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5:33Z</dcterms:modified>
  <cp:category/>
</cp:coreProperties>
</file>