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79CC" w:rsidP="008C79CC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¿Qué es OAPP?</w:t>
      </w:r>
    </w:p>
    <w:p w:rsidR="008C79CC" w:rsidRDefault="008C79CC" w:rsidP="008C79C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OAPP es una tienda donde almacenamos las publicaciones de los productos de las personas para ser vendidos a otros usuarios, OAPP tiene como finalidad ofrecer al cliente una seguridad en las publicaciones donde podrá tener un panel de control donde podrán ver el rendimiento de los anuncios e estadísticas y cuantos pedidos se han realizado.</w:t>
      </w:r>
    </w:p>
    <w:p w:rsidR="008C79CC" w:rsidRPr="008C79CC" w:rsidRDefault="008C79CC" w:rsidP="008C79C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OAPP Ofrece servicios Premium con la finalidad de llegar a mas usuarios para que puedas vender tus productos más rápidos (Te</w:t>
      </w:r>
      <w:r w:rsidRPr="008C79CC">
        <w:rPr>
          <w:rFonts w:ascii="Arial" w:hAnsi="Arial" w:cs="Arial"/>
        </w:rPr>
        <w:t xml:space="preserve"> recomendamos esta opción</w:t>
      </w:r>
      <w:r>
        <w:rPr>
          <w:rFonts w:ascii="Arial" w:hAnsi="Arial" w:cs="Arial"/>
          <w:sz w:val="32"/>
          <w:szCs w:val="32"/>
        </w:rPr>
        <w:t xml:space="preserve">) en la tienda, incluso comprando unos de nuestros planes tendrás publicidad en Todas la redes Sociales Y En Google. </w:t>
      </w:r>
    </w:p>
    <w:sectPr w:rsidR="008C79CC" w:rsidRPr="008C7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C79CC"/>
    <w:rsid w:val="008C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2</cp:revision>
  <dcterms:created xsi:type="dcterms:W3CDTF">2014-08-02T19:44:00Z</dcterms:created>
  <dcterms:modified xsi:type="dcterms:W3CDTF">2014-08-02T19:51:00Z</dcterms:modified>
</cp:coreProperties>
</file>