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15E" w:rsidRPr="0077344B" w:rsidRDefault="00500AFD" w:rsidP="00AF6AEE">
      <w:pPr>
        <w:jc w:val="center"/>
        <w:rPr>
          <w:b/>
          <w:sz w:val="32"/>
          <w:szCs w:val="32"/>
        </w:rPr>
      </w:pPr>
      <w:r w:rsidRPr="0077344B">
        <w:rPr>
          <w:b/>
          <w:sz w:val="32"/>
          <w:szCs w:val="32"/>
        </w:rPr>
        <w:t>Dividas</w:t>
      </w:r>
    </w:p>
    <w:p w:rsidR="00500AFD" w:rsidRDefault="00500AFD"/>
    <w:p w:rsidR="00500AFD" w:rsidRDefault="00500AFD">
      <w:r>
        <w:t>Ery-</w:t>
      </w:r>
      <w:r w:rsidR="00AF6AEE">
        <w:t>22.</w:t>
      </w:r>
      <w:r w:rsidR="0016024F">
        <w:t>000kz</w:t>
      </w:r>
    </w:p>
    <w:p w:rsidR="0016024F" w:rsidRDefault="0016024F" w:rsidP="0016024F">
      <w:r>
        <w:t>Mano Toni-</w:t>
      </w:r>
      <w:r w:rsidR="00E44B57">
        <w:t>7</w:t>
      </w:r>
      <w:r>
        <w:t>000kz</w:t>
      </w:r>
    </w:p>
    <w:p w:rsidR="00871359" w:rsidRDefault="00871359" w:rsidP="00871359">
      <w:pPr>
        <w:jc w:val="center"/>
      </w:pPr>
      <w:r>
        <w:t>Total-</w:t>
      </w:r>
      <w:r w:rsidR="0086518A">
        <w:t>29</w:t>
      </w:r>
      <w:bookmarkStart w:id="0" w:name="_GoBack"/>
      <w:bookmarkEnd w:id="0"/>
      <w:r w:rsidR="00C27C07">
        <w:t>.0</w:t>
      </w:r>
      <w:r w:rsidR="00706C51">
        <w:t>00kz</w:t>
      </w:r>
    </w:p>
    <w:p w:rsidR="00076421" w:rsidRDefault="00076421"/>
    <w:p w:rsidR="00076421" w:rsidRDefault="00076421"/>
    <w:sectPr w:rsidR="00076421" w:rsidSect="00C87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0AFD"/>
    <w:rsid w:val="00076421"/>
    <w:rsid w:val="0016024F"/>
    <w:rsid w:val="00461DD7"/>
    <w:rsid w:val="00500AFD"/>
    <w:rsid w:val="00706C51"/>
    <w:rsid w:val="0077344B"/>
    <w:rsid w:val="007D23E8"/>
    <w:rsid w:val="0086518A"/>
    <w:rsid w:val="00871359"/>
    <w:rsid w:val="008F1FB0"/>
    <w:rsid w:val="00AF315E"/>
    <w:rsid w:val="00AF6AEE"/>
    <w:rsid w:val="00B100ED"/>
    <w:rsid w:val="00B22883"/>
    <w:rsid w:val="00B65541"/>
    <w:rsid w:val="00C27C07"/>
    <w:rsid w:val="00C87576"/>
    <w:rsid w:val="00D84959"/>
    <w:rsid w:val="00E44B57"/>
    <w:rsid w:val="00EB6A10"/>
    <w:rsid w:val="00F93A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5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CACONDA</dc:creator>
  <cp:keywords/>
  <dc:description/>
  <cp:lastModifiedBy>ALFREDO CACONDA</cp:lastModifiedBy>
  <cp:revision>19</cp:revision>
  <dcterms:created xsi:type="dcterms:W3CDTF">2022-10-12T18:17:00Z</dcterms:created>
  <dcterms:modified xsi:type="dcterms:W3CDTF">2023-03-05T00:34:00Z</dcterms:modified>
</cp:coreProperties>
</file>