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3B806" w14:textId="2A612F38" w:rsidR="00651C41" w:rsidRDefault="00651C4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Memoria ejercicios Tema 4 Laura Ramos </w:t>
      </w:r>
      <w:proofErr w:type="spellStart"/>
      <w:r>
        <w:rPr>
          <w:b/>
          <w:bCs/>
          <w:lang w:val="es-ES"/>
        </w:rPr>
        <w:t>Martinez</w:t>
      </w:r>
      <w:proofErr w:type="spellEnd"/>
    </w:p>
    <w:p w14:paraId="6D5D4617" w14:textId="2E56DCE3" w:rsidR="00651C41" w:rsidRDefault="00651C41">
      <w:pPr>
        <w:rPr>
          <w:b/>
          <w:bCs/>
          <w:lang w:val="es-ES"/>
        </w:rPr>
      </w:pPr>
    </w:p>
    <w:p w14:paraId="5564C61B" w14:textId="478B6142" w:rsidR="00651C41" w:rsidRDefault="00651C41">
      <w:pPr>
        <w:rPr>
          <w:lang w:val="es-ES"/>
        </w:rPr>
      </w:pPr>
      <w:r>
        <w:rPr>
          <w:b/>
          <w:bCs/>
          <w:lang w:val="es-ES"/>
        </w:rPr>
        <w:t xml:space="preserve">Ejercicio 4: </w:t>
      </w:r>
      <w:r>
        <w:rPr>
          <w:lang w:val="es-ES"/>
        </w:rPr>
        <w:t xml:space="preserve">En este ejercicio se nos pide implementar un simple algoritmo de </w:t>
      </w:r>
      <w:proofErr w:type="spellStart"/>
      <w:r>
        <w:rPr>
          <w:lang w:val="es-ES"/>
        </w:rPr>
        <w:t>knackpack</w:t>
      </w:r>
      <w:proofErr w:type="spellEnd"/>
      <w:r>
        <w:rPr>
          <w:lang w:val="es-ES"/>
        </w:rPr>
        <w:t xml:space="preserve">, uno de los ejemplos más comunes de programación dinámica, para esto hemos implementado la función </w:t>
      </w:r>
      <w:proofErr w:type="spellStart"/>
      <w:r>
        <w:rPr>
          <w:lang w:val="es-ES"/>
        </w:rPr>
        <w:t>alforjaAlgoritmo</w:t>
      </w:r>
      <w:proofErr w:type="spellEnd"/>
      <w:r>
        <w:rPr>
          <w:lang w:val="es-ES"/>
        </w:rPr>
        <w:t>, que nos permite crear la matriz que relaciona la capacidad que llenamos con el valor máximo que podemos sacar de cada elemento. Y así, cogiendo el elemento en la posición ultima de la matriz (más abajo y a la derecha) nos da la distribución optima de elementos para maximizar el valor por el que venderlos.</w:t>
      </w:r>
    </w:p>
    <w:p w14:paraId="491F05E8" w14:textId="46326275" w:rsidR="00651C41" w:rsidRDefault="00651C41">
      <w:pPr>
        <w:rPr>
          <w:lang w:val="es-ES"/>
        </w:rPr>
      </w:pPr>
    </w:p>
    <w:p w14:paraId="15F7FFCB" w14:textId="3108B00D" w:rsidR="00651C41" w:rsidRPr="00651C41" w:rsidRDefault="00651C41">
      <w:pPr>
        <w:rPr>
          <w:lang w:val="es-ES"/>
        </w:rPr>
      </w:pPr>
      <w:r>
        <w:rPr>
          <w:b/>
          <w:bCs/>
          <w:lang w:val="es-ES"/>
        </w:rPr>
        <w:t xml:space="preserve">Ejercicio 7: </w:t>
      </w:r>
    </w:p>
    <w:sectPr w:rsidR="00651C41" w:rsidRPr="00651C41" w:rsidSect="004970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1"/>
    <w:rsid w:val="004970B2"/>
    <w:rsid w:val="00651C41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ACC443"/>
  <w15:chartTrackingRefBased/>
  <w15:docId w15:val="{C2775138-03E9-4743-A374-7601F342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Martínez Luis</dc:creator>
  <cp:keywords/>
  <dc:description/>
  <cp:lastModifiedBy>Ramos Martínez Luis</cp:lastModifiedBy>
  <cp:revision>1</cp:revision>
  <dcterms:created xsi:type="dcterms:W3CDTF">2020-06-15T10:34:00Z</dcterms:created>
  <dcterms:modified xsi:type="dcterms:W3CDTF">2020-06-17T18:09:00Z</dcterms:modified>
</cp:coreProperties>
</file>