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7DB" w:rsidRDefault="007937DB" w:rsidP="007937DB">
      <w:pPr>
        <w:jc w:val="center"/>
        <w:rPr>
          <w:rFonts w:ascii="Arial" w:hAnsi="Arial" w:cs="Arial"/>
          <w:sz w:val="24"/>
        </w:rPr>
      </w:pPr>
      <w:r w:rsidRPr="00A667DD">
        <w:rPr>
          <w:rFonts w:ascii="Arial" w:hAnsi="Arial" w:cs="Arial"/>
          <w:noProof/>
          <w:sz w:val="24"/>
          <w:lang w:eastAsia="es-MX"/>
        </w:rPr>
        <w:drawing>
          <wp:inline distT="0" distB="0" distL="0" distR="0" wp14:anchorId="7A088E0A" wp14:editId="353DFF5C">
            <wp:extent cx="4876800" cy="1524000"/>
            <wp:effectExtent l="0" t="0" r="0" b="0"/>
            <wp:docPr id="1" name="Imagen 1" descr="C:\Users\DELL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7DB" w:rsidRDefault="007937DB" w:rsidP="007937DB">
      <w:pPr>
        <w:jc w:val="center"/>
        <w:rPr>
          <w:rFonts w:ascii="Arial" w:hAnsi="Arial" w:cs="Arial"/>
          <w:sz w:val="24"/>
        </w:rPr>
      </w:pPr>
    </w:p>
    <w:p w:rsidR="007937DB" w:rsidRPr="001F2C01" w:rsidRDefault="007937DB" w:rsidP="007937DB">
      <w:pPr>
        <w:jc w:val="center"/>
        <w:rPr>
          <w:rFonts w:ascii="Arial" w:hAnsi="Arial" w:cs="Arial"/>
          <w:b/>
          <w:sz w:val="28"/>
          <w:szCs w:val="28"/>
        </w:rPr>
      </w:pPr>
      <w:r w:rsidRPr="001F2C01">
        <w:rPr>
          <w:rFonts w:ascii="Arial" w:hAnsi="Arial" w:cs="Arial"/>
          <w:b/>
          <w:sz w:val="28"/>
          <w:szCs w:val="28"/>
        </w:rPr>
        <w:t>Tecnologías de la Información área Desarrollo de Software Multiplataforma.</w:t>
      </w:r>
    </w:p>
    <w:p w:rsidR="007937DB" w:rsidRPr="001F2C01" w:rsidRDefault="007937DB" w:rsidP="007937DB">
      <w:pPr>
        <w:jc w:val="center"/>
        <w:rPr>
          <w:rFonts w:ascii="Arial" w:hAnsi="Arial" w:cs="Arial"/>
          <w:sz w:val="28"/>
          <w:szCs w:val="28"/>
        </w:rPr>
      </w:pPr>
    </w:p>
    <w:p w:rsidR="007937DB" w:rsidRPr="001F2C01" w:rsidRDefault="007937DB" w:rsidP="007937DB">
      <w:pPr>
        <w:jc w:val="center"/>
        <w:rPr>
          <w:rFonts w:ascii="Arial" w:hAnsi="Arial" w:cs="Arial"/>
          <w:sz w:val="28"/>
          <w:szCs w:val="28"/>
        </w:rPr>
      </w:pPr>
    </w:p>
    <w:p w:rsidR="007937DB" w:rsidRPr="001F2C01" w:rsidRDefault="007937DB" w:rsidP="007937DB">
      <w:pPr>
        <w:jc w:val="center"/>
        <w:rPr>
          <w:rFonts w:ascii="Arial" w:hAnsi="Arial" w:cs="Arial"/>
          <w:sz w:val="28"/>
          <w:szCs w:val="28"/>
        </w:rPr>
      </w:pPr>
      <w:r w:rsidRPr="001F2C01">
        <w:rPr>
          <w:rFonts w:ascii="Arial" w:hAnsi="Arial" w:cs="Arial"/>
          <w:sz w:val="28"/>
          <w:szCs w:val="28"/>
        </w:rPr>
        <w:t>Formación Sociocultural</w:t>
      </w:r>
    </w:p>
    <w:p w:rsidR="007937DB" w:rsidRPr="001F2C01" w:rsidRDefault="007937DB" w:rsidP="007937DB">
      <w:pPr>
        <w:jc w:val="center"/>
        <w:rPr>
          <w:rFonts w:ascii="Arial" w:hAnsi="Arial" w:cs="Arial"/>
          <w:sz w:val="28"/>
          <w:szCs w:val="28"/>
        </w:rPr>
      </w:pPr>
      <w:r w:rsidRPr="001F2C01">
        <w:rPr>
          <w:rFonts w:ascii="Arial" w:hAnsi="Arial" w:cs="Arial"/>
          <w:sz w:val="28"/>
          <w:szCs w:val="28"/>
        </w:rPr>
        <w:t>CARLOS OSWAL AGUIRRE VAZQUEZ</w:t>
      </w:r>
    </w:p>
    <w:p w:rsidR="007937DB" w:rsidRPr="001F2C01" w:rsidRDefault="007937DB" w:rsidP="007937DB">
      <w:pPr>
        <w:jc w:val="center"/>
        <w:rPr>
          <w:rFonts w:ascii="Arial" w:hAnsi="Arial" w:cs="Arial"/>
          <w:sz w:val="28"/>
          <w:szCs w:val="28"/>
        </w:rPr>
      </w:pPr>
    </w:p>
    <w:p w:rsidR="007937DB" w:rsidRPr="001F2C01" w:rsidRDefault="007937DB" w:rsidP="007937DB">
      <w:pPr>
        <w:jc w:val="center"/>
        <w:rPr>
          <w:rFonts w:ascii="Arial" w:hAnsi="Arial" w:cs="Arial"/>
          <w:sz w:val="28"/>
          <w:szCs w:val="28"/>
        </w:rPr>
      </w:pPr>
    </w:p>
    <w:p w:rsidR="007937DB" w:rsidRPr="001F2C01" w:rsidRDefault="007937DB" w:rsidP="007937DB">
      <w:pPr>
        <w:jc w:val="center"/>
        <w:rPr>
          <w:rFonts w:ascii="Arial" w:hAnsi="Arial" w:cs="Arial"/>
          <w:sz w:val="28"/>
          <w:szCs w:val="28"/>
        </w:rPr>
      </w:pPr>
    </w:p>
    <w:p w:rsidR="007937DB" w:rsidRPr="001F2C01" w:rsidRDefault="007937DB" w:rsidP="007937DB">
      <w:pPr>
        <w:jc w:val="center"/>
        <w:rPr>
          <w:rFonts w:ascii="Arial" w:hAnsi="Arial" w:cs="Arial"/>
          <w:sz w:val="28"/>
          <w:szCs w:val="28"/>
        </w:rPr>
      </w:pPr>
    </w:p>
    <w:p w:rsidR="007937DB" w:rsidRPr="001F2C01" w:rsidRDefault="007937DB" w:rsidP="007937DB">
      <w:pPr>
        <w:jc w:val="center"/>
        <w:rPr>
          <w:rFonts w:ascii="Arial" w:hAnsi="Arial" w:cs="Arial"/>
          <w:sz w:val="28"/>
          <w:szCs w:val="28"/>
        </w:rPr>
      </w:pPr>
    </w:p>
    <w:p w:rsidR="007937DB" w:rsidRPr="001F2C01" w:rsidRDefault="007937DB" w:rsidP="007937DB">
      <w:pPr>
        <w:jc w:val="center"/>
        <w:rPr>
          <w:rFonts w:ascii="Arial" w:hAnsi="Arial" w:cs="Arial"/>
          <w:b/>
          <w:sz w:val="28"/>
          <w:szCs w:val="28"/>
        </w:rPr>
      </w:pPr>
      <w:r w:rsidRPr="001F2C01">
        <w:rPr>
          <w:rFonts w:ascii="Arial" w:hAnsi="Arial" w:cs="Arial"/>
          <w:b/>
          <w:sz w:val="28"/>
          <w:szCs w:val="28"/>
        </w:rPr>
        <w:t>17090112 – L. Alhely Barraza Cedillo</w:t>
      </w:r>
    </w:p>
    <w:p w:rsidR="007937DB" w:rsidRPr="001F2C01" w:rsidRDefault="007937DB" w:rsidP="007937DB">
      <w:pPr>
        <w:jc w:val="center"/>
        <w:rPr>
          <w:rFonts w:ascii="Arial" w:hAnsi="Arial" w:cs="Arial"/>
          <w:b/>
          <w:sz w:val="28"/>
          <w:szCs w:val="28"/>
        </w:rPr>
      </w:pPr>
      <w:r w:rsidRPr="001F2C01">
        <w:rPr>
          <w:rFonts w:ascii="Arial" w:hAnsi="Arial" w:cs="Arial"/>
          <w:b/>
          <w:sz w:val="28"/>
          <w:szCs w:val="28"/>
        </w:rPr>
        <w:t>4”B”</w:t>
      </w:r>
    </w:p>
    <w:p w:rsidR="007937DB" w:rsidRDefault="007937DB" w:rsidP="007937DB">
      <w:pPr>
        <w:jc w:val="center"/>
        <w:rPr>
          <w:rFonts w:ascii="Arial" w:hAnsi="Arial" w:cs="Arial"/>
          <w:sz w:val="28"/>
          <w:szCs w:val="24"/>
        </w:rPr>
      </w:pPr>
    </w:p>
    <w:p w:rsidR="007937DB" w:rsidRDefault="007937DB" w:rsidP="007937DB">
      <w:pPr>
        <w:jc w:val="center"/>
        <w:rPr>
          <w:rFonts w:ascii="Arial" w:hAnsi="Arial" w:cs="Arial"/>
          <w:sz w:val="28"/>
          <w:szCs w:val="24"/>
        </w:rPr>
      </w:pPr>
    </w:p>
    <w:p w:rsidR="007937DB" w:rsidRDefault="007937DB" w:rsidP="007937DB">
      <w:pPr>
        <w:jc w:val="center"/>
        <w:rPr>
          <w:rFonts w:ascii="Arial" w:hAnsi="Arial" w:cs="Arial"/>
          <w:sz w:val="28"/>
          <w:szCs w:val="24"/>
        </w:rPr>
      </w:pPr>
    </w:p>
    <w:p w:rsidR="007937DB" w:rsidRDefault="007937DB" w:rsidP="007937DB">
      <w:pPr>
        <w:jc w:val="center"/>
        <w:rPr>
          <w:rFonts w:ascii="Arial" w:hAnsi="Arial" w:cs="Arial"/>
          <w:sz w:val="28"/>
          <w:szCs w:val="24"/>
        </w:rPr>
      </w:pPr>
    </w:p>
    <w:p w:rsidR="007937DB" w:rsidRDefault="007937DB" w:rsidP="007937DB">
      <w:pPr>
        <w:jc w:val="center"/>
        <w:rPr>
          <w:rFonts w:ascii="Arial" w:hAnsi="Arial" w:cs="Arial"/>
          <w:sz w:val="28"/>
          <w:szCs w:val="24"/>
        </w:rPr>
      </w:pPr>
    </w:p>
    <w:p w:rsidR="007937DB" w:rsidRDefault="007937DB" w:rsidP="007937DB">
      <w:pPr>
        <w:jc w:val="center"/>
        <w:rPr>
          <w:rFonts w:ascii="Arial" w:hAnsi="Arial" w:cs="Arial"/>
          <w:sz w:val="28"/>
          <w:szCs w:val="24"/>
        </w:rPr>
      </w:pPr>
    </w:p>
    <w:p w:rsidR="007937DB" w:rsidRDefault="007937DB" w:rsidP="007937DB">
      <w:pPr>
        <w:jc w:val="right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Miércoles 18 de Noviembre</w:t>
      </w:r>
      <w:r>
        <w:rPr>
          <w:rFonts w:ascii="Arial" w:hAnsi="Arial" w:cs="Arial"/>
          <w:sz w:val="28"/>
          <w:szCs w:val="24"/>
        </w:rPr>
        <w:t xml:space="preserve"> 2020</w:t>
      </w:r>
    </w:p>
    <w:p w:rsidR="00A13734" w:rsidRDefault="007937D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szCs w:val="24"/>
        </w:rPr>
        <w:lastRenderedPageBreak/>
        <w:t xml:space="preserve">Tema 1. </w:t>
      </w:r>
      <w:r>
        <w:rPr>
          <w:rFonts w:ascii="Arial" w:hAnsi="Arial" w:cs="Arial"/>
          <w:sz w:val="28"/>
        </w:rPr>
        <w:t>Generación de ideas.</w:t>
      </w:r>
    </w:p>
    <w:p w:rsidR="007937DB" w:rsidRDefault="007937DB">
      <w:bookmarkStart w:id="0" w:name="_GoBack"/>
      <w:r>
        <w:rPr>
          <w:noProof/>
          <w:lang w:eastAsia="es-MX"/>
        </w:rPr>
        <w:drawing>
          <wp:inline distT="0" distB="0" distL="0" distR="0">
            <wp:extent cx="6106795" cy="7881257"/>
            <wp:effectExtent l="0" t="0" r="0" b="2476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7937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DB"/>
    <w:rsid w:val="00422BA5"/>
    <w:rsid w:val="007937DB"/>
    <w:rsid w:val="00A7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0A3B4-EA6D-4D83-B10C-F116AD6E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7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60519D5-90F1-46D2-A8CE-9379D02C263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9C7B96A4-9DF5-43E2-89F4-1AFD4D352210}">
      <dgm:prSet phldrT="[Texto]"/>
      <dgm:spPr/>
      <dgm:t>
        <a:bodyPr/>
        <a:lstStyle/>
        <a:p>
          <a:r>
            <a:rPr lang="es-MX"/>
            <a:t>Tema 1. Generación de ideas.</a:t>
          </a:r>
        </a:p>
      </dgm:t>
    </dgm:pt>
    <dgm:pt modelId="{E1F11D13-742B-46E4-832B-8FBD4208F4AB}" type="parTrans" cxnId="{3EC21DA7-6FC8-4AAC-B541-BCEE9A71C655}">
      <dgm:prSet/>
      <dgm:spPr/>
      <dgm:t>
        <a:bodyPr/>
        <a:lstStyle/>
        <a:p>
          <a:endParaRPr lang="es-MX"/>
        </a:p>
      </dgm:t>
    </dgm:pt>
    <dgm:pt modelId="{EB0F0E35-F1C8-4839-AF16-2E603485ACEA}" type="sibTrans" cxnId="{3EC21DA7-6FC8-4AAC-B541-BCEE9A71C655}">
      <dgm:prSet/>
      <dgm:spPr/>
      <dgm:t>
        <a:bodyPr/>
        <a:lstStyle/>
        <a:p>
          <a:endParaRPr lang="es-MX"/>
        </a:p>
      </dgm:t>
    </dgm:pt>
    <dgm:pt modelId="{61DEA120-1E12-40AD-88B4-DF32BE00220D}">
      <dgm:prSet phldrT="[Texto]"/>
      <dgm:spPr/>
      <dgm:t>
        <a:bodyPr/>
        <a:lstStyle/>
        <a:p>
          <a:r>
            <a:rPr lang="es-MX"/>
            <a:t>Analogía</a:t>
          </a:r>
        </a:p>
      </dgm:t>
    </dgm:pt>
    <dgm:pt modelId="{0BBD077A-BFAE-4997-B5E3-F9912A6C3818}" type="parTrans" cxnId="{348B2430-A79C-41DE-AE50-65D855964797}">
      <dgm:prSet/>
      <dgm:spPr/>
      <dgm:t>
        <a:bodyPr/>
        <a:lstStyle/>
        <a:p>
          <a:endParaRPr lang="es-MX"/>
        </a:p>
      </dgm:t>
    </dgm:pt>
    <dgm:pt modelId="{ECAE73F1-D20B-4BD9-9FBD-0A3F9B4B6C75}" type="sibTrans" cxnId="{348B2430-A79C-41DE-AE50-65D855964797}">
      <dgm:prSet/>
      <dgm:spPr/>
      <dgm:t>
        <a:bodyPr/>
        <a:lstStyle/>
        <a:p>
          <a:endParaRPr lang="es-MX"/>
        </a:p>
      </dgm:t>
    </dgm:pt>
    <dgm:pt modelId="{F99F4C69-F3CD-4382-90C9-BBEE27F18881}">
      <dgm:prSet phldrT="[Texto]"/>
      <dgm:spPr/>
      <dgm:t>
        <a:bodyPr/>
        <a:lstStyle/>
        <a:p>
          <a:r>
            <a:rPr lang="es-MX" b="0" i="0"/>
            <a:t>Consiste en la comparación entre varias razones o conceptos; comparar o relacionar dos o más objetos o experiencias, apreciando y señalando características generales y particulares, generando razonamientos  y conductas basándose en la experiencia de las semejanzas entre uno y otros.</a:t>
          </a:r>
          <a:endParaRPr lang="es-MX"/>
        </a:p>
      </dgm:t>
    </dgm:pt>
    <dgm:pt modelId="{235890C9-FC1B-4BD9-9FE2-6A529B5BE26B}" type="parTrans" cxnId="{1F382BA7-7CF8-48D8-B8D6-FCDFB189BCFC}">
      <dgm:prSet/>
      <dgm:spPr/>
      <dgm:t>
        <a:bodyPr/>
        <a:lstStyle/>
        <a:p>
          <a:endParaRPr lang="es-MX"/>
        </a:p>
      </dgm:t>
    </dgm:pt>
    <dgm:pt modelId="{34966F87-DC9E-484E-AB03-C011010F0061}" type="sibTrans" cxnId="{1F382BA7-7CF8-48D8-B8D6-FCDFB189BCFC}">
      <dgm:prSet/>
      <dgm:spPr/>
      <dgm:t>
        <a:bodyPr/>
        <a:lstStyle/>
        <a:p>
          <a:endParaRPr lang="es-MX"/>
        </a:p>
      </dgm:t>
    </dgm:pt>
    <dgm:pt modelId="{8FC1EFBA-6B8A-41CB-8589-56DAA9DEE2D9}">
      <dgm:prSet phldrT="[Texto]"/>
      <dgm:spPr/>
      <dgm:t>
        <a:bodyPr/>
        <a:lstStyle/>
        <a:p>
          <a:r>
            <a:rPr lang="es-MX"/>
            <a:t>Lluvia de Ideas</a:t>
          </a:r>
        </a:p>
      </dgm:t>
    </dgm:pt>
    <dgm:pt modelId="{017AF74F-2951-4CEE-AAE6-7DC419E8BBD4}" type="parTrans" cxnId="{416B0081-7D01-4A17-8A54-1AA16492BB2E}">
      <dgm:prSet/>
      <dgm:spPr/>
      <dgm:t>
        <a:bodyPr/>
        <a:lstStyle/>
        <a:p>
          <a:endParaRPr lang="es-MX"/>
        </a:p>
      </dgm:t>
    </dgm:pt>
    <dgm:pt modelId="{8F6BF200-C2C8-4D6D-88EC-BA432483FAFA}" type="sibTrans" cxnId="{416B0081-7D01-4A17-8A54-1AA16492BB2E}">
      <dgm:prSet/>
      <dgm:spPr/>
      <dgm:t>
        <a:bodyPr/>
        <a:lstStyle/>
        <a:p>
          <a:endParaRPr lang="es-MX"/>
        </a:p>
      </dgm:t>
    </dgm:pt>
    <dgm:pt modelId="{7C0666A7-985C-402E-8059-D86526B5622E}">
      <dgm:prSet phldrT="[Texto]" phldr="1"/>
      <dgm:spPr/>
      <dgm:t>
        <a:bodyPr/>
        <a:lstStyle/>
        <a:p>
          <a:endParaRPr lang="es-MX"/>
        </a:p>
      </dgm:t>
    </dgm:pt>
    <dgm:pt modelId="{6491D594-AC21-4233-8367-5B786FA39435}" type="parTrans" cxnId="{B07ECFED-B982-4CD7-879F-106B0C8718D7}">
      <dgm:prSet/>
      <dgm:spPr/>
      <dgm:t>
        <a:bodyPr/>
        <a:lstStyle/>
        <a:p>
          <a:endParaRPr lang="es-MX"/>
        </a:p>
      </dgm:t>
    </dgm:pt>
    <dgm:pt modelId="{3BCACEC8-1AE6-4193-A6CA-E04C9FEF58A2}" type="sibTrans" cxnId="{B07ECFED-B982-4CD7-879F-106B0C8718D7}">
      <dgm:prSet/>
      <dgm:spPr/>
      <dgm:t>
        <a:bodyPr/>
        <a:lstStyle/>
        <a:p>
          <a:endParaRPr lang="es-MX"/>
        </a:p>
      </dgm:t>
    </dgm:pt>
    <dgm:pt modelId="{D3A6628E-85A2-4B58-BA5A-7EC82553A216}" type="pres">
      <dgm:prSet presAssocID="{660519D5-90F1-46D2-A8CE-9379D02C263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01DB869-5485-4C92-A24E-D2E28A6D549E}" type="pres">
      <dgm:prSet presAssocID="{9C7B96A4-9DF5-43E2-89F4-1AFD4D352210}" presName="hierRoot1" presStyleCnt="0"/>
      <dgm:spPr/>
    </dgm:pt>
    <dgm:pt modelId="{194D30BC-961E-4456-8622-6382B945FD05}" type="pres">
      <dgm:prSet presAssocID="{9C7B96A4-9DF5-43E2-89F4-1AFD4D352210}" presName="composite" presStyleCnt="0"/>
      <dgm:spPr/>
    </dgm:pt>
    <dgm:pt modelId="{BDD51DEA-59F1-40EF-B789-746D0CB5423E}" type="pres">
      <dgm:prSet presAssocID="{9C7B96A4-9DF5-43E2-89F4-1AFD4D352210}" presName="background" presStyleLbl="node0" presStyleIdx="0" presStyleCnt="1"/>
      <dgm:spPr/>
    </dgm:pt>
    <dgm:pt modelId="{4A355D54-652D-470C-9AB9-E1592A54FA3F}" type="pres">
      <dgm:prSet presAssocID="{9C7B96A4-9DF5-43E2-89F4-1AFD4D352210}" presName="text" presStyleLbl="fgAcc0" presStyleIdx="0" presStyleCnt="1">
        <dgm:presLayoutVars>
          <dgm:chPref val="3"/>
        </dgm:presLayoutVars>
      </dgm:prSet>
      <dgm:spPr/>
    </dgm:pt>
    <dgm:pt modelId="{8D9720F6-477D-4788-A592-96F8981E5171}" type="pres">
      <dgm:prSet presAssocID="{9C7B96A4-9DF5-43E2-89F4-1AFD4D352210}" presName="hierChild2" presStyleCnt="0"/>
      <dgm:spPr/>
    </dgm:pt>
    <dgm:pt modelId="{37D21CC4-D94D-463F-AAE7-4E6F3B493107}" type="pres">
      <dgm:prSet presAssocID="{0BBD077A-BFAE-4997-B5E3-F9912A6C3818}" presName="Name10" presStyleLbl="parChTrans1D2" presStyleIdx="0" presStyleCnt="2"/>
      <dgm:spPr/>
    </dgm:pt>
    <dgm:pt modelId="{6B3DC605-D219-4828-8670-84B3957E15D8}" type="pres">
      <dgm:prSet presAssocID="{61DEA120-1E12-40AD-88B4-DF32BE00220D}" presName="hierRoot2" presStyleCnt="0"/>
      <dgm:spPr/>
    </dgm:pt>
    <dgm:pt modelId="{2F77F8E7-B451-4605-A118-574D68D09D4E}" type="pres">
      <dgm:prSet presAssocID="{61DEA120-1E12-40AD-88B4-DF32BE00220D}" presName="composite2" presStyleCnt="0"/>
      <dgm:spPr/>
    </dgm:pt>
    <dgm:pt modelId="{B05B3AB1-0AFC-49F3-BB59-BBA8D1456467}" type="pres">
      <dgm:prSet presAssocID="{61DEA120-1E12-40AD-88B4-DF32BE00220D}" presName="background2" presStyleLbl="node2" presStyleIdx="0" presStyleCnt="2"/>
      <dgm:spPr/>
    </dgm:pt>
    <dgm:pt modelId="{B8A38A72-AECB-4E97-B8D4-C6E54A5DD1F9}" type="pres">
      <dgm:prSet presAssocID="{61DEA120-1E12-40AD-88B4-DF32BE00220D}" presName="text2" presStyleLbl="fgAcc2" presStyleIdx="0" presStyleCnt="2">
        <dgm:presLayoutVars>
          <dgm:chPref val="3"/>
        </dgm:presLayoutVars>
      </dgm:prSet>
      <dgm:spPr/>
    </dgm:pt>
    <dgm:pt modelId="{A168427D-C634-4B90-8A79-64B6085C20E0}" type="pres">
      <dgm:prSet presAssocID="{61DEA120-1E12-40AD-88B4-DF32BE00220D}" presName="hierChild3" presStyleCnt="0"/>
      <dgm:spPr/>
    </dgm:pt>
    <dgm:pt modelId="{4612DE15-CB9F-48BA-8DCC-71A77A7E20FE}" type="pres">
      <dgm:prSet presAssocID="{235890C9-FC1B-4BD9-9FE2-6A529B5BE26B}" presName="Name17" presStyleLbl="parChTrans1D3" presStyleIdx="0" presStyleCnt="2"/>
      <dgm:spPr/>
    </dgm:pt>
    <dgm:pt modelId="{0C728C00-4DEA-457B-9108-D5BCC8F5A2E4}" type="pres">
      <dgm:prSet presAssocID="{F99F4C69-F3CD-4382-90C9-BBEE27F18881}" presName="hierRoot3" presStyleCnt="0"/>
      <dgm:spPr/>
    </dgm:pt>
    <dgm:pt modelId="{0F8EAFA8-0041-431F-8496-5731825776E6}" type="pres">
      <dgm:prSet presAssocID="{F99F4C69-F3CD-4382-90C9-BBEE27F18881}" presName="composite3" presStyleCnt="0"/>
      <dgm:spPr/>
    </dgm:pt>
    <dgm:pt modelId="{8E686890-608C-4317-80E8-036195346947}" type="pres">
      <dgm:prSet presAssocID="{F99F4C69-F3CD-4382-90C9-BBEE27F18881}" presName="background3" presStyleLbl="node3" presStyleIdx="0" presStyleCnt="2"/>
      <dgm:spPr/>
    </dgm:pt>
    <dgm:pt modelId="{D41D67C2-168D-4830-A3F6-0EEB3865BA19}" type="pres">
      <dgm:prSet presAssocID="{F99F4C69-F3CD-4382-90C9-BBEE27F18881}" presName="text3" presStyleLbl="fgAcc3" presStyleIdx="0" presStyleCnt="2" custScaleY="408263">
        <dgm:presLayoutVars>
          <dgm:chPref val="3"/>
        </dgm:presLayoutVars>
      </dgm:prSet>
      <dgm:spPr/>
    </dgm:pt>
    <dgm:pt modelId="{01DB4985-2A06-48C9-BA29-34DDA32E2FF4}" type="pres">
      <dgm:prSet presAssocID="{F99F4C69-F3CD-4382-90C9-BBEE27F18881}" presName="hierChild4" presStyleCnt="0"/>
      <dgm:spPr/>
    </dgm:pt>
    <dgm:pt modelId="{C549212A-3AD2-4323-8BB9-20EA52E1AC50}" type="pres">
      <dgm:prSet presAssocID="{017AF74F-2951-4CEE-AAE6-7DC419E8BBD4}" presName="Name10" presStyleLbl="parChTrans1D2" presStyleIdx="1" presStyleCnt="2"/>
      <dgm:spPr/>
    </dgm:pt>
    <dgm:pt modelId="{7127FCC5-2B33-4B23-8777-94E9AE48FBDF}" type="pres">
      <dgm:prSet presAssocID="{8FC1EFBA-6B8A-41CB-8589-56DAA9DEE2D9}" presName="hierRoot2" presStyleCnt="0"/>
      <dgm:spPr/>
    </dgm:pt>
    <dgm:pt modelId="{BDD95C1E-435B-4702-83B7-B53F15641DA3}" type="pres">
      <dgm:prSet presAssocID="{8FC1EFBA-6B8A-41CB-8589-56DAA9DEE2D9}" presName="composite2" presStyleCnt="0"/>
      <dgm:spPr/>
    </dgm:pt>
    <dgm:pt modelId="{BE7C87BD-72E8-49C5-950F-F7E0B93EC327}" type="pres">
      <dgm:prSet presAssocID="{8FC1EFBA-6B8A-41CB-8589-56DAA9DEE2D9}" presName="background2" presStyleLbl="node2" presStyleIdx="1" presStyleCnt="2"/>
      <dgm:spPr/>
    </dgm:pt>
    <dgm:pt modelId="{BE609136-92CF-4889-9D4F-8B889CF115AB}" type="pres">
      <dgm:prSet presAssocID="{8FC1EFBA-6B8A-41CB-8589-56DAA9DEE2D9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B9A1740-1BB1-4C21-82E0-5344C9A5D26A}" type="pres">
      <dgm:prSet presAssocID="{8FC1EFBA-6B8A-41CB-8589-56DAA9DEE2D9}" presName="hierChild3" presStyleCnt="0"/>
      <dgm:spPr/>
    </dgm:pt>
    <dgm:pt modelId="{6A2152DF-902F-495D-827A-0972D47F8950}" type="pres">
      <dgm:prSet presAssocID="{6491D594-AC21-4233-8367-5B786FA39435}" presName="Name17" presStyleLbl="parChTrans1D3" presStyleIdx="1" presStyleCnt="2"/>
      <dgm:spPr/>
    </dgm:pt>
    <dgm:pt modelId="{2872A985-BAD6-43DA-952E-5188DF8CB5BF}" type="pres">
      <dgm:prSet presAssocID="{7C0666A7-985C-402E-8059-D86526B5622E}" presName="hierRoot3" presStyleCnt="0"/>
      <dgm:spPr/>
    </dgm:pt>
    <dgm:pt modelId="{FF1F2E45-D276-48F3-9AD3-1DD707780C9C}" type="pres">
      <dgm:prSet presAssocID="{7C0666A7-985C-402E-8059-D86526B5622E}" presName="composite3" presStyleCnt="0"/>
      <dgm:spPr/>
    </dgm:pt>
    <dgm:pt modelId="{2F2A3897-3B42-48C2-81EB-90D3F4C75EB0}" type="pres">
      <dgm:prSet presAssocID="{7C0666A7-985C-402E-8059-D86526B5622E}" presName="background3" presStyleLbl="node3" presStyleIdx="1" presStyleCnt="2"/>
      <dgm:spPr/>
    </dgm:pt>
    <dgm:pt modelId="{2E8092BC-5B31-44B5-A35C-591051224DB0}" type="pres">
      <dgm:prSet presAssocID="{7C0666A7-985C-402E-8059-D86526B5622E}" presName="text3" presStyleLbl="fgAcc3" presStyleIdx="1" presStyleCnt="2">
        <dgm:presLayoutVars>
          <dgm:chPref val="3"/>
        </dgm:presLayoutVars>
      </dgm:prSet>
      <dgm:spPr/>
    </dgm:pt>
    <dgm:pt modelId="{0B477547-9EE9-47EE-AD7F-D83E5D769EE8}" type="pres">
      <dgm:prSet presAssocID="{7C0666A7-985C-402E-8059-D86526B5622E}" presName="hierChild4" presStyleCnt="0"/>
      <dgm:spPr/>
    </dgm:pt>
  </dgm:ptLst>
  <dgm:cxnLst>
    <dgm:cxn modelId="{4CB0E88F-44A7-48D4-959C-BADA85B4357D}" type="presOf" srcId="{660519D5-90F1-46D2-A8CE-9379D02C263C}" destId="{D3A6628E-85A2-4B58-BA5A-7EC82553A216}" srcOrd="0" destOrd="0" presId="urn:microsoft.com/office/officeart/2005/8/layout/hierarchy1"/>
    <dgm:cxn modelId="{1F382BA7-7CF8-48D8-B8D6-FCDFB189BCFC}" srcId="{61DEA120-1E12-40AD-88B4-DF32BE00220D}" destId="{F99F4C69-F3CD-4382-90C9-BBEE27F18881}" srcOrd="0" destOrd="0" parTransId="{235890C9-FC1B-4BD9-9FE2-6A529B5BE26B}" sibTransId="{34966F87-DC9E-484E-AB03-C011010F0061}"/>
    <dgm:cxn modelId="{63E075D0-B09E-48AD-989B-FFC68B6C3E0D}" type="presOf" srcId="{017AF74F-2951-4CEE-AAE6-7DC419E8BBD4}" destId="{C549212A-3AD2-4323-8BB9-20EA52E1AC50}" srcOrd="0" destOrd="0" presId="urn:microsoft.com/office/officeart/2005/8/layout/hierarchy1"/>
    <dgm:cxn modelId="{A9D8DD98-8E28-48DE-9C50-EBCA0BDFCA25}" type="presOf" srcId="{0BBD077A-BFAE-4997-B5E3-F9912A6C3818}" destId="{37D21CC4-D94D-463F-AAE7-4E6F3B493107}" srcOrd="0" destOrd="0" presId="urn:microsoft.com/office/officeart/2005/8/layout/hierarchy1"/>
    <dgm:cxn modelId="{920CBCB7-5B9C-4742-9B70-C97BA1F3D0AD}" type="presOf" srcId="{61DEA120-1E12-40AD-88B4-DF32BE00220D}" destId="{B8A38A72-AECB-4E97-B8D4-C6E54A5DD1F9}" srcOrd="0" destOrd="0" presId="urn:microsoft.com/office/officeart/2005/8/layout/hierarchy1"/>
    <dgm:cxn modelId="{4F525A32-CF33-451F-8AFA-3614C0D1E628}" type="presOf" srcId="{7C0666A7-985C-402E-8059-D86526B5622E}" destId="{2E8092BC-5B31-44B5-A35C-591051224DB0}" srcOrd="0" destOrd="0" presId="urn:microsoft.com/office/officeart/2005/8/layout/hierarchy1"/>
    <dgm:cxn modelId="{F4720DF2-BBD0-483A-B302-C8D792DF4ED3}" type="presOf" srcId="{8FC1EFBA-6B8A-41CB-8589-56DAA9DEE2D9}" destId="{BE609136-92CF-4889-9D4F-8B889CF115AB}" srcOrd="0" destOrd="0" presId="urn:microsoft.com/office/officeart/2005/8/layout/hierarchy1"/>
    <dgm:cxn modelId="{416B0081-7D01-4A17-8A54-1AA16492BB2E}" srcId="{9C7B96A4-9DF5-43E2-89F4-1AFD4D352210}" destId="{8FC1EFBA-6B8A-41CB-8589-56DAA9DEE2D9}" srcOrd="1" destOrd="0" parTransId="{017AF74F-2951-4CEE-AAE6-7DC419E8BBD4}" sibTransId="{8F6BF200-C2C8-4D6D-88EC-BA432483FAFA}"/>
    <dgm:cxn modelId="{90685429-9896-4AEB-8D02-8E173522D80A}" type="presOf" srcId="{6491D594-AC21-4233-8367-5B786FA39435}" destId="{6A2152DF-902F-495D-827A-0972D47F8950}" srcOrd="0" destOrd="0" presId="urn:microsoft.com/office/officeart/2005/8/layout/hierarchy1"/>
    <dgm:cxn modelId="{5ACD33FE-8ECD-42DF-AC04-481F13868FC2}" type="presOf" srcId="{F99F4C69-F3CD-4382-90C9-BBEE27F18881}" destId="{D41D67C2-168D-4830-A3F6-0EEB3865BA19}" srcOrd="0" destOrd="0" presId="urn:microsoft.com/office/officeart/2005/8/layout/hierarchy1"/>
    <dgm:cxn modelId="{3EC21DA7-6FC8-4AAC-B541-BCEE9A71C655}" srcId="{660519D5-90F1-46D2-A8CE-9379D02C263C}" destId="{9C7B96A4-9DF5-43E2-89F4-1AFD4D352210}" srcOrd="0" destOrd="0" parTransId="{E1F11D13-742B-46E4-832B-8FBD4208F4AB}" sibTransId="{EB0F0E35-F1C8-4839-AF16-2E603485ACEA}"/>
    <dgm:cxn modelId="{B07ECFED-B982-4CD7-879F-106B0C8718D7}" srcId="{8FC1EFBA-6B8A-41CB-8589-56DAA9DEE2D9}" destId="{7C0666A7-985C-402E-8059-D86526B5622E}" srcOrd="0" destOrd="0" parTransId="{6491D594-AC21-4233-8367-5B786FA39435}" sibTransId="{3BCACEC8-1AE6-4193-A6CA-E04C9FEF58A2}"/>
    <dgm:cxn modelId="{348B2430-A79C-41DE-AE50-65D855964797}" srcId="{9C7B96A4-9DF5-43E2-89F4-1AFD4D352210}" destId="{61DEA120-1E12-40AD-88B4-DF32BE00220D}" srcOrd="0" destOrd="0" parTransId="{0BBD077A-BFAE-4997-B5E3-F9912A6C3818}" sibTransId="{ECAE73F1-D20B-4BD9-9FBD-0A3F9B4B6C75}"/>
    <dgm:cxn modelId="{08585556-2767-47E0-A912-46FD07A49968}" type="presOf" srcId="{9C7B96A4-9DF5-43E2-89F4-1AFD4D352210}" destId="{4A355D54-652D-470C-9AB9-E1592A54FA3F}" srcOrd="0" destOrd="0" presId="urn:microsoft.com/office/officeart/2005/8/layout/hierarchy1"/>
    <dgm:cxn modelId="{CB1AC841-9E4D-43AF-91EC-0F426B8CABFA}" type="presOf" srcId="{235890C9-FC1B-4BD9-9FE2-6A529B5BE26B}" destId="{4612DE15-CB9F-48BA-8DCC-71A77A7E20FE}" srcOrd="0" destOrd="0" presId="urn:microsoft.com/office/officeart/2005/8/layout/hierarchy1"/>
    <dgm:cxn modelId="{90B0FDD3-D8BF-4F21-817D-D773EC569150}" type="presParOf" srcId="{D3A6628E-85A2-4B58-BA5A-7EC82553A216}" destId="{F01DB869-5485-4C92-A24E-D2E28A6D549E}" srcOrd="0" destOrd="0" presId="urn:microsoft.com/office/officeart/2005/8/layout/hierarchy1"/>
    <dgm:cxn modelId="{473B8727-239A-4813-881E-DAA01C5BAD41}" type="presParOf" srcId="{F01DB869-5485-4C92-A24E-D2E28A6D549E}" destId="{194D30BC-961E-4456-8622-6382B945FD05}" srcOrd="0" destOrd="0" presId="urn:microsoft.com/office/officeart/2005/8/layout/hierarchy1"/>
    <dgm:cxn modelId="{E2D8419F-96AE-4136-A5B7-3BC3AB0BAA4E}" type="presParOf" srcId="{194D30BC-961E-4456-8622-6382B945FD05}" destId="{BDD51DEA-59F1-40EF-B789-746D0CB5423E}" srcOrd="0" destOrd="0" presId="urn:microsoft.com/office/officeart/2005/8/layout/hierarchy1"/>
    <dgm:cxn modelId="{17FD19DA-0823-4818-B2D9-06F866E00F63}" type="presParOf" srcId="{194D30BC-961E-4456-8622-6382B945FD05}" destId="{4A355D54-652D-470C-9AB9-E1592A54FA3F}" srcOrd="1" destOrd="0" presId="urn:microsoft.com/office/officeart/2005/8/layout/hierarchy1"/>
    <dgm:cxn modelId="{95992B15-68BB-4304-9EF1-0925E2BD02BA}" type="presParOf" srcId="{F01DB869-5485-4C92-A24E-D2E28A6D549E}" destId="{8D9720F6-477D-4788-A592-96F8981E5171}" srcOrd="1" destOrd="0" presId="urn:microsoft.com/office/officeart/2005/8/layout/hierarchy1"/>
    <dgm:cxn modelId="{0DEB3B01-FBD2-4079-AD9A-26FAEA7C1B9F}" type="presParOf" srcId="{8D9720F6-477D-4788-A592-96F8981E5171}" destId="{37D21CC4-D94D-463F-AAE7-4E6F3B493107}" srcOrd="0" destOrd="0" presId="urn:microsoft.com/office/officeart/2005/8/layout/hierarchy1"/>
    <dgm:cxn modelId="{7F3323C9-34BF-4325-9AD4-05335C317DAC}" type="presParOf" srcId="{8D9720F6-477D-4788-A592-96F8981E5171}" destId="{6B3DC605-D219-4828-8670-84B3957E15D8}" srcOrd="1" destOrd="0" presId="urn:microsoft.com/office/officeart/2005/8/layout/hierarchy1"/>
    <dgm:cxn modelId="{EB2FFD95-8381-40C9-91E3-D1752F773F15}" type="presParOf" srcId="{6B3DC605-D219-4828-8670-84B3957E15D8}" destId="{2F77F8E7-B451-4605-A118-574D68D09D4E}" srcOrd="0" destOrd="0" presId="urn:microsoft.com/office/officeart/2005/8/layout/hierarchy1"/>
    <dgm:cxn modelId="{F9472D0E-CC31-459A-A6FE-A8AEF7324A04}" type="presParOf" srcId="{2F77F8E7-B451-4605-A118-574D68D09D4E}" destId="{B05B3AB1-0AFC-49F3-BB59-BBA8D1456467}" srcOrd="0" destOrd="0" presId="urn:microsoft.com/office/officeart/2005/8/layout/hierarchy1"/>
    <dgm:cxn modelId="{2A0107DD-64DB-42F7-B176-7429FE71F78C}" type="presParOf" srcId="{2F77F8E7-B451-4605-A118-574D68D09D4E}" destId="{B8A38A72-AECB-4E97-B8D4-C6E54A5DD1F9}" srcOrd="1" destOrd="0" presId="urn:microsoft.com/office/officeart/2005/8/layout/hierarchy1"/>
    <dgm:cxn modelId="{94225833-DCCE-441C-9028-BFC60C41EC15}" type="presParOf" srcId="{6B3DC605-D219-4828-8670-84B3957E15D8}" destId="{A168427D-C634-4B90-8A79-64B6085C20E0}" srcOrd="1" destOrd="0" presId="urn:microsoft.com/office/officeart/2005/8/layout/hierarchy1"/>
    <dgm:cxn modelId="{89F160E6-F37B-4C46-81E0-2FD2F6D90F41}" type="presParOf" srcId="{A168427D-C634-4B90-8A79-64B6085C20E0}" destId="{4612DE15-CB9F-48BA-8DCC-71A77A7E20FE}" srcOrd="0" destOrd="0" presId="urn:microsoft.com/office/officeart/2005/8/layout/hierarchy1"/>
    <dgm:cxn modelId="{5E81EB72-4FF2-4AF1-843E-1269DB7E7764}" type="presParOf" srcId="{A168427D-C634-4B90-8A79-64B6085C20E0}" destId="{0C728C00-4DEA-457B-9108-D5BCC8F5A2E4}" srcOrd="1" destOrd="0" presId="urn:microsoft.com/office/officeart/2005/8/layout/hierarchy1"/>
    <dgm:cxn modelId="{89D953CA-659E-4090-86E0-755B14B96140}" type="presParOf" srcId="{0C728C00-4DEA-457B-9108-D5BCC8F5A2E4}" destId="{0F8EAFA8-0041-431F-8496-5731825776E6}" srcOrd="0" destOrd="0" presId="urn:microsoft.com/office/officeart/2005/8/layout/hierarchy1"/>
    <dgm:cxn modelId="{368AAF9C-83F7-4BA3-95D6-027B7EBD8D87}" type="presParOf" srcId="{0F8EAFA8-0041-431F-8496-5731825776E6}" destId="{8E686890-608C-4317-80E8-036195346947}" srcOrd="0" destOrd="0" presId="urn:microsoft.com/office/officeart/2005/8/layout/hierarchy1"/>
    <dgm:cxn modelId="{5AE786AB-71A6-4BB8-936D-82BECAA76156}" type="presParOf" srcId="{0F8EAFA8-0041-431F-8496-5731825776E6}" destId="{D41D67C2-168D-4830-A3F6-0EEB3865BA19}" srcOrd="1" destOrd="0" presId="urn:microsoft.com/office/officeart/2005/8/layout/hierarchy1"/>
    <dgm:cxn modelId="{9912FDF8-2555-4877-AF9F-300D7F439E46}" type="presParOf" srcId="{0C728C00-4DEA-457B-9108-D5BCC8F5A2E4}" destId="{01DB4985-2A06-48C9-BA29-34DDA32E2FF4}" srcOrd="1" destOrd="0" presId="urn:microsoft.com/office/officeart/2005/8/layout/hierarchy1"/>
    <dgm:cxn modelId="{545CB1B1-97B3-40EB-A570-F968B0C2FCD8}" type="presParOf" srcId="{8D9720F6-477D-4788-A592-96F8981E5171}" destId="{C549212A-3AD2-4323-8BB9-20EA52E1AC50}" srcOrd="2" destOrd="0" presId="urn:microsoft.com/office/officeart/2005/8/layout/hierarchy1"/>
    <dgm:cxn modelId="{AEC53FFC-4647-4DCE-B7A1-13E7FF9D0C54}" type="presParOf" srcId="{8D9720F6-477D-4788-A592-96F8981E5171}" destId="{7127FCC5-2B33-4B23-8777-94E9AE48FBDF}" srcOrd="3" destOrd="0" presId="urn:microsoft.com/office/officeart/2005/8/layout/hierarchy1"/>
    <dgm:cxn modelId="{A234E75A-1226-4356-84D8-5F546F3681AB}" type="presParOf" srcId="{7127FCC5-2B33-4B23-8777-94E9AE48FBDF}" destId="{BDD95C1E-435B-4702-83B7-B53F15641DA3}" srcOrd="0" destOrd="0" presId="urn:microsoft.com/office/officeart/2005/8/layout/hierarchy1"/>
    <dgm:cxn modelId="{49BC50B7-0125-411A-9BDB-9360E9E3EA8E}" type="presParOf" srcId="{BDD95C1E-435B-4702-83B7-B53F15641DA3}" destId="{BE7C87BD-72E8-49C5-950F-F7E0B93EC327}" srcOrd="0" destOrd="0" presId="urn:microsoft.com/office/officeart/2005/8/layout/hierarchy1"/>
    <dgm:cxn modelId="{E67DBCE9-6766-4197-A46E-F35BDD7ED0C3}" type="presParOf" srcId="{BDD95C1E-435B-4702-83B7-B53F15641DA3}" destId="{BE609136-92CF-4889-9D4F-8B889CF115AB}" srcOrd="1" destOrd="0" presId="urn:microsoft.com/office/officeart/2005/8/layout/hierarchy1"/>
    <dgm:cxn modelId="{B0D65A8E-D113-4131-A0DF-EF769DA52894}" type="presParOf" srcId="{7127FCC5-2B33-4B23-8777-94E9AE48FBDF}" destId="{EB9A1740-1BB1-4C21-82E0-5344C9A5D26A}" srcOrd="1" destOrd="0" presId="urn:microsoft.com/office/officeart/2005/8/layout/hierarchy1"/>
    <dgm:cxn modelId="{ED8CE734-BFE3-48DF-A972-4C65AC88F49C}" type="presParOf" srcId="{EB9A1740-1BB1-4C21-82E0-5344C9A5D26A}" destId="{6A2152DF-902F-495D-827A-0972D47F8950}" srcOrd="0" destOrd="0" presId="urn:microsoft.com/office/officeart/2005/8/layout/hierarchy1"/>
    <dgm:cxn modelId="{723B2C05-0528-4FFD-836A-5935401B2B67}" type="presParOf" srcId="{EB9A1740-1BB1-4C21-82E0-5344C9A5D26A}" destId="{2872A985-BAD6-43DA-952E-5188DF8CB5BF}" srcOrd="1" destOrd="0" presId="urn:microsoft.com/office/officeart/2005/8/layout/hierarchy1"/>
    <dgm:cxn modelId="{4875E121-DDF7-4905-B07E-3A36DD6F5012}" type="presParOf" srcId="{2872A985-BAD6-43DA-952E-5188DF8CB5BF}" destId="{FF1F2E45-D276-48F3-9AD3-1DD707780C9C}" srcOrd="0" destOrd="0" presId="urn:microsoft.com/office/officeart/2005/8/layout/hierarchy1"/>
    <dgm:cxn modelId="{0D174445-11FE-457B-A402-C03470300485}" type="presParOf" srcId="{FF1F2E45-D276-48F3-9AD3-1DD707780C9C}" destId="{2F2A3897-3B42-48C2-81EB-90D3F4C75EB0}" srcOrd="0" destOrd="0" presId="urn:microsoft.com/office/officeart/2005/8/layout/hierarchy1"/>
    <dgm:cxn modelId="{A2A1590F-78B9-4312-9E1E-7E938932A0D3}" type="presParOf" srcId="{FF1F2E45-D276-48F3-9AD3-1DD707780C9C}" destId="{2E8092BC-5B31-44B5-A35C-591051224DB0}" srcOrd="1" destOrd="0" presId="urn:microsoft.com/office/officeart/2005/8/layout/hierarchy1"/>
    <dgm:cxn modelId="{ADC2DE5F-494F-4BBE-9A47-8C13EDD26BE9}" type="presParOf" srcId="{2872A985-BAD6-43DA-952E-5188DF8CB5BF}" destId="{0B477547-9EE9-47EE-AD7F-D83E5D769EE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2152DF-902F-495D-827A-0972D47F8950}">
      <dsp:nvSpPr>
        <dsp:cNvPr id="0" name=""/>
        <dsp:cNvSpPr/>
      </dsp:nvSpPr>
      <dsp:spPr>
        <a:xfrm>
          <a:off x="3969318" y="2704704"/>
          <a:ext cx="91440" cy="5034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34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49212A-3AD2-4323-8BB9-20EA52E1AC50}">
      <dsp:nvSpPr>
        <dsp:cNvPr id="0" name=""/>
        <dsp:cNvSpPr/>
      </dsp:nvSpPr>
      <dsp:spPr>
        <a:xfrm>
          <a:off x="2957233" y="1102129"/>
          <a:ext cx="1057805" cy="5034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065"/>
              </a:lnTo>
              <a:lnTo>
                <a:pt x="1057805" y="343065"/>
              </a:lnTo>
              <a:lnTo>
                <a:pt x="1057805" y="5034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12DE15-CB9F-48BA-8DCC-71A77A7E20FE}">
      <dsp:nvSpPr>
        <dsp:cNvPr id="0" name=""/>
        <dsp:cNvSpPr/>
      </dsp:nvSpPr>
      <dsp:spPr>
        <a:xfrm>
          <a:off x="1853707" y="2704704"/>
          <a:ext cx="91440" cy="5034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34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D21CC4-D94D-463F-AAE7-4E6F3B493107}">
      <dsp:nvSpPr>
        <dsp:cNvPr id="0" name=""/>
        <dsp:cNvSpPr/>
      </dsp:nvSpPr>
      <dsp:spPr>
        <a:xfrm>
          <a:off x="1899427" y="1102129"/>
          <a:ext cx="1057805" cy="503419"/>
        </a:xfrm>
        <a:custGeom>
          <a:avLst/>
          <a:gdLst/>
          <a:ahLst/>
          <a:cxnLst/>
          <a:rect l="0" t="0" r="0" b="0"/>
          <a:pathLst>
            <a:path>
              <a:moveTo>
                <a:pt x="1057805" y="0"/>
              </a:moveTo>
              <a:lnTo>
                <a:pt x="1057805" y="343065"/>
              </a:lnTo>
              <a:lnTo>
                <a:pt x="0" y="343065"/>
              </a:lnTo>
              <a:lnTo>
                <a:pt x="0" y="5034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D51DEA-59F1-40EF-B789-746D0CB5423E}">
      <dsp:nvSpPr>
        <dsp:cNvPr id="0" name=""/>
        <dsp:cNvSpPr/>
      </dsp:nvSpPr>
      <dsp:spPr>
        <a:xfrm>
          <a:off x="2091756" y="2973"/>
          <a:ext cx="1730954" cy="10991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A355D54-652D-470C-9AB9-E1592A54FA3F}">
      <dsp:nvSpPr>
        <dsp:cNvPr id="0" name=""/>
        <dsp:cNvSpPr/>
      </dsp:nvSpPr>
      <dsp:spPr>
        <a:xfrm>
          <a:off x="2284084" y="185685"/>
          <a:ext cx="1730954" cy="10991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Tema 1. Generación de ideas.</a:t>
          </a:r>
        </a:p>
      </dsp:txBody>
      <dsp:txXfrm>
        <a:off x="2316277" y="217878"/>
        <a:ext cx="1666568" cy="1034770"/>
      </dsp:txXfrm>
    </dsp:sp>
    <dsp:sp modelId="{B05B3AB1-0AFC-49F3-BB59-BBA8D1456467}">
      <dsp:nvSpPr>
        <dsp:cNvPr id="0" name=""/>
        <dsp:cNvSpPr/>
      </dsp:nvSpPr>
      <dsp:spPr>
        <a:xfrm>
          <a:off x="1033950" y="1605548"/>
          <a:ext cx="1730954" cy="10991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8A38A72-AECB-4E97-B8D4-C6E54A5DD1F9}">
      <dsp:nvSpPr>
        <dsp:cNvPr id="0" name=""/>
        <dsp:cNvSpPr/>
      </dsp:nvSpPr>
      <dsp:spPr>
        <a:xfrm>
          <a:off x="1226279" y="1788260"/>
          <a:ext cx="1730954" cy="10991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Analogía</a:t>
          </a:r>
        </a:p>
      </dsp:txBody>
      <dsp:txXfrm>
        <a:off x="1258472" y="1820453"/>
        <a:ext cx="1666568" cy="1034770"/>
      </dsp:txXfrm>
    </dsp:sp>
    <dsp:sp modelId="{8E686890-608C-4317-80E8-036195346947}">
      <dsp:nvSpPr>
        <dsp:cNvPr id="0" name=""/>
        <dsp:cNvSpPr/>
      </dsp:nvSpPr>
      <dsp:spPr>
        <a:xfrm>
          <a:off x="1033950" y="3208124"/>
          <a:ext cx="1730954" cy="44874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1D67C2-168D-4830-A3F6-0EEB3865BA19}">
      <dsp:nvSpPr>
        <dsp:cNvPr id="0" name=""/>
        <dsp:cNvSpPr/>
      </dsp:nvSpPr>
      <dsp:spPr>
        <a:xfrm>
          <a:off x="1226279" y="3390836"/>
          <a:ext cx="1730954" cy="44874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b="0" i="0" kern="1200"/>
            <a:t>Consiste en la comparación entre varias razones o conceptos; comparar o relacionar dos o más objetos o experiencias, apreciando y señalando características generales y particulares, generando razonamientos  y conductas basándose en la experiencia de las semejanzas entre uno y otros.</a:t>
          </a:r>
          <a:endParaRPr lang="es-MX" sz="1500" kern="1200"/>
        </a:p>
      </dsp:txBody>
      <dsp:txXfrm>
        <a:off x="1276977" y="3441534"/>
        <a:ext cx="1629558" cy="4386051"/>
      </dsp:txXfrm>
    </dsp:sp>
    <dsp:sp modelId="{BE7C87BD-72E8-49C5-950F-F7E0B93EC327}">
      <dsp:nvSpPr>
        <dsp:cNvPr id="0" name=""/>
        <dsp:cNvSpPr/>
      </dsp:nvSpPr>
      <dsp:spPr>
        <a:xfrm>
          <a:off x="3149561" y="1605548"/>
          <a:ext cx="1730954" cy="10991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609136-92CF-4889-9D4F-8B889CF115AB}">
      <dsp:nvSpPr>
        <dsp:cNvPr id="0" name=""/>
        <dsp:cNvSpPr/>
      </dsp:nvSpPr>
      <dsp:spPr>
        <a:xfrm>
          <a:off x="3341889" y="1788260"/>
          <a:ext cx="1730954" cy="10991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Lluvia de Ideas</a:t>
          </a:r>
        </a:p>
      </dsp:txBody>
      <dsp:txXfrm>
        <a:off x="3374082" y="1820453"/>
        <a:ext cx="1666568" cy="1034770"/>
      </dsp:txXfrm>
    </dsp:sp>
    <dsp:sp modelId="{2F2A3897-3B42-48C2-81EB-90D3F4C75EB0}">
      <dsp:nvSpPr>
        <dsp:cNvPr id="0" name=""/>
        <dsp:cNvSpPr/>
      </dsp:nvSpPr>
      <dsp:spPr>
        <a:xfrm>
          <a:off x="3149561" y="3208124"/>
          <a:ext cx="1730954" cy="10991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E8092BC-5B31-44B5-A35C-591051224DB0}">
      <dsp:nvSpPr>
        <dsp:cNvPr id="0" name=""/>
        <dsp:cNvSpPr/>
      </dsp:nvSpPr>
      <dsp:spPr>
        <a:xfrm>
          <a:off x="3341889" y="3390836"/>
          <a:ext cx="1730954" cy="10991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500" kern="1200"/>
        </a:p>
      </dsp:txBody>
      <dsp:txXfrm>
        <a:off x="3374082" y="3423029"/>
        <a:ext cx="1666568" cy="10347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2020-11-18T23:46:00Z</dcterms:created>
  <dcterms:modified xsi:type="dcterms:W3CDTF">2020-11-18T23:53:00Z</dcterms:modified>
</cp:coreProperties>
</file>