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558"/>
        <w:tblW w:w="10040" w:type="dxa"/>
        <w:tblLook w:val="04A0"/>
      </w:tblPr>
      <w:tblGrid>
        <w:gridCol w:w="828"/>
        <w:gridCol w:w="2160"/>
        <w:gridCol w:w="7052"/>
      </w:tblGrid>
      <w:tr w:rsidR="005B1085" w:rsidRPr="003A2D1D" w:rsidTr="005B1085">
        <w:trPr>
          <w:trHeight w:val="372"/>
        </w:trPr>
        <w:tc>
          <w:tcPr>
            <w:tcW w:w="828" w:type="dxa"/>
          </w:tcPr>
          <w:p w:rsidR="005B1085" w:rsidRPr="001E7336" w:rsidRDefault="005B1085" w:rsidP="00191E8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2160" w:type="dxa"/>
          </w:tcPr>
          <w:p w:rsidR="005B1085" w:rsidRPr="001E7336" w:rsidRDefault="005B1085" w:rsidP="00191E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7052" w:type="dxa"/>
          </w:tcPr>
          <w:p w:rsidR="005B1085" w:rsidRPr="001E7336" w:rsidRDefault="005B1085" w:rsidP="00191E8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5B1085" w:rsidRPr="003A2D1D" w:rsidTr="005B1085">
        <w:trPr>
          <w:trHeight w:val="828"/>
        </w:trPr>
        <w:tc>
          <w:tcPr>
            <w:tcW w:w="828" w:type="dxa"/>
          </w:tcPr>
          <w:p w:rsidR="005B1085" w:rsidRPr="003A2D1D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5B1085" w:rsidRPr="00313C96" w:rsidRDefault="005B1085" w:rsidP="00822EC0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7052" w:type="dxa"/>
          </w:tcPr>
          <w:p w:rsidR="005B1085" w:rsidRPr="00830F4C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circuit of control panel</w:t>
            </w:r>
          </w:p>
        </w:tc>
      </w:tr>
      <w:tr w:rsidR="005B1085" w:rsidRPr="003A2D1D" w:rsidTr="005B1085">
        <w:trPr>
          <w:trHeight w:val="688"/>
        </w:trPr>
        <w:tc>
          <w:tcPr>
            <w:tcW w:w="828" w:type="dxa"/>
          </w:tcPr>
          <w:p w:rsidR="005B1085" w:rsidRPr="003A2D1D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5B1085" w:rsidRPr="00313C96" w:rsidRDefault="005B1085" w:rsidP="00822EC0">
            <w:pPr>
              <w:rPr>
                <w:b/>
              </w:rPr>
            </w:pPr>
            <w:r>
              <w:rPr>
                <w:b/>
              </w:rPr>
              <w:t>Lift Rope</w:t>
            </w:r>
          </w:p>
        </w:tc>
        <w:tc>
          <w:tcPr>
            <w:tcW w:w="7052" w:type="dxa"/>
          </w:tcPr>
          <w:p w:rsidR="005B1085" w:rsidRPr="00830F4C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lift rope ok or not</w:t>
            </w:r>
          </w:p>
        </w:tc>
      </w:tr>
      <w:tr w:rsidR="005B1085" w:rsidRPr="003A2D1D" w:rsidTr="005B1085">
        <w:trPr>
          <w:trHeight w:val="765"/>
        </w:trPr>
        <w:tc>
          <w:tcPr>
            <w:tcW w:w="828" w:type="dxa"/>
          </w:tcPr>
          <w:p w:rsidR="005B1085" w:rsidRPr="003A2D1D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5B1085" w:rsidRPr="00313C96" w:rsidRDefault="005B1085" w:rsidP="00822E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Pulley</w:t>
            </w:r>
          </w:p>
        </w:tc>
        <w:tc>
          <w:tcPr>
            <w:tcW w:w="7052" w:type="dxa"/>
          </w:tcPr>
          <w:p w:rsidR="005B1085" w:rsidRPr="0007064F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pulley condition ok or not</w:t>
            </w:r>
          </w:p>
        </w:tc>
      </w:tr>
      <w:tr w:rsidR="005B1085" w:rsidRPr="003A2D1D" w:rsidTr="005B1085">
        <w:trPr>
          <w:trHeight w:val="710"/>
        </w:trPr>
        <w:tc>
          <w:tcPr>
            <w:tcW w:w="828" w:type="dxa"/>
          </w:tcPr>
          <w:p w:rsidR="005B1085" w:rsidRPr="003A2D1D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5B1085" w:rsidRPr="00313C96" w:rsidRDefault="005B1085" w:rsidP="00822EC0">
            <w:pPr>
              <w:rPr>
                <w:b/>
              </w:rPr>
            </w:pPr>
            <w:r>
              <w:rPr>
                <w:b/>
              </w:rPr>
              <w:t xml:space="preserve">Motor </w:t>
            </w:r>
          </w:p>
        </w:tc>
        <w:tc>
          <w:tcPr>
            <w:tcW w:w="7052" w:type="dxa"/>
          </w:tcPr>
          <w:p w:rsidR="005B1085" w:rsidRPr="00830F4C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motor condition ok or not</w:t>
            </w:r>
          </w:p>
        </w:tc>
      </w:tr>
      <w:tr w:rsidR="005B1085" w:rsidRPr="003A2D1D" w:rsidTr="005B1085">
        <w:trPr>
          <w:trHeight w:val="861"/>
        </w:trPr>
        <w:tc>
          <w:tcPr>
            <w:tcW w:w="828" w:type="dxa"/>
          </w:tcPr>
          <w:p w:rsidR="005B1085" w:rsidRPr="003A2D1D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5B1085" w:rsidRPr="00313C96" w:rsidRDefault="005B1085" w:rsidP="00822EC0">
            <w:pPr>
              <w:rPr>
                <w:b/>
              </w:rPr>
            </w:pPr>
            <w:r>
              <w:rPr>
                <w:b/>
              </w:rPr>
              <w:t>Inverter</w:t>
            </w:r>
          </w:p>
        </w:tc>
        <w:tc>
          <w:tcPr>
            <w:tcW w:w="7052" w:type="dxa"/>
          </w:tcPr>
          <w:p w:rsidR="005B1085" w:rsidRPr="00830F4C" w:rsidRDefault="005B1085" w:rsidP="00822EC0">
            <w:pPr>
              <w:pStyle w:val="NoSpacing"/>
            </w:pPr>
            <w:r>
              <w:t>Check the inverter condition ok or not</w:t>
            </w:r>
          </w:p>
        </w:tc>
      </w:tr>
      <w:tr w:rsidR="005B1085" w:rsidRPr="003A2D1D" w:rsidTr="005B1085">
        <w:trPr>
          <w:trHeight w:val="861"/>
        </w:trPr>
        <w:tc>
          <w:tcPr>
            <w:tcW w:w="828" w:type="dxa"/>
          </w:tcPr>
          <w:p w:rsidR="005B1085" w:rsidRPr="003A2D1D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:rsidR="005B1085" w:rsidRPr="00313C96" w:rsidRDefault="005B1085" w:rsidP="00822EC0">
            <w:pPr>
              <w:rPr>
                <w:b/>
              </w:rPr>
            </w:pPr>
            <w:r>
              <w:rPr>
                <w:b/>
              </w:rPr>
              <w:t>Limit Switch</w:t>
            </w:r>
          </w:p>
        </w:tc>
        <w:tc>
          <w:tcPr>
            <w:tcW w:w="7052" w:type="dxa"/>
          </w:tcPr>
          <w:p w:rsidR="005B1085" w:rsidRPr="00830F4C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limit switch working or not</w:t>
            </w:r>
          </w:p>
        </w:tc>
      </w:tr>
      <w:tr w:rsidR="005B1085" w:rsidRPr="003A2D1D" w:rsidTr="005B1085">
        <w:trPr>
          <w:trHeight w:val="861"/>
        </w:trPr>
        <w:tc>
          <w:tcPr>
            <w:tcW w:w="828" w:type="dxa"/>
          </w:tcPr>
          <w:p w:rsidR="005B1085" w:rsidRPr="003A2D1D" w:rsidRDefault="005B1085" w:rsidP="00C321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:rsidR="005B1085" w:rsidRPr="0061065E" w:rsidRDefault="005B1085" w:rsidP="00822EC0">
            <w:pPr>
              <w:rPr>
                <w:b/>
              </w:rPr>
            </w:pPr>
            <w:r>
              <w:rPr>
                <w:b/>
              </w:rPr>
              <w:t>Dead Weight</w:t>
            </w:r>
          </w:p>
        </w:tc>
        <w:tc>
          <w:tcPr>
            <w:tcW w:w="7052" w:type="dxa"/>
          </w:tcPr>
          <w:p w:rsidR="005B1085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dead weight condition ok or not</w:t>
            </w:r>
          </w:p>
        </w:tc>
      </w:tr>
      <w:tr w:rsidR="005B1085" w:rsidRPr="003A2D1D" w:rsidTr="005B1085">
        <w:trPr>
          <w:trHeight w:val="655"/>
        </w:trPr>
        <w:tc>
          <w:tcPr>
            <w:tcW w:w="828" w:type="dxa"/>
          </w:tcPr>
          <w:p w:rsidR="005B1085" w:rsidRPr="003A2D1D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:rsidR="005B1085" w:rsidRPr="00313C96" w:rsidRDefault="005B1085" w:rsidP="00822EC0">
            <w:pPr>
              <w:rPr>
                <w:b/>
              </w:rPr>
            </w:pPr>
            <w:r>
              <w:rPr>
                <w:b/>
              </w:rPr>
              <w:t xml:space="preserve">Lift Slide </w:t>
            </w:r>
          </w:p>
        </w:tc>
        <w:tc>
          <w:tcPr>
            <w:tcW w:w="7052" w:type="dxa"/>
          </w:tcPr>
          <w:p w:rsidR="005B1085" w:rsidRPr="00830F4C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lift slide ok or not</w:t>
            </w:r>
          </w:p>
        </w:tc>
      </w:tr>
      <w:tr w:rsidR="005B1085" w:rsidRPr="003A2D1D" w:rsidTr="005B1085">
        <w:trPr>
          <w:trHeight w:val="655"/>
        </w:trPr>
        <w:tc>
          <w:tcPr>
            <w:tcW w:w="828" w:type="dxa"/>
          </w:tcPr>
          <w:p w:rsidR="005B1085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:rsidR="005B1085" w:rsidRPr="0061065E" w:rsidRDefault="005B1085" w:rsidP="00822EC0">
            <w:pPr>
              <w:rPr>
                <w:b/>
              </w:rPr>
            </w:pPr>
            <w:r>
              <w:rPr>
                <w:b/>
              </w:rPr>
              <w:t xml:space="preserve">Oil &amp; lubrication </w:t>
            </w:r>
          </w:p>
        </w:tc>
        <w:tc>
          <w:tcPr>
            <w:tcW w:w="7052" w:type="dxa"/>
          </w:tcPr>
          <w:p w:rsidR="005B1085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the proper oil &amp; lubrication </w:t>
            </w:r>
          </w:p>
        </w:tc>
      </w:tr>
      <w:tr w:rsidR="005B1085" w:rsidRPr="003A2D1D" w:rsidTr="005B1085">
        <w:trPr>
          <w:trHeight w:val="655"/>
        </w:trPr>
        <w:tc>
          <w:tcPr>
            <w:tcW w:w="828" w:type="dxa"/>
          </w:tcPr>
          <w:p w:rsidR="005B1085" w:rsidRDefault="005B1085" w:rsidP="00822E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160" w:type="dxa"/>
          </w:tcPr>
          <w:p w:rsidR="005B1085" w:rsidRDefault="005B1085" w:rsidP="00822EC0">
            <w:pPr>
              <w:rPr>
                <w:b/>
              </w:rPr>
            </w:pPr>
            <w:r>
              <w:rPr>
                <w:b/>
              </w:rPr>
              <w:t xml:space="preserve">Safety Guard </w:t>
            </w:r>
          </w:p>
        </w:tc>
        <w:tc>
          <w:tcPr>
            <w:tcW w:w="7052" w:type="dxa"/>
          </w:tcPr>
          <w:p w:rsidR="005B1085" w:rsidRDefault="005B1085" w:rsidP="00822E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safety guard condition ok or not</w:t>
            </w:r>
          </w:p>
        </w:tc>
      </w:tr>
    </w:tbl>
    <w:p w:rsidR="002A4F9E" w:rsidRDefault="002A4F9E" w:rsidP="00191E8D">
      <w:pPr>
        <w:ind w:firstLine="720"/>
        <w:rPr>
          <w:b/>
          <w:sz w:val="28"/>
          <w:szCs w:val="28"/>
        </w:rPr>
      </w:pPr>
    </w:p>
    <w:p w:rsidR="00191E8D" w:rsidRDefault="00191E8D" w:rsidP="002A4F9E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Pr="00191E8D" w:rsidRDefault="00191E8D" w:rsidP="00191E8D">
      <w:pPr>
        <w:rPr>
          <w:rFonts w:asciiTheme="minorHAnsi" w:hAnsiTheme="minorHAnsi" w:cstheme="minorHAnsi"/>
        </w:rPr>
      </w:pPr>
    </w:p>
    <w:p w:rsidR="00191E8D" w:rsidRDefault="00191E8D" w:rsidP="00191E8D"/>
    <w:p w:rsidR="005B1085" w:rsidRDefault="005B1085" w:rsidP="005B1085"/>
    <w:tbl>
      <w:tblPr>
        <w:tblStyle w:val="TableGrid"/>
        <w:tblpPr w:leftFromText="180" w:rightFromText="180" w:vertAnchor="text" w:horzAnchor="margin" w:tblpXSpec="center" w:tblpY="105"/>
        <w:tblW w:w="0" w:type="auto"/>
        <w:tblLook w:val="04A0"/>
      </w:tblPr>
      <w:tblGrid>
        <w:gridCol w:w="2952"/>
        <w:gridCol w:w="3870"/>
        <w:gridCol w:w="3060"/>
      </w:tblGrid>
      <w:tr w:rsidR="005B1085" w:rsidTr="005B108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Author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Reviewed by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Approved by</w:t>
            </w:r>
          </w:p>
        </w:tc>
      </w:tr>
      <w:tr w:rsidR="005B1085" w:rsidTr="005B108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5" w:rsidRDefault="005B1085" w:rsidP="005B1085">
            <w:pPr>
              <w:tabs>
                <w:tab w:val="left" w:pos="3645"/>
              </w:tabs>
            </w:pPr>
            <w:r>
              <w:t>Name : Abu Bakar</w:t>
            </w:r>
          </w:p>
          <w:p w:rsidR="005B1085" w:rsidRDefault="005B1085" w:rsidP="005B1085">
            <w:pPr>
              <w:tabs>
                <w:tab w:val="left" w:pos="3645"/>
              </w:tabs>
            </w:pPr>
          </w:p>
          <w:p w:rsidR="005B1085" w:rsidRDefault="005B1085" w:rsidP="005B1085">
            <w:pPr>
              <w:tabs>
                <w:tab w:val="left" w:pos="3645"/>
              </w:tabs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5" w:rsidRDefault="005B1085" w:rsidP="005B1085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5B1085" w:rsidRDefault="005B1085" w:rsidP="005B1085">
            <w:pPr>
              <w:tabs>
                <w:tab w:val="left" w:pos="3645"/>
              </w:tabs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85" w:rsidRDefault="005B1085" w:rsidP="005B1085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5B1085" w:rsidRDefault="005B1085" w:rsidP="005B1085">
            <w:pPr>
              <w:tabs>
                <w:tab w:val="left" w:pos="3645"/>
              </w:tabs>
            </w:pPr>
          </w:p>
        </w:tc>
      </w:tr>
      <w:tr w:rsidR="005B1085" w:rsidTr="005B108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5B1085" w:rsidTr="005B108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85" w:rsidRDefault="005B1085" w:rsidP="005B1085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5B1085" w:rsidRDefault="005B1085" w:rsidP="005B1085">
      <w:pPr>
        <w:tabs>
          <w:tab w:val="left" w:pos="2550"/>
        </w:tabs>
      </w:pPr>
      <w:r>
        <w:tab/>
      </w:r>
    </w:p>
    <w:p w:rsidR="005B1085" w:rsidRDefault="005B1085" w:rsidP="005B1085">
      <w:pPr>
        <w:tabs>
          <w:tab w:val="left" w:pos="2550"/>
        </w:tabs>
      </w:pPr>
    </w:p>
    <w:p w:rsidR="002A4F9E" w:rsidRPr="00191E8D" w:rsidRDefault="002A4F9E" w:rsidP="00191E8D">
      <w:pPr>
        <w:ind w:firstLine="720"/>
        <w:rPr>
          <w:rFonts w:asciiTheme="minorHAnsi" w:hAnsiTheme="minorHAnsi" w:cstheme="minorHAnsi"/>
        </w:rPr>
      </w:pPr>
    </w:p>
    <w:sectPr w:rsidR="002A4F9E" w:rsidRPr="00191E8D" w:rsidSect="00191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504" w:bottom="302" w:left="5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942" w:rsidRDefault="00E66942" w:rsidP="002A4F9E">
      <w:r>
        <w:separator/>
      </w:r>
    </w:p>
  </w:endnote>
  <w:endnote w:type="continuationSeparator" w:id="0">
    <w:p w:rsidR="00E66942" w:rsidRDefault="00E66942" w:rsidP="002A4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60" w:rsidRDefault="003B36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73D" w:rsidRPr="0009473D" w:rsidRDefault="00E66942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60" w:rsidRDefault="003B36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942" w:rsidRDefault="00E66942" w:rsidP="002A4F9E">
      <w:r>
        <w:separator/>
      </w:r>
    </w:p>
  </w:footnote>
  <w:footnote w:type="continuationSeparator" w:id="0">
    <w:p w:rsidR="00E66942" w:rsidRDefault="00E66942" w:rsidP="002A4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60" w:rsidRDefault="003B36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2" w:type="dxa"/>
      <w:tblInd w:w="108" w:type="dxa"/>
      <w:tblLook w:val="04A0"/>
    </w:tblPr>
    <w:tblGrid>
      <w:gridCol w:w="5401"/>
      <w:gridCol w:w="5401"/>
    </w:tblGrid>
    <w:tr w:rsidR="00885601" w:rsidRPr="000B4B56" w:rsidTr="00191E8D">
      <w:trPr>
        <w:trHeight w:val="899"/>
      </w:trPr>
      <w:tc>
        <w:tcPr>
          <w:tcW w:w="5401" w:type="dxa"/>
          <w:shd w:val="clear" w:color="auto" w:fill="auto"/>
          <w:vAlign w:val="center"/>
        </w:tcPr>
        <w:p w:rsidR="00885601" w:rsidRPr="000B4B56" w:rsidRDefault="00F70EB4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shd w:val="clear" w:color="auto" w:fill="auto"/>
          <w:vAlign w:val="center"/>
        </w:tcPr>
        <w:p w:rsidR="003B3660" w:rsidRPr="003B3660" w:rsidRDefault="00E113AF" w:rsidP="003B3660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804D8E">
            <w:rPr>
              <w:rFonts w:ascii="Calibri" w:eastAsia="Calibri" w:hAnsi="Calibri"/>
              <w:b/>
              <w:bCs/>
              <w:sz w:val="22"/>
              <w:szCs w:val="22"/>
            </w:rPr>
            <w:t>E&amp;M-UNIT 2/WI-19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</w:t>
          </w:r>
          <w:r w:rsidR="003B34C6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ISSUE STATUS: 02</w:t>
          </w:r>
        </w:p>
        <w:p w:rsidR="00E113AF" w:rsidRDefault="00E113AF" w:rsidP="00191E8D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</w:t>
          </w:r>
          <w:r w:rsidR="003B34C6"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ISSUE DATE: 15SEP 2018</w:t>
          </w:r>
        </w:p>
        <w:p w:rsidR="00885601" w:rsidRPr="000B4B56" w:rsidRDefault="00E66942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191E8D">
      <w:trPr>
        <w:trHeight w:val="326"/>
      </w:trPr>
      <w:tc>
        <w:tcPr>
          <w:tcW w:w="1080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850E1F" w:rsidRDefault="00804D8E" w:rsidP="00CA00C7">
          <w:pPr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>WORK INSTRUCTION</w:t>
          </w:r>
          <w:r w:rsidR="00191E8D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191E8D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822EC0">
            <w:rPr>
              <w:color w:val="1F497D" w:themeColor="text2"/>
              <w:sz w:val="40"/>
              <w:szCs w:val="40"/>
            </w:rPr>
            <w:t>Cargo Lift</w:t>
          </w:r>
          <w:r w:rsidR="00F70EB4"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        </w:t>
          </w:r>
        </w:p>
      </w:tc>
    </w:tr>
  </w:tbl>
  <w:p w:rsidR="0009473D" w:rsidRPr="000B4B56" w:rsidRDefault="00E66942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660" w:rsidRDefault="003B36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F9E"/>
    <w:rsid w:val="00042C68"/>
    <w:rsid w:val="00093731"/>
    <w:rsid w:val="000C33AA"/>
    <w:rsid w:val="000C48B7"/>
    <w:rsid w:val="001220A0"/>
    <w:rsid w:val="00191E8D"/>
    <w:rsid w:val="001B7544"/>
    <w:rsid w:val="00211401"/>
    <w:rsid w:val="00264612"/>
    <w:rsid w:val="0027448F"/>
    <w:rsid w:val="002A4F9E"/>
    <w:rsid w:val="002A5CDB"/>
    <w:rsid w:val="002E355E"/>
    <w:rsid w:val="00343FAE"/>
    <w:rsid w:val="00346B6E"/>
    <w:rsid w:val="00381251"/>
    <w:rsid w:val="003B34C6"/>
    <w:rsid w:val="003B3660"/>
    <w:rsid w:val="003D44F6"/>
    <w:rsid w:val="003E2165"/>
    <w:rsid w:val="003E74DF"/>
    <w:rsid w:val="003E78AA"/>
    <w:rsid w:val="00411CE4"/>
    <w:rsid w:val="004C3210"/>
    <w:rsid w:val="004F0AD1"/>
    <w:rsid w:val="005A73DE"/>
    <w:rsid w:val="005B1085"/>
    <w:rsid w:val="005D2DB5"/>
    <w:rsid w:val="006264B0"/>
    <w:rsid w:val="00683679"/>
    <w:rsid w:val="00712FD6"/>
    <w:rsid w:val="007416DA"/>
    <w:rsid w:val="00743F26"/>
    <w:rsid w:val="0076011D"/>
    <w:rsid w:val="007A7C2C"/>
    <w:rsid w:val="007F5EAD"/>
    <w:rsid w:val="00800FCA"/>
    <w:rsid w:val="00803361"/>
    <w:rsid w:val="00804506"/>
    <w:rsid w:val="00804D8E"/>
    <w:rsid w:val="00812E69"/>
    <w:rsid w:val="00822EC0"/>
    <w:rsid w:val="00844B78"/>
    <w:rsid w:val="0085484F"/>
    <w:rsid w:val="0087157D"/>
    <w:rsid w:val="008A5F41"/>
    <w:rsid w:val="008B76D8"/>
    <w:rsid w:val="008E7BF4"/>
    <w:rsid w:val="00961229"/>
    <w:rsid w:val="009C2392"/>
    <w:rsid w:val="00A0025B"/>
    <w:rsid w:val="00A41A35"/>
    <w:rsid w:val="00A60116"/>
    <w:rsid w:val="00A60D2D"/>
    <w:rsid w:val="00A74942"/>
    <w:rsid w:val="00A94DFF"/>
    <w:rsid w:val="00A9592F"/>
    <w:rsid w:val="00AE3403"/>
    <w:rsid w:val="00B60F66"/>
    <w:rsid w:val="00B63E00"/>
    <w:rsid w:val="00B85763"/>
    <w:rsid w:val="00B94464"/>
    <w:rsid w:val="00BD1E88"/>
    <w:rsid w:val="00C146C4"/>
    <w:rsid w:val="00C2345E"/>
    <w:rsid w:val="00C32177"/>
    <w:rsid w:val="00C745A2"/>
    <w:rsid w:val="00C91FC7"/>
    <w:rsid w:val="00C9220B"/>
    <w:rsid w:val="00C96827"/>
    <w:rsid w:val="00CA00C7"/>
    <w:rsid w:val="00CB03AE"/>
    <w:rsid w:val="00D91034"/>
    <w:rsid w:val="00D943FC"/>
    <w:rsid w:val="00DB6FB3"/>
    <w:rsid w:val="00E00667"/>
    <w:rsid w:val="00E113AF"/>
    <w:rsid w:val="00E66942"/>
    <w:rsid w:val="00E70F36"/>
    <w:rsid w:val="00EC7FCF"/>
    <w:rsid w:val="00EE710A"/>
    <w:rsid w:val="00F12642"/>
    <w:rsid w:val="00F20E08"/>
    <w:rsid w:val="00F41DCE"/>
    <w:rsid w:val="00F45859"/>
    <w:rsid w:val="00F479F0"/>
    <w:rsid w:val="00F53507"/>
    <w:rsid w:val="00F70EB4"/>
    <w:rsid w:val="00FB5A08"/>
    <w:rsid w:val="00F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2A4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4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9E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A4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4F9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4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19</cp:revision>
  <dcterms:created xsi:type="dcterms:W3CDTF">2018-02-20T07:43:00Z</dcterms:created>
  <dcterms:modified xsi:type="dcterms:W3CDTF">2018-11-16T16:51:00Z</dcterms:modified>
</cp:coreProperties>
</file>