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0E838" w14:textId="77777777" w:rsidR="00EE2098" w:rsidRPr="00E82821" w:rsidRDefault="00F40DC7" w:rsidP="00E44486">
      <w:pPr>
        <w:jc w:val="center"/>
        <w:rPr>
          <w:b/>
          <w:bCs/>
          <w:sz w:val="40"/>
          <w:szCs w:val="40"/>
        </w:rPr>
      </w:pPr>
      <w:r w:rsidRPr="00E82821">
        <w:rPr>
          <w:b/>
          <w:bCs/>
          <w:sz w:val="40"/>
          <w:szCs w:val="40"/>
        </w:rPr>
        <w:t>Query Expansion via thesaurus</w:t>
      </w:r>
    </w:p>
    <w:p w14:paraId="36795F12" w14:textId="77777777" w:rsidR="00E44486" w:rsidRPr="00E82821" w:rsidRDefault="00A86D32" w:rsidP="00E44486">
      <w:pPr>
        <w:jc w:val="center"/>
        <w:rPr>
          <w:sz w:val="32"/>
          <w:szCs w:val="32"/>
        </w:rPr>
      </w:pPr>
      <w:r w:rsidRPr="00E82821">
        <w:rPr>
          <w:sz w:val="32"/>
          <w:szCs w:val="32"/>
        </w:rPr>
        <w:t>Adel Rahimi</w:t>
      </w:r>
    </w:p>
    <w:p w14:paraId="69410E41" w14:textId="77777777" w:rsidR="00A86D32" w:rsidRPr="00E82821" w:rsidRDefault="00A86D32" w:rsidP="00E44486">
      <w:pPr>
        <w:jc w:val="center"/>
        <w:rPr>
          <w:sz w:val="32"/>
          <w:szCs w:val="32"/>
        </w:rPr>
      </w:pPr>
      <w:r w:rsidRPr="00E82821">
        <w:rPr>
          <w:sz w:val="32"/>
          <w:szCs w:val="32"/>
        </w:rPr>
        <w:t>95201936</w:t>
      </w:r>
    </w:p>
    <w:p w14:paraId="7FCCAFD9" w14:textId="77777777" w:rsidR="00A86D32" w:rsidRPr="00A86D32" w:rsidRDefault="00A86D32" w:rsidP="00E44486">
      <w:pPr>
        <w:jc w:val="center"/>
        <w:rPr>
          <w:sz w:val="22"/>
          <w:szCs w:val="22"/>
        </w:rPr>
      </w:pPr>
      <w:r w:rsidRPr="00A86D32">
        <w:rPr>
          <w:sz w:val="22"/>
          <w:szCs w:val="22"/>
        </w:rPr>
        <w:t>mehr.sharif.edu/~adel.rahimi</w:t>
      </w:r>
    </w:p>
    <w:p w14:paraId="6A8308AC" w14:textId="77777777" w:rsidR="00A86D32" w:rsidRDefault="00A86D32" w:rsidP="00E44486">
      <w:pPr>
        <w:jc w:val="center"/>
      </w:pPr>
      <w:r w:rsidRPr="00A86D32">
        <w:rPr>
          <w:sz w:val="22"/>
          <w:szCs w:val="22"/>
        </w:rPr>
        <w:t>adelr.ir</w:t>
      </w:r>
    </w:p>
    <w:p w14:paraId="3FF09D9A" w14:textId="77777777" w:rsidR="00A86D32" w:rsidRDefault="003E6215" w:rsidP="002174F7">
      <w:pPr>
        <w:pStyle w:val="Heading1"/>
      </w:pPr>
      <w:r w:rsidRPr="005C5841">
        <w:t>Introduction:</w:t>
      </w:r>
    </w:p>
    <w:p w14:paraId="0CDB0519" w14:textId="77777777" w:rsidR="00201B76" w:rsidRDefault="00201B76" w:rsidP="000F426A">
      <w:r>
        <w:t xml:space="preserve">Query expansion in a big part in information retrieval. It’s a big part of query understanding. </w:t>
      </w:r>
      <w:r w:rsidR="009E5FE7">
        <w:t xml:space="preserve">Query understanding is done </w:t>
      </w:r>
      <w:r w:rsidR="008C37FF">
        <w:t>by inferring what does the user want from the query so that most related documents will be retrieved</w:t>
      </w:r>
      <w:r w:rsidR="006A3D3D">
        <w:t xml:space="preserve">. </w:t>
      </w:r>
      <w:r w:rsidR="007426F3">
        <w:t xml:space="preserve">In this </w:t>
      </w:r>
      <w:r w:rsidR="00615263">
        <w:t>project,</w:t>
      </w:r>
      <w:r w:rsidR="007426F3">
        <w:t xml:space="preserve"> I used </w:t>
      </w:r>
      <w:r w:rsidR="00B66069">
        <w:t xml:space="preserve">several packages and several libraries </w:t>
      </w:r>
      <w:r w:rsidR="000F426A">
        <w:t xml:space="preserve">for query expansion. NLP packages like Hazm. </w:t>
      </w:r>
    </w:p>
    <w:p w14:paraId="495F55FD" w14:textId="77777777" w:rsidR="002174F7" w:rsidRDefault="002174F7" w:rsidP="002174F7">
      <w:pPr>
        <w:pStyle w:val="Heading1"/>
      </w:pPr>
      <w:r>
        <w:t>Methods:</w:t>
      </w:r>
    </w:p>
    <w:p w14:paraId="70DBEC40" w14:textId="03987739" w:rsidR="00216194" w:rsidRDefault="002300C3" w:rsidP="00306FD9">
      <w:pPr>
        <w:rPr>
          <w:rFonts w:cs="Arial"/>
        </w:rPr>
      </w:pPr>
      <w:r>
        <w:t xml:space="preserve">Query expansion uses </w:t>
      </w:r>
      <w:r w:rsidR="00090ADB">
        <w:t xml:space="preserve">several processes from Natural Language Processing. </w:t>
      </w:r>
      <w:r w:rsidR="004F02B0">
        <w:t xml:space="preserve">In most cases </w:t>
      </w:r>
      <w:r w:rsidR="00E54C91">
        <w:t xml:space="preserve">when </w:t>
      </w:r>
      <w:r w:rsidR="003E489A">
        <w:t xml:space="preserve">implementing </w:t>
      </w:r>
      <w:r w:rsidR="000859A7">
        <w:t xml:space="preserve">query understanding </w:t>
      </w:r>
      <w:r w:rsidR="00DE0086">
        <w:t>systems,</w:t>
      </w:r>
      <w:r w:rsidR="000859A7">
        <w:t xml:space="preserve"> a simple or sometimes very complex spell checker</w:t>
      </w:r>
      <w:r w:rsidR="003E489A">
        <w:t xml:space="preserve"> </w:t>
      </w:r>
      <w:r w:rsidR="000859A7">
        <w:t xml:space="preserve">is used. In this project; however, our first step </w:t>
      </w:r>
      <w:r w:rsidR="00B15DD3">
        <w:t>in this project</w:t>
      </w:r>
      <w:r w:rsidR="00090ADB">
        <w:t xml:space="preserve"> is </w:t>
      </w:r>
      <w:r w:rsidR="00B15DD3">
        <w:t>normalization</w:t>
      </w:r>
      <w:r w:rsidR="00090ADB">
        <w:t xml:space="preserve">. In </w:t>
      </w:r>
      <w:r w:rsidR="00BE4397">
        <w:t>normalization</w:t>
      </w:r>
      <w:r w:rsidR="00745D3D">
        <w:t xml:space="preserve"> </w:t>
      </w:r>
      <w:r w:rsidR="00DE04DD">
        <w:t>proc</w:t>
      </w:r>
      <w:r w:rsidR="00BE4397">
        <w:t>ess</w:t>
      </w:r>
      <w:r w:rsidR="00B15DD3">
        <w:t xml:space="preserve"> we use Hazm library normalizer</w:t>
      </w:r>
      <w:r w:rsidR="00BE4397">
        <w:t>.</w:t>
      </w:r>
      <w:r w:rsidR="00B15DD3">
        <w:t xml:space="preserve"> </w:t>
      </w:r>
      <w:r w:rsidR="008540A3">
        <w:t xml:space="preserve">The output </w:t>
      </w:r>
      <w:r w:rsidR="00183C68">
        <w:t xml:space="preserve">undergoes a stemming algorithm which is partly from Hazm algorithm used with some modifications. </w:t>
      </w:r>
      <w:r w:rsidR="00BC718E">
        <w:t>Some suffixes were removed from the algorithm</w:t>
      </w:r>
      <w:r w:rsidR="00BA0990">
        <w:t xml:space="preserve">. </w:t>
      </w:r>
      <w:r w:rsidR="00FE2C5F">
        <w:t xml:space="preserve">Then a simple tokenizer is applied to the output </w:t>
      </w:r>
      <w:r w:rsidR="0079797C">
        <w:t xml:space="preserve">so that tokens will be divided. The most important part of the research is </w:t>
      </w:r>
      <w:r w:rsidR="00463D8F">
        <w:t xml:space="preserve">the </w:t>
      </w:r>
      <w:r w:rsidR="00E56CA6">
        <w:t xml:space="preserve">lexicon. I extracted </w:t>
      </w:r>
      <w:r w:rsidR="00306FD9">
        <w:t>the vocabularies and their synonyms from the book:</w:t>
      </w:r>
      <w:r w:rsidR="00125B11" w:rsidRPr="00125B11">
        <w:t xml:space="preserve"> </w:t>
      </w:r>
      <w:r w:rsidR="00125B11" w:rsidRPr="00125B11">
        <w:rPr>
          <w:rFonts w:cs="Arial" w:hint="cs"/>
          <w:rtl/>
        </w:rPr>
        <w:t>فرهنگ</w:t>
      </w:r>
      <w:r w:rsidR="00125B11" w:rsidRPr="00125B11">
        <w:rPr>
          <w:rFonts w:cs="Arial"/>
          <w:rtl/>
        </w:rPr>
        <w:t xml:space="preserve"> </w:t>
      </w:r>
      <w:r w:rsidR="00125B11" w:rsidRPr="00125B11">
        <w:rPr>
          <w:rFonts w:cs="Arial" w:hint="cs"/>
          <w:rtl/>
        </w:rPr>
        <w:t>جامع</w:t>
      </w:r>
      <w:r w:rsidR="00125B11" w:rsidRPr="00125B11">
        <w:rPr>
          <w:rFonts w:cs="Arial"/>
          <w:rtl/>
        </w:rPr>
        <w:t xml:space="preserve"> </w:t>
      </w:r>
      <w:r w:rsidR="00125B11" w:rsidRPr="00125B11">
        <w:rPr>
          <w:rFonts w:cs="Arial" w:hint="cs"/>
          <w:rtl/>
        </w:rPr>
        <w:t>واژگان</w:t>
      </w:r>
      <w:r w:rsidR="00125B11" w:rsidRPr="00125B11">
        <w:rPr>
          <w:rFonts w:cs="Arial"/>
          <w:rtl/>
        </w:rPr>
        <w:t xml:space="preserve"> </w:t>
      </w:r>
      <w:r w:rsidR="00125B11" w:rsidRPr="00125B11">
        <w:rPr>
          <w:rFonts w:cs="Arial" w:hint="cs"/>
          <w:rtl/>
        </w:rPr>
        <w:t>مترادف</w:t>
      </w:r>
      <w:r w:rsidR="00125B11" w:rsidRPr="00125B11">
        <w:rPr>
          <w:rFonts w:cs="Arial"/>
          <w:rtl/>
        </w:rPr>
        <w:t xml:space="preserve"> </w:t>
      </w:r>
      <w:r w:rsidR="00125B11" w:rsidRPr="00125B11">
        <w:rPr>
          <w:rFonts w:cs="Arial" w:hint="cs"/>
          <w:rtl/>
        </w:rPr>
        <w:t>و</w:t>
      </w:r>
      <w:r w:rsidR="00125B11" w:rsidRPr="00125B11">
        <w:rPr>
          <w:rFonts w:cs="Arial"/>
          <w:rtl/>
        </w:rPr>
        <w:t xml:space="preserve"> </w:t>
      </w:r>
      <w:r w:rsidR="00125B11" w:rsidRPr="00125B11">
        <w:rPr>
          <w:rFonts w:cs="Arial" w:hint="cs"/>
          <w:rtl/>
        </w:rPr>
        <w:t>متضاد</w:t>
      </w:r>
      <w:r w:rsidR="00125B11" w:rsidRPr="00125B11">
        <w:rPr>
          <w:rFonts w:cs="Arial"/>
          <w:rtl/>
        </w:rPr>
        <w:t xml:space="preserve"> </w:t>
      </w:r>
      <w:r w:rsidR="00125B11" w:rsidRPr="00125B11">
        <w:rPr>
          <w:rFonts w:cs="Arial" w:hint="cs"/>
          <w:rtl/>
        </w:rPr>
        <w:t>زبان</w:t>
      </w:r>
      <w:r w:rsidR="00125B11" w:rsidRPr="00125B11">
        <w:rPr>
          <w:rFonts w:cs="Arial"/>
          <w:rtl/>
        </w:rPr>
        <w:t xml:space="preserve"> </w:t>
      </w:r>
      <w:r w:rsidR="00125B11" w:rsidRPr="00125B11">
        <w:rPr>
          <w:rFonts w:cs="Arial" w:hint="cs"/>
          <w:rtl/>
        </w:rPr>
        <w:t>فارسي</w:t>
      </w:r>
      <w:r w:rsidR="00125B11">
        <w:rPr>
          <w:rFonts w:cs="Arial"/>
        </w:rPr>
        <w:t xml:space="preserve"> written by: </w:t>
      </w:r>
      <w:r w:rsidR="00125B11" w:rsidRPr="00125B11">
        <w:rPr>
          <w:rFonts w:cs="Arial" w:hint="cs"/>
          <w:rtl/>
        </w:rPr>
        <w:t>فرجاالله</w:t>
      </w:r>
      <w:r w:rsidR="00125B11" w:rsidRPr="00125B11">
        <w:rPr>
          <w:rFonts w:cs="Arial"/>
          <w:rtl/>
        </w:rPr>
        <w:t xml:space="preserve"> </w:t>
      </w:r>
      <w:r w:rsidR="00125B11" w:rsidRPr="00125B11">
        <w:rPr>
          <w:rFonts w:cs="Arial" w:hint="cs"/>
          <w:rtl/>
        </w:rPr>
        <w:t>خداپرستي</w:t>
      </w:r>
    </w:p>
    <w:p w14:paraId="0B227C09" w14:textId="37C736D7" w:rsidR="00125B11" w:rsidRDefault="00125B11" w:rsidP="00F164D2">
      <w:pPr>
        <w:rPr>
          <w:rFonts w:cs="Arial"/>
        </w:rPr>
      </w:pPr>
      <w:r>
        <w:rPr>
          <w:rFonts w:cs="Arial"/>
        </w:rPr>
        <w:t xml:space="preserve">After preprocessing of the texts from the book, and cleaning the data I </w:t>
      </w:r>
      <w:r w:rsidR="00AE1205">
        <w:rPr>
          <w:rFonts w:cs="Arial"/>
        </w:rPr>
        <w:t xml:space="preserve">dumped the words and their synonyms into a python pickle file. Python pickle is a </w:t>
      </w:r>
      <w:r w:rsidR="00F164D2">
        <w:rPr>
          <w:rFonts w:cs="Arial"/>
        </w:rPr>
        <w:t>module for serializing and de-</w:t>
      </w:r>
      <w:r w:rsidR="00ED0176">
        <w:rPr>
          <w:rFonts w:cs="Arial"/>
        </w:rPr>
        <w:t>serializing python</w:t>
      </w:r>
      <w:r w:rsidR="00F164D2">
        <w:rPr>
          <w:rFonts w:cs="Arial"/>
        </w:rPr>
        <w:t xml:space="preserve"> objects. </w:t>
      </w:r>
      <w:r w:rsidR="001C6BC4">
        <w:rPr>
          <w:rFonts w:cs="Arial"/>
        </w:rPr>
        <w:t>With pickle python</w:t>
      </w:r>
      <w:r w:rsidR="00D05A7F">
        <w:rPr>
          <w:rFonts w:cs="Arial"/>
        </w:rPr>
        <w:t xml:space="preserve"> </w:t>
      </w:r>
      <w:r w:rsidR="001C6BC4">
        <w:rPr>
          <w:rFonts w:cs="Arial"/>
        </w:rPr>
        <w:t>objects will be converted into byte streams</w:t>
      </w:r>
      <w:r w:rsidR="00364548">
        <w:rPr>
          <w:rFonts w:cs="Arial"/>
        </w:rPr>
        <w:t xml:space="preserve">. </w:t>
      </w:r>
      <w:r w:rsidR="00216249">
        <w:rPr>
          <w:rFonts w:cs="Arial"/>
        </w:rPr>
        <w:t xml:space="preserve">Then I wrote a module to load this pickle file and get the input query. It will then </w:t>
      </w:r>
      <w:r w:rsidR="00BF41E1">
        <w:rPr>
          <w:rFonts w:cs="Arial"/>
        </w:rPr>
        <w:t xml:space="preserve">process the input query and find the synonyms and show the </w:t>
      </w:r>
      <w:r w:rsidR="00182914">
        <w:rPr>
          <w:rFonts w:cs="Arial"/>
        </w:rPr>
        <w:t>nearest queries in the sense of meaning</w:t>
      </w:r>
      <w:r w:rsidR="00BE0E5D">
        <w:rPr>
          <w:rFonts w:cs="Arial"/>
        </w:rPr>
        <w:t>.</w:t>
      </w:r>
    </w:p>
    <w:p w14:paraId="0EA36A78" w14:textId="77777777" w:rsidR="00701ABE" w:rsidRDefault="00701ABE" w:rsidP="00F164D2">
      <w:pPr>
        <w:rPr>
          <w:rFonts w:hint="cs"/>
          <w:rtl/>
          <w:lang w:bidi="fa-IR"/>
        </w:rPr>
      </w:pPr>
    </w:p>
    <w:p w14:paraId="581F7F12" w14:textId="77777777" w:rsidR="0074360E" w:rsidRDefault="0074360E" w:rsidP="002300C3"/>
    <w:p w14:paraId="4B5AAC15" w14:textId="77777777" w:rsidR="0074360E" w:rsidRDefault="0074360E" w:rsidP="002300C3"/>
    <w:p w14:paraId="70887399" w14:textId="77777777" w:rsidR="0074360E" w:rsidRDefault="0074360E" w:rsidP="002300C3"/>
    <w:p w14:paraId="3DC7A9D8" w14:textId="77777777" w:rsidR="0074360E" w:rsidRDefault="0074360E" w:rsidP="002300C3"/>
    <w:p w14:paraId="2FCBA7A6" w14:textId="77777777" w:rsidR="0074360E" w:rsidRDefault="0074360E" w:rsidP="002300C3"/>
    <w:p w14:paraId="32EB5F86" w14:textId="77777777" w:rsidR="0074360E" w:rsidRDefault="0074360E" w:rsidP="002300C3"/>
    <w:p w14:paraId="0ABC77D1" w14:textId="77777777" w:rsidR="0074360E" w:rsidRDefault="0074360E" w:rsidP="002300C3"/>
    <w:p w14:paraId="7B4D421F" w14:textId="77777777" w:rsidR="0074360E" w:rsidRDefault="0074360E" w:rsidP="002300C3"/>
    <w:p w14:paraId="5DEE9E1D" w14:textId="77777777" w:rsidR="0074360E" w:rsidRDefault="0074360E" w:rsidP="002300C3"/>
    <w:p w14:paraId="2634AC4F" w14:textId="77777777" w:rsidR="0074360E" w:rsidRDefault="0074360E" w:rsidP="002300C3"/>
    <w:p w14:paraId="4DC30A25" w14:textId="77777777" w:rsidR="0074360E" w:rsidRDefault="0074360E" w:rsidP="002300C3"/>
    <w:p w14:paraId="4E69172A" w14:textId="77777777" w:rsidR="0074360E" w:rsidRDefault="0074360E" w:rsidP="002300C3"/>
    <w:p w14:paraId="30AA8B6A" w14:textId="77777777" w:rsidR="0074360E" w:rsidRDefault="0074360E" w:rsidP="002300C3"/>
    <w:p w14:paraId="19B31D3A" w14:textId="77777777" w:rsidR="0074360E" w:rsidRDefault="0074360E" w:rsidP="002300C3"/>
    <w:p w14:paraId="07750AFF" w14:textId="77777777" w:rsidR="0074360E" w:rsidRDefault="0074360E" w:rsidP="002300C3"/>
    <w:p w14:paraId="40035746" w14:textId="77777777" w:rsidR="00216194" w:rsidRDefault="00216194" w:rsidP="0074360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37F45E" wp14:editId="0CA68F1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19775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gorith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65F06" w14:textId="27A0E753" w:rsidR="0074360E" w:rsidRDefault="00CF4B7D" w:rsidP="00CF4B7D">
      <w:pPr>
        <w:pStyle w:val="Heading1"/>
      </w:pPr>
      <w:r>
        <w:t>Results</w:t>
      </w:r>
    </w:p>
    <w:p w14:paraId="10444F3F" w14:textId="61611EE8" w:rsidR="00CF4B7D" w:rsidRPr="00CF4B7D" w:rsidRDefault="00CF4B7D" w:rsidP="000A5966">
      <w:r>
        <w:t xml:space="preserve">The results will be tested via Elasticsearch database and requests will be made through </w:t>
      </w:r>
      <w:r w:rsidR="000A5966">
        <w:t xml:space="preserve">python requests. </w:t>
      </w:r>
      <w:bookmarkStart w:id="0" w:name="_GoBack"/>
      <w:bookmarkEnd w:id="0"/>
    </w:p>
    <w:sectPr w:rsidR="00CF4B7D" w:rsidRPr="00CF4B7D" w:rsidSect="00F7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20484" w14:textId="77777777" w:rsidR="00750423" w:rsidRDefault="00750423" w:rsidP="00E82821">
      <w:r>
        <w:separator/>
      </w:r>
    </w:p>
  </w:endnote>
  <w:endnote w:type="continuationSeparator" w:id="0">
    <w:p w14:paraId="565B09FC" w14:textId="77777777" w:rsidR="00750423" w:rsidRDefault="00750423" w:rsidP="00E82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A8B9A" w14:textId="77777777" w:rsidR="00750423" w:rsidRDefault="00750423" w:rsidP="00E82821">
      <w:r>
        <w:separator/>
      </w:r>
    </w:p>
  </w:footnote>
  <w:footnote w:type="continuationSeparator" w:id="0">
    <w:p w14:paraId="4048B214" w14:textId="77777777" w:rsidR="00750423" w:rsidRDefault="00750423" w:rsidP="00E828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DC7"/>
    <w:rsid w:val="000859A7"/>
    <w:rsid w:val="00090ADB"/>
    <w:rsid w:val="000A5966"/>
    <w:rsid w:val="000F426A"/>
    <w:rsid w:val="00125B11"/>
    <w:rsid w:val="00136DF8"/>
    <w:rsid w:val="00182914"/>
    <w:rsid w:val="00183C68"/>
    <w:rsid w:val="001C6BC4"/>
    <w:rsid w:val="00201B76"/>
    <w:rsid w:val="00216194"/>
    <w:rsid w:val="00216249"/>
    <w:rsid w:val="002174F7"/>
    <w:rsid w:val="002300C3"/>
    <w:rsid w:val="00306FD9"/>
    <w:rsid w:val="00364548"/>
    <w:rsid w:val="003C1768"/>
    <w:rsid w:val="003E489A"/>
    <w:rsid w:val="003E6215"/>
    <w:rsid w:val="00463D8F"/>
    <w:rsid w:val="004D1BEF"/>
    <w:rsid w:val="004F02B0"/>
    <w:rsid w:val="005C5841"/>
    <w:rsid w:val="00615263"/>
    <w:rsid w:val="006A3D3D"/>
    <w:rsid w:val="006B15DD"/>
    <w:rsid w:val="00701ABE"/>
    <w:rsid w:val="007426F3"/>
    <w:rsid w:val="0074360E"/>
    <w:rsid w:val="00745D3D"/>
    <w:rsid w:val="00750423"/>
    <w:rsid w:val="0079797C"/>
    <w:rsid w:val="008540A3"/>
    <w:rsid w:val="008C37FF"/>
    <w:rsid w:val="009E5FE7"/>
    <w:rsid w:val="00A86D32"/>
    <w:rsid w:val="00AE1205"/>
    <w:rsid w:val="00B15DD3"/>
    <w:rsid w:val="00B66069"/>
    <w:rsid w:val="00BA0990"/>
    <w:rsid w:val="00BC718E"/>
    <w:rsid w:val="00BE0E5D"/>
    <w:rsid w:val="00BE4397"/>
    <w:rsid w:val="00BF41E1"/>
    <w:rsid w:val="00CF4466"/>
    <w:rsid w:val="00CF4B7D"/>
    <w:rsid w:val="00CF6B86"/>
    <w:rsid w:val="00D05A7F"/>
    <w:rsid w:val="00DE0086"/>
    <w:rsid w:val="00DE04DD"/>
    <w:rsid w:val="00E44486"/>
    <w:rsid w:val="00E54C91"/>
    <w:rsid w:val="00E56CA6"/>
    <w:rsid w:val="00E82821"/>
    <w:rsid w:val="00ED0176"/>
    <w:rsid w:val="00EE2098"/>
    <w:rsid w:val="00F164D2"/>
    <w:rsid w:val="00F40DC7"/>
    <w:rsid w:val="00F72947"/>
    <w:rsid w:val="00FE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49A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4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8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821"/>
  </w:style>
  <w:style w:type="paragraph" w:styleId="Footer">
    <w:name w:val="footer"/>
    <w:basedOn w:val="Normal"/>
    <w:link w:val="FooterChar"/>
    <w:uiPriority w:val="99"/>
    <w:unhideWhenUsed/>
    <w:rsid w:val="00E828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821"/>
  </w:style>
  <w:style w:type="character" w:customStyle="1" w:styleId="Heading1Char">
    <w:name w:val="Heading 1 Char"/>
    <w:basedOn w:val="DefaultParagraphFont"/>
    <w:link w:val="Heading1"/>
    <w:uiPriority w:val="9"/>
    <w:rsid w:val="00217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267</Words>
  <Characters>1526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Introduction:</vt:lpstr>
      <vt:lpstr>Methods:</vt:lpstr>
      <vt:lpstr>Results</vt:lpstr>
    </vt:vector>
  </TitlesOfParts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rahimi</dc:creator>
  <cp:keywords/>
  <dc:description/>
  <cp:lastModifiedBy>adel rahimi</cp:lastModifiedBy>
  <cp:revision>5</cp:revision>
  <dcterms:created xsi:type="dcterms:W3CDTF">2017-08-02T16:05:00Z</dcterms:created>
  <dcterms:modified xsi:type="dcterms:W3CDTF">2017-08-18T07:17:00Z</dcterms:modified>
</cp:coreProperties>
</file>