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7CAD" w14:textId="3CE64FEA" w:rsidR="00291E65" w:rsidRPr="00291E65" w:rsidRDefault="00291E65" w:rsidP="00A701DA">
      <w:pPr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Bind</w:t>
      </w:r>
      <w:r w:rsidRPr="00291E65">
        <w:rPr>
          <w:rFonts w:ascii="Arial" w:hAnsi="Arial" w:cs="Arial"/>
          <w:color w:val="0000FF"/>
          <w:sz w:val="28"/>
          <w:szCs w:val="28"/>
        </w:rPr>
        <w:t xml:space="preserve"> To Enum:</w:t>
      </w:r>
    </w:p>
    <w:p w14:paraId="2AFB5640" w14:textId="2E514DC6" w:rsidR="00A701DA" w:rsidRDefault="00A701DA" w:rsidP="00291E65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dropdownList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1E6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91E65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291E6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91E65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 w:rsidRPr="00291E6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C5F3339" w14:textId="0AF9F96C" w:rsidR="00A701DA" w:rsidRDefault="00A701DA" w:rsidP="00291E65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E26832" w14:textId="4AC5200C" w:rsidR="00291E65" w:rsidRDefault="00291E65" w:rsidP="00291E65">
      <w:pPr>
        <w:rPr>
          <w:rFonts w:ascii="Arial" w:hAnsi="Arial" w:cs="Arial"/>
          <w:color w:val="0000FF"/>
          <w:sz w:val="28"/>
          <w:szCs w:val="28"/>
        </w:rPr>
      </w:pPr>
      <w:r w:rsidRPr="00291E65">
        <w:rPr>
          <w:rFonts w:ascii="Arial" w:hAnsi="Arial" w:cs="Arial"/>
          <w:color w:val="0000FF"/>
          <w:sz w:val="28"/>
          <w:szCs w:val="28"/>
        </w:rPr>
        <w:t>Filter Items:</w:t>
      </w:r>
    </w:p>
    <w:p w14:paraId="380C743D" w14:textId="77777777" w:rsidR="00291E65" w:rsidRDefault="00291E65" w:rsidP="00291E65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922D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FilterFunc</w:t>
      </w:r>
      <w:proofErr w:type="spellEnd"/>
      <w:r w:rsidRPr="00C922D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proofErr w:type="spell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=&gt; </w:t>
      </w:r>
      <w:proofErr w:type="spellStart"/>
      <w:proofErr w:type="gram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proofErr w:type="spell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!</w:t>
      </w:r>
      <w:proofErr w:type="gram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proofErr w:type="spell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Model.</w:t>
      </w:r>
      <w:r w:rsidRPr="00C922D6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OrderType</w:t>
      </w:r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.Salon</w:t>
      </w:r>
      <w:proofErr w:type="spellEnd"/>
      <w:r w:rsidRPr="00C922D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76B3CE9" w14:textId="50D40779" w:rsidR="00291E65" w:rsidRPr="00291E65" w:rsidRDefault="00291E65" w:rsidP="00291E65">
      <w:pPr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ab/>
      </w:r>
    </w:p>
    <w:p w14:paraId="2B3CD4C5" w14:textId="77777777" w:rsidR="00A701DA" w:rsidRDefault="00A701DA" w:rsidP="00A701D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7BB52D8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661B09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27F7B2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68562FD1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5620E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99F7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42025B44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424EE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DropdownFocus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B9A782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C198A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dropdownList.FocusAsync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4CB1E1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0CA0D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98315" w14:textId="1AD35115" w:rsidR="00A72570" w:rsidRPr="00A701DA" w:rsidRDefault="00A72570" w:rsidP="00A701DA"/>
    <w:sectPr w:rsidR="00A72570" w:rsidRPr="00A701DA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291E65"/>
    <w:rsid w:val="003B2F87"/>
    <w:rsid w:val="00974F99"/>
    <w:rsid w:val="00A701DA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cp:lastPrinted>2023-01-09T11:49:00Z</cp:lastPrinted>
  <dcterms:created xsi:type="dcterms:W3CDTF">2023-01-09T11:24:00Z</dcterms:created>
  <dcterms:modified xsi:type="dcterms:W3CDTF">2023-02-28T12:55:00Z</dcterms:modified>
</cp:coreProperties>
</file>