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7B42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498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(Searchable)</w:t>
      </w:r>
    </w:p>
    <w:p w14:paraId="010B47CE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CE5F7D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="padding:0 50px 5px 50px;"&gt;</w:t>
      </w:r>
    </w:p>
    <w:p w14:paraId="1031F3FD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SearchData.Title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عنوان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769EB04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69E030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CA90F8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HidePageSize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28336A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4941A0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t.ProductCategory.Title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گروه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غذا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56761FB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A269F44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D079DC" w14:textId="3CF2A78D" w:rsidR="00FD1372" w:rsidRDefault="0014498F" w:rsidP="0014498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47F8C1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98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14498F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721EE3B8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13015B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27CF1C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B885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InitialSearchExpression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LookupStringSearchValue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</w:p>
    <w:p w14:paraId="0C4130DA" w14:textId="3067E822" w:rsidR="0014498F" w:rsidRDefault="004D5577" w:rsidP="001449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D5577">
        <w:rPr>
          <w:rFonts w:ascii="Cascadia Mono" w:hAnsi="Cascadia Mono" w:cs="Cascadia Mono"/>
          <w:color w:val="FFFFFF" w:themeColor="background1"/>
          <w:sz w:val="19"/>
          <w:szCs w:val="19"/>
        </w:rPr>
        <w:t>-----</w:t>
      </w:r>
      <w:proofErr w:type="spellStart"/>
      <w:proofErr w:type="gramStart"/>
      <w:r w:rsidR="0014498F">
        <w:rPr>
          <w:rFonts w:ascii="Cascadia Mono" w:hAnsi="Cascadia Mono" w:cs="Cascadia Mono"/>
          <w:color w:val="000000"/>
          <w:sz w:val="19"/>
          <w:szCs w:val="19"/>
        </w:rPr>
        <w:t>t.Title.Contains</w:t>
      </w:r>
      <w:proofErr w:type="spellEnd"/>
      <w:proofErr w:type="gramEnd"/>
      <w:r w:rsidR="0014498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14498F">
        <w:rPr>
          <w:rFonts w:ascii="Cascadia Mono" w:hAnsi="Cascadia Mono" w:cs="Cascadia Mono"/>
          <w:color w:val="000000"/>
          <w:sz w:val="19"/>
          <w:szCs w:val="19"/>
        </w:rPr>
        <w:t>LookupStringSearchValue</w:t>
      </w:r>
      <w:proofErr w:type="spellEnd"/>
      <w:r w:rsidR="0014498F"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r w:rsidRPr="004D5577">
        <w:rPr>
          <w:rFonts w:ascii="Cascadia Mono" w:hAnsi="Cascadia Mono" w:cs="Cascadia Mono"/>
          <w:color w:val="FFFFFF" w:themeColor="background1"/>
          <w:sz w:val="19"/>
          <w:szCs w:val="19"/>
        </w:rPr>
        <w:t>--------------------------------</w:t>
      </w:r>
      <w:proofErr w:type="spellStart"/>
      <w:r w:rsidR="0014498F">
        <w:rPr>
          <w:rFonts w:ascii="Cascadia Mono" w:hAnsi="Cascadia Mono" w:cs="Cascadia Mono"/>
          <w:color w:val="000000"/>
          <w:sz w:val="19"/>
          <w:szCs w:val="19"/>
        </w:rPr>
        <w:t>t.Code.StartsWith</w:t>
      </w:r>
      <w:proofErr w:type="spellEnd"/>
      <w:r w:rsidR="0014498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14498F">
        <w:rPr>
          <w:rFonts w:ascii="Cascadia Mono" w:hAnsi="Cascadia Mono" w:cs="Cascadia Mono"/>
          <w:color w:val="000000"/>
          <w:sz w:val="19"/>
          <w:szCs w:val="19"/>
        </w:rPr>
        <w:t>LookupStringSearchValue</w:t>
      </w:r>
      <w:proofErr w:type="spellEnd"/>
      <w:r w:rsidR="0014498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D411B8C" w14:textId="77777777" w:rsidR="004D5577" w:rsidRDefault="004D5577" w:rsidP="001449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BFBE034" w14:textId="6D76B153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.InitialTextExpression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CF9856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13F469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941977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3A1C259" w14:textId="77777777" w:rsidR="0014498F" w:rsidRDefault="0014498F" w:rsidP="0014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Searchable{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12A862" w14:textId="0FA99B30" w:rsidR="0014498F" w:rsidRDefault="0014498F" w:rsidP="0014498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4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34"/>
    <w:rsid w:val="0014498F"/>
    <w:rsid w:val="004D5577"/>
    <w:rsid w:val="00DF7C34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D69BFDF"/>
  <w15:chartTrackingRefBased/>
  <w15:docId w15:val="{0507F029-43C1-4BA2-88A7-C75AB297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2023-02-16T18:53:00Z</dcterms:created>
  <dcterms:modified xsi:type="dcterms:W3CDTF">2023-02-16T19:05:00Z</dcterms:modified>
</cp:coreProperties>
</file>