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5506C51B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2F463B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CAA431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382E9C"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4B8BFFE4" w14:textId="77777777" w:rsidR="009F39A6" w:rsidRDefault="005B79E0" w:rsidP="009F39A6">
      <w:pPr>
        <w:rPr>
          <w:rFonts w:ascii="Calibri" w:hAnsi="Calibri"/>
          <w:b/>
          <w:bCs/>
          <w:color w:val="000000"/>
          <w:sz w:val="28"/>
          <w:u w:val="single"/>
          <w:lang w:eastAsia="en-IN"/>
        </w:rPr>
      </w:pPr>
      <w:r>
        <w:br w:type="textWrapping" w:clear="all"/>
      </w:r>
      <w:r w:rsidR="009F39A6">
        <w:t xml:space="preserve">                  </w:t>
      </w:r>
      <w:r w:rsidR="009F39A6">
        <w:rPr>
          <w:rFonts w:ascii="Calibri" w:hAnsi="Calibri"/>
          <w:b/>
          <w:bCs/>
          <w:color w:val="000000"/>
          <w:sz w:val="28"/>
          <w:lang w:eastAsia="en-IN"/>
        </w:rPr>
        <w:t xml:space="preserve">                         </w:t>
      </w:r>
      <w:r w:rsidR="009F39A6"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="009F39A6"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670"/>
        <w:gridCol w:w="2719"/>
      </w:tblGrid>
      <w:tr w:rsidR="009F39A6" w14:paraId="31DFFF3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4AF89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EEF36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BDFA7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9F39A6" w14:paraId="58BE45E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541F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B135B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0802920F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5A9F0A2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176FB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Hose replacement for battery machines, duration : 30 min to 1 hr</w:t>
            </w:r>
            <w:r w:rsidDel="00C5480B">
              <w:rPr>
                <w:sz w:val="21"/>
              </w:rPr>
              <w:t xml:space="preserve"> </w:t>
            </w:r>
          </w:p>
        </w:tc>
      </w:tr>
      <w:tr w:rsidR="009F39A6" w14:paraId="513C96A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F2FA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52EAD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060C4BC3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20C33210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44874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Battery machines-HCM</w:t>
            </w:r>
          </w:p>
        </w:tc>
      </w:tr>
      <w:tr w:rsidR="009F39A6" w14:paraId="6C8D671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8E82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6D9E8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6A227A76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7C0F142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45C7F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Company employee operator</w:t>
            </w:r>
            <w:r w:rsidDel="00C5480B">
              <w:rPr>
                <w:sz w:val="21"/>
              </w:rPr>
              <w:t xml:space="preserve"> </w:t>
            </w:r>
          </w:p>
        </w:tc>
      </w:tr>
      <w:tr w:rsidR="009F39A6" w14:paraId="5C7A9B4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362C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2E99C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27C8E548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0CC4D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9F39A6" w14:paraId="4C5817E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10C5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1450F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33514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9F39A6" w14:paraId="5850C07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AF33B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1FC3E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10E6C040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A1609" w14:textId="77777777" w:rsidR="009F39A6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sz w:val="21"/>
                <w:szCs w:val="21"/>
                <w:lang w:eastAsia="en-IN"/>
              </w:rPr>
              <w:t>WI/Safety/4.9 C/01 for PPE and protocol</w:t>
            </w:r>
          </w:p>
          <w:p w14:paraId="23DC5FB7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9F39A6" w14:paraId="23559EE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EFB9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4B9D5928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24246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3065631A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7B709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9F39A6" w14:paraId="097BA6E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DB419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2F50D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2A6FE8FD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9EFA7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9F39A6" w14:paraId="2FAD15F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A0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3FA50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0BE6AB14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2B3DD3D7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4B412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9F39A6" w14:paraId="16CAAC0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8A11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A6B04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7238652C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88E3866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6A528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Not applicable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9F39A6" w14:paraId="2E6F220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545E1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6BD54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A0B45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9F39A6" w14:paraId="2C251FE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E0E0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4EC41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8759F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9F39A6" w14:paraId="6261F7E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634F8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AC338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59D00CDD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A6C1B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Hoses upto 2 mt long – upto 1 kg</w:t>
            </w:r>
            <w:r w:rsidDel="00C5480B">
              <w:rPr>
                <w:sz w:val="21"/>
              </w:rPr>
              <w:t xml:space="preserve"> </w:t>
            </w:r>
          </w:p>
        </w:tc>
      </w:tr>
      <w:tr w:rsidR="009F39A6" w14:paraId="19C6F8C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9702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13)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E211C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912E7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 xml:space="preserve">On ground </w:t>
            </w:r>
          </w:p>
        </w:tc>
      </w:tr>
      <w:tr w:rsidR="009F39A6" w14:paraId="19D50B0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250AC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lastRenderedPageBreak/>
              <w:t>14)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D8550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4F903C0F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6B5CE343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77D0B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.</w:t>
            </w:r>
            <w:r w:rsidRPr="00A61320"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lang w:eastAsia="en-IN"/>
              </w:rPr>
              <w:t>Hydraulic oil.</w:t>
            </w:r>
          </w:p>
        </w:tc>
      </w:tr>
      <w:tr w:rsidR="009F39A6" w14:paraId="300FD88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3F072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BF90B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7D8DD43D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41FAC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liquid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9F39A6" w14:paraId="5130041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2CB72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3BFC8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1691671A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D0545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</w:tc>
      </w:tr>
      <w:tr w:rsidR="009F39A6" w14:paraId="56F56FB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94F34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052DB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3F779B03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A829AE1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2F7C8CF2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7E645" w14:textId="77777777" w:rsidR="009F39A6" w:rsidRDefault="009F39A6" w:rsidP="009F39A6">
            <w:pPr>
              <w:pStyle w:val="ListParagraph"/>
              <w:numPr>
                <w:ilvl w:val="0"/>
                <w:numId w:val="16"/>
              </w:numPr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i.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Factories Act, 1948</w:t>
            </w:r>
          </w:p>
          <w:p w14:paraId="7389D468" w14:textId="77777777" w:rsidR="009F39A6" w:rsidRDefault="009F39A6" w:rsidP="00750E5F">
            <w:pPr>
              <w:pStyle w:val="ListParagraph"/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ii. Goa Factories Rules, 1985</w:t>
            </w:r>
          </w:p>
          <w:p w14:paraId="09A696D7" w14:textId="77777777" w:rsidR="009F39A6" w:rsidRPr="00973875" w:rsidRDefault="009F39A6" w:rsidP="00750E5F">
            <w:pPr>
              <w:pStyle w:val="ListParagraph"/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Yes.</w:t>
            </w:r>
          </w:p>
        </w:tc>
      </w:tr>
      <w:tr w:rsidR="009F39A6" w14:paraId="70CF709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0033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05EE5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56423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9F39A6" w14:paraId="3D067E8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8E46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F477" w14:textId="77777777" w:rsidR="009F39A6" w:rsidRPr="001B660A" w:rsidRDefault="009F39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C3552" w14:textId="77777777" w:rsidR="009F39A6" w:rsidRPr="001B660A" w:rsidRDefault="009F39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Incident dated-25.06.2013.Gate fallen down during erection.</w:t>
            </w:r>
          </w:p>
        </w:tc>
      </w:tr>
    </w:tbl>
    <w:p w14:paraId="3D31D96A" w14:textId="77777777" w:rsidR="009F39A6" w:rsidRDefault="009F39A6" w:rsidP="009F39A6"/>
    <w:p w14:paraId="3C6E8A74" w14:textId="77777777" w:rsidR="009F39A6" w:rsidRPr="00CE47DA" w:rsidRDefault="009F39A6" w:rsidP="009F39A6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77C260E6" w14:textId="77777777" w:rsidR="009F39A6" w:rsidRDefault="009F39A6" w:rsidP="009F39A6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770C52CF" w14:textId="77777777" w:rsidR="009F39A6" w:rsidRDefault="009F39A6" w:rsidP="009F39A6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2ED1C7C3" w14:textId="77777777" w:rsidR="009F39A6" w:rsidRDefault="009F39A6" w:rsidP="009F39A6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40E9415B" w14:textId="77777777" w:rsidR="009F39A6" w:rsidRDefault="009F39A6" w:rsidP="009F39A6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4F7D1EC4" w14:textId="77777777" w:rsidR="009F39A6" w:rsidRDefault="009F39A6" w:rsidP="009F39A6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0E1235D3" w14:textId="77777777" w:rsidR="009F39A6" w:rsidRDefault="009F39A6" w:rsidP="009F39A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6BA7935A" w14:textId="77777777" w:rsidR="009F39A6" w:rsidRPr="0023173E" w:rsidRDefault="009F39A6" w:rsidP="009F39A6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16CCCA46" w14:textId="77777777" w:rsidR="009F39A6" w:rsidRPr="0023173E" w:rsidRDefault="009F39A6" w:rsidP="009F39A6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4978AC88" w14:textId="77777777" w:rsidR="009F39A6" w:rsidRPr="0023173E" w:rsidRDefault="009F39A6" w:rsidP="009F39A6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357FB3BA" w14:textId="77777777" w:rsidR="009F39A6" w:rsidRPr="0023173E" w:rsidRDefault="009F39A6" w:rsidP="009F39A6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7F1EA3A2" w14:textId="77777777" w:rsidR="009F39A6" w:rsidRPr="0023173E" w:rsidRDefault="009F39A6" w:rsidP="009F39A6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55787F7A" w14:textId="77777777" w:rsidR="009F39A6" w:rsidRDefault="009F39A6" w:rsidP="009F39A6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19BD9515" w14:textId="186C86CE" w:rsidR="00332547" w:rsidRDefault="00332547" w:rsidP="009F39A6"/>
    <w:p w14:paraId="167C5A8A" w14:textId="3BAA2179" w:rsidR="009F39A6" w:rsidRDefault="009F39A6" w:rsidP="009F39A6"/>
    <w:p w14:paraId="08D2E16C" w14:textId="1D1EA422" w:rsidR="009F39A6" w:rsidRDefault="009F39A6" w:rsidP="009F39A6"/>
    <w:p w14:paraId="3B8B7329" w14:textId="6FCDB852" w:rsidR="009F39A6" w:rsidRDefault="009F39A6" w:rsidP="009F39A6"/>
    <w:p w14:paraId="4225061E" w14:textId="77777777" w:rsidR="009F39A6" w:rsidRDefault="009F39A6" w:rsidP="009F39A6"/>
    <w:p w14:paraId="125E8C16" w14:textId="77777777" w:rsidR="000A4D6F" w:rsidRDefault="000A4D6F" w:rsidP="000A4D6F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8157" w14:textId="77777777" w:rsidR="008059CE" w:rsidRDefault="008059CE" w:rsidP="00106ADB">
      <w:r>
        <w:separator/>
      </w:r>
    </w:p>
  </w:endnote>
  <w:endnote w:type="continuationSeparator" w:id="0">
    <w:p w14:paraId="0F8229BB" w14:textId="77777777" w:rsidR="008059CE" w:rsidRDefault="008059CE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E0E05" w14:textId="77777777" w:rsidR="008059CE" w:rsidRDefault="008059CE" w:rsidP="00106ADB">
      <w:r>
        <w:separator/>
      </w:r>
    </w:p>
  </w:footnote>
  <w:footnote w:type="continuationSeparator" w:id="0">
    <w:p w14:paraId="7BCF74CE" w14:textId="77777777" w:rsidR="008059CE" w:rsidRDefault="008059CE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9F6"/>
    <w:multiLevelType w:val="multilevel"/>
    <w:tmpl w:val="18003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C684B"/>
    <w:multiLevelType w:val="hybridMultilevel"/>
    <w:tmpl w:val="C87002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3" w15:restartNumberingAfterBreak="0">
    <w:nsid w:val="14ED751B"/>
    <w:multiLevelType w:val="hybridMultilevel"/>
    <w:tmpl w:val="75B63C28"/>
    <w:lvl w:ilvl="0" w:tplc="2D489346">
      <w:start w:val="1"/>
      <w:numFmt w:val="lowerLetter"/>
      <w:lvlText w:val="%1)"/>
      <w:lvlJc w:val="left"/>
      <w:pPr>
        <w:ind w:left="720" w:hanging="360"/>
      </w:pPr>
      <w:rPr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40AE8"/>
    <w:multiLevelType w:val="hybridMultilevel"/>
    <w:tmpl w:val="1B748A42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4"/>
  </w:num>
  <w:num w:numId="2" w16cid:durableId="626355998">
    <w:abstractNumId w:val="5"/>
  </w:num>
  <w:num w:numId="3" w16cid:durableId="1239515090">
    <w:abstractNumId w:val="12"/>
  </w:num>
  <w:num w:numId="4" w16cid:durableId="1600748562">
    <w:abstractNumId w:val="13"/>
  </w:num>
  <w:num w:numId="5" w16cid:durableId="305748744">
    <w:abstractNumId w:val="10"/>
  </w:num>
  <w:num w:numId="6" w16cid:durableId="288977365">
    <w:abstractNumId w:val="9"/>
  </w:num>
  <w:num w:numId="7" w16cid:durableId="973869650">
    <w:abstractNumId w:val="6"/>
  </w:num>
  <w:num w:numId="8" w16cid:durableId="303659856">
    <w:abstractNumId w:val="7"/>
  </w:num>
  <w:num w:numId="9" w16cid:durableId="82460116">
    <w:abstractNumId w:val="8"/>
  </w:num>
  <w:num w:numId="10" w16cid:durableId="748769916">
    <w:abstractNumId w:val="11"/>
  </w:num>
  <w:num w:numId="11" w16cid:durableId="393041947">
    <w:abstractNumId w:val="2"/>
  </w:num>
  <w:num w:numId="12" w16cid:durableId="403795684">
    <w:abstractNumId w:val="0"/>
  </w:num>
  <w:num w:numId="13" w16cid:durableId="8947047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3292949">
    <w:abstractNumId w:val="1"/>
  </w:num>
  <w:num w:numId="15" w16cid:durableId="203279866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88815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15769741">
    <w:abstractNumId w:val="14"/>
  </w:num>
  <w:num w:numId="18" w16cid:durableId="294409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643CE"/>
    <w:rsid w:val="000A4D6F"/>
    <w:rsid w:val="000B2B4F"/>
    <w:rsid w:val="000B4B9D"/>
    <w:rsid w:val="000D1A4E"/>
    <w:rsid w:val="00103042"/>
    <w:rsid w:val="00106ADB"/>
    <w:rsid w:val="001642AA"/>
    <w:rsid w:val="00193357"/>
    <w:rsid w:val="001B63FF"/>
    <w:rsid w:val="001E776D"/>
    <w:rsid w:val="00287D89"/>
    <w:rsid w:val="002A0E92"/>
    <w:rsid w:val="002C2713"/>
    <w:rsid w:val="002F463B"/>
    <w:rsid w:val="00301851"/>
    <w:rsid w:val="0031757F"/>
    <w:rsid w:val="00327170"/>
    <w:rsid w:val="00332547"/>
    <w:rsid w:val="00352EC2"/>
    <w:rsid w:val="00382E9C"/>
    <w:rsid w:val="003A33B4"/>
    <w:rsid w:val="00405AFE"/>
    <w:rsid w:val="004101AB"/>
    <w:rsid w:val="00424F13"/>
    <w:rsid w:val="00427FD3"/>
    <w:rsid w:val="0047134F"/>
    <w:rsid w:val="00473127"/>
    <w:rsid w:val="00480D7B"/>
    <w:rsid w:val="00484B40"/>
    <w:rsid w:val="00486DEE"/>
    <w:rsid w:val="004D4A22"/>
    <w:rsid w:val="005541FD"/>
    <w:rsid w:val="00583853"/>
    <w:rsid w:val="00596136"/>
    <w:rsid w:val="005B79E0"/>
    <w:rsid w:val="005C3C62"/>
    <w:rsid w:val="005E29CC"/>
    <w:rsid w:val="006069D6"/>
    <w:rsid w:val="006317FC"/>
    <w:rsid w:val="00654EDD"/>
    <w:rsid w:val="0065722C"/>
    <w:rsid w:val="00674ED1"/>
    <w:rsid w:val="00675728"/>
    <w:rsid w:val="00681BA6"/>
    <w:rsid w:val="006E1A91"/>
    <w:rsid w:val="006F1D1D"/>
    <w:rsid w:val="0072365F"/>
    <w:rsid w:val="00726AD1"/>
    <w:rsid w:val="00735CC7"/>
    <w:rsid w:val="007525C2"/>
    <w:rsid w:val="00752B0B"/>
    <w:rsid w:val="007C77F3"/>
    <w:rsid w:val="008059CE"/>
    <w:rsid w:val="00813D5F"/>
    <w:rsid w:val="00816A2E"/>
    <w:rsid w:val="00853C2C"/>
    <w:rsid w:val="008910FF"/>
    <w:rsid w:val="00895B65"/>
    <w:rsid w:val="008A7299"/>
    <w:rsid w:val="008B0293"/>
    <w:rsid w:val="00900DB3"/>
    <w:rsid w:val="00953B18"/>
    <w:rsid w:val="00992D25"/>
    <w:rsid w:val="009B3C87"/>
    <w:rsid w:val="009C217D"/>
    <w:rsid w:val="009E4A33"/>
    <w:rsid w:val="009E7CAC"/>
    <w:rsid w:val="009F39A6"/>
    <w:rsid w:val="00A101F8"/>
    <w:rsid w:val="00A16CBE"/>
    <w:rsid w:val="00A8207E"/>
    <w:rsid w:val="00A86C22"/>
    <w:rsid w:val="00A915D9"/>
    <w:rsid w:val="00AB04CE"/>
    <w:rsid w:val="00AB274E"/>
    <w:rsid w:val="00AE3A55"/>
    <w:rsid w:val="00AE40A0"/>
    <w:rsid w:val="00B2784A"/>
    <w:rsid w:val="00B63D1D"/>
    <w:rsid w:val="00B708FE"/>
    <w:rsid w:val="00BB3590"/>
    <w:rsid w:val="00C439FE"/>
    <w:rsid w:val="00C5110D"/>
    <w:rsid w:val="00C56BF5"/>
    <w:rsid w:val="00C66F33"/>
    <w:rsid w:val="00CB3F1E"/>
    <w:rsid w:val="00CE2717"/>
    <w:rsid w:val="00CF2EAC"/>
    <w:rsid w:val="00CF7DC0"/>
    <w:rsid w:val="00D8758D"/>
    <w:rsid w:val="00D974B3"/>
    <w:rsid w:val="00DB2C36"/>
    <w:rsid w:val="00E07DF0"/>
    <w:rsid w:val="00E27559"/>
    <w:rsid w:val="00E317A7"/>
    <w:rsid w:val="00E6173C"/>
    <w:rsid w:val="00E71F58"/>
    <w:rsid w:val="00EC542F"/>
    <w:rsid w:val="00EF4C07"/>
    <w:rsid w:val="00EF5FB3"/>
    <w:rsid w:val="00F16DC2"/>
    <w:rsid w:val="00F172C9"/>
    <w:rsid w:val="00F81AE7"/>
    <w:rsid w:val="00FA4BA6"/>
    <w:rsid w:val="00FA6432"/>
    <w:rsid w:val="00FB7043"/>
    <w:rsid w:val="00FC4C9D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uiPriority w:val="99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F4480E-E22A-4603-8CA4-4B088C4957F1}"/>
</file>

<file path=customXml/itemProps3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4</cp:revision>
  <cp:lastPrinted>2018-01-30T05:28:00Z</cp:lastPrinted>
  <dcterms:created xsi:type="dcterms:W3CDTF">2023-04-04T08:41:00Z</dcterms:created>
  <dcterms:modified xsi:type="dcterms:W3CDTF">2023-04-04T10:37:00Z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1036000</vt:r8>
  </property>
  <property fmtid="{D5CDD505-2E9C-101B-9397-08002B2CF9AE}" pid="11" name="_ExtendedDescription">
    <vt:lpwstr/>
  </property>
</Properties>
</file>