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6CF892E2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A964C1">
        <w:rPr>
          <w:lang w:val="en-GB"/>
        </w:rPr>
        <w:t>24</w:t>
      </w:r>
      <w:r>
        <w:rPr>
          <w:lang w:val="en-GB"/>
        </w:rPr>
        <w:t>/0</w:t>
      </w:r>
      <w:r w:rsidR="00FD4661">
        <w:rPr>
          <w:lang w:val="en-GB"/>
        </w:rPr>
        <w:t>7</w:t>
      </w:r>
      <w:r>
        <w:rPr>
          <w:lang w:val="en-GB"/>
        </w:rPr>
        <w:t>/2025</w:t>
      </w:r>
    </w:p>
    <w:p w14:paraId="340BFB78" w14:textId="7BFB22FE" w:rsidR="0060708F" w:rsidRDefault="009D0B7B">
      <w:pPr>
        <w:rPr>
          <w:lang w:val="en-GB"/>
        </w:rPr>
      </w:pPr>
      <w:r>
        <w:rPr>
          <w:lang w:val="en-GB"/>
        </w:rPr>
        <w:t>Attendees: Alia, Georgio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7A4FF222" w14:textId="3B48B4E3" w:rsidR="00990226" w:rsidRPr="004D6AAD" w:rsidRDefault="00990226" w:rsidP="004D6AAD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I </w:t>
      </w:r>
      <w:proofErr w:type="gramStart"/>
      <w:r>
        <w:rPr>
          <w:lang w:val="en-GB"/>
        </w:rPr>
        <w:t>am able to</w:t>
      </w:r>
      <w:proofErr w:type="gramEnd"/>
      <w:r>
        <w:rPr>
          <w:lang w:val="en-GB"/>
        </w:rPr>
        <w:t xml:space="preserve"> connect nodes and edges from the data that is given to me into neo4j, I am using the neo4j cloud </w:t>
      </w:r>
      <w:proofErr w:type="gramStart"/>
      <w:r>
        <w:rPr>
          <w:lang w:val="en-GB"/>
        </w:rPr>
        <w:t>database</w:t>
      </w:r>
      <w:proofErr w:type="gramEnd"/>
      <w:r>
        <w:rPr>
          <w:lang w:val="en-GB"/>
        </w:rPr>
        <w:t xml:space="preserve"> so I </w:t>
      </w:r>
      <w:proofErr w:type="gramStart"/>
      <w:r>
        <w:rPr>
          <w:lang w:val="en-GB"/>
        </w:rPr>
        <w:t>am able to</w:t>
      </w:r>
      <w:proofErr w:type="gramEnd"/>
      <w:r>
        <w:rPr>
          <w:lang w:val="en-GB"/>
        </w:rPr>
        <w:t xml:space="preserve"> connect to it online.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284D0554" w14:textId="22BF29D0" w:rsidR="00F33375" w:rsidRDefault="00F33375" w:rsidP="00F3337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Should I contact </w:t>
      </w:r>
      <w:proofErr w:type="spellStart"/>
      <w:r w:rsidR="00E95516" w:rsidRPr="00E95516">
        <w:rPr>
          <w:lang w:val="en-GB"/>
        </w:rPr>
        <w:t>Shancang</w:t>
      </w:r>
      <w:proofErr w:type="spellEnd"/>
      <w:r w:rsidR="00E95516" w:rsidRPr="00E95516">
        <w:rPr>
          <w:lang w:val="en-GB"/>
        </w:rPr>
        <w:t xml:space="preserve"> Li</w:t>
      </w:r>
      <w:r w:rsidR="00E95516">
        <w:rPr>
          <w:lang w:val="en-GB"/>
        </w:rPr>
        <w:t xml:space="preserve"> (MSc Project Coordinator) about the new title </w:t>
      </w:r>
      <w:r w:rsidR="006C5FC0">
        <w:rPr>
          <w:lang w:val="en-GB"/>
        </w:rPr>
        <w:t>for pats</w:t>
      </w:r>
      <w:r w:rsidR="00076BD4">
        <w:rPr>
          <w:lang w:val="en-GB"/>
        </w:rPr>
        <w:t xml:space="preserve"> website</w:t>
      </w:r>
      <w:r w:rsidR="006C5FC0">
        <w:rPr>
          <w:lang w:val="en-GB"/>
        </w:rPr>
        <w:t>?</w:t>
      </w:r>
      <w:r w:rsidR="00242945">
        <w:rPr>
          <w:lang w:val="en-GB"/>
        </w:rPr>
        <w:t xml:space="preserve"> No need for now, this can be done at the end.</w:t>
      </w:r>
    </w:p>
    <w:p w14:paraId="206EFBB7" w14:textId="097E99D5" w:rsidR="004656C9" w:rsidRPr="00F33375" w:rsidRDefault="004656C9" w:rsidP="00F3337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Any info on </w:t>
      </w:r>
      <w:proofErr w:type="spellStart"/>
      <w:r>
        <w:rPr>
          <w:lang w:val="en-GB"/>
        </w:rPr>
        <w:t>reactjs</w:t>
      </w:r>
      <w:proofErr w:type="spellEnd"/>
      <w:r>
        <w:rPr>
          <w:lang w:val="en-GB"/>
        </w:rPr>
        <w:t xml:space="preserve"> hosting?</w:t>
      </w:r>
      <w:r w:rsidR="00242945">
        <w:rPr>
          <w:lang w:val="en-GB"/>
        </w:rPr>
        <w:t xml:space="preserve"> IT department got the message from Alia, awaiting their response.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27DDF47F" w14:textId="45CE55FD" w:rsidR="003B6F1F" w:rsidRDefault="00723371" w:rsidP="003B6F1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How am I going to model the data and how to build the interface to view the data?</w:t>
      </w:r>
    </w:p>
    <w:p w14:paraId="15E94691" w14:textId="3E9EFA20" w:rsidR="00723371" w:rsidRPr="003B6F1F" w:rsidRDefault="005E7E82" w:rsidP="003B6F1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Three types of relationships, </w:t>
      </w:r>
      <w:proofErr w:type="gramStart"/>
      <w:r>
        <w:rPr>
          <w:lang w:val="en-GB"/>
        </w:rPr>
        <w:t>topological  (</w:t>
      </w:r>
      <w:proofErr w:type="gramEnd"/>
      <w:r>
        <w:rPr>
          <w:lang w:val="en-GB"/>
        </w:rPr>
        <w:t xml:space="preserve">a place contains a place, intersects </w:t>
      </w:r>
      <w:r w:rsidR="00FF2676">
        <w:rPr>
          <w:lang w:val="en-GB"/>
        </w:rPr>
        <w:t>between others), directional (</w:t>
      </w:r>
      <w:proofErr w:type="gramStart"/>
      <w:r w:rsidR="00FF2676">
        <w:rPr>
          <w:lang w:val="en-GB"/>
        </w:rPr>
        <w:t>north east</w:t>
      </w:r>
      <w:proofErr w:type="gramEnd"/>
      <w:r w:rsidR="00FF2676">
        <w:rPr>
          <w:lang w:val="en-GB"/>
        </w:rPr>
        <w:t xml:space="preserve"> etc), proximity (distance). </w:t>
      </w:r>
    </w:p>
    <w:p w14:paraId="58A912B8" w14:textId="366862FC" w:rsidR="005C5C4C" w:rsidRDefault="000E6C33" w:rsidP="00817ACD">
      <w:pPr>
        <w:rPr>
          <w:lang w:val="en-GB"/>
        </w:rPr>
      </w:pPr>
      <w:r w:rsidRPr="0060708F">
        <w:rPr>
          <w:lang w:val="en-GB"/>
        </w:rPr>
        <w:t>For next week:</w:t>
      </w:r>
    </w:p>
    <w:p w14:paraId="5CF7AD21" w14:textId="6C6709D2" w:rsidR="003B6F1F" w:rsidRDefault="002C76BA" w:rsidP="003B6F1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To check </w:t>
      </w:r>
      <w:r w:rsidR="00A357F6">
        <w:rPr>
          <w:lang w:val="en-GB"/>
        </w:rPr>
        <w:t xml:space="preserve">if neo4j database instance cloud stays </w:t>
      </w:r>
      <w:proofErr w:type="gramStart"/>
      <w:r w:rsidR="00A357F6">
        <w:rPr>
          <w:lang w:val="en-GB"/>
        </w:rPr>
        <w:t>running at all times</w:t>
      </w:r>
      <w:proofErr w:type="gramEnd"/>
      <w:r w:rsidR="00A357F6">
        <w:rPr>
          <w:lang w:val="en-GB"/>
        </w:rPr>
        <w:t>.</w:t>
      </w:r>
    </w:p>
    <w:p w14:paraId="70965DBB" w14:textId="5F5672A8" w:rsidR="002115B5" w:rsidRDefault="002830C2" w:rsidP="002115B5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Add a chapter to modelling the </w:t>
      </w:r>
      <w:r w:rsidR="002115B5">
        <w:rPr>
          <w:lang w:val="en-GB"/>
        </w:rPr>
        <w:t>data (Check modelling data in neo4j)</w:t>
      </w:r>
      <w:r w:rsidR="007F2E3B">
        <w:rPr>
          <w:lang w:val="en-GB"/>
        </w:rPr>
        <w:t xml:space="preserve"> and requirements</w:t>
      </w:r>
      <w:r w:rsidR="0038784E">
        <w:rPr>
          <w:lang w:val="en-GB"/>
        </w:rPr>
        <w:t xml:space="preserve"> and loading the data and develop the database and </w:t>
      </w:r>
      <w:r w:rsidR="00FA40CB">
        <w:rPr>
          <w:lang w:val="en-GB"/>
        </w:rPr>
        <w:t>displaying the data</w:t>
      </w:r>
    </w:p>
    <w:p w14:paraId="66FBE6A5" w14:textId="5AC79935" w:rsidR="006201B1" w:rsidRDefault="007F2E3B" w:rsidP="00090667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Requirements: </w:t>
      </w:r>
      <w:r w:rsidR="006201B1">
        <w:rPr>
          <w:lang w:val="en-GB"/>
        </w:rPr>
        <w:t xml:space="preserve">Show the requirements of what needs to be implemented to meet the requirements, for example need to find the city that has </w:t>
      </w:r>
      <w:r w:rsidR="008F0ADD">
        <w:rPr>
          <w:lang w:val="en-GB"/>
        </w:rPr>
        <w:t>the closest cities to it.</w:t>
      </w:r>
    </w:p>
    <w:p w14:paraId="3591A475" w14:textId="4BFC388B" w:rsidR="002115B5" w:rsidRDefault="007F2E3B" w:rsidP="00090667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Modelling data: </w:t>
      </w:r>
      <w:r w:rsidR="00F17A36">
        <w:rPr>
          <w:lang w:val="en-GB"/>
        </w:rPr>
        <w:t>How different options in data models impacts the speed</w:t>
      </w:r>
      <w:r w:rsidR="00090667">
        <w:rPr>
          <w:lang w:val="en-GB"/>
        </w:rPr>
        <w:t xml:space="preserve"> of queries.</w:t>
      </w:r>
    </w:p>
    <w:p w14:paraId="1EE7DB4A" w14:textId="47682E5D" w:rsidR="00090667" w:rsidRDefault="00090667" w:rsidP="00090667">
      <w:pPr>
        <w:pStyle w:val="ListParagraph"/>
        <w:numPr>
          <w:ilvl w:val="2"/>
          <w:numId w:val="4"/>
        </w:numPr>
        <w:rPr>
          <w:lang w:val="en-GB"/>
        </w:rPr>
      </w:pPr>
      <w:r>
        <w:rPr>
          <w:lang w:val="en-GB"/>
        </w:rPr>
        <w:t>Neo4j can return how long it took to query.</w:t>
      </w:r>
    </w:p>
    <w:p w14:paraId="38AC037D" w14:textId="02C64031" w:rsidR="00090667" w:rsidRDefault="0038784E" w:rsidP="0038784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Loading the data: Read csv files and load them to neo4j into a database</w:t>
      </w:r>
      <w:r w:rsidR="00CF614F">
        <w:rPr>
          <w:lang w:val="en-GB"/>
        </w:rPr>
        <w:t>.</w:t>
      </w:r>
    </w:p>
    <w:p w14:paraId="42E36E19" w14:textId="415F5ED7" w:rsidR="0038784E" w:rsidRDefault="0038784E" w:rsidP="0038784E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Develop the database</w:t>
      </w:r>
      <w:r w:rsidR="00CF614F">
        <w:rPr>
          <w:lang w:val="en-GB"/>
        </w:rPr>
        <w:t>.</w:t>
      </w:r>
    </w:p>
    <w:p w14:paraId="503E5BAB" w14:textId="0DEAAA0F" w:rsidR="00AA2F5F" w:rsidRPr="009431A3" w:rsidRDefault="00FA40CB" w:rsidP="009431A3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 xml:space="preserve">Display the data in </w:t>
      </w:r>
      <w:proofErr w:type="spellStart"/>
      <w:r>
        <w:rPr>
          <w:lang w:val="en-GB"/>
        </w:rPr>
        <w:t>reactjs</w:t>
      </w:r>
      <w:proofErr w:type="spellEnd"/>
      <w:r w:rsidR="00F21D73">
        <w:rPr>
          <w:lang w:val="en-GB"/>
        </w:rPr>
        <w:t>, design the interface.</w:t>
      </w:r>
    </w:p>
    <w:sectPr w:rsidR="00AA2F5F" w:rsidRPr="0094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DB38DB"/>
    <w:multiLevelType w:val="hybridMultilevel"/>
    <w:tmpl w:val="24F424BA"/>
    <w:lvl w:ilvl="0" w:tplc="A2D68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D2437"/>
    <w:multiLevelType w:val="hybridMultilevel"/>
    <w:tmpl w:val="4CBADE96"/>
    <w:lvl w:ilvl="0" w:tplc="C068FE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2"/>
  </w:num>
  <w:num w:numId="2" w16cid:durableId="660275985">
    <w:abstractNumId w:val="0"/>
  </w:num>
  <w:num w:numId="3" w16cid:durableId="112671009">
    <w:abstractNumId w:val="1"/>
  </w:num>
  <w:num w:numId="4" w16cid:durableId="313069133">
    <w:abstractNumId w:val="4"/>
  </w:num>
  <w:num w:numId="5" w16cid:durableId="419522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419D7"/>
    <w:rsid w:val="0006723F"/>
    <w:rsid w:val="00076BD4"/>
    <w:rsid w:val="00080393"/>
    <w:rsid w:val="00090667"/>
    <w:rsid w:val="000E6C33"/>
    <w:rsid w:val="00106C42"/>
    <w:rsid w:val="001468EC"/>
    <w:rsid w:val="00154DA9"/>
    <w:rsid w:val="0015775E"/>
    <w:rsid w:val="001B56CD"/>
    <w:rsid w:val="001E3CD5"/>
    <w:rsid w:val="002115B5"/>
    <w:rsid w:val="00242945"/>
    <w:rsid w:val="002830C2"/>
    <w:rsid w:val="002C76BA"/>
    <w:rsid w:val="002F0A9A"/>
    <w:rsid w:val="00307A7B"/>
    <w:rsid w:val="00320A3C"/>
    <w:rsid w:val="0038784E"/>
    <w:rsid w:val="003B4440"/>
    <w:rsid w:val="003B6F1F"/>
    <w:rsid w:val="003D7416"/>
    <w:rsid w:val="004070E2"/>
    <w:rsid w:val="00430120"/>
    <w:rsid w:val="004571B4"/>
    <w:rsid w:val="0046471E"/>
    <w:rsid w:val="004656C9"/>
    <w:rsid w:val="00476386"/>
    <w:rsid w:val="004D6AAD"/>
    <w:rsid w:val="0054720B"/>
    <w:rsid w:val="00554088"/>
    <w:rsid w:val="005739E2"/>
    <w:rsid w:val="005750CF"/>
    <w:rsid w:val="005C5C4C"/>
    <w:rsid w:val="005E7E82"/>
    <w:rsid w:val="00604F27"/>
    <w:rsid w:val="0060708F"/>
    <w:rsid w:val="006201B1"/>
    <w:rsid w:val="00647D7E"/>
    <w:rsid w:val="006C5FC0"/>
    <w:rsid w:val="006D5477"/>
    <w:rsid w:val="006D65A9"/>
    <w:rsid w:val="00723371"/>
    <w:rsid w:val="00773634"/>
    <w:rsid w:val="007F2E3B"/>
    <w:rsid w:val="0081190B"/>
    <w:rsid w:val="00813486"/>
    <w:rsid w:val="008154C6"/>
    <w:rsid w:val="00817ACD"/>
    <w:rsid w:val="00862F3A"/>
    <w:rsid w:val="00863338"/>
    <w:rsid w:val="00883D98"/>
    <w:rsid w:val="008851DB"/>
    <w:rsid w:val="008857B9"/>
    <w:rsid w:val="008C68D8"/>
    <w:rsid w:val="008C7F95"/>
    <w:rsid w:val="008E6143"/>
    <w:rsid w:val="008E62BA"/>
    <w:rsid w:val="008F0ADD"/>
    <w:rsid w:val="008F37BB"/>
    <w:rsid w:val="00906BE1"/>
    <w:rsid w:val="009431A3"/>
    <w:rsid w:val="00973AAA"/>
    <w:rsid w:val="00990226"/>
    <w:rsid w:val="009B3486"/>
    <w:rsid w:val="009D0B7B"/>
    <w:rsid w:val="00A22332"/>
    <w:rsid w:val="00A357F6"/>
    <w:rsid w:val="00A504C2"/>
    <w:rsid w:val="00A964C1"/>
    <w:rsid w:val="00AA2F5F"/>
    <w:rsid w:val="00AB1E90"/>
    <w:rsid w:val="00AF187E"/>
    <w:rsid w:val="00B36E8F"/>
    <w:rsid w:val="00B63C95"/>
    <w:rsid w:val="00BD716D"/>
    <w:rsid w:val="00BF0828"/>
    <w:rsid w:val="00C63125"/>
    <w:rsid w:val="00C672BF"/>
    <w:rsid w:val="00C67B8D"/>
    <w:rsid w:val="00C97CA6"/>
    <w:rsid w:val="00CF614F"/>
    <w:rsid w:val="00D0244E"/>
    <w:rsid w:val="00D31A42"/>
    <w:rsid w:val="00D86A8E"/>
    <w:rsid w:val="00DD06D5"/>
    <w:rsid w:val="00E5200D"/>
    <w:rsid w:val="00E95516"/>
    <w:rsid w:val="00F17A36"/>
    <w:rsid w:val="00F21D73"/>
    <w:rsid w:val="00F33375"/>
    <w:rsid w:val="00F40954"/>
    <w:rsid w:val="00F948CB"/>
    <w:rsid w:val="00FA40CB"/>
    <w:rsid w:val="00FD4661"/>
    <w:rsid w:val="00FE40E3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91</cp:revision>
  <dcterms:created xsi:type="dcterms:W3CDTF">2025-06-23T11:30:00Z</dcterms:created>
  <dcterms:modified xsi:type="dcterms:W3CDTF">2025-07-24T11:08:00Z</dcterms:modified>
</cp:coreProperties>
</file>