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8724" w14:textId="373F3099" w:rsidR="00A47401" w:rsidRDefault="00A47401" w:rsidP="00A47401">
      <w:pPr>
        <w:jc w:val="center"/>
        <w:rPr>
          <w:rFonts w:cs="Times New Roman"/>
          <w:b/>
        </w:rPr>
      </w:pPr>
      <w:r>
        <w:rPr>
          <w:rFonts w:cs="Times New Roman"/>
          <w:b/>
        </w:rPr>
        <w:t xml:space="preserve">INTRODUCTION TO </w:t>
      </w:r>
      <w:r w:rsidR="00201C7B">
        <w:rPr>
          <w:rFonts w:cs="Times New Roman"/>
          <w:b/>
        </w:rPr>
        <w:t>MATRICES</w:t>
      </w:r>
    </w:p>
    <w:p w14:paraId="24BD3025" w14:textId="2F8589F5" w:rsidR="00A47401" w:rsidRDefault="00A47401" w:rsidP="00A47401">
      <w:pPr>
        <w:jc w:val="center"/>
        <w:rPr>
          <w:rFonts w:cs="Times New Roman"/>
          <w:b/>
        </w:rPr>
      </w:pPr>
      <w:r>
        <w:rPr>
          <w:rFonts w:cs="Times New Roman"/>
          <w:b/>
        </w:rPr>
        <w:t>LAB # 0</w:t>
      </w:r>
      <w:r w:rsidR="00201C7B">
        <w:rPr>
          <w:rFonts w:cs="Times New Roman"/>
          <w:b/>
        </w:rPr>
        <w:t>2</w:t>
      </w:r>
    </w:p>
    <w:p w14:paraId="08ECBA89" w14:textId="312D3C96" w:rsidR="00A47401" w:rsidRDefault="00A47401" w:rsidP="00A47401">
      <w:pPr>
        <w:jc w:val="center"/>
        <w:rPr>
          <w:rFonts w:cs="Times New Roman"/>
          <w:b/>
        </w:rPr>
      </w:pPr>
      <w:r>
        <w:rPr>
          <w:noProof/>
        </w:rPr>
        <w:drawing>
          <wp:anchor distT="0" distB="0" distL="114300" distR="114300" simplePos="0" relativeHeight="251659264" behindDoc="0" locked="0" layoutInCell="1" allowOverlap="1" wp14:anchorId="75994672" wp14:editId="50E30B16">
            <wp:simplePos x="0" y="0"/>
            <wp:positionH relativeFrom="margin">
              <wp:align>center</wp:align>
            </wp:positionH>
            <wp:positionV relativeFrom="page">
              <wp:posOffset>1771650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CBCCAFE" w14:textId="77777777" w:rsidR="00A47401" w:rsidRDefault="00A47401" w:rsidP="00A47401">
      <w:pPr>
        <w:jc w:val="center"/>
        <w:rPr>
          <w:rFonts w:cs="Times New Roman"/>
        </w:rPr>
      </w:pPr>
    </w:p>
    <w:p w14:paraId="71C47F70" w14:textId="77777777" w:rsidR="00A47401" w:rsidRDefault="00A47401" w:rsidP="00A47401">
      <w:pPr>
        <w:jc w:val="center"/>
        <w:rPr>
          <w:rFonts w:cs="Times New Roman"/>
        </w:rPr>
      </w:pPr>
    </w:p>
    <w:p w14:paraId="1A59CD9F" w14:textId="77777777" w:rsidR="00A47401" w:rsidRDefault="00A47401" w:rsidP="00A47401">
      <w:pPr>
        <w:jc w:val="center"/>
        <w:rPr>
          <w:rFonts w:cs="Times New Roman"/>
        </w:rPr>
      </w:pPr>
    </w:p>
    <w:p w14:paraId="02320FD4" w14:textId="77777777" w:rsidR="00A47401" w:rsidRDefault="00A47401" w:rsidP="00A47401">
      <w:pPr>
        <w:jc w:val="center"/>
        <w:rPr>
          <w:rFonts w:cs="Times New Roman"/>
          <w:sz w:val="8"/>
        </w:rPr>
      </w:pPr>
    </w:p>
    <w:p w14:paraId="5595DAEE" w14:textId="77777777" w:rsidR="00A47401" w:rsidRDefault="00A47401" w:rsidP="00A47401">
      <w:pPr>
        <w:jc w:val="center"/>
        <w:rPr>
          <w:rFonts w:cs="Times New Roman"/>
          <w:sz w:val="18"/>
        </w:rPr>
      </w:pPr>
    </w:p>
    <w:p w14:paraId="70FCCF07" w14:textId="77777777" w:rsidR="00A47401" w:rsidRDefault="00A47401" w:rsidP="00A47401">
      <w:pPr>
        <w:jc w:val="center"/>
        <w:rPr>
          <w:rFonts w:cs="Times New Roman"/>
          <w:b/>
        </w:rPr>
      </w:pPr>
    </w:p>
    <w:p w14:paraId="2D9F25F9" w14:textId="7D80F784" w:rsidR="00A47401" w:rsidRDefault="00A47401" w:rsidP="00A47401">
      <w:pPr>
        <w:jc w:val="center"/>
        <w:rPr>
          <w:rFonts w:cs="Times New Roman"/>
          <w:b/>
        </w:rPr>
      </w:pPr>
      <w:r>
        <w:rPr>
          <w:rFonts w:cs="Times New Roman"/>
          <w:b/>
        </w:rPr>
        <w:t>Spring 202</w:t>
      </w:r>
      <w:r w:rsidR="002C30A4">
        <w:rPr>
          <w:rFonts w:cs="Times New Roman"/>
          <w:b/>
        </w:rPr>
        <w:t>3</w:t>
      </w:r>
    </w:p>
    <w:p w14:paraId="4D80809F" w14:textId="77777777" w:rsidR="00A47401" w:rsidRDefault="00A47401" w:rsidP="00A47401">
      <w:pPr>
        <w:jc w:val="center"/>
        <w:rPr>
          <w:rFonts w:cs="Times New Roman"/>
          <w:b/>
        </w:rPr>
      </w:pPr>
      <w:r>
        <w:rPr>
          <w:rFonts w:cs="Times New Roman"/>
          <w:b/>
        </w:rPr>
        <w:t>CSE301L Signals &amp; Systems Lab</w:t>
      </w:r>
    </w:p>
    <w:p w14:paraId="55D33252" w14:textId="77777777" w:rsidR="00A47401" w:rsidRDefault="00A47401" w:rsidP="00A47401">
      <w:pPr>
        <w:jc w:val="center"/>
        <w:rPr>
          <w:rFonts w:cs="Times New Roman"/>
          <w:b/>
          <w:sz w:val="16"/>
        </w:rPr>
      </w:pPr>
    </w:p>
    <w:p w14:paraId="223E5679" w14:textId="45571EA0" w:rsidR="00A47401" w:rsidRDefault="00A47401" w:rsidP="00A47401">
      <w:pPr>
        <w:jc w:val="center"/>
        <w:rPr>
          <w:rFonts w:cs="Times New Roman"/>
        </w:rPr>
      </w:pPr>
      <w:r>
        <w:rPr>
          <w:rFonts w:cs="Times New Roman"/>
        </w:rPr>
        <w:t xml:space="preserve">Submitted by: </w:t>
      </w:r>
      <w:r w:rsidR="00851AEE">
        <w:rPr>
          <w:rFonts w:cs="Times New Roman"/>
          <w:b/>
        </w:rPr>
        <w:t>Ali</w:t>
      </w:r>
      <w:r>
        <w:rPr>
          <w:rFonts w:cs="Times New Roman"/>
          <w:b/>
        </w:rPr>
        <w:t xml:space="preserve"> A</w:t>
      </w:r>
      <w:r w:rsidR="00851AEE">
        <w:rPr>
          <w:rFonts w:cs="Times New Roman"/>
          <w:b/>
        </w:rPr>
        <w:t>sghar</w:t>
      </w:r>
    </w:p>
    <w:p w14:paraId="4C881BE6" w14:textId="733AE3D2" w:rsidR="00A47401" w:rsidRDefault="00A47401" w:rsidP="00A47401">
      <w:pPr>
        <w:jc w:val="center"/>
        <w:rPr>
          <w:rFonts w:cs="Times New Roman"/>
          <w:b/>
        </w:rPr>
      </w:pPr>
      <w:r>
        <w:rPr>
          <w:rFonts w:cs="Times New Roman"/>
        </w:rPr>
        <w:t xml:space="preserve">Registration No. : </w:t>
      </w:r>
      <w:r>
        <w:rPr>
          <w:rFonts w:cs="Times New Roman"/>
          <w:b/>
        </w:rPr>
        <w:t>2</w:t>
      </w:r>
      <w:r w:rsidR="00851AEE">
        <w:rPr>
          <w:rFonts w:cs="Times New Roman"/>
          <w:b/>
        </w:rPr>
        <w:t>1</w:t>
      </w:r>
      <w:r>
        <w:rPr>
          <w:rFonts w:cs="Times New Roman"/>
          <w:b/>
        </w:rPr>
        <w:t>PWCSE</w:t>
      </w:r>
      <w:r w:rsidR="00A17046">
        <w:rPr>
          <w:rFonts w:cs="Times New Roman"/>
          <w:b/>
        </w:rPr>
        <w:t>2059</w:t>
      </w:r>
    </w:p>
    <w:p w14:paraId="1CA32C62" w14:textId="7814812A" w:rsidR="00A47401" w:rsidRDefault="00A47401" w:rsidP="00A47401">
      <w:pPr>
        <w:jc w:val="center"/>
        <w:rPr>
          <w:rFonts w:cs="Times New Roman"/>
          <w:b/>
        </w:rPr>
      </w:pPr>
      <w:r>
        <w:rPr>
          <w:rFonts w:cs="Times New Roman"/>
        </w:rPr>
        <w:t xml:space="preserve">Class Section: </w:t>
      </w:r>
      <w:r w:rsidR="00A17046">
        <w:rPr>
          <w:rFonts w:cs="Times New Roman"/>
          <w:b/>
        </w:rPr>
        <w:t>C</w:t>
      </w:r>
    </w:p>
    <w:p w14:paraId="3AEA7FAC" w14:textId="77777777" w:rsidR="00A47401" w:rsidRDefault="00A47401" w:rsidP="00A47401">
      <w:pPr>
        <w:jc w:val="center"/>
        <w:rPr>
          <w:rFonts w:cs="Times New Roman"/>
        </w:rPr>
      </w:pPr>
    </w:p>
    <w:p w14:paraId="5130BBAE" w14:textId="77777777" w:rsidR="00A47401" w:rsidRDefault="00A47401" w:rsidP="00A47401">
      <w:pPr>
        <w:jc w:val="center"/>
        <w:rPr>
          <w:rFonts w:cs="Times New Roman"/>
        </w:rPr>
      </w:pPr>
      <w:r>
        <w:rPr>
          <w:rFonts w:cs="Times New Roman"/>
        </w:rPr>
        <w:t xml:space="preserve"> “On my honor, as student of University of Engineering and Technology, I have neither given nor received unauthorized assistance on this academic work.”</w:t>
      </w:r>
    </w:p>
    <w:p w14:paraId="559CE604" w14:textId="77777777" w:rsidR="00A47401" w:rsidRDefault="00A47401" w:rsidP="00A47401">
      <w:pPr>
        <w:jc w:val="center"/>
        <w:rPr>
          <w:rFonts w:cs="Times New Roman"/>
        </w:rPr>
      </w:pPr>
    </w:p>
    <w:p w14:paraId="15BAEF8B" w14:textId="3542E4A1" w:rsidR="00A47401" w:rsidRDefault="00A47401" w:rsidP="00A47401">
      <w:pPr>
        <w:rPr>
          <w:rFonts w:cs="Times New Roman"/>
        </w:rPr>
      </w:pPr>
    </w:p>
    <w:p w14:paraId="6249B958" w14:textId="77777777" w:rsidR="00A17046" w:rsidRDefault="00A17046" w:rsidP="00A47401">
      <w:pPr>
        <w:rPr>
          <w:rFonts w:cs="Times New Roman"/>
        </w:rPr>
      </w:pPr>
    </w:p>
    <w:p w14:paraId="3F845AF9" w14:textId="77777777" w:rsidR="00A47401" w:rsidRDefault="00A47401" w:rsidP="00A47401">
      <w:pPr>
        <w:jc w:val="center"/>
        <w:rPr>
          <w:rFonts w:cs="Times New Roman"/>
        </w:rPr>
      </w:pPr>
      <w:r>
        <w:rPr>
          <w:rFonts w:cs="Times New Roman"/>
        </w:rPr>
        <w:t xml:space="preserve">Submitted to: </w:t>
      </w:r>
    </w:p>
    <w:p w14:paraId="53A2D421" w14:textId="4FEC44B0" w:rsidR="00A47401" w:rsidRDefault="00A47401" w:rsidP="00A47401">
      <w:pPr>
        <w:jc w:val="center"/>
        <w:rPr>
          <w:rFonts w:cs="Times New Roman"/>
          <w:b/>
        </w:rPr>
      </w:pPr>
      <w:r>
        <w:rPr>
          <w:rFonts w:cs="Times New Roman"/>
          <w:b/>
        </w:rPr>
        <w:t xml:space="preserve">Engr. </w:t>
      </w:r>
      <w:r w:rsidR="002C30A4">
        <w:rPr>
          <w:rFonts w:cs="Times New Roman"/>
          <w:b/>
        </w:rPr>
        <w:t>Sumayyea Salahuddin</w:t>
      </w:r>
    </w:p>
    <w:p w14:paraId="28B0CF61" w14:textId="6476FE87" w:rsidR="00A47401" w:rsidRDefault="00A47401" w:rsidP="00A47401">
      <w:pPr>
        <w:jc w:val="center"/>
        <w:rPr>
          <w:rFonts w:cs="Times New Roman"/>
        </w:rPr>
      </w:pPr>
      <w:r>
        <w:rPr>
          <w:rFonts w:cs="Times New Roman"/>
        </w:rPr>
        <w:t xml:space="preserve"> </w:t>
      </w:r>
      <w:r w:rsidR="002C30A4">
        <w:rPr>
          <w:rFonts w:cs="Times New Roman"/>
        </w:rPr>
        <w:t>March</w:t>
      </w:r>
      <w:r>
        <w:rPr>
          <w:rFonts w:cs="Times New Roman"/>
        </w:rPr>
        <w:t xml:space="preserve"> </w:t>
      </w:r>
      <w:r w:rsidR="002C30A4">
        <w:rPr>
          <w:rFonts w:cs="Times New Roman"/>
        </w:rPr>
        <w:t>1</w:t>
      </w:r>
      <w:r w:rsidR="00143353">
        <w:rPr>
          <w:rFonts w:cs="Times New Roman"/>
        </w:rPr>
        <w:t>6</w:t>
      </w:r>
      <w:r>
        <w:rPr>
          <w:rFonts w:cs="Times New Roman"/>
        </w:rPr>
        <w:t>, 202</w:t>
      </w:r>
      <w:r w:rsidR="002C30A4">
        <w:rPr>
          <w:rFonts w:cs="Times New Roman"/>
        </w:rPr>
        <w:t>3</w:t>
      </w:r>
    </w:p>
    <w:p w14:paraId="22108A77" w14:textId="77777777" w:rsidR="00A47401" w:rsidRDefault="00A47401" w:rsidP="00A47401">
      <w:pPr>
        <w:jc w:val="center"/>
        <w:rPr>
          <w:rFonts w:cs="Times New Roman"/>
          <w:sz w:val="22"/>
        </w:rPr>
      </w:pPr>
    </w:p>
    <w:p w14:paraId="6F9CC2FB" w14:textId="77777777" w:rsidR="00A47401" w:rsidRDefault="00A47401" w:rsidP="00A47401">
      <w:pPr>
        <w:jc w:val="center"/>
        <w:rPr>
          <w:rFonts w:cs="Times New Roman"/>
          <w:b/>
          <w:sz w:val="28"/>
        </w:rPr>
      </w:pPr>
      <w:r>
        <w:rPr>
          <w:rFonts w:cs="Times New Roman"/>
          <w:b/>
          <w:sz w:val="28"/>
        </w:rPr>
        <w:t>Department of Computer Systems Engineering</w:t>
      </w:r>
    </w:p>
    <w:p w14:paraId="6BF10986" w14:textId="77777777" w:rsidR="00A47401" w:rsidRDefault="00A47401" w:rsidP="00A47401">
      <w:pPr>
        <w:jc w:val="center"/>
        <w:rPr>
          <w:rFonts w:cs="Times New Roman"/>
          <w:b/>
          <w:sz w:val="28"/>
        </w:rPr>
      </w:pPr>
      <w:r>
        <w:rPr>
          <w:rFonts w:cs="Times New Roman"/>
          <w:b/>
          <w:sz w:val="28"/>
        </w:rPr>
        <w:t>University of Engineering and Technology, Peshawar</w:t>
      </w:r>
    </w:p>
    <w:p w14:paraId="19073AB7" w14:textId="77777777" w:rsidR="00A47401" w:rsidRDefault="00A47401" w:rsidP="00A47401"/>
    <w:p w14:paraId="45643AA6" w14:textId="77777777" w:rsidR="00A47401" w:rsidRDefault="00A47401" w:rsidP="00A47401"/>
    <w:p w14:paraId="312AC6AD" w14:textId="77777777" w:rsidR="00A47401" w:rsidRDefault="00A47401" w:rsidP="00A47401">
      <w:pPr>
        <w:pStyle w:val="Heading2"/>
        <w:jc w:val="both"/>
      </w:pPr>
      <w:r>
        <w:lastRenderedPageBreak/>
        <w:t xml:space="preserve">Lab Objective(s): </w:t>
      </w:r>
    </w:p>
    <w:p w14:paraId="5114A28E" w14:textId="77777777" w:rsidR="00A47401" w:rsidRDefault="00A47401" w:rsidP="00A47401">
      <w:pPr>
        <w:rPr>
          <w:sz w:val="28"/>
        </w:rPr>
      </w:pPr>
      <w:r>
        <w:t>Objectives of this Lab are;</w:t>
      </w:r>
    </w:p>
    <w:p w14:paraId="6386293F" w14:textId="77777777" w:rsidR="00744DDE" w:rsidRDefault="00744DDE" w:rsidP="00744DDE">
      <w:pPr>
        <w:pStyle w:val="ListBullet"/>
      </w:pPr>
      <w:r>
        <w:t>Built in Matrix Functions</w:t>
      </w:r>
    </w:p>
    <w:p w14:paraId="2CE9484E" w14:textId="43CF36DA" w:rsidR="00744DDE" w:rsidRDefault="00744DDE" w:rsidP="00744DDE">
      <w:pPr>
        <w:pStyle w:val="ListBullet"/>
      </w:pPr>
      <w:r>
        <w:t>Indexing Matrices</w:t>
      </w:r>
    </w:p>
    <w:p w14:paraId="0C8799D4" w14:textId="6649C8C4" w:rsidR="00744DDE" w:rsidRDefault="00744DDE" w:rsidP="00744DDE">
      <w:pPr>
        <w:pStyle w:val="ListBullet"/>
      </w:pPr>
      <w:r>
        <w:t>Sub Matrices</w:t>
      </w:r>
    </w:p>
    <w:p w14:paraId="4925040D" w14:textId="618CBAA9" w:rsidR="00744DDE" w:rsidRDefault="00744DDE" w:rsidP="00744DDE">
      <w:pPr>
        <w:pStyle w:val="ListBullet"/>
      </w:pPr>
      <w:r>
        <w:t>Matrix element level operations</w:t>
      </w:r>
    </w:p>
    <w:p w14:paraId="46557199" w14:textId="48FB52DD" w:rsidR="00916906" w:rsidRDefault="00744DDE" w:rsidP="00744DDE">
      <w:pPr>
        <w:pStyle w:val="ListBullet"/>
      </w:pPr>
      <w:r>
        <w:t>Round Floating Point numbers to Integers</w:t>
      </w:r>
    </w:p>
    <w:p w14:paraId="6CA6BE13" w14:textId="457FE966" w:rsidR="00234B78" w:rsidRDefault="00234B78" w:rsidP="00234B78">
      <w:pPr>
        <w:pStyle w:val="ListBullet"/>
        <w:numPr>
          <w:ilvl w:val="0"/>
          <w:numId w:val="0"/>
        </w:numPr>
        <w:ind w:left="360" w:hanging="360"/>
      </w:pPr>
    </w:p>
    <w:p w14:paraId="7FD3703A" w14:textId="77777777" w:rsidR="00CF0353" w:rsidRDefault="00CF0353" w:rsidP="00234B78">
      <w:pPr>
        <w:pStyle w:val="ListBullet"/>
        <w:numPr>
          <w:ilvl w:val="0"/>
          <w:numId w:val="0"/>
        </w:numPr>
        <w:ind w:left="360" w:hanging="360"/>
        <w:rPr>
          <w:rFonts w:eastAsiaTheme="majorEastAsia"/>
          <w:b/>
          <w:sz w:val="28"/>
          <w:szCs w:val="26"/>
        </w:rPr>
      </w:pPr>
    </w:p>
    <w:p w14:paraId="5729C798" w14:textId="65441480" w:rsidR="00CF0353" w:rsidRPr="00CF0353" w:rsidRDefault="00CF0353" w:rsidP="00234B78">
      <w:pPr>
        <w:pStyle w:val="ListBullet"/>
        <w:numPr>
          <w:ilvl w:val="0"/>
          <w:numId w:val="0"/>
        </w:numPr>
        <w:ind w:left="360" w:hanging="360"/>
        <w:rPr>
          <w:rFonts w:eastAsiaTheme="majorEastAsia"/>
          <w:b/>
          <w:sz w:val="28"/>
          <w:szCs w:val="26"/>
        </w:rPr>
      </w:pPr>
      <w:r>
        <w:rPr>
          <w:rFonts w:eastAsiaTheme="majorEastAsia"/>
          <w:b/>
          <w:sz w:val="28"/>
          <w:szCs w:val="26"/>
        </w:rPr>
        <w:t>INTRODUCTION:</w:t>
      </w:r>
    </w:p>
    <w:p w14:paraId="751A41E6" w14:textId="3FBDA0BE" w:rsidR="00234B78" w:rsidRDefault="004F0934" w:rsidP="004F0934">
      <w:pPr>
        <w:pStyle w:val="Heading2"/>
        <w:jc w:val="both"/>
      </w:pPr>
      <w:r w:rsidRPr="004F0934">
        <w:t>Built-in Matrix Functions:</w:t>
      </w:r>
    </w:p>
    <w:p w14:paraId="376CB0A5" w14:textId="45C90B96" w:rsidR="0007305E" w:rsidRDefault="00234B78" w:rsidP="004F0934">
      <w:pPr>
        <w:jc w:val="both"/>
      </w:pPr>
      <w:r w:rsidRPr="00234B78">
        <w:t>In many branches of mathematics and computer science, matrices constitute an essential type of data structure. For performing various operations on matrices, such as matrix addition, multiplication, transposition, and determinant, several computer languages have built-in functions. These operations are frequently accuracy- and performance-optimized, making them perfect for use in engineering and science.</w:t>
      </w:r>
    </w:p>
    <w:p w14:paraId="45608EB5" w14:textId="233FEB77" w:rsidR="00B26820" w:rsidRDefault="00B26820" w:rsidP="004F0934">
      <w:pPr>
        <w:jc w:val="both"/>
      </w:pPr>
    </w:p>
    <w:p w14:paraId="4F86F5C3" w14:textId="77777777" w:rsidR="00B26820" w:rsidRDefault="00B26820" w:rsidP="00B26820">
      <w:pPr>
        <w:pStyle w:val="Heading2"/>
        <w:jc w:val="both"/>
      </w:pPr>
      <w:r>
        <w:t>Indexing Matrices:</w:t>
      </w:r>
    </w:p>
    <w:p w14:paraId="13E68C88" w14:textId="089B3AFD" w:rsidR="00C261B1" w:rsidRDefault="00B26820" w:rsidP="00B26820">
      <w:pPr>
        <w:jc w:val="both"/>
        <w:rPr>
          <w:noProof/>
        </w:rPr>
      </w:pPr>
      <w:r>
        <w:t>Matrix indexing refers to the process of accessing specific elements of a matrix. In many programming languages, matrices are represented as arrays, and indexing is done using row and column indices. For example, to access the element at row i and column j of a matrix A, you can use the notation A(i,j).</w:t>
      </w:r>
    </w:p>
    <w:p w14:paraId="2A21B544" w14:textId="2F8AE7BF" w:rsidR="00C261B1" w:rsidRDefault="00C261B1" w:rsidP="00C261B1">
      <w:pPr>
        <w:jc w:val="center"/>
      </w:pPr>
      <w:r w:rsidRPr="00A17046">
        <w:rPr>
          <w:noProof/>
          <w:sz w:val="22"/>
          <w:szCs w:val="22"/>
        </w:rPr>
        <mc:AlternateContent>
          <mc:Choice Requires="wps">
            <w:drawing>
              <wp:anchor distT="45720" distB="45720" distL="114300" distR="114300" simplePos="0" relativeHeight="251664384" behindDoc="0" locked="0" layoutInCell="1" allowOverlap="1" wp14:anchorId="4EC25FBB" wp14:editId="2DB37F8C">
                <wp:simplePos x="0" y="0"/>
                <wp:positionH relativeFrom="margin">
                  <wp:align>center</wp:align>
                </wp:positionH>
                <wp:positionV relativeFrom="paragraph">
                  <wp:posOffset>2551430</wp:posOffset>
                </wp:positionV>
                <wp:extent cx="4686300" cy="26670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266700"/>
                        </a:xfrm>
                        <a:prstGeom prst="rect">
                          <a:avLst/>
                        </a:prstGeom>
                        <a:solidFill>
                          <a:srgbClr val="FFFFFF"/>
                        </a:solidFill>
                        <a:ln w="9525">
                          <a:noFill/>
                          <a:miter lim="800000"/>
                          <a:headEnd/>
                          <a:tailEnd/>
                        </a:ln>
                      </wps:spPr>
                      <wps:txbx>
                        <w:txbxContent>
                          <w:p w14:paraId="3B7AA901" w14:textId="489B566F" w:rsidR="00C261B1" w:rsidRPr="00A17046" w:rsidRDefault="00C261B1" w:rsidP="00C261B1">
                            <w:pPr>
                              <w:jc w:val="center"/>
                              <w:rPr>
                                <w:sz w:val="22"/>
                                <w:szCs w:val="22"/>
                              </w:rPr>
                            </w:pPr>
                            <w:r w:rsidRPr="00A17046">
                              <w:rPr>
                                <w:sz w:val="20"/>
                                <w:szCs w:val="20"/>
                              </w:rPr>
                              <w:t xml:space="preserve">Figure </w:t>
                            </w:r>
                            <w:r>
                              <w:rPr>
                                <w:sz w:val="20"/>
                                <w:szCs w:val="20"/>
                              </w:rPr>
                              <w:t>2</w:t>
                            </w:r>
                            <w:r w:rsidRPr="00A17046">
                              <w:rPr>
                                <w:sz w:val="20"/>
                                <w:szCs w:val="20"/>
                              </w:rPr>
                              <w:t xml:space="preserve">-1: </w:t>
                            </w:r>
                            <w:r>
                              <w:rPr>
                                <w:sz w:val="20"/>
                                <w:szCs w:val="20"/>
                              </w:rPr>
                              <w:t>Accessing Elements of Matrix A by row and column subscript in MATLAB</w:t>
                            </w:r>
                          </w:p>
                          <w:p w14:paraId="6BB261C1" w14:textId="77777777" w:rsidR="00C261B1" w:rsidRDefault="00C261B1" w:rsidP="00C261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C25FBB" id="_x0000_t202" coordsize="21600,21600" o:spt="202" path="m,l,21600r21600,l21600,xe">
                <v:stroke joinstyle="miter"/>
                <v:path gradientshapeok="t" o:connecttype="rect"/>
              </v:shapetype>
              <v:shape id="_x0000_s1026" type="#_x0000_t202" style="position:absolute;left:0;text-align:left;margin-left:0;margin-top:200.9pt;width:369pt;height:2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NzCwIAAPYDAAAOAAAAZHJzL2Uyb0RvYy54bWysU9tu2zAMfR+wfxD0vtjJkjQ14hRdugwD&#10;ugvQ7QMUWY6FyaJGKbG7ry8lu2m2vQ3Tg0CK1BF5eLS+6VvDTgq9Blvy6STnTFkJlbaHkn//tnuz&#10;4swHYSthwKqSPyrPbzavX607V6gZNGAqhYxArC86V/ImBFdkmZeNaoWfgFOWgjVgKwK5eMgqFB2h&#10;tyab5fky6wArhyCV93R6NwT5JuHXtZLhS117FZgpOdUW0o5p38c926xFcUDhGi3HMsQ/VNEKbenR&#10;M9SdCIIdUf8F1WqJ4KEOEwltBnWtpUo9UDfT/I9uHhrhVOqFyPHuTJP/f7Dy8+nBfUUW+nfQ0wBT&#10;E97dg/zhmYVtI+xB3SJC1yhR0cPTSFnWOV+MVyPVvvARZN99goqGLI4BElBfYxtZoT4ZodMAHs+k&#10;qz4wSYfz5Wr5NqeQpNhsubwiOz4hiufbDn34oKBl0Sg50lATujjd+zCkPqfExzwYXe20McnBw35r&#10;kJ0ECWCX1oj+W5qxrCv59WK2SMgW4v2kjVYHEqjRbclXeVyDZCIb722VUoLQZrCpaGNHeiIjAzeh&#10;3/eUGGnaQ/VIRCEMQqSPQ0YD+IuzjkRYcv/zKFBxZj5aIvt6Op9H1SZnvriakYOXkf1lRFhJUCUP&#10;nA3mNiSlRx4s3NJQap34eqlkrJXElRgfP0JU76Wfsl6+6+YJAAD//wMAUEsDBBQABgAIAAAAIQAX&#10;+ktC3AAAAAgBAAAPAAAAZHJzL2Rvd25yZXYueG1sTI9BT4NAEIXvJv6HzZh4MXapxYLI0qiJxmtr&#10;f8AAUyCys4TdFvrvnZ7qcd57efO+fDPbXp1o9J1jA8tFBIq4cnXHjYH9z+djCsoH5Bp7x2TgTB42&#10;xe1NjlntJt7SaRcaJSXsMzTQhjBkWvuqJYt+4QZi8Q5utBjkHBtdjzhJue31UxSttcWO5UOLA320&#10;VP3ujtbA4Xt6eH6Zyq+wT7bx+h27pHRnY+7v5rdXUIHmcA3DZb5Mh0I2le7ItVe9AQEJBuJoKQBi&#10;J6tUlFKUeJWCLnL9H6D4AwAA//8DAFBLAQItABQABgAIAAAAIQC2gziS/gAAAOEBAAATAAAAAAAA&#10;AAAAAAAAAAAAAABbQ29udGVudF9UeXBlc10ueG1sUEsBAi0AFAAGAAgAAAAhADj9If/WAAAAlAEA&#10;AAsAAAAAAAAAAAAAAAAALwEAAF9yZWxzLy5yZWxzUEsBAi0AFAAGAAgAAAAhANQUs3MLAgAA9gMA&#10;AA4AAAAAAAAAAAAAAAAALgIAAGRycy9lMm9Eb2MueG1sUEsBAi0AFAAGAAgAAAAhABf6S0LcAAAA&#10;CAEAAA8AAAAAAAAAAAAAAAAAZQQAAGRycy9kb3ducmV2LnhtbFBLBQYAAAAABAAEAPMAAABuBQAA&#10;AAA=&#10;" stroked="f">
                <v:textbox>
                  <w:txbxContent>
                    <w:p w14:paraId="3B7AA901" w14:textId="489B566F" w:rsidR="00C261B1" w:rsidRPr="00A17046" w:rsidRDefault="00C261B1" w:rsidP="00C261B1">
                      <w:pPr>
                        <w:jc w:val="center"/>
                        <w:rPr>
                          <w:sz w:val="22"/>
                          <w:szCs w:val="22"/>
                        </w:rPr>
                      </w:pPr>
                      <w:r w:rsidRPr="00A17046">
                        <w:rPr>
                          <w:sz w:val="20"/>
                          <w:szCs w:val="20"/>
                        </w:rPr>
                        <w:t xml:space="preserve">Figure </w:t>
                      </w:r>
                      <w:r>
                        <w:rPr>
                          <w:sz w:val="20"/>
                          <w:szCs w:val="20"/>
                        </w:rPr>
                        <w:t>2</w:t>
                      </w:r>
                      <w:r w:rsidRPr="00A17046">
                        <w:rPr>
                          <w:sz w:val="20"/>
                          <w:szCs w:val="20"/>
                        </w:rPr>
                        <w:t xml:space="preserve">-1: </w:t>
                      </w:r>
                      <w:r>
                        <w:rPr>
                          <w:sz w:val="20"/>
                          <w:szCs w:val="20"/>
                        </w:rPr>
                        <w:t>Accessing Elements of Matrix A by row and column subscript in MATLAB</w:t>
                      </w:r>
                    </w:p>
                    <w:p w14:paraId="6BB261C1" w14:textId="77777777" w:rsidR="00C261B1" w:rsidRDefault="00C261B1" w:rsidP="00C261B1"/>
                  </w:txbxContent>
                </v:textbox>
                <w10:wrap type="square" anchorx="margin"/>
              </v:shape>
            </w:pict>
          </mc:Fallback>
        </mc:AlternateContent>
      </w:r>
      <w:r>
        <w:rPr>
          <w:noProof/>
        </w:rPr>
        <w:drawing>
          <wp:inline distT="0" distB="0" distL="0" distR="0" wp14:anchorId="364D9805" wp14:editId="00FFAC68">
            <wp:extent cx="4762179" cy="2464435"/>
            <wp:effectExtent l="19050" t="19050" r="19685" b="12065"/>
            <wp:docPr id="44" name="Picture 44" descr="Matrices and Arrays in MATLAB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ces and Arrays in MATLAB - Javatpoint"/>
                    <pic:cNvPicPr>
                      <a:picLocks noChangeAspect="1" noChangeArrowheads="1"/>
                    </pic:cNvPicPr>
                  </pic:nvPicPr>
                  <pic:blipFill rotWithShape="1">
                    <a:blip r:embed="rId6">
                      <a:extLst>
                        <a:ext uri="{28A0092B-C50C-407E-A947-70E740481C1C}">
                          <a14:useLocalDpi xmlns:a14="http://schemas.microsoft.com/office/drawing/2010/main" val="0"/>
                        </a:ext>
                      </a:extLst>
                    </a:blip>
                    <a:srcRect l="1710" t="20059" r="1495" b="4185"/>
                    <a:stretch/>
                  </pic:blipFill>
                  <pic:spPr bwMode="auto">
                    <a:xfrm>
                      <a:off x="0" y="0"/>
                      <a:ext cx="4769641" cy="2468297"/>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E2AD002" w14:textId="5E31976C" w:rsidR="00C261B1" w:rsidRDefault="00C261B1" w:rsidP="00C261B1">
      <w:pPr>
        <w:jc w:val="center"/>
      </w:pPr>
    </w:p>
    <w:p w14:paraId="1A049F74" w14:textId="72986C79" w:rsidR="00C261B1" w:rsidRDefault="00C261B1" w:rsidP="00C261B1">
      <w:pPr>
        <w:jc w:val="center"/>
      </w:pPr>
    </w:p>
    <w:p w14:paraId="5EF25B1D" w14:textId="77777777" w:rsidR="00B26820" w:rsidRDefault="00B26820" w:rsidP="00B26820">
      <w:pPr>
        <w:jc w:val="both"/>
      </w:pPr>
    </w:p>
    <w:p w14:paraId="5C896512" w14:textId="77777777" w:rsidR="00B26820" w:rsidRPr="00B26820" w:rsidRDefault="00B26820" w:rsidP="00B26820">
      <w:pPr>
        <w:pStyle w:val="Heading2"/>
        <w:jc w:val="both"/>
      </w:pPr>
      <w:r w:rsidRPr="00B26820">
        <w:t>Sub Matrices:</w:t>
      </w:r>
    </w:p>
    <w:p w14:paraId="4931CE96" w14:textId="31E07991" w:rsidR="008D4415" w:rsidRPr="00B26820" w:rsidRDefault="00B26820" w:rsidP="00304352">
      <w:pPr>
        <w:jc w:val="both"/>
      </w:pPr>
      <w:r w:rsidRPr="00B26820">
        <w:t>A submatrix is a subset of a matrix's constituent elements that creates a smaller matrix. In linear algebra and other branches of mathematics like graph theory and optimization, submatrices are frequently employed. You can give the row and column indices of the components you want to include in order to extract a submatrix from a bigger matrix.</w:t>
      </w:r>
    </w:p>
    <w:p w14:paraId="0BA4724A" w14:textId="129E3EC1" w:rsidR="00B26820" w:rsidRDefault="00B26820" w:rsidP="00B26820">
      <w:pPr>
        <w:pStyle w:val="ListBullet"/>
        <w:numPr>
          <w:ilvl w:val="0"/>
          <w:numId w:val="0"/>
        </w:numPr>
        <w:ind w:left="360" w:hanging="360"/>
      </w:pPr>
    </w:p>
    <w:p w14:paraId="37266899" w14:textId="73791B62" w:rsidR="00304352" w:rsidRDefault="00304352" w:rsidP="00304352">
      <w:pPr>
        <w:pStyle w:val="Heading2"/>
        <w:jc w:val="both"/>
      </w:pPr>
      <w:r>
        <w:t>Matrix element level operations:</w:t>
      </w:r>
    </w:p>
    <w:p w14:paraId="5BDA3612" w14:textId="3319D8D5" w:rsidR="00B26820" w:rsidRDefault="00304352" w:rsidP="00304352">
      <w:pPr>
        <w:jc w:val="both"/>
      </w:pPr>
      <w:r w:rsidRPr="00304352">
        <w:t>Matrix element-level operations are operations that are applied to individual elements of a matrix. Examples of such operations include addition, subtraction, multiplication, division, exponentiation, and more. Element-level operations are important in many scientific and engineering applications, such as image processing, signal analysis, and machine learning.</w:t>
      </w:r>
    </w:p>
    <w:p w14:paraId="01A02E29" w14:textId="77777777" w:rsidR="00304352" w:rsidRDefault="00304352" w:rsidP="00304352"/>
    <w:p w14:paraId="5B7FD6FA" w14:textId="1E893DFD" w:rsidR="00304352" w:rsidRDefault="00D47981" w:rsidP="00304352">
      <w:pPr>
        <w:pStyle w:val="Heading2"/>
        <w:jc w:val="both"/>
      </w:pPr>
      <w:r w:rsidRPr="00304352">
        <w:t>Floating-Point</w:t>
      </w:r>
      <w:r w:rsidR="00304352" w:rsidRPr="00304352">
        <w:t xml:space="preserve"> numbers:</w:t>
      </w:r>
    </w:p>
    <w:p w14:paraId="587BF194" w14:textId="121BC2CB" w:rsidR="00304352" w:rsidRDefault="00304352" w:rsidP="00304352">
      <w:pPr>
        <w:jc w:val="both"/>
      </w:pPr>
      <w:r w:rsidRPr="00304352">
        <w:t>Real numbers are represented by floating-point numbers in several computer languages. To round floating-point numbers to integers, though, may occasionally be necessary for presentation or other reasons. Using built-in operations like round(), floor(), and ceiling (). While the floor() function rounds down to the nearest integer and the ceil() function rounds up to the nearest integer, round() rounds a floating-point number to the nearest integer.</w:t>
      </w:r>
    </w:p>
    <w:p w14:paraId="3F8E0832" w14:textId="77777777" w:rsidR="00D47981" w:rsidRDefault="00D47981" w:rsidP="00304352">
      <w:pPr>
        <w:jc w:val="both"/>
        <w:rPr>
          <w:noProof/>
        </w:rPr>
      </w:pPr>
    </w:p>
    <w:p w14:paraId="4E0C9BD8" w14:textId="237CC511" w:rsidR="00D47981" w:rsidRDefault="00D47981" w:rsidP="00D47981">
      <w:pPr>
        <w:jc w:val="center"/>
      </w:pPr>
      <w:r>
        <w:rPr>
          <w:noProof/>
        </w:rPr>
        <w:drawing>
          <wp:inline distT="0" distB="0" distL="0" distR="0" wp14:anchorId="28380A56" wp14:editId="639E90C4">
            <wp:extent cx="4698896" cy="2834640"/>
            <wp:effectExtent l="19050" t="19050" r="26035" b="22860"/>
            <wp:docPr id="41" name="Picture 41" descr="binary - Normalized and denormalized floating point numbers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 Normalized and denormalized floating point numbers - Electrical  Engineering Stack Exchange"/>
                    <pic:cNvPicPr>
                      <a:picLocks noChangeAspect="1" noChangeArrowheads="1"/>
                    </pic:cNvPicPr>
                  </pic:nvPicPr>
                  <pic:blipFill rotWithShape="1">
                    <a:blip r:embed="rId7">
                      <a:extLst>
                        <a:ext uri="{28A0092B-C50C-407E-A947-70E740481C1C}">
                          <a14:useLocalDpi xmlns:a14="http://schemas.microsoft.com/office/drawing/2010/main" val="0"/>
                        </a:ext>
                      </a:extLst>
                    </a:blip>
                    <a:srcRect l="4647" t="3249" r="4189" b="23433"/>
                    <a:stretch/>
                  </pic:blipFill>
                  <pic:spPr bwMode="auto">
                    <a:xfrm>
                      <a:off x="0" y="0"/>
                      <a:ext cx="4698896" cy="283464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65DF1C32" w14:textId="04A0D441" w:rsidR="00304352" w:rsidRPr="00304352" w:rsidRDefault="009D5DA5" w:rsidP="00304352">
      <w:r w:rsidRPr="00A17046">
        <w:rPr>
          <w:noProof/>
          <w:sz w:val="22"/>
          <w:szCs w:val="22"/>
        </w:rPr>
        <mc:AlternateContent>
          <mc:Choice Requires="wps">
            <w:drawing>
              <wp:anchor distT="45720" distB="45720" distL="114300" distR="114300" simplePos="0" relativeHeight="251666432" behindDoc="0" locked="0" layoutInCell="1" allowOverlap="1" wp14:anchorId="0BF5C799" wp14:editId="37157F2B">
                <wp:simplePos x="0" y="0"/>
                <wp:positionH relativeFrom="margin">
                  <wp:align>center</wp:align>
                </wp:positionH>
                <wp:positionV relativeFrom="paragraph">
                  <wp:posOffset>4372</wp:posOffset>
                </wp:positionV>
                <wp:extent cx="4686300" cy="26670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266700"/>
                        </a:xfrm>
                        <a:prstGeom prst="rect">
                          <a:avLst/>
                        </a:prstGeom>
                        <a:solidFill>
                          <a:srgbClr val="FFFFFF"/>
                        </a:solidFill>
                        <a:ln w="9525">
                          <a:noFill/>
                          <a:miter lim="800000"/>
                          <a:headEnd/>
                          <a:tailEnd/>
                        </a:ln>
                      </wps:spPr>
                      <wps:txbx>
                        <w:txbxContent>
                          <w:p w14:paraId="67E3E441" w14:textId="36EDCB28" w:rsidR="009D5DA5" w:rsidRPr="00A17046" w:rsidRDefault="009D5DA5" w:rsidP="009D5DA5">
                            <w:pPr>
                              <w:jc w:val="center"/>
                              <w:rPr>
                                <w:sz w:val="22"/>
                                <w:szCs w:val="22"/>
                              </w:rPr>
                            </w:pPr>
                            <w:r w:rsidRPr="00A17046">
                              <w:rPr>
                                <w:sz w:val="20"/>
                                <w:szCs w:val="20"/>
                              </w:rPr>
                              <w:t xml:space="preserve">Figure </w:t>
                            </w:r>
                            <w:r>
                              <w:rPr>
                                <w:sz w:val="20"/>
                                <w:szCs w:val="20"/>
                              </w:rPr>
                              <w:t>3</w:t>
                            </w:r>
                            <w:r w:rsidRPr="00A17046">
                              <w:rPr>
                                <w:sz w:val="20"/>
                                <w:szCs w:val="20"/>
                              </w:rPr>
                              <w:t>-1:</w:t>
                            </w:r>
                            <w:r>
                              <w:rPr>
                                <w:sz w:val="20"/>
                                <w:szCs w:val="20"/>
                              </w:rPr>
                              <w:t>Floating-Point numbers: Special Numbers in IEEE 754 Standard</w:t>
                            </w:r>
                          </w:p>
                          <w:p w14:paraId="2CB88A06" w14:textId="77777777" w:rsidR="009D5DA5" w:rsidRDefault="009D5DA5" w:rsidP="009D5D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5C799" id="_x0000_s1027" type="#_x0000_t202" style="position:absolute;margin-left:0;margin-top:.35pt;width:369pt;height:21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C0DgIAAP0DAAAOAAAAZHJzL2Uyb0RvYy54bWysU9tu2zAMfR+wfxD0vtjJkjQ14hRdugwD&#10;ugvQ7QMUWY6FyaJGKbG7ry8lu2m2vQ3Tg0CK1BF5eLS+6VvDTgq9Blvy6STnTFkJlbaHkn//tnuz&#10;4swHYSthwKqSPyrPbzavX607V6gZNGAqhYxArC86V/ImBFdkmZeNaoWfgFOWgjVgKwK5eMgqFB2h&#10;tyab5fky6wArhyCV93R6NwT5JuHXtZLhS117FZgpOdUW0o5p38c926xFcUDhGi3HMsQ/VNEKbenR&#10;M9SdCIIdUf8F1WqJ4KEOEwltBnWtpUo9UDfT/I9uHhrhVOqFyPHuTJP/f7Dy8+nBfUUW+nfQ0wBT&#10;E97dg/zhmYVtI+xB3SJC1yhR0cPTSFnWOV+MVyPVvvARZN99goqGLI4BElBfYxtZoT4ZodMAHs+k&#10;qz4wSYfz5Wr5NqeQpNhsubwiOz4hiufbDn34oKBl0Sg50lATujjd+zCkPqfExzwYXe20McnBw35r&#10;kJ0ECWCX1oj+W5qxrCv59WK2SMgW4v2kjVYHEqjRbclXeVyDZCIb722VUoLQZrCpaGNHeiIjAzeh&#10;3/dMVyN3ka09VI/EF8KgR/o/ZDSAvzjrSIsl9z+PAhVn5qMlzq+n83kUb3Lmi6sZOXgZ2V9GhJUE&#10;VfLA2WBuQxJ8pMPCLc2m1om2l0rGkkljifjxP0QRX/op6+XXbp4AAAD//wMAUEsDBBQABgAIAAAA&#10;IQA7FKK12QAAAAQBAAAPAAAAZHJzL2Rvd25yZXYueG1sTI/BTsMwEETvSPyDtUhcEHUopS5pNhUg&#10;gXpt6QdsEjeJGq+j2G3Sv2c5wXE0o5k32WZynbrYIbSeEZ5mCSjLpa9arhEO35+PK1AhElfUebYI&#10;Vxtgk9/eZJRWfuSdvexjraSEQ0oITYx9qnUoG+sozHxvWbyjHxxFkUOtq4FGKXednifJUjtqWRYa&#10;6u1HY8vT/uwQjtvx4eV1LL7iwewWy3dqTeGviPd309saVLRT/AvDL76gQy5MhT9zFVSHIEciggEl&#10;nnleiSwQFnMDOs/0f/j8BwAA//8DAFBLAQItABQABgAIAAAAIQC2gziS/gAAAOEBAAATAAAAAAAA&#10;AAAAAAAAAAAAAABbQ29udGVudF9UeXBlc10ueG1sUEsBAi0AFAAGAAgAAAAhADj9If/WAAAAlAEA&#10;AAsAAAAAAAAAAAAAAAAALwEAAF9yZWxzLy5yZWxzUEsBAi0AFAAGAAgAAAAhAEGIMLQOAgAA/QMA&#10;AA4AAAAAAAAAAAAAAAAALgIAAGRycy9lMm9Eb2MueG1sUEsBAi0AFAAGAAgAAAAhADsUorXZAAAA&#10;BAEAAA8AAAAAAAAAAAAAAAAAaAQAAGRycy9kb3ducmV2LnhtbFBLBQYAAAAABAAEAPMAAABuBQAA&#10;AAA=&#10;" stroked="f">
                <v:textbox>
                  <w:txbxContent>
                    <w:p w14:paraId="67E3E441" w14:textId="36EDCB28" w:rsidR="009D5DA5" w:rsidRPr="00A17046" w:rsidRDefault="009D5DA5" w:rsidP="009D5DA5">
                      <w:pPr>
                        <w:jc w:val="center"/>
                        <w:rPr>
                          <w:sz w:val="22"/>
                          <w:szCs w:val="22"/>
                        </w:rPr>
                      </w:pPr>
                      <w:r w:rsidRPr="00A17046">
                        <w:rPr>
                          <w:sz w:val="20"/>
                          <w:szCs w:val="20"/>
                        </w:rPr>
                        <w:t xml:space="preserve">Figure </w:t>
                      </w:r>
                      <w:r>
                        <w:rPr>
                          <w:sz w:val="20"/>
                          <w:szCs w:val="20"/>
                        </w:rPr>
                        <w:t>3</w:t>
                      </w:r>
                      <w:r w:rsidRPr="00A17046">
                        <w:rPr>
                          <w:sz w:val="20"/>
                          <w:szCs w:val="20"/>
                        </w:rPr>
                        <w:t>-1:</w:t>
                      </w:r>
                      <w:r>
                        <w:rPr>
                          <w:sz w:val="20"/>
                          <w:szCs w:val="20"/>
                        </w:rPr>
                        <w:t>Floating-Point numbers: Special Numbers in IEEE 754 Standard</w:t>
                      </w:r>
                    </w:p>
                    <w:p w14:paraId="2CB88A06" w14:textId="77777777" w:rsidR="009D5DA5" w:rsidRDefault="009D5DA5" w:rsidP="009D5DA5"/>
                  </w:txbxContent>
                </v:textbox>
                <w10:wrap type="square" anchorx="margin"/>
              </v:shape>
            </w:pict>
          </mc:Fallback>
        </mc:AlternateContent>
      </w:r>
    </w:p>
    <w:p w14:paraId="13EF5DED" w14:textId="77777777" w:rsidR="00CF0353" w:rsidRDefault="00CF0353" w:rsidP="00CF0353">
      <w:pPr>
        <w:pStyle w:val="ListBullet"/>
        <w:numPr>
          <w:ilvl w:val="0"/>
          <w:numId w:val="0"/>
        </w:numPr>
        <w:ind w:left="360" w:hanging="360"/>
        <w:rPr>
          <w:rFonts w:eastAsiaTheme="majorEastAsia"/>
          <w:b/>
          <w:sz w:val="28"/>
          <w:szCs w:val="26"/>
        </w:rPr>
      </w:pPr>
    </w:p>
    <w:p w14:paraId="41E2AE52" w14:textId="75F0220B" w:rsidR="00CF0353" w:rsidRPr="00CF0353" w:rsidRDefault="00CF0353" w:rsidP="00CF0353">
      <w:pPr>
        <w:pStyle w:val="ListBullet"/>
        <w:numPr>
          <w:ilvl w:val="0"/>
          <w:numId w:val="0"/>
        </w:numPr>
        <w:ind w:left="360" w:hanging="360"/>
        <w:rPr>
          <w:rFonts w:eastAsiaTheme="majorEastAsia"/>
          <w:b/>
          <w:sz w:val="28"/>
          <w:szCs w:val="26"/>
        </w:rPr>
      </w:pPr>
      <w:r>
        <w:rPr>
          <w:rFonts w:eastAsiaTheme="majorEastAsia"/>
          <w:b/>
          <w:sz w:val="28"/>
          <w:szCs w:val="26"/>
        </w:rPr>
        <w:lastRenderedPageBreak/>
        <w:t>R</w:t>
      </w:r>
      <w:r w:rsidRPr="00CF0353">
        <w:rPr>
          <w:rFonts w:eastAsiaTheme="majorEastAsia"/>
          <w:b/>
          <w:sz w:val="28"/>
          <w:szCs w:val="26"/>
        </w:rPr>
        <w:t>ESULTS AND EXPLANATION:</w:t>
      </w:r>
    </w:p>
    <w:p w14:paraId="30337A2C" w14:textId="77777777" w:rsidR="00CF0353" w:rsidRDefault="00CF0353" w:rsidP="00CF0353">
      <w:pPr>
        <w:pStyle w:val="ListBullet"/>
        <w:numPr>
          <w:ilvl w:val="0"/>
          <w:numId w:val="0"/>
        </w:numPr>
        <w:rPr>
          <w:b/>
          <w:sz w:val="28"/>
        </w:rPr>
      </w:pPr>
    </w:p>
    <w:p w14:paraId="2219AD43" w14:textId="1CEC4C2F" w:rsidR="008D4415" w:rsidRDefault="008D4415" w:rsidP="008D4415">
      <w:pPr>
        <w:pStyle w:val="ListBullet"/>
        <w:numPr>
          <w:ilvl w:val="0"/>
          <w:numId w:val="0"/>
        </w:numPr>
        <w:ind w:left="360" w:hanging="360"/>
        <w:rPr>
          <w:b/>
          <w:sz w:val="28"/>
        </w:rPr>
      </w:pPr>
      <w:r w:rsidRPr="008D4415">
        <w:rPr>
          <w:b/>
          <w:sz w:val="28"/>
        </w:rPr>
        <w:t>T</w:t>
      </w:r>
      <w:r w:rsidR="006646FD">
        <w:rPr>
          <w:b/>
          <w:sz w:val="28"/>
        </w:rPr>
        <w:t xml:space="preserve">ask </w:t>
      </w:r>
      <w:r w:rsidRPr="008D4415">
        <w:rPr>
          <w:b/>
          <w:sz w:val="28"/>
        </w:rPr>
        <w:t>1</w:t>
      </w:r>
      <w:r w:rsidR="006646FD">
        <w:rPr>
          <w:b/>
          <w:sz w:val="28"/>
        </w:rPr>
        <w:t>:</w:t>
      </w:r>
    </w:p>
    <w:p w14:paraId="4AC98E16" w14:textId="088CE01F" w:rsidR="001A385B" w:rsidRPr="001A385B" w:rsidRDefault="001A385B" w:rsidP="00381FCC">
      <w:pPr>
        <w:spacing w:after="0"/>
        <w:jc w:val="both"/>
      </w:pPr>
      <w:r w:rsidRPr="001A385B">
        <w:t>Write a program to generate a new matrix B from the matrix A given below such that each</w:t>
      </w:r>
      <w:r w:rsidR="00381FCC">
        <w:t xml:space="preserve"> </w:t>
      </w:r>
      <w:r w:rsidRPr="001A385B">
        <w:t>column in the new matrix except the first one is the result of subtraction of that column from</w:t>
      </w:r>
      <w:r w:rsidR="00381FCC">
        <w:t xml:space="preserve"> </w:t>
      </w:r>
      <w:r w:rsidRPr="001A385B">
        <w:t>the previous one i.e. 2nd new column is the result of subtraction of 2nd column and 1st column</w:t>
      </w:r>
      <w:r w:rsidR="00381FCC">
        <w:t xml:space="preserve"> </w:t>
      </w:r>
      <w:r w:rsidRPr="001A385B">
        <w:t>and so on. Copy the first column as it is in the new matrix.</w:t>
      </w:r>
    </w:p>
    <w:p w14:paraId="315CC007" w14:textId="77777777" w:rsidR="001A385B" w:rsidRPr="001A385B" w:rsidRDefault="001A385B" w:rsidP="001A385B"/>
    <w:p w14:paraId="0AF3D28A" w14:textId="76BD871E" w:rsidR="003A1E3E" w:rsidRDefault="003A1E3E" w:rsidP="001A385B">
      <w:pPr>
        <w:ind w:left="720" w:firstLine="720"/>
      </w:pPr>
      <w:r>
        <w:rPr>
          <w:rFonts w:eastAsiaTheme="minorEastAsia"/>
        </w:rPr>
        <w:t xml:space="preserve">A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6</m:t>
                  </m:r>
                </m:e>
                <m:e>
                  <m:r>
                    <w:rPr>
                      <w:rFonts w:ascii="Cambria Math" w:hAnsi="Cambria Math"/>
                    </w:rPr>
                    <m:t>9</m:t>
                  </m:r>
                </m:e>
              </m:mr>
              <m:mr>
                <m:e>
                  <m:r>
                    <w:rPr>
                      <w:rFonts w:ascii="Cambria Math" w:hAnsi="Cambria Math"/>
                    </w:rPr>
                    <m:t>1</m:t>
                  </m:r>
                </m:e>
                <m:e>
                  <m:r>
                    <w:rPr>
                      <w:rFonts w:ascii="Cambria Math" w:hAnsi="Cambria Math"/>
                    </w:rPr>
                    <m:t>4</m:t>
                  </m:r>
                </m:e>
                <m:e>
                  <m:r>
                    <w:rPr>
                      <w:rFonts w:ascii="Cambria Math" w:hAnsi="Cambria Math"/>
                    </w:rPr>
                    <m:t>8</m:t>
                  </m:r>
                </m:e>
              </m:mr>
              <m:mr>
                <m:e>
                  <m:r>
                    <w:rPr>
                      <w:rFonts w:ascii="Cambria Math" w:hAnsi="Cambria Math"/>
                    </w:rPr>
                    <m:t>2</m:t>
                  </m:r>
                </m:e>
                <m:e>
                  <m:r>
                    <w:rPr>
                      <w:rFonts w:ascii="Cambria Math" w:hAnsi="Cambria Math"/>
                    </w:rPr>
                    <m:t>8</m:t>
                  </m:r>
                </m:e>
                <m:e>
                  <m:r>
                    <w:rPr>
                      <w:rFonts w:ascii="Cambria Math" w:hAnsi="Cambria Math"/>
                    </w:rPr>
                    <m:t>7</m:t>
                  </m:r>
                </m:e>
              </m:mr>
            </m:m>
          </m:e>
        </m:d>
      </m:oMath>
    </w:p>
    <w:p w14:paraId="63062F9A" w14:textId="77777777" w:rsidR="00C81E06" w:rsidRDefault="00C81E06" w:rsidP="001A385B">
      <w:pPr>
        <w:ind w:left="720" w:firstLine="720"/>
      </w:pPr>
    </w:p>
    <w:p w14:paraId="6B00A59E" w14:textId="7A31819F" w:rsidR="00AA43C7" w:rsidRDefault="00AA43C7" w:rsidP="007F0940">
      <w:pPr>
        <w:rPr>
          <w:b/>
          <w:sz w:val="28"/>
        </w:rPr>
      </w:pPr>
      <w:r w:rsidRPr="007F0940">
        <w:rPr>
          <w:b/>
          <w:sz w:val="28"/>
        </w:rPr>
        <w:t xml:space="preserve">Problem Analysis: </w:t>
      </w:r>
    </w:p>
    <w:p w14:paraId="2C58FC6E" w14:textId="77777777" w:rsidR="00F044E8" w:rsidRDefault="00F044E8" w:rsidP="00381FCC">
      <w:pPr>
        <w:jc w:val="both"/>
      </w:pPr>
      <w:r w:rsidRPr="00F044E8">
        <w:t>With MATLAB, manipulating matrices is simple. Here, a matrix will be replaced with built-in formulas in MATLAB.</w:t>
      </w:r>
    </w:p>
    <w:p w14:paraId="6D19A79E" w14:textId="0209C81C" w:rsidR="007D305F" w:rsidRDefault="00AA43C7" w:rsidP="007F0940">
      <w:pPr>
        <w:rPr>
          <w:b/>
          <w:sz w:val="28"/>
        </w:rPr>
      </w:pPr>
      <w:r w:rsidRPr="007F0940">
        <w:rPr>
          <w:b/>
          <w:sz w:val="28"/>
        </w:rPr>
        <w:t>Algorithm:</w:t>
      </w:r>
    </w:p>
    <w:p w14:paraId="1BF8793E" w14:textId="4BA1320C" w:rsidR="007D305F" w:rsidRDefault="007D305F" w:rsidP="007D305F">
      <w:pPr>
        <w:pStyle w:val="ListBullet"/>
      </w:pPr>
      <w:r>
        <w:t>Write the matrix A.</w:t>
      </w:r>
    </w:p>
    <w:p w14:paraId="134EFBBC" w14:textId="0C405B3A" w:rsidR="007D305F" w:rsidRDefault="00851AEE" w:rsidP="00851AEE">
      <w:pPr>
        <w:pStyle w:val="ListBullet"/>
      </w:pPr>
      <w:r>
        <w:t xml:space="preserve">Produce a </w:t>
      </w:r>
      <w:r w:rsidR="007D305F">
        <w:t>zero</w:t>
      </w:r>
      <w:r>
        <w:t xml:space="preserve"> matrix B; </w:t>
      </w:r>
    </w:p>
    <w:p w14:paraId="1ACBC542" w14:textId="2E9EC5B8" w:rsidR="00851AEE" w:rsidRDefault="00851AEE" w:rsidP="00851AEE">
      <w:pPr>
        <w:pStyle w:val="ListBullet"/>
      </w:pPr>
      <w:r>
        <w:t>Switch out row one of B for row one of A.</w:t>
      </w:r>
    </w:p>
    <w:p w14:paraId="165B43F4" w14:textId="4BFB430F" w:rsidR="00851AEE" w:rsidRDefault="00851AEE" w:rsidP="00851AEE">
      <w:pPr>
        <w:pStyle w:val="ListBullet"/>
      </w:pPr>
      <w:r>
        <w:t xml:space="preserve">Keep the difference between the first and second columns in </w:t>
      </w:r>
      <w:r w:rsidR="00860BC9">
        <w:t>c2.</w:t>
      </w:r>
    </w:p>
    <w:p w14:paraId="464AAC5A" w14:textId="1481A09C" w:rsidR="00851AEE" w:rsidRDefault="00851AEE" w:rsidP="00851AEE">
      <w:pPr>
        <w:pStyle w:val="ListBullet"/>
      </w:pPr>
      <w:r>
        <w:t xml:space="preserve">Keep the third-and-second-column difference in </w:t>
      </w:r>
      <w:r w:rsidR="00860BC9">
        <w:t>c3.</w:t>
      </w:r>
    </w:p>
    <w:p w14:paraId="4A66EB65" w14:textId="26AEA7F7" w:rsidR="00851AEE" w:rsidRDefault="00851AEE" w:rsidP="00851AEE">
      <w:pPr>
        <w:pStyle w:val="ListBullet"/>
      </w:pPr>
      <w:r>
        <w:t xml:space="preserve">Change the second and third columns of B to </w:t>
      </w:r>
      <w:r w:rsidR="00860BC9">
        <w:t>c2</w:t>
      </w:r>
      <w:r>
        <w:t xml:space="preserve"> and </w:t>
      </w:r>
      <w:r w:rsidR="00860BC9">
        <w:t>c3</w:t>
      </w:r>
      <w:r>
        <w:t>, respectively.</w:t>
      </w:r>
    </w:p>
    <w:p w14:paraId="63D94A85" w14:textId="495C624F" w:rsidR="00860BC9" w:rsidRDefault="00860BC9" w:rsidP="007F0940">
      <w:pPr>
        <w:pStyle w:val="ListBullet"/>
      </w:pPr>
      <w:r>
        <w:t>Display A</w:t>
      </w:r>
    </w:p>
    <w:p w14:paraId="577ED6F8" w14:textId="4C93F98C" w:rsidR="00851AEE" w:rsidRPr="003A1E3E" w:rsidRDefault="00851AEE" w:rsidP="007F0940">
      <w:pPr>
        <w:pStyle w:val="ListBullet"/>
      </w:pPr>
      <w:r>
        <w:t>Display B</w:t>
      </w:r>
    </w:p>
    <w:p w14:paraId="6D5B5833" w14:textId="1EE1CCE9" w:rsidR="00AA43C7" w:rsidRDefault="00AA43C7" w:rsidP="007F0940">
      <w:pPr>
        <w:rPr>
          <w:b/>
          <w:sz w:val="28"/>
        </w:rPr>
      </w:pPr>
      <w:r w:rsidRPr="007F0940">
        <w:rPr>
          <w:b/>
          <w:sz w:val="28"/>
        </w:rPr>
        <w:t xml:space="preserve">Code: </w:t>
      </w:r>
    </w:p>
    <w:p w14:paraId="473A81B2" w14:textId="464541C2" w:rsidR="003C0F43" w:rsidRPr="006A22F8" w:rsidRDefault="00851AEE" w:rsidP="00851AEE">
      <w:r>
        <w:rPr>
          <w:noProof/>
        </w:rPr>
        <mc:AlternateContent>
          <mc:Choice Requires="wps">
            <w:drawing>
              <wp:inline distT="0" distB="0" distL="0" distR="0" wp14:anchorId="2130BA2C" wp14:editId="28B777AC">
                <wp:extent cx="5943600" cy="2371572"/>
                <wp:effectExtent l="0" t="0" r="19050"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71572"/>
                        </a:xfrm>
                        <a:prstGeom prst="rect">
                          <a:avLst/>
                        </a:prstGeom>
                        <a:solidFill>
                          <a:srgbClr val="FFFFFF"/>
                        </a:solidFill>
                        <a:ln w="9525">
                          <a:solidFill>
                            <a:srgbClr val="000000"/>
                          </a:solidFill>
                          <a:miter lim="800000"/>
                          <a:headEnd/>
                          <a:tailEnd/>
                        </a:ln>
                      </wps:spPr>
                      <wps:txbx>
                        <w:txbxContent>
                          <w:p w14:paraId="2121E05A" w14:textId="77777777" w:rsidR="00851AEE" w:rsidRPr="00414013" w:rsidRDefault="00851AEE" w:rsidP="00851AEE">
                            <w:pPr>
                              <w:jc w:val="center"/>
                              <w:rPr>
                                <w:sz w:val="16"/>
                                <w:szCs w:val="16"/>
                              </w:rPr>
                            </w:pPr>
                          </w:p>
                        </w:txbxContent>
                      </wps:txbx>
                      <wps:bodyPr rot="0" vert="horz" wrap="square" lIns="91440" tIns="45720" rIns="91440" bIns="45720" anchor="t" anchorCtr="0">
                        <a:noAutofit/>
                      </wps:bodyPr>
                    </wps:wsp>
                  </a:graphicData>
                </a:graphic>
              </wp:inline>
            </w:drawing>
          </mc:Choice>
          <mc:Fallback>
            <w:pict>
              <v:shape w14:anchorId="2130BA2C" id="Text Box 2" o:spid="_x0000_s1028" type="#_x0000_t202" style="width:468pt;height:18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BsFQIAACcEAAAOAAAAZHJzL2Uyb0RvYy54bWysk9tu2zAMhu8H7B0E3S920qRtjDhFly7D&#10;gO4AdHsAWZZjYbKoUUrs7ulHKW6anW6G+UIQTekn+ZFa3QydYQeFXoMt+XSSc6ashFrbXcm/fN6+&#10;uubMB2FrYcCqkj8qz2/WL1+seleoGbRgaoWMRKwvelfyNgRXZJmXreqEn4BTlpwNYCcCmbjLahQ9&#10;qXcmm+X5ZdYD1g5BKu/p793RyddJv2mUDB+bxqvATMkpt5BWTGsV12y9EsUOhWu1HNMQ/5BFJ7Sl&#10;oCepOxEE26P+TarTEsFDEyYSugyaRkuVaqBqpvkv1Ty0wqlUC8Hx7oTJ/z9Z+eHw4D4hC8NrGKiB&#10;qQjv7kF+9czCphV2p24RoW+VqCnwNCLLeueL8WpE7QsfRar+PdTUZLEPkISGBrtIhepkpE4NeDxB&#10;V0Ngkn4ulvOLy5xcknyzi6vp4mqWYoji6bpDH94q6FjclBypq0leHO59iOmI4ulIjObB6HqrjUkG&#10;7qqNQXYQNAHb9I3qPx0zlvUlXy5miyOBv0rk6fuTRKcDjbLRXcmvT4dEEbm9sXUatCC0Oe4pZWNH&#10;kJHdkWIYqoHpmjjEAJFrBfUjkUU4Ti69NNq0gN8562lqS+6/7QUqzsw7S91ZTufzOObJmBNJMvDc&#10;U517hJUkVfLA2XG7CelpRG4WbqmLjU58nzMZU6ZpTNjHlxPH/dxOp57f9/oHAAAA//8DAFBLAwQU&#10;AAYACAAAACEAsGXbXNwAAAAFAQAADwAAAGRycy9kb3ducmV2LnhtbEyPwU7DMBBE70j8g7VIXBB1&#10;IJC2IU6FkED0BgXB1Y23SYS9Drabhr9n4QKXkUazmnlbrSZnxYgh9p4UXMwyEEiNNz21Cl5f7s8X&#10;IGLSZLT1hAq+MMKqPj6qdGn8gZ5x3KRWcAnFUivoUhpKKWPTodNx5gckznY+OJ3YhlaaoA9c7qy8&#10;zLJCOt0TL3R6wLsOm4/N3ilYXD2O73GdP701xc4u09l8fPgMSp2eTLc3IBJO6e8YfvAZHWpm2vo9&#10;mSisAn4k/Spny7xgu1WQz/NrkHUl/9PX3wAAAP//AwBQSwECLQAUAAYACAAAACEAtoM4kv4AAADh&#10;AQAAEwAAAAAAAAAAAAAAAAAAAAAAW0NvbnRlbnRfVHlwZXNdLnhtbFBLAQItABQABgAIAAAAIQA4&#10;/SH/1gAAAJQBAAALAAAAAAAAAAAAAAAAAC8BAABfcmVscy8ucmVsc1BLAQItABQABgAIAAAAIQA7&#10;VIBsFQIAACcEAAAOAAAAAAAAAAAAAAAAAC4CAABkcnMvZTJvRG9jLnhtbFBLAQItABQABgAIAAAA&#10;IQCwZdtc3AAAAAUBAAAPAAAAAAAAAAAAAAAAAG8EAABkcnMvZG93bnJldi54bWxQSwUGAAAAAAQA&#10;BADzAAAAeAUAAAAA&#10;">
                <v:textbox>
                  <w:txbxContent>
                    <w:p w14:paraId="2121E05A" w14:textId="77777777" w:rsidR="00851AEE" w:rsidRPr="00414013" w:rsidRDefault="00851AEE" w:rsidP="00851AEE">
                      <w:pPr>
                        <w:jc w:val="center"/>
                        <w:rPr>
                          <w:sz w:val="16"/>
                          <w:szCs w:val="16"/>
                        </w:rPr>
                      </w:pPr>
                    </w:p>
                  </w:txbxContent>
                </v:textbox>
                <w10:anchorlock/>
              </v:shape>
            </w:pict>
          </mc:Fallback>
        </mc:AlternateContent>
      </w:r>
    </w:p>
    <w:p w14:paraId="755A30DF" w14:textId="10192F00" w:rsidR="00EE7015" w:rsidRPr="007F0940" w:rsidRDefault="00414013" w:rsidP="00EE7015">
      <w:pPr>
        <w:jc w:val="center"/>
        <w:rPr>
          <w:b/>
          <w:sz w:val="28"/>
        </w:rPr>
      </w:pPr>
      <w:r>
        <w:rPr>
          <w:noProof/>
        </w:rPr>
        <w:lastRenderedPageBreak/>
        <mc:AlternateContent>
          <mc:Choice Requires="wps">
            <w:drawing>
              <wp:inline distT="0" distB="0" distL="0" distR="0" wp14:anchorId="312CDCA8" wp14:editId="4AFDDD56">
                <wp:extent cx="5943600" cy="1622664"/>
                <wp:effectExtent l="0" t="0" r="19050" b="15875"/>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22664"/>
                        </a:xfrm>
                        <a:prstGeom prst="rect">
                          <a:avLst/>
                        </a:prstGeom>
                        <a:solidFill>
                          <a:srgbClr val="FFFFFF"/>
                        </a:solidFill>
                        <a:ln w="9525">
                          <a:solidFill>
                            <a:srgbClr val="000000"/>
                          </a:solidFill>
                          <a:miter lim="800000"/>
                          <a:headEnd/>
                          <a:tailEnd/>
                        </a:ln>
                      </wps:spPr>
                      <wps:txbx>
                        <w:txbxContent>
                          <w:p w14:paraId="3EA9D662" w14:textId="77777777" w:rsidR="007C114E" w:rsidRPr="00414013" w:rsidRDefault="007C114E" w:rsidP="007C114E">
                            <w:pPr>
                              <w:autoSpaceDE w:val="0"/>
                              <w:autoSpaceDN w:val="0"/>
                              <w:adjustRightInd w:val="0"/>
                              <w:spacing w:after="0" w:line="240" w:lineRule="auto"/>
                              <w:rPr>
                                <w:rFonts w:ascii="Courier New" w:hAnsi="Courier New" w:cs="Courier New"/>
                                <w:color w:val="auto"/>
                                <w:sz w:val="16"/>
                                <w:szCs w:val="16"/>
                              </w:rPr>
                            </w:pPr>
                          </w:p>
                          <w:p w14:paraId="67AA20C2" w14:textId="77777777" w:rsidR="007C114E" w:rsidRPr="00414013" w:rsidRDefault="007C114E" w:rsidP="007C114E">
                            <w:pPr>
                              <w:jc w:val="center"/>
                              <w:rPr>
                                <w:sz w:val="16"/>
                                <w:szCs w:val="16"/>
                              </w:rPr>
                            </w:pPr>
                          </w:p>
                          <w:p w14:paraId="78B5FC9E" w14:textId="77777777" w:rsidR="00414013" w:rsidRDefault="00414013" w:rsidP="00414013">
                            <w:pPr>
                              <w:jc w:val="center"/>
                            </w:pPr>
                          </w:p>
                        </w:txbxContent>
                      </wps:txbx>
                      <wps:bodyPr rot="0" vert="horz" wrap="square" lIns="91440" tIns="45720" rIns="91440" bIns="45720" anchor="t" anchorCtr="0">
                        <a:noAutofit/>
                      </wps:bodyPr>
                    </wps:wsp>
                  </a:graphicData>
                </a:graphic>
              </wp:inline>
            </w:drawing>
          </mc:Choice>
          <mc:Fallback>
            <w:pict>
              <v:shape w14:anchorId="312CDCA8" id="_x0000_s1029" type="#_x0000_t202" style="width:468pt;height:1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b9FQIAACcEAAAOAAAAZHJzL2Uyb0RvYy54bWysU9tu2zAMfR+wfxD0vthxE68x4hRdugwD&#10;ugvQ7QNkWY6FyaImKbGzry8lu2l2exmmB4EUqUPykFzfDJ0iR2GdBF3S+SylRGgOtdT7kn79snt1&#10;TYnzTNdMgRYlPQlHbzYvX6x7U4gMWlC1sARBtCt6U9LWe1MkieOt6JibgREajQ3YjnlU7T6pLesR&#10;vVNJlqZ50oOtjQUunMPXu9FINxG/aQT3n5rGCU9USTE3H28b7yrcyWbNir1lppV8SoP9QxYdkxqD&#10;nqHumGfkYOVvUJ3kFhw0fsahS6BpJBexBqxmnv5SzUPLjIi1IDnOnGly/w+Wfzw+mM+W+OENDNjA&#10;WIQz98C/OaJh2zK9F7fWQt8KVmPgeaAs6Y0rpq+Bale4AFL1H6DGJrODhwg0NLYLrGCdBNGxAacz&#10;6WLwhOPjcrW4ylM0cbTN8yzL80WMwYqn78Y6/05AR4JQUotdjfDseO98SIcVTy4hmgMl651UKip2&#10;X22VJUeGE7CLZ0L/yU1p0pd0tcyWIwN/hUjj+RNEJz2OspJdSa/PTqwIvL3VdRw0z6QaZUxZ6YnI&#10;wN3Ioh+qgci6pFchQOC1gvqEzFoYJxc3DYUW7A9KepzakrrvB2YFJeq9xu6s5otFGPOoLJavM1Ts&#10;paW6tDDNEaqknpJR3Pq4GoE3DbfYxUZGfp8zmVLGaYy0T5sTxv1Sj17P+715BAAA//8DAFBLAwQU&#10;AAYACAAAACEA2J0UK9wAAAAFAQAADwAAAGRycy9kb3ducmV2LnhtbEyPwU7DMBBE70j8g7VIXBB1&#10;aEloQ5wKIYHgBgXB1Y23SYS9Drabhr9n4QKXkUazmnlbrSdnxYgh9p4UXMwyEEiNNz21Cl5f7s6X&#10;IGLSZLT1hAq+MMK6Pj6qdGn8gZ5x3KRWcAnFUivoUhpKKWPTodNx5gckznY+OJ3YhlaaoA9c7qyc&#10;Z1khne6JFzo94G2Hzcdm7xQsLx/G9/i4eHprip1dpbOr8f4zKHV6Mt1cg0g4pb9j+MFndKiZaev3&#10;ZKKwCviR9KucrRYF262CeZ7nIOtK/qevvwEAAP//AwBQSwECLQAUAAYACAAAACEAtoM4kv4AAADh&#10;AQAAEwAAAAAAAAAAAAAAAAAAAAAAW0NvbnRlbnRfVHlwZXNdLnhtbFBLAQItABQABgAIAAAAIQA4&#10;/SH/1gAAAJQBAAALAAAAAAAAAAAAAAAAAC8BAABfcmVscy8ucmVsc1BLAQItABQABgAIAAAAIQAH&#10;Tzb9FQIAACcEAAAOAAAAAAAAAAAAAAAAAC4CAABkcnMvZTJvRG9jLnhtbFBLAQItABQABgAIAAAA&#10;IQDYnRQr3AAAAAUBAAAPAAAAAAAAAAAAAAAAAG8EAABkcnMvZG93bnJldi54bWxQSwUGAAAAAAQA&#10;BADzAAAAeAUAAAAA&#10;">
                <v:textbox>
                  <w:txbxContent>
                    <w:p w14:paraId="3EA9D662" w14:textId="77777777" w:rsidR="007C114E" w:rsidRPr="00414013" w:rsidRDefault="007C114E" w:rsidP="007C114E">
                      <w:pPr>
                        <w:autoSpaceDE w:val="0"/>
                        <w:autoSpaceDN w:val="0"/>
                        <w:adjustRightInd w:val="0"/>
                        <w:spacing w:after="0" w:line="240" w:lineRule="auto"/>
                        <w:rPr>
                          <w:rFonts w:ascii="Courier New" w:hAnsi="Courier New" w:cs="Courier New"/>
                          <w:color w:val="auto"/>
                          <w:sz w:val="16"/>
                          <w:szCs w:val="16"/>
                        </w:rPr>
                      </w:pPr>
                    </w:p>
                    <w:p w14:paraId="67AA20C2" w14:textId="77777777" w:rsidR="007C114E" w:rsidRPr="00414013" w:rsidRDefault="007C114E" w:rsidP="007C114E">
                      <w:pPr>
                        <w:jc w:val="center"/>
                        <w:rPr>
                          <w:sz w:val="16"/>
                          <w:szCs w:val="16"/>
                        </w:rPr>
                      </w:pPr>
                    </w:p>
                    <w:p w14:paraId="78B5FC9E" w14:textId="77777777" w:rsidR="00414013" w:rsidRDefault="00414013" w:rsidP="00414013">
                      <w:pPr>
                        <w:jc w:val="center"/>
                      </w:pPr>
                    </w:p>
                  </w:txbxContent>
                </v:textbox>
                <w10:anchorlock/>
              </v:shape>
            </w:pict>
          </mc:Fallback>
        </mc:AlternateContent>
      </w:r>
    </w:p>
    <w:p w14:paraId="3C81A072" w14:textId="2A8E6B99" w:rsidR="00AA43C7" w:rsidRDefault="00AA43C7" w:rsidP="007F0940">
      <w:pPr>
        <w:rPr>
          <w:b/>
          <w:sz w:val="28"/>
        </w:rPr>
      </w:pPr>
      <w:r w:rsidRPr="007F0940">
        <w:rPr>
          <w:b/>
          <w:sz w:val="28"/>
        </w:rPr>
        <w:t>Output / Graphs / Plots / Results:</w:t>
      </w:r>
    </w:p>
    <w:p w14:paraId="34C28F92" w14:textId="4AEFBD11" w:rsidR="003C0F43" w:rsidRDefault="00643092" w:rsidP="00AF396B">
      <w:pPr>
        <w:jc w:val="center"/>
        <w:rPr>
          <w:b/>
          <w:sz w:val="28"/>
        </w:rPr>
      </w:pPr>
      <w:r w:rsidRPr="00643092">
        <w:rPr>
          <w:b/>
          <w:noProof/>
          <w:sz w:val="28"/>
        </w:rPr>
        <w:drawing>
          <wp:inline distT="0" distB="0" distL="0" distR="0" wp14:anchorId="6A35245E" wp14:editId="32926696">
            <wp:extent cx="5943600" cy="2540000"/>
            <wp:effectExtent l="19050" t="19050" r="19050" b="1270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8"/>
                    <a:stretch>
                      <a:fillRect/>
                    </a:stretch>
                  </pic:blipFill>
                  <pic:spPr>
                    <a:xfrm>
                      <a:off x="0" y="0"/>
                      <a:ext cx="5943600" cy="2540000"/>
                    </a:xfrm>
                    <a:prstGeom prst="rect">
                      <a:avLst/>
                    </a:prstGeom>
                    <a:solidFill>
                      <a:srgbClr val="FFFFFF"/>
                    </a:solidFill>
                    <a:ln w="9525">
                      <a:solidFill>
                        <a:srgbClr val="000000"/>
                      </a:solidFill>
                      <a:miter lim="800000"/>
                      <a:headEnd/>
                      <a:tailEnd/>
                    </a:ln>
                  </pic:spPr>
                </pic:pic>
              </a:graphicData>
            </a:graphic>
          </wp:inline>
        </w:drawing>
      </w:r>
    </w:p>
    <w:p w14:paraId="2158E998" w14:textId="77777777" w:rsidR="008311AA" w:rsidRPr="007F0940" w:rsidRDefault="008311AA" w:rsidP="00AF396B">
      <w:pPr>
        <w:jc w:val="center"/>
        <w:rPr>
          <w:b/>
          <w:sz w:val="28"/>
        </w:rPr>
      </w:pPr>
    </w:p>
    <w:p w14:paraId="7E1ED117" w14:textId="1598BC3E" w:rsidR="00AA43C7" w:rsidRPr="000E71FF" w:rsidRDefault="00AA43C7" w:rsidP="00AA43C7">
      <w:pPr>
        <w:rPr>
          <w:b/>
          <w:sz w:val="28"/>
        </w:rPr>
      </w:pPr>
      <w:r w:rsidRPr="007F0940">
        <w:rPr>
          <w:b/>
          <w:sz w:val="28"/>
        </w:rPr>
        <w:t xml:space="preserve">Discussion and Conclusion: </w:t>
      </w:r>
    </w:p>
    <w:p w14:paraId="467122A4" w14:textId="7CFC6BA7" w:rsidR="00CC2D8F" w:rsidRDefault="00851AEE" w:rsidP="00381FCC">
      <w:pPr>
        <w:jc w:val="both"/>
      </w:pPr>
      <w:r w:rsidRPr="00851AEE">
        <w:t>With MATLAB, we can quickly replace columns and rows in matrices.</w:t>
      </w:r>
    </w:p>
    <w:p w14:paraId="7ABAE199" w14:textId="77777777" w:rsidR="00851AEE" w:rsidRDefault="00851AEE" w:rsidP="00E87EAC"/>
    <w:p w14:paraId="2E0CB049" w14:textId="5891D0D6" w:rsidR="00E87EAC" w:rsidRDefault="00EB2D5C" w:rsidP="00E87EAC">
      <w:pPr>
        <w:pStyle w:val="ListBullet"/>
        <w:numPr>
          <w:ilvl w:val="0"/>
          <w:numId w:val="0"/>
        </w:numPr>
        <w:ind w:left="360" w:hanging="360"/>
        <w:rPr>
          <w:b/>
          <w:sz w:val="28"/>
        </w:rPr>
      </w:pPr>
      <w:r>
        <w:rPr>
          <w:b/>
          <w:sz w:val="28"/>
        </w:rPr>
        <w:t>Task 2:</w:t>
      </w:r>
    </w:p>
    <w:p w14:paraId="6FFCAAFA" w14:textId="6A2BB24D" w:rsidR="00B32E9F" w:rsidRDefault="00A91A89" w:rsidP="00021817">
      <w:pPr>
        <w:spacing w:after="0"/>
      </w:pPr>
      <w:r>
        <w:t>Generate two 5000 samples random discrete time signals (1 dimensional) using rand () function i.e. rand (1, 5000). Write a program to add two signals together using simple vector addition.</w:t>
      </w:r>
    </w:p>
    <w:p w14:paraId="5C36CB04" w14:textId="77777777" w:rsidR="003C0F43" w:rsidRDefault="003C0F43" w:rsidP="00021817">
      <w:pPr>
        <w:spacing w:after="0"/>
      </w:pPr>
    </w:p>
    <w:p w14:paraId="49F385AE" w14:textId="3D174DDE" w:rsidR="000E71FF" w:rsidRDefault="000E71FF" w:rsidP="000E71FF">
      <w:pPr>
        <w:rPr>
          <w:b/>
          <w:sz w:val="28"/>
        </w:rPr>
      </w:pPr>
      <w:r w:rsidRPr="007F0940">
        <w:rPr>
          <w:b/>
          <w:sz w:val="28"/>
        </w:rPr>
        <w:t xml:space="preserve">Problem Analysis: </w:t>
      </w:r>
    </w:p>
    <w:p w14:paraId="28B2623C" w14:textId="2176D076" w:rsidR="00883462" w:rsidRDefault="00B32E9F" w:rsidP="00381FCC">
      <w:pPr>
        <w:jc w:val="both"/>
      </w:pPr>
      <w:r w:rsidRPr="00B32E9F">
        <w:t>MATLAB is able to work with vectors and signals as well. Here, we use rand to create signals, which we then put in a vector for vector addition.</w:t>
      </w:r>
    </w:p>
    <w:p w14:paraId="66280393" w14:textId="77777777" w:rsidR="006A22F8" w:rsidRPr="00B63A61" w:rsidRDefault="006A22F8" w:rsidP="000E71FF"/>
    <w:p w14:paraId="5FDC677B" w14:textId="77777777" w:rsidR="00A91A89" w:rsidRDefault="00A91A89" w:rsidP="000E71FF">
      <w:pPr>
        <w:rPr>
          <w:b/>
          <w:sz w:val="28"/>
        </w:rPr>
      </w:pPr>
    </w:p>
    <w:p w14:paraId="1E5C3835" w14:textId="30DE6BDA" w:rsidR="000E71FF" w:rsidRDefault="000E71FF" w:rsidP="000E71FF">
      <w:pPr>
        <w:rPr>
          <w:b/>
          <w:sz w:val="28"/>
        </w:rPr>
      </w:pPr>
      <w:r w:rsidRPr="007F0940">
        <w:rPr>
          <w:b/>
          <w:sz w:val="28"/>
        </w:rPr>
        <w:lastRenderedPageBreak/>
        <w:t xml:space="preserve">Algorithm: </w:t>
      </w:r>
    </w:p>
    <w:p w14:paraId="5C7019AE" w14:textId="0A8AA900" w:rsidR="003C0F43" w:rsidRDefault="00883462" w:rsidP="00883462">
      <w:pPr>
        <w:pStyle w:val="ListBullet"/>
      </w:pPr>
      <w:r>
        <w:t>Create a random signal of 1</w:t>
      </w:r>
      <w:r w:rsidR="00643092">
        <w:t>-</w:t>
      </w:r>
      <w:r>
        <w:t>500</w:t>
      </w:r>
      <w:r w:rsidR="00643092">
        <w:t>0 discrete values</w:t>
      </w:r>
      <w:r>
        <w:t xml:space="preserve"> and store it in </w:t>
      </w:r>
      <w:r w:rsidR="00643092">
        <w:t>A</w:t>
      </w:r>
    </w:p>
    <w:p w14:paraId="23C6416D" w14:textId="3E83EBA1" w:rsidR="00883462" w:rsidRPr="007F0940" w:rsidRDefault="00883462" w:rsidP="00883462">
      <w:pPr>
        <w:pStyle w:val="ListBullet"/>
      </w:pPr>
      <w:r>
        <w:t>Create a random signal of 1</w:t>
      </w:r>
      <w:r w:rsidR="00643092">
        <w:t>-</w:t>
      </w:r>
      <w:r>
        <w:t>500</w:t>
      </w:r>
      <w:r w:rsidR="00643092">
        <w:t>0</w:t>
      </w:r>
      <w:r>
        <w:t xml:space="preserve"> </w:t>
      </w:r>
      <w:r w:rsidR="00643092">
        <w:t xml:space="preserve">discrete values </w:t>
      </w:r>
      <w:r>
        <w:t xml:space="preserve">and store it in </w:t>
      </w:r>
      <w:r w:rsidR="00643092">
        <w:t>B</w:t>
      </w:r>
    </w:p>
    <w:p w14:paraId="0B06ED32" w14:textId="032E5D9B" w:rsidR="00883462" w:rsidRDefault="00B32E9F" w:rsidP="00883462">
      <w:pPr>
        <w:pStyle w:val="ListBullet"/>
      </w:pPr>
      <w:r>
        <w:t>Add</w:t>
      </w:r>
      <w:r w:rsidR="00883462">
        <w:t xml:space="preserve"> </w:t>
      </w:r>
      <w:r w:rsidR="00643092">
        <w:t>A</w:t>
      </w:r>
      <w:r w:rsidR="00883462">
        <w:t xml:space="preserve"> and </w:t>
      </w:r>
      <w:r w:rsidR="00643092">
        <w:t>B</w:t>
      </w:r>
      <w:r w:rsidR="00883462">
        <w:t xml:space="preserve"> and store it in </w:t>
      </w:r>
      <w:r w:rsidR="00643092">
        <w:t>C</w:t>
      </w:r>
    </w:p>
    <w:p w14:paraId="2FCF7DDA" w14:textId="18A0A44B" w:rsidR="00643092" w:rsidRDefault="00883462" w:rsidP="00643092">
      <w:pPr>
        <w:pStyle w:val="ListBullet"/>
      </w:pPr>
      <w:r>
        <w:t xml:space="preserve">Display </w:t>
      </w:r>
      <w:r w:rsidR="00643092">
        <w:t>C</w:t>
      </w:r>
      <w:r>
        <w:t xml:space="preserve"> </w:t>
      </w:r>
    </w:p>
    <w:p w14:paraId="680F26F6" w14:textId="77777777" w:rsidR="00643092" w:rsidRPr="00643092" w:rsidRDefault="00643092" w:rsidP="00643092">
      <w:pPr>
        <w:pStyle w:val="ListBullet"/>
        <w:numPr>
          <w:ilvl w:val="0"/>
          <w:numId w:val="0"/>
        </w:numPr>
        <w:ind w:left="360" w:hanging="360"/>
      </w:pPr>
    </w:p>
    <w:p w14:paraId="41BEC602" w14:textId="310726A7" w:rsidR="003C0F43" w:rsidRDefault="00DC5507" w:rsidP="000E71FF">
      <w:pPr>
        <w:rPr>
          <w:b/>
          <w:sz w:val="28"/>
        </w:rPr>
      </w:pPr>
      <w:r>
        <w:rPr>
          <w:b/>
          <w:sz w:val="28"/>
        </w:rPr>
        <w:t>Code:</w:t>
      </w:r>
    </w:p>
    <w:p w14:paraId="070FF751" w14:textId="60D165D7" w:rsidR="003A1577" w:rsidRDefault="00B32E9F" w:rsidP="003A1577">
      <w:pPr>
        <w:jc w:val="center"/>
        <w:rPr>
          <w:b/>
          <w:sz w:val="28"/>
        </w:rPr>
      </w:pPr>
      <w:r>
        <w:rPr>
          <w:noProof/>
        </w:rPr>
        <mc:AlternateContent>
          <mc:Choice Requires="wps">
            <w:drawing>
              <wp:inline distT="0" distB="0" distL="0" distR="0" wp14:anchorId="5C3CCDBC" wp14:editId="29F09DB3">
                <wp:extent cx="5943600" cy="2124791"/>
                <wp:effectExtent l="0" t="0" r="19050" b="2794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24791"/>
                        </a:xfrm>
                        <a:prstGeom prst="rect">
                          <a:avLst/>
                        </a:prstGeom>
                        <a:solidFill>
                          <a:srgbClr val="FFFFFF"/>
                        </a:solidFill>
                        <a:ln w="9525">
                          <a:solidFill>
                            <a:srgbClr val="000000"/>
                          </a:solidFill>
                          <a:miter lim="800000"/>
                          <a:headEnd/>
                          <a:tailEnd/>
                        </a:ln>
                      </wps:spPr>
                      <wps:txbx>
                        <w:txbxContent>
                          <w:p w14:paraId="4FE279D7" w14:textId="77777777" w:rsidR="00B32E9F" w:rsidRPr="00643092" w:rsidRDefault="00B32E9F" w:rsidP="00B32E9F">
                            <w:pPr>
                              <w:jc w:val="center"/>
                              <w:rPr>
                                <w:sz w:val="16"/>
                                <w:szCs w:val="16"/>
                              </w:rPr>
                            </w:pPr>
                          </w:p>
                        </w:txbxContent>
                      </wps:txbx>
                      <wps:bodyPr rot="0" vert="horz" wrap="square" lIns="91440" tIns="45720" rIns="91440" bIns="45720" anchor="t" anchorCtr="0">
                        <a:noAutofit/>
                      </wps:bodyPr>
                    </wps:wsp>
                  </a:graphicData>
                </a:graphic>
              </wp:inline>
            </w:drawing>
          </mc:Choice>
          <mc:Fallback>
            <w:pict>
              <v:shape w14:anchorId="5C3CCDBC" id="_x0000_s1030" type="#_x0000_t202" style="width:468pt;height:16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wg4FQIAACcEAAAOAAAAZHJzL2Uyb0RvYy54bWysU81u2zAMvg/YOwi6L3Y8p22MOEWXLsOA&#10;7gfo9gCyJMfCZFGTlNjd05eS0zTotsswHQRSpD6SH8nV9dhrcpDOKzA1nc9ySqThIJTZ1fT7t+2b&#10;K0p8YEYwDUbW9EF6er1+/Wo12EoW0IEW0hEEMb4abE27EGyVZZ53smd+BlYaNLbgehZQdbtMODYg&#10;eq+zIs8vsgGcsA649B5fbycjXSf8tpU8fGlbLwPRNcXcQrpdupt4Z+sVq3aO2U7xYxrsH7LomTIY&#10;9AR1ywIje6d+g+oVd+ChDTMOfQZtq7hMNWA18/xFNfcdszLVguR4e6LJ/z9Y/vlwb786EsZ3MGID&#10;UxHe3gH/4YmBTcfMTt44B0MnmcDA80hZNlhfHb9Gqn3lI0gzfAKBTWb7AAlobF0fWcE6CaJjAx5O&#10;pMsxEI6Pi2X59iJHE0dbMS/Ky+UUg1VP363z4YOEnkShpg67muDZ4c6HmA6rnlxiNA9aia3SOilu&#10;12y0IweGE7BNJ1Xwwk0bMtR0uSgWEwN/hcjT+RNErwKOslZ9Ta9OTqyKvL03Ig1aYEpPMqaszZHI&#10;yN3EYhibkShR0zIGiLw2IB6QWQfT5OKmodCB+0XJgFNbU/9zz5ykRH802J3lvCzjmCelXFwWqLhz&#10;S3NuYYYjVE0DJZO4CWk1Im8GbrCLrUr8PmdyTBmnMdF+3Jw47ud68nre7/UjAAAA//8DAFBLAwQU&#10;AAYACAAAACEAMUEwDNwAAAAFAQAADwAAAGRycy9kb3ducmV2LnhtbEyPwU7DMBBE70j8g7VIXFDr&#10;QKrQhjgVQgLBDUoFVzfeJhH2OthuGv6ehQtcRhrNauZttZ6cFSOG2HtScDnPQCA13vTUKti+3s+W&#10;IGLSZLT1hAq+MMK6Pj2pdGn8kV5w3KRWcAnFUivoUhpKKWPTodNx7gckzvY+OJ3YhlaaoI9c7qy8&#10;yrJCOt0TL3R6wLsOm4/NwSlYLh7H9/iUP781xd6u0sX1+PAZlDo/m25vQCSc0t8x/OAzOtTMtPMH&#10;MlFYBfxI+lXOVnnBdqcgzxcFyLqS/+nrbwAAAP//AwBQSwECLQAUAAYACAAAACEAtoM4kv4AAADh&#10;AQAAEwAAAAAAAAAAAAAAAAAAAAAAW0NvbnRlbnRfVHlwZXNdLnhtbFBLAQItABQABgAIAAAAIQA4&#10;/SH/1gAAAJQBAAALAAAAAAAAAAAAAAAAAC8BAABfcmVscy8ucmVsc1BLAQItABQABgAIAAAAIQDZ&#10;ywg4FQIAACcEAAAOAAAAAAAAAAAAAAAAAC4CAABkcnMvZTJvRG9jLnhtbFBLAQItABQABgAIAAAA&#10;IQAxQTAM3AAAAAUBAAAPAAAAAAAAAAAAAAAAAG8EAABkcnMvZG93bnJldi54bWxQSwUGAAAAAAQA&#10;BADzAAAAeAUAAAAA&#10;">
                <v:textbox>
                  <w:txbxContent>
                    <w:p w14:paraId="4FE279D7" w14:textId="77777777" w:rsidR="00B32E9F" w:rsidRPr="00643092" w:rsidRDefault="00B32E9F" w:rsidP="00B32E9F">
                      <w:pPr>
                        <w:jc w:val="center"/>
                        <w:rPr>
                          <w:sz w:val="16"/>
                          <w:szCs w:val="16"/>
                        </w:rPr>
                      </w:pPr>
                    </w:p>
                  </w:txbxContent>
                </v:textbox>
                <w10:anchorlock/>
              </v:shape>
            </w:pict>
          </mc:Fallback>
        </mc:AlternateContent>
      </w:r>
    </w:p>
    <w:p w14:paraId="4D383127" w14:textId="77777777" w:rsidR="00E4705B" w:rsidRPr="007F0940" w:rsidRDefault="00E4705B" w:rsidP="00787BBA">
      <w:pPr>
        <w:rPr>
          <w:b/>
          <w:sz w:val="28"/>
        </w:rPr>
      </w:pPr>
    </w:p>
    <w:p w14:paraId="394F9A9C" w14:textId="4EBF1A69" w:rsidR="000E71FF" w:rsidRDefault="000E71FF" w:rsidP="000E71FF">
      <w:pPr>
        <w:rPr>
          <w:b/>
          <w:sz w:val="28"/>
        </w:rPr>
      </w:pPr>
      <w:r w:rsidRPr="007F0940">
        <w:rPr>
          <w:b/>
          <w:sz w:val="28"/>
        </w:rPr>
        <w:t>Output / Graphs / Plots / Results:</w:t>
      </w:r>
    </w:p>
    <w:p w14:paraId="172909A9" w14:textId="77777777" w:rsidR="00787BBA" w:rsidRDefault="00643092" w:rsidP="00787BBA">
      <w:pPr>
        <w:jc w:val="center"/>
        <w:rPr>
          <w:b/>
          <w:sz w:val="28"/>
        </w:rPr>
      </w:pPr>
      <w:r w:rsidRPr="00643092">
        <w:rPr>
          <w:b/>
          <w:noProof/>
          <w:sz w:val="28"/>
        </w:rPr>
        <w:drawing>
          <wp:inline distT="0" distB="0" distL="0" distR="0" wp14:anchorId="4F92A624" wp14:editId="31A16A7B">
            <wp:extent cx="5733750" cy="3383280"/>
            <wp:effectExtent l="19050" t="19050" r="19685" b="266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750" cy="3383280"/>
                    </a:xfrm>
                    <a:prstGeom prst="rect">
                      <a:avLst/>
                    </a:prstGeom>
                    <a:solidFill>
                      <a:srgbClr val="FFFFFF"/>
                    </a:solidFill>
                    <a:ln w="9525">
                      <a:solidFill>
                        <a:srgbClr val="000000"/>
                      </a:solidFill>
                      <a:miter lim="800000"/>
                      <a:headEnd/>
                      <a:tailEnd/>
                    </a:ln>
                  </pic:spPr>
                </pic:pic>
              </a:graphicData>
            </a:graphic>
          </wp:inline>
        </w:drawing>
      </w:r>
    </w:p>
    <w:p w14:paraId="3DEB2A0A" w14:textId="73C63D42" w:rsidR="000E71FF" w:rsidRDefault="000E71FF" w:rsidP="000E71FF">
      <w:pPr>
        <w:rPr>
          <w:b/>
          <w:sz w:val="28"/>
        </w:rPr>
      </w:pPr>
      <w:r w:rsidRPr="007F0940">
        <w:rPr>
          <w:b/>
          <w:sz w:val="28"/>
        </w:rPr>
        <w:lastRenderedPageBreak/>
        <w:t xml:space="preserve">Discussion and Conclusion: </w:t>
      </w:r>
    </w:p>
    <w:p w14:paraId="11E1A694" w14:textId="58BF566B" w:rsidR="005B6A1A" w:rsidRDefault="00B32E9F" w:rsidP="00381FCC">
      <w:pPr>
        <w:spacing w:after="0"/>
        <w:jc w:val="both"/>
      </w:pPr>
      <w:r w:rsidRPr="00B32E9F">
        <w:t>MATLAB is particularly effective at handling both vectors and temporal signals. We can quickly convert discrete time domain values to vectors by applying a few straightforward formulas and routines.</w:t>
      </w:r>
    </w:p>
    <w:p w14:paraId="3F633D68" w14:textId="77777777" w:rsidR="00B32E9F" w:rsidRDefault="00B32E9F" w:rsidP="00021817">
      <w:pPr>
        <w:spacing w:after="0"/>
        <w:rPr>
          <w:b/>
          <w:sz w:val="28"/>
        </w:rPr>
      </w:pPr>
    </w:p>
    <w:p w14:paraId="7212F4F2" w14:textId="77777777" w:rsidR="003C0F43" w:rsidRPr="00FA009D" w:rsidRDefault="003C0F43" w:rsidP="00021817">
      <w:pPr>
        <w:spacing w:after="0"/>
      </w:pPr>
    </w:p>
    <w:p w14:paraId="63E6441C" w14:textId="15BD67F1" w:rsidR="00E87EAC" w:rsidRDefault="00EB2D5C" w:rsidP="00E87EAC">
      <w:pPr>
        <w:pStyle w:val="ListBullet"/>
        <w:numPr>
          <w:ilvl w:val="0"/>
          <w:numId w:val="0"/>
        </w:numPr>
        <w:ind w:left="360" w:hanging="360"/>
        <w:rPr>
          <w:b/>
          <w:sz w:val="28"/>
        </w:rPr>
      </w:pPr>
      <w:r>
        <w:rPr>
          <w:b/>
          <w:sz w:val="28"/>
        </w:rPr>
        <w:t>Task 3:</w:t>
      </w:r>
    </w:p>
    <w:p w14:paraId="7C18E728" w14:textId="77777777" w:rsidR="00BD5546" w:rsidRPr="00BD5546" w:rsidRDefault="00BD5546" w:rsidP="003975E2">
      <w:pPr>
        <w:spacing w:after="0"/>
      </w:pPr>
      <w:r w:rsidRPr="00BD5546">
        <w:t>Using colon notation, generate the following sequence:</w:t>
      </w:r>
    </w:p>
    <w:p w14:paraId="65AD48E2" w14:textId="11D1A427" w:rsidR="003C0F43" w:rsidRDefault="00787BBA" w:rsidP="003975E2">
      <w:pPr>
        <w:spacing w:after="0"/>
      </w:pPr>
      <w:r>
        <w:t>-120, ‐116, ‐112, . . ., ‐4, 0, 4, 8, . . ., 112, 116, 120</w:t>
      </w:r>
    </w:p>
    <w:p w14:paraId="32933A2B" w14:textId="77777777" w:rsidR="00787BBA" w:rsidRDefault="00787BBA" w:rsidP="003975E2">
      <w:pPr>
        <w:spacing w:after="0"/>
      </w:pPr>
    </w:p>
    <w:p w14:paraId="2DAE1B79" w14:textId="43D1FDD6" w:rsidR="000E71FF" w:rsidRDefault="000E71FF" w:rsidP="000E71FF">
      <w:pPr>
        <w:rPr>
          <w:b/>
          <w:sz w:val="28"/>
        </w:rPr>
      </w:pPr>
      <w:r w:rsidRPr="007F0940">
        <w:rPr>
          <w:b/>
          <w:sz w:val="28"/>
        </w:rPr>
        <w:t xml:space="preserve">Problem Analysis: </w:t>
      </w:r>
    </w:p>
    <w:p w14:paraId="521F2C92" w14:textId="1AD8FED1" w:rsidR="00894790" w:rsidRDefault="00B32E9F" w:rsidP="00381FCC">
      <w:pPr>
        <w:jc w:val="both"/>
      </w:pPr>
      <w:r w:rsidRPr="00B32E9F">
        <w:t>In addition to signal synthesis, MATLAB makes it simple to create random and fixed sequences.</w:t>
      </w:r>
    </w:p>
    <w:p w14:paraId="11B454EC" w14:textId="77777777" w:rsidR="00B32E9F" w:rsidRPr="00DB2DB1" w:rsidRDefault="00B32E9F" w:rsidP="000E71FF"/>
    <w:p w14:paraId="0B60AE7A" w14:textId="31805879" w:rsidR="000E71FF" w:rsidRDefault="000E71FF" w:rsidP="000E71FF">
      <w:pPr>
        <w:rPr>
          <w:b/>
          <w:sz w:val="28"/>
        </w:rPr>
      </w:pPr>
      <w:r w:rsidRPr="007F0940">
        <w:rPr>
          <w:b/>
          <w:sz w:val="28"/>
        </w:rPr>
        <w:t xml:space="preserve">Algorithm: </w:t>
      </w:r>
    </w:p>
    <w:p w14:paraId="23CEE437" w14:textId="59FF74FC" w:rsidR="003C0F43" w:rsidRDefault="00731B77" w:rsidP="00731B77">
      <w:pPr>
        <w:pStyle w:val="ListBullet"/>
      </w:pPr>
      <w:r>
        <w:t>Make a sequence x which ranges from -</w:t>
      </w:r>
      <w:r w:rsidR="00A91A89">
        <w:t>120</w:t>
      </w:r>
      <w:r>
        <w:t xml:space="preserve"> to </w:t>
      </w:r>
      <w:r w:rsidR="00A91A89">
        <w:t>120</w:t>
      </w:r>
      <w:r>
        <w:t xml:space="preserve"> with and increment of </w:t>
      </w:r>
      <w:r w:rsidR="00A91A89">
        <w:t>4</w:t>
      </w:r>
    </w:p>
    <w:p w14:paraId="51D653DC" w14:textId="258D3652" w:rsidR="00B32E9F" w:rsidRDefault="00731B77" w:rsidP="000E71FF">
      <w:pPr>
        <w:pStyle w:val="ListBullet"/>
      </w:pPr>
      <w:r>
        <w:t>Display the sequence</w:t>
      </w:r>
    </w:p>
    <w:p w14:paraId="3569BA96" w14:textId="77777777" w:rsidR="00522A2A" w:rsidRPr="00522A2A" w:rsidRDefault="00522A2A" w:rsidP="00522A2A">
      <w:pPr>
        <w:pStyle w:val="ListBullet"/>
        <w:numPr>
          <w:ilvl w:val="0"/>
          <w:numId w:val="0"/>
        </w:numPr>
        <w:ind w:left="360" w:hanging="360"/>
      </w:pPr>
    </w:p>
    <w:p w14:paraId="164355DE" w14:textId="38AD9F3B" w:rsidR="003752FE" w:rsidRDefault="000E71FF" w:rsidP="00B32E9F">
      <w:pPr>
        <w:rPr>
          <w:b/>
          <w:sz w:val="28"/>
        </w:rPr>
      </w:pPr>
      <w:r w:rsidRPr="007F0940">
        <w:rPr>
          <w:b/>
          <w:sz w:val="28"/>
        </w:rPr>
        <w:t xml:space="preserve">Code: </w:t>
      </w:r>
    </w:p>
    <w:p w14:paraId="0560B7F7" w14:textId="136284B9" w:rsidR="007B3F34" w:rsidRPr="007F0940" w:rsidRDefault="00B32E9F" w:rsidP="007B3F34">
      <w:pPr>
        <w:jc w:val="center"/>
        <w:rPr>
          <w:b/>
          <w:sz w:val="28"/>
        </w:rPr>
      </w:pPr>
      <w:r>
        <w:rPr>
          <w:noProof/>
        </w:rPr>
        <mc:AlternateContent>
          <mc:Choice Requires="wps">
            <w:drawing>
              <wp:inline distT="0" distB="0" distL="0" distR="0" wp14:anchorId="458A5751" wp14:editId="0749E39C">
                <wp:extent cx="5943600" cy="1832610"/>
                <wp:effectExtent l="0" t="0" r="19050" b="1524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32610"/>
                        </a:xfrm>
                        <a:prstGeom prst="rect">
                          <a:avLst/>
                        </a:prstGeom>
                        <a:solidFill>
                          <a:srgbClr val="FFFFFF"/>
                        </a:solidFill>
                        <a:ln w="9525">
                          <a:solidFill>
                            <a:srgbClr val="000000"/>
                          </a:solidFill>
                          <a:miter lim="800000"/>
                          <a:headEnd/>
                          <a:tailEnd/>
                        </a:ln>
                      </wps:spPr>
                      <wps:txbx>
                        <w:txbxContent>
                          <w:p w14:paraId="682FD8F2" w14:textId="77777777" w:rsidR="00B32E9F" w:rsidRDefault="00B32E9F" w:rsidP="00B32E9F">
                            <w:pPr>
                              <w:jc w:val="center"/>
                            </w:pPr>
                          </w:p>
                        </w:txbxContent>
                      </wps:txbx>
                      <wps:bodyPr rot="0" vert="horz" wrap="square" lIns="91440" tIns="45720" rIns="91440" bIns="45720" anchor="t" anchorCtr="0">
                        <a:noAutofit/>
                      </wps:bodyPr>
                    </wps:wsp>
                  </a:graphicData>
                </a:graphic>
              </wp:inline>
            </w:drawing>
          </mc:Choice>
          <mc:Fallback>
            <w:pict>
              <v:shape w14:anchorId="458A5751" id="_x0000_s1031" type="#_x0000_t202" style="width:468pt;height:14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LpFgIAACcEAAAOAAAAZHJzL2Uyb0RvYy54bWysk99v2yAQx98n7X9AvC+20yRLrDhVly7T&#10;pO6H1O0PwIBjNMwxILG7v74HTtOo216m8YA4Dr7cfe5YXw+dJkfpvAJT0WKSUyINB6HMvqLfv+3e&#10;LCnxgRnBNBhZ0Qfp6fXm9at1b0s5hRa0kI6giPFlbyvahmDLLPO8lR3zE7DSoLMB17GApttnwrEe&#10;1TudTfN8kfXghHXApfe4ezs66SbpN43k4UvTeBmIrijGFtLs0lzHOdusWbl3zLaKn8Jg/xBFx5TB&#10;R89StywwcnDqN6lOcQcemjDh0GXQNIrLlANmU+QvsrlvmZUpF4Tj7RmT/3+y/PPx3n51JAzvYMAC&#10;piS8vQP+wxMD25aZvbxxDvpWMoEPFxFZ1ltfnq5G1L70UaTuP4HAIrNDgCQ0NK6LVDBPgupYgIcz&#10;dDkEwnFzvppdLXJ0cfQVy6vpokhlyVj5dN06Hz5I6EhcVNRhVZM8O975EMNh5dOR+JoHrcROaZ0M&#10;t6+32pEjww7YpZEyeHFMG9JXdDWfzkcCf5XI0/iTRKcCtrJWXUWX50OsjNzeG5EaLTClxzWGrM0J&#10;ZGQ3UgxDPRAlEEp8IHKtQTwgWQdj5+JPw0UL7hclPXZtRf3PA3OSEv3RYHVWxWwW2zwZs/nbKRru&#10;0lNfepjhKFXRQMm43Ib0NSI3AzdYxUYlvs+RnELGbkzYTz8ntvulnU49/+/NIwAAAP//AwBQSwME&#10;FAAGAAgAAAAhAI+TwpbcAAAABQEAAA8AAABkcnMvZG93bnJldi54bWxMj8FOwzAQRO9I/IO1SFxQ&#10;69CikIY4FUICwQ1KBVc33iYR9jrYbhr+noULXEYazWrmbbWenBUjhth7UnA5z0AgNd701CrYvt7P&#10;ChAxaTLaekIFXxhhXZ+eVLo0/kgvOG5SK7iEYqkVdCkNpZSx6dDpOPcDEmd7H5xObEMrTdBHLndW&#10;LrIsl073xAudHvCuw+Zjc3AKiqvH8T0+LZ/fmnxvV+nienz4DEqdn023NyASTunvGH7wGR1qZtr5&#10;A5korAJ+JP0qZ6tlznanYFEUOci6kv/p628AAAD//wMAUEsBAi0AFAAGAAgAAAAhALaDOJL+AAAA&#10;4QEAABMAAAAAAAAAAAAAAAAAAAAAAFtDb250ZW50X1R5cGVzXS54bWxQSwECLQAUAAYACAAAACEA&#10;OP0h/9YAAACUAQAACwAAAAAAAAAAAAAAAAAvAQAAX3JlbHMvLnJlbHNQSwECLQAUAAYACAAAACEA&#10;puqS6RYCAAAnBAAADgAAAAAAAAAAAAAAAAAuAgAAZHJzL2Uyb0RvYy54bWxQSwECLQAUAAYACAAA&#10;ACEAj5PCltwAAAAFAQAADwAAAAAAAAAAAAAAAABwBAAAZHJzL2Rvd25yZXYueG1sUEsFBgAAAAAE&#10;AAQA8wAAAHkFAAAAAA==&#10;">
                <v:textbox>
                  <w:txbxContent>
                    <w:p w14:paraId="682FD8F2" w14:textId="77777777" w:rsidR="00B32E9F" w:rsidRDefault="00B32E9F" w:rsidP="00B32E9F">
                      <w:pPr>
                        <w:jc w:val="center"/>
                      </w:pPr>
                    </w:p>
                  </w:txbxContent>
                </v:textbox>
                <w10:anchorlock/>
              </v:shape>
            </w:pict>
          </mc:Fallback>
        </mc:AlternateContent>
      </w:r>
    </w:p>
    <w:p w14:paraId="60931E60" w14:textId="77777777" w:rsidR="00522A2A" w:rsidRDefault="00522A2A" w:rsidP="000E71FF">
      <w:pPr>
        <w:rPr>
          <w:b/>
          <w:sz w:val="28"/>
        </w:rPr>
      </w:pPr>
    </w:p>
    <w:p w14:paraId="521092FA" w14:textId="77777777" w:rsidR="00522A2A" w:rsidRDefault="00522A2A" w:rsidP="000E71FF">
      <w:pPr>
        <w:rPr>
          <w:b/>
          <w:sz w:val="28"/>
        </w:rPr>
      </w:pPr>
    </w:p>
    <w:p w14:paraId="1113694A" w14:textId="77777777" w:rsidR="00522A2A" w:rsidRDefault="00522A2A" w:rsidP="000E71FF">
      <w:pPr>
        <w:rPr>
          <w:b/>
          <w:sz w:val="28"/>
        </w:rPr>
      </w:pPr>
    </w:p>
    <w:p w14:paraId="0E43F0AF" w14:textId="77777777" w:rsidR="00522A2A" w:rsidRDefault="00522A2A" w:rsidP="000E71FF">
      <w:pPr>
        <w:rPr>
          <w:b/>
          <w:sz w:val="28"/>
        </w:rPr>
      </w:pPr>
    </w:p>
    <w:p w14:paraId="2BB18458" w14:textId="77777777" w:rsidR="00522A2A" w:rsidRDefault="00522A2A" w:rsidP="000E71FF">
      <w:pPr>
        <w:rPr>
          <w:b/>
          <w:sz w:val="28"/>
        </w:rPr>
      </w:pPr>
    </w:p>
    <w:p w14:paraId="26BDE30D" w14:textId="77777777" w:rsidR="00522A2A" w:rsidRDefault="00522A2A" w:rsidP="000E71FF">
      <w:pPr>
        <w:rPr>
          <w:b/>
          <w:sz w:val="28"/>
        </w:rPr>
      </w:pPr>
    </w:p>
    <w:p w14:paraId="0FF62561" w14:textId="7104C277" w:rsidR="00522A2A" w:rsidRDefault="000E71FF" w:rsidP="00522A2A">
      <w:pPr>
        <w:rPr>
          <w:b/>
          <w:sz w:val="28"/>
        </w:rPr>
      </w:pPr>
      <w:r w:rsidRPr="007F0940">
        <w:rPr>
          <w:b/>
          <w:sz w:val="28"/>
        </w:rPr>
        <w:lastRenderedPageBreak/>
        <w:t>Output / Graphs / Plots / Results:</w:t>
      </w:r>
    </w:p>
    <w:p w14:paraId="3D316F7E" w14:textId="1D20D773" w:rsidR="003C0F43" w:rsidRDefault="00522A2A" w:rsidP="00522A2A">
      <w:pPr>
        <w:jc w:val="center"/>
        <w:rPr>
          <w:b/>
          <w:sz w:val="28"/>
        </w:rPr>
      </w:pPr>
      <w:r w:rsidRPr="00522A2A">
        <w:rPr>
          <w:b/>
          <w:noProof/>
          <w:sz w:val="28"/>
        </w:rPr>
        <w:drawing>
          <wp:inline distT="0" distB="0" distL="0" distR="0" wp14:anchorId="16BD74E2" wp14:editId="744BDB16">
            <wp:extent cx="5334000" cy="4584065"/>
            <wp:effectExtent l="19050" t="19050" r="19050" b="26035"/>
            <wp:docPr id="51" name="Picture 5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calendar&#10;&#10;Description automatically generated"/>
                    <pic:cNvPicPr/>
                  </pic:nvPicPr>
                  <pic:blipFill rotWithShape="1">
                    <a:blip r:embed="rId10"/>
                    <a:srcRect r="10256"/>
                    <a:stretch/>
                  </pic:blipFill>
                  <pic:spPr bwMode="auto">
                    <a:xfrm>
                      <a:off x="0" y="0"/>
                      <a:ext cx="5334000" cy="4584065"/>
                    </a:xfrm>
                    <a:prstGeom prst="rect">
                      <a:avLst/>
                    </a:prstGeom>
                    <a:solidFill>
                      <a:srgbClr val="FFFFFF"/>
                    </a:solidFill>
                    <a:ln w="9525"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45A2552" w14:textId="77777777" w:rsidR="00D613DC" w:rsidRPr="007F0940" w:rsidRDefault="00D613DC" w:rsidP="000E71FF">
      <w:pPr>
        <w:rPr>
          <w:b/>
          <w:sz w:val="28"/>
        </w:rPr>
      </w:pPr>
    </w:p>
    <w:p w14:paraId="04F624F1" w14:textId="2C8F1C53" w:rsidR="000E71FF" w:rsidRDefault="000E71FF" w:rsidP="000E71FF">
      <w:pPr>
        <w:rPr>
          <w:b/>
          <w:sz w:val="28"/>
        </w:rPr>
      </w:pPr>
      <w:r w:rsidRPr="007F0940">
        <w:rPr>
          <w:b/>
          <w:sz w:val="28"/>
        </w:rPr>
        <w:t xml:space="preserve">Discussion and Conclusion: </w:t>
      </w:r>
    </w:p>
    <w:p w14:paraId="3B5781C6" w14:textId="61D47AD0" w:rsidR="003C0F43" w:rsidRDefault="00B32E9F" w:rsidP="00381FCC">
      <w:pPr>
        <w:pStyle w:val="ListBullet"/>
        <w:numPr>
          <w:ilvl w:val="0"/>
          <w:numId w:val="0"/>
        </w:numPr>
        <w:jc w:val="both"/>
      </w:pPr>
      <w:r w:rsidRPr="00B32E9F">
        <w:t xml:space="preserve">Generating a sequence in computer programming takes much more time and effort than in MATLAB. As a result, MATLAB has also made the production of sequences more </w:t>
      </w:r>
      <w:r w:rsidR="00381FCC" w:rsidRPr="00B32E9F">
        <w:t>time efficient</w:t>
      </w:r>
      <w:r w:rsidRPr="00B32E9F">
        <w:t>.</w:t>
      </w:r>
    </w:p>
    <w:p w14:paraId="519EDB0D" w14:textId="77777777" w:rsidR="00B32E9F" w:rsidRDefault="00B32E9F" w:rsidP="003C0F43">
      <w:pPr>
        <w:pStyle w:val="ListBullet"/>
        <w:numPr>
          <w:ilvl w:val="0"/>
          <w:numId w:val="0"/>
        </w:numPr>
        <w:rPr>
          <w:b/>
          <w:sz w:val="28"/>
        </w:rPr>
      </w:pPr>
    </w:p>
    <w:p w14:paraId="13CFCC61" w14:textId="6DF06467" w:rsidR="00E87EAC" w:rsidRDefault="00EB2D5C" w:rsidP="00E87EAC">
      <w:pPr>
        <w:pStyle w:val="ListBullet"/>
        <w:numPr>
          <w:ilvl w:val="0"/>
          <w:numId w:val="0"/>
        </w:numPr>
        <w:ind w:left="360" w:hanging="360"/>
        <w:rPr>
          <w:b/>
          <w:sz w:val="28"/>
        </w:rPr>
      </w:pPr>
      <w:r>
        <w:rPr>
          <w:b/>
          <w:sz w:val="28"/>
        </w:rPr>
        <w:t>Task 4:</w:t>
      </w:r>
    </w:p>
    <w:p w14:paraId="21EBA206" w14:textId="066A00EB" w:rsidR="008C2107" w:rsidRPr="00BD5546" w:rsidRDefault="00BD5546" w:rsidP="003975E2">
      <w:pPr>
        <w:spacing w:after="0"/>
      </w:pPr>
      <w:r w:rsidRPr="00BD5546">
        <w:t>Given the matrices:</w:t>
      </w:r>
    </w:p>
    <w:p w14:paraId="6FB88242" w14:textId="77777777" w:rsidR="00BD5546" w:rsidRPr="00BD5546" w:rsidRDefault="00BD5546" w:rsidP="003975E2">
      <w:pPr>
        <w:spacing w:after="0"/>
      </w:pPr>
      <w:r w:rsidRPr="00BD5546">
        <w:t>A=[-12,34,61,-9;65,78,90,12; 14,78,45,12; 60,25,3,8]</w:t>
      </w:r>
    </w:p>
    <w:p w14:paraId="146A1B42" w14:textId="77777777" w:rsidR="00BD5546" w:rsidRPr="00BD5546" w:rsidRDefault="00BD5546" w:rsidP="003975E2">
      <w:pPr>
        <w:spacing w:after="0"/>
      </w:pPr>
      <w:r w:rsidRPr="00BD5546">
        <w:t>B=[34,67,8,9; 12,-91,12,9; 89,-8,0,2; 16,9,23,67]</w:t>
      </w:r>
    </w:p>
    <w:p w14:paraId="45A4816D" w14:textId="77777777" w:rsidR="00BD5546" w:rsidRPr="00BD5546" w:rsidRDefault="00BD5546" w:rsidP="003975E2">
      <w:pPr>
        <w:spacing w:after="0"/>
      </w:pPr>
    </w:p>
    <w:p w14:paraId="53061341" w14:textId="77777777" w:rsidR="00BD5546" w:rsidRPr="00BD5546" w:rsidRDefault="00BD5546" w:rsidP="003975E2">
      <w:pPr>
        <w:spacing w:after="0"/>
      </w:pPr>
      <w:r w:rsidRPr="00BD5546">
        <w:t>Find the following:</w:t>
      </w:r>
    </w:p>
    <w:p w14:paraId="2B1D8A98" w14:textId="77777777" w:rsidR="00BD5546" w:rsidRPr="00BD5546" w:rsidRDefault="00BD5546" w:rsidP="003975E2">
      <w:pPr>
        <w:spacing w:after="0"/>
      </w:pPr>
      <w:r w:rsidRPr="00BD5546">
        <w:t>1) Array addition; store the result in matrix C</w:t>
      </w:r>
    </w:p>
    <w:p w14:paraId="275AA4DD" w14:textId="77777777" w:rsidR="00BD5546" w:rsidRPr="00BD5546" w:rsidRDefault="00BD5546" w:rsidP="003975E2">
      <w:pPr>
        <w:spacing w:after="0"/>
      </w:pPr>
      <w:r w:rsidRPr="00BD5546">
        <w:t>2) Array subtraction; store the result in matrix D</w:t>
      </w:r>
    </w:p>
    <w:p w14:paraId="5B737C3D" w14:textId="77777777" w:rsidR="00BD5546" w:rsidRPr="00BD5546" w:rsidRDefault="00BD5546" w:rsidP="003975E2">
      <w:pPr>
        <w:spacing w:after="0"/>
      </w:pPr>
      <w:r w:rsidRPr="00BD5546">
        <w:t>3) Array multiplication using .* operator; store the result in matrix E</w:t>
      </w:r>
    </w:p>
    <w:p w14:paraId="787214B6" w14:textId="77777777" w:rsidR="00BD5546" w:rsidRPr="00BD5546" w:rsidRDefault="00BD5546" w:rsidP="003975E2">
      <w:pPr>
        <w:spacing w:after="0"/>
      </w:pPr>
      <w:r w:rsidRPr="00BD5546">
        <w:lastRenderedPageBreak/>
        <w:t>4) Array division using ./ operator; store the result in matrix F</w:t>
      </w:r>
    </w:p>
    <w:p w14:paraId="4B91812E" w14:textId="77777777" w:rsidR="00BD5546" w:rsidRPr="00BD5546" w:rsidRDefault="00BD5546" w:rsidP="003975E2">
      <w:pPr>
        <w:spacing w:after="0"/>
      </w:pPr>
      <w:r w:rsidRPr="00BD5546">
        <w:t>5) Array exponentiation using .^ operator; store the result in matrix G</w:t>
      </w:r>
    </w:p>
    <w:p w14:paraId="28158D51" w14:textId="77777777" w:rsidR="00BD5546" w:rsidRPr="00BD5546" w:rsidRDefault="00BD5546" w:rsidP="003975E2">
      <w:pPr>
        <w:spacing w:after="0"/>
      </w:pPr>
      <w:r w:rsidRPr="00BD5546">
        <w:t>6) Take sin of A and store the result in H, Take sqrt of B and store the result in I. Find H*I</w:t>
      </w:r>
    </w:p>
    <w:p w14:paraId="1D686ADB" w14:textId="271A5C67" w:rsidR="005B6A1A" w:rsidRDefault="00BD5546" w:rsidP="003975E2">
      <w:pPr>
        <w:spacing w:after="0"/>
      </w:pPr>
      <w:r w:rsidRPr="00BD5546">
        <w:t>and store the result in J.</w:t>
      </w:r>
    </w:p>
    <w:p w14:paraId="39579C3B" w14:textId="77777777" w:rsidR="003C0F43" w:rsidRDefault="003C0F43" w:rsidP="003975E2">
      <w:pPr>
        <w:spacing w:after="0"/>
      </w:pPr>
    </w:p>
    <w:p w14:paraId="71F3F1C3" w14:textId="711161D7" w:rsidR="000E71FF" w:rsidRDefault="000E71FF" w:rsidP="000E71FF">
      <w:pPr>
        <w:rPr>
          <w:b/>
          <w:sz w:val="28"/>
        </w:rPr>
      </w:pPr>
      <w:r w:rsidRPr="007F0940">
        <w:rPr>
          <w:b/>
          <w:sz w:val="28"/>
        </w:rPr>
        <w:t xml:space="preserve">Problem Analysis: </w:t>
      </w:r>
    </w:p>
    <w:p w14:paraId="31B01951" w14:textId="49FB0F1C" w:rsidR="00A722B6" w:rsidRPr="00A07E88" w:rsidRDefault="00B32E9F" w:rsidP="00381FCC">
      <w:pPr>
        <w:jc w:val="both"/>
      </w:pPr>
      <w:r w:rsidRPr="00B32E9F">
        <w:t>The use of matrices in mathematical computations is crucial. Matrix calculations are just as efficient at solving problems as linear and pure computations. Here, we demonstrate how MATLAB facilitates calculations and matrix computation.</w:t>
      </w:r>
    </w:p>
    <w:p w14:paraId="368EB93B" w14:textId="2A54B23E" w:rsidR="000E71FF" w:rsidRDefault="000E71FF" w:rsidP="000E71FF">
      <w:pPr>
        <w:rPr>
          <w:b/>
          <w:sz w:val="28"/>
        </w:rPr>
      </w:pPr>
      <w:r w:rsidRPr="007F0940">
        <w:rPr>
          <w:b/>
          <w:sz w:val="28"/>
        </w:rPr>
        <w:t xml:space="preserve">Algorithm: </w:t>
      </w:r>
    </w:p>
    <w:p w14:paraId="0E46BA36" w14:textId="4FFD907C" w:rsidR="003C0F43" w:rsidRDefault="00A31B52" w:rsidP="001C391E">
      <w:pPr>
        <w:pStyle w:val="ListBullet"/>
      </w:pPr>
      <w:r>
        <w:t>Write matrices</w:t>
      </w:r>
      <w:r w:rsidR="00580DF9">
        <w:t>/arrays</w:t>
      </w:r>
      <w:r>
        <w:t xml:space="preserve"> A and B</w:t>
      </w:r>
    </w:p>
    <w:p w14:paraId="53BA8E6C" w14:textId="04E22B8A" w:rsidR="00A31B52" w:rsidRDefault="00A31B52" w:rsidP="001C391E">
      <w:pPr>
        <w:pStyle w:val="ListBullet"/>
      </w:pPr>
      <w:r>
        <w:t>Sum A and B and store it in C</w:t>
      </w:r>
    </w:p>
    <w:p w14:paraId="73ACF2E5" w14:textId="176D4ABD" w:rsidR="00A31B52" w:rsidRDefault="00A31B52" w:rsidP="001C391E">
      <w:pPr>
        <w:pStyle w:val="ListBullet"/>
      </w:pPr>
      <w:r>
        <w:t>Subtract B from A and store it in D</w:t>
      </w:r>
    </w:p>
    <w:p w14:paraId="56D8F8D8" w14:textId="5B34D0E4" w:rsidR="00A31B52" w:rsidRDefault="00A31B52" w:rsidP="001C391E">
      <w:pPr>
        <w:pStyle w:val="ListBullet"/>
      </w:pPr>
      <w:r>
        <w:t>Multiply A with B using .* operator and store it in E</w:t>
      </w:r>
    </w:p>
    <w:p w14:paraId="143EA574" w14:textId="4B7BA25F" w:rsidR="00A31B52" w:rsidRDefault="00A31B52" w:rsidP="001C391E">
      <w:pPr>
        <w:pStyle w:val="ListBullet"/>
      </w:pPr>
      <w:r>
        <w:t>Divide A by B using ./ operator and store it in F</w:t>
      </w:r>
    </w:p>
    <w:p w14:paraId="6111034E" w14:textId="6212F171" w:rsidR="00580DF9" w:rsidRDefault="0082088C" w:rsidP="001C391E">
      <w:pPr>
        <w:pStyle w:val="ListBullet"/>
      </w:pPr>
      <w:r>
        <w:t>Use .^ operator to perform exponentiation of A and B and store it in G</w:t>
      </w:r>
    </w:p>
    <w:p w14:paraId="643FE261" w14:textId="08F1A4D7" w:rsidR="008C2107" w:rsidRDefault="0082088C" w:rsidP="001C391E">
      <w:pPr>
        <w:pStyle w:val="ListBullet"/>
      </w:pPr>
      <w:r>
        <w:t>Take sin(A)</w:t>
      </w:r>
      <w:r w:rsidR="008C2107">
        <w:t xml:space="preserve"> and store it in H</w:t>
      </w:r>
      <w:r>
        <w:t xml:space="preserve"> </w:t>
      </w:r>
    </w:p>
    <w:p w14:paraId="0BC5725E" w14:textId="680A70FD" w:rsidR="0082088C" w:rsidRDefault="008C2107" w:rsidP="001C391E">
      <w:pPr>
        <w:pStyle w:val="ListBullet"/>
      </w:pPr>
      <w:r>
        <w:t>Take</w:t>
      </w:r>
      <w:r w:rsidR="0082088C">
        <w:t xml:space="preserve"> sqrt(B) and store their product in </w:t>
      </w:r>
      <w:r>
        <w:t>I</w:t>
      </w:r>
    </w:p>
    <w:p w14:paraId="739D90AB" w14:textId="74B49169" w:rsidR="008C2107" w:rsidRDefault="008C2107" w:rsidP="001C391E">
      <w:pPr>
        <w:pStyle w:val="ListBullet"/>
      </w:pPr>
      <w:r>
        <w:t>Multiply H and I and then store it in J</w:t>
      </w:r>
    </w:p>
    <w:p w14:paraId="7295F183" w14:textId="5559EEB4" w:rsidR="0082088C" w:rsidRDefault="0082088C" w:rsidP="001C391E">
      <w:pPr>
        <w:pStyle w:val="ListBullet"/>
      </w:pPr>
      <w:r>
        <w:t>Display A,B,C,D,E,F,G,</w:t>
      </w:r>
      <w:r w:rsidR="008C2107">
        <w:t>H,</w:t>
      </w:r>
      <w:r>
        <w:t>J</w:t>
      </w:r>
    </w:p>
    <w:p w14:paraId="116EA281" w14:textId="77777777" w:rsidR="00310DF5" w:rsidRPr="007F0940" w:rsidRDefault="00310DF5" w:rsidP="00310DF5">
      <w:pPr>
        <w:pStyle w:val="ListBullet"/>
        <w:numPr>
          <w:ilvl w:val="0"/>
          <w:numId w:val="0"/>
        </w:numPr>
        <w:ind w:left="360" w:hanging="360"/>
      </w:pPr>
    </w:p>
    <w:p w14:paraId="7EA1C3A8" w14:textId="77777777" w:rsidR="00B32E9F" w:rsidRDefault="000E71FF" w:rsidP="000E71FF">
      <w:pPr>
        <w:rPr>
          <w:b/>
          <w:sz w:val="28"/>
        </w:rPr>
      </w:pPr>
      <w:r w:rsidRPr="007F0940">
        <w:rPr>
          <w:b/>
          <w:sz w:val="28"/>
        </w:rPr>
        <w:t xml:space="preserve">Code: </w:t>
      </w:r>
    </w:p>
    <w:p w14:paraId="1C64DBC9" w14:textId="431F296B" w:rsidR="000E71FF" w:rsidRDefault="00B32E9F" w:rsidP="000E71FF">
      <w:pPr>
        <w:rPr>
          <w:b/>
          <w:sz w:val="28"/>
        </w:rPr>
      </w:pPr>
      <w:r>
        <w:rPr>
          <w:noProof/>
        </w:rPr>
        <mc:AlternateContent>
          <mc:Choice Requires="wps">
            <w:drawing>
              <wp:inline distT="0" distB="0" distL="0" distR="0" wp14:anchorId="6180CF08" wp14:editId="53468368">
                <wp:extent cx="5943600" cy="3202845"/>
                <wp:effectExtent l="0" t="0" r="19050" b="1714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02845"/>
                        </a:xfrm>
                        <a:prstGeom prst="rect">
                          <a:avLst/>
                        </a:prstGeom>
                        <a:solidFill>
                          <a:srgbClr val="FFFFFF"/>
                        </a:solidFill>
                        <a:ln w="9525">
                          <a:solidFill>
                            <a:srgbClr val="000000"/>
                          </a:solidFill>
                          <a:miter lim="800000"/>
                          <a:headEnd/>
                          <a:tailEnd/>
                        </a:ln>
                      </wps:spPr>
                      <wps:txbx>
                        <w:txbxContent>
                          <w:p w14:paraId="35DDAC1F" w14:textId="77777777" w:rsidR="00B32E9F" w:rsidRPr="008C2107" w:rsidRDefault="00B32E9F" w:rsidP="00B32E9F">
                            <w:pPr>
                              <w:jc w:val="center"/>
                              <w:rPr>
                                <w:sz w:val="14"/>
                                <w:szCs w:val="14"/>
                              </w:rPr>
                            </w:pPr>
                          </w:p>
                        </w:txbxContent>
                      </wps:txbx>
                      <wps:bodyPr rot="0" vert="horz" wrap="square" lIns="91440" tIns="45720" rIns="91440" bIns="45720" anchor="t" anchorCtr="0">
                        <a:noAutofit/>
                      </wps:bodyPr>
                    </wps:wsp>
                  </a:graphicData>
                </a:graphic>
              </wp:inline>
            </w:drawing>
          </mc:Choice>
          <mc:Fallback>
            <w:pict>
              <v:shape w14:anchorId="6180CF08" id="_x0000_s1032" type="#_x0000_t202" style="width:468pt;height:25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navFgIAACcEAAAOAAAAZHJzL2Uyb0RvYy54bWysU81u2zAMvg/YOwi6L3bcJEuMOEWXLsOA&#10;7gdo9wCyLMfCZFGTlNjZ05eS3TTrtsswHQRSpD6SH8n1dd8qchTWSdAFnU5SSoTmUEm9L+i3h92b&#10;JSXOM10xBVoU9CQcvd68frXuTC4yaEBVwhIE0S7vTEEb702eJI43omVuAkZoNNZgW+ZRtfuksqxD&#10;9FYlWZoukg5sZSxw4Ry+3g5Guon4dS24/1LXTniiCoq5+XjbeJfhTjZrlu8tM43kYxrsH7JomdQY&#10;9Ax1yzwjByt/g2olt+Cg9hMObQJ1LbmINWA10/RFNfcNMyLWguQ4c6bJ/T9Y/vl4b75a4vt30GMD&#10;YxHO3AH/7oiGbcP0XtxYC10jWIWBp4GypDMuH78Gql3uAkjZfYIKm8wOHiJQX9s2sIJ1EkTHBpzO&#10;pIveE46P89XsapGiiaPtKkuz5WweY7D86buxzn8Q0JIgFNRiVyM8O945H9Jh+ZNLiOZAyWonlYqK&#10;3ZdbZcmR4QTs4hnRf3FTmnQFXc2z+cDAXyHSeP4E0UqPo6xkW9Dl2Ynlgbf3uoqD5plUg4wpKz0S&#10;GbgbWPR92RNZFXQRAgReS6hOyKyFYXJx01BowP6kpMOpLaj7cWBWUKI+auzOajqbhTGPymz+NkPF&#10;XlrKSwvTHKEK6ikZxK2PqxF403CDXaxl5Pc5kzFlnMZI+7g5Ydwv9ej1vN+bRwAAAP//AwBQSwME&#10;FAAGAAgAAAAhAKOfa3HcAAAABQEAAA8AAABkcnMvZG93bnJldi54bWxMj8FOwzAQRO9I/IO1SFwQ&#10;daAhtCFOhZBA9AYFwdWNt0mEvQ62m4a/Z+ECl5FGs5p5W60mZ8WIIfaeFFzMMhBIjTc9tQpeX+7P&#10;FyBi0mS09YQKvjDCqj4+qnRp/IGecdykVnAJxVIr6FIaSilj06HTceYHJM52Pjid2IZWmqAPXO6s&#10;vMyyQjrdEy90esC7DpuPzd4pWOSP43tcz5/emmJnl+nsenz4DEqdnky3NyASTunvGH7wGR1qZtr6&#10;PZkorAJ+JP0qZ8t5wXar4CrLc5B1Jf/T198AAAD//wMAUEsBAi0AFAAGAAgAAAAhALaDOJL+AAAA&#10;4QEAABMAAAAAAAAAAAAAAAAAAAAAAFtDb250ZW50X1R5cGVzXS54bWxQSwECLQAUAAYACAAAACEA&#10;OP0h/9YAAACUAQAACwAAAAAAAAAAAAAAAAAvAQAAX3JlbHMvLnJlbHNQSwECLQAUAAYACAAAACEA&#10;0eJ2rxYCAAAnBAAADgAAAAAAAAAAAAAAAAAuAgAAZHJzL2Uyb0RvYy54bWxQSwECLQAUAAYACAAA&#10;ACEAo59rcdwAAAAFAQAADwAAAAAAAAAAAAAAAABwBAAAZHJzL2Rvd25yZXYueG1sUEsFBgAAAAAE&#10;AAQA8wAAAHkFAAAAAA==&#10;">
                <v:textbox>
                  <w:txbxContent>
                    <w:p w14:paraId="35DDAC1F" w14:textId="77777777" w:rsidR="00B32E9F" w:rsidRPr="008C2107" w:rsidRDefault="00B32E9F" w:rsidP="00B32E9F">
                      <w:pPr>
                        <w:jc w:val="center"/>
                        <w:rPr>
                          <w:sz w:val="14"/>
                          <w:szCs w:val="14"/>
                        </w:rPr>
                      </w:pPr>
                    </w:p>
                  </w:txbxContent>
                </v:textbox>
                <w10:anchorlock/>
              </v:shape>
            </w:pict>
          </mc:Fallback>
        </mc:AlternateContent>
      </w:r>
    </w:p>
    <w:p w14:paraId="1D84D8CC" w14:textId="4DC53A94" w:rsidR="008C2107" w:rsidRDefault="008C2107" w:rsidP="000E71FF">
      <w:pPr>
        <w:rPr>
          <w:b/>
          <w:sz w:val="28"/>
        </w:rPr>
      </w:pPr>
      <w:r>
        <w:rPr>
          <w:noProof/>
        </w:rPr>
        <w:lastRenderedPageBreak/>
        <mc:AlternateContent>
          <mc:Choice Requires="wps">
            <w:drawing>
              <wp:inline distT="0" distB="0" distL="0" distR="0" wp14:anchorId="4719D119" wp14:editId="288F1C5D">
                <wp:extent cx="5943600" cy="2083242"/>
                <wp:effectExtent l="0" t="0" r="19050" b="12700"/>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83242"/>
                        </a:xfrm>
                        <a:prstGeom prst="rect">
                          <a:avLst/>
                        </a:prstGeom>
                        <a:solidFill>
                          <a:srgbClr val="FFFFFF"/>
                        </a:solidFill>
                        <a:ln w="9525">
                          <a:solidFill>
                            <a:srgbClr val="000000"/>
                          </a:solidFill>
                          <a:miter lim="800000"/>
                          <a:headEnd/>
                          <a:tailEnd/>
                        </a:ln>
                      </wps:spPr>
                      <wps:txbx>
                        <w:txbxContent>
                          <w:p w14:paraId="05A3ED38" w14:textId="77777777" w:rsidR="008C2107" w:rsidRPr="008C2107" w:rsidRDefault="008C2107" w:rsidP="008C2107">
                            <w:pPr>
                              <w:rPr>
                                <w:sz w:val="4"/>
                                <w:szCs w:val="4"/>
                              </w:rPr>
                            </w:pPr>
                          </w:p>
                        </w:txbxContent>
                      </wps:txbx>
                      <wps:bodyPr rot="0" vert="horz" wrap="square" lIns="91440" tIns="45720" rIns="91440" bIns="45720" anchor="t" anchorCtr="0">
                        <a:noAutofit/>
                      </wps:bodyPr>
                    </wps:wsp>
                  </a:graphicData>
                </a:graphic>
              </wp:inline>
            </w:drawing>
          </mc:Choice>
          <mc:Fallback>
            <w:pict>
              <v:shape w14:anchorId="4719D119" id="_x0000_s1033" type="#_x0000_t202" style="width:468pt;height:1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TvFQIAACc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xcrhdX1ymaONqydHWVLbIYg+VP3411/q2AjgShoBa7GuHZ8cH5kA7Ln1xCNAdKVnupVFRs&#10;U+6UJUeGE7CPZ0L/yU1p0hd0vcyWIwN/hUjj+RNEJz2OspJdQVdnJ5YH3t7oKg6aZ1KNMqas9ERk&#10;4G5k0Q/lQGRV0JsQIPBaQnVCZi2Mk4ubhkIL9jslPU5tQd23A7OCEvVOY3fW88UijHlUFsubDBV7&#10;aSkvLUxzhCqop2QUdz6uRuBNwx12sZaR3+dMppRxGiPt0+aEcb/Uo9fzfm9/AAAA//8DAFBLAwQU&#10;AAYACAAAACEAD3TiCtwAAAAFAQAADwAAAGRycy9kb3ducmV2LnhtbEyPwU7DMBBE70j8g7VIXFDr&#10;tEFpGuJUCAkEt1IQXN14m0TE62C7afh7Fi5wGWk0q5m35WayvRjRh86RgsU8AYFUO9NRo+D15X6W&#10;gwhRk9G9I1TwhQE21flZqQvjTvSM4y42gksoFFpBG+NQSBnqFq0OczcgcXZw3urI1jfSeH3ictvL&#10;ZZJk0uqOeKHVA961WH/sjlZBfv04voendPtWZ4d+Ha9W48OnV+ryYrq9ARFxin/H8IPP6FAx094d&#10;yQTRK+BH4q9ytk4ztnsF6TJfgKxK+Z+++gYAAP//AwBQSwECLQAUAAYACAAAACEAtoM4kv4AAADh&#10;AQAAEwAAAAAAAAAAAAAAAAAAAAAAW0NvbnRlbnRfVHlwZXNdLnhtbFBLAQItABQABgAIAAAAIQA4&#10;/SH/1gAAAJQBAAALAAAAAAAAAAAAAAAAAC8BAABfcmVscy8ucmVsc1BLAQItABQABgAIAAAAIQBQ&#10;JWTvFQIAACcEAAAOAAAAAAAAAAAAAAAAAC4CAABkcnMvZTJvRG9jLnhtbFBLAQItABQABgAIAAAA&#10;IQAPdOIK3AAAAAUBAAAPAAAAAAAAAAAAAAAAAG8EAABkcnMvZG93bnJldi54bWxQSwUGAAAAAAQA&#10;BADzAAAAeAUAAAAA&#10;">
                <v:textbox>
                  <w:txbxContent>
                    <w:p w14:paraId="05A3ED38" w14:textId="77777777" w:rsidR="008C2107" w:rsidRPr="008C2107" w:rsidRDefault="008C2107" w:rsidP="008C2107">
                      <w:pPr>
                        <w:rPr>
                          <w:sz w:val="4"/>
                          <w:szCs w:val="4"/>
                        </w:rPr>
                      </w:pPr>
                    </w:p>
                  </w:txbxContent>
                </v:textbox>
                <w10:anchorlock/>
              </v:shape>
            </w:pict>
          </mc:Fallback>
        </mc:AlternateContent>
      </w:r>
    </w:p>
    <w:p w14:paraId="1BAB1FF3" w14:textId="77777777" w:rsidR="008C2107" w:rsidRDefault="008C2107" w:rsidP="008C2107">
      <w:pPr>
        <w:rPr>
          <w:b/>
          <w:sz w:val="28"/>
        </w:rPr>
      </w:pPr>
      <w:r w:rsidRPr="007F0940">
        <w:rPr>
          <w:b/>
          <w:sz w:val="28"/>
        </w:rPr>
        <w:t>Output / Graphs / Plots / Results:</w:t>
      </w:r>
    </w:p>
    <w:p w14:paraId="22651A35" w14:textId="5504AE43" w:rsidR="008C2107" w:rsidRDefault="008C2107" w:rsidP="008C2107">
      <w:pPr>
        <w:jc w:val="center"/>
        <w:rPr>
          <w:b/>
          <w:sz w:val="28"/>
        </w:rPr>
      </w:pPr>
      <w:r w:rsidRPr="008C2107">
        <w:rPr>
          <w:b/>
          <w:noProof/>
          <w:sz w:val="28"/>
        </w:rPr>
        <w:drawing>
          <wp:inline distT="0" distB="0" distL="0" distR="0" wp14:anchorId="790A97C5" wp14:editId="23006204">
            <wp:extent cx="5236762" cy="3553837"/>
            <wp:effectExtent l="19050" t="19050" r="2159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3092" cy="3558132"/>
                    </a:xfrm>
                    <a:prstGeom prst="rect">
                      <a:avLst/>
                    </a:prstGeom>
                    <a:solidFill>
                      <a:srgbClr val="FFFFFF"/>
                    </a:solidFill>
                    <a:ln w="9525">
                      <a:solidFill>
                        <a:srgbClr val="000000"/>
                      </a:solidFill>
                      <a:miter lim="800000"/>
                      <a:headEnd/>
                      <a:tailEnd/>
                    </a:ln>
                  </pic:spPr>
                </pic:pic>
              </a:graphicData>
            </a:graphic>
          </wp:inline>
        </w:drawing>
      </w:r>
    </w:p>
    <w:p w14:paraId="1229C8D1" w14:textId="77777777" w:rsidR="00E37886" w:rsidRDefault="008C2107" w:rsidP="008C2107">
      <w:pPr>
        <w:jc w:val="center"/>
        <w:rPr>
          <w:noProof/>
        </w:rPr>
      </w:pPr>
      <w:r w:rsidRPr="008C2107">
        <w:rPr>
          <w:b/>
          <w:noProof/>
          <w:sz w:val="28"/>
        </w:rPr>
        <w:lastRenderedPageBreak/>
        <w:drawing>
          <wp:inline distT="0" distB="0" distL="0" distR="0" wp14:anchorId="0FB8A55B" wp14:editId="12072CCD">
            <wp:extent cx="5276519" cy="3610695"/>
            <wp:effectExtent l="19050" t="19050" r="19685" b="279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829" cy="3617750"/>
                    </a:xfrm>
                    <a:prstGeom prst="rect">
                      <a:avLst/>
                    </a:prstGeom>
                    <a:solidFill>
                      <a:srgbClr val="FFFFFF"/>
                    </a:solidFill>
                    <a:ln w="9525">
                      <a:solidFill>
                        <a:srgbClr val="000000"/>
                      </a:solidFill>
                      <a:miter lim="800000"/>
                      <a:headEnd/>
                      <a:tailEnd/>
                    </a:ln>
                  </pic:spPr>
                </pic:pic>
              </a:graphicData>
            </a:graphic>
          </wp:inline>
        </w:drawing>
      </w:r>
      <w:r w:rsidRPr="008C2107">
        <w:rPr>
          <w:b/>
          <w:noProof/>
          <w:sz w:val="28"/>
        </w:rPr>
        <w:drawing>
          <wp:inline distT="0" distB="0" distL="0" distR="0" wp14:anchorId="3562909D" wp14:editId="02313BDB">
            <wp:extent cx="5340129" cy="3789438"/>
            <wp:effectExtent l="19050" t="19050" r="13335" b="20955"/>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13"/>
                    <a:stretch>
                      <a:fillRect/>
                    </a:stretch>
                  </pic:blipFill>
                  <pic:spPr>
                    <a:xfrm>
                      <a:off x="0" y="0"/>
                      <a:ext cx="5351965" cy="3797837"/>
                    </a:xfrm>
                    <a:prstGeom prst="rect">
                      <a:avLst/>
                    </a:prstGeom>
                    <a:solidFill>
                      <a:srgbClr val="FFFFFF"/>
                    </a:solidFill>
                    <a:ln w="9525">
                      <a:solidFill>
                        <a:srgbClr val="000000"/>
                      </a:solidFill>
                      <a:miter lim="800000"/>
                      <a:headEnd/>
                      <a:tailEnd/>
                    </a:ln>
                  </pic:spPr>
                </pic:pic>
              </a:graphicData>
            </a:graphic>
          </wp:inline>
        </w:drawing>
      </w:r>
      <w:r w:rsidRPr="008C2107">
        <w:rPr>
          <w:noProof/>
        </w:rPr>
        <w:t xml:space="preserve"> </w:t>
      </w:r>
      <w:r w:rsidRPr="008C2107">
        <w:rPr>
          <w:b/>
          <w:noProof/>
          <w:sz w:val="28"/>
        </w:rPr>
        <w:lastRenderedPageBreak/>
        <w:drawing>
          <wp:inline distT="0" distB="0" distL="0" distR="0" wp14:anchorId="18E6876E" wp14:editId="527C0906">
            <wp:extent cx="5499155" cy="3003385"/>
            <wp:effectExtent l="19050" t="19050" r="25400" b="26035"/>
            <wp:docPr id="56" name="Picture 5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able&#10;&#10;Description automatically generated"/>
                    <pic:cNvPicPr/>
                  </pic:nvPicPr>
                  <pic:blipFill>
                    <a:blip r:embed="rId14"/>
                    <a:stretch>
                      <a:fillRect/>
                    </a:stretch>
                  </pic:blipFill>
                  <pic:spPr>
                    <a:xfrm>
                      <a:off x="0" y="0"/>
                      <a:ext cx="5504945" cy="3006547"/>
                    </a:xfrm>
                    <a:prstGeom prst="rect">
                      <a:avLst/>
                    </a:prstGeom>
                    <a:solidFill>
                      <a:srgbClr val="FFFFFF"/>
                    </a:solidFill>
                    <a:ln w="9525">
                      <a:solidFill>
                        <a:srgbClr val="000000"/>
                      </a:solidFill>
                      <a:miter lim="800000"/>
                      <a:headEnd/>
                      <a:tailEnd/>
                    </a:ln>
                  </pic:spPr>
                </pic:pic>
              </a:graphicData>
            </a:graphic>
          </wp:inline>
        </w:drawing>
      </w:r>
      <w:r w:rsidRPr="008C2107">
        <w:rPr>
          <w:noProof/>
        </w:rPr>
        <w:t xml:space="preserve"> </w:t>
      </w:r>
    </w:p>
    <w:p w14:paraId="2D7BED34" w14:textId="35B23F0E" w:rsidR="008C2107" w:rsidRDefault="008C2107" w:rsidP="008C2107">
      <w:pPr>
        <w:jc w:val="center"/>
        <w:rPr>
          <w:b/>
          <w:sz w:val="28"/>
        </w:rPr>
      </w:pPr>
      <w:r w:rsidRPr="008C2107">
        <w:rPr>
          <w:b/>
          <w:noProof/>
          <w:sz w:val="28"/>
        </w:rPr>
        <w:drawing>
          <wp:inline distT="0" distB="0" distL="0" distR="0" wp14:anchorId="69508EB9" wp14:editId="02313B07">
            <wp:extent cx="5546863" cy="2905584"/>
            <wp:effectExtent l="19050" t="19050" r="15875" b="28575"/>
            <wp:docPr id="57" name="Picture 57"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able, calendar&#10;&#10;Description automatically generated"/>
                    <pic:cNvPicPr/>
                  </pic:nvPicPr>
                  <pic:blipFill>
                    <a:blip r:embed="rId15"/>
                    <a:stretch>
                      <a:fillRect/>
                    </a:stretch>
                  </pic:blipFill>
                  <pic:spPr>
                    <a:xfrm>
                      <a:off x="0" y="0"/>
                      <a:ext cx="5565857" cy="2915534"/>
                    </a:xfrm>
                    <a:prstGeom prst="rect">
                      <a:avLst/>
                    </a:prstGeom>
                    <a:solidFill>
                      <a:srgbClr val="FFFFFF"/>
                    </a:solidFill>
                    <a:ln w="9525">
                      <a:solidFill>
                        <a:srgbClr val="000000"/>
                      </a:solidFill>
                      <a:miter lim="800000"/>
                      <a:headEnd/>
                      <a:tailEnd/>
                    </a:ln>
                  </pic:spPr>
                </pic:pic>
              </a:graphicData>
            </a:graphic>
          </wp:inline>
        </w:drawing>
      </w:r>
    </w:p>
    <w:p w14:paraId="7CC71F23" w14:textId="6136FF45" w:rsidR="000E71FF" w:rsidRDefault="000E71FF" w:rsidP="000E71FF">
      <w:pPr>
        <w:rPr>
          <w:b/>
          <w:sz w:val="28"/>
        </w:rPr>
      </w:pPr>
      <w:r w:rsidRPr="007F0940">
        <w:rPr>
          <w:b/>
          <w:sz w:val="28"/>
        </w:rPr>
        <w:t xml:space="preserve">Discussion and Conclusion: </w:t>
      </w:r>
    </w:p>
    <w:p w14:paraId="104E2FB5" w14:textId="5AB11C39" w:rsidR="00BD5546" w:rsidRDefault="00B32E9F" w:rsidP="00381FCC">
      <w:pPr>
        <w:jc w:val="both"/>
      </w:pPr>
      <w:r w:rsidRPr="00B32E9F">
        <w:t>General arithmetic operations on matrices are time-consuming and prone to error, making them highly difficult to complete. On the other hand, MATLAB computes matrix operations very precisely while using a great deal less time and energy.</w:t>
      </w:r>
    </w:p>
    <w:p w14:paraId="5794ADB1" w14:textId="5790C37C" w:rsidR="00B32E9F" w:rsidRDefault="00B32E9F" w:rsidP="00BD5546"/>
    <w:p w14:paraId="67A85F49" w14:textId="415C5B4C" w:rsidR="00EB2D5C" w:rsidRDefault="00EB2D5C" w:rsidP="00BD5546"/>
    <w:p w14:paraId="0F273C0B" w14:textId="77777777" w:rsidR="00EB2D5C" w:rsidRPr="00BD5546" w:rsidRDefault="00EB2D5C" w:rsidP="00BD5546"/>
    <w:p w14:paraId="25E04F6D" w14:textId="7E235DF7" w:rsidR="00E87EAC" w:rsidRDefault="00EB2D5C" w:rsidP="00E87EAC">
      <w:pPr>
        <w:pStyle w:val="ListBullet"/>
        <w:numPr>
          <w:ilvl w:val="0"/>
          <w:numId w:val="0"/>
        </w:numPr>
        <w:ind w:left="360" w:hanging="360"/>
        <w:rPr>
          <w:b/>
          <w:sz w:val="28"/>
        </w:rPr>
      </w:pPr>
      <w:r>
        <w:rPr>
          <w:b/>
          <w:sz w:val="28"/>
        </w:rPr>
        <w:lastRenderedPageBreak/>
        <w:t>Task 5:</w:t>
      </w:r>
    </w:p>
    <w:p w14:paraId="50EF4B0F" w14:textId="071F627B" w:rsidR="009370F2" w:rsidRDefault="009370F2" w:rsidP="009370F2">
      <w:r w:rsidRPr="009370F2">
        <w:t>Type the given matrix in matlab:</w:t>
      </w:r>
    </w:p>
    <w:p w14:paraId="2A5511E0" w14:textId="54956451" w:rsidR="009370F2" w:rsidRDefault="009370F2" w:rsidP="009370F2">
      <w:pPr>
        <w:pStyle w:val="ListBullet"/>
        <w:numPr>
          <w:ilvl w:val="0"/>
          <w:numId w:val="0"/>
        </w:numPr>
        <w:ind w:left="360" w:hanging="360"/>
        <w:jc w:val="center"/>
        <w:rPr>
          <w:b/>
          <w:sz w:val="28"/>
        </w:rPr>
      </w:pPr>
      <w:r w:rsidRPr="009370F2">
        <w:rPr>
          <w:noProof/>
        </w:rPr>
        <w:drawing>
          <wp:inline distT="0" distB="0" distL="0" distR="0" wp14:anchorId="54EBD8D5" wp14:editId="76EA4B00">
            <wp:extent cx="1912786" cy="1508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2786" cy="1508891"/>
                    </a:xfrm>
                    <a:prstGeom prst="rect">
                      <a:avLst/>
                    </a:prstGeom>
                  </pic:spPr>
                </pic:pic>
              </a:graphicData>
            </a:graphic>
          </wp:inline>
        </w:drawing>
      </w:r>
    </w:p>
    <w:p w14:paraId="74E6E104" w14:textId="77777777" w:rsidR="003B44B3" w:rsidRPr="003B44B3" w:rsidRDefault="003B44B3" w:rsidP="003B44B3">
      <w:pPr>
        <w:spacing w:after="0"/>
      </w:pPr>
      <w:r w:rsidRPr="003B44B3">
        <w:t>Find the following:</w:t>
      </w:r>
    </w:p>
    <w:p w14:paraId="585349C4" w14:textId="77777777" w:rsidR="003B44B3" w:rsidRPr="003B44B3" w:rsidRDefault="003B44B3" w:rsidP="003B44B3">
      <w:pPr>
        <w:spacing w:after="0"/>
      </w:pPr>
      <w:r w:rsidRPr="003B44B3">
        <w:t>1) Create 4x3 array B consisting of all elements in the second through fourth columns of A</w:t>
      </w:r>
    </w:p>
    <w:p w14:paraId="0E41D307" w14:textId="77777777" w:rsidR="003B44B3" w:rsidRPr="003B44B3" w:rsidRDefault="003B44B3" w:rsidP="003B44B3">
      <w:pPr>
        <w:spacing w:after="0"/>
      </w:pPr>
      <w:r w:rsidRPr="003B44B3">
        <w:t>2) Create 3x4 array C consisting of all elements in the second through fourth rows of A</w:t>
      </w:r>
    </w:p>
    <w:p w14:paraId="0E495976" w14:textId="77777777" w:rsidR="003B44B3" w:rsidRPr="003B44B3" w:rsidRDefault="003B44B3" w:rsidP="003B44B3">
      <w:pPr>
        <w:spacing w:after="0"/>
      </w:pPr>
      <w:r w:rsidRPr="003B44B3">
        <w:t>3) Create 2x3 array D consisting of all elements in the first two rows and the last three</w:t>
      </w:r>
    </w:p>
    <w:p w14:paraId="02364B0D" w14:textId="1375281C" w:rsidR="003B44B3" w:rsidRDefault="003B44B3" w:rsidP="003B44B3">
      <w:pPr>
        <w:spacing w:after="0"/>
      </w:pPr>
      <w:r w:rsidRPr="003B44B3">
        <w:t>columns of A</w:t>
      </w:r>
    </w:p>
    <w:p w14:paraId="10907478" w14:textId="77777777" w:rsidR="003C0F43" w:rsidRPr="003B44B3" w:rsidRDefault="003C0F43" w:rsidP="003B44B3">
      <w:pPr>
        <w:spacing w:after="0"/>
      </w:pPr>
    </w:p>
    <w:p w14:paraId="7E028E94" w14:textId="10D0DF36" w:rsidR="000E71FF" w:rsidRDefault="000E71FF" w:rsidP="000E71FF">
      <w:pPr>
        <w:rPr>
          <w:b/>
          <w:sz w:val="28"/>
        </w:rPr>
      </w:pPr>
      <w:r w:rsidRPr="007F0940">
        <w:rPr>
          <w:b/>
          <w:sz w:val="28"/>
        </w:rPr>
        <w:t xml:space="preserve">Problem Analysis: </w:t>
      </w:r>
    </w:p>
    <w:p w14:paraId="7A1A0F44" w14:textId="16C35DA1" w:rsidR="00B32E9F" w:rsidRPr="005710E2" w:rsidRDefault="00B32E9F" w:rsidP="00381FCC">
      <w:pPr>
        <w:jc w:val="both"/>
      </w:pPr>
      <w:r w:rsidRPr="00B32E9F">
        <w:t>Several mathematical models and issues make use of matrix conversion. Here, we'll use row and column replacement techniques to build new matrices from existing matrices.</w:t>
      </w:r>
    </w:p>
    <w:p w14:paraId="4324B030" w14:textId="529B924B" w:rsidR="000E71FF" w:rsidRDefault="000E71FF" w:rsidP="000E71FF">
      <w:pPr>
        <w:rPr>
          <w:b/>
          <w:sz w:val="28"/>
        </w:rPr>
      </w:pPr>
      <w:r w:rsidRPr="007F0940">
        <w:rPr>
          <w:b/>
          <w:sz w:val="28"/>
        </w:rPr>
        <w:t xml:space="preserve">Algorithm: </w:t>
      </w:r>
    </w:p>
    <w:p w14:paraId="35482BCD" w14:textId="73226F3D" w:rsidR="003C0F43" w:rsidRDefault="006E124C" w:rsidP="006E124C">
      <w:pPr>
        <w:pStyle w:val="ListBullet"/>
      </w:pPr>
      <w:r>
        <w:t>Write matrix A</w:t>
      </w:r>
    </w:p>
    <w:p w14:paraId="0B126FCC" w14:textId="3425A04D" w:rsidR="006E124C" w:rsidRDefault="006E124C" w:rsidP="006E124C">
      <w:pPr>
        <w:pStyle w:val="ListBullet"/>
      </w:pPr>
      <w:r>
        <w:t xml:space="preserve">Create a </w:t>
      </w:r>
      <w:r w:rsidR="005710E2">
        <w:t xml:space="preserve">matrix </w:t>
      </w:r>
      <w:r>
        <w:t xml:space="preserve">B and store all the elements from </w:t>
      </w:r>
      <w:r w:rsidRPr="003B44B3">
        <w:t>second through fourth columns</w:t>
      </w:r>
      <w:r>
        <w:t xml:space="preserve"> of A</w:t>
      </w:r>
    </w:p>
    <w:p w14:paraId="790DF491" w14:textId="77777777" w:rsidR="00A7506E" w:rsidRDefault="00F21FA0" w:rsidP="00A7506E">
      <w:pPr>
        <w:pStyle w:val="ListBullet"/>
      </w:pPr>
      <w:r>
        <w:t>Create a matrix C and store all the elements from</w:t>
      </w:r>
      <w:r w:rsidRPr="003B44B3">
        <w:t xml:space="preserve"> second through fourth rows of A</w:t>
      </w:r>
    </w:p>
    <w:p w14:paraId="0BA326AE" w14:textId="19E2DAA0" w:rsidR="00F21FA0" w:rsidRPr="007F0940" w:rsidRDefault="00F21FA0" w:rsidP="00A7506E">
      <w:pPr>
        <w:pStyle w:val="ListBullet"/>
      </w:pPr>
      <w:r>
        <w:t>Create a matric D</w:t>
      </w:r>
      <w:r w:rsidR="00A7506E">
        <w:t xml:space="preserve"> and store </w:t>
      </w:r>
      <w:r w:rsidR="00A7506E" w:rsidRPr="003B44B3">
        <w:t>all elements in the first two rows and the last three</w:t>
      </w:r>
      <w:r w:rsidR="00A7506E">
        <w:t xml:space="preserve"> </w:t>
      </w:r>
      <w:r w:rsidR="00A7506E" w:rsidRPr="003B44B3">
        <w:t>columns of A</w:t>
      </w:r>
    </w:p>
    <w:p w14:paraId="2D82BD41" w14:textId="4128B85D" w:rsidR="00F21FA0" w:rsidRDefault="00F0452B" w:rsidP="006E124C">
      <w:pPr>
        <w:pStyle w:val="ListBullet"/>
      </w:pPr>
      <w:r>
        <w:t>Display A,B,C</w:t>
      </w:r>
      <w:r w:rsidR="00E9235D">
        <w:t>,D</w:t>
      </w:r>
    </w:p>
    <w:p w14:paraId="523594A9" w14:textId="77777777" w:rsidR="003D430E" w:rsidRPr="007F0940" w:rsidRDefault="003D430E" w:rsidP="003D430E">
      <w:pPr>
        <w:pStyle w:val="ListBullet"/>
        <w:numPr>
          <w:ilvl w:val="0"/>
          <w:numId w:val="0"/>
        </w:numPr>
        <w:ind w:left="360"/>
      </w:pPr>
    </w:p>
    <w:p w14:paraId="7AC7F20F" w14:textId="3229D2B2" w:rsidR="00FA102B" w:rsidRPr="007F0940" w:rsidRDefault="000E71FF" w:rsidP="00B32E9F">
      <w:pPr>
        <w:rPr>
          <w:b/>
          <w:sz w:val="28"/>
        </w:rPr>
      </w:pPr>
      <w:r w:rsidRPr="007F0940">
        <w:rPr>
          <w:b/>
          <w:sz w:val="28"/>
        </w:rPr>
        <w:t xml:space="preserve">Code: </w:t>
      </w:r>
      <w:r w:rsidR="00F044E8">
        <w:rPr>
          <w:noProof/>
        </w:rPr>
        <mc:AlternateContent>
          <mc:Choice Requires="wps">
            <w:drawing>
              <wp:inline distT="0" distB="0" distL="0" distR="0" wp14:anchorId="0984C62B" wp14:editId="62ADA329">
                <wp:extent cx="5943600" cy="2256930"/>
                <wp:effectExtent l="0" t="0" r="19050" b="1016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56930"/>
                        </a:xfrm>
                        <a:prstGeom prst="rect">
                          <a:avLst/>
                        </a:prstGeom>
                        <a:solidFill>
                          <a:srgbClr val="FFFFFF"/>
                        </a:solidFill>
                        <a:ln w="9525">
                          <a:solidFill>
                            <a:srgbClr val="000000"/>
                          </a:solidFill>
                          <a:miter lim="800000"/>
                          <a:headEnd/>
                          <a:tailEnd/>
                        </a:ln>
                      </wps:spPr>
                      <wps:txbx>
                        <w:txbxContent>
                          <w:p w14:paraId="349BFD1C" w14:textId="77777777" w:rsidR="00F044E8" w:rsidRPr="005710E2" w:rsidRDefault="00F044E8" w:rsidP="00F044E8">
                            <w:pPr>
                              <w:jc w:val="center"/>
                              <w:rPr>
                                <w:sz w:val="16"/>
                                <w:szCs w:val="16"/>
                              </w:rPr>
                            </w:pPr>
                          </w:p>
                        </w:txbxContent>
                      </wps:txbx>
                      <wps:bodyPr rot="0" vert="horz" wrap="square" lIns="91440" tIns="45720" rIns="91440" bIns="45720" anchor="t" anchorCtr="0">
                        <a:noAutofit/>
                      </wps:bodyPr>
                    </wps:wsp>
                  </a:graphicData>
                </a:graphic>
              </wp:inline>
            </w:drawing>
          </mc:Choice>
          <mc:Fallback>
            <w:pict>
              <v:shape w14:anchorId="0984C62B" id="_x0000_s1034" type="#_x0000_t202" style="width:468pt;height:17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vMFQIAACcEAAAOAAAAZHJzL2Uyb0RvYy54bWysU81u2zAMvg/YOwi6L3bcJGuMOEWXLsOA&#10;7gfo9gCyJMfCZFGTlNjZ05eS0zTotsswHQRSpD6SH8nVzdBpcpDOKzAVnU5ySqThIJTZVfT7t+2b&#10;a0p8YEYwDUZW9Cg9vVm/frXqbSkLaEEL6QiCGF/2tqJtCLbMMs9b2TE/ASsNGhtwHQuoul0mHOsR&#10;vdNZkeeLrAcnrAMuvcfXu9FI1wm/aSQPX5rGy0B0RTG3kG6X7jre2XrFyp1jtlX8lAb7hyw6pgwG&#10;PUPdscDI3qnfoDrFHXhowoRDl0HTKC5TDVjNNH9RzUPLrEy1IDnenmny/w+Wfz482K+OhOEdDNjA&#10;VIS398B/eGJg0zKzk7fOQd9KJjDwNFKW9daXp6+Ral/6CFL3n0Bgk9k+QAIaGtdFVrBOgujYgOOZ&#10;dDkEwvFxvpxdLXI0cbQVxXyxvEptyVj59N06Hz5I6EgUKuqwqwmeHe59iOmw8sklRvOgldgqrZPi&#10;dvVGO3JgOAHbdFIFL9y0IX1Fl/NiPjLwV4g8nT9BdCrgKGvVVfT67MTKyNt7I9KgBab0KGPK2pyI&#10;jNyNLIahHogSCBADRF5rEEdk1sE4ubhpKLTgflHS49RW1P/cMycp0R8Ndmc5nc3imCdlNn9boOIu&#10;LfWlhRmOUBUNlIziJqTViLwZuMUuNirx+5zJKWWcxkT7aXPiuF/qyet5v9ePAAAA//8DAFBLAwQU&#10;AAYACAAAACEAQHne69wAAAAFAQAADwAAAGRycy9kb3ducmV2LnhtbEyPwU7DMBBE70j8g7VIXBB1&#10;IG1oQ5wKIYHgBgXB1Y23SYS9Drabhr9n4QKXkUazmnlbrSdnxYgh9p4UXMwyEEiNNz21Cl5f7s6X&#10;IGLSZLT1hAq+MMK6Pj6qdGn8gZ5x3KRWcAnFUivoUhpKKWPTodNx5gckznY+OJ3YhlaaoA9c7qy8&#10;zLJCOt0TL3R6wNsOm4/N3ilYzh/G9/iYP701xc6u0tnVeP8ZlDo9mW6uQSSc0t8x/OAzOtTMtPV7&#10;MlFYBfxI+lXOVnnBdqsgXyzmIOtK/qevvwEAAP//AwBQSwECLQAUAAYACAAAACEAtoM4kv4AAADh&#10;AQAAEwAAAAAAAAAAAAAAAAAAAAAAW0NvbnRlbnRfVHlwZXNdLnhtbFBLAQItABQABgAIAAAAIQA4&#10;/SH/1gAAAJQBAAALAAAAAAAAAAAAAAAAAC8BAABfcmVscy8ucmVsc1BLAQItABQABgAIAAAAIQCD&#10;8BvMFQIAACcEAAAOAAAAAAAAAAAAAAAAAC4CAABkcnMvZTJvRG9jLnhtbFBLAQItABQABgAIAAAA&#10;IQBAed7r3AAAAAUBAAAPAAAAAAAAAAAAAAAAAG8EAABkcnMvZG93bnJldi54bWxQSwUGAAAAAAQA&#10;BADzAAAAeAUAAAAA&#10;">
                <v:textbox>
                  <w:txbxContent>
                    <w:p w14:paraId="349BFD1C" w14:textId="77777777" w:rsidR="00F044E8" w:rsidRPr="005710E2" w:rsidRDefault="00F044E8" w:rsidP="00F044E8">
                      <w:pPr>
                        <w:jc w:val="center"/>
                        <w:rPr>
                          <w:sz w:val="16"/>
                          <w:szCs w:val="16"/>
                        </w:rPr>
                      </w:pPr>
                    </w:p>
                  </w:txbxContent>
                </v:textbox>
                <w10:anchorlock/>
              </v:shape>
            </w:pict>
          </mc:Fallback>
        </mc:AlternateContent>
      </w:r>
    </w:p>
    <w:p w14:paraId="20929D2F" w14:textId="51B80C8B" w:rsidR="005710E2" w:rsidRDefault="005710E2" w:rsidP="00B32E9F">
      <w:pPr>
        <w:rPr>
          <w:b/>
          <w:sz w:val="28"/>
        </w:rPr>
      </w:pPr>
      <w:r>
        <w:rPr>
          <w:noProof/>
        </w:rPr>
        <w:lastRenderedPageBreak/>
        <mc:AlternateContent>
          <mc:Choice Requires="wps">
            <w:drawing>
              <wp:inline distT="0" distB="0" distL="0" distR="0" wp14:anchorId="1CC607CA" wp14:editId="5F9BDC31">
                <wp:extent cx="5943600" cy="2256790"/>
                <wp:effectExtent l="0" t="0" r="19050" b="10160"/>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56790"/>
                        </a:xfrm>
                        <a:prstGeom prst="rect">
                          <a:avLst/>
                        </a:prstGeom>
                        <a:solidFill>
                          <a:srgbClr val="FFFFFF"/>
                        </a:solidFill>
                        <a:ln w="9525">
                          <a:solidFill>
                            <a:srgbClr val="000000"/>
                          </a:solidFill>
                          <a:miter lim="800000"/>
                          <a:headEnd/>
                          <a:tailEnd/>
                        </a:ln>
                      </wps:spPr>
                      <wps:txbx>
                        <w:txbxContent>
                          <w:p w14:paraId="33A4D8B6" w14:textId="77777777" w:rsidR="005710E2" w:rsidRPr="005710E2" w:rsidRDefault="005710E2" w:rsidP="005710E2">
                            <w:pPr>
                              <w:jc w:val="center"/>
                              <w:rPr>
                                <w:sz w:val="16"/>
                                <w:szCs w:val="16"/>
                              </w:rPr>
                            </w:pPr>
                          </w:p>
                        </w:txbxContent>
                      </wps:txbx>
                      <wps:bodyPr rot="0" vert="horz" wrap="square" lIns="91440" tIns="45720" rIns="91440" bIns="45720" anchor="t" anchorCtr="0">
                        <a:noAutofit/>
                      </wps:bodyPr>
                    </wps:wsp>
                  </a:graphicData>
                </a:graphic>
              </wp:inline>
            </w:drawing>
          </mc:Choice>
          <mc:Fallback>
            <w:pict>
              <v:shape w14:anchorId="1CC607CA" id="_x0000_s1035" type="#_x0000_t202" style="width:468pt;height:17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mSFQIAACcEAAAOAAAAZHJzL2Uyb0RvYy54bWysU81u2zAMvg/YOwi6L3a8JG2MOEWXLsOA&#10;7gfo9gCyJMfCZFGTlNjZ05eS0zTotsswHQRSpD6SH8nVzdBpcpDOKzAVnU5ySqThIJTZVfT7t+2b&#10;a0p8YEYwDUZW9Cg9vVm/frXqbSkLaEEL6QiCGF/2tqJtCLbMMs9b2TE/ASsNGhtwHQuoul0mHOsR&#10;vdNZkeeLrAcnrAMuvcfXu9FI1wm/aSQPX5rGy0B0RTG3kG6X7jre2XrFyp1jtlX8lAb7hyw6pgwG&#10;PUPdscDI3qnfoDrFHXhowoRDl0HTKC5TDVjNNH9RzUPLrEy1IDnenmny/w+Wfz482K+OhOEdDNjA&#10;VIS398B/eGJg0zKzk7fOQd9KJjDwNFKW9daXp6+Ral/6CFL3n0Bgk9k+QAIaGtdFVrBOgujYgOOZ&#10;dDkEwvFxvpy9XeRo4mgrivniapnakrHy6bt1PnyQ0JEoVNRhVxM8O9z7ENNh5ZNLjOZBK7FVWifF&#10;7eqNduTAcAK26aQKXrhpQ/qKLufFfGTgrxB5On+C6FTAUdaqq+j12YmVkbf3RqRBC0zpUcaUtTkR&#10;GbkbWQxDPRAlMJEYIPJagzgisw7GycVNQ6EF94uSHqe2ov7nnjlJif5osDvL6WwWxzwps/lVgYq7&#10;tNSXFmY4QlU0UDKKm5BWI/Jm4Ba72KjE73Mmp5RxGhPtp82J436pJ6/n/V4/AgAA//8DAFBLAwQU&#10;AAYACAAAACEAQHne69wAAAAFAQAADwAAAGRycy9kb3ducmV2LnhtbEyPwU7DMBBE70j8g7VIXBB1&#10;IG1oQ5wKIYHgBgXB1Y23SYS9Drabhr9n4QKXkUazmnlbrSdnxYgh9p4UXMwyEEiNNz21Cl5f7s6X&#10;IGLSZLT1hAq+MMK6Pj6qdGn8gZ5x3KRWcAnFUivoUhpKKWPTodNx5gckznY+OJ3YhlaaoA9c7qy8&#10;zLJCOt0TL3R6wNsOm4/N3ilYzh/G9/iYP701xc6u0tnVeP8ZlDo9mW6uQSSc0t8x/OAzOtTMtPV7&#10;MlFYBfxI+lXOVnnBdqsgXyzmIOtK/qevvwEAAP//AwBQSwECLQAUAAYACAAAACEAtoM4kv4AAADh&#10;AQAAEwAAAAAAAAAAAAAAAAAAAAAAW0NvbnRlbnRfVHlwZXNdLnhtbFBLAQItABQABgAIAAAAIQA4&#10;/SH/1gAAAJQBAAALAAAAAAAAAAAAAAAAAC8BAABfcmVscy8ucmVsc1BLAQItABQABgAIAAAAIQDk&#10;OBmSFQIAACcEAAAOAAAAAAAAAAAAAAAAAC4CAABkcnMvZTJvRG9jLnhtbFBLAQItABQABgAIAAAA&#10;IQBAed7r3AAAAAUBAAAPAAAAAAAAAAAAAAAAAG8EAABkcnMvZG93bnJldi54bWxQSwUGAAAAAAQA&#10;BADzAAAAeAUAAAAA&#10;">
                <v:textbox>
                  <w:txbxContent>
                    <w:p w14:paraId="33A4D8B6" w14:textId="77777777" w:rsidR="005710E2" w:rsidRPr="005710E2" w:rsidRDefault="005710E2" w:rsidP="005710E2">
                      <w:pPr>
                        <w:jc w:val="center"/>
                        <w:rPr>
                          <w:sz w:val="16"/>
                          <w:szCs w:val="16"/>
                        </w:rPr>
                      </w:pPr>
                    </w:p>
                  </w:txbxContent>
                </v:textbox>
                <w10:anchorlock/>
              </v:shape>
            </w:pict>
          </mc:Fallback>
        </mc:AlternateContent>
      </w:r>
    </w:p>
    <w:p w14:paraId="171F796E" w14:textId="147D28CB" w:rsidR="003C0F43" w:rsidRDefault="000E71FF" w:rsidP="00B32E9F">
      <w:pPr>
        <w:rPr>
          <w:b/>
          <w:sz w:val="28"/>
        </w:rPr>
      </w:pPr>
      <w:r w:rsidRPr="007F0940">
        <w:rPr>
          <w:b/>
          <w:sz w:val="28"/>
        </w:rPr>
        <w:t>Output / Graphs / Plots / Results:</w:t>
      </w:r>
    </w:p>
    <w:p w14:paraId="2B887A5B" w14:textId="12EB6BEE" w:rsidR="00680247" w:rsidRPr="007F0940" w:rsidRDefault="005710E2" w:rsidP="00680247">
      <w:pPr>
        <w:jc w:val="center"/>
        <w:rPr>
          <w:b/>
          <w:sz w:val="28"/>
        </w:rPr>
      </w:pPr>
      <w:r w:rsidRPr="005710E2">
        <w:rPr>
          <w:b/>
          <w:noProof/>
          <w:sz w:val="28"/>
        </w:rPr>
        <w:drawing>
          <wp:inline distT="0" distB="0" distL="0" distR="0" wp14:anchorId="6C9853B6" wp14:editId="16C9D961">
            <wp:extent cx="5943600" cy="5455920"/>
            <wp:effectExtent l="19050" t="19050" r="19050" b="1143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55920"/>
                    </a:xfrm>
                    <a:prstGeom prst="rect">
                      <a:avLst/>
                    </a:prstGeom>
                    <a:solidFill>
                      <a:srgbClr val="FFFFFF"/>
                    </a:solidFill>
                    <a:ln w="9525">
                      <a:solidFill>
                        <a:srgbClr val="000000"/>
                      </a:solidFill>
                      <a:miter lim="800000"/>
                      <a:headEnd/>
                      <a:tailEnd/>
                    </a:ln>
                  </pic:spPr>
                </pic:pic>
              </a:graphicData>
            </a:graphic>
          </wp:inline>
        </w:drawing>
      </w:r>
    </w:p>
    <w:p w14:paraId="0BFA83F5" w14:textId="2D821DFF" w:rsidR="000E71FF" w:rsidRDefault="000E71FF" w:rsidP="000E71FF">
      <w:pPr>
        <w:rPr>
          <w:b/>
          <w:sz w:val="28"/>
        </w:rPr>
      </w:pPr>
      <w:r w:rsidRPr="007F0940">
        <w:rPr>
          <w:b/>
          <w:sz w:val="28"/>
        </w:rPr>
        <w:lastRenderedPageBreak/>
        <w:t xml:space="preserve">Discussion and Conclusion: </w:t>
      </w:r>
    </w:p>
    <w:p w14:paraId="64692FC0" w14:textId="27FB98A3" w:rsidR="009370F2" w:rsidRDefault="00B32E9F" w:rsidP="00381FCC">
      <w:pPr>
        <w:pStyle w:val="ListBullet"/>
        <w:numPr>
          <w:ilvl w:val="0"/>
          <w:numId w:val="0"/>
        </w:numPr>
        <w:jc w:val="both"/>
      </w:pPr>
      <w:r w:rsidRPr="00B32E9F">
        <w:t>On paper, creating new matrices from existing matrices requires a variety of complex strategies that are difficult to recall; however, MATLAB easily handles this operation.</w:t>
      </w:r>
    </w:p>
    <w:p w14:paraId="7A1B5C95" w14:textId="77777777" w:rsidR="00B32E9F" w:rsidRDefault="00B32E9F" w:rsidP="001B1910">
      <w:pPr>
        <w:pStyle w:val="ListBullet"/>
        <w:numPr>
          <w:ilvl w:val="0"/>
          <w:numId w:val="0"/>
        </w:numPr>
        <w:rPr>
          <w:b/>
          <w:sz w:val="28"/>
        </w:rPr>
      </w:pPr>
    </w:p>
    <w:p w14:paraId="2953C631" w14:textId="39555BAE" w:rsidR="00E87EAC" w:rsidRDefault="00EB2D5C" w:rsidP="009370F2">
      <w:pPr>
        <w:pStyle w:val="ListBullet"/>
        <w:numPr>
          <w:ilvl w:val="0"/>
          <w:numId w:val="0"/>
        </w:numPr>
        <w:ind w:left="360" w:hanging="360"/>
        <w:rPr>
          <w:b/>
          <w:sz w:val="28"/>
        </w:rPr>
      </w:pPr>
      <w:r>
        <w:rPr>
          <w:b/>
          <w:sz w:val="28"/>
        </w:rPr>
        <w:t>Task 6:</w:t>
      </w:r>
    </w:p>
    <w:p w14:paraId="1D37FCB8" w14:textId="77777777" w:rsidR="005664B0" w:rsidRPr="005F17D2" w:rsidRDefault="005664B0" w:rsidP="00381FCC">
      <w:pPr>
        <w:spacing w:after="0"/>
        <w:jc w:val="both"/>
      </w:pPr>
      <w:r w:rsidRPr="005F17D2">
        <w:t>MATLAB has functions to round floating point numbers to integers. These are round, fix,</w:t>
      </w:r>
    </w:p>
    <w:p w14:paraId="07E6D8D8" w14:textId="77777777" w:rsidR="005664B0" w:rsidRPr="005F17D2" w:rsidRDefault="005664B0" w:rsidP="00381FCC">
      <w:pPr>
        <w:spacing w:after="0"/>
        <w:jc w:val="both"/>
      </w:pPr>
      <w:r w:rsidRPr="005F17D2">
        <w:t>ceil, and floor. Test how these functions work. Determine the output of the following:</w:t>
      </w:r>
    </w:p>
    <w:p w14:paraId="3E197A36" w14:textId="77777777" w:rsidR="005664B0" w:rsidRPr="005F17D2" w:rsidRDefault="005664B0" w:rsidP="00381FCC">
      <w:pPr>
        <w:spacing w:after="0"/>
        <w:jc w:val="both"/>
      </w:pPr>
      <w:r w:rsidRPr="005F17D2">
        <w:t>&gt;&gt; f = [‐.5 .1 .5];</w:t>
      </w:r>
    </w:p>
    <w:p w14:paraId="727235BE" w14:textId="77777777" w:rsidR="005664B0" w:rsidRPr="005F17D2" w:rsidRDefault="005664B0" w:rsidP="00381FCC">
      <w:pPr>
        <w:spacing w:after="0"/>
        <w:jc w:val="both"/>
      </w:pPr>
      <w:r w:rsidRPr="005F17D2">
        <w:t>&gt;&gt; round(f)</w:t>
      </w:r>
    </w:p>
    <w:p w14:paraId="2284A8D8" w14:textId="77777777" w:rsidR="005664B0" w:rsidRPr="005F17D2" w:rsidRDefault="005664B0" w:rsidP="00381FCC">
      <w:pPr>
        <w:spacing w:after="0"/>
        <w:jc w:val="both"/>
      </w:pPr>
      <w:r w:rsidRPr="005F17D2">
        <w:t>&gt;&gt; fix(f)</w:t>
      </w:r>
    </w:p>
    <w:p w14:paraId="564E32D2" w14:textId="77777777" w:rsidR="005664B0" w:rsidRPr="005F17D2" w:rsidRDefault="005664B0" w:rsidP="00381FCC">
      <w:pPr>
        <w:spacing w:after="0"/>
        <w:jc w:val="both"/>
      </w:pPr>
      <w:r w:rsidRPr="005F17D2">
        <w:t>&gt;&gt; ceil(f)</w:t>
      </w:r>
    </w:p>
    <w:p w14:paraId="31FA84CF" w14:textId="79D24636" w:rsidR="005B6A1A" w:rsidRDefault="005664B0" w:rsidP="00381FCC">
      <w:pPr>
        <w:spacing w:after="0"/>
        <w:jc w:val="both"/>
      </w:pPr>
      <w:r w:rsidRPr="005F17D2">
        <w:t>&gt;&gt; floor(f)</w:t>
      </w:r>
    </w:p>
    <w:p w14:paraId="12DC806E" w14:textId="77777777" w:rsidR="003C0F43" w:rsidRPr="005F17D2" w:rsidRDefault="003C0F43" w:rsidP="005F17D2">
      <w:pPr>
        <w:spacing w:after="0"/>
      </w:pPr>
    </w:p>
    <w:p w14:paraId="141492F1" w14:textId="77777777" w:rsidR="00F57E69" w:rsidRDefault="000E71FF" w:rsidP="000E71FF">
      <w:pPr>
        <w:rPr>
          <w:b/>
          <w:sz w:val="28"/>
        </w:rPr>
      </w:pPr>
      <w:r w:rsidRPr="007F0940">
        <w:rPr>
          <w:b/>
          <w:sz w:val="28"/>
        </w:rPr>
        <w:t>Problem Analysis:</w:t>
      </w:r>
    </w:p>
    <w:p w14:paraId="61A8C07F" w14:textId="0D2F8153" w:rsidR="003C0F43" w:rsidRPr="007F0940" w:rsidRDefault="00B32E9F" w:rsidP="00381FCC">
      <w:pPr>
        <w:jc w:val="both"/>
        <w:rPr>
          <w:b/>
          <w:sz w:val="28"/>
        </w:rPr>
      </w:pPr>
      <w:r w:rsidRPr="00B32E9F">
        <w:t>The values must be restricted to a certain number of decimal places for many mathematical calculations. Here, we'll look at how to round floating points to specific decimal places.</w:t>
      </w:r>
    </w:p>
    <w:p w14:paraId="3984CAC7" w14:textId="27C89114" w:rsidR="003C0F43" w:rsidRDefault="000E71FF" w:rsidP="000E71FF">
      <w:pPr>
        <w:rPr>
          <w:b/>
          <w:sz w:val="28"/>
        </w:rPr>
      </w:pPr>
      <w:r w:rsidRPr="007F0940">
        <w:rPr>
          <w:b/>
          <w:sz w:val="28"/>
        </w:rPr>
        <w:t xml:space="preserve">Algorithm: </w:t>
      </w:r>
    </w:p>
    <w:p w14:paraId="54726ECD" w14:textId="3820797B" w:rsidR="00D3515A" w:rsidRDefault="00D3515A" w:rsidP="00D3515A">
      <w:pPr>
        <w:pStyle w:val="ListBullet"/>
      </w:pPr>
      <w:r>
        <w:t>Write the Matrix</w:t>
      </w:r>
      <w:r w:rsidR="00777022">
        <w:t xml:space="preserve"> f</w:t>
      </w:r>
    </w:p>
    <w:p w14:paraId="3BDABF51" w14:textId="69BDF08A" w:rsidR="00D3515A" w:rsidRDefault="004C1EF2" w:rsidP="00D3515A">
      <w:pPr>
        <w:pStyle w:val="ListBullet"/>
      </w:pPr>
      <w:r>
        <w:t>Pass matrix into round function</w:t>
      </w:r>
    </w:p>
    <w:p w14:paraId="36C1BA85" w14:textId="356650AD" w:rsidR="00E05AD8" w:rsidRDefault="00E05AD8" w:rsidP="00E05AD8">
      <w:pPr>
        <w:pStyle w:val="ListBullet"/>
      </w:pPr>
      <w:r>
        <w:t>Pass matrix into fix function</w:t>
      </w:r>
    </w:p>
    <w:p w14:paraId="726A0772" w14:textId="1490A17C" w:rsidR="00E05AD8" w:rsidRPr="007F0940" w:rsidRDefault="00E05AD8" w:rsidP="00E05AD8">
      <w:pPr>
        <w:pStyle w:val="ListBullet"/>
      </w:pPr>
      <w:r>
        <w:t>Pass matrix into ceil function</w:t>
      </w:r>
    </w:p>
    <w:p w14:paraId="68ACA52F" w14:textId="17A531B7" w:rsidR="00E05AD8" w:rsidRPr="007F0940" w:rsidRDefault="00E05AD8" w:rsidP="00E05AD8">
      <w:pPr>
        <w:pStyle w:val="ListBullet"/>
      </w:pPr>
      <w:r>
        <w:t>Pass matrix into floor function</w:t>
      </w:r>
    </w:p>
    <w:p w14:paraId="108250FF" w14:textId="77777777" w:rsidR="00E05AD8" w:rsidRPr="007F0940" w:rsidRDefault="00E05AD8" w:rsidP="006B07DC">
      <w:pPr>
        <w:pStyle w:val="ListBullet"/>
        <w:numPr>
          <w:ilvl w:val="0"/>
          <w:numId w:val="0"/>
        </w:numPr>
        <w:ind w:left="360"/>
      </w:pPr>
    </w:p>
    <w:p w14:paraId="38C0F18A" w14:textId="65506668" w:rsidR="003C0F43" w:rsidRDefault="000E71FF" w:rsidP="00B32E9F">
      <w:pPr>
        <w:rPr>
          <w:b/>
          <w:sz w:val="28"/>
        </w:rPr>
      </w:pPr>
      <w:r w:rsidRPr="007F0940">
        <w:rPr>
          <w:b/>
          <w:sz w:val="28"/>
        </w:rPr>
        <w:t xml:space="preserve">Code: </w:t>
      </w:r>
      <w:r w:rsidR="00F044E8">
        <w:rPr>
          <w:noProof/>
        </w:rPr>
        <mc:AlternateContent>
          <mc:Choice Requires="wps">
            <w:drawing>
              <wp:inline distT="0" distB="0" distL="0" distR="0" wp14:anchorId="58758F4D" wp14:editId="7F36CA46">
                <wp:extent cx="5943600" cy="2876843"/>
                <wp:effectExtent l="0" t="0" r="19050" b="1905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76843"/>
                        </a:xfrm>
                        <a:prstGeom prst="rect">
                          <a:avLst/>
                        </a:prstGeom>
                        <a:solidFill>
                          <a:srgbClr val="FFFFFF"/>
                        </a:solidFill>
                        <a:ln w="9525">
                          <a:solidFill>
                            <a:srgbClr val="000000"/>
                          </a:solidFill>
                          <a:miter lim="800000"/>
                          <a:headEnd/>
                          <a:tailEnd/>
                        </a:ln>
                      </wps:spPr>
                      <wps:txbx>
                        <w:txbxContent>
                          <w:p w14:paraId="0DF040DF" w14:textId="77777777" w:rsidR="00F044E8" w:rsidRDefault="00F044E8" w:rsidP="00F044E8">
                            <w:pPr>
                              <w:jc w:val="center"/>
                            </w:pPr>
                          </w:p>
                        </w:txbxContent>
                      </wps:txbx>
                      <wps:bodyPr rot="0" vert="horz" wrap="square" lIns="91440" tIns="45720" rIns="91440" bIns="45720" anchor="t" anchorCtr="0">
                        <a:noAutofit/>
                      </wps:bodyPr>
                    </wps:wsp>
                  </a:graphicData>
                </a:graphic>
              </wp:inline>
            </w:drawing>
          </mc:Choice>
          <mc:Fallback>
            <w:pict>
              <v:shape w14:anchorId="58758F4D" id="_x0000_s1036" type="#_x0000_t202" style="width:468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iiFQIAACgEAAAOAAAAZHJzL2Uyb0RvYy54bWysU9uO2yAQfa/Uf0C8N3aySTax4qy22aaq&#10;tL1I234ABhyjYoYCib39+g7Ym01vL1V5QDPMcJg5c9jc9K0mJ+m8AlPS6SSnRBoOQplDSb983r9a&#10;UeIDM4JpMLKkj9LTm+3LF5vOFnIGDWghHUEQ44vOlrQJwRZZ5nkjW+YnYKXBYA2uZQFdd8iEYx2i&#10;tzqb5fky68AJ64BL7/H0bgjSbcKva8nDx7r2MhBdUqwtpN2lvYp7tt2w4uCYbRQfy2D/UEXLlMFH&#10;z1B3LDBydOo3qFZxBx7qMOHQZlDXisvUA3YzzX/p5qFhVqZekBxvzzT5/wfLP5we7CdHQv8aehxg&#10;asLbe+BfPTGwa5g5yFvnoGskE/jwNFKWddYX49VItS98BKm69yBwyOwYIAH1tWsjK9gnQXQcwOOZ&#10;dNkHwvFwsZ5fLXMMcYzNVtfL1fwqvcGKp+vW+fBWQkuiUVKHU03w7HTvQyyHFU8p8TUPWom90jo5&#10;7lDttCMnhgrYpzWi/5SmDelKul7MFgMDf4XI0/oTRKsCSlmrtqSrcxIrIm9vjEhCC0zpwcaStRmJ&#10;jNwNLIa+6okSyHJSZiS2AvGI1DoYpItfDY0G3HdKOpRtSf23I3OSEv3O4HjW0/k86jw588X1DB13&#10;GakuI8xwhCppoGQwdyH9jUicgVscY60Swc+VjDWjHBPv49eJer/0U9bzB9/+AAAA//8DAFBLAwQU&#10;AAYACAAAACEAN9dM49wAAAAFAQAADwAAAGRycy9kb3ducmV2LnhtbEyPwU7DMBBE70j8g7VIXBB1&#10;ICW0IU6FkED0BgXB1Y23SYS9Drabhr9n4QKXkUazmnlbrSZnxYgh9p4UXMwyEEiNNz21Cl5f7s8X&#10;IGLSZLT1hAq+MMKqPj6qdGn8gZ5x3KRWcAnFUivoUhpKKWPTodNx5gckznY+OJ3YhlaaoA9c7qy8&#10;zLJCOt0TL3R6wLsOm4/N3ilYzB/H97jOn96aYmeX6ex6fPgMSp2eTLc3IBJO6e8YfvAZHWpm2vo9&#10;mSisAn4k/Spny7xgu1Uwv8ozkHUl/9PX3wAAAP//AwBQSwECLQAUAAYACAAAACEAtoM4kv4AAADh&#10;AQAAEwAAAAAAAAAAAAAAAAAAAAAAW0NvbnRlbnRfVHlwZXNdLnhtbFBLAQItABQABgAIAAAAIQA4&#10;/SH/1gAAAJQBAAALAAAAAAAAAAAAAAAAAC8BAABfcmVscy8ucmVsc1BLAQItABQABgAIAAAAIQBb&#10;GdiiFQIAACgEAAAOAAAAAAAAAAAAAAAAAC4CAABkcnMvZTJvRG9jLnhtbFBLAQItABQABgAIAAAA&#10;IQA310zj3AAAAAUBAAAPAAAAAAAAAAAAAAAAAG8EAABkcnMvZG93bnJldi54bWxQSwUGAAAAAAQA&#10;BADzAAAAeAUAAAAA&#10;">
                <v:textbox>
                  <w:txbxContent>
                    <w:p w14:paraId="0DF040DF" w14:textId="77777777" w:rsidR="00F044E8" w:rsidRDefault="00F044E8" w:rsidP="00F044E8">
                      <w:pPr>
                        <w:jc w:val="center"/>
                      </w:pPr>
                    </w:p>
                  </w:txbxContent>
                </v:textbox>
                <w10:anchorlock/>
              </v:shape>
            </w:pict>
          </mc:Fallback>
        </mc:AlternateContent>
      </w:r>
    </w:p>
    <w:p w14:paraId="112B84CC" w14:textId="77777777" w:rsidR="00152C7E" w:rsidRPr="007F0940" w:rsidRDefault="00152C7E" w:rsidP="000E71FF">
      <w:pPr>
        <w:rPr>
          <w:b/>
          <w:sz w:val="28"/>
        </w:rPr>
      </w:pPr>
    </w:p>
    <w:p w14:paraId="0899E3F2" w14:textId="5CFF1352" w:rsidR="000E71FF" w:rsidRDefault="000E71FF" w:rsidP="000E71FF">
      <w:pPr>
        <w:rPr>
          <w:b/>
          <w:sz w:val="28"/>
        </w:rPr>
      </w:pPr>
      <w:r w:rsidRPr="007F0940">
        <w:rPr>
          <w:b/>
          <w:sz w:val="28"/>
        </w:rPr>
        <w:t>Output / Graphs / Plots / Results:</w:t>
      </w:r>
    </w:p>
    <w:p w14:paraId="409528F9" w14:textId="2D917FEB" w:rsidR="003C0F43" w:rsidRDefault="00E71B3C" w:rsidP="003A7B18">
      <w:pPr>
        <w:jc w:val="center"/>
        <w:rPr>
          <w:b/>
          <w:sz w:val="28"/>
        </w:rPr>
      </w:pPr>
      <w:r w:rsidRPr="00E71B3C">
        <w:rPr>
          <w:b/>
          <w:noProof/>
          <w:sz w:val="28"/>
        </w:rPr>
        <w:drawing>
          <wp:inline distT="0" distB="0" distL="0" distR="0" wp14:anchorId="41E5163D" wp14:editId="2D42C3E3">
            <wp:extent cx="5943600" cy="5455285"/>
            <wp:effectExtent l="19050" t="19050" r="19050" b="120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55285"/>
                    </a:xfrm>
                    <a:prstGeom prst="rect">
                      <a:avLst/>
                    </a:prstGeom>
                    <a:solidFill>
                      <a:srgbClr val="FFFFFF"/>
                    </a:solidFill>
                    <a:ln w="9525">
                      <a:solidFill>
                        <a:srgbClr val="000000"/>
                      </a:solidFill>
                      <a:miter lim="800000"/>
                      <a:headEnd/>
                      <a:tailEnd/>
                    </a:ln>
                  </pic:spPr>
                </pic:pic>
              </a:graphicData>
            </a:graphic>
          </wp:inline>
        </w:drawing>
      </w:r>
    </w:p>
    <w:p w14:paraId="64AA0B29" w14:textId="77777777" w:rsidR="003A7B18" w:rsidRPr="007F0940" w:rsidRDefault="003A7B18" w:rsidP="003A7B18">
      <w:pPr>
        <w:jc w:val="center"/>
        <w:rPr>
          <w:b/>
          <w:sz w:val="28"/>
        </w:rPr>
      </w:pPr>
    </w:p>
    <w:p w14:paraId="12CA7B95" w14:textId="3551BFC9" w:rsidR="000E71FF" w:rsidRDefault="000E71FF" w:rsidP="000E71FF">
      <w:pPr>
        <w:rPr>
          <w:b/>
          <w:sz w:val="28"/>
        </w:rPr>
      </w:pPr>
      <w:r w:rsidRPr="007F0940">
        <w:rPr>
          <w:b/>
          <w:sz w:val="28"/>
        </w:rPr>
        <w:t xml:space="preserve">Discussion and Conclusion: </w:t>
      </w:r>
    </w:p>
    <w:p w14:paraId="3E0C9F5D" w14:textId="6F54DE4D" w:rsidR="001C2D4E" w:rsidRDefault="001C2D4E" w:rsidP="001C2D4E">
      <w:pPr>
        <w:pStyle w:val="ListBullet"/>
        <w:jc w:val="both"/>
      </w:pPr>
      <w:r>
        <w:t>Each element of X is rounded to the nearest integer by Y = round(X). In the event of a tie, the round function rounds away from zero to the nearest integer with a greater magnitude when an element has a fractional portion of 0.5 (within roundoff error) in decimal form.</w:t>
      </w:r>
    </w:p>
    <w:p w14:paraId="683EF7C3" w14:textId="4AF1F89F" w:rsidR="001C2D4E" w:rsidRDefault="001C2D4E" w:rsidP="001C2D4E">
      <w:pPr>
        <w:pStyle w:val="ListBullet"/>
        <w:jc w:val="both"/>
      </w:pPr>
      <w:r>
        <w:t>When Y = fix(X), each element of X is rounded to the nearest integer heading towards zero. By eliminating the decimal place from each number, this method effectively converts the numbers in X to integers: Fix behaves similarly to floor for positive values.</w:t>
      </w:r>
    </w:p>
    <w:p w14:paraId="406AE293" w14:textId="77777777" w:rsidR="001C2D4E" w:rsidRDefault="001C2D4E" w:rsidP="001C2D4E">
      <w:pPr>
        <w:pStyle w:val="ListBullet"/>
        <w:jc w:val="both"/>
      </w:pPr>
      <w:r>
        <w:lastRenderedPageBreak/>
        <w:t>Every element of X is rounded to the nearest integer bigger than or equal to that element by the formula Y = ceil(X). Every member of the duration array t is rounded to the next number of seconds larger than or equal to that element by the formula Y = ceil(t).</w:t>
      </w:r>
    </w:p>
    <w:p w14:paraId="3B23A105" w14:textId="5F82FC37" w:rsidR="005664B0" w:rsidRDefault="001C2D4E" w:rsidP="001C2D4E">
      <w:pPr>
        <w:pStyle w:val="ListBullet"/>
        <w:jc w:val="both"/>
      </w:pPr>
      <w:r>
        <w:t>When Y = floor(t), the duration array's elements are rounded to the nearest number of seconds that is less than or equal to that element. Each element of t is rounded to the nearest number of the specified unit of time that is less than or equal to that element by Y = floor(t, unit).</w:t>
      </w:r>
    </w:p>
    <w:p w14:paraId="3F12A984" w14:textId="77777777" w:rsidR="001C2D4E" w:rsidRPr="001C2D4E" w:rsidRDefault="001C2D4E" w:rsidP="001C2D4E">
      <w:pPr>
        <w:pStyle w:val="ListBullet"/>
        <w:numPr>
          <w:ilvl w:val="0"/>
          <w:numId w:val="0"/>
        </w:numPr>
        <w:ind w:left="360" w:hanging="360"/>
      </w:pPr>
    </w:p>
    <w:p w14:paraId="2963EB3C" w14:textId="77777777" w:rsidR="00F373DE" w:rsidRDefault="00F373DE" w:rsidP="00E87EAC">
      <w:pPr>
        <w:pStyle w:val="ListBullet"/>
        <w:numPr>
          <w:ilvl w:val="0"/>
          <w:numId w:val="0"/>
        </w:numPr>
        <w:ind w:left="360" w:hanging="360"/>
        <w:rPr>
          <w:b/>
          <w:sz w:val="28"/>
        </w:rPr>
      </w:pPr>
    </w:p>
    <w:p w14:paraId="0DE7051E" w14:textId="48EA48C1" w:rsidR="00E87EAC" w:rsidRDefault="00391167" w:rsidP="00E87EAC">
      <w:pPr>
        <w:pStyle w:val="ListBullet"/>
        <w:numPr>
          <w:ilvl w:val="0"/>
          <w:numId w:val="0"/>
        </w:numPr>
        <w:ind w:left="360" w:hanging="360"/>
        <w:rPr>
          <w:b/>
          <w:sz w:val="28"/>
        </w:rPr>
      </w:pPr>
      <w:r>
        <w:rPr>
          <w:b/>
          <w:sz w:val="28"/>
        </w:rPr>
        <w:t>Task 7:</w:t>
      </w:r>
    </w:p>
    <w:p w14:paraId="43A559E0" w14:textId="77777777" w:rsidR="001B660C" w:rsidRPr="00AB4690" w:rsidRDefault="001B660C" w:rsidP="00381FCC">
      <w:pPr>
        <w:spacing w:after="0"/>
        <w:jc w:val="both"/>
      </w:pPr>
      <w:r w:rsidRPr="00AB4690">
        <w:t>Given the following matrix:</w:t>
      </w:r>
    </w:p>
    <w:p w14:paraId="3975C802" w14:textId="77777777" w:rsidR="001B660C" w:rsidRPr="00AB4690" w:rsidRDefault="001B660C" w:rsidP="00381FCC">
      <w:pPr>
        <w:spacing w:after="0"/>
        <w:ind w:left="720"/>
        <w:jc w:val="both"/>
      </w:pPr>
      <w:r w:rsidRPr="00AB4690">
        <w:t>−3 5</w:t>
      </w:r>
    </w:p>
    <w:p w14:paraId="4BFA89D6" w14:textId="14010B1E" w:rsidR="001B660C" w:rsidRDefault="001B660C" w:rsidP="00381FCC">
      <w:pPr>
        <w:spacing w:after="0"/>
        <w:jc w:val="both"/>
      </w:pPr>
      <w:r w:rsidRPr="00AB4690">
        <w:t>A =</w:t>
      </w:r>
      <w:r w:rsidR="00A13231">
        <w:t xml:space="preserve">        </w:t>
      </w:r>
      <w:r w:rsidRPr="00AB4690">
        <w:t>4 8</w:t>
      </w:r>
    </w:p>
    <w:p w14:paraId="07144AEE" w14:textId="77777777" w:rsidR="00D2657B" w:rsidRPr="00AB4690" w:rsidRDefault="00D2657B" w:rsidP="00381FCC">
      <w:pPr>
        <w:spacing w:after="0"/>
        <w:jc w:val="both"/>
      </w:pPr>
    </w:p>
    <w:p w14:paraId="6586BAD8" w14:textId="77777777" w:rsidR="001B660C" w:rsidRPr="00AB4690" w:rsidRDefault="001B660C" w:rsidP="00381FCC">
      <w:pPr>
        <w:spacing w:after="0"/>
        <w:jc w:val="both"/>
      </w:pPr>
      <w:r w:rsidRPr="00AB4690">
        <w:t>Find the following:</w:t>
      </w:r>
    </w:p>
    <w:p w14:paraId="7CBAE414" w14:textId="77777777" w:rsidR="001B660C" w:rsidRPr="00AB4690" w:rsidRDefault="001B660C" w:rsidP="00381FCC">
      <w:pPr>
        <w:spacing w:after="0"/>
        <w:jc w:val="both"/>
      </w:pPr>
      <w:r w:rsidRPr="00AB4690">
        <w:t>1) Column‐wise sum of all elements of A using sum function; for information about sum</w:t>
      </w:r>
    </w:p>
    <w:p w14:paraId="28CCDDE2" w14:textId="77777777" w:rsidR="001B660C" w:rsidRPr="00AB4690" w:rsidRDefault="001B660C" w:rsidP="00381FCC">
      <w:pPr>
        <w:spacing w:after="0"/>
        <w:jc w:val="both"/>
      </w:pPr>
      <w:r w:rsidRPr="00AB4690">
        <w:t>function, type help sum in matlab</w:t>
      </w:r>
    </w:p>
    <w:p w14:paraId="56690270" w14:textId="77777777" w:rsidR="001B660C" w:rsidRPr="00AB4690" w:rsidRDefault="001B660C" w:rsidP="00381FCC">
      <w:pPr>
        <w:spacing w:after="0"/>
        <w:jc w:val="both"/>
      </w:pPr>
      <w:r w:rsidRPr="00AB4690">
        <w:t>2) Column‐wise product of all elements of A using prod function; for information about</w:t>
      </w:r>
    </w:p>
    <w:p w14:paraId="158F6CA4" w14:textId="77777777" w:rsidR="001B660C" w:rsidRPr="00AB4690" w:rsidRDefault="001B660C" w:rsidP="00381FCC">
      <w:pPr>
        <w:spacing w:after="0"/>
        <w:jc w:val="both"/>
      </w:pPr>
      <w:r w:rsidRPr="00AB4690">
        <w:t>prod function, type help prod in matlab</w:t>
      </w:r>
    </w:p>
    <w:p w14:paraId="3A477CE9" w14:textId="77777777" w:rsidR="001B660C" w:rsidRPr="00AB4690" w:rsidRDefault="001B660C" w:rsidP="00381FCC">
      <w:pPr>
        <w:spacing w:after="0"/>
        <w:jc w:val="both"/>
      </w:pPr>
      <w:r w:rsidRPr="00AB4690">
        <w:t>3) Length of matrix A</w:t>
      </w:r>
    </w:p>
    <w:p w14:paraId="26C2B264" w14:textId="0FD21ADE" w:rsidR="005B6A1A" w:rsidRDefault="001B660C" w:rsidP="00381FCC">
      <w:pPr>
        <w:spacing w:after="0"/>
        <w:jc w:val="both"/>
      </w:pPr>
      <w:r w:rsidRPr="00AB4690">
        <w:t>4) Size of matrix A</w:t>
      </w:r>
    </w:p>
    <w:p w14:paraId="0A5D7B96" w14:textId="77777777" w:rsidR="003C0F43" w:rsidRPr="00AB4690" w:rsidRDefault="003C0F43" w:rsidP="00AB4690">
      <w:pPr>
        <w:spacing w:after="0"/>
      </w:pPr>
    </w:p>
    <w:p w14:paraId="7CF3AD3C" w14:textId="3F5AE12A" w:rsidR="000E71FF" w:rsidRDefault="000E71FF" w:rsidP="000E71FF">
      <w:pPr>
        <w:rPr>
          <w:b/>
          <w:sz w:val="28"/>
        </w:rPr>
      </w:pPr>
      <w:r w:rsidRPr="007F0940">
        <w:rPr>
          <w:b/>
          <w:sz w:val="28"/>
        </w:rPr>
        <w:t xml:space="preserve">Problem Analysis: </w:t>
      </w:r>
    </w:p>
    <w:p w14:paraId="7D9A916C" w14:textId="77777777" w:rsidR="00F373DE" w:rsidRDefault="00F373DE" w:rsidP="00381FCC">
      <w:pPr>
        <w:jc w:val="both"/>
      </w:pPr>
      <w:r w:rsidRPr="00F373DE">
        <w:t>Another very crucial idea in matrices is the concept of column and row wise operations. Here, we'll use MATLAB to compute the sum and product row- and column-wise.</w:t>
      </w:r>
    </w:p>
    <w:p w14:paraId="31F29F44" w14:textId="77777777" w:rsidR="00F373DE" w:rsidRDefault="00F373DE" w:rsidP="000E71FF"/>
    <w:p w14:paraId="2B49DA26" w14:textId="2DC9CE0D" w:rsidR="000E71FF" w:rsidRDefault="000E71FF" w:rsidP="000E71FF">
      <w:pPr>
        <w:rPr>
          <w:b/>
          <w:sz w:val="28"/>
        </w:rPr>
      </w:pPr>
      <w:r w:rsidRPr="007F0940">
        <w:rPr>
          <w:b/>
          <w:sz w:val="28"/>
        </w:rPr>
        <w:t xml:space="preserve">Algorithm: </w:t>
      </w:r>
    </w:p>
    <w:p w14:paraId="49F42984" w14:textId="5383A5F3" w:rsidR="009923AF" w:rsidRDefault="009923AF" w:rsidP="009923AF">
      <w:pPr>
        <w:pStyle w:val="ListBullet"/>
      </w:pPr>
      <w:r>
        <w:t>Write matrix A</w:t>
      </w:r>
    </w:p>
    <w:p w14:paraId="08AED7CD" w14:textId="049EBEAE" w:rsidR="003C0F43" w:rsidRDefault="009923AF" w:rsidP="00D3515A">
      <w:pPr>
        <w:pStyle w:val="ListBullet"/>
      </w:pPr>
      <w:r>
        <w:t xml:space="preserve">Pass matrix A into sum function with proper parameters and store it in </w:t>
      </w:r>
      <w:r w:rsidR="00625791">
        <w:t>S</w:t>
      </w:r>
      <w:r w:rsidR="00FF0914">
        <w:t xml:space="preserve"> for column operation</w:t>
      </w:r>
    </w:p>
    <w:p w14:paraId="2FBDDDB8" w14:textId="3452A762" w:rsidR="00FF0914" w:rsidRDefault="009923AF" w:rsidP="00625791">
      <w:pPr>
        <w:pStyle w:val="ListBullet"/>
      </w:pPr>
      <w:r>
        <w:t xml:space="preserve">Pass matrix A into </w:t>
      </w:r>
      <w:r w:rsidR="00FF0914">
        <w:t>prod</w:t>
      </w:r>
      <w:r>
        <w:t xml:space="preserve"> function with proper parameters</w:t>
      </w:r>
      <w:r w:rsidR="0046745A">
        <w:t xml:space="preserve"> and store it in </w:t>
      </w:r>
      <w:r w:rsidR="00625791">
        <w:t>P</w:t>
      </w:r>
      <w:r w:rsidR="00FF0914">
        <w:t xml:space="preserve"> for column operation</w:t>
      </w:r>
    </w:p>
    <w:p w14:paraId="71455775" w14:textId="4B22020B" w:rsidR="00FF0914" w:rsidRDefault="00780F8C" w:rsidP="009923AF">
      <w:pPr>
        <w:pStyle w:val="ListBullet"/>
      </w:pPr>
      <w:r>
        <w:t xml:space="preserve">Pass matrix A into length function </w:t>
      </w:r>
      <w:r w:rsidR="00F76233">
        <w:t>and store it in L.</w:t>
      </w:r>
    </w:p>
    <w:p w14:paraId="1AB4550D" w14:textId="14CC2789" w:rsidR="00780F8C" w:rsidRDefault="00780F8C" w:rsidP="00780F8C">
      <w:pPr>
        <w:pStyle w:val="ListBullet"/>
      </w:pPr>
      <w:r>
        <w:t xml:space="preserve">Pass matrix A into </w:t>
      </w:r>
      <w:r w:rsidR="008444C2">
        <w:t>size function</w:t>
      </w:r>
      <w:r w:rsidR="00F76233">
        <w:t xml:space="preserve"> and store it in Size.</w:t>
      </w:r>
    </w:p>
    <w:p w14:paraId="1ADC91FC" w14:textId="7A12A78F" w:rsidR="00D30A4E" w:rsidRPr="00D30A4E" w:rsidRDefault="00780F8C" w:rsidP="00301E00">
      <w:pPr>
        <w:pStyle w:val="ListBullet"/>
        <w:rPr>
          <w:b/>
          <w:sz w:val="28"/>
        </w:rPr>
      </w:pPr>
      <w:r>
        <w:t xml:space="preserve">Display </w:t>
      </w:r>
      <w:r w:rsidR="00625791">
        <w:t>all matrices.</w:t>
      </w:r>
    </w:p>
    <w:p w14:paraId="4B42A751" w14:textId="59A7F130" w:rsidR="000E71FF" w:rsidRPr="00D30A4E" w:rsidRDefault="000E71FF" w:rsidP="00D30A4E">
      <w:pPr>
        <w:pStyle w:val="ListBullet"/>
        <w:numPr>
          <w:ilvl w:val="0"/>
          <w:numId w:val="0"/>
        </w:numPr>
        <w:rPr>
          <w:b/>
          <w:sz w:val="28"/>
        </w:rPr>
      </w:pPr>
      <w:r w:rsidRPr="00D30A4E">
        <w:rPr>
          <w:b/>
          <w:sz w:val="28"/>
        </w:rPr>
        <w:lastRenderedPageBreak/>
        <w:t xml:space="preserve">Code: </w:t>
      </w:r>
      <w:r w:rsidR="00F044E8">
        <w:rPr>
          <w:noProof/>
        </w:rPr>
        <mc:AlternateContent>
          <mc:Choice Requires="wps">
            <w:drawing>
              <wp:inline distT="0" distB="0" distL="0" distR="0" wp14:anchorId="73A7DD88" wp14:editId="15C1BB55">
                <wp:extent cx="5943600" cy="3841750"/>
                <wp:effectExtent l="0" t="0" r="19050" b="2540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41750"/>
                        </a:xfrm>
                        <a:prstGeom prst="rect">
                          <a:avLst/>
                        </a:prstGeom>
                        <a:solidFill>
                          <a:srgbClr val="FFFFFF"/>
                        </a:solidFill>
                        <a:ln w="9525">
                          <a:solidFill>
                            <a:srgbClr val="000000"/>
                          </a:solidFill>
                          <a:miter lim="800000"/>
                          <a:headEnd/>
                          <a:tailEnd/>
                        </a:ln>
                      </wps:spPr>
                      <wps:txbx>
                        <w:txbxContent>
                          <w:p w14:paraId="77BECF34" w14:textId="77777777" w:rsidR="00F044E8" w:rsidRPr="00F76233" w:rsidRDefault="00F044E8" w:rsidP="00F044E8">
                            <w:pPr>
                              <w:jc w:val="center"/>
                              <w:rPr>
                                <w:sz w:val="16"/>
                                <w:szCs w:val="16"/>
                              </w:rPr>
                            </w:pPr>
                          </w:p>
                        </w:txbxContent>
                      </wps:txbx>
                      <wps:bodyPr rot="0" vert="horz" wrap="square" lIns="91440" tIns="45720" rIns="91440" bIns="45720" anchor="t" anchorCtr="0">
                        <a:noAutofit/>
                      </wps:bodyPr>
                    </wps:wsp>
                  </a:graphicData>
                </a:graphic>
              </wp:inline>
            </w:drawing>
          </mc:Choice>
          <mc:Fallback>
            <w:pict>
              <v:shape w14:anchorId="73A7DD88" id="_x0000_s1037" type="#_x0000_t202" style="width:468pt;height: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bXFgIAACgEAAAOAAAAZHJzL2Uyb0RvYy54bWysk99v2yAQx98n7X9AvC920qRNrDhVly7T&#10;pO6H1O0PwBjHaJhjB4md/fU7SJpG3fYyjQfEcfDl7nPH8nboDNsr9BpsycejnDNlJdTabkv+7evm&#10;zZwzH4SthQGrSn5Qnt+uXr9a9q5QE2jB1AoZiVhf9K7kbQiuyDIvW9UJPwKnLDkbwE4EMnGb1Sh6&#10;Uu9MNsnz66wHrB2CVN7T7v3RyVdJv2mUDJ+bxqvATMkptpBmTHMV52y1FMUWhWu1PIUh/iGKTmhL&#10;j56l7kUQbIf6N6lOSwQPTRhJ6DJoGi1VyoGyGecvsnlshVMpF4Lj3RmT/3+y8tP+0X1BFoa3MFAB&#10;UxLePYD87pmFdSvsVt0hQt8qUdPD44gs650vTlcjal/4KFL1H6GmIotdgCQ0NNhFKpQnI3UqwOEM&#10;XQ2BSdqcLaZX1zm5JPmu5tPxzSyVJRPF03WHPrxX0LG4KDlSVZO82D/4EMMRxdOR+JoHo+uNNiYZ&#10;uK3WBtleUAds0kgZvDhmLOtLvphNZkcCf5XI0/iTRKcDtbLRXcnn50OiiNze2To1WhDaHNcUsrEn&#10;kJHdkWIYqoHpmignzBFsBfWB0CIcW5e+Gi1awJ+c9dS2Jfc/dgIVZ+aDpfIsxtNp7PNkTGc3EzLw&#10;0lNdeoSVJFXywNlxuQ7pb0RwFu6ojI1OgJ8jOcVM7Zi4n75O7PdLO516/uCrXwAAAP//AwBQSwME&#10;FAAGAAgAAAAhAEcEHMTbAAAABQEAAA8AAABkcnMvZG93bnJldi54bWxMj8FOwzAQRO9I/IO1SFwQ&#10;taEQ2hCnQkgguEFBcHXjbRJhr4PtpuHvWbjAZaTRrGbeVqvJOzFiTH0gDWczBQKpCbanVsPry93p&#10;AkTKhqxxgVDDFyZY1YcHlSlt2NMzjuvcCi6hVBoNXc5DKWVqOvQmzcKAxNk2RG8y29hKG82ey72T&#10;50oV0pueeKEzA9522Hysd17D4uJhfE+P86e3pti6ZT65Gu8/o9bHR9PNNYiMU/47hh98RoeamTZh&#10;RzYJp4Efyb/K2XJesN1oKNSlAllX8j99/Q0AAP//AwBQSwECLQAUAAYACAAAACEAtoM4kv4AAADh&#10;AQAAEwAAAAAAAAAAAAAAAAAAAAAAW0NvbnRlbnRfVHlwZXNdLnhtbFBLAQItABQABgAIAAAAIQA4&#10;/SH/1gAAAJQBAAALAAAAAAAAAAAAAAAAAC8BAABfcmVscy8ucmVsc1BLAQItABQABgAIAAAAIQBc&#10;rAbXFgIAACgEAAAOAAAAAAAAAAAAAAAAAC4CAABkcnMvZTJvRG9jLnhtbFBLAQItABQABgAIAAAA&#10;IQBHBBzE2wAAAAUBAAAPAAAAAAAAAAAAAAAAAHAEAABkcnMvZG93bnJldi54bWxQSwUGAAAAAAQA&#10;BADzAAAAeAUAAAAA&#10;">
                <v:textbox>
                  <w:txbxContent>
                    <w:p w14:paraId="77BECF34" w14:textId="77777777" w:rsidR="00F044E8" w:rsidRPr="00F76233" w:rsidRDefault="00F044E8" w:rsidP="00F044E8">
                      <w:pPr>
                        <w:jc w:val="center"/>
                        <w:rPr>
                          <w:sz w:val="16"/>
                          <w:szCs w:val="16"/>
                        </w:rPr>
                      </w:pPr>
                    </w:p>
                  </w:txbxContent>
                </v:textbox>
                <w10:anchorlock/>
              </v:shape>
            </w:pict>
          </mc:Fallback>
        </mc:AlternateContent>
      </w:r>
    </w:p>
    <w:p w14:paraId="78FEA1F5" w14:textId="77777777" w:rsidR="008268B7" w:rsidRPr="007F0940" w:rsidRDefault="008268B7" w:rsidP="000E71FF">
      <w:pPr>
        <w:rPr>
          <w:b/>
          <w:sz w:val="28"/>
        </w:rPr>
      </w:pPr>
    </w:p>
    <w:p w14:paraId="57199B27" w14:textId="089E251E" w:rsidR="000E71FF" w:rsidRDefault="000E71FF" w:rsidP="000E71FF">
      <w:pPr>
        <w:rPr>
          <w:b/>
          <w:sz w:val="28"/>
        </w:rPr>
      </w:pPr>
      <w:r w:rsidRPr="007F0940">
        <w:rPr>
          <w:b/>
          <w:sz w:val="28"/>
        </w:rPr>
        <w:t>Output / Graphs / Plots / Results:</w:t>
      </w:r>
    </w:p>
    <w:p w14:paraId="61D3F540" w14:textId="443C5983" w:rsidR="00385676" w:rsidRPr="007F0940" w:rsidRDefault="00D30A4E" w:rsidP="00821F84">
      <w:pPr>
        <w:jc w:val="center"/>
        <w:rPr>
          <w:b/>
          <w:sz w:val="28"/>
        </w:rPr>
      </w:pPr>
      <w:r w:rsidRPr="00D30A4E">
        <w:rPr>
          <w:b/>
          <w:noProof/>
          <w:sz w:val="28"/>
        </w:rPr>
        <w:drawing>
          <wp:inline distT="0" distB="0" distL="0" distR="0" wp14:anchorId="7008CF9D" wp14:editId="5FE0F774">
            <wp:extent cx="5943600" cy="3336925"/>
            <wp:effectExtent l="19050" t="19050" r="19050" b="158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6925"/>
                    </a:xfrm>
                    <a:prstGeom prst="rect">
                      <a:avLst/>
                    </a:prstGeom>
                    <a:solidFill>
                      <a:srgbClr val="FFFFFF"/>
                    </a:solidFill>
                    <a:ln w="9525">
                      <a:solidFill>
                        <a:srgbClr val="000000"/>
                      </a:solidFill>
                      <a:miter lim="800000"/>
                      <a:headEnd/>
                      <a:tailEnd/>
                    </a:ln>
                  </pic:spPr>
                </pic:pic>
              </a:graphicData>
            </a:graphic>
          </wp:inline>
        </w:drawing>
      </w:r>
    </w:p>
    <w:p w14:paraId="0C620103" w14:textId="217C79C1" w:rsidR="000E71FF" w:rsidRDefault="000E71FF" w:rsidP="000E71FF">
      <w:pPr>
        <w:rPr>
          <w:b/>
          <w:sz w:val="28"/>
        </w:rPr>
      </w:pPr>
      <w:r w:rsidRPr="007F0940">
        <w:rPr>
          <w:b/>
          <w:sz w:val="28"/>
        </w:rPr>
        <w:lastRenderedPageBreak/>
        <w:t xml:space="preserve">Discussion and Conclusion: </w:t>
      </w:r>
    </w:p>
    <w:p w14:paraId="23A30851" w14:textId="5A42C1D1" w:rsidR="0071771D" w:rsidRDefault="0071771D" w:rsidP="00381FCC">
      <w:pPr>
        <w:jc w:val="both"/>
      </w:pPr>
      <w:r w:rsidRPr="00D30A4E">
        <w:t>With MATLAB, it is simple to calculate a matrix's length and size as well as the sum and product of its rows and columns.</w:t>
      </w:r>
    </w:p>
    <w:p w14:paraId="4E1256DA" w14:textId="77777777" w:rsidR="00821F84" w:rsidRDefault="00821F84" w:rsidP="00D30A4E"/>
    <w:p w14:paraId="58AA743C" w14:textId="013B0B8F" w:rsidR="000F2795" w:rsidRDefault="00391167" w:rsidP="000F2795">
      <w:pPr>
        <w:pStyle w:val="ListBullet"/>
        <w:numPr>
          <w:ilvl w:val="0"/>
          <w:numId w:val="0"/>
        </w:numPr>
        <w:ind w:left="360" w:hanging="360"/>
        <w:rPr>
          <w:b/>
          <w:sz w:val="28"/>
        </w:rPr>
      </w:pPr>
      <w:r>
        <w:rPr>
          <w:b/>
          <w:sz w:val="28"/>
        </w:rPr>
        <w:t>Task 8:</w:t>
      </w:r>
    </w:p>
    <w:p w14:paraId="78DCC99E" w14:textId="77777777" w:rsidR="007D7E3A" w:rsidRPr="007D7E3A" w:rsidRDefault="007D7E3A" w:rsidP="00381FCC">
      <w:pPr>
        <w:jc w:val="both"/>
      </w:pPr>
      <w:r w:rsidRPr="007D7E3A">
        <w:t>The end command is used to access the last row or column of a matrix. Use the end command to delete and update the last row and column of the following matrix.</w:t>
      </w:r>
      <w:r w:rsidRPr="007D7E3A">
        <w:br/>
        <w:t>Matrix A = [3 23 34 12 34 5 56 23; 12 34 34 32 23 23 45 1; 67 23 2 4 4 5 6 456; 4 5 1 1 2 34 45 56;  67 67 45 67 78 7 8 5; 6 35 5 3 5 56 7 8]</w:t>
      </w:r>
    </w:p>
    <w:p w14:paraId="30665A2D" w14:textId="178F8B39" w:rsidR="000F2795" w:rsidRDefault="000F2795" w:rsidP="000F2795">
      <w:pPr>
        <w:rPr>
          <w:b/>
          <w:sz w:val="28"/>
        </w:rPr>
      </w:pPr>
      <w:r>
        <w:br/>
      </w:r>
      <w:r w:rsidRPr="007F0940">
        <w:rPr>
          <w:b/>
          <w:sz w:val="28"/>
        </w:rPr>
        <w:t xml:space="preserve">Problem Analysis: </w:t>
      </w:r>
    </w:p>
    <w:p w14:paraId="64C72977" w14:textId="388E69CA" w:rsidR="00AD117E" w:rsidRDefault="0071771D" w:rsidP="00381FCC">
      <w:pPr>
        <w:jc w:val="both"/>
      </w:pPr>
      <w:r w:rsidRPr="0071771D">
        <w:t>During a variety of matrix operations, we frequently need to replace matrix rows and columns. Here, we attempt to implement it using the MATLAB end command.</w:t>
      </w:r>
    </w:p>
    <w:p w14:paraId="4A7D3190" w14:textId="77777777" w:rsidR="0071771D" w:rsidRPr="00956A64" w:rsidRDefault="0071771D" w:rsidP="00956A64"/>
    <w:p w14:paraId="3A1967B8" w14:textId="77777777" w:rsidR="000F2795" w:rsidRDefault="000F2795" w:rsidP="000F2795">
      <w:pPr>
        <w:rPr>
          <w:b/>
          <w:sz w:val="28"/>
        </w:rPr>
      </w:pPr>
      <w:r w:rsidRPr="007F0940">
        <w:rPr>
          <w:b/>
          <w:sz w:val="28"/>
        </w:rPr>
        <w:t xml:space="preserve">Algorithm: </w:t>
      </w:r>
    </w:p>
    <w:p w14:paraId="4113EDE2" w14:textId="3A42CF86" w:rsidR="000F2795" w:rsidRDefault="00C74046" w:rsidP="00C74046">
      <w:pPr>
        <w:pStyle w:val="ListBullet"/>
      </w:pPr>
      <w:r>
        <w:t>Create matrix A</w:t>
      </w:r>
    </w:p>
    <w:p w14:paraId="3020232B" w14:textId="2FF9B85D" w:rsidR="00D77964" w:rsidRDefault="00D77964" w:rsidP="00D77964">
      <w:pPr>
        <w:pStyle w:val="ListBullet"/>
      </w:pPr>
      <w:r>
        <w:t>Delete last row</w:t>
      </w:r>
    </w:p>
    <w:p w14:paraId="7F0D3FA9" w14:textId="73F4E354" w:rsidR="00C74046" w:rsidRDefault="00C74046" w:rsidP="00C74046">
      <w:pPr>
        <w:pStyle w:val="ListBullet"/>
      </w:pPr>
      <w:r>
        <w:t>Delete last column</w:t>
      </w:r>
    </w:p>
    <w:p w14:paraId="430679CF" w14:textId="0C3A45BA" w:rsidR="00C74046" w:rsidRDefault="00C74046" w:rsidP="00D77964">
      <w:pPr>
        <w:pStyle w:val="ListBullet"/>
      </w:pPr>
      <w:r>
        <w:t>Add last column +1</w:t>
      </w:r>
      <w:r w:rsidR="00D77964">
        <w:t xml:space="preserve"> and pass zeros to it</w:t>
      </w:r>
    </w:p>
    <w:p w14:paraId="2BD236A1" w14:textId="488E5B7D" w:rsidR="00C74046" w:rsidRDefault="00C74046" w:rsidP="00C74046">
      <w:pPr>
        <w:pStyle w:val="ListBullet"/>
      </w:pPr>
      <w:r>
        <w:t>Add last row +1</w:t>
      </w:r>
      <w:r w:rsidR="00D77964">
        <w:t xml:space="preserve"> and pass zeros to it</w:t>
      </w:r>
    </w:p>
    <w:p w14:paraId="5E97E13B" w14:textId="198BA0BE" w:rsidR="00C74046" w:rsidRDefault="00C74046" w:rsidP="00C74046">
      <w:pPr>
        <w:pStyle w:val="ListBullet"/>
      </w:pPr>
      <w:r>
        <w:t>Display A</w:t>
      </w:r>
    </w:p>
    <w:p w14:paraId="1CA2593D" w14:textId="77777777" w:rsidR="00AC35E4" w:rsidRPr="007F0940" w:rsidRDefault="00AC35E4" w:rsidP="00AC35E4">
      <w:pPr>
        <w:pStyle w:val="ListBullet"/>
        <w:numPr>
          <w:ilvl w:val="0"/>
          <w:numId w:val="0"/>
        </w:numPr>
        <w:ind w:left="360" w:hanging="360"/>
      </w:pPr>
    </w:p>
    <w:p w14:paraId="18F1AEBC" w14:textId="3F3A8552" w:rsidR="0076124B" w:rsidRPr="007F0940" w:rsidRDefault="000F2795" w:rsidP="0071771D">
      <w:pPr>
        <w:rPr>
          <w:b/>
          <w:sz w:val="28"/>
        </w:rPr>
      </w:pPr>
      <w:r w:rsidRPr="007F0940">
        <w:rPr>
          <w:b/>
          <w:sz w:val="28"/>
        </w:rPr>
        <w:t xml:space="preserve">Code: </w:t>
      </w:r>
      <w:r w:rsidR="00F044E8">
        <w:rPr>
          <w:noProof/>
        </w:rPr>
        <mc:AlternateContent>
          <mc:Choice Requires="wps">
            <w:drawing>
              <wp:inline distT="0" distB="0" distL="0" distR="0" wp14:anchorId="43198184" wp14:editId="0C629F79">
                <wp:extent cx="5943600" cy="2686050"/>
                <wp:effectExtent l="0" t="0" r="19050"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86050"/>
                        </a:xfrm>
                        <a:prstGeom prst="rect">
                          <a:avLst/>
                        </a:prstGeom>
                        <a:solidFill>
                          <a:srgbClr val="FFFFFF"/>
                        </a:solidFill>
                        <a:ln w="9525">
                          <a:solidFill>
                            <a:srgbClr val="000000"/>
                          </a:solidFill>
                          <a:miter lim="800000"/>
                          <a:headEnd/>
                          <a:tailEnd/>
                        </a:ln>
                      </wps:spPr>
                      <wps:txbx>
                        <w:txbxContent>
                          <w:p w14:paraId="22321CFD" w14:textId="77777777" w:rsidR="00F044E8" w:rsidRDefault="00F044E8" w:rsidP="00F044E8">
                            <w:pPr>
                              <w:jc w:val="center"/>
                            </w:pPr>
                          </w:p>
                        </w:txbxContent>
                      </wps:txbx>
                      <wps:bodyPr rot="0" vert="horz" wrap="square" lIns="91440" tIns="45720" rIns="91440" bIns="45720" anchor="t" anchorCtr="0">
                        <a:noAutofit/>
                      </wps:bodyPr>
                    </wps:wsp>
                  </a:graphicData>
                </a:graphic>
              </wp:inline>
            </w:drawing>
          </mc:Choice>
          <mc:Fallback>
            <w:pict>
              <v:shape w14:anchorId="43198184" id="_x0000_s1038" type="#_x0000_t202" style="width:468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5RFgIAACgEAAAOAAAAZHJzL2Uyb0RvYy54bWysk82O2yAQx++V+g6Ie2PHTdLEirPaZpuq&#10;0vZD2vYBMOAYFTMUSOz06TvgbDbatpeqHBDDwJ+Z3wzrm6HT5CidV2AqOp3klEjDQSizr+i3r7tX&#10;S0p8YEYwDUZW9CQ9vdm8fLHubSkLaEEL6QiKGF/2tqJtCLbMMs9b2TE/ASsNOhtwHQtoun0mHOtR&#10;vdNZkeeLrAcnrAMuvcfdu9FJN0m/aSQPn5vGy0B0RTG2kGaX5jrO2WbNyr1jtlX8HAb7hyg6pgw+&#10;epG6Y4GRg1O/SXWKO/DQhAmHLoOmUVymHDCbaf4sm4eWWZlyQTjeXjD5/yfLPx0f7BdHwvAWBixg&#10;SsLbe+DfPTGwbZnZy1vnoG8lE/jwNCLLeuvL89WI2pc+itT9RxBYZHYIkISGxnWRCuZJUB0LcLpA&#10;l0MgHDfnq9nrRY4ujr5isVzk81SWjJWP163z4b2EjsRFRR1WNcmz470PMRxWPh6Jr3nQSuyU1slw&#10;+3qrHTky7IBdGimDZ8e0IX1FV/NiPhL4q0Sexp8kOhWwlbXqKrq8HGJl5PbOiNRogSk9rjFkbc4g&#10;I7uRYhjqgSiBlIv4QgRbgzghWgdj6+JXw0UL7iclPbZtRf2PA3OSEv3BYHlW09ks9nkyZvM3BRru&#10;2lNfe5jhKFXRQMm43Ib0NyI4A7dYxkYlwE+RnGPGdkzcz18n9vu1nU49ffDNLwAAAP//AwBQSwME&#10;FAAGAAgAAAAhAG9Rq4rcAAAABQEAAA8AAABkcnMvZG93bnJldi54bWxMj8FOwzAQRO9I/IO1SFwQ&#10;dWiq0IY4FUICwa0UBFc33iYR9jrYbhr+noULXEYazWrmbbWenBUjhth7UnA1y0AgNd701Cp4fbm/&#10;XIKISZPR1hMq+MII6/r0pNKl8Ud6xnGbWsElFEutoEtpKKWMTYdOx5kfkDjb++B0YhtaaYI+crmz&#10;cp5lhXS6J17o9IB3HTYf24NTsFw8ju/xKd+8NcXertLF9fjwGZQ6P5tub0AknNLfMfzgMzrUzLTz&#10;BzJRWAX8SPpVzlZ5wXanYDHPM5B1Jf/T198AAAD//wMAUEsBAi0AFAAGAAgAAAAhALaDOJL+AAAA&#10;4QEAABMAAAAAAAAAAAAAAAAAAAAAAFtDb250ZW50X1R5cGVzXS54bWxQSwECLQAUAAYACAAAACEA&#10;OP0h/9YAAACUAQAACwAAAAAAAAAAAAAAAAAvAQAAX3JlbHMvLnJlbHNQSwECLQAUAAYACAAAACEA&#10;BX+uURYCAAAoBAAADgAAAAAAAAAAAAAAAAAuAgAAZHJzL2Uyb0RvYy54bWxQSwECLQAUAAYACAAA&#10;ACEAb1GritwAAAAFAQAADwAAAAAAAAAAAAAAAABwBAAAZHJzL2Rvd25yZXYueG1sUEsFBgAAAAAE&#10;AAQA8wAAAHkFAAAAAA==&#10;">
                <v:textbox>
                  <w:txbxContent>
                    <w:p w14:paraId="22321CFD" w14:textId="77777777" w:rsidR="00F044E8" w:rsidRDefault="00F044E8" w:rsidP="00F044E8">
                      <w:pPr>
                        <w:jc w:val="center"/>
                      </w:pPr>
                    </w:p>
                  </w:txbxContent>
                </v:textbox>
                <w10:anchorlock/>
              </v:shape>
            </w:pict>
          </mc:Fallback>
        </mc:AlternateContent>
      </w:r>
    </w:p>
    <w:p w14:paraId="74E0CCE1" w14:textId="6AEFD6F3" w:rsidR="00D77964" w:rsidRDefault="00D77964" w:rsidP="000F2795">
      <w:pPr>
        <w:rPr>
          <w:b/>
          <w:sz w:val="28"/>
        </w:rPr>
      </w:pPr>
      <w:r>
        <w:rPr>
          <w:noProof/>
        </w:rPr>
        <w:lastRenderedPageBreak/>
        <mc:AlternateContent>
          <mc:Choice Requires="wps">
            <w:drawing>
              <wp:inline distT="0" distB="0" distL="0" distR="0" wp14:anchorId="0E1612FB" wp14:editId="54EE7612">
                <wp:extent cx="5943600" cy="3824577"/>
                <wp:effectExtent l="0" t="0" r="19050" b="24130"/>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24577"/>
                        </a:xfrm>
                        <a:prstGeom prst="rect">
                          <a:avLst/>
                        </a:prstGeom>
                        <a:solidFill>
                          <a:srgbClr val="FFFFFF"/>
                        </a:solidFill>
                        <a:ln w="9525">
                          <a:solidFill>
                            <a:srgbClr val="000000"/>
                          </a:solidFill>
                          <a:miter lim="800000"/>
                          <a:headEnd/>
                          <a:tailEnd/>
                        </a:ln>
                      </wps:spPr>
                      <wps:txbx>
                        <w:txbxContent>
                          <w:p w14:paraId="7DB9918D" w14:textId="77777777" w:rsidR="00D77964" w:rsidRDefault="00D77964" w:rsidP="00D77964">
                            <w:pPr>
                              <w:jc w:val="center"/>
                            </w:pPr>
                          </w:p>
                        </w:txbxContent>
                      </wps:txbx>
                      <wps:bodyPr rot="0" vert="horz" wrap="square" lIns="91440" tIns="45720" rIns="91440" bIns="45720" anchor="t" anchorCtr="0">
                        <a:noAutofit/>
                      </wps:bodyPr>
                    </wps:wsp>
                  </a:graphicData>
                </a:graphic>
              </wp:inline>
            </w:drawing>
          </mc:Choice>
          <mc:Fallback>
            <w:pict>
              <v:shape w14:anchorId="0E1612FB" id="_x0000_s1039" type="#_x0000_t202" style="width:468pt;height:30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7sFQIAACgEAAAOAAAAZHJzL2Uyb0RvYy54bWysk9uO2yAQhu8r9R0Q942d025ixVlts01V&#10;aXuQtn0ADDhGxQwFEnv79B2wN5uebqr6AjEe+Gfmm2Fz07eanKTzCkxJp5OcEmk4CGUOJf3yef9q&#10;RYkPzAimwciSPkpPb7YvX2w6W8gZNKCFdARFjC86W9ImBFtkmeeNbJmfgJUGnTW4lgU03SETjnWo&#10;3upsludXWQdOWAdceo9/7wYn3Sb9upY8fKxrLwPRJcXcQlpdWqu4ZtsNKw6O2UbxMQ32D1m0TBkM&#10;epa6Y4GRo1O/SbWKO/BQhwmHNoO6VlymGrCaaf5LNQ8NszLVgnC8PWPy/0+Wfzg92E+OhP419NjA&#10;VIS398C/emJg1zBzkLfOQddIJjDwNCLLOuuL8WpE7QsfRaruPQhsMjsGSEJ97dpIBeskqI4NeDxD&#10;l30gHH8u14v5VY4ujr75arZYXl+nGKx4um6dD28ltCRuSuqwq0mene59iOmw4ulIjOZBK7FXWifD&#10;HaqdduTEcAL26RvVfzqmDelKul7OlgOBv0rk6fuTRKsCjrJWbUlX50OsiNzeGJEGLTClhz2mrM0I&#10;MrIbKIa+6okSSHkeI0SwFYhHROtgGF18arhpwH2npMOxLan/dmROUqLfGWzPerpYxDlPBqKcoeEu&#10;PdWlhxmOUiUNlAzbXUhvI4IzcIttrFUC/JzJmDOOY+I+Pp0475d2OvX8wLc/AAAA//8DAFBLAwQU&#10;AAYACAAAACEAfSQOhtwAAAAFAQAADwAAAGRycy9kb3ducmV2LnhtbEyPwU7DMBBE70j8g7VIXFDr&#10;0KDQhjgVQgLBDUoFVzfeJhH2OthuGv6ehQtcRhrNauZttZ6cFSOG2HtScDnPQCA13vTUKti+3s+W&#10;IGLSZLT1hAq+MMK6Pj2pdGn8kV5w3KRWcAnFUivoUhpKKWPTodNx7gckzvY+OJ3YhlaaoI9c7qxc&#10;ZFkhne6JFzo94F2Hzcfm4BQsrx7H9/iUP781xd6u0sX1+PAZlDo/m25vQCSc0t8x/OAzOtTMtPMH&#10;MlFYBfxI+lXOVnnBdqegyBY5yLqS/+nrbwAAAP//AwBQSwECLQAUAAYACAAAACEAtoM4kv4AAADh&#10;AQAAEwAAAAAAAAAAAAAAAAAAAAAAW0NvbnRlbnRfVHlwZXNdLnhtbFBLAQItABQABgAIAAAAIQA4&#10;/SH/1gAAAJQBAAALAAAAAAAAAAAAAAAAAC8BAABfcmVscy8ucmVsc1BLAQItABQABgAIAAAAIQAZ&#10;ms7sFQIAACgEAAAOAAAAAAAAAAAAAAAAAC4CAABkcnMvZTJvRG9jLnhtbFBLAQItABQABgAIAAAA&#10;IQB9JA6G3AAAAAUBAAAPAAAAAAAAAAAAAAAAAG8EAABkcnMvZG93bnJldi54bWxQSwUGAAAAAAQA&#10;BADzAAAAeAUAAAAA&#10;">
                <v:textbox>
                  <w:txbxContent>
                    <w:p w14:paraId="7DB9918D" w14:textId="77777777" w:rsidR="00D77964" w:rsidRDefault="00D77964" w:rsidP="00D77964">
                      <w:pPr>
                        <w:jc w:val="center"/>
                      </w:pPr>
                    </w:p>
                  </w:txbxContent>
                </v:textbox>
                <w10:anchorlock/>
              </v:shape>
            </w:pict>
          </mc:Fallback>
        </mc:AlternateContent>
      </w:r>
    </w:p>
    <w:p w14:paraId="58DCFCD1" w14:textId="77777777" w:rsidR="00D77964" w:rsidRDefault="00D77964" w:rsidP="000F2795">
      <w:pPr>
        <w:rPr>
          <w:b/>
          <w:sz w:val="28"/>
        </w:rPr>
      </w:pPr>
    </w:p>
    <w:p w14:paraId="6CA377B4" w14:textId="6F20D01E" w:rsidR="000F2795" w:rsidRDefault="000F2795" w:rsidP="000F2795">
      <w:pPr>
        <w:rPr>
          <w:b/>
          <w:sz w:val="28"/>
        </w:rPr>
      </w:pPr>
      <w:r w:rsidRPr="007F0940">
        <w:rPr>
          <w:b/>
          <w:sz w:val="28"/>
        </w:rPr>
        <w:t>Output / Graphs / Plots / Results:</w:t>
      </w:r>
    </w:p>
    <w:p w14:paraId="5634151F" w14:textId="69830144" w:rsidR="000F2795" w:rsidRDefault="00D77964" w:rsidP="000F2795">
      <w:pPr>
        <w:jc w:val="center"/>
        <w:rPr>
          <w:b/>
          <w:sz w:val="28"/>
        </w:rPr>
      </w:pPr>
      <w:r w:rsidRPr="00D77964">
        <w:rPr>
          <w:b/>
          <w:noProof/>
          <w:sz w:val="28"/>
        </w:rPr>
        <w:drawing>
          <wp:inline distT="0" distB="0" distL="0" distR="0" wp14:anchorId="61D47FE4" wp14:editId="0C8770EA">
            <wp:extent cx="5943600" cy="2618105"/>
            <wp:effectExtent l="19050" t="19050" r="19050" b="1079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18105"/>
                    </a:xfrm>
                    <a:prstGeom prst="rect">
                      <a:avLst/>
                    </a:prstGeom>
                    <a:solidFill>
                      <a:srgbClr val="FFFFFF"/>
                    </a:solidFill>
                    <a:ln w="9525">
                      <a:solidFill>
                        <a:srgbClr val="000000"/>
                      </a:solidFill>
                      <a:miter lim="800000"/>
                      <a:headEnd/>
                      <a:tailEnd/>
                    </a:ln>
                  </pic:spPr>
                </pic:pic>
              </a:graphicData>
            </a:graphic>
          </wp:inline>
        </w:drawing>
      </w:r>
    </w:p>
    <w:p w14:paraId="70CC08EF" w14:textId="77777777" w:rsidR="00CE364A" w:rsidRPr="007F0940" w:rsidRDefault="00CE364A" w:rsidP="000F2795">
      <w:pPr>
        <w:jc w:val="center"/>
        <w:rPr>
          <w:b/>
          <w:sz w:val="28"/>
        </w:rPr>
      </w:pPr>
    </w:p>
    <w:p w14:paraId="271B3349" w14:textId="77777777" w:rsidR="000F2795" w:rsidRPr="000E71FF" w:rsidRDefault="000F2795" w:rsidP="000F2795">
      <w:pPr>
        <w:rPr>
          <w:b/>
          <w:sz w:val="28"/>
        </w:rPr>
      </w:pPr>
      <w:r w:rsidRPr="007F0940">
        <w:rPr>
          <w:b/>
          <w:sz w:val="28"/>
        </w:rPr>
        <w:t xml:space="preserve">Discussion and Conclusion: </w:t>
      </w:r>
    </w:p>
    <w:p w14:paraId="2A4B4AEB" w14:textId="46C0D01D" w:rsidR="0071771D" w:rsidRPr="00837E79" w:rsidRDefault="004D00CE" w:rsidP="0071771D">
      <w:r w:rsidRPr="004D00CE">
        <w:t>Hence</w:t>
      </w:r>
      <w:r w:rsidR="0071771D" w:rsidRPr="0071771D">
        <w:t>, MATLAB makes it simple to replace columns and rows in matrices.</w:t>
      </w:r>
    </w:p>
    <w:p w14:paraId="4B2BFD83" w14:textId="7792C7E4" w:rsidR="000F2795" w:rsidRDefault="00837E79" w:rsidP="000F2795">
      <w:pPr>
        <w:pStyle w:val="ListBullet"/>
        <w:numPr>
          <w:ilvl w:val="0"/>
          <w:numId w:val="0"/>
        </w:numPr>
        <w:ind w:left="360" w:hanging="360"/>
        <w:rPr>
          <w:b/>
          <w:sz w:val="28"/>
        </w:rPr>
      </w:pPr>
      <w:r>
        <w:rPr>
          <w:b/>
          <w:sz w:val="28"/>
        </w:rPr>
        <w:lastRenderedPageBreak/>
        <w:t>Task 9:</w:t>
      </w:r>
    </w:p>
    <w:p w14:paraId="13503126" w14:textId="77777777" w:rsidR="00810E54" w:rsidRDefault="00810E54" w:rsidP="000F2795">
      <w:r w:rsidRPr="00810E54">
        <w:t>Try the following commands in MatLab and comment on them:</w:t>
      </w:r>
      <w:r w:rsidRPr="00810E54">
        <w:br/>
        <w:t>(i)    A(3,end) </w:t>
      </w:r>
      <w:r w:rsidRPr="00810E54">
        <w:br/>
        <w:t>(ii)   A(:)</w:t>
      </w:r>
      <w:r w:rsidRPr="00810E54">
        <w:br/>
        <w:t>(iii)  A(: , end)</w:t>
      </w:r>
      <w:r w:rsidRPr="00810E54">
        <w:br/>
        <w:t>(iv)  Y = linspace(20,100)   </w:t>
      </w:r>
      <w:r w:rsidRPr="00810E54">
        <w:br/>
        <w:t>(v)   Y = linspace(20,100,50)</w:t>
      </w:r>
    </w:p>
    <w:p w14:paraId="2B1BD538" w14:textId="77777777" w:rsidR="00760750" w:rsidRDefault="000F2795" w:rsidP="000F2795">
      <w:pPr>
        <w:rPr>
          <w:b/>
          <w:sz w:val="28"/>
        </w:rPr>
      </w:pPr>
      <w:r>
        <w:br/>
      </w:r>
      <w:r w:rsidRPr="007F0940">
        <w:rPr>
          <w:b/>
          <w:sz w:val="28"/>
        </w:rPr>
        <w:t>Problem Analysis:</w:t>
      </w:r>
    </w:p>
    <w:p w14:paraId="0C8F89D7" w14:textId="79CFD3DD" w:rsidR="000F2795" w:rsidRDefault="0071771D" w:rsidP="00381FCC">
      <w:pPr>
        <w:jc w:val="both"/>
      </w:pPr>
      <w:r w:rsidRPr="0071771D">
        <w:t>We attempt to carry out selected matrix operations in MATLAB apart from other matrix computations.</w:t>
      </w:r>
    </w:p>
    <w:p w14:paraId="34FFC0C5" w14:textId="77777777" w:rsidR="0071771D" w:rsidRDefault="0071771D" w:rsidP="000F2795">
      <w:pPr>
        <w:rPr>
          <w:b/>
          <w:sz w:val="28"/>
        </w:rPr>
      </w:pPr>
    </w:p>
    <w:p w14:paraId="79A7B945" w14:textId="77777777" w:rsidR="000F2795" w:rsidRDefault="000F2795" w:rsidP="000F2795">
      <w:pPr>
        <w:rPr>
          <w:b/>
          <w:sz w:val="28"/>
        </w:rPr>
      </w:pPr>
      <w:r w:rsidRPr="007F0940">
        <w:rPr>
          <w:b/>
          <w:sz w:val="28"/>
        </w:rPr>
        <w:t xml:space="preserve">Algorithm: </w:t>
      </w:r>
    </w:p>
    <w:p w14:paraId="53A7183B" w14:textId="23C949F0" w:rsidR="00B14513" w:rsidRDefault="00B14513" w:rsidP="00381FCC">
      <w:pPr>
        <w:pStyle w:val="ListBullet"/>
        <w:jc w:val="both"/>
      </w:pPr>
      <w:r>
        <w:t>Define the matrix A.</w:t>
      </w:r>
    </w:p>
    <w:p w14:paraId="4C598359" w14:textId="77777777" w:rsidR="00B14513" w:rsidRDefault="00B14513" w:rsidP="00381FCC">
      <w:pPr>
        <w:pStyle w:val="ListBullet"/>
        <w:jc w:val="both"/>
      </w:pPr>
      <w:r>
        <w:t>Access the value at the intersection of the third row and last column of matrix A using A(3,end).</w:t>
      </w:r>
    </w:p>
    <w:p w14:paraId="2110C719" w14:textId="77777777" w:rsidR="00B14513" w:rsidRDefault="00B14513" w:rsidP="00381FCC">
      <w:pPr>
        <w:pStyle w:val="ListBullet"/>
        <w:jc w:val="both"/>
      </w:pPr>
      <w:r>
        <w:t>Access all elements in matrix A using A(:).</w:t>
      </w:r>
    </w:p>
    <w:p w14:paraId="1BB2D4CA" w14:textId="77777777" w:rsidR="00B14513" w:rsidRDefault="00B14513" w:rsidP="00381FCC">
      <w:pPr>
        <w:pStyle w:val="ListBullet"/>
        <w:jc w:val="both"/>
      </w:pPr>
      <w:r>
        <w:t>Access the last column of matrix A using A(:,end).</w:t>
      </w:r>
    </w:p>
    <w:p w14:paraId="369A0088" w14:textId="77777777" w:rsidR="00B14513" w:rsidRDefault="00B14513" w:rsidP="00381FCC">
      <w:pPr>
        <w:pStyle w:val="ListBullet"/>
        <w:jc w:val="both"/>
      </w:pPr>
      <w:r>
        <w:t>Use the linspace function to create a row vector Y with 50 equally spaced values between 20 and 100.</w:t>
      </w:r>
    </w:p>
    <w:p w14:paraId="4D132F42" w14:textId="77777777" w:rsidR="00B14513" w:rsidRDefault="00B14513" w:rsidP="00381FCC">
      <w:pPr>
        <w:pStyle w:val="ListBullet"/>
        <w:jc w:val="both"/>
      </w:pPr>
      <w:r>
        <w:t>Display the values in Y using the disp function.</w:t>
      </w:r>
    </w:p>
    <w:p w14:paraId="7408C63F" w14:textId="77777777" w:rsidR="00B14513" w:rsidRDefault="00B14513" w:rsidP="00381FCC">
      <w:pPr>
        <w:pStyle w:val="ListBullet"/>
        <w:jc w:val="both"/>
      </w:pPr>
      <w:r>
        <w:t>Use the linspace function again to create a row vector Y with 50 equally spaced values between 20 and 100 and store it in the variable Y.</w:t>
      </w:r>
    </w:p>
    <w:p w14:paraId="327B86CD" w14:textId="0FAA65D6" w:rsidR="000F2795" w:rsidRPr="007F0940" w:rsidRDefault="00B14513" w:rsidP="00381FCC">
      <w:pPr>
        <w:pStyle w:val="ListBullet"/>
        <w:numPr>
          <w:ilvl w:val="0"/>
          <w:numId w:val="0"/>
        </w:numPr>
        <w:ind w:left="360"/>
        <w:jc w:val="both"/>
      </w:pPr>
      <w:r>
        <w:t>Display the values in Y using the disp function.</w:t>
      </w:r>
    </w:p>
    <w:p w14:paraId="47EF2E54" w14:textId="2EEF9EC1" w:rsidR="000F2795" w:rsidRDefault="000F2795" w:rsidP="000F2795">
      <w:pPr>
        <w:rPr>
          <w:b/>
          <w:sz w:val="28"/>
        </w:rPr>
      </w:pPr>
      <w:r w:rsidRPr="007F0940">
        <w:rPr>
          <w:b/>
          <w:sz w:val="28"/>
        </w:rPr>
        <w:t xml:space="preserve">Code: </w:t>
      </w:r>
      <w:r w:rsidR="00F044E8">
        <w:rPr>
          <w:noProof/>
        </w:rPr>
        <mc:AlternateContent>
          <mc:Choice Requires="wps">
            <w:drawing>
              <wp:inline distT="0" distB="0" distL="0" distR="0" wp14:anchorId="39A843FC" wp14:editId="682C755E">
                <wp:extent cx="5943600" cy="2621666"/>
                <wp:effectExtent l="0" t="0" r="19050" b="2667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21666"/>
                        </a:xfrm>
                        <a:prstGeom prst="rect">
                          <a:avLst/>
                        </a:prstGeom>
                        <a:solidFill>
                          <a:srgbClr val="FFFFFF"/>
                        </a:solidFill>
                        <a:ln w="9525">
                          <a:solidFill>
                            <a:srgbClr val="000000"/>
                          </a:solidFill>
                          <a:miter lim="800000"/>
                          <a:headEnd/>
                          <a:tailEnd/>
                        </a:ln>
                      </wps:spPr>
                      <wps:txbx>
                        <w:txbxContent>
                          <w:p w14:paraId="2CF8F349" w14:textId="77777777" w:rsidR="00F044E8" w:rsidRDefault="00F044E8" w:rsidP="00F044E8">
                            <w:pPr>
                              <w:jc w:val="center"/>
                            </w:pPr>
                          </w:p>
                        </w:txbxContent>
                      </wps:txbx>
                      <wps:bodyPr rot="0" vert="horz" wrap="square" lIns="91440" tIns="45720" rIns="91440" bIns="45720" anchor="t" anchorCtr="0">
                        <a:noAutofit/>
                      </wps:bodyPr>
                    </wps:wsp>
                  </a:graphicData>
                </a:graphic>
              </wp:inline>
            </w:drawing>
          </mc:Choice>
          <mc:Fallback>
            <w:pict>
              <v:shape w14:anchorId="39A843FC" id="_x0000_s1040" type="#_x0000_t202" style="width:468pt;height:20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eNFgIAACgEAAAOAAAAZHJzL2Uyb0RvYy54bWysk82O0zAQx+9IvIPlO00a2rCNmq6WLkVI&#10;y4e0ywM4jtNYOB5ju03K0zN2st0CywWRg+XJ2P+Z+c14fT10ihyFdRJ0SeezlBKhOdRS70v69WH3&#10;6ooS55mumQItSnoSjl5vXr5Y96YQGbSgamEJimhX9KakrfemSBLHW9ExNwMjNDobsB3zaNp9UlvW&#10;o3qnkixN86QHWxsLXDiHf29HJ91E/aYR3H9uGic8USXF3HxcbVyrsCabNSv2lplW8ikN9g9ZdExq&#10;DHqWumWekYOVf0h1kltw0PgZhy6BppFcxBqwmnn6WzX3LTMi1oJwnDljcv9Pln863psvlvjhLQzY&#10;wFiEM3fAvzmiYdsyvRc31kLfClZj4HlAlvTGFdPVgNoVLohU/Ueoscns4CEKDY3tAhWsk6A6NuB0&#10;hi4GTzj+XK4Wr/MUXRx9WZ7N8zyPMVjxeN1Y598L6EjYlNRiV6M8O945H9JhxeOREM2BkvVOKhUN&#10;u6+2ypIjwwnYxW9S/+WY0qQv6WqZLUcCf5VI4/ecRCc9jrKSXUmvzodYEbi903UcNM+kGveYstIT&#10;yMBupOiHaiCyRsqLECGAraA+IVoL4+jiU8NNC/YHJT2ObUnd9wOzghL1QWN7VvPFIsx5NBbLNxka&#10;9tJTXXqY5ihVUk/JuN36+DYCOA032MZGRsBPmUw54zhG7tPTCfN+acdTTw988xMAAP//AwBQSwME&#10;FAAGAAgAAAAhABd1kUrcAAAABQEAAA8AAABkcnMvZG93bnJldi54bWxMj81OwzAQhO9IvIO1SFwQ&#10;dfqj0IQ4FUICwQ0Kgqsbb5MIex1sNw1vz8IFLiONZjXzbbWZnBUjhth7UjCfZSCQGm96ahW8vtxd&#10;rkHEpMlo6wkVfGGETX16UunS+CM947hNreASiqVW0KU0lFLGpkOn48wPSJztfXA6sQ2tNEEfudxZ&#10;uciyXDrdEy90esDbDpuP7cEpWK8exvf4uHx6a/K9LdLF1Xj/GZQ6P5turkEknNLfMfzgMzrUzLTz&#10;BzJRWAX8SPpVzoplznanYDVfFCDrSv6nr78BAAD//wMAUEsBAi0AFAAGAAgAAAAhALaDOJL+AAAA&#10;4QEAABMAAAAAAAAAAAAAAAAAAAAAAFtDb250ZW50X1R5cGVzXS54bWxQSwECLQAUAAYACAAAACEA&#10;OP0h/9YAAACUAQAACwAAAAAAAAAAAAAAAAAvAQAAX3JlbHMvLnJlbHNQSwECLQAUAAYACAAAACEA&#10;sCqXjRYCAAAoBAAADgAAAAAAAAAAAAAAAAAuAgAAZHJzL2Uyb0RvYy54bWxQSwECLQAUAAYACAAA&#10;ACEAF3WRStwAAAAFAQAADwAAAAAAAAAAAAAAAABwBAAAZHJzL2Rvd25yZXYueG1sUEsFBgAAAAAE&#10;AAQA8wAAAHkFAAAAAA==&#10;">
                <v:textbox>
                  <w:txbxContent>
                    <w:p w14:paraId="2CF8F349" w14:textId="77777777" w:rsidR="00F044E8" w:rsidRDefault="00F044E8" w:rsidP="00F044E8">
                      <w:pPr>
                        <w:jc w:val="center"/>
                      </w:pPr>
                    </w:p>
                  </w:txbxContent>
                </v:textbox>
                <w10:anchorlock/>
              </v:shape>
            </w:pict>
          </mc:Fallback>
        </mc:AlternateContent>
      </w:r>
    </w:p>
    <w:p w14:paraId="39AA2236" w14:textId="6631FD01" w:rsidR="00B14513" w:rsidRDefault="00B14513" w:rsidP="000F2795">
      <w:pPr>
        <w:rPr>
          <w:b/>
          <w:sz w:val="28"/>
        </w:rPr>
      </w:pPr>
      <w:r>
        <w:rPr>
          <w:noProof/>
        </w:rPr>
        <w:lastRenderedPageBreak/>
        <mc:AlternateContent>
          <mc:Choice Requires="wps">
            <w:drawing>
              <wp:inline distT="0" distB="0" distL="0" distR="0" wp14:anchorId="26C3FEEF" wp14:editId="446800D1">
                <wp:extent cx="5943600" cy="2621280"/>
                <wp:effectExtent l="0" t="0" r="19050" b="2667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21280"/>
                        </a:xfrm>
                        <a:prstGeom prst="rect">
                          <a:avLst/>
                        </a:prstGeom>
                        <a:solidFill>
                          <a:srgbClr val="FFFFFF"/>
                        </a:solidFill>
                        <a:ln w="9525">
                          <a:solidFill>
                            <a:srgbClr val="000000"/>
                          </a:solidFill>
                          <a:miter lim="800000"/>
                          <a:headEnd/>
                          <a:tailEnd/>
                        </a:ln>
                      </wps:spPr>
                      <wps:txbx>
                        <w:txbxContent>
                          <w:p w14:paraId="4EEF5220" w14:textId="77777777" w:rsidR="00B14513" w:rsidRDefault="00B14513" w:rsidP="00B14513">
                            <w:pPr>
                              <w:jc w:val="center"/>
                            </w:pPr>
                          </w:p>
                        </w:txbxContent>
                      </wps:txbx>
                      <wps:bodyPr rot="0" vert="horz" wrap="square" lIns="91440" tIns="45720" rIns="91440" bIns="45720" anchor="t" anchorCtr="0">
                        <a:noAutofit/>
                      </wps:bodyPr>
                    </wps:wsp>
                  </a:graphicData>
                </a:graphic>
              </wp:inline>
            </w:drawing>
          </mc:Choice>
          <mc:Fallback>
            <w:pict>
              <v:shape w14:anchorId="26C3FEEF" id="_x0000_s1041" type="#_x0000_t202" style="width:468pt;height:2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wYFgIAACgEAAAOAAAAZHJzL2Uyb0RvYy54bWysk82O2yAQx++V+g6Ie2PHTdLEirPaZpuq&#10;0vZD2vYBMOAYFTMUSOz06TvgbDbatpeqHBDDwJ+Z3wzrm6HT5CidV2AqOp3klEjDQSizr+i3r7tX&#10;S0p8YEYwDUZW9CQ9vdm8fLHubSkLaEEL6QiKGF/2tqJtCLbMMs9b2TE/ASsNOhtwHQtoun0mHOtR&#10;vdNZkeeLrAcnrAMuvcfdu9FJN0m/aSQPn5vGy0B0RTG2kGaX5jrO2WbNyr1jtlX8HAb7hyg6pgw+&#10;epG6Y4GRg1O/SXWKO/DQhAmHLoOmUVymHDCbaf4sm4eWWZlyQTjeXjD5/yfLPx0f7BdHwvAWBixg&#10;SsLbe+DfPTGwbZnZy1vnoG8lE/jwNCLLeuvL89WI2pc+itT9RxBYZHYIkISGxnWRCuZJUB0LcLpA&#10;l0MgHDfnq9nrRY4ujr5iUUyLZSpLxsrH69b58F5CR+Kiog6rmuTZ8d6HGA4rH4/E1zxoJXZK62S4&#10;fb3VjhwZdsAujZTBs2PakL6iq3kxHwn8VSJP408SnQrYylp1FV1eDrEycntnRGq0wJQe1xiyNmeQ&#10;kd1IMQz1QJRAyvP4QgRbgzghWgdj6+JXw0UL7iclPbZtRf2PA3OSEv3BYHlW09ks9nkyZvM3BRru&#10;2lNfe5jhKFXRQMm43Ib0NyI4A7dYxkYlwE+RnGPGdkzcz18n9vu1nU49ffDNLwAAAP//AwBQSwME&#10;FAAGAAgAAAAhAE/1c53cAAAABQEAAA8AAABkcnMvZG93bnJldi54bWxMj81OwzAQhO9IvIO1SFwQ&#10;dfqjkIY4FUICwQ0Kgqsbb5MIex1sNw1vz8IFLiONZjXzbbWZnBUjhth7UjCfZSCQGm96ahW8vtxd&#10;FiBi0mS09YQKvjDCpj49qXRp/JGecdymVnAJxVIr6FIaSilj06HTceYHJM72Pjid2IZWmqCPXO6s&#10;XGRZLp3uiRc6PeBth83H9uAUFKuH8T0+Lp/emnxv1+niarz/DEqdn0031yASTunvGH7wGR1qZtr5&#10;A5korAJ+JP0qZ+tlznanYDVfFCDrSv6nr78BAAD//wMAUEsBAi0AFAAGAAgAAAAhALaDOJL+AAAA&#10;4QEAABMAAAAAAAAAAAAAAAAAAAAAAFtDb250ZW50X1R5cGVzXS54bWxQSwECLQAUAAYACAAAACEA&#10;OP0h/9YAAACUAQAACwAAAAAAAAAAAAAAAAAvAQAAX3JlbHMvLnJlbHNQSwECLQAUAAYACAAAACEA&#10;m3zcGBYCAAAoBAAADgAAAAAAAAAAAAAAAAAuAgAAZHJzL2Uyb0RvYy54bWxQSwECLQAUAAYACAAA&#10;ACEAT/VzndwAAAAFAQAADwAAAAAAAAAAAAAAAABwBAAAZHJzL2Rvd25yZXYueG1sUEsFBgAAAAAE&#10;AAQA8wAAAHkFAAAAAA==&#10;">
                <v:textbox>
                  <w:txbxContent>
                    <w:p w14:paraId="4EEF5220" w14:textId="77777777" w:rsidR="00B14513" w:rsidRDefault="00B14513" w:rsidP="00B14513">
                      <w:pPr>
                        <w:jc w:val="center"/>
                      </w:pPr>
                    </w:p>
                  </w:txbxContent>
                </v:textbox>
                <w10:anchorlock/>
              </v:shape>
            </w:pict>
          </mc:Fallback>
        </mc:AlternateContent>
      </w:r>
    </w:p>
    <w:p w14:paraId="18BE1774" w14:textId="77777777" w:rsidR="000F2795" w:rsidRDefault="000F2795" w:rsidP="000F2795">
      <w:pPr>
        <w:rPr>
          <w:b/>
          <w:sz w:val="28"/>
        </w:rPr>
      </w:pPr>
      <w:r w:rsidRPr="007F0940">
        <w:rPr>
          <w:b/>
          <w:sz w:val="28"/>
        </w:rPr>
        <w:t>Output / Graphs / Plots / Results:</w:t>
      </w:r>
    </w:p>
    <w:p w14:paraId="3C0DB897" w14:textId="63ABAAB0" w:rsidR="00394366" w:rsidRPr="007F0940" w:rsidRDefault="00B14513" w:rsidP="0071771D">
      <w:pPr>
        <w:rPr>
          <w:b/>
          <w:sz w:val="28"/>
        </w:rPr>
      </w:pPr>
      <w:r w:rsidRPr="00B14513">
        <w:rPr>
          <w:b/>
          <w:noProof/>
          <w:sz w:val="28"/>
        </w:rPr>
        <w:drawing>
          <wp:inline distT="0" distB="0" distL="0" distR="0" wp14:anchorId="4BC01361" wp14:editId="51562939">
            <wp:extent cx="5943600" cy="3786505"/>
            <wp:effectExtent l="19050" t="19050" r="19050" b="2349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86505"/>
                    </a:xfrm>
                    <a:prstGeom prst="rect">
                      <a:avLst/>
                    </a:prstGeom>
                    <a:solidFill>
                      <a:srgbClr val="FFFFFF"/>
                    </a:solidFill>
                    <a:ln w="9525">
                      <a:solidFill>
                        <a:srgbClr val="000000"/>
                      </a:solidFill>
                      <a:miter lim="800000"/>
                      <a:headEnd/>
                      <a:tailEnd/>
                    </a:ln>
                  </pic:spPr>
                </pic:pic>
              </a:graphicData>
            </a:graphic>
          </wp:inline>
        </w:drawing>
      </w:r>
    </w:p>
    <w:p w14:paraId="30569E43" w14:textId="501AC326" w:rsidR="00B14513" w:rsidRDefault="00B14513" w:rsidP="000F2795">
      <w:pPr>
        <w:rPr>
          <w:b/>
          <w:sz w:val="28"/>
        </w:rPr>
      </w:pPr>
      <w:r w:rsidRPr="00B14513">
        <w:rPr>
          <w:b/>
          <w:noProof/>
          <w:sz w:val="28"/>
        </w:rPr>
        <w:lastRenderedPageBreak/>
        <w:drawing>
          <wp:inline distT="0" distB="0" distL="0" distR="0" wp14:anchorId="2EBEA703" wp14:editId="118901E7">
            <wp:extent cx="5943600" cy="2915920"/>
            <wp:effectExtent l="19050" t="19050" r="19050" b="1778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15920"/>
                    </a:xfrm>
                    <a:prstGeom prst="rect">
                      <a:avLst/>
                    </a:prstGeom>
                    <a:solidFill>
                      <a:srgbClr val="FFFFFF"/>
                    </a:solidFill>
                    <a:ln w="9525">
                      <a:solidFill>
                        <a:srgbClr val="000000"/>
                      </a:solidFill>
                      <a:miter lim="800000"/>
                      <a:headEnd/>
                      <a:tailEnd/>
                    </a:ln>
                  </pic:spPr>
                </pic:pic>
              </a:graphicData>
            </a:graphic>
          </wp:inline>
        </w:drawing>
      </w:r>
    </w:p>
    <w:p w14:paraId="2DBD668B" w14:textId="79BEC7EE" w:rsidR="00B14513" w:rsidRDefault="00F444BE" w:rsidP="000F2795">
      <w:pPr>
        <w:rPr>
          <w:b/>
          <w:sz w:val="28"/>
        </w:rPr>
      </w:pPr>
      <w:r w:rsidRPr="00F444BE">
        <w:rPr>
          <w:b/>
          <w:noProof/>
          <w:sz w:val="28"/>
        </w:rPr>
        <w:drawing>
          <wp:inline distT="0" distB="0" distL="0" distR="0" wp14:anchorId="2708DC0A" wp14:editId="47036267">
            <wp:extent cx="5943600" cy="3048635"/>
            <wp:effectExtent l="19050" t="19050" r="19050" b="18415"/>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Text&#10;&#10;Description automatically generated"/>
                    <pic:cNvPicPr/>
                  </pic:nvPicPr>
                  <pic:blipFill>
                    <a:blip r:embed="rId23"/>
                    <a:stretch>
                      <a:fillRect/>
                    </a:stretch>
                  </pic:blipFill>
                  <pic:spPr>
                    <a:xfrm>
                      <a:off x="0" y="0"/>
                      <a:ext cx="5943600" cy="3048635"/>
                    </a:xfrm>
                    <a:prstGeom prst="rect">
                      <a:avLst/>
                    </a:prstGeom>
                    <a:solidFill>
                      <a:srgbClr val="FFFFFF"/>
                    </a:solidFill>
                    <a:ln w="9525">
                      <a:solidFill>
                        <a:srgbClr val="000000"/>
                      </a:solidFill>
                      <a:miter lim="800000"/>
                      <a:headEnd/>
                      <a:tailEnd/>
                    </a:ln>
                  </pic:spPr>
                </pic:pic>
              </a:graphicData>
            </a:graphic>
          </wp:inline>
        </w:drawing>
      </w:r>
    </w:p>
    <w:p w14:paraId="5C8D2AFD" w14:textId="717854B5" w:rsidR="000F2795" w:rsidRDefault="000F2795" w:rsidP="000F2795">
      <w:pPr>
        <w:rPr>
          <w:b/>
          <w:sz w:val="28"/>
        </w:rPr>
      </w:pPr>
      <w:r w:rsidRPr="007F0940">
        <w:rPr>
          <w:b/>
          <w:sz w:val="28"/>
        </w:rPr>
        <w:t xml:space="preserve">Discussion and Conclusion: </w:t>
      </w:r>
    </w:p>
    <w:p w14:paraId="3A9BDF29" w14:textId="702B1F04" w:rsidR="0071771D" w:rsidRDefault="0071771D" w:rsidP="00381FCC">
      <w:pPr>
        <w:pStyle w:val="ListBullet"/>
        <w:jc w:val="both"/>
      </w:pPr>
      <w:r>
        <w:t>In the first section, the entire matrix A was displayed.</w:t>
      </w:r>
    </w:p>
    <w:p w14:paraId="461F61AA" w14:textId="62862991" w:rsidR="0071771D" w:rsidRDefault="0071771D" w:rsidP="00381FCC">
      <w:pPr>
        <w:pStyle w:val="ListBullet"/>
        <w:jc w:val="both"/>
      </w:pPr>
      <w:r>
        <w:t xml:space="preserve">In the second, the columns below row 3 were shown. </w:t>
      </w:r>
    </w:p>
    <w:p w14:paraId="27E81657" w14:textId="4151CEA5" w:rsidR="0071771D" w:rsidRDefault="0071771D" w:rsidP="00381FCC">
      <w:pPr>
        <w:pStyle w:val="ListBullet"/>
        <w:jc w:val="both"/>
      </w:pPr>
      <w:r>
        <w:t>In the third, all columns were shown; in the fourth, the final column was shown.</w:t>
      </w:r>
    </w:p>
    <w:p w14:paraId="11228312" w14:textId="622A6A08" w:rsidR="0071771D" w:rsidRDefault="0071771D" w:rsidP="00381FCC">
      <w:pPr>
        <w:pStyle w:val="ListBullet"/>
        <w:jc w:val="both"/>
      </w:pPr>
      <w:r>
        <w:t>In the second-to-last section, 100 linearly spaced points between 20 and 100 were generated.</w:t>
      </w:r>
    </w:p>
    <w:p w14:paraId="4CC56121" w14:textId="1C543919" w:rsidR="000F2795" w:rsidRDefault="0071771D" w:rsidP="00381FCC">
      <w:pPr>
        <w:pStyle w:val="ListBullet"/>
        <w:jc w:val="both"/>
      </w:pPr>
      <w:r>
        <w:t>In the final section, we created 50 evenly spaced linear points between 20 and 100.</w:t>
      </w:r>
    </w:p>
    <w:p w14:paraId="661F398A" w14:textId="77777777" w:rsidR="00D86EAC" w:rsidRDefault="00D86EAC" w:rsidP="00D86EAC">
      <w:pPr>
        <w:pStyle w:val="ListBullet"/>
        <w:numPr>
          <w:ilvl w:val="0"/>
          <w:numId w:val="0"/>
        </w:numPr>
        <w:ind w:left="360" w:hanging="360"/>
      </w:pPr>
    </w:p>
    <w:p w14:paraId="00B4A23D" w14:textId="67E2F3E4" w:rsidR="0071771D" w:rsidRDefault="0071771D" w:rsidP="0071771D">
      <w:pPr>
        <w:pStyle w:val="ListBullet"/>
        <w:numPr>
          <w:ilvl w:val="0"/>
          <w:numId w:val="0"/>
        </w:numPr>
        <w:ind w:left="360" w:hanging="360"/>
      </w:pPr>
    </w:p>
    <w:p w14:paraId="08B34FF1" w14:textId="77777777" w:rsidR="00F444BE" w:rsidRPr="0071771D" w:rsidRDefault="00F444BE" w:rsidP="0071771D">
      <w:pPr>
        <w:pStyle w:val="ListBullet"/>
        <w:numPr>
          <w:ilvl w:val="0"/>
          <w:numId w:val="0"/>
        </w:numPr>
        <w:ind w:left="360" w:hanging="360"/>
      </w:pPr>
    </w:p>
    <w:p w14:paraId="0D8089A5" w14:textId="31F01BC0" w:rsidR="000F2795" w:rsidRDefault="000F2795" w:rsidP="000F2795">
      <w:pPr>
        <w:pStyle w:val="ListBullet"/>
        <w:numPr>
          <w:ilvl w:val="0"/>
          <w:numId w:val="0"/>
        </w:numPr>
        <w:ind w:left="360" w:hanging="360"/>
        <w:rPr>
          <w:b/>
          <w:sz w:val="28"/>
        </w:rPr>
      </w:pPr>
      <w:r w:rsidRPr="008D4415">
        <w:rPr>
          <w:b/>
          <w:sz w:val="28"/>
        </w:rPr>
        <w:lastRenderedPageBreak/>
        <w:t>TASK:</w:t>
      </w:r>
      <w:r>
        <w:rPr>
          <w:b/>
          <w:sz w:val="28"/>
        </w:rPr>
        <w:t>10</w:t>
      </w:r>
    </w:p>
    <w:p w14:paraId="14B27CB3" w14:textId="77777777" w:rsidR="00931605" w:rsidRDefault="00931605" w:rsidP="000F2795">
      <w:r w:rsidRPr="00931605">
        <w:t>Use the inverse (inv(A)) function to find the inverse of A for finding the unknowns for the Linear equation.</w:t>
      </w:r>
      <w:r w:rsidRPr="00931605">
        <w:br/>
      </w:r>
      <w:r w:rsidRPr="00931605">
        <w:br/>
        <w:t>x + 2y + 3z = 1</w:t>
      </w:r>
      <w:r w:rsidRPr="00931605">
        <w:br/>
        <w:t>4x + 5y + 6z = 2 </w:t>
      </w:r>
      <w:r w:rsidRPr="00931605">
        <w:br/>
        <w:t>7x + 8y = 1  </w:t>
      </w:r>
      <w:r w:rsidRPr="00931605">
        <w:br/>
      </w:r>
      <w:r w:rsidRPr="00931605">
        <w:br/>
        <w:t>where:</w:t>
      </w:r>
      <w:r w:rsidRPr="00931605">
        <w:br/>
        <w:t>X= [x y z]</w:t>
      </w:r>
      <w:r w:rsidRPr="00931605">
        <w:br/>
        <w:t>A= [1 2 3 ;4 5 6; 7 8 9]</w:t>
      </w:r>
      <w:r w:rsidRPr="00931605">
        <w:br/>
        <w:t>b= [1;2;3]</w:t>
      </w:r>
      <w:r w:rsidRPr="00931605">
        <w:br/>
        <w:t>Ax=b</w:t>
      </w:r>
    </w:p>
    <w:p w14:paraId="172D2A2E" w14:textId="44A1F7F6" w:rsidR="000F2795" w:rsidRDefault="000F2795" w:rsidP="000F2795">
      <w:pPr>
        <w:rPr>
          <w:b/>
          <w:sz w:val="28"/>
        </w:rPr>
      </w:pPr>
      <w:r>
        <w:br/>
      </w:r>
      <w:r w:rsidRPr="007F0940">
        <w:rPr>
          <w:b/>
          <w:sz w:val="28"/>
        </w:rPr>
        <w:t xml:space="preserve">Problem Analysis: </w:t>
      </w:r>
    </w:p>
    <w:p w14:paraId="101C9B37" w14:textId="1E34F415" w:rsidR="001E5D8D" w:rsidRDefault="00D86EAC" w:rsidP="00381FCC">
      <w:pPr>
        <w:jc w:val="both"/>
      </w:pPr>
      <w:r w:rsidRPr="00D86EAC">
        <w:t xml:space="preserve">Using MATLAB, we </w:t>
      </w:r>
      <w:r>
        <w:t>need to solve the linear system of three unknowns using</w:t>
      </w:r>
      <w:r w:rsidRPr="00D86EAC">
        <w:t xml:space="preserve"> the inverses of matrices.</w:t>
      </w:r>
    </w:p>
    <w:p w14:paraId="4802B2F6" w14:textId="77777777" w:rsidR="00D86EAC" w:rsidRPr="001E5D8D" w:rsidRDefault="00D86EAC" w:rsidP="001E5D8D"/>
    <w:p w14:paraId="391DA1EA" w14:textId="77777777" w:rsidR="000F2795" w:rsidRDefault="000F2795" w:rsidP="000F2795">
      <w:pPr>
        <w:rPr>
          <w:b/>
          <w:sz w:val="28"/>
        </w:rPr>
      </w:pPr>
      <w:r w:rsidRPr="007F0940">
        <w:rPr>
          <w:b/>
          <w:sz w:val="28"/>
        </w:rPr>
        <w:t xml:space="preserve">Algorithm: </w:t>
      </w:r>
    </w:p>
    <w:p w14:paraId="40D95963" w14:textId="491D64C9" w:rsidR="000F2795" w:rsidRDefault="001E5D8D" w:rsidP="00381FCC">
      <w:pPr>
        <w:pStyle w:val="ListBullet"/>
        <w:jc w:val="both"/>
      </w:pPr>
      <w:r>
        <w:t>Write matrices</w:t>
      </w:r>
    </w:p>
    <w:p w14:paraId="07B051A8" w14:textId="1A96FD30" w:rsidR="001E5D8D" w:rsidRDefault="001E5D8D" w:rsidP="00381FCC">
      <w:pPr>
        <w:pStyle w:val="ListBullet"/>
        <w:jc w:val="both"/>
      </w:pPr>
      <w:r>
        <w:t>Put matrices in inverse code</w:t>
      </w:r>
    </w:p>
    <w:p w14:paraId="2D7BDC60" w14:textId="65278DBF" w:rsidR="001E5D8D" w:rsidRDefault="001E5D8D" w:rsidP="00381FCC">
      <w:pPr>
        <w:pStyle w:val="ListBullet"/>
        <w:jc w:val="both"/>
      </w:pPr>
      <w:r>
        <w:t>Output resultant matrix</w:t>
      </w:r>
    </w:p>
    <w:p w14:paraId="57B8BC95" w14:textId="77777777" w:rsidR="001E5D8D" w:rsidRPr="007F0940" w:rsidRDefault="001E5D8D" w:rsidP="001E5D8D">
      <w:pPr>
        <w:pStyle w:val="ListBullet"/>
        <w:numPr>
          <w:ilvl w:val="0"/>
          <w:numId w:val="0"/>
        </w:numPr>
        <w:ind w:left="360"/>
      </w:pPr>
    </w:p>
    <w:p w14:paraId="6F4E8298" w14:textId="1DD4D746" w:rsidR="00C771F5" w:rsidRPr="007F0940" w:rsidRDefault="000F2795" w:rsidP="00D86EAC">
      <w:pPr>
        <w:rPr>
          <w:b/>
          <w:sz w:val="28"/>
        </w:rPr>
      </w:pPr>
      <w:r w:rsidRPr="007F0940">
        <w:rPr>
          <w:b/>
          <w:sz w:val="28"/>
        </w:rPr>
        <w:t>Code:</w:t>
      </w:r>
      <w:r w:rsidR="00F044E8" w:rsidRPr="00F044E8">
        <w:rPr>
          <w:noProof/>
        </w:rPr>
        <w:t xml:space="preserve"> </w:t>
      </w:r>
      <w:r w:rsidR="00F044E8">
        <w:rPr>
          <w:noProof/>
        </w:rPr>
        <mc:AlternateContent>
          <mc:Choice Requires="wps">
            <w:drawing>
              <wp:inline distT="0" distB="0" distL="0" distR="0" wp14:anchorId="376A82FB" wp14:editId="3D4CCB69">
                <wp:extent cx="5943600" cy="2847372"/>
                <wp:effectExtent l="0" t="0" r="19050" b="1016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47372"/>
                        </a:xfrm>
                        <a:prstGeom prst="rect">
                          <a:avLst/>
                        </a:prstGeom>
                        <a:solidFill>
                          <a:srgbClr val="FFFFFF"/>
                        </a:solidFill>
                        <a:ln w="9525">
                          <a:solidFill>
                            <a:srgbClr val="000000"/>
                          </a:solidFill>
                          <a:miter lim="800000"/>
                          <a:headEnd/>
                          <a:tailEnd/>
                        </a:ln>
                      </wps:spPr>
                      <wps:txbx>
                        <w:txbxContent>
                          <w:p w14:paraId="65E50FCC" w14:textId="77777777" w:rsidR="00F044E8" w:rsidRDefault="00F044E8" w:rsidP="00F044E8">
                            <w:pPr>
                              <w:jc w:val="center"/>
                            </w:pPr>
                          </w:p>
                        </w:txbxContent>
                      </wps:txbx>
                      <wps:bodyPr rot="0" vert="horz" wrap="square" lIns="91440" tIns="45720" rIns="91440" bIns="45720" anchor="t" anchorCtr="0">
                        <a:noAutofit/>
                      </wps:bodyPr>
                    </wps:wsp>
                  </a:graphicData>
                </a:graphic>
              </wp:inline>
            </w:drawing>
          </mc:Choice>
          <mc:Fallback>
            <w:pict>
              <v:shape w14:anchorId="376A82FB" id="_x0000_s1042" type="#_x0000_t202" style="width:468pt;height:2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nLFQIAACgEAAAOAAAAZHJzL2Uyb0RvYy54bWysk9uO2yAQhu8r9R0Q940db45WnNU221SV&#10;tgdp2wfAGMeomKFAYqdP3wF7s+nppqovEOOBf2a+GTa3favISVgnQRd0OkkpEZpDJfWhoF8+71+t&#10;KHGe6Yop0KKgZ+Ho7fbli01ncpFBA6oSlqCIdnlnCtp4b/IkcbwRLXMTMEKjswbbMo+mPSSVZR2q&#10;tyrJ0nSRdGArY4EL5/Dv/eCk26hf14L7j3XthCeqoJibj6uNaxnWZLth+cEy00g+psH+IYuWSY1B&#10;L1L3zDNytPI3qVZyCw5qP+HQJlDXkotYA1YzTX+p5rFhRsRaEI4zF0zu/8nyD6dH88kS37+GHhsY&#10;i3DmAfhXRzTsGqYP4s5a6BrBKgw8DciSzrh8vBpQu9wFkbJ7DxU2mR09RKG+tm2ggnUSVMcGnC/Q&#10;Re8Jx5/z9exmkaKLoy9bzZY3yyzGYPnTdWOdfyugJWFTUItdjfLs9OB8SIflT0dCNAdKVnupVDTs&#10;odwpS04MJ2Afv1H9p2NKk66g63k2Hwj8VSKN358kWulxlJVsC7q6HGJ54PZGV3HQPJNq2GPKSo8g&#10;A7uBou/LnsgKKS9ChAC2hOqMaC0Mo4tPDTcN2O+UdDi2BXXfjswKStQ7je1ZT2ezMOfRmM2XGRr2&#10;2lNee5jmKFVQT8mw3fn4NgI4DXfYxlpGwM+ZjDnjOEbu49MJ835tx1PPD3z7AwAA//8DAFBLAwQU&#10;AAYACAAAACEAM8KMp9sAAAAFAQAADwAAAGRycy9kb3ducmV2LnhtbEyPQUvEMBCF74L/IYzgRdxU&#10;t9RubbqIoOhNV9Frtplti8mkJtlu/feOXvTy4PGG976p17OzYsIQB08KLhYZCKTWm4E6Ba8vd+cl&#10;iJg0GW09oYIvjLBujo9qXRl/oGecNqkTXEKx0gr6lMZKytj26HRc+BGJs50PTie2oZMm6AOXOysv&#10;s6yQTg/EC70e8bbH9mOzdwrK/GF6j4/Lp7e22NlVOrua7j+DUqcn8801iIRz+juGH3xGh4aZtn5P&#10;JgqrgB9Jv8rZalmw3SrI8zIH2dTyP33zDQAA//8DAFBLAQItABQABgAIAAAAIQC2gziS/gAAAOEB&#10;AAATAAAAAAAAAAAAAAAAAAAAAABbQ29udGVudF9UeXBlc10ueG1sUEsBAi0AFAAGAAgAAAAhADj9&#10;If/WAAAAlAEAAAsAAAAAAAAAAAAAAAAALwEAAF9yZWxzLy5yZWxzUEsBAi0AFAAGAAgAAAAhAGUu&#10;qcsVAgAAKAQAAA4AAAAAAAAAAAAAAAAALgIAAGRycy9lMm9Eb2MueG1sUEsBAi0AFAAGAAgAAAAh&#10;ADPCjKfbAAAABQEAAA8AAAAAAAAAAAAAAAAAbwQAAGRycy9kb3ducmV2LnhtbFBLBQYAAAAABAAE&#10;APMAAAB3BQAAAAA=&#10;">
                <v:textbox>
                  <w:txbxContent>
                    <w:p w14:paraId="65E50FCC" w14:textId="77777777" w:rsidR="00F044E8" w:rsidRDefault="00F044E8" w:rsidP="00F044E8">
                      <w:pPr>
                        <w:jc w:val="center"/>
                      </w:pPr>
                    </w:p>
                  </w:txbxContent>
                </v:textbox>
                <w10:anchorlock/>
              </v:shape>
            </w:pict>
          </mc:Fallback>
        </mc:AlternateContent>
      </w:r>
      <w:r w:rsidRPr="007F0940">
        <w:rPr>
          <w:b/>
          <w:sz w:val="28"/>
        </w:rPr>
        <w:t xml:space="preserve"> </w:t>
      </w:r>
    </w:p>
    <w:p w14:paraId="284A03F5" w14:textId="77777777" w:rsidR="000F2795" w:rsidRDefault="000F2795" w:rsidP="000F2795">
      <w:pPr>
        <w:rPr>
          <w:b/>
          <w:sz w:val="28"/>
        </w:rPr>
      </w:pPr>
      <w:r w:rsidRPr="007F0940">
        <w:rPr>
          <w:b/>
          <w:sz w:val="28"/>
        </w:rPr>
        <w:lastRenderedPageBreak/>
        <w:t>Output / Graphs / Plots / Results:</w:t>
      </w:r>
    </w:p>
    <w:p w14:paraId="3A869EA1" w14:textId="307B1A9F" w:rsidR="000F2795" w:rsidRDefault="002003F7" w:rsidP="000F2795">
      <w:pPr>
        <w:jc w:val="center"/>
        <w:rPr>
          <w:b/>
          <w:sz w:val="28"/>
        </w:rPr>
      </w:pPr>
      <w:r w:rsidRPr="002003F7">
        <w:rPr>
          <w:b/>
          <w:noProof/>
          <w:sz w:val="28"/>
        </w:rPr>
        <w:drawing>
          <wp:inline distT="0" distB="0" distL="0" distR="0" wp14:anchorId="7DB9048C" wp14:editId="75F41DE4">
            <wp:extent cx="5943600" cy="2543810"/>
            <wp:effectExtent l="19050" t="19050" r="19050" b="2794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43810"/>
                    </a:xfrm>
                    <a:prstGeom prst="rect">
                      <a:avLst/>
                    </a:prstGeom>
                    <a:solidFill>
                      <a:srgbClr val="FFFFFF"/>
                    </a:solidFill>
                    <a:ln w="9525">
                      <a:solidFill>
                        <a:srgbClr val="000000"/>
                      </a:solidFill>
                      <a:miter lim="800000"/>
                      <a:headEnd/>
                      <a:tailEnd/>
                    </a:ln>
                  </pic:spPr>
                </pic:pic>
              </a:graphicData>
            </a:graphic>
          </wp:inline>
        </w:drawing>
      </w:r>
    </w:p>
    <w:p w14:paraId="777F9A1E" w14:textId="77777777" w:rsidR="00DA4EAC" w:rsidRPr="007F0940" w:rsidRDefault="00DA4EAC" w:rsidP="000F2795">
      <w:pPr>
        <w:jc w:val="center"/>
        <w:rPr>
          <w:b/>
          <w:sz w:val="28"/>
        </w:rPr>
      </w:pPr>
    </w:p>
    <w:p w14:paraId="59804B0C" w14:textId="77777777" w:rsidR="000F2795" w:rsidRPr="000E71FF" w:rsidRDefault="000F2795" w:rsidP="000F2795">
      <w:pPr>
        <w:rPr>
          <w:b/>
          <w:sz w:val="28"/>
        </w:rPr>
      </w:pPr>
      <w:r w:rsidRPr="007F0940">
        <w:rPr>
          <w:b/>
          <w:sz w:val="28"/>
        </w:rPr>
        <w:t xml:space="preserve">Discussion and Conclusion: </w:t>
      </w:r>
    </w:p>
    <w:p w14:paraId="4AB55EA1" w14:textId="0AEAB160" w:rsidR="007D7E3A" w:rsidRPr="00D86EAC" w:rsidRDefault="00D86EAC" w:rsidP="00381FCC">
      <w:pPr>
        <w:jc w:val="both"/>
      </w:pPr>
      <w:r w:rsidRPr="00D86EAC">
        <w:t>Using MATLAB, we were able to effectively find the matrix's inverse and solve the linear system of equations.</w:t>
      </w:r>
    </w:p>
    <w:p w14:paraId="4C24840F" w14:textId="77777777" w:rsidR="00D86EAC" w:rsidRDefault="00D86EAC" w:rsidP="001B660C">
      <w:pPr>
        <w:pStyle w:val="ListBullet"/>
        <w:numPr>
          <w:ilvl w:val="0"/>
          <w:numId w:val="0"/>
        </w:numPr>
        <w:ind w:left="360" w:hanging="360"/>
        <w:rPr>
          <w:b/>
          <w:sz w:val="28"/>
        </w:rPr>
      </w:pPr>
    </w:p>
    <w:p w14:paraId="25BDE03C" w14:textId="61066808" w:rsidR="00502F10" w:rsidRDefault="00502F10" w:rsidP="00502F10">
      <w:pPr>
        <w:pStyle w:val="ListBullet"/>
        <w:numPr>
          <w:ilvl w:val="0"/>
          <w:numId w:val="0"/>
        </w:numPr>
        <w:ind w:left="360" w:hanging="360"/>
        <w:rPr>
          <w:b/>
          <w:sz w:val="28"/>
        </w:rPr>
      </w:pPr>
      <w:r w:rsidRPr="008D4415">
        <w:rPr>
          <w:b/>
          <w:sz w:val="28"/>
        </w:rPr>
        <w:t>TASK:</w:t>
      </w:r>
      <w:r>
        <w:rPr>
          <w:b/>
          <w:sz w:val="28"/>
        </w:rPr>
        <w:t>11</w:t>
      </w:r>
    </w:p>
    <w:p w14:paraId="17A0ED48" w14:textId="77777777" w:rsidR="004D4B0C" w:rsidRPr="004D4B0C" w:rsidRDefault="004D4B0C" w:rsidP="00381FCC">
      <w:pPr>
        <w:jc w:val="both"/>
      </w:pPr>
      <w:r w:rsidRPr="004D4B0C">
        <w:t>Solve Task 10 by taking the equations from user.</w:t>
      </w:r>
    </w:p>
    <w:p w14:paraId="00501519" w14:textId="45BD23D7" w:rsidR="00502F10" w:rsidRDefault="00502F10" w:rsidP="00502F10">
      <w:pPr>
        <w:rPr>
          <w:b/>
          <w:sz w:val="28"/>
        </w:rPr>
      </w:pPr>
      <w:r>
        <w:br/>
      </w:r>
      <w:r w:rsidRPr="007F0940">
        <w:rPr>
          <w:b/>
          <w:sz w:val="28"/>
        </w:rPr>
        <w:t xml:space="preserve">Problem Analysis: </w:t>
      </w:r>
    </w:p>
    <w:p w14:paraId="0414C7F0" w14:textId="42D2913E" w:rsidR="00AD7B3F" w:rsidRDefault="00AD7B3F" w:rsidP="00381FCC">
      <w:pPr>
        <w:jc w:val="both"/>
      </w:pPr>
      <w:r w:rsidRPr="00AD7B3F">
        <w:t>Here we will input the matrix from user and apply matrix computations upon it.</w:t>
      </w:r>
    </w:p>
    <w:p w14:paraId="3447A535" w14:textId="77777777" w:rsidR="00E677E5" w:rsidRPr="00AD7B3F" w:rsidRDefault="00E677E5" w:rsidP="00AD7B3F"/>
    <w:p w14:paraId="6AB3E342" w14:textId="77777777" w:rsidR="00502F10" w:rsidRDefault="00502F10" w:rsidP="00502F10">
      <w:pPr>
        <w:rPr>
          <w:b/>
          <w:sz w:val="28"/>
        </w:rPr>
      </w:pPr>
      <w:r w:rsidRPr="007F0940">
        <w:rPr>
          <w:b/>
          <w:sz w:val="28"/>
        </w:rPr>
        <w:t xml:space="preserve">Algorithm: </w:t>
      </w:r>
    </w:p>
    <w:p w14:paraId="116D29E9" w14:textId="689E0B9D" w:rsidR="00AD7B3F" w:rsidRDefault="00AD7B3F" w:rsidP="00381FCC">
      <w:pPr>
        <w:pStyle w:val="ListBullet"/>
        <w:jc w:val="both"/>
      </w:pPr>
      <w:r>
        <w:t>Input the coefficient matrix from user</w:t>
      </w:r>
    </w:p>
    <w:p w14:paraId="59341184" w14:textId="53CE1487" w:rsidR="00AD7B3F" w:rsidRDefault="00AD7B3F" w:rsidP="00381FCC">
      <w:pPr>
        <w:pStyle w:val="ListBullet"/>
        <w:jc w:val="both"/>
      </w:pPr>
      <w:r>
        <w:t>Input the constant matrix from the user</w:t>
      </w:r>
    </w:p>
    <w:p w14:paraId="5E7E0B2A" w14:textId="3D144139" w:rsidR="007D3DE6" w:rsidRDefault="007D3DE6" w:rsidP="00381FCC">
      <w:pPr>
        <w:pStyle w:val="ListBullet"/>
        <w:jc w:val="both"/>
      </w:pPr>
      <w:r>
        <w:t xml:space="preserve">Perform inversion formula and store it in a matrix </w:t>
      </w:r>
      <w:r w:rsidR="002B0B8D">
        <w:t>X</w:t>
      </w:r>
    </w:p>
    <w:p w14:paraId="23F651FE" w14:textId="78BEC54E" w:rsidR="00E677E5" w:rsidRDefault="007D3DE6" w:rsidP="00381FCC">
      <w:pPr>
        <w:pStyle w:val="ListBullet"/>
        <w:jc w:val="both"/>
      </w:pPr>
      <w:r>
        <w:t xml:space="preserve">Display </w:t>
      </w:r>
      <w:r w:rsidR="002B0B8D">
        <w:t>X</w:t>
      </w:r>
    </w:p>
    <w:p w14:paraId="6A9DE47E" w14:textId="77777777" w:rsidR="00AD7B3F" w:rsidRPr="007F0940" w:rsidRDefault="00AD7B3F" w:rsidP="00AD7B3F">
      <w:pPr>
        <w:pStyle w:val="ListBullet"/>
        <w:numPr>
          <w:ilvl w:val="0"/>
          <w:numId w:val="0"/>
        </w:numPr>
        <w:ind w:left="360" w:hanging="360"/>
      </w:pPr>
    </w:p>
    <w:p w14:paraId="5B972C12" w14:textId="37E5920D" w:rsidR="00502F10" w:rsidRDefault="00502F10" w:rsidP="00F56E69">
      <w:pPr>
        <w:rPr>
          <w:b/>
          <w:sz w:val="28"/>
        </w:rPr>
      </w:pPr>
      <w:r w:rsidRPr="007F0940">
        <w:rPr>
          <w:b/>
          <w:sz w:val="28"/>
        </w:rPr>
        <w:lastRenderedPageBreak/>
        <w:t xml:space="preserve">Code: </w:t>
      </w:r>
      <w:r w:rsidR="00F044E8">
        <w:rPr>
          <w:noProof/>
        </w:rPr>
        <mc:AlternateContent>
          <mc:Choice Requires="wps">
            <w:drawing>
              <wp:inline distT="0" distB="0" distL="0" distR="0" wp14:anchorId="7D20D24A" wp14:editId="3BD5AC29">
                <wp:extent cx="5943600" cy="3067291"/>
                <wp:effectExtent l="0" t="0" r="19050" b="1905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67291"/>
                        </a:xfrm>
                        <a:prstGeom prst="rect">
                          <a:avLst/>
                        </a:prstGeom>
                        <a:solidFill>
                          <a:srgbClr val="FFFFFF"/>
                        </a:solidFill>
                        <a:ln w="9525">
                          <a:solidFill>
                            <a:srgbClr val="000000"/>
                          </a:solidFill>
                          <a:miter lim="800000"/>
                          <a:headEnd/>
                          <a:tailEnd/>
                        </a:ln>
                      </wps:spPr>
                      <wps:txbx>
                        <w:txbxContent>
                          <w:p w14:paraId="627F1587" w14:textId="77777777" w:rsidR="00F044E8" w:rsidRDefault="00F044E8" w:rsidP="00F044E8">
                            <w:pPr>
                              <w:jc w:val="center"/>
                            </w:pPr>
                          </w:p>
                        </w:txbxContent>
                      </wps:txbx>
                      <wps:bodyPr rot="0" vert="horz" wrap="square" lIns="91440" tIns="45720" rIns="91440" bIns="45720" anchor="t" anchorCtr="0">
                        <a:noAutofit/>
                      </wps:bodyPr>
                    </wps:wsp>
                  </a:graphicData>
                </a:graphic>
              </wp:inline>
            </w:drawing>
          </mc:Choice>
          <mc:Fallback>
            <w:pict>
              <v:shape w14:anchorId="7D20D24A" id="_x0000_s1043" type="#_x0000_t202" style="width:468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aRFgIAACgEAAAOAAAAZHJzL2Uyb0RvYy54bWysk81u2zAMx+8D9g6C7oudNEkbI07Rpcsw&#10;oPsAuj0AI8uxMFnUJCV29vSj5DQNuu0yzAdBNKU/yR+p5W3fanaQzis0JR+Pcs6kEVgpsyv5t6+b&#10;Nzec+QCmAo1GlvwoPb9dvX617GwhJ9igrqRjJGJ80dmSNyHYIsu8aGQLfoRWGnLW6FoIZLpdVjno&#10;SL3V2STP51mHrrIOhfSe/t4PTr5K+nUtRfhc114GpktOuYW0urRu45qtllDsHNhGiVMa8A9ZtKAM&#10;BT1L3UMAtnfqN6lWCYce6zAS2GZY10rIVANVM85fVPPYgJWpFoLj7RmT/3+y4tPh0X5xLPRvsacG&#10;piK8fUDx3TOD6wbMTt45h10joaLA44gs66wvTlcjal/4KLLtPmJFTYZ9wCTU166NVKhORurUgOMZ&#10;uuwDE/RztphezXNyCfJd5fPryWKIAcXTdet8eC+xZXFTckddTfJwePAhpgPF05EYzaNW1UZpnQy3&#10;2661YwegCdikL1Xw4pg2rCv5YjaZDQT+KpGn708SrQo0ylq1Jb85H4IicntnqjRoAZQe9pSyNieQ&#10;kd1AMfTbnqmKKF/HCBHsFqsjoXU4jC49Ndo06H5y1tHYltz/2IOTnOkPhtqzGE+ncc6TMZ1dT8hw&#10;l57tpQeMIKmSB86G7TqktxHBGbyjNtYqAX7O5JQzjWPifno6cd4v7XTq+YGvfgEAAP//AwBQSwME&#10;FAAGAAgAAAAhAGRZnUvbAAAABQEAAA8AAABkcnMvZG93bnJldi54bWxMj0FLxDAQhe+C/yGM4EXc&#10;VLvUbm26iKDoTVfRa7aZbYvJpCbZbv33jl708uDxhve+qdezs2LCEAdPCi4WGQik1puBOgWvL3fn&#10;JYiYNBltPaGCL4ywbo6Pal0Zf6BnnDapE1xCsdIK+pTGSsrY9uh0XPgRibOdD04ntqGTJugDlzsr&#10;L7OskE4PxAu9HvG2x/Zjs3cKyuXD9B4f86e3ttjZVTq7mu4/g1KnJ/PNNYiEc/o7hh98RoeGmbZ+&#10;TyYKq4AfSb/K2Sov2G4VLMs8A9nU8j998w0AAP//AwBQSwECLQAUAAYACAAAACEAtoM4kv4AAADh&#10;AQAAEwAAAAAAAAAAAAAAAAAAAAAAW0NvbnRlbnRfVHlwZXNdLnhtbFBLAQItABQABgAIAAAAIQA4&#10;/SH/1gAAAJQBAAALAAAAAAAAAAAAAAAAAC8BAABfcmVscy8ucmVsc1BLAQItABQABgAIAAAAIQCt&#10;hbaRFgIAACgEAAAOAAAAAAAAAAAAAAAAAC4CAABkcnMvZTJvRG9jLnhtbFBLAQItABQABgAIAAAA&#10;IQBkWZ1L2wAAAAUBAAAPAAAAAAAAAAAAAAAAAHAEAABkcnMvZG93bnJldi54bWxQSwUGAAAAAAQA&#10;BADzAAAAeAUAAAAA&#10;">
                <v:textbox>
                  <w:txbxContent>
                    <w:p w14:paraId="627F1587" w14:textId="77777777" w:rsidR="00F044E8" w:rsidRDefault="00F044E8" w:rsidP="00F044E8">
                      <w:pPr>
                        <w:jc w:val="center"/>
                      </w:pPr>
                    </w:p>
                  </w:txbxContent>
                </v:textbox>
                <w10:anchorlock/>
              </v:shape>
            </w:pict>
          </mc:Fallback>
        </mc:AlternateContent>
      </w:r>
    </w:p>
    <w:p w14:paraId="12D88852" w14:textId="77777777" w:rsidR="001A0EC3" w:rsidRPr="007F0940" w:rsidRDefault="001A0EC3" w:rsidP="00502F10">
      <w:pPr>
        <w:jc w:val="center"/>
        <w:rPr>
          <w:b/>
          <w:sz w:val="28"/>
        </w:rPr>
      </w:pPr>
    </w:p>
    <w:p w14:paraId="5182A72D" w14:textId="3F63265C" w:rsidR="00502F10" w:rsidRDefault="00502F10" w:rsidP="00502F10">
      <w:pPr>
        <w:rPr>
          <w:b/>
          <w:sz w:val="28"/>
        </w:rPr>
      </w:pPr>
      <w:r w:rsidRPr="007F0940">
        <w:rPr>
          <w:b/>
          <w:sz w:val="28"/>
        </w:rPr>
        <w:t>Output / Graphs / Plots / Results:</w:t>
      </w:r>
    </w:p>
    <w:p w14:paraId="59C35F34" w14:textId="00F18E70" w:rsidR="000B04EA" w:rsidRDefault="00BE738A" w:rsidP="00502F10">
      <w:pPr>
        <w:rPr>
          <w:b/>
          <w:sz w:val="28"/>
        </w:rPr>
      </w:pPr>
      <w:r w:rsidRPr="00BE738A">
        <w:rPr>
          <w:b/>
          <w:noProof/>
          <w:sz w:val="28"/>
        </w:rPr>
        <w:drawing>
          <wp:inline distT="0" distB="0" distL="0" distR="0" wp14:anchorId="25AA2CD7" wp14:editId="5BFD17ED">
            <wp:extent cx="5943600" cy="4112260"/>
            <wp:effectExtent l="19050" t="19050" r="19050"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12260"/>
                    </a:xfrm>
                    <a:prstGeom prst="rect">
                      <a:avLst/>
                    </a:prstGeom>
                    <a:solidFill>
                      <a:srgbClr val="FFFFFF"/>
                    </a:solidFill>
                    <a:ln w="9525">
                      <a:solidFill>
                        <a:srgbClr val="000000"/>
                      </a:solidFill>
                      <a:miter lim="800000"/>
                      <a:headEnd/>
                      <a:tailEnd/>
                    </a:ln>
                  </pic:spPr>
                </pic:pic>
              </a:graphicData>
            </a:graphic>
          </wp:inline>
        </w:drawing>
      </w:r>
    </w:p>
    <w:p w14:paraId="1C543939" w14:textId="555F2391" w:rsidR="00502F10" w:rsidRPr="007F0940" w:rsidRDefault="00BE738A" w:rsidP="00502F10">
      <w:pPr>
        <w:jc w:val="center"/>
        <w:rPr>
          <w:b/>
          <w:sz w:val="28"/>
        </w:rPr>
      </w:pPr>
      <w:r w:rsidRPr="00BE738A">
        <w:rPr>
          <w:b/>
          <w:noProof/>
          <w:sz w:val="28"/>
        </w:rPr>
        <w:lastRenderedPageBreak/>
        <w:drawing>
          <wp:inline distT="0" distB="0" distL="0" distR="0" wp14:anchorId="3DE447D8" wp14:editId="0D71A65A">
            <wp:extent cx="5943600" cy="4504690"/>
            <wp:effectExtent l="19050" t="19050" r="19050" b="10160"/>
            <wp:docPr id="198" name="Picture 19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text, application, Word&#10;&#10;Description automatically generated"/>
                    <pic:cNvPicPr/>
                  </pic:nvPicPr>
                  <pic:blipFill>
                    <a:blip r:embed="rId26"/>
                    <a:stretch>
                      <a:fillRect/>
                    </a:stretch>
                  </pic:blipFill>
                  <pic:spPr>
                    <a:xfrm>
                      <a:off x="0" y="0"/>
                      <a:ext cx="5943600" cy="4504690"/>
                    </a:xfrm>
                    <a:prstGeom prst="rect">
                      <a:avLst/>
                    </a:prstGeom>
                    <a:solidFill>
                      <a:srgbClr val="FFFFFF"/>
                    </a:solidFill>
                    <a:ln w="9525">
                      <a:solidFill>
                        <a:srgbClr val="000000"/>
                      </a:solidFill>
                      <a:miter lim="800000"/>
                      <a:headEnd/>
                      <a:tailEnd/>
                    </a:ln>
                  </pic:spPr>
                </pic:pic>
              </a:graphicData>
            </a:graphic>
          </wp:inline>
        </w:drawing>
      </w:r>
    </w:p>
    <w:p w14:paraId="66240B4F" w14:textId="77777777" w:rsidR="00502F10" w:rsidRPr="000E71FF" w:rsidRDefault="00502F10" w:rsidP="00502F10">
      <w:pPr>
        <w:rPr>
          <w:b/>
          <w:sz w:val="28"/>
        </w:rPr>
      </w:pPr>
      <w:r w:rsidRPr="007F0940">
        <w:rPr>
          <w:b/>
          <w:sz w:val="28"/>
        </w:rPr>
        <w:t xml:space="preserve">Discussion and Conclusion: </w:t>
      </w:r>
    </w:p>
    <w:p w14:paraId="72F41095" w14:textId="642C7FBD" w:rsidR="009A046C" w:rsidRDefault="00AD7B3F" w:rsidP="00381FCC">
      <w:pPr>
        <w:jc w:val="both"/>
      </w:pPr>
      <w:r w:rsidRPr="004D00CE">
        <w:t xml:space="preserve">We can also input the matrix and </w:t>
      </w:r>
      <w:r>
        <w:t>perform matrix computations on it.</w:t>
      </w:r>
    </w:p>
    <w:p w14:paraId="1A2D6BD3" w14:textId="5B8E4249" w:rsidR="009A046C" w:rsidRDefault="009A046C" w:rsidP="00D2657B"/>
    <w:p w14:paraId="5115F34B" w14:textId="77777777" w:rsidR="00381FCC" w:rsidRDefault="009A046C" w:rsidP="00381FCC">
      <w:r w:rsidRPr="007F0940">
        <w:rPr>
          <w:b/>
          <w:sz w:val="28"/>
        </w:rPr>
        <w:t>Conclusion:</w:t>
      </w:r>
      <w:r w:rsidR="00381FCC" w:rsidRPr="00381FCC">
        <w:t xml:space="preserve"> </w:t>
      </w:r>
    </w:p>
    <w:p w14:paraId="2407EED2" w14:textId="363B0AF2" w:rsidR="006A22F8" w:rsidRPr="00D2657B" w:rsidRDefault="00381FCC" w:rsidP="00381FCC">
      <w:pPr>
        <w:jc w:val="both"/>
      </w:pPr>
      <w:r w:rsidRPr="00381FCC">
        <w:t xml:space="preserve">I </w:t>
      </w:r>
      <w:r w:rsidR="00143353" w:rsidRPr="00381FCC">
        <w:t>concluded</w:t>
      </w:r>
      <w:r w:rsidRPr="00381FCC">
        <w:t xml:space="preserve"> that MATLAB is a useful tool for dealing with matrices and computing with them on computers. I acquired new skills for manipulating matrices and applying various mathematical operations to them. I discovered several definite sequences and how to produce a random discrete time signal. Along with that, I also learnt how to create sub-matrices from matrices that were provided. I also learnt how to use some of MATLAB's built-in functions, such as floor, ceiling, round, and others, on a given matrix. The final thing I learnt was how to use matrices and built-in MATLAB functions to solve a linear system with three unknowns.</w:t>
      </w:r>
      <w:r w:rsidR="00434E55">
        <w:t xml:space="preserve"> </w:t>
      </w:r>
      <w:r w:rsidR="00603AA2">
        <w:t xml:space="preserve"> </w:t>
      </w:r>
      <w:r w:rsidR="006A22F8">
        <w:t xml:space="preserve"> </w:t>
      </w:r>
    </w:p>
    <w:sectPr w:rsidR="006A22F8" w:rsidRPr="00D26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BC4750C"/>
    <w:lvl w:ilvl="0">
      <w:start w:val="1"/>
      <w:numFmt w:val="bullet"/>
      <w:pStyle w:val="ListBullet"/>
      <w:lvlText w:val=""/>
      <w:lvlJc w:val="left"/>
      <w:pPr>
        <w:tabs>
          <w:tab w:val="num" w:pos="4140"/>
        </w:tabs>
        <w:ind w:left="4140" w:hanging="360"/>
      </w:pPr>
      <w:rPr>
        <w:rFonts w:ascii="Symbol" w:hAnsi="Symbol" w:hint="default"/>
      </w:rPr>
    </w:lvl>
  </w:abstractNum>
  <w:num w:numId="1" w16cid:durableId="134312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C9"/>
    <w:rsid w:val="00021817"/>
    <w:rsid w:val="00033743"/>
    <w:rsid w:val="0007305E"/>
    <w:rsid w:val="00084F7D"/>
    <w:rsid w:val="00087631"/>
    <w:rsid w:val="000B04EA"/>
    <w:rsid w:val="000E71FF"/>
    <w:rsid w:val="000F2795"/>
    <w:rsid w:val="0012440F"/>
    <w:rsid w:val="00143353"/>
    <w:rsid w:val="00152C7E"/>
    <w:rsid w:val="001A0EC3"/>
    <w:rsid w:val="001A337D"/>
    <w:rsid w:val="001A385B"/>
    <w:rsid w:val="001B1910"/>
    <w:rsid w:val="001B660C"/>
    <w:rsid w:val="001C2D4E"/>
    <w:rsid w:val="001C391E"/>
    <w:rsid w:val="001D4699"/>
    <w:rsid w:val="001E5D8D"/>
    <w:rsid w:val="001E68B2"/>
    <w:rsid w:val="002003F7"/>
    <w:rsid w:val="00201C7B"/>
    <w:rsid w:val="0023249E"/>
    <w:rsid w:val="00234B78"/>
    <w:rsid w:val="00266A90"/>
    <w:rsid w:val="002B0B8D"/>
    <w:rsid w:val="002C30A4"/>
    <w:rsid w:val="002D623D"/>
    <w:rsid w:val="00304352"/>
    <w:rsid w:val="00310DF5"/>
    <w:rsid w:val="00322617"/>
    <w:rsid w:val="00374C00"/>
    <w:rsid w:val="003752FE"/>
    <w:rsid w:val="00381FCC"/>
    <w:rsid w:val="0038563D"/>
    <w:rsid w:val="00385676"/>
    <w:rsid w:val="00386707"/>
    <w:rsid w:val="00391167"/>
    <w:rsid w:val="00394366"/>
    <w:rsid w:val="003975E2"/>
    <w:rsid w:val="003A1577"/>
    <w:rsid w:val="003A1E3E"/>
    <w:rsid w:val="003A7B18"/>
    <w:rsid w:val="003B44B3"/>
    <w:rsid w:val="003C0F43"/>
    <w:rsid w:val="003C46E2"/>
    <w:rsid w:val="003D430E"/>
    <w:rsid w:val="003D69CA"/>
    <w:rsid w:val="003E0610"/>
    <w:rsid w:val="0040691A"/>
    <w:rsid w:val="00414013"/>
    <w:rsid w:val="00434E55"/>
    <w:rsid w:val="00444485"/>
    <w:rsid w:val="0046745A"/>
    <w:rsid w:val="00475AF5"/>
    <w:rsid w:val="0049046B"/>
    <w:rsid w:val="00490B63"/>
    <w:rsid w:val="004A5769"/>
    <w:rsid w:val="004A740D"/>
    <w:rsid w:val="004C1EF2"/>
    <w:rsid w:val="004D00CE"/>
    <w:rsid w:val="004D1158"/>
    <w:rsid w:val="004D4B0C"/>
    <w:rsid w:val="004F0934"/>
    <w:rsid w:val="00502F10"/>
    <w:rsid w:val="00522A2A"/>
    <w:rsid w:val="00523DAA"/>
    <w:rsid w:val="00546C50"/>
    <w:rsid w:val="005664B0"/>
    <w:rsid w:val="0056687E"/>
    <w:rsid w:val="00570662"/>
    <w:rsid w:val="005710E2"/>
    <w:rsid w:val="00580DF9"/>
    <w:rsid w:val="005A2BDD"/>
    <w:rsid w:val="005B538B"/>
    <w:rsid w:val="005B6A1A"/>
    <w:rsid w:val="005E3734"/>
    <w:rsid w:val="005F17D2"/>
    <w:rsid w:val="005F32F1"/>
    <w:rsid w:val="00603AA2"/>
    <w:rsid w:val="00621D57"/>
    <w:rsid w:val="00625791"/>
    <w:rsid w:val="00643092"/>
    <w:rsid w:val="006449C2"/>
    <w:rsid w:val="006646FD"/>
    <w:rsid w:val="00680247"/>
    <w:rsid w:val="0068587F"/>
    <w:rsid w:val="0069026C"/>
    <w:rsid w:val="006A22F8"/>
    <w:rsid w:val="006B07DC"/>
    <w:rsid w:val="006B168C"/>
    <w:rsid w:val="006E124C"/>
    <w:rsid w:val="006E21B5"/>
    <w:rsid w:val="006E7D41"/>
    <w:rsid w:val="006F310A"/>
    <w:rsid w:val="0071771D"/>
    <w:rsid w:val="00727EB3"/>
    <w:rsid w:val="00731B77"/>
    <w:rsid w:val="00744DDE"/>
    <w:rsid w:val="00760750"/>
    <w:rsid w:val="0076124B"/>
    <w:rsid w:val="00777022"/>
    <w:rsid w:val="00780F8C"/>
    <w:rsid w:val="00787BBA"/>
    <w:rsid w:val="007B3F34"/>
    <w:rsid w:val="007C114E"/>
    <w:rsid w:val="007C5ECB"/>
    <w:rsid w:val="007D305F"/>
    <w:rsid w:val="007D3DE6"/>
    <w:rsid w:val="007D7E3A"/>
    <w:rsid w:val="007F0940"/>
    <w:rsid w:val="00810E54"/>
    <w:rsid w:val="00817FCE"/>
    <w:rsid w:val="0082088C"/>
    <w:rsid w:val="00821F84"/>
    <w:rsid w:val="008268B7"/>
    <w:rsid w:val="008311AA"/>
    <w:rsid w:val="00837E79"/>
    <w:rsid w:val="008444C2"/>
    <w:rsid w:val="00851AEE"/>
    <w:rsid w:val="00860BC9"/>
    <w:rsid w:val="00880BCA"/>
    <w:rsid w:val="00883462"/>
    <w:rsid w:val="00894790"/>
    <w:rsid w:val="008A0505"/>
    <w:rsid w:val="008C2107"/>
    <w:rsid w:val="008D4415"/>
    <w:rsid w:val="00900850"/>
    <w:rsid w:val="00916906"/>
    <w:rsid w:val="00931605"/>
    <w:rsid w:val="009370F2"/>
    <w:rsid w:val="0095203F"/>
    <w:rsid w:val="00956A64"/>
    <w:rsid w:val="009704EF"/>
    <w:rsid w:val="00975481"/>
    <w:rsid w:val="009923AF"/>
    <w:rsid w:val="009A046C"/>
    <w:rsid w:val="009D5DA5"/>
    <w:rsid w:val="009D6244"/>
    <w:rsid w:val="009F7F80"/>
    <w:rsid w:val="00A0296B"/>
    <w:rsid w:val="00A07E88"/>
    <w:rsid w:val="00A13231"/>
    <w:rsid w:val="00A17046"/>
    <w:rsid w:val="00A31B52"/>
    <w:rsid w:val="00A47401"/>
    <w:rsid w:val="00A722B6"/>
    <w:rsid w:val="00A7506E"/>
    <w:rsid w:val="00A91A89"/>
    <w:rsid w:val="00AA2172"/>
    <w:rsid w:val="00AA43C7"/>
    <w:rsid w:val="00AB4690"/>
    <w:rsid w:val="00AC35E4"/>
    <w:rsid w:val="00AC74A0"/>
    <w:rsid w:val="00AD117E"/>
    <w:rsid w:val="00AD4814"/>
    <w:rsid w:val="00AD61AA"/>
    <w:rsid w:val="00AD7B3F"/>
    <w:rsid w:val="00AF0425"/>
    <w:rsid w:val="00AF396B"/>
    <w:rsid w:val="00B14513"/>
    <w:rsid w:val="00B26820"/>
    <w:rsid w:val="00B32E9F"/>
    <w:rsid w:val="00B513E0"/>
    <w:rsid w:val="00B63A61"/>
    <w:rsid w:val="00B64A19"/>
    <w:rsid w:val="00B91F56"/>
    <w:rsid w:val="00BA2B55"/>
    <w:rsid w:val="00BA5332"/>
    <w:rsid w:val="00BD5546"/>
    <w:rsid w:val="00BE2B00"/>
    <w:rsid w:val="00BE738A"/>
    <w:rsid w:val="00BF5241"/>
    <w:rsid w:val="00C05591"/>
    <w:rsid w:val="00C261B1"/>
    <w:rsid w:val="00C36B35"/>
    <w:rsid w:val="00C426C8"/>
    <w:rsid w:val="00C74046"/>
    <w:rsid w:val="00C771F5"/>
    <w:rsid w:val="00C81E06"/>
    <w:rsid w:val="00CB4912"/>
    <w:rsid w:val="00CB5B72"/>
    <w:rsid w:val="00CC2D8F"/>
    <w:rsid w:val="00CE364A"/>
    <w:rsid w:val="00CF0353"/>
    <w:rsid w:val="00D004AD"/>
    <w:rsid w:val="00D060AD"/>
    <w:rsid w:val="00D22B89"/>
    <w:rsid w:val="00D2657B"/>
    <w:rsid w:val="00D30A4E"/>
    <w:rsid w:val="00D3515A"/>
    <w:rsid w:val="00D47981"/>
    <w:rsid w:val="00D545B2"/>
    <w:rsid w:val="00D613DC"/>
    <w:rsid w:val="00D77964"/>
    <w:rsid w:val="00D86EAC"/>
    <w:rsid w:val="00D90209"/>
    <w:rsid w:val="00D94DC3"/>
    <w:rsid w:val="00DA4EAC"/>
    <w:rsid w:val="00DB2DB1"/>
    <w:rsid w:val="00DC5507"/>
    <w:rsid w:val="00E02555"/>
    <w:rsid w:val="00E05AD8"/>
    <w:rsid w:val="00E171DA"/>
    <w:rsid w:val="00E37886"/>
    <w:rsid w:val="00E42FE7"/>
    <w:rsid w:val="00E4705B"/>
    <w:rsid w:val="00E5692C"/>
    <w:rsid w:val="00E677E5"/>
    <w:rsid w:val="00E71B3C"/>
    <w:rsid w:val="00E774B8"/>
    <w:rsid w:val="00E87EAC"/>
    <w:rsid w:val="00E9040C"/>
    <w:rsid w:val="00E9235D"/>
    <w:rsid w:val="00EB2D5C"/>
    <w:rsid w:val="00EC40D6"/>
    <w:rsid w:val="00EE1C63"/>
    <w:rsid w:val="00EE7015"/>
    <w:rsid w:val="00F044E8"/>
    <w:rsid w:val="00F0452B"/>
    <w:rsid w:val="00F21FA0"/>
    <w:rsid w:val="00F360C9"/>
    <w:rsid w:val="00F373DE"/>
    <w:rsid w:val="00F42834"/>
    <w:rsid w:val="00F43C8E"/>
    <w:rsid w:val="00F444BE"/>
    <w:rsid w:val="00F444C9"/>
    <w:rsid w:val="00F56E69"/>
    <w:rsid w:val="00F57E69"/>
    <w:rsid w:val="00F76233"/>
    <w:rsid w:val="00FA009D"/>
    <w:rsid w:val="00FA102B"/>
    <w:rsid w:val="00FA10BC"/>
    <w:rsid w:val="00FA6395"/>
    <w:rsid w:val="00FE2A5A"/>
    <w:rsid w:val="00FF0914"/>
    <w:rsid w:val="00FF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0E6E"/>
  <w15:chartTrackingRefBased/>
  <w15:docId w15:val="{CCD3B7D4-567E-4E3A-8803-5821FB04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401"/>
    <w:pPr>
      <w:spacing w:line="254" w:lineRule="auto"/>
    </w:pPr>
    <w:rPr>
      <w:rFonts w:ascii="Times New Roman" w:hAnsi="Times New Roman" w:cstheme="majorBidi"/>
      <w:color w:val="000000" w:themeColor="text1"/>
      <w:sz w:val="24"/>
      <w:szCs w:val="24"/>
    </w:rPr>
  </w:style>
  <w:style w:type="paragraph" w:styleId="Heading2">
    <w:name w:val="heading 2"/>
    <w:basedOn w:val="Normal"/>
    <w:next w:val="Normal"/>
    <w:link w:val="Heading2Char"/>
    <w:uiPriority w:val="9"/>
    <w:semiHidden/>
    <w:unhideWhenUsed/>
    <w:qFormat/>
    <w:rsid w:val="00A47401"/>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semiHidden/>
    <w:unhideWhenUsed/>
    <w:qFormat/>
    <w:rsid w:val="00AA43C7"/>
    <w:pPr>
      <w:keepNext/>
      <w:keepLines/>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7401"/>
    <w:rPr>
      <w:rFonts w:ascii="Times New Roman" w:eastAsiaTheme="majorEastAsia" w:hAnsi="Times New Roman" w:cstheme="majorBidi"/>
      <w:b/>
      <w:color w:val="000000" w:themeColor="text1"/>
      <w:sz w:val="28"/>
      <w:szCs w:val="26"/>
    </w:rPr>
  </w:style>
  <w:style w:type="paragraph" w:styleId="ListBullet">
    <w:name w:val="List Bullet"/>
    <w:basedOn w:val="Normal"/>
    <w:uiPriority w:val="99"/>
    <w:unhideWhenUsed/>
    <w:rsid w:val="00744DDE"/>
    <w:pPr>
      <w:numPr>
        <w:numId w:val="1"/>
      </w:numPr>
      <w:tabs>
        <w:tab w:val="clear" w:pos="4140"/>
        <w:tab w:val="num" w:pos="360"/>
      </w:tabs>
      <w:ind w:left="360"/>
      <w:contextualSpacing/>
    </w:pPr>
  </w:style>
  <w:style w:type="character" w:customStyle="1" w:styleId="Heading3Char">
    <w:name w:val="Heading 3 Char"/>
    <w:basedOn w:val="DefaultParagraphFont"/>
    <w:link w:val="Heading3"/>
    <w:uiPriority w:val="9"/>
    <w:semiHidden/>
    <w:rsid w:val="00AA43C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A1E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47390">
      <w:bodyDiv w:val="1"/>
      <w:marLeft w:val="0"/>
      <w:marRight w:val="0"/>
      <w:marTop w:val="0"/>
      <w:marBottom w:val="0"/>
      <w:divBdr>
        <w:top w:val="none" w:sz="0" w:space="0" w:color="auto"/>
        <w:left w:val="none" w:sz="0" w:space="0" w:color="auto"/>
        <w:bottom w:val="none" w:sz="0" w:space="0" w:color="auto"/>
        <w:right w:val="none" w:sz="0" w:space="0" w:color="auto"/>
      </w:divBdr>
    </w:div>
    <w:div w:id="272635329">
      <w:bodyDiv w:val="1"/>
      <w:marLeft w:val="0"/>
      <w:marRight w:val="0"/>
      <w:marTop w:val="0"/>
      <w:marBottom w:val="0"/>
      <w:divBdr>
        <w:top w:val="none" w:sz="0" w:space="0" w:color="auto"/>
        <w:left w:val="none" w:sz="0" w:space="0" w:color="auto"/>
        <w:bottom w:val="none" w:sz="0" w:space="0" w:color="auto"/>
        <w:right w:val="none" w:sz="0" w:space="0" w:color="auto"/>
      </w:divBdr>
    </w:div>
    <w:div w:id="824325438">
      <w:bodyDiv w:val="1"/>
      <w:marLeft w:val="0"/>
      <w:marRight w:val="0"/>
      <w:marTop w:val="0"/>
      <w:marBottom w:val="0"/>
      <w:divBdr>
        <w:top w:val="none" w:sz="0" w:space="0" w:color="auto"/>
        <w:left w:val="none" w:sz="0" w:space="0" w:color="auto"/>
        <w:bottom w:val="none" w:sz="0" w:space="0" w:color="auto"/>
        <w:right w:val="none" w:sz="0" w:space="0" w:color="auto"/>
      </w:divBdr>
    </w:div>
    <w:div w:id="1000884632">
      <w:bodyDiv w:val="1"/>
      <w:marLeft w:val="0"/>
      <w:marRight w:val="0"/>
      <w:marTop w:val="0"/>
      <w:marBottom w:val="0"/>
      <w:divBdr>
        <w:top w:val="none" w:sz="0" w:space="0" w:color="auto"/>
        <w:left w:val="none" w:sz="0" w:space="0" w:color="auto"/>
        <w:bottom w:val="none" w:sz="0" w:space="0" w:color="auto"/>
        <w:right w:val="none" w:sz="0" w:space="0" w:color="auto"/>
      </w:divBdr>
    </w:div>
    <w:div w:id="1243835431">
      <w:bodyDiv w:val="1"/>
      <w:marLeft w:val="0"/>
      <w:marRight w:val="0"/>
      <w:marTop w:val="0"/>
      <w:marBottom w:val="0"/>
      <w:divBdr>
        <w:top w:val="none" w:sz="0" w:space="0" w:color="auto"/>
        <w:left w:val="none" w:sz="0" w:space="0" w:color="auto"/>
        <w:bottom w:val="none" w:sz="0" w:space="0" w:color="auto"/>
        <w:right w:val="none" w:sz="0" w:space="0" w:color="auto"/>
      </w:divBdr>
    </w:div>
    <w:div w:id="1247611989">
      <w:bodyDiv w:val="1"/>
      <w:marLeft w:val="0"/>
      <w:marRight w:val="0"/>
      <w:marTop w:val="0"/>
      <w:marBottom w:val="0"/>
      <w:divBdr>
        <w:top w:val="none" w:sz="0" w:space="0" w:color="auto"/>
        <w:left w:val="none" w:sz="0" w:space="0" w:color="auto"/>
        <w:bottom w:val="none" w:sz="0" w:space="0" w:color="auto"/>
        <w:right w:val="none" w:sz="0" w:space="0" w:color="auto"/>
      </w:divBdr>
    </w:div>
    <w:div w:id="1391422126">
      <w:bodyDiv w:val="1"/>
      <w:marLeft w:val="0"/>
      <w:marRight w:val="0"/>
      <w:marTop w:val="0"/>
      <w:marBottom w:val="0"/>
      <w:divBdr>
        <w:top w:val="none" w:sz="0" w:space="0" w:color="auto"/>
        <w:left w:val="none" w:sz="0" w:space="0" w:color="auto"/>
        <w:bottom w:val="none" w:sz="0" w:space="0" w:color="auto"/>
        <w:right w:val="none" w:sz="0" w:space="0" w:color="auto"/>
      </w:divBdr>
    </w:div>
    <w:div w:id="1489403413">
      <w:bodyDiv w:val="1"/>
      <w:marLeft w:val="0"/>
      <w:marRight w:val="0"/>
      <w:marTop w:val="0"/>
      <w:marBottom w:val="0"/>
      <w:divBdr>
        <w:top w:val="none" w:sz="0" w:space="0" w:color="auto"/>
        <w:left w:val="none" w:sz="0" w:space="0" w:color="auto"/>
        <w:bottom w:val="none" w:sz="0" w:space="0" w:color="auto"/>
        <w:right w:val="none" w:sz="0" w:space="0" w:color="auto"/>
      </w:divBdr>
    </w:div>
    <w:div w:id="1724281817">
      <w:bodyDiv w:val="1"/>
      <w:marLeft w:val="0"/>
      <w:marRight w:val="0"/>
      <w:marTop w:val="0"/>
      <w:marBottom w:val="0"/>
      <w:divBdr>
        <w:top w:val="none" w:sz="0" w:space="0" w:color="auto"/>
        <w:left w:val="none" w:sz="0" w:space="0" w:color="auto"/>
        <w:bottom w:val="none" w:sz="0" w:space="0" w:color="auto"/>
        <w:right w:val="none" w:sz="0" w:space="0" w:color="auto"/>
      </w:divBdr>
    </w:div>
    <w:div w:id="213158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27</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21PWCSE2059</cp:lastModifiedBy>
  <cp:revision>287</cp:revision>
  <cp:lastPrinted>2023-03-12T11:02:00Z</cp:lastPrinted>
  <dcterms:created xsi:type="dcterms:W3CDTF">2022-04-18T15:08:00Z</dcterms:created>
  <dcterms:modified xsi:type="dcterms:W3CDTF">2023-03-15T16:31:00Z</dcterms:modified>
</cp:coreProperties>
</file>