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2A2BB" w14:textId="77777777" w:rsidR="00685066" w:rsidRDefault="00685066" w:rsidP="0041051F"/>
    <w:p w14:paraId="7029B533" w14:textId="77777777" w:rsidR="005D4173" w:rsidRDefault="00685066" w:rsidP="0041051F">
      <w:pPr>
        <w:pStyle w:val="ListParagraph"/>
        <w:numPr>
          <w:ilvl w:val="0"/>
          <w:numId w:val="1"/>
        </w:numPr>
      </w:pPr>
      <w:r>
        <w:t xml:space="preserve">Right now, </w:t>
      </w:r>
      <w:proofErr w:type="spellStart"/>
      <w:r>
        <w:t>myUChicago</w:t>
      </w:r>
      <w:proofErr w:type="spellEnd"/>
      <w:r>
        <w:t xml:space="preserve"> system has constructed an evaluation system and all the information can be found at </w:t>
      </w:r>
      <w:hyperlink r:id="rId5" w:history="1">
        <w:r w:rsidRPr="002437B5">
          <w:rPr>
            <w:rStyle w:val="Hyperlink"/>
          </w:rPr>
          <w:t>https://evaluations.uchicago.edu</w:t>
        </w:r>
      </w:hyperlink>
      <w:r>
        <w:t xml:space="preserve"> . </w:t>
      </w:r>
      <w:r>
        <w:t xml:space="preserve"> But they haven’t integrated the information so no overall rating can be found on the website. Thus, c</w:t>
      </w:r>
      <w:r w:rsidR="00A830C3">
        <w:t xml:space="preserve">ourse and instructor evaluations will be integrated into our project. </w:t>
      </w:r>
      <w:r w:rsidR="005D4173">
        <w:t xml:space="preserve"> Specifically, we plan to: </w:t>
      </w:r>
    </w:p>
    <w:p w14:paraId="0B195A7E" w14:textId="77777777" w:rsidR="005D4173" w:rsidRDefault="005D4173" w:rsidP="005D4173">
      <w:pPr>
        <w:pStyle w:val="ListParagraph"/>
        <w:numPr>
          <w:ilvl w:val="1"/>
          <w:numId w:val="1"/>
        </w:numPr>
      </w:pPr>
      <w:r>
        <w:t xml:space="preserve">(1) compute overall average rating of different courses and professors across different years and different sections; </w:t>
      </w:r>
    </w:p>
    <w:p w14:paraId="66B15C14" w14:textId="77777777" w:rsidR="0022519E" w:rsidRDefault="005D4173" w:rsidP="005D4173">
      <w:pPr>
        <w:pStyle w:val="ListParagraph"/>
        <w:numPr>
          <w:ilvl w:val="1"/>
          <w:numId w:val="1"/>
        </w:numPr>
      </w:pPr>
      <w:r>
        <w:t xml:space="preserve">(2) enable users to rank and compare different professors. </w:t>
      </w:r>
    </w:p>
    <w:p w14:paraId="3D264FF8" w14:textId="77777777" w:rsidR="005D4173" w:rsidRDefault="00086F6A" w:rsidP="005D4173">
      <w:pPr>
        <w:ind w:left="720"/>
      </w:pPr>
      <w:r>
        <w:t>But there are several pote</w:t>
      </w:r>
      <w:bookmarkStart w:id="0" w:name="_GoBack"/>
      <w:bookmarkEnd w:id="0"/>
      <w:r>
        <w:t>ntial obstacles for obtaining evaluation information: firstly, different departments use differ</w:t>
      </w:r>
      <w:r w:rsidR="00685066">
        <w:t xml:space="preserve">ent rating criterion; secondly, </w:t>
      </w:r>
      <w:r>
        <w:t xml:space="preserve">within each department, every course and instructor is rated </w:t>
      </w:r>
      <w:r w:rsidR="00685066">
        <w:t xml:space="preserve">on different aspects, an instructive way of computing overall rating is needed to weight different aspect </w:t>
      </w:r>
      <w:proofErr w:type="gramStart"/>
      <w:r w:rsidR="00685066">
        <w:t xml:space="preserve">equally; </w:t>
      </w:r>
      <w:r>
        <w:t xml:space="preserve"> </w:t>
      </w:r>
      <w:r w:rsidR="00685066">
        <w:t>thirdly</w:t>
      </w:r>
      <w:proofErr w:type="gramEnd"/>
      <w:r w:rsidR="00685066">
        <w:t>, an instructor’s name can be recorded in different format, record linkage is needed to match their names. This involves the following tasks:</w:t>
      </w:r>
    </w:p>
    <w:p w14:paraId="01D6BBBB" w14:textId="77777777" w:rsidR="005D4173" w:rsidRDefault="005D4173" w:rsidP="005D4173">
      <w:pPr>
        <w:pStyle w:val="ListParagraph"/>
        <w:numPr>
          <w:ilvl w:val="1"/>
          <w:numId w:val="1"/>
        </w:numPr>
      </w:pPr>
      <w:r>
        <w:t xml:space="preserve">(1) Study the html structure of </w:t>
      </w:r>
      <w:proofErr w:type="spellStart"/>
      <w:r>
        <w:t>UChicago</w:t>
      </w:r>
      <w:proofErr w:type="spellEnd"/>
      <w:r>
        <w:t xml:space="preserve"> course evaluation website; </w:t>
      </w:r>
    </w:p>
    <w:p w14:paraId="25ECB839" w14:textId="77777777" w:rsidR="005D4173" w:rsidRDefault="005D4173" w:rsidP="005D4173">
      <w:pPr>
        <w:pStyle w:val="ListParagraph"/>
        <w:numPr>
          <w:ilvl w:val="1"/>
          <w:numId w:val="1"/>
        </w:numPr>
      </w:pPr>
      <w:r>
        <w:t>(2) Study different evaluation system used by different department;</w:t>
      </w:r>
    </w:p>
    <w:p w14:paraId="05641A89" w14:textId="77777777" w:rsidR="005D4173" w:rsidRDefault="00086F6A" w:rsidP="005D4173">
      <w:pPr>
        <w:pStyle w:val="ListParagraph"/>
        <w:numPr>
          <w:ilvl w:val="1"/>
          <w:numId w:val="1"/>
        </w:numPr>
      </w:pPr>
      <w:r>
        <w:t>(3) Construct an instructive and overall</w:t>
      </w:r>
      <w:r w:rsidR="005D4173">
        <w:t xml:space="preserve"> measure of computing average ratings of courses and instructors (right now there is only statistics for different sub category and no overall rating);</w:t>
      </w:r>
    </w:p>
    <w:p w14:paraId="6C5AAA3F" w14:textId="77777777" w:rsidR="005D4173" w:rsidRDefault="005D4173" w:rsidP="005D4173">
      <w:pPr>
        <w:pStyle w:val="ListParagraph"/>
        <w:numPr>
          <w:ilvl w:val="1"/>
          <w:numId w:val="1"/>
        </w:numPr>
      </w:pPr>
      <w:r>
        <w:t>(4)</w:t>
      </w:r>
      <w:r w:rsidR="00086F6A">
        <w:t xml:space="preserve"> Scrape and store</w:t>
      </w:r>
      <w:r>
        <w:t xml:space="preserve"> rating information</w:t>
      </w:r>
      <w:r w:rsidR="00086F6A">
        <w:t xml:space="preserve"> (whether choose to store or conduct real-time web scraping</w:t>
      </w:r>
      <w:r w:rsidR="00685066">
        <w:t xml:space="preserve"> is up for debate</w:t>
      </w:r>
      <w:r w:rsidR="00086F6A">
        <w:t>)</w:t>
      </w:r>
      <w:r>
        <w:t>;</w:t>
      </w:r>
    </w:p>
    <w:p w14:paraId="6D4220BB" w14:textId="77777777" w:rsidR="005D4173" w:rsidRDefault="005D4173" w:rsidP="005D4173">
      <w:pPr>
        <w:pStyle w:val="ListParagraph"/>
        <w:numPr>
          <w:ilvl w:val="1"/>
          <w:numId w:val="1"/>
        </w:numPr>
      </w:pPr>
      <w:r>
        <w:t xml:space="preserve">(5) Clean the evaluation dataset </w:t>
      </w:r>
      <w:r w:rsidR="00685066">
        <w:t>and match the same courses and instructors.</w:t>
      </w:r>
    </w:p>
    <w:p w14:paraId="1CEE8ADD" w14:textId="77777777" w:rsidR="00086F6A" w:rsidRDefault="00086F6A" w:rsidP="00086F6A"/>
    <w:p w14:paraId="06520D8A" w14:textId="77777777" w:rsidR="00086F6A" w:rsidRDefault="00086F6A" w:rsidP="00086F6A"/>
    <w:sectPr w:rsidR="00086F6A" w:rsidSect="0018105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46D6F"/>
    <w:multiLevelType w:val="hybridMultilevel"/>
    <w:tmpl w:val="E38AC30A"/>
    <w:lvl w:ilvl="0" w:tplc="A4C24E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56"/>
    <w:rsid w:val="00086F6A"/>
    <w:rsid w:val="0018105F"/>
    <w:rsid w:val="0022519E"/>
    <w:rsid w:val="0041051F"/>
    <w:rsid w:val="005D4173"/>
    <w:rsid w:val="00685066"/>
    <w:rsid w:val="00A02856"/>
    <w:rsid w:val="00A830C3"/>
    <w:rsid w:val="00C37F1F"/>
    <w:rsid w:val="00CA67BA"/>
    <w:rsid w:val="00F6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FE6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5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valuations.uchicago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235</Words>
  <Characters>1341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韩鲁曦</dc:creator>
  <cp:keywords/>
  <dc:description/>
  <cp:lastModifiedBy>韩鲁曦</cp:lastModifiedBy>
  <cp:revision>1</cp:revision>
  <dcterms:created xsi:type="dcterms:W3CDTF">2017-01-23T23:00:00Z</dcterms:created>
  <dcterms:modified xsi:type="dcterms:W3CDTF">2017-01-24T22:39:00Z</dcterms:modified>
</cp:coreProperties>
</file>