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after="0" w:after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Créez une classe Personne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Intitulé:</w:t>
      </w:r>
      <w:r w:rsidDel="00000000" w:rsidR="00000000" w:rsidRPr="00000000">
        <w:rPr>
          <w:rtl w:val="0"/>
        </w:rPr>
        <w:t xml:space="preserve"> Créez une classe Personne avec les propriétés nom et âge. Ajoutez une méthode sePresenter qui affiche "Je m'appelle [nom] et j'ai [âge] ans."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Créez un prototype pour les objets Chien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Intitulé:</w:t>
      </w:r>
      <w:r w:rsidDel="00000000" w:rsidR="00000000" w:rsidRPr="00000000">
        <w:rPr>
          <w:rtl w:val="0"/>
        </w:rPr>
        <w:t xml:space="preserve"> Créez un prototype Chien avec les propriétés nom et race. Ajoutez une méthode aboyer qui affiche "Woof ! Je suis [nom], un [race]."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Créez une classe Rectangle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before="0" w:beforeAutospacing="0"/>
        <w:ind w:left="144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Intitulé:</w:t>
      </w:r>
      <w:r w:rsidDel="00000000" w:rsidR="00000000" w:rsidRPr="00000000">
        <w:rPr>
          <w:rtl w:val="0"/>
        </w:rPr>
        <w:t xml:space="preserve"> Créez une classe Rectangle avec les propriétés largeur et hauteur. Ajoutez des méthodes pour calculer la superficie et le périmètre du rectangle.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2127" w:top="2552" w:left="1417" w:right="1417" w:header="2562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Marceau RODRIGUES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-431799</wp:posOffset>
              </wp:positionH>
              <wp:positionV relativeFrom="paragraph">
                <wp:posOffset>-355599</wp:posOffset>
              </wp:positionV>
              <wp:extent cx="1371600" cy="264861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1092200</wp:posOffset>
              </wp:positionH>
              <wp:positionV relativeFrom="paragraph">
                <wp:posOffset>63500</wp:posOffset>
              </wp:positionV>
              <wp:extent cx="1371600" cy="264861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4664963" y="3656810"/>
                        <a:ext cx="1362075" cy="2463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0"/>
                              <w:vertAlign w:val="baseline"/>
                            </w:rPr>
                            <w:t xml:space="preserve">01/09/2023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1104900</wp:posOffset>
              </wp:positionH>
              <wp:positionV relativeFrom="paragraph">
                <wp:posOffset>-342899</wp:posOffset>
              </wp:positionV>
              <wp:extent cx="1371600" cy="264861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371600" cy="264861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2f2f2" w:val="clear"/>
      <w:tabs>
        <w:tab w:val="center" w:leader="none" w:pos="4536"/>
        <w:tab w:val="right" w:leader="none" w:pos="9072"/>
      </w:tabs>
      <w:spacing w:after="240" w:before="240" w:line="240" w:lineRule="auto"/>
      <w:ind w:left="171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</w:rPr>
    </w:pPr>
    <w:r w:rsidDel="00000000" w:rsidR="00000000" w:rsidRPr="00000000">
      <w:rPr>
        <w:b w:val="1"/>
        <w:sz w:val="36"/>
        <w:szCs w:val="36"/>
        <w:rtl w:val="0"/>
      </w:rPr>
      <w:t xml:space="preserve">Exercices classes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-899794</wp:posOffset>
          </wp:positionH>
          <wp:positionV relativeFrom="paragraph">
            <wp:posOffset>-1626869</wp:posOffset>
          </wp:positionV>
          <wp:extent cx="7581757" cy="10687792"/>
          <wp:effectExtent b="0" l="0" r="0" t="0"/>
          <wp:wrapNone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1757" cy="10687792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before="12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4.png"/><Relationship Id="rId3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