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FADC" w14:textId="2C52B9D4" w:rsidR="001B5AA7" w:rsidRDefault="001B5AA7" w:rsidP="001B5AA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PRAKTIKUM MINGGU 1</w:t>
      </w:r>
      <w:r>
        <w:rPr>
          <w:rFonts w:ascii="Times New Roman" w:hAnsi="Times New Roman" w:cs="Times New Roman"/>
          <w:sz w:val="72"/>
          <w:szCs w:val="72"/>
        </w:rPr>
        <w:t>1</w:t>
      </w:r>
    </w:p>
    <w:p w14:paraId="73F092C0" w14:textId="77777777" w:rsidR="001B5AA7" w:rsidRPr="008F370F" w:rsidRDefault="001B5AA7" w:rsidP="001B5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70F">
        <w:rPr>
          <w:rFonts w:ascii="Times New Roman" w:hAnsi="Times New Roman" w:cs="Times New Roman"/>
          <w:b/>
          <w:bCs/>
          <w:sz w:val="28"/>
          <w:szCs w:val="28"/>
        </w:rPr>
        <w:t>Mata kuliah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PBF(Pemrograman Berbasis Framework)</w:t>
      </w:r>
    </w:p>
    <w:p w14:paraId="6F3ABEDE" w14:textId="77777777" w:rsidR="001B5AA7" w:rsidRDefault="001B5AA7" w:rsidP="001B5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370F">
        <w:rPr>
          <w:rFonts w:ascii="Times New Roman" w:hAnsi="Times New Roman" w:cs="Times New Roman"/>
          <w:b/>
          <w:bCs/>
          <w:sz w:val="28"/>
          <w:szCs w:val="28"/>
        </w:rPr>
        <w:t>Alif Mohammad Sultan S (08)</w:t>
      </w:r>
    </w:p>
    <w:p w14:paraId="3BB932E0" w14:textId="77777777" w:rsidR="001B5AA7" w:rsidRDefault="001B5AA7" w:rsidP="001B5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18853" w14:textId="77777777" w:rsidR="001B5AA7" w:rsidRPr="008F370F" w:rsidRDefault="001B5AA7" w:rsidP="001B5A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7C6E5" w14:textId="77777777" w:rsidR="001B5AA7" w:rsidRPr="00DB51E3" w:rsidRDefault="001B5AA7" w:rsidP="001B5AA7">
      <w:pPr>
        <w:jc w:val="center"/>
        <w:rPr>
          <w:rFonts w:ascii="Times New Roman" w:hAnsi="Times New Roman" w:cs="Times New Roman"/>
          <w:sz w:val="44"/>
          <w:szCs w:val="44"/>
        </w:rPr>
      </w:pPr>
      <w:r w:rsidRPr="00DB51E3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F6AD6E9" wp14:editId="30C368DC">
            <wp:extent cx="3277859" cy="3305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OLITEKNIK NEGERI MALA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156" cy="332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2ADC" w14:textId="77777777" w:rsidR="001B5AA7" w:rsidRDefault="001B5AA7" w:rsidP="001B5AA7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62373ACC" w14:textId="77777777" w:rsidR="001B5AA7" w:rsidRPr="00DB51E3" w:rsidRDefault="001B5AA7" w:rsidP="001B5AA7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</w:p>
    <w:p w14:paraId="7BD78E21" w14:textId="77777777" w:rsidR="001B5AA7" w:rsidRPr="008F370F" w:rsidRDefault="001B5AA7" w:rsidP="001B5AA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D-IV Teknik Informatika</w:t>
      </w:r>
    </w:p>
    <w:p w14:paraId="17748905" w14:textId="77777777" w:rsidR="001B5AA7" w:rsidRPr="008F370F" w:rsidRDefault="001B5AA7" w:rsidP="001B5AA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Teknologi Informasi</w:t>
      </w:r>
    </w:p>
    <w:p w14:paraId="7BFE3CAA" w14:textId="6B82C78B" w:rsidR="001B5AA7" w:rsidRDefault="001B5AA7" w:rsidP="001B5AA7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lang w:val="de-DE"/>
        </w:rPr>
      </w:pPr>
      <w:r w:rsidRPr="008F370F">
        <w:rPr>
          <w:rFonts w:ascii="Times New Roman" w:hAnsi="Times New Roman" w:cs="Times New Roman"/>
          <w:b/>
          <w:bCs/>
          <w:sz w:val="44"/>
          <w:szCs w:val="44"/>
          <w:lang w:val="de-DE"/>
        </w:rPr>
        <w:t>Politeknik Negeri Malang</w:t>
      </w:r>
    </w:p>
    <w:p w14:paraId="2A4D1A5D" w14:textId="4BBD310C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40F7B71" w14:textId="50FF6EF9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25126E3" w14:textId="2E4DC9E7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EB4839F" w14:textId="7482D18A" w:rsidR="001B5AA7" w:rsidRPr="001B5AA7" w:rsidRDefault="001B5AA7" w:rsidP="001B5AA7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b/>
          <w:bCs/>
          <w:sz w:val="24"/>
          <w:szCs w:val="24"/>
          <w:lang w:val="de-DE"/>
        </w:rPr>
        <w:lastRenderedPageBreak/>
        <w:t>PRAKTIKUM</w:t>
      </w:r>
    </w:p>
    <w:p w14:paraId="59AD9604" w14:textId="61690177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777F3991" wp14:editId="5B5EDD9F">
            <wp:extent cx="5943600" cy="563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0DE" w14:textId="30F177AA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Login false apabila kita tidak memasukkan email dan password yang telah terdaftar pada firebase</w:t>
      </w:r>
    </w:p>
    <w:p w14:paraId="3A888FA6" w14:textId="05CE6CB3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71CEFC09" wp14:editId="03022EEA">
            <wp:extent cx="5308600" cy="1873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093" cy="18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D084" w14:textId="5831ACC4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t>Apabila telah terdaftar maka tampilan false akan berubah menjadi true</w:t>
      </w:r>
    </w:p>
    <w:p w14:paraId="04BDC0F6" w14:textId="08A7BD63" w:rsidR="001B5AA7" w:rsidRDefault="001B5AA7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2684CB24" wp14:editId="3ECE3A84">
            <wp:extent cx="5943600" cy="447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33DE" w14:textId="14AF00E0" w:rsidR="001B5AA7" w:rsidRPr="001B5AA7" w:rsidRDefault="001B5AA7" w:rsidP="001B5AA7">
      <w:pPr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1B5AA7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TUGAS </w:t>
      </w:r>
    </w:p>
    <w:p w14:paraId="18C153FE" w14:textId="19EC442A" w:rsidR="001B5AA7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66975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17FFB38F" wp14:editId="37681F3E">
            <wp:extent cx="5943600" cy="101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9851" w14:textId="30835D06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 Saya menggunakan google API untuk meng link ke google acount kemuadian diintegrasikan dengan google acount</w:t>
      </w:r>
    </w:p>
    <w:p w14:paraId="3F4C5B3D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B53DC85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4DB409E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384ECEB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47A0705" w14:textId="77777777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A947E4E" w14:textId="0D81B7EF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Hasil: </w:t>
      </w:r>
    </w:p>
    <w:p w14:paraId="2C597C98" w14:textId="7E1D27F5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666975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168A94DA" wp14:editId="2AECAACF">
            <wp:extent cx="4705350" cy="329022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100" cy="32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CCA1" w14:textId="1296C622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Apabila di Klik maka akan menampilkan akun yang dipilih untuk aplikasi</w:t>
      </w:r>
    </w:p>
    <w:p w14:paraId="0A5FC73D" w14:textId="62FB7380" w:rsidR="00666975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638AECEF" wp14:editId="369FE47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6CF4" w14:textId="77777777" w:rsidR="00666975" w:rsidRPr="001B5AA7" w:rsidRDefault="00666975" w:rsidP="001B5AA7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666975" w:rsidRPr="001B5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A7"/>
    <w:rsid w:val="001B5AA7"/>
    <w:rsid w:val="003E08BF"/>
    <w:rsid w:val="006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AD5D"/>
  <w15:chartTrackingRefBased/>
  <w15:docId w15:val="{BB48A368-FCFC-4137-ABAF-4F5CF461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sultan</dc:creator>
  <cp:keywords/>
  <dc:description/>
  <cp:lastModifiedBy>alif sultan</cp:lastModifiedBy>
  <cp:revision>2</cp:revision>
  <dcterms:created xsi:type="dcterms:W3CDTF">2020-04-15T04:11:00Z</dcterms:created>
  <dcterms:modified xsi:type="dcterms:W3CDTF">2020-04-15T05:37:00Z</dcterms:modified>
</cp:coreProperties>
</file>