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9E" w:rsidRDefault="0082245E">
      <w:r w:rsidRPr="0082245E">
        <w:t>http://pinyin.sogou.com/zt/SkinDesign/miniworld/entry.php</w:t>
      </w:r>
      <w:bookmarkStart w:id="0" w:name="_GoBack"/>
      <w:bookmarkEnd w:id="0"/>
    </w:p>
    <w:sectPr w:rsidR="005036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0"/>
    <w:rsid w:val="0008770F"/>
    <w:rsid w:val="002D6406"/>
    <w:rsid w:val="002E1A37"/>
    <w:rsid w:val="002F5734"/>
    <w:rsid w:val="003159E4"/>
    <w:rsid w:val="00354B7A"/>
    <w:rsid w:val="00545604"/>
    <w:rsid w:val="0082245E"/>
    <w:rsid w:val="008316CD"/>
    <w:rsid w:val="0089136D"/>
    <w:rsid w:val="009D463A"/>
    <w:rsid w:val="00A05685"/>
    <w:rsid w:val="00AE4644"/>
    <w:rsid w:val="00B96150"/>
    <w:rsid w:val="00CA05D7"/>
    <w:rsid w:val="00CE75DF"/>
    <w:rsid w:val="00D22C60"/>
    <w:rsid w:val="00DA1E96"/>
    <w:rsid w:val="00E762AD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4566A6-B3DF-4534-BDA4-AD8E0AA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Longjun | Yellow | TRAVB</dc:creator>
  <cp:keywords/>
  <dc:description/>
  <cp:lastModifiedBy>Huang, Longjun | Yellow | TRAVB</cp:lastModifiedBy>
  <cp:revision>2</cp:revision>
  <dcterms:created xsi:type="dcterms:W3CDTF">2018-12-06T01:41:00Z</dcterms:created>
  <dcterms:modified xsi:type="dcterms:W3CDTF">2018-12-06T01:41:00Z</dcterms:modified>
</cp:coreProperties>
</file>