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794" w:rsidRDefault="008F2794"/>
    <w:p w14:paraId="00000002" w14:textId="77777777" w:rsidR="008F2794" w:rsidRDefault="005133AB">
      <w:r>
        <w:t>Karla Alina Ramírez Valadez, 14 grupo, 4 sprint</w:t>
      </w:r>
    </w:p>
    <w:p w14:paraId="00000003" w14:textId="77777777" w:rsidR="008F2794" w:rsidRDefault="008F2794"/>
    <w:p w14:paraId="00000004" w14:textId="77777777" w:rsidR="008F2794" w:rsidRDefault="008F2794"/>
    <w:p w14:paraId="00000005" w14:textId="77777777" w:rsidR="008F2794" w:rsidRDefault="008F2794"/>
    <w:p w14:paraId="00000006" w14:textId="77777777" w:rsidR="008F2794" w:rsidRDefault="005133AB">
      <w:r>
        <w:t>Tabla de pruebas:</w:t>
      </w:r>
    </w:p>
    <w:p w14:paraId="00000007" w14:textId="77777777" w:rsidR="008F2794" w:rsidRDefault="008F2794"/>
    <w:p w14:paraId="00000008" w14:textId="77777777" w:rsidR="008F2794" w:rsidRDefault="005133AB">
      <w:hyperlink r:id="rId4">
        <w:r>
          <w:rPr>
            <w:color w:val="1155CC"/>
            <w:u w:val="single"/>
          </w:rPr>
          <w:t>https://docs.google.com/spreadsheets/d/1T8A2iwnLz43uiNlhTAgJHD6hPI_3irgu/edit?usp=sharing&amp;ouid=11134163</w:t>
        </w:r>
        <w:r>
          <w:rPr>
            <w:color w:val="1155CC"/>
            <w:u w:val="single"/>
          </w:rPr>
          <w:t>0926097787396&amp;rtpof=true&amp;sd=true</w:t>
        </w:r>
      </w:hyperlink>
    </w:p>
    <w:p w14:paraId="00000009" w14:textId="77777777" w:rsidR="008F2794" w:rsidRDefault="008F2794"/>
    <w:p w14:paraId="0000000A" w14:textId="77777777" w:rsidR="008F2794" w:rsidRDefault="008F2794"/>
    <w:p w14:paraId="0000000B" w14:textId="77777777" w:rsidR="008F2794" w:rsidRDefault="005133AB">
      <w:r>
        <w:t>Informe de Prueba:</w:t>
      </w:r>
    </w:p>
    <w:p w14:paraId="0000000C" w14:textId="77777777" w:rsidR="008F2794" w:rsidRDefault="008F2794"/>
    <w:p w14:paraId="0000000D" w14:textId="77777777" w:rsidR="008F2794" w:rsidRDefault="005133AB">
      <w:r>
        <w:t>La aplicación requiere atención, la nueva función para no permitir añadir más de 30 productos a un kit no cumple con todos los requisitos establecidos, será una buena aplicación, muy funcional cuando s</w:t>
      </w:r>
      <w:r>
        <w:t xml:space="preserve">e corrijan los errores detectados. La función de delivery también tiene varios errores que requieren atención , para que sea una buena experiencia para el usuario de la aplicación. </w:t>
      </w:r>
    </w:p>
    <w:sectPr w:rsidR="008F27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94"/>
    <w:rsid w:val="005133AB"/>
    <w:rsid w:val="008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C7328-6AC2-4D3D-A7B8-EE6691FB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T8A2iwnLz43uiNlhTAgJHD6hPI_3irgu/edit?usp=sharing&amp;ouid=11134163092609778739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Rocío Rangel Dávalos</cp:lastModifiedBy>
  <cp:revision>2</cp:revision>
  <dcterms:created xsi:type="dcterms:W3CDTF">2025-07-29T03:14:00Z</dcterms:created>
  <dcterms:modified xsi:type="dcterms:W3CDTF">2025-07-29T03:14:00Z</dcterms:modified>
</cp:coreProperties>
</file>