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Пользовательская 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color w:val="37352f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Сайт фонда </w:t>
      </w:r>
      <w:r w:rsidDel="00000000" w:rsidR="00000000" w:rsidRPr="00000000">
        <w:rPr>
          <w:b w:val="1"/>
          <w:color w:val="37352f"/>
          <w:sz w:val="24"/>
          <w:szCs w:val="24"/>
          <w:rtl w:val="0"/>
        </w:rPr>
        <w:t xml:space="preserve">«</w:t>
      </w:r>
      <w:r w:rsidDel="00000000" w:rsidR="00000000" w:rsidRPr="00000000">
        <w:rPr>
          <w:b w:val="1"/>
          <w:color w:val="37352f"/>
          <w:sz w:val="28"/>
          <w:szCs w:val="28"/>
          <w:rtl w:val="0"/>
        </w:rPr>
        <w:t xml:space="preserve">Помоги лично</w:t>
      </w:r>
      <w:r w:rsidDel="00000000" w:rsidR="00000000" w:rsidRPr="00000000">
        <w:rPr>
          <w:b w:val="1"/>
          <w:color w:val="37352f"/>
          <w:sz w:val="24"/>
          <w:szCs w:val="2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left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color w:val="3735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color w:val="37352f"/>
          <w:sz w:val="28"/>
          <w:szCs w:val="28"/>
        </w:rPr>
      </w:pPr>
      <w:r w:rsidDel="00000000" w:rsidR="00000000" w:rsidRPr="00000000">
        <w:rPr>
          <w:color w:val="37352f"/>
          <w:sz w:val="28"/>
          <w:szCs w:val="28"/>
          <w:rtl w:val="0"/>
        </w:rPr>
        <w:t xml:space="preserve">март 2025</w:t>
      </w:r>
    </w:p>
    <w:p w:rsidR="00000000" w:rsidDel="00000000" w:rsidP="00000000" w:rsidRDefault="00000000" w:rsidRPr="00000000" w14:paraId="0000001B">
      <w:pPr>
        <w:pStyle w:val="Heading1"/>
        <w:spacing w:line="360" w:lineRule="auto"/>
        <w:jc w:val="center"/>
        <w:rPr>
          <w:rFonts w:ascii="Arial" w:cs="Arial" w:eastAsia="Arial" w:hAnsi="Arial"/>
        </w:rPr>
      </w:pPr>
      <w:bookmarkStart w:colFirst="0" w:colLast="0" w:name="_qt03191w5xn7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t03191w5xn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armyjhrb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Пользовательская инструкция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a85ce37n3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Получить помощь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vk33ospw8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Узнать статус своего заявления на помощь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w32g8n38o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Оказать помощь (пожертвовать деньги и др.)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v11mpwki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Пожертвовать деньги артой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6kci2pbma8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Пожертвовать деньги по QR-коду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y6b11pux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Пожертвовать деньги по реквизитам фонда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91mphi8oc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Помочь лично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35jsfbeau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Узнать, кому помог фонд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401xtkbe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Посмотреть страницу семьи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3azrhvjtl9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Стать волонтером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8m9pk13i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Прочитать блог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80i5cu37l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Связаться с фондом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yu2azirn8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Перейти на официальные страницы фонда в соцсетях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mdz18tdru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Узнать о фонде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qry253azw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Прочитать отчеты о деятельности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rgx0d1fw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Задать вопрос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mcsd86c5f9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12.1 О получении помощи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5jsqkzbx0q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12.2 О волонтерстве в фонде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rvnxo7tz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Оставить комментарий для семьи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Heading1"/>
        <w:spacing w:before="480" w:line="360" w:lineRule="auto"/>
        <w:jc w:val="center"/>
        <w:rPr>
          <w:rFonts w:ascii="Arial" w:cs="Arial" w:eastAsia="Arial" w:hAnsi="Arial"/>
          <w:color w:val="37352f"/>
          <w:sz w:val="28"/>
          <w:szCs w:val="28"/>
        </w:rPr>
      </w:pPr>
      <w:bookmarkStart w:colFirst="0" w:colLast="0" w:name="_33lbz9gx5rx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line="360" w:lineRule="auto"/>
        <w:jc w:val="center"/>
        <w:rPr>
          <w:rFonts w:ascii="Arial" w:cs="Arial" w:eastAsia="Arial" w:hAnsi="Arial"/>
        </w:rPr>
      </w:pPr>
      <w:bookmarkStart w:colFirst="0" w:colLast="0" w:name="_41marmyjhrbf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Пользовательская инструкция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Сайт фонда </w:t>
      </w:r>
      <w:r w:rsidDel="00000000" w:rsidR="00000000" w:rsidRPr="00000000">
        <w:rPr>
          <w:b w:val="1"/>
          <w:color w:val="37352f"/>
          <w:sz w:val="24"/>
          <w:szCs w:val="24"/>
          <w:rtl w:val="0"/>
        </w:rPr>
        <w:t xml:space="preserve">«</w:t>
      </w:r>
      <w:r w:rsidDel="00000000" w:rsidR="00000000" w:rsidRPr="00000000">
        <w:rPr>
          <w:b w:val="1"/>
          <w:color w:val="37352f"/>
          <w:sz w:val="28"/>
          <w:szCs w:val="28"/>
          <w:rtl w:val="0"/>
        </w:rPr>
        <w:t xml:space="preserve">Помоги лично</w:t>
      </w:r>
      <w:r w:rsidDel="00000000" w:rsidR="00000000" w:rsidRPr="00000000">
        <w:rPr>
          <w:b w:val="1"/>
          <w:color w:val="37352f"/>
          <w:sz w:val="24"/>
          <w:szCs w:val="2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4"/>
        </w:numPr>
        <w:rPr>
          <w:rFonts w:ascii="Arial" w:cs="Arial" w:eastAsia="Arial" w:hAnsi="Arial"/>
          <w:sz w:val="30"/>
          <w:szCs w:val="30"/>
        </w:rPr>
      </w:pPr>
      <w:bookmarkStart w:colFirst="0" w:colLast="0" w:name="_era85ce37n3j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Получить помощь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Если вы зашли на сайт с компьютера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 главной странице сайта в правом верхнем углу нажмите на фразу “Получить помощь”.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88895" cy="585908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58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Если вы зашли на сайт с мобильного устройства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 главной странице в верхней правой части экрана нажмите на значок меню.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752878" cy="77716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78" cy="77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  <w:t xml:space="preserve">Затем нажмите на фразу “Получить помощь”.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Перейдя на страницу получения помощи, заполните анкету. Впишите свои данные: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фамилию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отчество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номер телефона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город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район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точный адрес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рассказ о вашей ситуации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776952" cy="219456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952" cy="219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Затем прочитайте Договор-оферту и Политику конфиденциальности, нажав на соответствующие подчеркнутые фразы, напротив кнопки “Отправить”.</w:t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80535" cy="536308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53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Если вы согласны с описанными условиями, </w:t>
      </w:r>
      <w:commentRangeStart w:id="0"/>
      <w:commentRangeStart w:id="1"/>
      <w:commentRangeStart w:id="2"/>
      <w:r w:rsidDel="00000000" w:rsidR="00000000" w:rsidRPr="00000000">
        <w:rPr>
          <w:rtl w:val="0"/>
        </w:rPr>
        <w:t xml:space="preserve">нажмите на кнопку “Отправить”.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dmvk33ospw8b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Узнать статус своего заявления на помощь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Если вы зашли на сайт с компьютера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 главной странице сайта в правом верхнем углу нажмите на фразу “Получить помощь”.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588895" cy="585908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58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Если вы зашли на сайт с мобильного устройства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 главной странице в верхней правой части экрана нажмите на значок меню.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752878" cy="777164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78" cy="77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commentRangeStart w:id="3"/>
      <w:r w:rsidDel="00000000" w:rsidR="00000000" w:rsidRPr="00000000">
        <w:rPr>
          <w:rtl w:val="0"/>
        </w:rPr>
        <w:t xml:space="preserve">Затем нажмите на фразу “Получить помощь”.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Перейдя на страницу получения помощи, пролистайте до блока “Список заявок” и найдите в списке свою заявку. Ваша заявка будет находиться или в блоке “Получено”, или в блоке “Обработано”.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846195" cy="2716483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716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Также вы можете отфильтровать заявки по городам, нажав на выпадающий список с заголовком “Город”.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2239099" cy="69542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099" cy="69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Если вы не видите своей заявки в списке, под списком нажмите на кнопку с заголовком “Показать ещё.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380250" cy="479889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250" cy="479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ew32g8n38o48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Оказать помощь (пожертвовать деньги и др.)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b w:val="1"/>
          <w:sz w:val="24"/>
          <w:szCs w:val="24"/>
        </w:rPr>
      </w:pPr>
      <w:bookmarkStart w:colFirst="0" w:colLast="0" w:name="_k4v11mpwki4u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3.1 Пожертвовать деньги артой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На главной странице слева найдите блок с заголовком “Помочь очень просто!”.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101293" cy="417801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1293" cy="417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Заполните все поля формы: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имя (опционально)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сумма в рублях (или указать свою сумму)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назначение платежа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 для отправки квитанции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2017302" cy="276987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302" cy="276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Затем поставьте галочку напротив фразы “Я принимаю условия публичной оферты и даю согласие на обработку персональных данных” и нажмите на кнопку “Помочь с карты”.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161483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61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2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На главной странице найдите блок с заголовком “Нужна помощь!”.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491615" cy="381911"/>
            <wp:effectExtent b="0" l="0" r="0" t="0"/>
            <wp:docPr id="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8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Выберите карточку семьи, которой вы хотите помочь. На карточке семьи нажмите кнопку “Помочь”.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3452043" cy="2265045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043" cy="226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Перейдя на страницу семьи, заполните все поля формы для пожертвований: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сумма пожертвования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отметка об однократной/многократной помощи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ваше имя (опционально)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комментарии/пожелания (опционально)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3857" cy="3257521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3857" cy="3257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После заполнения формы нажмите на кнопку “Пожертвовать”.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2421255" cy="550683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550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>
          <w:b w:val="1"/>
          <w:sz w:val="24"/>
          <w:szCs w:val="24"/>
        </w:rPr>
      </w:pPr>
      <w:bookmarkStart w:colFirst="0" w:colLast="0" w:name="_h6kci2pbma89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3.2 Пожертвовать деньги по QR-коду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На главной странице слева найдите блок с заголовком “Сделать добро просто”.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2447285" cy="3018553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285" cy="301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В телефоне зайдите в приложение выбранного банка.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Выберите оплату по QR-коду.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Наведите камеру телефона на квадратный QR-код и следуйте указаниям на экране телефона.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>
          <w:b w:val="1"/>
          <w:sz w:val="24"/>
          <w:szCs w:val="24"/>
        </w:rPr>
      </w:pPr>
      <w:bookmarkStart w:colFirst="0" w:colLast="0" w:name="_loy6b11puxuz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3.3 Пожертвовать деньги по реквизитам фонда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На главной странице в верхнем правом углу нажмите на слово “Реквизиты”.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087755" cy="378881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378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Перейдя на страницу с реквизитами, скопируйте их в ваше банковское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rPr>
          <w:b w:val="1"/>
          <w:sz w:val="24"/>
          <w:szCs w:val="24"/>
        </w:rPr>
      </w:pPr>
      <w:bookmarkStart w:colFirst="0" w:colLast="0" w:name="_kt91mphi8ocr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3.4 Помочь лично 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Если вы хотите помочь не пожертвованием денег в фонд, а каким-то другим способом (например, самостоятельно отправить посылку с одеждой/едой семье), на главной странице в правом верхнем углу нажмите на фразу “Помочь лично”.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В появившейся форме заполните все поля: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фамилия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номер телефона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комментарий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После заполнения формы нажмите на кнопку “Отправить” и ждите ответа от сотрудников фонда на указанную почту или номер телефона.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ls35jsfbeau4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Узнать, кому помог фонд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1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На главной странице в верхнем правом углу нажмите на фразу “Кому помогли”.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1392555" cy="31614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316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Перейдите на страницу с информацией о том, кому помог фонд.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2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На главной странице в верхней части найдите блок “Фотоотчет”.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2901315" cy="424112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42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Под видео в правой части экрана нажмите кнопку “Все дети -&gt;”, чтобы перейти на страницу с информацией о тех, кому помог фонд.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1186815" cy="388956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38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3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На главной странице в нижней части найдите блок “Вы помогли этим детям”.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63565" cy="180051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565" cy="180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Нажмите кнопку “Все дети -&gt;”, чтобы перейти на страницу с информацией о тех, кому помог фонд.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1186815" cy="38895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38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dc401xtkbeuf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Посмотреть страницу семьи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На главной странице найдите блок с заголовком “Нужна помощь!”.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1491615" cy="381911"/>
            <wp:effectExtent b="0" l="0" r="0" t="0"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8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Выберите карточку семьи, которой вы хотите помочь. На карточке семьи нажмите кнопку “Помочь”, чтобы перейти на страницу семьи.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3452043" cy="2265045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043" cy="226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Чтобы увидеть больше карточек семей, листайте страницы, нажимая на цифры.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85360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85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b3azrhvjtl9h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Стать волонтером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На главной странице в верхнем правом углу нажмите на фразу “Стать волонтером”.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1701493" cy="419209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493" cy="41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После перехода на страницу с анкетой волонтера, заполните все пункты анкеты: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фамилия</w:t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отчество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номер телефона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город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дата рождения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ссылка на фотографию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род занятий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информация о месте, где раньше были волонтером (если есть)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релевантный опыт для помощи фонду (если есть)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4026721" cy="1785938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721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commentRangeStart w:id="4"/>
      <w:r w:rsidDel="00000000" w:rsidR="00000000" w:rsidRPr="00000000">
        <w:rPr>
          <w:rtl w:val="0"/>
        </w:rPr>
        <w:t xml:space="preserve">После заполнения анкеты, нажмите на кнопку “Стать волонтером”, чтобы отправить анкету.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3014663" cy="53271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53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2v8m9pk13ir1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Прочитать блог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На главной странице найдите блок с заголовком “Нужна помощь!”.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3017973" cy="229763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973" cy="2297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Нажмите на заголовок статьи, чтобы перейти к тексту статьи.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Чтобы посмотреть все статьи блога, нажмите на фразу “Смотреть все -&gt;”.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1843088" cy="506200"/>
            <wp:effectExtent b="0" l="0" r="0" t="0"/>
            <wp:docPr id="4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50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m80i5cu37lpi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Связаться с фондом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1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Находясь на любой странице сайта, в самом низу страницы нажмите на слово “Контакты”, чтобы перейти к контактам и местоположению фонда.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1485900" cy="36195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2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Находясь на любой странице сайта, в самом низу страницы найдите блок с контактной информацией.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2372153" cy="1035121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153" cy="103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byu2azirn879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Перейти на официальные страницы фонда в соцсетях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Находясь на любой странице сайта, в самом низу страницы найдите блок с иконками соцсетей.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2395374" cy="746793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374" cy="74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j9mdz18tdruj" w:id="16"/>
      <w:bookmarkEnd w:id="16"/>
      <w:r w:rsidDel="00000000" w:rsidR="00000000" w:rsidRPr="00000000">
        <w:rPr>
          <w:rFonts w:ascii="Arial" w:cs="Arial" w:eastAsia="Arial" w:hAnsi="Arial"/>
          <w:rtl w:val="0"/>
        </w:rPr>
        <w:t xml:space="preserve">Узнать о фонде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На главной странице в верхнем правом углу нажмите на фразу “О фонде”, чтобы перейти к описанию деятельности фонда и документам.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1100138" cy="35771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3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8qry253azw07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Прочитать отчеты о деятельности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На главной странице в верхнем правом углу нажмите на фразу “Отчеты”, чтобы перейти к отчетам.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971550" cy="4191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Чтобы перейти к отчету за конкретный год, нажмите на “Посмотреть -&gt;” на карточке интересующего вас отчета.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1334547" cy="387449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547" cy="38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lwrgx0d1fwyf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Задать вопрос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>
          <w:b w:val="1"/>
        </w:rPr>
      </w:pPr>
      <w:bookmarkStart w:colFirst="0" w:colLast="0" w:name="_5mcsd86c5f9i" w:id="19"/>
      <w:bookmarkEnd w:id="19"/>
      <w:r w:rsidDel="00000000" w:rsidR="00000000" w:rsidRPr="00000000">
        <w:rPr>
          <w:b w:val="1"/>
          <w:rtl w:val="0"/>
        </w:rPr>
        <w:t xml:space="preserve">12.1 О получении помощи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а главной странице сайта в правом верхнем углу нажмите на фразу “Получить помощь”.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2588895" cy="585908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58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Пролистайте открывшуюся страницу до блока “Часто задаваемые вопросы”.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2376488" cy="367326"/>
            <wp:effectExtent b="0" l="0" r="0" t="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67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Если вы не нашли ответ на свой вопрос, нажмите на кнопку “Задать вопрос”.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558410"/>
            <wp:effectExtent b="0" l="0" r="0" t="0"/>
            <wp:docPr id="4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55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После перехода на страницу с формой для отправки вопроса, заполните все пункты: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фамилия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отчество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номер телефона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город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ваш вопрос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1568176"/>
            <wp:effectExtent b="0" l="0" r="0" t="0"/>
            <wp:docPr id="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56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После заполнения формы, нажмите на кнопку “Отправить”.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2795588" cy="520636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52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rPr>
          <w:b w:val="1"/>
        </w:rPr>
      </w:pPr>
      <w:bookmarkStart w:colFirst="0" w:colLast="0" w:name="_a5jsqkzbx0qn" w:id="20"/>
      <w:bookmarkEnd w:id="20"/>
      <w:r w:rsidDel="00000000" w:rsidR="00000000" w:rsidRPr="00000000">
        <w:rPr>
          <w:b w:val="1"/>
          <w:rtl w:val="0"/>
        </w:rPr>
        <w:t xml:space="preserve">12.2 О волонтерстве в фонде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На главной странице в верхнем правом углу нажмите на фразу “Стать волонтером”.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1701493" cy="419209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493" cy="41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После перехода на страницу, найдите блок “Часто задаваемые вопросы”.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2376488" cy="367326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67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Если вы не нашли ответ на свой вопрос, нажмите на кнопку “Задать вопрос”.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55841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55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После перехода на страницу с формой для отправки вопроса, заполните все пункты: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фамилия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отчество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номер телефона</w: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город</w:t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ваш вопрос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1568176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56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commentRangeStart w:id="5"/>
      <w:r w:rsidDel="00000000" w:rsidR="00000000" w:rsidRPr="00000000">
        <w:rPr>
          <w:rtl w:val="0"/>
        </w:rPr>
        <w:t xml:space="preserve">После заполнения формы, нажмите на кнопку “Отправить”.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2795588" cy="520636"/>
            <wp:effectExtent b="0" l="0" r="0" t="0"/>
            <wp:docPr id="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52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bookmarkStart w:colFirst="0" w:colLast="0" w:name="_qhrvnxo7tz64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Оставить комментарий для семьи</w:t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На главной странице найдите блок с заголовком “Нужна помощь!”.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1491615" cy="38191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8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Выберите карточку семьи, которой вы хотите помочь. На карточке семьи нажмите кнопку “Помочь”, чтобы перейти на страницу семьи.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3452043" cy="226504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043" cy="226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Пролистайте страницу до заголовка “Ваш комментарий или пожелание семье”.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Заполните все поля формы: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имя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ваш комментарий или пожелание</w:t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29038" cy="836246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836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  <w:t xml:space="preserve">После заполнения формы, нажмите на кнопку “Отправить комментарий”.</w:t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95699" cy="475174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699" cy="475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Evgeniya Nardinova" w:id="4" w:date="2025-03-10T11:38:07Z"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письмо на почту админа и семьи со статусом</w:t>
      </w:r>
    </w:p>
  </w:comment>
  <w:comment w:author="Evgeniya Nardinova" w:id="3" w:date="2025-03-10T11:37:20Z"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отказался Клиента на видео</w:t>
      </w:r>
    </w:p>
  </w:comment>
  <w:comment w:author="Evgeniya Nardinova" w:id="0" w:date="2025-03-10T11:36:44Z"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письмо на почту админа и семьи со статусом</w:t>
      </w:r>
    </w:p>
  </w:comment>
  <w:comment w:author="Evgeniya Nardinova" w:id="1" w:date="2025-03-10T11:36:48Z"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_Помечено как решенное_</w:t>
      </w:r>
    </w:p>
  </w:comment>
  <w:comment w:author="Evgeniya Nardinova" w:id="2" w:date="2025-03-10T11:36:55Z"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_Открыто повторно_</w:t>
      </w:r>
    </w:p>
  </w:comment>
  <w:comment w:author="Evgeniya Nardinova" w:id="5" w:date="2025-03-10T11:38:27Z"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письмо на почту админа и семьи со статусом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center"/>
    </w:pPr>
    <w:rPr>
      <w:rFonts w:ascii="Times New Roman" w:cs="Times New Roman" w:eastAsia="Times New Roman" w:hAnsi="Times New Roman"/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rFonts w:ascii="Times New Roman" w:cs="Times New Roman" w:eastAsia="Times New Roman" w:hAnsi="Times New Roman"/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6.png"/><Relationship Id="rId42" Type="http://schemas.openxmlformats.org/officeDocument/2006/relationships/image" Target="media/image22.png"/><Relationship Id="rId41" Type="http://schemas.openxmlformats.org/officeDocument/2006/relationships/image" Target="media/image28.png"/><Relationship Id="rId22" Type="http://schemas.openxmlformats.org/officeDocument/2006/relationships/image" Target="media/image35.png"/><Relationship Id="rId44" Type="http://schemas.openxmlformats.org/officeDocument/2006/relationships/image" Target="media/image9.png"/><Relationship Id="rId21" Type="http://schemas.openxmlformats.org/officeDocument/2006/relationships/image" Target="media/image19.png"/><Relationship Id="rId43" Type="http://schemas.openxmlformats.org/officeDocument/2006/relationships/image" Target="media/image25.png"/><Relationship Id="rId24" Type="http://schemas.openxmlformats.org/officeDocument/2006/relationships/image" Target="media/image30.png"/><Relationship Id="rId23" Type="http://schemas.openxmlformats.org/officeDocument/2006/relationships/image" Target="media/image37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26" Type="http://schemas.openxmlformats.org/officeDocument/2006/relationships/image" Target="media/image36.png"/><Relationship Id="rId25" Type="http://schemas.openxmlformats.org/officeDocument/2006/relationships/image" Target="media/image3.png"/><Relationship Id="rId28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7.png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31" Type="http://schemas.openxmlformats.org/officeDocument/2006/relationships/image" Target="media/image11.png"/><Relationship Id="rId30" Type="http://schemas.openxmlformats.org/officeDocument/2006/relationships/image" Target="media/image1.png"/><Relationship Id="rId11" Type="http://schemas.openxmlformats.org/officeDocument/2006/relationships/image" Target="media/image31.png"/><Relationship Id="rId33" Type="http://schemas.openxmlformats.org/officeDocument/2006/relationships/image" Target="media/image24.png"/><Relationship Id="rId10" Type="http://schemas.openxmlformats.org/officeDocument/2006/relationships/image" Target="media/image26.png"/><Relationship Id="rId32" Type="http://schemas.openxmlformats.org/officeDocument/2006/relationships/image" Target="media/image32.png"/><Relationship Id="rId13" Type="http://schemas.openxmlformats.org/officeDocument/2006/relationships/image" Target="media/image23.png"/><Relationship Id="rId35" Type="http://schemas.openxmlformats.org/officeDocument/2006/relationships/image" Target="media/image18.png"/><Relationship Id="rId12" Type="http://schemas.openxmlformats.org/officeDocument/2006/relationships/image" Target="media/image38.png"/><Relationship Id="rId34" Type="http://schemas.openxmlformats.org/officeDocument/2006/relationships/image" Target="media/image34.png"/><Relationship Id="rId15" Type="http://schemas.openxmlformats.org/officeDocument/2006/relationships/image" Target="media/image5.png"/><Relationship Id="rId37" Type="http://schemas.openxmlformats.org/officeDocument/2006/relationships/image" Target="media/image21.png"/><Relationship Id="rId14" Type="http://schemas.openxmlformats.org/officeDocument/2006/relationships/image" Target="media/image2.png"/><Relationship Id="rId36" Type="http://schemas.openxmlformats.org/officeDocument/2006/relationships/image" Target="media/image7.png"/><Relationship Id="rId17" Type="http://schemas.openxmlformats.org/officeDocument/2006/relationships/image" Target="media/image13.png"/><Relationship Id="rId39" Type="http://schemas.openxmlformats.org/officeDocument/2006/relationships/image" Target="media/image12.png"/><Relationship Id="rId16" Type="http://schemas.openxmlformats.org/officeDocument/2006/relationships/image" Target="media/image29.png"/><Relationship Id="rId38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