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905F1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پارت ۱ </w:t>
      </w:r>
      <w:r w:rsidRPr="00A8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— </w:t>
      </w:r>
      <w:r w:rsidRPr="00A8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و بنیاد برند آربایت</w:t>
      </w:r>
    </w:p>
    <w:p w14:paraId="5C759C68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نام برند</w:t>
      </w:r>
    </w:p>
    <w:p w14:paraId="26FE21EB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7E67E991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نام فارسی برند:</w:t>
      </w:r>
    </w:p>
    <w:p w14:paraId="73785E87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آربایت</w:t>
      </w:r>
    </w:p>
    <w:p w14:paraId="6BCF4ED0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تلفظ:</w:t>
      </w:r>
    </w:p>
    <w:p w14:paraId="0B0F5F74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 xml:space="preserve">Ar-Bite — 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آربایت</w:t>
      </w:r>
    </w:p>
    <w:p w14:paraId="67CD892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دامنه رسمی:</w:t>
      </w:r>
    </w:p>
    <w:p w14:paraId="531491B6" w14:textId="77777777" w:rsidR="00A81C15" w:rsidRPr="00A81C15" w:rsidRDefault="00A8195D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hyperlink r:id="rId5" w:history="1">
        <w:r w:rsidR="00A81C15" w:rsidRPr="00A81C15">
          <w:rPr>
            <w:rFonts w:ascii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ArByte.ir</w:t>
        </w:r>
      </w:hyperlink>
    </w:p>
    <w:p w14:paraId="5726D173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81C15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یک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برند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مستقل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است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و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در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هویت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برند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خود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به</w:t>
      </w:r>
      <w:r w:rsidRPr="00A81C15">
        <w:rPr>
          <w:rFonts w:ascii="Times New Roman" w:hAnsi="Times New Roman" w:cs="Times New Roman"/>
          <w:kern w:val="0"/>
          <w14:ligatures w14:val="none"/>
        </w:rPr>
        <w:t>‌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عنوان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زیرمجموعه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یا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برند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وابسته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به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شرکت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دیگری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معرفی</w:t>
      </w:r>
      <w:r w:rsidRPr="00A81C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نمی</w:t>
      </w:r>
      <w:r w:rsidRPr="00A81C15">
        <w:rPr>
          <w:rFonts w:ascii="Times New Roman" w:hAnsi="Times New Roman" w:cs="Times New Roman"/>
          <w:kern w:val="0"/>
          <w14:ligatures w14:val="none"/>
        </w:rPr>
        <w:t>‌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شود</w:t>
      </w:r>
      <w:r w:rsidRPr="00A81C15">
        <w:rPr>
          <w:rFonts w:ascii="Times New Roman" w:hAnsi="Times New Roman" w:cs="Times New Roman"/>
          <w:kern w:val="0"/>
          <w14:ligatures w14:val="none"/>
        </w:rPr>
        <w:t>.</w:t>
      </w:r>
    </w:p>
    <w:p w14:paraId="073E1CEC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0DDB5E" wp14:editId="38A55687">
                <wp:extent cx="5943600" cy="1270"/>
                <wp:effectExtent l="0" t="31750" r="0" b="36830"/>
                <wp:docPr id="1041991954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E97DC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4E82BAD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حوزه فعالیت برند</w:t>
      </w:r>
    </w:p>
    <w:p w14:paraId="09E0708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در حوزه:</w:t>
      </w:r>
    </w:p>
    <w:p w14:paraId="024AAFD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فروش پریمیوم محصولات تکنولوژی</w:t>
      </w:r>
    </w:p>
    <w:p w14:paraId="06494E3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فعالیت می‌کند.</w:t>
      </w:r>
    </w:p>
    <w:p w14:paraId="454A2571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تمرکز اصلی آربایت بر ارائه و فروش محصولات دیجیتال منتخب و باکیفیت است، از جمله:</w:t>
      </w:r>
    </w:p>
    <w:p w14:paraId="488B36E3" w14:textId="77777777" w:rsidR="00A81C15" w:rsidRPr="00A81C15" w:rsidRDefault="00A81C15" w:rsidP="00A81C1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لپ‌تاپ‌های گیمینگ</w:t>
      </w:r>
    </w:p>
    <w:p w14:paraId="1FC588AB" w14:textId="77777777" w:rsidR="00A81C15" w:rsidRPr="00A81C15" w:rsidRDefault="00A81C15" w:rsidP="00A81C1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محصولات 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Microsoft Surface</w:t>
      </w:r>
    </w:p>
    <w:p w14:paraId="7818D8AA" w14:textId="77777777" w:rsidR="00A81C15" w:rsidRPr="00A81C15" w:rsidRDefault="00A81C15" w:rsidP="00A81C1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ورک‌استیشن‌ها</w:t>
      </w:r>
    </w:p>
    <w:p w14:paraId="6C3CFC13" w14:textId="77777777" w:rsidR="00A81C15" w:rsidRPr="00A81C15" w:rsidRDefault="00A81C15" w:rsidP="00A81C1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کیبورد و موس</w:t>
      </w:r>
    </w:p>
    <w:p w14:paraId="7A9F4A94" w14:textId="77777777" w:rsidR="00A81C15" w:rsidRPr="00A81C15" w:rsidRDefault="00A81C15" w:rsidP="00A81C1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لوازم جانبی لپ‌تاپ و کامپیوتر</w:t>
      </w:r>
    </w:p>
    <w:p w14:paraId="4BFCFC56" w14:textId="77777777" w:rsidR="00A81C15" w:rsidRPr="00A81C15" w:rsidRDefault="00A81C15" w:rsidP="00A81C1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لوازم جانبی موبایل</w:t>
      </w:r>
    </w:p>
    <w:p w14:paraId="436950B9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ساختار فروشگاه به‌صورت </w:t>
      </w:r>
      <w:r w:rsidRPr="00A81C15">
        <w:rPr>
          <w:rFonts w:ascii="Times New Roman" w:hAnsi="Times New Roman" w:cs="Times New Roman"/>
          <w:kern w:val="0"/>
          <w14:ligatures w14:val="none"/>
        </w:rPr>
        <w:t>Dynamic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طراحی خواهد شد تا در آینده امکان اضافه کردن دسته‌بندی‌ها و زیر‌دسته‌بندی‌های جدید بدون نیاز به تغییر اساسی در ساختار سیستم وجود داشته باشد.</w:t>
      </w:r>
    </w:p>
    <w:p w14:paraId="3A4AAF1C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F5476B" wp14:editId="11C1AD90">
                <wp:extent cx="5943600" cy="1270"/>
                <wp:effectExtent l="0" t="31750" r="0" b="36830"/>
                <wp:docPr id="52954983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5A471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E2CA035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1.3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مدل کسب‌وکار</w:t>
      </w:r>
    </w:p>
    <w:p w14:paraId="710B05B1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مدل اصلی کسب‌وکار:</w:t>
      </w:r>
    </w:p>
    <w:p w14:paraId="4EE63B7B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 xml:space="preserve">B2C — 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فروش</w:t>
      </w: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مستقیم</w:t>
      </w: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به</w:t>
      </w: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مصرف</w:t>
      </w: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‌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کننده</w:t>
      </w:r>
    </w:p>
    <w:p w14:paraId="7184B1F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بازار اصلی:</w:t>
      </w:r>
    </w:p>
    <w:p w14:paraId="0AACAAE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ایران</w:t>
      </w:r>
    </w:p>
    <w:p w14:paraId="1D25F72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محدوده جغرافیایی:</w:t>
      </w:r>
    </w:p>
    <w:p w14:paraId="5488523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کل ایران</w:t>
      </w:r>
    </w:p>
    <w:p w14:paraId="0CC6CBCB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آربایت علاوه بر فروش مستقیم به مصرف‌کننده، قابلیت فروش به مشتریان سازمانی را نیز در نظر خواهد گرفت؛ با این حال، تجربه اصلی برند و معماری </w:t>
      </w:r>
      <w:r w:rsidRPr="00A81C15">
        <w:rPr>
          <w:rFonts w:ascii="Times New Roman" w:hAnsi="Times New Roman" w:cs="Times New Roman"/>
          <w:kern w:val="0"/>
          <w14:ligatures w14:val="none"/>
        </w:rPr>
        <w:t>Frontend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بر اساس مدل </w:t>
      </w:r>
      <w:r w:rsidRPr="00A81C15">
        <w:rPr>
          <w:rFonts w:ascii="Times New Roman" w:hAnsi="Times New Roman" w:cs="Times New Roman"/>
          <w:kern w:val="0"/>
          <w14:ligatures w14:val="none"/>
        </w:rPr>
        <w:t>B2C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طراحی می‌شود.</w:t>
      </w:r>
    </w:p>
    <w:p w14:paraId="4184ECF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در نسخه فعلی:</w:t>
      </w:r>
    </w:p>
    <w:p w14:paraId="238448E7" w14:textId="77777777" w:rsidR="00A81C15" w:rsidRPr="00A81C15" w:rsidRDefault="00A81C15" w:rsidP="00A81C15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فروش حضوری ندارد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D9917" w14:textId="77777777" w:rsidR="00A81C15" w:rsidRPr="00A81C15" w:rsidRDefault="00A81C15" w:rsidP="00A81C15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امکان 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 xml:space="preserve">Pickup </w:t>
      </w: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از محل ندارد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16D2A8" w14:textId="77777777" w:rsidR="00A81C15" w:rsidRPr="00A81C15" w:rsidRDefault="00A81C15" w:rsidP="00A81C15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تمرکز اصلی آن بر فروش آنلاین و ثبت سفارش اینترنتی است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C65E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مدل فعلی پرداخت بر پایه ثبت سفارش، پرداخت دستی و تأیید پرداخت توسط ادمین خواهد بود و ساختار سیستم به شکلی طراحی می‌شود که در آینده امکان فعال‌سازی درگاه‌های پرداخت نیز وجود داشته باشد.</w:t>
      </w:r>
    </w:p>
    <w:p w14:paraId="52FF0858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2C310C" wp14:editId="10627AFF">
                <wp:extent cx="5943600" cy="1270"/>
                <wp:effectExtent l="0" t="31750" r="0" b="36830"/>
                <wp:docPr id="98047859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830D09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EFEA3E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1.4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جایگاه برند</w:t>
      </w:r>
    </w:p>
    <w:p w14:paraId="3AFA10E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خود را به‌عنوان یک فروشگاه عمومی که صرفاً بر قیمت پایین تمرکز دارد تعریف نمی‌کند.</w:t>
      </w:r>
    </w:p>
    <w:p w14:paraId="2668747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جایگاه موردنظر برند:</w:t>
      </w:r>
    </w:p>
    <w:p w14:paraId="1048082B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یک مقصد مدرن، حرفه‌ای و پریمیوم برای انتخاب و خرید محصولات تکنولوژی.</w:t>
      </w:r>
    </w:p>
    <w:p w14:paraId="366E096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در ذهن مشتری به‌عنوان برندی شناخته شود که:</w:t>
      </w:r>
    </w:p>
    <w:p w14:paraId="366C7017" w14:textId="77777777" w:rsidR="00A81C15" w:rsidRPr="00A81C15" w:rsidRDefault="00A81C15" w:rsidP="00A81C1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مناسبی را ارائه می‌کند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505DB" w14:textId="77777777" w:rsidR="00A81C15" w:rsidRPr="00A81C15" w:rsidRDefault="00A81C15" w:rsidP="00A81C1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محصولات را به‌صورت شفاف ارائه می‌دهد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EAB27" w14:textId="77777777" w:rsidR="00A81C15" w:rsidRPr="00A81C15" w:rsidRDefault="00A81C15" w:rsidP="00A81C1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تجربه کاربری حرفه‌ای دارد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8D61B" w14:textId="77777777" w:rsidR="00A81C15" w:rsidRPr="00A81C15" w:rsidRDefault="00A81C15" w:rsidP="00A81C1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فرآیند خرید را ساده می‌کند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4A829A" w14:textId="77777777" w:rsidR="00A81C15" w:rsidRPr="00A81C15" w:rsidRDefault="00A81C15" w:rsidP="00A81C1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قابل اعتماد است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814203" w14:textId="77777777" w:rsidR="00A81C15" w:rsidRPr="00A81C15" w:rsidRDefault="00A81C15" w:rsidP="00A81C1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از تکنولوژی و هوش مصنوعی برای بهبود تجربه مشتری استفاده می‌کند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CE2E80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D152FC0" wp14:editId="20D5AB8C">
                <wp:extent cx="5943600" cy="1270"/>
                <wp:effectExtent l="0" t="31750" r="0" b="36830"/>
                <wp:docPr id="550343471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BC8F4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DAD44B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1.5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وعده برند</w:t>
      </w:r>
    </w:p>
    <w:p w14:paraId="670F26E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وعده اصلی آربایت:</w:t>
      </w:r>
    </w:p>
    <w:p w14:paraId="4B55184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ارائه تجربه‌ای ساده، شفاف و حرفه‌ای برای انتخاب و خرید تکنولوژی.</w:t>
      </w:r>
    </w:p>
    <w:p w14:paraId="1A9249B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صرفاً نباید محصول بفروشد؛ بلکه باید فرآیند انتخاب محصول مناسب را برای مشتری ساده‌تر کند.</w:t>
      </w:r>
    </w:p>
    <w:p w14:paraId="7923DCF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این وعده باید در تمام نقاط تماس مشتری با برند قابل مشاهده باشد، از جمله:</w:t>
      </w:r>
    </w:p>
    <w:p w14:paraId="6FE08229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وب‌سایت</w:t>
      </w:r>
    </w:p>
    <w:p w14:paraId="12EE52F6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صفحات محصولات</w:t>
      </w:r>
    </w:p>
    <w:p w14:paraId="5BF168C7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محصولات</w:t>
      </w:r>
    </w:p>
    <w:p w14:paraId="574D8A16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قیمت‌گذاری</w:t>
      </w:r>
    </w:p>
    <w:p w14:paraId="54B74821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فرآیند سفارش</w:t>
      </w:r>
    </w:p>
    <w:p w14:paraId="16570789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پرداخت</w:t>
      </w:r>
    </w:p>
    <w:p w14:paraId="23C8DBAD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</w:t>
      </w:r>
    </w:p>
    <w:p w14:paraId="6BA04B92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ارسال</w:t>
      </w:r>
    </w:p>
    <w:p w14:paraId="7F800411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اطلاع‌رسانی پیامکی</w:t>
      </w:r>
    </w:p>
    <w:p w14:paraId="6D28ECE5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محتوای آموزشی</w:t>
      </w:r>
    </w:p>
    <w:p w14:paraId="5614FC9C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اجتماعی</w:t>
      </w:r>
    </w:p>
    <w:p w14:paraId="7E2BCA67" w14:textId="77777777" w:rsidR="00A81C15" w:rsidRPr="00A81C15" w:rsidRDefault="00A81C15" w:rsidP="00A81C1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فرآیند مرجوعی</w:t>
      </w:r>
    </w:p>
    <w:p w14:paraId="7100DA89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22E8AF" wp14:editId="16455EB7">
                <wp:extent cx="5943600" cy="1270"/>
                <wp:effectExtent l="0" t="31750" r="0" b="36830"/>
                <wp:docPr id="1260377128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17A739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CCA30B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1.6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شعار برند</w:t>
      </w:r>
    </w:p>
    <w:p w14:paraId="6D97BEC6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Technology, Refined.</w:t>
      </w:r>
    </w:p>
    <w:p w14:paraId="717EB3B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فناوری، با ظرافت.</w:t>
      </w:r>
    </w:p>
    <w:p w14:paraId="24C0F14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این شعار اصلی برند آربایت است و باید به‌عنوان بخشی از هویت برند استفاده شود.</w:t>
      </w:r>
    </w:p>
    <w:p w14:paraId="18F6335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شعار نباید الزاماً در تمام صفحات وب‌سایت نمایش داده شود و باید در نقاط مناسب مانند معرفی برند، صفحه درباره ما، کمپین‌های تبلیغاتی و برخی اقلام هویت بصری مورد استفاده قرار گیرد.</w:t>
      </w:r>
    </w:p>
    <w:p w14:paraId="381CBA65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4F3D7C" wp14:editId="40F6C84A">
                <wp:extent cx="5943600" cy="1270"/>
                <wp:effectExtent l="0" t="31750" r="0" b="36830"/>
                <wp:docPr id="153989745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BEAEE0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1277F18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1.7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مأموریت برند</w:t>
      </w:r>
    </w:p>
    <w:p w14:paraId="2343A3B9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مأموریت آربایت:</w:t>
      </w:r>
    </w:p>
    <w:p w14:paraId="74ECA82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ساده‌تر کردن انتخاب تکنولوژی با ارائه محصولات منتخب، اطلاعات شفاف، تجربه دیجیتال حرفه‌ای و خدمات قابل اعتماد.</w:t>
      </w:r>
    </w:p>
    <w:p w14:paraId="35FCBA7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تلاش می‌کند فاصله میان:</w:t>
      </w:r>
    </w:p>
    <w:p w14:paraId="3B8B15B7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محصولات زیاد و انتخاب سخت</w:t>
      </w:r>
    </w:p>
    <w:p w14:paraId="61CCF22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و</w:t>
      </w:r>
    </w:p>
    <w:p w14:paraId="0E73D3B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انتخاب مطمئن و ساده</w:t>
      </w:r>
    </w:p>
    <w:p w14:paraId="0C8DB06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را کاهش دهد.</w:t>
      </w:r>
    </w:p>
    <w:p w14:paraId="32B53D9B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6E9DAB" wp14:editId="6CA37A57">
                <wp:extent cx="5943600" cy="1270"/>
                <wp:effectExtent l="0" t="31750" r="0" b="36830"/>
                <wp:docPr id="1229281251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5AB00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092325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1.8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چشم‌انداز برند</w:t>
      </w:r>
    </w:p>
    <w:p w14:paraId="6F96395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چشم‌انداز آربایت:</w:t>
      </w:r>
    </w:p>
    <w:p w14:paraId="712315B9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تبدیل شدن به یکی از برندهای شناخته‌شده و قابل اعتماد ایران در حوزه فروش محصولات تکنولوژی، با تمرکز ویژه بر تجربه دیجیتال پریمیوم.</w:t>
      </w:r>
    </w:p>
    <w:p w14:paraId="6A0546E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در بلندمدت، آربایت نباید صرفاً به‌عنوان یک وب‌سایت فروشگاهی شناخته شود.</w:t>
      </w:r>
    </w:p>
    <w:p w14:paraId="677EE18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هدف این است که آربایت به یک:</w:t>
      </w:r>
    </w:p>
    <w:p w14:paraId="099E629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برند مستقل خرده‌فروشی تکنولوژی</w:t>
      </w:r>
    </w:p>
    <w:p w14:paraId="1C39FCD3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تبدیل شود.</w:t>
      </w:r>
    </w:p>
    <w:p w14:paraId="77A4F1AE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9957E9" wp14:editId="53CE6CAC">
                <wp:extent cx="5943600" cy="1270"/>
                <wp:effectExtent l="0" t="31750" r="0" b="36830"/>
                <wp:docPr id="175898206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A40B9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DD8A7E9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1.9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 اصلی برند</w:t>
      </w:r>
    </w:p>
    <w:p w14:paraId="4BAE475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هدف عمیق‌تر آربایت:</w:t>
      </w:r>
    </w:p>
    <w:p w14:paraId="77F2FF09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Making better technology choices easier.</w:t>
      </w:r>
    </w:p>
    <w:p w14:paraId="402EEBD7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ساده‌تر کردن انتخاب فناوری بهتر.</w:t>
      </w:r>
    </w:p>
    <w:p w14:paraId="631A5C6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این مفهوم یکی از پایه‌های اصلی فلسفه برند آربایت خواهد بود.</w:t>
      </w:r>
    </w:p>
    <w:p w14:paraId="0558290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تمام تصمیمات مربوط به طراحی، تجربه کاربری، محتوا، امکانات فروشگاه و خدمات باید تا حد امکان در راستای همین هدف باشند.</w:t>
      </w:r>
    </w:p>
    <w:p w14:paraId="222A8ED8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12BD2F5" wp14:editId="7948DDFD">
                <wp:extent cx="5943600" cy="1270"/>
                <wp:effectExtent l="0" t="31750" r="0" b="36830"/>
                <wp:docPr id="1374829466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E6674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5B6A8C5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1.10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ارزش‌های اصلی برند</w:t>
      </w:r>
    </w:p>
    <w:p w14:paraId="5B755F29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کیفیت</w:t>
      </w:r>
    </w:p>
    <w:p w14:paraId="40D0A0A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کیفیت را در تمام مراحل تجربه مشتری رعایت کند:</w:t>
      </w:r>
    </w:p>
    <w:p w14:paraId="1EB1058F" w14:textId="77777777" w:rsidR="00A81C15" w:rsidRPr="00A81C15" w:rsidRDefault="00A81C15" w:rsidP="00A81C1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انتخاب محصول</w:t>
      </w:r>
    </w:p>
    <w:p w14:paraId="082F0A55" w14:textId="77777777" w:rsidR="00A81C15" w:rsidRPr="00A81C15" w:rsidRDefault="00A81C15" w:rsidP="00A81C1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محصول</w:t>
      </w:r>
    </w:p>
    <w:p w14:paraId="0FAC0805" w14:textId="77777777" w:rsidR="00A81C15" w:rsidRPr="00A81C15" w:rsidRDefault="00A81C15" w:rsidP="00A81C1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تصاویر</w:t>
      </w:r>
    </w:p>
    <w:p w14:paraId="55BC5094" w14:textId="77777777" w:rsidR="00A81C15" w:rsidRPr="00A81C15" w:rsidRDefault="00A81C15" w:rsidP="00A81C1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محتوا</w:t>
      </w:r>
    </w:p>
    <w:p w14:paraId="346C106A" w14:textId="77777777" w:rsidR="00A81C15" w:rsidRPr="00A81C15" w:rsidRDefault="00A81C15" w:rsidP="00A81C1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طراحی سایت</w:t>
      </w:r>
    </w:p>
    <w:p w14:paraId="30BE7366" w14:textId="77777777" w:rsidR="00A81C15" w:rsidRPr="00A81C15" w:rsidRDefault="00A81C15" w:rsidP="00A81C1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بسته‌بندی</w:t>
      </w:r>
    </w:p>
    <w:p w14:paraId="155DCF13" w14:textId="77777777" w:rsidR="00A81C15" w:rsidRPr="00A81C15" w:rsidRDefault="00A81C15" w:rsidP="00A81C1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خدمات</w:t>
      </w:r>
    </w:p>
    <w:p w14:paraId="4ADDB629" w14:textId="77777777" w:rsidR="00A81C15" w:rsidRPr="00A81C15" w:rsidRDefault="00A81C15" w:rsidP="00A81C1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ارتباط با مشتری</w:t>
      </w:r>
    </w:p>
    <w:p w14:paraId="36A22DD1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شفافیت</w:t>
      </w:r>
    </w:p>
    <w:p w14:paraId="06C48C7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شفافیت یکی از ارزش‌های اساسی آربایت است.</w:t>
      </w:r>
    </w:p>
    <w:p w14:paraId="3D4E378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اطلاعات مربوط به موارد زیر باید تا حد امکان واضح و قابل فهم باشند:</w:t>
      </w:r>
    </w:p>
    <w:p w14:paraId="7CB61980" w14:textId="77777777" w:rsidR="00A81C15" w:rsidRPr="00A81C15" w:rsidRDefault="00A81C15" w:rsidP="00A81C1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محصول</w:t>
      </w:r>
    </w:p>
    <w:p w14:paraId="70FD3850" w14:textId="77777777" w:rsidR="00A81C15" w:rsidRPr="00A81C15" w:rsidRDefault="00A81C15" w:rsidP="00A81C1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وضعیت کالا</w:t>
      </w:r>
    </w:p>
    <w:p w14:paraId="3D6635CC" w14:textId="77777777" w:rsidR="00A81C15" w:rsidRPr="00A81C15" w:rsidRDefault="00A81C15" w:rsidP="00A81C1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152A99C5" w14:textId="77777777" w:rsidR="00A81C15" w:rsidRPr="00A81C15" w:rsidRDefault="00A81C15" w:rsidP="00A81C1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1E59D90F" w14:textId="77777777" w:rsidR="00A81C15" w:rsidRPr="00A81C15" w:rsidRDefault="00A81C15" w:rsidP="00A81C1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شرایط سفارش</w:t>
      </w:r>
    </w:p>
    <w:p w14:paraId="77E8DAA7" w14:textId="77777777" w:rsidR="00A81C15" w:rsidRPr="00A81C15" w:rsidRDefault="00A81C15" w:rsidP="00A81C1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وضعیت پرداخت</w:t>
      </w:r>
    </w:p>
    <w:p w14:paraId="3B194070" w14:textId="77777777" w:rsidR="00A81C15" w:rsidRPr="00A81C15" w:rsidRDefault="00A81C15" w:rsidP="00A81C1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وضعیت ارسال</w:t>
      </w:r>
    </w:p>
    <w:p w14:paraId="52C9E79F" w14:textId="77777777" w:rsidR="00A81C15" w:rsidRPr="00A81C15" w:rsidRDefault="00A81C15" w:rsidP="00A81C1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شرایط مرجوعی</w:t>
      </w:r>
    </w:p>
    <w:p w14:paraId="26C79DEC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دقت</w:t>
      </w:r>
    </w:p>
    <w:p w14:paraId="5302346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دقت باید در اطلاعات محصول، قیمت‌ها، موجودی، سفارش‌ها، ارسال‌ها و تمام فرآیندهای داخلی رعایت شود.</w:t>
      </w:r>
    </w:p>
    <w:p w14:paraId="16A26E07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سادگی</w:t>
      </w:r>
    </w:p>
    <w:p w14:paraId="7063C500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نباید فرآیند خرید تکنولوژی را پیچیده کند.</w:t>
      </w:r>
    </w:p>
    <w:p w14:paraId="3E8995A0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هر قابلیت جدید باید از نظر ارزش واقعی برای مشتری بررسی شود و قابلیت‌های غیرضروری نباید صرفاً برای افزایش امکانات سایت اضافه شوند.</w:t>
      </w:r>
    </w:p>
    <w:p w14:paraId="3F3DE1EF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اعتماد</w:t>
      </w:r>
    </w:p>
    <w:p w14:paraId="44115A40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lastRenderedPageBreak/>
        <w:t>اعتماد باید از طریق عملکرد واقعی ایجاد شود، نه صرفاً از طریق تبلیغات.</w:t>
      </w:r>
    </w:p>
    <w:p w14:paraId="68C02D9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شفافیت، اطلاعات صحیح، اطلاع‌رسانی دقیق سفارش و خدمات مناسب از پایه‌های اعتماد در آربایت هستند.</w:t>
      </w:r>
    </w:p>
    <w:p w14:paraId="2FA168EC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نوآوری</w:t>
      </w:r>
    </w:p>
    <w:p w14:paraId="5E42FDA0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از تکنولوژی و هوش مصنوعی برای بهبود تجربه مشتری و افزایش بهره‌وری فرآیندهای داخلی استفاده کند.</w:t>
      </w:r>
    </w:p>
    <w:p w14:paraId="4B08BF70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791CB5" wp14:editId="704F37DF">
                <wp:extent cx="5943600" cy="1270"/>
                <wp:effectExtent l="0" t="31750" r="0" b="36830"/>
                <wp:docPr id="90232342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8CFA17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9A4FD23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1.11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شخصیت برند</w:t>
      </w:r>
    </w:p>
    <w:p w14:paraId="398FEC33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اگر آربایت یک انسان بود، باید شخصیتی مشابه ویژگی‌های زیر داشت:</w:t>
      </w:r>
    </w:p>
    <w:p w14:paraId="61653B1D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هوشمند</w:t>
      </w:r>
    </w:p>
    <w:p w14:paraId="0399B888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مدرن</w:t>
      </w:r>
    </w:p>
    <w:p w14:paraId="3B48E996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دقیق</w:t>
      </w:r>
    </w:p>
    <w:p w14:paraId="7735F176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مطمئن</w:t>
      </w:r>
    </w:p>
    <w:p w14:paraId="6B7D3121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حرفه‌ای</w:t>
      </w:r>
    </w:p>
    <w:p w14:paraId="3CD2A32B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قابل اعتماد</w:t>
      </w:r>
    </w:p>
    <w:p w14:paraId="77CA7CEA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خوش‌سلیقه</w:t>
      </w:r>
    </w:p>
    <w:p w14:paraId="2E27041C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کمک‌کننده</w:t>
      </w:r>
    </w:p>
    <w:p w14:paraId="29D57D9D" w14:textId="77777777" w:rsidR="00A81C15" w:rsidRPr="00A81C15" w:rsidRDefault="00A81C15" w:rsidP="00A81C1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آگاه به تکنولوژی</w:t>
      </w:r>
    </w:p>
    <w:p w14:paraId="7E40C8E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نباید شخصیتی:</w:t>
      </w:r>
    </w:p>
    <w:p w14:paraId="166809BB" w14:textId="77777777" w:rsidR="00A81C15" w:rsidRPr="00A81C15" w:rsidRDefault="00A81C15" w:rsidP="00A81C1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متکبر</w:t>
      </w:r>
    </w:p>
    <w:p w14:paraId="304A0D3F" w14:textId="77777777" w:rsidR="00A81C15" w:rsidRPr="00A81C15" w:rsidRDefault="00A81C15" w:rsidP="00A81C1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بیش از حد رسمی</w:t>
      </w:r>
    </w:p>
    <w:p w14:paraId="23EAFA36" w14:textId="77777777" w:rsidR="00A81C15" w:rsidRPr="00A81C15" w:rsidRDefault="00A81C15" w:rsidP="00A81C1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خشک</w:t>
      </w:r>
    </w:p>
    <w:p w14:paraId="088DB8AC" w14:textId="77777777" w:rsidR="00A81C15" w:rsidRPr="00A81C15" w:rsidRDefault="00A81C15" w:rsidP="00A81C1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شلوغ</w:t>
      </w:r>
    </w:p>
    <w:p w14:paraId="3FF243CD" w14:textId="77777777" w:rsidR="00A81C15" w:rsidRPr="00A81C15" w:rsidRDefault="00A81C15" w:rsidP="00A81C1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بیش از حد گیمینگ</w:t>
      </w:r>
    </w:p>
    <w:p w14:paraId="4C1FD47B" w14:textId="77777777" w:rsidR="00A81C15" w:rsidRPr="00A81C15" w:rsidRDefault="00A81C15" w:rsidP="00A81C1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بیش از حد 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Corporate</w:t>
      </w:r>
    </w:p>
    <w:p w14:paraId="7C2757AF" w14:textId="77777777" w:rsidR="00A81C15" w:rsidRPr="00A81C15" w:rsidRDefault="00A81C15" w:rsidP="00A81C1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یا بیش از حد صمیمی و غیرحرفه‌ای</w:t>
      </w:r>
    </w:p>
    <w:p w14:paraId="0C5BCF1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392431DF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1F6A69" wp14:editId="1242167D">
                <wp:extent cx="5943600" cy="1270"/>
                <wp:effectExtent l="0" t="31750" r="0" b="36830"/>
                <wp:docPr id="77011326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57860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C99F84D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1.12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شخصیت برند در یک طیف</w:t>
      </w:r>
    </w:p>
    <w:p w14:paraId="79D775F7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در طیف‌های زیر به سمت مشخص‌شده قرار بگیرد:</w:t>
      </w:r>
    </w:p>
    <w:p w14:paraId="59D5765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پریمیوم ← آربایت → غیررسمی</w:t>
      </w:r>
    </w:p>
    <w:p w14:paraId="6D290FB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بیشتر پریمیوم باشد.</w:t>
      </w:r>
    </w:p>
    <w:p w14:paraId="5B4CB6D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مدرن ← آربایت → سنتی</w:t>
      </w:r>
    </w:p>
    <w:p w14:paraId="290F74BB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کاملاً مدرن باشد.</w:t>
      </w:r>
    </w:p>
    <w:p w14:paraId="50FDF1D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مینیمال ← آربایت → پیچیده</w:t>
      </w:r>
    </w:p>
    <w:p w14:paraId="39349383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مینیمال باشد.</w:t>
      </w:r>
    </w:p>
    <w:p w14:paraId="310BD57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بااعتمادبه‌نفس ← آربایت → تهاجمی</w:t>
      </w:r>
    </w:p>
    <w:p w14:paraId="2E091E0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بااعتمادبه‌نفس اما غیرتهاجمی باشد.</w:t>
      </w:r>
    </w:p>
    <w:p w14:paraId="2ED0FC2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حرفه‌ای ← آربایت → سرگرم‌کننده</w:t>
      </w:r>
    </w:p>
    <w:p w14:paraId="226664A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حرفه‌ای باشد، اما کاملاً خشک و بی‌روح نباشد.</w:t>
      </w:r>
    </w:p>
    <w:p w14:paraId="4D30E1A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تکنولوژیک ← آربایت → عمومی</w:t>
      </w:r>
    </w:p>
    <w:p w14:paraId="674E260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هویت تکنولوژیک مشخصی داشته باشد.</w:t>
      </w:r>
    </w:p>
    <w:p w14:paraId="3C15AA44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572CF" wp14:editId="2AF227EC">
                <wp:extent cx="5943600" cy="1270"/>
                <wp:effectExtent l="0" t="31750" r="0" b="36830"/>
                <wp:docPr id="126907637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7A0B8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631D6BC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1.13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کهن‌الگوی برند</w:t>
      </w:r>
    </w:p>
    <w:p w14:paraId="6107B09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کهن‌الگوی اصلی آربایت:</w:t>
      </w:r>
    </w:p>
    <w:p w14:paraId="7F0E0623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 xml:space="preserve">The Sage — 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دانا</w:t>
      </w:r>
    </w:p>
    <w:p w14:paraId="580E6DE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این بخش از شخصیت برند بر موارد زیر تمرکز دارد:</w:t>
      </w:r>
    </w:p>
    <w:p w14:paraId="3C9AA35D" w14:textId="77777777" w:rsidR="00A81C15" w:rsidRPr="00A81C15" w:rsidRDefault="00A81C15" w:rsidP="00A81C15">
      <w:pPr>
        <w:numPr>
          <w:ilvl w:val="0"/>
          <w:numId w:val="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دانش</w:t>
      </w:r>
    </w:p>
    <w:p w14:paraId="1379F0F8" w14:textId="77777777" w:rsidR="00A81C15" w:rsidRPr="00A81C15" w:rsidRDefault="00A81C15" w:rsidP="00A81C15">
      <w:pPr>
        <w:numPr>
          <w:ilvl w:val="0"/>
          <w:numId w:val="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</w:t>
      </w:r>
    </w:p>
    <w:p w14:paraId="481E06D3" w14:textId="77777777" w:rsidR="00A81C15" w:rsidRPr="00A81C15" w:rsidRDefault="00A81C15" w:rsidP="00A81C15">
      <w:pPr>
        <w:numPr>
          <w:ilvl w:val="0"/>
          <w:numId w:val="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انتخاب صحیح</w:t>
      </w:r>
    </w:p>
    <w:p w14:paraId="42F8B75A" w14:textId="77777777" w:rsidR="00A81C15" w:rsidRPr="00A81C15" w:rsidRDefault="00A81C15" w:rsidP="00A81C15">
      <w:pPr>
        <w:numPr>
          <w:ilvl w:val="0"/>
          <w:numId w:val="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تصمیم‌گیری آگاهانه</w:t>
      </w:r>
    </w:p>
    <w:p w14:paraId="5A9EC458" w14:textId="77777777" w:rsidR="00A81C15" w:rsidRPr="00A81C15" w:rsidRDefault="00A81C15" w:rsidP="00A81C15">
      <w:pPr>
        <w:numPr>
          <w:ilvl w:val="0"/>
          <w:numId w:val="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17DF5D35" w14:textId="77777777" w:rsidR="00A81C15" w:rsidRPr="00A81C15" w:rsidRDefault="00A81C15" w:rsidP="00A81C15">
      <w:pPr>
        <w:numPr>
          <w:ilvl w:val="0"/>
          <w:numId w:val="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تخصص</w:t>
      </w:r>
    </w:p>
    <w:p w14:paraId="6F0769A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به مشتری کمک کند تا انتخاب بهتری داشته باشد، نه اینکه صرفاً او را به خرید یک محصول خاص تشویق کند.</w:t>
      </w:r>
    </w:p>
    <w:p w14:paraId="0A6E379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کهن‌الگوی ثانویه:</w:t>
      </w:r>
    </w:p>
    <w:p w14:paraId="41576D9A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 xml:space="preserve">The Explorer — 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کاوشگر</w:t>
      </w:r>
    </w:p>
    <w:p w14:paraId="52148D4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این بخش بر موارد زیر تمرکز دارد:</w:t>
      </w:r>
    </w:p>
    <w:p w14:paraId="797DB370" w14:textId="77777777" w:rsidR="00A81C15" w:rsidRPr="00A81C15" w:rsidRDefault="00A81C15" w:rsidP="00A81C15">
      <w:pPr>
        <w:numPr>
          <w:ilvl w:val="0"/>
          <w:numId w:val="1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کشف تکنولوژی‌های جدید</w:t>
      </w:r>
    </w:p>
    <w:p w14:paraId="6659C22D" w14:textId="77777777" w:rsidR="00A81C15" w:rsidRPr="00A81C15" w:rsidRDefault="00A81C15" w:rsidP="00A81C15">
      <w:pPr>
        <w:numPr>
          <w:ilvl w:val="0"/>
          <w:numId w:val="1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تجربه محصولات جدید</w:t>
      </w:r>
    </w:p>
    <w:p w14:paraId="1C7B272B" w14:textId="77777777" w:rsidR="00A81C15" w:rsidRPr="00A81C15" w:rsidRDefault="00A81C15" w:rsidP="00A81C15">
      <w:pPr>
        <w:numPr>
          <w:ilvl w:val="0"/>
          <w:numId w:val="1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پیشرفت</w:t>
      </w:r>
    </w:p>
    <w:p w14:paraId="3B9A68E6" w14:textId="77777777" w:rsidR="00A81C15" w:rsidRPr="00A81C15" w:rsidRDefault="00A81C15" w:rsidP="00A81C15">
      <w:pPr>
        <w:numPr>
          <w:ilvl w:val="0"/>
          <w:numId w:val="1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ارتقا</w:t>
      </w:r>
    </w:p>
    <w:p w14:paraId="2DB715F3" w14:textId="77777777" w:rsidR="00A81C15" w:rsidRPr="00A81C15" w:rsidRDefault="00A81C15" w:rsidP="00A81C15">
      <w:pPr>
        <w:numPr>
          <w:ilvl w:val="0"/>
          <w:numId w:val="1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حرکت به سمت آینده</w:t>
      </w:r>
    </w:p>
    <w:p w14:paraId="63D1CF4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ترکیب این دو شخصیت باعث می‌شود آربایت صرفاً یک فروشنده نباشد، بلکه به یک همراه آگاه برای انتخاب تکنولوژی تبدیل شود.</w:t>
      </w:r>
    </w:p>
    <w:p w14:paraId="030B0735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F24F78" wp14:editId="38DF740E">
                <wp:extent cx="5943600" cy="1270"/>
                <wp:effectExtent l="0" t="31750" r="0" b="36830"/>
                <wp:docPr id="76619774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FD844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20393F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1.14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مخاطبان هدف</w:t>
      </w:r>
    </w:p>
    <w:p w14:paraId="4440FA2F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گروه اول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—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علاقه‌مندان به تکنولوژی</w:t>
      </w:r>
    </w:p>
    <w:p w14:paraId="0BCAB4D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افرادی که:</w:t>
      </w:r>
    </w:p>
    <w:p w14:paraId="7A87844C" w14:textId="77777777" w:rsidR="00A81C15" w:rsidRPr="00A81C15" w:rsidRDefault="00A81C15" w:rsidP="00A81C15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 را دنبال می‌کنند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B57AA" w14:textId="77777777" w:rsidR="00A81C15" w:rsidRPr="00A81C15" w:rsidRDefault="00A81C15" w:rsidP="00A81C15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قبل از خرید تحقیق می‌کنند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ED891" w14:textId="77777777" w:rsidR="00A81C15" w:rsidRPr="00A81C15" w:rsidRDefault="00A81C15" w:rsidP="00A81C15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فنی برایشان اهمیت دارد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171B46" w14:textId="77777777" w:rsidR="00A81C15" w:rsidRPr="00A81C15" w:rsidRDefault="00A81C15" w:rsidP="00A81C15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به عملکرد محصول توجه می‌کنند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E3C25" w14:textId="77777777" w:rsidR="00A81C15" w:rsidRPr="00A81C15" w:rsidRDefault="00A81C15" w:rsidP="00A81C15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جدید را دنبال می‌کنند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650FA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گروه دوم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—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گیمرها</w:t>
      </w:r>
    </w:p>
    <w:p w14:paraId="1FED5220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افرادی که به موارد زیر اهمیت می‌دهند:</w:t>
      </w:r>
    </w:p>
    <w:p w14:paraId="6E745E27" w14:textId="77777777" w:rsidR="00A81C15" w:rsidRPr="00A81C15" w:rsidRDefault="00A81C15" w:rsidP="00A81C15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پردازنده</w:t>
      </w:r>
    </w:p>
    <w:p w14:paraId="014CF7C8" w14:textId="77777777" w:rsidR="00A81C15" w:rsidRPr="00A81C15" w:rsidRDefault="00A81C15" w:rsidP="00A81C15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کارت گرافیک</w:t>
      </w:r>
    </w:p>
    <w:p w14:paraId="00CA5FA5" w14:textId="77777777" w:rsidR="00A81C15" w:rsidRPr="00A81C15" w:rsidRDefault="00A81C15" w:rsidP="00A81C15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رم</w:t>
      </w:r>
    </w:p>
    <w:p w14:paraId="6EC3E1F4" w14:textId="77777777" w:rsidR="00A81C15" w:rsidRPr="00A81C15" w:rsidRDefault="00A81C15" w:rsidP="00A81C15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حافظه</w:t>
      </w:r>
    </w:p>
    <w:p w14:paraId="6BC04F00" w14:textId="77777777" w:rsidR="00A81C15" w:rsidRPr="00A81C15" w:rsidRDefault="00A81C15" w:rsidP="00A81C15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نمایشگر</w:t>
      </w:r>
    </w:p>
    <w:p w14:paraId="4BA3A02C" w14:textId="77777777" w:rsidR="00A81C15" w:rsidRPr="00A81C15" w:rsidRDefault="00A81C15" w:rsidP="00A81C15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نرخ نوسازی</w:t>
      </w:r>
    </w:p>
    <w:p w14:paraId="5F44847C" w14:textId="77777777" w:rsidR="00A81C15" w:rsidRPr="00A81C15" w:rsidRDefault="00A81C15" w:rsidP="00A81C15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عملکرد سیستم</w:t>
      </w:r>
    </w:p>
    <w:p w14:paraId="629B7458" w14:textId="77777777" w:rsidR="00A81C15" w:rsidRPr="00A81C15" w:rsidRDefault="00A81C15" w:rsidP="00A81C15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قابلیت‌های </w:t>
      </w: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Gaming</w:t>
      </w:r>
    </w:p>
    <w:p w14:paraId="00CB3202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گروه سوم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—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کاربران حرفه‌ای</w:t>
      </w:r>
    </w:p>
    <w:p w14:paraId="0E4A28A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افرادی که به محصولاتی مانند:</w:t>
      </w:r>
    </w:p>
    <w:p w14:paraId="4E058147" w14:textId="77777777" w:rsidR="00A81C15" w:rsidRPr="00A81C15" w:rsidRDefault="00A81C15" w:rsidP="00A81C15">
      <w:pPr>
        <w:numPr>
          <w:ilvl w:val="0"/>
          <w:numId w:val="1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Workstation</w:t>
      </w:r>
    </w:p>
    <w:p w14:paraId="443D6F80" w14:textId="77777777" w:rsidR="00A81C15" w:rsidRPr="00A81C15" w:rsidRDefault="00A81C15" w:rsidP="00A81C15">
      <w:pPr>
        <w:numPr>
          <w:ilvl w:val="0"/>
          <w:numId w:val="1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Surface</w:t>
      </w:r>
    </w:p>
    <w:p w14:paraId="03EB568C" w14:textId="77777777" w:rsidR="00A81C15" w:rsidRPr="00A81C15" w:rsidRDefault="00A81C15" w:rsidP="00A81C15">
      <w:pPr>
        <w:numPr>
          <w:ilvl w:val="0"/>
          <w:numId w:val="1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لپ‌تاپ‌های قدرتمند</w:t>
      </w:r>
    </w:p>
    <w:p w14:paraId="7663F28D" w14:textId="77777777" w:rsidR="00A81C15" w:rsidRPr="00A81C15" w:rsidRDefault="00A81C15" w:rsidP="00A81C15">
      <w:pPr>
        <w:numPr>
          <w:ilvl w:val="0"/>
          <w:numId w:val="1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دستگاه‌های حرفه‌ای</w:t>
      </w:r>
    </w:p>
    <w:p w14:paraId="735D062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نیاز دارند.</w:t>
      </w:r>
    </w:p>
    <w:p w14:paraId="52C2EF65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 xml:space="preserve">گروه چهارم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—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خریداران هوشمند</w:t>
      </w:r>
    </w:p>
    <w:p w14:paraId="1B66EA0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افرادی که ممکن است متخصص تکنولوژی نباشند، اما می‌خواهند:</w:t>
      </w:r>
    </w:p>
    <w:p w14:paraId="562DF84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 مناسب را با اطلاعات صحیح و قابل اعتماد انتخاب کنند.</w:t>
      </w:r>
    </w:p>
    <w:p w14:paraId="3C9B53F3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73FF2C" wp14:editId="50111CC4">
                <wp:extent cx="5943600" cy="1270"/>
                <wp:effectExtent l="0" t="31750" r="0" b="36830"/>
                <wp:docPr id="126725330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948FA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DF0710A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1.15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مشکلات اصلی مشتری</w:t>
      </w:r>
    </w:p>
    <w:p w14:paraId="7C2D455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بخشی از مشکلات رایج بازار فروش محصولات تکنولوژی را حل کند.</w:t>
      </w:r>
    </w:p>
    <w:p w14:paraId="6FCA7ACA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انتخاب دشوار</w:t>
      </w:r>
    </w:p>
    <w:p w14:paraId="45D5833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تعداد زیاد محصولات و مشخصات فنی پیچیده می‌تواند انتخاب را برای مشتری سخت کند.</w:t>
      </w:r>
    </w:p>
    <w:p w14:paraId="2B174A6B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اطلاعات ناقص</w:t>
      </w:r>
    </w:p>
    <w:p w14:paraId="378EAD4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اطلاعات محصولات در بسیاری از فروشگاه‌ها ناقص، پراکنده یا نامنظم ارائه می‌شود.</w:t>
      </w:r>
    </w:p>
    <w:p w14:paraId="77999444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عدم شفافیت وضعیت کالا</w:t>
      </w:r>
    </w:p>
    <w:p w14:paraId="59D9E5F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این موضوع خصوصاً برای کالاهایی مانند:</w:t>
      </w:r>
    </w:p>
    <w:p w14:paraId="175933B1" w14:textId="77777777" w:rsidR="00A81C15" w:rsidRPr="00A81C15" w:rsidRDefault="00A81C15" w:rsidP="00A81C15">
      <w:pPr>
        <w:numPr>
          <w:ilvl w:val="0"/>
          <w:numId w:val="1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Open Box</w:t>
      </w:r>
    </w:p>
    <w:p w14:paraId="5420CECA" w14:textId="77777777" w:rsidR="00A81C15" w:rsidRPr="00A81C15" w:rsidRDefault="00A81C15" w:rsidP="00A81C15">
      <w:pPr>
        <w:numPr>
          <w:ilvl w:val="0"/>
          <w:numId w:val="1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Stock</w:t>
      </w:r>
    </w:p>
    <w:p w14:paraId="09A9EBC9" w14:textId="77777777" w:rsidR="00A81C15" w:rsidRPr="00A81C15" w:rsidRDefault="00A81C15" w:rsidP="00A81C15">
      <w:pPr>
        <w:numPr>
          <w:ilvl w:val="0"/>
          <w:numId w:val="1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14:ligatures w14:val="none"/>
        </w:rPr>
        <w:t>Like New</w:t>
      </w:r>
    </w:p>
    <w:p w14:paraId="56C72DA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اهمیت زیادی دارد.</w:t>
      </w:r>
    </w:p>
    <w:p w14:paraId="32300D6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مشتری باید دقیقاً بداند کالایی که خریداری می‌کند چه وضعیتی دارد.</w:t>
      </w:r>
    </w:p>
    <w:p w14:paraId="787F1429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عدم اعتماد</w:t>
      </w:r>
    </w:p>
    <w:p w14:paraId="3E3570B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مشتری ممکن است نسبت به موارد زیر اطمینان کافی نداشته باشد:</w:t>
      </w:r>
    </w:p>
    <w:p w14:paraId="2332E8A4" w14:textId="77777777" w:rsidR="00A81C15" w:rsidRPr="00A81C15" w:rsidRDefault="00A81C15" w:rsidP="00A81C15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موجود بودن واقعی محصول</w:t>
      </w:r>
    </w:p>
    <w:p w14:paraId="73139738" w14:textId="77777777" w:rsidR="00A81C15" w:rsidRPr="00A81C15" w:rsidRDefault="00A81C15" w:rsidP="00A81C15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وضعیت واقعی محصول</w:t>
      </w:r>
    </w:p>
    <w:p w14:paraId="519D2FA9" w14:textId="77777777" w:rsidR="00A81C15" w:rsidRPr="00A81C15" w:rsidRDefault="00A81C15" w:rsidP="00A81C15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163A4B07" w14:textId="77777777" w:rsidR="00A81C15" w:rsidRPr="00A81C15" w:rsidRDefault="00A81C15" w:rsidP="00A81C15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فرآیند سفارش</w:t>
      </w:r>
    </w:p>
    <w:p w14:paraId="555CFCD8" w14:textId="77777777" w:rsidR="00A81C15" w:rsidRPr="00A81C15" w:rsidRDefault="00A81C15" w:rsidP="00A81C15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پرداخت</w:t>
      </w:r>
    </w:p>
    <w:p w14:paraId="6B5CD83D" w14:textId="77777777" w:rsidR="00A81C15" w:rsidRPr="00A81C15" w:rsidRDefault="00A81C15" w:rsidP="00A81C15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ارسال</w:t>
      </w:r>
    </w:p>
    <w:p w14:paraId="63E079F8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تجربه کاربری ضعیف</w:t>
      </w:r>
    </w:p>
    <w:p w14:paraId="35B408D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lastRenderedPageBreak/>
        <w:t>بخشی از فروشگاه‌های تکنولوژی تجربه دیجیتال مدرن، منظم و یکپارچه‌ای ندارند.</w:t>
      </w:r>
    </w:p>
    <w:p w14:paraId="56C31F1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آربایت باید این موضوع را به یکی از نقاط تمایز خود تبدیل کند.</w:t>
      </w:r>
    </w:p>
    <w:p w14:paraId="168C245A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8966B1" wp14:editId="213565D3">
                <wp:extent cx="5943600" cy="1270"/>
                <wp:effectExtent l="0" t="31750" r="0" b="36830"/>
                <wp:docPr id="198619391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4719B4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95B3B42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1.16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اصل تجربه مشتری</w:t>
      </w:r>
    </w:p>
    <w:p w14:paraId="5BFD0D0B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اصل مرکزی تجربه مشتری آربایت:</w:t>
      </w:r>
    </w:p>
    <w:p w14:paraId="15EA566F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The customer should never feel lost.</w:t>
      </w:r>
    </w:p>
    <w:p w14:paraId="5A02A85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مشتری نباید هیچ‌وقت احساس کند که نمی‌داند قدم بعدی چیست.</w:t>
      </w:r>
    </w:p>
    <w:p w14:paraId="33008DB6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این اصل باید در تمام فرآیندهای سایت رعایت شود.</w:t>
      </w:r>
    </w:p>
    <w:p w14:paraId="374947E0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برای مثال، سفارش مشتری باید دارای وضعیت مشخص باشد:</w:t>
      </w:r>
    </w:p>
    <w:p w14:paraId="11571E2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سفارش</w:t>
      </w:r>
    </w:p>
    <w:p w14:paraId="562CF72A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14:ligatures w14:val="none"/>
        </w:rPr>
        <w:t>↓</w:t>
      </w:r>
    </w:p>
    <w:p w14:paraId="1612F22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تأیید پرداخت</w:t>
      </w:r>
    </w:p>
    <w:p w14:paraId="6FE0B195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14:ligatures w14:val="none"/>
        </w:rPr>
        <w:t>↓</w:t>
      </w:r>
    </w:p>
    <w:p w14:paraId="1A09A52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تأیید شد</w:t>
      </w:r>
    </w:p>
    <w:p w14:paraId="7F11A4F4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14:ligatures w14:val="none"/>
        </w:rPr>
        <w:t>↓</w:t>
      </w:r>
    </w:p>
    <w:p w14:paraId="62F21209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پردازش</w:t>
      </w:r>
    </w:p>
    <w:p w14:paraId="7BAAC499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14:ligatures w14:val="none"/>
        </w:rPr>
        <w:t>↓</w:t>
      </w:r>
    </w:p>
    <w:p w14:paraId="61451FE9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ارسال شد</w:t>
      </w:r>
    </w:p>
    <w:p w14:paraId="33E610ED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14:ligatures w14:val="none"/>
        </w:rPr>
        <w:t>↓</w:t>
      </w:r>
    </w:p>
    <w:p w14:paraId="1C24216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تحویل داده شد</w:t>
      </w:r>
    </w:p>
    <w:p w14:paraId="31231775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مشتری باید در هر مرحله بتواند بفهمد سفارش او در چه وضعیتی قرار دارد.</w:t>
      </w:r>
    </w:p>
    <w:p w14:paraId="2A47BA92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901B1C" wp14:editId="6B6CB146">
                <wp:extent cx="5943600" cy="1270"/>
                <wp:effectExtent l="0" t="31750" r="0" b="36830"/>
                <wp:docPr id="202548755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C0098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CD4F6E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1.17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تمایز برند</w:t>
      </w:r>
    </w:p>
    <w:p w14:paraId="0B6CE10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lastRenderedPageBreak/>
        <w:t>آربایت نباید تنها بر رقابت قیمتی متکی باشد.</w:t>
      </w:r>
    </w:p>
    <w:p w14:paraId="6B0116D0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تمایز برند باید از ترکیب عوامل زیر شکل بگیرد:</w:t>
      </w:r>
    </w:p>
    <w:p w14:paraId="23D52AE4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انتخاب محصول</w:t>
      </w:r>
    </w:p>
    <w:p w14:paraId="43DB33E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ارائه محصولات مناسب و منتخب.</w:t>
      </w:r>
    </w:p>
    <w:p w14:paraId="4B644020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اطلاعات محصول</w:t>
      </w:r>
    </w:p>
    <w:p w14:paraId="5FFCDF7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ارائه اطلاعات کامل، دقیق و قابل فهم.</w:t>
      </w:r>
    </w:p>
    <w:p w14:paraId="0315E241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تجربه پریمیوم</w:t>
      </w:r>
    </w:p>
    <w:p w14:paraId="79957B0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ارائه تجربه کاربری مدرن، منظم و حرفه‌ای.</w:t>
      </w:r>
    </w:p>
    <w:p w14:paraId="769E9EB4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شفافیت</w:t>
      </w:r>
    </w:p>
    <w:p w14:paraId="3E3B4F4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شفافیت در وضعیت کالا، موجودی، قیمت و سفارش.</w:t>
      </w:r>
    </w:p>
    <w:p w14:paraId="045C782A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عملیات هوشمند</w:t>
      </w:r>
    </w:p>
    <w:p w14:paraId="6A7A86E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استفاده از هوش مصنوعی و اتوماسیون برای بهبود فرآیندهای داخلی.</w:t>
      </w:r>
    </w:p>
    <w:p w14:paraId="7996F741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محتوا</w:t>
      </w:r>
    </w:p>
    <w:p w14:paraId="2F986B8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ارائه محتوای تخصصی و کاربردی برای کمک به تصمیم‌گیری مشتری.</w:t>
      </w:r>
    </w:p>
    <w:p w14:paraId="0562F27E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تکنولوژی</w:t>
      </w:r>
    </w:p>
    <w:p w14:paraId="3FFD7F53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استفاده از تکنولوژی برای ساده‌تر کردن فرآیند انتخاب و خرید.</w:t>
      </w:r>
    </w:p>
    <w:p w14:paraId="7B0A6BCA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D9BBCC" wp14:editId="13065435">
                <wp:extent cx="5943600" cy="1270"/>
                <wp:effectExtent l="0" t="31750" r="0" b="36830"/>
                <wp:docPr id="190113677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7E306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D62003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1.18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نتیجه مطلوب تجربه برند</w:t>
      </w:r>
    </w:p>
    <w:p w14:paraId="0697080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هر تعامل مشتری با آربایت باید بتواند حداقل یکی از احساسات زیر را ایجاد کند:</w:t>
      </w:r>
    </w:p>
    <w:p w14:paraId="6B1CC951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«این سایت حرفه‌ای است.»</w:t>
      </w:r>
    </w:p>
    <w:p w14:paraId="4A640629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«اطلاعات محصولات کامل است.»</w:t>
      </w:r>
    </w:p>
    <w:p w14:paraId="7A4D35B9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«می‌توانم به این فروشگاه اعتماد کنم.»</w:t>
      </w:r>
    </w:p>
    <w:p w14:paraId="7F12EA72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«انتخاب محصول برایم ساده‌تر شد.»</w:t>
      </w:r>
    </w:p>
    <w:p w14:paraId="13B91B5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«این برند با فروشگاه‌های معمولی فرق دارد.»</w:t>
      </w:r>
    </w:p>
    <w:p w14:paraId="3F5B93AE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D93996" wp14:editId="4C832282">
                <wp:extent cx="5943600" cy="1270"/>
                <wp:effectExtent l="0" t="31750" r="0" b="36830"/>
                <wp:docPr id="10934262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B6573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73D4C55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1.19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جهت کلی طراحی برند</w:t>
      </w:r>
    </w:p>
    <w:p w14:paraId="45A635B7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جهت کلی طراحی آربایت:</w:t>
      </w:r>
    </w:p>
    <w:p w14:paraId="14678958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Premium + Technology + Minimal</w:t>
      </w:r>
    </w:p>
    <w:p w14:paraId="630CC2F8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پریمیوم + تکنولوژی + مینیمال</w:t>
      </w:r>
    </w:p>
    <w:p w14:paraId="7BA0814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ویژگی‌های اصلی طراحی:</w:t>
      </w:r>
    </w:p>
    <w:p w14:paraId="578D65AD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رابط کاربری روشن</w:t>
      </w:r>
    </w:p>
    <w:p w14:paraId="66827DAE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پس‌زمینه سفید و رنگ‌های خنثی</w:t>
      </w:r>
    </w:p>
    <w:p w14:paraId="371C6244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بنفش پریمیوم به‌عنوان رنگ مادر</w:t>
      </w:r>
    </w:p>
    <w:p w14:paraId="56F28D50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گوشه‌های گرد</w:t>
      </w:r>
    </w:p>
    <w:p w14:paraId="32242243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سایه‌های بسیار ظریف</w:t>
      </w:r>
    </w:p>
    <w:p w14:paraId="2F4322E8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استفاده کنترل‌شده از </w:t>
      </w:r>
      <w:proofErr w:type="spellStart"/>
      <w:r w:rsidRPr="00A81C15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</w:p>
    <w:p w14:paraId="3D9EEB75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تایپوگرافی تمیز</w:t>
      </w:r>
    </w:p>
    <w:p w14:paraId="14BBC4CB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فضای خالی مناسب</w:t>
      </w:r>
    </w:p>
    <w:p w14:paraId="027958B2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انیمیشن‌های ظریف و هدفمند</w:t>
      </w:r>
    </w:p>
    <w:p w14:paraId="044C59F1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سلسله‌مراتب بصری واضح</w:t>
      </w:r>
    </w:p>
    <w:p w14:paraId="00232BA7" w14:textId="77777777" w:rsidR="00A81C15" w:rsidRPr="00A81C15" w:rsidRDefault="00A81C15" w:rsidP="00A81C15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نمایش باکیفیت محصولات</w:t>
      </w:r>
    </w:p>
    <w:p w14:paraId="604E5983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نسخه اصلی وب‌سایت آربایت </w:t>
      </w: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Dark Mode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نخواهد داشت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.</w:t>
      </w:r>
    </w:p>
    <w:p w14:paraId="38CCE37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تمام صفحات </w:t>
      </w:r>
      <w:r w:rsidRPr="00A81C15">
        <w:rPr>
          <w:rFonts w:ascii="Times New Roman" w:hAnsi="Times New Roman" w:cs="Times New Roman"/>
          <w:kern w:val="0"/>
          <w14:ligatures w14:val="none"/>
        </w:rPr>
        <w:t>Frontend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باید از یک زبان طراحی یکپارچه استفاده کنند و هیچ صفحه‌ای نباید بدون دلیل از سبک بصری متفاوتی نسبت به سایر بخش‌های سایت استفاده کند.</w:t>
      </w:r>
    </w:p>
    <w:p w14:paraId="273F951D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CFA82C" wp14:editId="02737CC0">
                <wp:extent cx="5943600" cy="1270"/>
                <wp:effectExtent l="0" t="31750" r="0" b="36830"/>
                <wp:docPr id="93053415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CF635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48528D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1.20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قانون اصلی برند</w:t>
      </w:r>
    </w:p>
    <w:p w14:paraId="6A93BCF8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 xml:space="preserve"> should feel premium without feeling complicated.</w:t>
      </w:r>
    </w:p>
    <w:p w14:paraId="40C55674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آربایت باید پریمیوم باشد، بدون اینکه پیچیده به نظر برسد.</w:t>
      </w:r>
    </w:p>
    <w:p w14:paraId="6D926A3E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این قانون باید یکی از معیارهای اصلی تمام تصمیمات آینده در زمینه:</w:t>
      </w:r>
    </w:p>
    <w:p w14:paraId="2502BF04" w14:textId="77777777" w:rsidR="00A81C15" w:rsidRPr="00A81C15" w:rsidRDefault="00A81C15" w:rsidP="00A81C15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طراحی</w:t>
      </w:r>
    </w:p>
    <w:p w14:paraId="7566C4E8" w14:textId="77777777" w:rsidR="00A81C15" w:rsidRPr="00A81C15" w:rsidRDefault="00A81C15" w:rsidP="00A81C15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تجربه کاربری</w:t>
      </w:r>
    </w:p>
    <w:p w14:paraId="029CEAED" w14:textId="77777777" w:rsidR="00A81C15" w:rsidRPr="00A81C15" w:rsidRDefault="00A81C15" w:rsidP="00A81C15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محتوا</w:t>
      </w:r>
    </w:p>
    <w:p w14:paraId="58ED3620" w14:textId="77777777" w:rsidR="00A81C15" w:rsidRPr="00A81C15" w:rsidRDefault="00A81C15" w:rsidP="00A81C15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قابلیت‌های سایت</w:t>
      </w:r>
    </w:p>
    <w:p w14:paraId="1F425407" w14:textId="77777777" w:rsidR="00A81C15" w:rsidRPr="00A81C15" w:rsidRDefault="00A81C15" w:rsidP="00A81C15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معماری محصول</w:t>
      </w:r>
    </w:p>
    <w:p w14:paraId="4E9E5853" w14:textId="77777777" w:rsidR="00A81C15" w:rsidRPr="00A81C15" w:rsidRDefault="00A81C15" w:rsidP="00A81C15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A81C15">
        <w:rPr>
          <w:rFonts w:ascii="Times New Roman" w:eastAsia="Times New Roman" w:hAnsi="Times New Roman" w:cs="Times New Roman"/>
          <w:kern w:val="0"/>
          <w:rtl/>
          <w14:ligatures w14:val="none"/>
        </w:rPr>
        <w:t>ارتباط با مشتری</w:t>
      </w:r>
    </w:p>
    <w:p w14:paraId="2BAF4271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D94BE2A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اگر یک قابلیت باعث پیچیده‌تر شدن تجربه کاربر شود، باید ارزش واقعی آن در برابر پیچیدگی ایجادشده بررسی شود.</w:t>
      </w:r>
    </w:p>
    <w:p w14:paraId="4E505EA6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858048" wp14:editId="53971C47">
                <wp:extent cx="5943600" cy="1270"/>
                <wp:effectExtent l="0" t="31750" r="0" b="36830"/>
                <wp:docPr id="10933348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0298E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C4BD6D9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1.21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قطب‌نمای برند</w:t>
      </w:r>
    </w:p>
    <w:p w14:paraId="047E4D27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سؤال اصلی برای بررسی هر تصمیم جدید در آربایت:</w:t>
      </w:r>
    </w:p>
    <w:p w14:paraId="7C62907B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Does this make technology easier to choose?</w:t>
      </w:r>
    </w:p>
    <w:p w14:paraId="6C4DAB2D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آیا این تصمیم انتخاب تکنولوژی را برای مشتری ساده‌تر می‌کند؟</w:t>
      </w:r>
    </w:p>
    <w:p w14:paraId="7AACDE25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اگر پاسخ مثبت باشد، آن تصمیم احتمالاً در راستای فلسفه برند آربایت است.</w:t>
      </w:r>
    </w:p>
    <w:p w14:paraId="54D33AEF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hAnsi="Times New Roman" w:cs="Times New Roman"/>
          <w:kern w:val="0"/>
          <w:rtl/>
          <w14:ligatures w14:val="none"/>
        </w:rPr>
        <w:t>اگر پاسخ منفی باشد، باید دلیل مشخص و ارزش قابل‌توجهی برای اضافه شدن آن وجود داشته باشد.</w:t>
      </w:r>
    </w:p>
    <w:p w14:paraId="4688C8A7" w14:textId="77777777" w:rsidR="00A81C15" w:rsidRPr="00A81C15" w:rsidRDefault="00A81C15" w:rsidP="00A81C1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8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24C3A1" wp14:editId="0871F0A7">
                <wp:extent cx="5943600" cy="1270"/>
                <wp:effectExtent l="0" t="33020" r="0" b="38100"/>
                <wp:docPr id="170222613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715CF2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8682BE" w14:textId="77777777" w:rsidR="00A81C15" w:rsidRPr="00A81C15" w:rsidRDefault="00A81C15" w:rsidP="00A81C15">
      <w:pPr>
        <w:spacing w:before="100" w:beforeAutospacing="1" w:after="100" w:afterAutospacing="1" w:line="240" w:lineRule="auto"/>
        <w:jc w:val="right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1.22 </w:t>
      </w:r>
      <w:r w:rsidRPr="00A8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خلاصه بنیاد برند</w:t>
      </w:r>
    </w:p>
    <w:p w14:paraId="2B525EDC" w14:textId="77777777" w:rsidR="00A81C15" w:rsidRPr="00A81C15" w:rsidRDefault="00A81C15" w:rsidP="00A81C15">
      <w:pPr>
        <w:bidi/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kern w:val="0"/>
          <w14:ligatures w14:val="none"/>
        </w:rPr>
      </w:pP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نام: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81C15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نام فارسی: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آربایت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تلفظ: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آربایت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دامنه: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hyperlink r:id="rId6" w:history="1">
        <w:r w:rsidRPr="00A81C15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ArByte.ir</w:t>
        </w:r>
      </w:hyperlink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مدل اصلی: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14:ligatures w14:val="none"/>
        </w:rPr>
        <w:t>B2C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بازار: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ایران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جایگاه: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فروش پریمیوم محصولات تکنولوژی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شخصیت: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مدرن، هوشمند، دقیق، حرفه‌ای، قابل اعتماد و خوش‌سلیقه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کهن‌الگوی اصلی: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دانا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کهن‌الگوی ثانویه: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کاوشگر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شعار: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r w:rsidRPr="00A81C15">
        <w:rPr>
          <w:rFonts w:ascii="Times New Roman" w:hAnsi="Times New Roman" w:cs="Times New Roman"/>
          <w:kern w:val="0"/>
          <w14:ligatures w14:val="none"/>
        </w:rPr>
        <w:t>Technology, Refined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>. — فناوری، با ظرافت.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فلسفه: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ساده‌تر کردن انتخاب فناوری بهتر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جهت بصری: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پریمیوم + تکنولوژی + مینیمال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رابط کاربری: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روشن، یکپارچه، گرد، مینیمال و مدرن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رنگ مادر: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بنفش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فونت فارسی: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81C15">
        <w:rPr>
          <w:rFonts w:ascii="Times New Roman" w:hAnsi="Times New Roman" w:cs="Times New Roman"/>
          <w:kern w:val="0"/>
          <w14:ligatures w14:val="none"/>
        </w:rPr>
        <w:t>Estedad</w:t>
      </w:r>
      <w:proofErr w:type="spellEnd"/>
      <w:r w:rsidRPr="00A81C15">
        <w:rPr>
          <w:rFonts w:ascii="Times New Roman" w:hAnsi="Times New Roman" w:cs="Times New Roman"/>
          <w:kern w:val="0"/>
          <w:rtl/>
          <w14:ligatures w14:val="none"/>
        </w:rPr>
        <w:br/>
      </w:r>
      <w:r w:rsidRPr="00A81C15">
        <w:rPr>
          <w:rFonts w:ascii="Times New Roman" w:hAnsi="Times New Roman" w:cs="Times New Roman"/>
          <w:b/>
          <w:bCs/>
          <w:kern w:val="0"/>
          <w14:ligatures w14:val="none"/>
        </w:rPr>
        <w:t>Dark Mode</w:t>
      </w:r>
      <w:r w:rsidRPr="00A81C15">
        <w:rPr>
          <w:rFonts w:ascii="Times New Roman" w:hAnsi="Times New Roman" w:cs="Times New Roman"/>
          <w:b/>
          <w:bCs/>
          <w:kern w:val="0"/>
          <w:rtl/>
          <w14:ligatures w14:val="none"/>
        </w:rPr>
        <w:t>:</w:t>
      </w:r>
      <w:r w:rsidRPr="00A81C15">
        <w:rPr>
          <w:rFonts w:ascii="Times New Roman" w:hAnsi="Times New Roman" w:cs="Times New Roman"/>
          <w:kern w:val="0"/>
          <w:rtl/>
          <w14:ligatures w14:val="none"/>
        </w:rPr>
        <w:t xml:space="preserve"> ندارد</w:t>
      </w:r>
    </w:p>
    <w:p w14:paraId="19070DA3" w14:textId="77777777" w:rsidR="00A81C15" w:rsidRDefault="00A81C15" w:rsidP="00A81C15">
      <w:pPr>
        <w:jc w:val="right"/>
      </w:pPr>
    </w:p>
    <w:p w14:paraId="7CAA526A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پارت ۲ — هویت کلامی و اصول ارتباطی برند آربایت</w:t>
      </w:r>
    </w:p>
    <w:p w14:paraId="2D28A0B9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2.1 مقدمه</w:t>
      </w:r>
    </w:p>
    <w:p w14:paraId="0AAAA88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هویت کلامی آربایت مشخص می‌کند برند چگونه با مشتری صحبت می‌کند، چه کلماتی را انتخاب می‌کند، میزان صمیمیت آن چقدر است و در موقعیت‌های مختلف چه لحنی باید داشته باشد.</w:t>
      </w:r>
    </w:p>
    <w:p w14:paraId="5011372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 هویت کلامی آربایت این است که تمام ارتباطات برند، از صفحه اصلی سایت گرفته تا توضیحات محصول، پیام‌های سفارش، پیامک‌ها، اعلان‌ها، وبلاگ، شبکه‌های اجتماعی و ارتباطات پشتیبانی، دارای یک شخصیت واحد باشند.</w:t>
      </w:r>
    </w:p>
    <w:p w14:paraId="3F7D149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مشتری باید بتواند حتی بدون دیدن لوگو نیز از نحوه نوشتار و لحن متن، احساس کند که با آربایت در ارتباط است.</w:t>
      </w:r>
    </w:p>
    <w:p w14:paraId="3C8C3E73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68902E" wp14:editId="0770117A">
                <wp:extent cx="5943600" cy="1270"/>
                <wp:effectExtent l="0" t="31750" r="0" b="36830"/>
                <wp:docPr id="762459997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5A85A5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4487D5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 اصل مرکزی هویت کلامی</w:t>
      </w:r>
    </w:p>
    <w:p w14:paraId="3F1BF03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اصل اصلی ارتباطات آربایت:</w:t>
      </w:r>
    </w:p>
    <w:p w14:paraId="2DDB2ECB" w14:textId="77777777" w:rsidR="00525184" w:rsidRPr="00525184" w:rsidRDefault="00525184" w:rsidP="005251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Clear. Confident. Human.</w:t>
      </w:r>
    </w:p>
    <w:p w14:paraId="4C9F002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شفاف، مطمئن و انسانی.</w:t>
      </w:r>
    </w:p>
    <w:p w14:paraId="0AD5D34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آربایت باید درباره تکنولوژی با دانش و اعتمادبه‌نفس صحبت کند، اما هرگز نباید لحن آن باعث شود مشتری احساس کند با یک برند سرد، متکبر یا بیش از حد رسمی روبه‌رو است.</w:t>
      </w:r>
    </w:p>
    <w:p w14:paraId="48170EFA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5B23D9" wp14:editId="507B3451">
                <wp:extent cx="5943600" cy="1270"/>
                <wp:effectExtent l="0" t="31750" r="0" b="36830"/>
                <wp:docPr id="667222018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81817D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7A671E6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 شخصیت کلامی برند</w:t>
      </w:r>
    </w:p>
    <w:p w14:paraId="076C5FA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لحن آربایت باید ترکیبی از ویژگی‌های زیر باشد:</w:t>
      </w:r>
    </w:p>
    <w:p w14:paraId="639EF82A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حرفه‌ای</w:t>
      </w:r>
    </w:p>
    <w:p w14:paraId="64A3435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متن‌ها باید دقیق، مرتب و قابل اعتماد باشند.</w:t>
      </w:r>
    </w:p>
    <w:p w14:paraId="665A4F05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ساده</w:t>
      </w:r>
    </w:p>
    <w:p w14:paraId="31964F6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حتی در توضیح محصولات تخصصی، متن نباید غیرضروری پیچیده باشد.</w:t>
      </w:r>
    </w:p>
    <w:p w14:paraId="6E71F5EA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مطمئن</w:t>
      </w:r>
    </w:p>
    <w:p w14:paraId="24F412B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آربایت نباید در ارتباطات خود مردد یا ضعیف به نظر برسد.</w:t>
      </w:r>
    </w:p>
    <w:p w14:paraId="427F9262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انسانی</w:t>
      </w:r>
    </w:p>
    <w:p w14:paraId="331F9C8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متن‌ها نباید شبیه متن‌های ماشینی، خشک یا اداری باشند.</w:t>
      </w:r>
    </w:p>
    <w:p w14:paraId="5EC3F813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آگاه</w:t>
      </w:r>
    </w:p>
    <w:p w14:paraId="1F10CA5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برند باید نشان دهد که تکنولوژی را می‌شناسد و اطلاعات محصول را درک می‌کند.</w:t>
      </w:r>
    </w:p>
    <w:p w14:paraId="62304D57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پریمیوم</w:t>
      </w:r>
    </w:p>
    <w:p w14:paraId="7213F09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انتخاب واژگان، ساختار جملات و نحوه ارائه اطلاعات باید با جایگاه پریمیوم برند هماهنگ باشد.</w:t>
      </w:r>
    </w:p>
    <w:p w14:paraId="0202104D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92E444" wp14:editId="1B4BBA34">
                <wp:extent cx="5943600" cy="1270"/>
                <wp:effectExtent l="0" t="31750" r="0" b="36830"/>
                <wp:docPr id="1983724156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3C2226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438110C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2.4 چیزی که آربایت نیست</w:t>
      </w:r>
    </w:p>
    <w:p w14:paraId="15F2C03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آربایت نباید:</w:t>
      </w:r>
    </w:p>
    <w:p w14:paraId="1CC5F4ED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بیش از حد رسمی باشد.</w:t>
      </w:r>
    </w:p>
    <w:p w14:paraId="7151D8E0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مانند یک شرکت دولتی یا اداری صحبت کند.</w:t>
      </w:r>
    </w:p>
    <w:p w14:paraId="6BF9ECBA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از اصطلاحات پیچیده بدون نیاز استفاده کند.</w:t>
      </w:r>
    </w:p>
    <w:p w14:paraId="6DFB963A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بیش از حد شوخ و عامیانه باشد.</w:t>
      </w:r>
    </w:p>
    <w:p w14:paraId="67BF163F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از جملات تبلیغاتی اغراق‌آمیز استفاده کند.</w:t>
      </w:r>
    </w:p>
    <w:p w14:paraId="28C54D5F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مشتری را برای خرید تحت فشار قرار دهد.</w:t>
      </w:r>
    </w:p>
    <w:p w14:paraId="3436113A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درباره محصول ادعاهای اثبات‌نشده مطرح کند.</w:t>
      </w:r>
    </w:p>
    <w:p w14:paraId="193F9E23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از لحن بیش از حد هیجانی و پرسر‌وصدا استفاده کند.</w:t>
      </w:r>
    </w:p>
    <w:p w14:paraId="38A263CE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از تعداد زیادی علامت تعجب استفاده کند.</w:t>
      </w:r>
    </w:p>
    <w:p w14:paraId="48DBAD6D" w14:textId="77777777" w:rsidR="00525184" w:rsidRPr="00525184" w:rsidRDefault="00525184" w:rsidP="0052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از عبارت‌های کلیشه‌ای فروشگاهی استفاده کند.</w:t>
      </w:r>
    </w:p>
    <w:p w14:paraId="2E991567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332AE4" wp14:editId="1D014A0B">
                <wp:extent cx="5943600" cy="1270"/>
                <wp:effectExtent l="0" t="31750" r="0" b="36830"/>
                <wp:docPr id="374637363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66B5F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1D6CBFC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2.5 میزان صمیمیت</w:t>
      </w:r>
    </w:p>
    <w:p w14:paraId="685C6BE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آربایت باید با مشتری </w:t>
      </w: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محترمانه اما نزدیک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صحبت کند.</w:t>
      </w:r>
    </w:p>
    <w:p w14:paraId="3CA418D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ارتباطات عمومی، ضمیر مورد استفاده:</w:t>
      </w:r>
    </w:p>
    <w:p w14:paraId="7E5ACCF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شما</w:t>
      </w:r>
    </w:p>
    <w:p w14:paraId="7C763B8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خواهد بود.</w:t>
      </w:r>
    </w:p>
    <w:p w14:paraId="5ED5B5F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استفاده از «تو» در متن‌های اصلی برند، صفحات سایت، سفارش‌ها، پیامک‌ها و ارتباطات رسمی خودداری شود.</w:t>
      </w:r>
    </w:p>
    <w:p w14:paraId="47B32A3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مثال مناسب:</w:t>
      </w:r>
    </w:p>
    <w:p w14:paraId="3F6827A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محصول موردنظر خود را انتخاب کنید.</w:t>
      </w:r>
    </w:p>
    <w:p w14:paraId="19C5DBB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مثال نامناسب:</w:t>
      </w:r>
    </w:p>
    <w:p w14:paraId="568A5E6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محصولتو انتخاب کن!</w:t>
      </w:r>
    </w:p>
    <w:p w14:paraId="1554A9B4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8239F9" wp14:editId="7FF6E536">
                <wp:extent cx="5943600" cy="1270"/>
                <wp:effectExtent l="0" t="31750" r="0" b="36830"/>
                <wp:docPr id="1811349665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73EA619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FF23C6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2.6 ساختار جملات</w:t>
      </w:r>
    </w:p>
    <w:p w14:paraId="360C446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جملات آربایت باید تا حد امکان:</w:t>
      </w:r>
    </w:p>
    <w:p w14:paraId="0FA95620" w14:textId="77777777" w:rsidR="00525184" w:rsidRPr="00525184" w:rsidRDefault="00525184" w:rsidP="0052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کوتاه</w:t>
      </w:r>
    </w:p>
    <w:p w14:paraId="6E59C544" w14:textId="77777777" w:rsidR="00525184" w:rsidRPr="00525184" w:rsidRDefault="00525184" w:rsidP="0052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مستقیم</w:t>
      </w:r>
    </w:p>
    <w:p w14:paraId="04F1B206" w14:textId="77777777" w:rsidR="00525184" w:rsidRPr="00525184" w:rsidRDefault="00525184" w:rsidP="0052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قابل فهم</w:t>
      </w:r>
    </w:p>
    <w:p w14:paraId="47474E72" w14:textId="77777777" w:rsidR="00525184" w:rsidRPr="00525184" w:rsidRDefault="00525184" w:rsidP="0052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کاربردی</w:t>
      </w:r>
    </w:p>
    <w:p w14:paraId="15994315" w14:textId="77777777" w:rsidR="00525184" w:rsidRPr="00525184" w:rsidRDefault="00525184" w:rsidP="0052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بدون کلمات اضافی</w:t>
      </w:r>
    </w:p>
    <w:p w14:paraId="33AF440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65D1EB1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13447F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نامناسب:</w:t>
      </w:r>
    </w:p>
    <w:p w14:paraId="0DBA9A1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با توجه به اینکه محصول مورد نظر شما در حال حاضر در انبار موجود می‌باشد، شما می‌توانید نسبت به ثبت درخواست سفارش خود اقدام نمایید.</w:t>
      </w:r>
    </w:p>
    <w:p w14:paraId="4AB539E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مناسب:</w:t>
      </w:r>
    </w:p>
    <w:p w14:paraId="257AD71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این محصول موجود است. برای ثبت سفارش، درخواست خود را ارسال کنید.</w:t>
      </w:r>
    </w:p>
    <w:p w14:paraId="749B53F7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C44E11" wp14:editId="2EF3A8FC">
                <wp:extent cx="5943600" cy="1270"/>
                <wp:effectExtent l="0" t="31750" r="0" b="36830"/>
                <wp:docPr id="1283184209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CB895F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F1222C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2.7 لحن در بخش‌های مختلف سایت</w:t>
      </w:r>
    </w:p>
    <w:p w14:paraId="0EB893A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لحن آربایت در تمام قسمت‌ها یکسان نیست، اما شخصیت اصلی برند باید ثابت بماند.</w:t>
      </w:r>
    </w:p>
    <w:p w14:paraId="5A045051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صفحه اصلی</w:t>
      </w:r>
    </w:p>
    <w:p w14:paraId="728A228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مدرن، مطمئن، کوتاه و الهام‌بخش</w:t>
      </w:r>
    </w:p>
    <w:p w14:paraId="385C16A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معرفی برند و هدایت کاربر.</w:t>
      </w:r>
    </w:p>
    <w:p w14:paraId="3FDDA437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صفحه دسته‌بندی</w:t>
      </w:r>
    </w:p>
    <w:p w14:paraId="34F1978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شفاف، کاربردی و دقیق</w:t>
      </w:r>
    </w:p>
    <w:p w14:paraId="334E6C0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کمک به پیدا کردن محصول مناسب.</w:t>
      </w:r>
    </w:p>
    <w:p w14:paraId="62926663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صفحه محصول</w:t>
      </w:r>
    </w:p>
    <w:p w14:paraId="256EBFC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تخصصی، دقیق و قابل فهم</w:t>
      </w:r>
    </w:p>
    <w:p w14:paraId="24BF162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کمک به تصمیم‌گیری.</w:t>
      </w:r>
    </w:p>
    <w:p w14:paraId="51C16AC6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سبد خرید</w:t>
      </w:r>
    </w:p>
    <w:p w14:paraId="042A05E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کوتاه و مستقیم</w:t>
      </w:r>
    </w:p>
    <w:p w14:paraId="5B31057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جلوگیری از حواس‌پرتی.</w:t>
      </w:r>
    </w:p>
    <w:p w14:paraId="02ABC049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ثبت سفارش</w:t>
      </w:r>
    </w:p>
    <w:p w14:paraId="11FC756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اطمینان‌بخش و مرحله‌به‌مرحله</w:t>
      </w:r>
    </w:p>
    <w:p w14:paraId="1D2FE14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کاهش اضطراب مشتری.</w:t>
      </w:r>
    </w:p>
    <w:p w14:paraId="50E360BA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وضعیت سفارش</w:t>
      </w:r>
    </w:p>
    <w:p w14:paraId="3E028EE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شفاف و اطلاع‌رسان</w:t>
      </w:r>
    </w:p>
    <w:p w14:paraId="0331B4E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مشتری دقیقاً بداند سفارش در چه مرحله‌ای است.</w:t>
      </w:r>
    </w:p>
    <w:p w14:paraId="24F69CA0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پیام‌های خطا</w:t>
      </w:r>
    </w:p>
    <w:p w14:paraId="23E3664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محترمانه، انسانی و راه‌حل‌محور</w:t>
      </w:r>
    </w:p>
    <w:p w14:paraId="65D71BC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فقط اعلام مشکل کافی نیست؛ باید راه بعدی نیز مشخص شود.</w:t>
      </w:r>
    </w:p>
    <w:p w14:paraId="0850F89C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پشتیبانی</w:t>
      </w:r>
    </w:p>
    <w:p w14:paraId="255E3A5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انسانی، صبور و حرفه‌ای</w:t>
      </w:r>
    </w:p>
    <w:p w14:paraId="2AEFC70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حل مسئله بدون ایجاد تنش.</w:t>
      </w:r>
    </w:p>
    <w:p w14:paraId="4BB3720B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وبلاگ</w:t>
      </w:r>
    </w:p>
    <w:p w14:paraId="3E2AFEA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آموزشی، متخصصانه و قابل فهم</w:t>
      </w:r>
    </w:p>
    <w:p w14:paraId="1278A47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انتقال دانش، نه صرفاً تولید متن برای موتور جستجو.</w:t>
      </w:r>
    </w:p>
    <w:p w14:paraId="394A2181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تبلیغات</w:t>
      </w:r>
    </w:p>
    <w:p w14:paraId="6BF4152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جذاب، مختصر و مطمئن</w:t>
      </w:r>
    </w:p>
    <w:p w14:paraId="0DDC30F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هدف: جلب توجه بدون ایجاد حس فشار.</w:t>
      </w:r>
    </w:p>
    <w:p w14:paraId="53504030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A697F9" wp14:editId="16210FCA">
                <wp:extent cx="5943600" cy="1270"/>
                <wp:effectExtent l="0" t="31750" r="0" b="36830"/>
                <wp:docPr id="17634911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2A2353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BB48F4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2.8 قانون «اول اطلاعات، بعد فروش»</w:t>
      </w:r>
    </w:p>
    <w:p w14:paraId="53EA987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ارتباطات آربایت، اطلاعات باید مقدم بر فشار فروش باشد.</w:t>
      </w:r>
    </w:p>
    <w:p w14:paraId="69E8400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به‌جای:</w:t>
      </w:r>
    </w:p>
    <w:p w14:paraId="0DEC75B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بهترین لپ‌تاپ بازار را از دست ندهید!</w:t>
      </w:r>
    </w:p>
    <w:p w14:paraId="436C403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ترجیح داده شود:</w:t>
      </w:r>
    </w:p>
    <w:p w14:paraId="2AE8AFA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برای بازی و کار حرفه‌ای، قدرت پردازش و کارت گرافیک اهمیت بیشتری دارند. این مدل با </w:t>
      </w:r>
      <w:r w:rsidRPr="00525184">
        <w:rPr>
          <w:rFonts w:ascii="Times New Roman" w:hAnsi="Times New Roman" w:cs="Times New Roman"/>
          <w:kern w:val="0"/>
          <w14:ligatures w14:val="none"/>
        </w:rPr>
        <w:t>RTX 4070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25184">
        <w:rPr>
          <w:rFonts w:ascii="Times New Roman" w:hAnsi="Times New Roman" w:cs="Times New Roman"/>
          <w:kern w:val="0"/>
          <w14:ligatures w14:val="none"/>
        </w:rPr>
        <w:t>Core i9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برای این نوع استفاده طراحی شده است.</w:t>
      </w:r>
    </w:p>
    <w:p w14:paraId="3BA6CD6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هدف این است که مشتری احساس کند آربایت به </w:t>
      </w: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تصمیم درست او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کمک می‌کند، نه اینکه صرفاً قصد فروش دارد.</w:t>
      </w:r>
    </w:p>
    <w:p w14:paraId="0922529E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67742E" wp14:editId="54E0BA3D">
                <wp:extent cx="5943600" cy="1270"/>
                <wp:effectExtent l="0" t="31750" r="0" b="36830"/>
                <wp:docPr id="569205507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BC4A18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C83059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2.9 لحن پریمیوم</w:t>
      </w:r>
    </w:p>
    <w:p w14:paraId="0EF37B9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پریمیوم بودن نباید با استفاده از کلمات پیچیده یا جملات سنگین ایجاد شود.</w:t>
      </w:r>
    </w:p>
    <w:p w14:paraId="2DD9C8C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پریمیوم بودن در زبان آربایت باید از طریق:</w:t>
      </w:r>
    </w:p>
    <w:p w14:paraId="16F7F0C8" w14:textId="77777777" w:rsidR="00525184" w:rsidRPr="00525184" w:rsidRDefault="00525184" w:rsidP="0052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دقت</w:t>
      </w:r>
    </w:p>
    <w:p w14:paraId="40DCD983" w14:textId="77777777" w:rsidR="00525184" w:rsidRPr="00525184" w:rsidRDefault="00525184" w:rsidP="0052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سادگی</w:t>
      </w:r>
    </w:p>
    <w:p w14:paraId="73913A8C" w14:textId="77777777" w:rsidR="00525184" w:rsidRPr="00525184" w:rsidRDefault="00525184" w:rsidP="0052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انتخاب صحیح کلمات</w:t>
      </w:r>
    </w:p>
    <w:p w14:paraId="25800366" w14:textId="77777777" w:rsidR="00525184" w:rsidRPr="00525184" w:rsidRDefault="00525184" w:rsidP="0052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فضای مناسب بین محتوا</w:t>
      </w:r>
    </w:p>
    <w:p w14:paraId="3B0F212B" w14:textId="77777777" w:rsidR="00525184" w:rsidRPr="00525184" w:rsidRDefault="00525184" w:rsidP="0052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عدم اغراق</w:t>
      </w:r>
    </w:p>
    <w:p w14:paraId="4E78428A" w14:textId="77777777" w:rsidR="00525184" w:rsidRPr="00525184" w:rsidRDefault="00525184" w:rsidP="0052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اعتمادبه‌نفس</w:t>
      </w:r>
    </w:p>
    <w:p w14:paraId="769D92C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ایجاد شود.</w:t>
      </w:r>
    </w:p>
    <w:p w14:paraId="1613E22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مثال مناسب:</w:t>
      </w:r>
    </w:p>
    <w:p w14:paraId="13D815E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قدرتی که برای کار حرفه‌ای ساخته شده است.</w:t>
      </w:r>
    </w:p>
    <w:p w14:paraId="63CC7AE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lastRenderedPageBreak/>
        <w:t>مثال نامناسب:</w:t>
      </w:r>
    </w:p>
    <w:p w14:paraId="36930CA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یک شاهکار بی‌نظیر و فوق‌العاده خفن که قطعاً بهترین انتخاب برای شماست!!!</w:t>
      </w:r>
    </w:p>
    <w:p w14:paraId="4258AF91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559279" wp14:editId="09E0FD68">
                <wp:extent cx="5943600" cy="1270"/>
                <wp:effectExtent l="0" t="31750" r="0" b="36830"/>
                <wp:docPr id="116295492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E202F7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542C29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2.10 استفاده از زبان فارسی</w:t>
      </w:r>
    </w:p>
    <w:p w14:paraId="3B2EFC9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زبان اصلی رابط کاربری آربایت:</w:t>
      </w:r>
    </w:p>
    <w:p w14:paraId="149DACB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فارسی</w:t>
      </w:r>
    </w:p>
    <w:p w14:paraId="7FF88DB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7D62D65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تمام متن‌های اصلی </w:t>
      </w:r>
      <w:r w:rsidRPr="00525184">
        <w:rPr>
          <w:rFonts w:ascii="Times New Roman" w:hAnsi="Times New Roman" w:cs="Times New Roman"/>
          <w:kern w:val="0"/>
          <w14:ligatures w14:val="none"/>
        </w:rPr>
        <w:t>Frontend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باید فارسی باشند، مگر در مواردی که استفاده از نام انگلیسی محصول، برند، مدل، استاندارد فنی یا اصطلاح تخصصی ضروری باشد.</w:t>
      </w:r>
    </w:p>
    <w:p w14:paraId="53C5AE7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برای مثال:</w:t>
      </w:r>
    </w:p>
    <w:p w14:paraId="61C38DA8" w14:textId="77777777" w:rsidR="00525184" w:rsidRPr="00525184" w:rsidRDefault="00525184" w:rsidP="005251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 xml:space="preserve">ASUS ROG </w:t>
      </w:r>
      <w:proofErr w:type="spellStart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Strix</w:t>
      </w:r>
      <w:proofErr w:type="spellEnd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 xml:space="preserve"> G16</w:t>
      </w:r>
    </w:p>
    <w:p w14:paraId="261E523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باید به همان شکل اصلی نمایش داده شود.</w:t>
      </w:r>
    </w:p>
    <w:p w14:paraId="74455FF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اما توضیحات محصول می‌تواند فارسی باشد.</w:t>
      </w:r>
    </w:p>
    <w:p w14:paraId="2480AD2E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664345" wp14:editId="492F624B">
                <wp:extent cx="5943600" cy="1270"/>
                <wp:effectExtent l="0" t="31750" r="0" b="36830"/>
                <wp:docPr id="1124698579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8D85F1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8074A1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2.11 استفاده از کلمات انگلیسی</w:t>
      </w:r>
    </w:p>
    <w:p w14:paraId="16074A2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استفاده از واژه‌های انگلیسی در موارد زیر مجاز و حتی ترجیحی است:</w:t>
      </w:r>
    </w:p>
    <w:p w14:paraId="30B4E288" w14:textId="77777777" w:rsidR="00525184" w:rsidRPr="00525184" w:rsidRDefault="00525184" w:rsidP="0052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نام برند</w:t>
      </w:r>
    </w:p>
    <w:p w14:paraId="26635ADE" w14:textId="77777777" w:rsidR="00525184" w:rsidRPr="00525184" w:rsidRDefault="00525184" w:rsidP="0052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نام محصول</w:t>
      </w:r>
    </w:p>
    <w:p w14:paraId="4CA1B9DC" w14:textId="77777777" w:rsidR="00525184" w:rsidRPr="00525184" w:rsidRDefault="00525184" w:rsidP="0052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مدل محصول</w:t>
      </w:r>
    </w:p>
    <w:p w14:paraId="73640423" w14:textId="77777777" w:rsidR="00525184" w:rsidRPr="00525184" w:rsidRDefault="00525184" w:rsidP="0052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نام تکنولوژی</w:t>
      </w:r>
    </w:p>
    <w:p w14:paraId="5EFF9D09" w14:textId="77777777" w:rsidR="00525184" w:rsidRPr="00525184" w:rsidRDefault="00525184" w:rsidP="0052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استانداردهای فنی</w:t>
      </w:r>
    </w:p>
    <w:p w14:paraId="0F3858E2" w14:textId="77777777" w:rsidR="00525184" w:rsidRPr="00525184" w:rsidRDefault="00525184" w:rsidP="0052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نام قطعات</w:t>
      </w:r>
    </w:p>
    <w:p w14:paraId="7FB69E2E" w14:textId="77777777" w:rsidR="00525184" w:rsidRPr="00525184" w:rsidRDefault="00525184" w:rsidP="0052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اصطلاحات رایج تکنولوژی</w:t>
      </w:r>
    </w:p>
    <w:p w14:paraId="1BDF40E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5EC89615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NVIDIA GeForce RTX 4070</w:t>
      </w:r>
    </w:p>
    <w:p w14:paraId="5032931F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Intel Core i9</w:t>
      </w:r>
    </w:p>
    <w:p w14:paraId="3F42F0E4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OLED</w:t>
      </w:r>
    </w:p>
    <w:p w14:paraId="06203280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USB-C</w:t>
      </w:r>
    </w:p>
    <w:p w14:paraId="1C3DF98C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Wi-Fi 7</w:t>
      </w:r>
    </w:p>
    <w:p w14:paraId="109B274F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Bluetooth</w:t>
      </w:r>
    </w:p>
    <w:p w14:paraId="2B3FC510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SSD</w:t>
      </w:r>
    </w:p>
    <w:p w14:paraId="4877B59A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RAM</w:t>
      </w:r>
    </w:p>
    <w:p w14:paraId="337EB707" w14:textId="77777777" w:rsidR="00525184" w:rsidRPr="00525184" w:rsidRDefault="00525184" w:rsidP="0052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Windows 11</w:t>
      </w:r>
    </w:p>
    <w:p w14:paraId="1F40587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اما استفاده بی‌دلیل از کلمات انگلیسی در جملات فارسی ممنوع است.</w:t>
      </w:r>
    </w:p>
    <w:p w14:paraId="028EADAB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DAA1E0" wp14:editId="1380E4EC">
                <wp:extent cx="5943600" cy="1270"/>
                <wp:effectExtent l="0" t="31750" r="0" b="36830"/>
                <wp:docPr id="2143534640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49DE63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6A923D5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2.12 قواعد نوشتاری فارسی</w:t>
      </w:r>
    </w:p>
    <w:p w14:paraId="11D06A6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تمام متن‌های فارسی باید از نظر نگارشی استاندارد باشند.</w:t>
      </w:r>
    </w:p>
    <w:p w14:paraId="038E37CD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استفاده از نیم‌فاصله</w:t>
      </w:r>
    </w:p>
    <w:p w14:paraId="01FF732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موارد مناسب از نیم‌فاصله استفاده شود.</w:t>
      </w:r>
    </w:p>
    <w:p w14:paraId="3FF1D4D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3B8034D9" w14:textId="77777777" w:rsidR="00525184" w:rsidRPr="00525184" w:rsidRDefault="00525184" w:rsidP="0052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می‌شود</w:t>
      </w:r>
    </w:p>
    <w:p w14:paraId="40783E67" w14:textId="77777777" w:rsidR="00525184" w:rsidRPr="00525184" w:rsidRDefault="00525184" w:rsidP="0052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می‌کند</w:t>
      </w:r>
    </w:p>
    <w:p w14:paraId="5FFEB987" w14:textId="77777777" w:rsidR="00525184" w:rsidRPr="00525184" w:rsidRDefault="00525184" w:rsidP="0052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به‌روزرسانی</w:t>
      </w:r>
    </w:p>
    <w:p w14:paraId="4A204E27" w14:textId="77777777" w:rsidR="00525184" w:rsidRPr="00525184" w:rsidRDefault="00525184" w:rsidP="0052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</w:t>
      </w:r>
    </w:p>
    <w:p w14:paraId="54630D67" w14:textId="77777777" w:rsidR="00525184" w:rsidRPr="00525184" w:rsidRDefault="00525184" w:rsidP="0052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زیر‌دسته</w:t>
      </w:r>
    </w:p>
    <w:p w14:paraId="7705FD15" w14:textId="77777777" w:rsidR="00525184" w:rsidRPr="00525184" w:rsidRDefault="00525184" w:rsidP="0052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ناموجود</w:t>
      </w:r>
    </w:p>
    <w:p w14:paraId="3BCB1893" w14:textId="77777777" w:rsidR="00525184" w:rsidRPr="00525184" w:rsidRDefault="00525184" w:rsidP="0052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اپن‌باکس</w:t>
      </w:r>
    </w:p>
    <w:p w14:paraId="797A824F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اعداد</w:t>
      </w:r>
    </w:p>
    <w:p w14:paraId="6BE618C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متن‌های عمومی فارسی، در صورت مناسب بودن، اعداد فارسی استفاده شوند.</w:t>
      </w:r>
    </w:p>
    <w:p w14:paraId="7551120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422CCBD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۳ عدد موجود</w:t>
      </w:r>
    </w:p>
    <w:p w14:paraId="4B94CD5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اما در موارد فنی، مدل محصول و مشخصات تکنولوژی، فرمت اصلی حفظ شود:</w:t>
      </w:r>
    </w:p>
    <w:p w14:paraId="2696ABCC" w14:textId="77777777" w:rsidR="00525184" w:rsidRPr="00525184" w:rsidRDefault="00525184" w:rsidP="005251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RTX 4070</w:t>
      </w:r>
    </w:p>
    <w:p w14:paraId="7D496A20" w14:textId="77777777" w:rsidR="00525184" w:rsidRPr="00525184" w:rsidRDefault="00525184" w:rsidP="005251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Core i9-14900HX</w:t>
      </w:r>
    </w:p>
    <w:p w14:paraId="04795699" w14:textId="77777777" w:rsidR="00525184" w:rsidRPr="00525184" w:rsidRDefault="00525184" w:rsidP="005251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32GB RAM</w:t>
      </w:r>
    </w:p>
    <w:p w14:paraId="3DFBE08F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واحد پول</w:t>
      </w:r>
    </w:p>
    <w:p w14:paraId="02E2918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قیمت‌ها باید به‌صورت واضح نمایش داده شوند:</w:t>
      </w:r>
    </w:p>
    <w:p w14:paraId="48F6087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۵۴,۹۰۰,۰۰۰ تومان</w:t>
      </w:r>
    </w:p>
    <w:p w14:paraId="21AF92F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نه:</w:t>
      </w:r>
    </w:p>
    <w:p w14:paraId="67A55D53" w14:textId="77777777" w:rsidR="00525184" w:rsidRPr="00525184" w:rsidRDefault="00A8195D" w:rsidP="005251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hyperlink r:id="rId7" w:history="1">
        <w:r w:rsidR="00525184" w:rsidRPr="00525184">
          <w:rPr>
            <w:rFonts w:ascii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54900000</w:t>
        </w:r>
      </w:hyperlink>
    </w:p>
    <w:p w14:paraId="4DFA2C5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و نه:</w:t>
      </w:r>
    </w:p>
    <w:p w14:paraId="1183003C" w14:textId="77777777" w:rsidR="00525184" w:rsidRPr="00525184" w:rsidRDefault="00A8195D" w:rsidP="005251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hyperlink r:id="rId8" w:history="1">
        <w:r w:rsidR="00525184" w:rsidRPr="00525184">
          <w:rPr>
            <w:rFonts w:ascii="Times New Roman" w:hAnsi="Times New Roman" w:cs="Times New Roman"/>
            <w:b/>
            <w:bCs/>
            <w:color w:val="0000FF"/>
            <w:kern w:val="0"/>
            <w:u w:val="single"/>
            <w:rtl/>
            <w14:ligatures w14:val="none"/>
          </w:rPr>
          <w:t>۵۴۹۰۰۰۰۰</w:t>
        </w:r>
      </w:hyperlink>
    </w:p>
    <w:p w14:paraId="69ACCB58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DADD58" wp14:editId="316A47DF">
                <wp:extent cx="5943600" cy="1270"/>
                <wp:effectExtent l="0" t="31750" r="0" b="36830"/>
                <wp:docPr id="724134773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729AF15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01EF19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2.13 نحوه نمایش قیمت</w:t>
      </w:r>
    </w:p>
    <w:p w14:paraId="563E5CC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قیمت یکی از مهم‌ترین عناصر ارتباطی فروشگاه است.</w:t>
      </w:r>
    </w:p>
    <w:p w14:paraId="317A688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قیمت نهایی باید واضح و بدون ابهام نمایش داده شود.</w:t>
      </w:r>
    </w:p>
    <w:p w14:paraId="4008F74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33026E4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۷۹,۹۰۰,۰۰۰ تومان</w:t>
      </w:r>
    </w:p>
    <w:p w14:paraId="7F4C6DD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صورت وجود قیمت قبلی:</w:t>
      </w:r>
    </w:p>
    <w:p w14:paraId="321E636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۸۴,۹۰۰,۰۰۰ تومان</w:t>
      </w:r>
    </w:p>
    <w:p w14:paraId="52D7B31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۷۹,۹۰۰,۰۰۰ تومان</w:t>
      </w:r>
    </w:p>
    <w:p w14:paraId="37FE694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صورت وجود تخفیف، میزان تخفیف نیز می‌تواند به‌صورت جداگانه نمایش داده شود.</w:t>
      </w:r>
    </w:p>
    <w:p w14:paraId="361A70B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قیمت نباید با متن‌های اضافی یا طراحی شلوغ همراه شود.</w:t>
      </w:r>
    </w:p>
    <w:p w14:paraId="2F61CEE1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53F3C0" wp14:editId="10BB005E">
                <wp:extent cx="5943600" cy="1270"/>
                <wp:effectExtent l="0" t="31750" r="0" b="36830"/>
                <wp:docPr id="1773893975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C845030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4A5764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2.14 نحوه نوشتن وضعیت محصول</w:t>
      </w:r>
    </w:p>
    <w:p w14:paraId="7D07865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وضعیت کالا باید همیشه شفاف و استاندارد باشد.</w:t>
      </w:r>
    </w:p>
    <w:p w14:paraId="24BACBB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وضعیت‌های اصلی:</w:t>
      </w:r>
    </w:p>
    <w:p w14:paraId="2D2535C5" w14:textId="77777777" w:rsidR="00525184" w:rsidRPr="00525184" w:rsidRDefault="00525184" w:rsidP="0052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آکبند</w:t>
      </w:r>
    </w:p>
    <w:p w14:paraId="078C92B3" w14:textId="77777777" w:rsidR="00525184" w:rsidRPr="00525184" w:rsidRDefault="00525184" w:rsidP="0052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اپن‌باکس</w:t>
      </w:r>
    </w:p>
    <w:p w14:paraId="36E47F1F" w14:textId="77777777" w:rsidR="00525184" w:rsidRPr="00525184" w:rsidRDefault="00525184" w:rsidP="0052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استوک</w:t>
      </w:r>
    </w:p>
    <w:p w14:paraId="76ED9489" w14:textId="77777777" w:rsidR="00525184" w:rsidRPr="00525184" w:rsidRDefault="00525184" w:rsidP="0052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در حد نو</w:t>
      </w:r>
    </w:p>
    <w:p w14:paraId="1368488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در صورت وجود </w:t>
      </w:r>
      <w:r w:rsidRPr="00525184">
        <w:rPr>
          <w:rFonts w:ascii="Times New Roman" w:hAnsi="Times New Roman" w:cs="Times New Roman"/>
          <w:kern w:val="0"/>
          <w14:ligatures w14:val="none"/>
        </w:rPr>
        <w:t>Condition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>های بیشتر، ساختار سیستم باید امکان تعریف وضعیت‌های جدید را فراهم کند.</w:t>
      </w:r>
    </w:p>
    <w:p w14:paraId="22B3272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عبارت‌های مبهم مانند:</w:t>
      </w:r>
    </w:p>
    <w:p w14:paraId="4DF1E14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تقریباً نو</w:t>
      </w:r>
    </w:p>
    <w:p w14:paraId="535C400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1511213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خیلی تمیز</w:t>
      </w:r>
    </w:p>
    <w:p w14:paraId="4D33F83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به‌عنوان وضعیت رسمی محصول استفاده نشود، مگر اینکه توضیح دقیق و استاندارد آن نیز وجود داشته باشد.</w:t>
      </w:r>
    </w:p>
    <w:p w14:paraId="5DC57F5D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09D409" wp14:editId="21185ED3">
                <wp:extent cx="5943600" cy="1270"/>
                <wp:effectExtent l="0" t="31750" r="0" b="36830"/>
                <wp:docPr id="981561279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AAB04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CB3ED85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2.15 نحوه بیان موجودی</w:t>
      </w:r>
    </w:p>
    <w:p w14:paraId="1DAC063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برای موجودی کالا باید از عبارت‌های مشخص استفاده شود.</w:t>
      </w:r>
    </w:p>
    <w:p w14:paraId="6B786D2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نمونه‌های مناسب:</w:t>
      </w:r>
    </w:p>
    <w:p w14:paraId="06019D2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</w:t>
      </w:r>
    </w:p>
    <w:p w14:paraId="06F6F5C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موجودی محدود</w:t>
      </w:r>
    </w:p>
    <w:p w14:paraId="4B3EA80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ناموجود</w:t>
      </w:r>
    </w:p>
    <w:p w14:paraId="3DC025B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به‌زودی</w:t>
      </w:r>
    </w:p>
    <w:p w14:paraId="0F74119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صورتی که موجودی دقیق قابل نمایش باشد:</w:t>
      </w:r>
    </w:p>
    <w:p w14:paraId="72D45A9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۳ عدد موجود</w:t>
      </w:r>
    </w:p>
    <w:p w14:paraId="57A5748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عباراتی مانند:</w:t>
      </w:r>
    </w:p>
    <w:p w14:paraId="0173648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فقط همین الان!</w:t>
      </w:r>
    </w:p>
    <w:p w14:paraId="42E4B64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عجله کنید!!!</w:t>
      </w:r>
    </w:p>
    <w:p w14:paraId="5B31D22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قبل از اینکه دیر شود!</w:t>
      </w:r>
    </w:p>
    <w:p w14:paraId="215914D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lastRenderedPageBreak/>
        <w:t>به‌صورت پیش‌فرض استفاده نشود.</w:t>
      </w:r>
    </w:p>
    <w:p w14:paraId="718145AF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FA7A60" wp14:editId="2A3597C8">
                <wp:extent cx="5943600" cy="1270"/>
                <wp:effectExtent l="0" t="31750" r="0" b="36830"/>
                <wp:docPr id="875364202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FEB3AC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75B32A7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2.16 فراخوان به اقدام</w:t>
      </w:r>
    </w:p>
    <w:p w14:paraId="50B2EFA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فراخوان‌های اقدام باید کوتاه و واضح باشند.</w:t>
      </w:r>
    </w:p>
    <w:p w14:paraId="7BA1DD3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نمونه‌های مناسب:</w:t>
      </w:r>
    </w:p>
    <w:p w14:paraId="0BAFB21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محصول</w:t>
      </w:r>
    </w:p>
    <w:p w14:paraId="6E4FD79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مشخصات</w:t>
      </w:r>
    </w:p>
    <w:p w14:paraId="080FE29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افزودن به سبد</w:t>
      </w:r>
    </w:p>
    <w:p w14:paraId="647500B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سفارش</w:t>
      </w:r>
    </w:p>
    <w:p w14:paraId="77AA47D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ادامه سفارش</w:t>
      </w:r>
    </w:p>
    <w:p w14:paraId="5A932CF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سفارش</w:t>
      </w:r>
    </w:p>
    <w:p w14:paraId="5B30F78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پیگیری سفارش</w:t>
      </w:r>
    </w:p>
    <w:p w14:paraId="009553F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افزودن به علاقه‌مندی‌ها</w:t>
      </w:r>
    </w:p>
    <w:p w14:paraId="7BC39EC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مقایسه محصولات</w:t>
      </w:r>
    </w:p>
    <w:p w14:paraId="1AAEDC9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همه محصولات</w:t>
      </w:r>
    </w:p>
    <w:p w14:paraId="41503C0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دکمه‌های مبهم مانند:</w:t>
      </w:r>
    </w:p>
    <w:p w14:paraId="3E1BCFD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اینجا کلیک کنید</w:t>
      </w:r>
    </w:p>
    <w:p w14:paraId="4C00D87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استفاده نشود.</w:t>
      </w:r>
    </w:p>
    <w:p w14:paraId="577C84D9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0CA480" wp14:editId="310FC254">
                <wp:extent cx="5943600" cy="1270"/>
                <wp:effectExtent l="0" t="31750" r="0" b="36830"/>
                <wp:docPr id="1354952306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190FA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016733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2.17 لحن پیام‌های موفقیت</w:t>
      </w:r>
    </w:p>
    <w:p w14:paraId="53E0FEB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پیام‌های موفقیت باید کوتاه و اطمینان‌بخش باشند.</w:t>
      </w:r>
    </w:p>
    <w:p w14:paraId="7998C7F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753C108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سفارش شما با موفقیت ثبت شد.</w:t>
      </w:r>
    </w:p>
    <w:p w14:paraId="1C52843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اطلاعات شما با موفقیت ذخیره شد.</w:t>
      </w:r>
    </w:p>
    <w:p w14:paraId="24A76AA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 به علاقه‌مندی‌ها اضافه شد.</w:t>
      </w:r>
    </w:p>
    <w:p w14:paraId="45B4653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 به سبد خرید اضافه شد.</w:t>
      </w:r>
    </w:p>
    <w:p w14:paraId="349C885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جملات بیش از حد هیجانی مانند:</w:t>
      </w:r>
    </w:p>
    <w:p w14:paraId="7427276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عالیه! سفارشت با موفقیت ثبت شد!!! </w:t>
      </w:r>
      <w:r w:rsidRPr="00525184">
        <w:rPr>
          <w:rFonts w:ascii="Apple Color Emoji" w:hAnsi="Apple Color Emoji" w:cs="Apple Color Emoji" w:hint="cs"/>
          <w:kern w:val="0"/>
          <w:rtl/>
          <w14:ligatures w14:val="none"/>
        </w:rPr>
        <w:t>🎉🎉🎉</w:t>
      </w:r>
    </w:p>
    <w:p w14:paraId="1D1F844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به‌عنوان لحن اصلی برند استفاده نشود.</w:t>
      </w:r>
    </w:p>
    <w:p w14:paraId="5D22FE0C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9EE5B6" wp14:editId="1EDF3EC0">
                <wp:extent cx="5943600" cy="1270"/>
                <wp:effectExtent l="0" t="31750" r="0" b="36830"/>
                <wp:docPr id="304952768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E76EF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78F32B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2.18 لحن پیام‌های خطا</w:t>
      </w:r>
    </w:p>
    <w:p w14:paraId="1515862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پیام خطا نباید کاربر را سرزنش کند.</w:t>
      </w:r>
    </w:p>
    <w:p w14:paraId="75C91FB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نامناسب:</w:t>
      </w:r>
    </w:p>
    <w:p w14:paraId="3FD3D37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شما اطلاعات را اشتباه وارد کردید.</w:t>
      </w:r>
    </w:p>
    <w:p w14:paraId="3C63E6B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مناسب:</w:t>
      </w:r>
    </w:p>
    <w:p w14:paraId="5F97426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شماره موبایل واردشده صحیح نیست.</w:t>
      </w:r>
    </w:p>
    <w:p w14:paraId="48DAC17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بهتر:</w:t>
      </w:r>
    </w:p>
    <w:p w14:paraId="0B3D6CA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شماره موبایل را بررسی کنید و دوباره تلاش کنید.</w:t>
      </w:r>
    </w:p>
    <w:p w14:paraId="4E7DAB1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صورت امکان، پیام خطا باید راه‌حل نیز ارائه کند.</w:t>
      </w:r>
    </w:p>
    <w:p w14:paraId="46187CB3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771819" wp14:editId="74E47ACE">
                <wp:extent cx="5943600" cy="1270"/>
                <wp:effectExtent l="0" t="31750" r="0" b="36830"/>
                <wp:docPr id="1121842240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3B086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474AA7B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2.19 لحن پیام‌های </w:t>
      </w: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OTP</w:t>
      </w:r>
    </w:p>
    <w:p w14:paraId="7ABD072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پیام‌های </w:t>
      </w:r>
      <w:r w:rsidRPr="00525184">
        <w:rPr>
          <w:rFonts w:ascii="Times New Roman" w:hAnsi="Times New Roman" w:cs="Times New Roman"/>
          <w:kern w:val="0"/>
          <w14:ligatures w14:val="none"/>
        </w:rPr>
        <w:t>OTP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باید بسیار کوتاه و کاربردی باشند.</w:t>
      </w:r>
    </w:p>
    <w:p w14:paraId="40C82E2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5AA0211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کد ورود شما به </w:t>
      </w:r>
      <w:proofErr w:type="spellStart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 xml:space="preserve">: </w:t>
      </w: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۵۸۳۲</w:t>
      </w:r>
    </w:p>
    <w:p w14:paraId="4C21E6F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این کد را در اختیار دیگران قرار ندهید.</w:t>
      </w:r>
    </w:p>
    <w:p w14:paraId="4BA65E6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پیام </w:t>
      </w:r>
      <w:r w:rsidRPr="00525184">
        <w:rPr>
          <w:rFonts w:ascii="Times New Roman" w:hAnsi="Times New Roman" w:cs="Times New Roman"/>
          <w:kern w:val="0"/>
          <w14:ligatures w14:val="none"/>
        </w:rPr>
        <w:t>OTP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نباید حاوی تبلیغات غیرضروری باشد.</w:t>
      </w:r>
    </w:p>
    <w:p w14:paraId="487FA879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48171C" wp14:editId="74AB8B20">
                <wp:extent cx="5943600" cy="1270"/>
                <wp:effectExtent l="0" t="31750" r="0" b="36830"/>
                <wp:docPr id="85665819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422A0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46EFFBF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2.20 پیام ثبت سفارش</w:t>
      </w:r>
    </w:p>
    <w:p w14:paraId="115641C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پس از ثبت موفق سفارش:</w:t>
      </w:r>
    </w:p>
    <w:p w14:paraId="3525CDF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 شما با موفقیت ثبت شد.</w:t>
      </w:r>
    </w:p>
    <w:p w14:paraId="065AC3A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کد سفارش: #</w:t>
      </w: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AB10248</w:t>
      </w:r>
    </w:p>
    <w:p w14:paraId="63100E5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جزئیات سفارش در حساب کاربری شما قابل مشاهده است.</w:t>
      </w:r>
    </w:p>
    <w:p w14:paraId="7A022BE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پیامک نیز باید به‌صورت کوتاه و مشخص ارسال شود.</w:t>
      </w:r>
    </w:p>
    <w:p w14:paraId="405B9ED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15E8F75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سفارش شما در </w:t>
      </w:r>
      <w:proofErr w:type="spellStart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با موفقیت ثبت شد.</w:t>
      </w:r>
    </w:p>
    <w:p w14:paraId="2566AE8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کد سفارش: #</w:t>
      </w: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AB10248</w:t>
      </w:r>
    </w:p>
    <w:p w14:paraId="6F419780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053180" wp14:editId="0648E47A">
                <wp:extent cx="5943600" cy="1270"/>
                <wp:effectExtent l="0" t="31750" r="0" b="36830"/>
                <wp:docPr id="279281779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6DB83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5E0761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2.21 پیام تأیید پرداخت</w:t>
      </w:r>
    </w:p>
    <w:p w14:paraId="2C4DF41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پس از تأیید پرداخت توسط ادمین:</w:t>
      </w:r>
    </w:p>
    <w:p w14:paraId="45993C9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سفارش شما تأیید شد.</w:t>
      </w:r>
    </w:p>
    <w:p w14:paraId="22B655D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 شما وارد مرحله پردازش شده است.</w:t>
      </w:r>
    </w:p>
    <w:p w14:paraId="48079236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71E23B" wp14:editId="6D00B6F7">
                <wp:extent cx="5943600" cy="1270"/>
                <wp:effectExtent l="0" t="31750" r="0" b="36830"/>
                <wp:docPr id="1921024928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C0604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581068B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2.22 پیام ارسال سفارش</w:t>
      </w:r>
    </w:p>
    <w:p w14:paraId="21E4F60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پس از ارسال محصول:</w:t>
      </w:r>
    </w:p>
    <w:p w14:paraId="67BF948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 شما ارسال شد.</w:t>
      </w:r>
    </w:p>
    <w:p w14:paraId="3BB2EAE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روش ارسال: پست</w:t>
      </w:r>
    </w:p>
    <w:p w14:paraId="59EA2ED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 xml:space="preserve">کد پیگیری: 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fldChar w:fldCharType="begin"/>
      </w:r>
      <w:r w:rsidRPr="00525184">
        <w:rPr>
          <w:rFonts w:ascii="Times New Roman" w:hAnsi="Times New Roman" w:cs="Times New Roman"/>
          <w:kern w:val="0"/>
          <w14:ligatures w14:val="none"/>
        </w:rPr>
        <w:instrText>HYPERLINK "tel:1234567890</w:instrTex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instrText>"</w:instrTex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fldChar w:fldCharType="separate"/>
      </w:r>
      <w:r w:rsidRPr="00525184">
        <w:rPr>
          <w:rFonts w:ascii="Times New Roman" w:hAnsi="Times New Roman" w:cs="Times New Roman"/>
          <w:b/>
          <w:bCs/>
          <w:color w:val="0000FF"/>
          <w:kern w:val="0"/>
          <w:u w:val="single"/>
          <w:rtl/>
          <w14:ligatures w14:val="none"/>
        </w:rPr>
        <w:t>1234567890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fldChar w:fldCharType="end"/>
      </w:r>
    </w:p>
    <w:p w14:paraId="08135A7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اطلاعات پیگیری سفارش در حساب کاربری شما نیز قابل مشاهده است.</w:t>
      </w:r>
    </w:p>
    <w:p w14:paraId="6982BD87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781126" wp14:editId="4C36BC8A">
                <wp:extent cx="5943600" cy="1270"/>
                <wp:effectExtent l="0" t="31750" r="0" b="36830"/>
                <wp:docPr id="1504186937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4335D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7ADE19F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2.23 پیام تأخیر یا مشکل</w:t>
      </w:r>
    </w:p>
    <w:p w14:paraId="44B57B1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صورت ایجاد مشکل، آربایت نباید موضوع را پنهان کند.</w:t>
      </w:r>
    </w:p>
    <w:p w14:paraId="013FCB2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لحن مناسب:</w:t>
      </w:r>
    </w:p>
    <w:p w14:paraId="0761F1B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سفارش شما با کمی تأخیر در حال پردازش است. تیم </w:t>
      </w:r>
      <w:proofErr w:type="spellStart"/>
      <w:r w:rsidRPr="00525184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در حال پیگیری وضعیت سفارش شماست.</w:t>
      </w:r>
    </w:p>
    <w:p w14:paraId="53838D3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78CD6D1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برای تکمیل سفارش شما نیاز به بررسی بیشتری داریم. کارشناسان </w:t>
      </w:r>
      <w:proofErr w:type="spellStart"/>
      <w:r w:rsidRPr="00525184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با شما تماس خواهند گرفت.</w:t>
      </w:r>
    </w:p>
    <w:p w14:paraId="7BDF792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هدف، انتقال مشکل بدون ایجاد نگرانی غیرضروری است.</w:t>
      </w:r>
    </w:p>
    <w:p w14:paraId="4738A16B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EBDCE3" wp14:editId="7585D9BC">
                <wp:extent cx="5943600" cy="1270"/>
                <wp:effectExtent l="0" t="31750" r="0" b="36830"/>
                <wp:docPr id="77237835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485108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955944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2.24 لحن پشتیبانی</w:t>
      </w:r>
    </w:p>
    <w:p w14:paraId="168E65E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پشتیبانی آربایت باید:</w:t>
      </w:r>
    </w:p>
    <w:p w14:paraId="6FE87E2C" w14:textId="77777777" w:rsidR="00525184" w:rsidRPr="00525184" w:rsidRDefault="00525184" w:rsidP="00525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محترمانه</w:t>
      </w:r>
    </w:p>
    <w:p w14:paraId="453D58B8" w14:textId="77777777" w:rsidR="00525184" w:rsidRPr="00525184" w:rsidRDefault="00525184" w:rsidP="00525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صبور</w:t>
      </w:r>
    </w:p>
    <w:p w14:paraId="5D81528C" w14:textId="77777777" w:rsidR="00525184" w:rsidRPr="00525184" w:rsidRDefault="00525184" w:rsidP="00525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مستقیم</w:t>
      </w:r>
    </w:p>
    <w:p w14:paraId="4548BE8B" w14:textId="77777777" w:rsidR="00525184" w:rsidRPr="00525184" w:rsidRDefault="00525184" w:rsidP="00525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انسانی</w:t>
      </w:r>
    </w:p>
    <w:p w14:paraId="12C2B3BD" w14:textId="77777777" w:rsidR="00525184" w:rsidRPr="00525184" w:rsidRDefault="00525184" w:rsidP="005251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راه‌حل‌محور</w:t>
      </w:r>
    </w:p>
    <w:p w14:paraId="527619F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7CE534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جملات سرد مانند:</w:t>
      </w:r>
    </w:p>
    <w:p w14:paraId="615D6FA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درخواست شما بررسی خواهد شد.</w:t>
      </w:r>
    </w:p>
    <w:p w14:paraId="589167F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بهتر است استفاده شود:</w:t>
      </w:r>
    </w:p>
    <w:p w14:paraId="5D4DF95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درخواست شما را بررسی می‌کنیم و نتیجه را به شما اطلاع می‌دهیم.</w:t>
      </w:r>
    </w:p>
    <w:p w14:paraId="13648369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FF0971" wp14:editId="151A0F8B">
                <wp:extent cx="5943600" cy="1270"/>
                <wp:effectExtent l="0" t="31750" r="0" b="36830"/>
                <wp:docPr id="18094280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D1908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121B14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2.25 لحن توضیحات محصول</w:t>
      </w:r>
    </w:p>
    <w:p w14:paraId="5BA5902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توضیحات محصول باید به جای استفاده از جملات تبلیغاتی اغراق‌آمیز، بر اطلاعات واقعی و کاربردی تمرکز کنند.</w:t>
      </w:r>
    </w:p>
    <w:p w14:paraId="79970ED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ساختار پیشنهادی:</w:t>
      </w:r>
    </w:p>
    <w:p w14:paraId="33221C10" w14:textId="77777777" w:rsidR="00525184" w:rsidRPr="00525184" w:rsidRDefault="00525184" w:rsidP="00525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معرفی کوتاه</w:t>
      </w:r>
    </w:p>
    <w:p w14:paraId="3E9B5B51" w14:textId="77777777" w:rsidR="00525184" w:rsidRPr="00525184" w:rsidRDefault="00525184" w:rsidP="00525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مناسب برای چه کسی است؟</w:t>
      </w:r>
    </w:p>
    <w:p w14:paraId="690B1388" w14:textId="77777777" w:rsidR="00525184" w:rsidRPr="00525184" w:rsidRDefault="00525184" w:rsidP="00525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ویژگی‌های مهم</w:t>
      </w:r>
    </w:p>
    <w:p w14:paraId="68F931D4" w14:textId="77777777" w:rsidR="00525184" w:rsidRPr="00525184" w:rsidRDefault="00525184" w:rsidP="00525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فنی</w:t>
      </w:r>
    </w:p>
    <w:p w14:paraId="3AF981A9" w14:textId="77777777" w:rsidR="00525184" w:rsidRPr="00525184" w:rsidRDefault="00525184" w:rsidP="00525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وضعیت کالا</w:t>
      </w:r>
    </w:p>
    <w:p w14:paraId="10EFFC9A" w14:textId="77777777" w:rsidR="00525184" w:rsidRPr="00525184" w:rsidRDefault="00525184" w:rsidP="00525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شرایط ارسال</w:t>
      </w:r>
    </w:p>
    <w:p w14:paraId="61BA4901" w14:textId="77777777" w:rsidR="00525184" w:rsidRPr="00525184" w:rsidRDefault="00525184" w:rsidP="005251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شرایط مرجوعی</w:t>
      </w:r>
    </w:p>
    <w:p w14:paraId="428F99E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1A0F49D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این مدل برای کاربرانی طراحی شده است که به عملکرد بالا در بازی و استفاده‌های حرفه‌ای نیاز دارند. پردازنده قدرتمند و کارت گرافیک مستقل آن، اجرای بازی‌های سنگین و نرم‌افزارهای گرافیکی را امکان‌پذیر می‌کند.</w:t>
      </w:r>
    </w:p>
    <w:p w14:paraId="5791B086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D2F2A8" wp14:editId="6EB3E27B">
                <wp:extent cx="5943600" cy="1270"/>
                <wp:effectExtent l="0" t="31750" r="0" b="36830"/>
                <wp:docPr id="136578290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39D5F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B2DED95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2.26 اصل صداقت در محتوا</w:t>
      </w:r>
    </w:p>
    <w:p w14:paraId="7C002BF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آربایت نباید ویژگی محصول را بزرگ‌نمایی کند.</w:t>
      </w:r>
    </w:p>
    <w:p w14:paraId="2DA4985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عباراتی مانند:</w:t>
      </w:r>
    </w:p>
    <w:p w14:paraId="1E7474F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بهترین لپ‌تاپ دنیا</w:t>
      </w:r>
    </w:p>
    <w:p w14:paraId="74B7957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قدرتمندترین محصول بازار</w:t>
      </w:r>
    </w:p>
    <w:p w14:paraId="41ED2A5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بدون رقیب</w:t>
      </w:r>
    </w:p>
    <w:p w14:paraId="427DB25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نباید بدون دلیل و مدرک استفاده شوند.</w:t>
      </w:r>
    </w:p>
    <w:p w14:paraId="6B301EB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عوض، ویژگی واقعی محصول بیان شود.</w:t>
      </w:r>
    </w:p>
    <w:p w14:paraId="3017C55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1AF9CF7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این مدل از کارت گرافیک </w:t>
      </w:r>
      <w:r w:rsidRPr="00525184">
        <w:rPr>
          <w:rFonts w:ascii="Times New Roman" w:hAnsi="Times New Roman" w:cs="Times New Roman"/>
          <w:kern w:val="0"/>
          <w14:ligatures w14:val="none"/>
        </w:rPr>
        <w:t>RTX 4070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استفاده می‌کند و برای اجرای بازی‌های سنگین و کارهای گرافیکی مناسب است.</w:t>
      </w:r>
    </w:p>
    <w:p w14:paraId="7C9867DC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048585" wp14:editId="7682E3F4">
                <wp:extent cx="5943600" cy="1270"/>
                <wp:effectExtent l="0" t="31750" r="0" b="36830"/>
                <wp:docPr id="103091648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D3B64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DD55123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2.27 لحن وبلاگ</w:t>
      </w:r>
    </w:p>
    <w:p w14:paraId="7B96B36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وبلاگ آربایت باید:</w:t>
      </w:r>
    </w:p>
    <w:p w14:paraId="5F6D9B2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آموزشی + تخصصی + قابل فهم</w:t>
      </w:r>
    </w:p>
    <w:p w14:paraId="0AE7446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537CD3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هدف وبلاگ فقط جذب بازدید از موتورهای جستجو نیست.</w:t>
      </w:r>
    </w:p>
    <w:p w14:paraId="28C9118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محتوا باید واقعاً به مشتری کمک کند.</w:t>
      </w:r>
    </w:p>
    <w:p w14:paraId="44B2FBC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 موضوع مناسب:</w:t>
      </w:r>
    </w:p>
    <w:p w14:paraId="2171EBE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برای خرید لپ‌تاپ گیمینگ به چه مشخصاتی توجه کنیم؟</w:t>
      </w:r>
    </w:p>
    <w:p w14:paraId="2A745C0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4CFC5C1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تفاوت </w:t>
      </w:r>
      <w:r w:rsidRPr="00525184">
        <w:rPr>
          <w:rFonts w:ascii="Times New Roman" w:hAnsi="Times New Roman" w:cs="Times New Roman"/>
          <w:kern w:val="0"/>
          <w14:ligatures w14:val="none"/>
        </w:rPr>
        <w:t>RTX 4060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25184">
        <w:rPr>
          <w:rFonts w:ascii="Times New Roman" w:hAnsi="Times New Roman" w:cs="Times New Roman"/>
          <w:kern w:val="0"/>
          <w14:ligatures w14:val="none"/>
        </w:rPr>
        <w:t>RTX 4070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چیست؟</w:t>
      </w:r>
    </w:p>
    <w:p w14:paraId="086540B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محتوا باید به زبان قابل فهم نوشته شود، حتی زمانی که موضوع کاملاً تخصصی است.</w:t>
      </w:r>
    </w:p>
    <w:p w14:paraId="2F6F561D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700107" wp14:editId="61E426E8">
                <wp:extent cx="5943600" cy="1270"/>
                <wp:effectExtent l="0" t="31750" r="0" b="36830"/>
                <wp:docPr id="66744720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5D85C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D475686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2.28 استفاده از هوش مصنوعی در محتوا</w:t>
      </w:r>
    </w:p>
    <w:p w14:paraId="14CF312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آربایت می‌تواند از هوش مصنوعی برای تولید و بهینه‌سازی محتوا استفاده کند.</w:t>
      </w:r>
    </w:p>
    <w:p w14:paraId="6B9DF3F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با این حال:</w:t>
      </w:r>
    </w:p>
    <w:p w14:paraId="25A5578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محتوای تولیدشده توسط هوش مصنوعی نباید بدون بررسی انسانی منتشر شود.</w:t>
      </w:r>
    </w:p>
    <w:p w14:paraId="531B6ED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سیستم تولید محتوا باید امکان:</w:t>
      </w:r>
    </w:p>
    <w:p w14:paraId="5E783307" w14:textId="77777777" w:rsidR="00525184" w:rsidRPr="00525184" w:rsidRDefault="00525184" w:rsidP="00525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تولید پیش‌نویس</w:t>
      </w:r>
    </w:p>
    <w:p w14:paraId="444A7639" w14:textId="77777777" w:rsidR="00525184" w:rsidRPr="00525184" w:rsidRDefault="00525184" w:rsidP="00525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ویرایش</w:t>
      </w:r>
    </w:p>
    <w:p w14:paraId="77A64B03" w14:textId="77777777" w:rsidR="00525184" w:rsidRPr="00525184" w:rsidRDefault="00525184" w:rsidP="00525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بررسی</w:t>
      </w:r>
    </w:p>
    <w:p w14:paraId="419897EB" w14:textId="77777777" w:rsidR="00525184" w:rsidRPr="00525184" w:rsidRDefault="00525184" w:rsidP="00525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بهینه‌سازی </w:t>
      </w:r>
      <w:r w:rsidRPr="00525184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1608E685" w14:textId="77777777" w:rsidR="00525184" w:rsidRPr="00525184" w:rsidRDefault="00525184" w:rsidP="00525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اصلاح عنوان</w:t>
      </w:r>
    </w:p>
    <w:p w14:paraId="6E802F1E" w14:textId="77777777" w:rsidR="00525184" w:rsidRPr="00525184" w:rsidRDefault="00525184" w:rsidP="00525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اصلاح توضیحات</w:t>
      </w:r>
    </w:p>
    <w:p w14:paraId="469C7195" w14:textId="77777777" w:rsidR="00525184" w:rsidRPr="00525184" w:rsidRDefault="00525184" w:rsidP="005251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تولید متا دیسکریپشن</w:t>
      </w:r>
    </w:p>
    <w:p w14:paraId="7ABE395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را فراهم کند.</w:t>
      </w:r>
    </w:p>
    <w:p w14:paraId="6EA9D09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lastRenderedPageBreak/>
        <w:t>کیفیت و صحت اطلاعات باید بر سرعت تولید محتوا اولویت داشته باشد.</w:t>
      </w:r>
    </w:p>
    <w:p w14:paraId="03B4D801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B5896C" wp14:editId="3765A05E">
                <wp:extent cx="5943600" cy="1270"/>
                <wp:effectExtent l="0" t="31750" r="0" b="36830"/>
                <wp:docPr id="122744939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B2A2E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BCF3E0F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2.29 لحن شبکه‌های اجتماعی</w:t>
      </w:r>
    </w:p>
    <w:p w14:paraId="688C98E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شبکه‌های اجتماعی آربایت می‌توانند کمی صمیمی‌تر از وب‌سایت باشند، اما شخصیت اصلی برند باید حفظ شود.</w:t>
      </w:r>
    </w:p>
    <w:p w14:paraId="74D3568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لحن:</w:t>
      </w:r>
    </w:p>
    <w:p w14:paraId="6AAC174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مدرن + مطمئن + متخصص + کمی صمیمی</w:t>
      </w:r>
    </w:p>
    <w:p w14:paraId="670586C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A119DB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70DD8D7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دنبال یک لپ‌تاپ قدرتمند برای </w:t>
      </w:r>
      <w:r w:rsidRPr="00525184">
        <w:rPr>
          <w:rFonts w:ascii="Times New Roman" w:hAnsi="Times New Roman" w:cs="Times New Roman"/>
          <w:kern w:val="0"/>
          <w14:ligatures w14:val="none"/>
        </w:rPr>
        <w:t>Gaming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هستید؟</w:t>
      </w:r>
    </w:p>
    <w:p w14:paraId="7E88E95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این مدل با </w:t>
      </w:r>
      <w:r w:rsidRPr="00525184">
        <w:rPr>
          <w:rFonts w:ascii="Times New Roman" w:hAnsi="Times New Roman" w:cs="Times New Roman"/>
          <w:kern w:val="0"/>
          <w14:ligatures w14:val="none"/>
        </w:rPr>
        <w:t>RTX 4070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525184">
        <w:rPr>
          <w:rFonts w:ascii="Times New Roman" w:hAnsi="Times New Roman" w:cs="Times New Roman"/>
          <w:kern w:val="0"/>
          <w14:ligatures w14:val="none"/>
        </w:rPr>
        <w:t xml:space="preserve"> 32GB RAM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و نمایشگر 240</w:t>
      </w:r>
      <w:r w:rsidRPr="00525184">
        <w:rPr>
          <w:rFonts w:ascii="Times New Roman" w:hAnsi="Times New Roman" w:cs="Times New Roman"/>
          <w:kern w:val="0"/>
          <w14:ligatures w14:val="none"/>
        </w:rPr>
        <w:t>Hz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می‌تواند یکی از گزینه‌های جدی شما باشد.</w:t>
      </w:r>
    </w:p>
    <w:p w14:paraId="656CAA03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لحن بیش از حد عامیانه مانند:</w:t>
      </w:r>
    </w:p>
    <w:p w14:paraId="14C3153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بچه‌ها این لپ‌تاپه ترکونده! </w:t>
      </w:r>
      <w:r w:rsidRPr="00525184">
        <w:rPr>
          <w:rFonts w:ascii="Apple Color Emoji" w:hAnsi="Apple Color Emoji" w:cs="Apple Color Emoji" w:hint="cs"/>
          <w:kern w:val="0"/>
          <w:rtl/>
          <w14:ligatures w14:val="none"/>
        </w:rPr>
        <w:t>🔥🔥🔥</w:t>
      </w:r>
    </w:p>
    <w:p w14:paraId="1B12074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به‌عنوان لحن اصلی برند استفاده نشود.</w:t>
      </w:r>
    </w:p>
    <w:p w14:paraId="1DADBA8F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C60F76" wp14:editId="594C0F7C">
                <wp:extent cx="5943600" cy="1270"/>
                <wp:effectExtent l="0" t="31750" r="0" b="36830"/>
                <wp:docPr id="89848068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473B6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DAC748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2.30 لحن تبلیغات</w:t>
      </w:r>
    </w:p>
    <w:p w14:paraId="601BEBF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تبلیغات آربایت باید:</w:t>
      </w:r>
    </w:p>
    <w:p w14:paraId="2A39837C" w14:textId="77777777" w:rsidR="00525184" w:rsidRPr="00525184" w:rsidRDefault="00525184" w:rsidP="00525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کوتاه</w:t>
      </w:r>
    </w:p>
    <w:p w14:paraId="7B75EA75" w14:textId="77777777" w:rsidR="00525184" w:rsidRPr="00525184" w:rsidRDefault="00525184" w:rsidP="00525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جذاب</w:t>
      </w:r>
    </w:p>
    <w:p w14:paraId="75B09678" w14:textId="77777777" w:rsidR="00525184" w:rsidRPr="00525184" w:rsidRDefault="00525184" w:rsidP="00525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12895F20" w14:textId="77777777" w:rsidR="00525184" w:rsidRPr="00525184" w:rsidRDefault="00525184" w:rsidP="00525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مطمئن</w:t>
      </w:r>
    </w:p>
    <w:p w14:paraId="3B1306E6" w14:textId="77777777" w:rsidR="00525184" w:rsidRPr="00525184" w:rsidRDefault="00525184" w:rsidP="005251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غیراغراق‌آمیز</w:t>
      </w:r>
    </w:p>
    <w:p w14:paraId="63FC68D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54EDE4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1DB2A31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برای انتخاب بعدی‌تان آماده‌اید؟</w:t>
      </w:r>
    </w:p>
    <w:p w14:paraId="6927538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 xml:space="preserve">لپ‌تاپ‌های منتخب </w:t>
      </w:r>
      <w:proofErr w:type="spellStart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را ببینید.</w:t>
      </w:r>
    </w:p>
    <w:p w14:paraId="24BCB91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771566A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فناوری، با ظرافت.</w:t>
      </w:r>
    </w:p>
    <w:p w14:paraId="0B109A9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محصولات منتخب </w:t>
      </w:r>
      <w:proofErr w:type="spellStart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را ببینید.</w:t>
      </w:r>
    </w:p>
    <w:p w14:paraId="170879D7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FAFE48" wp14:editId="18FA0220">
                <wp:extent cx="5943600" cy="1270"/>
                <wp:effectExtent l="0" t="31750" r="0" b="36830"/>
                <wp:docPr id="10790585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0C1483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B36E9CC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2.31 کلمات و عبارات پیشنهادی</w:t>
      </w:r>
    </w:p>
    <w:p w14:paraId="44B415E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واژگانی که با شخصیت برند هماهنگ هستند:</w:t>
      </w:r>
    </w:p>
    <w:p w14:paraId="4BB8C36A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منتخب</w:t>
      </w:r>
    </w:p>
    <w:p w14:paraId="0A2D8F74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دقیق</w:t>
      </w:r>
    </w:p>
    <w:p w14:paraId="10E515BB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حرفه‌ای</w:t>
      </w:r>
    </w:p>
    <w:p w14:paraId="3F7F7070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هوشمندانه</w:t>
      </w:r>
    </w:p>
    <w:p w14:paraId="170959CC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شفاف</w:t>
      </w:r>
    </w:p>
    <w:p w14:paraId="5CC6AA2B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مطمئن</w:t>
      </w:r>
    </w:p>
    <w:p w14:paraId="4C7B2344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قدرتمند</w:t>
      </w:r>
    </w:p>
    <w:p w14:paraId="2B04B3E8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مدرن</w:t>
      </w:r>
    </w:p>
    <w:p w14:paraId="6E769AB4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</w:t>
      </w:r>
    </w:p>
    <w:p w14:paraId="5719D9E9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تجربه</w:t>
      </w:r>
    </w:p>
    <w:p w14:paraId="15C9967D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انتخاب</w:t>
      </w:r>
    </w:p>
    <w:p w14:paraId="719F00E4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عملکرد</w:t>
      </w:r>
    </w:p>
    <w:p w14:paraId="7BF20F9A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کیفیت</w:t>
      </w:r>
    </w:p>
    <w:p w14:paraId="104D92FD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مشخصات</w:t>
      </w:r>
    </w:p>
    <w:p w14:paraId="0B0CBA1F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بررسی</w:t>
      </w:r>
    </w:p>
    <w:p w14:paraId="024CF24F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مقایسه</w:t>
      </w:r>
    </w:p>
    <w:p w14:paraId="5CF87945" w14:textId="77777777" w:rsidR="00525184" w:rsidRPr="00525184" w:rsidRDefault="00525184" w:rsidP="005251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ارتقا</w:t>
      </w:r>
    </w:p>
    <w:p w14:paraId="43512B3A" w14:textId="77777777" w:rsidR="00525184" w:rsidRPr="00525184" w:rsidRDefault="00525184" w:rsidP="0052518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3043AA" wp14:editId="38A0B9E2">
                <wp:extent cx="5943600" cy="1270"/>
                <wp:effectExtent l="0" t="31750" r="0" b="36830"/>
                <wp:docPr id="188232315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C1204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BF434C7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2.32 کلمات و عبارات ممنوع یا نامطلوب</w:t>
      </w:r>
    </w:p>
    <w:p w14:paraId="02996E9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استفاده مکرر یا غیرضروری از موارد زیر ممنوع یا نامطلوب است:</w:t>
      </w:r>
    </w:p>
    <w:p w14:paraId="533373F6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ارزان‌ترین</w:t>
      </w:r>
    </w:p>
    <w:p w14:paraId="77F4828D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باورنکردنی</w:t>
      </w:r>
    </w:p>
    <w:p w14:paraId="7A41586D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فوق‌العاده‌ترین</w:t>
      </w:r>
    </w:p>
    <w:p w14:paraId="37EA3B85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بهترین دنیا</w:t>
      </w:r>
    </w:p>
    <w:p w14:paraId="2FFA22C7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بدون رقیب</w:t>
      </w:r>
    </w:p>
    <w:p w14:paraId="2A14EE62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محشر</w:t>
      </w:r>
    </w:p>
    <w:p w14:paraId="0009E106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خفن</w:t>
      </w:r>
    </w:p>
    <w:p w14:paraId="160A583B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ترکوند</w:t>
      </w:r>
    </w:p>
    <w:p w14:paraId="25E799FE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عجله کنید!!!</w:t>
      </w:r>
    </w:p>
    <w:p w14:paraId="410B5C24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از دستش ندهید!!!</w:t>
      </w:r>
    </w:p>
    <w:p w14:paraId="6BDAA196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فقط امروز!!!</w:t>
      </w:r>
    </w:p>
    <w:p w14:paraId="3D75EB2F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فرصت طلایی!!!</w:t>
      </w:r>
    </w:p>
    <w:p w14:paraId="6FCC2EEE" w14:textId="77777777" w:rsidR="00525184" w:rsidRPr="00525184" w:rsidRDefault="00525184" w:rsidP="005251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شاهکار بی‌نظیر</w:t>
      </w:r>
    </w:p>
    <w:p w14:paraId="07315DE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این عبارات فقط در صورت وجود دلیل مشخص و در کمپین‌های خاص می‌توانند با کنترل استفاده شوند.</w:t>
      </w:r>
    </w:p>
    <w:p w14:paraId="0BEBD038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07E6E0" wp14:editId="0F30D5B4">
                <wp:extent cx="5943600" cy="1270"/>
                <wp:effectExtent l="0" t="31750" r="0" b="36830"/>
                <wp:docPr id="42429758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853BCC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9FA665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2.33 استفاده از علامت تعجب</w:t>
      </w:r>
    </w:p>
    <w:p w14:paraId="37BF576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علامت تعجب باید به‌صورت محدود استفاده شود.</w:t>
      </w:r>
    </w:p>
    <w:p w14:paraId="42897EE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هویت پریمیوم آربایت بر اساس اعتمادبه‌نفس و آرامش است، نه هیجان مصنوعی.</w:t>
      </w:r>
    </w:p>
    <w:p w14:paraId="2FD67EB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به‌جای:</w:t>
      </w:r>
    </w:p>
    <w:p w14:paraId="52C83D0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تخفیف فوق‌العاده!!!</w:t>
      </w:r>
    </w:p>
    <w:p w14:paraId="66D9E36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ترجیح داده شود:</w:t>
      </w:r>
    </w:p>
    <w:p w14:paraId="4FF5A03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تخفیف ویژه روی محصولات منتخب</w:t>
      </w:r>
    </w:p>
    <w:p w14:paraId="1D0F2D01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8301F3" wp14:editId="3FEEC3E2">
                <wp:extent cx="5943600" cy="1270"/>
                <wp:effectExtent l="0" t="31750" r="0" b="36830"/>
                <wp:docPr id="119544814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B30D8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3E317D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2.34 استفاده از ایموجی</w:t>
      </w:r>
    </w:p>
    <w:p w14:paraId="6EFD761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رابط کاربری اصلی وب‌سایت، ایموجی نباید بخشی از زبان رسمی برند باشد.</w:t>
      </w:r>
    </w:p>
    <w:p w14:paraId="0CA8C0A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در شبکه‌های اجتماعی و برخی کمپین‌های تبلیغاتی می‌توان با توجه به موضوع از ایموجی استفاده کرد، اما استفاده باید کنترل‌شده باشد.</w:t>
      </w:r>
    </w:p>
    <w:p w14:paraId="40F38E3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هویت اصلی آربایت نباید به ایموجی وابسته باشد.</w:t>
      </w:r>
    </w:p>
    <w:p w14:paraId="5AA40C74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DD9190" wp14:editId="602620B2">
                <wp:extent cx="5943600" cy="1270"/>
                <wp:effectExtent l="0" t="31750" r="0" b="36830"/>
                <wp:docPr id="2796500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3197C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7E9F9F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2.35 اصول نام‌گذاری محصولات</w:t>
      </w:r>
    </w:p>
    <w:p w14:paraId="2EBE7CA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نام رسمی برند و مدل محصول باید حفظ شود.</w:t>
      </w:r>
    </w:p>
    <w:p w14:paraId="5CC160C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lastRenderedPageBreak/>
        <w:t>نمونه:</w:t>
      </w:r>
    </w:p>
    <w:p w14:paraId="01AB4030" w14:textId="77777777" w:rsidR="00525184" w:rsidRPr="00525184" w:rsidRDefault="00525184" w:rsidP="005251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 xml:space="preserve">ASUS ROG </w:t>
      </w:r>
      <w:proofErr w:type="spellStart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Strix</w:t>
      </w:r>
      <w:proofErr w:type="spellEnd"/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 xml:space="preserve"> G16</w:t>
      </w:r>
    </w:p>
    <w:p w14:paraId="21CA2F4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و نه:</w:t>
      </w:r>
    </w:p>
    <w:p w14:paraId="6483A4D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لپ‌تاپ خفن ایسوس راگ استریکس</w:t>
      </w:r>
    </w:p>
    <w:p w14:paraId="2957768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اطلاعات فارسی باید در قسمت‌های توضیحی و مشخصات ارائه شود.</w:t>
      </w:r>
    </w:p>
    <w:p w14:paraId="1B6A7874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C12F45" wp14:editId="5B3F4567">
                <wp:extent cx="5943600" cy="1270"/>
                <wp:effectExtent l="0" t="31750" r="0" b="36830"/>
                <wp:docPr id="102902206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50FC7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E9BAD17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2.36 اصول نام‌گذاری دسته‌بندی‌ها</w:t>
      </w:r>
    </w:p>
    <w:p w14:paraId="154C38F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نام دسته‌بندی‌ها باید کوتاه و قابل فهم باشد.</w:t>
      </w:r>
    </w:p>
    <w:p w14:paraId="28329EB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38FEDE44" w14:textId="77777777" w:rsidR="00525184" w:rsidRPr="00525184" w:rsidRDefault="00525184" w:rsidP="00525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لپ‌تاپ گیمینگ</w:t>
      </w:r>
    </w:p>
    <w:p w14:paraId="24A1BB1C" w14:textId="77777777" w:rsidR="00525184" w:rsidRPr="00525184" w:rsidRDefault="00525184" w:rsidP="00525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سرفیس</w:t>
      </w:r>
    </w:p>
    <w:p w14:paraId="6B93E3EE" w14:textId="77777777" w:rsidR="00525184" w:rsidRPr="00525184" w:rsidRDefault="00525184" w:rsidP="00525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ورک‌استیشن</w:t>
      </w:r>
    </w:p>
    <w:p w14:paraId="239C1B99" w14:textId="77777777" w:rsidR="00525184" w:rsidRPr="00525184" w:rsidRDefault="00525184" w:rsidP="00525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کیبورد و موس</w:t>
      </w:r>
    </w:p>
    <w:p w14:paraId="36DB72E8" w14:textId="77777777" w:rsidR="00525184" w:rsidRPr="00525184" w:rsidRDefault="00525184" w:rsidP="005251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لوازم جانبی موبایل</w:t>
      </w:r>
    </w:p>
    <w:p w14:paraId="1BD3FC3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نام‌های تبلیغاتی غیرضروری برای دسته‌بندی‌ها استفاده نشود.</w:t>
      </w:r>
    </w:p>
    <w:p w14:paraId="2E7F537F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566A5E" wp14:editId="7F3B6BD7">
                <wp:extent cx="5943600" cy="1270"/>
                <wp:effectExtent l="0" t="31750" r="0" b="36830"/>
                <wp:docPr id="145979308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22FA6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5B30B99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2.37 اصول نام‌گذاری وضعیت سفارش</w:t>
      </w:r>
    </w:p>
    <w:p w14:paraId="20D0CBF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وضعیت‌های سفارش باید برای مشتری کاملاً قابل فهم باشند.</w:t>
      </w:r>
    </w:p>
    <w:p w14:paraId="052DA55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432CAF9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شده</w:t>
      </w:r>
    </w:p>
    <w:p w14:paraId="2458AAB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پرداخت</w:t>
      </w:r>
    </w:p>
    <w:p w14:paraId="789A022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تأیید شد</w:t>
      </w:r>
    </w:p>
    <w:p w14:paraId="47524E1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پردازش</w:t>
      </w:r>
    </w:p>
    <w:p w14:paraId="3B89B439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آماده ارسال</w:t>
      </w:r>
    </w:p>
    <w:p w14:paraId="2CD3C49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ارسال شد</w:t>
      </w:r>
    </w:p>
    <w:p w14:paraId="53291B6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تحویل داده شد</w:t>
      </w:r>
    </w:p>
    <w:p w14:paraId="6B0C729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لغو شد</w:t>
      </w:r>
    </w:p>
    <w:p w14:paraId="5794EB9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مرجوع شد</w:t>
      </w:r>
    </w:p>
    <w:p w14:paraId="071EC68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از کدهای داخلی یا اصطلاحات فنی در رابط مشتری استفاده نشود.</w:t>
      </w:r>
    </w:p>
    <w:p w14:paraId="42B27472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A51330" wp14:editId="48DDEA7C">
                <wp:extent cx="5943600" cy="1270"/>
                <wp:effectExtent l="0" t="31750" r="0" b="36830"/>
                <wp:docPr id="174031183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9E55B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329FF9F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2.38 یکپارچگی زبان در کل محصول</w:t>
      </w:r>
    </w:p>
    <w:p w14:paraId="0D40582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تمام بخش‌های </w:t>
      </w:r>
      <w:r w:rsidRPr="00525184">
        <w:rPr>
          <w:rFonts w:ascii="Times New Roman" w:hAnsi="Times New Roman" w:cs="Times New Roman"/>
          <w:kern w:val="0"/>
          <w14:ligatures w14:val="none"/>
        </w:rPr>
        <w:t>Frontend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525184">
        <w:rPr>
          <w:rFonts w:ascii="Times New Roman" w:hAnsi="Times New Roman" w:cs="Times New Roman"/>
          <w:kern w:val="0"/>
          <w14:ligatures w14:val="none"/>
        </w:rPr>
        <w:t xml:space="preserve"> Backend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و پیام‌های سیستم باید از یک واژگان استاندارد استفاده کنند.</w:t>
      </w:r>
    </w:p>
    <w:p w14:paraId="7883488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برای مثال اگر در صفحه سفارش از عبارت:</w:t>
      </w:r>
    </w:p>
    <w:p w14:paraId="5F834EB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پردازش</w:t>
      </w:r>
    </w:p>
    <w:p w14:paraId="4B70C316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استفاده می‌شود، در پیامک و پنل کاربر نیز همین مفهوم نباید با چند عبارت متفاوت بیان شود.</w:t>
      </w:r>
    </w:p>
    <w:p w14:paraId="3FF90AB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یک واژه‌نامه مرکزی برای اصطلاحات محصول باید در مستندات پروژه نگهداری شود.</w:t>
      </w:r>
    </w:p>
    <w:p w14:paraId="501C1120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796CEB" wp14:editId="41542CFE">
                <wp:extent cx="5943600" cy="1270"/>
                <wp:effectExtent l="0" t="31750" r="0" b="36830"/>
                <wp:docPr id="8714614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44439E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C9D6E2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2.39 اصل نهایی هویت کلامی</w:t>
      </w:r>
    </w:p>
    <w:p w14:paraId="5D458945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هویت کلامی آربایت باید در یک جمله این‌گونه تعریف شود:</w:t>
      </w:r>
    </w:p>
    <w:p w14:paraId="4FB00ED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ما درباره تکنولوژی مثل یک متخصص صحبت می‌کنیم، اما طوری توضیح می‌دهیم که همه بتوانند آن را بفهمند.</w:t>
      </w:r>
    </w:p>
    <w:p w14:paraId="3036CBE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این اصل باید در:</w:t>
      </w:r>
    </w:p>
    <w:p w14:paraId="4138A59F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سایت</w:t>
      </w:r>
    </w:p>
    <w:p w14:paraId="35369CA7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0B248EFC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وبلاگ</w:t>
      </w:r>
    </w:p>
    <w:p w14:paraId="148E04A2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پیامک</w:t>
      </w:r>
    </w:p>
    <w:p w14:paraId="27547F56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اعلان‌ها</w:t>
      </w:r>
    </w:p>
    <w:p w14:paraId="6FA5E0D4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</w:p>
    <w:p w14:paraId="49AF1602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اجتماعی</w:t>
      </w:r>
    </w:p>
    <w:p w14:paraId="5CEC2144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تبلیغات</w:t>
      </w:r>
    </w:p>
    <w:p w14:paraId="69C52609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</w:t>
      </w:r>
    </w:p>
    <w:p w14:paraId="4B511C88" w14:textId="77777777" w:rsidR="00525184" w:rsidRPr="00525184" w:rsidRDefault="00525184" w:rsidP="005251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184">
        <w:rPr>
          <w:rFonts w:ascii="Times New Roman" w:eastAsia="Times New Roman" w:hAnsi="Times New Roman" w:cs="Times New Roman"/>
          <w:kern w:val="0"/>
          <w:rtl/>
          <w14:ligatures w14:val="none"/>
        </w:rPr>
        <w:t>پنل کاربری</w:t>
      </w:r>
    </w:p>
    <w:p w14:paraId="01C0718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lastRenderedPageBreak/>
        <w:t>حفظ شود.</w:t>
      </w:r>
    </w:p>
    <w:p w14:paraId="4ECF7BD7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4ED9E6" wp14:editId="4D0A2D49">
                <wp:extent cx="5943600" cy="1270"/>
                <wp:effectExtent l="0" t="31750" r="0" b="36830"/>
                <wp:docPr id="11239150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B5884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CECB5E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2.40 نمونه نهایی لحن آربایت</w:t>
      </w:r>
    </w:p>
    <w:p w14:paraId="005C7A9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نامناسب:</w:t>
      </w:r>
    </w:p>
    <w:p w14:paraId="76D8ABF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Apple Color Emoji" w:hAnsi="Apple Color Emoji" w:cs="Apple Color Emoji" w:hint="cs"/>
          <w:kern w:val="0"/>
          <w:rtl/>
          <w14:ligatures w14:val="none"/>
        </w:rPr>
        <w:t>🔥🔥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یه لپ‌تاپ خفن و فوق‌العاده برای گیمرای حرفه‌ای! این فرصت رو از دست نده!!!</w:t>
      </w:r>
    </w:p>
    <w:p w14:paraId="714A98F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مناسب:</w:t>
      </w:r>
    </w:p>
    <w:p w14:paraId="55DA5F3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قدرتی برای </w:t>
      </w:r>
      <w:r w:rsidRPr="00525184">
        <w:rPr>
          <w:rFonts w:ascii="Times New Roman" w:hAnsi="Times New Roman" w:cs="Times New Roman"/>
          <w:b/>
          <w:bCs/>
          <w:kern w:val="0"/>
          <w14:ligatures w14:val="none"/>
        </w:rPr>
        <w:t>Gaming</w:t>
      </w: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حرفه‌ای.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br/>
        <w:t xml:space="preserve">این مدل با </w:t>
      </w:r>
      <w:r w:rsidRPr="00525184">
        <w:rPr>
          <w:rFonts w:ascii="Times New Roman" w:hAnsi="Times New Roman" w:cs="Times New Roman"/>
          <w:kern w:val="0"/>
          <w14:ligatures w14:val="none"/>
        </w:rPr>
        <w:t>RTX 4070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>، پردازنده قدرتمند و نمایشگر با نرخ نوسازی بالا، برای اجرای بازی‌های سنگین و استفاده حرفه‌ای طراحی شده است.</w:t>
      </w:r>
    </w:p>
    <w:p w14:paraId="3582CE91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نامناسب:</w:t>
      </w:r>
    </w:p>
    <w:p w14:paraId="763B5C8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برای خرید این محصول همین الان عجله کنید!!!</w:t>
      </w:r>
    </w:p>
    <w:p w14:paraId="5E5893CF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مناسب:</w:t>
      </w:r>
    </w:p>
    <w:p w14:paraId="072B490A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این محصول در حال حاضر موجود است و امکان ثبت سفارش دارد.</w:t>
      </w:r>
    </w:p>
    <w:p w14:paraId="229DBA2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نامناسب:</w:t>
      </w:r>
    </w:p>
    <w:p w14:paraId="17FA785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>متأسفانه سفارش شما با مشکل مواجه شده است.</w:t>
      </w:r>
    </w:p>
    <w:p w14:paraId="7EE7F1E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مناسب:</w:t>
      </w:r>
    </w:p>
    <w:p w14:paraId="233829A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در تکمیل سفارش شما مشکلی ایجاد شده است. تیم </w:t>
      </w:r>
      <w:proofErr w:type="spellStart"/>
      <w:r w:rsidRPr="00525184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در حال بررسی موضوع است و نتیجه را به شما اطلاع می‌دهد.</w:t>
      </w:r>
    </w:p>
    <w:p w14:paraId="3CA19898" w14:textId="77777777" w:rsidR="00525184" w:rsidRPr="00525184" w:rsidRDefault="00525184" w:rsidP="0052518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783678" wp14:editId="10CE511E">
                <wp:extent cx="5943600" cy="1270"/>
                <wp:effectExtent l="0" t="31750" r="0" b="36830"/>
                <wp:docPr id="16060445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C6238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E67E546" w14:textId="77777777" w:rsidR="00525184" w:rsidRPr="00525184" w:rsidRDefault="00525184" w:rsidP="0052518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2.41 خلاصه هویت کلامی</w:t>
      </w:r>
    </w:p>
    <w:p w14:paraId="12D3710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زبان اصلی: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فارسی</w:t>
      </w:r>
    </w:p>
    <w:p w14:paraId="54A478D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ضمیر مخاطب: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شما</w:t>
      </w:r>
    </w:p>
    <w:p w14:paraId="44BC41F2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لحن: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حرفه‌ای، مدرن، مطمئن، انسانی و آگاه</w:t>
      </w:r>
    </w:p>
    <w:p w14:paraId="053AAE1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سطح صمیمیت: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محترمانه و نزدیک</w:t>
      </w:r>
    </w:p>
    <w:p w14:paraId="373585A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سبک جملات: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کوتاه، واضح و مستقیم</w:t>
      </w:r>
    </w:p>
    <w:p w14:paraId="1B54C3E4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سبک فروش: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کمک به انتخاب، نه فشار برای خرید</w:t>
      </w:r>
    </w:p>
    <w:p w14:paraId="1DEBB71B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سبک توضیح محصول: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دقیق، تخصصی و قابل فهم</w:t>
      </w:r>
    </w:p>
    <w:p w14:paraId="76DC3FE7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سبک تبلیغات: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جذاب، مینیمال و غیراغراق‌آمیز</w:t>
      </w:r>
    </w:p>
    <w:p w14:paraId="7A8C6A7D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سبک پشتیبانی: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انسانی و راه‌حل‌محور</w:t>
      </w:r>
    </w:p>
    <w:p w14:paraId="77DE3B10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سبک پیام‌های سیستمی: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کوتاه، واضح و اطمینان‌بخش</w:t>
      </w:r>
    </w:p>
    <w:p w14:paraId="238CC62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استفاده از انگلیسی: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فقط در موارد ضروری و استاندارد</w:t>
      </w:r>
    </w:p>
    <w:p w14:paraId="6A9BA5CE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استفاده از ایموجی: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محدود و خارج از هویت اصلی رابط کاربری</w:t>
      </w:r>
    </w:p>
    <w:p w14:paraId="7034BA88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اصل ارتباطی: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شفاف، مطمئن و انسانی</w:t>
      </w:r>
    </w:p>
    <w:p w14:paraId="31E4E66C" w14:textId="77777777" w:rsidR="00525184" w:rsidRPr="00525184" w:rsidRDefault="00525184" w:rsidP="00525184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25184">
        <w:rPr>
          <w:rFonts w:ascii="Times New Roman" w:hAnsi="Times New Roman" w:cs="Times New Roman"/>
          <w:b/>
          <w:bCs/>
          <w:kern w:val="0"/>
          <w:rtl/>
          <w14:ligatures w14:val="none"/>
        </w:rPr>
        <w:t>اصل نهایی:</w:t>
      </w:r>
      <w:r w:rsidRPr="00525184">
        <w:rPr>
          <w:rFonts w:ascii="Times New Roman" w:hAnsi="Times New Roman" w:cs="Times New Roman"/>
          <w:kern w:val="0"/>
          <w:rtl/>
          <w14:ligatures w14:val="none"/>
        </w:rPr>
        <w:t xml:space="preserve"> آربایت مانند یک متخصص صحبت می‌کند، اما مانند یک انسان توضیح می‌دهد.</w:t>
      </w:r>
    </w:p>
    <w:p w14:paraId="5C5E0A01" w14:textId="18F02CCB" w:rsidR="0077743C" w:rsidRDefault="0077743C" w:rsidP="003412CF">
      <w:pPr>
        <w:bidi/>
        <w:jc w:val="right"/>
        <w:rPr>
          <w:rtl/>
          <w:lang w:bidi="fa-IR"/>
        </w:rPr>
      </w:pPr>
    </w:p>
    <w:p w14:paraId="3E9A4BDA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پارت ۳ — هویت بصری برند آربایت</w:t>
      </w:r>
    </w:p>
    <w:p w14:paraId="405CBD4B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3.1 مقدمه</w:t>
      </w:r>
    </w:p>
    <w:p w14:paraId="40D6AA95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هویت بصری آربایت مجموعه‌ای از عناصر بصری است که باعث می‌شود برند در تمام نقاط تماس، ظاهری یکپارچه، قابل تشخیص و متمایز داشته باشد.</w:t>
      </w:r>
    </w:p>
    <w:p w14:paraId="065AE2C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هویت بصری آربایت باید سه ویژگی اصلی را هم‌زمان منتقل کند:</w:t>
      </w:r>
    </w:p>
    <w:p w14:paraId="67BAE586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 xml:space="preserve">Premium — </w:t>
      </w: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پریمیوم</w:t>
      </w:r>
    </w:p>
    <w:p w14:paraId="080441D7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 xml:space="preserve">Technology — </w:t>
      </w: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تکنولوژی</w:t>
      </w:r>
    </w:p>
    <w:p w14:paraId="265E87C2" w14:textId="66313BF8" w:rsidR="00557CC8" w:rsidRPr="00557CC8" w:rsidRDefault="00557CC8" w:rsidP="002C00FF">
      <w:pPr>
        <w:spacing w:before="100" w:beforeAutospacing="1" w:after="100" w:afterAutospacing="1" w:line="240" w:lineRule="auto"/>
        <w:rPr>
          <w:rFonts w:ascii="Times New Roman" w:hAnsi="Times New Roman" w:cs="Times New Roman" w:hint="cs"/>
          <w:kern w:val="0"/>
          <w:rtl/>
          <w:lang w:bidi="fa-IR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 xml:space="preserve">Minimal — </w:t>
      </w: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مینیمال</w:t>
      </w:r>
      <w:r w:rsidR="002C00FF">
        <w:rPr>
          <w:rFonts w:ascii="Times New Roman" w:hAnsi="Times New Roman" w:cs="Times New Roman"/>
          <w:b/>
          <w:bCs/>
          <w:kern w:val="0"/>
          <w14:ligatures w14:val="none"/>
        </w:rPr>
        <w:br/>
      </w:r>
      <w:r w:rsidR="002C00FF">
        <w:rPr>
          <w:rFonts w:ascii="Times New Roman" w:hAnsi="Times New Roman" w:cs="Times New Roman"/>
          <w:b/>
          <w:bCs/>
          <w:kern w:val="0"/>
          <w14:ligatures w14:val="none"/>
        </w:rPr>
        <w:br/>
        <w:t xml:space="preserve">Subtle 3D – </w:t>
      </w:r>
      <w:r w:rsidR="002C00FF">
        <w:rPr>
          <w:rFonts w:ascii="Times New Roman" w:hAnsi="Times New Roman" w:cs="Times New Roman" w:hint="cs"/>
          <w:b/>
          <w:bCs/>
          <w:kern w:val="0"/>
          <w:rtl/>
          <w:lang w:bidi="fa-IR"/>
          <w14:ligatures w14:val="none"/>
        </w:rPr>
        <w:t xml:space="preserve">سه بعدی ظریف </w:t>
      </w:r>
    </w:p>
    <w:p w14:paraId="138AEF3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تمام عناصر بصری، از لوگو و رنگ گرفته تا تصاویر محصولات، رابط کاربری، شبکه‌های اجتماعی، بنرها و محتوای تبلیغاتی، باید در همین جهت حرکت کنند.</w:t>
      </w:r>
    </w:p>
    <w:p w14:paraId="54083E10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E158D0" wp14:editId="11190ABE">
                <wp:extent cx="5943600" cy="1270"/>
                <wp:effectExtent l="0" t="31750" r="0" b="36830"/>
                <wp:docPr id="2115656599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DB5875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41DC47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bookmarkEnd w:id="0"/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3.2 فلسفه بصری برند</w:t>
      </w:r>
    </w:p>
    <w:p w14:paraId="08AC824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فلسفه بصری آربایت:</w:t>
      </w:r>
    </w:p>
    <w:p w14:paraId="5D0EF2F9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Less noise. More technology.</w:t>
      </w:r>
    </w:p>
    <w:p w14:paraId="218C2D1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شلوغی کمتر، تمرکز بیشتر بر تکنولوژی.</w:t>
      </w:r>
    </w:p>
    <w:p w14:paraId="19AAEE7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طراحی آربایت نباید با استفاده بیش از حد از عناصر گرافیکی، گرادیان‌های متعدد، رنگ‌های زیاد، سایه‌های سنگین یا افکت‌های نمایشی، توجه کاربر را از محصول و اطلاعات اصلی منحرف کند.</w:t>
      </w:r>
    </w:p>
    <w:p w14:paraId="4D8B825B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تمرکز بصری باید بر:</w:t>
      </w:r>
    </w:p>
    <w:p w14:paraId="7C14B432" w14:textId="77777777" w:rsidR="00557CC8" w:rsidRPr="00557CC8" w:rsidRDefault="00557CC8" w:rsidP="00557C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محصول</w:t>
      </w:r>
    </w:p>
    <w:p w14:paraId="4151EBE2" w14:textId="77777777" w:rsidR="00557CC8" w:rsidRPr="00557CC8" w:rsidRDefault="00557CC8" w:rsidP="00557C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</w:t>
      </w:r>
    </w:p>
    <w:p w14:paraId="7ED31164" w14:textId="77777777" w:rsidR="00557CC8" w:rsidRPr="00557CC8" w:rsidRDefault="00557CC8" w:rsidP="00557C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انتخاب</w:t>
      </w:r>
    </w:p>
    <w:p w14:paraId="024F36CC" w14:textId="77777777" w:rsidR="00557CC8" w:rsidRPr="00557CC8" w:rsidRDefault="00557CC8" w:rsidP="00557C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تجربه کاربری</w:t>
      </w:r>
    </w:p>
    <w:p w14:paraId="33F5E130" w14:textId="77777777" w:rsidR="00557CC8" w:rsidRPr="00557CC8" w:rsidRDefault="00557CC8" w:rsidP="00557C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هویت برند</w:t>
      </w:r>
    </w:p>
    <w:p w14:paraId="7ACCC74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D06D627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BDD313" wp14:editId="75572E48">
                <wp:extent cx="5943600" cy="1270"/>
                <wp:effectExtent l="0" t="31750" r="0" b="36830"/>
                <wp:docPr id="1969249412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A0857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A524F57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3.3 لوگوی اصلی</w:t>
      </w:r>
    </w:p>
    <w:p w14:paraId="32BA86C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لوگوی فعلی </w:t>
      </w:r>
      <w:proofErr w:type="spellStart"/>
      <w:r w:rsidRPr="00557CC8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شامل یک نماد هندسی و نام برند است.</w:t>
      </w:r>
    </w:p>
    <w:p w14:paraId="38D1A01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نماد لوگو باید به‌عنوان عنصر اصلی هویت بصری حفظ شود و در تمام کاربردهای رسمی برند از نسخه استاندارد آن استفاده شود.</w:t>
      </w:r>
    </w:p>
    <w:p w14:paraId="5CF8633B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لوگو از دو بخش اصلی تشکیل می‌شود:</w:t>
      </w:r>
    </w:p>
    <w:p w14:paraId="4003C173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Symbol — </w:t>
      </w:r>
      <w:r w:rsidRPr="00557C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نماد</w:t>
      </w:r>
    </w:p>
    <w:p w14:paraId="6B212BA5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نماد هندسی اصلی برند که قابلیت استفاده مستقل را دارد.</w:t>
      </w:r>
    </w:p>
    <w:p w14:paraId="72945518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Wordmark — </w:t>
      </w:r>
      <w:r w:rsidRPr="00557C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نوشتار برند</w:t>
      </w:r>
    </w:p>
    <w:p w14:paraId="3F91792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نام:</w:t>
      </w:r>
    </w:p>
    <w:p w14:paraId="4AE265C6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6A67402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که در کنار نماد قرار می‌گیرد.</w:t>
      </w:r>
    </w:p>
    <w:p w14:paraId="16144513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C976AB5" wp14:editId="47E56078">
                <wp:extent cx="5943600" cy="1270"/>
                <wp:effectExtent l="0" t="31750" r="0" b="36830"/>
                <wp:docPr id="796953082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5F4546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AAB2E2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3.4 مفهوم لوگو</w:t>
      </w:r>
    </w:p>
    <w:p w14:paraId="099D5EC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نماد آربایت دارای ساختاری هندسی و مینیمال است و می‌تواند تداعی‌کننده حرف:</w:t>
      </w:r>
    </w:p>
    <w:p w14:paraId="754A71A7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A</w:t>
      </w:r>
    </w:p>
    <w:p w14:paraId="43F700B0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5E244D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این ویژگی با نام </w:t>
      </w:r>
      <w:proofErr w:type="spellStart"/>
      <w:r w:rsidRPr="00557CC8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ارتباط مستقیم ایجاد می‌کند.</w:t>
      </w:r>
    </w:p>
    <w:p w14:paraId="0478C5D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فرم هندسی لوگو همچنین باید حس:</w:t>
      </w:r>
    </w:p>
    <w:p w14:paraId="284A0CF1" w14:textId="77777777" w:rsidR="00557CC8" w:rsidRPr="00557CC8" w:rsidRDefault="00557CC8" w:rsidP="00557C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</w:t>
      </w:r>
    </w:p>
    <w:p w14:paraId="3BDF327F" w14:textId="77777777" w:rsidR="00557CC8" w:rsidRPr="00557CC8" w:rsidRDefault="00557CC8" w:rsidP="00557C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دقت</w:t>
      </w:r>
    </w:p>
    <w:p w14:paraId="7CA10DC5" w14:textId="77777777" w:rsidR="00557CC8" w:rsidRPr="00557CC8" w:rsidRDefault="00557CC8" w:rsidP="00557C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ساختار</w:t>
      </w:r>
    </w:p>
    <w:p w14:paraId="499A4463" w14:textId="77777777" w:rsidR="00557CC8" w:rsidRPr="00557CC8" w:rsidRDefault="00557CC8" w:rsidP="00557C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مدرنیته</w:t>
      </w:r>
    </w:p>
    <w:p w14:paraId="3E3E738A" w14:textId="77777777" w:rsidR="00557CC8" w:rsidRPr="00557CC8" w:rsidRDefault="00557CC8" w:rsidP="00557C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سادگی</w:t>
      </w:r>
    </w:p>
    <w:p w14:paraId="7CE34C5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را منتقل کند.</w:t>
      </w:r>
    </w:p>
    <w:p w14:paraId="36F4DCA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لوگو نباید بیش از حد پیچیده یا جزئیات‌محور باشد.</w:t>
      </w:r>
    </w:p>
    <w:p w14:paraId="6AC1E947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B2B6B5" wp14:editId="741812CB">
                <wp:extent cx="5943600" cy="1270"/>
                <wp:effectExtent l="0" t="31750" r="0" b="36830"/>
                <wp:docPr id="1354565507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103AE4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1F373D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3.5 نسخه اصلی لوگو</w:t>
      </w:r>
    </w:p>
    <w:p w14:paraId="4496EEF5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نسخه اصلی لوگو باید شامل:</w:t>
      </w:r>
    </w:p>
    <w:p w14:paraId="6D5A1800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 xml:space="preserve">Symbol + </w:t>
      </w:r>
      <w:proofErr w:type="spellStart"/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3457A08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0B61D8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این نسخه برای استفاده در:</w:t>
      </w:r>
    </w:p>
    <w:p w14:paraId="0596BC21" w14:textId="77777777" w:rsidR="00557CC8" w:rsidRPr="00557CC8" w:rsidRDefault="00557CC8" w:rsidP="00557C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Header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وب‌سایت</w:t>
      </w:r>
    </w:p>
    <w:p w14:paraId="02BBDE70" w14:textId="77777777" w:rsidR="00557CC8" w:rsidRPr="00557CC8" w:rsidRDefault="00557CC8" w:rsidP="00557C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7C5114BF" w14:textId="77777777" w:rsidR="00557CC8" w:rsidRPr="00557CC8" w:rsidRDefault="00557CC8" w:rsidP="00557C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صفحات رسمی</w:t>
      </w:r>
    </w:p>
    <w:p w14:paraId="4D95EE15" w14:textId="77777777" w:rsidR="00557CC8" w:rsidRPr="00557CC8" w:rsidRDefault="00557CC8" w:rsidP="00557C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اسناد برند</w:t>
      </w:r>
    </w:p>
    <w:p w14:paraId="0BDB6E6E" w14:textId="77777777" w:rsidR="00557CC8" w:rsidRPr="00557CC8" w:rsidRDefault="00557CC8" w:rsidP="00557C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تبلیغات</w:t>
      </w:r>
    </w:p>
    <w:p w14:paraId="7C281A6B" w14:textId="77777777" w:rsidR="00557CC8" w:rsidRPr="00557CC8" w:rsidRDefault="00557CC8" w:rsidP="00557C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اجتماعی</w:t>
      </w:r>
    </w:p>
    <w:p w14:paraId="298A7E5F" w14:textId="77777777" w:rsidR="00557CC8" w:rsidRPr="00557CC8" w:rsidRDefault="00557CC8" w:rsidP="00557C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اقلام رسمی</w:t>
      </w:r>
    </w:p>
    <w:p w14:paraId="411ED3F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lastRenderedPageBreak/>
        <w:t>در نظر گرفته می‌شود.</w:t>
      </w:r>
    </w:p>
    <w:p w14:paraId="56B648DA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95FC2B" wp14:editId="46F7D237">
                <wp:extent cx="5943600" cy="1270"/>
                <wp:effectExtent l="0" t="31750" r="0" b="36830"/>
                <wp:docPr id="881336979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6C472B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A15ADC9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3.6 نسخه نماد</w:t>
      </w:r>
    </w:p>
    <w:p w14:paraId="1CB8C2A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نماد لوگو باید بتواند بدون </w:t>
      </w:r>
      <w:r w:rsidRPr="00557CC8">
        <w:rPr>
          <w:rFonts w:ascii="Times New Roman" w:hAnsi="Times New Roman" w:cs="Times New Roman"/>
          <w:kern w:val="0"/>
          <w14:ligatures w14:val="none"/>
        </w:rPr>
        <w:t>Wordmark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نیز استفاده شود.</w:t>
      </w:r>
    </w:p>
    <w:p w14:paraId="771030D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کاربردهای مناسب:</w:t>
      </w:r>
    </w:p>
    <w:p w14:paraId="432EC6CE" w14:textId="77777777" w:rsidR="00557CC8" w:rsidRPr="00557CC8" w:rsidRDefault="00557CC8" w:rsidP="00557C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Favicon</w:t>
      </w:r>
    </w:p>
    <w:p w14:paraId="748D9BBC" w14:textId="77777777" w:rsidR="00557CC8" w:rsidRPr="00557CC8" w:rsidRDefault="00557CC8" w:rsidP="00557C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آیکون وب‌سایت</w:t>
      </w:r>
    </w:p>
    <w:p w14:paraId="779C5F66" w14:textId="77777777" w:rsidR="00557CC8" w:rsidRPr="00557CC8" w:rsidRDefault="00557CC8" w:rsidP="00557C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تصویر پروفایل</w:t>
      </w:r>
    </w:p>
    <w:p w14:paraId="4504BFAB" w14:textId="77777777" w:rsidR="00557CC8" w:rsidRPr="00557CC8" w:rsidRDefault="00557CC8" w:rsidP="00557C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آیکون اپلیکیشن در آینده</w:t>
      </w:r>
    </w:p>
    <w:p w14:paraId="6239E773" w14:textId="77777777" w:rsidR="00557CC8" w:rsidRPr="00557CC8" w:rsidRDefault="00557CC8" w:rsidP="00557C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Loading Indicator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در برخی موارد</w:t>
      </w:r>
    </w:p>
    <w:p w14:paraId="627108EE" w14:textId="77777777" w:rsidR="00557CC8" w:rsidRPr="00557CC8" w:rsidRDefault="00557CC8" w:rsidP="00557C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عناصر گرافیکی برند</w:t>
      </w:r>
    </w:p>
    <w:p w14:paraId="257090B8" w14:textId="77777777" w:rsidR="00557CC8" w:rsidRPr="00557CC8" w:rsidRDefault="00557CC8" w:rsidP="00557C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نسخه‌های کوچک لوگو</w:t>
      </w:r>
    </w:p>
    <w:p w14:paraId="6A6C98C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نماد باید حتی در اندازه‌های کوچک نیز قابل تشخیص باشد.</w:t>
      </w:r>
    </w:p>
    <w:p w14:paraId="632E7531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486498" wp14:editId="7047E22C">
                <wp:extent cx="5943600" cy="1270"/>
                <wp:effectExtent l="0" t="31750" r="0" b="36830"/>
                <wp:docPr id="484898116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84D61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52C3A7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3.7 نسخه افقی</w:t>
      </w:r>
    </w:p>
    <w:p w14:paraId="6A2891E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نسخه افقی:</w:t>
      </w:r>
    </w:p>
    <w:p w14:paraId="3171C8D2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 xml:space="preserve">Symbol + </w:t>
      </w:r>
      <w:proofErr w:type="spellStart"/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7531F6D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نسخه اصلی برای محیط‌های دیجیتال و وب‌سایت خواهد بود.</w:t>
      </w:r>
    </w:p>
    <w:p w14:paraId="18D71B5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به‌خصوص در </w:t>
      </w:r>
      <w:r w:rsidRPr="00557CC8">
        <w:rPr>
          <w:rFonts w:ascii="Times New Roman" w:hAnsi="Times New Roman" w:cs="Times New Roman"/>
          <w:kern w:val="0"/>
          <w14:ligatures w14:val="none"/>
        </w:rPr>
        <w:t>Header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سایت، نسخه افقی باید اولویت داشته باشد.</w:t>
      </w:r>
    </w:p>
    <w:p w14:paraId="0F411A99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BCB2B7" wp14:editId="3220CC35">
                <wp:extent cx="5943600" cy="1270"/>
                <wp:effectExtent l="0" t="31750" r="0" b="36830"/>
                <wp:docPr id="346586002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329CBB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A61D53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3.8 نسخه عمودی</w:t>
      </w:r>
    </w:p>
    <w:p w14:paraId="32BFC66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در صورت نیاز، نسخه عمودی لوگو می‌تواند برای کاربردهایی که فضای افقی کافی ندارند طراحی شود.</w:t>
      </w:r>
    </w:p>
    <w:p w14:paraId="022B41A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در این نسخه، </w:t>
      </w:r>
      <w:r w:rsidRPr="00557CC8">
        <w:rPr>
          <w:rFonts w:ascii="Times New Roman" w:hAnsi="Times New Roman" w:cs="Times New Roman"/>
          <w:kern w:val="0"/>
          <w14:ligatures w14:val="none"/>
        </w:rPr>
        <w:t>Symbol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در بالا و </w:t>
      </w:r>
      <w:r w:rsidRPr="00557CC8">
        <w:rPr>
          <w:rFonts w:ascii="Times New Roman" w:hAnsi="Times New Roman" w:cs="Times New Roman"/>
          <w:kern w:val="0"/>
          <w14:ligatures w14:val="none"/>
        </w:rPr>
        <w:t>Wordmark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در پایین قرار می‌گیرد.</w:t>
      </w:r>
    </w:p>
    <w:p w14:paraId="50833EA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این نسخه باید فقط در مواردی استفاده شود که از نظر ترکیب‌بندی، نسخه افقی مناسب نباشد.</w:t>
      </w:r>
    </w:p>
    <w:p w14:paraId="5608287F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46C9CC" wp14:editId="49B867F5">
                <wp:extent cx="5943600" cy="1270"/>
                <wp:effectExtent l="0" t="31750" r="0" b="36830"/>
                <wp:docPr id="368117385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ADD95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068314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3.9 نسخه تک‌رنگ</w:t>
      </w:r>
    </w:p>
    <w:p w14:paraId="1EDF622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لوگو باید حداقل در نسخه‌های زیر قابل استفاده باشد:</w:t>
      </w:r>
    </w:p>
    <w:p w14:paraId="7AC5E588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نسخه اصلی</w:t>
      </w:r>
    </w:p>
    <w:p w14:paraId="1503916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استفاده از رنگ‌های اصلی برند.</w:t>
      </w:r>
    </w:p>
    <w:p w14:paraId="44EE3E7D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نسخه مشکی</w:t>
      </w:r>
    </w:p>
    <w:p w14:paraId="02E016FB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برای پس‌زمینه‌های روشن و کاربردهای تک‌رنگ.</w:t>
      </w:r>
    </w:p>
    <w:p w14:paraId="69DE5F4B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نسخه سفید</w:t>
      </w:r>
    </w:p>
    <w:p w14:paraId="12FA9E5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برای استفاده روی پس‌زمینه‌های تیره یا تصاویر.</w:t>
      </w:r>
    </w:p>
    <w:p w14:paraId="3399FF4C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نسخه تک‌رنگ بنفش</w:t>
      </w:r>
    </w:p>
    <w:p w14:paraId="35E3D23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برای برخی کاربردهای هویتی و تبلیغاتی.</w:t>
      </w:r>
    </w:p>
    <w:p w14:paraId="00044606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78FB78" wp14:editId="3653FFCA">
                <wp:extent cx="5943600" cy="1270"/>
                <wp:effectExtent l="0" t="31750" r="0" b="36830"/>
                <wp:docPr id="791263317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314FCF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EFF16F1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3.10 قانون رنگ لوگو</w:t>
      </w:r>
    </w:p>
    <w:p w14:paraId="5B1FEF5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لوگو نباید به‌صورت دلخواه با رنگ‌های مختلف تغییر داده شود.</w:t>
      </w:r>
    </w:p>
    <w:p w14:paraId="732D075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استفاده از رنگ‌های زیر مجاز است:</w:t>
      </w:r>
    </w:p>
    <w:p w14:paraId="217F5353" w14:textId="77777777" w:rsidR="00557CC8" w:rsidRPr="00557CC8" w:rsidRDefault="00557CC8" w:rsidP="00557C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رنگ اصلی برند</w:t>
      </w:r>
    </w:p>
    <w:p w14:paraId="2CAC4BFA" w14:textId="77777777" w:rsidR="00557CC8" w:rsidRPr="00557CC8" w:rsidRDefault="00557CC8" w:rsidP="00557C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مشکی</w:t>
      </w:r>
    </w:p>
    <w:p w14:paraId="68EB91D5" w14:textId="77777777" w:rsidR="00557CC8" w:rsidRPr="00557CC8" w:rsidRDefault="00557CC8" w:rsidP="00557C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سفید</w:t>
      </w:r>
    </w:p>
    <w:p w14:paraId="30467451" w14:textId="77777777" w:rsidR="00557CC8" w:rsidRPr="00557CC8" w:rsidRDefault="00557CC8" w:rsidP="00557C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نسخه‌های رسمی تعریف‌شده در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Design System</w:t>
      </w:r>
    </w:p>
    <w:p w14:paraId="19E91C6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از استفاده از رنگ‌هایی خارج از سیستم رنگ برند برای لوگو خودداری شود.</w:t>
      </w:r>
    </w:p>
    <w:p w14:paraId="1EF327C9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88B003" wp14:editId="49D555CE">
                <wp:extent cx="5943600" cy="1270"/>
                <wp:effectExtent l="0" t="31750" r="0" b="36830"/>
                <wp:docPr id="501557513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E19B2F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149FC5E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3.11 فضای خالی اطراف لوگو</w:t>
      </w:r>
    </w:p>
    <w:p w14:paraId="3E63A4C0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لوگو باید همیشه فضای کافی در اطراف خود داشته باشد.</w:t>
      </w:r>
    </w:p>
    <w:p w14:paraId="0FB4244F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هیچ عنصر گرافیکی نباید بیش از حد به لوگو نزدیک شود.</w:t>
      </w:r>
    </w:p>
    <w:p w14:paraId="0CE193E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برای تعریف دقیق فضای خالی، در نسخه نهایی </w:t>
      </w:r>
      <w:r w:rsidRPr="00557CC8">
        <w:rPr>
          <w:rFonts w:ascii="Times New Roman" w:hAnsi="Times New Roman" w:cs="Times New Roman"/>
          <w:kern w:val="0"/>
          <w14:ligatures w14:val="none"/>
        </w:rPr>
        <w:t>Design System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از واحدی بر پایه اندازه </w:t>
      </w:r>
      <w:r w:rsidRPr="00557CC8">
        <w:rPr>
          <w:rFonts w:ascii="Times New Roman" w:hAnsi="Times New Roman" w:cs="Times New Roman"/>
          <w:kern w:val="0"/>
          <w14:ligatures w14:val="none"/>
        </w:rPr>
        <w:t>Symbol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استفاده خواهد شد.</w:t>
      </w:r>
    </w:p>
    <w:p w14:paraId="44F427B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به‌صورت مفهومی:</w:t>
      </w:r>
    </w:p>
    <w:p w14:paraId="65A54C2F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Minimum Clear Space = X</w:t>
      </w:r>
    </w:p>
    <w:p w14:paraId="11688EB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که در آن </w:t>
      </w:r>
      <w:r w:rsidRPr="00557CC8">
        <w:rPr>
          <w:rFonts w:ascii="Times New Roman" w:hAnsi="Times New Roman" w:cs="Times New Roman"/>
          <w:kern w:val="0"/>
          <w14:ligatures w14:val="none"/>
        </w:rPr>
        <w:t>X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بر اساس یکی از ابعاد مشخص </w:t>
      </w:r>
      <w:r w:rsidRPr="00557CC8">
        <w:rPr>
          <w:rFonts w:ascii="Times New Roman" w:hAnsi="Times New Roman" w:cs="Times New Roman"/>
          <w:kern w:val="0"/>
          <w14:ligatures w14:val="none"/>
        </w:rPr>
        <w:t>Symbol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تعریف می‌شود.</w:t>
      </w:r>
    </w:p>
    <w:p w14:paraId="73374AE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این قانون باید در تمام کاربردهای دیجیتال و چاپی رعایت شود.</w:t>
      </w:r>
    </w:p>
    <w:p w14:paraId="2B40A27C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499D33" wp14:editId="5B206D71">
                <wp:extent cx="5943600" cy="1270"/>
                <wp:effectExtent l="0" t="31750" r="0" b="36830"/>
                <wp:docPr id="16614051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D5CEF2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9A6358D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3.12 اندازه حداقل لوگو</w:t>
      </w:r>
    </w:p>
    <w:p w14:paraId="28615F81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لوگو نباید آن‌قدر کوچک نمایش داده شود که:</w:t>
      </w:r>
    </w:p>
    <w:p w14:paraId="3A99A650" w14:textId="77777777" w:rsidR="00557CC8" w:rsidRPr="00557CC8" w:rsidRDefault="00557CC8" w:rsidP="00557C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Symbol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غیرقابل تشخیص شود.</w:t>
      </w:r>
    </w:p>
    <w:p w14:paraId="338E2BB9" w14:textId="77777777" w:rsidR="00557CC8" w:rsidRPr="00557CC8" w:rsidRDefault="00557CC8" w:rsidP="00557C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Wordmark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خوانایی خود را از دست بدهد.</w:t>
      </w:r>
    </w:p>
    <w:p w14:paraId="703017D2" w14:textId="77777777" w:rsidR="00557CC8" w:rsidRPr="00557CC8" w:rsidRDefault="00557CC8" w:rsidP="00557C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جزئیات هندسی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Symbol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از بین برود.</w:t>
      </w:r>
    </w:p>
    <w:p w14:paraId="000EB54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اندازه دقیق </w:t>
      </w:r>
      <w:r w:rsidRPr="00557CC8">
        <w:rPr>
          <w:rFonts w:ascii="Times New Roman" w:hAnsi="Times New Roman" w:cs="Times New Roman"/>
          <w:kern w:val="0"/>
          <w14:ligatures w14:val="none"/>
        </w:rPr>
        <w:t>Minimum Size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در مرحله نهایی </w:t>
      </w:r>
      <w:r w:rsidRPr="00557CC8">
        <w:rPr>
          <w:rFonts w:ascii="Times New Roman" w:hAnsi="Times New Roman" w:cs="Times New Roman"/>
          <w:kern w:val="0"/>
          <w14:ligatures w14:val="none"/>
        </w:rPr>
        <w:t>Design System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و پس از تهیه نسخه </w:t>
      </w:r>
      <w:r w:rsidRPr="00557CC8">
        <w:rPr>
          <w:rFonts w:ascii="Times New Roman" w:hAnsi="Times New Roman" w:cs="Times New Roman"/>
          <w:kern w:val="0"/>
          <w14:ligatures w14:val="none"/>
        </w:rPr>
        <w:t>Vector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لوگو تعیین خواهد شد.</w:t>
      </w:r>
    </w:p>
    <w:p w14:paraId="4F4DEE90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135F92" wp14:editId="30461D83">
                <wp:extent cx="5943600" cy="1270"/>
                <wp:effectExtent l="0" t="31750" r="0" b="36830"/>
                <wp:docPr id="1731700683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77D619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BC5EEDD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3.13 لوگو روی پس‌زمینه روشن</w:t>
      </w:r>
    </w:p>
    <w:p w14:paraId="736998FB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پس‌زمینه اصلی برند روشن است.</w:t>
      </w:r>
    </w:p>
    <w:p w14:paraId="351EC96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در محیط‌های روشن، اولویت استفاده با نسخه استاندارد لوگو است.</w:t>
      </w:r>
    </w:p>
    <w:p w14:paraId="79211D6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پس‌زمینه باید به‌اندازه کافی ساده باشد تا لوگو خوانایی و کنتراست مناسب داشته باشد.</w:t>
      </w:r>
    </w:p>
    <w:p w14:paraId="0671DFF9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E6EA48" wp14:editId="11B68EC5">
                <wp:extent cx="5943600" cy="1270"/>
                <wp:effectExtent l="0" t="31750" r="0" b="36830"/>
                <wp:docPr id="1667187926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ACE01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AA07FB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3.14 لوگو روی پس‌زمینه تیره</w:t>
      </w:r>
    </w:p>
    <w:p w14:paraId="6B010EAF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اگرچه رابط اصلی وب‌سایت آربایت </w:t>
      </w:r>
      <w:r w:rsidRPr="00557CC8">
        <w:rPr>
          <w:rFonts w:ascii="Times New Roman" w:hAnsi="Times New Roman" w:cs="Times New Roman"/>
          <w:kern w:val="0"/>
          <w14:ligatures w14:val="none"/>
        </w:rPr>
        <w:t>Dark Mode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ندارد، اما ممکن است در مواردی مانند:</w:t>
      </w:r>
    </w:p>
    <w:p w14:paraId="229D3BFF" w14:textId="77777777" w:rsidR="00557CC8" w:rsidRPr="00557CC8" w:rsidRDefault="00557CC8" w:rsidP="00557C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بنرهای تبلیغاتی</w:t>
      </w:r>
    </w:p>
    <w:p w14:paraId="05137930" w14:textId="77777777" w:rsidR="00557CC8" w:rsidRPr="00557CC8" w:rsidRDefault="00557CC8" w:rsidP="00557C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اجتماعی</w:t>
      </w:r>
    </w:p>
    <w:p w14:paraId="571CC7DB" w14:textId="77777777" w:rsidR="00557CC8" w:rsidRPr="00557CC8" w:rsidRDefault="00557CC8" w:rsidP="00557C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ویدئو</w:t>
      </w:r>
    </w:p>
    <w:p w14:paraId="062BF6DA" w14:textId="77777777" w:rsidR="00557CC8" w:rsidRPr="00557CC8" w:rsidRDefault="00557CC8" w:rsidP="00557C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کمپین‌ها</w:t>
      </w:r>
    </w:p>
    <w:p w14:paraId="5FA9B7F3" w14:textId="77777777" w:rsidR="00557CC8" w:rsidRPr="00557CC8" w:rsidRDefault="00557CC8" w:rsidP="00557C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تصاویر</w:t>
      </w:r>
    </w:p>
    <w:p w14:paraId="0D02CC4F" w14:textId="77777777" w:rsidR="00557CC8" w:rsidRPr="00557CC8" w:rsidRDefault="00557CC8" w:rsidP="00557C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محتوای مناسبتی</w:t>
      </w:r>
    </w:p>
    <w:p w14:paraId="3F649CCF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از پس‌زمینه تیره استفاده شود.</w:t>
      </w:r>
    </w:p>
    <w:p w14:paraId="11E08E30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در این موارد نسخه سفید لوگو می‌تواند استفاده شود.</w:t>
      </w:r>
    </w:p>
    <w:p w14:paraId="6EBB8ADF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8FE167" wp14:editId="61C6EAFB">
                <wp:extent cx="5943600" cy="1270"/>
                <wp:effectExtent l="0" t="31750" r="0" b="36830"/>
                <wp:docPr id="1639523607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343BC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CB7923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3.15 استفاده از لوگو روی تصویر</w:t>
      </w:r>
    </w:p>
    <w:p w14:paraId="37F2EB6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در صورت قرار گرفتن لوگو روی تصویر، باید ناحیه‌ای انتخاب شود که:</w:t>
      </w:r>
    </w:p>
    <w:p w14:paraId="7D3D0D3A" w14:textId="77777777" w:rsidR="00557CC8" w:rsidRPr="00557CC8" w:rsidRDefault="00557CC8" w:rsidP="00557C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شلوغ نباشد.</w:t>
      </w:r>
    </w:p>
    <w:p w14:paraId="2A31693A" w14:textId="77777777" w:rsidR="00557CC8" w:rsidRPr="00557CC8" w:rsidRDefault="00557CC8" w:rsidP="00557C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کنتراست کافی داشته باشد.</w:t>
      </w:r>
    </w:p>
    <w:p w14:paraId="449E92FD" w14:textId="77777777" w:rsidR="00557CC8" w:rsidRPr="00557CC8" w:rsidRDefault="00557CC8" w:rsidP="00557C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باعث کاهش خوانایی لوگو نشود.</w:t>
      </w:r>
    </w:p>
    <w:p w14:paraId="1279C13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در صورت نیاز می‌توان از یک </w:t>
      </w:r>
      <w:r w:rsidRPr="00557CC8">
        <w:rPr>
          <w:rFonts w:ascii="Times New Roman" w:hAnsi="Times New Roman" w:cs="Times New Roman"/>
          <w:kern w:val="0"/>
          <w14:ligatures w14:val="none"/>
        </w:rPr>
        <w:t>Surface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یا </w:t>
      </w:r>
      <w:r w:rsidRPr="00557CC8">
        <w:rPr>
          <w:rFonts w:ascii="Times New Roman" w:hAnsi="Times New Roman" w:cs="Times New Roman"/>
          <w:kern w:val="0"/>
          <w14:ligatures w14:val="none"/>
        </w:rPr>
        <w:t>Overlay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بسیار ظریف برای ایجاد کنتراست استفاده کرد.</w:t>
      </w:r>
    </w:p>
    <w:p w14:paraId="63F70604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3192BA" wp14:editId="33D6A07E">
                <wp:extent cx="5943600" cy="1270"/>
                <wp:effectExtent l="0" t="31750" r="0" b="36830"/>
                <wp:docPr id="688348012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1A00C8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AEC4E3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3.16 موارد استفاده اشتباه از لوگو</w:t>
      </w:r>
    </w:p>
    <w:p w14:paraId="49C3EE7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موارد زیر ممنوع است:</w:t>
      </w:r>
    </w:p>
    <w:p w14:paraId="7CA109D2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کشیدن لوگو از عرض یا ارتفاع</w:t>
      </w:r>
    </w:p>
    <w:p w14:paraId="4902CA61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نسبت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Symbol</w:t>
      </w:r>
    </w:p>
    <w:p w14:paraId="0B1AC648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چرخاندن لوگو</w:t>
      </w:r>
    </w:p>
    <w:p w14:paraId="1D355FDF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تغییر زاویه</w:t>
      </w:r>
    </w:p>
    <w:p w14:paraId="23ABABD4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تغییر رنگ بدون مجوز</w:t>
      </w:r>
    </w:p>
    <w:p w14:paraId="0BEBB83D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اضافه کردن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Shadow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سنگین</w:t>
      </w:r>
    </w:p>
    <w:p w14:paraId="6D07B5ED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اضافه کردن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Glow</w:t>
      </w:r>
    </w:p>
    <w:p w14:paraId="5BDB4706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استفاده از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Gradient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غیررسمی</w:t>
      </w:r>
    </w:p>
    <w:p w14:paraId="064089AD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فونت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Wordmark</w:t>
      </w:r>
    </w:p>
    <w:p w14:paraId="74EE52D0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جدا کردن اجزای لوگو به شکل غیرمجاز</w:t>
      </w:r>
    </w:p>
    <w:p w14:paraId="75EBF2C4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قرار دادن لوگو روی پس‌زمینه بسیار شلوغ</w:t>
      </w:r>
    </w:p>
    <w:p w14:paraId="77CD371F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استفاده از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Stroke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غیرضروری</w:t>
      </w:r>
    </w:p>
    <w:p w14:paraId="16C88C16" w14:textId="77777777" w:rsidR="00557CC8" w:rsidRPr="00557CC8" w:rsidRDefault="00557CC8" w:rsidP="00557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قرار دادن لوگو داخل اشکال تزئینی بدون دلیل</w:t>
      </w:r>
    </w:p>
    <w:p w14:paraId="26B2EA28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D7E115" wp14:editId="33E2BE44">
                <wp:extent cx="5943600" cy="1270"/>
                <wp:effectExtent l="0" t="31750" r="0" b="36830"/>
                <wp:docPr id="1209348679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4CB8C0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8CDC2EB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3.17 Wordmark</w:t>
      </w:r>
    </w:p>
    <w:p w14:paraId="48BB88A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نام برند باید به شکل زیر نوشته شود:</w:t>
      </w:r>
    </w:p>
    <w:p w14:paraId="5D76ACAF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ArByte</w:t>
      </w:r>
      <w:proofErr w:type="spellEnd"/>
    </w:p>
    <w:p w14:paraId="2CCBA7F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حروف بزرگ و کوچک برند باید حفظ شوند.</w:t>
      </w:r>
    </w:p>
    <w:p w14:paraId="1BF87CC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از تغییر نام به شکل‌های زیر خودداری شود:</w:t>
      </w:r>
    </w:p>
    <w:p w14:paraId="26D7153D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</w:p>
    <w:p w14:paraId="24569B2E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298BFB45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7A334B7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مگر اینکه در یک کاربرد خاص، نسخه رسمی دیگری در سیستم برند تعریف شده باشد.</w:t>
      </w:r>
    </w:p>
    <w:p w14:paraId="1CE25C4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فرم استاندارد برند:</w:t>
      </w:r>
    </w:p>
    <w:p w14:paraId="32FA35F5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</w:pPr>
      <w:proofErr w:type="spellStart"/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ArByte</w:t>
      </w:r>
      <w:proofErr w:type="spellEnd"/>
    </w:p>
    <w:p w14:paraId="43F4B3A6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AA162A" wp14:editId="44210C78">
                <wp:extent cx="5943600" cy="1270"/>
                <wp:effectExtent l="0" t="31750" r="0" b="36830"/>
                <wp:docPr id="45738093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C86F3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9CB143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3.18 فاصله و ترکیب 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Symbol 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و 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Wordmark</w:t>
      </w:r>
    </w:p>
    <w:p w14:paraId="1F49158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فاصله میان </w:t>
      </w:r>
      <w:r w:rsidRPr="00557CC8">
        <w:rPr>
          <w:rFonts w:ascii="Times New Roman" w:hAnsi="Times New Roman" w:cs="Times New Roman"/>
          <w:kern w:val="0"/>
          <w14:ligatures w14:val="none"/>
        </w:rPr>
        <w:t>Symbol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57CC8">
        <w:rPr>
          <w:rFonts w:ascii="Times New Roman" w:hAnsi="Times New Roman" w:cs="Times New Roman"/>
          <w:kern w:val="0"/>
          <w14:ligatures w14:val="none"/>
        </w:rPr>
        <w:t>Wordmark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باید ثابت و کنترل‌شده باشد.</w:t>
      </w:r>
    </w:p>
    <w:p w14:paraId="51CBD31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این فاصله نباید در هر صفحه یا طراحی به‌صورت دستی و تصادفی تغییر کند.</w:t>
      </w:r>
    </w:p>
    <w:p w14:paraId="136E7E5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نسخه اصلی لوگو باید به‌صورت یک </w:t>
      </w:r>
      <w:r w:rsidRPr="00557CC8">
        <w:rPr>
          <w:rFonts w:ascii="Times New Roman" w:hAnsi="Times New Roman" w:cs="Times New Roman"/>
          <w:kern w:val="0"/>
          <w14:ligatures w14:val="none"/>
        </w:rPr>
        <w:t>Asset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واحد در پروژه ذخیره شود.</w:t>
      </w:r>
    </w:p>
    <w:p w14:paraId="10F186AE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E82ECF" wp14:editId="6058A585">
                <wp:extent cx="5943600" cy="1270"/>
                <wp:effectExtent l="0" t="31750" r="0" b="36830"/>
                <wp:docPr id="1071083162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E9A2F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C88818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3.19 رنگ اصلی برند</w:t>
      </w:r>
    </w:p>
    <w:p w14:paraId="5419D41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رنگ مادر برند:</w:t>
      </w:r>
    </w:p>
    <w:p w14:paraId="7DEB3CB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بنفش</w:t>
      </w:r>
    </w:p>
    <w:p w14:paraId="4486278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بنفش باید مهم‌ترین رنگ هویتی </w:t>
      </w:r>
      <w:proofErr w:type="spellStart"/>
      <w:r w:rsidRPr="00557CC8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69A8470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این رنگ باید حس:</w:t>
      </w:r>
    </w:p>
    <w:p w14:paraId="77B9CC94" w14:textId="77777777" w:rsidR="00557CC8" w:rsidRPr="00557CC8" w:rsidRDefault="00557CC8" w:rsidP="00557C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</w:t>
      </w:r>
    </w:p>
    <w:p w14:paraId="2DEA3F54" w14:textId="77777777" w:rsidR="00557CC8" w:rsidRPr="00557CC8" w:rsidRDefault="00557CC8" w:rsidP="00557C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0E8C5335" w14:textId="77777777" w:rsidR="00557CC8" w:rsidRPr="00557CC8" w:rsidRDefault="00557CC8" w:rsidP="00557C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خلاقیت</w:t>
      </w:r>
    </w:p>
    <w:p w14:paraId="3860DBFD" w14:textId="77777777" w:rsidR="00557CC8" w:rsidRPr="00557CC8" w:rsidRDefault="00557CC8" w:rsidP="00557C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مدرنیته</w:t>
      </w:r>
    </w:p>
    <w:p w14:paraId="76E45A8A" w14:textId="77777777" w:rsidR="00557CC8" w:rsidRPr="00557CC8" w:rsidRDefault="00557CC8" w:rsidP="00557C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تمایز</w:t>
      </w:r>
    </w:p>
    <w:p w14:paraId="317253F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را منتقل کند.</w:t>
      </w:r>
    </w:p>
    <w:p w14:paraId="0A0C4A4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رنگ دقیق و کدهای نهایی در </w:t>
      </w: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پارت ۴ — سیستم رنگ و تایپوگرافی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تعریف خواهند شد.</w:t>
      </w:r>
    </w:p>
    <w:p w14:paraId="14896E71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D2D5DA" wp14:editId="0A62F3AD">
                <wp:extent cx="5943600" cy="1270"/>
                <wp:effectExtent l="0" t="31750" r="0" b="36830"/>
                <wp:docPr id="1941276805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B17451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5E9BD2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3.20 رنگ‌های خنثی</w:t>
      </w:r>
    </w:p>
    <w:p w14:paraId="038CBF0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هویت بصری آربایت باید وابستگی زیادی به رنگ‌های خنثی داشته باشد.</w:t>
      </w:r>
    </w:p>
    <w:p w14:paraId="49892D0F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رنگ‌های اصلی محیط:</w:t>
      </w:r>
    </w:p>
    <w:p w14:paraId="2E927729" w14:textId="77777777" w:rsidR="00557CC8" w:rsidRPr="00557CC8" w:rsidRDefault="00557CC8" w:rsidP="00557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سفید</w:t>
      </w:r>
    </w:p>
    <w:p w14:paraId="43F22A26" w14:textId="77777777" w:rsidR="00557CC8" w:rsidRPr="00557CC8" w:rsidRDefault="00557CC8" w:rsidP="00557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خاکستری بسیار روشن</w:t>
      </w:r>
    </w:p>
    <w:p w14:paraId="3C47CDDE" w14:textId="77777777" w:rsidR="00557CC8" w:rsidRPr="00557CC8" w:rsidRDefault="00557CC8" w:rsidP="00557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خاکستری</w:t>
      </w:r>
    </w:p>
    <w:p w14:paraId="29B1A43A" w14:textId="77777777" w:rsidR="00557CC8" w:rsidRPr="00557CC8" w:rsidRDefault="00557CC8" w:rsidP="00557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خاکستری تیره</w:t>
      </w:r>
    </w:p>
    <w:p w14:paraId="1EF61219" w14:textId="77777777" w:rsidR="00557CC8" w:rsidRPr="00557CC8" w:rsidRDefault="00557CC8" w:rsidP="00557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مشکی</w:t>
      </w:r>
    </w:p>
    <w:p w14:paraId="6121186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این رنگ‌ها باید به بنفش اجازه دهند نقش </w:t>
      </w:r>
      <w:r w:rsidRPr="00557CC8">
        <w:rPr>
          <w:rFonts w:ascii="Times New Roman" w:hAnsi="Times New Roman" w:cs="Times New Roman"/>
          <w:kern w:val="0"/>
          <w14:ligatures w14:val="none"/>
        </w:rPr>
        <w:t>Accent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اصلی را ایفا کند.</w:t>
      </w:r>
    </w:p>
    <w:p w14:paraId="4DB31B83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2AE168" wp14:editId="3516170B">
                <wp:extent cx="5943600" cy="1270"/>
                <wp:effectExtent l="0" t="31750" r="0" b="36830"/>
                <wp:docPr id="148870659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0B5B8D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334B7A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3.21 استفاده از رنگ</w:t>
      </w:r>
    </w:p>
    <w:p w14:paraId="29E36DD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رنگ بنفش نباید در تمام نقاط سایت به‌صورت مداوم استفاده شود.</w:t>
      </w:r>
    </w:p>
    <w:p w14:paraId="14F8FDB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استفاده بیش از حد از رنگ اصلی باعث کاهش حس </w:t>
      </w:r>
      <w:r w:rsidRPr="00557CC8">
        <w:rPr>
          <w:rFonts w:ascii="Times New Roman" w:hAnsi="Times New Roman" w:cs="Times New Roman"/>
          <w:kern w:val="0"/>
          <w14:ligatures w14:val="none"/>
        </w:rPr>
        <w:t>Premium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خواهد شد.</w:t>
      </w:r>
    </w:p>
    <w:p w14:paraId="2F2A029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رنگ باید برای موارد مهم‌تر مانند:</w:t>
      </w:r>
    </w:p>
    <w:p w14:paraId="79B21BAA" w14:textId="77777777" w:rsidR="00557CC8" w:rsidRPr="00557CC8" w:rsidRDefault="00557CC8" w:rsidP="00557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40DC4D88" w14:textId="77777777" w:rsidR="00557CC8" w:rsidRPr="00557CC8" w:rsidRDefault="00557CC8" w:rsidP="00557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لینک‌های مهم</w:t>
      </w:r>
    </w:p>
    <w:p w14:paraId="5E972F26" w14:textId="77777777" w:rsidR="00557CC8" w:rsidRPr="00557CC8" w:rsidRDefault="00557CC8" w:rsidP="00557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وضعیت‌های منتخب</w:t>
      </w:r>
    </w:p>
    <w:p w14:paraId="68F8AF5A" w14:textId="77777777" w:rsidR="00557CC8" w:rsidRPr="00557CC8" w:rsidRDefault="00557CC8" w:rsidP="00557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عناصر تعاملی</w:t>
      </w:r>
    </w:p>
    <w:p w14:paraId="276BF4C7" w14:textId="77777777" w:rsidR="00557CC8" w:rsidRPr="00557CC8" w:rsidRDefault="00557CC8" w:rsidP="00557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Highlight</w:t>
      </w:r>
    </w:p>
    <w:p w14:paraId="739A2B0A" w14:textId="77777777" w:rsidR="00557CC8" w:rsidRPr="00557CC8" w:rsidRDefault="00557CC8" w:rsidP="00557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برندینگ</w:t>
      </w:r>
    </w:p>
    <w:p w14:paraId="7C721A0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405DD1C4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7EC6AE" wp14:editId="3998D834">
                <wp:extent cx="5943600" cy="1270"/>
                <wp:effectExtent l="0" t="31750" r="0" b="36830"/>
                <wp:docPr id="320982968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F51FEB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4527D7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3.22 فلسفه فضای سفید</w:t>
      </w:r>
    </w:p>
    <w:p w14:paraId="7A164290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فضای خالی یکی از عناصر مهم هویت بصری آربایت است.</w:t>
      </w:r>
    </w:p>
    <w:p w14:paraId="430477E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طراحی نباید تلاش کند تمام فضای صفحه را با محتوا پر کند.</w:t>
      </w:r>
    </w:p>
    <w:p w14:paraId="1D7816C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فضای سفید باید برای:</w:t>
      </w:r>
    </w:p>
    <w:p w14:paraId="230DDB68" w14:textId="77777777" w:rsidR="00557CC8" w:rsidRPr="00557CC8" w:rsidRDefault="00557CC8" w:rsidP="00557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ایجاد تمرکز</w:t>
      </w:r>
    </w:p>
    <w:p w14:paraId="65A6F0D5" w14:textId="77777777" w:rsidR="00557CC8" w:rsidRPr="00557CC8" w:rsidRDefault="00557CC8" w:rsidP="00557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تفکیک بخش‌ها</w:t>
      </w:r>
    </w:p>
    <w:p w14:paraId="5072033B" w14:textId="77777777" w:rsidR="00557CC8" w:rsidRPr="00557CC8" w:rsidRDefault="00557CC8" w:rsidP="00557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ایجاد حس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40F2BED5" w14:textId="77777777" w:rsidR="00557CC8" w:rsidRPr="00557CC8" w:rsidRDefault="00557CC8" w:rsidP="00557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خوانایی</w:t>
      </w:r>
    </w:p>
    <w:p w14:paraId="3B8FC766" w14:textId="77777777" w:rsidR="00557CC8" w:rsidRPr="00557CC8" w:rsidRDefault="00557CC8" w:rsidP="00557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ایجاد سلسله‌مراتب</w:t>
      </w:r>
    </w:p>
    <w:p w14:paraId="15E15B9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01845B6C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AB184F" wp14:editId="39D06B3D">
                <wp:extent cx="5943600" cy="1270"/>
                <wp:effectExtent l="0" t="31750" r="0" b="36830"/>
                <wp:docPr id="1190546310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D7E47E3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B3F95A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3.23 فرم و هندسه</w:t>
      </w:r>
    </w:p>
    <w:p w14:paraId="0C71D79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هویت بصری آربایت باید بر پایه فرم‌های:</w:t>
      </w:r>
    </w:p>
    <w:p w14:paraId="0668EF16" w14:textId="77777777" w:rsidR="00557CC8" w:rsidRPr="00557CC8" w:rsidRDefault="00557CC8" w:rsidP="00557C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02A8E50E" w14:textId="77777777" w:rsidR="00557CC8" w:rsidRPr="00557CC8" w:rsidRDefault="00557CC8" w:rsidP="00557C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هندسی</w:t>
      </w:r>
    </w:p>
    <w:p w14:paraId="2467F732" w14:textId="77777777" w:rsidR="00557CC8" w:rsidRPr="00557CC8" w:rsidRDefault="00557CC8" w:rsidP="00557C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نرم</w:t>
      </w:r>
    </w:p>
    <w:p w14:paraId="4382F9FB" w14:textId="77777777" w:rsidR="00557CC8" w:rsidRPr="00557CC8" w:rsidRDefault="00557CC8" w:rsidP="00557C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متعادل</w:t>
      </w:r>
    </w:p>
    <w:p w14:paraId="12BCE13C" w14:textId="77777777" w:rsidR="00557CC8" w:rsidRPr="00557CC8" w:rsidRDefault="00557CC8" w:rsidP="00557CC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مدرن</w:t>
      </w:r>
    </w:p>
    <w:p w14:paraId="7319867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548BB55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گوشه‌های رابط کاربری باید عمدتاً گرد باشند.</w:t>
      </w:r>
    </w:p>
    <w:p w14:paraId="42476A9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استفاده از گوشه‌های کاملاً تیز در اجزای اصلی </w:t>
      </w:r>
      <w:r w:rsidRPr="00557CC8">
        <w:rPr>
          <w:rFonts w:ascii="Times New Roman" w:hAnsi="Times New Roman" w:cs="Times New Roman"/>
          <w:kern w:val="0"/>
          <w14:ligatures w14:val="none"/>
        </w:rPr>
        <w:t>UI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باید محدود باشد.</w:t>
      </w:r>
    </w:p>
    <w:p w14:paraId="48D12455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AEC327" wp14:editId="4A81674A">
                <wp:extent cx="5943600" cy="1270"/>
                <wp:effectExtent l="0" t="31750" r="0" b="36830"/>
                <wp:docPr id="1965007227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D55E5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6BA5ED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3.24 گوشه‌های گرد</w:t>
      </w:r>
    </w:p>
    <w:p w14:paraId="2EC92ECB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Rounded UI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یکی از ویژگی‌های ثابت طراحی آربایت است.</w:t>
      </w:r>
    </w:p>
    <w:p w14:paraId="7714F65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این ویژگی باید در موارد زیر دیده شود:</w:t>
      </w:r>
    </w:p>
    <w:p w14:paraId="7A3B4437" w14:textId="77777777" w:rsidR="00557CC8" w:rsidRPr="00557CC8" w:rsidRDefault="00557CC8" w:rsidP="00557C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کارت‌ها</w:t>
      </w:r>
    </w:p>
    <w:p w14:paraId="4EB4DF4D" w14:textId="77777777" w:rsidR="00557CC8" w:rsidRPr="00557CC8" w:rsidRDefault="00557CC8" w:rsidP="00557C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دکمه‌ها</w:t>
      </w:r>
    </w:p>
    <w:p w14:paraId="0BE7676A" w14:textId="77777777" w:rsidR="00557CC8" w:rsidRPr="00557CC8" w:rsidRDefault="00557CC8" w:rsidP="00557C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Input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47770A33" w14:textId="77777777" w:rsidR="00557CC8" w:rsidRPr="00557CC8" w:rsidRDefault="00557CC8" w:rsidP="00557C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Modal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3CCF2550" w14:textId="77777777" w:rsidR="00557CC8" w:rsidRPr="00557CC8" w:rsidRDefault="00557CC8" w:rsidP="00557C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تصاویر</w:t>
      </w:r>
    </w:p>
    <w:p w14:paraId="71D73F48" w14:textId="77777777" w:rsidR="00557CC8" w:rsidRPr="00557CC8" w:rsidRDefault="00557CC8" w:rsidP="00557C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Badge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69A3A976" w14:textId="77777777" w:rsidR="00557CC8" w:rsidRPr="00557CC8" w:rsidRDefault="00557CC8" w:rsidP="00557C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Dropdown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46A8FAE5" w14:textId="77777777" w:rsidR="00557CC8" w:rsidRPr="00557CC8" w:rsidRDefault="00557CC8" w:rsidP="00557CC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بخش‌های مختلف رابط</w:t>
      </w:r>
    </w:p>
    <w:p w14:paraId="5BADF3A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با این حال، </w:t>
      </w:r>
      <w:r w:rsidRPr="00557CC8">
        <w:rPr>
          <w:rFonts w:ascii="Times New Roman" w:hAnsi="Times New Roman" w:cs="Times New Roman"/>
          <w:kern w:val="0"/>
          <w14:ligatures w14:val="none"/>
        </w:rPr>
        <w:t>Radius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نباید بیش از حد زیاد باشد تا طراحی کودکانه یا غیرحرفه‌ای به نظر نرسد.</w:t>
      </w:r>
    </w:p>
    <w:p w14:paraId="3B699DBF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مقادیر دقیق </w:t>
      </w:r>
      <w:r w:rsidRPr="00557CC8">
        <w:rPr>
          <w:rFonts w:ascii="Times New Roman" w:hAnsi="Times New Roman" w:cs="Times New Roman"/>
          <w:kern w:val="0"/>
          <w14:ligatures w14:val="none"/>
        </w:rPr>
        <w:t>Radius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557CC8">
        <w:rPr>
          <w:rFonts w:ascii="Times New Roman" w:hAnsi="Times New Roman" w:cs="Times New Roman"/>
          <w:kern w:val="0"/>
          <w14:ligatures w14:val="none"/>
        </w:rPr>
        <w:t>Design System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مشخص خواهند شد.</w:t>
      </w:r>
    </w:p>
    <w:p w14:paraId="5DD56BD2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645D98" wp14:editId="626776A5">
                <wp:extent cx="5943600" cy="1270"/>
                <wp:effectExtent l="0" t="31750" r="0" b="36830"/>
                <wp:docPr id="738530361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4DEA7D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964369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3.25 </w:t>
      </w:r>
      <w:proofErr w:type="spellStart"/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Glassmorphism</w:t>
      </w:r>
      <w:proofErr w:type="spellEnd"/>
    </w:p>
    <w:p w14:paraId="22A4F11B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57CC8">
        <w:rPr>
          <w:rFonts w:ascii="Times New Roman" w:hAnsi="Times New Roman" w:cs="Times New Roman"/>
          <w:kern w:val="0"/>
          <w14:ligatures w14:val="none"/>
        </w:rPr>
        <w:t>Glassmorphism</w:t>
      </w:r>
      <w:proofErr w:type="spellEnd"/>
      <w:r w:rsidRPr="00557CC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بخشی از زبان بصری آربایت است، اما باید </w:t>
      </w: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کنترل‌شده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شود.</w:t>
      </w:r>
    </w:p>
    <w:p w14:paraId="2CC26A1B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57CC8">
        <w:rPr>
          <w:rFonts w:ascii="Times New Roman" w:hAnsi="Times New Roman" w:cs="Times New Roman"/>
          <w:kern w:val="0"/>
          <w14:ligatures w14:val="none"/>
        </w:rPr>
        <w:t>Glassmorphism</w:t>
      </w:r>
      <w:proofErr w:type="spellEnd"/>
      <w:r w:rsidRPr="00557CC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نباید به عنصر اصلی تمام صفحات تبدیل شود.</w:t>
      </w:r>
    </w:p>
    <w:p w14:paraId="396D6AB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کاربردهای مناسب:</w:t>
      </w:r>
    </w:p>
    <w:p w14:paraId="35A3F7AD" w14:textId="77777777" w:rsidR="00557CC8" w:rsidRPr="00557CC8" w:rsidRDefault="00557CC8" w:rsidP="00557C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Floating Navigation</w:t>
      </w:r>
    </w:p>
    <w:p w14:paraId="6E6171B9" w14:textId="77777777" w:rsidR="00557CC8" w:rsidRPr="00557CC8" w:rsidRDefault="00557CC8" w:rsidP="00557C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برخی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Modal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2B54CA28" w14:textId="77777777" w:rsidR="00557CC8" w:rsidRPr="00557CC8" w:rsidRDefault="00557CC8" w:rsidP="00557C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عناصر شناور</w:t>
      </w:r>
    </w:p>
    <w:p w14:paraId="6EDC356C" w14:textId="77777777" w:rsidR="00557CC8" w:rsidRPr="00557CC8" w:rsidRDefault="00557CC8" w:rsidP="00557C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Overlay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10FA68B9" w14:textId="77777777" w:rsidR="00557CC8" w:rsidRPr="00557CC8" w:rsidRDefault="00557CC8" w:rsidP="00557C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برخی بخش‌های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Hero</w:t>
      </w:r>
    </w:p>
    <w:p w14:paraId="719037AD" w14:textId="77777777" w:rsidR="00557CC8" w:rsidRPr="00557CC8" w:rsidRDefault="00557CC8" w:rsidP="00557CC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عناصر ویژه کمپین</w:t>
      </w:r>
    </w:p>
    <w:p w14:paraId="44B4EA1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از استفاده گسترده از شفافیت و </w:t>
      </w:r>
      <w:r w:rsidRPr="00557CC8">
        <w:rPr>
          <w:rFonts w:ascii="Times New Roman" w:hAnsi="Times New Roman" w:cs="Times New Roman"/>
          <w:kern w:val="0"/>
          <w14:ligatures w14:val="none"/>
        </w:rPr>
        <w:t>Blur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در تمام کارت‌ها و اجزای سایت خودداری شود.</w:t>
      </w:r>
    </w:p>
    <w:p w14:paraId="6B84A8E6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3F7D65" wp14:editId="3CBA6348">
                <wp:extent cx="5943600" cy="1270"/>
                <wp:effectExtent l="0" t="31750" r="0" b="36830"/>
                <wp:docPr id="277480032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82E4244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508321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3.26 سایه‌ها</w:t>
      </w:r>
    </w:p>
    <w:p w14:paraId="3AC3615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سایه‌ها باید بسیار ظریف باشند.</w:t>
      </w:r>
    </w:p>
    <w:p w14:paraId="7479B345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هدف </w:t>
      </w:r>
      <w:r w:rsidRPr="00557CC8">
        <w:rPr>
          <w:rFonts w:ascii="Times New Roman" w:hAnsi="Times New Roman" w:cs="Times New Roman"/>
          <w:kern w:val="0"/>
          <w14:ligatures w14:val="none"/>
        </w:rPr>
        <w:t>Shadow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7BDF638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ایجاد عمق</w:t>
      </w:r>
    </w:p>
    <w:p w14:paraId="43F985C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است، نه جلب توجه.</w:t>
      </w:r>
    </w:p>
    <w:p w14:paraId="568D565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از سایه‌های سنگین و تیره استفاده نشود.</w:t>
      </w:r>
    </w:p>
    <w:p w14:paraId="073632E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کارت‌های اصلی در حالت عادی می‌توانند بدون </w:t>
      </w:r>
      <w:r w:rsidRPr="00557CC8">
        <w:rPr>
          <w:rFonts w:ascii="Times New Roman" w:hAnsi="Times New Roman" w:cs="Times New Roman"/>
          <w:kern w:val="0"/>
          <w14:ligatures w14:val="none"/>
        </w:rPr>
        <w:t>Shadow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یا با </w:t>
      </w:r>
      <w:r w:rsidRPr="00557CC8">
        <w:rPr>
          <w:rFonts w:ascii="Times New Roman" w:hAnsi="Times New Roman" w:cs="Times New Roman"/>
          <w:kern w:val="0"/>
          <w14:ligatures w14:val="none"/>
        </w:rPr>
        <w:t>Shadow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بسیار کم نمایش داده شوند و در حالت </w:t>
      </w:r>
      <w:r w:rsidRPr="00557CC8">
        <w:rPr>
          <w:rFonts w:ascii="Times New Roman" w:hAnsi="Times New Roman" w:cs="Times New Roman"/>
          <w:kern w:val="0"/>
          <w14:ligatures w14:val="none"/>
        </w:rPr>
        <w:t>Hover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عمق بیشتری پیدا کنند.</w:t>
      </w:r>
    </w:p>
    <w:p w14:paraId="454BA5F4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7FA7F5" wp14:editId="1D5B43F0">
                <wp:extent cx="5943600" cy="1270"/>
                <wp:effectExtent l="0" t="31750" r="0" b="36830"/>
                <wp:docPr id="2103267242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624AA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22A59E9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3.27 عمق بصری</w:t>
      </w:r>
    </w:p>
    <w:p w14:paraId="2DC7F21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عمق در طراحی آربایت باید با ترکیب:</w:t>
      </w:r>
    </w:p>
    <w:p w14:paraId="6A9E7FBF" w14:textId="77777777" w:rsidR="00557CC8" w:rsidRPr="00557CC8" w:rsidRDefault="00557CC8" w:rsidP="00557C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رنگ</w:t>
      </w:r>
    </w:p>
    <w:p w14:paraId="5D979FBF" w14:textId="77777777" w:rsidR="00557CC8" w:rsidRPr="00557CC8" w:rsidRDefault="00557CC8" w:rsidP="00557C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Border</w:t>
      </w:r>
    </w:p>
    <w:p w14:paraId="1CD848AB" w14:textId="77777777" w:rsidR="00557CC8" w:rsidRPr="00557CC8" w:rsidRDefault="00557CC8" w:rsidP="00557C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</w:p>
    <w:p w14:paraId="30687946" w14:textId="77777777" w:rsidR="00557CC8" w:rsidRPr="00557CC8" w:rsidRDefault="00557CC8" w:rsidP="00557C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Radius</w:t>
      </w:r>
    </w:p>
    <w:p w14:paraId="33015244" w14:textId="77777777" w:rsidR="00557CC8" w:rsidRPr="00557CC8" w:rsidRDefault="00557CC8" w:rsidP="00557C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Shadow</w:t>
      </w:r>
    </w:p>
    <w:p w14:paraId="54BDBA64" w14:textId="77777777" w:rsidR="00557CC8" w:rsidRPr="00557CC8" w:rsidRDefault="00557CC8" w:rsidP="00557CC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Blur</w:t>
      </w:r>
    </w:p>
    <w:p w14:paraId="0DA4774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ایجاد شود.</w:t>
      </w:r>
    </w:p>
    <w:p w14:paraId="7981B12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نباید همه عناصر صرفاً با </w:t>
      </w:r>
      <w:r w:rsidRPr="00557CC8">
        <w:rPr>
          <w:rFonts w:ascii="Times New Roman" w:hAnsi="Times New Roman" w:cs="Times New Roman"/>
          <w:kern w:val="0"/>
          <w14:ligatures w14:val="none"/>
        </w:rPr>
        <w:t>Shadow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از یکدیگر جدا شوند.</w:t>
      </w:r>
    </w:p>
    <w:p w14:paraId="7F76A38C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4A112C" wp14:editId="2181ADA9">
                <wp:extent cx="5943600" cy="1270"/>
                <wp:effectExtent l="0" t="31750" r="0" b="36830"/>
                <wp:docPr id="1516615667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D28F2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6D257A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3.28 تصاویر محصولات</w:t>
      </w:r>
    </w:p>
    <w:p w14:paraId="4743774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تصاویر محصول یکی از مهم‌ترین عناصر بصری </w:t>
      </w:r>
      <w:proofErr w:type="spellStart"/>
      <w:r w:rsidRPr="00557CC8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هستند.</w:t>
      </w:r>
    </w:p>
    <w:p w14:paraId="02440DA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تصاویر باید:</w:t>
      </w:r>
    </w:p>
    <w:p w14:paraId="07CD7DBE" w14:textId="77777777" w:rsidR="00557CC8" w:rsidRPr="00557CC8" w:rsidRDefault="00557CC8" w:rsidP="00557C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باکیفیت</w:t>
      </w:r>
    </w:p>
    <w:p w14:paraId="715D97F9" w14:textId="77777777" w:rsidR="00557CC8" w:rsidRPr="00557CC8" w:rsidRDefault="00557CC8" w:rsidP="00557C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2E9C13E6" w14:textId="77777777" w:rsidR="00557CC8" w:rsidRPr="00557CC8" w:rsidRDefault="00557CC8" w:rsidP="00557C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</w:t>
      </w:r>
    </w:p>
    <w:p w14:paraId="34B4310D" w14:textId="77777777" w:rsidR="00557CC8" w:rsidRPr="00557CC8" w:rsidRDefault="00557CC8" w:rsidP="00557C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تمیز</w:t>
      </w:r>
    </w:p>
    <w:p w14:paraId="7FCA9909" w14:textId="77777777" w:rsidR="00557CC8" w:rsidRPr="00557CC8" w:rsidRDefault="00557CC8" w:rsidP="00557C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دارای نور مناسب</w:t>
      </w:r>
    </w:p>
    <w:p w14:paraId="1A5DDBE4" w14:textId="77777777" w:rsidR="00557CC8" w:rsidRPr="00557CC8" w:rsidRDefault="00557CC8" w:rsidP="00557CC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بدون شلوغی غیرضروری</w:t>
      </w:r>
    </w:p>
    <w:p w14:paraId="1DC989C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57B769D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تصاویر اصلی محصول باید بیشترین تمرکز را روی خود محصول قرار دهند.</w:t>
      </w:r>
    </w:p>
    <w:p w14:paraId="32652392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EFFCB9" wp14:editId="3FBEEDE5">
                <wp:extent cx="5943600" cy="1270"/>
                <wp:effectExtent l="0" t="31750" r="0" b="36830"/>
                <wp:docPr id="619991592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05F52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125B2C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3.29 استاندارد نمایش محصول</w:t>
      </w:r>
    </w:p>
    <w:p w14:paraId="74409D9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lastRenderedPageBreak/>
        <w:t>در صورت امکان، تصاویر محصولات باید از یک ساختار بصری یکسان پیروی کنند.</w:t>
      </w:r>
    </w:p>
    <w:p w14:paraId="6DEABEB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برای مثال:</w:t>
      </w:r>
    </w:p>
    <w:p w14:paraId="61A42F80" w14:textId="77777777" w:rsidR="00557CC8" w:rsidRPr="00557CC8" w:rsidRDefault="00557CC8" w:rsidP="00557C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نسبت تصویر مشخص</w:t>
      </w:r>
    </w:p>
    <w:p w14:paraId="72BF2F6B" w14:textId="77777777" w:rsidR="00557CC8" w:rsidRPr="00557CC8" w:rsidRDefault="00557CC8" w:rsidP="00557C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Background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</w:t>
      </w:r>
    </w:p>
    <w:p w14:paraId="2B8B079F" w14:textId="77777777" w:rsidR="00557CC8" w:rsidRPr="00557CC8" w:rsidRDefault="00557CC8" w:rsidP="00557C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فاصله مناسب محصول از لبه‌ها</w:t>
      </w:r>
    </w:p>
    <w:p w14:paraId="0FB019E2" w14:textId="77777777" w:rsidR="00557CC8" w:rsidRPr="00557CC8" w:rsidRDefault="00557CC8" w:rsidP="00557C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کیفیت مناسب</w:t>
      </w:r>
    </w:p>
    <w:p w14:paraId="71DDB2A3" w14:textId="77777777" w:rsidR="00557CC8" w:rsidRPr="00557CC8" w:rsidRDefault="00557CC8" w:rsidP="00557CC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نور و رنگ صحیح</w:t>
      </w:r>
    </w:p>
    <w:p w14:paraId="611B189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این موضوع باعث می‌شود صفحات </w:t>
      </w:r>
      <w:r w:rsidRPr="00557CC8">
        <w:rPr>
          <w:rFonts w:ascii="Times New Roman" w:hAnsi="Times New Roman" w:cs="Times New Roman"/>
          <w:kern w:val="0"/>
          <w14:ligatures w14:val="none"/>
        </w:rPr>
        <w:t>Category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57CC8">
        <w:rPr>
          <w:rFonts w:ascii="Times New Roman" w:hAnsi="Times New Roman" w:cs="Times New Roman"/>
          <w:kern w:val="0"/>
          <w14:ligatures w14:val="none"/>
        </w:rPr>
        <w:t>Search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از نظر بصری یکپارچه باشند.</w:t>
      </w:r>
    </w:p>
    <w:p w14:paraId="678C338C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B935DF" wp14:editId="4E547105">
                <wp:extent cx="5943600" cy="1270"/>
                <wp:effectExtent l="0" t="31750" r="0" b="36830"/>
                <wp:docPr id="49207498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0B2D5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A26D03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3.30 تصاویر 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Lifestyle</w:t>
      </w:r>
    </w:p>
    <w:p w14:paraId="5A3CB5D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در کنار تصاویر رسمی محصول، در برخی بخش‌ها می‌توان از تصاویر </w:t>
      </w:r>
      <w:r w:rsidRPr="00557CC8">
        <w:rPr>
          <w:rFonts w:ascii="Times New Roman" w:hAnsi="Times New Roman" w:cs="Times New Roman"/>
          <w:kern w:val="0"/>
          <w14:ligatures w14:val="none"/>
        </w:rPr>
        <w:t>Lifestyle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استفاده کرد.</w:t>
      </w:r>
    </w:p>
    <w:p w14:paraId="6618402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این تصاویر باید:</w:t>
      </w:r>
    </w:p>
    <w:p w14:paraId="4B623CEF" w14:textId="77777777" w:rsidR="00557CC8" w:rsidRPr="00557CC8" w:rsidRDefault="00557CC8" w:rsidP="00557C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طبیعی</w:t>
      </w:r>
    </w:p>
    <w:p w14:paraId="12C88713" w14:textId="77777777" w:rsidR="00557CC8" w:rsidRPr="00557CC8" w:rsidRDefault="00557CC8" w:rsidP="00557C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31F2AD1C" w14:textId="77777777" w:rsidR="00557CC8" w:rsidRPr="00557CC8" w:rsidRDefault="00557CC8" w:rsidP="00557C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مدرن</w:t>
      </w:r>
    </w:p>
    <w:p w14:paraId="45E7D068" w14:textId="77777777" w:rsidR="00557CC8" w:rsidRPr="00557CC8" w:rsidRDefault="00557CC8" w:rsidP="00557C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مرتبط با محصول</w:t>
      </w:r>
    </w:p>
    <w:p w14:paraId="6932F953" w14:textId="77777777" w:rsidR="00557CC8" w:rsidRPr="00557CC8" w:rsidRDefault="00557CC8" w:rsidP="00557C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بدون ظاهر مصنوعی</w:t>
      </w:r>
    </w:p>
    <w:p w14:paraId="6393D34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391DE4E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هدف این تصاویر، نشان دادن محصول در محیط واقعی است.</w:t>
      </w:r>
    </w:p>
    <w:p w14:paraId="4AE320AC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0B1D3" wp14:editId="1C329970">
                <wp:extent cx="5943600" cy="1270"/>
                <wp:effectExtent l="0" t="31750" r="0" b="36830"/>
                <wp:docPr id="1042236548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828EC5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6694D84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3.31 استفاده از تصاویر هوش مصنوعی</w:t>
      </w:r>
    </w:p>
    <w:p w14:paraId="10CF6B11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در صورت استفاده از تصاویر تولیدشده با هوش مصنوعی، خروجی باید تا حد امکان طبیعی و حرفه‌ای باشد.</w:t>
      </w:r>
    </w:p>
    <w:p w14:paraId="004B21CD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تصاویر نباید ظاهر واضح و مصنوعی داشته باشند.</w:t>
      </w:r>
    </w:p>
    <w:p w14:paraId="5D5C78E8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AI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می‌تواند برای:</w:t>
      </w:r>
    </w:p>
    <w:p w14:paraId="3F974868" w14:textId="77777777" w:rsidR="00557CC8" w:rsidRPr="00557CC8" w:rsidRDefault="00557CC8" w:rsidP="00557C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تصاویر کمپین</w:t>
      </w:r>
    </w:p>
    <w:p w14:paraId="29C183C4" w14:textId="77777777" w:rsidR="00557CC8" w:rsidRPr="00557CC8" w:rsidRDefault="00557CC8" w:rsidP="00557C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تصاویر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Lifestyle</w:t>
      </w:r>
    </w:p>
    <w:p w14:paraId="7FE8C2B4" w14:textId="77777777" w:rsidR="00557CC8" w:rsidRPr="00557CC8" w:rsidRDefault="00557CC8" w:rsidP="00557C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محتوای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1F825EB1" w14:textId="77777777" w:rsidR="00557CC8" w:rsidRPr="00557CC8" w:rsidRDefault="00557CC8" w:rsidP="00557C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Banner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677763F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lastRenderedPageBreak/>
        <w:t>استفاده شود، اما تصاویر رسمی محصول نباید به‌صورت غیرواقعی تغییر داده شوند.</w:t>
      </w:r>
    </w:p>
    <w:p w14:paraId="6A431FB8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35107D" wp14:editId="7AC66B17">
                <wp:extent cx="5943600" cy="1270"/>
                <wp:effectExtent l="0" t="31750" r="0" b="36830"/>
                <wp:docPr id="129918138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B6544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24D500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3.32 آیکون‌ها</w:t>
      </w:r>
    </w:p>
    <w:p w14:paraId="1C0C1DD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آیکون‌های آربایت باید دارای سبک یکپارچه باشند.</w:t>
      </w:r>
    </w:p>
    <w:p w14:paraId="17E1ADD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سبک پیشنهادی:</w:t>
      </w:r>
    </w:p>
    <w:p w14:paraId="47D666FF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Minimal Line / Rounded Icons</w:t>
      </w:r>
    </w:p>
    <w:p w14:paraId="073A1B55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آیکون‌ها باید:</w:t>
      </w:r>
    </w:p>
    <w:p w14:paraId="5B37456C" w14:textId="77777777" w:rsidR="00557CC8" w:rsidRPr="00557CC8" w:rsidRDefault="00557CC8" w:rsidP="00557C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726F2D41" w14:textId="77777777" w:rsidR="00557CC8" w:rsidRPr="00557CC8" w:rsidRDefault="00557CC8" w:rsidP="00557C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2E27FB78" w14:textId="77777777" w:rsidR="00557CC8" w:rsidRPr="00557CC8" w:rsidRDefault="00557CC8" w:rsidP="00557C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سبک</w:t>
      </w:r>
    </w:p>
    <w:p w14:paraId="4EE6F0CD" w14:textId="77777777" w:rsidR="00557CC8" w:rsidRPr="00557CC8" w:rsidRDefault="00557CC8" w:rsidP="00557C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Stroke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هماهنگ</w:t>
      </w:r>
    </w:p>
    <w:p w14:paraId="0CB0C9E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753D9BAB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نباید در یک صفحه از چند سبک کاملاً متفاوت آیکون استفاده شود.</w:t>
      </w:r>
    </w:p>
    <w:p w14:paraId="5789F4A4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074FD6" wp14:editId="188E8F99">
                <wp:extent cx="5943600" cy="1270"/>
                <wp:effectExtent l="0" t="31750" r="0" b="36830"/>
                <wp:docPr id="18202723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949A3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7B2BA4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3.33 عناصر گرافیکی تزئینی</w:t>
      </w:r>
    </w:p>
    <w:p w14:paraId="2A461A4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عناصر تزئینی باید محدود باشند.</w:t>
      </w:r>
    </w:p>
    <w:p w14:paraId="5E6AFE9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می‌توان از:</w:t>
      </w:r>
    </w:p>
    <w:p w14:paraId="49B6D1A8" w14:textId="77777777" w:rsidR="00557CC8" w:rsidRPr="00557CC8" w:rsidRDefault="00557CC8" w:rsidP="00557C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خطوط هندسی</w:t>
      </w:r>
    </w:p>
    <w:p w14:paraId="05960735" w14:textId="77777777" w:rsidR="00557CC8" w:rsidRPr="00557CC8" w:rsidRDefault="00557CC8" w:rsidP="00557C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اشکال نرم</w:t>
      </w:r>
    </w:p>
    <w:p w14:paraId="679F2251" w14:textId="77777777" w:rsidR="00557CC8" w:rsidRPr="00557CC8" w:rsidRDefault="00557CC8" w:rsidP="00557C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Gradient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های بسیار کنترل‌شده</w:t>
      </w:r>
    </w:p>
    <w:p w14:paraId="5EF461C1" w14:textId="77777777" w:rsidR="00557CC8" w:rsidRPr="00557CC8" w:rsidRDefault="00557CC8" w:rsidP="00557C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Grid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های ظریف</w:t>
      </w:r>
    </w:p>
    <w:p w14:paraId="60570B45" w14:textId="77777777" w:rsidR="00557CC8" w:rsidRPr="00557CC8" w:rsidRDefault="00557CC8" w:rsidP="00557C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نقاط و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Pattern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های مینیمال</w:t>
      </w:r>
    </w:p>
    <w:p w14:paraId="06582DF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استفاده کرد.</w:t>
      </w:r>
    </w:p>
    <w:p w14:paraId="7FE7EC50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اما این عناصر نباید با اطلاعات محصول رقابت کنند.</w:t>
      </w:r>
    </w:p>
    <w:p w14:paraId="7F61B0DF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27A5AB" wp14:editId="7C0B56BA">
                <wp:extent cx="5943600" cy="1270"/>
                <wp:effectExtent l="0" t="31750" r="0" b="36830"/>
                <wp:docPr id="192806047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45F0C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1CB45EF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3.34 Gradient</w:t>
      </w:r>
    </w:p>
    <w:p w14:paraId="4E46C375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Gradient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می‌تواند بخشی از هویت بصری آربایت باشد، اما نباید عنصر غالب باشد.</w:t>
      </w:r>
    </w:p>
    <w:p w14:paraId="0BC52CFC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>Gradient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های اصلی باید حول خانواده رنگ بنفش و رنگ‌های مکمل تعریف شوند.</w:t>
      </w:r>
    </w:p>
    <w:p w14:paraId="265B6BFB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Gradient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باید حس:</w:t>
      </w:r>
    </w:p>
    <w:p w14:paraId="1C4A4B03" w14:textId="77777777" w:rsidR="00557CC8" w:rsidRPr="00557CC8" w:rsidRDefault="00557CC8" w:rsidP="00557C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عمق</w:t>
      </w:r>
    </w:p>
    <w:p w14:paraId="692C68DC" w14:textId="77777777" w:rsidR="00557CC8" w:rsidRPr="00557CC8" w:rsidRDefault="00557CC8" w:rsidP="00557C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</w:t>
      </w:r>
    </w:p>
    <w:p w14:paraId="67BFB7A8" w14:textId="77777777" w:rsidR="00557CC8" w:rsidRPr="00557CC8" w:rsidRDefault="00557CC8" w:rsidP="00557C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مدرنیته</w:t>
      </w:r>
    </w:p>
    <w:p w14:paraId="40F58BE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ایجاد کند.</w:t>
      </w:r>
    </w:p>
    <w:p w14:paraId="2705485B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557CC8">
        <w:rPr>
          <w:rFonts w:ascii="Times New Roman" w:hAnsi="Times New Roman" w:cs="Times New Roman"/>
          <w:kern w:val="0"/>
          <w14:ligatures w14:val="none"/>
        </w:rPr>
        <w:t>Gradient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های بسیار رنگارنگ و اشباع‌شده که هویت </w:t>
      </w:r>
      <w:r w:rsidRPr="00557CC8">
        <w:rPr>
          <w:rFonts w:ascii="Times New Roman" w:hAnsi="Times New Roman" w:cs="Times New Roman"/>
          <w:kern w:val="0"/>
          <w14:ligatures w14:val="none"/>
        </w:rPr>
        <w:t>Premium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را کاهش می‌دهند، خودداری شود.</w:t>
      </w:r>
    </w:p>
    <w:p w14:paraId="10B59551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0B13F5" wp14:editId="7609778A">
                <wp:extent cx="5943600" cy="1270"/>
                <wp:effectExtent l="0" t="31750" r="0" b="36830"/>
                <wp:docPr id="24351624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E4107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12DF821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3.35 Motion 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 انیمیشن</w:t>
      </w:r>
    </w:p>
    <w:p w14:paraId="7B94CA3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انیمیشن‌های آربایت باید:</w:t>
      </w:r>
    </w:p>
    <w:p w14:paraId="161DF9EB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Subtle &amp; Purposeful</w:t>
      </w:r>
    </w:p>
    <w:p w14:paraId="17097BB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ظریف و هدفمند</w:t>
      </w:r>
    </w:p>
    <w:p w14:paraId="61DC2965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562CE29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انیمیشن باید به کاربر کمک کند که:</w:t>
      </w:r>
    </w:p>
    <w:p w14:paraId="12FD2E45" w14:textId="77777777" w:rsidR="00557CC8" w:rsidRPr="00557CC8" w:rsidRDefault="00557CC8" w:rsidP="00557C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 را متوجه شود.</w:t>
      </w:r>
    </w:p>
    <w:p w14:paraId="15E4D321" w14:textId="77777777" w:rsidR="00557CC8" w:rsidRPr="00557CC8" w:rsidRDefault="00557CC8" w:rsidP="00557C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تعامل را درک کند.</w:t>
      </w:r>
    </w:p>
    <w:p w14:paraId="06844619" w14:textId="77777777" w:rsidR="00557CC8" w:rsidRPr="00557CC8" w:rsidRDefault="00557CC8" w:rsidP="00557C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ارتباط بین عناصر را بهتر بفهمد.</w:t>
      </w:r>
    </w:p>
    <w:p w14:paraId="1B81EDE6" w14:textId="77777777" w:rsidR="00557CC8" w:rsidRPr="00557CC8" w:rsidRDefault="00557CC8" w:rsidP="00557C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تجربه روان‌تری داشته باشد.</w:t>
      </w:r>
    </w:p>
    <w:p w14:paraId="6290489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انیمیشن صرفاً برای نمایش توانایی فنی سایت استفاده نشود.</w:t>
      </w:r>
    </w:p>
    <w:p w14:paraId="543E10B0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3BEBA8" wp14:editId="69CC75E7">
                <wp:extent cx="5943600" cy="1270"/>
                <wp:effectExtent l="0" t="31750" r="0" b="36830"/>
                <wp:docPr id="410957847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FBBDC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C131A7C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3.36 رفتار 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Hover</w:t>
      </w:r>
    </w:p>
    <w:p w14:paraId="33EBEC20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>Hover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ها باید ظریف باشند.</w:t>
      </w:r>
    </w:p>
    <w:p w14:paraId="7CCE62CF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lastRenderedPageBreak/>
        <w:t>نمونه:</w:t>
      </w:r>
    </w:p>
    <w:p w14:paraId="14B1A194" w14:textId="77777777" w:rsidR="00557CC8" w:rsidRPr="00557CC8" w:rsidRDefault="00557CC8" w:rsidP="00557C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تغییر بسیار کم رنگ</w:t>
      </w:r>
    </w:p>
    <w:p w14:paraId="7D906056" w14:textId="77777777" w:rsidR="00557CC8" w:rsidRPr="00557CC8" w:rsidRDefault="00557CC8" w:rsidP="00557C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افزایش جزئی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Shadow</w:t>
      </w:r>
    </w:p>
    <w:p w14:paraId="26CCBE93" w14:textId="77777777" w:rsidR="00557CC8" w:rsidRPr="00557CC8" w:rsidRDefault="00557CC8" w:rsidP="00557C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حرکت بسیار محدود</w:t>
      </w:r>
    </w:p>
    <w:p w14:paraId="17B7E67F" w14:textId="77777777" w:rsidR="00557CC8" w:rsidRPr="00557CC8" w:rsidRDefault="00557CC8" w:rsidP="00557C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Border</w:t>
      </w:r>
    </w:p>
    <w:p w14:paraId="0512487E" w14:textId="77777777" w:rsidR="00557CC8" w:rsidRPr="00557CC8" w:rsidRDefault="00557CC8" w:rsidP="00557C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Opacity</w:t>
      </w:r>
    </w:p>
    <w:p w14:paraId="2973BFA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از حرکت‌های شدید، بزرگ شدن بیش از حد کارت یا انیمیشن‌های طولانی خودداری شود.</w:t>
      </w:r>
    </w:p>
    <w:p w14:paraId="588C0DC8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D41202" wp14:editId="59C3B090">
                <wp:extent cx="5943600" cy="1270"/>
                <wp:effectExtent l="0" t="31750" r="0" b="36830"/>
                <wp:docPr id="20137839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8D95E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FF9A0A1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3.37 سرعت انیمیشن</w:t>
      </w:r>
    </w:p>
    <w:p w14:paraId="7693F45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انیمیشن‌های رابط کاربری باید سریع و طبیعی باشند.</w:t>
      </w:r>
    </w:p>
    <w:p w14:paraId="25117BC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انیمیشن نباید باعث شود کاربر احساس کند سیستم کند است.</w:t>
      </w:r>
    </w:p>
    <w:p w14:paraId="2AC5865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مقادیر دقیق </w:t>
      </w:r>
      <w:r w:rsidRPr="00557CC8">
        <w:rPr>
          <w:rFonts w:ascii="Times New Roman" w:hAnsi="Times New Roman" w:cs="Times New Roman"/>
          <w:kern w:val="0"/>
          <w14:ligatures w14:val="none"/>
        </w:rPr>
        <w:t>Duration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57CC8">
        <w:rPr>
          <w:rFonts w:ascii="Times New Roman" w:hAnsi="Times New Roman" w:cs="Times New Roman"/>
          <w:kern w:val="0"/>
          <w14:ligatures w14:val="none"/>
        </w:rPr>
        <w:t>Easing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557CC8">
        <w:rPr>
          <w:rFonts w:ascii="Times New Roman" w:hAnsi="Times New Roman" w:cs="Times New Roman"/>
          <w:kern w:val="0"/>
          <w14:ligatures w14:val="none"/>
        </w:rPr>
        <w:t>Design System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مشخص خواهند شد.</w:t>
      </w:r>
    </w:p>
    <w:p w14:paraId="76BF684E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597C59" wp14:editId="5B043BB8">
                <wp:extent cx="5943600" cy="1270"/>
                <wp:effectExtent l="0" t="31750" r="0" b="36830"/>
                <wp:docPr id="198889017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7FC94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117B16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3.38 طراحی 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Responsive</w:t>
      </w:r>
    </w:p>
    <w:p w14:paraId="41ABD37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هویت بصری آربایت باید در:</w:t>
      </w:r>
    </w:p>
    <w:p w14:paraId="77DD0360" w14:textId="77777777" w:rsidR="00557CC8" w:rsidRPr="00557CC8" w:rsidRDefault="00557CC8" w:rsidP="00557C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موبایل</w:t>
      </w:r>
    </w:p>
    <w:p w14:paraId="74D77714" w14:textId="77777777" w:rsidR="00557CC8" w:rsidRPr="00557CC8" w:rsidRDefault="00557CC8" w:rsidP="00557C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تبلت</w:t>
      </w:r>
    </w:p>
    <w:p w14:paraId="09002830" w14:textId="77777777" w:rsidR="00557CC8" w:rsidRPr="00557CC8" w:rsidRDefault="00557CC8" w:rsidP="00557C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لپ‌تاپ</w:t>
      </w:r>
    </w:p>
    <w:p w14:paraId="66127EE5" w14:textId="77777777" w:rsidR="00557CC8" w:rsidRPr="00557CC8" w:rsidRDefault="00557CC8" w:rsidP="00557C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دسکتاپ</w:t>
      </w:r>
    </w:p>
    <w:p w14:paraId="6E9AFFA4" w14:textId="77777777" w:rsidR="00557CC8" w:rsidRPr="00557CC8" w:rsidRDefault="00557CC8" w:rsidP="00557C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نمایشگرهای بزرگ</w:t>
      </w:r>
    </w:p>
    <w:p w14:paraId="4B4E185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حفظ شود.</w:t>
      </w:r>
    </w:p>
    <w:p w14:paraId="0E095CEA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Responsive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بودن نباید به معنی کوچک کردن عناصر 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Desktop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83E282B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ساختار باید متناسب با اندازه صفحه بازطراحی شود.</w:t>
      </w:r>
    </w:p>
    <w:p w14:paraId="2397C513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73F66F" wp14:editId="17C1CC14">
                <wp:extent cx="5943600" cy="1270"/>
                <wp:effectExtent l="0" t="31750" r="0" b="36830"/>
                <wp:docPr id="187323220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E5C7E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70405F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3.39 Mobile First Experience</w:t>
      </w:r>
    </w:p>
    <w:p w14:paraId="3D62478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با توجه به ماهیت </w:t>
      </w:r>
      <w:r w:rsidRPr="00557CC8">
        <w:rPr>
          <w:rFonts w:ascii="Times New Roman" w:hAnsi="Times New Roman" w:cs="Times New Roman"/>
          <w:kern w:val="0"/>
          <w14:ligatures w14:val="none"/>
        </w:rPr>
        <w:t>B2C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و رفتار کاربران، تجربه موبایل اهمیت ویژه‌ای دارد.</w:t>
      </w:r>
    </w:p>
    <w:p w14:paraId="7E5E65F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lastRenderedPageBreak/>
        <w:t>در موبایل:</w:t>
      </w:r>
    </w:p>
    <w:p w14:paraId="067AE531" w14:textId="77777777" w:rsidR="00557CC8" w:rsidRPr="00557CC8" w:rsidRDefault="00557CC8" w:rsidP="00557C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Header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باید ساده باشد.</w:t>
      </w:r>
    </w:p>
    <w:p w14:paraId="33B73349" w14:textId="77777777" w:rsidR="00557CC8" w:rsidRPr="00557CC8" w:rsidRDefault="00557CC8" w:rsidP="00557C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Navigation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باید قابل دسترس باشد.</w:t>
      </w:r>
    </w:p>
    <w:p w14:paraId="163750FD" w14:textId="77777777" w:rsidR="00557CC8" w:rsidRPr="00557CC8" w:rsidRDefault="00557CC8" w:rsidP="00557C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تصاویر محصول باید واضح باشند.</w:t>
      </w:r>
    </w:p>
    <w:p w14:paraId="632AA8BD" w14:textId="77777777" w:rsidR="00557CC8" w:rsidRPr="00557CC8" w:rsidRDefault="00557CC8" w:rsidP="00557C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CTA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ها باید به‌راحتی قابل استفاده باشند.</w:t>
      </w:r>
    </w:p>
    <w:p w14:paraId="769848A7" w14:textId="77777777" w:rsidR="00557CC8" w:rsidRPr="00557CC8" w:rsidRDefault="00557CC8" w:rsidP="00557C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 xml:space="preserve">Typography </w:t>
      </w: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باید خوانا باقی بماند.</w:t>
      </w:r>
    </w:p>
    <w:p w14:paraId="4B282162" w14:textId="77777777" w:rsidR="00557CC8" w:rsidRPr="00557CC8" w:rsidRDefault="00557CC8" w:rsidP="00557C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فنی باید بدون شلوغی ارائه شوند.</w:t>
      </w:r>
    </w:p>
    <w:p w14:paraId="5D958A09" w14:textId="77777777" w:rsidR="00557CC8" w:rsidRPr="00557CC8" w:rsidRDefault="00557CC8" w:rsidP="00557CC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BEE73F" wp14:editId="36BA1668">
                <wp:extent cx="5943600" cy="1270"/>
                <wp:effectExtent l="0" t="31750" r="0" b="36830"/>
                <wp:docPr id="36529263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FE2968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CDD6884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3.40 Favicon</w:t>
      </w:r>
    </w:p>
    <w:p w14:paraId="64FF6359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Favicon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آربایت باید از:</w:t>
      </w:r>
    </w:p>
    <w:p w14:paraId="34932D8A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Symbol</w:t>
      </w:r>
    </w:p>
    <w:p w14:paraId="0D46E9AB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استفاده کند.</w:t>
      </w:r>
    </w:p>
    <w:p w14:paraId="747EF320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به دلیل محدود بودن فضای </w:t>
      </w:r>
      <w:r w:rsidRPr="00557CC8">
        <w:rPr>
          <w:rFonts w:ascii="Times New Roman" w:hAnsi="Times New Roman" w:cs="Times New Roman"/>
          <w:kern w:val="0"/>
          <w14:ligatures w14:val="none"/>
        </w:rPr>
        <w:t>Favicon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، استفاده از </w:t>
      </w:r>
      <w:r w:rsidRPr="00557CC8">
        <w:rPr>
          <w:rFonts w:ascii="Times New Roman" w:hAnsi="Times New Roman" w:cs="Times New Roman"/>
          <w:kern w:val="0"/>
          <w14:ligatures w14:val="none"/>
        </w:rPr>
        <w:t>Wordmark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در اندازه‌های کوچک توصیه نمی‌شود.</w:t>
      </w:r>
    </w:p>
    <w:p w14:paraId="454200B2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Symbol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باید به شکلی طراحی و خروجی گرفته شود که در اندازه‌های کوچک نیز قابل تشخیص باشد.</w:t>
      </w:r>
    </w:p>
    <w:p w14:paraId="10218010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FA684E" wp14:editId="70803314">
                <wp:extent cx="5943600" cy="1270"/>
                <wp:effectExtent l="0" t="31750" r="0" b="36830"/>
                <wp:docPr id="58694579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D17ED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3A9FA8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3.41 Social Profile</w:t>
      </w:r>
    </w:p>
    <w:p w14:paraId="140BD291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برای پروفایل شبکه‌های اجتماعی، اولویت با استفاده از:</w:t>
      </w:r>
    </w:p>
    <w:p w14:paraId="2499B2C2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Symbol</w:t>
      </w:r>
    </w:p>
    <w:p w14:paraId="376B8B2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33C6265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در صورت کافی بودن فضای بصری، می‌توان از نسخه کامل </w:t>
      </w:r>
      <w:r w:rsidRPr="00557CC8">
        <w:rPr>
          <w:rFonts w:ascii="Times New Roman" w:hAnsi="Times New Roman" w:cs="Times New Roman"/>
          <w:kern w:val="0"/>
          <w14:ligatures w14:val="none"/>
        </w:rPr>
        <w:t>Logo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نیز استفاده کرد.</w:t>
      </w:r>
    </w:p>
    <w:p w14:paraId="53BABDC3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346FB2" wp14:editId="53ADA2A8">
                <wp:extent cx="5943600" cy="1270"/>
                <wp:effectExtent l="0" t="31750" r="0" b="36830"/>
                <wp:docPr id="45309843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BDE0F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E0EC4F8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3.42 بسته هویت بصری دیجیتال</w:t>
      </w:r>
    </w:p>
    <w:p w14:paraId="57A743D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در پایان طراحی هویت بصری، مجموعه </w:t>
      </w:r>
      <w:r w:rsidRPr="00557CC8">
        <w:rPr>
          <w:rFonts w:ascii="Times New Roman" w:hAnsi="Times New Roman" w:cs="Times New Roman"/>
          <w:kern w:val="0"/>
          <w14:ligatures w14:val="none"/>
        </w:rPr>
        <w:t>Asset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های زیر باید برای پروژه آماده باشد:</w:t>
      </w:r>
    </w:p>
    <w:p w14:paraId="46E2A8EF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Logo Full Color</w:t>
      </w:r>
    </w:p>
    <w:p w14:paraId="0077AF25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Logo Black</w:t>
      </w:r>
    </w:p>
    <w:p w14:paraId="0A86DB83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Logo White</w:t>
      </w:r>
    </w:p>
    <w:p w14:paraId="729FE57D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Logo Purple</w:t>
      </w:r>
    </w:p>
    <w:p w14:paraId="7B33DAE3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Symbol Full Color</w:t>
      </w:r>
    </w:p>
    <w:p w14:paraId="0F614342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Symbol Black</w:t>
      </w:r>
    </w:p>
    <w:p w14:paraId="215DFA25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Symbol White</w:t>
      </w:r>
    </w:p>
    <w:p w14:paraId="2D5215A4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Symbol Purple</w:t>
      </w:r>
    </w:p>
    <w:p w14:paraId="4114F0E5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Favicon</w:t>
      </w:r>
    </w:p>
    <w:p w14:paraId="5B6A637F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Social Avatar</w:t>
      </w:r>
    </w:p>
    <w:p w14:paraId="1B77E4F8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SVG</w:t>
      </w:r>
    </w:p>
    <w:p w14:paraId="6197ABCC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12A6A9AC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Web Assets</w:t>
      </w:r>
    </w:p>
    <w:p w14:paraId="1EC7E8EE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نسخه‌های مناسب برای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Light Background</w:t>
      </w:r>
    </w:p>
    <w:p w14:paraId="763FA3D6" w14:textId="77777777" w:rsidR="00557CC8" w:rsidRPr="00557CC8" w:rsidRDefault="00557CC8" w:rsidP="00557C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نسخه‌های مناسب برای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Dark Background</w:t>
      </w:r>
    </w:p>
    <w:p w14:paraId="027D3D7C" w14:textId="77777777" w:rsidR="00557CC8" w:rsidRPr="00557CC8" w:rsidRDefault="00557CC8" w:rsidP="00557CC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45DA34" wp14:editId="5DD0D3A8">
                <wp:extent cx="5943600" cy="1270"/>
                <wp:effectExtent l="0" t="31750" r="0" b="36830"/>
                <wp:docPr id="199926743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37C22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9AC7160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3.43 ساختار ذخیره‌سازی 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</w:t>
      </w: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</w:t>
      </w:r>
    </w:p>
    <w:p w14:paraId="0786339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تمام فایل‌های هویت بصری باید با نام‌گذاری استاندارد ذخیره شوند.</w:t>
      </w:r>
    </w:p>
    <w:p w14:paraId="4276E04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ساختار پیشنهادی:</w:t>
      </w:r>
    </w:p>
    <w:p w14:paraId="6587FB1B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Brand Assets</w:t>
      </w:r>
    </w:p>
    <w:p w14:paraId="2CB934CB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Logo</w:t>
      </w:r>
    </w:p>
    <w:p w14:paraId="582B1E7F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Symbol</w:t>
      </w:r>
    </w:p>
    <w:p w14:paraId="093DC44F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Wordmark</w:t>
      </w:r>
    </w:p>
    <w:p w14:paraId="21A0B9D5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Favicon</w:t>
      </w:r>
    </w:p>
    <w:p w14:paraId="2E05DD86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Social</w:t>
      </w:r>
    </w:p>
    <w:p w14:paraId="3210198C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Print</w:t>
      </w:r>
    </w:p>
    <w:p w14:paraId="2EB0EEB8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Digital</w:t>
      </w:r>
    </w:p>
    <w:p w14:paraId="54C2E109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14:ligatures w14:val="none"/>
        </w:rPr>
        <w:t xml:space="preserve">→ </w:t>
      </w: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Campaign</w:t>
      </w:r>
    </w:p>
    <w:p w14:paraId="533FE817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نام فایل‌ها باید واضح، استاندارد و قابل تشخیص باشند.</w:t>
      </w:r>
    </w:p>
    <w:p w14:paraId="55B7A1AE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54BAE9" wp14:editId="60933F2E">
                <wp:extent cx="5943600" cy="1270"/>
                <wp:effectExtent l="0" t="31750" r="0" b="36830"/>
                <wp:docPr id="209904321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93397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0C27C90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3.44 اصل یکپارچگی بصری</w:t>
      </w:r>
    </w:p>
    <w:p w14:paraId="40314674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تمام خروجی‌های آربایت باید طوری طراحی شوند که حتی اگر لوگو حذف شود، مخاطب بتواند تا حد زیادی از طریق:</w:t>
      </w:r>
    </w:p>
    <w:p w14:paraId="3D689514" w14:textId="77777777" w:rsidR="00557CC8" w:rsidRPr="00557CC8" w:rsidRDefault="00557CC8" w:rsidP="00557C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رنگ</w:t>
      </w:r>
    </w:p>
    <w:p w14:paraId="702BE366" w14:textId="77777777" w:rsidR="00557CC8" w:rsidRPr="00557CC8" w:rsidRDefault="00557CC8" w:rsidP="00557C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</w:p>
    <w:p w14:paraId="5EBFB6AA" w14:textId="77777777" w:rsidR="00557CC8" w:rsidRPr="00557CC8" w:rsidRDefault="00557CC8" w:rsidP="00557C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فرم</w:t>
      </w:r>
    </w:p>
    <w:p w14:paraId="7BCF8646" w14:textId="77777777" w:rsidR="00557CC8" w:rsidRPr="00557CC8" w:rsidRDefault="00557CC8" w:rsidP="00557C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فضای خالی</w:t>
      </w:r>
    </w:p>
    <w:p w14:paraId="635F288F" w14:textId="77777777" w:rsidR="00557CC8" w:rsidRPr="00557CC8" w:rsidRDefault="00557CC8" w:rsidP="00557C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تصاویر</w:t>
      </w:r>
    </w:p>
    <w:p w14:paraId="54A3DCD3" w14:textId="77777777" w:rsidR="00557CC8" w:rsidRPr="00557CC8" w:rsidRDefault="00557CC8" w:rsidP="00557C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سبک </w:t>
      </w: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UI</w:t>
      </w:r>
    </w:p>
    <w:p w14:paraId="2D5B738E" w14:textId="77777777" w:rsidR="00557CC8" w:rsidRPr="00557CC8" w:rsidRDefault="00557CC8" w:rsidP="00557C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:rtl/>
          <w14:ligatures w14:val="none"/>
        </w:rPr>
        <w:t>نوع آیکون</w:t>
      </w:r>
    </w:p>
    <w:p w14:paraId="286CCD74" w14:textId="77777777" w:rsidR="00557CC8" w:rsidRPr="00557CC8" w:rsidRDefault="00557CC8" w:rsidP="00557C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7CC8">
        <w:rPr>
          <w:rFonts w:ascii="Times New Roman" w:eastAsia="Times New Roman" w:hAnsi="Times New Roman" w:cs="Times New Roman"/>
          <w:kern w:val="0"/>
          <w14:ligatures w14:val="none"/>
        </w:rPr>
        <w:t>Motion</w:t>
      </w:r>
    </w:p>
    <w:p w14:paraId="71129DD3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هویت آربایت را تشخیص دهد.</w:t>
      </w:r>
    </w:p>
    <w:p w14:paraId="723D9AD0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EBACF1" wp14:editId="6B565C3C">
                <wp:extent cx="5943600" cy="1270"/>
                <wp:effectExtent l="0" t="31750" r="0" b="36830"/>
                <wp:docPr id="144478953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9B194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06924CF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3.45 قانون نهایی هویت بصری</w:t>
      </w:r>
    </w:p>
    <w:p w14:paraId="1CB5EDCC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Premium does not mean complicated.</w:t>
      </w:r>
    </w:p>
    <w:p w14:paraId="0A70615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پریمیوم بودن به معنی پیچیده بودن نیست.</w:t>
      </w:r>
    </w:p>
    <w:p w14:paraId="1453CD6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آربایت باید با استفاده از عناصر محدود اما دقیق، ظاهر پریمیوم خود را ایجاد کند.</w:t>
      </w:r>
    </w:p>
    <w:p w14:paraId="6DFADC99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هدف این نیست که تعداد زیادی افکت، رنگ، انیمیشن و عنصر گرافیکی در طراحی استفاده شود.</w:t>
      </w:r>
    </w:p>
    <w:p w14:paraId="4BEDDC0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kern w:val="0"/>
          <w:rtl/>
          <w14:ligatures w14:val="none"/>
        </w:rPr>
        <w:t>هدف این است که:</w:t>
      </w:r>
    </w:p>
    <w:p w14:paraId="7F1F01E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هر عنصر دلیل وجود داشته باشد.</w:t>
      </w:r>
    </w:p>
    <w:p w14:paraId="63983947" w14:textId="77777777" w:rsidR="00557CC8" w:rsidRPr="00557CC8" w:rsidRDefault="00557CC8" w:rsidP="00557CC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1D5CF6" wp14:editId="60842A3F">
                <wp:extent cx="5943600" cy="1270"/>
                <wp:effectExtent l="0" t="31750" r="0" b="36830"/>
                <wp:docPr id="34975504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97EE0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1DA547F" w14:textId="77777777" w:rsidR="00557CC8" w:rsidRPr="00557CC8" w:rsidRDefault="00557CC8" w:rsidP="00557CC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7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3.46 خلاصه هویت بصری</w:t>
      </w:r>
    </w:p>
    <w:p w14:paraId="0FE8881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نام برند: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557CC8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</w:p>
    <w:p w14:paraId="66B8DEA6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سبک: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14:ligatures w14:val="none"/>
        </w:rPr>
        <w:t>Premium + Technology + Minimal</w:t>
      </w:r>
    </w:p>
    <w:p w14:paraId="5D42646A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لوگو: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هندسی، مینیمال و تکنولوژیک</w:t>
      </w:r>
    </w:p>
    <w:p w14:paraId="571315BE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نماد: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قابلیت استفاده مستقل</w:t>
      </w:r>
    </w:p>
    <w:p w14:paraId="1235EEB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رنگ مادر: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بنفش</w:t>
      </w:r>
    </w:p>
    <w:p w14:paraId="3A12DFE2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پس‌زمینه اصلی: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روشن</w:t>
      </w:r>
    </w:p>
    <w:p w14:paraId="0123A3F1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Dark Mode: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ندارد</w:t>
      </w:r>
    </w:p>
    <w:p w14:paraId="4F5508ED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UI: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Rounded</w:t>
      </w:r>
    </w:p>
    <w:p w14:paraId="0C4444AB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Shadow: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Minimal</w:t>
      </w:r>
    </w:p>
    <w:p w14:paraId="320B0786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Glassmorphism</w:t>
      </w:r>
      <w:proofErr w:type="spellEnd"/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کنترل‌شده</w:t>
      </w:r>
    </w:p>
    <w:p w14:paraId="6C2C6A61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تصاویر: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تمیز، حرفه‌ای و باکیفیت</w:t>
      </w:r>
    </w:p>
    <w:p w14:paraId="7EFA0F1C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آیکون‌ها: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مینیمال و یکپارچه</w:t>
      </w:r>
    </w:p>
    <w:p w14:paraId="5A229962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Gradient: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محدود و کنترل‌شده</w:t>
      </w:r>
    </w:p>
    <w:p w14:paraId="7C633A4F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Motion: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ظریف و هدفمند</w:t>
      </w:r>
    </w:p>
    <w:p w14:paraId="05C0F69E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Responsive: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کامل</w:t>
      </w:r>
    </w:p>
    <w:p w14:paraId="56C1BFEC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Mobile Experience: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>اولویت بالا</w:t>
      </w:r>
    </w:p>
    <w:p w14:paraId="61ECA73C" w14:textId="77777777" w:rsidR="00557CC8" w:rsidRPr="00557CC8" w:rsidRDefault="00557CC8" w:rsidP="00557CC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14:ligatures w14:val="none"/>
        </w:rPr>
        <w:t>Favicon:</w:t>
      </w:r>
      <w:r w:rsidRPr="00557CC8">
        <w:rPr>
          <w:rFonts w:ascii="Times New Roman" w:hAnsi="Times New Roman" w:cs="Times New Roman"/>
          <w:kern w:val="0"/>
          <w14:ligatures w14:val="none"/>
        </w:rPr>
        <w:t xml:space="preserve"> Symbol</w:t>
      </w:r>
    </w:p>
    <w:p w14:paraId="4ED89538" w14:textId="77777777" w:rsidR="00557CC8" w:rsidRPr="00557CC8" w:rsidRDefault="00557CC8" w:rsidP="00557CC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57CC8">
        <w:rPr>
          <w:rFonts w:ascii="Times New Roman" w:hAnsi="Times New Roman" w:cs="Times New Roman"/>
          <w:b/>
          <w:bCs/>
          <w:kern w:val="0"/>
          <w:rtl/>
          <w14:ligatures w14:val="none"/>
        </w:rPr>
        <w:t>اصل اصلی:</w:t>
      </w:r>
      <w:r w:rsidRPr="00557CC8">
        <w:rPr>
          <w:rFonts w:ascii="Times New Roman" w:hAnsi="Times New Roman" w:cs="Times New Roman"/>
          <w:kern w:val="0"/>
          <w:rtl/>
          <w14:ligatures w14:val="none"/>
        </w:rPr>
        <w:t xml:space="preserve"> هر عنصر بصری باید هدف مشخصی داشته باشد.</w:t>
      </w:r>
    </w:p>
    <w:p w14:paraId="12A8DCEC" w14:textId="77777777" w:rsidR="00525184" w:rsidRDefault="00525184" w:rsidP="00525184">
      <w:pPr>
        <w:bidi/>
        <w:jc w:val="right"/>
        <w:rPr>
          <w:rtl/>
          <w:lang w:bidi="fa-IR"/>
        </w:rPr>
      </w:pPr>
    </w:p>
    <w:p w14:paraId="7C0AB6CE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پارت ۴ — سیستم رنگ و تایپوگرافی برند آربایت</w:t>
      </w:r>
    </w:p>
    <w:p w14:paraId="42140A13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4.1 مقدمه</w:t>
      </w:r>
    </w:p>
    <w:p w14:paraId="15D363E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رنگ و </w:t>
      </w:r>
      <w:r w:rsidRPr="00504CD6">
        <w:rPr>
          <w:rFonts w:ascii="Times New Roman" w:hAnsi="Times New Roman" w:cs="Times New Roman"/>
          <w:kern w:val="0"/>
          <w14:ligatures w14:val="none"/>
        </w:rPr>
        <w:t>Typography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دو عنصر اصلی در شناسایی بصری آربایت هستند.</w:t>
      </w:r>
    </w:p>
    <w:p w14:paraId="69AB749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سیستم رنگ و فونت باید در تمام بخش‌های محصول، از وب‌سایت و پنل مدیریت گرفته تا وبلاگ، پیام‌ها، بنرها و محتوای تبلیغاتی، یکپارچه باشد.</w:t>
      </w:r>
    </w:p>
    <w:p w14:paraId="71A3E9F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هدف این سیستم ایجاد ظاهری:</w:t>
      </w:r>
    </w:p>
    <w:p w14:paraId="38539C45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Premium + Modern + Technical + Clean</w:t>
      </w:r>
    </w:p>
    <w:p w14:paraId="7A9EE05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پریمیوم + مدرن + تکنولوژیک + تمیز</w:t>
      </w:r>
    </w:p>
    <w:p w14:paraId="3C11BC0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است.</w:t>
      </w:r>
    </w:p>
    <w:p w14:paraId="0F664E01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313F5B" wp14:editId="61583D34">
                <wp:extent cx="5943600" cy="1270"/>
                <wp:effectExtent l="0" t="31750" r="0" b="36830"/>
                <wp:docPr id="647329198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76513A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CB3575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4.2 رنگ مادر برند</w:t>
      </w:r>
    </w:p>
    <w:p w14:paraId="28CEB31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رنگ اصلی آربایت:</w:t>
      </w:r>
    </w:p>
    <w:p w14:paraId="1CB8DD7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Purple</w:t>
      </w:r>
    </w:p>
    <w:p w14:paraId="7B15A20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بنفش آربایت</w:t>
      </w:r>
    </w:p>
    <w:p w14:paraId="07F4F6E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رنگ پیشنهادی اصلی:</w:t>
      </w:r>
    </w:p>
    <w:p w14:paraId="5BB0BD07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#6C4DFF</w:t>
      </w:r>
    </w:p>
    <w:p w14:paraId="2650AFD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رنگ به‌عنوان رنگ هویتی اصلی برند استفاده می‌شود.</w:t>
      </w:r>
    </w:p>
    <w:p w14:paraId="00761C4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رنگ باید در مواردی مانند:</w:t>
      </w:r>
    </w:p>
    <w:p w14:paraId="4E27957A" w14:textId="77777777" w:rsidR="00504CD6" w:rsidRPr="00504CD6" w:rsidRDefault="00504CD6" w:rsidP="00504C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 xml:space="preserve">CTA 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اصلی</w:t>
      </w:r>
    </w:p>
    <w:p w14:paraId="5F9E4050" w14:textId="77777777" w:rsidR="00504CD6" w:rsidRPr="00504CD6" w:rsidRDefault="00504CD6" w:rsidP="00504C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لینک‌های مهم</w:t>
      </w:r>
    </w:p>
    <w:p w14:paraId="55161DF2" w14:textId="77777777" w:rsidR="00504CD6" w:rsidRPr="00504CD6" w:rsidRDefault="00504CD6" w:rsidP="00504C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عناصر تعاملی</w:t>
      </w:r>
    </w:p>
    <w:p w14:paraId="4C87A16F" w14:textId="77777777" w:rsidR="00504CD6" w:rsidRPr="00504CD6" w:rsidRDefault="00504CD6" w:rsidP="00504C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Active State</w:t>
      </w:r>
    </w:p>
    <w:p w14:paraId="0A48F4F9" w14:textId="77777777" w:rsidR="00504CD6" w:rsidRPr="00504CD6" w:rsidRDefault="00504CD6" w:rsidP="00504C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Highlight</w:t>
      </w:r>
    </w:p>
    <w:p w14:paraId="2BEA992C" w14:textId="77777777" w:rsidR="00504CD6" w:rsidRPr="00504CD6" w:rsidRDefault="00504CD6" w:rsidP="00504C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Badge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برند</w:t>
      </w:r>
    </w:p>
    <w:p w14:paraId="620306F9" w14:textId="77777777" w:rsidR="00504CD6" w:rsidRPr="00504CD6" w:rsidRDefault="00504CD6" w:rsidP="00504C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عناصر گرافیکی</w:t>
      </w:r>
    </w:p>
    <w:p w14:paraId="292F5E11" w14:textId="77777777" w:rsidR="00504CD6" w:rsidRPr="00504CD6" w:rsidRDefault="00504CD6" w:rsidP="00504C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برخی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Gradient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1938835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2812D621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30E81C" wp14:editId="1C452316">
                <wp:extent cx="5943600" cy="1270"/>
                <wp:effectExtent l="0" t="31750" r="0" b="36830"/>
                <wp:docPr id="1628167331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E9FC85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AD74B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4.3 رنگ اصلی تیره</w:t>
      </w:r>
    </w:p>
    <w:p w14:paraId="1A62C02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ایجاد عمق در سیستم رنگ:</w:t>
      </w:r>
    </w:p>
    <w:p w14:paraId="5972A32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Deep Purple</w:t>
      </w:r>
    </w:p>
    <w:p w14:paraId="1DEA339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بنفش تیره آربایت</w:t>
      </w:r>
    </w:p>
    <w:p w14:paraId="3CC8E2B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کد:</w:t>
      </w:r>
    </w:p>
    <w:p w14:paraId="01AE8AA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#4B32C3</w:t>
      </w:r>
    </w:p>
    <w:p w14:paraId="200A1265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این رنگ برای:</w:t>
      </w:r>
    </w:p>
    <w:p w14:paraId="3D706B7C" w14:textId="77777777" w:rsidR="00504CD6" w:rsidRPr="00504CD6" w:rsidRDefault="00504CD6" w:rsidP="00504C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Hover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خاص</w:t>
      </w:r>
    </w:p>
    <w:p w14:paraId="1CD846C5" w14:textId="77777777" w:rsidR="00504CD6" w:rsidRPr="00504CD6" w:rsidRDefault="00504CD6" w:rsidP="00504C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عناصر تأکیدی</w:t>
      </w:r>
    </w:p>
    <w:p w14:paraId="301FBB6D" w14:textId="77777777" w:rsidR="00504CD6" w:rsidRPr="00504CD6" w:rsidRDefault="00504CD6" w:rsidP="00504C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Gradient</w:t>
      </w:r>
    </w:p>
    <w:p w14:paraId="4C65FF7E" w14:textId="77777777" w:rsidR="00504CD6" w:rsidRPr="00504CD6" w:rsidRDefault="00504CD6" w:rsidP="00504C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بخش‌های خاص برند</w:t>
      </w:r>
    </w:p>
    <w:p w14:paraId="000755C6" w14:textId="77777777" w:rsidR="00504CD6" w:rsidRPr="00504CD6" w:rsidRDefault="00504CD6" w:rsidP="00504C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برخی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Heading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 در طراحی‌های تبلیغاتی</w:t>
      </w:r>
    </w:p>
    <w:p w14:paraId="34724DF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قابل استفاده است.</w:t>
      </w:r>
    </w:p>
    <w:p w14:paraId="2025F00C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این رنگ نباید جایگزین رنگ اصلی در تمام </w:t>
      </w:r>
      <w:r w:rsidRPr="00504CD6">
        <w:rPr>
          <w:rFonts w:ascii="Times New Roman" w:hAnsi="Times New Roman" w:cs="Times New Roman"/>
          <w:kern w:val="0"/>
          <w14:ligatures w14:val="none"/>
        </w:rPr>
        <w:t>CTA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ها شود.</w:t>
      </w:r>
    </w:p>
    <w:p w14:paraId="6A76D260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5FBD37" wp14:editId="2AEA9FA1">
                <wp:extent cx="5943600" cy="1270"/>
                <wp:effectExtent l="0" t="31750" r="0" b="36830"/>
                <wp:docPr id="1544386902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304BF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719ACB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4.4 رنگ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Accent</w:t>
      </w:r>
    </w:p>
    <w:p w14:paraId="004C497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رنگ </w:t>
      </w:r>
      <w:r w:rsidRPr="00504CD6">
        <w:rPr>
          <w:rFonts w:ascii="Times New Roman" w:hAnsi="Times New Roman" w:cs="Times New Roman"/>
          <w:kern w:val="0"/>
          <w14:ligatures w14:val="none"/>
        </w:rPr>
        <w:t>Accent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پیشنهادی آربایت:</w:t>
      </w:r>
    </w:p>
    <w:p w14:paraId="09AC484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Electric Cyan</w:t>
      </w:r>
    </w:p>
    <w:p w14:paraId="315CCB85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فیروزه‌ای الکتریکی</w:t>
      </w:r>
    </w:p>
    <w:p w14:paraId="4FF8705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کد:</w:t>
      </w:r>
    </w:p>
    <w:p w14:paraId="08FBA68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#22D3EE</w:t>
      </w:r>
    </w:p>
    <w:p w14:paraId="3931034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رنگ برای ایجاد تضاد کنترل‌شده با بنفش استفاده می‌شود.</w:t>
      </w:r>
    </w:p>
    <w:p w14:paraId="285894E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کاربرد:</w:t>
      </w:r>
    </w:p>
    <w:p w14:paraId="6954A23A" w14:textId="77777777" w:rsidR="00504CD6" w:rsidRPr="00504CD6" w:rsidRDefault="00504CD6" w:rsidP="00504C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Highlight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تکنولوژیک</w:t>
      </w:r>
    </w:p>
    <w:p w14:paraId="6EE07C22" w14:textId="77777777" w:rsidR="00504CD6" w:rsidRPr="00504CD6" w:rsidRDefault="00504CD6" w:rsidP="00504C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برخی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3507283A" w14:textId="77777777" w:rsidR="00504CD6" w:rsidRPr="00504CD6" w:rsidRDefault="00504CD6" w:rsidP="00504C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عناصر ویژه</w:t>
      </w:r>
    </w:p>
    <w:p w14:paraId="6E9F06EB" w14:textId="77777777" w:rsidR="00504CD6" w:rsidRPr="00504CD6" w:rsidRDefault="00504CD6" w:rsidP="00504C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Gradient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خاص</w:t>
      </w:r>
    </w:p>
    <w:p w14:paraId="65D95B02" w14:textId="77777777" w:rsidR="00504CD6" w:rsidRPr="00504CD6" w:rsidRDefault="00504CD6" w:rsidP="00504C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بخش‌های تکنولوژیک</w:t>
      </w:r>
    </w:p>
    <w:p w14:paraId="5E853C4F" w14:textId="77777777" w:rsidR="00504CD6" w:rsidRPr="00504CD6" w:rsidRDefault="00504CD6" w:rsidP="00504C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نمودارها و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Data Visualization</w:t>
      </w:r>
    </w:p>
    <w:p w14:paraId="386781B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Accent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نباید به اندازه رنگ اصلی برند استفاده شود.</w:t>
      </w:r>
    </w:p>
    <w:p w14:paraId="75E7E2E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نسبت استفاده پیشنهادی:</w:t>
      </w:r>
    </w:p>
    <w:p w14:paraId="5BF7C1AE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Purple &gt; Neutral &gt; Cyan</w:t>
      </w:r>
    </w:p>
    <w:p w14:paraId="4ACE1849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FAA342" wp14:editId="7B55BE31">
                <wp:extent cx="5943600" cy="1270"/>
                <wp:effectExtent l="0" t="31750" r="0" b="36830"/>
                <wp:docPr id="1169938372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DB54BE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868DD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4.5 فلسفه ترکیب بنفش و فیروزه‌ای</w:t>
      </w:r>
    </w:p>
    <w:p w14:paraId="47FBA14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بنفش نمایانگر:</w:t>
      </w:r>
    </w:p>
    <w:p w14:paraId="1B681C62" w14:textId="77777777" w:rsidR="00504CD6" w:rsidRPr="00504CD6" w:rsidRDefault="00504CD6" w:rsidP="00504C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0415966D" w14:textId="77777777" w:rsidR="00504CD6" w:rsidRPr="00504CD6" w:rsidRDefault="00504CD6" w:rsidP="00504C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خلاقیت</w:t>
      </w:r>
    </w:p>
    <w:p w14:paraId="4B387743" w14:textId="77777777" w:rsidR="00504CD6" w:rsidRPr="00504CD6" w:rsidRDefault="00504CD6" w:rsidP="00504C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هویت برند</w:t>
      </w:r>
    </w:p>
    <w:p w14:paraId="504430DC" w14:textId="77777777" w:rsidR="00504CD6" w:rsidRPr="00504CD6" w:rsidRDefault="00504CD6" w:rsidP="00504C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</w:t>
      </w:r>
    </w:p>
    <w:p w14:paraId="63135ADC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78919C2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فیروزه‌ای نمایانگر:</w:t>
      </w:r>
    </w:p>
    <w:p w14:paraId="0521B75B" w14:textId="77777777" w:rsidR="00504CD6" w:rsidRPr="00504CD6" w:rsidRDefault="00504CD6" w:rsidP="00504C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</w:t>
      </w:r>
    </w:p>
    <w:p w14:paraId="7983D055" w14:textId="77777777" w:rsidR="00504CD6" w:rsidRPr="00504CD6" w:rsidRDefault="00504CD6" w:rsidP="00504C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انرژی</w:t>
      </w:r>
    </w:p>
    <w:p w14:paraId="50DC4883" w14:textId="77777777" w:rsidR="00504CD6" w:rsidRPr="00504CD6" w:rsidRDefault="00504CD6" w:rsidP="00504C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آینده</w:t>
      </w:r>
    </w:p>
    <w:p w14:paraId="2DD69831" w14:textId="77777777" w:rsidR="00504CD6" w:rsidRPr="00504CD6" w:rsidRDefault="00504CD6" w:rsidP="00504C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وضوح</w:t>
      </w:r>
    </w:p>
    <w:p w14:paraId="1C99580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41D308A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ترکیب این دو باید کنترل‌شده باشد تا آربایت به یک برند </w:t>
      </w:r>
      <w:r w:rsidRPr="00504CD6">
        <w:rPr>
          <w:rFonts w:ascii="Times New Roman" w:hAnsi="Times New Roman" w:cs="Times New Roman"/>
          <w:kern w:val="0"/>
          <w14:ligatures w14:val="none"/>
        </w:rPr>
        <w:t>Gaming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بیش از حد تبدیل نشود.</w:t>
      </w:r>
    </w:p>
    <w:p w14:paraId="57FF5E55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هویت آربایت باید همچنان:</w:t>
      </w:r>
    </w:p>
    <w:p w14:paraId="7AD2CC2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Premium Technology</w:t>
      </w:r>
    </w:p>
    <w:p w14:paraId="03EED5E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باقی بماند.</w:t>
      </w:r>
    </w:p>
    <w:p w14:paraId="7C8FC6D1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6E45E1" wp14:editId="587B87C0">
                <wp:extent cx="5943600" cy="1270"/>
                <wp:effectExtent l="0" t="31750" r="0" b="36830"/>
                <wp:docPr id="1434710203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B01FF4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2CB34F7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4.6 رنگ پس‌زمینه اصلی</w:t>
      </w:r>
    </w:p>
    <w:p w14:paraId="38BBB6E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پس‌زمینه اصلی وب‌سایت:</w:t>
      </w:r>
    </w:p>
    <w:p w14:paraId="1888E08D" w14:textId="77777777" w:rsidR="00A8195D" w:rsidRPr="00A8195D" w:rsidRDefault="00A8195D" w:rsidP="00A81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19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Background</w:t>
      </w:r>
    </w:p>
    <w:p w14:paraId="561B3C91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پس‌زمینه اصلی</w:t>
      </w:r>
    </w:p>
    <w:p w14:paraId="6DEF5B1E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#FAFAFA</w:t>
      </w:r>
    </w:p>
    <w:p w14:paraId="128782F1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رنگ اصلی پس‌زمینه رابط کاربری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باید </w:t>
      </w:r>
      <w:r w:rsidRPr="00A81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#FAFAFA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باشد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70089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این رنگ به‌عنوان پس‌زمینه اصلی صفحات، بخش‌های عمومی سایت و فضای کلی رابط کاربری استفاده می‌شود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9C6F52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انتخاب </w:t>
      </w:r>
      <w:r w:rsidRPr="00A81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#FAFAFA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به‌جای سفید خالص، باعث ایجاد عمق بصری بیشتر و هماهنگی بهتر میان پس‌زمینه، کارت‌ها، </w:t>
      </w:r>
      <w:proofErr w:type="spellStart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، سایه‌ها و عناصر سه‌بعدی می‌شود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84474" w14:textId="626777D3" w:rsidR="00504CD6" w:rsidRPr="00504CD6" w:rsidRDefault="00A8195D" w:rsidP="00A8195D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 </w:t>
      </w:r>
      <w:r w:rsidR="00504CD6"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13C7BD" wp14:editId="0FE26239">
                <wp:extent cx="5943600" cy="1270"/>
                <wp:effectExtent l="0" t="31750" r="0" b="36830"/>
                <wp:docPr id="921364699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6DC571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6C6F99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4.7 پس‌زمینه ثانویه</w:t>
      </w:r>
    </w:p>
    <w:p w14:paraId="7A61314C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ایجاد تفکیک بین بخش‌های مختلف:</w:t>
      </w:r>
    </w:p>
    <w:p w14:paraId="7DAD39F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Soft</w:t>
      </w:r>
    </w:p>
    <w:p w14:paraId="79951D8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کد:</w:t>
      </w:r>
    </w:p>
    <w:p w14:paraId="689AC6C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#F7F7FA</w:t>
      </w:r>
    </w:p>
    <w:p w14:paraId="14C9323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0599157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کاربرد:</w:t>
      </w:r>
    </w:p>
    <w:p w14:paraId="5CDA599D" w14:textId="77777777" w:rsidR="00504CD6" w:rsidRPr="00504CD6" w:rsidRDefault="00504CD6" w:rsidP="00504C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Section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ثانویه</w:t>
      </w:r>
    </w:p>
    <w:p w14:paraId="3FACC9E1" w14:textId="77777777" w:rsidR="00504CD6" w:rsidRPr="00504CD6" w:rsidRDefault="00504CD6" w:rsidP="00504C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 xml:space="preserve">Background 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کارت‌ها در برخی شرایط</w:t>
      </w:r>
    </w:p>
    <w:p w14:paraId="62C9A184" w14:textId="77777777" w:rsidR="00504CD6" w:rsidRPr="00504CD6" w:rsidRDefault="00504CD6" w:rsidP="00504C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Search Area</w:t>
      </w:r>
    </w:p>
    <w:p w14:paraId="6C462A8E" w14:textId="77777777" w:rsidR="00504CD6" w:rsidRPr="00504CD6" w:rsidRDefault="00504CD6" w:rsidP="00504C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Filter Area</w:t>
      </w:r>
    </w:p>
    <w:p w14:paraId="5ADB6F1D" w14:textId="77777777" w:rsidR="00504CD6" w:rsidRPr="00504CD6" w:rsidRDefault="00504CD6" w:rsidP="00504C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Footer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روشن</w:t>
      </w:r>
    </w:p>
    <w:p w14:paraId="2F428A2C" w14:textId="77777777" w:rsidR="00504CD6" w:rsidRPr="00504CD6" w:rsidRDefault="00504CD6" w:rsidP="00504C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بخش‌های اطلاعاتی</w:t>
      </w:r>
    </w:p>
    <w:p w14:paraId="26BB7D46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DEDFE6" wp14:editId="5340676D">
                <wp:extent cx="5943600" cy="1270"/>
                <wp:effectExtent l="0" t="31750" r="0" b="36830"/>
                <wp:docPr id="1820316336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F313BE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1C19E41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4.8 Surface</w:t>
      </w:r>
    </w:p>
    <w:p w14:paraId="7BE0E37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رنگ </w:t>
      </w:r>
      <w:r w:rsidRPr="00504CD6">
        <w:rPr>
          <w:rFonts w:ascii="Times New Roman" w:hAnsi="Times New Roman" w:cs="Times New Roman"/>
          <w:kern w:val="0"/>
          <w14:ligatures w14:val="none"/>
        </w:rPr>
        <w:t>Surface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اصلی:</w:t>
      </w:r>
    </w:p>
    <w:p w14:paraId="30D510A5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سطح اصلی</w:t>
      </w:r>
    </w:p>
    <w:p w14:paraId="78EC5E62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</w:t>
      </w:r>
    </w:p>
    <w:p w14:paraId="1EEDCAA4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رنگ </w:t>
      </w:r>
      <w:r w:rsidRPr="00A819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برای سطوحی که باید نسبت به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Background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از نظر بصری جدا شوند استفاده شود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83C4EE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موارد استفاده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269FA7" w14:textId="77777777" w:rsidR="00A8195D" w:rsidRPr="00A8195D" w:rsidRDefault="00A8195D" w:rsidP="002C00F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Product Card </w:t>
      </w:r>
    </w:p>
    <w:p w14:paraId="11C77E32" w14:textId="77777777" w:rsidR="00A8195D" w:rsidRPr="00A8195D" w:rsidRDefault="00A8195D" w:rsidP="002C00F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Category Card </w:t>
      </w:r>
    </w:p>
    <w:p w14:paraId="2D41044E" w14:textId="77777777" w:rsidR="00A8195D" w:rsidRPr="00A8195D" w:rsidRDefault="00A8195D" w:rsidP="002C00F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Modal </w:t>
      </w:r>
    </w:p>
    <w:p w14:paraId="324EEA65" w14:textId="77777777" w:rsidR="00A8195D" w:rsidRPr="00A8195D" w:rsidRDefault="00A8195D" w:rsidP="002C00F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Dropdown </w:t>
      </w:r>
    </w:p>
    <w:p w14:paraId="1882F82A" w14:textId="77777777" w:rsidR="00A8195D" w:rsidRPr="00A8195D" w:rsidRDefault="00A8195D" w:rsidP="002C00F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Form </w:t>
      </w:r>
    </w:p>
    <w:p w14:paraId="73772411" w14:textId="77777777" w:rsidR="00A8195D" w:rsidRPr="00A8195D" w:rsidRDefault="00A8195D" w:rsidP="002C00F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Input </w:t>
      </w:r>
    </w:p>
    <w:p w14:paraId="3CAFA4F3" w14:textId="77777777" w:rsidR="00A8195D" w:rsidRPr="00A8195D" w:rsidRDefault="00A8195D" w:rsidP="002C00F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Navigation Surface </w:t>
      </w:r>
    </w:p>
    <w:p w14:paraId="3957D306" w14:textId="77777777" w:rsidR="00A8195D" w:rsidRPr="00A8195D" w:rsidRDefault="00A8195D" w:rsidP="002C00FF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بعضی بخش‌های مهم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Content </w:t>
      </w:r>
    </w:p>
    <w:p w14:paraId="7947515C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در نتیجه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0941DD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Background → #FAFAFA</w:t>
      </w:r>
    </w:p>
    <w:p w14:paraId="334C2A85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 / Card → #FFFFFF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A819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Surface</w:t>
      </w:r>
    </w:p>
    <w:p w14:paraId="0C07FEFF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سطح ثانویه</w:t>
      </w:r>
    </w:p>
    <w:p w14:paraId="29CE2579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برای بخش‌هایی که نیاز به تفکیک ملایم دارند، می‌توان از طیف‌های بسیار روشن خنثی استفاده کرد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06C92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رنگ‌های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Secondary Surface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نباید باعث ایجاد کنتراست شدید شوند و باید همچنان حس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Minimal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برند حفظ شود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A44AAB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Glass Surface</w:t>
      </w:r>
    </w:p>
    <w:p w14:paraId="41D15584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سطح شیشه‌ای</w:t>
      </w:r>
    </w:p>
    <w:p w14:paraId="16CA892A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باید بر پایه سطوح روشن و نیمه‌شفاف طراحی شود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CCC6C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3B45F7" w14:textId="77777777" w:rsidR="00A8195D" w:rsidRPr="00A8195D" w:rsidRDefault="00A8195D" w:rsidP="002C00FF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White Transparency </w:t>
      </w:r>
    </w:p>
    <w:p w14:paraId="67F802F3" w14:textId="77777777" w:rsidR="00A8195D" w:rsidRPr="00A8195D" w:rsidRDefault="00A8195D" w:rsidP="002C00FF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Blur </w:t>
      </w:r>
    </w:p>
    <w:p w14:paraId="30960589" w14:textId="77777777" w:rsidR="00A8195D" w:rsidRPr="00A8195D" w:rsidRDefault="00A8195D" w:rsidP="002C00FF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Border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بسیار ظریف </w:t>
      </w:r>
    </w:p>
    <w:p w14:paraId="065F29C5" w14:textId="77777777" w:rsidR="00A8195D" w:rsidRPr="00A8195D" w:rsidRDefault="00A8195D" w:rsidP="002C00FF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Shadow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بسیار نرم </w:t>
      </w:r>
    </w:p>
    <w:p w14:paraId="0BD22B9C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مجاز است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DFA643" w14:textId="7777777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A819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195D">
        <w:rPr>
          <w:rFonts w:ascii="Times New Roman" w:eastAsia="Times New Roman" w:hAnsi="Times New Roman" w:cs="Times New Roman"/>
          <w:kern w:val="0"/>
          <w:rtl/>
          <w14:ligatures w14:val="none"/>
        </w:rPr>
        <w:t>نباید باعث کاهش خوانایی متن یا شلوغ شدن رابط کاربری شود</w:t>
      </w:r>
      <w:r w:rsidRPr="00A819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09679" w14:textId="00E1D467" w:rsidR="00A8195D" w:rsidRPr="00A8195D" w:rsidRDefault="00A8195D" w:rsidP="00A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6E84D" w14:textId="69097BF7" w:rsidR="00504CD6" w:rsidRPr="00504CD6" w:rsidRDefault="00A8195D" w:rsidP="00A8195D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 </w:t>
      </w:r>
      <w:r w:rsidR="00504CD6"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CC9796" wp14:editId="0BE05147">
                <wp:extent cx="5943600" cy="1270"/>
                <wp:effectExtent l="0" t="31750" r="0" b="36830"/>
                <wp:docPr id="641199050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E49FB1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02A793C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4.9 رنگ متن اصلی</w:t>
      </w:r>
    </w:p>
    <w:p w14:paraId="3879D38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رنگ متن اصلی:</w:t>
      </w:r>
    </w:p>
    <w:p w14:paraId="34B4CEF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Ink</w:t>
      </w:r>
    </w:p>
    <w:p w14:paraId="17759DCC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کد:</w:t>
      </w:r>
    </w:p>
    <w:p w14:paraId="1633657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#17151F</w:t>
      </w:r>
    </w:p>
    <w:p w14:paraId="4CC75AB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رنگ برای:</w:t>
      </w:r>
    </w:p>
    <w:p w14:paraId="16F0274D" w14:textId="77777777" w:rsidR="00504CD6" w:rsidRPr="00504CD6" w:rsidRDefault="00504CD6" w:rsidP="002C00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Heading</w:t>
      </w:r>
    </w:p>
    <w:p w14:paraId="16208260" w14:textId="77777777" w:rsidR="00504CD6" w:rsidRPr="00504CD6" w:rsidRDefault="00504CD6" w:rsidP="002C00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 xml:space="preserve">Body Text 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مهم</w:t>
      </w:r>
    </w:p>
    <w:p w14:paraId="783668B3" w14:textId="77777777" w:rsidR="00504CD6" w:rsidRPr="00504CD6" w:rsidRDefault="00504CD6" w:rsidP="002C00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5A5B9456" w14:textId="77777777" w:rsidR="00504CD6" w:rsidRPr="00504CD6" w:rsidRDefault="00504CD6" w:rsidP="002C00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06568415" w14:textId="77777777" w:rsidR="00504CD6" w:rsidRPr="00504CD6" w:rsidRDefault="00504CD6" w:rsidP="002C00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4015CF2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1FB7F2F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از مشکی خالص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#000000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به‌عنوان رنگ عمومی متن استفاده نشود.</w:t>
      </w:r>
    </w:p>
    <w:p w14:paraId="6EF1B11E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9AC6F8" wp14:editId="47CFD815">
                <wp:extent cx="5943600" cy="1270"/>
                <wp:effectExtent l="0" t="31750" r="0" b="36830"/>
                <wp:docPr id="1412474658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5A8235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24CA9A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4.10 رنگ متن ثانویه</w:t>
      </w:r>
    </w:p>
    <w:p w14:paraId="237D55C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Slate</w:t>
      </w:r>
    </w:p>
    <w:p w14:paraId="1A50995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کد:</w:t>
      </w:r>
    </w:p>
    <w:p w14:paraId="2117ADF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#5F5B6B</w:t>
      </w:r>
    </w:p>
    <w:p w14:paraId="2478E2C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کاربرد:</w:t>
      </w:r>
    </w:p>
    <w:p w14:paraId="4C9F9E51" w14:textId="77777777" w:rsidR="00504CD6" w:rsidRPr="00504CD6" w:rsidRDefault="00504CD6" w:rsidP="002C00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</w:t>
      </w:r>
    </w:p>
    <w:p w14:paraId="2289569B" w14:textId="77777777" w:rsidR="00504CD6" w:rsidRPr="00504CD6" w:rsidRDefault="00504CD6" w:rsidP="002C00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09CC2F3C" w14:textId="77777777" w:rsidR="00504CD6" w:rsidRPr="00504CD6" w:rsidRDefault="00504CD6" w:rsidP="002C00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Secondary Text</w:t>
      </w:r>
    </w:p>
    <w:p w14:paraId="793CC9BD" w14:textId="77777777" w:rsidR="00504CD6" w:rsidRPr="00504CD6" w:rsidRDefault="00504CD6" w:rsidP="002C00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مشخصات</w:t>
      </w:r>
    </w:p>
    <w:p w14:paraId="2C1459AA" w14:textId="77777777" w:rsidR="00504CD6" w:rsidRPr="00504CD6" w:rsidRDefault="00504CD6" w:rsidP="002C00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متن‌های کم‌اهمیت‌تر</w:t>
      </w:r>
    </w:p>
    <w:p w14:paraId="23C087EE" w14:textId="77777777" w:rsidR="00504CD6" w:rsidRPr="00504CD6" w:rsidRDefault="00504CD6" w:rsidP="00504CD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A17C1E" wp14:editId="4D23403F">
                <wp:extent cx="5943600" cy="1270"/>
                <wp:effectExtent l="0" t="31750" r="0" b="36830"/>
                <wp:docPr id="2127975676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001DFA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2B7FA4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4.11 رنگ متن کم‌اهمیت</w:t>
      </w:r>
    </w:p>
    <w:p w14:paraId="1BCC89A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Muted</w:t>
      </w:r>
    </w:p>
    <w:p w14:paraId="10CA762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کد:</w:t>
      </w:r>
    </w:p>
    <w:p w14:paraId="4224B5B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#8D8998</w:t>
      </w:r>
    </w:p>
    <w:p w14:paraId="155C737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16C58BD9" w14:textId="77777777" w:rsidR="00504CD6" w:rsidRPr="00504CD6" w:rsidRDefault="00504CD6" w:rsidP="002C00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Placeholder</w:t>
      </w:r>
    </w:p>
    <w:p w14:paraId="3392B67C" w14:textId="77777777" w:rsidR="00504CD6" w:rsidRPr="00504CD6" w:rsidRDefault="00504CD6" w:rsidP="002C00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 بسیار فرعی</w:t>
      </w:r>
    </w:p>
    <w:p w14:paraId="1E6F84CC" w14:textId="77777777" w:rsidR="00504CD6" w:rsidRPr="00504CD6" w:rsidRDefault="00504CD6" w:rsidP="002C00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3746401B" w14:textId="77777777" w:rsidR="00504CD6" w:rsidRPr="00504CD6" w:rsidRDefault="00504CD6" w:rsidP="002C00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کم‌اهمیت</w:t>
      </w:r>
    </w:p>
    <w:p w14:paraId="1D1615E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73537E2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رنگ نباید برای متن‌های مهم استفاده شود، زیرا ممکن است خوانایی را کاهش دهد.</w:t>
      </w:r>
    </w:p>
    <w:p w14:paraId="651ACD2B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649750" wp14:editId="1A0DBD85">
                <wp:extent cx="5943600" cy="1270"/>
                <wp:effectExtent l="0" t="31750" r="0" b="36830"/>
                <wp:docPr id="1093219243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D9361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03DDD56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4.12 Border</w:t>
      </w:r>
    </w:p>
    <w:p w14:paraId="7061099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رنگ </w:t>
      </w:r>
      <w:r w:rsidRPr="00504CD6">
        <w:rPr>
          <w:rFonts w:ascii="Times New Roman" w:hAnsi="Times New Roman" w:cs="Times New Roman"/>
          <w:kern w:val="0"/>
          <w14:ligatures w14:val="none"/>
        </w:rPr>
        <w:t>Border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اصلی:</w:t>
      </w:r>
    </w:p>
    <w:p w14:paraId="55BA3F3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#E8E6EE</w:t>
      </w:r>
    </w:p>
    <w:p w14:paraId="6518454C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6F275B69" w14:textId="77777777" w:rsidR="00504CD6" w:rsidRPr="00504CD6" w:rsidRDefault="00504CD6" w:rsidP="002C00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Card</w:t>
      </w:r>
    </w:p>
    <w:p w14:paraId="53EAAD13" w14:textId="77777777" w:rsidR="00504CD6" w:rsidRPr="00504CD6" w:rsidRDefault="00504CD6" w:rsidP="002C00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Input</w:t>
      </w:r>
    </w:p>
    <w:p w14:paraId="6CFE9B53" w14:textId="77777777" w:rsidR="00504CD6" w:rsidRPr="00504CD6" w:rsidRDefault="00504CD6" w:rsidP="002C00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Divider</w:t>
      </w:r>
    </w:p>
    <w:p w14:paraId="7E99AECB" w14:textId="77777777" w:rsidR="00504CD6" w:rsidRPr="00504CD6" w:rsidRDefault="00504CD6" w:rsidP="002C00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Table</w:t>
      </w:r>
    </w:p>
    <w:p w14:paraId="68D3944F" w14:textId="77777777" w:rsidR="00504CD6" w:rsidRPr="00504CD6" w:rsidRDefault="00504CD6" w:rsidP="002C00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Dropdown</w:t>
      </w:r>
    </w:p>
    <w:p w14:paraId="17ED9090" w14:textId="77777777" w:rsidR="00504CD6" w:rsidRPr="00504CD6" w:rsidRDefault="00504CD6" w:rsidP="002C00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Filter</w:t>
      </w:r>
    </w:p>
    <w:p w14:paraId="0FCFB37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2E23A25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Border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ها باید ظریف باشند.</w:t>
      </w:r>
    </w:p>
    <w:p w14:paraId="28177E22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2C488C" wp14:editId="69E7E34C">
                <wp:extent cx="5943600" cy="1270"/>
                <wp:effectExtent l="0" t="31750" r="0" b="36830"/>
                <wp:docPr id="45801649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824D45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4E9D5E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4.13 رنگ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Hover</w:t>
      </w:r>
    </w:p>
    <w:p w14:paraId="6AF7EFC5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برای تعاملات </w:t>
      </w:r>
      <w:r w:rsidRPr="00504CD6">
        <w:rPr>
          <w:rFonts w:ascii="Times New Roman" w:hAnsi="Times New Roman" w:cs="Times New Roman"/>
          <w:kern w:val="0"/>
          <w14:ligatures w14:val="none"/>
        </w:rPr>
        <w:t>Hover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، استفاده از نسخه‌های بسیار ملایم رنگ اصلی پیشنهاد می‌شود.</w:t>
      </w:r>
    </w:p>
    <w:p w14:paraId="44B6437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1F47F40B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Purple Tint</w:t>
      </w:r>
    </w:p>
    <w:p w14:paraId="266A177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#F0EDFF</w:t>
      </w:r>
    </w:p>
    <w:p w14:paraId="4F134FC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رنگ می‌تواند برای:</w:t>
      </w:r>
    </w:p>
    <w:p w14:paraId="32E76DF0" w14:textId="77777777" w:rsidR="00504CD6" w:rsidRPr="00504CD6" w:rsidRDefault="00504CD6" w:rsidP="002C00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Hover Background</w:t>
      </w:r>
    </w:p>
    <w:p w14:paraId="73716D52" w14:textId="77777777" w:rsidR="00504CD6" w:rsidRPr="00504CD6" w:rsidRDefault="00504CD6" w:rsidP="002C00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Active Navigation</w:t>
      </w:r>
    </w:p>
    <w:p w14:paraId="617BDA86" w14:textId="77777777" w:rsidR="00504CD6" w:rsidRPr="00504CD6" w:rsidRDefault="00504CD6" w:rsidP="002C00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Selected Filter</w:t>
      </w:r>
    </w:p>
    <w:p w14:paraId="677B2A8F" w14:textId="77777777" w:rsidR="00504CD6" w:rsidRPr="00504CD6" w:rsidRDefault="00504CD6" w:rsidP="002C00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Selected Card</w:t>
      </w:r>
    </w:p>
    <w:p w14:paraId="7B1C8EA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1199B3A7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07BC8B" wp14:editId="43D8E37B">
                <wp:extent cx="5943600" cy="1270"/>
                <wp:effectExtent l="0" t="31750" r="0" b="36830"/>
                <wp:docPr id="911064508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A69337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08DC171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4.14 رنگ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Active</w:t>
      </w:r>
    </w:p>
    <w:p w14:paraId="6942F99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رنگ </w:t>
      </w:r>
      <w:r w:rsidRPr="00504CD6">
        <w:rPr>
          <w:rFonts w:ascii="Times New Roman" w:hAnsi="Times New Roman" w:cs="Times New Roman"/>
          <w:kern w:val="0"/>
          <w14:ligatures w14:val="none"/>
        </w:rPr>
        <w:t>Active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اصلی:</w:t>
      </w:r>
    </w:p>
    <w:p w14:paraId="496E2B7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#6C4DFF</w:t>
      </w:r>
    </w:p>
    <w:p w14:paraId="22872A2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Active State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باید به‌صورت واضح قابل تشخیص باشد.</w:t>
      </w:r>
    </w:p>
    <w:p w14:paraId="36683E62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9BCE5B" wp14:editId="5E487D61">
                <wp:extent cx="5943600" cy="1270"/>
                <wp:effectExtent l="0" t="31750" r="0" b="36830"/>
                <wp:docPr id="1760547099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B20B9F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2DFBE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4.15 رنگ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Focus</w:t>
      </w:r>
    </w:p>
    <w:p w14:paraId="7724F57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Focus State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باید از رنگ اصلی برند استفاده کند.</w:t>
      </w:r>
    </w:p>
    <w:p w14:paraId="5FEA242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Focus Ring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پیشنهادی:</w:t>
      </w:r>
    </w:p>
    <w:p w14:paraId="34790BE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#6C4DFF</w:t>
      </w:r>
    </w:p>
    <w:p w14:paraId="22C9CDA5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با </w:t>
      </w:r>
      <w:r w:rsidRPr="00504CD6">
        <w:rPr>
          <w:rFonts w:ascii="Times New Roman" w:hAnsi="Times New Roman" w:cs="Times New Roman"/>
          <w:kern w:val="0"/>
          <w14:ligatures w14:val="none"/>
        </w:rPr>
        <w:t>Opacity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کنترل‌شده.</w:t>
      </w:r>
    </w:p>
    <w:p w14:paraId="32E3060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هدف </w:t>
      </w:r>
      <w:r w:rsidRPr="00504CD6">
        <w:rPr>
          <w:rFonts w:ascii="Times New Roman" w:hAnsi="Times New Roman" w:cs="Times New Roman"/>
          <w:kern w:val="0"/>
          <w14:ligatures w14:val="none"/>
        </w:rPr>
        <w:t>Focus Ring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4A6B71F8" w14:textId="77777777" w:rsidR="00504CD6" w:rsidRPr="00504CD6" w:rsidRDefault="00504CD6" w:rsidP="002C00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افزایش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Accessibility</w:t>
      </w:r>
    </w:p>
    <w:p w14:paraId="170003C0" w14:textId="77777777" w:rsidR="00504CD6" w:rsidRPr="00504CD6" w:rsidRDefault="00504CD6" w:rsidP="002C00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مشخص کردن عنصر فعال</w:t>
      </w:r>
    </w:p>
    <w:p w14:paraId="769C8941" w14:textId="77777777" w:rsidR="00504CD6" w:rsidRPr="00504CD6" w:rsidRDefault="00504CD6" w:rsidP="002C00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بهبود تجربه کاربری</w:t>
      </w:r>
    </w:p>
    <w:p w14:paraId="6E4A7EC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3AEE24A8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FEE9E7" wp14:editId="575FF977">
                <wp:extent cx="5943600" cy="1270"/>
                <wp:effectExtent l="0" t="31750" r="0" b="36830"/>
                <wp:docPr id="1271207432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4B3DE9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D0119D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4.16 رنگ موفقیت</w:t>
      </w:r>
    </w:p>
    <w:p w14:paraId="0E48707F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Success Green</w:t>
      </w:r>
    </w:p>
    <w:p w14:paraId="0C107E7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کد:</w:t>
      </w:r>
    </w:p>
    <w:p w14:paraId="6FD1971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#16A34A</w:t>
      </w:r>
    </w:p>
    <w:p w14:paraId="569F309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3417F0D7" w14:textId="77777777" w:rsidR="00504CD6" w:rsidRPr="00504CD6" w:rsidRDefault="00504CD6" w:rsidP="002C00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پرداخت تأییدشده</w:t>
      </w:r>
    </w:p>
    <w:p w14:paraId="157F35BC" w14:textId="77777777" w:rsidR="00504CD6" w:rsidRPr="00504CD6" w:rsidRDefault="00504CD6" w:rsidP="002C00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سفارش موفق</w:t>
      </w:r>
    </w:p>
    <w:p w14:paraId="4C3D27AA" w14:textId="77777777" w:rsidR="00504CD6" w:rsidRPr="00504CD6" w:rsidRDefault="00504CD6" w:rsidP="002C00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موجودی مناسب</w:t>
      </w:r>
    </w:p>
    <w:p w14:paraId="612791B4" w14:textId="77777777" w:rsidR="00504CD6" w:rsidRPr="00504CD6" w:rsidRDefault="00504CD6" w:rsidP="002C00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عملیات موفق</w:t>
      </w:r>
    </w:p>
    <w:p w14:paraId="460D8447" w14:textId="77777777" w:rsidR="00504CD6" w:rsidRPr="00504CD6" w:rsidRDefault="00504CD6" w:rsidP="002C00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وضعیت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0F98622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63F9204B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F22D10" wp14:editId="40B788B1">
                <wp:extent cx="5943600" cy="1270"/>
                <wp:effectExtent l="0" t="31750" r="0" b="36830"/>
                <wp:docPr id="1617899131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804132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758BFB3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4.17 رنگ هشدار</w:t>
      </w:r>
    </w:p>
    <w:p w14:paraId="52BF29C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Warning Amber</w:t>
      </w:r>
    </w:p>
    <w:p w14:paraId="0AB31C9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کد:</w:t>
      </w:r>
    </w:p>
    <w:p w14:paraId="145C065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#D97706</w:t>
      </w:r>
    </w:p>
    <w:p w14:paraId="296C611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3DD5AA9D" w14:textId="77777777" w:rsidR="00504CD6" w:rsidRPr="00504CD6" w:rsidRDefault="00504CD6" w:rsidP="002C00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موجودی محدود</w:t>
      </w:r>
    </w:p>
    <w:p w14:paraId="48FF1B28" w14:textId="77777777" w:rsidR="00504CD6" w:rsidRPr="00504CD6" w:rsidRDefault="00504CD6" w:rsidP="002C00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در انتظار بررسی</w:t>
      </w:r>
    </w:p>
    <w:p w14:paraId="7DC1AA5D" w14:textId="77777777" w:rsidR="00504CD6" w:rsidRPr="00504CD6" w:rsidRDefault="00504CD6" w:rsidP="002C00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هشدار</w:t>
      </w:r>
    </w:p>
    <w:p w14:paraId="09B1B404" w14:textId="77777777" w:rsidR="00504CD6" w:rsidRPr="00504CD6" w:rsidRDefault="00504CD6" w:rsidP="002C00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نیازمند اقدام</w:t>
      </w:r>
    </w:p>
    <w:p w14:paraId="0153A51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00F14092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03CBE3" wp14:editId="18B19849">
                <wp:extent cx="5943600" cy="1270"/>
                <wp:effectExtent l="0" t="31750" r="0" b="36830"/>
                <wp:docPr id="389210898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04436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46D305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4.18 رنگ خطا</w:t>
      </w:r>
    </w:p>
    <w:p w14:paraId="321A2BB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Error Red</w:t>
      </w:r>
    </w:p>
    <w:p w14:paraId="310BBBE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کد:</w:t>
      </w:r>
    </w:p>
    <w:p w14:paraId="2A33B3FB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#DC2626</w:t>
      </w:r>
    </w:p>
    <w:p w14:paraId="1C8C66B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514D8612" w14:textId="77777777" w:rsidR="00504CD6" w:rsidRPr="00504CD6" w:rsidRDefault="00504CD6" w:rsidP="002C00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خطا</w:t>
      </w:r>
    </w:p>
    <w:p w14:paraId="261D4997" w14:textId="77777777" w:rsidR="00504CD6" w:rsidRPr="00504CD6" w:rsidRDefault="00504CD6" w:rsidP="002C00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سفارش لغوشده</w:t>
      </w:r>
    </w:p>
    <w:p w14:paraId="4C9CF2A8" w14:textId="77777777" w:rsidR="00504CD6" w:rsidRPr="00504CD6" w:rsidRDefault="00504CD6" w:rsidP="002C00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پرداخت ناموفق</w:t>
      </w:r>
    </w:p>
    <w:p w14:paraId="3C15F7D7" w14:textId="77777777" w:rsidR="00504CD6" w:rsidRPr="00504CD6" w:rsidRDefault="00504CD6" w:rsidP="002C00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نامعتبر</w:t>
      </w:r>
    </w:p>
    <w:p w14:paraId="31D1C0A8" w14:textId="77777777" w:rsidR="00504CD6" w:rsidRPr="00504CD6" w:rsidRDefault="00504CD6" w:rsidP="002C00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عملیات ناموفق</w:t>
      </w:r>
    </w:p>
    <w:p w14:paraId="56D8C6C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554F4AD0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2BF3AC" wp14:editId="612FEE71">
                <wp:extent cx="5943600" cy="1270"/>
                <wp:effectExtent l="0" t="31750" r="0" b="36830"/>
                <wp:docPr id="1316557295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63F63E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DF5EB1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4.19 رنگ اطلاعات</w:t>
      </w:r>
    </w:p>
    <w:p w14:paraId="3E4805C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Info Blue</w:t>
      </w:r>
    </w:p>
    <w:p w14:paraId="6C118C6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کد:</w:t>
      </w:r>
    </w:p>
    <w:p w14:paraId="7843928B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#2563EB</w:t>
      </w:r>
    </w:p>
    <w:p w14:paraId="5359E3F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3A8A81B9" w14:textId="77777777" w:rsidR="00504CD6" w:rsidRPr="00504CD6" w:rsidRDefault="00504CD6" w:rsidP="002C00F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پیام‌های اطلاعاتی</w:t>
      </w:r>
    </w:p>
    <w:p w14:paraId="6E9F62A2" w14:textId="77777777" w:rsidR="00504CD6" w:rsidRPr="00504CD6" w:rsidRDefault="00504CD6" w:rsidP="002C00F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 سیستم</w:t>
      </w:r>
    </w:p>
    <w:p w14:paraId="7397C52D" w14:textId="77777777" w:rsidR="00504CD6" w:rsidRPr="00504CD6" w:rsidRDefault="00504CD6" w:rsidP="002C00F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اطلاع‌رسانی</w:t>
      </w:r>
    </w:p>
    <w:p w14:paraId="207457F2" w14:textId="77777777" w:rsidR="00504CD6" w:rsidRPr="00504CD6" w:rsidRDefault="00504CD6" w:rsidP="002C00F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وضعیت‌های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Informational</w:t>
      </w:r>
    </w:p>
    <w:p w14:paraId="2A5E977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09E64F36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DB408B" wp14:editId="2447BFA8">
                <wp:extent cx="5943600" cy="1270"/>
                <wp:effectExtent l="0" t="31750" r="0" b="36830"/>
                <wp:docPr id="1509998960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C7156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37971F4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4.20 رنگ‌های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Status</w:t>
      </w:r>
    </w:p>
    <w:p w14:paraId="4515855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سیستم </w:t>
      </w:r>
      <w:r w:rsidRPr="00504CD6">
        <w:rPr>
          <w:rFonts w:ascii="Times New Roman" w:hAnsi="Times New Roman" w:cs="Times New Roman"/>
          <w:kern w:val="0"/>
          <w14:ligatures w14:val="none"/>
        </w:rPr>
        <w:t>Status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باید از یک منطق ثابت پیروی کند:</w:t>
      </w:r>
    </w:p>
    <w:p w14:paraId="65A9436E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Success →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سبز</w:t>
      </w:r>
    </w:p>
    <w:p w14:paraId="298CB13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Warning →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نارنجی</w:t>
      </w:r>
    </w:p>
    <w:p w14:paraId="15779E84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Error →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قرمز</w:t>
      </w:r>
    </w:p>
    <w:p w14:paraId="2908FA6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 xml:space="preserve">Info →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آبی</w:t>
      </w:r>
    </w:p>
    <w:p w14:paraId="587A3F9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Brand →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بنفش</w:t>
      </w:r>
    </w:p>
    <w:p w14:paraId="64E57FD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این منطق باید در </w:t>
      </w:r>
      <w:r w:rsidRPr="00504CD6">
        <w:rPr>
          <w:rFonts w:ascii="Times New Roman" w:hAnsi="Times New Roman" w:cs="Times New Roman"/>
          <w:kern w:val="0"/>
          <w14:ligatures w14:val="none"/>
        </w:rPr>
        <w:t>Frontend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04CD6">
        <w:rPr>
          <w:rFonts w:ascii="Times New Roman" w:hAnsi="Times New Roman" w:cs="Times New Roman"/>
          <w:kern w:val="0"/>
          <w14:ligatures w14:val="none"/>
        </w:rPr>
        <w:t>Backend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یکسان باشد.</w:t>
      </w:r>
    </w:p>
    <w:p w14:paraId="5365E645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905B7B" wp14:editId="10127A84">
                <wp:extent cx="5943600" cy="1270"/>
                <wp:effectExtent l="0" t="31750" r="0" b="36830"/>
                <wp:docPr id="104335801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EE5F7E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73FC16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4.21 پالت اصلی رنگ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34"/>
        <w:gridCol w:w="3347"/>
        <w:gridCol w:w="2663"/>
      </w:tblGrid>
      <w:tr w:rsidR="00504CD6" w:rsidRPr="00504CD6" w14:paraId="1CEA454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A77B0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b/>
                <w:bCs/>
                <w:kern w:val="0"/>
                <w:rtl/>
                <w14:ligatures w14:val="none"/>
              </w:rPr>
              <w:t>نام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E5F6C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b/>
                <w:bCs/>
                <w:kern w:val="0"/>
                <w:rtl/>
                <w14:ligatures w14:val="none"/>
              </w:rPr>
              <w:t>کاربرد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F8CD2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HEX</w:t>
            </w:r>
          </w:p>
        </w:tc>
      </w:tr>
      <w:tr w:rsidR="00504CD6" w:rsidRPr="00504CD6" w14:paraId="60D733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B1B2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ArByte</w:t>
            </w:r>
            <w:proofErr w:type="spellEnd"/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 xml:space="preserve"> Purple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DF200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رنگ اصلی برند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B8E6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#6C4DFF</w:t>
            </w:r>
          </w:p>
        </w:tc>
      </w:tr>
      <w:tr w:rsidR="00504CD6" w:rsidRPr="00504CD6" w14:paraId="24D7FE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5A7A5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Deep Purple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4933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رنگ تیره برند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DE59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#4B32C3</w:t>
            </w:r>
          </w:p>
        </w:tc>
      </w:tr>
      <w:tr w:rsidR="00504CD6" w:rsidRPr="00504CD6" w14:paraId="091CFF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41B2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Electric Cyan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F845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Accent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04828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#22D3EE</w:t>
            </w:r>
          </w:p>
        </w:tc>
      </w:tr>
      <w:tr w:rsidR="00504CD6" w:rsidRPr="00504CD6" w14:paraId="7C1B36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F020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C61B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پس‌زمینه اصلی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CC26A" w14:textId="7713B5E8" w:rsidR="00504CD6" w:rsidRPr="00504CD6" w:rsidRDefault="00504CD6" w:rsidP="00A8195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</w:t>
            </w:r>
            <w:r w:rsidR="00A8195D">
              <w:rPr>
                <w:rFonts w:ascii="Times New Roman" w:hAnsi="Times New Roman" w:cs="Times New Roman"/>
                <w:kern w:val="0"/>
                <w14:ligatures w14:val="none"/>
              </w:rPr>
              <w:t>FAFAFA</w:t>
            </w:r>
          </w:p>
        </w:tc>
      </w:tr>
      <w:tr w:rsidR="00504CD6" w:rsidRPr="00504CD6" w14:paraId="44741B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255C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Soft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FF48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پس‌زمینه ثانویه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443A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#F7F7FA</w:t>
            </w:r>
          </w:p>
        </w:tc>
      </w:tr>
      <w:tr w:rsidR="00504CD6" w:rsidRPr="00504CD6" w14:paraId="11D947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4023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93F13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متن اصلی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5BD3B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#17151F</w:t>
            </w:r>
          </w:p>
        </w:tc>
      </w:tr>
      <w:tr w:rsidR="00504CD6" w:rsidRPr="00504CD6" w14:paraId="28C6D9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A616F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Slate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8B32B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متن ثانویه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E5C46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#5F5B6B</w:t>
            </w:r>
          </w:p>
        </w:tc>
      </w:tr>
      <w:tr w:rsidR="00504CD6" w:rsidRPr="00504CD6" w14:paraId="20D181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69946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Muted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2F256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متن فرعی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7BA43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#8D8998</w:t>
            </w:r>
          </w:p>
        </w:tc>
      </w:tr>
      <w:tr w:rsidR="00504CD6" w:rsidRPr="00504CD6" w14:paraId="339ECE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013F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Border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84D0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 xml:space="preserve">خطوط و </w:t>
            </w: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Border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D883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#E8E6EE</w:t>
            </w:r>
          </w:p>
        </w:tc>
      </w:tr>
      <w:tr w:rsidR="00504CD6" w:rsidRPr="00504CD6" w14:paraId="0B32A1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2D3BE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0999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موفقیت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09E1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#16A34A</w:t>
            </w:r>
          </w:p>
        </w:tc>
      </w:tr>
      <w:tr w:rsidR="00504CD6" w:rsidRPr="00504CD6" w14:paraId="4CF4E2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2F964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32D0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هشدار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84C52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#D97706</w:t>
            </w:r>
          </w:p>
        </w:tc>
      </w:tr>
      <w:tr w:rsidR="00504CD6" w:rsidRPr="00504CD6" w14:paraId="39825D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5798A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48EE2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خطا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A2F37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#DC2626</w:t>
            </w:r>
          </w:p>
        </w:tc>
      </w:tr>
      <w:tr w:rsidR="00504CD6" w:rsidRPr="00504CD6" w14:paraId="52E9F1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014EC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F962D" w14:textId="77777777" w:rsidR="00504CD6" w:rsidRPr="00504CD6" w:rsidRDefault="00504CD6" w:rsidP="00504CD6">
            <w:pPr>
              <w:bidi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:rtl/>
                <w14:ligatures w14:val="none"/>
              </w:rPr>
              <w:t>اطلاعات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0FA29" w14:textId="77777777" w:rsidR="00504CD6" w:rsidRPr="00504CD6" w:rsidRDefault="00504CD6" w:rsidP="00504CD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rtl/>
                <w14:ligatures w14:val="none"/>
              </w:rPr>
            </w:pPr>
            <w:r w:rsidRPr="00504CD6">
              <w:rPr>
                <w:rFonts w:ascii="Times New Roman" w:hAnsi="Times New Roman" w:cs="Times New Roman"/>
                <w:kern w:val="0"/>
                <w14:ligatures w14:val="none"/>
              </w:rPr>
              <w:t>#2563EB</w:t>
            </w:r>
          </w:p>
        </w:tc>
      </w:tr>
    </w:tbl>
    <w:p w14:paraId="73E1B573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F2E4F5" wp14:editId="14465E07">
                <wp:extent cx="5943600" cy="1270"/>
                <wp:effectExtent l="0" t="31750" r="0" b="36830"/>
                <wp:docPr id="369316657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B54F5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4FAFEB4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4.22 نسبت استفاده از رنگ‌ها</w:t>
      </w:r>
    </w:p>
    <w:p w14:paraId="1C0A17E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از رنگ‌ها باید تقریباً بر اساس این منطق باشد:</w:t>
      </w:r>
    </w:p>
    <w:p w14:paraId="4A43006F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Neutral Colors →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بیشترین استفاده</w:t>
      </w:r>
    </w:p>
    <w:p w14:paraId="0774792B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 xml:space="preserve">Purple →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رنگ اصلی تعامل و برند</w:t>
      </w:r>
    </w:p>
    <w:p w14:paraId="1A592E1B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Cyan → Accent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محدود</w:t>
      </w:r>
    </w:p>
    <w:p w14:paraId="6A4A803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Status Colors →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فقط برای وضعیت‌ها</w:t>
      </w:r>
    </w:p>
    <w:p w14:paraId="4725F04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به هیچ عنوان نباید تمام صفحات سایت به رنگ بنفش تبدیل شوند.</w:t>
      </w:r>
    </w:p>
    <w:p w14:paraId="1580EC3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بخش زیادی از طراحی باید توسط سفید و رنگ‌های خنثی شکل بگیرد.</w:t>
      </w:r>
    </w:p>
    <w:p w14:paraId="0DF34BA2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91EFE8" wp14:editId="7BAD8E6A">
                <wp:extent cx="5943600" cy="1270"/>
                <wp:effectExtent l="0" t="31750" r="0" b="36830"/>
                <wp:docPr id="129232066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F28AF6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A9422B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4.23 Gradient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اصلی</w:t>
      </w:r>
    </w:p>
    <w:p w14:paraId="7D5C4DE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Gradient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برند می‌تواند از:</w:t>
      </w:r>
    </w:p>
    <w:p w14:paraId="592662E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#6C4DFF → #22D3EE</w:t>
      </w:r>
    </w:p>
    <w:p w14:paraId="30ADF23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تشکیل شود.</w:t>
      </w:r>
    </w:p>
    <w:p w14:paraId="1C330DB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این </w:t>
      </w:r>
      <w:r w:rsidRPr="00504CD6">
        <w:rPr>
          <w:rFonts w:ascii="Times New Roman" w:hAnsi="Times New Roman" w:cs="Times New Roman"/>
          <w:kern w:val="0"/>
          <w14:ligatures w14:val="none"/>
        </w:rPr>
        <w:t>Gradient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باید محدود و هدفمند استفاده شود.</w:t>
      </w:r>
    </w:p>
    <w:p w14:paraId="6DA0F89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کاربردهای پیشنهادی:</w:t>
      </w:r>
    </w:p>
    <w:p w14:paraId="536EC3E0" w14:textId="77777777" w:rsidR="00504CD6" w:rsidRPr="00504CD6" w:rsidRDefault="00504CD6" w:rsidP="002C00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Hero</w:t>
      </w:r>
    </w:p>
    <w:p w14:paraId="5B5D5997" w14:textId="77777777" w:rsidR="00504CD6" w:rsidRPr="00504CD6" w:rsidRDefault="00504CD6" w:rsidP="002C00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Campaign</w:t>
      </w:r>
    </w:p>
    <w:p w14:paraId="2742E14E" w14:textId="77777777" w:rsidR="00504CD6" w:rsidRPr="00504CD6" w:rsidRDefault="00504CD6" w:rsidP="002C00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Highlight</w:t>
      </w:r>
    </w:p>
    <w:p w14:paraId="4BCA32F2" w14:textId="77777777" w:rsidR="00504CD6" w:rsidRPr="00504CD6" w:rsidRDefault="00504CD6" w:rsidP="002C00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Graphic Element</w:t>
      </w:r>
    </w:p>
    <w:p w14:paraId="27113DF0" w14:textId="77777777" w:rsidR="00504CD6" w:rsidRPr="00504CD6" w:rsidRDefault="00504CD6" w:rsidP="002C00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Banner</w:t>
      </w:r>
    </w:p>
    <w:p w14:paraId="5B81F9BA" w14:textId="77777777" w:rsidR="00504CD6" w:rsidRPr="00504CD6" w:rsidRDefault="00504CD6" w:rsidP="002C00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برخی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CTA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خاص</w:t>
      </w:r>
    </w:p>
    <w:p w14:paraId="245630BC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استفاده از </w:t>
      </w:r>
      <w:r w:rsidRPr="00504CD6">
        <w:rPr>
          <w:rFonts w:ascii="Times New Roman" w:hAnsi="Times New Roman" w:cs="Times New Roman"/>
          <w:kern w:val="0"/>
          <w14:ligatures w14:val="none"/>
        </w:rPr>
        <w:t>Gradient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در تمام </w:t>
      </w:r>
      <w:r w:rsidRPr="00504CD6">
        <w:rPr>
          <w:rFonts w:ascii="Times New Roman" w:hAnsi="Times New Roman" w:cs="Times New Roman"/>
          <w:kern w:val="0"/>
          <w14:ligatures w14:val="none"/>
        </w:rPr>
        <w:t>Button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ها و </w:t>
      </w:r>
      <w:r w:rsidRPr="00504CD6">
        <w:rPr>
          <w:rFonts w:ascii="Times New Roman" w:hAnsi="Times New Roman" w:cs="Times New Roman"/>
          <w:kern w:val="0"/>
          <w14:ligatures w14:val="none"/>
        </w:rPr>
        <w:t>Card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ها ممنوع است.</w:t>
      </w:r>
    </w:p>
    <w:p w14:paraId="19985FCF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3D715E" wp14:editId="6C32FC89">
                <wp:extent cx="5943600" cy="1270"/>
                <wp:effectExtent l="0" t="31750" r="0" b="36830"/>
                <wp:docPr id="899467018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7F1FA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A054EE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4.24 Gradient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پریمیوم</w:t>
      </w:r>
    </w:p>
    <w:p w14:paraId="72E6E1E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برای برخی بخش‌های </w:t>
      </w:r>
      <w:r w:rsidRPr="00504CD6">
        <w:rPr>
          <w:rFonts w:ascii="Times New Roman" w:hAnsi="Times New Roman" w:cs="Times New Roman"/>
          <w:kern w:val="0"/>
          <w14:ligatures w14:val="none"/>
        </w:rPr>
        <w:t>Premium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می‌توان از ترکیب:</w:t>
      </w:r>
    </w:p>
    <w:p w14:paraId="1E7685D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#6C4DFF → #4B32C3</w:t>
      </w:r>
    </w:p>
    <w:p w14:paraId="43FA225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استفاده کرد.</w:t>
      </w:r>
    </w:p>
    <w:p w14:paraId="6E03254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این </w:t>
      </w:r>
      <w:r w:rsidRPr="00504CD6">
        <w:rPr>
          <w:rFonts w:ascii="Times New Roman" w:hAnsi="Times New Roman" w:cs="Times New Roman"/>
          <w:kern w:val="0"/>
          <w14:ligatures w14:val="none"/>
        </w:rPr>
        <w:t>Gradient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باید حس عمق ایجاد کند و نباید بیش از حد اشباع یا درخشان باشد.</w:t>
      </w:r>
    </w:p>
    <w:p w14:paraId="09BA53A4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B0F085B" wp14:editId="0AC07D2E">
                <wp:extent cx="5943600" cy="1270"/>
                <wp:effectExtent l="0" t="31750" r="0" b="36830"/>
                <wp:docPr id="1709243964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EA62F1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C276044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4.25 Accessibility</w:t>
      </w:r>
    </w:p>
    <w:p w14:paraId="1DA4F88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کنتراست رنگ باید در تمام بخش‌های مهم رابط کاربری بررسی شود.</w:t>
      </w:r>
    </w:p>
    <w:p w14:paraId="5CE02FFC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به‌خصوص:</w:t>
      </w:r>
    </w:p>
    <w:p w14:paraId="1F9DAC91" w14:textId="77777777" w:rsidR="00504CD6" w:rsidRPr="00504CD6" w:rsidRDefault="00504CD6" w:rsidP="002C00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متن و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</w:p>
    <w:p w14:paraId="7EF1FE3B" w14:textId="77777777" w:rsidR="00504CD6" w:rsidRPr="00504CD6" w:rsidRDefault="00504CD6" w:rsidP="002C00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 xml:space="preserve">Button 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24B3092F" w14:textId="77777777" w:rsidR="00504CD6" w:rsidRPr="00504CD6" w:rsidRDefault="00504CD6" w:rsidP="002C00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Placeholder</w:t>
      </w:r>
    </w:p>
    <w:p w14:paraId="03740B32" w14:textId="77777777" w:rsidR="00504CD6" w:rsidRPr="00504CD6" w:rsidRDefault="00504CD6" w:rsidP="002C00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15DE3CB5" w14:textId="77777777" w:rsidR="00504CD6" w:rsidRPr="00504CD6" w:rsidRDefault="00504CD6" w:rsidP="002C00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Link</w:t>
      </w:r>
    </w:p>
    <w:p w14:paraId="09CBA06F" w14:textId="77777777" w:rsidR="00504CD6" w:rsidRPr="00504CD6" w:rsidRDefault="00504CD6" w:rsidP="002C00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Form</w:t>
      </w:r>
    </w:p>
    <w:p w14:paraId="63D66A0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رنگ نباید تنها ابزار انتقال مفهوم باشد.</w:t>
      </w:r>
    </w:p>
    <w:p w14:paraId="33AEBF7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مثال وضعیت موفقیت نباید فقط با سبز مشخص شود؛ بهتر است در کنار آن از:</w:t>
      </w:r>
    </w:p>
    <w:p w14:paraId="51F372FF" w14:textId="77777777" w:rsidR="00504CD6" w:rsidRPr="00504CD6" w:rsidRDefault="00504CD6" w:rsidP="002C00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Icon</w:t>
      </w:r>
    </w:p>
    <w:p w14:paraId="038F80C6" w14:textId="77777777" w:rsidR="00504CD6" w:rsidRPr="00504CD6" w:rsidRDefault="00504CD6" w:rsidP="002C00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Label</w:t>
      </w:r>
    </w:p>
    <w:p w14:paraId="334BE121" w14:textId="77777777" w:rsidR="00504CD6" w:rsidRPr="00504CD6" w:rsidRDefault="00504CD6" w:rsidP="002C00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0108877C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نیز استفاده شود.</w:t>
      </w:r>
    </w:p>
    <w:p w14:paraId="3F424104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8EF367" wp14:editId="281C77E8">
                <wp:extent cx="5943600" cy="1270"/>
                <wp:effectExtent l="0" t="31750" r="0" b="36830"/>
                <wp:docPr id="1549577687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3121BA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C50D4B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4.26 فونت اصلی فارسی</w:t>
      </w:r>
    </w:p>
    <w:p w14:paraId="019BEF8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فونت اصلی فارسی آربایت:</w:t>
      </w:r>
    </w:p>
    <w:p w14:paraId="5641F76C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</w:pPr>
      <w:proofErr w:type="spellStart"/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Estedad</w:t>
      </w:r>
      <w:proofErr w:type="spellEnd"/>
    </w:p>
    <w:p w14:paraId="3BBDC61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استعداد</w:t>
      </w:r>
    </w:p>
    <w:p w14:paraId="7A65868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23E77E0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فونت باید فونت اصلی تمام رابط کاربری فارسی باشد.</w:t>
      </w:r>
    </w:p>
    <w:p w14:paraId="02DBA6CC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30CFAD" wp14:editId="569C1C3A">
                <wp:extent cx="5943600" cy="1270"/>
                <wp:effectExtent l="0" t="31750" r="0" b="36830"/>
                <wp:docPr id="252053794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84F187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9A8D11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4.27 دلیل انتخاب </w:t>
      </w:r>
      <w:proofErr w:type="spellStart"/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Estedad</w:t>
      </w:r>
      <w:proofErr w:type="spellEnd"/>
    </w:p>
    <w:p w14:paraId="27229E6B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04CD6">
        <w:rPr>
          <w:rFonts w:ascii="Times New Roman" w:hAnsi="Times New Roman" w:cs="Times New Roman"/>
          <w:kern w:val="0"/>
          <w14:ligatures w14:val="none"/>
        </w:rPr>
        <w:lastRenderedPageBreak/>
        <w:t>Estedad</w:t>
      </w:r>
      <w:proofErr w:type="spellEnd"/>
      <w:r w:rsidRPr="00504CD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proofErr w:type="spellStart"/>
      <w:r w:rsidRPr="00504CD6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04CD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انتخاب شده است زیرا:</w:t>
      </w:r>
    </w:p>
    <w:p w14:paraId="76244629" w14:textId="77777777" w:rsidR="00504CD6" w:rsidRPr="00504CD6" w:rsidRDefault="00504CD6" w:rsidP="002C00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خوانایی خوبی دارد.</w:t>
      </w:r>
    </w:p>
    <w:p w14:paraId="68A4842F" w14:textId="77777777" w:rsidR="00504CD6" w:rsidRPr="00504CD6" w:rsidRDefault="00504CD6" w:rsidP="002C00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ظاهر مدرن دارد.</w:t>
      </w:r>
    </w:p>
    <w:p w14:paraId="0A6FF17E" w14:textId="77777777" w:rsidR="00504CD6" w:rsidRPr="00504CD6" w:rsidRDefault="00504CD6" w:rsidP="002C00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در اندازه‌های مختلف عملکرد مناسبی دارد.</w:t>
      </w:r>
    </w:p>
    <w:p w14:paraId="03903044" w14:textId="77777777" w:rsidR="00504CD6" w:rsidRPr="00504CD6" w:rsidRDefault="00504CD6" w:rsidP="002C00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برای رابط کاربری فارسی مناسب است.</w:t>
      </w:r>
    </w:p>
    <w:p w14:paraId="4D984ABD" w14:textId="77777777" w:rsidR="00504CD6" w:rsidRPr="00504CD6" w:rsidRDefault="00504CD6" w:rsidP="002C00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ظاهر آن با برندهای تکنولوژیک و مدرن هماهنگ است.</w:t>
      </w:r>
    </w:p>
    <w:p w14:paraId="66780AAD" w14:textId="77777777" w:rsidR="00504CD6" w:rsidRPr="00504CD6" w:rsidRDefault="00504CD6" w:rsidP="002C00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 xml:space="preserve">Heading 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504CD6">
        <w:rPr>
          <w:rFonts w:ascii="Times New Roman" w:eastAsia="Times New Roman" w:hAnsi="Times New Roman" w:cs="Times New Roman"/>
          <w:kern w:val="0"/>
          <w14:ligatures w14:val="none"/>
        </w:rPr>
        <w:t xml:space="preserve">Body 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قابل استفاده است.</w:t>
      </w:r>
    </w:p>
    <w:p w14:paraId="263E7CC5" w14:textId="77777777" w:rsidR="00504CD6" w:rsidRPr="00504CD6" w:rsidRDefault="00504CD6" w:rsidP="002C00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در محیط‌های دیجیتال ظاهر تمیزی ایجاد می‌کند.</w:t>
      </w:r>
    </w:p>
    <w:p w14:paraId="464556F3" w14:textId="77777777" w:rsidR="00504CD6" w:rsidRPr="00504CD6" w:rsidRDefault="00504CD6" w:rsidP="00504CD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F3CAFE" wp14:editId="4CBF37A8">
                <wp:extent cx="5943600" cy="1270"/>
                <wp:effectExtent l="0" t="31750" r="0" b="36830"/>
                <wp:docPr id="530331166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E63FAE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2589C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4.28 استفاده از فونت فارسی</w:t>
      </w:r>
    </w:p>
    <w:p w14:paraId="5422BD6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فونت </w:t>
      </w:r>
      <w:proofErr w:type="spellStart"/>
      <w:r w:rsidRPr="00504CD6">
        <w:rPr>
          <w:rFonts w:ascii="Times New Roman" w:hAnsi="Times New Roman" w:cs="Times New Roman"/>
          <w:kern w:val="0"/>
          <w14:ligatures w14:val="none"/>
        </w:rPr>
        <w:t>Estedad</w:t>
      </w:r>
      <w:proofErr w:type="spellEnd"/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باید در تمام بخش‌های اصلی </w:t>
      </w:r>
      <w:r w:rsidRPr="00504CD6">
        <w:rPr>
          <w:rFonts w:ascii="Times New Roman" w:hAnsi="Times New Roman" w:cs="Times New Roman"/>
          <w:kern w:val="0"/>
          <w14:ligatures w14:val="none"/>
        </w:rPr>
        <w:t>Frontend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شود:</w:t>
      </w:r>
    </w:p>
    <w:p w14:paraId="53C80D46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3CB22ADE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Heading</w:t>
      </w:r>
    </w:p>
    <w:p w14:paraId="1A236AD5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Body</w:t>
      </w:r>
    </w:p>
    <w:p w14:paraId="5BC61B3C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5A0FACEE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266A0206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Button</w:t>
      </w:r>
    </w:p>
    <w:p w14:paraId="4BDC78AB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Input</w:t>
      </w:r>
    </w:p>
    <w:p w14:paraId="640E25D0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Filter</w:t>
      </w:r>
    </w:p>
    <w:p w14:paraId="0DCD99C5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Table</w:t>
      </w:r>
    </w:p>
    <w:p w14:paraId="2390E20D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Modal</w:t>
      </w:r>
    </w:p>
    <w:p w14:paraId="083CCB24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</w:p>
    <w:p w14:paraId="1F49E352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70A27FF3" w14:textId="77777777" w:rsidR="00504CD6" w:rsidRPr="00504CD6" w:rsidRDefault="00504CD6" w:rsidP="002C00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2513923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نباید هر بخش از سایت فونت متفاوتی داشته باشد.</w:t>
      </w:r>
    </w:p>
    <w:p w14:paraId="7ADC9134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C70983" wp14:editId="14C4CC7F">
                <wp:extent cx="5943600" cy="1270"/>
                <wp:effectExtent l="0" t="31750" r="0" b="36830"/>
                <wp:docPr id="93651993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E97103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ABB808E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4.29 وزن‌های فونت فارسی</w:t>
      </w:r>
    </w:p>
    <w:p w14:paraId="063FD3C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وزن‌های پیشنهادی:</w:t>
      </w:r>
    </w:p>
    <w:p w14:paraId="59AC4D70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400 — Regular</w:t>
      </w:r>
    </w:p>
    <w:p w14:paraId="42239AD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متن‌های عمومی.</w:t>
      </w:r>
    </w:p>
    <w:p w14:paraId="6AF87CE0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500 — Medium</w:t>
      </w:r>
    </w:p>
    <w:p w14:paraId="59DB9BD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برای:</w:t>
      </w:r>
    </w:p>
    <w:p w14:paraId="58F6EB69" w14:textId="77777777" w:rsidR="00504CD6" w:rsidRPr="00504CD6" w:rsidRDefault="00504CD6" w:rsidP="002C00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Label</w:t>
      </w:r>
    </w:p>
    <w:p w14:paraId="13B20698" w14:textId="77777777" w:rsidR="00504CD6" w:rsidRPr="00504CD6" w:rsidRDefault="00504CD6" w:rsidP="002C00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2FB3BAD4" w14:textId="77777777" w:rsidR="00504CD6" w:rsidRPr="00504CD6" w:rsidRDefault="00504CD6" w:rsidP="002C00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1D13270B" w14:textId="77777777" w:rsidR="00504CD6" w:rsidRPr="00504CD6" w:rsidRDefault="00504CD6" w:rsidP="002C00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Button</w:t>
      </w:r>
    </w:p>
    <w:p w14:paraId="02CD842D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600 — SemiBold</w:t>
      </w:r>
    </w:p>
    <w:p w14:paraId="21546826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3E2C3D51" w14:textId="77777777" w:rsidR="00504CD6" w:rsidRPr="00504CD6" w:rsidRDefault="00504CD6" w:rsidP="002C00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Heading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مهم</w:t>
      </w:r>
    </w:p>
    <w:p w14:paraId="42393028" w14:textId="77777777" w:rsidR="00504CD6" w:rsidRPr="00504CD6" w:rsidRDefault="00504CD6" w:rsidP="002C00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26F93F4E" w14:textId="77777777" w:rsidR="00504CD6" w:rsidRPr="00504CD6" w:rsidRDefault="00504CD6" w:rsidP="002C00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42FE65D5" w14:textId="77777777" w:rsidR="00504CD6" w:rsidRPr="00504CD6" w:rsidRDefault="00504CD6" w:rsidP="002C00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قیمت‌های مهم</w:t>
      </w:r>
    </w:p>
    <w:p w14:paraId="349575B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700 — Bold</w:t>
      </w:r>
    </w:p>
    <w:p w14:paraId="64D0F4E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3F50D19C" w14:textId="77777777" w:rsidR="00504CD6" w:rsidRPr="00504CD6" w:rsidRDefault="00504CD6" w:rsidP="002C00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Heading</w:t>
      </w: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های اصلی</w:t>
      </w:r>
    </w:p>
    <w:p w14:paraId="1A861947" w14:textId="77777777" w:rsidR="00504CD6" w:rsidRPr="00504CD6" w:rsidRDefault="00504CD6" w:rsidP="002C00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Hero</w:t>
      </w:r>
    </w:p>
    <w:p w14:paraId="258476D6" w14:textId="77777777" w:rsidR="00504CD6" w:rsidRPr="00504CD6" w:rsidRDefault="00504CD6" w:rsidP="002C00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بخش‌های مهم</w:t>
      </w:r>
    </w:p>
    <w:p w14:paraId="65CFB28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از استفاده بیش از حد از وزن 700 خودداری شود.</w:t>
      </w:r>
    </w:p>
    <w:p w14:paraId="6BFFD2A1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E5D8CF" wp14:editId="78BB71A2">
                <wp:extent cx="5943600" cy="1270"/>
                <wp:effectExtent l="0" t="31750" r="0" b="36830"/>
                <wp:docPr id="1968674124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8A4475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0406D8A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4.30 فونت انگلیسی</w:t>
      </w:r>
    </w:p>
    <w:p w14:paraId="52B7152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برای بخش‌های انگلیسی و </w:t>
      </w:r>
      <w:r w:rsidRPr="00504CD6">
        <w:rPr>
          <w:rFonts w:ascii="Times New Roman" w:hAnsi="Times New Roman" w:cs="Times New Roman"/>
          <w:kern w:val="0"/>
          <w14:ligatures w14:val="none"/>
        </w:rPr>
        <w:t>Latin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، اولویت با استفاده از:</w:t>
      </w:r>
    </w:p>
    <w:p w14:paraId="54B29690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Estedad</w:t>
      </w:r>
      <w:proofErr w:type="spellEnd"/>
    </w:p>
    <w:p w14:paraId="6246EAA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است، زیرا این فونت پوشش </w:t>
      </w:r>
      <w:r w:rsidRPr="00504CD6">
        <w:rPr>
          <w:rFonts w:ascii="Times New Roman" w:hAnsi="Times New Roman" w:cs="Times New Roman"/>
          <w:kern w:val="0"/>
          <w14:ligatures w14:val="none"/>
        </w:rPr>
        <w:t>Latin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نیز دارد و باعث ایجاد یکپارچگی میان فارسی و انگلیسی می‌شود.</w:t>
      </w:r>
    </w:p>
    <w:p w14:paraId="55A4E86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در صورت نیاز به استفاده از فونت اختصاصی برای عناصر خاص انگلیسی، باید در </w:t>
      </w:r>
      <w:r w:rsidRPr="00504CD6">
        <w:rPr>
          <w:rFonts w:ascii="Times New Roman" w:hAnsi="Times New Roman" w:cs="Times New Roman"/>
          <w:kern w:val="0"/>
          <w14:ligatures w14:val="none"/>
        </w:rPr>
        <w:t>Design System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تعریف شود و استفاده از آن محدود باشد.</w:t>
      </w:r>
    </w:p>
    <w:p w14:paraId="32757CAF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035E65" wp14:editId="7E491CFB">
                <wp:extent cx="5943600" cy="1270"/>
                <wp:effectExtent l="0" t="31750" r="0" b="36830"/>
                <wp:docPr id="700225734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CAC00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3D0C4E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4.31 Typography Hierarchy</w:t>
      </w:r>
    </w:p>
    <w:p w14:paraId="210DF82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سیستم </w:t>
      </w:r>
      <w:r w:rsidRPr="00504CD6">
        <w:rPr>
          <w:rFonts w:ascii="Times New Roman" w:hAnsi="Times New Roman" w:cs="Times New Roman"/>
          <w:kern w:val="0"/>
          <w14:ligatures w14:val="none"/>
        </w:rPr>
        <w:t>Typography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باید دارای سلسله‌مراتب مشخص باشد.</w:t>
      </w:r>
    </w:p>
    <w:p w14:paraId="2FF5FEFC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Display</w:t>
      </w:r>
    </w:p>
    <w:p w14:paraId="0B43C4F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41E81325" w14:textId="77777777" w:rsidR="00504CD6" w:rsidRPr="00504CD6" w:rsidRDefault="00504CD6" w:rsidP="002C00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Hero</w:t>
      </w:r>
    </w:p>
    <w:p w14:paraId="7F333CFE" w14:textId="77777777" w:rsidR="00504CD6" w:rsidRPr="00504CD6" w:rsidRDefault="00504CD6" w:rsidP="002C00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عنوان اصلی صفحات ویژه</w:t>
      </w:r>
    </w:p>
    <w:p w14:paraId="6BB7D235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H1</w:t>
      </w:r>
    </w:p>
    <w:p w14:paraId="060837B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عنوان اصلی صفحه.</w:t>
      </w:r>
    </w:p>
    <w:p w14:paraId="044E0FB9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H2</w:t>
      </w:r>
    </w:p>
    <w:p w14:paraId="41BDCE1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بخش‌های اصلی.</w:t>
      </w:r>
    </w:p>
    <w:p w14:paraId="29978CA4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H3</w:t>
      </w:r>
    </w:p>
    <w:p w14:paraId="35FB2BF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زیر‌بخش‌ها.</w:t>
      </w:r>
    </w:p>
    <w:p w14:paraId="7FD2B25D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Large</w:t>
      </w:r>
    </w:p>
    <w:p w14:paraId="5111A1D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متن‌های مهم.</w:t>
      </w:r>
    </w:p>
    <w:p w14:paraId="2C7B2301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</w:t>
      </w:r>
    </w:p>
    <w:p w14:paraId="0AFAAC0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متن عمومی.</w:t>
      </w:r>
    </w:p>
    <w:p w14:paraId="4DA6CAD5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Small</w:t>
      </w:r>
    </w:p>
    <w:p w14:paraId="12C026F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504CD6">
        <w:rPr>
          <w:rFonts w:ascii="Times New Roman" w:hAnsi="Times New Roman" w:cs="Times New Roman"/>
          <w:kern w:val="0"/>
          <w14:ligatures w14:val="none"/>
        </w:rPr>
        <w:t>Metadata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و اطلاعات فرعی.</w:t>
      </w:r>
    </w:p>
    <w:p w14:paraId="70A4C167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Caption</w:t>
      </w:r>
    </w:p>
    <w:p w14:paraId="7B9C722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توضیحات بسیار کوچک.</w:t>
      </w:r>
    </w:p>
    <w:p w14:paraId="3BD4CF16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E9D6A6" wp14:editId="06DC75C0">
                <wp:extent cx="5943600" cy="1270"/>
                <wp:effectExtent l="0" t="31750" r="0" b="36830"/>
                <wp:docPr id="756155392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ABC21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19556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4.32 H1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پیشنهادی</w:t>
      </w:r>
    </w:p>
    <w:p w14:paraId="5CED7B0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504CD6">
        <w:rPr>
          <w:rFonts w:ascii="Times New Roman" w:hAnsi="Times New Roman" w:cs="Times New Roman"/>
          <w:kern w:val="0"/>
          <w14:ligatures w14:val="none"/>
        </w:rPr>
        <w:t>Desktop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1D948625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48px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تا 56</w:t>
      </w: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65EAF66E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Weight:</w:t>
      </w:r>
    </w:p>
    <w:p w14:paraId="01FCD49F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700</w:t>
      </w:r>
    </w:p>
    <w:p w14:paraId="5B759880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Line Height:</w:t>
      </w:r>
    </w:p>
    <w:p w14:paraId="49683DF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1.2</w:t>
      </w:r>
    </w:p>
    <w:p w14:paraId="3F1D366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در موبایل:</w:t>
      </w:r>
    </w:p>
    <w:p w14:paraId="5EBD87F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32px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تا 38</w:t>
      </w: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28166B3F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9DF940" wp14:editId="116FF66D">
                <wp:extent cx="5943600" cy="1270"/>
                <wp:effectExtent l="0" t="31750" r="0" b="36830"/>
                <wp:docPr id="1875815704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7AA00A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1D192A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4.33 H2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پیشنهادی</w:t>
      </w:r>
    </w:p>
    <w:p w14:paraId="1A5B52D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Desktop:</w:t>
      </w:r>
    </w:p>
    <w:p w14:paraId="3C853827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32px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تا 40</w:t>
      </w: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5DC7FF4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Weight:</w:t>
      </w:r>
    </w:p>
    <w:p w14:paraId="5C99B2E4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600–700</w:t>
      </w:r>
    </w:p>
    <w:p w14:paraId="0F70BC15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Mobile:</w:t>
      </w:r>
    </w:p>
    <w:p w14:paraId="72EC30A4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26px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تا 32</w:t>
      </w: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6A12FA90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4D75D6" wp14:editId="29AE5C19">
                <wp:extent cx="5943600" cy="1270"/>
                <wp:effectExtent l="0" t="31750" r="0" b="36830"/>
                <wp:docPr id="1719216614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6A1EC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23513B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4.34 H3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پیشنهادی</w:t>
      </w:r>
    </w:p>
    <w:p w14:paraId="66F04C5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Desktop:</w:t>
      </w:r>
    </w:p>
    <w:p w14:paraId="2BAE059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24px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تا 28</w:t>
      </w: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4E18629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Weight:</w:t>
      </w:r>
    </w:p>
    <w:p w14:paraId="188B2FA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600</w:t>
      </w:r>
    </w:p>
    <w:p w14:paraId="2EB093C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Mobile:</w:t>
      </w:r>
    </w:p>
    <w:p w14:paraId="47221F45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20px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تا 24</w:t>
      </w: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03167C14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0FFE41" wp14:editId="7D99CEEA">
                <wp:extent cx="5943600" cy="1270"/>
                <wp:effectExtent l="0" t="31750" r="0" b="36830"/>
                <wp:docPr id="172544964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7B0D1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A2AEDC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4.35 متن اصلی</w:t>
      </w:r>
    </w:p>
    <w:p w14:paraId="4C1AEC1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Body:</w:t>
      </w:r>
    </w:p>
    <w:p w14:paraId="3FE0FC3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16px</w:t>
      </w:r>
    </w:p>
    <w:p w14:paraId="3539729F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Weight:</w:t>
      </w:r>
    </w:p>
    <w:p w14:paraId="77EF1C05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400</w:t>
      </w:r>
    </w:p>
    <w:p w14:paraId="2B12D8F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Line Height:</w:t>
      </w:r>
    </w:p>
    <w:p w14:paraId="0D1B2E6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حدود:</w:t>
      </w:r>
    </w:p>
    <w:p w14:paraId="66D05D7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1.8</w:t>
      </w:r>
    </w:p>
    <w:p w14:paraId="629D9616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برای فارسی </w:t>
      </w:r>
      <w:r w:rsidRPr="00504CD6">
        <w:rPr>
          <w:rFonts w:ascii="Times New Roman" w:hAnsi="Times New Roman" w:cs="Times New Roman"/>
          <w:kern w:val="0"/>
          <w14:ligatures w14:val="none"/>
        </w:rPr>
        <w:t>Line Height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اهمیت زیادی دارد و باید خوانایی متن اولویت داشته باشد.</w:t>
      </w:r>
    </w:p>
    <w:p w14:paraId="5293A242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A3D5E8" wp14:editId="7851D229">
                <wp:extent cx="5943600" cy="1270"/>
                <wp:effectExtent l="0" t="31750" r="0" b="36830"/>
                <wp:docPr id="1099726602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CFAE7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C496C5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4.36 متن کوچک</w:t>
      </w:r>
    </w:p>
    <w:p w14:paraId="04D8C06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Small Text:</w:t>
      </w:r>
    </w:p>
    <w:p w14:paraId="0A5A428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14px</w:t>
      </w:r>
    </w:p>
    <w:p w14:paraId="43B617D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Weight:</w:t>
      </w:r>
    </w:p>
    <w:p w14:paraId="3BBD902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400–500</w:t>
      </w:r>
    </w:p>
    <w:p w14:paraId="725054C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کاربرد:</w:t>
      </w:r>
    </w:p>
    <w:p w14:paraId="0ED2297F" w14:textId="77777777" w:rsidR="00504CD6" w:rsidRPr="00504CD6" w:rsidRDefault="00504CD6" w:rsidP="002C00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2F8EABB4" w14:textId="77777777" w:rsidR="00504CD6" w:rsidRPr="00504CD6" w:rsidRDefault="00504CD6" w:rsidP="002C00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 کوتاه</w:t>
      </w:r>
    </w:p>
    <w:p w14:paraId="0F5DE592" w14:textId="77777777" w:rsidR="00504CD6" w:rsidRPr="00504CD6" w:rsidRDefault="00504CD6" w:rsidP="002C00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03CC8F7" w14:textId="77777777" w:rsidR="00504CD6" w:rsidRPr="00504CD6" w:rsidRDefault="00504CD6" w:rsidP="002C00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Helper Text</w:t>
      </w:r>
    </w:p>
    <w:p w14:paraId="56F664AD" w14:textId="77777777" w:rsidR="00504CD6" w:rsidRPr="00504CD6" w:rsidRDefault="00504CD6" w:rsidP="00504CD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F86787" wp14:editId="55A890D1">
                <wp:extent cx="5943600" cy="1270"/>
                <wp:effectExtent l="0" t="31750" r="0" b="36830"/>
                <wp:docPr id="159346858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9D5B9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811C7C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4.37 Caption</w:t>
      </w:r>
    </w:p>
    <w:p w14:paraId="052EA08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Caption:</w:t>
      </w:r>
    </w:p>
    <w:p w14:paraId="68D05E6F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12px</w:t>
      </w:r>
    </w:p>
    <w:p w14:paraId="1CC3C5E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اندازه فقط برای اطلاعات کم‌اهمیت استفاده شود.</w:t>
      </w:r>
    </w:p>
    <w:p w14:paraId="1D8C193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نباید اطلاعات مهم محصول یا فرآیند خرید با اندازه بسیار کوچک نمایش داده شوند.</w:t>
      </w:r>
    </w:p>
    <w:p w14:paraId="22B12FB3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C8759F" wp14:editId="2B552A7B">
                <wp:extent cx="5943600" cy="1270"/>
                <wp:effectExtent l="0" t="31750" r="0" b="36830"/>
                <wp:docPr id="1940302029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20011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27FA725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4.38 قیمت</w:t>
      </w:r>
    </w:p>
    <w:p w14:paraId="763BE3F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قیمت باید یکی از عناصر بصری مهم صفحه محصول باشد.</w:t>
      </w:r>
    </w:p>
    <w:p w14:paraId="72A6984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وزن:</w:t>
      </w:r>
    </w:p>
    <w:p w14:paraId="7C2C1F0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600–700</w:t>
      </w:r>
    </w:p>
    <w:p w14:paraId="43AF1D8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رنگ:</w:t>
      </w:r>
    </w:p>
    <w:p w14:paraId="300D3AC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Ink</w:t>
      </w:r>
    </w:p>
    <w:p w14:paraId="0694E9F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در صورت تخفیف:</w:t>
      </w:r>
    </w:p>
    <w:p w14:paraId="19E0845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قیمت قبلی با رنگ </w:t>
      </w:r>
      <w:r w:rsidRPr="00504CD6">
        <w:rPr>
          <w:rFonts w:ascii="Times New Roman" w:hAnsi="Times New Roman" w:cs="Times New Roman"/>
          <w:kern w:val="0"/>
          <w14:ligatures w14:val="none"/>
        </w:rPr>
        <w:t>Muted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و خط‌خورده نمایش داده شود.</w:t>
      </w:r>
    </w:p>
    <w:p w14:paraId="5542E99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قیمت نهایی باید برجسته‌تر باشد.</w:t>
      </w:r>
    </w:p>
    <w:p w14:paraId="0308C8E3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4B82BA" wp14:editId="54E315CD">
                <wp:extent cx="5943600" cy="1270"/>
                <wp:effectExtent l="0" t="31750" r="0" b="36830"/>
                <wp:docPr id="49772527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C358B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0F5D52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4.39 نام محصول</w:t>
      </w:r>
    </w:p>
    <w:p w14:paraId="7F7BD6B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نام محصول:</w:t>
      </w:r>
    </w:p>
    <w:p w14:paraId="4CEA6AE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16–20px</w:t>
      </w:r>
    </w:p>
    <w:p w14:paraId="5814B69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Weight:</w:t>
      </w:r>
    </w:p>
    <w:p w14:paraId="2DAD1340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600</w:t>
      </w:r>
    </w:p>
    <w:p w14:paraId="63C83CA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504CD6">
        <w:rPr>
          <w:rFonts w:ascii="Times New Roman" w:hAnsi="Times New Roman" w:cs="Times New Roman"/>
          <w:kern w:val="0"/>
          <w14:ligatures w14:val="none"/>
        </w:rPr>
        <w:t>Card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محصول باید خوانا باشد و در صورت طولانی بودن، سیستم باید از </w:t>
      </w:r>
      <w:r w:rsidRPr="00504CD6">
        <w:rPr>
          <w:rFonts w:ascii="Times New Roman" w:hAnsi="Times New Roman" w:cs="Times New Roman"/>
          <w:kern w:val="0"/>
          <w14:ligatures w14:val="none"/>
        </w:rPr>
        <w:t>Line Clamp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مناسب استفاده کند.</w:t>
      </w:r>
    </w:p>
    <w:p w14:paraId="13CC2B5D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C83975" wp14:editId="6A510B21">
                <wp:extent cx="5943600" cy="1270"/>
                <wp:effectExtent l="0" t="31750" r="0" b="36830"/>
                <wp:docPr id="132970541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7C947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A84DF4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4.40 مشخصات فنی</w:t>
      </w:r>
    </w:p>
    <w:p w14:paraId="45C341D6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مشخصات محصول باید از نظر بصری ساده و منظم باشند.</w:t>
      </w:r>
    </w:p>
    <w:p w14:paraId="6EC1916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Label:</w:t>
      </w:r>
    </w:p>
    <w:p w14:paraId="12F4BE8B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14px / 500</w:t>
      </w:r>
    </w:p>
    <w:p w14:paraId="523E99F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Value:</w:t>
      </w:r>
    </w:p>
    <w:p w14:paraId="46A54670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14–16px / 500</w:t>
      </w:r>
    </w:p>
    <w:p w14:paraId="4D8C08E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103DA9E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پردازنده</w:t>
      </w:r>
    </w:p>
    <w:p w14:paraId="28AC010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Intel Core i9-14900HX</w:t>
      </w:r>
    </w:p>
    <w:p w14:paraId="69B0118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رم</w:t>
      </w:r>
    </w:p>
    <w:p w14:paraId="229E4E47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32GB</w:t>
      </w:r>
    </w:p>
    <w:p w14:paraId="2E2DBD8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حافظه</w:t>
      </w:r>
    </w:p>
    <w:p w14:paraId="2BCCC5A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1TB SSD</w:t>
      </w:r>
    </w:p>
    <w:p w14:paraId="69C84B52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24D1B9" wp14:editId="198E6CCB">
                <wp:extent cx="5943600" cy="1270"/>
                <wp:effectExtent l="0" t="31750" r="0" b="36830"/>
                <wp:docPr id="51168345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CB36B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3FE81F3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4.41 اعداد و اطلاعات فنی</w:t>
      </w:r>
    </w:p>
    <w:p w14:paraId="15CC161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اعداد فنی بهتر است با فرم استاندارد خود محصول نمایش داده شوند.</w:t>
      </w:r>
    </w:p>
    <w:p w14:paraId="5178C095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2080E58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32GB</w:t>
      </w:r>
    </w:p>
    <w:p w14:paraId="0BF1436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1TB</w:t>
      </w:r>
    </w:p>
    <w:p w14:paraId="41B2BEF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240Hz</w:t>
      </w:r>
    </w:p>
    <w:p w14:paraId="01543A8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RTX 4070</w:t>
      </w:r>
    </w:p>
    <w:p w14:paraId="17564D7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16-inch</w:t>
      </w:r>
    </w:p>
    <w:p w14:paraId="64E6DB2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در متن فارسی می‌توان توضیح فارسی ارائه کرد، اما مشخصات استاندارد نباید بی‌دلیل ترجمه یا تغییر داده شوند.</w:t>
      </w:r>
    </w:p>
    <w:p w14:paraId="0772FF84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F05F46" wp14:editId="2B83A466">
                <wp:extent cx="5943600" cy="1270"/>
                <wp:effectExtent l="0" t="31750" r="0" b="36830"/>
                <wp:docPr id="95563233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92A9D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1C122A0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4.42 دکمه‌ها</w:t>
      </w:r>
    </w:p>
    <w:p w14:paraId="495A2C6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فونت </w:t>
      </w:r>
      <w:r w:rsidRPr="00504CD6">
        <w:rPr>
          <w:rFonts w:ascii="Times New Roman" w:hAnsi="Times New Roman" w:cs="Times New Roman"/>
          <w:kern w:val="0"/>
          <w14:ligatures w14:val="none"/>
        </w:rPr>
        <w:t>Button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2365D11F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Estedad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Medium / 500</w:t>
      </w:r>
    </w:p>
    <w:p w14:paraId="14144F1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اندازه پیشنهادی:</w:t>
      </w:r>
    </w:p>
    <w:p w14:paraId="6A2B852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14–16px</w:t>
      </w:r>
    </w:p>
    <w:p w14:paraId="22A08B9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Button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ها باید خوانا و کوتاه باشند.</w:t>
      </w:r>
    </w:p>
    <w:p w14:paraId="041869A4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4697B8" wp14:editId="533776A9">
                <wp:extent cx="5943600" cy="1270"/>
                <wp:effectExtent l="0" t="31750" r="0" b="36830"/>
                <wp:docPr id="159186063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DF7B6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7997220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4.43 Input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</w:t>
      </w:r>
    </w:p>
    <w:p w14:paraId="14BBFC4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فونت </w:t>
      </w:r>
      <w:r w:rsidRPr="00504CD6">
        <w:rPr>
          <w:rFonts w:ascii="Times New Roman" w:hAnsi="Times New Roman" w:cs="Times New Roman"/>
          <w:kern w:val="0"/>
          <w14:ligatures w14:val="none"/>
        </w:rPr>
        <w:t>Input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0ACA3B0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Estedad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Regular</w:t>
      </w:r>
    </w:p>
    <w:p w14:paraId="0B46A84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Placeholder:</w:t>
      </w:r>
    </w:p>
    <w:p w14:paraId="30B34D04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Estedad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Regular</w:t>
      </w:r>
    </w:p>
    <w:p w14:paraId="699E716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متن واردشده:</w:t>
      </w:r>
    </w:p>
    <w:p w14:paraId="7E70C21F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Estedad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Regular / 400–500</w:t>
      </w:r>
    </w:p>
    <w:p w14:paraId="46D4135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Label:</w:t>
      </w:r>
    </w:p>
    <w:p w14:paraId="50F63EE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Estedad</w:t>
      </w:r>
      <w:proofErr w:type="spellEnd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 Medium / 500</w:t>
      </w:r>
    </w:p>
    <w:p w14:paraId="11D8F9E5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D02529" wp14:editId="792E61B8">
                <wp:extent cx="5943600" cy="1270"/>
                <wp:effectExtent l="0" t="31750" r="0" b="36830"/>
                <wp:docPr id="1167161097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A6997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BF779F7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4.44 اعداد فارسی و انگلیسی</w:t>
      </w:r>
    </w:p>
    <w:p w14:paraId="700EE646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در متن عمومی فارسی، اعداد فارسی می‌توانند استفاده شوند.</w:t>
      </w:r>
    </w:p>
    <w:p w14:paraId="06A4FAB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در داده‌های فنی، مدل، </w:t>
      </w:r>
      <w:r w:rsidRPr="00504CD6">
        <w:rPr>
          <w:rFonts w:ascii="Times New Roman" w:hAnsi="Times New Roman" w:cs="Times New Roman"/>
          <w:kern w:val="0"/>
          <w14:ligatures w14:val="none"/>
        </w:rPr>
        <w:t>SKU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، شماره سفارش و اطلاعات سیستمی، اعداد انگلیسی ترجیح داده شوند.</w:t>
      </w:r>
    </w:p>
    <w:p w14:paraId="023274D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64B8ADA6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کد سفارش: </w:t>
      </w: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AB10248</w:t>
      </w:r>
    </w:p>
    <w:p w14:paraId="1BEAA1D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RTX 4070</w:t>
      </w:r>
    </w:p>
    <w:p w14:paraId="134F41C5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1TB SSD</w:t>
      </w:r>
    </w:p>
    <w:p w14:paraId="629AF0C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موضوع از مشکلات جستجو، کپی و پردازش اطلاعات جلوگیری می‌کند.</w:t>
      </w:r>
    </w:p>
    <w:p w14:paraId="6D14677F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67C928" wp14:editId="3F9CBA01">
                <wp:extent cx="5943600" cy="1270"/>
                <wp:effectExtent l="0" t="31750" r="0" b="36830"/>
                <wp:docPr id="138127537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45D3F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D3657A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4.45 جهت متن</w:t>
      </w:r>
    </w:p>
    <w:p w14:paraId="42E8DA34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اصلی آربایت:</w:t>
      </w:r>
    </w:p>
    <w:p w14:paraId="7A07D16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 xml:space="preserve">RTL —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راست‌به‌چپ</w:t>
      </w:r>
    </w:p>
    <w:p w14:paraId="18F97EC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خواهد بود.</w:t>
      </w:r>
    </w:p>
    <w:p w14:paraId="3681D68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اما مواردی مانند:</w:t>
      </w:r>
    </w:p>
    <w:p w14:paraId="2E1026BA" w14:textId="77777777" w:rsidR="00504CD6" w:rsidRPr="00504CD6" w:rsidRDefault="00504CD6" w:rsidP="002C00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نام محصول انگلیسی</w:t>
      </w:r>
    </w:p>
    <w:p w14:paraId="3CAA890F" w14:textId="77777777" w:rsidR="00504CD6" w:rsidRPr="00504CD6" w:rsidRDefault="00504CD6" w:rsidP="002C00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مدل محصول</w:t>
      </w:r>
    </w:p>
    <w:p w14:paraId="7558D5F8" w14:textId="77777777" w:rsidR="00504CD6" w:rsidRPr="00504CD6" w:rsidRDefault="00504CD6" w:rsidP="002C00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6C157CE8" w14:textId="77777777" w:rsidR="00504CD6" w:rsidRPr="00504CD6" w:rsidRDefault="00504CD6" w:rsidP="002C00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کد سفارش</w:t>
      </w:r>
    </w:p>
    <w:p w14:paraId="0F65CD31" w14:textId="77777777" w:rsidR="00504CD6" w:rsidRPr="00504CD6" w:rsidRDefault="00504CD6" w:rsidP="002C00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کد پیگیری</w:t>
      </w:r>
    </w:p>
    <w:p w14:paraId="4F7D7C7C" w14:textId="77777777" w:rsidR="00504CD6" w:rsidRPr="00504CD6" w:rsidRDefault="00504CD6" w:rsidP="002C00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</w:p>
    <w:p w14:paraId="1C1D76EB" w14:textId="77777777" w:rsidR="00504CD6" w:rsidRPr="00504CD6" w:rsidRDefault="00504CD6" w:rsidP="002C00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3167CEFE" w14:textId="77777777" w:rsidR="00504CD6" w:rsidRPr="00504CD6" w:rsidRDefault="00504CD6" w:rsidP="002C00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فنی</w:t>
      </w:r>
    </w:p>
    <w:p w14:paraId="767CB3E5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باید در صورت نیاز با </w:t>
      </w:r>
      <w:r w:rsidRPr="00504CD6">
        <w:rPr>
          <w:rFonts w:ascii="Times New Roman" w:hAnsi="Times New Roman" w:cs="Times New Roman"/>
          <w:kern w:val="0"/>
          <w14:ligatures w14:val="none"/>
        </w:rPr>
        <w:t>Direction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مناسب خود نمایش داده شوند.</w:t>
      </w:r>
    </w:p>
    <w:p w14:paraId="290E5F4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سیستم نباید تمام متن‌ها را صرفاً با </w:t>
      </w:r>
      <w:r w:rsidRPr="00504CD6">
        <w:rPr>
          <w:rFonts w:ascii="Times New Roman" w:hAnsi="Times New Roman" w:cs="Times New Roman"/>
          <w:kern w:val="0"/>
          <w14:ligatures w14:val="none"/>
        </w:rPr>
        <w:t>RTL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یا </w:t>
      </w:r>
      <w:r w:rsidRPr="00504CD6">
        <w:rPr>
          <w:rFonts w:ascii="Times New Roman" w:hAnsi="Times New Roman" w:cs="Times New Roman"/>
          <w:kern w:val="0"/>
          <w14:ligatures w14:val="none"/>
        </w:rPr>
        <w:t>LTR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مدیریت کند.</w:t>
      </w:r>
    </w:p>
    <w:p w14:paraId="276A608B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989439" wp14:editId="4A7B4312">
                <wp:extent cx="5943600" cy="1270"/>
                <wp:effectExtent l="0" t="31750" r="0" b="36830"/>
                <wp:docPr id="169016981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C882C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70672FD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4.46 اعداد در رابط کاربری</w:t>
      </w:r>
    </w:p>
    <w:p w14:paraId="0D761A1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داده‌های مالی و اطلاعات حساس، نحوه نمایش اعداد باید ثابت باشد.</w:t>
      </w:r>
    </w:p>
    <w:p w14:paraId="06D4D24F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2D94D946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۷۹,۹۰۰,۰۰۰ تومان</w:t>
      </w:r>
    </w:p>
    <w:p w14:paraId="42600B3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در داده‌های داخلی:</w:t>
      </w:r>
    </w:p>
    <w:p w14:paraId="799B7DC5" w14:textId="77777777" w:rsidR="00504CD6" w:rsidRPr="00504CD6" w:rsidRDefault="00A8195D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hyperlink r:id="rId9" w:history="1">
        <w:r w:rsidR="00504CD6" w:rsidRPr="00504CD6">
          <w:rPr>
            <w:rFonts w:ascii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79900000</w:t>
        </w:r>
      </w:hyperlink>
    </w:p>
    <w:p w14:paraId="5D34D64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این دو نوع نمایش باید از یکدیگر جدا باشند.</w:t>
      </w:r>
    </w:p>
    <w:p w14:paraId="4F0CD787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C8E6D2" wp14:editId="374C0BF6">
                <wp:extent cx="5943600" cy="1270"/>
                <wp:effectExtent l="0" t="31750" r="0" b="36830"/>
                <wp:docPr id="211943517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95E70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AB5344E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4.47 فاصله‌گذاری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Typography</w:t>
      </w:r>
    </w:p>
    <w:p w14:paraId="54A45B24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Typography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باید فضای تنفسی کافی داشته باشد.</w:t>
      </w:r>
    </w:p>
    <w:p w14:paraId="404966DE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Heading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نباید به متن زیر خود بچسبد.</w:t>
      </w:r>
    </w:p>
    <w:p w14:paraId="5AFC36FA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18D5F6F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عنوان بخش</w:t>
      </w:r>
    </w:p>
    <w:p w14:paraId="6370ACB6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متن توضیحی باید فاصله مشخصی از </w:t>
      </w:r>
      <w:r w:rsidRPr="00504CD6">
        <w:rPr>
          <w:rFonts w:ascii="Times New Roman" w:hAnsi="Times New Roman" w:cs="Times New Roman"/>
          <w:kern w:val="0"/>
          <w14:ligatures w14:val="none"/>
        </w:rPr>
        <w:t>Heading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749E9E6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این فاصله‌ها باید بخشی از </w:t>
      </w:r>
      <w:r w:rsidRPr="00504CD6">
        <w:rPr>
          <w:rFonts w:ascii="Times New Roman" w:hAnsi="Times New Roman" w:cs="Times New Roman"/>
          <w:kern w:val="0"/>
          <w14:ligatures w14:val="none"/>
        </w:rPr>
        <w:t>Spacing System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باشند و به‌صورت تصادفی در هر صفحه تعیین نشوند.</w:t>
      </w:r>
    </w:p>
    <w:p w14:paraId="0430B369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73B800" wp14:editId="2166DDD3">
                <wp:extent cx="5943600" cy="1270"/>
                <wp:effectExtent l="0" t="31750" r="0" b="36830"/>
                <wp:docPr id="150936939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38B13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5F87B4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4.48 تایپوگرافی در موبایل</w:t>
      </w:r>
    </w:p>
    <w:p w14:paraId="7AE5E5F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در موبایل اندازه </w:t>
      </w:r>
      <w:r w:rsidRPr="00504CD6">
        <w:rPr>
          <w:rFonts w:ascii="Times New Roman" w:hAnsi="Times New Roman" w:cs="Times New Roman"/>
          <w:kern w:val="0"/>
          <w14:ligatures w14:val="none"/>
        </w:rPr>
        <w:t>Typography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باید کاهش پیدا کند، اما خوانایی نباید قربانی شود.</w:t>
      </w:r>
    </w:p>
    <w:p w14:paraId="60B361C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حداقل اندازه پیشنهادی متن عمومی:</w:t>
      </w:r>
    </w:p>
    <w:p w14:paraId="5CBB3303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16px</w:t>
      </w:r>
    </w:p>
    <w:p w14:paraId="14A0CF8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در شرایط خاص می‌توان از 14</w:t>
      </w:r>
      <w:r w:rsidRPr="00504CD6">
        <w:rPr>
          <w:rFonts w:ascii="Times New Roman" w:hAnsi="Times New Roman" w:cs="Times New Roman"/>
          <w:kern w:val="0"/>
          <w14:ligatures w14:val="none"/>
        </w:rPr>
        <w:t>px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استفاده کرد.</w:t>
      </w:r>
    </w:p>
    <w:p w14:paraId="78458AC3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متن اصلی کمتر از این اندازه نباید نمایش داده شود، مگر در موارد بسیار محدود.</w:t>
      </w:r>
    </w:p>
    <w:p w14:paraId="1EE94132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58AADE" wp14:editId="1E9FB781">
                <wp:extent cx="5943600" cy="1270"/>
                <wp:effectExtent l="0" t="31750" r="0" b="36830"/>
                <wp:docPr id="207464334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3AD328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76D348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4.49 Loading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و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Skeleton</w:t>
      </w:r>
    </w:p>
    <w:p w14:paraId="6A94733B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>Skeleton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های سایت باید با سیستم رنگ برند هماهنگ باشند.</w:t>
      </w:r>
    </w:p>
    <w:p w14:paraId="5C1584D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Skeleton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نباید از رنگ بنفش اشباع استفاده کند.</w:t>
      </w:r>
    </w:p>
    <w:p w14:paraId="4096D16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رنگ‌های خنثی مانند:</w:t>
      </w:r>
    </w:p>
    <w:p w14:paraId="74EB2777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#F0EEF5</w:t>
      </w:r>
    </w:p>
    <w:p w14:paraId="7C55E70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برای </w:t>
      </w:r>
      <w:r w:rsidRPr="00504CD6">
        <w:rPr>
          <w:rFonts w:ascii="Times New Roman" w:hAnsi="Times New Roman" w:cs="Times New Roman"/>
          <w:kern w:val="0"/>
          <w14:ligatures w14:val="none"/>
        </w:rPr>
        <w:t>Skeleton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مناسب هستند.</w:t>
      </w:r>
    </w:p>
    <w:p w14:paraId="068CFFD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در صورت نیاز، </w:t>
      </w:r>
      <w:r w:rsidRPr="00504CD6">
        <w:rPr>
          <w:rFonts w:ascii="Times New Roman" w:hAnsi="Times New Roman" w:cs="Times New Roman"/>
          <w:kern w:val="0"/>
          <w14:ligatures w14:val="none"/>
        </w:rPr>
        <w:t>Animation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بسیار ظریف </w:t>
      </w:r>
      <w:r w:rsidRPr="00504CD6">
        <w:rPr>
          <w:rFonts w:ascii="Times New Roman" w:hAnsi="Times New Roman" w:cs="Times New Roman"/>
          <w:kern w:val="0"/>
          <w14:ligatures w14:val="none"/>
        </w:rPr>
        <w:t>Shimmer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قابل استفاده است.</w:t>
      </w:r>
    </w:p>
    <w:p w14:paraId="6A3F9E2A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4F93D3" wp14:editId="37E6ECD4">
                <wp:extent cx="5943600" cy="1270"/>
                <wp:effectExtent l="0" t="31750" r="0" b="36830"/>
                <wp:docPr id="150486467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D05FA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A3A0E7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4.50 Design Token</w:t>
      </w:r>
    </w:p>
    <w:p w14:paraId="11608A2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تمام رنگ‌ها و </w:t>
      </w:r>
      <w:r w:rsidRPr="00504CD6">
        <w:rPr>
          <w:rFonts w:ascii="Times New Roman" w:hAnsi="Times New Roman" w:cs="Times New Roman"/>
          <w:kern w:val="0"/>
          <w14:ligatures w14:val="none"/>
        </w:rPr>
        <w:t>Typography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باید در پروژه به‌صورت </w:t>
      </w:r>
      <w:r w:rsidRPr="00504CD6">
        <w:rPr>
          <w:rFonts w:ascii="Times New Roman" w:hAnsi="Times New Roman" w:cs="Times New Roman"/>
          <w:kern w:val="0"/>
          <w14:ligatures w14:val="none"/>
        </w:rPr>
        <w:t>Design Token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تعریف شوند.</w:t>
      </w:r>
    </w:p>
    <w:p w14:paraId="3F9F96B0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برای مثال:</w:t>
      </w:r>
    </w:p>
    <w:p w14:paraId="6864A617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primary</w:t>
      </w:r>
    </w:p>
    <w:p w14:paraId="7844BD7C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primary-dark</w:t>
      </w:r>
    </w:p>
    <w:p w14:paraId="002624E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accent</w:t>
      </w:r>
    </w:p>
    <w:p w14:paraId="52635AB5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background</w:t>
      </w:r>
    </w:p>
    <w:p w14:paraId="489BBDF4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surface</w:t>
      </w:r>
    </w:p>
    <w:p w14:paraId="19D3069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text-primary</w:t>
      </w:r>
    </w:p>
    <w:p w14:paraId="4FB0BD9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text-secondary</w:t>
      </w:r>
    </w:p>
    <w:p w14:paraId="4A66824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text-muted</w:t>
      </w:r>
    </w:p>
    <w:p w14:paraId="599FD220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border</w:t>
      </w:r>
    </w:p>
    <w:p w14:paraId="634CFFA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success</w:t>
      </w:r>
    </w:p>
    <w:p w14:paraId="1BF85DF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warning</w:t>
      </w:r>
    </w:p>
    <w:p w14:paraId="2239C4B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error</w:t>
      </w:r>
    </w:p>
    <w:p w14:paraId="1D3B8CB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info</w:t>
      </w:r>
    </w:p>
    <w:p w14:paraId="1092678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کار باعث می‌شود در آینده تغییر هویت بصری یا رنگ‌ها بدون بازنویسی بخش‌های مختلف سایت امکان‌پذیر باشد.</w:t>
      </w:r>
    </w:p>
    <w:p w14:paraId="5B9B7DF6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185F80" wp14:editId="0F148D37">
                <wp:extent cx="5943600" cy="1270"/>
                <wp:effectExtent l="0" t="31750" r="0" b="36830"/>
                <wp:docPr id="96965673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C4CDA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3C3C3A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4.51 اصل استفاده از رنگ در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</w:t>
      </w:r>
    </w:p>
    <w:p w14:paraId="5CDF728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پنل مدیریت نیز باید از همان </w:t>
      </w:r>
      <w:r w:rsidRPr="00504CD6">
        <w:rPr>
          <w:rFonts w:ascii="Times New Roman" w:hAnsi="Times New Roman" w:cs="Times New Roman"/>
          <w:kern w:val="0"/>
          <w14:ligatures w14:val="none"/>
        </w:rPr>
        <w:t>Design System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برند استفاده کند.</w:t>
      </w:r>
    </w:p>
    <w:p w14:paraId="033AAA9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نباید ظاهر کاملاً متفاوتی نسبت به 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7CAF7077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با این حال، </w:t>
      </w:r>
      <w:r w:rsidRPr="00504CD6">
        <w:rPr>
          <w:rFonts w:ascii="Times New Roman" w:hAnsi="Times New Roman" w:cs="Times New Roman"/>
          <w:kern w:val="0"/>
          <w14:ligatures w14:val="none"/>
        </w:rPr>
        <w:t>Backend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می‌تواند از نظر </w:t>
      </w:r>
      <w:r w:rsidRPr="00504CD6">
        <w:rPr>
          <w:rFonts w:ascii="Times New Roman" w:hAnsi="Times New Roman" w:cs="Times New Roman"/>
          <w:kern w:val="0"/>
          <w14:ligatures w14:val="none"/>
        </w:rPr>
        <w:t>Density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و اطلاعات فشرده‌تر از </w:t>
      </w:r>
      <w:r w:rsidRPr="00504CD6">
        <w:rPr>
          <w:rFonts w:ascii="Times New Roman" w:hAnsi="Times New Roman" w:cs="Times New Roman"/>
          <w:kern w:val="0"/>
          <w14:ligatures w14:val="none"/>
        </w:rPr>
        <w:t>Frontend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717A90F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رنگ‌های </w:t>
      </w:r>
      <w:r w:rsidRPr="00504CD6">
        <w:rPr>
          <w:rFonts w:ascii="Times New Roman" w:hAnsi="Times New Roman" w:cs="Times New Roman"/>
          <w:kern w:val="0"/>
          <w14:ligatures w14:val="none"/>
        </w:rPr>
        <w:t>Status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Button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Input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Table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04CD6">
        <w:rPr>
          <w:rFonts w:ascii="Times New Roman" w:hAnsi="Times New Roman" w:cs="Times New Roman"/>
          <w:kern w:val="0"/>
          <w14:ligatures w14:val="none"/>
        </w:rPr>
        <w:t>Notification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باید در هر دو محیط یکسان باشند.</w:t>
      </w:r>
    </w:p>
    <w:p w14:paraId="06188816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7A370C" wp14:editId="459E8673">
                <wp:extent cx="5943600" cy="1270"/>
                <wp:effectExtent l="0" t="31750" r="0" b="36830"/>
                <wp:docPr id="43120869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4F1B5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6296F8F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4.52 اصل نهایی سیستم رنگ</w:t>
      </w:r>
    </w:p>
    <w:p w14:paraId="2EA9AA4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رنگ بنفش باید باعث شود کاربر برند را بشناسد.</w:t>
      </w:r>
    </w:p>
    <w:p w14:paraId="3DF70E4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اما فضای سفید و رنگ‌های خنثی باید باعث شوند:</w:t>
      </w:r>
    </w:p>
    <w:p w14:paraId="49EBD6D8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 و محتوا دیده شوند.</w:t>
      </w:r>
    </w:p>
    <w:p w14:paraId="779DEB8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بنابراین:</w:t>
      </w:r>
    </w:p>
    <w:p w14:paraId="00611900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Purple = Brand</w:t>
      </w:r>
    </w:p>
    <w:p w14:paraId="2808B3A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Neutral = Environment</w:t>
      </w:r>
    </w:p>
    <w:p w14:paraId="70E0A5F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Cyan = Accent</w:t>
      </w:r>
    </w:p>
    <w:p w14:paraId="754B1771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Status Colors = Information</w:t>
      </w:r>
    </w:p>
    <w:p w14:paraId="5CCF44DB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این چهار قانون باید در کل سیستم طراحی آربایت حفظ شوند.</w:t>
      </w:r>
    </w:p>
    <w:p w14:paraId="16917AAD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98C15E" wp14:editId="183F19F4">
                <wp:extent cx="5943600" cy="1270"/>
                <wp:effectExtent l="0" t="31750" r="0" b="36830"/>
                <wp:docPr id="14497659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8B74EA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61BEEA6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4.53 اصل نهایی </w:t>
      </w: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Typography</w:t>
      </w:r>
    </w:p>
    <w:p w14:paraId="589F522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فونت باید دیده شود، اما نباید توجه را از محتوا بگیرد.</w:t>
      </w:r>
    </w:p>
    <w:p w14:paraId="731FD266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Estedad</w:t>
      </w:r>
      <w:proofErr w:type="spellEnd"/>
      <w:r w:rsidRPr="00504CD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باید باعث شود آربایت:</w:t>
      </w:r>
    </w:p>
    <w:p w14:paraId="26D7754A" w14:textId="77777777" w:rsidR="00504CD6" w:rsidRPr="00504CD6" w:rsidRDefault="00504CD6" w:rsidP="002C00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فارسی</w:t>
      </w:r>
    </w:p>
    <w:p w14:paraId="32BB5074" w14:textId="77777777" w:rsidR="00504CD6" w:rsidRPr="00504CD6" w:rsidRDefault="00504CD6" w:rsidP="002C00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مدرن</w:t>
      </w:r>
    </w:p>
    <w:p w14:paraId="570A514C" w14:textId="77777777" w:rsidR="00504CD6" w:rsidRPr="00504CD6" w:rsidRDefault="00504CD6" w:rsidP="002C00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حرفه‌ای</w:t>
      </w:r>
    </w:p>
    <w:p w14:paraId="41DDC4AC" w14:textId="77777777" w:rsidR="00504CD6" w:rsidRPr="00504CD6" w:rsidRDefault="00504CD6" w:rsidP="002C00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73CEE22F" w14:textId="77777777" w:rsidR="00504CD6" w:rsidRPr="00504CD6" w:rsidRDefault="00504CD6" w:rsidP="002C00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تکنولوژیک</w:t>
      </w:r>
    </w:p>
    <w:p w14:paraId="62C80DE6" w14:textId="77777777" w:rsidR="00504CD6" w:rsidRPr="00504CD6" w:rsidRDefault="00504CD6" w:rsidP="002C00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CD6">
        <w:rPr>
          <w:rFonts w:ascii="Times New Roman" w:eastAsia="Times New Roman" w:hAnsi="Times New Roman" w:cs="Times New Roman"/>
          <w:kern w:val="0"/>
          <w:rtl/>
          <w14:ligatures w14:val="none"/>
        </w:rPr>
        <w:t>پریمیوم</w:t>
      </w:r>
    </w:p>
    <w:p w14:paraId="2FCA0EE4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lastRenderedPageBreak/>
        <w:t>به نظر برسد.</w:t>
      </w:r>
    </w:p>
    <w:p w14:paraId="75AA0E9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14:ligatures w14:val="none"/>
        </w:rPr>
        <w:t xml:space="preserve">Typography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آربایت باید همیشه در خدمت:</w:t>
      </w:r>
    </w:p>
    <w:p w14:paraId="17FF189E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خوانایی + سلسله‌مراتب + تجربه کاربری</w:t>
      </w:r>
    </w:p>
    <w:p w14:paraId="306023D1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34AC82A" w14:textId="77777777" w:rsidR="00504CD6" w:rsidRPr="00504CD6" w:rsidRDefault="00504CD6" w:rsidP="00504CD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D36135" wp14:editId="1345179B">
                <wp:extent cx="5943600" cy="1270"/>
                <wp:effectExtent l="0" t="31750" r="0" b="36830"/>
                <wp:docPr id="3207054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178C0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EDD8CA" w14:textId="77777777" w:rsidR="00504CD6" w:rsidRPr="00504CD6" w:rsidRDefault="00504CD6" w:rsidP="00504CD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4.54 خلاصه سیستم رنگ و تایپوگرافی</w:t>
      </w:r>
    </w:p>
    <w:p w14:paraId="3DA275A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Primary: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#6C4DFF</w:t>
      </w:r>
    </w:p>
    <w:p w14:paraId="1C887152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Primary Dark: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#4B32C3</w:t>
      </w:r>
    </w:p>
    <w:p w14:paraId="39700E9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Accent: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#22D3EE</w:t>
      </w:r>
    </w:p>
    <w:p w14:paraId="1AED5CE0" w14:textId="486E9221" w:rsidR="00504CD6" w:rsidRPr="00504CD6" w:rsidRDefault="00504CD6" w:rsidP="00A8195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Background: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</w:t>
      </w:r>
      <w:r w:rsidR="00A8195D">
        <w:rPr>
          <w:rFonts w:ascii="Times New Roman" w:hAnsi="Times New Roman" w:cs="Times New Roman"/>
          <w:kern w:val="0"/>
          <w14:ligatures w14:val="none"/>
        </w:rPr>
        <w:t>FAFAFA</w:t>
      </w:r>
    </w:p>
    <w:p w14:paraId="1F10CDE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Soft Background: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#F7F7FA</w:t>
      </w:r>
    </w:p>
    <w:p w14:paraId="62B8BAB0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Text Primary: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#17151F</w:t>
      </w:r>
    </w:p>
    <w:p w14:paraId="63DED79D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Text Secondary: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#5F5B6B</w:t>
      </w:r>
    </w:p>
    <w:p w14:paraId="77028E87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Text Muted: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#8D8998</w:t>
      </w:r>
    </w:p>
    <w:p w14:paraId="3822D1D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Border: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#E8E6EE</w:t>
      </w:r>
    </w:p>
    <w:p w14:paraId="2AD92E9A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Success: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#16A34A</w:t>
      </w:r>
    </w:p>
    <w:p w14:paraId="68DD8955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Warning: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#D97706</w:t>
      </w:r>
    </w:p>
    <w:p w14:paraId="15EA755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Error: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#DC2626</w:t>
      </w:r>
    </w:p>
    <w:p w14:paraId="5EA48749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Info: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#2563EB</w:t>
      </w:r>
    </w:p>
    <w:p w14:paraId="68E6DEF2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فونت فارسی: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504CD6">
        <w:rPr>
          <w:rFonts w:ascii="Times New Roman" w:hAnsi="Times New Roman" w:cs="Times New Roman"/>
          <w:kern w:val="0"/>
          <w14:ligatures w14:val="none"/>
        </w:rPr>
        <w:t>Estedad</w:t>
      </w:r>
      <w:proofErr w:type="spellEnd"/>
    </w:p>
    <w:p w14:paraId="7C03EB8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فونت انگلیسی: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504CD6">
        <w:rPr>
          <w:rFonts w:ascii="Times New Roman" w:hAnsi="Times New Roman" w:cs="Times New Roman"/>
          <w:kern w:val="0"/>
          <w14:ligatures w14:val="none"/>
        </w:rPr>
        <w:t>Estedad</w:t>
      </w:r>
      <w:proofErr w:type="spellEnd"/>
      <w:r w:rsidRPr="00504CD6">
        <w:rPr>
          <w:rFonts w:ascii="Times New Roman" w:hAnsi="Times New Roman" w:cs="Times New Roman"/>
          <w:kern w:val="0"/>
          <w14:ligatures w14:val="none"/>
        </w:rPr>
        <w:t xml:space="preserve"> / Latin-compatible</w:t>
      </w:r>
    </w:p>
    <w:p w14:paraId="3D6FF01D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جهت اصلی: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r w:rsidRPr="00504CD6">
        <w:rPr>
          <w:rFonts w:ascii="Times New Roman" w:hAnsi="Times New Roman" w:cs="Times New Roman"/>
          <w:kern w:val="0"/>
          <w14:ligatures w14:val="none"/>
        </w:rPr>
        <w:t>RTL</w:t>
      </w:r>
    </w:p>
    <w:p w14:paraId="0A5B606E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t>Dark Mode:</w:t>
      </w:r>
      <w:r w:rsidRPr="00504CD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>ندارد</w:t>
      </w:r>
    </w:p>
    <w:p w14:paraId="6E8F11E8" w14:textId="77777777" w:rsidR="00504CD6" w:rsidRPr="00504CD6" w:rsidRDefault="00504CD6" w:rsidP="00504C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 xml:space="preserve">Gradient </w:t>
      </w: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اصلی: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r w:rsidRPr="00504CD6">
        <w:rPr>
          <w:rFonts w:ascii="Times New Roman" w:hAnsi="Times New Roman" w:cs="Times New Roman"/>
          <w:kern w:val="0"/>
          <w14:ligatures w14:val="none"/>
        </w:rPr>
        <w:t>Purple → Cyan</w:t>
      </w:r>
    </w:p>
    <w:p w14:paraId="01AEE919" w14:textId="77777777" w:rsidR="00504CD6" w:rsidRPr="00504CD6" w:rsidRDefault="00504CD6" w:rsidP="00504CD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سبک کلی: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</w:t>
      </w:r>
      <w:r w:rsidRPr="00504CD6">
        <w:rPr>
          <w:rFonts w:ascii="Times New Roman" w:hAnsi="Times New Roman" w:cs="Times New Roman"/>
          <w:kern w:val="0"/>
          <w14:ligatures w14:val="none"/>
        </w:rPr>
        <w:t>Premium + Technology + Minimal</w:t>
      </w:r>
    </w:p>
    <w:p w14:paraId="2A624ADC" w14:textId="1A903406" w:rsidR="002C00FF" w:rsidRPr="002C00FF" w:rsidRDefault="00504CD6" w:rsidP="002C00F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504CD6">
        <w:rPr>
          <w:rFonts w:ascii="Times New Roman" w:hAnsi="Times New Roman" w:cs="Times New Roman"/>
          <w:b/>
          <w:bCs/>
          <w:kern w:val="0"/>
          <w:rtl/>
          <w14:ligatures w14:val="none"/>
        </w:rPr>
        <w:t>اصل سیستم:</w:t>
      </w:r>
      <w:r w:rsidRPr="00504CD6">
        <w:rPr>
          <w:rFonts w:ascii="Times New Roman" w:hAnsi="Times New Roman" w:cs="Times New Roman"/>
          <w:kern w:val="0"/>
          <w:rtl/>
          <w14:ligatures w14:val="none"/>
        </w:rPr>
        <w:t xml:space="preserve"> رنگ و تایپوگرافی باید برند را تقویت کنند، نه اینکه بر محتوا غلبه کنند.</w:t>
      </w:r>
      <w:r w:rsidR="00A8195D">
        <w:rPr>
          <w:rFonts w:ascii="Times New Roman" w:hAnsi="Times New Roman" w:cs="Times New Roman"/>
          <w:kern w:val="0"/>
          <w14:ligatures w14:val="none"/>
        </w:rPr>
        <w:br/>
      </w:r>
      <w:r w:rsidR="00A8195D">
        <w:rPr>
          <w:rFonts w:ascii="Times New Roman" w:hAnsi="Times New Roman" w:cs="Times New Roman"/>
          <w:kern w:val="0"/>
          <w14:ligatures w14:val="none"/>
        </w:rPr>
        <w:br/>
      </w:r>
      <w:r w:rsidR="002C00FF" w:rsidRPr="002C00F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4.</w:t>
      </w:r>
      <w:r w:rsidR="002C00FF">
        <w:rPr>
          <w:rFonts w:ascii="Times New Roman" w:eastAsia="Times New Roman" w:hAnsi="Times New Roman" w:cs="Times New Roman" w:hint="cs"/>
          <w:b/>
          <w:bCs/>
          <w:color w:val="auto"/>
          <w:kern w:val="36"/>
          <w:sz w:val="48"/>
          <w:szCs w:val="48"/>
          <w:rtl/>
          <w14:ligatures w14:val="none"/>
        </w:rPr>
        <w:t>55</w:t>
      </w:r>
      <w:r w:rsidR="002C00FF" w:rsidRPr="002C00F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— Visual Depth &amp; 3D Language</w:t>
      </w:r>
    </w:p>
    <w:p w14:paraId="17DEB437" w14:textId="77777777" w:rsidR="002C00FF" w:rsidRPr="002C00FF" w:rsidRDefault="002C00FF" w:rsidP="002C0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زبان بصری عمق و سه‌بعدی</w:t>
      </w:r>
    </w:p>
    <w:p w14:paraId="55B450BC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علاوه بر طراحی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Minimal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Premium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، از عناصر سه‌بعدی ظریف به‌عنوان بخشی از زبان بصری برند استفاده می‌کند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8A2354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هدف از استفاده از 3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79F7A0" w14:textId="77777777" w:rsidR="002C00FF" w:rsidRPr="002C00FF" w:rsidRDefault="002C00FF" w:rsidP="002C00FF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Depth </w:t>
      </w:r>
    </w:p>
    <w:p w14:paraId="011D921E" w14:textId="77777777" w:rsidR="002C00FF" w:rsidRPr="002C00FF" w:rsidRDefault="002C00FF" w:rsidP="002C00FF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Technology Feel </w:t>
      </w:r>
    </w:p>
    <w:p w14:paraId="667B3178" w14:textId="77777777" w:rsidR="002C00FF" w:rsidRPr="002C00FF" w:rsidRDefault="002C00FF" w:rsidP="002C00FF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Premium Perception </w:t>
      </w:r>
    </w:p>
    <w:p w14:paraId="1F25C35E" w14:textId="77777777" w:rsidR="002C00FF" w:rsidRPr="002C00FF" w:rsidRDefault="002C00FF" w:rsidP="002C00FF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Visual Differentiation </w:t>
      </w:r>
    </w:p>
    <w:p w14:paraId="06C4B0AA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A101F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عمق بصری</w:t>
      </w:r>
    </w:p>
    <w:p w14:paraId="77094F19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حس تکنولوژیک</w:t>
      </w:r>
    </w:p>
    <w:p w14:paraId="3B2C6A1E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درک پریمیوم</w:t>
      </w:r>
    </w:p>
    <w:p w14:paraId="31EFDA70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تمایز بصری</w:t>
      </w:r>
    </w:p>
    <w:p w14:paraId="599BD6D9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عناصر سه‌بعدی باید مکمل رابط کاربری باشند و نباید جایگزین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ساده و کاربردی شوند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E2CB5" w14:textId="77777777" w:rsidR="002C00FF" w:rsidRPr="002C00FF" w:rsidRDefault="002C00FF" w:rsidP="002C00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pict w14:anchorId="1462AB6C">
          <v:rect id="_x0000_i1034" style="width:0;height:1.5pt" o:hralign="center" o:hrstd="t" o:hr="t" fillcolor="#a0a0a0" stroked="f"/>
        </w:pict>
      </w:r>
    </w:p>
    <w:p w14:paraId="4B55E87B" w14:textId="77777777" w:rsidR="002C00FF" w:rsidRPr="002C00FF" w:rsidRDefault="002C00FF" w:rsidP="002C0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Subtle 3D</w:t>
      </w:r>
    </w:p>
    <w:p w14:paraId="39C49086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سه‌بعدی ظریف</w:t>
      </w:r>
    </w:p>
    <w:p w14:paraId="44E9365A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3D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باید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D6F416" w14:textId="77777777" w:rsidR="002C00FF" w:rsidRPr="002C00FF" w:rsidRDefault="002C00FF" w:rsidP="002C00FF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مینیمال </w:t>
      </w:r>
    </w:p>
    <w:p w14:paraId="6E5EBE37" w14:textId="77777777" w:rsidR="002C00FF" w:rsidRPr="002C00FF" w:rsidRDefault="002C00FF" w:rsidP="002C00FF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تمیز </w:t>
      </w:r>
    </w:p>
    <w:p w14:paraId="43B43619" w14:textId="77777777" w:rsidR="002C00FF" w:rsidRPr="002C00FF" w:rsidRDefault="002C00FF" w:rsidP="002C00FF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تکنولوژیک </w:t>
      </w:r>
    </w:p>
    <w:p w14:paraId="738C2922" w14:textId="77777777" w:rsidR="002C00FF" w:rsidRPr="002C00FF" w:rsidRDefault="002C00FF" w:rsidP="002C00FF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Premium </w:t>
      </w:r>
    </w:p>
    <w:p w14:paraId="6312E533" w14:textId="77777777" w:rsidR="002C00FF" w:rsidRPr="002C00FF" w:rsidRDefault="002C00FF" w:rsidP="002C00FF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واقع‌گرایانه یا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Stylized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باکیفیت </w:t>
      </w:r>
    </w:p>
    <w:p w14:paraId="66EFCC70" w14:textId="77777777" w:rsidR="002C00FF" w:rsidRPr="002C00FF" w:rsidRDefault="002C00FF" w:rsidP="002C00FF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نورپردازی کنترل‌شده </w:t>
      </w:r>
    </w:p>
    <w:p w14:paraId="1882C8A5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باشد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582141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از استفاده بیش از حد از عناصر سه‌بعدی، افکت‌های سنگین و طراحی شلوغ جلوگیری شود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00A71D" w14:textId="77777777" w:rsidR="002C00FF" w:rsidRPr="002C00FF" w:rsidRDefault="002C00FF" w:rsidP="002C00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pict w14:anchorId="28571378">
          <v:rect id="_x0000_i1035" style="width:0;height:1.5pt" o:hralign="center" o:hrstd="t" o:hr="t" fillcolor="#a0a0a0" stroked="f"/>
        </w:pict>
      </w:r>
    </w:p>
    <w:p w14:paraId="1017B79D" w14:textId="77777777" w:rsidR="002C00FF" w:rsidRPr="002C00FF" w:rsidRDefault="002C00FF" w:rsidP="002C0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3D Usage</w:t>
      </w:r>
    </w:p>
    <w:p w14:paraId="78EBBEB9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نحوه استفاده از عناصر سه‌بعدی</w:t>
      </w:r>
    </w:p>
    <w:p w14:paraId="0700C45C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عناصر 3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می‌توانند در بخش‌های زیر استفاده شوند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79A85B" w14:textId="77777777" w:rsidR="002C00FF" w:rsidRPr="002C00FF" w:rsidRDefault="002C00FF" w:rsidP="002C00FF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Hero Section </w:t>
      </w:r>
    </w:p>
    <w:p w14:paraId="2D3C87F9" w14:textId="77777777" w:rsidR="002C00FF" w:rsidRPr="002C00FF" w:rsidRDefault="002C00FF" w:rsidP="002C00FF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Product Presentation </w:t>
      </w:r>
    </w:p>
    <w:p w14:paraId="063917EE" w14:textId="77777777" w:rsidR="002C00FF" w:rsidRPr="002C00FF" w:rsidRDefault="002C00FF" w:rsidP="002C00FF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Category Presentation </w:t>
      </w:r>
    </w:p>
    <w:p w14:paraId="5757A8FA" w14:textId="77777777" w:rsidR="002C00FF" w:rsidRPr="002C00FF" w:rsidRDefault="002C00FF" w:rsidP="002C00FF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Campaign Sections </w:t>
      </w:r>
    </w:p>
    <w:p w14:paraId="58FA5C68" w14:textId="77777777" w:rsidR="002C00FF" w:rsidRPr="002C00FF" w:rsidRDefault="002C00FF" w:rsidP="002C00FF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Empty States </w:t>
      </w:r>
    </w:p>
    <w:p w14:paraId="17B7D69A" w14:textId="77777777" w:rsidR="002C00FF" w:rsidRPr="002C00FF" w:rsidRDefault="002C00FF" w:rsidP="002C00FF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بعضی بخش‌های ویژه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Landing Page </w:t>
      </w:r>
    </w:p>
    <w:p w14:paraId="02B09D1A" w14:textId="77777777" w:rsidR="002C00FF" w:rsidRPr="002C00FF" w:rsidRDefault="002C00FF" w:rsidP="002C00FF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عناصر تزئینی منتخب </w:t>
      </w:r>
    </w:p>
    <w:p w14:paraId="4C87A90A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اما تمام صفحات و تمام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نباید الزاماً دارای عنصر سه‌بعدی باشند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CC020" w14:textId="77777777" w:rsidR="002C00FF" w:rsidRPr="002C00FF" w:rsidRDefault="002C00FF" w:rsidP="002C00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pict w14:anchorId="2F92B624">
          <v:rect id="_x0000_i1036" style="width:0;height:1.5pt" o:hralign="center" o:hrstd="t" o:hr="t" fillcolor="#a0a0a0" stroked="f"/>
        </w:pict>
      </w:r>
    </w:p>
    <w:p w14:paraId="66134DC9" w14:textId="77777777" w:rsidR="002C00FF" w:rsidRPr="002C00FF" w:rsidRDefault="002C00FF" w:rsidP="002C0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3D as a Brand Element</w:t>
      </w:r>
    </w:p>
    <w:p w14:paraId="0D9C00C6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سه‌بعدی به‌عنوان عنصر هویت برند</w:t>
      </w:r>
    </w:p>
    <w:p w14:paraId="34D65CDC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 3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باید به بخشی از زبان بصری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تبدیل شود، نه صرفاً استفاده از یک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Trend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طراحی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52EDA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ترکیب اصلی زبان بصری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D32D40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+ Technology + Minimal + Subtle 3D</w:t>
      </w:r>
    </w:p>
    <w:p w14:paraId="6B7BB1BC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پریمیوم + فناوری + مینیمال + سه‌بعدی ظریف</w:t>
      </w:r>
    </w:p>
    <w:p w14:paraId="2E310248" w14:textId="66C0FACE" w:rsidR="00504CD6" w:rsidRPr="00504CD6" w:rsidRDefault="00504CD6" w:rsidP="002C00FF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27D1856A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پارت ۵ — سیستم طراحی رابط کاربری (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UI Design System)</w:t>
      </w:r>
    </w:p>
    <w:p w14:paraId="2BF7FDFD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5.1 مقدمه</w:t>
      </w:r>
    </w:p>
    <w:p w14:paraId="63D79B8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سیستم طراحی آربایت مجموعه‌ای از قوانین، اجزا و استانداردهای مشترک است که ظاهر و رفتار تمام بخش‌های رابط کاربری را مشخص می‌کند.</w:t>
      </w:r>
    </w:p>
    <w:p w14:paraId="6175F12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هدف این سیستم این است که تمام صفحات:</w:t>
      </w:r>
    </w:p>
    <w:p w14:paraId="04B1CCC6" w14:textId="77777777" w:rsidR="004245CE" w:rsidRPr="004245CE" w:rsidRDefault="004245CE" w:rsidP="002C00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یکپارچه</w:t>
      </w:r>
    </w:p>
    <w:p w14:paraId="34098CB7" w14:textId="77777777" w:rsidR="004245CE" w:rsidRPr="004245CE" w:rsidRDefault="004245CE" w:rsidP="002C00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توسعه</w:t>
      </w:r>
    </w:p>
    <w:p w14:paraId="6D681894" w14:textId="77777777" w:rsidR="004245CE" w:rsidRPr="004245CE" w:rsidRDefault="004245CE" w:rsidP="002C00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نگهداری</w:t>
      </w:r>
    </w:p>
    <w:p w14:paraId="4D83C646" w14:textId="77777777" w:rsidR="004245CE" w:rsidRPr="004245CE" w:rsidRDefault="004245CE" w:rsidP="002C00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سریع</w:t>
      </w:r>
    </w:p>
    <w:p w14:paraId="535A4378" w14:textId="77777777" w:rsidR="004245CE" w:rsidRPr="004245CE" w:rsidRDefault="004245CE" w:rsidP="002C00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حرفه‌ای</w:t>
      </w:r>
    </w:p>
    <w:p w14:paraId="48DB3CD8" w14:textId="77777777" w:rsidR="004245CE" w:rsidRPr="004245CE" w:rsidRDefault="004245CE" w:rsidP="002C00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پریمیوم</w:t>
      </w:r>
    </w:p>
    <w:p w14:paraId="1DB9F3AD" w14:textId="77777777" w:rsidR="004245CE" w:rsidRPr="004245CE" w:rsidRDefault="004245CE" w:rsidP="002C00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استفاده در موبایل و دسکتاپ</w:t>
      </w:r>
    </w:p>
    <w:p w14:paraId="01C5F91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22F16E2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هیچ صفحه‌ای نباید به‌صورت مستقل و بدون رعایت </w:t>
      </w:r>
      <w:r w:rsidRPr="004245CE">
        <w:rPr>
          <w:rFonts w:ascii="Times New Roman" w:hAnsi="Times New Roman" w:cs="Times New Roman"/>
          <w:kern w:val="0"/>
          <w14:ligatures w14:val="none"/>
        </w:rPr>
        <w:t>Design System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طراحی شود.</w:t>
      </w:r>
    </w:p>
    <w:p w14:paraId="231C7C22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91DBBE" wp14:editId="3AA7CFE1">
                <wp:extent cx="5943600" cy="1270"/>
                <wp:effectExtent l="0" t="31750" r="0" b="36830"/>
                <wp:docPr id="1670143278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09C4EB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D2EF48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5.2 اصل اصلی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System</w:t>
      </w:r>
    </w:p>
    <w:p w14:paraId="3532693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One Brand. One System. One Experience.</w:t>
      </w:r>
    </w:p>
    <w:p w14:paraId="69FAFE1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یک برند، یک سیستم، یک تجربه.</w:t>
      </w:r>
    </w:p>
    <w:p w14:paraId="5CF3223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کاربر باید در تمام بخش‌های سایت احساس کند همچنان داخل </w:t>
      </w:r>
      <w:proofErr w:type="spellStart"/>
      <w:r w:rsidRPr="004245CE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است.</w:t>
      </w:r>
    </w:p>
    <w:p w14:paraId="7674214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این اصل شامل:</w:t>
      </w:r>
    </w:p>
    <w:p w14:paraId="602D41FC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رنگ</w:t>
      </w:r>
    </w:p>
    <w:p w14:paraId="43494C5E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فونت</w:t>
      </w:r>
    </w:p>
    <w:p w14:paraId="6E039A99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فاصله‌ها</w:t>
      </w:r>
    </w:p>
    <w:p w14:paraId="1B4EC15E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Radius</w:t>
      </w:r>
    </w:p>
    <w:p w14:paraId="375CE846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Button</w:t>
      </w:r>
    </w:p>
    <w:p w14:paraId="024796F5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Input</w:t>
      </w:r>
    </w:p>
    <w:p w14:paraId="0F76DA19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Card</w:t>
      </w:r>
    </w:p>
    <w:p w14:paraId="5D99A130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Modal</w:t>
      </w:r>
    </w:p>
    <w:p w14:paraId="69C99071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74B72F5E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</w:t>
      </w:r>
    </w:p>
    <w:p w14:paraId="32A10DB4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</w:p>
    <w:p w14:paraId="67978316" w14:textId="77777777" w:rsidR="004245CE" w:rsidRPr="004245CE" w:rsidRDefault="004245CE" w:rsidP="002C00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Animation</w:t>
      </w:r>
    </w:p>
    <w:p w14:paraId="3A8CD4E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47CFBF89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DECBFF" wp14:editId="4844C6A2">
                <wp:extent cx="5943600" cy="1270"/>
                <wp:effectExtent l="0" t="31750" r="0" b="36830"/>
                <wp:docPr id="1829663006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A1838A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7F3D805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5.3 ساختار کلی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UI</w:t>
      </w:r>
    </w:p>
    <w:p w14:paraId="30B2E4D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ساختار رابط کاربری آربایت باید بر پایه موارد زیر باشد:</w:t>
      </w:r>
    </w:p>
    <w:p w14:paraId="5A02390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Layout</w:t>
      </w:r>
    </w:p>
    <w:p w14:paraId="2253172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Container</w:t>
      </w:r>
    </w:p>
    <w:p w14:paraId="68AC7AA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Grid</w:t>
      </w:r>
    </w:p>
    <w:p w14:paraId="3BE93A3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Spacing</w:t>
      </w:r>
    </w:p>
    <w:p w14:paraId="7D6A637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Typography</w:t>
      </w:r>
    </w:p>
    <w:p w14:paraId="7577654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Color</w:t>
      </w:r>
    </w:p>
    <w:p w14:paraId="0075884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Component</w:t>
      </w:r>
    </w:p>
    <w:p w14:paraId="37F8B3E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Interaction</w:t>
      </w:r>
    </w:p>
    <w:p w14:paraId="5B1B592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Motion</w:t>
      </w:r>
    </w:p>
    <w:p w14:paraId="4338DCA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تمام این موارد باید در یک سیستم منسجم تعریف شوند.</w:t>
      </w:r>
    </w:p>
    <w:p w14:paraId="7774D8B0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851C41" wp14:editId="3A99B691">
                <wp:extent cx="5943600" cy="1270"/>
                <wp:effectExtent l="0" t="31750" r="0" b="36830"/>
                <wp:docPr id="1650205268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A9CB7F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A9CDB9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Container</w:t>
      </w:r>
    </w:p>
    <w:p w14:paraId="054620B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محتوای سایت نباید تمام عرض نمایشگر را اشغال کند.</w:t>
      </w:r>
    </w:p>
    <w:p w14:paraId="6E62565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4245CE">
        <w:rPr>
          <w:rFonts w:ascii="Times New Roman" w:hAnsi="Times New Roman" w:cs="Times New Roman"/>
          <w:kern w:val="0"/>
          <w14:ligatures w14:val="none"/>
        </w:rPr>
        <w:t>Desktop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، یک </w:t>
      </w:r>
      <w:r w:rsidRPr="004245CE">
        <w:rPr>
          <w:rFonts w:ascii="Times New Roman" w:hAnsi="Times New Roman" w:cs="Times New Roman"/>
          <w:kern w:val="0"/>
          <w14:ligatures w14:val="none"/>
        </w:rPr>
        <w:t>Container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مرکزی با </w:t>
      </w:r>
      <w:r w:rsidRPr="004245CE">
        <w:rPr>
          <w:rFonts w:ascii="Times New Roman" w:hAnsi="Times New Roman" w:cs="Times New Roman"/>
          <w:kern w:val="0"/>
          <w14:ligatures w14:val="none"/>
        </w:rPr>
        <w:t>Maximum Width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مناسب استفاده شود.</w:t>
      </w:r>
    </w:p>
    <w:p w14:paraId="4D97081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مقدار پیشنهادی:</w:t>
      </w:r>
    </w:p>
    <w:p w14:paraId="361F4FE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 xml:space="preserve">1280px </w:t>
      </w: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تا 1440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6A480A3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بسته به نوع صفحه.</w:t>
      </w:r>
    </w:p>
    <w:p w14:paraId="68BC782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در نمایشگرهای بزرگ، محتوای اصلی باید همچنان در محدوده‌ای خوانا و کنترل‌شده باقی بماند.</w:t>
      </w:r>
    </w:p>
    <w:p w14:paraId="215B7041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FDA10F" wp14:editId="5E1881C2">
                <wp:extent cx="5943600" cy="1270"/>
                <wp:effectExtent l="0" t="31750" r="0" b="36830"/>
                <wp:docPr id="1407788769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61DBFF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BEE2489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5.5 صفحه‌های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Width</w:t>
      </w:r>
    </w:p>
    <w:p w14:paraId="09FC7B1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برخی بخش‌ها می‌توانند </w:t>
      </w:r>
      <w:r w:rsidRPr="004245CE">
        <w:rPr>
          <w:rFonts w:ascii="Times New Roman" w:hAnsi="Times New Roman" w:cs="Times New Roman"/>
          <w:kern w:val="0"/>
          <w14:ligatures w14:val="none"/>
        </w:rPr>
        <w:t>Full Width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باشند، مانند:</w:t>
      </w:r>
    </w:p>
    <w:p w14:paraId="360A89E7" w14:textId="77777777" w:rsidR="004245CE" w:rsidRPr="004245CE" w:rsidRDefault="004245CE" w:rsidP="002C00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Hero Background</w:t>
      </w:r>
    </w:p>
    <w:p w14:paraId="4D594260" w14:textId="77777777" w:rsidR="004245CE" w:rsidRPr="004245CE" w:rsidRDefault="004245CE" w:rsidP="002C00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Banner</w:t>
      </w:r>
    </w:p>
    <w:p w14:paraId="74544672" w14:textId="77777777" w:rsidR="004245CE" w:rsidRPr="004245CE" w:rsidRDefault="004245CE" w:rsidP="002C00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601F80FE" w14:textId="77777777" w:rsidR="004245CE" w:rsidRPr="004245CE" w:rsidRDefault="004245CE" w:rsidP="002C00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برخی بخش‌های کمپین</w:t>
      </w:r>
    </w:p>
    <w:p w14:paraId="33A47A9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اما محتوای اصلی داخل آنها باید همچنان از </w:t>
      </w:r>
      <w:r w:rsidRPr="004245CE">
        <w:rPr>
          <w:rFonts w:ascii="Times New Roman" w:hAnsi="Times New Roman" w:cs="Times New Roman"/>
          <w:kern w:val="0"/>
          <w14:ligatures w14:val="none"/>
        </w:rPr>
        <w:t>Container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استاندارد پیروی کند.</w:t>
      </w:r>
    </w:p>
    <w:p w14:paraId="48000FC1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36C9FD" wp14:editId="69EFD8EE">
                <wp:extent cx="5943600" cy="1270"/>
                <wp:effectExtent l="0" t="31750" r="0" b="36830"/>
                <wp:docPr id="378926452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9EECFE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69469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 Grid</w:t>
      </w:r>
    </w:p>
    <w:p w14:paraId="72C5E2C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Grid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سیستم اصلی سازمان‌دهی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Layout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2C99B08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>Desktop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1F16FD5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12 Column Grid</w:t>
      </w:r>
    </w:p>
    <w:p w14:paraId="5001F6E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پیشنهاد می‌شود.</w:t>
      </w:r>
    </w:p>
    <w:p w14:paraId="766AD9C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>Tablet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7C30C46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8 Column Grid</w:t>
      </w:r>
    </w:p>
    <w:p w14:paraId="75EAECC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و در </w:t>
      </w:r>
      <w:r w:rsidRPr="004245CE">
        <w:rPr>
          <w:rFonts w:ascii="Times New Roman" w:hAnsi="Times New Roman" w:cs="Times New Roman"/>
          <w:kern w:val="0"/>
          <w14:ligatures w14:val="none"/>
        </w:rPr>
        <w:t>Mobile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508B181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 Column Grid</w:t>
      </w:r>
    </w:p>
    <w:p w14:paraId="0327027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این </w:t>
      </w:r>
      <w:r w:rsidRPr="004245CE">
        <w:rPr>
          <w:rFonts w:ascii="Times New Roman" w:hAnsi="Times New Roman" w:cs="Times New Roman"/>
          <w:kern w:val="0"/>
          <w14:ligatures w14:val="none"/>
        </w:rPr>
        <w:t>Grid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در تمام صفحات اصلی قابل استفاده باشد.</w:t>
      </w:r>
    </w:p>
    <w:p w14:paraId="0A9580B8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622390" wp14:editId="1CFB23E1">
                <wp:extent cx="5943600" cy="1270"/>
                <wp:effectExtent l="0" t="31750" r="0" b="36830"/>
                <wp:docPr id="2096056447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5C93EC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477DA41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 Responsive Breakpoints</w:t>
      </w:r>
    </w:p>
    <w:p w14:paraId="24FCBE0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lastRenderedPageBreak/>
        <w:t xml:space="preserve">Breakpoints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بر اساس رفتار واقعی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Layout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تعیین شوند، نه صرفاً دستگاه.</w:t>
      </w:r>
    </w:p>
    <w:p w14:paraId="0F13F08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Breakpoints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پیشنهادی:</w:t>
      </w:r>
    </w:p>
    <w:p w14:paraId="0AFE0C5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Mobile: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کمتر از 640</w:t>
      </w:r>
      <w:r w:rsidRPr="004245CE">
        <w:rPr>
          <w:rFonts w:ascii="Times New Roman" w:hAnsi="Times New Roman" w:cs="Times New Roman"/>
          <w:kern w:val="0"/>
          <w14:ligatures w14:val="none"/>
        </w:rPr>
        <w:t>px</w:t>
      </w:r>
    </w:p>
    <w:p w14:paraId="4F2B6F4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Tablet: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640px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تا 1024</w:t>
      </w:r>
      <w:r w:rsidRPr="004245CE">
        <w:rPr>
          <w:rFonts w:ascii="Times New Roman" w:hAnsi="Times New Roman" w:cs="Times New Roman"/>
          <w:kern w:val="0"/>
          <w14:ligatures w14:val="none"/>
        </w:rPr>
        <w:t>px</w:t>
      </w:r>
    </w:p>
    <w:p w14:paraId="5058016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Desktop: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1024px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تا 1440</w:t>
      </w:r>
      <w:r w:rsidRPr="004245CE">
        <w:rPr>
          <w:rFonts w:ascii="Times New Roman" w:hAnsi="Times New Roman" w:cs="Times New Roman"/>
          <w:kern w:val="0"/>
          <w14:ligatures w14:val="none"/>
        </w:rPr>
        <w:t>px</w:t>
      </w:r>
    </w:p>
    <w:p w14:paraId="5B3B3E3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Large Desktop: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بالاتر از 1440</w:t>
      </w:r>
      <w:r w:rsidRPr="004245CE">
        <w:rPr>
          <w:rFonts w:ascii="Times New Roman" w:hAnsi="Times New Roman" w:cs="Times New Roman"/>
          <w:kern w:val="0"/>
          <w14:ligatures w14:val="none"/>
        </w:rPr>
        <w:t>px</w:t>
      </w:r>
    </w:p>
    <w:p w14:paraId="0ACE7D6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مقادیر نهایی می‌توانند در زمان توسعه با توجه به </w:t>
      </w:r>
      <w:r w:rsidRPr="004245CE">
        <w:rPr>
          <w:rFonts w:ascii="Times New Roman" w:hAnsi="Times New Roman" w:cs="Times New Roman"/>
          <w:kern w:val="0"/>
          <w14:ligatures w14:val="none"/>
        </w:rPr>
        <w:t>Component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 اصلاح شوند.</w:t>
      </w:r>
    </w:p>
    <w:p w14:paraId="2EACAAF6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9C3D09" wp14:editId="29DE7B5B">
                <wp:extent cx="5943600" cy="1270"/>
                <wp:effectExtent l="0" t="31750" r="0" b="36830"/>
                <wp:docPr id="1198705237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653646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127661A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 Spacing System</w:t>
      </w:r>
    </w:p>
    <w:p w14:paraId="4F84B8E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Spacing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استاندارد و قابل پیش‌بینی باشد.</w:t>
      </w:r>
    </w:p>
    <w:p w14:paraId="31B65E5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سیستم پایه:</w:t>
      </w:r>
    </w:p>
    <w:p w14:paraId="3C4F1DE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4px</w:t>
      </w:r>
    </w:p>
    <w:p w14:paraId="423C0EE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51371E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مقادیر اصلی:</w:t>
      </w:r>
    </w:p>
    <w:p w14:paraId="2606870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 / 8 / 12 / 16 / 20 / 24 / 32 / 40 / 48 / 64 / 80 / 96 / 120</w:t>
      </w:r>
    </w:p>
    <w:p w14:paraId="63773A5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از فاصله‌های تصادفی مانند 13</w:t>
      </w:r>
      <w:r w:rsidRPr="004245CE">
        <w:rPr>
          <w:rFonts w:ascii="Times New Roman" w:hAnsi="Times New Roman" w:cs="Times New Roman"/>
          <w:kern w:val="0"/>
          <w14:ligatures w14:val="none"/>
        </w:rPr>
        <w:t>px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27px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یا 43</w:t>
      </w:r>
      <w:r w:rsidRPr="004245CE">
        <w:rPr>
          <w:rFonts w:ascii="Times New Roman" w:hAnsi="Times New Roman" w:cs="Times New Roman"/>
          <w:kern w:val="0"/>
          <w14:ligatures w14:val="none"/>
        </w:rPr>
        <w:t>px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بدون دلیل مشخص استفاده نشود.</w:t>
      </w:r>
    </w:p>
    <w:p w14:paraId="7006D04F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2F19EA" wp14:editId="45020744">
                <wp:extent cx="5943600" cy="1270"/>
                <wp:effectExtent l="0" t="31750" r="0" b="36830"/>
                <wp:docPr id="1695293065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19DC2E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0724E53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5.9 Micro Spacing</w:t>
      </w:r>
    </w:p>
    <w:p w14:paraId="4C33A81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برای فاصله‌های بسیار کوچک:</w:t>
      </w:r>
    </w:p>
    <w:p w14:paraId="74C416F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4px</w:t>
      </w:r>
    </w:p>
    <w:p w14:paraId="21B25D7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8px</w:t>
      </w:r>
    </w:p>
    <w:p w14:paraId="52B9A18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12px</w:t>
      </w:r>
    </w:p>
    <w:p w14:paraId="3676DAC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استفاده شود.</w:t>
      </w:r>
    </w:p>
    <w:p w14:paraId="08B43EF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کاربرد:</w:t>
      </w:r>
    </w:p>
    <w:p w14:paraId="05DF68F0" w14:textId="77777777" w:rsidR="004245CE" w:rsidRPr="004245CE" w:rsidRDefault="004245CE" w:rsidP="002C00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Icon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66C97A4E" w14:textId="77777777" w:rsidR="004245CE" w:rsidRPr="004245CE" w:rsidRDefault="004245CE" w:rsidP="002C00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Label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Input</w:t>
      </w:r>
    </w:p>
    <w:p w14:paraId="5A65E83D" w14:textId="77777777" w:rsidR="004245CE" w:rsidRPr="004245CE" w:rsidRDefault="004245CE" w:rsidP="002C00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128B4733" w14:textId="77777777" w:rsidR="004245CE" w:rsidRPr="004245CE" w:rsidRDefault="004245CE" w:rsidP="002C00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عناصر داخلی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Button</w:t>
      </w:r>
    </w:p>
    <w:p w14:paraId="04373D9B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DD8CB3" wp14:editId="436B966E">
                <wp:extent cx="5943600" cy="1270"/>
                <wp:effectExtent l="0" t="31750" r="0" b="36830"/>
                <wp:docPr id="981156203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5477B0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432120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5.10 Component Spacing</w:t>
      </w:r>
    </w:p>
    <w:p w14:paraId="685A9CD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برای فاصله میان اجزای یک </w:t>
      </w:r>
      <w:r w:rsidRPr="004245CE">
        <w:rPr>
          <w:rFonts w:ascii="Times New Roman" w:hAnsi="Times New Roman" w:cs="Times New Roman"/>
          <w:kern w:val="0"/>
          <w14:ligatures w14:val="none"/>
        </w:rPr>
        <w:t>Component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773FEA9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16px</w:t>
      </w:r>
    </w:p>
    <w:p w14:paraId="6A17F18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20px</w:t>
      </w:r>
    </w:p>
    <w:p w14:paraId="3398E0B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24px</w:t>
      </w:r>
    </w:p>
    <w:p w14:paraId="0AF1BA2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اولویت داشته باشد.</w:t>
      </w:r>
    </w:p>
    <w:p w14:paraId="76802730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76C6EA" wp14:editId="14B9C764">
                <wp:extent cx="5943600" cy="1270"/>
                <wp:effectExtent l="0" t="31750" r="0" b="36830"/>
                <wp:docPr id="223976329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03DD4A7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D6C4A49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5.11 Section Spacing</w:t>
      </w:r>
    </w:p>
    <w:p w14:paraId="2E6A90F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فاصله میان بخش‌های اصلی صفحه:</w:t>
      </w:r>
    </w:p>
    <w:p w14:paraId="4947066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48px</w:t>
      </w:r>
    </w:p>
    <w:p w14:paraId="44CE692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64px</w:t>
      </w:r>
    </w:p>
    <w:p w14:paraId="3DA3CF2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80px</w:t>
      </w:r>
    </w:p>
    <w:p w14:paraId="505020C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>Desktop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.</w:t>
      </w:r>
    </w:p>
    <w:p w14:paraId="2D056E6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>Mobile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4469E4B3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32px</w:t>
      </w:r>
    </w:p>
    <w:p w14:paraId="2D777B1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40px</w:t>
      </w:r>
    </w:p>
    <w:p w14:paraId="5BBA404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48px</w:t>
      </w:r>
    </w:p>
    <w:p w14:paraId="1340C79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استفاده شود.</w:t>
      </w:r>
    </w:p>
    <w:p w14:paraId="37361053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230CA3" wp14:editId="79A8A3BA">
                <wp:extent cx="5943600" cy="1270"/>
                <wp:effectExtent l="0" t="31750" r="0" b="36830"/>
                <wp:docPr id="1330128232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82EF29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1D0E8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5.12 Radius System</w:t>
      </w:r>
    </w:p>
    <w:p w14:paraId="65C32AB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Radius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یکی از عناصر ثابت هویت آربایت است.</w:t>
      </w:r>
    </w:p>
    <w:p w14:paraId="0B4B320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سیستم پیشنهادی:</w:t>
      </w:r>
    </w:p>
    <w:p w14:paraId="5ECB3E8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4px — XS</w:t>
      </w:r>
    </w:p>
    <w:p w14:paraId="362B019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8px — Small</w:t>
      </w:r>
    </w:p>
    <w:p w14:paraId="2AE9907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12px — Medium</w:t>
      </w:r>
    </w:p>
    <w:p w14:paraId="5D581A6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16px — Large</w:t>
      </w:r>
    </w:p>
    <w:p w14:paraId="17FA580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20px — XL</w:t>
      </w:r>
    </w:p>
    <w:p w14:paraId="7A0F161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24px — 2XL</w:t>
      </w:r>
    </w:p>
    <w:p w14:paraId="2FCFA0F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برای عناصر اصلی رابط کاربری، مقدارهای:</w:t>
      </w:r>
    </w:p>
    <w:p w14:paraId="4B5EDC2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 xml:space="preserve">12px </w:t>
      </w: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تا 20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1130956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اولویت دارند.</w:t>
      </w:r>
    </w:p>
    <w:p w14:paraId="0FDFF346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9E0098" wp14:editId="2989A1F5">
                <wp:extent cx="5943600" cy="1270"/>
                <wp:effectExtent l="0" t="31750" r="0" b="36830"/>
                <wp:docPr id="1231540572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391A31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848505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5.13 Radius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برای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Button</w:t>
      </w:r>
    </w:p>
    <w:p w14:paraId="7FEFDA5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Button:</w:t>
      </w:r>
    </w:p>
    <w:p w14:paraId="2F975CE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 xml:space="preserve">10px </w:t>
      </w: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تا 12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5CD3A69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EABC4A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Button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نباید به‌صورت پیش‌فرض کاملاً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Pill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باشد، مگر در موارد خاص مانند:</w:t>
      </w:r>
    </w:p>
    <w:p w14:paraId="5EA51369" w14:textId="77777777" w:rsidR="004245CE" w:rsidRPr="004245CE" w:rsidRDefault="004245CE" w:rsidP="002C00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Filter Chip</w:t>
      </w:r>
    </w:p>
    <w:p w14:paraId="7DE698EE" w14:textId="77777777" w:rsidR="004245CE" w:rsidRPr="004245CE" w:rsidRDefault="004245CE" w:rsidP="002C00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Tag</w:t>
      </w:r>
    </w:p>
    <w:p w14:paraId="1285D0FC" w14:textId="77777777" w:rsidR="004245CE" w:rsidRPr="004245CE" w:rsidRDefault="004245CE" w:rsidP="002C00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32AF0407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0170C92" wp14:editId="2F4A0B57">
                <wp:extent cx="5943600" cy="1270"/>
                <wp:effectExtent l="0" t="31750" r="0" b="36830"/>
                <wp:docPr id="2022957502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7C6EA9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3A4805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5.14 Radius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برای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Card</w:t>
      </w:r>
    </w:p>
    <w:p w14:paraId="79E9F2F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Card:</w:t>
      </w:r>
    </w:p>
    <w:p w14:paraId="1F1A86A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16px</w:t>
      </w:r>
    </w:p>
    <w:p w14:paraId="57ADADC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مقدار پایه پیشنهادی است.</w:t>
      </w:r>
    </w:p>
    <w:p w14:paraId="3CF0B31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برخی </w:t>
      </w:r>
      <w:r w:rsidRPr="004245CE">
        <w:rPr>
          <w:rFonts w:ascii="Times New Roman" w:hAnsi="Times New Roman" w:cs="Times New Roman"/>
          <w:kern w:val="0"/>
          <w14:ligatures w14:val="none"/>
        </w:rPr>
        <w:t>Card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بزرگ می‌توان از:</w:t>
      </w:r>
    </w:p>
    <w:p w14:paraId="79124BB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20px</w:t>
      </w:r>
    </w:p>
    <w:p w14:paraId="4DF0BD8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استفاده کرد.</w:t>
      </w:r>
    </w:p>
    <w:p w14:paraId="27A47190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A1DB54" wp14:editId="4A67ED5F">
                <wp:extent cx="5943600" cy="1270"/>
                <wp:effectExtent l="0" t="31750" r="0" b="36830"/>
                <wp:docPr id="1621415275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D3DCE6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A562A6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5.15 Radius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برای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Modal</w:t>
      </w:r>
    </w:p>
    <w:p w14:paraId="65C6632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Modal:</w:t>
      </w:r>
    </w:p>
    <w:p w14:paraId="06D5C74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 xml:space="preserve">20px </w:t>
      </w: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تا 24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px</w:t>
      </w:r>
    </w:p>
    <w:p w14:paraId="5249A90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EE770E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Modal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حس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Surface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مستقل و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Premium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3FE225B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0A36C6" wp14:editId="72E3F490">
                <wp:extent cx="5943600" cy="1270"/>
                <wp:effectExtent l="0" t="31750" r="0" b="36830"/>
                <wp:docPr id="335113287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4A37A36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1CD4C9F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5.16 Border System</w:t>
      </w:r>
    </w:p>
    <w:p w14:paraId="1C014EA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Border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ظریف باشد.</w:t>
      </w:r>
    </w:p>
    <w:p w14:paraId="793201F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رنگ اصلی:</w:t>
      </w:r>
    </w:p>
    <w:p w14:paraId="0E81BF7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#E8E6EE</w:t>
      </w:r>
    </w:p>
    <w:p w14:paraId="229AF93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ضخامت:</w:t>
      </w:r>
    </w:p>
    <w:p w14:paraId="2E56B92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1px</w:t>
      </w:r>
    </w:p>
    <w:p w14:paraId="5009B34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1F30A2A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از </w:t>
      </w:r>
      <w:r w:rsidRPr="004245CE">
        <w:rPr>
          <w:rFonts w:ascii="Times New Roman" w:hAnsi="Times New Roman" w:cs="Times New Roman"/>
          <w:kern w:val="0"/>
          <w14:ligatures w14:val="none"/>
        </w:rPr>
        <w:t>Border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ضخیم در حالت عادی استفاده نشود.</w:t>
      </w:r>
    </w:p>
    <w:p w14:paraId="27DBFEE3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2A1FB7" wp14:editId="210F7C6F">
                <wp:extent cx="5943600" cy="1270"/>
                <wp:effectExtent l="0" t="31750" r="0" b="36830"/>
                <wp:docPr id="1202745029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8BEDE8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CE22BB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5.17 Button System</w:t>
      </w:r>
    </w:p>
    <w:p w14:paraId="281738B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Button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ها یکی از مهم‌ترین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Components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آربایت هستند.</w:t>
      </w:r>
    </w:p>
    <w:p w14:paraId="1DE7F46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حداقل انواع:</w:t>
      </w:r>
    </w:p>
    <w:p w14:paraId="66984CDD" w14:textId="77777777" w:rsidR="004245CE" w:rsidRPr="004245CE" w:rsidRDefault="004245CE" w:rsidP="002C00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Primary</w:t>
      </w:r>
    </w:p>
    <w:p w14:paraId="7BC9A9A0" w14:textId="77777777" w:rsidR="004245CE" w:rsidRPr="004245CE" w:rsidRDefault="004245CE" w:rsidP="002C00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Secondary</w:t>
      </w:r>
    </w:p>
    <w:p w14:paraId="027D5C2F" w14:textId="77777777" w:rsidR="004245CE" w:rsidRPr="004245CE" w:rsidRDefault="004245CE" w:rsidP="002C00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Outline</w:t>
      </w:r>
    </w:p>
    <w:p w14:paraId="1E4630B2" w14:textId="77777777" w:rsidR="004245CE" w:rsidRPr="004245CE" w:rsidRDefault="004245CE" w:rsidP="002C00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Ghost</w:t>
      </w:r>
    </w:p>
    <w:p w14:paraId="05C6EA4C" w14:textId="77777777" w:rsidR="004245CE" w:rsidRPr="004245CE" w:rsidRDefault="004245CE" w:rsidP="002C00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Destructive</w:t>
      </w:r>
    </w:p>
    <w:p w14:paraId="3B17109E" w14:textId="77777777" w:rsidR="004245CE" w:rsidRPr="004245CE" w:rsidRDefault="004245CE" w:rsidP="002C00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Link</w:t>
      </w:r>
    </w:p>
    <w:p w14:paraId="7EE56146" w14:textId="77777777" w:rsidR="004245CE" w:rsidRPr="004245CE" w:rsidRDefault="004245CE" w:rsidP="002C00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Icon Button</w:t>
      </w:r>
    </w:p>
    <w:p w14:paraId="40D1BF81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2576B4" wp14:editId="3A47C310">
                <wp:extent cx="5943600" cy="1270"/>
                <wp:effectExtent l="0" t="31750" r="0" b="36830"/>
                <wp:docPr id="1614191783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4FD827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AC821E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5.18 Primary Button</w:t>
      </w:r>
    </w:p>
    <w:p w14:paraId="7A0892F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Primary Button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برای مهم‌ترین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Action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استفاده می‌شود.</w:t>
      </w:r>
    </w:p>
    <w:p w14:paraId="35FACDF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ویژگی:</w:t>
      </w:r>
    </w:p>
    <w:p w14:paraId="71BB8A03" w14:textId="77777777" w:rsidR="004245CE" w:rsidRPr="004245CE" w:rsidRDefault="004245CE" w:rsidP="002C00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Background: Purple</w:t>
      </w:r>
    </w:p>
    <w:p w14:paraId="42AA91C5" w14:textId="77777777" w:rsidR="004245CE" w:rsidRPr="004245CE" w:rsidRDefault="004245CE" w:rsidP="002C00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Text: White</w:t>
      </w:r>
    </w:p>
    <w:p w14:paraId="24A71600" w14:textId="77777777" w:rsidR="004245CE" w:rsidRPr="004245CE" w:rsidRDefault="004245CE" w:rsidP="002C00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Radius: 10–12px</w:t>
      </w:r>
    </w:p>
    <w:p w14:paraId="3903B2E6" w14:textId="77777777" w:rsidR="004245CE" w:rsidRPr="004245CE" w:rsidRDefault="004245CE" w:rsidP="002C00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Font: </w:t>
      </w:r>
      <w:proofErr w:type="spellStart"/>
      <w:r w:rsidRPr="004245CE">
        <w:rPr>
          <w:rFonts w:ascii="Times New Roman" w:eastAsia="Times New Roman" w:hAnsi="Times New Roman" w:cs="Times New Roman"/>
          <w:kern w:val="0"/>
          <w14:ligatures w14:val="none"/>
        </w:rPr>
        <w:t>Estedad</w:t>
      </w:r>
      <w:proofErr w:type="spellEnd"/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DF30489" w14:textId="77777777" w:rsidR="004245CE" w:rsidRPr="004245CE" w:rsidRDefault="004245CE" w:rsidP="002C00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Height: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حدود 44–48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px</w:t>
      </w:r>
    </w:p>
    <w:p w14:paraId="4F01D39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141EF6D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افزودن به سبد</w:t>
      </w:r>
    </w:p>
    <w:p w14:paraId="02F0455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سفارش</w:t>
      </w:r>
    </w:p>
    <w:p w14:paraId="569FD22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131753" wp14:editId="6D72B52C">
                <wp:extent cx="5943600" cy="1270"/>
                <wp:effectExtent l="0" t="31750" r="0" b="36830"/>
                <wp:docPr id="474849692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21FA6C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C4EC019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5.19 Secondary Button</w:t>
      </w:r>
    </w:p>
    <w:p w14:paraId="042C4EF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4245CE">
        <w:rPr>
          <w:rFonts w:ascii="Times New Roman" w:hAnsi="Times New Roman" w:cs="Times New Roman"/>
          <w:kern w:val="0"/>
          <w14:ligatures w14:val="none"/>
        </w:rPr>
        <w:t>Action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ثانویه.</w:t>
      </w:r>
    </w:p>
    <w:p w14:paraId="32DDD89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مثلاً:</w:t>
      </w:r>
    </w:p>
    <w:p w14:paraId="03CB96B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مشخصات</w:t>
      </w:r>
    </w:p>
    <w:p w14:paraId="3461AD3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مقایسه</w:t>
      </w:r>
    </w:p>
    <w:p w14:paraId="223FF74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Background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می‌تواند:</w:t>
      </w:r>
    </w:p>
    <w:p w14:paraId="0AFED4F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#F7F7FA</w:t>
      </w:r>
    </w:p>
    <w:p w14:paraId="6D3BA2B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3DF75FF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9D5A15" wp14:editId="0395D6A3">
                <wp:extent cx="5943600" cy="1270"/>
                <wp:effectExtent l="0" t="31750" r="0" b="36830"/>
                <wp:docPr id="779939894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5C19DF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EBE6DCF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5.20 Outline Button</w:t>
      </w:r>
    </w:p>
    <w:p w14:paraId="7A87848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4245CE">
        <w:rPr>
          <w:rFonts w:ascii="Times New Roman" w:hAnsi="Times New Roman" w:cs="Times New Roman"/>
          <w:kern w:val="0"/>
          <w14:ligatures w14:val="none"/>
        </w:rPr>
        <w:t>Action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هایی که نیاز به تأکید کمتر دارند.</w:t>
      </w:r>
    </w:p>
    <w:p w14:paraId="3BF4F3B5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Background:</w:t>
      </w:r>
    </w:p>
    <w:p w14:paraId="3F36428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Transparent</w:t>
      </w:r>
    </w:p>
    <w:p w14:paraId="1FA3958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Border:</w:t>
      </w:r>
    </w:p>
    <w:p w14:paraId="61AC3D6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#E8E6EE</w:t>
      </w:r>
    </w:p>
    <w:p w14:paraId="27BB63D8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57DA1F" wp14:editId="1357A5DD">
                <wp:extent cx="5943600" cy="1270"/>
                <wp:effectExtent l="0" t="31750" r="0" b="36830"/>
                <wp:docPr id="1980656898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518B15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AF21262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5.21 Ghost Button</w:t>
      </w:r>
    </w:p>
    <w:p w14:paraId="13B82D4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بدون </w:t>
      </w:r>
      <w:r w:rsidRPr="004245CE">
        <w:rPr>
          <w:rFonts w:ascii="Times New Roman" w:hAnsi="Times New Roman" w:cs="Times New Roman"/>
          <w:kern w:val="0"/>
          <w14:ligatures w14:val="none"/>
        </w:rPr>
        <w:t>Border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4245CE">
        <w:rPr>
          <w:rFonts w:ascii="Times New Roman" w:hAnsi="Times New Roman" w:cs="Times New Roman"/>
          <w:kern w:val="0"/>
          <w14:ligatures w14:val="none"/>
        </w:rPr>
        <w:t>Background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دائمی.</w:t>
      </w:r>
    </w:p>
    <w:p w14:paraId="1BAE5B1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0AE9F1E1" w14:textId="77777777" w:rsidR="004245CE" w:rsidRPr="004245CE" w:rsidRDefault="004245CE" w:rsidP="002C00F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Action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های کم‌اهمیت</w:t>
      </w:r>
    </w:p>
    <w:p w14:paraId="4BF0FAC3" w14:textId="77777777" w:rsidR="004245CE" w:rsidRPr="004245CE" w:rsidRDefault="004245CE" w:rsidP="002C00F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76D0E341" w14:textId="77777777" w:rsidR="004245CE" w:rsidRPr="004245CE" w:rsidRDefault="004245CE" w:rsidP="002C00F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عناصر فشرده</w:t>
      </w:r>
    </w:p>
    <w:p w14:paraId="46AB1B5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2D44B3A5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82D785" wp14:editId="4A92C0B0">
                <wp:extent cx="5943600" cy="1270"/>
                <wp:effectExtent l="0" t="31750" r="0" b="36830"/>
                <wp:docPr id="1960598310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96E90D4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AC8F04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5.22 Destructive Button</w:t>
      </w:r>
    </w:p>
    <w:p w14:paraId="59F770A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برای عملیات حساس:</w:t>
      </w:r>
    </w:p>
    <w:p w14:paraId="04A8CB13" w14:textId="77777777" w:rsidR="004245CE" w:rsidRPr="004245CE" w:rsidRDefault="004245CE" w:rsidP="002C00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حذف</w:t>
      </w:r>
    </w:p>
    <w:p w14:paraId="5A8351AC" w14:textId="77777777" w:rsidR="004245CE" w:rsidRPr="004245CE" w:rsidRDefault="004245CE" w:rsidP="002C00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لغو</w:t>
      </w:r>
    </w:p>
    <w:p w14:paraId="7AE10F0B" w14:textId="77777777" w:rsidR="004245CE" w:rsidRPr="004245CE" w:rsidRDefault="004245CE" w:rsidP="002C00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حذف کاربر</w:t>
      </w:r>
    </w:p>
    <w:p w14:paraId="270B17DA" w14:textId="77777777" w:rsidR="004245CE" w:rsidRPr="004245CE" w:rsidRDefault="004245CE" w:rsidP="002C00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حذف محصول</w:t>
      </w:r>
    </w:p>
    <w:p w14:paraId="6F9ECD9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از رنگ </w:t>
      </w:r>
      <w:r w:rsidRPr="004245CE">
        <w:rPr>
          <w:rFonts w:ascii="Times New Roman" w:hAnsi="Times New Roman" w:cs="Times New Roman"/>
          <w:kern w:val="0"/>
          <w14:ligatures w14:val="none"/>
        </w:rPr>
        <w:t>Error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شود.</w:t>
      </w:r>
    </w:p>
    <w:p w14:paraId="3A426AC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عملیات حساس باید در صورت نیاز </w:t>
      </w:r>
      <w:r w:rsidRPr="004245CE">
        <w:rPr>
          <w:rFonts w:ascii="Times New Roman" w:hAnsi="Times New Roman" w:cs="Times New Roman"/>
          <w:kern w:val="0"/>
          <w14:ligatures w14:val="none"/>
        </w:rPr>
        <w:t>Confirmation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210657D7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F702B1" wp14:editId="712F2993">
                <wp:extent cx="5943600" cy="1270"/>
                <wp:effectExtent l="0" t="31750" r="0" b="36830"/>
                <wp:docPr id="1364207512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EFD5F49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B6491E6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5.23 Button States</w:t>
      </w:r>
    </w:p>
    <w:p w14:paraId="2C3DE04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4245CE">
        <w:rPr>
          <w:rFonts w:ascii="Times New Roman" w:hAnsi="Times New Roman" w:cs="Times New Roman"/>
          <w:kern w:val="0"/>
          <w14:ligatures w14:val="none"/>
        </w:rPr>
        <w:t>Button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ها باید </w:t>
      </w:r>
      <w:r w:rsidRPr="004245CE">
        <w:rPr>
          <w:rFonts w:ascii="Times New Roman" w:hAnsi="Times New Roman" w:cs="Times New Roman"/>
          <w:kern w:val="0"/>
          <w14:ligatures w14:val="none"/>
        </w:rPr>
        <w:t>State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زیر را داشته باشند:</w:t>
      </w:r>
    </w:p>
    <w:p w14:paraId="5CD1AE5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Default</w:t>
      </w:r>
    </w:p>
    <w:p w14:paraId="731A932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Hover</w:t>
      </w:r>
    </w:p>
    <w:p w14:paraId="5D8B2A0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Active</w:t>
      </w:r>
    </w:p>
    <w:p w14:paraId="3ED96FD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Focus</w:t>
      </w:r>
    </w:p>
    <w:p w14:paraId="36A3941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Disabled</w:t>
      </w:r>
    </w:p>
    <w:p w14:paraId="3C763205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Loading</w:t>
      </w:r>
    </w:p>
    <w:p w14:paraId="1D69AB9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4245CE">
        <w:rPr>
          <w:rFonts w:ascii="Times New Roman" w:hAnsi="Times New Roman" w:cs="Times New Roman"/>
          <w:kern w:val="0"/>
          <w14:ligatures w14:val="none"/>
        </w:rPr>
        <w:t>State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قابل تشخیص باشد.</w:t>
      </w:r>
    </w:p>
    <w:p w14:paraId="79E91F37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5ACE2F" wp14:editId="6BA4BC8F">
                <wp:extent cx="5943600" cy="1270"/>
                <wp:effectExtent l="0" t="31750" r="0" b="36830"/>
                <wp:docPr id="1676131289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F5001D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5F6CE0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5.24 Loading Button</w:t>
      </w:r>
    </w:p>
    <w:p w14:paraId="0AE0BCC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در زمان انجام عملیات:</w:t>
      </w:r>
    </w:p>
    <w:p w14:paraId="6AB7957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Button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وارد حالت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Loading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شود.</w:t>
      </w:r>
    </w:p>
    <w:p w14:paraId="1FEE727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19A91BF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ثبت…</w:t>
      </w:r>
    </w:p>
    <w:p w14:paraId="07A28E1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0231435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در حال پردازش…</w:t>
      </w:r>
    </w:p>
    <w:p w14:paraId="36F17C0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Button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نباید در زمان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Loading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چند بار قابل کلیک باشد.</w:t>
      </w:r>
    </w:p>
    <w:p w14:paraId="692F27ED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E2B1D6" wp14:editId="78CD2A31">
                <wp:extent cx="5943600" cy="1270"/>
                <wp:effectExtent l="0" t="31750" r="0" b="36830"/>
                <wp:docPr id="938543359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A860B8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11B9FB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5.25 Input System</w:t>
      </w:r>
    </w:p>
    <w:p w14:paraId="2BCB098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Input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 باید:</w:t>
      </w:r>
    </w:p>
    <w:p w14:paraId="273A0013" w14:textId="77777777" w:rsidR="004245CE" w:rsidRPr="004245CE" w:rsidRDefault="004245CE" w:rsidP="002C00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7721A5ED" w14:textId="77777777" w:rsidR="004245CE" w:rsidRPr="004245CE" w:rsidRDefault="004245CE" w:rsidP="002C00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60E76ACF" w14:textId="77777777" w:rsidR="004245CE" w:rsidRPr="004245CE" w:rsidRDefault="004245CE" w:rsidP="002C00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تشخیص</w:t>
      </w:r>
    </w:p>
    <w:p w14:paraId="28F96ED4" w14:textId="77777777" w:rsidR="004245CE" w:rsidRPr="004245CE" w:rsidRDefault="004245CE" w:rsidP="002C00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Label</w:t>
      </w:r>
    </w:p>
    <w:p w14:paraId="041D7683" w14:textId="77777777" w:rsidR="004245CE" w:rsidRPr="004245CE" w:rsidRDefault="004245CE" w:rsidP="002C00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Error State</w:t>
      </w:r>
    </w:p>
    <w:p w14:paraId="79583B9B" w14:textId="77777777" w:rsidR="004245CE" w:rsidRPr="004245CE" w:rsidRDefault="004245CE" w:rsidP="002C00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Focus State</w:t>
      </w:r>
    </w:p>
    <w:p w14:paraId="48F3961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43D259C2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D896A1" wp14:editId="1D178FDB">
                <wp:extent cx="5943600" cy="1270"/>
                <wp:effectExtent l="0" t="31750" r="0" b="36830"/>
                <wp:docPr id="1130920892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85DC03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CA3A0B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5.26 Label</w:t>
      </w:r>
    </w:p>
    <w:p w14:paraId="2421BEA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4245CE">
        <w:rPr>
          <w:rFonts w:ascii="Times New Roman" w:hAnsi="Times New Roman" w:cs="Times New Roman"/>
          <w:kern w:val="0"/>
          <w14:ligatures w14:val="none"/>
        </w:rPr>
        <w:t>Input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مهم باید </w:t>
      </w:r>
      <w:r w:rsidRPr="004245CE">
        <w:rPr>
          <w:rFonts w:ascii="Times New Roman" w:hAnsi="Times New Roman" w:cs="Times New Roman"/>
          <w:kern w:val="0"/>
          <w14:ligatures w14:val="none"/>
        </w:rPr>
        <w:t>Label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مشخص داشته باشد.</w:t>
      </w:r>
    </w:p>
    <w:p w14:paraId="3D9B832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Placeholder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نباید تنها روش توضیح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Input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203466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22B007E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شماره موبایل</w:t>
      </w:r>
    </w:p>
    <w:p w14:paraId="562CDF45" w14:textId="77777777" w:rsidR="004245CE" w:rsidRPr="004245CE" w:rsidRDefault="00A8195D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hyperlink r:id="rId10" w:history="1">
        <w:r w:rsidR="004245CE" w:rsidRPr="004245CE">
          <w:rPr>
            <w:rFonts w:ascii="Courier New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09123456789</w:t>
        </w:r>
      </w:hyperlink>
    </w:p>
    <w:p w14:paraId="127E418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F697A8" wp14:editId="2E24CC5E">
                <wp:extent cx="5943600" cy="1270"/>
                <wp:effectExtent l="0" t="31750" r="0" b="36830"/>
                <wp:docPr id="340094446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4732AD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A5456B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5.27 Placeholder</w:t>
      </w:r>
    </w:p>
    <w:p w14:paraId="2F64DE2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Placeholder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راهنما باشد، نه جایگزین </w:t>
      </w:r>
      <w:r w:rsidRPr="004245CE">
        <w:rPr>
          <w:rFonts w:ascii="Times New Roman" w:hAnsi="Times New Roman" w:cs="Times New Roman"/>
          <w:kern w:val="0"/>
          <w14:ligatures w14:val="none"/>
        </w:rPr>
        <w:t>Label.</w:t>
      </w:r>
    </w:p>
    <w:p w14:paraId="4BAA840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رنگ </w:t>
      </w:r>
      <w:r w:rsidRPr="004245CE">
        <w:rPr>
          <w:rFonts w:ascii="Times New Roman" w:hAnsi="Times New Roman" w:cs="Times New Roman"/>
          <w:kern w:val="0"/>
          <w14:ligatures w14:val="none"/>
        </w:rPr>
        <w:t>Placeholder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6798244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Muted</w:t>
      </w:r>
    </w:p>
    <w:p w14:paraId="52B3F3C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5C9B3603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C0FECD" wp14:editId="0AFBD159">
                <wp:extent cx="5943600" cy="1270"/>
                <wp:effectExtent l="0" t="31750" r="0" b="36830"/>
                <wp:docPr id="1478245382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E44DDC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73F771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5.28 Input States</w:t>
      </w:r>
    </w:p>
    <w:p w14:paraId="00E8888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Input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دارای:</w:t>
      </w:r>
    </w:p>
    <w:p w14:paraId="73CACB7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Default</w:t>
      </w:r>
    </w:p>
    <w:p w14:paraId="45ED141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Hover</w:t>
      </w:r>
    </w:p>
    <w:p w14:paraId="3329671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Focus</w:t>
      </w:r>
    </w:p>
    <w:p w14:paraId="5664ACE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Error</w:t>
      </w:r>
    </w:p>
    <w:p w14:paraId="6F4AFC8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Disabled</w:t>
      </w:r>
    </w:p>
    <w:p w14:paraId="2AC7A21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Success</w:t>
      </w:r>
    </w:p>
    <w:p w14:paraId="47A2F3C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16FBAF7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9AF2C2" wp14:editId="485FFBDB">
                <wp:extent cx="5943600" cy="1270"/>
                <wp:effectExtent l="0" t="31750" r="0" b="36830"/>
                <wp:docPr id="1620581909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B41B6A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64781C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5.29 Error Message</w:t>
      </w:r>
    </w:p>
    <w:p w14:paraId="1760B6F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پیام </w:t>
      </w:r>
      <w:r w:rsidRPr="004245CE">
        <w:rPr>
          <w:rFonts w:ascii="Times New Roman" w:hAnsi="Times New Roman" w:cs="Times New Roman"/>
          <w:kern w:val="0"/>
          <w14:ligatures w14:val="none"/>
        </w:rPr>
        <w:t>Error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بلافاصله زیر </w:t>
      </w:r>
      <w:r w:rsidRPr="004245CE">
        <w:rPr>
          <w:rFonts w:ascii="Times New Roman" w:hAnsi="Times New Roman" w:cs="Times New Roman"/>
          <w:kern w:val="0"/>
          <w14:ligatures w14:val="none"/>
        </w:rPr>
        <w:t>Input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نمایش داده شود.</w:t>
      </w:r>
    </w:p>
    <w:p w14:paraId="7458180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729F309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شماره موبایل واردشده صحیح نیست.</w:t>
      </w:r>
    </w:p>
    <w:p w14:paraId="60170AF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پیام باید مشخص کند مشکل چیست.</w:t>
      </w:r>
    </w:p>
    <w:p w14:paraId="6F0C4293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4DD24F" wp14:editId="3589DAB2">
                <wp:extent cx="5943600" cy="1270"/>
                <wp:effectExtent l="0" t="31750" r="0" b="36830"/>
                <wp:docPr id="1718530566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6A155E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62FEFB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5.30 Select</w:t>
      </w:r>
    </w:p>
    <w:p w14:paraId="24DCCD8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Select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با سیستم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Input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هماهنگ باشد.</w:t>
      </w:r>
    </w:p>
    <w:p w14:paraId="45C4C46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مواردی مانند:</w:t>
      </w:r>
    </w:p>
    <w:p w14:paraId="28AF6488" w14:textId="77777777" w:rsidR="004245CE" w:rsidRPr="004245CE" w:rsidRDefault="004245CE" w:rsidP="002C00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</w:t>
      </w:r>
    </w:p>
    <w:p w14:paraId="6BB08953" w14:textId="77777777" w:rsidR="004245CE" w:rsidRPr="004245CE" w:rsidRDefault="004245CE" w:rsidP="002C00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برند</w:t>
      </w:r>
    </w:p>
    <w:p w14:paraId="6E911FC6" w14:textId="77777777" w:rsidR="004245CE" w:rsidRPr="004245CE" w:rsidRDefault="004245CE" w:rsidP="002C00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وضعیت کالا</w:t>
      </w:r>
    </w:p>
    <w:p w14:paraId="507CDB0D" w14:textId="77777777" w:rsidR="004245CE" w:rsidRPr="004245CE" w:rsidRDefault="004245CE" w:rsidP="002C00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60EC5FC2" w14:textId="77777777" w:rsidR="004245CE" w:rsidRPr="004245CE" w:rsidRDefault="004245CE" w:rsidP="002C00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رنگ</w:t>
      </w:r>
    </w:p>
    <w:p w14:paraId="67226DBD" w14:textId="77777777" w:rsidR="004245CE" w:rsidRPr="004245CE" w:rsidRDefault="004245CE" w:rsidP="002C00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سایز</w:t>
      </w:r>
    </w:p>
    <w:p w14:paraId="2ED8EAD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می‌توانند از </w:t>
      </w:r>
      <w:r w:rsidRPr="004245CE">
        <w:rPr>
          <w:rFonts w:ascii="Times New Roman" w:hAnsi="Times New Roman" w:cs="Times New Roman"/>
          <w:kern w:val="0"/>
          <w14:ligatures w14:val="none"/>
        </w:rPr>
        <w:t>Select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استفاده کنند.</w:t>
      </w:r>
    </w:p>
    <w:p w14:paraId="52B510C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97A8C6" wp14:editId="493259B1">
                <wp:extent cx="5943600" cy="1270"/>
                <wp:effectExtent l="0" t="31750" r="0" b="36830"/>
                <wp:docPr id="1812798350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C10ECB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7511BEE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5.31 Multi Select</w:t>
      </w:r>
    </w:p>
    <w:p w14:paraId="4DA91C1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برای انتخاب چند مقدار:</w:t>
      </w:r>
    </w:p>
    <w:p w14:paraId="6BA701F5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Multi Select</w:t>
      </w:r>
    </w:p>
    <w:p w14:paraId="0102F3E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69541EA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B29449C" w14:textId="77777777" w:rsidR="004245CE" w:rsidRPr="004245CE" w:rsidRDefault="004245CE" w:rsidP="002C00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چند دسته‌بندی</w:t>
      </w:r>
    </w:p>
    <w:p w14:paraId="593A0CB5" w14:textId="77777777" w:rsidR="004245CE" w:rsidRPr="004245CE" w:rsidRDefault="004245CE" w:rsidP="002C00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چند ویژگی</w:t>
      </w:r>
    </w:p>
    <w:p w14:paraId="23065525" w14:textId="77777777" w:rsidR="004245CE" w:rsidRPr="004245CE" w:rsidRDefault="004245CE" w:rsidP="002C00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چند رنگ</w:t>
      </w:r>
    </w:p>
    <w:p w14:paraId="44FD3AAB" w14:textId="77777777" w:rsidR="004245CE" w:rsidRPr="004245CE" w:rsidRDefault="004245CE" w:rsidP="002C00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چند وضعیت</w:t>
      </w:r>
    </w:p>
    <w:p w14:paraId="41C07DE0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A7CA1F" wp14:editId="5F01D38A">
                <wp:extent cx="5943600" cy="1270"/>
                <wp:effectExtent l="0" t="31750" r="0" b="36830"/>
                <wp:docPr id="1120268361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72212A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A9C65B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5.32 Search</w:t>
      </w:r>
    </w:p>
    <w:p w14:paraId="5C2B4B9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Search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یکی از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Components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مهم آربایت است.</w:t>
      </w:r>
    </w:p>
    <w:p w14:paraId="03FF414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Search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72786329" w14:textId="77777777" w:rsidR="004245CE" w:rsidRPr="004245CE" w:rsidRDefault="004245CE" w:rsidP="002C00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سریع</w:t>
      </w:r>
    </w:p>
    <w:p w14:paraId="0F810D57" w14:textId="77777777" w:rsidR="004245CE" w:rsidRPr="004245CE" w:rsidRDefault="004245CE" w:rsidP="002C00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64E9763B" w14:textId="77777777" w:rsidR="004245CE" w:rsidRPr="004245CE" w:rsidRDefault="004245CE" w:rsidP="002C00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6B69950A" w14:textId="77777777" w:rsidR="004245CE" w:rsidRPr="004245CE" w:rsidRDefault="004245CE" w:rsidP="002C00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استفاده در موبایل</w:t>
      </w:r>
    </w:p>
    <w:p w14:paraId="4C87982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8E4927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صورت امکان، </w:t>
      </w:r>
      <w:r w:rsidRPr="004245CE">
        <w:rPr>
          <w:rFonts w:ascii="Times New Roman" w:hAnsi="Times New Roman" w:cs="Times New Roman"/>
          <w:kern w:val="0"/>
          <w14:ligatures w14:val="none"/>
        </w:rPr>
        <w:t>Search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می‌تواند شامل:</w:t>
      </w:r>
    </w:p>
    <w:p w14:paraId="43D4B773" w14:textId="77777777" w:rsidR="004245CE" w:rsidRPr="004245CE" w:rsidRDefault="004245CE" w:rsidP="002C00F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لحظه‌ای</w:t>
      </w:r>
    </w:p>
    <w:p w14:paraId="528EA226" w14:textId="77777777" w:rsidR="004245CE" w:rsidRPr="004245CE" w:rsidRDefault="004245CE" w:rsidP="002C00F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Product Result</w:t>
      </w:r>
    </w:p>
    <w:p w14:paraId="44EF70CF" w14:textId="77777777" w:rsidR="004245CE" w:rsidRPr="004245CE" w:rsidRDefault="004245CE" w:rsidP="002C00F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Category Result</w:t>
      </w:r>
    </w:p>
    <w:p w14:paraId="30C78958" w14:textId="77777777" w:rsidR="004245CE" w:rsidRPr="004245CE" w:rsidRDefault="004245CE" w:rsidP="002C00F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Brand Result</w:t>
      </w:r>
    </w:p>
    <w:p w14:paraId="71ECCE2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4ACCE09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1D2B86" wp14:editId="4E1B9E14">
                <wp:extent cx="5943600" cy="1270"/>
                <wp:effectExtent l="0" t="31750" r="0" b="36830"/>
                <wp:docPr id="686777414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940294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69077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5.33 Product Card</w:t>
      </w:r>
    </w:p>
    <w:p w14:paraId="1C500BB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Product Card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یکی از مهم‌ترین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Components Frontend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45DD464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ساختار پیشنهادی:</w:t>
      </w:r>
    </w:p>
    <w:p w14:paraId="54DD64A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Image</w:t>
      </w:r>
    </w:p>
    <w:p w14:paraId="4C6C807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798833F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Condition / Badge</w:t>
      </w:r>
    </w:p>
    <w:p w14:paraId="793F289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0704B47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Product Name</w:t>
      </w:r>
    </w:p>
    <w:p w14:paraId="5A8C3F6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516A1EA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Key Specifications</w:t>
      </w:r>
    </w:p>
    <w:p w14:paraId="6F26AF4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3A1F22F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Price</w:t>
      </w:r>
    </w:p>
    <w:p w14:paraId="578E28D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03C18D4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Availability</w:t>
      </w:r>
    </w:p>
    <w:p w14:paraId="3355E07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00902E5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CTA</w:t>
      </w:r>
    </w:p>
    <w:p w14:paraId="364F5B0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Card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نباید بیش از حد اطلاعات نمایش دهد.</w:t>
      </w:r>
    </w:p>
    <w:p w14:paraId="1D652DE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اطلاعات کامل در صفحه محصول قرار می‌گیرد.</w:t>
      </w:r>
    </w:p>
    <w:p w14:paraId="4D9F1252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8C3C69" wp14:editId="62F64522">
                <wp:extent cx="5943600" cy="1270"/>
                <wp:effectExtent l="0" t="31750" r="0" b="36830"/>
                <wp:docPr id="542958724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2E856B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8EA2FC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5.34 Product Card Image</w:t>
      </w:r>
    </w:p>
    <w:p w14:paraId="7D0F9D8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تصویر باید فضای کافی داشته باشد.</w:t>
      </w:r>
    </w:p>
    <w:p w14:paraId="5B1B00C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Background:</w:t>
      </w:r>
    </w:p>
    <w:p w14:paraId="35FAEB0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 xml:space="preserve">White </w:t>
      </w: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یا 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Soft</w:t>
      </w:r>
    </w:p>
    <w:p w14:paraId="76173F9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4F03C3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تصویر باید نسبت استاندارد داشته باشد تا تمام </w:t>
      </w:r>
      <w:r w:rsidRPr="004245CE">
        <w:rPr>
          <w:rFonts w:ascii="Times New Roman" w:hAnsi="Times New Roman" w:cs="Times New Roman"/>
          <w:kern w:val="0"/>
          <w14:ligatures w14:val="none"/>
        </w:rPr>
        <w:t>Card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 یکپارچه دیده شوند.</w:t>
      </w:r>
    </w:p>
    <w:p w14:paraId="3F438750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C72403" wp14:editId="1EBD47D5">
                <wp:extent cx="5943600" cy="1270"/>
                <wp:effectExtent l="0" t="31750" r="0" b="36830"/>
                <wp:docPr id="1955651251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E1F702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AAE6D9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5.35 Product Badge</w:t>
      </w:r>
    </w:p>
    <w:p w14:paraId="6366E40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Badge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برای مواردی مانند:</w:t>
      </w:r>
    </w:p>
    <w:p w14:paraId="7D47C306" w14:textId="77777777" w:rsidR="004245CE" w:rsidRPr="004245CE" w:rsidRDefault="004245CE" w:rsidP="002C00F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جدید</w:t>
      </w:r>
    </w:p>
    <w:p w14:paraId="4511CA7F" w14:textId="77777777" w:rsidR="004245CE" w:rsidRPr="004245CE" w:rsidRDefault="004245CE" w:rsidP="002C00F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تخفیف</w:t>
      </w:r>
    </w:p>
    <w:p w14:paraId="569233A4" w14:textId="77777777" w:rsidR="004245CE" w:rsidRPr="004245CE" w:rsidRDefault="004245CE" w:rsidP="002C00F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موجودی محدود</w:t>
      </w:r>
    </w:p>
    <w:p w14:paraId="41D3FBAF" w14:textId="77777777" w:rsidR="004245CE" w:rsidRPr="004245CE" w:rsidRDefault="004245CE" w:rsidP="002C00F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اپن‌باکس</w:t>
      </w:r>
    </w:p>
    <w:p w14:paraId="7C6B51FF" w14:textId="77777777" w:rsidR="004245CE" w:rsidRPr="004245CE" w:rsidRDefault="004245CE" w:rsidP="002C00F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استوک</w:t>
      </w:r>
    </w:p>
    <w:p w14:paraId="3C359348" w14:textId="77777777" w:rsidR="004245CE" w:rsidRPr="004245CE" w:rsidRDefault="004245CE" w:rsidP="002C00F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در حد نو</w:t>
      </w:r>
    </w:p>
    <w:p w14:paraId="6E5FFD5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738781D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Badge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نباید بیش از حد بزرگ باشد.</w:t>
      </w:r>
    </w:p>
    <w:p w14:paraId="308D29FD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796775" wp14:editId="7282CC5E">
                <wp:extent cx="5943600" cy="1270"/>
                <wp:effectExtent l="0" t="31750" r="0" b="36830"/>
                <wp:docPr id="929419823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42B538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290A5C1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5.36 قیمت در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Card</w:t>
      </w:r>
    </w:p>
    <w:p w14:paraId="7233A49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قیمت باید یکی از برجسته‌ترین عناصر </w:t>
      </w:r>
      <w:r w:rsidRPr="004245CE">
        <w:rPr>
          <w:rFonts w:ascii="Times New Roman" w:hAnsi="Times New Roman" w:cs="Times New Roman"/>
          <w:kern w:val="0"/>
          <w14:ligatures w14:val="none"/>
        </w:rPr>
        <w:t>Card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423E3FF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قیمت نهایی:</w:t>
      </w:r>
    </w:p>
    <w:p w14:paraId="6929FF5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600–700</w:t>
      </w:r>
    </w:p>
    <w:p w14:paraId="0B348C9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وزن داشته باشد.</w:t>
      </w:r>
    </w:p>
    <w:p w14:paraId="7A01246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در صورت وجود قیمت قبلی:</w:t>
      </w:r>
    </w:p>
    <w:p w14:paraId="18DDCD0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قیمت قبلی با رنگ </w:t>
      </w:r>
      <w:r w:rsidRPr="004245CE">
        <w:rPr>
          <w:rFonts w:ascii="Times New Roman" w:hAnsi="Times New Roman" w:cs="Times New Roman"/>
          <w:kern w:val="0"/>
          <w14:ligatures w14:val="none"/>
        </w:rPr>
        <w:t>Muted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و خط‌خورده نمایش داده شود.</w:t>
      </w:r>
    </w:p>
    <w:p w14:paraId="100F179B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E71C53" wp14:editId="23365E77">
                <wp:extent cx="5943600" cy="1270"/>
                <wp:effectExtent l="0" t="31750" r="0" b="36830"/>
                <wp:docPr id="98716445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EA3486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E09402B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5.37 علاقه‌مندی</w:t>
      </w:r>
    </w:p>
    <w:p w14:paraId="33EF879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>Product Card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امکان:</w:t>
      </w:r>
    </w:p>
    <w:p w14:paraId="0730864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افزودن به علاقه‌مندی</w:t>
      </w:r>
    </w:p>
    <w:p w14:paraId="6B9BA83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وجود داشته باشد.</w:t>
      </w:r>
    </w:p>
    <w:p w14:paraId="4D90DA5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Icon Heart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4915E4D9" w14:textId="77777777" w:rsidR="004245CE" w:rsidRPr="004245CE" w:rsidRDefault="004245CE" w:rsidP="002C00F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67F9221C" w14:textId="77777777" w:rsidR="004245CE" w:rsidRPr="004245CE" w:rsidRDefault="004245CE" w:rsidP="002C00F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مینیمال</w:t>
      </w:r>
    </w:p>
    <w:p w14:paraId="5B9E7EBC" w14:textId="77777777" w:rsidR="004245CE" w:rsidRPr="004245CE" w:rsidRDefault="004245CE" w:rsidP="002C00F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کلیک</w:t>
      </w:r>
    </w:p>
    <w:p w14:paraId="6A70E81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8845C27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D2CB8D" wp14:editId="6CD7D5A2">
                <wp:extent cx="5943600" cy="1270"/>
                <wp:effectExtent l="0" t="31750" r="0" b="36830"/>
                <wp:docPr id="1779707992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9C14B76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CFF492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5.38 Quick View</w:t>
      </w:r>
    </w:p>
    <w:p w14:paraId="3CE66BE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صورت نیاز می‌توان </w:t>
      </w:r>
      <w:r w:rsidRPr="004245CE">
        <w:rPr>
          <w:rFonts w:ascii="Times New Roman" w:hAnsi="Times New Roman" w:cs="Times New Roman"/>
          <w:kern w:val="0"/>
          <w14:ligatures w14:val="none"/>
        </w:rPr>
        <w:t>Quick View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اضافه کرد.</w:t>
      </w:r>
    </w:p>
    <w:p w14:paraId="6EC6D8E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Quick View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اطلاعات ضروری را نمایش دهد، اما نباید جایگزین صفحه کامل محصول شود.</w:t>
      </w:r>
    </w:p>
    <w:p w14:paraId="5D7C2182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2B99F8" wp14:editId="36BE8B26">
                <wp:extent cx="5943600" cy="1270"/>
                <wp:effectExtent l="0" t="31750" r="0" b="36830"/>
                <wp:docPr id="1111063429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8F894A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E1E6159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5.39 Product Gallery</w:t>
      </w:r>
    </w:p>
    <w:p w14:paraId="6E898D7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صفحه محصول باید دارای </w:t>
      </w:r>
      <w:r w:rsidRPr="004245CE">
        <w:rPr>
          <w:rFonts w:ascii="Times New Roman" w:hAnsi="Times New Roman" w:cs="Times New Roman"/>
          <w:kern w:val="0"/>
          <w14:ligatures w14:val="none"/>
        </w:rPr>
        <w:t>Gallery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2E04EAE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سیستم باید بتواند برای یک محصول:</w:t>
      </w:r>
    </w:p>
    <w:p w14:paraId="0DB5076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1 تا 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N</w:t>
      </w: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تصویر</w:t>
      </w:r>
    </w:p>
    <w:p w14:paraId="74E8A4B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پشتیبانی کند.</w:t>
      </w:r>
    </w:p>
    <w:p w14:paraId="1C04258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تصاویر باید قابلیت:</w:t>
      </w:r>
    </w:p>
    <w:p w14:paraId="66214BB1" w14:textId="77777777" w:rsidR="004245CE" w:rsidRPr="004245CE" w:rsidRDefault="004245CE" w:rsidP="002C00F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Thumbnail</w:t>
      </w:r>
    </w:p>
    <w:p w14:paraId="2661AB5B" w14:textId="77777777" w:rsidR="004245CE" w:rsidRPr="004245CE" w:rsidRDefault="004245CE" w:rsidP="002C00F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 Image</w:t>
      </w:r>
    </w:p>
    <w:p w14:paraId="0BF784AC" w14:textId="77777777" w:rsidR="004245CE" w:rsidRPr="004245CE" w:rsidRDefault="004245CE" w:rsidP="002C00F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Zoom</w:t>
      </w:r>
    </w:p>
    <w:p w14:paraId="31A98052" w14:textId="77777777" w:rsidR="004245CE" w:rsidRPr="004245CE" w:rsidRDefault="004245CE" w:rsidP="002C00F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4EAC885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داشته باشند.</w:t>
      </w:r>
    </w:p>
    <w:p w14:paraId="4BF7D83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ECF24B" wp14:editId="0B17F7A6">
                <wp:extent cx="5943600" cy="1270"/>
                <wp:effectExtent l="0" t="31750" r="0" b="36830"/>
                <wp:docPr id="500845298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851203A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E2F5314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5.40 Product Detail Layout</w:t>
      </w:r>
    </w:p>
    <w:p w14:paraId="78932BE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ساختار پیشنهادی </w:t>
      </w:r>
      <w:r w:rsidRPr="004245CE">
        <w:rPr>
          <w:rFonts w:ascii="Times New Roman" w:hAnsi="Times New Roman" w:cs="Times New Roman"/>
          <w:kern w:val="0"/>
          <w14:ligatures w14:val="none"/>
        </w:rPr>
        <w:t>Desktop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410971D3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Gallery | Product Information</w:t>
      </w:r>
    </w:p>
    <w:p w14:paraId="22608B3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در کنار یکدیگر.</w:t>
      </w:r>
    </w:p>
    <w:p w14:paraId="6CC87A9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بخش اطلاعات باید شامل:</w:t>
      </w:r>
    </w:p>
    <w:p w14:paraId="6214D27E" w14:textId="77777777" w:rsidR="004245CE" w:rsidRPr="004245CE" w:rsidRDefault="004245CE" w:rsidP="002C00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53DC168C" w14:textId="77777777" w:rsidR="004245CE" w:rsidRPr="004245CE" w:rsidRDefault="004245CE" w:rsidP="002C00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3D59CC7B" w14:textId="77777777" w:rsidR="004245CE" w:rsidRPr="004245CE" w:rsidRDefault="004245CE" w:rsidP="002C00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3906596F" w14:textId="77777777" w:rsidR="004245CE" w:rsidRPr="004245CE" w:rsidRDefault="004245CE" w:rsidP="002C00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وضعیت موجودی</w:t>
      </w:r>
    </w:p>
    <w:p w14:paraId="43A1CD7E" w14:textId="77777777" w:rsidR="004245CE" w:rsidRPr="004245CE" w:rsidRDefault="004245CE" w:rsidP="002C00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مشخصات کلیدی</w:t>
      </w:r>
    </w:p>
    <w:p w14:paraId="31553045" w14:textId="77777777" w:rsidR="004245CE" w:rsidRPr="004245CE" w:rsidRDefault="004245CE" w:rsidP="002C00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2C298436" w14:textId="77777777" w:rsidR="004245CE" w:rsidRPr="004245CE" w:rsidRDefault="004245CE" w:rsidP="002C00F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ارسال</w:t>
      </w:r>
    </w:p>
    <w:p w14:paraId="4FC1C77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80EBEE8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844AF6" wp14:editId="3B3C86ED">
                <wp:extent cx="5943600" cy="1270"/>
                <wp:effectExtent l="0" t="31750" r="0" b="36830"/>
                <wp:docPr id="2139558304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2AF4C9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BEA279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5.41 Product Specification</w:t>
      </w:r>
    </w:p>
    <w:p w14:paraId="546BCDC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مشخصات فنی باید ساختارمند باشند.</w:t>
      </w:r>
    </w:p>
    <w:p w14:paraId="46C2329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31CC3B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پردازنده</w:t>
      </w:r>
    </w:p>
    <w:p w14:paraId="218E42E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Intel Core i9</w:t>
      </w:r>
    </w:p>
    <w:p w14:paraId="69A8E9C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رم</w:t>
      </w:r>
    </w:p>
    <w:p w14:paraId="101CBBE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32GB</w:t>
      </w:r>
    </w:p>
    <w:p w14:paraId="396058A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حافظه</w:t>
      </w:r>
    </w:p>
    <w:p w14:paraId="4035645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1TB SSD</w:t>
      </w:r>
    </w:p>
    <w:p w14:paraId="5B584D5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این اطلاعات نباید به‌صورت </w:t>
      </w:r>
      <w:r w:rsidRPr="004245CE">
        <w:rPr>
          <w:rFonts w:ascii="Times New Roman" w:hAnsi="Times New Roman" w:cs="Times New Roman"/>
          <w:kern w:val="0"/>
          <w14:ligatures w14:val="none"/>
        </w:rPr>
        <w:t>Paragraph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طولانی نمایش داده شوند.</w:t>
      </w:r>
    </w:p>
    <w:p w14:paraId="659C626A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10F77C" wp14:editId="51F30B2A">
                <wp:extent cx="5943600" cy="1270"/>
                <wp:effectExtent l="0" t="31750" r="0" b="36830"/>
                <wp:docPr id="941052579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7B210E6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B786BDA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5.42 Specification Groups</w:t>
      </w:r>
    </w:p>
    <w:p w14:paraId="15CE60E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مشخصات بهتر است در گروه‌هایی مانند:</w:t>
      </w:r>
    </w:p>
    <w:p w14:paraId="2967C460" w14:textId="77777777" w:rsidR="004245CE" w:rsidRPr="004245CE" w:rsidRDefault="004245CE" w:rsidP="002C00F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پردازنده</w:t>
      </w:r>
    </w:p>
    <w:p w14:paraId="0CE55D89" w14:textId="77777777" w:rsidR="004245CE" w:rsidRPr="004245CE" w:rsidRDefault="004245CE" w:rsidP="002C00F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حافظه</w:t>
      </w:r>
    </w:p>
    <w:p w14:paraId="56420F42" w14:textId="77777777" w:rsidR="004245CE" w:rsidRPr="004245CE" w:rsidRDefault="004245CE" w:rsidP="002C00F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نمایشگر</w:t>
      </w:r>
    </w:p>
    <w:p w14:paraId="3F50438C" w14:textId="77777777" w:rsidR="004245CE" w:rsidRPr="004245CE" w:rsidRDefault="004245CE" w:rsidP="002C00F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گرافیک</w:t>
      </w:r>
    </w:p>
    <w:p w14:paraId="053C3345" w14:textId="77777777" w:rsidR="004245CE" w:rsidRPr="004245CE" w:rsidRDefault="004245CE" w:rsidP="002C00F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ارتباطات</w:t>
      </w:r>
    </w:p>
    <w:p w14:paraId="718796A2" w14:textId="77777777" w:rsidR="004245CE" w:rsidRPr="004245CE" w:rsidRDefault="004245CE" w:rsidP="002C00F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ابعاد</w:t>
      </w:r>
    </w:p>
    <w:p w14:paraId="79AACA5F" w14:textId="77777777" w:rsidR="004245CE" w:rsidRPr="004245CE" w:rsidRDefault="004245CE" w:rsidP="002C00F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باتری</w:t>
      </w:r>
    </w:p>
    <w:p w14:paraId="2822929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دسته‌بندی شوند.</w:t>
      </w:r>
    </w:p>
    <w:p w14:paraId="515DF92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ساختار واقعی باید از </w:t>
      </w:r>
      <w:r w:rsidRPr="004245CE">
        <w:rPr>
          <w:rFonts w:ascii="Times New Roman" w:hAnsi="Times New Roman" w:cs="Times New Roman"/>
          <w:kern w:val="0"/>
          <w14:ligatures w14:val="none"/>
        </w:rPr>
        <w:t>Category Specification System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4245CE">
        <w:rPr>
          <w:rFonts w:ascii="Times New Roman" w:hAnsi="Times New Roman" w:cs="Times New Roman"/>
          <w:kern w:val="0"/>
          <w14:ligatures w14:val="none"/>
        </w:rPr>
        <w:t>Backend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تغذیه شود.</w:t>
      </w:r>
    </w:p>
    <w:p w14:paraId="1D2D2325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003028" wp14:editId="46446FEF">
                <wp:extent cx="5943600" cy="1270"/>
                <wp:effectExtent l="0" t="31750" r="0" b="36830"/>
                <wp:docPr id="323809264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36432B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7A9F63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5.43 Filter System</w:t>
      </w:r>
    </w:p>
    <w:p w14:paraId="7E57898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صفحات </w:t>
      </w:r>
      <w:r w:rsidRPr="004245CE">
        <w:rPr>
          <w:rFonts w:ascii="Times New Roman" w:hAnsi="Times New Roman" w:cs="Times New Roman"/>
          <w:kern w:val="0"/>
          <w14:ligatures w14:val="none"/>
        </w:rPr>
        <w:t>Category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4245CE">
        <w:rPr>
          <w:rFonts w:ascii="Times New Roman" w:hAnsi="Times New Roman" w:cs="Times New Roman"/>
          <w:kern w:val="0"/>
          <w14:ligatures w14:val="none"/>
        </w:rPr>
        <w:t>Filter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7F43C8F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Filter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احتمالی:</w:t>
      </w:r>
    </w:p>
    <w:p w14:paraId="6680E213" w14:textId="77777777" w:rsidR="004245CE" w:rsidRPr="004245CE" w:rsidRDefault="004245CE" w:rsidP="002C00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796DDDF9" w14:textId="77777777" w:rsidR="004245CE" w:rsidRPr="004245CE" w:rsidRDefault="004245CE" w:rsidP="002C00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06E988F4" w14:textId="77777777" w:rsidR="004245CE" w:rsidRPr="004245CE" w:rsidRDefault="004245CE" w:rsidP="002C00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4837B6E8" w14:textId="77777777" w:rsidR="004245CE" w:rsidRPr="004245CE" w:rsidRDefault="004245CE" w:rsidP="002C00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1C70B9F3" w14:textId="77777777" w:rsidR="004245CE" w:rsidRPr="004245CE" w:rsidRDefault="004245CE" w:rsidP="002C00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</w:t>
      </w:r>
    </w:p>
    <w:p w14:paraId="2B9A66B0" w14:textId="77777777" w:rsidR="004245CE" w:rsidRPr="004245CE" w:rsidRDefault="004245CE" w:rsidP="002C00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سایز</w:t>
      </w:r>
    </w:p>
    <w:p w14:paraId="5D622562" w14:textId="77777777" w:rsidR="004245CE" w:rsidRPr="004245CE" w:rsidRDefault="004245CE" w:rsidP="002C00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رنگ</w:t>
      </w:r>
    </w:p>
    <w:p w14:paraId="19410A54" w14:textId="77777777" w:rsidR="004245CE" w:rsidRPr="004245CE" w:rsidRDefault="004245CE" w:rsidP="002C00F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فنی</w:t>
      </w:r>
    </w:p>
    <w:p w14:paraId="6F35F74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فیلترها باید </w:t>
      </w:r>
      <w:r w:rsidRPr="004245CE">
        <w:rPr>
          <w:rFonts w:ascii="Times New Roman" w:hAnsi="Times New Roman" w:cs="Times New Roman"/>
          <w:kern w:val="0"/>
          <w14:ligatures w14:val="none"/>
        </w:rPr>
        <w:t>Dynamic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باشند و بر اساس </w:t>
      </w:r>
      <w:r w:rsidRPr="004245CE">
        <w:rPr>
          <w:rFonts w:ascii="Times New Roman" w:hAnsi="Times New Roman" w:cs="Times New Roman"/>
          <w:kern w:val="0"/>
          <w14:ligatures w14:val="none"/>
        </w:rPr>
        <w:t>Category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تغییر کنند.</w:t>
      </w:r>
    </w:p>
    <w:p w14:paraId="045D4D6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86F1F9" wp14:editId="35FDC89B">
                <wp:extent cx="5943600" cy="1270"/>
                <wp:effectExtent l="0" t="31750" r="0" b="36830"/>
                <wp:docPr id="1524140264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8A3E02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A6FD2DF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5.44 Sort System</w:t>
      </w:r>
    </w:p>
    <w:p w14:paraId="7EF9760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مرتب‌سازی می‌تواند شامل:</w:t>
      </w:r>
    </w:p>
    <w:p w14:paraId="43329DAD" w14:textId="77777777" w:rsidR="004245CE" w:rsidRPr="004245CE" w:rsidRDefault="004245CE" w:rsidP="002C00F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مرتبط‌ترین</w:t>
      </w:r>
    </w:p>
    <w:p w14:paraId="07D7BE4F" w14:textId="77777777" w:rsidR="004245CE" w:rsidRPr="004245CE" w:rsidRDefault="004245CE" w:rsidP="002C00F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جدیدترین</w:t>
      </w:r>
    </w:p>
    <w:p w14:paraId="7AAC829C" w14:textId="77777777" w:rsidR="004245CE" w:rsidRPr="004245CE" w:rsidRDefault="004245CE" w:rsidP="002C00F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ارزان‌ترین</w:t>
      </w:r>
    </w:p>
    <w:p w14:paraId="471B976D" w14:textId="77777777" w:rsidR="004245CE" w:rsidRPr="004245CE" w:rsidRDefault="004245CE" w:rsidP="002C00F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گران‌ترین</w:t>
      </w:r>
    </w:p>
    <w:p w14:paraId="088D1B13" w14:textId="77777777" w:rsidR="004245CE" w:rsidRPr="004245CE" w:rsidRDefault="004245CE" w:rsidP="002C00F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محبوب‌ترین</w:t>
      </w:r>
    </w:p>
    <w:p w14:paraId="28545FA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7E6428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امکان اضافه کردن </w:t>
      </w:r>
      <w:r w:rsidRPr="004245CE">
        <w:rPr>
          <w:rFonts w:ascii="Times New Roman" w:hAnsi="Times New Roman" w:cs="Times New Roman"/>
          <w:kern w:val="0"/>
          <w14:ligatures w14:val="none"/>
        </w:rPr>
        <w:t>Sort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جدید باید در معماری سیستم وجود داشته باشد.</w:t>
      </w:r>
    </w:p>
    <w:p w14:paraId="67937CCD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05B268" wp14:editId="499A204A">
                <wp:extent cx="5943600" cy="1270"/>
                <wp:effectExtent l="0" t="31750" r="0" b="36830"/>
                <wp:docPr id="951387115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30FFE8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027A80E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5.45 Empty State</w:t>
      </w:r>
    </w:p>
    <w:p w14:paraId="2C66E3E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وقتی نتیجه‌ای وجود ندارد، صفحه نباید خالی بماند.</w:t>
      </w:r>
    </w:p>
    <w:p w14:paraId="0242AF7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53528D8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محصولی با این مشخصات پیدا نشد.</w:t>
      </w:r>
    </w:p>
    <w:p w14:paraId="210C1BF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سپس:</w:t>
      </w:r>
    </w:p>
    <w:p w14:paraId="689A55E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فیلترها را تغییر دهید یا جستجوی دیگری انجام دهید.</w:t>
      </w:r>
    </w:p>
    <w:p w14:paraId="03DE8A7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و در صورت امکان:</w:t>
      </w:r>
    </w:p>
    <w:p w14:paraId="0B71A66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حذف فیلترها</w:t>
      </w:r>
    </w:p>
    <w:p w14:paraId="2209B4B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نمایش داده شود.</w:t>
      </w:r>
    </w:p>
    <w:p w14:paraId="69663DD2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D58EED" wp14:editId="73D8DDFB">
                <wp:extent cx="5943600" cy="1270"/>
                <wp:effectExtent l="0" t="31750" r="0" b="36830"/>
                <wp:docPr id="1718233480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A4375C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5E98BA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5.46 Skeleton</w:t>
      </w:r>
    </w:p>
    <w:p w14:paraId="5215DF9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>Loading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صفحات:</w:t>
      </w:r>
    </w:p>
    <w:p w14:paraId="2C2EF999" w14:textId="77777777" w:rsidR="004245CE" w:rsidRPr="004245CE" w:rsidRDefault="004245CE" w:rsidP="002C00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Product Card</w:t>
      </w:r>
    </w:p>
    <w:p w14:paraId="212A2B57" w14:textId="77777777" w:rsidR="004245CE" w:rsidRPr="004245CE" w:rsidRDefault="004245CE" w:rsidP="002C00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Product Detail</w:t>
      </w:r>
    </w:p>
    <w:p w14:paraId="69CD6A64" w14:textId="77777777" w:rsidR="004245CE" w:rsidRPr="004245CE" w:rsidRDefault="004245CE" w:rsidP="002C00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08776A9A" w14:textId="77777777" w:rsidR="004245CE" w:rsidRPr="004245CE" w:rsidRDefault="004245CE" w:rsidP="002C00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</w:t>
      </w:r>
    </w:p>
    <w:p w14:paraId="68415B7A" w14:textId="77777777" w:rsidR="004245CE" w:rsidRPr="004245CE" w:rsidRDefault="004245CE" w:rsidP="002C00F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2E5F46B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4245CE">
        <w:rPr>
          <w:rFonts w:ascii="Times New Roman" w:hAnsi="Times New Roman" w:cs="Times New Roman"/>
          <w:kern w:val="0"/>
          <w14:ligatures w14:val="none"/>
        </w:rPr>
        <w:t>Skeleton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شود.</w:t>
      </w:r>
    </w:p>
    <w:p w14:paraId="18299E53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Skeleton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ساختار واقعی محتوا را تقریباً شبیه‌سازی کند.</w:t>
      </w:r>
    </w:p>
    <w:p w14:paraId="0FAB8B9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C8D5C0" wp14:editId="70BD126B">
                <wp:extent cx="5943600" cy="1270"/>
                <wp:effectExtent l="0" t="31750" r="0" b="36830"/>
                <wp:docPr id="1299476665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BCA84D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31673CC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5.47 Modal</w:t>
      </w:r>
    </w:p>
    <w:p w14:paraId="4F653A7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Modal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برای عملیات مهم استفاده شود.</w:t>
      </w:r>
    </w:p>
    <w:p w14:paraId="797FD90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38B551BC" w14:textId="77777777" w:rsidR="004245CE" w:rsidRPr="004245CE" w:rsidRDefault="004245CE" w:rsidP="002C00F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تأیید حذف</w:t>
      </w:r>
    </w:p>
    <w:p w14:paraId="1F0D66B3" w14:textId="77777777" w:rsidR="004245CE" w:rsidRPr="004245CE" w:rsidRDefault="004245CE" w:rsidP="002C00F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</w:t>
      </w:r>
    </w:p>
    <w:p w14:paraId="6029ACDA" w14:textId="77777777" w:rsidR="004245CE" w:rsidRPr="004245CE" w:rsidRDefault="004245CE" w:rsidP="002C00F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مشاهده جزئیات</w:t>
      </w:r>
    </w:p>
    <w:p w14:paraId="39D92081" w14:textId="77777777" w:rsidR="004245CE" w:rsidRPr="004245CE" w:rsidRDefault="004245CE" w:rsidP="002C00F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انتخاب گزینه</w:t>
      </w:r>
    </w:p>
    <w:p w14:paraId="59C0D1A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Modal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نباید برای هر تعامل ساده استفاده شود.</w:t>
      </w:r>
    </w:p>
    <w:p w14:paraId="5536BC05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7893C0" wp14:editId="4CC8F069">
                <wp:extent cx="5943600" cy="1270"/>
                <wp:effectExtent l="0" t="31750" r="0" b="36830"/>
                <wp:docPr id="1846912181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18164E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FD7DDF0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5.48 Drawer</w:t>
      </w:r>
    </w:p>
    <w:p w14:paraId="076A1D0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Drawer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برای موبایل و برخی پنل‌ها مناسب است.</w:t>
      </w:r>
    </w:p>
    <w:p w14:paraId="0CE84B0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کاربرد:</w:t>
      </w:r>
    </w:p>
    <w:p w14:paraId="4693B2FF" w14:textId="77777777" w:rsidR="004245CE" w:rsidRPr="004245CE" w:rsidRDefault="004245CE" w:rsidP="002C00F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Filter</w:t>
      </w:r>
    </w:p>
    <w:p w14:paraId="2B46BDD9" w14:textId="77777777" w:rsidR="004245CE" w:rsidRPr="004245CE" w:rsidRDefault="004245CE" w:rsidP="002C00F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53EE062C" w14:textId="77777777" w:rsidR="004245CE" w:rsidRPr="004245CE" w:rsidRDefault="004245CE" w:rsidP="002C00F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6D6FA5BE" w14:textId="77777777" w:rsidR="004245CE" w:rsidRPr="004245CE" w:rsidRDefault="004245CE" w:rsidP="002C00F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تکمیلی</w:t>
      </w:r>
    </w:p>
    <w:p w14:paraId="6F36491B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BBC6CF" wp14:editId="65C6C4CB">
                <wp:extent cx="5943600" cy="1270"/>
                <wp:effectExtent l="0" t="31750" r="0" b="36830"/>
                <wp:docPr id="1188881216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B4E6DB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9F7DFB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5.49 Toast</w:t>
      </w:r>
    </w:p>
    <w:p w14:paraId="51B0D2A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Toast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برای اطلاع‌رسانی سریع:</w:t>
      </w:r>
    </w:p>
    <w:p w14:paraId="078F6EE0" w14:textId="77777777" w:rsidR="004245CE" w:rsidRPr="004245CE" w:rsidRDefault="004245CE" w:rsidP="002C00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موفقیت</w:t>
      </w:r>
    </w:p>
    <w:p w14:paraId="249D3F0C" w14:textId="77777777" w:rsidR="004245CE" w:rsidRPr="004245CE" w:rsidRDefault="004245CE" w:rsidP="002C00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خطا</w:t>
      </w:r>
    </w:p>
    <w:p w14:paraId="3F8887A0" w14:textId="77777777" w:rsidR="004245CE" w:rsidRPr="004245CE" w:rsidRDefault="004245CE" w:rsidP="002C00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هشدار</w:t>
      </w:r>
    </w:p>
    <w:p w14:paraId="73C7DDE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55993D3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Toast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72CE2D56" w14:textId="77777777" w:rsidR="004245CE" w:rsidRPr="004245CE" w:rsidRDefault="004245CE" w:rsidP="002C00F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کوتاه</w:t>
      </w:r>
    </w:p>
    <w:p w14:paraId="6AAE2B95" w14:textId="77777777" w:rsidR="004245CE" w:rsidRPr="004245CE" w:rsidRDefault="004245CE" w:rsidP="002C00F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غیرمزاحم</w:t>
      </w:r>
    </w:p>
    <w:p w14:paraId="36CAF02F" w14:textId="77777777" w:rsidR="004245CE" w:rsidRPr="004245CE" w:rsidRDefault="004245CE" w:rsidP="002C00F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فهم</w:t>
      </w:r>
    </w:p>
    <w:p w14:paraId="226D1AF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EB0FC3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789889" wp14:editId="4E806BC0">
                <wp:extent cx="5943600" cy="1270"/>
                <wp:effectExtent l="0" t="31750" r="0" b="36830"/>
                <wp:docPr id="1672582505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2A26C3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6C83BBE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5.50 Notification Center</w:t>
      </w:r>
    </w:p>
    <w:p w14:paraId="7AA8D49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سیستم </w:t>
      </w:r>
      <w:r w:rsidRPr="004245CE">
        <w:rPr>
          <w:rFonts w:ascii="Times New Roman" w:hAnsi="Times New Roman" w:cs="Times New Roman"/>
          <w:kern w:val="0"/>
          <w14:ligatures w14:val="none"/>
        </w:rPr>
        <w:t>Notification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امکان نمایش:</w:t>
      </w:r>
    </w:p>
    <w:p w14:paraId="39F0ACB3" w14:textId="77777777" w:rsidR="004245CE" w:rsidRPr="004245CE" w:rsidRDefault="004245CE" w:rsidP="002C00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سفارش جدید</w:t>
      </w:r>
    </w:p>
    <w:p w14:paraId="611E3501" w14:textId="77777777" w:rsidR="004245CE" w:rsidRPr="004245CE" w:rsidRDefault="004245CE" w:rsidP="002C00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 سفارش</w:t>
      </w:r>
    </w:p>
    <w:p w14:paraId="5EE4495E" w14:textId="77777777" w:rsidR="004245CE" w:rsidRPr="004245CE" w:rsidRDefault="004245CE" w:rsidP="002C00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پیام جدید</w:t>
      </w:r>
    </w:p>
    <w:p w14:paraId="76DF8B77" w14:textId="77777777" w:rsidR="004245CE" w:rsidRPr="004245CE" w:rsidRDefault="004245CE" w:rsidP="002C00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نظر جدید</w:t>
      </w:r>
    </w:p>
    <w:p w14:paraId="78F638C8" w14:textId="77777777" w:rsidR="004245CE" w:rsidRPr="004245CE" w:rsidRDefault="004245CE" w:rsidP="002C00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هشدار موجودی</w:t>
      </w:r>
    </w:p>
    <w:p w14:paraId="18ED47B8" w14:textId="77777777" w:rsidR="004245CE" w:rsidRPr="004245CE" w:rsidRDefault="004245CE" w:rsidP="002C00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عملیات سیستم</w:t>
      </w:r>
    </w:p>
    <w:p w14:paraId="61E5297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2F73DED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Notification Center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اهمیت بیشتری دارد.</w:t>
      </w:r>
    </w:p>
    <w:p w14:paraId="0B37E10E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B2967E" wp14:editId="71442F45">
                <wp:extent cx="5943600" cy="1270"/>
                <wp:effectExtent l="0" t="31750" r="0" b="36830"/>
                <wp:docPr id="2054647712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C964F4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9C1837D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5.51 Table</w:t>
      </w:r>
    </w:p>
    <w:p w14:paraId="0FDE557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به </w:t>
      </w:r>
      <w:r w:rsidRPr="004245CE">
        <w:rPr>
          <w:rFonts w:ascii="Times New Roman" w:hAnsi="Times New Roman" w:cs="Times New Roman"/>
          <w:kern w:val="0"/>
          <w14:ligatures w14:val="none"/>
        </w:rPr>
        <w:t>Table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زیادی نیاز خواهد داشت.</w:t>
      </w:r>
    </w:p>
    <w:p w14:paraId="5F815DD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Table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 باید:</w:t>
      </w:r>
    </w:p>
    <w:p w14:paraId="00FAEADD" w14:textId="77777777" w:rsidR="004245CE" w:rsidRPr="004245CE" w:rsidRDefault="004245CE" w:rsidP="002C00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3510D243" w14:textId="77777777" w:rsidR="004245CE" w:rsidRPr="004245CE" w:rsidRDefault="004245CE" w:rsidP="002C00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مرتب</w:t>
      </w:r>
    </w:p>
    <w:p w14:paraId="615F3419" w14:textId="77777777" w:rsidR="004245CE" w:rsidRPr="004245CE" w:rsidRDefault="004245CE" w:rsidP="002C00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1C5E8DAC" w14:textId="77777777" w:rsidR="004245CE" w:rsidRPr="004245CE" w:rsidRDefault="004245CE" w:rsidP="002C00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Sorting</w:t>
      </w:r>
    </w:p>
    <w:p w14:paraId="726DAE89" w14:textId="77777777" w:rsidR="004245CE" w:rsidRPr="004245CE" w:rsidRDefault="004245CE" w:rsidP="002C00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14:paraId="74CDC0AB" w14:textId="77777777" w:rsidR="004245CE" w:rsidRPr="004245CE" w:rsidRDefault="004245CE" w:rsidP="002C00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Filter</w:t>
      </w:r>
    </w:p>
    <w:p w14:paraId="1465468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باشند.</w:t>
      </w:r>
    </w:p>
    <w:p w14:paraId="0C504E6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D65F8D" wp14:editId="3E1C9D3B">
                <wp:extent cx="5943600" cy="1270"/>
                <wp:effectExtent l="0" t="31750" r="0" b="36830"/>
                <wp:docPr id="301936548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7CD17C5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DC0A85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5.52 Table Density</w:t>
      </w:r>
    </w:p>
    <w:p w14:paraId="378C995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نسبت به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اطلاعات بیشتری در فضای کمتر نمایش دهد.</w:t>
      </w:r>
    </w:p>
    <w:p w14:paraId="27E440C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 این حال، </w:t>
      </w:r>
      <w:r w:rsidRPr="004245CE">
        <w:rPr>
          <w:rFonts w:ascii="Times New Roman" w:hAnsi="Times New Roman" w:cs="Times New Roman"/>
          <w:kern w:val="0"/>
          <w14:ligatures w14:val="none"/>
        </w:rPr>
        <w:t>Table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نباید بیش از حد فشرده شود.</w:t>
      </w:r>
    </w:p>
    <w:p w14:paraId="7A96E54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Row Height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پیشنهادی:</w:t>
      </w:r>
    </w:p>
    <w:p w14:paraId="09E65805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48–64px</w:t>
      </w:r>
    </w:p>
    <w:p w14:paraId="64CB6419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C8C7AF" wp14:editId="33A169F4">
                <wp:extent cx="5943600" cy="1270"/>
                <wp:effectExtent l="0" t="31750" r="0" b="36830"/>
                <wp:docPr id="1443756438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857A63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9CBFA55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5.53 Pagination</w:t>
      </w:r>
    </w:p>
    <w:p w14:paraId="514F744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Pagination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در بخش‌هایی مانند:</w:t>
      </w:r>
    </w:p>
    <w:p w14:paraId="702BD899" w14:textId="77777777" w:rsidR="004245CE" w:rsidRPr="004245CE" w:rsidRDefault="004245CE" w:rsidP="002C00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5D215081" w14:textId="77777777" w:rsidR="004245CE" w:rsidRPr="004245CE" w:rsidRDefault="004245CE" w:rsidP="002C00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</w:p>
    <w:p w14:paraId="621A467E" w14:textId="77777777" w:rsidR="004245CE" w:rsidRPr="004245CE" w:rsidRDefault="004245CE" w:rsidP="002C00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سفارشات</w:t>
      </w:r>
    </w:p>
    <w:p w14:paraId="250F439D" w14:textId="77777777" w:rsidR="004245CE" w:rsidRPr="004245CE" w:rsidRDefault="004245CE" w:rsidP="002C00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پیام‌ها</w:t>
      </w:r>
    </w:p>
    <w:p w14:paraId="55A1B0D4" w14:textId="77777777" w:rsidR="004245CE" w:rsidRPr="004245CE" w:rsidRDefault="004245CE" w:rsidP="002C00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نظرات</w:t>
      </w:r>
    </w:p>
    <w:p w14:paraId="3709AA34" w14:textId="77777777" w:rsidR="004245CE" w:rsidRPr="004245CE" w:rsidRDefault="004245CE" w:rsidP="002C00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لاگ‌ها</w:t>
      </w:r>
    </w:p>
    <w:p w14:paraId="08D36A0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وجود داشته باشد.</w:t>
      </w:r>
    </w:p>
    <w:p w14:paraId="31975FE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صورت مناسب بودن می‌توان </w:t>
      </w:r>
      <w:r w:rsidRPr="004245CE">
        <w:rPr>
          <w:rFonts w:ascii="Times New Roman" w:hAnsi="Times New Roman" w:cs="Times New Roman"/>
          <w:kern w:val="0"/>
          <w14:ligatures w14:val="none"/>
        </w:rPr>
        <w:t>Infinite Scroll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را برای برخی صفحات </w:t>
      </w:r>
      <w:r w:rsidRPr="004245CE">
        <w:rPr>
          <w:rFonts w:ascii="Times New Roman" w:hAnsi="Times New Roman" w:cs="Times New Roman"/>
          <w:kern w:val="0"/>
          <w14:ligatures w14:val="none"/>
        </w:rPr>
        <w:t>Frontend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استفاده کرد، اما برای داده‌های مدیریتی </w:t>
      </w:r>
      <w:r w:rsidRPr="004245CE">
        <w:rPr>
          <w:rFonts w:ascii="Times New Roman" w:hAnsi="Times New Roman" w:cs="Times New Roman"/>
          <w:kern w:val="0"/>
          <w14:ligatures w14:val="none"/>
        </w:rPr>
        <w:t>Pagination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ترجیح داده شود.</w:t>
      </w:r>
    </w:p>
    <w:p w14:paraId="174777E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6A8656" wp14:editId="5BB08322">
                <wp:extent cx="5943600" cy="1270"/>
                <wp:effectExtent l="0" t="31750" r="0" b="36830"/>
                <wp:docPr id="58451666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30F223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CF1E2D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5.54 Breadcrumb</w:t>
      </w:r>
    </w:p>
    <w:p w14:paraId="43C56E9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Breadcrumb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برای صفحات عمیق استفاده شود.</w:t>
      </w:r>
    </w:p>
    <w:p w14:paraId="0830E40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56A8074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خانه / لپ‌تاپ / لپ‌تاپ گیمینگ / 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ASUS ROG</w:t>
      </w:r>
    </w:p>
    <w:p w14:paraId="072D085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Breadcrumb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به کاربر کمک کند موقعیت خود را بفهمد.</w:t>
      </w:r>
    </w:p>
    <w:p w14:paraId="65A6A722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DA38CCA" wp14:editId="265CE844">
                <wp:extent cx="5943600" cy="1270"/>
                <wp:effectExtent l="0" t="31750" r="0" b="36830"/>
                <wp:docPr id="1552002482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A8B6F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66AAE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5.55 Header</w:t>
      </w:r>
    </w:p>
    <w:p w14:paraId="0EB73AC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Header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آربایت باید:</w:t>
      </w:r>
    </w:p>
    <w:p w14:paraId="2657D757" w14:textId="77777777" w:rsidR="004245CE" w:rsidRPr="004245CE" w:rsidRDefault="004245CE" w:rsidP="002C00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تمیز</w:t>
      </w:r>
    </w:p>
    <w:p w14:paraId="12ECEAAB" w14:textId="77777777" w:rsidR="004245CE" w:rsidRPr="004245CE" w:rsidRDefault="004245CE" w:rsidP="002C00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روشن</w:t>
      </w:r>
    </w:p>
    <w:p w14:paraId="25F34F3B" w14:textId="77777777" w:rsidR="004245CE" w:rsidRPr="004245CE" w:rsidRDefault="004245CE" w:rsidP="002C00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02334B40" w14:textId="77777777" w:rsidR="004245CE" w:rsidRPr="004245CE" w:rsidRDefault="004245CE" w:rsidP="002C00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04DA8E4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F91CE5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اجزای اصلی:</w:t>
      </w:r>
    </w:p>
    <w:p w14:paraId="27A6543E" w14:textId="77777777" w:rsidR="004245CE" w:rsidRPr="004245CE" w:rsidRDefault="004245CE" w:rsidP="002C00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32FAA2E5" w14:textId="77777777" w:rsidR="004245CE" w:rsidRPr="004245CE" w:rsidRDefault="004245CE" w:rsidP="002C00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5447F2E6" w14:textId="77777777" w:rsidR="004245CE" w:rsidRPr="004245CE" w:rsidRDefault="004245CE" w:rsidP="002C00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673E34DF" w14:textId="77777777" w:rsidR="004245CE" w:rsidRPr="004245CE" w:rsidRDefault="004245CE" w:rsidP="002C00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Account</w:t>
      </w:r>
    </w:p>
    <w:p w14:paraId="587F4E9D" w14:textId="77777777" w:rsidR="004245CE" w:rsidRPr="004245CE" w:rsidRDefault="004245CE" w:rsidP="002C00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26F7C3B0" w14:textId="77777777" w:rsidR="004245CE" w:rsidRPr="004245CE" w:rsidRDefault="004245CE" w:rsidP="002C00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0A1B0AF0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474C19" wp14:editId="2B3F3B4B">
                <wp:extent cx="5943600" cy="1270"/>
                <wp:effectExtent l="0" t="31750" r="0" b="36830"/>
                <wp:docPr id="9087175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D0BC28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A7F3E0D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5.56 Header Behavior</w:t>
      </w:r>
    </w:p>
    <w:p w14:paraId="0E7C60A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>Desktop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می‌توان </w:t>
      </w:r>
      <w:r w:rsidRPr="004245CE">
        <w:rPr>
          <w:rFonts w:ascii="Times New Roman" w:hAnsi="Times New Roman" w:cs="Times New Roman"/>
          <w:kern w:val="0"/>
          <w14:ligatures w14:val="none"/>
        </w:rPr>
        <w:t>Header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را:</w:t>
      </w:r>
    </w:p>
    <w:p w14:paraId="549497A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Sticky</w:t>
      </w:r>
    </w:p>
    <w:p w14:paraId="638B736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طراحی کرد.</w:t>
      </w:r>
    </w:p>
    <w:p w14:paraId="77D63E8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صورت استفاده از </w:t>
      </w:r>
      <w:proofErr w:type="spellStart"/>
      <w:r w:rsidRPr="004245CE">
        <w:rPr>
          <w:rFonts w:ascii="Times New Roman" w:hAnsi="Times New Roman" w:cs="Times New Roman"/>
          <w:kern w:val="0"/>
          <w14:ligatures w14:val="none"/>
        </w:rPr>
        <w:t>Glassmorphism</w:t>
      </w:r>
      <w:proofErr w:type="spellEnd"/>
      <w:r w:rsidRPr="004245CE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Header Sticky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می‌تواند دارای:</w:t>
      </w:r>
    </w:p>
    <w:p w14:paraId="7129CFA1" w14:textId="77777777" w:rsidR="004245CE" w:rsidRPr="004245CE" w:rsidRDefault="004245CE" w:rsidP="002C00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Background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نیمه‌شفاف</w:t>
      </w:r>
    </w:p>
    <w:p w14:paraId="6C0F46CD" w14:textId="77777777" w:rsidR="004245CE" w:rsidRPr="004245CE" w:rsidRDefault="004245CE" w:rsidP="002C00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Blur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محدود</w:t>
      </w:r>
    </w:p>
    <w:p w14:paraId="211C154B" w14:textId="77777777" w:rsidR="004245CE" w:rsidRPr="004245CE" w:rsidRDefault="004245CE" w:rsidP="002C00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Border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ظریف</w:t>
      </w:r>
    </w:p>
    <w:p w14:paraId="4D69AA9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9C28CF1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D2686A" wp14:editId="29FC7EE1">
                <wp:extent cx="5943600" cy="1270"/>
                <wp:effectExtent l="0" t="31750" r="0" b="36830"/>
                <wp:docPr id="282622913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C7F5B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7A5DFD3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5.57 Mobile Header</w:t>
      </w:r>
    </w:p>
    <w:p w14:paraId="61889F8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lastRenderedPageBreak/>
        <w:t xml:space="preserve">Mobile Header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ساده‌تر باشد.</w:t>
      </w:r>
    </w:p>
    <w:p w14:paraId="515D043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عناصر اصلی:</w:t>
      </w:r>
    </w:p>
    <w:p w14:paraId="78787E36" w14:textId="77777777" w:rsidR="004245CE" w:rsidRPr="004245CE" w:rsidRDefault="004245CE" w:rsidP="002C00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Menu</w:t>
      </w:r>
    </w:p>
    <w:p w14:paraId="418EC698" w14:textId="77777777" w:rsidR="004245CE" w:rsidRPr="004245CE" w:rsidRDefault="004245CE" w:rsidP="002C00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1D657B21" w14:textId="77777777" w:rsidR="004245CE" w:rsidRPr="004245CE" w:rsidRDefault="004245CE" w:rsidP="002C00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59316685" w14:textId="77777777" w:rsidR="004245CE" w:rsidRPr="004245CE" w:rsidRDefault="004245CE" w:rsidP="002C00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5736EBB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بر اساس اولویت قابل نمایش هستند.</w:t>
      </w:r>
    </w:p>
    <w:p w14:paraId="70FE68F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9C4572" wp14:editId="4420F9BC">
                <wp:extent cx="5943600" cy="1270"/>
                <wp:effectExtent l="0" t="31750" r="0" b="36830"/>
                <wp:docPr id="685248061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8E327C2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0D5ACA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5.58 Navigation</w:t>
      </w:r>
    </w:p>
    <w:p w14:paraId="7A60E4D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Navigation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اصلی باید تعداد محدودی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Item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7238679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دسته‌بندی‌ها می‌توانند به‌صورت </w:t>
      </w:r>
      <w:r w:rsidRPr="004245CE">
        <w:rPr>
          <w:rFonts w:ascii="Times New Roman" w:hAnsi="Times New Roman" w:cs="Times New Roman"/>
          <w:kern w:val="0"/>
          <w14:ligatures w14:val="none"/>
        </w:rPr>
        <w:t>Mega Menu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نمایش داده شوند.</w:t>
      </w:r>
    </w:p>
    <w:p w14:paraId="78EA26E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Mega Menu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49E438AD" w14:textId="77777777" w:rsidR="004245CE" w:rsidRPr="004245CE" w:rsidRDefault="004245CE" w:rsidP="002C00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منظم</w:t>
      </w:r>
    </w:p>
    <w:p w14:paraId="535F11F3" w14:textId="77777777" w:rsidR="004245CE" w:rsidRPr="004245CE" w:rsidRDefault="004245CE" w:rsidP="002C00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دسته‌بندی‌شده</w:t>
      </w:r>
    </w:p>
    <w:p w14:paraId="01406D99" w14:textId="77777777" w:rsidR="004245CE" w:rsidRPr="004245CE" w:rsidRDefault="004245CE" w:rsidP="002C00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سریع</w:t>
      </w:r>
    </w:p>
    <w:p w14:paraId="1FB943A7" w14:textId="77777777" w:rsidR="004245CE" w:rsidRPr="004245CE" w:rsidRDefault="004245CE" w:rsidP="002C00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فهم</w:t>
      </w:r>
    </w:p>
    <w:p w14:paraId="2165129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D863328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197A89" wp14:editId="2C7EC06C">
                <wp:extent cx="5943600" cy="1270"/>
                <wp:effectExtent l="0" t="31750" r="0" b="36830"/>
                <wp:docPr id="1515891646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7935E7B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656BFE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5.59 Footer</w:t>
      </w:r>
    </w:p>
    <w:p w14:paraId="2DECEB6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Footer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7510B3F9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1CD54F92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معرفی کوتاه</w:t>
      </w:r>
    </w:p>
    <w:p w14:paraId="3E5A4E1C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دسته‌بندی‌ها</w:t>
      </w:r>
    </w:p>
    <w:p w14:paraId="2973593F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لینک‌های مهم</w:t>
      </w:r>
    </w:p>
    <w:p w14:paraId="49338DE4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قوانین</w:t>
      </w:r>
    </w:p>
    <w:p w14:paraId="59D75305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تماس</w:t>
      </w:r>
    </w:p>
    <w:p w14:paraId="3498D5F0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اجتماعی</w:t>
      </w:r>
    </w:p>
    <w:p w14:paraId="665419F9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نماد اعتماد</w:t>
      </w:r>
    </w:p>
    <w:p w14:paraId="437551BB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شرکت</w:t>
      </w:r>
    </w:p>
    <w:p w14:paraId="06CD3879" w14:textId="77777777" w:rsidR="004245CE" w:rsidRPr="004245CE" w:rsidRDefault="004245CE" w:rsidP="002C00F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Copyright</w:t>
      </w:r>
    </w:p>
    <w:p w14:paraId="09FC1CA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27E3E9F8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A8C33B" wp14:editId="065679AA">
                <wp:extent cx="5943600" cy="1270"/>
                <wp:effectExtent l="0" t="31750" r="0" b="36830"/>
                <wp:docPr id="1043619792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B0F71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938484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5.60 نماد اعتماد</w:t>
      </w:r>
    </w:p>
    <w:p w14:paraId="4F4FA95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Footer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فضای مشخصی برای نمایش نماد اعتماد داشته باشد.</w:t>
      </w:r>
    </w:p>
    <w:p w14:paraId="3E209CA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وضعیت و اطلاعات نماد باید از </w:t>
      </w:r>
      <w:r w:rsidRPr="004245CE">
        <w:rPr>
          <w:rFonts w:ascii="Times New Roman" w:hAnsi="Times New Roman" w:cs="Times New Roman"/>
          <w:kern w:val="0"/>
          <w14:ligatures w14:val="none"/>
        </w:rPr>
        <w:t>Backend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باشد.</w:t>
      </w:r>
    </w:p>
    <w:p w14:paraId="0426FDB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اگر نماد فعال نباشد، فضای غیرضروری برای آن نمایش داده نشود.</w:t>
      </w:r>
    </w:p>
    <w:p w14:paraId="66E0857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863052" wp14:editId="3CF89128">
                <wp:extent cx="5943600" cy="1270"/>
                <wp:effectExtent l="0" t="31750" r="0" b="36830"/>
                <wp:docPr id="110445396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9C740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E6DD9BC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5.61 Cart</w:t>
      </w:r>
    </w:p>
    <w:p w14:paraId="6746EC8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سبد خرید باید:</w:t>
      </w:r>
    </w:p>
    <w:p w14:paraId="26EC8163" w14:textId="77777777" w:rsidR="004245CE" w:rsidRPr="004245CE" w:rsidRDefault="004245CE" w:rsidP="002C00F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5A2C68FD" w14:textId="77777777" w:rsidR="004245CE" w:rsidRPr="004245CE" w:rsidRDefault="004245CE" w:rsidP="002C00F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ویرایش</w:t>
      </w:r>
    </w:p>
    <w:p w14:paraId="74C48A53" w14:textId="77777777" w:rsidR="004245CE" w:rsidRPr="004245CE" w:rsidRDefault="004245CE" w:rsidP="002C00F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32FB78E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4592AC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4245CE">
        <w:rPr>
          <w:rFonts w:ascii="Times New Roman" w:hAnsi="Times New Roman" w:cs="Times New Roman"/>
          <w:kern w:val="0"/>
          <w14:ligatures w14:val="none"/>
        </w:rPr>
        <w:t>Item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1BCAE25F" w14:textId="77777777" w:rsidR="004245CE" w:rsidRPr="004245CE" w:rsidRDefault="004245CE" w:rsidP="002C00F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تصویر</w:t>
      </w:r>
    </w:p>
    <w:p w14:paraId="515B1454" w14:textId="77777777" w:rsidR="004245CE" w:rsidRPr="004245CE" w:rsidRDefault="004245CE" w:rsidP="002C00F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2E27AEBD" w14:textId="77777777" w:rsidR="004245CE" w:rsidRPr="004245CE" w:rsidRDefault="004245CE" w:rsidP="002C00F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4367426E" w14:textId="77777777" w:rsidR="004245CE" w:rsidRPr="004245CE" w:rsidRDefault="004245CE" w:rsidP="002C00F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</w:p>
    <w:p w14:paraId="6B6C5185" w14:textId="77777777" w:rsidR="004245CE" w:rsidRPr="004245CE" w:rsidRDefault="004245CE" w:rsidP="002C00F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حذف</w:t>
      </w:r>
    </w:p>
    <w:p w14:paraId="35805A2C" w14:textId="77777777" w:rsidR="004245CE" w:rsidRPr="004245CE" w:rsidRDefault="004245CE" w:rsidP="002C00F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علاقه‌مندی در صورت نیاز</w:t>
      </w:r>
    </w:p>
    <w:p w14:paraId="1810116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را نمایش دهد.</w:t>
      </w:r>
    </w:p>
    <w:p w14:paraId="3B78072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E57D6E" wp14:editId="4D09ACE4">
                <wp:extent cx="5943600" cy="1270"/>
                <wp:effectExtent l="0" t="31750" r="0" b="36830"/>
                <wp:docPr id="1226474486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E1FF8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6B6B371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5.62 Checkout</w:t>
      </w:r>
    </w:p>
    <w:p w14:paraId="2A0EB4D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Checkout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تا حد امکان کوتاه باشد.</w:t>
      </w:r>
    </w:p>
    <w:p w14:paraId="113C7E3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 توجه به مدل فعلی پرداخت آربایت:</w:t>
      </w:r>
    </w:p>
    <w:p w14:paraId="58C1C85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ثبت درخواست سفارش</w:t>
      </w:r>
    </w:p>
    <w:p w14:paraId="1D3051D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به‌عنوان مرحله اصلی طراحی می‌شود.</w:t>
      </w:r>
    </w:p>
    <w:p w14:paraId="61C10FA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درگاه پرداخت در نسخه فعلی فعال نیست، اما معماری </w:t>
      </w:r>
      <w:r w:rsidRPr="004245CE">
        <w:rPr>
          <w:rFonts w:ascii="Times New Roman" w:hAnsi="Times New Roman" w:cs="Times New Roman"/>
          <w:kern w:val="0"/>
          <w14:ligatures w14:val="none"/>
        </w:rPr>
        <w:t>UI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امکان اضافه شدن </w:t>
      </w:r>
      <w:r w:rsidRPr="004245CE">
        <w:rPr>
          <w:rFonts w:ascii="Times New Roman" w:hAnsi="Times New Roman" w:cs="Times New Roman"/>
          <w:kern w:val="0"/>
          <w14:ligatures w14:val="none"/>
        </w:rPr>
        <w:t>Payment Gateway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را در آینده داشته باشد.</w:t>
      </w:r>
    </w:p>
    <w:p w14:paraId="468181D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3A8F0F" wp14:editId="6C8ED8F6">
                <wp:extent cx="5943600" cy="1270"/>
                <wp:effectExtent l="0" t="31750" r="0" b="36830"/>
                <wp:docPr id="2127135252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0C443F6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15F9DC0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5.63 Order Tracking</w:t>
      </w:r>
    </w:p>
    <w:p w14:paraId="7C33BDD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صفحه پیگیری سفارش باید </w:t>
      </w:r>
      <w:r w:rsidRPr="004245CE">
        <w:rPr>
          <w:rFonts w:ascii="Times New Roman" w:hAnsi="Times New Roman" w:cs="Times New Roman"/>
          <w:kern w:val="0"/>
          <w14:ligatures w14:val="none"/>
        </w:rPr>
        <w:t>Timeline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6807D5D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0FA4BF5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سفارش</w:t>
      </w:r>
    </w:p>
    <w:p w14:paraId="3E4CC1E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●</w:t>
      </w:r>
    </w:p>
    <w:p w14:paraId="21B759D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تأیید شد</w:t>
      </w:r>
    </w:p>
    <w:p w14:paraId="11FF4DC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●</w:t>
      </w:r>
    </w:p>
    <w:p w14:paraId="0A58752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پردازش</w:t>
      </w:r>
    </w:p>
    <w:p w14:paraId="7E927403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●</w:t>
      </w:r>
    </w:p>
    <w:p w14:paraId="53798F0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ارسال شد</w:t>
      </w:r>
    </w:p>
    <w:p w14:paraId="7971B83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●</w:t>
      </w:r>
    </w:p>
    <w:p w14:paraId="1AB515A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تحویل داده شد</w:t>
      </w:r>
    </w:p>
    <w:p w14:paraId="300CBBA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هر مرحله باید وضعیت:</w:t>
      </w:r>
    </w:p>
    <w:p w14:paraId="7387C58A" w14:textId="77777777" w:rsidR="004245CE" w:rsidRPr="004245CE" w:rsidRDefault="004245CE" w:rsidP="002C00F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3AB23119" w14:textId="77777777" w:rsidR="004245CE" w:rsidRPr="004245CE" w:rsidRDefault="004245CE" w:rsidP="002C00F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Current</w:t>
      </w:r>
    </w:p>
    <w:p w14:paraId="6112708F" w14:textId="77777777" w:rsidR="004245CE" w:rsidRPr="004245CE" w:rsidRDefault="004245CE" w:rsidP="002C00F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14:paraId="1B750E0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74A88BA4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263D25" wp14:editId="39047DF2">
                <wp:extent cx="5943600" cy="1270"/>
                <wp:effectExtent l="0" t="31750" r="0" b="36830"/>
                <wp:docPr id="71329079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D43B8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1021602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5.64 Return Request</w:t>
      </w:r>
    </w:p>
    <w:p w14:paraId="4812EEC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سیستم مرجوعی باید در </w:t>
      </w:r>
      <w:r w:rsidRPr="004245CE">
        <w:rPr>
          <w:rFonts w:ascii="Times New Roman" w:hAnsi="Times New Roman" w:cs="Times New Roman"/>
          <w:kern w:val="0"/>
          <w14:ligatures w14:val="none"/>
        </w:rPr>
        <w:t>UI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امکان ثبت درخواست را داشته باشد.</w:t>
      </w:r>
    </w:p>
    <w:p w14:paraId="195EBD3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کاربر باید بتواند:</w:t>
      </w:r>
    </w:p>
    <w:p w14:paraId="628D5DB0" w14:textId="77777777" w:rsidR="004245CE" w:rsidRPr="004245CE" w:rsidRDefault="004245CE" w:rsidP="002C00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سفارش را انتخاب کند.</w:t>
      </w:r>
    </w:p>
    <w:p w14:paraId="6450150F" w14:textId="77777777" w:rsidR="004245CE" w:rsidRPr="004245CE" w:rsidRDefault="004245CE" w:rsidP="002C00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محصول را انتخاب کند.</w:t>
      </w:r>
    </w:p>
    <w:p w14:paraId="6F44BE68" w14:textId="77777777" w:rsidR="004245CE" w:rsidRPr="004245CE" w:rsidRDefault="004245CE" w:rsidP="002C00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دلیل مرجوعی را مشخص کند.</w:t>
      </w:r>
    </w:p>
    <w:p w14:paraId="3B499371" w14:textId="77777777" w:rsidR="004245CE" w:rsidRPr="004245CE" w:rsidRDefault="004245CE" w:rsidP="002C00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 بنویسد.</w:t>
      </w:r>
    </w:p>
    <w:p w14:paraId="10AA330A" w14:textId="77777777" w:rsidR="004245CE" w:rsidRPr="004245CE" w:rsidRDefault="004245CE" w:rsidP="002C00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نیاز تصویر اضافه کند.</w:t>
      </w:r>
    </w:p>
    <w:p w14:paraId="6C74CA11" w14:textId="77777777" w:rsidR="004245CE" w:rsidRPr="004245CE" w:rsidRDefault="004245CE" w:rsidP="002C00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درخواست را ارسال کند.</w:t>
      </w:r>
    </w:p>
    <w:p w14:paraId="5778DA4C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608E05" wp14:editId="1F353F3E">
                <wp:extent cx="5943600" cy="1270"/>
                <wp:effectExtent l="0" t="31750" r="0" b="36830"/>
                <wp:docPr id="470477964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DE997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25B73A5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5.65 User Account</w:t>
      </w:r>
    </w:p>
    <w:p w14:paraId="1970593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پنل کاربری </w:t>
      </w:r>
      <w:r w:rsidRPr="004245CE">
        <w:rPr>
          <w:rFonts w:ascii="Times New Roman" w:hAnsi="Times New Roman" w:cs="Times New Roman"/>
          <w:kern w:val="0"/>
          <w14:ligatures w14:val="none"/>
        </w:rPr>
        <w:t>Frontend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شامل:</w:t>
      </w:r>
    </w:p>
    <w:p w14:paraId="061B1F0C" w14:textId="77777777" w:rsidR="004245CE" w:rsidRPr="004245CE" w:rsidRDefault="004245CE" w:rsidP="002C00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حساب</w:t>
      </w:r>
    </w:p>
    <w:p w14:paraId="5982CC33" w14:textId="77777777" w:rsidR="004245CE" w:rsidRPr="004245CE" w:rsidRDefault="004245CE" w:rsidP="002C00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</w:t>
      </w:r>
    </w:p>
    <w:p w14:paraId="09E0AD40" w14:textId="77777777" w:rsidR="004245CE" w:rsidRPr="004245CE" w:rsidRDefault="004245CE" w:rsidP="002C00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آدرس‌ها</w:t>
      </w:r>
    </w:p>
    <w:p w14:paraId="0B63393C" w14:textId="77777777" w:rsidR="004245CE" w:rsidRPr="004245CE" w:rsidRDefault="004245CE" w:rsidP="002C00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علاقه‌مندی‌ها</w:t>
      </w:r>
    </w:p>
    <w:p w14:paraId="7897631F" w14:textId="77777777" w:rsidR="004245CE" w:rsidRPr="004245CE" w:rsidRDefault="004245CE" w:rsidP="002C00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مرجوعی‌ها</w:t>
      </w:r>
    </w:p>
    <w:p w14:paraId="62C2A288" w14:textId="77777777" w:rsidR="004245CE" w:rsidRPr="004245CE" w:rsidRDefault="004245CE" w:rsidP="002C00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پیام‌ها</w:t>
      </w:r>
    </w:p>
    <w:p w14:paraId="5FE2286D" w14:textId="77777777" w:rsidR="004245CE" w:rsidRPr="004245CE" w:rsidRDefault="004245CE" w:rsidP="002C00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پیگیری سفارش</w:t>
      </w:r>
    </w:p>
    <w:p w14:paraId="0235C27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371A259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C7F6E1" wp14:editId="0A56E8EA">
                <wp:extent cx="5943600" cy="1270"/>
                <wp:effectExtent l="0" t="31750" r="0" b="36830"/>
                <wp:docPr id="1615313925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E46231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96E11BE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5.66 Login</w:t>
      </w:r>
    </w:p>
    <w:p w14:paraId="2EAB759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ورود کاربر با:</w:t>
      </w:r>
    </w:p>
    <w:p w14:paraId="02CB44A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شماره موبایل + 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OTP</w:t>
      </w:r>
    </w:p>
    <w:p w14:paraId="4B166F5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انجام می‌شود.</w:t>
      </w:r>
    </w:p>
    <w:p w14:paraId="36BB772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رمز عبور در مدل اصلی </w:t>
      </w:r>
      <w:r w:rsidRPr="004245CE">
        <w:rPr>
          <w:rFonts w:ascii="Times New Roman" w:hAnsi="Times New Roman" w:cs="Times New Roman"/>
          <w:kern w:val="0"/>
          <w14:ligatures w14:val="none"/>
        </w:rPr>
        <w:t>Authentication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آربایت وجود ندارد.</w:t>
      </w:r>
    </w:p>
    <w:p w14:paraId="50D67293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31FDF3" wp14:editId="6FE81BCE">
                <wp:extent cx="5943600" cy="1270"/>
                <wp:effectExtent l="0" t="31750" r="0" b="36830"/>
                <wp:docPr id="1915338255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98DB0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F64AB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5.67 OTP UI</w:t>
      </w:r>
    </w:p>
    <w:p w14:paraId="7C9D3C1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فرآیند </w:t>
      </w:r>
      <w:r w:rsidRPr="004245CE">
        <w:rPr>
          <w:rFonts w:ascii="Times New Roman" w:hAnsi="Times New Roman" w:cs="Times New Roman"/>
          <w:kern w:val="0"/>
          <w14:ligatures w14:val="none"/>
        </w:rPr>
        <w:t>OTP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717815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شماره موبایل</w:t>
      </w:r>
    </w:p>
    <w:p w14:paraId="1BC8F265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0707CAB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ارسال کد</w:t>
      </w:r>
    </w:p>
    <w:p w14:paraId="50F9510F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07A7803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ورود کد 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OTP</w:t>
      </w:r>
    </w:p>
    <w:p w14:paraId="3FEEC10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45701DD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تأیید</w:t>
      </w:r>
    </w:p>
    <w:p w14:paraId="79354A9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0C7C923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ورود به حساب</w:t>
      </w:r>
    </w:p>
    <w:p w14:paraId="2202741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سیستم باید امکان:</w:t>
      </w:r>
    </w:p>
    <w:p w14:paraId="532C78F6" w14:textId="77777777" w:rsidR="004245CE" w:rsidRPr="004245CE" w:rsidRDefault="004245CE" w:rsidP="002C00F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Timer</w:t>
      </w:r>
    </w:p>
    <w:p w14:paraId="6C2950B4" w14:textId="77777777" w:rsidR="004245CE" w:rsidRPr="004245CE" w:rsidRDefault="004245CE" w:rsidP="002C00F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Resend</w:t>
      </w:r>
    </w:p>
    <w:p w14:paraId="0809F358" w14:textId="77777777" w:rsidR="004245CE" w:rsidRPr="004245CE" w:rsidRDefault="004245CE" w:rsidP="002C00F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محدودیت ارسال</w:t>
      </w:r>
    </w:p>
    <w:p w14:paraId="00C9244E" w14:textId="77777777" w:rsidR="004245CE" w:rsidRPr="004245CE" w:rsidRDefault="004245CE" w:rsidP="002C00F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3F8273B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0A9D1F5A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7FA772" wp14:editId="5A4792C2">
                <wp:extent cx="5943600" cy="1270"/>
                <wp:effectExtent l="0" t="31750" r="0" b="36830"/>
                <wp:docPr id="377823045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EC11C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C87AAA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5.68 Accessibility</w:t>
      </w:r>
    </w:p>
    <w:p w14:paraId="4E16A3B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4245CE">
        <w:rPr>
          <w:rFonts w:ascii="Times New Roman" w:hAnsi="Times New Roman" w:cs="Times New Roman"/>
          <w:kern w:val="0"/>
          <w14:ligatures w14:val="none"/>
        </w:rPr>
        <w:t>Components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تا حد امکان </w:t>
      </w:r>
      <w:r w:rsidRPr="004245CE">
        <w:rPr>
          <w:rFonts w:ascii="Times New Roman" w:hAnsi="Times New Roman" w:cs="Times New Roman"/>
          <w:kern w:val="0"/>
          <w14:ligatures w14:val="none"/>
        </w:rPr>
        <w:t>Accessible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باشند.</w:t>
      </w:r>
    </w:p>
    <w:p w14:paraId="5593D37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موارد مهم:</w:t>
      </w:r>
    </w:p>
    <w:p w14:paraId="23252FBD" w14:textId="77777777" w:rsidR="004245CE" w:rsidRPr="004245CE" w:rsidRDefault="004245CE" w:rsidP="002C00F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Contrast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مناسب</w:t>
      </w:r>
    </w:p>
    <w:p w14:paraId="64A52A84" w14:textId="77777777" w:rsidR="004245CE" w:rsidRPr="004245CE" w:rsidRDefault="004245CE" w:rsidP="002C00F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Focus State</w:t>
      </w:r>
    </w:p>
    <w:p w14:paraId="2F5D0762" w14:textId="77777777" w:rsidR="004245CE" w:rsidRPr="004245CE" w:rsidRDefault="004245CE" w:rsidP="002C00F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Keyboard Navigation</w:t>
      </w:r>
    </w:p>
    <w:p w14:paraId="1EF116FE" w14:textId="77777777" w:rsidR="004245CE" w:rsidRPr="004245CE" w:rsidRDefault="004245CE" w:rsidP="002C00F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Label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مناسب</w:t>
      </w:r>
    </w:p>
    <w:p w14:paraId="220BC054" w14:textId="77777777" w:rsidR="004245CE" w:rsidRPr="004245CE" w:rsidRDefault="004245CE" w:rsidP="002C00F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Alt Text</w:t>
      </w:r>
    </w:p>
    <w:p w14:paraId="37DE16E1" w14:textId="77777777" w:rsidR="004245CE" w:rsidRPr="004245CE" w:rsidRDefault="004245CE" w:rsidP="002C00F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اندازه مناسب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Touch Target</w:t>
      </w:r>
    </w:p>
    <w:p w14:paraId="5E2090B3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D60E39" wp14:editId="5CEC49D7">
                <wp:extent cx="5943600" cy="1270"/>
                <wp:effectExtent l="0" t="31750" r="0" b="36830"/>
                <wp:docPr id="759945949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49D9F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5C1080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5.69 Touch Target</w:t>
      </w:r>
    </w:p>
    <w:p w14:paraId="40F1C07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در موبایل عناصر تعاملی نباید بیش از حد کوچک باشند.</w:t>
      </w:r>
    </w:p>
    <w:p w14:paraId="15705C8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برای عناصر مهم، حداقل محدوده مناسب </w:t>
      </w:r>
      <w:r w:rsidRPr="004245CE">
        <w:rPr>
          <w:rFonts w:ascii="Times New Roman" w:hAnsi="Times New Roman" w:cs="Times New Roman"/>
          <w:kern w:val="0"/>
          <w14:ligatures w14:val="none"/>
        </w:rPr>
        <w:t>Touch Target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در نظر گرفته شود.</w:t>
      </w:r>
    </w:p>
    <w:p w14:paraId="129AB110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D9B297" wp14:editId="0DA543DE">
                <wp:extent cx="5943600" cy="1270"/>
                <wp:effectExtent l="0" t="31750" r="0" b="36830"/>
                <wp:docPr id="1405535596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714344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3877C9E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5.70 Motion System</w:t>
      </w:r>
    </w:p>
    <w:p w14:paraId="0FC49005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Motion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بخشی از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Design System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2D5C26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انیمیشن‌ها باید:</w:t>
      </w:r>
    </w:p>
    <w:p w14:paraId="5D8F6778" w14:textId="77777777" w:rsidR="004245CE" w:rsidRPr="004245CE" w:rsidRDefault="004245CE" w:rsidP="002C00F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سریع</w:t>
      </w:r>
    </w:p>
    <w:p w14:paraId="61814B13" w14:textId="77777777" w:rsidR="004245CE" w:rsidRPr="004245CE" w:rsidRDefault="004245CE" w:rsidP="002C00F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ظریف</w:t>
      </w:r>
    </w:p>
    <w:p w14:paraId="3829F8A3" w14:textId="77777777" w:rsidR="004245CE" w:rsidRPr="004245CE" w:rsidRDefault="004245CE" w:rsidP="002C00F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قابل پیش‌بینی</w:t>
      </w:r>
    </w:p>
    <w:p w14:paraId="3D344BCC" w14:textId="77777777" w:rsidR="004245CE" w:rsidRPr="004245CE" w:rsidRDefault="004245CE" w:rsidP="002C00F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طبیعی</w:t>
      </w:r>
    </w:p>
    <w:p w14:paraId="1A4CAEF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0AE236F8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295C9D" wp14:editId="05D2B906">
                <wp:extent cx="5943600" cy="1270"/>
                <wp:effectExtent l="0" t="31750" r="0" b="36830"/>
                <wp:docPr id="1764237783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77E71A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36382C4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5.71 Hover Motion</w:t>
      </w:r>
    </w:p>
    <w:p w14:paraId="3B9C554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Hover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می‌تواند شامل:</w:t>
      </w:r>
    </w:p>
    <w:p w14:paraId="77811202" w14:textId="77777777" w:rsidR="004245CE" w:rsidRPr="004245CE" w:rsidRDefault="004245CE" w:rsidP="002C00F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رنگ</w:t>
      </w:r>
    </w:p>
    <w:p w14:paraId="2D9CC8EB" w14:textId="77777777" w:rsidR="004245CE" w:rsidRPr="004245CE" w:rsidRDefault="004245CE" w:rsidP="002C00F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Shadow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بسیار کم</w:t>
      </w:r>
    </w:p>
    <w:p w14:paraId="72D4B250" w14:textId="77777777" w:rsidR="004245CE" w:rsidRPr="004245CE" w:rsidRDefault="004245CE" w:rsidP="002C00F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 xml:space="preserve">Translate </w:t>
      </w: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بسیار جزئی</w:t>
      </w:r>
    </w:p>
    <w:p w14:paraId="64C9AA2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792C85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4245CE">
        <w:rPr>
          <w:rFonts w:ascii="Times New Roman" w:hAnsi="Times New Roman" w:cs="Times New Roman"/>
          <w:kern w:val="0"/>
          <w14:ligatures w14:val="none"/>
        </w:rPr>
        <w:t>Scale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شدید استفاده نشود.</w:t>
      </w:r>
    </w:p>
    <w:p w14:paraId="451C3700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10C153" wp14:editId="1DD52BBA">
                <wp:extent cx="5943600" cy="1270"/>
                <wp:effectExtent l="0" t="31750" r="0" b="36830"/>
                <wp:docPr id="1489473349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D5815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676D7D6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5.72 Page Transition</w:t>
      </w:r>
    </w:p>
    <w:p w14:paraId="7843089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Page Transition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در صورت استفاده باید بسیار ظریف باشد.</w:t>
      </w:r>
    </w:p>
    <w:p w14:paraId="3EADF04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کاربر نباید احساس کند هر صفحه با یک </w:t>
      </w:r>
      <w:r w:rsidRPr="004245CE">
        <w:rPr>
          <w:rFonts w:ascii="Times New Roman" w:hAnsi="Times New Roman" w:cs="Times New Roman"/>
          <w:kern w:val="0"/>
          <w14:ligatures w14:val="none"/>
        </w:rPr>
        <w:t>Animation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سنگین نمایش داده می‌شود.</w:t>
      </w:r>
    </w:p>
    <w:p w14:paraId="31E8E3F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5FB363F" wp14:editId="615CCE6D">
                <wp:extent cx="5943600" cy="1270"/>
                <wp:effectExtent l="0" t="31750" r="0" b="36830"/>
                <wp:docPr id="1718160421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F324F2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E7F19DB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5.73 Reduced Motion</w:t>
      </w:r>
    </w:p>
    <w:p w14:paraId="7D0FC23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سیستم باید به </w:t>
      </w:r>
      <w:r w:rsidRPr="004245CE">
        <w:rPr>
          <w:rFonts w:ascii="Times New Roman" w:hAnsi="Times New Roman" w:cs="Times New Roman"/>
          <w:kern w:val="0"/>
          <w14:ligatures w14:val="none"/>
        </w:rPr>
        <w:t>Preference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کاربر برای کاهش </w:t>
      </w:r>
      <w:r w:rsidRPr="004245CE">
        <w:rPr>
          <w:rFonts w:ascii="Times New Roman" w:hAnsi="Times New Roman" w:cs="Times New Roman"/>
          <w:kern w:val="0"/>
          <w14:ligatures w14:val="none"/>
        </w:rPr>
        <w:t>Motion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احترام بگذارد.</w:t>
      </w:r>
    </w:p>
    <w:p w14:paraId="6099D79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در صورت فعال بودن:</w:t>
      </w:r>
    </w:p>
    <w:p w14:paraId="08F1D85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Reduced Motion</w:t>
      </w:r>
    </w:p>
    <w:p w14:paraId="41053275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انیمیشن‌های غیرضروری باید کاهش یا حذف شوند.</w:t>
      </w:r>
    </w:p>
    <w:p w14:paraId="7F6D9CD3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6806A3" wp14:editId="71D3694A">
                <wp:extent cx="5943600" cy="1270"/>
                <wp:effectExtent l="0" t="31750" r="0" b="36830"/>
                <wp:docPr id="879604418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F2236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264131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5.74 Loading Experience</w:t>
      </w:r>
    </w:p>
    <w:p w14:paraId="759FB5E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Loading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همیشه قابل درک باشد.</w:t>
      </w:r>
    </w:p>
    <w:p w14:paraId="0B12A5E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برای عملیات مهم:</w:t>
      </w:r>
    </w:p>
    <w:p w14:paraId="65745FB8" w14:textId="77777777" w:rsidR="004245CE" w:rsidRPr="004245CE" w:rsidRDefault="004245CE" w:rsidP="002C00F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ثبت سفارش</w:t>
      </w:r>
    </w:p>
    <w:p w14:paraId="3C8901E4" w14:textId="77777777" w:rsidR="004245CE" w:rsidRPr="004245CE" w:rsidRDefault="004245CE" w:rsidP="002C00F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ذخیره محصول</w:t>
      </w:r>
    </w:p>
    <w:p w14:paraId="6F1A5ED1" w14:textId="77777777" w:rsidR="004245CE" w:rsidRPr="004245CE" w:rsidRDefault="004245CE" w:rsidP="002C00F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قیمت</w:t>
      </w:r>
    </w:p>
    <w:p w14:paraId="61B473B5" w14:textId="77777777" w:rsidR="004245CE" w:rsidRPr="004245CE" w:rsidRDefault="004245CE" w:rsidP="002C00F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آپلود تصویر</w:t>
      </w:r>
    </w:p>
    <w:p w14:paraId="62C7C34A" w14:textId="77777777" w:rsidR="004245CE" w:rsidRPr="004245CE" w:rsidRDefault="004245CE" w:rsidP="002C00F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Import Excel</w:t>
      </w:r>
    </w:p>
    <w:p w14:paraId="249BD43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باید وضعیت عملیات مشخص باشد.</w:t>
      </w:r>
    </w:p>
    <w:p w14:paraId="0929E049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7B2010" wp14:editId="4C89DA1B">
                <wp:extent cx="5943600" cy="1270"/>
                <wp:effectExtent l="0" t="31750" r="0" b="36830"/>
                <wp:docPr id="175910483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F5199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68E05DF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5.75 Drag &amp; Drop</w:t>
      </w:r>
    </w:p>
    <w:p w14:paraId="3183FC1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5CE">
        <w:rPr>
          <w:rFonts w:ascii="Times New Roman" w:hAnsi="Times New Roman" w:cs="Times New Roman"/>
          <w:kern w:val="0"/>
          <w14:ligatures w14:val="none"/>
        </w:rPr>
        <w:t>Backend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می‌توان برای برخی عملیات از </w:t>
      </w:r>
      <w:r w:rsidRPr="004245CE">
        <w:rPr>
          <w:rFonts w:ascii="Times New Roman" w:hAnsi="Times New Roman" w:cs="Times New Roman"/>
          <w:kern w:val="0"/>
          <w14:ligatures w14:val="none"/>
        </w:rPr>
        <w:t>Drag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&amp; </w:t>
      </w:r>
      <w:r w:rsidRPr="004245CE">
        <w:rPr>
          <w:rFonts w:ascii="Times New Roman" w:hAnsi="Times New Roman" w:cs="Times New Roman"/>
          <w:kern w:val="0"/>
          <w14:ligatures w14:val="none"/>
        </w:rPr>
        <w:t>Drop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استفاده کرد.</w:t>
      </w:r>
    </w:p>
    <w:p w14:paraId="2F6A4A5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1BB35CA7" w14:textId="77777777" w:rsidR="004245CE" w:rsidRPr="004245CE" w:rsidRDefault="004245CE" w:rsidP="002C00F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اولویت محصولات</w:t>
      </w:r>
    </w:p>
    <w:p w14:paraId="4AF6331B" w14:textId="77777777" w:rsidR="004245CE" w:rsidRPr="004245CE" w:rsidRDefault="004245CE" w:rsidP="002C00F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مرتب‌سازی تصاویر</w:t>
      </w:r>
    </w:p>
    <w:p w14:paraId="621374BD" w14:textId="77777777" w:rsidR="004245CE" w:rsidRPr="004245CE" w:rsidRDefault="004245CE" w:rsidP="002C00F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ترتیب دسته‌بندی‌ها</w:t>
      </w:r>
    </w:p>
    <w:p w14:paraId="1F726003" w14:textId="77777777" w:rsidR="004245CE" w:rsidRPr="004245CE" w:rsidRDefault="004245CE" w:rsidP="002C00F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مرتب‌سازی محتوا</w:t>
      </w:r>
    </w:p>
    <w:p w14:paraId="01DA156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در کنار </w:t>
      </w:r>
      <w:r w:rsidRPr="004245CE">
        <w:rPr>
          <w:rFonts w:ascii="Times New Roman" w:hAnsi="Times New Roman" w:cs="Times New Roman"/>
          <w:kern w:val="0"/>
          <w14:ligatures w14:val="none"/>
        </w:rPr>
        <w:t>Drag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&amp; </w:t>
      </w:r>
      <w:r w:rsidRPr="004245CE">
        <w:rPr>
          <w:rFonts w:ascii="Times New Roman" w:hAnsi="Times New Roman" w:cs="Times New Roman"/>
          <w:kern w:val="0"/>
          <w14:ligatures w14:val="none"/>
        </w:rPr>
        <w:t>Drop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روش جایگزین نیز وجود داشته باشد.</w:t>
      </w:r>
    </w:p>
    <w:p w14:paraId="2673E0BE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F8124E9" wp14:editId="7871D615">
                <wp:extent cx="5943600" cy="1270"/>
                <wp:effectExtent l="0" t="31750" r="0" b="36830"/>
                <wp:docPr id="248919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F45A1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81A813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5.76 Upload Component</w:t>
      </w:r>
    </w:p>
    <w:p w14:paraId="7719C39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آپلود فایل باید امکان:</w:t>
      </w:r>
    </w:p>
    <w:p w14:paraId="32710D70" w14:textId="77777777" w:rsidR="004245CE" w:rsidRPr="004245CE" w:rsidRDefault="004245CE" w:rsidP="002C00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Drag &amp; Drop</w:t>
      </w:r>
    </w:p>
    <w:p w14:paraId="361D4127" w14:textId="77777777" w:rsidR="004245CE" w:rsidRPr="004245CE" w:rsidRDefault="004245CE" w:rsidP="002C00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انتخاب فایل</w:t>
      </w:r>
    </w:p>
    <w:p w14:paraId="1B59493D" w14:textId="77777777" w:rsidR="004245CE" w:rsidRPr="004245CE" w:rsidRDefault="004245CE" w:rsidP="002C00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Preview</w:t>
      </w:r>
    </w:p>
    <w:p w14:paraId="4B5B7B5B" w14:textId="77777777" w:rsidR="004245CE" w:rsidRPr="004245CE" w:rsidRDefault="004245CE" w:rsidP="002C00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حذف</w:t>
      </w:r>
    </w:p>
    <w:p w14:paraId="0F9835DE" w14:textId="77777777" w:rsidR="004245CE" w:rsidRPr="004245CE" w:rsidRDefault="004245CE" w:rsidP="002C00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5D573706" w14:textId="77777777" w:rsidR="004245CE" w:rsidRPr="004245CE" w:rsidRDefault="004245CE" w:rsidP="002C00F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Error</w:t>
      </w:r>
    </w:p>
    <w:p w14:paraId="75E6D5E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33A9721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برای تصاویر محصول، </w:t>
      </w:r>
      <w:r w:rsidRPr="004245CE">
        <w:rPr>
          <w:rFonts w:ascii="Times New Roman" w:hAnsi="Times New Roman" w:cs="Times New Roman"/>
          <w:kern w:val="0"/>
          <w14:ligatures w14:val="none"/>
        </w:rPr>
        <w:t>Preview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بسیار مهم است.</w:t>
      </w:r>
    </w:p>
    <w:p w14:paraId="068993A0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2EE2DB" wp14:editId="1BC1D5BC">
                <wp:extent cx="5943600" cy="1270"/>
                <wp:effectExtent l="0" t="31750" r="0" b="36830"/>
                <wp:docPr id="116550493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442D2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6F1235C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5.77 Image Upload</w:t>
      </w:r>
    </w:p>
    <w:p w14:paraId="4BE6702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سیستم تصاویر محصول باید بتواند:</w:t>
      </w:r>
    </w:p>
    <w:p w14:paraId="6268E83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1 تا </w:t>
      </w: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N</w:t>
      </w: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تصویر</w:t>
      </w:r>
    </w:p>
    <w:p w14:paraId="6DA2AA8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دریافت کند.</w:t>
      </w:r>
    </w:p>
    <w:p w14:paraId="1475D21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ادمین باید بتواند:</w:t>
      </w:r>
    </w:p>
    <w:p w14:paraId="070A9C26" w14:textId="77777777" w:rsidR="004245CE" w:rsidRPr="004245CE" w:rsidRDefault="004245CE" w:rsidP="002C00F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تصویر اصلی را تعیین کند.</w:t>
      </w:r>
    </w:p>
    <w:p w14:paraId="3D1509B7" w14:textId="77777777" w:rsidR="004245CE" w:rsidRPr="004245CE" w:rsidRDefault="004245CE" w:rsidP="002C00F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ترتیب تصاویر را تغییر دهد.</w:t>
      </w:r>
    </w:p>
    <w:p w14:paraId="6B2275E3" w14:textId="77777777" w:rsidR="004245CE" w:rsidRPr="004245CE" w:rsidRDefault="004245CE" w:rsidP="002C00F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تصویر را حذف کند.</w:t>
      </w:r>
    </w:p>
    <w:p w14:paraId="24117F73" w14:textId="77777777" w:rsidR="004245CE" w:rsidRPr="004245CE" w:rsidRDefault="004245CE" w:rsidP="002C00F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تصویر جدید اضافه کند.</w:t>
      </w:r>
    </w:p>
    <w:p w14:paraId="4E532D87" w14:textId="77777777" w:rsidR="004245CE" w:rsidRPr="004245CE" w:rsidRDefault="004245CE" w:rsidP="004245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314F88" wp14:editId="5CC5041F">
                <wp:extent cx="5943600" cy="1270"/>
                <wp:effectExtent l="0" t="31750" r="0" b="36830"/>
                <wp:docPr id="11479813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E004D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8066A35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5.78 Excel Import UI</w:t>
      </w:r>
    </w:p>
    <w:p w14:paraId="59256F1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 توجه به مدل کسب‌وکار آربایت، </w:t>
      </w:r>
      <w:r w:rsidRPr="004245CE">
        <w:rPr>
          <w:rFonts w:ascii="Times New Roman" w:hAnsi="Times New Roman" w:cs="Times New Roman"/>
          <w:kern w:val="0"/>
          <w14:ligatures w14:val="none"/>
        </w:rPr>
        <w:t>Backend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4245CE">
        <w:rPr>
          <w:rFonts w:ascii="Times New Roman" w:hAnsi="Times New Roman" w:cs="Times New Roman"/>
          <w:kern w:val="0"/>
          <w14:ligatures w14:val="none"/>
        </w:rPr>
        <w:t>Component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اختصاصی برای </w:t>
      </w:r>
      <w:r w:rsidRPr="004245CE">
        <w:rPr>
          <w:rFonts w:ascii="Times New Roman" w:hAnsi="Times New Roman" w:cs="Times New Roman"/>
          <w:kern w:val="0"/>
          <w14:ligatures w14:val="none"/>
        </w:rPr>
        <w:t>Import Excel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0C2468A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فرآیند:</w:t>
      </w:r>
    </w:p>
    <w:p w14:paraId="6BD0971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Upload Excel</w:t>
      </w:r>
    </w:p>
    <w:p w14:paraId="3C40B92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lastRenderedPageBreak/>
        <w:t>↓</w:t>
      </w:r>
    </w:p>
    <w:p w14:paraId="1A0AD8D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Preview</w:t>
      </w:r>
    </w:p>
    <w:p w14:paraId="2D2C9BC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235FD5B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Validate</w:t>
      </w:r>
    </w:p>
    <w:p w14:paraId="2E96937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61A408B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Show Errors</w:t>
      </w:r>
    </w:p>
    <w:p w14:paraId="6CEFD93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486D8A7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Confirm Import</w:t>
      </w:r>
    </w:p>
    <w:p w14:paraId="2D65F5F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>↓</w:t>
      </w:r>
    </w:p>
    <w:p w14:paraId="3B98B195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Create / Update Products</w:t>
      </w:r>
    </w:p>
    <w:p w14:paraId="6BE1803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این عملیات نباید بدون </w:t>
      </w:r>
      <w:r w:rsidRPr="004245CE">
        <w:rPr>
          <w:rFonts w:ascii="Times New Roman" w:hAnsi="Times New Roman" w:cs="Times New Roman"/>
          <w:kern w:val="0"/>
          <w14:ligatures w14:val="none"/>
        </w:rPr>
        <w:t>Preview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و تأیید نهایی مستقیماً روی دیتابیس اعمال شود.</w:t>
      </w:r>
    </w:p>
    <w:p w14:paraId="450084B6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3C12E0" wp14:editId="54ACC748">
                <wp:extent cx="5943600" cy="1270"/>
                <wp:effectExtent l="0" t="31750" r="0" b="36830"/>
                <wp:docPr id="33322092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C996E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F025F0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5.79 Price Adjustment UI</w:t>
      </w:r>
    </w:p>
    <w:p w14:paraId="7AEC50A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پنل اصلاح قیمت باید امکان:</w:t>
      </w:r>
    </w:p>
    <w:p w14:paraId="56DE5EFF" w14:textId="77777777" w:rsidR="004245CE" w:rsidRPr="004245CE" w:rsidRDefault="004245CE" w:rsidP="002C00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انتخاب چند محصول</w:t>
      </w:r>
    </w:p>
    <w:p w14:paraId="2BEF3820" w14:textId="77777777" w:rsidR="004245CE" w:rsidRPr="004245CE" w:rsidRDefault="004245CE" w:rsidP="002C00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درصدی</w:t>
      </w:r>
    </w:p>
    <w:p w14:paraId="1348F526" w14:textId="77777777" w:rsidR="004245CE" w:rsidRPr="004245CE" w:rsidRDefault="004245CE" w:rsidP="002C00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کاهش درصدی</w:t>
      </w:r>
    </w:p>
    <w:p w14:paraId="70F17E41" w14:textId="77777777" w:rsidR="004245CE" w:rsidRPr="004245CE" w:rsidRDefault="004245CE" w:rsidP="002C00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مبلغ ثابت</w:t>
      </w:r>
    </w:p>
    <w:p w14:paraId="7B858071" w14:textId="77777777" w:rsidR="004245CE" w:rsidRPr="004245CE" w:rsidRDefault="004245CE" w:rsidP="002C00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کاهش مبلغ ثابت</w:t>
      </w:r>
    </w:p>
    <w:p w14:paraId="4B9D606B" w14:textId="77777777" w:rsidR="004245CE" w:rsidRPr="004245CE" w:rsidRDefault="004245CE" w:rsidP="002C00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قیمت دستی</w:t>
      </w:r>
    </w:p>
    <w:p w14:paraId="6F88BBF7" w14:textId="77777777" w:rsidR="004245CE" w:rsidRPr="004245CE" w:rsidRDefault="004245CE" w:rsidP="002C00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Preview</w:t>
      </w:r>
    </w:p>
    <w:p w14:paraId="6B9FDD6D" w14:textId="77777777" w:rsidR="004245CE" w:rsidRPr="004245CE" w:rsidRDefault="004245CE" w:rsidP="002C00F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Save All</w:t>
      </w:r>
    </w:p>
    <w:p w14:paraId="6EFE919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372506F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تمام تغییرات گروهی باید قبل از اعمال نهایی قابل بررسی باشند.</w:t>
      </w:r>
    </w:p>
    <w:p w14:paraId="2289A806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65FFEF" wp14:editId="7B182114">
                <wp:extent cx="5943600" cy="1270"/>
                <wp:effectExtent l="0" t="31750" r="0" b="36830"/>
                <wp:docPr id="94927692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004F9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5FFA3AE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5.80 Confirmation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برای عملیات حساس</w:t>
      </w:r>
    </w:p>
    <w:p w14:paraId="0B37183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lastRenderedPageBreak/>
        <w:t>عملیات‌هایی مانند:</w:t>
      </w:r>
    </w:p>
    <w:p w14:paraId="5BA8ACD4" w14:textId="77777777" w:rsidR="004245CE" w:rsidRPr="004245CE" w:rsidRDefault="004245CE" w:rsidP="002C00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حذف گروهی</w:t>
      </w:r>
    </w:p>
    <w:p w14:paraId="70FB195A" w14:textId="77777777" w:rsidR="004245CE" w:rsidRPr="004245CE" w:rsidRDefault="004245CE" w:rsidP="002C00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قیمت گروهی</w:t>
      </w:r>
    </w:p>
    <w:p w14:paraId="6C0897D1" w14:textId="77777777" w:rsidR="004245CE" w:rsidRPr="004245CE" w:rsidRDefault="004245CE" w:rsidP="002C00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غیرفعال کردن محصولات</w:t>
      </w:r>
    </w:p>
    <w:p w14:paraId="20B50C03" w14:textId="77777777" w:rsidR="004245CE" w:rsidRPr="004245CE" w:rsidRDefault="004245CE" w:rsidP="002C00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حذف کاربران</w:t>
      </w:r>
    </w:p>
    <w:p w14:paraId="5C9A95E5" w14:textId="77777777" w:rsidR="004245CE" w:rsidRPr="004245CE" w:rsidRDefault="004245CE" w:rsidP="002C00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حذف دسته‌بندی</w:t>
      </w:r>
    </w:p>
    <w:p w14:paraId="317564FC" w14:textId="77777777" w:rsidR="004245CE" w:rsidRPr="004245CE" w:rsidRDefault="004245CE" w:rsidP="002C00F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 سفارش</w:t>
      </w:r>
    </w:p>
    <w:p w14:paraId="7FAFD58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4245CE">
        <w:rPr>
          <w:rFonts w:ascii="Times New Roman" w:hAnsi="Times New Roman" w:cs="Times New Roman"/>
          <w:kern w:val="0"/>
          <w14:ligatures w14:val="none"/>
        </w:rPr>
        <w:t>Confirmation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179EE4C0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B9F160" wp14:editId="636DEC7B">
                <wp:extent cx="5943600" cy="1270"/>
                <wp:effectExtent l="0" t="31750" r="0" b="36830"/>
                <wp:docPr id="183279242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FF047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BA4B4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5.81 طراحی پنل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</w:t>
      </w:r>
    </w:p>
    <w:p w14:paraId="16E6BF1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پنل مدیریت باید از همان هویت بصری استفاده کند اما:</w:t>
      </w:r>
    </w:p>
    <w:p w14:paraId="2D3E404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Information Dense</w:t>
      </w:r>
    </w:p>
    <w:p w14:paraId="4833E87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اطلاعات‌محور و متراکم</w:t>
      </w:r>
    </w:p>
    <w:p w14:paraId="0A69D17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8954023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برای مشتری:</w:t>
      </w:r>
    </w:p>
    <w:p w14:paraId="30CA2EE5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Experience First</w:t>
      </w:r>
    </w:p>
    <w:p w14:paraId="5775D92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4245CE">
        <w:rPr>
          <w:rFonts w:ascii="Times New Roman" w:hAnsi="Times New Roman" w:cs="Times New Roman"/>
          <w:kern w:val="0"/>
          <w14:ligatures w14:val="none"/>
        </w:rPr>
        <w:t>Backend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برای مدیر:</w:t>
      </w:r>
    </w:p>
    <w:p w14:paraId="5F18EF2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Efficiency First</w:t>
      </w:r>
    </w:p>
    <w:p w14:paraId="5A9BB5A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طراحی می‌شود.</w:t>
      </w:r>
    </w:p>
    <w:p w14:paraId="2293FB78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160726" wp14:editId="671CF5D3">
                <wp:extent cx="5943600" cy="1270"/>
                <wp:effectExtent l="0" t="31750" r="0" b="36830"/>
                <wp:docPr id="214012100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DDA65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22E87D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5.82 Sidebar Backend</w:t>
      </w:r>
    </w:p>
    <w:p w14:paraId="303DB83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Sidebar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شامل بخش‌های اصلی 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AD1B1C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ساختار نهایی در پارت معماری </w:t>
      </w:r>
      <w:r w:rsidRPr="004245CE">
        <w:rPr>
          <w:rFonts w:ascii="Times New Roman" w:hAnsi="Times New Roman" w:cs="Times New Roman"/>
          <w:kern w:val="0"/>
          <w14:ligatures w14:val="none"/>
        </w:rPr>
        <w:t>Backend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مشخص خواهد شد.</w:t>
      </w:r>
    </w:p>
    <w:p w14:paraId="699F2E22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Sidebar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1AB9C9B0" w14:textId="77777777" w:rsidR="004245CE" w:rsidRPr="004245CE" w:rsidRDefault="004245CE" w:rsidP="002C00F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قابل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Collapse</w:t>
      </w:r>
    </w:p>
    <w:p w14:paraId="647B17A9" w14:textId="77777777" w:rsidR="004245CE" w:rsidRPr="004245CE" w:rsidRDefault="004245CE" w:rsidP="002C00F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Active State</w:t>
      </w:r>
    </w:p>
    <w:p w14:paraId="6147AD79" w14:textId="77777777" w:rsidR="004245CE" w:rsidRPr="004245CE" w:rsidRDefault="004245CE" w:rsidP="002C00F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Icon</w:t>
      </w:r>
    </w:p>
    <w:p w14:paraId="15D6D732" w14:textId="77777777" w:rsidR="004245CE" w:rsidRPr="004245CE" w:rsidRDefault="004245CE" w:rsidP="002C00F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Label</w:t>
      </w:r>
    </w:p>
    <w:p w14:paraId="6E0A63A4" w14:textId="77777777" w:rsidR="004245CE" w:rsidRPr="004245CE" w:rsidRDefault="004245CE" w:rsidP="002C00F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Permission Awareness</w:t>
      </w:r>
    </w:p>
    <w:p w14:paraId="1F9D798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74CCA25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0F8242" wp14:editId="3704F951">
                <wp:extent cx="5943600" cy="1270"/>
                <wp:effectExtent l="0" t="31750" r="0" b="36830"/>
                <wp:docPr id="59647988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EE14B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7F3E8EC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5.83 Permission-Aware UI</w:t>
      </w:r>
    </w:p>
    <w:p w14:paraId="433B8CC3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اگر یک کاربر </w:t>
      </w:r>
      <w:r w:rsidRPr="004245CE">
        <w:rPr>
          <w:rFonts w:ascii="Times New Roman" w:hAnsi="Times New Roman" w:cs="Times New Roman"/>
          <w:kern w:val="0"/>
          <w14:ligatures w14:val="none"/>
        </w:rPr>
        <w:t>Permission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انجام کاری را نداشته باشد، </w:t>
      </w:r>
      <w:r w:rsidRPr="004245CE">
        <w:rPr>
          <w:rFonts w:ascii="Times New Roman" w:hAnsi="Times New Roman" w:cs="Times New Roman"/>
          <w:kern w:val="0"/>
          <w14:ligatures w14:val="none"/>
        </w:rPr>
        <w:t>UI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نباید دکمه مربوط به آن عملیات را بدون دلیل نمایش دهد.</w:t>
      </w:r>
    </w:p>
    <w:p w14:paraId="5E93E55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مثلاً کاربری که اجازه </w:t>
      </w:r>
      <w:r w:rsidRPr="004245CE">
        <w:rPr>
          <w:rFonts w:ascii="Times New Roman" w:hAnsi="Times New Roman" w:cs="Times New Roman"/>
          <w:kern w:val="0"/>
          <w14:ligatures w14:val="none"/>
        </w:rPr>
        <w:t>Delete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ندارد:</w:t>
      </w:r>
    </w:p>
    <w:p w14:paraId="6AD10B0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حذف</w:t>
      </w:r>
    </w:p>
    <w:p w14:paraId="70A1B52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را نبیند یا امکان استفاده از آن را نداشته باشد.</w:t>
      </w:r>
    </w:p>
    <w:p w14:paraId="06AFABA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 این حال، امنیت واقعی باید در </w:t>
      </w:r>
      <w:r w:rsidRPr="004245CE">
        <w:rPr>
          <w:rFonts w:ascii="Times New Roman" w:hAnsi="Times New Roman" w:cs="Times New Roman"/>
          <w:kern w:val="0"/>
          <w14:ligatures w14:val="none"/>
        </w:rPr>
        <w:t>Backend Enforcement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انجام شود و مخفی کردن دکمه به‌تنهایی </w:t>
      </w:r>
      <w:r w:rsidRPr="004245CE">
        <w:rPr>
          <w:rFonts w:ascii="Times New Roman" w:hAnsi="Times New Roman" w:cs="Times New Roman"/>
          <w:kern w:val="0"/>
          <w14:ligatures w14:val="none"/>
        </w:rPr>
        <w:t>Security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محسوب نمی‌شود.</w:t>
      </w:r>
    </w:p>
    <w:p w14:paraId="1C5903B5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DD5C03" wp14:editId="4B1FB2C9">
                <wp:extent cx="5943600" cy="1270"/>
                <wp:effectExtent l="0" t="31750" r="0" b="36830"/>
                <wp:docPr id="116736345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EAEAD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EFE8A9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5.84 Design Tokens</w:t>
      </w:r>
    </w:p>
    <w:p w14:paraId="17BD4DD3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Design System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حداقل </w:t>
      </w:r>
      <w:r w:rsidRPr="004245CE">
        <w:rPr>
          <w:rFonts w:ascii="Times New Roman" w:hAnsi="Times New Roman" w:cs="Times New Roman"/>
          <w:kern w:val="0"/>
          <w14:ligatures w14:val="none"/>
        </w:rPr>
        <w:t>Token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زیر را داشته باشد:</w:t>
      </w:r>
    </w:p>
    <w:p w14:paraId="545F547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Colors</w:t>
      </w:r>
    </w:p>
    <w:p w14:paraId="6839527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Typography</w:t>
      </w:r>
    </w:p>
    <w:p w14:paraId="7A1E9B1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Spacing</w:t>
      </w:r>
    </w:p>
    <w:p w14:paraId="0331A49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Radius</w:t>
      </w:r>
    </w:p>
    <w:p w14:paraId="228414D7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Shadow</w:t>
      </w:r>
    </w:p>
    <w:p w14:paraId="402049B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Border</w:t>
      </w:r>
    </w:p>
    <w:p w14:paraId="31B982A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Breakpoints</w:t>
      </w:r>
    </w:p>
    <w:p w14:paraId="34D6BE0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Z-index</w:t>
      </w:r>
    </w:p>
    <w:p w14:paraId="2D43E4B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Motion</w:t>
      </w:r>
    </w:p>
    <w:p w14:paraId="20A9E46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Component Sizes</w:t>
      </w:r>
    </w:p>
    <w:p w14:paraId="30AAEA9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این </w:t>
      </w:r>
      <w:r w:rsidRPr="004245CE">
        <w:rPr>
          <w:rFonts w:ascii="Times New Roman" w:hAnsi="Times New Roman" w:cs="Times New Roman"/>
          <w:kern w:val="0"/>
          <w14:ligatures w14:val="none"/>
        </w:rPr>
        <w:t>Token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 باید در کل پروژه منبع واحد داشته باشند.</w:t>
      </w:r>
    </w:p>
    <w:p w14:paraId="27F5EFFB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1A9EBD" wp14:editId="0A488AB6">
                <wp:extent cx="5943600" cy="1270"/>
                <wp:effectExtent l="0" t="31750" r="0" b="36830"/>
                <wp:docPr id="51605072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F8F03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1043D36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5.85 اصل توسعه‌پذیری</w:t>
      </w:r>
    </w:p>
    <w:p w14:paraId="3AAD0FF8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4245CE">
        <w:rPr>
          <w:rFonts w:ascii="Times New Roman" w:hAnsi="Times New Roman" w:cs="Times New Roman"/>
          <w:kern w:val="0"/>
          <w14:ligatures w14:val="none"/>
        </w:rPr>
        <w:t>Component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تا حد امکان:</w:t>
      </w:r>
    </w:p>
    <w:p w14:paraId="1C4A5E49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Reusable</w:t>
      </w:r>
    </w:p>
    <w:p w14:paraId="6C0FCB0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قابل استفاده مجدد</w:t>
      </w:r>
    </w:p>
    <w:p w14:paraId="34ED4B8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E76339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به‌جای ساخت چند </w:t>
      </w:r>
      <w:r w:rsidRPr="004245CE">
        <w:rPr>
          <w:rFonts w:ascii="Times New Roman" w:hAnsi="Times New Roman" w:cs="Times New Roman"/>
          <w:kern w:val="0"/>
          <w14:ligatures w14:val="none"/>
        </w:rPr>
        <w:t>Button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متفاوت برای صفحات مختلف، یک </w:t>
      </w:r>
      <w:r w:rsidRPr="004245CE">
        <w:rPr>
          <w:rFonts w:ascii="Times New Roman" w:hAnsi="Times New Roman" w:cs="Times New Roman"/>
          <w:kern w:val="0"/>
          <w14:ligatures w14:val="none"/>
        </w:rPr>
        <w:t>Button System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ساخته شود که </w:t>
      </w:r>
      <w:r w:rsidRPr="004245CE">
        <w:rPr>
          <w:rFonts w:ascii="Times New Roman" w:hAnsi="Times New Roman" w:cs="Times New Roman"/>
          <w:kern w:val="0"/>
          <w14:ligatures w14:val="none"/>
        </w:rPr>
        <w:t>Variant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مختلف داشته باشد.</w:t>
      </w:r>
    </w:p>
    <w:p w14:paraId="67A4C86B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این اصل برای تمام </w:t>
      </w:r>
      <w:r w:rsidRPr="004245CE">
        <w:rPr>
          <w:rFonts w:ascii="Times New Roman" w:hAnsi="Times New Roman" w:cs="Times New Roman"/>
          <w:kern w:val="0"/>
          <w14:ligatures w14:val="none"/>
        </w:rPr>
        <w:t>Component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های اصلی رعایت شود.</w:t>
      </w:r>
    </w:p>
    <w:p w14:paraId="37A9980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FE17A0" wp14:editId="7DDD0EBE">
                <wp:extent cx="5943600" cy="1270"/>
                <wp:effectExtent l="0" t="31750" r="0" b="36830"/>
                <wp:docPr id="204174975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98FC7F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03AE2C6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5.86 اصل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Consistency</w:t>
      </w:r>
    </w:p>
    <w:p w14:paraId="6E1A744F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اگر یک </w:t>
      </w:r>
      <w:r w:rsidRPr="004245CE">
        <w:rPr>
          <w:rFonts w:ascii="Times New Roman" w:hAnsi="Times New Roman" w:cs="Times New Roman"/>
          <w:kern w:val="0"/>
          <w14:ligatures w14:val="none"/>
        </w:rPr>
        <w:t>Component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در چند صفحه استفاده می‌شود، ظاهر و رفتار آن باید یکسان باشد.</w:t>
      </w:r>
    </w:p>
    <w:p w14:paraId="07ECE541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برای مثال:</w:t>
      </w:r>
    </w:p>
    <w:p w14:paraId="2623955A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t xml:space="preserve">Product Card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در:</w:t>
      </w:r>
    </w:p>
    <w:p w14:paraId="3E257403" w14:textId="77777777" w:rsidR="004245CE" w:rsidRPr="004245CE" w:rsidRDefault="004245CE" w:rsidP="002C00F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3DE07A85" w14:textId="77777777" w:rsidR="004245CE" w:rsidRPr="004245CE" w:rsidRDefault="004245CE" w:rsidP="002C00F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67C91B94" w14:textId="77777777" w:rsidR="004245CE" w:rsidRPr="004245CE" w:rsidRDefault="004245CE" w:rsidP="002C00F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2933DFBF" w14:textId="77777777" w:rsidR="004245CE" w:rsidRPr="004245CE" w:rsidRDefault="004245CE" w:rsidP="002C00F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461B7A3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باید از یک </w:t>
      </w:r>
      <w:r w:rsidRPr="004245CE">
        <w:rPr>
          <w:rFonts w:ascii="Times New Roman" w:hAnsi="Times New Roman" w:cs="Times New Roman"/>
          <w:kern w:val="0"/>
          <w14:ligatures w14:val="none"/>
        </w:rPr>
        <w:t>Component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پایه استفاده کند.</w:t>
      </w:r>
    </w:p>
    <w:p w14:paraId="272BF23C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8B8304" wp14:editId="172DEAD3">
                <wp:extent cx="5943600" cy="1270"/>
                <wp:effectExtent l="0" t="31750" r="0" b="36830"/>
                <wp:docPr id="184413286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B9378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F8BD5D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5.87 اصل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Single Source of Truth</w:t>
      </w:r>
    </w:p>
    <w:p w14:paraId="7085834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14:ligatures w14:val="none"/>
        </w:rPr>
        <w:lastRenderedPageBreak/>
        <w:t xml:space="preserve">Design System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باید یک مرجع اصلی برای:</w:t>
      </w:r>
    </w:p>
    <w:p w14:paraId="4D095916" w14:textId="77777777" w:rsidR="004245CE" w:rsidRPr="004245CE" w:rsidRDefault="004245CE" w:rsidP="002C00F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:rtl/>
          <w14:ligatures w14:val="none"/>
        </w:rPr>
        <w:t>رنگ</w:t>
      </w:r>
    </w:p>
    <w:p w14:paraId="7AAB8039" w14:textId="77777777" w:rsidR="004245CE" w:rsidRPr="004245CE" w:rsidRDefault="004245CE" w:rsidP="002C00F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</w:p>
    <w:p w14:paraId="206305BE" w14:textId="77777777" w:rsidR="004245CE" w:rsidRPr="004245CE" w:rsidRDefault="004245CE" w:rsidP="002C00F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11E0073E" w14:textId="77777777" w:rsidR="004245CE" w:rsidRPr="004245CE" w:rsidRDefault="004245CE" w:rsidP="002C00F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5A82985C" w14:textId="77777777" w:rsidR="004245CE" w:rsidRPr="004245CE" w:rsidRDefault="004245CE" w:rsidP="002C00F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5CE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</w:p>
    <w:p w14:paraId="5F1BDC2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AD9E976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نباید هر </w:t>
      </w:r>
      <w:r w:rsidRPr="004245CE">
        <w:rPr>
          <w:rFonts w:ascii="Times New Roman" w:hAnsi="Times New Roman" w:cs="Times New Roman"/>
          <w:kern w:val="0"/>
          <w14:ligatures w14:val="none"/>
        </w:rPr>
        <w:t>Developer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یا </w:t>
      </w:r>
      <w:r w:rsidRPr="004245CE">
        <w:rPr>
          <w:rFonts w:ascii="Times New Roman" w:hAnsi="Times New Roman" w:cs="Times New Roman"/>
          <w:kern w:val="0"/>
          <w14:ligatures w14:val="none"/>
        </w:rPr>
        <w:t>Designer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برای هر صفحه تصمیم جداگانه بگیرد.</w:t>
      </w:r>
    </w:p>
    <w:p w14:paraId="24DE222B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96673C" wp14:editId="400346AF">
                <wp:extent cx="5943600" cy="1270"/>
                <wp:effectExtent l="0" t="31750" r="0" b="36830"/>
                <wp:docPr id="17685038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F1E0C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8D19E57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5.88 نتیجه نهایی سیستم طراحی</w:t>
      </w:r>
    </w:p>
    <w:p w14:paraId="1CB45DD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رابط کاربری </w:t>
      </w:r>
      <w:proofErr w:type="spellStart"/>
      <w:r w:rsidRPr="004245CE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باید در نگاه اول:</w:t>
      </w:r>
    </w:p>
    <w:p w14:paraId="4E8048FC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تمیز</w:t>
      </w:r>
    </w:p>
    <w:p w14:paraId="2A7CC38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پریمیوم</w:t>
      </w:r>
    </w:p>
    <w:p w14:paraId="0F655BE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مدرن</w:t>
      </w:r>
    </w:p>
    <w:p w14:paraId="3E82475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تکنولوژیک</w:t>
      </w:r>
    </w:p>
    <w:p w14:paraId="26F79977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قابل اعتماد</w:t>
      </w:r>
    </w:p>
    <w:p w14:paraId="03C7414D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به نظر برسد.</w:t>
      </w:r>
    </w:p>
    <w:p w14:paraId="0E20DD00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اما در استفاده واقعی باید:</w:t>
      </w:r>
    </w:p>
    <w:p w14:paraId="1DCAFB0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ساده</w:t>
      </w:r>
    </w:p>
    <w:p w14:paraId="0F0E0874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سریع</w:t>
      </w:r>
    </w:p>
    <w:p w14:paraId="2866FEBE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قابل فهم</w:t>
      </w:r>
    </w:p>
    <w:p w14:paraId="12478622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قابل پیش‌بینی</w:t>
      </w:r>
    </w:p>
    <w:p w14:paraId="5CF1884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90652BA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hAnsi="Times New Roman" w:cs="Times New Roman"/>
          <w:kern w:val="0"/>
          <w:rtl/>
          <w14:ligatures w14:val="none"/>
        </w:rPr>
        <w:t>هدف نهایی این است که زیبایی طراحی هرگز باعث کاهش کاربردپذیری نشود.</w:t>
      </w:r>
    </w:p>
    <w:p w14:paraId="42A08D3A" w14:textId="77777777" w:rsidR="004245CE" w:rsidRPr="004245CE" w:rsidRDefault="004245CE" w:rsidP="004245C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5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BB71E7" wp14:editId="2A0D8BF4">
                <wp:extent cx="5943600" cy="1270"/>
                <wp:effectExtent l="0" t="31750" r="0" b="36830"/>
                <wp:docPr id="35180458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1072C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456B3E0" w14:textId="77777777" w:rsidR="004245CE" w:rsidRPr="004245CE" w:rsidRDefault="004245CE" w:rsidP="004245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 xml:space="preserve">5.89 خلاصه </w:t>
      </w:r>
      <w:r w:rsidRPr="004245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System</w:t>
      </w:r>
    </w:p>
    <w:p w14:paraId="2D3F6EF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Layout: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Grid-based</w:t>
      </w:r>
    </w:p>
    <w:p w14:paraId="7591DF36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Grid Desktop: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12 Columns</w:t>
      </w:r>
    </w:p>
    <w:p w14:paraId="782D0BC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Grid Tablet: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8 Columns</w:t>
      </w:r>
    </w:p>
    <w:p w14:paraId="7328F5F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Grid Mobile: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4 Columns</w:t>
      </w:r>
    </w:p>
    <w:p w14:paraId="057081D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Base Spacing: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4px</w:t>
      </w:r>
    </w:p>
    <w:p w14:paraId="4830B8E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Primary Radius: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12–20px</w:t>
      </w:r>
    </w:p>
    <w:p w14:paraId="1031E2BD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Button Radius: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10–12px</w:t>
      </w:r>
    </w:p>
    <w:p w14:paraId="64D43351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Card Radius: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16px</w:t>
      </w:r>
    </w:p>
    <w:p w14:paraId="3BC18F4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Modal Radius: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20–24px</w:t>
      </w:r>
    </w:p>
    <w:p w14:paraId="0BA2835E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Border: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1px</w:t>
      </w:r>
    </w:p>
    <w:p w14:paraId="74966830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Shadow: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Minimal</w:t>
      </w:r>
    </w:p>
    <w:p w14:paraId="4927FEB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Glassmorphism</w:t>
      </w:r>
      <w:proofErr w:type="spellEnd"/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Controlled</w:t>
      </w:r>
    </w:p>
    <w:p w14:paraId="1E64518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Frontend: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Experience First</w:t>
      </w:r>
    </w:p>
    <w:p w14:paraId="0998A314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Backend: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Efficiency First</w:t>
      </w:r>
    </w:p>
    <w:p w14:paraId="3FB4F37B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Responsive: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کامل</w:t>
      </w:r>
    </w:p>
    <w:p w14:paraId="1BED9EE3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Accessibility: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الزامی</w:t>
      </w:r>
    </w:p>
    <w:p w14:paraId="05F51ED8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Motion: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Subtle &amp; Purposeful —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ظریف و هدفمند</w:t>
      </w:r>
    </w:p>
    <w:p w14:paraId="27ACF6AC" w14:textId="77777777" w:rsidR="004245CE" w:rsidRPr="004245CE" w:rsidRDefault="004245CE" w:rsidP="004245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14:ligatures w14:val="none"/>
        </w:rPr>
        <w:t>Components:</w:t>
      </w:r>
      <w:r w:rsidRPr="004245CE">
        <w:rPr>
          <w:rFonts w:ascii="Times New Roman" w:hAnsi="Times New Roman" w:cs="Times New Roman"/>
          <w:kern w:val="0"/>
          <w14:ligatures w14:val="none"/>
        </w:rPr>
        <w:t xml:space="preserve"> Reusable — 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>قابل استفاده مجدد</w:t>
      </w:r>
    </w:p>
    <w:p w14:paraId="317FF2C9" w14:textId="77777777" w:rsidR="004245CE" w:rsidRPr="004245CE" w:rsidRDefault="004245CE" w:rsidP="004245C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5CE">
        <w:rPr>
          <w:rFonts w:ascii="Times New Roman" w:hAnsi="Times New Roman" w:cs="Times New Roman"/>
          <w:b/>
          <w:bCs/>
          <w:kern w:val="0"/>
          <w:rtl/>
          <w14:ligatures w14:val="none"/>
        </w:rPr>
        <w:t>اصل اصلی:</w:t>
      </w:r>
      <w:r w:rsidRPr="004245CE">
        <w:rPr>
          <w:rFonts w:ascii="Times New Roman" w:hAnsi="Times New Roman" w:cs="Times New Roman"/>
          <w:kern w:val="0"/>
          <w:rtl/>
          <w14:ligatures w14:val="none"/>
        </w:rPr>
        <w:t xml:space="preserve"> یک برند، یک سیستم، یک تجربه.</w:t>
      </w:r>
    </w:p>
    <w:p w14:paraId="0C034127" w14:textId="77777777" w:rsidR="00CE486C" w:rsidRDefault="00CE486C" w:rsidP="00CE486C">
      <w:pPr>
        <w:bidi/>
        <w:jc w:val="right"/>
        <w:rPr>
          <w:rtl/>
          <w:lang w:bidi="fa-IR"/>
        </w:rPr>
      </w:pPr>
    </w:p>
    <w:p w14:paraId="47DB435D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پارت ۶ — معماری تجربه کاربری و ساختار صفحات وب‌سایت</w:t>
      </w:r>
    </w:p>
    <w:p w14:paraId="41B43036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6.1 مقدمه</w:t>
      </w:r>
    </w:p>
    <w:p w14:paraId="38AA50E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ساختار وب‌سایت </w:t>
      </w:r>
      <w:proofErr w:type="spellStart"/>
      <w:r w:rsidRPr="00424E58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بر پایه یک تجربه کاربری ساده، سریع و قابل اعتماد طراحی شود.</w:t>
      </w:r>
    </w:p>
    <w:p w14:paraId="78EE53C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هدف این است که کاربر بدون سردرگمی بتواند:</w:t>
      </w:r>
    </w:p>
    <w:p w14:paraId="6A1008E6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 موردنظر خود را پیدا کند.</w:t>
      </w:r>
    </w:p>
    <w:p w14:paraId="04324E14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محصول را بررسی کند.</w:t>
      </w:r>
    </w:p>
    <w:p w14:paraId="18EA05AC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 کالا را متوجه شود.</w:t>
      </w:r>
    </w:p>
    <w:p w14:paraId="64E857FF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قیمت نهایی را مشاهده کند.</w:t>
      </w:r>
    </w:p>
    <w:p w14:paraId="4084BA89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 را به علاقه‌مندی یا سبد خرید اضافه کند.</w:t>
      </w:r>
    </w:p>
    <w:p w14:paraId="3EF4FEFF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درخواست سفارش ثبت کند.</w:t>
      </w:r>
    </w:p>
    <w:p w14:paraId="57E765AF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 سفارش خود را پیگیری کند.</w:t>
      </w:r>
    </w:p>
    <w:p w14:paraId="6334DDBD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نیاز درخواست مرجوعی ثبت کند.</w:t>
      </w:r>
    </w:p>
    <w:p w14:paraId="7E2B7C77" w14:textId="77777777" w:rsidR="00424E58" w:rsidRPr="00424E58" w:rsidRDefault="00424E58" w:rsidP="002C00F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با آربایت ارتباط برقرار کند.</w:t>
      </w:r>
    </w:p>
    <w:p w14:paraId="6552D52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ساختار سایت باید از ابتدا به‌گونه‌ای طراحی شود که در آینده امکان اضافه شدن دسته‌بندی‌ها، محصولات، قابلیت‌های فروش و سرویس‌های جدید بدون بازطراحی اساسی وجود داشته باشد.</w:t>
      </w:r>
    </w:p>
    <w:p w14:paraId="35C7C648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0C14D4" wp14:editId="7287DF1B">
                <wp:extent cx="5943600" cy="1270"/>
                <wp:effectExtent l="0" t="31750" r="0" b="36830"/>
                <wp:docPr id="1728924344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19BCEA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C0E89D4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6.2 معماری کلی وب‌سایت</w:t>
      </w:r>
    </w:p>
    <w:p w14:paraId="64CA636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ساختار اصلی </w:t>
      </w:r>
      <w:r w:rsidRPr="00424E58">
        <w:rPr>
          <w:rFonts w:ascii="Times New Roman" w:hAnsi="Times New Roman" w:cs="Times New Roman"/>
          <w:kern w:val="0"/>
          <w14:ligatures w14:val="none"/>
        </w:rPr>
        <w:t>Frontend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شامل بخش‌های زیر است:</w:t>
      </w:r>
    </w:p>
    <w:p w14:paraId="43545B0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Homepage</w:t>
      </w:r>
    </w:p>
    <w:p w14:paraId="1634277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صفحه اصلی</w:t>
      </w:r>
    </w:p>
    <w:p w14:paraId="69DB65A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0D7E547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Product Categories</w:t>
      </w:r>
    </w:p>
    <w:p w14:paraId="1583A95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دسته‌بندی محصولات</w:t>
      </w:r>
    </w:p>
    <w:p w14:paraId="770337B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517CE5D5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Product Listing</w:t>
      </w:r>
    </w:p>
    <w:p w14:paraId="3F89F65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لیست محصولات</w:t>
      </w:r>
    </w:p>
    <w:p w14:paraId="2ABD53C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lastRenderedPageBreak/>
        <w:t>↓</w:t>
      </w:r>
    </w:p>
    <w:p w14:paraId="3C430AA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Product Detail</w:t>
      </w:r>
    </w:p>
    <w:p w14:paraId="72FB6B1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صفحه جزئیات محصول</w:t>
      </w:r>
    </w:p>
    <w:p w14:paraId="3248892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3C28CB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Wishlist / Cart</w:t>
      </w:r>
    </w:p>
    <w:p w14:paraId="799DF3E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علاقه‌مندی / سبد خرید</w:t>
      </w:r>
    </w:p>
    <w:p w14:paraId="3BA26BB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610BF98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Order Request</w:t>
      </w:r>
    </w:p>
    <w:p w14:paraId="23701E3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درخواست سفارش</w:t>
      </w:r>
    </w:p>
    <w:p w14:paraId="1F43CE9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75A4471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Order Tracking</w:t>
      </w:r>
    </w:p>
    <w:p w14:paraId="2D0049A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پیگیری سفارش</w:t>
      </w:r>
    </w:p>
    <w:p w14:paraId="7F15E0F5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56402A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User Account</w:t>
      </w:r>
    </w:p>
    <w:p w14:paraId="68C7816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حساب کاربری</w:t>
      </w:r>
    </w:p>
    <w:p w14:paraId="48BD7051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8703B2" wp14:editId="13A5AB4B">
                <wp:extent cx="5943600" cy="1270"/>
                <wp:effectExtent l="0" t="31750" r="0" b="36830"/>
                <wp:docPr id="745600917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4884DC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68AA9F8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6.3 صفحات اصلی</w:t>
      </w:r>
    </w:p>
    <w:p w14:paraId="30A7611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وب‌سایت باید حداقل صفحات زیر را داشته باشد:</w:t>
      </w:r>
    </w:p>
    <w:p w14:paraId="20439814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صفحه اصلی</w:t>
      </w:r>
    </w:p>
    <w:p w14:paraId="5C2DF501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 محصولات</w:t>
      </w:r>
    </w:p>
    <w:p w14:paraId="6A1D1AFA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لیست محصولات</w:t>
      </w:r>
    </w:p>
    <w:p w14:paraId="79A0CD12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صفحه محصول</w:t>
      </w:r>
    </w:p>
    <w:p w14:paraId="28E82D18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جستجو</w:t>
      </w:r>
    </w:p>
    <w:p w14:paraId="6E16A771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علاقه‌مندی‌ها</w:t>
      </w:r>
    </w:p>
    <w:p w14:paraId="76227CF4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سبد خرید</w:t>
      </w:r>
    </w:p>
    <w:p w14:paraId="242093DB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ثبت سفارش</w:t>
      </w:r>
    </w:p>
    <w:p w14:paraId="10D4EBBD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پیگیری سفارش</w:t>
      </w:r>
    </w:p>
    <w:p w14:paraId="53646775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حساب کاربری</w:t>
      </w:r>
    </w:p>
    <w:p w14:paraId="4DE1DD61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سفارش‌های من</w:t>
      </w:r>
    </w:p>
    <w:p w14:paraId="6CF69EF6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جزئیات سفارش</w:t>
      </w:r>
    </w:p>
    <w:p w14:paraId="4C3D4392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درخواست مرجوعی</w:t>
      </w:r>
    </w:p>
    <w:p w14:paraId="655609C9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وبلاگ</w:t>
      </w:r>
    </w:p>
    <w:p w14:paraId="30C24461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صفحه مقاله</w:t>
      </w:r>
    </w:p>
    <w:p w14:paraId="27C60758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درباره ما</w:t>
      </w:r>
    </w:p>
    <w:p w14:paraId="73148718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تماس با ما</w:t>
      </w:r>
    </w:p>
    <w:p w14:paraId="758F9289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قوانین و مقررات</w:t>
      </w:r>
    </w:p>
    <w:p w14:paraId="1FF5847D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حریم خصوصی</w:t>
      </w:r>
    </w:p>
    <w:p w14:paraId="28E8667C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شرایط ارسال</w:t>
      </w:r>
    </w:p>
    <w:p w14:paraId="76B069ED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شرایط مرجوعی</w:t>
      </w:r>
    </w:p>
    <w:p w14:paraId="68DCA2DB" w14:textId="77777777" w:rsidR="00424E58" w:rsidRPr="00424E58" w:rsidRDefault="00424E58" w:rsidP="002C00F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سوالات متداول</w:t>
      </w:r>
    </w:p>
    <w:p w14:paraId="73608BD7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A917BD" wp14:editId="5300900A">
                <wp:extent cx="5943600" cy="1270"/>
                <wp:effectExtent l="0" t="31750" r="0" b="36830"/>
                <wp:docPr id="1844095459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88D91BF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E1A09A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6.4 صفحه اصلی</w:t>
      </w:r>
    </w:p>
    <w:p w14:paraId="3FDB2A8F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Homepage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مهم‌ترین صفحه معرفی برند است.</w:t>
      </w:r>
    </w:p>
    <w:p w14:paraId="55FC780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ساختار پیشنهادی:</w:t>
      </w:r>
    </w:p>
    <w:p w14:paraId="51959AB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Header</w:t>
      </w:r>
    </w:p>
    <w:p w14:paraId="735CD66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4B997C7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Hero Section</w:t>
      </w:r>
    </w:p>
    <w:p w14:paraId="5A49B03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57FACC0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دسته‌بندی‌های اصلی</w:t>
      </w:r>
    </w:p>
    <w:p w14:paraId="4B73224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1AF60A6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محصولات منتخب</w:t>
      </w:r>
    </w:p>
    <w:p w14:paraId="6BF9F5BF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6F55828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محصولات جدید</w:t>
      </w:r>
    </w:p>
    <w:p w14:paraId="3E7DE66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EFC405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پیشنهادهای ویژه / کمپین‌ها</w:t>
      </w:r>
    </w:p>
    <w:p w14:paraId="2E3D951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B8E39E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مزیت‌های خرید از آربایت</w:t>
      </w:r>
    </w:p>
    <w:p w14:paraId="6A50078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1B3D406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محتوای آموزشی / وبلاگ</w:t>
      </w:r>
    </w:p>
    <w:p w14:paraId="17DD578A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173F69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CTA</w:t>
      </w:r>
    </w:p>
    <w:p w14:paraId="78C8C8B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49C7F81B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Footer</w:t>
      </w:r>
    </w:p>
    <w:p w14:paraId="1785FA81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A2BC6D" wp14:editId="192397EA">
                <wp:extent cx="5943600" cy="1270"/>
                <wp:effectExtent l="0" t="31750" r="0" b="36830"/>
                <wp:docPr id="1171750160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00327D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9E7E069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 Hero Section</w:t>
      </w:r>
    </w:p>
    <w:p w14:paraId="1F98E2C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Hero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باید در نگاه اول سه موضوع را منتقل کند:</w:t>
      </w:r>
    </w:p>
    <w:p w14:paraId="4741B75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چیست؟</w:t>
      </w:r>
    </w:p>
    <w:p w14:paraId="3F22D7B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چه محصولاتی ارائه می‌کند؟</w:t>
      </w:r>
    </w:p>
    <w:p w14:paraId="36BAB59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چرا باید از </w:t>
      </w:r>
      <w:proofErr w:type="spellStart"/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خرید کنم؟</w:t>
      </w:r>
    </w:p>
    <w:p w14:paraId="33D626F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Hero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نباید بیش از حد شلوغ باشد.</w:t>
      </w:r>
    </w:p>
    <w:p w14:paraId="39A1D74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تمرکز اصلی:</w:t>
      </w:r>
    </w:p>
    <w:p w14:paraId="10CBA651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Premium Technology</w:t>
      </w:r>
    </w:p>
    <w:p w14:paraId="6FB832C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08804BA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879838" wp14:editId="3DE75644">
                <wp:extent cx="5943600" cy="1270"/>
                <wp:effectExtent l="0" t="31750" r="0" b="36830"/>
                <wp:docPr id="788549048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BBBAEBE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CE39718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6.6 CTA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اصلی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Homepage</w:t>
      </w:r>
    </w:p>
    <w:p w14:paraId="0228418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CTA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اصلی می‌تواند کاربر را به سمت:</w:t>
      </w:r>
    </w:p>
    <w:p w14:paraId="5D656D7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محصولات</w:t>
      </w:r>
    </w:p>
    <w:p w14:paraId="17246CC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هدایت کند.</w:t>
      </w:r>
    </w:p>
    <w:p w14:paraId="6B6D1DC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lastRenderedPageBreak/>
        <w:t xml:space="preserve">CTA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دوم می‌تواند:</w:t>
      </w:r>
    </w:p>
    <w:p w14:paraId="541B2F5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پیشنهادها</w:t>
      </w:r>
    </w:p>
    <w:p w14:paraId="31F3AEF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یا</w:t>
      </w:r>
    </w:p>
    <w:p w14:paraId="6C8C007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جستجوی محصول</w:t>
      </w:r>
    </w:p>
    <w:p w14:paraId="51FA9AB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60D3A77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E531D6" wp14:editId="69B5D55A">
                <wp:extent cx="5943600" cy="1270"/>
                <wp:effectExtent l="0" t="31750" r="0" b="36830"/>
                <wp:docPr id="1683820731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47B4BEC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88A99F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6.7 دسته‌بندی‌های اصلی</w:t>
      </w:r>
    </w:p>
    <w:p w14:paraId="59DFE9B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دسته‌بندی‌های فعلی:</w:t>
      </w:r>
    </w:p>
    <w:p w14:paraId="7E14F63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لپ‌تاپ‌های گیمینگ</w:t>
      </w:r>
    </w:p>
    <w:p w14:paraId="0537017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سرفیس</w:t>
      </w:r>
    </w:p>
    <w:p w14:paraId="2A40D9F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ورک‌استیشن</w:t>
      </w:r>
    </w:p>
    <w:p w14:paraId="14F6FCD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کیبورد و موس</w:t>
      </w:r>
    </w:p>
    <w:p w14:paraId="624DFC8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لوازم جانبی موبایل</w:t>
      </w:r>
    </w:p>
    <w:p w14:paraId="64DE752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این دسته‌بندی‌ها نباید </w:t>
      </w:r>
      <w:r w:rsidRPr="00424E58">
        <w:rPr>
          <w:rFonts w:ascii="Times New Roman" w:hAnsi="Times New Roman" w:cs="Times New Roman"/>
          <w:kern w:val="0"/>
          <w14:ligatures w14:val="none"/>
        </w:rPr>
        <w:t>Hard-Coded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باشند.</w:t>
      </w:r>
    </w:p>
    <w:p w14:paraId="4541416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دسته‌بندی‌ها باید از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دریافت شوند تا مدیر بتواند:</w:t>
      </w:r>
    </w:p>
    <w:p w14:paraId="73768C91" w14:textId="77777777" w:rsidR="00424E58" w:rsidRPr="00424E58" w:rsidRDefault="00424E58" w:rsidP="002C00F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دسته جدید اضافه کند.</w:t>
      </w:r>
    </w:p>
    <w:p w14:paraId="25FB7E74" w14:textId="77777777" w:rsidR="00424E58" w:rsidRPr="00424E58" w:rsidRDefault="00424E58" w:rsidP="002C00F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حذف کند.</w:t>
      </w:r>
    </w:p>
    <w:p w14:paraId="3C2EF1A5" w14:textId="77777777" w:rsidR="00424E58" w:rsidRPr="00424E58" w:rsidRDefault="00424E58" w:rsidP="002C00F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ویرایش کند.</w:t>
      </w:r>
    </w:p>
    <w:p w14:paraId="6FF9280C" w14:textId="77777777" w:rsidR="00424E58" w:rsidRPr="00424E58" w:rsidRDefault="00424E58" w:rsidP="002C00F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ترتیب را تغییر دهد.</w:t>
      </w:r>
    </w:p>
    <w:p w14:paraId="44823DC9" w14:textId="77777777" w:rsidR="00424E58" w:rsidRPr="00424E58" w:rsidRDefault="00424E58" w:rsidP="002C00F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تصویر دسته‌بندی را تغییر دهد.</w:t>
      </w:r>
    </w:p>
    <w:p w14:paraId="53891160" w14:textId="77777777" w:rsidR="00424E58" w:rsidRPr="00424E58" w:rsidRDefault="00424E58" w:rsidP="002C00F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زیر‌دسته ایجاد کند.</w:t>
      </w:r>
    </w:p>
    <w:p w14:paraId="4C6C630C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C6CC36" wp14:editId="089530C0">
                <wp:extent cx="5943600" cy="1270"/>
                <wp:effectExtent l="0" t="31750" r="0" b="36830"/>
                <wp:docPr id="1384220298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936D5B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208EA9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6.8 Subcategory</w:t>
      </w:r>
    </w:p>
    <w:p w14:paraId="7D0DD84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424E58">
        <w:rPr>
          <w:rFonts w:ascii="Times New Roman" w:hAnsi="Times New Roman" w:cs="Times New Roman"/>
          <w:kern w:val="0"/>
          <w14:ligatures w14:val="none"/>
        </w:rPr>
        <w:t>Category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می‌تواند دارای </w:t>
      </w:r>
      <w:r w:rsidRPr="00424E58">
        <w:rPr>
          <w:rFonts w:ascii="Times New Roman" w:hAnsi="Times New Roman" w:cs="Times New Roman"/>
          <w:kern w:val="0"/>
          <w14:ligatures w14:val="none"/>
        </w:rPr>
        <w:t>Subcategory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172F622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FD45E5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لپ‌تاپ‌های گیمینگ</w:t>
      </w:r>
    </w:p>
    <w:p w14:paraId="6133D49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→ ASUS</w:t>
      </w:r>
    </w:p>
    <w:p w14:paraId="1C70A74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→ Lenovo</w:t>
      </w:r>
    </w:p>
    <w:p w14:paraId="28CD8477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→ MSI</w:t>
      </w:r>
    </w:p>
    <w:p w14:paraId="6F5F9BE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→ Acer</w:t>
      </w:r>
    </w:p>
    <w:p w14:paraId="41EBC7A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ساختار واقعی باید از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باشد.</w:t>
      </w:r>
    </w:p>
    <w:p w14:paraId="0D562A82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7BF643" wp14:editId="54A3513D">
                <wp:extent cx="5943600" cy="1270"/>
                <wp:effectExtent l="0" t="31750" r="0" b="36830"/>
                <wp:docPr id="856220212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EA6D52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A9677D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6.9 صفحه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Category</w:t>
      </w:r>
    </w:p>
    <w:p w14:paraId="26F3EAF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صفحه </w:t>
      </w:r>
      <w:r w:rsidRPr="00424E58">
        <w:rPr>
          <w:rFonts w:ascii="Times New Roman" w:hAnsi="Times New Roman" w:cs="Times New Roman"/>
          <w:kern w:val="0"/>
          <w14:ligatures w14:val="none"/>
        </w:rPr>
        <w:t>Category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شامل:</w:t>
      </w:r>
    </w:p>
    <w:p w14:paraId="768A0DA6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Breadcrumb</w:t>
      </w:r>
    </w:p>
    <w:p w14:paraId="293A862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453A4357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Category Title</w:t>
      </w:r>
    </w:p>
    <w:p w14:paraId="67363606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5C360B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Category Description</w:t>
      </w:r>
    </w:p>
    <w:p w14:paraId="536232D5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944F3D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Subcategories</w:t>
      </w:r>
    </w:p>
    <w:p w14:paraId="654C40FF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39665D1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Filters</w:t>
      </w:r>
    </w:p>
    <w:p w14:paraId="270D144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3BCF4C4B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Sort</w:t>
      </w:r>
    </w:p>
    <w:p w14:paraId="1AAEC00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3D0A6E4B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Product Grid</w:t>
      </w:r>
    </w:p>
    <w:p w14:paraId="5435F63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5341E1C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8707664" wp14:editId="2D7A9D04">
                <wp:extent cx="5943600" cy="1270"/>
                <wp:effectExtent l="0" t="31750" r="0" b="36830"/>
                <wp:docPr id="1205777129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B7C6D1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73E87F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6.10 Dynamic Category</w:t>
      </w:r>
    </w:p>
    <w:p w14:paraId="18AB1F3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صفحه </w:t>
      </w:r>
      <w:r w:rsidRPr="00424E58">
        <w:rPr>
          <w:rFonts w:ascii="Times New Roman" w:hAnsi="Times New Roman" w:cs="Times New Roman"/>
          <w:kern w:val="0"/>
          <w14:ligatures w14:val="none"/>
        </w:rPr>
        <w:t>Category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نباید برای هر دسته به‌صورت جداگانه کدنویسی شود.</w:t>
      </w:r>
    </w:p>
    <w:p w14:paraId="77D8401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یک سیستم </w:t>
      </w:r>
      <w:r w:rsidRPr="00424E58">
        <w:rPr>
          <w:rFonts w:ascii="Times New Roman" w:hAnsi="Times New Roman" w:cs="Times New Roman"/>
          <w:kern w:val="0"/>
          <w14:ligatures w14:val="none"/>
        </w:rPr>
        <w:t>Category Template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وجود داشته باشد.</w:t>
      </w:r>
    </w:p>
    <w:p w14:paraId="3E2083E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اطلاعاتی مانند:</w:t>
      </w:r>
    </w:p>
    <w:p w14:paraId="0071405D" w14:textId="77777777" w:rsidR="00424E58" w:rsidRPr="00424E58" w:rsidRDefault="00424E58" w:rsidP="002C00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عنوان</w:t>
      </w:r>
    </w:p>
    <w:p w14:paraId="13BEE48A" w14:textId="77777777" w:rsidR="00424E58" w:rsidRPr="00424E58" w:rsidRDefault="00424E58" w:rsidP="002C00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تصویر</w:t>
      </w:r>
    </w:p>
    <w:p w14:paraId="1D5230D1" w14:textId="77777777" w:rsidR="00424E58" w:rsidRPr="00424E58" w:rsidRDefault="00424E58" w:rsidP="002C00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</w:t>
      </w:r>
    </w:p>
    <w:p w14:paraId="7527871F" w14:textId="77777777" w:rsidR="00424E58" w:rsidRPr="00424E58" w:rsidRDefault="00424E58" w:rsidP="002C00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فیلترها</w:t>
      </w:r>
    </w:p>
    <w:p w14:paraId="08779382" w14:textId="77777777" w:rsidR="00424E58" w:rsidRPr="00424E58" w:rsidRDefault="00424E58" w:rsidP="002C00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6E6298D9" w14:textId="77777777" w:rsidR="00424E58" w:rsidRPr="00424E58" w:rsidRDefault="00424E58" w:rsidP="002C00F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Subcategory</w:t>
      </w:r>
    </w:p>
    <w:p w14:paraId="578EA6A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دریافت شوند.</w:t>
      </w:r>
    </w:p>
    <w:p w14:paraId="169B5A9D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E66F41" wp14:editId="4A46F16C">
                <wp:extent cx="5943600" cy="1270"/>
                <wp:effectExtent l="0" t="31750" r="0" b="36830"/>
                <wp:docPr id="42452950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3FEA87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EFF0A1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6.11 فیلترهای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Dynamic</w:t>
      </w:r>
    </w:p>
    <w:p w14:paraId="6FEF482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فیلترها باید بر اساس مشخصات تعریف‌شده برای همان </w:t>
      </w:r>
      <w:r w:rsidRPr="00424E58">
        <w:rPr>
          <w:rFonts w:ascii="Times New Roman" w:hAnsi="Times New Roman" w:cs="Times New Roman"/>
          <w:kern w:val="0"/>
          <w14:ligatures w14:val="none"/>
        </w:rPr>
        <w:t>Category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ساخته شوند.</w:t>
      </w:r>
    </w:p>
    <w:p w14:paraId="49AFB6B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مثلاً در لپ‌تاپ:</w:t>
      </w:r>
    </w:p>
    <w:p w14:paraId="75016D4F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52CB5FF1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پردازنده</w:t>
      </w:r>
    </w:p>
    <w:p w14:paraId="5F2C7E22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RAM</w:t>
      </w:r>
    </w:p>
    <w:p w14:paraId="48EFD989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347927EC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GPU</w:t>
      </w:r>
    </w:p>
    <w:p w14:paraId="26FD69B2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اندازه نمایشگر</w:t>
      </w:r>
    </w:p>
    <w:p w14:paraId="62CC86C9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Refresh Rate</w:t>
      </w:r>
    </w:p>
    <w:p w14:paraId="5B5BC4E7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6A9DC3BB" w14:textId="77777777" w:rsidR="00424E58" w:rsidRPr="00424E58" w:rsidRDefault="00424E58" w:rsidP="002C00F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416AD9C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اما در لوازم جانبی موبایل ممکن است:</w:t>
      </w:r>
    </w:p>
    <w:p w14:paraId="3B30FF35" w14:textId="77777777" w:rsidR="00424E58" w:rsidRPr="00424E58" w:rsidRDefault="00424E58" w:rsidP="002C00F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نوع محصول</w:t>
      </w:r>
    </w:p>
    <w:p w14:paraId="61BB6746" w14:textId="77777777" w:rsidR="00424E58" w:rsidRPr="00424E58" w:rsidRDefault="00424E58" w:rsidP="002C00F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6D75CC28" w14:textId="77777777" w:rsidR="00424E58" w:rsidRPr="00424E58" w:rsidRDefault="00424E58" w:rsidP="002C00F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سازگاری</w:t>
      </w:r>
    </w:p>
    <w:p w14:paraId="5B2611AA" w14:textId="77777777" w:rsidR="00424E58" w:rsidRPr="00424E58" w:rsidRDefault="00424E58" w:rsidP="002C00F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رنگ</w:t>
      </w:r>
    </w:p>
    <w:p w14:paraId="5E809F9E" w14:textId="77777777" w:rsidR="00424E58" w:rsidRPr="00424E58" w:rsidRDefault="00424E58" w:rsidP="002C00F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نوع اتصال</w:t>
      </w:r>
    </w:p>
    <w:p w14:paraId="077849B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lastRenderedPageBreak/>
        <w:t>نمایش داده شود.</w:t>
      </w:r>
    </w:p>
    <w:p w14:paraId="2CB0B8BD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A889CA" wp14:editId="42BABDC9">
                <wp:extent cx="5943600" cy="1270"/>
                <wp:effectExtent l="0" t="31750" r="0" b="36830"/>
                <wp:docPr id="913725541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491955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ABFA89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6.12 سیستم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Specification</w:t>
      </w:r>
    </w:p>
    <w:p w14:paraId="6AB7255F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باید مشخص کند هر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Category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چه </w:t>
      </w:r>
      <w:r w:rsidRPr="00424E58">
        <w:rPr>
          <w:rFonts w:ascii="Times New Roman" w:hAnsi="Times New Roman" w:cs="Times New Roman"/>
          <w:kern w:val="0"/>
          <w14:ligatures w14:val="none"/>
        </w:rPr>
        <w:t>Specification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هایی دارد.</w:t>
      </w:r>
    </w:p>
    <w:p w14:paraId="0F2191EB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باید همان </w:t>
      </w:r>
      <w:r w:rsidRPr="00424E58">
        <w:rPr>
          <w:rFonts w:ascii="Times New Roman" w:hAnsi="Times New Roman" w:cs="Times New Roman"/>
          <w:kern w:val="0"/>
          <w14:ligatures w14:val="none"/>
        </w:rPr>
        <w:t>Specification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ها را به‌صورت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Dynamic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نمایش دهد.</w:t>
      </w:r>
    </w:p>
    <w:p w14:paraId="15E7A72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بنابراین اگر در آینده یک </w:t>
      </w:r>
      <w:r w:rsidRPr="00424E58">
        <w:rPr>
          <w:rFonts w:ascii="Times New Roman" w:hAnsi="Times New Roman" w:cs="Times New Roman"/>
          <w:kern w:val="0"/>
          <w14:ligatures w14:val="none"/>
        </w:rPr>
        <w:t>Specification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جدید به </w:t>
      </w:r>
      <w:r w:rsidRPr="00424E58">
        <w:rPr>
          <w:rFonts w:ascii="Times New Roman" w:hAnsi="Times New Roman" w:cs="Times New Roman"/>
          <w:kern w:val="0"/>
          <w14:ligatures w14:val="none"/>
        </w:rPr>
        <w:t>Category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اضافه شود، </w:t>
      </w:r>
      <w:r w:rsidRPr="00424E58">
        <w:rPr>
          <w:rFonts w:ascii="Times New Roman" w:hAnsi="Times New Roman" w:cs="Times New Roman"/>
          <w:kern w:val="0"/>
          <w14:ligatures w14:val="none"/>
        </w:rPr>
        <w:t>Frontend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بدون نیاز به طراحی مجدد آن </w:t>
      </w:r>
      <w:r w:rsidRPr="00424E58">
        <w:rPr>
          <w:rFonts w:ascii="Times New Roman" w:hAnsi="Times New Roman" w:cs="Times New Roman"/>
          <w:kern w:val="0"/>
          <w14:ligatures w14:val="none"/>
        </w:rPr>
        <w:t>Category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بتواند آن را نمایش دهد.</w:t>
      </w:r>
    </w:p>
    <w:p w14:paraId="7303971E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0F92BA" wp14:editId="1D7CA0B8">
                <wp:extent cx="5943600" cy="1270"/>
                <wp:effectExtent l="0" t="31750" r="0" b="36830"/>
                <wp:docPr id="361109003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F1BE61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C95CF2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6.13 Condition</w:t>
      </w:r>
    </w:p>
    <w:p w14:paraId="26FFA44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Condition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یکی از فاکتورهای مهم محصولات آربایت است.</w:t>
      </w:r>
    </w:p>
    <w:p w14:paraId="384E151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مقادیر فعلی:</w:t>
      </w:r>
    </w:p>
    <w:p w14:paraId="268B7F9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آکبند</w:t>
      </w:r>
    </w:p>
    <w:p w14:paraId="50AA060A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Open Box</w:t>
      </w:r>
    </w:p>
    <w:p w14:paraId="25B68D1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استوک</w:t>
      </w:r>
    </w:p>
    <w:p w14:paraId="674F94E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حد نو</w:t>
      </w:r>
    </w:p>
    <w:p w14:paraId="731145A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این فاکتور باید قابلیت </w:t>
      </w:r>
      <w:r w:rsidRPr="00424E58">
        <w:rPr>
          <w:rFonts w:ascii="Times New Roman" w:hAnsi="Times New Roman" w:cs="Times New Roman"/>
          <w:kern w:val="0"/>
          <w14:ligatures w14:val="none"/>
        </w:rPr>
        <w:t>Filter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شدن داشته باشد.</w:t>
      </w:r>
    </w:p>
    <w:p w14:paraId="78AAE82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2E80B2" wp14:editId="000BFBF1">
                <wp:extent cx="5943600" cy="1270"/>
                <wp:effectExtent l="0" t="31750" r="0" b="36830"/>
                <wp:docPr id="547029452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EBEC44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99B03B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6.14 نمایش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Condition</w:t>
      </w:r>
    </w:p>
    <w:p w14:paraId="560AB5F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Condition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باید در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Product Card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Product Detail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به‌صورت واضح نمایش داده شود.</w:t>
      </w:r>
    </w:p>
    <w:p w14:paraId="73F3286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کاربر نباید برای فهمیدن وضعیت کالا مجبور به خواندن توضیحات طولانی باشد.</w:t>
      </w:r>
    </w:p>
    <w:p w14:paraId="526204A8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CD06C5" wp14:editId="62899293">
                <wp:extent cx="5943600" cy="1270"/>
                <wp:effectExtent l="0" t="31750" r="0" b="36830"/>
                <wp:docPr id="153342273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4E80B27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5598A02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6.15 صفحه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Search</w:t>
      </w:r>
    </w:p>
    <w:p w14:paraId="2710349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lastRenderedPageBreak/>
        <w:t xml:space="preserve">Search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باید امکان جستجوی:</w:t>
      </w:r>
    </w:p>
    <w:p w14:paraId="33BD36E1" w14:textId="77777777" w:rsidR="00424E58" w:rsidRPr="00424E58" w:rsidRDefault="00424E58" w:rsidP="002C00F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نام محصول</w:t>
      </w:r>
    </w:p>
    <w:p w14:paraId="7CEF22E9" w14:textId="77777777" w:rsidR="00424E58" w:rsidRPr="00424E58" w:rsidRDefault="00424E58" w:rsidP="002C00F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مدل</w:t>
      </w:r>
    </w:p>
    <w:p w14:paraId="7D1B484A" w14:textId="77777777" w:rsidR="00424E58" w:rsidRPr="00424E58" w:rsidRDefault="00424E58" w:rsidP="002C00F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1AB144A2" w14:textId="77777777" w:rsidR="00424E58" w:rsidRPr="00424E58" w:rsidRDefault="00424E58" w:rsidP="002C00F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1DA2B72C" w14:textId="77777777" w:rsidR="00424E58" w:rsidRPr="00424E58" w:rsidRDefault="00424E58" w:rsidP="002C00F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مرتبط</w:t>
      </w:r>
    </w:p>
    <w:p w14:paraId="0659CEE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3E643FE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آینده می‌توان جستجوی هوشمندتر را نیز اضافه کرد.</w:t>
      </w:r>
    </w:p>
    <w:p w14:paraId="26F53B2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C9052A" wp14:editId="04D80E74">
                <wp:extent cx="5943600" cy="1270"/>
                <wp:effectExtent l="0" t="31750" r="0" b="36830"/>
                <wp:docPr id="382908054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E1EC57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EBB2D2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6.16 Search Suggestion</w:t>
      </w:r>
    </w:p>
    <w:p w14:paraId="7537DFB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هنگام تایپ کاربر، سیستم می‌تواند پیشنهادهایی نمایش دهد.</w:t>
      </w:r>
    </w:p>
    <w:p w14:paraId="7B8EE0A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334E1B4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نتایج محصولات</w:t>
      </w:r>
    </w:p>
    <w:p w14:paraId="567A135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دسته‌بندی‌ها</w:t>
      </w:r>
    </w:p>
    <w:p w14:paraId="2444DD8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برندها</w:t>
      </w:r>
    </w:p>
    <w:p w14:paraId="00F4481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این پیشنهادها باید سریع نمایش داده شوند.</w:t>
      </w:r>
    </w:p>
    <w:p w14:paraId="367F2480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AF24B8" wp14:editId="2D20A9F8">
                <wp:extent cx="5943600" cy="1270"/>
                <wp:effectExtent l="0" t="31750" r="0" b="36830"/>
                <wp:docPr id="1029854659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CACB43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A82389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6.17 Search Result</w:t>
      </w:r>
    </w:p>
    <w:p w14:paraId="3B68065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صفحه </w:t>
      </w:r>
      <w:r w:rsidRPr="00424E58">
        <w:rPr>
          <w:rFonts w:ascii="Times New Roman" w:hAnsi="Times New Roman" w:cs="Times New Roman"/>
          <w:kern w:val="0"/>
          <w14:ligatures w14:val="none"/>
        </w:rPr>
        <w:t>Search Result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همان سیستم </w:t>
      </w:r>
      <w:r w:rsidRPr="00424E58">
        <w:rPr>
          <w:rFonts w:ascii="Times New Roman" w:hAnsi="Times New Roman" w:cs="Times New Roman"/>
          <w:kern w:val="0"/>
          <w14:ligatures w14:val="none"/>
        </w:rPr>
        <w:t>Product Listing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را استفاده کند.</w:t>
      </w:r>
    </w:p>
    <w:p w14:paraId="20C789E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کاربر باید بتواند نتایج را:</w:t>
      </w:r>
    </w:p>
    <w:p w14:paraId="22021E0A" w14:textId="77777777" w:rsidR="00424E58" w:rsidRPr="00424E58" w:rsidRDefault="00424E58" w:rsidP="002C00F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Filter</w:t>
      </w:r>
    </w:p>
    <w:p w14:paraId="4647252C" w14:textId="77777777" w:rsidR="00424E58" w:rsidRPr="00424E58" w:rsidRDefault="00424E58" w:rsidP="002C00F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Sort</w:t>
      </w:r>
    </w:p>
    <w:p w14:paraId="3269E406" w14:textId="77777777" w:rsidR="00424E58" w:rsidRPr="00424E58" w:rsidRDefault="00424E58" w:rsidP="002C00F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14:paraId="235D884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کند.</w:t>
      </w:r>
    </w:p>
    <w:p w14:paraId="564109C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2563FC" wp14:editId="0A79B309">
                <wp:extent cx="5943600" cy="1270"/>
                <wp:effectExtent l="0" t="31750" r="0" b="36830"/>
                <wp:docPr id="884291953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9FA698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82184F8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6.18 Product Detail</w:t>
      </w:r>
    </w:p>
    <w:p w14:paraId="58F6D7D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صفحه محصول مهم‌ترین صفحه فروش است.</w:t>
      </w:r>
    </w:p>
    <w:p w14:paraId="10C414D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ساختار پیشنهادی:</w:t>
      </w:r>
    </w:p>
    <w:p w14:paraId="4D60A15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Breadcrumb</w:t>
      </w:r>
    </w:p>
    <w:p w14:paraId="0F19B47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682DCFE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Gallery + Product Information</w:t>
      </w:r>
    </w:p>
    <w:p w14:paraId="408D254F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1DD2C7B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Key Specifications</w:t>
      </w:r>
    </w:p>
    <w:p w14:paraId="1D0029E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A55284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Full Specifications</w:t>
      </w:r>
    </w:p>
    <w:p w14:paraId="1FF687E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4FC8828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Description</w:t>
      </w:r>
    </w:p>
    <w:p w14:paraId="5A447E8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10B73386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Shipping Information</w:t>
      </w:r>
    </w:p>
    <w:p w14:paraId="5F4068C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450096F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Return Information</w:t>
      </w:r>
    </w:p>
    <w:p w14:paraId="42ACB1E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6312CB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Reviews</w:t>
      </w:r>
    </w:p>
    <w:p w14:paraId="578DBE8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3D3FF1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Related Products</w:t>
      </w:r>
    </w:p>
    <w:p w14:paraId="26EED7D9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D616BD" wp14:editId="253352E3">
                <wp:extent cx="5943600" cy="1270"/>
                <wp:effectExtent l="0" t="31750" r="0" b="36830"/>
                <wp:docPr id="1059676956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5B7A49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3DB7148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6.19 Product Information</w:t>
      </w:r>
    </w:p>
    <w:p w14:paraId="04959BA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lastRenderedPageBreak/>
        <w:t>اطلاعات مهم محصول:</w:t>
      </w:r>
    </w:p>
    <w:p w14:paraId="7A80BD2A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نام محصول</w:t>
      </w:r>
    </w:p>
    <w:p w14:paraId="37E5E540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09989ECC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3F10A3B8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 موجودی</w:t>
      </w:r>
    </w:p>
    <w:p w14:paraId="7C6598BD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60A19520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 تخفیف</w:t>
      </w:r>
    </w:p>
    <w:p w14:paraId="31E2E03E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مشخصات کلیدی</w:t>
      </w:r>
    </w:p>
    <w:p w14:paraId="67C16869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زمان ارسال</w:t>
      </w:r>
    </w:p>
    <w:p w14:paraId="01CF85B3" w14:textId="77777777" w:rsidR="00424E58" w:rsidRPr="00424E58" w:rsidRDefault="00424E58" w:rsidP="002C00F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شرایط مرجوعی</w:t>
      </w:r>
    </w:p>
    <w:p w14:paraId="1148D9A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باید قبل از بخش توضیحات طولانی دیده شوند.</w:t>
      </w:r>
    </w:p>
    <w:p w14:paraId="32D39DCA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FF9C77" wp14:editId="35225E71">
                <wp:extent cx="5943600" cy="1270"/>
                <wp:effectExtent l="0" t="31750" r="0" b="36830"/>
                <wp:docPr id="856430485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FBE7F2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B5913FD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6.20 قیمت محصول</w:t>
      </w:r>
    </w:p>
    <w:p w14:paraId="2360C74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فقط باید:</w:t>
      </w:r>
    </w:p>
    <w:p w14:paraId="52CA882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نهایی</w:t>
      </w:r>
    </w:p>
    <w:p w14:paraId="3ED5F5F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نمایش دهد.</w:t>
      </w:r>
    </w:p>
    <w:p w14:paraId="3149EE9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صورتی که قیمت از:</w:t>
      </w:r>
    </w:p>
    <w:p w14:paraId="7C537D0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همکار + سود آربایت</w:t>
      </w:r>
    </w:p>
    <w:p w14:paraId="29F09C1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تشکیل شده باشد، جزئیات قیمت همکار و مقدار سود نباید به مشتری نمایش داده شود.</w:t>
      </w:r>
    </w:p>
    <w:p w14:paraId="0EA1AFE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می‌تواند ساختار:</w:t>
      </w:r>
    </w:p>
    <w:p w14:paraId="6BE6AABA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Supplier Price</w:t>
      </w:r>
    </w:p>
    <w:p w14:paraId="0B30920B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 xml:space="preserve"> Profit</w:t>
      </w:r>
    </w:p>
    <w:p w14:paraId="615F55D5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Final Price</w:t>
      </w:r>
    </w:p>
    <w:p w14:paraId="216CC22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ذخیره کند.</w:t>
      </w:r>
    </w:p>
    <w:p w14:paraId="6461B3C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اما خروجی عمومی:</w:t>
      </w:r>
    </w:p>
    <w:p w14:paraId="133AB01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Final Price</w:t>
      </w:r>
    </w:p>
    <w:p w14:paraId="4D81165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خواهد بود.</w:t>
      </w:r>
    </w:p>
    <w:p w14:paraId="6C42570D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28DED65" wp14:editId="19D8F517">
                <wp:extent cx="5943600" cy="1270"/>
                <wp:effectExtent l="0" t="31750" r="0" b="36830"/>
                <wp:docPr id="78793517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7AE2EC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1272F3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6.21 مدل قیمت‌گذاری</w:t>
      </w:r>
    </w:p>
    <w:p w14:paraId="06D0BD6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برای هر محصول امکان انتخاب دو روش وجود داشته باشد:</w:t>
      </w:r>
    </w:p>
    <w:p w14:paraId="10FEEC31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Fixed Price</w:t>
      </w:r>
    </w:p>
    <w:p w14:paraId="1EB7CA2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ثابت</w:t>
      </w:r>
    </w:p>
    <w:p w14:paraId="0BD1FB8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مدیر قیمت نهایی را مستقیماً تعیین می‌کند.</w:t>
      </w:r>
    </w:p>
    <w:p w14:paraId="11AC2678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Supplier + Profit</w:t>
      </w:r>
    </w:p>
    <w:p w14:paraId="144C7FB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همکار + سود</w:t>
      </w:r>
    </w:p>
    <w:p w14:paraId="55CB88A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قیمت همکار وارد می‌شود و سیستم سود تعریف‌شده را اضافه می‌کند.</w:t>
      </w:r>
    </w:p>
    <w:p w14:paraId="7C47842D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3F2C14" wp14:editId="198AD901">
                <wp:extent cx="5943600" cy="1270"/>
                <wp:effectExtent l="0" t="31750" r="0" b="36830"/>
                <wp:docPr id="203164209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EEC842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EA6B40C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6.22 سود ثابت</w:t>
      </w:r>
    </w:p>
    <w:p w14:paraId="3C561A6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در صورت </w:t>
      </w:r>
      <w:r w:rsidRPr="00424E58">
        <w:rPr>
          <w:rFonts w:ascii="Times New Roman" w:hAnsi="Times New Roman" w:cs="Times New Roman"/>
          <w:kern w:val="0"/>
          <w14:ligatures w14:val="none"/>
        </w:rPr>
        <w:t>Import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محصول از </w:t>
      </w:r>
      <w:r w:rsidRPr="00424E58">
        <w:rPr>
          <w:rFonts w:ascii="Times New Roman" w:hAnsi="Times New Roman" w:cs="Times New Roman"/>
          <w:kern w:val="0"/>
          <w14:ligatures w14:val="none"/>
        </w:rPr>
        <w:t>Excel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، امکان اعمال سود ثابت وجود داشته باشد.</w:t>
      </w:r>
    </w:p>
    <w:p w14:paraId="4E3EFC4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مثال:</w:t>
      </w:r>
    </w:p>
    <w:p w14:paraId="61608E4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قیمت </w:t>
      </w: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Excel: 50,000,000</w:t>
      </w: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تومان</w:t>
      </w:r>
    </w:p>
    <w:p w14:paraId="503FF26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سود آربایت: 5,000,000 تومان</w:t>
      </w:r>
    </w:p>
    <w:p w14:paraId="4042DF0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نهایی: 55,000,000 تومان</w:t>
      </w:r>
    </w:p>
    <w:p w14:paraId="60734E0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مقدار سود باید در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قابل تغییر باشد.</w:t>
      </w:r>
    </w:p>
    <w:p w14:paraId="42849897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B3B7C1" wp14:editId="4F9D5063">
                <wp:extent cx="5943600" cy="1270"/>
                <wp:effectExtent l="0" t="31750" r="0" b="36830"/>
                <wp:docPr id="1242104537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9908379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3DEA7FA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6.23 قیمت نهایی</w:t>
      </w:r>
    </w:p>
    <w:p w14:paraId="3FDF1AD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قیمت نهایی باید در تمام بخش‌های </w:t>
      </w:r>
      <w:r w:rsidRPr="00424E58">
        <w:rPr>
          <w:rFonts w:ascii="Times New Roman" w:hAnsi="Times New Roman" w:cs="Times New Roman"/>
          <w:kern w:val="0"/>
          <w14:ligatures w14:val="none"/>
        </w:rPr>
        <w:t>Frontend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یکسان باشد.</w:t>
      </w:r>
    </w:p>
    <w:p w14:paraId="6D151E5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E39DBF3" w14:textId="77777777" w:rsidR="00424E58" w:rsidRPr="00424E58" w:rsidRDefault="00424E58" w:rsidP="002C00F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Product Card</w:t>
      </w:r>
    </w:p>
    <w:p w14:paraId="6CB7EC24" w14:textId="77777777" w:rsidR="00424E58" w:rsidRPr="00424E58" w:rsidRDefault="00424E58" w:rsidP="002C00F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 Detail</w:t>
      </w:r>
    </w:p>
    <w:p w14:paraId="66EB0C60" w14:textId="77777777" w:rsidR="00424E58" w:rsidRPr="00424E58" w:rsidRDefault="00424E58" w:rsidP="002C00F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62469CE9" w14:textId="77777777" w:rsidR="00424E58" w:rsidRPr="00424E58" w:rsidRDefault="00424E58" w:rsidP="002C00F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49FE6EE9" w14:textId="77777777" w:rsidR="00424E58" w:rsidRPr="00424E58" w:rsidRDefault="00424E58" w:rsidP="002C00F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40F1B96F" w14:textId="77777777" w:rsidR="00424E58" w:rsidRPr="00424E58" w:rsidRDefault="00424E58" w:rsidP="002C00F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1463BA8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نباید اختلاف قیمت وجود داشته باشد.</w:t>
      </w:r>
    </w:p>
    <w:p w14:paraId="50F7B9C3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21C7BF" wp14:editId="67F8C5CC">
                <wp:extent cx="5943600" cy="1270"/>
                <wp:effectExtent l="0" t="31750" r="0" b="36830"/>
                <wp:docPr id="582439197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9C2AF4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A9E5D2F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6.24 موجودی</w:t>
      </w:r>
    </w:p>
    <w:p w14:paraId="3869AAC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وضعیت موجودی باید برای کاربر واضح باشد.</w:t>
      </w:r>
    </w:p>
    <w:p w14:paraId="48C9011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نمونه وضعیت‌ها:</w:t>
      </w:r>
    </w:p>
    <w:p w14:paraId="623C7C3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</w:t>
      </w:r>
    </w:p>
    <w:p w14:paraId="457548A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موجودی محدود</w:t>
      </w:r>
    </w:p>
    <w:p w14:paraId="3F711B3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ناموجود</w:t>
      </w:r>
    </w:p>
    <w:p w14:paraId="712ED49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به‌زودی</w:t>
      </w:r>
    </w:p>
    <w:p w14:paraId="2C9D9D9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وضعیت واقعی موجودی مدیریت می‌شود.</w:t>
      </w:r>
    </w:p>
    <w:p w14:paraId="35B448E8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C91407" wp14:editId="3612201E">
                <wp:extent cx="5943600" cy="1270"/>
                <wp:effectExtent l="0" t="31750" r="0" b="36830"/>
                <wp:docPr id="662241076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57CE4F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5DC0F3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6.25 Add to Cart</w:t>
      </w:r>
    </w:p>
    <w:p w14:paraId="07C00DD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دکمه اصلی محصول:</w:t>
      </w:r>
    </w:p>
    <w:p w14:paraId="6DE073C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افزودن به سبد</w:t>
      </w:r>
    </w:p>
    <w:p w14:paraId="56C5B43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99F7A9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صورت ناموجود بودن:</w:t>
      </w:r>
    </w:p>
    <w:p w14:paraId="762FFB0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ناموجود</w:t>
      </w:r>
    </w:p>
    <w:p w14:paraId="29BE308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نمایش داده شود و </w:t>
      </w:r>
      <w:r w:rsidRPr="00424E58">
        <w:rPr>
          <w:rFonts w:ascii="Times New Roman" w:hAnsi="Times New Roman" w:cs="Times New Roman"/>
          <w:kern w:val="0"/>
          <w14:ligatures w14:val="none"/>
        </w:rPr>
        <w:t>Button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خرید فعال نباشد.</w:t>
      </w:r>
    </w:p>
    <w:p w14:paraId="0057B389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66F4FD" wp14:editId="38D182CD">
                <wp:extent cx="5943600" cy="1270"/>
                <wp:effectExtent l="0" t="31750" r="0" b="36830"/>
                <wp:docPr id="545666783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47D479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8F4D1C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6.26 Wishlist</w:t>
      </w:r>
    </w:p>
    <w:p w14:paraId="778E09C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کاربر می‌تواند محصول را به علاقه‌مندی اضافه کند.</w:t>
      </w:r>
    </w:p>
    <w:p w14:paraId="1F1B1BE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Wishlist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باید برای کاربر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Login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شده به حساب او متصل باشد.</w:t>
      </w:r>
    </w:p>
    <w:p w14:paraId="6E09136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در صورت امکان می‌توان برای کاربران مهمان نیز وضعیت موقت در </w:t>
      </w:r>
      <w:r w:rsidRPr="00424E58">
        <w:rPr>
          <w:rFonts w:ascii="Times New Roman" w:hAnsi="Times New Roman" w:cs="Times New Roman"/>
          <w:kern w:val="0"/>
          <w14:ligatures w14:val="none"/>
        </w:rPr>
        <w:t>Browser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ذخیره کرد.</w:t>
      </w:r>
    </w:p>
    <w:p w14:paraId="6D3A24A4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93B3BC" wp14:editId="35631527">
                <wp:extent cx="5943600" cy="1270"/>
                <wp:effectExtent l="0" t="31750" r="0" b="36830"/>
                <wp:docPr id="1149324631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438C5A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9C99B1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6.27 Cart</w:t>
      </w:r>
    </w:p>
    <w:p w14:paraId="14C10DB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سبد خرید باید اطلاعات زیر را نمایش دهد:</w:t>
      </w:r>
    </w:p>
    <w:p w14:paraId="4D380D55" w14:textId="77777777" w:rsidR="00424E58" w:rsidRPr="00424E58" w:rsidRDefault="00424E58" w:rsidP="002C00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تصویر</w:t>
      </w:r>
    </w:p>
    <w:p w14:paraId="7A644646" w14:textId="77777777" w:rsidR="00424E58" w:rsidRPr="00424E58" w:rsidRDefault="00424E58" w:rsidP="002C00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73E8E7CF" w14:textId="77777777" w:rsidR="00424E58" w:rsidRPr="00424E58" w:rsidRDefault="00424E58" w:rsidP="002C00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4911DE1E" w14:textId="77777777" w:rsidR="00424E58" w:rsidRPr="00424E58" w:rsidRDefault="00424E58" w:rsidP="002C00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4D8310B8" w14:textId="77777777" w:rsidR="00424E58" w:rsidRPr="00424E58" w:rsidRDefault="00424E58" w:rsidP="002C00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</w:p>
    <w:p w14:paraId="38254B4B" w14:textId="77777777" w:rsidR="00424E58" w:rsidRPr="00424E58" w:rsidRDefault="00424E58" w:rsidP="002C00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مجموع</w:t>
      </w:r>
    </w:p>
    <w:p w14:paraId="09C65E08" w14:textId="77777777" w:rsidR="00424E58" w:rsidRPr="00424E58" w:rsidRDefault="00424E58" w:rsidP="002C00F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حذف</w:t>
      </w:r>
    </w:p>
    <w:p w14:paraId="1A120DF5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2F5B8D" wp14:editId="74D7F6A7">
                <wp:extent cx="5943600" cy="1270"/>
                <wp:effectExtent l="0" t="31750" r="0" b="36830"/>
                <wp:docPr id="393034160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F0F805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1AE3A8F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6.28 Cart Summary</w:t>
      </w:r>
    </w:p>
    <w:p w14:paraId="54094F8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خلاصه سبد:</w:t>
      </w:r>
    </w:p>
    <w:p w14:paraId="043C9DC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مجموع کالاها</w:t>
      </w:r>
    </w:p>
    <w:p w14:paraId="247D837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هزینه ارسال</w:t>
      </w:r>
    </w:p>
    <w:p w14:paraId="7E28E0C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تخفیف</w:t>
      </w:r>
    </w:p>
    <w:p w14:paraId="0143A11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مبلغ نهایی</w:t>
      </w:r>
    </w:p>
    <w:p w14:paraId="1A869ED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باید نمایش داده شود.</w:t>
      </w:r>
    </w:p>
    <w:p w14:paraId="398817D0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1E5AFB" wp14:editId="539521D4">
                <wp:extent cx="5943600" cy="1270"/>
                <wp:effectExtent l="0" t="31750" r="0" b="36830"/>
                <wp:docPr id="148124982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22086A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066203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6.29 سیستم تخفیف</w:t>
      </w:r>
    </w:p>
    <w:p w14:paraId="50EAEE5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lastRenderedPageBreak/>
        <w:t>سیستم تخفیف باید قابلیت پشتیبانی از:</w:t>
      </w:r>
    </w:p>
    <w:p w14:paraId="5FC69D54" w14:textId="77777777" w:rsidR="00424E58" w:rsidRPr="00424E58" w:rsidRDefault="00424E58" w:rsidP="002C00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تخفیف درصدی</w:t>
      </w:r>
    </w:p>
    <w:p w14:paraId="618E86EA" w14:textId="77777777" w:rsidR="00424E58" w:rsidRPr="00424E58" w:rsidRDefault="00424E58" w:rsidP="002C00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تخفیف مبلغی</w:t>
      </w:r>
    </w:p>
    <w:p w14:paraId="33DAB253" w14:textId="77777777" w:rsidR="00424E58" w:rsidRPr="00424E58" w:rsidRDefault="00424E58" w:rsidP="002C00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تخفیف محصول</w:t>
      </w:r>
    </w:p>
    <w:p w14:paraId="67F7E288" w14:textId="77777777" w:rsidR="00424E58" w:rsidRPr="00424E58" w:rsidRDefault="00424E58" w:rsidP="002C00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تخفیف دسته‌بندی</w:t>
      </w:r>
    </w:p>
    <w:p w14:paraId="2BBA6714" w14:textId="77777777" w:rsidR="00424E58" w:rsidRPr="00424E58" w:rsidRDefault="00424E58" w:rsidP="002C00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Coupon</w:t>
      </w:r>
    </w:p>
    <w:p w14:paraId="291144C8" w14:textId="77777777" w:rsidR="00424E58" w:rsidRPr="00424E58" w:rsidRDefault="00424E58" w:rsidP="002C00F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Campaign</w:t>
      </w:r>
    </w:p>
    <w:p w14:paraId="1688705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0B49AE18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3FA945" wp14:editId="744D7B14">
                <wp:extent cx="5943600" cy="1270"/>
                <wp:effectExtent l="0" t="31750" r="0" b="36830"/>
                <wp:docPr id="389707396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2DCF6C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4A879F4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6.30 Campaign</w:t>
      </w:r>
    </w:p>
    <w:p w14:paraId="6E5B580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کمپین می‌تواند روی:</w:t>
      </w:r>
    </w:p>
    <w:p w14:paraId="414E3029" w14:textId="77777777" w:rsidR="00424E58" w:rsidRPr="00424E58" w:rsidRDefault="00424E58" w:rsidP="002C00F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</w:t>
      </w:r>
    </w:p>
    <w:p w14:paraId="6F9A6058" w14:textId="77777777" w:rsidR="00424E58" w:rsidRPr="00424E58" w:rsidRDefault="00424E58" w:rsidP="002C00F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</w:t>
      </w:r>
    </w:p>
    <w:p w14:paraId="106F0CCD" w14:textId="77777777" w:rsidR="00424E58" w:rsidRPr="00424E58" w:rsidRDefault="00424E58" w:rsidP="002C00F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0F4ADF7B" w14:textId="77777777" w:rsidR="00424E58" w:rsidRPr="00424E58" w:rsidRDefault="00424E58" w:rsidP="002C00F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گروهی از محصولات</w:t>
      </w:r>
    </w:p>
    <w:p w14:paraId="466C1E5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اعمال شود.</w:t>
      </w:r>
    </w:p>
    <w:p w14:paraId="3CD4D35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کمپین باید دارای:</w:t>
      </w:r>
    </w:p>
    <w:p w14:paraId="4BBC5B04" w14:textId="77777777" w:rsidR="00424E58" w:rsidRPr="00424E58" w:rsidRDefault="00424E58" w:rsidP="002C00F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تاریخ شروع</w:t>
      </w:r>
    </w:p>
    <w:p w14:paraId="13FC7AF4" w14:textId="77777777" w:rsidR="00424E58" w:rsidRPr="00424E58" w:rsidRDefault="00424E58" w:rsidP="002C00F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تاریخ پایان</w:t>
      </w:r>
    </w:p>
    <w:p w14:paraId="58059597" w14:textId="77777777" w:rsidR="00424E58" w:rsidRPr="00424E58" w:rsidRDefault="00424E58" w:rsidP="002C00F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 فعال</w:t>
      </w:r>
    </w:p>
    <w:p w14:paraId="6948AF79" w14:textId="77777777" w:rsidR="00424E58" w:rsidRPr="00424E58" w:rsidRDefault="00424E58" w:rsidP="002C00F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اولویت</w:t>
      </w:r>
    </w:p>
    <w:p w14:paraId="2480AB3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73468C3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77A540" wp14:editId="180B732D">
                <wp:extent cx="5943600" cy="1270"/>
                <wp:effectExtent l="0" t="31750" r="0" b="36830"/>
                <wp:docPr id="929564530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AFA1C7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A40B9C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6.31 ثبت سفارش</w:t>
      </w:r>
    </w:p>
    <w:p w14:paraId="205E226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مدل فعلی آربایت مبتنی بر:</w:t>
      </w:r>
    </w:p>
    <w:p w14:paraId="565BD01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Order Request</w:t>
      </w:r>
    </w:p>
    <w:p w14:paraId="1B4B056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درخواست سفارش</w:t>
      </w:r>
    </w:p>
    <w:p w14:paraId="281B34B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است، نه پرداخت آنلاین اجباری.</w:t>
      </w:r>
    </w:p>
    <w:p w14:paraId="36C1D9F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lastRenderedPageBreak/>
        <w:t>بنابراین کاربر ابتدا درخواست خود را ثبت می‌کند.</w:t>
      </w:r>
    </w:p>
    <w:p w14:paraId="45D4E819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4E408B" wp14:editId="770EDB00">
                <wp:extent cx="5943600" cy="1270"/>
                <wp:effectExtent l="0" t="31750" r="0" b="36830"/>
                <wp:docPr id="1145864518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653510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3D8E678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6.32 فرآیند سفارش</w:t>
      </w:r>
    </w:p>
    <w:p w14:paraId="030E45D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فرآیند اصلی:</w:t>
      </w:r>
    </w:p>
    <w:p w14:paraId="5599FE1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سبد خرید</w:t>
      </w:r>
    </w:p>
    <w:p w14:paraId="0FB52F3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34E13BA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اطلاعات</w:t>
      </w:r>
    </w:p>
    <w:p w14:paraId="3FBB4ED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FCD472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درخواست سفارش</w:t>
      </w:r>
    </w:p>
    <w:p w14:paraId="512F9F5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B000C2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ارسال </w:t>
      </w: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Notification</w:t>
      </w:r>
    </w:p>
    <w:p w14:paraId="3BDF9F5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CF1B98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بررسی توسط ادمین</w:t>
      </w:r>
    </w:p>
    <w:p w14:paraId="30667A55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666FDB0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هماهنگی پرداخت</w:t>
      </w:r>
    </w:p>
    <w:p w14:paraId="6C31A42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47746B5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تأیید پرداخت</w:t>
      </w:r>
    </w:p>
    <w:p w14:paraId="58473216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3E59606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پردازش سفارش</w:t>
      </w:r>
    </w:p>
    <w:p w14:paraId="05D3B37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598E5F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ارسال</w:t>
      </w:r>
    </w:p>
    <w:p w14:paraId="75BA6F9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C571B2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تحویل</w:t>
      </w:r>
    </w:p>
    <w:p w14:paraId="04B90B86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FF48C49" wp14:editId="33B6749B">
                <wp:extent cx="5943600" cy="1270"/>
                <wp:effectExtent l="0" t="31750" r="0" b="36830"/>
                <wp:docPr id="488649575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A382F6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FBC62E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6.33 اطلاعات سفارش</w:t>
      </w:r>
    </w:p>
    <w:p w14:paraId="5AEEBCE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برای ثبت سفارش اطلاعاتی مانند:</w:t>
      </w:r>
    </w:p>
    <w:p w14:paraId="13D112B4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56C74CBF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شماره موبایل</w:t>
      </w:r>
    </w:p>
    <w:p w14:paraId="36D80E8F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آدرس</w:t>
      </w:r>
    </w:p>
    <w:p w14:paraId="19B34F41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استان</w:t>
      </w:r>
    </w:p>
    <w:p w14:paraId="0EF43926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شهر</w:t>
      </w:r>
    </w:p>
    <w:p w14:paraId="4A4113B0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کد پستی</w:t>
      </w:r>
    </w:p>
    <w:p w14:paraId="3D9D1936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4EDCF107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</w:p>
    <w:p w14:paraId="0D176D2B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مبلغ</w:t>
      </w:r>
    </w:p>
    <w:p w14:paraId="56C3B302" w14:textId="77777777" w:rsidR="00424E58" w:rsidRPr="00424E58" w:rsidRDefault="00424E58" w:rsidP="002C00F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</w:t>
      </w:r>
    </w:p>
    <w:p w14:paraId="2CB729E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دریافت شود.</w:t>
      </w:r>
    </w:p>
    <w:p w14:paraId="09CF0BB0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A43EF7" wp14:editId="2D106FB6">
                <wp:extent cx="5943600" cy="1270"/>
                <wp:effectExtent l="0" t="31750" r="0" b="36830"/>
                <wp:docPr id="1406620775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161C10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7001C14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6.34 پرداخت کارت‌به‌کارت</w:t>
      </w:r>
    </w:p>
    <w:p w14:paraId="0A420D8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نسخه فعلی، پرداخت آنلاین فعال نیست.</w:t>
      </w:r>
    </w:p>
    <w:p w14:paraId="230C9FF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روش اصلی:</w:t>
      </w:r>
    </w:p>
    <w:p w14:paraId="3662D1D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Card to Card</w:t>
      </w:r>
    </w:p>
    <w:p w14:paraId="081883D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کارت به کارت</w:t>
      </w:r>
    </w:p>
    <w:p w14:paraId="2F86901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خواهد بود.</w:t>
      </w:r>
    </w:p>
    <w:p w14:paraId="5851C88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صورت نیاز، اطلاعات حساب‌های قابل پرداخت می‌تواند در سایت نمایش داده شود.</w:t>
      </w:r>
    </w:p>
    <w:p w14:paraId="5486892E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9A54D5" wp14:editId="3DB566AA">
                <wp:extent cx="5943600" cy="1270"/>
                <wp:effectExtent l="0" t="31750" r="0" b="36830"/>
                <wp:docPr id="932922563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4E23C2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499502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6.35 Upload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رسید پرداخت</w:t>
      </w:r>
    </w:p>
    <w:p w14:paraId="49E64BC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کاربر باید بتواند رسید پرداخت را </w:t>
      </w:r>
      <w:r w:rsidRPr="00424E58">
        <w:rPr>
          <w:rFonts w:ascii="Times New Roman" w:hAnsi="Times New Roman" w:cs="Times New Roman"/>
          <w:kern w:val="0"/>
          <w14:ligatures w14:val="none"/>
        </w:rPr>
        <w:t>Upload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کند.</w:t>
      </w:r>
    </w:p>
    <w:p w14:paraId="22F5501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فرآیند:</w:t>
      </w:r>
    </w:p>
    <w:p w14:paraId="380EF49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ثبت سفارش</w:t>
      </w:r>
    </w:p>
    <w:p w14:paraId="30CA74CA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61EF2FB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به حساب</w:t>
      </w:r>
    </w:p>
    <w:p w14:paraId="30075501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454DE0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آپلود رسید</w:t>
      </w:r>
    </w:p>
    <w:p w14:paraId="66D79EF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8FB634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بررسی ادمین</w:t>
      </w:r>
    </w:p>
    <w:p w14:paraId="5F1D191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A58C0A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تأیید / رد پرداخت</w:t>
      </w:r>
    </w:p>
    <w:p w14:paraId="39E3A813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306830" wp14:editId="2319F0E0">
                <wp:extent cx="5943600" cy="1270"/>
                <wp:effectExtent l="0" t="31750" r="0" b="36830"/>
                <wp:docPr id="837741706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9C10B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B3BFD6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6.36 وضعیت پرداخت</w:t>
      </w:r>
    </w:p>
    <w:p w14:paraId="23D353E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وضعیت‌های پیشنهادی:</w:t>
      </w:r>
    </w:p>
    <w:p w14:paraId="7D46929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پرداخت</w:t>
      </w:r>
    </w:p>
    <w:p w14:paraId="17739F1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رسید ارسال شد</w:t>
      </w:r>
    </w:p>
    <w:p w14:paraId="49AB6AE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بررسی</w:t>
      </w:r>
    </w:p>
    <w:p w14:paraId="5031248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تأیید شد</w:t>
      </w:r>
    </w:p>
    <w:p w14:paraId="0853AF4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رد شد</w:t>
      </w:r>
    </w:p>
    <w:p w14:paraId="0D790FC4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3A8962" wp14:editId="21B53D6F">
                <wp:extent cx="5943600" cy="1270"/>
                <wp:effectExtent l="0" t="31750" r="0" b="36830"/>
                <wp:docPr id="851931719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89BD57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85E902A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6.37 Payment Gateway Architecture</w:t>
      </w:r>
    </w:p>
    <w:p w14:paraId="5ECDA3C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اگرچه در نسخه فعلی </w:t>
      </w:r>
      <w:r w:rsidRPr="00424E58">
        <w:rPr>
          <w:rFonts w:ascii="Times New Roman" w:hAnsi="Times New Roman" w:cs="Times New Roman"/>
          <w:kern w:val="0"/>
          <w14:ligatures w14:val="none"/>
        </w:rPr>
        <w:t>Gateway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فعال نیست،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امکان اضافه کردن </w:t>
      </w:r>
      <w:r w:rsidRPr="00424E58">
        <w:rPr>
          <w:rFonts w:ascii="Times New Roman" w:hAnsi="Times New Roman" w:cs="Times New Roman"/>
          <w:kern w:val="0"/>
          <w14:ligatures w14:val="none"/>
        </w:rPr>
        <w:t>Gateway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های آینده را داشته باشد.</w:t>
      </w:r>
    </w:p>
    <w:p w14:paraId="1210E13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Gateway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های قابل تعریف:</w:t>
      </w:r>
    </w:p>
    <w:p w14:paraId="2C9BA46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زرین‌پال</w:t>
      </w:r>
    </w:p>
    <w:p w14:paraId="69FE3B6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اسنپ‌پی</w:t>
      </w:r>
    </w:p>
    <w:p w14:paraId="593A15F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دیجی‌پی</w:t>
      </w:r>
    </w:p>
    <w:p w14:paraId="246A8BD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و سایر </w:t>
      </w:r>
      <w:r w:rsidRPr="00424E58">
        <w:rPr>
          <w:rFonts w:ascii="Times New Roman" w:hAnsi="Times New Roman" w:cs="Times New Roman"/>
          <w:kern w:val="0"/>
          <w14:ligatures w14:val="none"/>
        </w:rPr>
        <w:t>Gateway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های آینده.</w:t>
      </w:r>
    </w:p>
    <w:p w14:paraId="268467E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فعال یا غیرفعال بودن هر </w:t>
      </w:r>
      <w:r w:rsidRPr="00424E58">
        <w:rPr>
          <w:rFonts w:ascii="Times New Roman" w:hAnsi="Times New Roman" w:cs="Times New Roman"/>
          <w:kern w:val="0"/>
          <w14:ligatures w14:val="none"/>
        </w:rPr>
        <w:t>Gateway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از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کنترل شود.</w:t>
      </w:r>
    </w:p>
    <w:p w14:paraId="4093528D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029414" wp14:editId="1AF7AB6B">
                <wp:extent cx="5943600" cy="1270"/>
                <wp:effectExtent l="0" t="31750" r="0" b="36830"/>
                <wp:docPr id="1188057264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8E0FA7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D2BD31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6.38 Login</w:t>
      </w:r>
    </w:p>
    <w:p w14:paraId="25B0F61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ورود کاربر:</w:t>
      </w:r>
    </w:p>
    <w:p w14:paraId="10DCA7F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شماره موبایل</w:t>
      </w:r>
    </w:p>
    <w:p w14:paraId="7C258F7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47FEB4E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OTP</w:t>
      </w:r>
    </w:p>
    <w:p w14:paraId="116F03E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6AF62DD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ورود</w:t>
      </w:r>
    </w:p>
    <w:p w14:paraId="0149079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69B50325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Password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وجود ندارد.</w:t>
      </w:r>
    </w:p>
    <w:p w14:paraId="604693BC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77EDC8" wp14:editId="55E9D730">
                <wp:extent cx="5943600" cy="1270"/>
                <wp:effectExtent l="0" t="31750" r="0" b="36830"/>
                <wp:docPr id="1978096788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ACC02B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E9E6AD1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6.39 SMS Notifications</w:t>
      </w:r>
    </w:p>
    <w:p w14:paraId="6E748D6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سیستم پیامک باید حداقل رویدادهای زیر را پوشش دهد:</w:t>
      </w:r>
    </w:p>
    <w:p w14:paraId="086141BF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ثبت سفارش</w:t>
      </w:r>
    </w:p>
    <w:p w14:paraId="1623FF0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پیام:</w:t>
      </w:r>
    </w:p>
    <w:p w14:paraId="7DFA68D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 شما با موفقیت ثبت شد.</w:t>
      </w:r>
    </w:p>
    <w:p w14:paraId="0A949850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تأیید پرداخت</w:t>
      </w:r>
    </w:p>
    <w:p w14:paraId="01A3DBF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پیام:</w:t>
      </w:r>
    </w:p>
    <w:p w14:paraId="0639DD8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پرداخت سفارش شما توسط آربایت تأیید شد.</w:t>
      </w:r>
    </w:p>
    <w:p w14:paraId="74F48598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ارسال سفارش</w:t>
      </w:r>
    </w:p>
    <w:p w14:paraId="63B5FFB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پیام:</w:t>
      </w:r>
    </w:p>
    <w:p w14:paraId="5820938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 شما ارسال شد.</w:t>
      </w:r>
    </w:p>
    <w:p w14:paraId="74C99AA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و شامل:</w:t>
      </w:r>
    </w:p>
    <w:p w14:paraId="753E0FD7" w14:textId="77777777" w:rsidR="00424E58" w:rsidRPr="00424E58" w:rsidRDefault="00424E58" w:rsidP="002C00F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روش ارسال</w:t>
      </w:r>
    </w:p>
    <w:p w14:paraId="68F2A6F6" w14:textId="77777777" w:rsidR="00424E58" w:rsidRPr="00424E58" w:rsidRDefault="00424E58" w:rsidP="002C00F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کد پیگیری</w:t>
      </w:r>
    </w:p>
    <w:p w14:paraId="3FFC0EF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3D6431D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F13BDC" wp14:editId="6F921E37">
                <wp:extent cx="5943600" cy="1270"/>
                <wp:effectExtent l="0" t="31750" r="0" b="36830"/>
                <wp:docPr id="2134538541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59F508B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DD98A47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6.40 SMS Provider</w:t>
      </w:r>
    </w:p>
    <w:p w14:paraId="6D9A77F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نسخه فعلی:</w:t>
      </w:r>
    </w:p>
    <w:p w14:paraId="59FA3FEF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Kavenegar</w:t>
      </w:r>
      <w:proofErr w:type="spellEnd"/>
    </w:p>
    <w:p w14:paraId="7073ACF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کاوه‌نگار</w:t>
      </w:r>
    </w:p>
    <w:p w14:paraId="20C00E6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به‌عنوان </w:t>
      </w:r>
      <w:r w:rsidRPr="00424E58">
        <w:rPr>
          <w:rFonts w:ascii="Times New Roman" w:hAnsi="Times New Roman" w:cs="Times New Roman"/>
          <w:kern w:val="0"/>
          <w14:ligatures w14:val="none"/>
        </w:rPr>
        <w:t>Provider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اصلی </w:t>
      </w:r>
      <w:r w:rsidRPr="00424E58">
        <w:rPr>
          <w:rFonts w:ascii="Times New Roman" w:hAnsi="Times New Roman" w:cs="Times New Roman"/>
          <w:kern w:val="0"/>
          <w14:ligatures w14:val="none"/>
        </w:rPr>
        <w:t>OTP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424E58">
        <w:rPr>
          <w:rFonts w:ascii="Times New Roman" w:hAnsi="Times New Roman" w:cs="Times New Roman"/>
          <w:kern w:val="0"/>
          <w14:ligatures w14:val="none"/>
        </w:rPr>
        <w:t>SMS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در نظر گرفته می‌شود.</w:t>
      </w:r>
    </w:p>
    <w:p w14:paraId="02F42FA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تنظیمات </w:t>
      </w:r>
      <w:r w:rsidRPr="00424E58">
        <w:rPr>
          <w:rFonts w:ascii="Times New Roman" w:hAnsi="Times New Roman" w:cs="Times New Roman"/>
          <w:kern w:val="0"/>
          <w14:ligatures w14:val="none"/>
        </w:rPr>
        <w:t>API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از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باشد.</w:t>
      </w:r>
    </w:p>
    <w:p w14:paraId="6CD4C4AD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9E2621" wp14:editId="7529AD75">
                <wp:extent cx="5943600" cy="1270"/>
                <wp:effectExtent l="0" t="31750" r="0" b="36830"/>
                <wp:docPr id="98212828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214EF2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98A04BB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6.41 SMS Rate Limit</w:t>
      </w:r>
    </w:p>
    <w:p w14:paraId="7EE4494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سیستم باید محدودیت ارسال </w:t>
      </w:r>
      <w:r w:rsidRPr="00424E58">
        <w:rPr>
          <w:rFonts w:ascii="Times New Roman" w:hAnsi="Times New Roman" w:cs="Times New Roman"/>
          <w:kern w:val="0"/>
          <w14:ligatures w14:val="none"/>
        </w:rPr>
        <w:t>OTP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16DC36B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مواردی مانند:</w:t>
      </w:r>
    </w:p>
    <w:p w14:paraId="192B98A5" w14:textId="77777777" w:rsidR="00424E58" w:rsidRPr="00424E58" w:rsidRDefault="00424E58" w:rsidP="002C00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تعداد درخواست در دقیقه</w:t>
      </w:r>
    </w:p>
    <w:p w14:paraId="388BB215" w14:textId="77777777" w:rsidR="00424E58" w:rsidRPr="00424E58" w:rsidRDefault="00424E58" w:rsidP="002C00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تعداد درخواست در ساعت</w:t>
      </w:r>
    </w:p>
    <w:p w14:paraId="623B95AF" w14:textId="77777777" w:rsidR="00424E58" w:rsidRPr="00424E58" w:rsidRDefault="00424E58" w:rsidP="002C00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تعداد درخواست در روز</w:t>
      </w:r>
    </w:p>
    <w:p w14:paraId="22EA5469" w14:textId="77777777" w:rsidR="00424E58" w:rsidRPr="00424E58" w:rsidRDefault="00424E58" w:rsidP="002C00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Cooldown</w:t>
      </w:r>
    </w:p>
    <w:p w14:paraId="12B500F6" w14:textId="77777777" w:rsidR="00424E58" w:rsidRPr="00424E58" w:rsidRDefault="00424E58" w:rsidP="002C00F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جلوگیری از </w:t>
      </w: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Abuse</w:t>
      </w:r>
    </w:p>
    <w:p w14:paraId="44F2956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باید قابل کنترل باشند.</w:t>
      </w:r>
    </w:p>
    <w:p w14:paraId="295AD841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AF049CE" wp14:editId="4F4C37AE">
                <wp:extent cx="5943600" cy="1270"/>
                <wp:effectExtent l="0" t="31750" r="0" b="36830"/>
                <wp:docPr id="1521924990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2801A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26F9CD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6.42 User Account</w:t>
      </w:r>
    </w:p>
    <w:p w14:paraId="7B49EC2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حساب کاربری شامل:</w:t>
      </w:r>
    </w:p>
    <w:p w14:paraId="5DF6C88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داشبورد</w:t>
      </w:r>
    </w:p>
    <w:p w14:paraId="5F789E4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سفارش‌های من</w:t>
      </w:r>
    </w:p>
    <w:p w14:paraId="315C76C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علاقه‌مندی‌ها</w:t>
      </w:r>
    </w:p>
    <w:p w14:paraId="4344EB6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آدرس‌ها</w:t>
      </w:r>
    </w:p>
    <w:p w14:paraId="4608DDE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مرجوعی‌ها</w:t>
      </w:r>
    </w:p>
    <w:p w14:paraId="5D37072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اطلاعات حساب</w:t>
      </w:r>
    </w:p>
    <w:p w14:paraId="2319F0C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537EAEC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00F1DE" wp14:editId="514B9B74">
                <wp:extent cx="5943600" cy="1270"/>
                <wp:effectExtent l="0" t="31750" r="0" b="36830"/>
                <wp:docPr id="385419936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BA07D3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3C42A4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6.43 Address Management</w:t>
      </w:r>
    </w:p>
    <w:p w14:paraId="4BD55E6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کاربر می‌تواند چند آدرس ذخیره کند.</w:t>
      </w:r>
    </w:p>
    <w:p w14:paraId="5394551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424E58">
        <w:rPr>
          <w:rFonts w:ascii="Times New Roman" w:hAnsi="Times New Roman" w:cs="Times New Roman"/>
          <w:kern w:val="0"/>
          <w14:ligatures w14:val="none"/>
        </w:rPr>
        <w:t>Address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7C901C01" w14:textId="77777777" w:rsidR="00424E58" w:rsidRPr="00424E58" w:rsidRDefault="00424E58" w:rsidP="002C00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نام گیرنده</w:t>
      </w:r>
    </w:p>
    <w:p w14:paraId="3F8F405C" w14:textId="77777777" w:rsidR="00424E58" w:rsidRPr="00424E58" w:rsidRDefault="00424E58" w:rsidP="002C00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شماره تماس</w:t>
      </w:r>
    </w:p>
    <w:p w14:paraId="75A4D5C5" w14:textId="77777777" w:rsidR="00424E58" w:rsidRPr="00424E58" w:rsidRDefault="00424E58" w:rsidP="002C00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استان</w:t>
      </w:r>
    </w:p>
    <w:p w14:paraId="4FA9EA4A" w14:textId="77777777" w:rsidR="00424E58" w:rsidRPr="00424E58" w:rsidRDefault="00424E58" w:rsidP="002C00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شهر</w:t>
      </w:r>
    </w:p>
    <w:p w14:paraId="448DFF29" w14:textId="77777777" w:rsidR="00424E58" w:rsidRPr="00424E58" w:rsidRDefault="00424E58" w:rsidP="002C00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آدرس کامل</w:t>
      </w:r>
    </w:p>
    <w:p w14:paraId="16829F6A" w14:textId="77777777" w:rsidR="00424E58" w:rsidRPr="00424E58" w:rsidRDefault="00424E58" w:rsidP="002C00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کد پستی</w:t>
      </w:r>
    </w:p>
    <w:p w14:paraId="2C2A5EFB" w14:textId="77777777" w:rsidR="00424E58" w:rsidRPr="00424E58" w:rsidRDefault="00424E58" w:rsidP="002C00F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</w:t>
      </w:r>
    </w:p>
    <w:p w14:paraId="708A82D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0CCB8DF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کاربر باید بتواند یک </w:t>
      </w:r>
      <w:r w:rsidRPr="00424E58">
        <w:rPr>
          <w:rFonts w:ascii="Times New Roman" w:hAnsi="Times New Roman" w:cs="Times New Roman"/>
          <w:kern w:val="0"/>
          <w14:ligatures w14:val="none"/>
        </w:rPr>
        <w:t>Address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را به‌عنوان </w:t>
      </w:r>
      <w:r w:rsidRPr="00424E58">
        <w:rPr>
          <w:rFonts w:ascii="Times New Roman" w:hAnsi="Times New Roman" w:cs="Times New Roman"/>
          <w:kern w:val="0"/>
          <w14:ligatures w14:val="none"/>
        </w:rPr>
        <w:t>Default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انتخاب کند.</w:t>
      </w:r>
    </w:p>
    <w:p w14:paraId="7812E8D1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9787C2" wp14:editId="3C3FF66B">
                <wp:extent cx="5943600" cy="1270"/>
                <wp:effectExtent l="0" t="31750" r="0" b="36830"/>
                <wp:docPr id="297369534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A0B88A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7A85D4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6.44 Order History</w:t>
      </w:r>
    </w:p>
    <w:p w14:paraId="5F6CB8B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lastRenderedPageBreak/>
        <w:t>کاربر باید تمام سفارش‌های خود را مشاهده کند.</w:t>
      </w:r>
    </w:p>
    <w:p w14:paraId="68F6D56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برای هر سفارش:</w:t>
      </w:r>
    </w:p>
    <w:p w14:paraId="60661F4B" w14:textId="77777777" w:rsidR="00424E58" w:rsidRPr="00424E58" w:rsidRDefault="00424E58" w:rsidP="002C00F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شماره سفارش</w:t>
      </w:r>
    </w:p>
    <w:p w14:paraId="48CB6DA4" w14:textId="77777777" w:rsidR="00424E58" w:rsidRPr="00424E58" w:rsidRDefault="00424E58" w:rsidP="002C00F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تاریخ</w:t>
      </w:r>
    </w:p>
    <w:p w14:paraId="3F3A0DE9" w14:textId="77777777" w:rsidR="00424E58" w:rsidRPr="00424E58" w:rsidRDefault="00424E58" w:rsidP="002C00F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مبلغ</w:t>
      </w:r>
    </w:p>
    <w:p w14:paraId="31347B9D" w14:textId="77777777" w:rsidR="00424E58" w:rsidRPr="00424E58" w:rsidRDefault="00424E58" w:rsidP="002C00F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</w:t>
      </w:r>
    </w:p>
    <w:p w14:paraId="4576F2F4" w14:textId="77777777" w:rsidR="00424E58" w:rsidRPr="00424E58" w:rsidRDefault="00424E58" w:rsidP="002C00F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 پرداخت</w:t>
      </w:r>
    </w:p>
    <w:p w14:paraId="7F5347F7" w14:textId="77777777" w:rsidR="00424E58" w:rsidRPr="00424E58" w:rsidRDefault="00424E58" w:rsidP="002C00F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روش ارسال</w:t>
      </w:r>
    </w:p>
    <w:p w14:paraId="38FCB9F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نمایش داده شود.</w:t>
      </w:r>
    </w:p>
    <w:p w14:paraId="52769CC8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DD31A5" wp14:editId="4CC691C8">
                <wp:extent cx="5943600" cy="1270"/>
                <wp:effectExtent l="0" t="31750" r="0" b="36830"/>
                <wp:docPr id="1338702378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86117B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698803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6.45 Order Detail</w:t>
      </w:r>
    </w:p>
    <w:p w14:paraId="0A93AF6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جزئیات سفارش شامل:</w:t>
      </w:r>
    </w:p>
    <w:p w14:paraId="5EBC29B4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7398B5D4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</w:p>
    <w:p w14:paraId="4484853E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2AF885B3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تخفیف</w:t>
      </w:r>
    </w:p>
    <w:p w14:paraId="1B2DE644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هزینه ارسال</w:t>
      </w:r>
    </w:p>
    <w:p w14:paraId="4AE7880F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مبلغ نهایی</w:t>
      </w:r>
    </w:p>
    <w:p w14:paraId="2F5B7A9F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آدرس</w:t>
      </w:r>
    </w:p>
    <w:p w14:paraId="637BF110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پرداخت</w:t>
      </w:r>
    </w:p>
    <w:p w14:paraId="24DBE1B5" w14:textId="77777777" w:rsidR="00424E58" w:rsidRPr="00424E58" w:rsidRDefault="00424E58" w:rsidP="002C00F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 xml:space="preserve">Timeline </w:t>
      </w: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سفارش</w:t>
      </w:r>
    </w:p>
    <w:p w14:paraId="226EB00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B62C246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D395D2" wp14:editId="68279644">
                <wp:extent cx="5943600" cy="1270"/>
                <wp:effectExtent l="0" t="31750" r="0" b="36830"/>
                <wp:docPr id="432641794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BF28F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6C3BBD6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6.46 Order Timeline</w:t>
      </w:r>
    </w:p>
    <w:p w14:paraId="7E09FAB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Timeline:</w:t>
      </w:r>
    </w:p>
    <w:p w14:paraId="5FE4805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 ثبت شد</w:t>
      </w:r>
    </w:p>
    <w:p w14:paraId="5C1BA00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2AD72F5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پرداخت</w:t>
      </w:r>
    </w:p>
    <w:p w14:paraId="1C41088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5F12C0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پرداخت تأیید شد</w:t>
      </w:r>
    </w:p>
    <w:p w14:paraId="10324A6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45E218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پردازش</w:t>
      </w:r>
    </w:p>
    <w:p w14:paraId="5A39CB8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642DC6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ارسال شد</w:t>
      </w:r>
    </w:p>
    <w:p w14:paraId="7E0D4E4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5F7FE55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تحویل داده شد</w:t>
      </w:r>
    </w:p>
    <w:p w14:paraId="488EDAD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BCAE01" wp14:editId="4E6C4D81">
                <wp:extent cx="5943600" cy="1270"/>
                <wp:effectExtent l="0" t="31750" r="0" b="36830"/>
                <wp:docPr id="1570083984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C10FB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6ED4A2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6.47 Shipping</w:t>
      </w:r>
    </w:p>
    <w:p w14:paraId="55E012D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سیستم </w:t>
      </w:r>
      <w:r w:rsidRPr="00424E58">
        <w:rPr>
          <w:rFonts w:ascii="Times New Roman" w:hAnsi="Times New Roman" w:cs="Times New Roman"/>
          <w:kern w:val="0"/>
          <w14:ligatures w14:val="none"/>
        </w:rPr>
        <w:t>Shipping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از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باشد.</w:t>
      </w:r>
    </w:p>
    <w:p w14:paraId="10404AC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روش‌های ارسال می‌توانند شامل:</w:t>
      </w:r>
    </w:p>
    <w:p w14:paraId="0D8096DF" w14:textId="77777777" w:rsidR="00424E58" w:rsidRPr="00424E58" w:rsidRDefault="00424E58" w:rsidP="002C00F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پست</w:t>
      </w:r>
    </w:p>
    <w:p w14:paraId="1928AACD" w14:textId="77777777" w:rsidR="00424E58" w:rsidRPr="00424E58" w:rsidRDefault="00424E58" w:rsidP="002C00F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تیپاکس</w:t>
      </w:r>
    </w:p>
    <w:p w14:paraId="482D4061" w14:textId="77777777" w:rsidR="00424E58" w:rsidRPr="00424E58" w:rsidRDefault="00424E58" w:rsidP="002C00F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سایر شرکت‌های حمل</w:t>
      </w:r>
    </w:p>
    <w:p w14:paraId="0B0BB52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5B30C8C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مدیر باید بتواند روش‌های جدید اضافه کند.</w:t>
      </w:r>
    </w:p>
    <w:p w14:paraId="79930B39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E63258" wp14:editId="392623B3">
                <wp:extent cx="5943600" cy="1270"/>
                <wp:effectExtent l="0" t="31750" r="0" b="36830"/>
                <wp:docPr id="2084508924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5C98F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9228BDC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6.48 Shipping Configuration</w:t>
      </w:r>
    </w:p>
    <w:p w14:paraId="5D5C3E0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هر روش ارسال می‌تواند شامل:</w:t>
      </w:r>
    </w:p>
    <w:p w14:paraId="36C47AD8" w14:textId="77777777" w:rsidR="00424E58" w:rsidRPr="00424E58" w:rsidRDefault="00424E58" w:rsidP="002C00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2AA98451" w14:textId="77777777" w:rsidR="00424E58" w:rsidRPr="00424E58" w:rsidRDefault="00424E58" w:rsidP="002C00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 فعال</w:t>
      </w:r>
    </w:p>
    <w:p w14:paraId="4445D4B8" w14:textId="77777777" w:rsidR="00424E58" w:rsidRPr="00424E58" w:rsidRDefault="00424E58" w:rsidP="002C00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هزینه</w:t>
      </w:r>
    </w:p>
    <w:p w14:paraId="45FE60A6" w14:textId="77777777" w:rsidR="00424E58" w:rsidRPr="00424E58" w:rsidRDefault="00424E58" w:rsidP="002C00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محدوده خدمات</w:t>
      </w:r>
    </w:p>
    <w:p w14:paraId="4ACE96EC" w14:textId="77777777" w:rsidR="00424E58" w:rsidRPr="00424E58" w:rsidRDefault="00424E58" w:rsidP="002C00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زمان تقریبی</w:t>
      </w:r>
    </w:p>
    <w:p w14:paraId="7280B4AC" w14:textId="77777777" w:rsidR="00424E58" w:rsidRPr="00424E58" w:rsidRDefault="00424E58" w:rsidP="002C00F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</w:t>
      </w:r>
    </w:p>
    <w:p w14:paraId="4EA01BA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F50AD9A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73459AE" wp14:editId="7E611EE8">
                <wp:extent cx="5943600" cy="1270"/>
                <wp:effectExtent l="0" t="31750" r="0" b="36830"/>
                <wp:docPr id="658669876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8CDD94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20DD0B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6.49 Tracking</w:t>
      </w:r>
    </w:p>
    <w:p w14:paraId="58CC984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پس از ارسال، ادمین باید بتواند:</w:t>
      </w:r>
    </w:p>
    <w:p w14:paraId="3BFADF38" w14:textId="77777777" w:rsidR="00424E58" w:rsidRPr="00424E58" w:rsidRDefault="00424E58" w:rsidP="002C00F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روش ارسال</w:t>
      </w:r>
    </w:p>
    <w:p w14:paraId="225231C0" w14:textId="77777777" w:rsidR="00424E58" w:rsidRPr="00424E58" w:rsidRDefault="00424E58" w:rsidP="002C00F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کد پیگیری</w:t>
      </w:r>
    </w:p>
    <w:p w14:paraId="464B5463" w14:textId="77777777" w:rsidR="00424E58" w:rsidRPr="00424E58" w:rsidRDefault="00424E58" w:rsidP="002C00F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تاریخ ارسال</w:t>
      </w:r>
    </w:p>
    <w:p w14:paraId="52F1384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ثبت کند.</w:t>
      </w:r>
    </w:p>
    <w:p w14:paraId="0B09AFC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این اطلاعات در حساب کاربر نمایش داده می‌شود.</w:t>
      </w:r>
    </w:p>
    <w:p w14:paraId="0DA8210F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EB9B0C" wp14:editId="5FA8036F">
                <wp:extent cx="5943600" cy="1270"/>
                <wp:effectExtent l="0" t="31750" r="0" b="36830"/>
                <wp:docPr id="2109374588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70A58D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608FACB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6.50 Return System</w:t>
      </w:r>
    </w:p>
    <w:p w14:paraId="2189F60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کاربر باید بتواند برای سفارش واجد شرایط درخواست مرجوعی ثبت کند.</w:t>
      </w:r>
    </w:p>
    <w:p w14:paraId="44AFE11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2A5B80A2" w14:textId="77777777" w:rsidR="00424E58" w:rsidRPr="00424E58" w:rsidRDefault="00424E58" w:rsidP="002C00F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سفارش</w:t>
      </w:r>
    </w:p>
    <w:p w14:paraId="136286B2" w14:textId="77777777" w:rsidR="00424E58" w:rsidRPr="00424E58" w:rsidRDefault="00424E58" w:rsidP="002C00F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</w:t>
      </w:r>
    </w:p>
    <w:p w14:paraId="45D604D9" w14:textId="77777777" w:rsidR="00424E58" w:rsidRPr="00424E58" w:rsidRDefault="00424E58" w:rsidP="002C00F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دلیل</w:t>
      </w:r>
    </w:p>
    <w:p w14:paraId="3E84DCC9" w14:textId="77777777" w:rsidR="00424E58" w:rsidRPr="00424E58" w:rsidRDefault="00424E58" w:rsidP="002C00F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توضیح</w:t>
      </w:r>
    </w:p>
    <w:p w14:paraId="0A16F0B3" w14:textId="77777777" w:rsidR="00424E58" w:rsidRPr="00424E58" w:rsidRDefault="00424E58" w:rsidP="002C00F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تصویر در صورت نیاز</w:t>
      </w:r>
    </w:p>
    <w:p w14:paraId="2D1CC92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دریافت شود.</w:t>
      </w:r>
    </w:p>
    <w:p w14:paraId="445E0455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989EB4" wp14:editId="390D3004">
                <wp:extent cx="5943600" cy="1270"/>
                <wp:effectExtent l="0" t="31750" r="0" b="36830"/>
                <wp:docPr id="1693523594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BB152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5D913EF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6.51 Return Status</w:t>
      </w:r>
    </w:p>
    <w:p w14:paraId="53DE969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وضعیت‌ها:</w:t>
      </w:r>
    </w:p>
    <w:p w14:paraId="1D44AFE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درخواست ثبت شد</w:t>
      </w:r>
    </w:p>
    <w:p w14:paraId="6F1CBA2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بررسی</w:t>
      </w:r>
    </w:p>
    <w:p w14:paraId="3C1D914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تأیید شد</w:t>
      </w:r>
    </w:p>
    <w:p w14:paraId="555C26D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رد شد</w:t>
      </w:r>
    </w:p>
    <w:p w14:paraId="4B4AE73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در حال دریافت کالا</w:t>
      </w:r>
    </w:p>
    <w:p w14:paraId="1394EC0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مرجوعی تکمیل شد</w:t>
      </w:r>
    </w:p>
    <w:p w14:paraId="53302B46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F7CE03" wp14:editId="42A72AA6">
                <wp:extent cx="5943600" cy="1270"/>
                <wp:effectExtent l="0" t="31750" r="0" b="36830"/>
                <wp:docPr id="1242521665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29B7B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9F90EFE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6.52 Product Reviews</w:t>
      </w:r>
    </w:p>
    <w:p w14:paraId="62C11C0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کاربر باید بتواند برای محصول </w:t>
      </w:r>
      <w:r w:rsidRPr="00424E58">
        <w:rPr>
          <w:rFonts w:ascii="Times New Roman" w:hAnsi="Times New Roman" w:cs="Times New Roman"/>
          <w:kern w:val="0"/>
          <w14:ligatures w14:val="none"/>
        </w:rPr>
        <w:t>Review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ثبت کند.</w:t>
      </w:r>
    </w:p>
    <w:p w14:paraId="255E59F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Review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2FAE55DD" w14:textId="77777777" w:rsidR="00424E58" w:rsidRPr="00424E58" w:rsidRDefault="00424E58" w:rsidP="002C00F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امتیاز</w:t>
      </w:r>
    </w:p>
    <w:p w14:paraId="4E20BFCC" w14:textId="77777777" w:rsidR="00424E58" w:rsidRPr="00424E58" w:rsidRDefault="00424E58" w:rsidP="002C00F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متن</w:t>
      </w:r>
    </w:p>
    <w:p w14:paraId="596ADE02" w14:textId="77777777" w:rsidR="00424E58" w:rsidRPr="00424E58" w:rsidRDefault="00424E58" w:rsidP="002C00F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تاریخ</w:t>
      </w:r>
    </w:p>
    <w:p w14:paraId="73D3D7F4" w14:textId="77777777" w:rsidR="00424E58" w:rsidRPr="00424E58" w:rsidRDefault="00424E58" w:rsidP="002C00F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کاربر</w:t>
      </w:r>
    </w:p>
    <w:p w14:paraId="211094B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425171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1BE8D0" wp14:editId="23BF4A7B">
                <wp:extent cx="5943600" cy="1270"/>
                <wp:effectExtent l="0" t="31750" r="0" b="36830"/>
                <wp:docPr id="61179141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C6613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F42140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6.53 Review Moderation</w:t>
      </w:r>
    </w:p>
    <w:p w14:paraId="49AC882A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Review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قبل از انتشار عمومی باید قابلیت بررسی توسط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Admin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7AF08D1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وضعیت:</w:t>
      </w:r>
    </w:p>
    <w:p w14:paraId="7961C9C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Pending</w:t>
      </w:r>
    </w:p>
    <w:p w14:paraId="3785CA81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Approved</w:t>
      </w:r>
    </w:p>
    <w:p w14:paraId="22B6852A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Rejected</w:t>
      </w:r>
    </w:p>
    <w:p w14:paraId="4F1F6EFA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991F21" wp14:editId="194C3C03">
                <wp:extent cx="5943600" cy="1270"/>
                <wp:effectExtent l="0" t="31750" r="0" b="36830"/>
                <wp:docPr id="1442266155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D7C26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F15B0B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6.54 Verified Purchase</w:t>
      </w:r>
    </w:p>
    <w:p w14:paraId="5D3E6FE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در صورت امکان، </w:t>
      </w:r>
      <w:r w:rsidRPr="00424E58">
        <w:rPr>
          <w:rFonts w:ascii="Times New Roman" w:hAnsi="Times New Roman" w:cs="Times New Roman"/>
          <w:kern w:val="0"/>
          <w14:ligatures w14:val="none"/>
        </w:rPr>
        <w:t>Review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کاربری که محصول را خریداری کرده با:</w:t>
      </w:r>
    </w:p>
    <w:p w14:paraId="3F574ED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خریدار تأییدشده</w:t>
      </w:r>
    </w:p>
    <w:p w14:paraId="1377DC0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مشخص شود.</w:t>
      </w:r>
    </w:p>
    <w:p w14:paraId="7841D20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lastRenderedPageBreak/>
        <w:t>این قابلیت باعث افزایش اعتماد کاربران می‌شود.</w:t>
      </w:r>
    </w:p>
    <w:p w14:paraId="10239204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A6FEB5" wp14:editId="4D862165">
                <wp:extent cx="5943600" cy="1270"/>
                <wp:effectExtent l="0" t="31750" r="0" b="36830"/>
                <wp:docPr id="286051438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03FF3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A568C3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6.55 Blog</w:t>
      </w:r>
    </w:p>
    <w:p w14:paraId="47B0DB5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وبلاگ یکی از بخش‌های مهم </w:t>
      </w:r>
      <w:r w:rsidRPr="00424E58">
        <w:rPr>
          <w:rFonts w:ascii="Times New Roman" w:hAnsi="Times New Roman" w:cs="Times New Roman"/>
          <w:kern w:val="0"/>
          <w14:ligatures w14:val="none"/>
        </w:rPr>
        <w:t>SEO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آربایت است.</w:t>
      </w:r>
    </w:p>
    <w:p w14:paraId="66DBF5B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ساختار:</w:t>
      </w:r>
    </w:p>
    <w:p w14:paraId="1F6E6E8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Blog</w:t>
      </w:r>
    </w:p>
    <w:p w14:paraId="6A9242D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081A6B1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Categories</w:t>
      </w:r>
    </w:p>
    <w:p w14:paraId="788A8A3F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75E684A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Articles</w:t>
      </w:r>
    </w:p>
    <w:p w14:paraId="277AE3FD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↓</w:t>
      </w:r>
    </w:p>
    <w:p w14:paraId="3089301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Article Detail</w:t>
      </w:r>
    </w:p>
    <w:p w14:paraId="1A077BCA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BC1003" wp14:editId="22BF0148">
                <wp:extent cx="5943600" cy="1270"/>
                <wp:effectExtent l="0" t="31750" r="0" b="36830"/>
                <wp:docPr id="2105401650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4F760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24B127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6.56 Blog Categories</w:t>
      </w:r>
    </w:p>
    <w:p w14:paraId="16ACE48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دسته‌بندی مقالات باید از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باشد.</w:t>
      </w:r>
    </w:p>
    <w:p w14:paraId="01C90F0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19533C0B" w14:textId="77777777" w:rsidR="00424E58" w:rsidRPr="00424E58" w:rsidRDefault="00424E58" w:rsidP="002C00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راهنمای خرید</w:t>
      </w:r>
    </w:p>
    <w:p w14:paraId="29332F11" w14:textId="77777777" w:rsidR="00424E58" w:rsidRPr="00424E58" w:rsidRDefault="00424E58" w:rsidP="002C00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تکنولوژی</w:t>
      </w:r>
    </w:p>
    <w:p w14:paraId="2BA16B14" w14:textId="77777777" w:rsidR="00424E58" w:rsidRPr="00424E58" w:rsidRDefault="00424E58" w:rsidP="002C00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لپ‌تاپ</w:t>
      </w:r>
    </w:p>
    <w:p w14:paraId="6A95B82D" w14:textId="77777777" w:rsidR="00424E58" w:rsidRPr="00424E58" w:rsidRDefault="00424E58" w:rsidP="002C00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سرفیس</w:t>
      </w:r>
    </w:p>
    <w:p w14:paraId="0CC7955B" w14:textId="77777777" w:rsidR="00424E58" w:rsidRPr="00424E58" w:rsidRDefault="00424E58" w:rsidP="002C00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لوازم جانبی</w:t>
      </w:r>
    </w:p>
    <w:p w14:paraId="5FB972F6" w14:textId="77777777" w:rsidR="00424E58" w:rsidRPr="00424E58" w:rsidRDefault="00424E58" w:rsidP="002C00F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آموزش</w:t>
      </w:r>
    </w:p>
    <w:p w14:paraId="687C3C54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A0F7DB" wp14:editId="7E515815">
                <wp:extent cx="5943600" cy="1270"/>
                <wp:effectExtent l="0" t="31750" r="0" b="36830"/>
                <wp:docPr id="288783067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76C13D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123511D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6.57 AI Content Assistant</w:t>
      </w:r>
    </w:p>
    <w:p w14:paraId="42EB7CE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lastRenderedPageBreak/>
        <w:t xml:space="preserve">Backend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باید امکان اتصال به یک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AI Provider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5F23B30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هدف:</w:t>
      </w:r>
    </w:p>
    <w:p w14:paraId="77985501" w14:textId="77777777" w:rsidR="00424E58" w:rsidRPr="00424E58" w:rsidRDefault="00424E58" w:rsidP="002C00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تولید </w:t>
      </w: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2A02076B" w14:textId="77777777" w:rsidR="00424E58" w:rsidRPr="00424E58" w:rsidRDefault="00424E58" w:rsidP="002C00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عنوان</w:t>
      </w:r>
    </w:p>
    <w:p w14:paraId="2AE357AF" w14:textId="77777777" w:rsidR="00424E58" w:rsidRPr="00424E58" w:rsidRDefault="00424E58" w:rsidP="002C00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پیشنهاد </w:t>
      </w: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14:paraId="6EA796CF" w14:textId="77777777" w:rsidR="00424E58" w:rsidRPr="00424E58" w:rsidRDefault="00424E58" w:rsidP="002C00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پیشنهاد </w:t>
      </w: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Outline</w:t>
      </w:r>
    </w:p>
    <w:p w14:paraId="2E5172EB" w14:textId="77777777" w:rsidR="00424E58" w:rsidRPr="00424E58" w:rsidRDefault="00424E58" w:rsidP="002C00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تولید محتوای اولیه</w:t>
      </w:r>
    </w:p>
    <w:p w14:paraId="05B2749F" w14:textId="77777777" w:rsidR="00424E58" w:rsidRPr="00424E58" w:rsidRDefault="00424E58" w:rsidP="002C00F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بازنویسی</w:t>
      </w:r>
    </w:p>
    <w:p w14:paraId="2A30A3A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محتوا.</w:t>
      </w:r>
    </w:p>
    <w:p w14:paraId="2703C1E5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AI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نباید بدون کنترل انسانی محتوا را مستقیماً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Publish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کند.</w:t>
      </w:r>
    </w:p>
    <w:p w14:paraId="563241CF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AD216E" wp14:editId="39E83FEB">
                <wp:extent cx="5943600" cy="1270"/>
                <wp:effectExtent l="0" t="31750" r="0" b="36830"/>
                <wp:docPr id="1121052042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2D9F6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113974F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6.58 SEO Article</w:t>
      </w:r>
    </w:p>
    <w:p w14:paraId="47A0AE3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424E58">
        <w:rPr>
          <w:rFonts w:ascii="Times New Roman" w:hAnsi="Times New Roman" w:cs="Times New Roman"/>
          <w:kern w:val="0"/>
          <w14:ligatures w14:val="none"/>
        </w:rPr>
        <w:t>Article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امکان مدیریت:</w:t>
      </w:r>
    </w:p>
    <w:p w14:paraId="7A48E2EC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5936819A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1B16D32E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Meta Title</w:t>
      </w:r>
    </w:p>
    <w:p w14:paraId="55B04435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14:paraId="66357D71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2D1A503D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Featured Image</w:t>
      </w:r>
    </w:p>
    <w:p w14:paraId="6584F51F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Alt Text</w:t>
      </w:r>
    </w:p>
    <w:p w14:paraId="38BC929C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3551372D" w14:textId="77777777" w:rsidR="00424E58" w:rsidRPr="00424E58" w:rsidRDefault="00424E58" w:rsidP="002C00F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07BE7E4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31FF6E31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E8F4BD" wp14:editId="0D01AC63">
                <wp:extent cx="5943600" cy="1270"/>
                <wp:effectExtent l="0" t="31750" r="0" b="36830"/>
                <wp:docPr id="422811108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C03844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F332611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6.59 SEO Architecture</w:t>
      </w:r>
    </w:p>
    <w:p w14:paraId="584832F7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SEO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باید از ابتدا در معماری سایت لحاظ شود.</w:t>
      </w:r>
    </w:p>
    <w:p w14:paraId="64D810E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موارد مهم:</w:t>
      </w:r>
    </w:p>
    <w:p w14:paraId="500E8D8B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URL</w:t>
      </w: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های خوانا</w:t>
      </w:r>
    </w:p>
    <w:p w14:paraId="5958FCD7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45E89ACC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Sitemap</w:t>
      </w:r>
    </w:p>
    <w:p w14:paraId="07876405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Robots</w:t>
      </w:r>
    </w:p>
    <w:p w14:paraId="7014DA79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6B0E38CF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14:paraId="1BA649C6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Internal Linking</w:t>
      </w:r>
    </w:p>
    <w:p w14:paraId="5568EC0C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Image SEO</w:t>
      </w:r>
    </w:p>
    <w:p w14:paraId="35346E43" w14:textId="77777777" w:rsidR="00424E58" w:rsidRPr="00424E58" w:rsidRDefault="00424E58" w:rsidP="002C00F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3776DB61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3F0E83" wp14:editId="521C6213">
                <wp:extent cx="5943600" cy="1270"/>
                <wp:effectExtent l="0" t="31750" r="0" b="36830"/>
                <wp:docPr id="79177225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AF407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5CAE650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6.60 ساختار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URL</w:t>
      </w:r>
    </w:p>
    <w:p w14:paraId="33F26F3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URL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ها باید کوتاه و قابل فهم باشند.</w:t>
      </w:r>
    </w:p>
    <w:p w14:paraId="76A271B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0F2662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/laptops</w:t>
      </w:r>
    </w:p>
    <w:p w14:paraId="7E45E82A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/gaming-laptops</w:t>
      </w:r>
    </w:p>
    <w:p w14:paraId="5AE8991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/product/product-name</w:t>
      </w:r>
    </w:p>
    <w:p w14:paraId="28457DD7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/blog/article-name</w:t>
      </w:r>
    </w:p>
    <w:p w14:paraId="0CF9785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ساختار </w:t>
      </w:r>
      <w:r w:rsidRPr="00424E58">
        <w:rPr>
          <w:rFonts w:ascii="Times New Roman" w:hAnsi="Times New Roman" w:cs="Times New Roman"/>
          <w:kern w:val="0"/>
          <w14:ligatures w14:val="none"/>
        </w:rPr>
        <w:t>URL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نباید شامل </w:t>
      </w:r>
      <w:r w:rsidRPr="00424E58">
        <w:rPr>
          <w:rFonts w:ascii="Times New Roman" w:hAnsi="Times New Roman" w:cs="Times New Roman"/>
          <w:kern w:val="0"/>
          <w14:ligatures w14:val="none"/>
        </w:rPr>
        <w:t>Query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های غیرضروری باشد.</w:t>
      </w:r>
    </w:p>
    <w:p w14:paraId="5989CC1C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EB4C5E" wp14:editId="4EDD8757">
                <wp:extent cx="5943600" cy="1270"/>
                <wp:effectExtent l="0" t="31750" r="0" b="36830"/>
                <wp:docPr id="706061833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05ACC4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6844B6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6.61 Product Structured Data</w:t>
      </w:r>
    </w:p>
    <w:p w14:paraId="3920BB3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صفحات محصول باید قابلیت استفاده از </w:t>
      </w:r>
      <w:r w:rsidRPr="00424E58">
        <w:rPr>
          <w:rFonts w:ascii="Times New Roman" w:hAnsi="Times New Roman" w:cs="Times New Roman"/>
          <w:kern w:val="0"/>
          <w14:ligatures w14:val="none"/>
        </w:rPr>
        <w:t>Structured Data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مناسب برای </w:t>
      </w:r>
      <w:r w:rsidRPr="00424E58">
        <w:rPr>
          <w:rFonts w:ascii="Times New Roman" w:hAnsi="Times New Roman" w:cs="Times New Roman"/>
          <w:kern w:val="0"/>
          <w14:ligatures w14:val="none"/>
        </w:rPr>
        <w:t>Product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37BB9A5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اطلاعات قابل ارائه:</w:t>
      </w:r>
    </w:p>
    <w:p w14:paraId="331D5952" w14:textId="77777777" w:rsidR="00424E58" w:rsidRPr="00424E58" w:rsidRDefault="00424E58" w:rsidP="002C00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07F8647A" w14:textId="77777777" w:rsidR="00424E58" w:rsidRPr="00424E58" w:rsidRDefault="00424E58" w:rsidP="002C00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تصویر</w:t>
      </w:r>
    </w:p>
    <w:p w14:paraId="5F334CF2" w14:textId="77777777" w:rsidR="00424E58" w:rsidRPr="00424E58" w:rsidRDefault="00424E58" w:rsidP="002C00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4E1BDBB2" w14:textId="77777777" w:rsidR="00424E58" w:rsidRPr="00424E58" w:rsidRDefault="00424E58" w:rsidP="002C00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وضعیت موجودی</w:t>
      </w:r>
    </w:p>
    <w:p w14:paraId="1DC81834" w14:textId="77777777" w:rsidR="00424E58" w:rsidRPr="00424E58" w:rsidRDefault="00424E58" w:rsidP="002C00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205542E2" w14:textId="77777777" w:rsidR="00424E58" w:rsidRPr="00424E58" w:rsidRDefault="00424E58" w:rsidP="002C00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14:paraId="01F3903A" w14:textId="77777777" w:rsidR="00424E58" w:rsidRPr="00424E58" w:rsidRDefault="00424E58" w:rsidP="002C00F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14:paraId="77F0B66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صورت وجود اطلاعات معتبر.</w:t>
      </w:r>
    </w:p>
    <w:p w14:paraId="68930D4C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9E029A" wp14:editId="7FD69A4B">
                <wp:extent cx="5943600" cy="1270"/>
                <wp:effectExtent l="0" t="31750" r="0" b="36830"/>
                <wp:docPr id="171627577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93AA2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C721910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6.62 ترب</w:t>
      </w:r>
    </w:p>
    <w:p w14:paraId="70386FB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محصولات آربایت باید از ابتدا با ساختار مناسب برای نمایش در:</w:t>
      </w:r>
    </w:p>
    <w:p w14:paraId="40220DA7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Torob</w:t>
      </w:r>
      <w:proofErr w:type="spellEnd"/>
    </w:p>
    <w:p w14:paraId="7572A19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ترب</w:t>
      </w:r>
    </w:p>
    <w:p w14:paraId="49AE53E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طراحی شوند.</w:t>
      </w:r>
    </w:p>
    <w:p w14:paraId="3FD6BA2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اطلاعات محصول باید شامل ساختار منظم:</w:t>
      </w:r>
    </w:p>
    <w:p w14:paraId="2BAFA10A" w14:textId="77777777" w:rsidR="00424E58" w:rsidRPr="00424E58" w:rsidRDefault="00424E58" w:rsidP="002C00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0BC1CBB0" w14:textId="77777777" w:rsidR="00424E58" w:rsidRPr="00424E58" w:rsidRDefault="00424E58" w:rsidP="002C00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24AFC441" w14:textId="77777777" w:rsidR="00424E58" w:rsidRPr="00424E58" w:rsidRDefault="00424E58" w:rsidP="002C00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مدل</w:t>
      </w:r>
    </w:p>
    <w:p w14:paraId="0608B6A0" w14:textId="77777777" w:rsidR="00424E58" w:rsidRPr="00424E58" w:rsidRDefault="00424E58" w:rsidP="002C00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1752D6C5" w14:textId="77777777" w:rsidR="00424E58" w:rsidRPr="00424E58" w:rsidRDefault="00424E58" w:rsidP="002C00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6005F159" w14:textId="77777777" w:rsidR="00424E58" w:rsidRPr="00424E58" w:rsidRDefault="00424E58" w:rsidP="002C00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5F08BC7F" w14:textId="77777777" w:rsidR="00424E58" w:rsidRPr="00424E58" w:rsidRDefault="00424E58" w:rsidP="002C00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تصویر</w:t>
      </w:r>
    </w:p>
    <w:p w14:paraId="6D3433D1" w14:textId="77777777" w:rsidR="00424E58" w:rsidRPr="00424E58" w:rsidRDefault="00424E58" w:rsidP="002C00F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مشخصات</w:t>
      </w:r>
    </w:p>
    <w:p w14:paraId="06B4D76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2B87BA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معماری </w:t>
      </w:r>
      <w:r w:rsidRPr="00424E58">
        <w:rPr>
          <w:rFonts w:ascii="Times New Roman" w:hAnsi="Times New Roman" w:cs="Times New Roman"/>
          <w:kern w:val="0"/>
          <w14:ligatures w14:val="none"/>
        </w:rPr>
        <w:t>Backend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امکان ایجاد </w:t>
      </w:r>
      <w:r w:rsidRPr="00424E58">
        <w:rPr>
          <w:rFonts w:ascii="Times New Roman" w:hAnsi="Times New Roman" w:cs="Times New Roman"/>
          <w:kern w:val="0"/>
          <w14:ligatures w14:val="none"/>
        </w:rPr>
        <w:t>Feed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یا خروجی مورد نیاز ترب را داشته باشد.</w:t>
      </w:r>
    </w:p>
    <w:p w14:paraId="5A6BE14C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EA32F8" wp14:editId="41B23A5F">
                <wp:extent cx="5943600" cy="1270"/>
                <wp:effectExtent l="0" t="31750" r="0" b="36830"/>
                <wp:docPr id="15348004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C472A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AF0C94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6.63 Analytics</w:t>
      </w:r>
    </w:p>
    <w:p w14:paraId="1182802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سیستم </w:t>
      </w:r>
      <w:r w:rsidRPr="00424E58">
        <w:rPr>
          <w:rFonts w:ascii="Times New Roman" w:hAnsi="Times New Roman" w:cs="Times New Roman"/>
          <w:kern w:val="0"/>
          <w14:ligatures w14:val="none"/>
        </w:rPr>
        <w:t>Analytics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امکان تحلیل:</w:t>
      </w:r>
    </w:p>
    <w:p w14:paraId="567B31B5" w14:textId="77777777" w:rsidR="00424E58" w:rsidRPr="00424E58" w:rsidRDefault="00424E58" w:rsidP="002C00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بازدید</w:t>
      </w:r>
    </w:p>
    <w:p w14:paraId="4F2EC8EA" w14:textId="77777777" w:rsidR="00424E58" w:rsidRPr="00424E58" w:rsidRDefault="00424E58" w:rsidP="002C00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50DEA2E1" w14:textId="77777777" w:rsidR="00424E58" w:rsidRPr="00424E58" w:rsidRDefault="00424E58" w:rsidP="002C00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فروش</w:t>
      </w:r>
    </w:p>
    <w:p w14:paraId="081B84D5" w14:textId="77777777" w:rsidR="00424E58" w:rsidRPr="00424E58" w:rsidRDefault="00424E58" w:rsidP="002C00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</w:t>
      </w:r>
    </w:p>
    <w:p w14:paraId="22C392DB" w14:textId="77777777" w:rsidR="00424E58" w:rsidRPr="00424E58" w:rsidRDefault="00424E58" w:rsidP="002C00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</w:p>
    <w:p w14:paraId="43E5AD3B" w14:textId="77777777" w:rsidR="00424E58" w:rsidRPr="00424E58" w:rsidRDefault="00424E58" w:rsidP="002C00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سرچ</w:t>
      </w:r>
    </w:p>
    <w:p w14:paraId="5D3389D2" w14:textId="77777777" w:rsidR="00424E58" w:rsidRPr="00424E58" w:rsidRDefault="00424E58" w:rsidP="002C00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Conversion</w:t>
      </w:r>
    </w:p>
    <w:p w14:paraId="1D3B31E1" w14:textId="77777777" w:rsidR="00424E58" w:rsidRPr="00424E58" w:rsidRDefault="00424E58" w:rsidP="002C00F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کمپین‌ها</w:t>
      </w:r>
    </w:p>
    <w:p w14:paraId="02F5507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فراهم کند.</w:t>
      </w:r>
    </w:p>
    <w:p w14:paraId="181DBDC1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762607" wp14:editId="689DBA60">
                <wp:extent cx="5943600" cy="1270"/>
                <wp:effectExtent l="0" t="31750" r="0" b="36830"/>
                <wp:docPr id="356884488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8F0AFA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054FA2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6.64 Event Tracking</w:t>
      </w:r>
    </w:p>
    <w:p w14:paraId="0ECCE56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رویدادهای مهم:</w:t>
      </w:r>
    </w:p>
    <w:p w14:paraId="6588607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Product View</w:t>
      </w:r>
    </w:p>
    <w:p w14:paraId="3BE90E0B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Search</w:t>
      </w:r>
    </w:p>
    <w:p w14:paraId="76CC95E8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Add to Wishlist</w:t>
      </w:r>
    </w:p>
    <w:p w14:paraId="219FE44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Add to Cart</w:t>
      </w:r>
    </w:p>
    <w:p w14:paraId="0E0599DE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Checkout Started</w:t>
      </w:r>
    </w:p>
    <w:p w14:paraId="07EC88DB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Order Created</w:t>
      </w:r>
    </w:p>
    <w:p w14:paraId="184AFDA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Payment Confirmed</w:t>
      </w:r>
    </w:p>
    <w:p w14:paraId="0FF2673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Product Purchased</w:t>
      </w:r>
    </w:p>
    <w:p w14:paraId="616F21A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باید قابلیت </w:t>
      </w:r>
      <w:r w:rsidRPr="00424E58">
        <w:rPr>
          <w:rFonts w:ascii="Times New Roman" w:hAnsi="Times New Roman" w:cs="Times New Roman"/>
          <w:kern w:val="0"/>
          <w14:ligatures w14:val="none"/>
        </w:rPr>
        <w:t>Tracking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7F6B71C9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03DB02" wp14:editId="5CF57EF1">
                <wp:extent cx="5943600" cy="1270"/>
                <wp:effectExtent l="0" t="31750" r="0" b="36830"/>
                <wp:docPr id="92786597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79022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7F935F6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6.65 Homepage Personalization</w:t>
      </w:r>
    </w:p>
    <w:p w14:paraId="0E9807A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آینده می‌توان بخش‌هایی مانند:</w:t>
      </w:r>
    </w:p>
    <w:p w14:paraId="796A0048" w14:textId="77777777" w:rsidR="00424E58" w:rsidRPr="00424E58" w:rsidRDefault="00424E58" w:rsidP="002C00F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مشاهده‌شده</w:t>
      </w:r>
    </w:p>
    <w:p w14:paraId="7299C4F6" w14:textId="77777777" w:rsidR="00424E58" w:rsidRPr="00424E58" w:rsidRDefault="00424E58" w:rsidP="002C00F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مشابه</w:t>
      </w:r>
    </w:p>
    <w:p w14:paraId="1026067C" w14:textId="77777777" w:rsidR="00424E58" w:rsidRPr="00424E58" w:rsidRDefault="00424E58" w:rsidP="002C00F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پیشنهادهای شخصی</w:t>
      </w:r>
    </w:p>
    <w:p w14:paraId="1DD372E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اضافه کرد.</w:t>
      </w:r>
    </w:p>
    <w:p w14:paraId="53ECCA8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معماری </w:t>
      </w:r>
      <w:r w:rsidRPr="00424E58">
        <w:rPr>
          <w:rFonts w:ascii="Times New Roman" w:hAnsi="Times New Roman" w:cs="Times New Roman"/>
          <w:kern w:val="0"/>
          <w14:ligatures w14:val="none"/>
        </w:rPr>
        <w:t>Frontend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برای این توسعه آماده باشد.</w:t>
      </w:r>
    </w:p>
    <w:p w14:paraId="3E23AF55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3CBA0" wp14:editId="7F779E6D">
                <wp:extent cx="5943600" cy="1270"/>
                <wp:effectExtent l="0" t="31750" r="0" b="36830"/>
                <wp:docPr id="109045972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EC13A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A0A327B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6.66 Performance</w:t>
      </w:r>
    </w:p>
    <w:p w14:paraId="743F9A6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Performance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یکی از اولویت‌های اصلی آربایت است.</w:t>
      </w:r>
    </w:p>
    <w:p w14:paraId="47128BA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موارد مهم:</w:t>
      </w:r>
    </w:p>
    <w:p w14:paraId="2D8353DD" w14:textId="77777777" w:rsidR="00424E58" w:rsidRPr="00424E58" w:rsidRDefault="00424E58" w:rsidP="002C00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Image Optimization</w:t>
      </w:r>
    </w:p>
    <w:p w14:paraId="22351DDA" w14:textId="77777777" w:rsidR="00424E58" w:rsidRPr="00424E58" w:rsidRDefault="00424E58" w:rsidP="002C00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Lazy Loading</w:t>
      </w:r>
    </w:p>
    <w:p w14:paraId="6AC7027E" w14:textId="77777777" w:rsidR="00424E58" w:rsidRPr="00424E58" w:rsidRDefault="00424E58" w:rsidP="002C00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Code Splitting</w:t>
      </w:r>
    </w:p>
    <w:p w14:paraId="6FB794DB" w14:textId="77777777" w:rsidR="00424E58" w:rsidRPr="00424E58" w:rsidRDefault="00424E58" w:rsidP="002C00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Caching</w:t>
      </w:r>
    </w:p>
    <w:p w14:paraId="70D683C7" w14:textId="77777777" w:rsidR="00424E58" w:rsidRPr="00424E58" w:rsidRDefault="00424E58" w:rsidP="002C00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CDN</w:t>
      </w:r>
    </w:p>
    <w:p w14:paraId="708A4A9F" w14:textId="77777777" w:rsidR="00424E58" w:rsidRPr="00424E58" w:rsidRDefault="00424E58" w:rsidP="002C00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E58">
        <w:rPr>
          <w:rFonts w:ascii="Times New Roman" w:eastAsia="Times New Roman" w:hAnsi="Times New Roman" w:cs="Times New Roman"/>
          <w:kern w:val="0"/>
          <w14:ligatures w14:val="none"/>
        </w:rPr>
        <w:t>Minification</w:t>
      </w:r>
      <w:proofErr w:type="spellEnd"/>
    </w:p>
    <w:p w14:paraId="045DB42B" w14:textId="77777777" w:rsidR="00424E58" w:rsidRPr="00424E58" w:rsidRDefault="00424E58" w:rsidP="002C00F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Optimized Fonts</w:t>
      </w:r>
    </w:p>
    <w:p w14:paraId="19D5999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باید از ابتدا در معماری لحاظ شوند.</w:t>
      </w:r>
    </w:p>
    <w:p w14:paraId="3271B94E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05AB9E" wp14:editId="13959528">
                <wp:extent cx="5943600" cy="1270"/>
                <wp:effectExtent l="0" t="31750" r="0" b="36830"/>
                <wp:docPr id="14639450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A39C7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DEA673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6.67 Mobile First</w:t>
      </w:r>
    </w:p>
    <w:p w14:paraId="2BA45DB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طراحی باید:</w:t>
      </w:r>
    </w:p>
    <w:p w14:paraId="5BAB604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Mobile First</w:t>
      </w:r>
    </w:p>
    <w:p w14:paraId="5899BC9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CE3DDA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 توجه به بازار </w:t>
      </w:r>
      <w:r w:rsidRPr="00424E58">
        <w:rPr>
          <w:rFonts w:ascii="Times New Roman" w:hAnsi="Times New Roman" w:cs="Times New Roman"/>
          <w:kern w:val="0"/>
          <w14:ligatures w14:val="none"/>
        </w:rPr>
        <w:t>B2C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ایران، تجربه موبایل نباید نسخه کوچک‌شده </w:t>
      </w:r>
      <w:r w:rsidRPr="00424E58">
        <w:rPr>
          <w:rFonts w:ascii="Times New Roman" w:hAnsi="Times New Roman" w:cs="Times New Roman"/>
          <w:kern w:val="0"/>
          <w14:ligatures w14:val="none"/>
        </w:rPr>
        <w:t>Desktop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6CBBBE89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Mobile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باید به‌عنوان یک تجربه مستقل و کامل طراحی شود.</w:t>
      </w:r>
    </w:p>
    <w:p w14:paraId="798990A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87E151" wp14:editId="33DBCCB3">
                <wp:extent cx="5943600" cy="1270"/>
                <wp:effectExtent l="0" t="31750" r="0" b="36830"/>
                <wp:docPr id="181797762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ECB15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D7FD68D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6.68 Desktop Experience</w:t>
      </w:r>
    </w:p>
    <w:p w14:paraId="1C569E6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Desktop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باید فضای بیشتری برای:</w:t>
      </w:r>
    </w:p>
    <w:p w14:paraId="42071A86" w14:textId="77777777" w:rsidR="00424E58" w:rsidRPr="00424E58" w:rsidRDefault="00424E58" w:rsidP="002C00F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مقایسه محصولات</w:t>
      </w:r>
    </w:p>
    <w:p w14:paraId="2591695D" w14:textId="77777777" w:rsidR="00424E58" w:rsidRPr="00424E58" w:rsidRDefault="00424E58" w:rsidP="002C00F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فیلتر</w:t>
      </w:r>
    </w:p>
    <w:p w14:paraId="5683D0BA" w14:textId="77777777" w:rsidR="00424E58" w:rsidRPr="00424E58" w:rsidRDefault="00424E58" w:rsidP="002C00F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فنی</w:t>
      </w:r>
    </w:p>
    <w:p w14:paraId="19EB5567" w14:textId="77777777" w:rsidR="00424E58" w:rsidRPr="00424E58" w:rsidRDefault="00424E58" w:rsidP="002C00F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تصاویر</w:t>
      </w:r>
    </w:p>
    <w:p w14:paraId="7437FE1F" w14:textId="77777777" w:rsidR="00424E58" w:rsidRPr="00424E58" w:rsidRDefault="00424E58" w:rsidP="002C00F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231CE3D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فراهم کند.</w:t>
      </w:r>
    </w:p>
    <w:p w14:paraId="265CD32C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48B4A4" wp14:editId="0A46A13E">
                <wp:extent cx="5943600" cy="1270"/>
                <wp:effectExtent l="0" t="31750" r="0" b="36830"/>
                <wp:docPr id="36591010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991965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21DF754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6.69 Mobile Product Card</w:t>
      </w:r>
    </w:p>
    <w:p w14:paraId="62A6422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در موبایل </w:t>
      </w:r>
      <w:r w:rsidRPr="00424E58">
        <w:rPr>
          <w:rFonts w:ascii="Times New Roman" w:hAnsi="Times New Roman" w:cs="Times New Roman"/>
          <w:kern w:val="0"/>
          <w14:ligatures w14:val="none"/>
        </w:rPr>
        <w:t>Product Card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ساده‌تر شود.</w:t>
      </w:r>
    </w:p>
    <w:p w14:paraId="1F43EC6B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اطلاعات غیرضروری می‌توانند حذف یا </w:t>
      </w:r>
      <w:r w:rsidRPr="00424E58">
        <w:rPr>
          <w:rFonts w:ascii="Times New Roman" w:hAnsi="Times New Roman" w:cs="Times New Roman"/>
          <w:kern w:val="0"/>
          <w14:ligatures w14:val="none"/>
        </w:rPr>
        <w:t>Collapse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0BD1851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قیمت، </w:t>
      </w:r>
      <w:r w:rsidRPr="00424E58">
        <w:rPr>
          <w:rFonts w:ascii="Times New Roman" w:hAnsi="Times New Roman" w:cs="Times New Roman"/>
          <w:kern w:val="0"/>
          <w14:ligatures w14:val="none"/>
        </w:rPr>
        <w:t>Condition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424E58">
        <w:rPr>
          <w:rFonts w:ascii="Times New Roman" w:hAnsi="Times New Roman" w:cs="Times New Roman"/>
          <w:kern w:val="0"/>
          <w14:ligatures w14:val="none"/>
        </w:rPr>
        <w:t>CTA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باید همچنان واضح باشند.</w:t>
      </w:r>
    </w:p>
    <w:p w14:paraId="7FEB6A04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A47AB3" wp14:editId="0B040131">
                <wp:extent cx="5943600" cy="1270"/>
                <wp:effectExtent l="0" t="31750" r="0" b="36830"/>
                <wp:docPr id="79832044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1A7F4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4F112B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6.70 Mobile Filters</w:t>
      </w:r>
    </w:p>
    <w:p w14:paraId="45525FE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Filter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در موبایل بهتر است به‌صورت:</w:t>
      </w:r>
    </w:p>
    <w:p w14:paraId="043542F6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Bottom Sheet / Drawer</w:t>
      </w:r>
    </w:p>
    <w:p w14:paraId="0A56936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باز شود.</w:t>
      </w:r>
    </w:p>
    <w:p w14:paraId="3661036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کاربر بتواند چند </w:t>
      </w:r>
      <w:r w:rsidRPr="00424E58">
        <w:rPr>
          <w:rFonts w:ascii="Times New Roman" w:hAnsi="Times New Roman" w:cs="Times New Roman"/>
          <w:kern w:val="0"/>
          <w14:ligatures w14:val="none"/>
        </w:rPr>
        <w:t>Filter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را انتخاب کرده و سپس:</w:t>
      </w:r>
    </w:p>
    <w:p w14:paraId="42CC300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اعمال فیلترها</w:t>
      </w:r>
    </w:p>
    <w:p w14:paraId="2E5A68F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بزند.</w:t>
      </w:r>
    </w:p>
    <w:p w14:paraId="5D78791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AE7850" wp14:editId="474A61CA">
                <wp:extent cx="5943600" cy="1270"/>
                <wp:effectExtent l="0" t="31750" r="0" b="36830"/>
                <wp:docPr id="194577668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BAE51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1CAEA4E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6.71 Mobile Checkout</w:t>
      </w:r>
    </w:p>
    <w:p w14:paraId="108BA8F3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 xml:space="preserve">Checkout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باید با حداقل تعداد </w:t>
      </w:r>
      <w:r w:rsidRPr="00424E58">
        <w:rPr>
          <w:rFonts w:ascii="Times New Roman" w:hAnsi="Times New Roman" w:cs="Times New Roman"/>
          <w:kern w:val="0"/>
          <w14:ligatures w14:val="none"/>
        </w:rPr>
        <w:t xml:space="preserve">Step 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طراحی شود.</w:t>
      </w:r>
    </w:p>
    <w:p w14:paraId="58DD3A6F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14:ligatures w14:val="none"/>
        </w:rPr>
        <w:t>Form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>های غیرضروری حذف شوند.</w:t>
      </w:r>
    </w:p>
    <w:p w14:paraId="3A178B1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تمرکز اصلی:</w:t>
      </w:r>
    </w:p>
    <w:p w14:paraId="343FD83C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سریع و بدون خطای سفارش</w:t>
      </w:r>
    </w:p>
    <w:p w14:paraId="10573856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D18FA1B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965C3A" wp14:editId="225CC862">
                <wp:extent cx="5943600" cy="1270"/>
                <wp:effectExtent l="0" t="31750" r="0" b="36830"/>
                <wp:docPr id="204543697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4B2AF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3FC6DC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6.72 Error Pages</w:t>
      </w:r>
    </w:p>
    <w:p w14:paraId="23BCB2B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سایت باید صفحات مناسب برای:</w:t>
      </w:r>
    </w:p>
    <w:p w14:paraId="1921440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404</w:t>
      </w:r>
    </w:p>
    <w:p w14:paraId="2C3B1B01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500</w:t>
      </w:r>
    </w:p>
    <w:p w14:paraId="7287CF20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Network Error</w:t>
      </w:r>
    </w:p>
    <w:p w14:paraId="5F21EFB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33F536E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404 باید امکان:</w:t>
      </w:r>
    </w:p>
    <w:p w14:paraId="61477748" w14:textId="77777777" w:rsidR="00424E58" w:rsidRPr="00424E58" w:rsidRDefault="00424E58" w:rsidP="002C00F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برگشت به </w:t>
      </w: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0DB7F6AD" w14:textId="77777777" w:rsidR="00424E58" w:rsidRPr="00424E58" w:rsidRDefault="00424E58" w:rsidP="002C00F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جستجو</w:t>
      </w:r>
    </w:p>
    <w:p w14:paraId="657F0571" w14:textId="77777777" w:rsidR="00424E58" w:rsidRPr="00424E58" w:rsidRDefault="00424E58" w:rsidP="002C00F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مشاهده دسته‌بندی‌ها</w:t>
      </w:r>
    </w:p>
    <w:p w14:paraId="55009B8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فراهم کند.</w:t>
      </w:r>
    </w:p>
    <w:p w14:paraId="135BCEA8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800AA0" wp14:editId="372490B7">
                <wp:extent cx="5943600" cy="1270"/>
                <wp:effectExtent l="0" t="31750" r="0" b="36830"/>
                <wp:docPr id="36904244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D8ECC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13CE7C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6.73 Security UX</w:t>
      </w:r>
    </w:p>
    <w:p w14:paraId="46E5418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در موارد حساس:</w:t>
      </w:r>
    </w:p>
    <w:p w14:paraId="640F2FF4" w14:textId="77777777" w:rsidR="00424E58" w:rsidRPr="00424E58" w:rsidRDefault="00424E58" w:rsidP="002C00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OTP</w:t>
      </w:r>
    </w:p>
    <w:p w14:paraId="35AF9D07" w14:textId="77777777" w:rsidR="00424E58" w:rsidRPr="00424E58" w:rsidRDefault="00424E58" w:rsidP="002C00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تغییر اطلاعات</w:t>
      </w:r>
    </w:p>
    <w:p w14:paraId="2D27D2E9" w14:textId="77777777" w:rsidR="00424E58" w:rsidRPr="00424E58" w:rsidRDefault="00424E58" w:rsidP="002C00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ثبت سفارش</w:t>
      </w:r>
    </w:p>
    <w:p w14:paraId="6BD3056A" w14:textId="77777777" w:rsidR="00424E58" w:rsidRPr="00424E58" w:rsidRDefault="00424E58" w:rsidP="002C00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رسید</w:t>
      </w:r>
    </w:p>
    <w:p w14:paraId="1983AC5F" w14:textId="77777777" w:rsidR="00424E58" w:rsidRPr="00424E58" w:rsidRDefault="00424E58" w:rsidP="002C00F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مرجوعی</w:t>
      </w:r>
    </w:p>
    <w:p w14:paraId="6B786B8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باید وضعیت عملیات کاملاً مشخص باشد.</w:t>
      </w:r>
    </w:p>
    <w:p w14:paraId="05C25B5D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D0883C" wp14:editId="2B0731C7">
                <wp:extent cx="5943600" cy="1270"/>
                <wp:effectExtent l="0" t="31750" r="0" b="36830"/>
                <wp:docPr id="78882459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556B7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C37A42E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6.74 اصول اعتمادسازی</w:t>
      </w:r>
    </w:p>
    <w:p w14:paraId="4DA21E5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با توجه به اینکه آربایت یک برند </w:t>
      </w:r>
      <w:r w:rsidRPr="00424E58">
        <w:rPr>
          <w:rFonts w:ascii="Times New Roman" w:hAnsi="Times New Roman" w:cs="Times New Roman"/>
          <w:kern w:val="0"/>
          <w14:ligatures w14:val="none"/>
        </w:rPr>
        <w:t>B2C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424E58">
        <w:rPr>
          <w:rFonts w:ascii="Times New Roman" w:hAnsi="Times New Roman" w:cs="Times New Roman"/>
          <w:kern w:val="0"/>
          <w14:ligatures w14:val="none"/>
        </w:rPr>
        <w:t>Premium</w:t>
      </w:r>
      <w:r w:rsidRPr="00424E58">
        <w:rPr>
          <w:rFonts w:ascii="Times New Roman" w:hAnsi="Times New Roman" w:cs="Times New Roman"/>
          <w:kern w:val="0"/>
          <w:rtl/>
          <w14:ligatures w14:val="none"/>
        </w:rPr>
        <w:t xml:space="preserve"> است، سایت باید اعتماد ایجاد کند.</w:t>
      </w:r>
    </w:p>
    <w:p w14:paraId="5F723708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عناصر اعتماد:</w:t>
      </w:r>
    </w:p>
    <w:p w14:paraId="3BB628CA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تماس</w:t>
      </w:r>
    </w:p>
    <w:p w14:paraId="5647A306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قوانین شفاف</w:t>
      </w:r>
    </w:p>
    <w:p w14:paraId="15460EA0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شرایط ارسال</w:t>
      </w:r>
    </w:p>
    <w:p w14:paraId="3BABC3C0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شرایط مرجوعی</w:t>
      </w:r>
    </w:p>
    <w:p w14:paraId="47817C5C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نماد اعتماد در صورت فعال بودن</w:t>
      </w:r>
    </w:p>
    <w:p w14:paraId="4D8CA692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واقعی محصول</w:t>
      </w:r>
    </w:p>
    <w:p w14:paraId="27DEFE04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مشخص بودن </w:t>
      </w: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30C3A42A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نمایش وضعیت سفارش</w:t>
      </w:r>
    </w:p>
    <w:p w14:paraId="5C7DA863" w14:textId="77777777" w:rsidR="00424E58" w:rsidRPr="00424E58" w:rsidRDefault="00424E58" w:rsidP="002C00F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  <w:r w:rsidRPr="00424E58">
        <w:rPr>
          <w:rFonts w:ascii="Times New Roman" w:eastAsia="Times New Roman" w:hAnsi="Times New Roman" w:cs="Times New Roman"/>
          <w:kern w:val="0"/>
          <w:rtl/>
          <w14:ligatures w14:val="none"/>
        </w:rPr>
        <w:t>های شفاف</w:t>
      </w:r>
    </w:p>
    <w:p w14:paraId="5BB1C298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E0D59D0" wp14:editId="713B5514">
                <wp:extent cx="5943600" cy="1270"/>
                <wp:effectExtent l="0" t="31750" r="0" b="36830"/>
                <wp:docPr id="125608796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84F43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8318E2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6.75 لحن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UX</w:t>
      </w:r>
    </w:p>
    <w:p w14:paraId="395E83D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متن‌های رابط کاربری باید:</w:t>
      </w:r>
    </w:p>
    <w:p w14:paraId="79F5DFD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حرفه‌ای</w:t>
      </w:r>
    </w:p>
    <w:p w14:paraId="6898650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واضح</w:t>
      </w:r>
    </w:p>
    <w:p w14:paraId="3968095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کوتاه</w:t>
      </w:r>
    </w:p>
    <w:p w14:paraId="673A517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محترمانه</w:t>
      </w:r>
    </w:p>
    <w:p w14:paraId="4354821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1C10C01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از متن‌های بیش از حد رسمی یا اداری پرهیز شود.</w:t>
      </w:r>
    </w:p>
    <w:p w14:paraId="49A5401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همچنین از استفاده افراطی از عبارت‌های تبلیغاتی جلوگیری شود.</w:t>
      </w:r>
    </w:p>
    <w:p w14:paraId="63988C1E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3BDC47" wp14:editId="6F7E3495">
                <wp:extent cx="5943600" cy="1270"/>
                <wp:effectExtent l="0" t="31750" r="0" b="36830"/>
                <wp:docPr id="183660985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6B8EC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444BF6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6.76 Microcopy</w:t>
      </w:r>
    </w:p>
    <w:p w14:paraId="4D23203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پیام‌های کوتاه باید به کاربر کمک کنند.</w:t>
      </w:r>
    </w:p>
    <w:p w14:paraId="5798B85F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به‌جای:</w:t>
      </w:r>
    </w:p>
    <w:p w14:paraId="18E60A2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خطا رخ داد</w:t>
      </w:r>
    </w:p>
    <w:p w14:paraId="4C20346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بهتر است:</w:t>
      </w:r>
    </w:p>
    <w:p w14:paraId="0A8698F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سفارش انجام نشد. لطفاً اتصال اینترنت خود را بررسی کنید و دوباره تلاش کنید.</w:t>
      </w:r>
    </w:p>
    <w:p w14:paraId="68A76E9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پیام باید:</w:t>
      </w:r>
    </w:p>
    <w:p w14:paraId="7A4A3A12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Problem + Guidance</w:t>
      </w:r>
    </w:p>
    <w:p w14:paraId="0CA2AC9E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را ارائه کند.</w:t>
      </w:r>
    </w:p>
    <w:p w14:paraId="57C4E869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B41916" wp14:editId="33333C7B">
                <wp:extent cx="5943600" cy="1270"/>
                <wp:effectExtent l="0" t="31750" r="0" b="36830"/>
                <wp:docPr id="17753606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C9866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814FB22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6.77 اصل نهایی </w:t>
      </w: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UX</w:t>
      </w:r>
    </w:p>
    <w:p w14:paraId="17F30BEA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lastRenderedPageBreak/>
        <w:t>کاربر نباید مجبور شود برای فهمیدن سیستم، آن را یاد بگیرد.</w:t>
      </w:r>
    </w:p>
    <w:p w14:paraId="621CCB33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سیستم باید خودش قابل فهم باشد.</w:t>
      </w:r>
    </w:p>
    <w:p w14:paraId="05AC506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هر صفحه باید پاسخ دهد:</w:t>
      </w:r>
    </w:p>
    <w:p w14:paraId="3E952FF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کاربر الان کجاست؟</w:t>
      </w:r>
    </w:p>
    <w:p w14:paraId="7C5E31E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چه کاری می‌تواند انجام دهد؟</w:t>
      </w:r>
    </w:p>
    <w:p w14:paraId="44AD71F0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قدم بعدی چیست؟</w:t>
      </w:r>
    </w:p>
    <w:p w14:paraId="4CF8EA2A" w14:textId="77777777" w:rsidR="00424E58" w:rsidRPr="00424E58" w:rsidRDefault="00424E58" w:rsidP="00424E5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A40C34" wp14:editId="637518B4">
                <wp:extent cx="5943600" cy="1270"/>
                <wp:effectExtent l="0" t="31750" r="0" b="36830"/>
                <wp:docPr id="83054540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EE9CE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3C2F45" w14:textId="77777777" w:rsidR="00424E58" w:rsidRPr="00424E58" w:rsidRDefault="00424E58" w:rsidP="00424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6.78 تجربه نهایی </w:t>
      </w:r>
      <w:proofErr w:type="spellStart"/>
      <w:r w:rsidRPr="00424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ArByte</w:t>
      </w:r>
      <w:proofErr w:type="spellEnd"/>
    </w:p>
    <w:p w14:paraId="13EE0DA9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تجربه آربایت باید ترکیبی از:</w:t>
      </w:r>
    </w:p>
    <w:p w14:paraId="2E8ECA96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Premium Commerce</w:t>
      </w:r>
    </w:p>
    <w:p w14:paraId="36FEAD3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فروشگاه پریمیوم</w:t>
      </w:r>
    </w:p>
    <w:p w14:paraId="6346FC54" w14:textId="77777777" w:rsidR="00424E58" w:rsidRPr="00424E58" w:rsidRDefault="00424E58" w:rsidP="002C00F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354AFFF4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Technology Experience</w:t>
      </w:r>
    </w:p>
    <w:p w14:paraId="1949FA87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تجربه تکنولوژیک</w:t>
      </w:r>
    </w:p>
    <w:p w14:paraId="461CBA13" w14:textId="77777777" w:rsidR="00424E58" w:rsidRPr="00424E58" w:rsidRDefault="00424E58" w:rsidP="002C00FF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571B4B1C" w14:textId="77777777" w:rsidR="00424E58" w:rsidRPr="00424E58" w:rsidRDefault="00424E58" w:rsidP="00424E5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14:ligatures w14:val="none"/>
        </w:rPr>
        <w:t>Simple Shopping</w:t>
      </w:r>
    </w:p>
    <w:p w14:paraId="4D1D53B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خرید ساده</w:t>
      </w:r>
    </w:p>
    <w:p w14:paraId="7920F4C2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05AA48D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هدف این نیست که سایت فقط زیبا باشد.</w:t>
      </w:r>
    </w:p>
    <w:p w14:paraId="30676241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هدف این است که کاربر در تمام مسیر:</w:t>
      </w:r>
    </w:p>
    <w:p w14:paraId="093137D4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b/>
          <w:bCs/>
          <w:kern w:val="0"/>
          <w:rtl/>
          <w14:ligatures w14:val="none"/>
        </w:rPr>
        <w:t>پیدا کردن → بررسی → انتخاب → سفارش → پرداخت → ارسال → تحویل → پشتیبانی</w:t>
      </w:r>
    </w:p>
    <w:p w14:paraId="40376435" w14:textId="77777777" w:rsidR="00424E58" w:rsidRPr="00424E58" w:rsidRDefault="00424E58" w:rsidP="00424E5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424E58">
        <w:rPr>
          <w:rFonts w:ascii="Times New Roman" w:hAnsi="Times New Roman" w:cs="Times New Roman"/>
          <w:kern w:val="0"/>
          <w:rtl/>
          <w14:ligatures w14:val="none"/>
        </w:rPr>
        <w:t>یک تجربه یکپارچه و قابل اعتماد داشته باشد.</w:t>
      </w:r>
    </w:p>
    <w:p w14:paraId="0D8748E8" w14:textId="3857ADFB" w:rsidR="002C00FF" w:rsidRPr="002C00FF" w:rsidRDefault="002C00FF" w:rsidP="002C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</w:t>
      </w: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14:ligatures w14:val="none"/>
        </w:rPr>
        <w:t>79</w:t>
      </w:r>
      <w:r w:rsidRPr="002C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Visual Direction</w:t>
      </w:r>
    </w:p>
    <w:p w14:paraId="1A049CC3" w14:textId="77777777" w:rsidR="002C00FF" w:rsidRPr="002C00FF" w:rsidRDefault="002C00FF" w:rsidP="002C0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جهت‌گیری بصری</w:t>
      </w:r>
    </w:p>
    <w:p w14:paraId="3DFEAC52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رابط کاربری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باید ترکیبی از چهار ویژگی اصلی باشد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25AA91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</w:t>
      </w:r>
    </w:p>
    <w:p w14:paraId="360D6248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پریمیوم</w:t>
      </w:r>
    </w:p>
    <w:p w14:paraId="3A802352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</w:t>
      </w:r>
    </w:p>
    <w:p w14:paraId="60D7DF59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فناوری</w:t>
      </w:r>
    </w:p>
    <w:p w14:paraId="54A03C03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</w:t>
      </w:r>
    </w:p>
    <w:p w14:paraId="222B2166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مینیمال</w:t>
      </w:r>
    </w:p>
    <w:p w14:paraId="6BAD0584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3D</w:t>
      </w:r>
    </w:p>
    <w:p w14:paraId="67B99362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سه‌بعدی ظریف</w:t>
      </w:r>
    </w:p>
    <w:p w14:paraId="55580F4F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طراحی نباید به سمت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UI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های شلوغ، افکت‌های بیش از حد، 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Neon Design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یا استفاده افراطی از 3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حرکت کند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503B71" w14:textId="16BA3726" w:rsid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هدف، ایجاد یک تجربه مدرن و تکنولوژیک است که همچنان ساده، سریع و قابل استفاده باقی بماند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47F1B" w14:textId="1BB1FE5B" w:rsidR="002C00FF" w:rsidRPr="002C00FF" w:rsidRDefault="002C00FF" w:rsidP="002C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</w:t>
      </w:r>
      <w: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14:ligatures w14:val="none"/>
        </w:rPr>
        <w:t>80</w:t>
      </w:r>
      <w:r w:rsidRPr="002C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Animation &amp; Motion</w:t>
      </w:r>
    </w:p>
    <w:p w14:paraId="565CF265" w14:textId="77777777" w:rsidR="002C00FF" w:rsidRPr="002C00FF" w:rsidRDefault="002C00FF" w:rsidP="002C0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انیمیشن و حرکت</w:t>
      </w:r>
    </w:p>
    <w:p w14:paraId="46CBE063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Animation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باید ظریف، هدفمند و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باشد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6C0BB0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انیمیشن‌ها باید برای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090A9F" w14:textId="77777777" w:rsidR="002C00FF" w:rsidRPr="002C00FF" w:rsidRDefault="002C00FF" w:rsidP="002C00FF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</w:p>
    <w:p w14:paraId="57E94BA1" w14:textId="77777777" w:rsidR="002C00FF" w:rsidRPr="002C00FF" w:rsidRDefault="002C00FF" w:rsidP="002C00FF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Navigation </w:t>
      </w:r>
    </w:p>
    <w:p w14:paraId="2C073F79" w14:textId="77777777" w:rsidR="002C00FF" w:rsidRPr="002C00FF" w:rsidRDefault="002C00FF" w:rsidP="002C00FF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State Change </w:t>
      </w:r>
    </w:p>
    <w:p w14:paraId="2D1AD296" w14:textId="77777777" w:rsidR="002C00FF" w:rsidRPr="002C00FF" w:rsidRDefault="002C00FF" w:rsidP="002C00FF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Product Interaction </w:t>
      </w:r>
    </w:p>
    <w:p w14:paraId="790D7EDC" w14:textId="77777777" w:rsidR="002C00FF" w:rsidRPr="002C00FF" w:rsidRDefault="002C00FF" w:rsidP="002C00FF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Visual Enhancement </w:t>
      </w:r>
    </w:p>
    <w:p w14:paraId="15C8AADF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شوند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4FE4AF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از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Animation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های طولانی، تکراری و حواس‌پرت‌کننده جلوگیری شود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04E5D6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عناصر 3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D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نیز باید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Animation 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کنترل‌شده داشته باشند و از حرکت دائمی غیرضروری جلوگیری شود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241E5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تمام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 xml:space="preserve"> Animation</w:t>
      </w: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های مهم باید در صورت فعال بودن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D6D165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prefers-reduced-motion</w:t>
      </w:r>
    </w:p>
    <w:p w14:paraId="2C2BFC6A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0FF">
        <w:rPr>
          <w:rFonts w:ascii="Times New Roman" w:eastAsia="Times New Roman" w:hAnsi="Times New Roman" w:cs="Times New Roman"/>
          <w:kern w:val="0"/>
          <w:rtl/>
          <w14:ligatures w14:val="none"/>
        </w:rPr>
        <w:t>به شکل مناسب کاهش پیدا کنند</w:t>
      </w:r>
      <w:r w:rsidRPr="002C00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272CB" w14:textId="77777777" w:rsidR="002C00FF" w:rsidRPr="002C00FF" w:rsidRDefault="002C00FF" w:rsidP="002C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F8EA7D" w14:textId="77777777" w:rsidR="005715A6" w:rsidRDefault="005715A6" w:rsidP="005715A6">
      <w:pPr>
        <w:bidi/>
        <w:jc w:val="right"/>
        <w:rPr>
          <w:rFonts w:hint="cs"/>
          <w:rtl/>
          <w:lang w:bidi="fa-IR"/>
        </w:rPr>
      </w:pPr>
    </w:p>
    <w:p w14:paraId="759E7AEF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پارت ۷ — معماری بک‌اند و پنل مدیریت </w:t>
      </w:r>
      <w:proofErr w:type="spellStart"/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ArByte</w:t>
      </w:r>
      <w:proofErr w:type="spellEnd"/>
    </w:p>
    <w:p w14:paraId="5BDF224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7.1 مقدمه</w:t>
      </w:r>
    </w:p>
    <w:p w14:paraId="1A32D69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بک‌اند </w:t>
      </w:r>
      <w:proofErr w:type="spellStart"/>
      <w:r w:rsidRPr="000A3CBB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قلب عملیاتی فروشگاه است و باید به‌گونه‌ای طراحی شود که تمام فرآیندهای فروشگاه از یک محیط مدیریتی واحد کنترل شوند.</w:t>
      </w:r>
    </w:p>
    <w:p w14:paraId="2B5EF55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پنل مدیریت باید برای استفاده روزمره مدیر و ادمین‌ها سریع، دقیق و قابل فهم باشد و در عین حال امکان توسعه قابلیت‌های جدید را در آینده داشته باشد.</w:t>
      </w:r>
    </w:p>
    <w:p w14:paraId="74F6AA9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35FB9EED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محصولات</w:t>
      </w:r>
    </w:p>
    <w:p w14:paraId="110CC0CB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دسته‌بندی‌ها</w:t>
      </w:r>
    </w:p>
    <w:p w14:paraId="314CE54B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مشخصات محصولات</w:t>
      </w:r>
    </w:p>
    <w:p w14:paraId="6E0534E7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قیمت</w:t>
      </w:r>
    </w:p>
    <w:p w14:paraId="58CB66C5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موجودی</w:t>
      </w:r>
    </w:p>
    <w:p w14:paraId="0E328024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سفارش</w:t>
      </w:r>
    </w:p>
    <w:p w14:paraId="426AA01F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کاربران</w:t>
      </w:r>
    </w:p>
    <w:p w14:paraId="0F8DA433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پیام‌ها</w:t>
      </w:r>
    </w:p>
    <w:p w14:paraId="47E0F153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فروش</w:t>
      </w:r>
    </w:p>
    <w:p w14:paraId="1B96CADB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ارسال</w:t>
      </w:r>
    </w:p>
    <w:p w14:paraId="02F0F4E6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مرجوعی</w:t>
      </w:r>
    </w:p>
    <w:p w14:paraId="70EFDE03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نظرات</w:t>
      </w:r>
    </w:p>
    <w:p w14:paraId="3D251DB7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وبلاگ</w:t>
      </w:r>
    </w:p>
    <w:p w14:paraId="53F1D337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کمپین و تخفیف</w:t>
      </w:r>
    </w:p>
    <w:p w14:paraId="7F40C7BB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733B6091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47F4A2D2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0F172DC8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نقش‌ها و دسترسی‌ها</w:t>
      </w:r>
    </w:p>
    <w:p w14:paraId="0743FCD2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لاگ سیستم</w:t>
      </w:r>
    </w:p>
    <w:p w14:paraId="5646A961" w14:textId="77777777" w:rsidR="000A3CBB" w:rsidRPr="000A3CBB" w:rsidRDefault="000A3CBB" w:rsidP="002C00F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تنظیمات سایت</w:t>
      </w:r>
    </w:p>
    <w:p w14:paraId="6FDCC4B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03731EC3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281886" wp14:editId="57418D31">
                <wp:extent cx="5943600" cy="1270"/>
                <wp:effectExtent l="0" t="31750" r="0" b="36830"/>
                <wp:docPr id="735314657" name="Rectangl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F244E5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26FCB92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7.2 اصل معماری </w:t>
      </w: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</w:t>
      </w:r>
    </w:p>
    <w:p w14:paraId="45E18AB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بر پایه اصول زیر طراحی شود:</w:t>
      </w:r>
    </w:p>
    <w:p w14:paraId="7894414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Modular Architecture</w:t>
      </w:r>
    </w:p>
    <w:p w14:paraId="6A9A6CE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معماری ماژولار</w:t>
      </w:r>
    </w:p>
    <w:p w14:paraId="4151E29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Scalable</w:t>
      </w:r>
    </w:p>
    <w:p w14:paraId="7D6FA06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مقیاس‌پذیر</w:t>
      </w:r>
    </w:p>
    <w:p w14:paraId="3E69D44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Secure</w:t>
      </w:r>
    </w:p>
    <w:p w14:paraId="7D00A20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امن</w:t>
      </w:r>
    </w:p>
    <w:p w14:paraId="1C55776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Maintainable</w:t>
      </w:r>
    </w:p>
    <w:p w14:paraId="15D3A55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قابل نگهداری</w:t>
      </w:r>
    </w:p>
    <w:p w14:paraId="737A76B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API First</w:t>
      </w:r>
    </w:p>
    <w:p w14:paraId="3C28ECE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 xml:space="preserve">API </w:t>
      </w: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محور</w:t>
      </w:r>
    </w:p>
    <w:p w14:paraId="09140F3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Role Based Access Control</w:t>
      </w:r>
    </w:p>
    <w:p w14:paraId="6199640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کنترل دسترسی مبتنی بر نقش</w:t>
      </w:r>
    </w:p>
    <w:p w14:paraId="549F950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هیچ بخش مهمی نباید به‌صورت غیرقابل توسعه و </w:t>
      </w:r>
      <w:r w:rsidRPr="000A3CBB">
        <w:rPr>
          <w:rFonts w:ascii="Times New Roman" w:hAnsi="Times New Roman" w:cs="Times New Roman"/>
          <w:kern w:val="0"/>
          <w14:ligatures w14:val="none"/>
        </w:rPr>
        <w:t>Hard-Coded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ساخته شود.</w:t>
      </w:r>
    </w:p>
    <w:p w14:paraId="0925B6C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D279B5" wp14:editId="0D93C443">
                <wp:extent cx="5943600" cy="1270"/>
                <wp:effectExtent l="0" t="31750" r="0" b="36830"/>
                <wp:docPr id="1154530202" name="Rectangl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2B1E94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6E23D86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7.3 ساختار کلی پنل مدیریت</w:t>
      </w:r>
    </w:p>
    <w:p w14:paraId="305F04D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Dashboard Backend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باید شامل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Sidebar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اصلی باشد.</w:t>
      </w:r>
    </w:p>
    <w:p w14:paraId="484A5B3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ساختار پیشنهادی:</w:t>
      </w:r>
    </w:p>
    <w:p w14:paraId="67993686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داشبورد</w:t>
      </w:r>
    </w:p>
    <w:p w14:paraId="7BCD96B5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191B8A67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اصلاح قیمت</w:t>
      </w:r>
    </w:p>
    <w:p w14:paraId="5099536E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دسته‌بندی‌ها</w:t>
      </w:r>
    </w:p>
    <w:p w14:paraId="25227DC7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مشخصات محصولات</w:t>
      </w:r>
    </w:p>
    <w:p w14:paraId="373FF477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سفارشات</w:t>
      </w:r>
    </w:p>
    <w:p w14:paraId="2B924369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موجودی</w:t>
      </w:r>
    </w:p>
    <w:p w14:paraId="2530E63E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</w:p>
    <w:p w14:paraId="5FFD9CDB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پیام‌ها</w:t>
      </w:r>
    </w:p>
    <w:p w14:paraId="1F777093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فروش</w:t>
      </w:r>
    </w:p>
    <w:p w14:paraId="44268A46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تخفیف و کمپین‌ها</w:t>
      </w:r>
    </w:p>
    <w:p w14:paraId="1593753A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ارسال و حمل‌ونقل</w:t>
      </w:r>
    </w:p>
    <w:p w14:paraId="5504E4B9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مرجوعی‌ها</w:t>
      </w:r>
    </w:p>
    <w:p w14:paraId="37C75EF4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نظرات محصولات</w:t>
      </w:r>
    </w:p>
    <w:p w14:paraId="769296FF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وبلاگ</w:t>
      </w:r>
    </w:p>
    <w:p w14:paraId="70B7A51A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5045C903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Google Search Console</w:t>
      </w:r>
    </w:p>
    <w:p w14:paraId="203D4797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69F03AFA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Import / Export</w:t>
      </w:r>
    </w:p>
    <w:p w14:paraId="401381D4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گردش کاردکس کالا</w:t>
      </w:r>
    </w:p>
    <w:p w14:paraId="47688944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نقش‌ها و دسترسی‌ها</w:t>
      </w:r>
    </w:p>
    <w:p w14:paraId="1066DB16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اعلان‌ها</w:t>
      </w:r>
    </w:p>
    <w:p w14:paraId="54EF8540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لاگ سیستم</w:t>
      </w:r>
    </w:p>
    <w:p w14:paraId="03D7D32D" w14:textId="77777777" w:rsidR="000A3CBB" w:rsidRPr="000A3CBB" w:rsidRDefault="000A3CBB" w:rsidP="002C00F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تنظیمات سایت</w:t>
      </w:r>
    </w:p>
    <w:p w14:paraId="09CD208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این ساختار باید قابلیت اضافه شدن ماژول‌های جدید را داشته باشد.</w:t>
      </w:r>
    </w:p>
    <w:p w14:paraId="1D663B02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DCF7F5" wp14:editId="502165FE">
                <wp:extent cx="5943600" cy="1270"/>
                <wp:effectExtent l="0" t="31750" r="0" b="36830"/>
                <wp:docPr id="753643681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688C9C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F26C4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Dashboard</w:t>
      </w:r>
    </w:p>
    <w:p w14:paraId="7030D49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Dashboard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یک نمای کلی از وضعیت فروشگاه ارائه کند.</w:t>
      </w:r>
    </w:p>
    <w:p w14:paraId="1C591F0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اطلاعات اصلی:</w:t>
      </w:r>
    </w:p>
    <w:p w14:paraId="2208AFA8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فروش</w:t>
      </w:r>
    </w:p>
    <w:p w14:paraId="42477E86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</w:t>
      </w:r>
    </w:p>
    <w:p w14:paraId="4BCDA0E3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سفارش‌های جدید</w:t>
      </w:r>
    </w:p>
    <w:p w14:paraId="2AA205E0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سفارش‌های در انتظار بررسی</w:t>
      </w:r>
    </w:p>
    <w:p w14:paraId="24C81AF3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پرداخت‌های در انتظار تأیید</w:t>
      </w:r>
    </w:p>
    <w:p w14:paraId="2BBE9513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4969C79A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7A1B46A5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</w:p>
    <w:p w14:paraId="037210C5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پیام‌ها</w:t>
      </w:r>
    </w:p>
    <w:p w14:paraId="49FA0D8A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نظرات</w:t>
      </w:r>
    </w:p>
    <w:p w14:paraId="18E634E9" w14:textId="77777777" w:rsidR="000A3CBB" w:rsidRPr="000A3CBB" w:rsidRDefault="000A3CBB" w:rsidP="002C00F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درخواست‌های مرجوعی</w:t>
      </w:r>
    </w:p>
    <w:p w14:paraId="528896F3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C52A202" wp14:editId="791DED4E">
                <wp:extent cx="5943600" cy="1270"/>
                <wp:effectExtent l="0" t="31750" r="0" b="36830"/>
                <wp:docPr id="1986785362" name="Rectangl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15076F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D13CCFB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 KPI Dashboard</w:t>
      </w:r>
    </w:p>
    <w:p w14:paraId="5BAB97D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شاخص‌های مهم:</w:t>
      </w:r>
    </w:p>
    <w:p w14:paraId="60EC169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Total Sales</w:t>
      </w:r>
    </w:p>
    <w:p w14:paraId="5C2AE39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مجموع فروش</w:t>
      </w:r>
    </w:p>
    <w:p w14:paraId="7469D7B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Total Orders</w:t>
      </w:r>
    </w:p>
    <w:p w14:paraId="1B84983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مجموع سفارش‌ها</w:t>
      </w:r>
    </w:p>
    <w:p w14:paraId="48D033A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Pending Orders</w:t>
      </w:r>
    </w:p>
    <w:p w14:paraId="765A2D9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سفارش‌های در انتظار</w:t>
      </w:r>
    </w:p>
    <w:p w14:paraId="7C93BBD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Confirmed Orders</w:t>
      </w:r>
    </w:p>
    <w:p w14:paraId="4A9B0E8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سفارش‌های تأییدشده</w:t>
      </w:r>
    </w:p>
    <w:p w14:paraId="3989845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Products Sold</w:t>
      </w:r>
    </w:p>
    <w:p w14:paraId="6BA7175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محصولات فروخته‌شده</w:t>
      </w:r>
    </w:p>
    <w:p w14:paraId="0437F3C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Customers</w:t>
      </w:r>
    </w:p>
    <w:p w14:paraId="718FB43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مشتریان</w:t>
      </w:r>
    </w:p>
    <w:p w14:paraId="31009DA9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25CD96" wp14:editId="214CBDE6">
                <wp:extent cx="5943600" cy="1270"/>
                <wp:effectExtent l="0" t="31750" r="0" b="36830"/>
                <wp:docPr id="642900169" name="Rectangl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A4952B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AD1869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7.6 نمودار فروش</w:t>
      </w:r>
    </w:p>
    <w:p w14:paraId="2E8E60F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Dashboard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نمودار فروش داشته باشد.</w:t>
      </w:r>
    </w:p>
    <w:p w14:paraId="2729CD8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امکان انتخاب بازه:</w:t>
      </w:r>
    </w:p>
    <w:p w14:paraId="09BD7A13" w14:textId="77777777" w:rsidR="000A3CBB" w:rsidRPr="000A3CBB" w:rsidRDefault="000A3CBB" w:rsidP="002C00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امروز</w:t>
      </w:r>
    </w:p>
    <w:p w14:paraId="4500E4D2" w14:textId="77777777" w:rsidR="000A3CBB" w:rsidRPr="000A3CBB" w:rsidRDefault="000A3CBB" w:rsidP="002C00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۷ روز</w:t>
      </w:r>
    </w:p>
    <w:p w14:paraId="4E5735CA" w14:textId="77777777" w:rsidR="000A3CBB" w:rsidRPr="000A3CBB" w:rsidRDefault="000A3CBB" w:rsidP="002C00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۳۰ روز</w:t>
      </w:r>
    </w:p>
    <w:p w14:paraId="02B756A3" w14:textId="77777777" w:rsidR="000A3CBB" w:rsidRPr="000A3CBB" w:rsidRDefault="000A3CBB" w:rsidP="002C00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۳ ماه</w:t>
      </w:r>
    </w:p>
    <w:p w14:paraId="4E834CEF" w14:textId="77777777" w:rsidR="000A3CBB" w:rsidRPr="000A3CBB" w:rsidRDefault="000A3CBB" w:rsidP="002C00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۶ ماه</w:t>
      </w:r>
    </w:p>
    <w:p w14:paraId="1E2B3CA1" w14:textId="77777777" w:rsidR="000A3CBB" w:rsidRPr="000A3CBB" w:rsidRDefault="000A3CBB" w:rsidP="002C00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یک سال</w:t>
      </w:r>
    </w:p>
    <w:p w14:paraId="7BC1A1C2" w14:textId="77777777" w:rsidR="000A3CBB" w:rsidRPr="000A3CBB" w:rsidRDefault="000A3CBB" w:rsidP="002C00F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بازه سفارشی</w:t>
      </w:r>
    </w:p>
    <w:p w14:paraId="4E67954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وجود داشته باشد.</w:t>
      </w:r>
    </w:p>
    <w:p w14:paraId="76D76E2E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1DE232" wp14:editId="4D7B5023">
                <wp:extent cx="5943600" cy="1270"/>
                <wp:effectExtent l="0" t="31750" r="0" b="36830"/>
                <wp:docPr id="870340851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06CFA5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1AAD84A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7.7 سفارش‌های اخیر</w:t>
      </w:r>
    </w:p>
    <w:p w14:paraId="5238793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0A3CBB">
        <w:rPr>
          <w:rFonts w:ascii="Times New Roman" w:hAnsi="Times New Roman" w:cs="Times New Roman"/>
          <w:kern w:val="0"/>
          <w14:ligatures w14:val="none"/>
        </w:rPr>
        <w:t>Dashboard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بخشی برای سفارش‌های اخیر نمایش داده شود.</w:t>
      </w:r>
    </w:p>
    <w:p w14:paraId="5B8EB66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0CF95B14" w14:textId="77777777" w:rsidR="000A3CBB" w:rsidRPr="000A3CBB" w:rsidRDefault="000A3CBB" w:rsidP="002C00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شماره سفارش</w:t>
      </w:r>
    </w:p>
    <w:p w14:paraId="5527BBD2" w14:textId="77777777" w:rsidR="000A3CBB" w:rsidRPr="000A3CBB" w:rsidRDefault="000A3CBB" w:rsidP="002C00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مشتری</w:t>
      </w:r>
    </w:p>
    <w:p w14:paraId="705D51E9" w14:textId="77777777" w:rsidR="000A3CBB" w:rsidRPr="000A3CBB" w:rsidRDefault="000A3CBB" w:rsidP="002C00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مبلغ</w:t>
      </w:r>
    </w:p>
    <w:p w14:paraId="471C43B1" w14:textId="77777777" w:rsidR="000A3CBB" w:rsidRPr="000A3CBB" w:rsidRDefault="000A3CBB" w:rsidP="002C00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</w:t>
      </w:r>
    </w:p>
    <w:p w14:paraId="225DB44B" w14:textId="77777777" w:rsidR="000A3CBB" w:rsidRPr="000A3CBB" w:rsidRDefault="000A3CBB" w:rsidP="002C00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تاریخ</w:t>
      </w:r>
    </w:p>
    <w:p w14:paraId="7FDA76A9" w14:textId="77777777" w:rsidR="000A3CBB" w:rsidRPr="000A3CBB" w:rsidRDefault="000A3CBB" w:rsidP="002C00F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 پرداخت</w:t>
      </w:r>
    </w:p>
    <w:p w14:paraId="7B07344A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BE1C7E" wp14:editId="2E57D615">
                <wp:extent cx="5943600" cy="1270"/>
                <wp:effectExtent l="0" t="31750" r="0" b="36830"/>
                <wp:docPr id="320386750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2B2F53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E6E07AC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7.8 هشدارهای </w:t>
      </w: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Dashboard</w:t>
      </w:r>
    </w:p>
    <w:p w14:paraId="3E29370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Dashboard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0A3CBB">
        <w:rPr>
          <w:rFonts w:ascii="Times New Roman" w:hAnsi="Times New Roman" w:cs="Times New Roman"/>
          <w:kern w:val="0"/>
          <w14:ligatures w14:val="none"/>
        </w:rPr>
        <w:t>Alert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های مهم را نمایش دهد.</w:t>
      </w:r>
    </w:p>
    <w:p w14:paraId="4E304CA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DF95EFD" w14:textId="77777777" w:rsidR="000A3CBB" w:rsidRPr="000A3CBB" w:rsidRDefault="000A3CBB" w:rsidP="002C00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موجودی کم</w:t>
      </w:r>
    </w:p>
    <w:p w14:paraId="52BDCBDA" w14:textId="77777777" w:rsidR="000A3CBB" w:rsidRPr="000A3CBB" w:rsidRDefault="000A3CBB" w:rsidP="002C00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سفارش جدید</w:t>
      </w:r>
    </w:p>
    <w:p w14:paraId="56425006" w14:textId="77777777" w:rsidR="000A3CBB" w:rsidRPr="000A3CBB" w:rsidRDefault="000A3CBB" w:rsidP="002C00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رسید پرداخت جدید</w:t>
      </w:r>
    </w:p>
    <w:p w14:paraId="4904CA40" w14:textId="77777777" w:rsidR="000A3CBB" w:rsidRPr="000A3CBB" w:rsidRDefault="000A3CBB" w:rsidP="002C00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پیام جدید</w:t>
      </w:r>
    </w:p>
    <w:p w14:paraId="57CFCB72" w14:textId="77777777" w:rsidR="000A3CBB" w:rsidRPr="000A3CBB" w:rsidRDefault="000A3CBB" w:rsidP="002C00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نظر جدید</w:t>
      </w:r>
    </w:p>
    <w:p w14:paraId="59BCB838" w14:textId="77777777" w:rsidR="000A3CBB" w:rsidRPr="000A3CBB" w:rsidRDefault="000A3CBB" w:rsidP="002C00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درخواست مرجوعی</w:t>
      </w:r>
    </w:p>
    <w:p w14:paraId="37F41416" w14:textId="77777777" w:rsidR="000A3CBB" w:rsidRPr="000A3CBB" w:rsidRDefault="000A3CBB" w:rsidP="002C00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خطای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Import</w:t>
      </w:r>
    </w:p>
    <w:p w14:paraId="29B35E5E" w14:textId="77777777" w:rsidR="000A3CBB" w:rsidRPr="000A3CBB" w:rsidRDefault="000A3CBB" w:rsidP="002C00F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خطای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613815D6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BCA1F7" wp14:editId="319E85BB">
                <wp:extent cx="5943600" cy="1270"/>
                <wp:effectExtent l="0" t="31750" r="0" b="36830"/>
                <wp:docPr id="1525899727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3DE5C7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AA9CD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7.9 مدیریت محصولات</w:t>
      </w:r>
    </w:p>
    <w:p w14:paraId="0F4FC5B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ماژول </w:t>
      </w:r>
      <w:r w:rsidRPr="000A3CBB">
        <w:rPr>
          <w:rFonts w:ascii="Times New Roman" w:hAnsi="Times New Roman" w:cs="Times New Roman"/>
          <w:kern w:val="0"/>
          <w14:ligatures w14:val="none"/>
        </w:rPr>
        <w:t>Products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یکی از کامل‌ترین بخش‌های </w:t>
      </w:r>
      <w:r w:rsidRPr="000A3CBB">
        <w:rPr>
          <w:rFonts w:ascii="Times New Roman" w:hAnsi="Times New Roman" w:cs="Times New Roman"/>
          <w:kern w:val="0"/>
          <w14:ligatures w14:val="none"/>
        </w:rPr>
        <w:t>Backend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0261B12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امکانات:</w:t>
      </w:r>
    </w:p>
    <w:p w14:paraId="78D55E82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افزودن محصول</w:t>
      </w:r>
    </w:p>
    <w:p w14:paraId="2C97966B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ویرایش</w:t>
      </w:r>
    </w:p>
    <w:p w14:paraId="4E725492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حذف</w:t>
      </w:r>
    </w:p>
    <w:p w14:paraId="13234CBE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Duplicate</w:t>
      </w:r>
    </w:p>
    <w:p w14:paraId="4C43D77C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فعال / غیرفعال</w:t>
      </w:r>
    </w:p>
    <w:p w14:paraId="61AE8E4E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تصاویر</w:t>
      </w:r>
    </w:p>
    <w:p w14:paraId="00963383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قیمت</w:t>
      </w:r>
    </w:p>
    <w:p w14:paraId="1D42CEA8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موجودی</w:t>
      </w:r>
    </w:p>
    <w:p w14:paraId="26FEC100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مشخصات</w:t>
      </w:r>
    </w:p>
    <w:p w14:paraId="163EE44C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05C8F7CA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دسته‌بندی</w:t>
      </w:r>
    </w:p>
    <w:p w14:paraId="09D6B6BF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0D2D7B9E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24EC1D67" w14:textId="77777777" w:rsidR="000A3CBB" w:rsidRPr="000A3CBB" w:rsidRDefault="000A3CBB" w:rsidP="002C00F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ترتیب نمایش</w:t>
      </w:r>
    </w:p>
    <w:p w14:paraId="1130AEB5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7D1A4C" wp14:editId="3F669466">
                <wp:extent cx="5943600" cy="1270"/>
                <wp:effectExtent l="0" t="31750" r="0" b="36830"/>
                <wp:docPr id="1801090071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E7F7E9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3AB0D04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7.10 اطلاعات پایه محصول</w:t>
      </w:r>
    </w:p>
    <w:p w14:paraId="241F179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هر محصول حداقل باید دارای:</w:t>
      </w:r>
    </w:p>
    <w:p w14:paraId="57D83EAD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1DE953FF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1B48110A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36C27756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5D68FBC0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مدل</w:t>
      </w:r>
    </w:p>
    <w:p w14:paraId="1F8EE8F7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</w:t>
      </w:r>
    </w:p>
    <w:p w14:paraId="488C1B01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زیر‌دسته</w:t>
      </w:r>
    </w:p>
    <w:p w14:paraId="41F4D5F2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 کوتاه</w:t>
      </w:r>
    </w:p>
    <w:p w14:paraId="68C083EC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 کامل</w:t>
      </w:r>
    </w:p>
    <w:p w14:paraId="3C91DADD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428619DD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قیمت قبلی</w:t>
      </w:r>
    </w:p>
    <w:p w14:paraId="2D9B1B5D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</w:t>
      </w:r>
    </w:p>
    <w:p w14:paraId="32757DBA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60651239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207903C1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زمان ارسال</w:t>
      </w:r>
    </w:p>
    <w:p w14:paraId="5D91BDEE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 مرجوعی</w:t>
      </w:r>
    </w:p>
    <w:p w14:paraId="3B3043DB" w14:textId="77777777" w:rsidR="000A3CBB" w:rsidRPr="000A3CBB" w:rsidRDefault="000A3CBB" w:rsidP="002C00F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اولویت نمایش</w:t>
      </w:r>
    </w:p>
    <w:p w14:paraId="45A7EDB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657786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57EF22" wp14:editId="117DE2A4">
                <wp:extent cx="5943600" cy="1270"/>
                <wp:effectExtent l="0" t="31750" r="0" b="36830"/>
                <wp:docPr id="1318426370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D7E250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4B39322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7.11 SKU</w:t>
      </w:r>
    </w:p>
    <w:p w14:paraId="28207FA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>هر محصول باید دارای شناسه یکتای:</w:t>
      </w:r>
    </w:p>
    <w:p w14:paraId="01CD1C2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SKU</w:t>
      </w:r>
    </w:p>
    <w:p w14:paraId="34BCF34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FCCF99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SKU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نباید تکراری باشد.</w:t>
      </w:r>
    </w:p>
    <w:p w14:paraId="058F820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سیستم باید قبل از ذخیره محصول، </w:t>
      </w:r>
      <w:r w:rsidRPr="000A3CBB">
        <w:rPr>
          <w:rFonts w:ascii="Times New Roman" w:hAnsi="Times New Roman" w:cs="Times New Roman"/>
          <w:kern w:val="0"/>
          <w14:ligatures w14:val="none"/>
        </w:rPr>
        <w:t>Unique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بودن </w:t>
      </w:r>
      <w:r w:rsidRPr="000A3CBB">
        <w:rPr>
          <w:rFonts w:ascii="Times New Roman" w:hAnsi="Times New Roman" w:cs="Times New Roman"/>
          <w:kern w:val="0"/>
          <w14:ligatures w14:val="none"/>
        </w:rPr>
        <w:t>SKU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را بررسی کند.</w:t>
      </w:r>
    </w:p>
    <w:p w14:paraId="6D7B0EA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6C67A6" wp14:editId="4AD11C60">
                <wp:extent cx="5943600" cy="1270"/>
                <wp:effectExtent l="0" t="31750" r="0" b="36830"/>
                <wp:docPr id="509759419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EBCF4D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4EE99B4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7.12 Slug</w:t>
      </w:r>
    </w:p>
    <w:p w14:paraId="708B514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0A3CBB">
        <w:rPr>
          <w:rFonts w:ascii="Times New Roman" w:hAnsi="Times New Roman" w:cs="Times New Roman"/>
          <w:kern w:val="0"/>
          <w14:ligatures w14:val="none"/>
        </w:rPr>
        <w:t>Product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0A3CBB">
        <w:rPr>
          <w:rFonts w:ascii="Times New Roman" w:hAnsi="Times New Roman" w:cs="Times New Roman"/>
          <w:kern w:val="0"/>
          <w14:ligatures w14:val="none"/>
        </w:rPr>
        <w:t>Slug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اختصاصی داشته باشد.</w:t>
      </w:r>
    </w:p>
    <w:p w14:paraId="2BBAD8A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Slug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3A175FA8" w14:textId="77777777" w:rsidR="000A3CBB" w:rsidRPr="000A3CBB" w:rsidRDefault="000A3CBB" w:rsidP="002C00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2DBD7EB5" w14:textId="77777777" w:rsidR="000A3CBB" w:rsidRPr="000A3CBB" w:rsidRDefault="000A3CBB" w:rsidP="002C00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پایدار</w:t>
      </w:r>
    </w:p>
    <w:p w14:paraId="59B2B4F4" w14:textId="77777777" w:rsidR="000A3CBB" w:rsidRPr="000A3CBB" w:rsidRDefault="000A3CBB" w:rsidP="002C00F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SEO Friendly</w:t>
      </w:r>
    </w:p>
    <w:p w14:paraId="37D4CE4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9F976B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در صورت تغییر نام محصول، تغییر </w:t>
      </w:r>
      <w:r w:rsidRPr="000A3CBB">
        <w:rPr>
          <w:rFonts w:ascii="Times New Roman" w:hAnsi="Times New Roman" w:cs="Times New Roman"/>
          <w:kern w:val="0"/>
          <w14:ligatures w14:val="none"/>
        </w:rPr>
        <w:t>Slug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کنترل‌شده باشد تا </w:t>
      </w:r>
      <w:r w:rsidRPr="000A3CBB">
        <w:rPr>
          <w:rFonts w:ascii="Times New Roman" w:hAnsi="Times New Roman" w:cs="Times New Roman"/>
          <w:kern w:val="0"/>
          <w14:ligatures w14:val="none"/>
        </w:rPr>
        <w:t>SEO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آسیب نبیند.</w:t>
      </w:r>
    </w:p>
    <w:p w14:paraId="724D3CC6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3A7D3E" wp14:editId="05E3A2B9">
                <wp:extent cx="5943600" cy="1270"/>
                <wp:effectExtent l="0" t="31750" r="0" b="36830"/>
                <wp:docPr id="640947823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01E563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8216B66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7.13 Product Status</w:t>
      </w:r>
    </w:p>
    <w:p w14:paraId="5521D81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وضعیت محصول:</w:t>
      </w:r>
    </w:p>
    <w:p w14:paraId="0E6B880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Active</w:t>
      </w:r>
    </w:p>
    <w:p w14:paraId="4E4E4BA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فعال</w:t>
      </w:r>
    </w:p>
    <w:p w14:paraId="2CBA5BE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Inactive</w:t>
      </w:r>
    </w:p>
    <w:p w14:paraId="04658DC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غیرفعال</w:t>
      </w:r>
    </w:p>
    <w:p w14:paraId="46FC0C3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E6D716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غیرفعال کردن محصول نباید الزاماً محصول را از </w:t>
      </w:r>
      <w:r w:rsidRPr="000A3CBB">
        <w:rPr>
          <w:rFonts w:ascii="Times New Roman" w:hAnsi="Times New Roman" w:cs="Times New Roman"/>
          <w:kern w:val="0"/>
          <w14:ligatures w14:val="none"/>
        </w:rPr>
        <w:t>Database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حذف کند.</w:t>
      </w:r>
    </w:p>
    <w:p w14:paraId="57A51519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8E6359A" wp14:editId="02A316BD">
                <wp:extent cx="5943600" cy="1270"/>
                <wp:effectExtent l="0" t="31750" r="0" b="36830"/>
                <wp:docPr id="1911473123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31EEFF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3274A41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7.14 Product Visibility</w:t>
      </w:r>
    </w:p>
    <w:p w14:paraId="4558883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 مشخص کند محصول:</w:t>
      </w:r>
    </w:p>
    <w:p w14:paraId="706E6F55" w14:textId="77777777" w:rsidR="000A3CBB" w:rsidRPr="000A3CBB" w:rsidRDefault="000A3CBB" w:rsidP="002C00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 سایت نمایش داده شود.</w:t>
      </w:r>
    </w:p>
    <w:p w14:paraId="57B20969" w14:textId="77777777" w:rsidR="000A3CBB" w:rsidRPr="000A3CBB" w:rsidRDefault="000A3CBB" w:rsidP="002C00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Search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نمایش داده شود.</w:t>
      </w:r>
    </w:p>
    <w:p w14:paraId="641FF2CF" w14:textId="77777777" w:rsidR="000A3CBB" w:rsidRPr="000A3CBB" w:rsidRDefault="000A3CBB" w:rsidP="002C00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نمایش داده شود.</w:t>
      </w:r>
    </w:p>
    <w:p w14:paraId="38B2DE18" w14:textId="77777777" w:rsidR="000A3CBB" w:rsidRPr="000A3CBB" w:rsidRDefault="000A3CBB" w:rsidP="002C00F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فقط در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وجود داشته باشد.</w:t>
      </w:r>
    </w:p>
    <w:p w14:paraId="40FF11F7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ABF034" wp14:editId="702AE6C9">
                <wp:extent cx="5943600" cy="1270"/>
                <wp:effectExtent l="0" t="31750" r="0" b="36830"/>
                <wp:docPr id="1060828260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82C9A7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610301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7.15 تصاویر محصول</w:t>
      </w:r>
    </w:p>
    <w:p w14:paraId="68BD01C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سیستم باید از:</w:t>
      </w:r>
    </w:p>
    <w:p w14:paraId="35F9DC8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1 تا </w:t>
      </w: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N</w:t>
      </w: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تصویر</w:t>
      </w:r>
    </w:p>
    <w:p w14:paraId="4D8EDBF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پشتیبانی کند.</w:t>
      </w:r>
    </w:p>
    <w:p w14:paraId="7C99B59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2FD9909F" w14:textId="77777777" w:rsidR="000A3CBB" w:rsidRPr="000A3CBB" w:rsidRDefault="000A3CBB" w:rsidP="002C00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چند تصویر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کند.</w:t>
      </w:r>
    </w:p>
    <w:p w14:paraId="488DE0FA" w14:textId="77777777" w:rsidR="000A3CBB" w:rsidRPr="000A3CBB" w:rsidRDefault="000A3CBB" w:rsidP="002C00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تصویر اصلی تعیین کند.</w:t>
      </w:r>
    </w:p>
    <w:p w14:paraId="05FCC006" w14:textId="77777777" w:rsidR="000A3CBB" w:rsidRPr="000A3CBB" w:rsidRDefault="000A3CBB" w:rsidP="002C00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ترتیب تصاویر را تغییر دهد.</w:t>
      </w:r>
    </w:p>
    <w:p w14:paraId="4C5F5A8E" w14:textId="77777777" w:rsidR="000A3CBB" w:rsidRPr="000A3CBB" w:rsidRDefault="000A3CBB" w:rsidP="002C00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تصویر حذف کند.</w:t>
      </w:r>
    </w:p>
    <w:p w14:paraId="0121D228" w14:textId="77777777" w:rsidR="000A3CBB" w:rsidRPr="000A3CBB" w:rsidRDefault="000A3CBB" w:rsidP="002C00F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تصویر جایگزین کند.</w:t>
      </w:r>
    </w:p>
    <w:p w14:paraId="0987F079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E4B371" wp14:editId="38C4CAA5">
                <wp:extent cx="5943600" cy="1270"/>
                <wp:effectExtent l="0" t="31750" r="0" b="36830"/>
                <wp:docPr id="2146480620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F850C7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20FE51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7.16 Image Optimization</w:t>
      </w:r>
    </w:p>
    <w:p w14:paraId="6FC93CC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تصاویر باید قبل یا هنگام ذخیره:</w:t>
      </w:r>
    </w:p>
    <w:p w14:paraId="162DB49A" w14:textId="77777777" w:rsidR="000A3CBB" w:rsidRPr="000A3CBB" w:rsidRDefault="000A3CBB" w:rsidP="002C00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Optimize</w:t>
      </w:r>
    </w:p>
    <w:p w14:paraId="727639A8" w14:textId="77777777" w:rsidR="000A3CBB" w:rsidRPr="000A3CBB" w:rsidRDefault="000A3CBB" w:rsidP="002C00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Resize</w:t>
      </w:r>
    </w:p>
    <w:p w14:paraId="3C8EC756" w14:textId="77777777" w:rsidR="000A3CBB" w:rsidRPr="000A3CBB" w:rsidRDefault="000A3CBB" w:rsidP="002C00F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Compress</w:t>
      </w:r>
    </w:p>
    <w:p w14:paraId="4C81F7E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شوند.</w:t>
      </w:r>
    </w:p>
    <w:p w14:paraId="310FFB3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در صورت نیاز نسخه‌های مختلف تصویر برای:</w:t>
      </w:r>
    </w:p>
    <w:p w14:paraId="4D260DFA" w14:textId="77777777" w:rsidR="000A3CBB" w:rsidRPr="000A3CBB" w:rsidRDefault="000A3CBB" w:rsidP="002C00FF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Thumbnail</w:t>
      </w:r>
    </w:p>
    <w:p w14:paraId="47F32036" w14:textId="77777777" w:rsidR="000A3CBB" w:rsidRPr="000A3CBB" w:rsidRDefault="000A3CBB" w:rsidP="002C00FF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Product Card</w:t>
      </w:r>
    </w:p>
    <w:p w14:paraId="5527A323" w14:textId="77777777" w:rsidR="000A3CBB" w:rsidRPr="000A3CBB" w:rsidRDefault="000A3CBB" w:rsidP="002C00FF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Product Detail</w:t>
      </w:r>
    </w:p>
    <w:p w14:paraId="6CAA68A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ایجاد شوند.</w:t>
      </w:r>
    </w:p>
    <w:p w14:paraId="607DC0EF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9EF88D" wp14:editId="1DB2268C">
                <wp:extent cx="5943600" cy="1270"/>
                <wp:effectExtent l="0" t="31750" r="0" b="36830"/>
                <wp:docPr id="47129666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B198C5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35F6AD0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7.17 Product Description</w:t>
      </w:r>
    </w:p>
    <w:p w14:paraId="0E918D2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توضیحات محصول باید امکان:</w:t>
      </w:r>
    </w:p>
    <w:p w14:paraId="00E1A223" w14:textId="77777777" w:rsidR="000A3CBB" w:rsidRPr="000A3CBB" w:rsidRDefault="000A3CBB" w:rsidP="002C00F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متن</w:t>
      </w:r>
    </w:p>
    <w:p w14:paraId="6B15C153" w14:textId="77777777" w:rsidR="000A3CBB" w:rsidRPr="000A3CBB" w:rsidRDefault="000A3CBB" w:rsidP="002C00F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Heading</w:t>
      </w:r>
    </w:p>
    <w:p w14:paraId="3CA6783A" w14:textId="77777777" w:rsidR="000A3CBB" w:rsidRPr="000A3CBB" w:rsidRDefault="000A3CBB" w:rsidP="002C00F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List</w:t>
      </w:r>
    </w:p>
    <w:p w14:paraId="595F1DAA" w14:textId="77777777" w:rsidR="000A3CBB" w:rsidRPr="000A3CBB" w:rsidRDefault="000A3CBB" w:rsidP="002C00F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Link</w:t>
      </w:r>
    </w:p>
    <w:p w14:paraId="3101DF5F" w14:textId="77777777" w:rsidR="000A3CBB" w:rsidRPr="000A3CBB" w:rsidRDefault="000A3CBB" w:rsidP="002C00F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تصویر</w:t>
      </w:r>
    </w:p>
    <w:p w14:paraId="2FE3067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337C03F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محتوا باید از نظر </w:t>
      </w:r>
      <w:r w:rsidRPr="000A3CBB">
        <w:rPr>
          <w:rFonts w:ascii="Times New Roman" w:hAnsi="Times New Roman" w:cs="Times New Roman"/>
          <w:kern w:val="0"/>
          <w14:ligatures w14:val="none"/>
        </w:rPr>
        <w:t>SEO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نیز قابل مدیریت باشد.</w:t>
      </w:r>
    </w:p>
    <w:p w14:paraId="37B0AA17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7D7CEF" wp14:editId="272EBFE2">
                <wp:extent cx="5943600" cy="1270"/>
                <wp:effectExtent l="0" t="31750" r="0" b="36830"/>
                <wp:docPr id="341307383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60D4B0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F7A1744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7.18 Product Condition</w:t>
      </w:r>
    </w:p>
    <w:p w14:paraId="59DB363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Condition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از یک سیستم استاندارد استفاده کند.</w:t>
      </w:r>
    </w:p>
    <w:p w14:paraId="49BAA8E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مقادیر فعلی:</w:t>
      </w:r>
    </w:p>
    <w:p w14:paraId="18EE7B1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New</w:t>
      </w:r>
    </w:p>
    <w:p w14:paraId="0FF5CF2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آکبند</w:t>
      </w:r>
    </w:p>
    <w:p w14:paraId="641970F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Open Box</w:t>
      </w:r>
    </w:p>
    <w:p w14:paraId="3F0FDDD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اپن‌باکس</w:t>
      </w:r>
    </w:p>
    <w:p w14:paraId="5EBD813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Stock</w:t>
      </w:r>
    </w:p>
    <w:p w14:paraId="27127F6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استوک</w:t>
      </w:r>
    </w:p>
    <w:p w14:paraId="0BAE989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Like New</w:t>
      </w:r>
    </w:p>
    <w:p w14:paraId="4421A51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در حد نو</w:t>
      </w:r>
    </w:p>
    <w:p w14:paraId="59C725F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این مقادیر باید از </w:t>
      </w:r>
      <w:r w:rsidRPr="000A3CBB">
        <w:rPr>
          <w:rFonts w:ascii="Times New Roman" w:hAnsi="Times New Roman" w:cs="Times New Roman"/>
          <w:kern w:val="0"/>
          <w14:ligatures w14:val="none"/>
        </w:rPr>
        <w:t>Backend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باشند.</w:t>
      </w:r>
    </w:p>
    <w:p w14:paraId="480860ED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83F986" wp14:editId="2D085AE7">
                <wp:extent cx="5943600" cy="1270"/>
                <wp:effectExtent l="0" t="31750" r="0" b="36830"/>
                <wp:docPr id="1767949243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4F2A6C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7B4908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7.19 قیمت محصول</w:t>
      </w:r>
    </w:p>
    <w:p w14:paraId="08AD5EB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Product Price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از دو مدل پشتیبانی کند:</w:t>
      </w:r>
    </w:p>
    <w:p w14:paraId="7E179620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Fixed Pricing</w:t>
      </w:r>
    </w:p>
    <w:p w14:paraId="69E74F4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ثابت</w:t>
      </w:r>
    </w:p>
    <w:p w14:paraId="69D9F23F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Supplier Pricing</w:t>
      </w:r>
    </w:p>
    <w:p w14:paraId="692F3A5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همکار + سود</w:t>
      </w:r>
    </w:p>
    <w:p w14:paraId="53DE2B8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9425DD" wp14:editId="327D4FE0">
                <wp:extent cx="5943600" cy="1270"/>
                <wp:effectExtent l="0" t="31750" r="0" b="36830"/>
                <wp:docPr id="1717015760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CB1DBD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D394AB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7.20 Supplier Price</w:t>
      </w:r>
    </w:p>
    <w:p w14:paraId="69F4127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در مدل </w:t>
      </w:r>
      <w:r w:rsidRPr="000A3CBB">
        <w:rPr>
          <w:rFonts w:ascii="Times New Roman" w:hAnsi="Times New Roman" w:cs="Times New Roman"/>
          <w:kern w:val="0"/>
          <w14:ligatures w14:val="none"/>
        </w:rPr>
        <w:t>Supplier Pricing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5374493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Supplier Price</w:t>
      </w:r>
    </w:p>
    <w:p w14:paraId="2F29F72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قیمت خرید / قیمت همکار</w:t>
      </w:r>
    </w:p>
    <w:p w14:paraId="77FC99FE" w14:textId="77777777" w:rsidR="000A3CBB" w:rsidRPr="000A3CBB" w:rsidRDefault="000A3CBB" w:rsidP="002C00FF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30AC8FE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Profit</w:t>
      </w:r>
    </w:p>
    <w:p w14:paraId="6719305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سود آربایت</w:t>
      </w:r>
    </w:p>
    <w:p w14:paraId="4C5F4B0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=</w:t>
      </w:r>
    </w:p>
    <w:p w14:paraId="7ECDF67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Final Price</w:t>
      </w:r>
    </w:p>
    <w:p w14:paraId="3E75833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قیمت نهایی</w:t>
      </w:r>
    </w:p>
    <w:p w14:paraId="3D38514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فقط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Final Price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را نمایش می‌دهد.</w:t>
      </w:r>
    </w:p>
    <w:p w14:paraId="34926795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E0DE2" wp14:editId="751751D8">
                <wp:extent cx="5943600" cy="1270"/>
                <wp:effectExtent l="0" t="31750" r="0" b="36830"/>
                <wp:docPr id="1369177896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344A45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F9C9CB6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7.21 Profit Rule</w:t>
      </w:r>
    </w:p>
    <w:p w14:paraId="6634ED4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Profit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قابلیت تعریف به‌صورت:</w:t>
      </w:r>
    </w:p>
    <w:p w14:paraId="17806E21" w14:textId="77777777" w:rsidR="000A3CBB" w:rsidRPr="000A3CBB" w:rsidRDefault="000A3CBB" w:rsidP="002C00F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مبلغ ثابت</w:t>
      </w:r>
    </w:p>
    <w:p w14:paraId="350DA295" w14:textId="77777777" w:rsidR="000A3CBB" w:rsidRPr="000A3CBB" w:rsidRDefault="000A3CBB" w:rsidP="002C00F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درصدی</w:t>
      </w:r>
    </w:p>
    <w:p w14:paraId="6723099D" w14:textId="77777777" w:rsidR="000A3CBB" w:rsidRPr="000A3CBB" w:rsidRDefault="000A3CBB" w:rsidP="002C00F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Rule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اختصاصی</w:t>
      </w:r>
    </w:p>
    <w:p w14:paraId="4634C3E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714D002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320D07E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5,000,000 تومان سود ثابت</w:t>
      </w:r>
    </w:p>
    <w:p w14:paraId="38F51A4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2DFE358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8% سود</w:t>
      </w:r>
    </w:p>
    <w:p w14:paraId="0C58D2DE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ABB4E5" wp14:editId="48477E8C">
                <wp:extent cx="5943600" cy="1270"/>
                <wp:effectExtent l="0" t="31750" r="0" b="36830"/>
                <wp:docPr id="447684077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75B0DF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9E390F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7.22 Price History</w:t>
      </w:r>
    </w:p>
    <w:p w14:paraId="3EFFC6F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تمام تغییرات قیمت مهم باید </w:t>
      </w:r>
      <w:r w:rsidRPr="000A3CBB">
        <w:rPr>
          <w:rFonts w:ascii="Times New Roman" w:hAnsi="Times New Roman" w:cs="Times New Roman"/>
          <w:kern w:val="0"/>
          <w14:ligatures w14:val="none"/>
        </w:rPr>
        <w:t>History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75800B3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4C3B9DB1" w14:textId="77777777" w:rsidR="000A3CBB" w:rsidRPr="000A3CBB" w:rsidRDefault="000A3CBB" w:rsidP="002C00F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قیمت قبلی</w:t>
      </w:r>
    </w:p>
    <w:p w14:paraId="261D5F40" w14:textId="77777777" w:rsidR="000A3CBB" w:rsidRPr="000A3CBB" w:rsidRDefault="000A3CBB" w:rsidP="002C00F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قیمت جدید</w:t>
      </w:r>
    </w:p>
    <w:p w14:paraId="4FDBECD2" w14:textId="77777777" w:rsidR="000A3CBB" w:rsidRPr="000A3CBB" w:rsidRDefault="000A3CBB" w:rsidP="002C00F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کاربر تغییر‌دهنده</w:t>
      </w:r>
    </w:p>
    <w:p w14:paraId="43191492" w14:textId="77777777" w:rsidR="000A3CBB" w:rsidRPr="000A3CBB" w:rsidRDefault="000A3CBB" w:rsidP="002C00F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زمان تغییر</w:t>
      </w:r>
    </w:p>
    <w:p w14:paraId="34370E8A" w14:textId="77777777" w:rsidR="000A3CBB" w:rsidRPr="000A3CBB" w:rsidRDefault="000A3CBB" w:rsidP="002C00F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دلیل تغییر در صورت وجود</w:t>
      </w:r>
    </w:p>
    <w:p w14:paraId="3F359462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CE9407" wp14:editId="0511C237">
                <wp:extent cx="5943600" cy="1270"/>
                <wp:effectExtent l="0" t="31750" r="0" b="36830"/>
                <wp:docPr id="1873029525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0BFA77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8A3BB0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7.23 پنل اصلاح قیمت</w:t>
      </w:r>
    </w:p>
    <w:p w14:paraId="2320786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Price Adjustment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امکان:</w:t>
      </w:r>
    </w:p>
    <w:p w14:paraId="2FB6BF83" w14:textId="77777777" w:rsidR="000A3CBB" w:rsidRPr="000A3CBB" w:rsidRDefault="000A3CBB" w:rsidP="002C00F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انتخاب گروهی محصولات</w:t>
      </w:r>
    </w:p>
    <w:p w14:paraId="10DDC6C1" w14:textId="77777777" w:rsidR="000A3CBB" w:rsidRPr="000A3CBB" w:rsidRDefault="000A3CBB" w:rsidP="002C00F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درصدی</w:t>
      </w:r>
    </w:p>
    <w:p w14:paraId="271E9C80" w14:textId="77777777" w:rsidR="000A3CBB" w:rsidRPr="000A3CBB" w:rsidRDefault="000A3CBB" w:rsidP="002C00F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کاهش درصدی</w:t>
      </w:r>
    </w:p>
    <w:p w14:paraId="5C66B1CA" w14:textId="77777777" w:rsidR="000A3CBB" w:rsidRPr="000A3CBB" w:rsidRDefault="000A3CBB" w:rsidP="002C00F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مبلغ ثابت</w:t>
      </w:r>
    </w:p>
    <w:p w14:paraId="6ABF83AC" w14:textId="77777777" w:rsidR="000A3CBB" w:rsidRPr="000A3CBB" w:rsidRDefault="000A3CBB" w:rsidP="002C00F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کاهش مبلغ ثابت</w:t>
      </w:r>
    </w:p>
    <w:p w14:paraId="502B4FE6" w14:textId="77777777" w:rsidR="000A3CBB" w:rsidRPr="000A3CBB" w:rsidRDefault="000A3CBB" w:rsidP="002C00F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تعیین قیمت جدید</w:t>
      </w:r>
    </w:p>
    <w:p w14:paraId="28A51268" w14:textId="77777777" w:rsidR="000A3CBB" w:rsidRPr="000A3CBB" w:rsidRDefault="000A3CBB" w:rsidP="002C00F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Preview</w:t>
      </w:r>
    </w:p>
    <w:p w14:paraId="5FBFF02D" w14:textId="77777777" w:rsidR="000A3CBB" w:rsidRPr="000A3CBB" w:rsidRDefault="000A3CBB" w:rsidP="002C00F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اعمال تغییرات</w:t>
      </w:r>
    </w:p>
    <w:p w14:paraId="616DEAB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50D2CF7D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545A3A" wp14:editId="601616EB">
                <wp:extent cx="5943600" cy="1270"/>
                <wp:effectExtent l="0" t="31750" r="0" b="36830"/>
                <wp:docPr id="2125114645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4ED276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6EDA28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7.24 Bulk Price Update</w:t>
      </w:r>
    </w:p>
    <w:p w14:paraId="31B4120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کاربر می‌تواند چند محصول را انتخاب کند.</w:t>
      </w:r>
    </w:p>
    <w:p w14:paraId="6423E2F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FC8055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20 محصول</w:t>
      </w:r>
    </w:p>
    <w:p w14:paraId="47809C2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سپس:</w:t>
      </w:r>
    </w:p>
    <w:p w14:paraId="2BF2CEE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+5%</w:t>
      </w:r>
    </w:p>
    <w:p w14:paraId="1CF7FB6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اعمال کند.</w:t>
      </w:r>
    </w:p>
    <w:p w14:paraId="7074CB4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سیستم باید قبل از ذخیره، قیمت جدید تمام محصولات را </w:t>
      </w:r>
      <w:r w:rsidRPr="000A3CBB">
        <w:rPr>
          <w:rFonts w:ascii="Times New Roman" w:hAnsi="Times New Roman" w:cs="Times New Roman"/>
          <w:kern w:val="0"/>
          <w14:ligatures w14:val="none"/>
        </w:rPr>
        <w:t>Preview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کند.</w:t>
      </w:r>
    </w:p>
    <w:p w14:paraId="4BA73E5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7A29E2" wp14:editId="4BA5AE40">
                <wp:extent cx="5943600" cy="1270"/>
                <wp:effectExtent l="0" t="31750" r="0" b="36830"/>
                <wp:docPr id="605735928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51D88A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10018C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7.25 Transactional Bulk Update</w:t>
      </w:r>
    </w:p>
    <w:p w14:paraId="0318458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اعمال تغییرات گروهی باید تا حد امکان:</w:t>
      </w:r>
    </w:p>
    <w:p w14:paraId="55312F6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Atomic</w:t>
      </w:r>
    </w:p>
    <w:p w14:paraId="5AF5567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10228D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اگر خطای جدی رخ داد، سیستم نباید بخشی از تغییرات را اعمال کرده و بخش دیگر را رها کند.</w:t>
      </w:r>
    </w:p>
    <w:p w14:paraId="1AE54FE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1A9D5A" wp14:editId="4E133FD7">
                <wp:extent cx="5943600" cy="1270"/>
                <wp:effectExtent l="0" t="31750" r="0" b="36830"/>
                <wp:docPr id="1269229913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41FBEB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37AA5C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7.26 دسته‌بندی‌ها</w:t>
      </w:r>
    </w:p>
    <w:p w14:paraId="748F69E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Category Management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3CDEC4FE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</w:p>
    <w:p w14:paraId="49382AB3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ویرایش</w:t>
      </w:r>
    </w:p>
    <w:p w14:paraId="0ACAFA7C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حذف</w:t>
      </w:r>
    </w:p>
    <w:p w14:paraId="27F81847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فعال / غیرفعال</w:t>
      </w:r>
    </w:p>
    <w:p w14:paraId="73C81C3A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تصویر</w:t>
      </w:r>
    </w:p>
    <w:p w14:paraId="5EEFE55D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</w:t>
      </w:r>
    </w:p>
    <w:p w14:paraId="343F0A36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717782E5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ترتیب</w:t>
      </w:r>
    </w:p>
    <w:p w14:paraId="10E57DC3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Parent Category</w:t>
      </w:r>
    </w:p>
    <w:p w14:paraId="4F164AFA" w14:textId="77777777" w:rsidR="000A3CBB" w:rsidRPr="000A3CBB" w:rsidRDefault="000A3CBB" w:rsidP="002C00F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Child Category</w:t>
      </w:r>
    </w:p>
    <w:p w14:paraId="254727F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5D44190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84F325" wp14:editId="2E70BCB1">
                <wp:extent cx="5943600" cy="1270"/>
                <wp:effectExtent l="0" t="31750" r="0" b="36830"/>
                <wp:docPr id="633511924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6A7F49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AE3F234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7.27 Category Hierarchy</w:t>
      </w:r>
    </w:p>
    <w:p w14:paraId="05CF73E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ساختار:</w:t>
      </w:r>
    </w:p>
    <w:p w14:paraId="029E5BE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Category</w:t>
      </w:r>
    </w:p>
    <w:p w14:paraId="103897D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6625F4A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Subcategory</w:t>
      </w:r>
    </w:p>
    <w:p w14:paraId="5927FB4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6DDF53E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</w:t>
      </w:r>
    </w:p>
    <w:p w14:paraId="2BA32DA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E1AF38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در صورت نیاز امکان چند سطح </w:t>
      </w:r>
      <w:r w:rsidRPr="000A3CBB">
        <w:rPr>
          <w:rFonts w:ascii="Times New Roman" w:hAnsi="Times New Roman" w:cs="Times New Roman"/>
          <w:kern w:val="0"/>
          <w14:ligatures w14:val="none"/>
        </w:rPr>
        <w:t>Category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نیز در معماری در نظر گرفته شود، اما در </w:t>
      </w:r>
      <w:r w:rsidRPr="000A3CBB">
        <w:rPr>
          <w:rFonts w:ascii="Times New Roman" w:hAnsi="Times New Roman" w:cs="Times New Roman"/>
          <w:kern w:val="0"/>
          <w14:ligatures w14:val="none"/>
        </w:rPr>
        <w:t>UI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فعلی از پیچیدگی غیرضروری جلوگیری شود.</w:t>
      </w:r>
    </w:p>
    <w:p w14:paraId="5AFD3AB0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039B82" wp14:editId="43718F76">
                <wp:extent cx="5943600" cy="1270"/>
                <wp:effectExtent l="0" t="31750" r="0" b="36830"/>
                <wp:docPr id="2000666538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D438DA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C15811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7.28 Category Image</w:t>
      </w:r>
    </w:p>
    <w:p w14:paraId="775C4DC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0A3CBB">
        <w:rPr>
          <w:rFonts w:ascii="Times New Roman" w:hAnsi="Times New Roman" w:cs="Times New Roman"/>
          <w:kern w:val="0"/>
          <w14:ligatures w14:val="none"/>
        </w:rPr>
        <w:t>Category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می‌تواند:</w:t>
      </w:r>
    </w:p>
    <w:p w14:paraId="2B1FCD31" w14:textId="77777777" w:rsidR="000A3CBB" w:rsidRPr="000A3CBB" w:rsidRDefault="000A3CBB" w:rsidP="002C00F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تصویر اصلی</w:t>
      </w:r>
    </w:p>
    <w:p w14:paraId="7E0F8FD0" w14:textId="77777777" w:rsidR="000A3CBB" w:rsidRPr="000A3CBB" w:rsidRDefault="000A3CBB" w:rsidP="002C00F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تصویر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Banner</w:t>
      </w:r>
    </w:p>
    <w:p w14:paraId="360D158D" w14:textId="77777777" w:rsidR="000A3CBB" w:rsidRPr="000A3CBB" w:rsidRDefault="000A3CBB" w:rsidP="002C00F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Thumbnail</w:t>
      </w:r>
    </w:p>
    <w:p w14:paraId="2F0086C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423F8837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6997569" wp14:editId="783A2B49">
                <wp:extent cx="5943600" cy="1270"/>
                <wp:effectExtent l="0" t="31750" r="0" b="36830"/>
                <wp:docPr id="584829229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1001E1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596C7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7.29 Category SEO</w:t>
      </w:r>
    </w:p>
    <w:p w14:paraId="73A3CE5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0A3CBB">
        <w:rPr>
          <w:rFonts w:ascii="Times New Roman" w:hAnsi="Times New Roman" w:cs="Times New Roman"/>
          <w:kern w:val="0"/>
          <w14:ligatures w14:val="none"/>
        </w:rPr>
        <w:t>Category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دارای:</w:t>
      </w:r>
    </w:p>
    <w:p w14:paraId="6E2F3AF7" w14:textId="77777777" w:rsidR="000A3CBB" w:rsidRPr="000A3CBB" w:rsidRDefault="000A3CBB" w:rsidP="002C00F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SEO Title</w:t>
      </w:r>
    </w:p>
    <w:p w14:paraId="24F5F677" w14:textId="77777777" w:rsidR="000A3CBB" w:rsidRPr="000A3CBB" w:rsidRDefault="000A3CBB" w:rsidP="002C00F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14:paraId="0AFCF9E4" w14:textId="77777777" w:rsidR="000A3CBB" w:rsidRPr="000A3CBB" w:rsidRDefault="000A3CBB" w:rsidP="002C00F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260B5E52" w14:textId="77777777" w:rsidR="000A3CBB" w:rsidRPr="000A3CBB" w:rsidRDefault="000A3CBB" w:rsidP="002C00F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1D2E3600" w14:textId="77777777" w:rsidR="000A3CBB" w:rsidRPr="000A3CBB" w:rsidRDefault="000A3CBB" w:rsidP="002C00F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Open Graph Image</w:t>
      </w:r>
    </w:p>
    <w:p w14:paraId="10DA590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396D9EF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9B902B" wp14:editId="6CF6BD2D">
                <wp:extent cx="5943600" cy="1270"/>
                <wp:effectExtent l="0" t="31750" r="0" b="36830"/>
                <wp:docPr id="1147807850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ECCC1E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335E9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.30 مشخصات محصولات</w:t>
      </w:r>
    </w:p>
    <w:p w14:paraId="66C1C77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Specification System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باید کاملاً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Dynamic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30DE1A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 مشخص کند:</w:t>
      </w:r>
    </w:p>
    <w:p w14:paraId="3696405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این </w:t>
      </w: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Category</w:t>
      </w: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چه مشخصاتی دارد؟</w:t>
      </w:r>
    </w:p>
    <w:p w14:paraId="3D3056A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2790BD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Category:</w:t>
      </w:r>
    </w:p>
    <w:p w14:paraId="78C8731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Gaming Laptop</w:t>
      </w:r>
    </w:p>
    <w:p w14:paraId="3CF47C2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Specifications:</w:t>
      </w:r>
    </w:p>
    <w:p w14:paraId="0A4C7895" w14:textId="77777777" w:rsidR="000A3CBB" w:rsidRPr="000A3CBB" w:rsidRDefault="000A3CBB" w:rsidP="002C00F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32BAA261" w14:textId="77777777" w:rsidR="000A3CBB" w:rsidRPr="000A3CBB" w:rsidRDefault="000A3CBB" w:rsidP="002C00F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RAM</w:t>
      </w:r>
    </w:p>
    <w:p w14:paraId="3CF42A32" w14:textId="77777777" w:rsidR="000A3CBB" w:rsidRPr="000A3CBB" w:rsidRDefault="000A3CBB" w:rsidP="002C00F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7E039A86" w14:textId="77777777" w:rsidR="000A3CBB" w:rsidRPr="000A3CBB" w:rsidRDefault="000A3CBB" w:rsidP="002C00F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GPU</w:t>
      </w:r>
    </w:p>
    <w:p w14:paraId="6B4C0921" w14:textId="77777777" w:rsidR="000A3CBB" w:rsidRPr="000A3CBB" w:rsidRDefault="000A3CBB" w:rsidP="002C00F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Display Size</w:t>
      </w:r>
    </w:p>
    <w:p w14:paraId="5F0719F8" w14:textId="77777777" w:rsidR="000A3CBB" w:rsidRPr="000A3CBB" w:rsidRDefault="000A3CBB" w:rsidP="002C00F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Refresh Rate</w:t>
      </w:r>
    </w:p>
    <w:p w14:paraId="2E7C16FC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C45557" wp14:editId="170ADD53">
                <wp:extent cx="5943600" cy="1270"/>
                <wp:effectExtent l="0" t="31750" r="0" b="36830"/>
                <wp:docPr id="922099506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883341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98A9DDB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7.31 Specification Type</w:t>
      </w:r>
    </w:p>
    <w:p w14:paraId="05D6D25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هر </w:t>
      </w:r>
      <w:r w:rsidRPr="000A3CBB">
        <w:rPr>
          <w:rFonts w:ascii="Times New Roman" w:hAnsi="Times New Roman" w:cs="Times New Roman"/>
          <w:kern w:val="0"/>
          <w14:ligatures w14:val="none"/>
        </w:rPr>
        <w:t>Specification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می‌تواند نوع داده داشته باشد:</w:t>
      </w:r>
    </w:p>
    <w:p w14:paraId="1D514B00" w14:textId="77777777" w:rsidR="000A3CBB" w:rsidRPr="000A3CBB" w:rsidRDefault="000A3CBB" w:rsidP="002C00F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52B6F339" w14:textId="77777777" w:rsidR="000A3CBB" w:rsidRPr="000A3CBB" w:rsidRDefault="000A3CBB" w:rsidP="002C00F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Number</w:t>
      </w:r>
    </w:p>
    <w:p w14:paraId="4F9DC2B3" w14:textId="77777777" w:rsidR="000A3CBB" w:rsidRPr="000A3CBB" w:rsidRDefault="000A3CBB" w:rsidP="002C00F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Boolean</w:t>
      </w:r>
    </w:p>
    <w:p w14:paraId="72432391" w14:textId="77777777" w:rsidR="000A3CBB" w:rsidRPr="000A3CBB" w:rsidRDefault="000A3CBB" w:rsidP="002C00F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14B86A03" w14:textId="77777777" w:rsidR="000A3CBB" w:rsidRPr="000A3CBB" w:rsidRDefault="000A3CBB" w:rsidP="002C00F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Multi Select</w:t>
      </w:r>
    </w:p>
    <w:p w14:paraId="01C7C3FE" w14:textId="77777777" w:rsidR="000A3CBB" w:rsidRPr="000A3CBB" w:rsidRDefault="000A3CBB" w:rsidP="002C00F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Range</w:t>
      </w:r>
    </w:p>
    <w:p w14:paraId="67B6A503" w14:textId="77777777" w:rsidR="000A3CBB" w:rsidRPr="000A3CBB" w:rsidRDefault="000A3CBB" w:rsidP="002C00F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Color</w:t>
      </w:r>
    </w:p>
    <w:p w14:paraId="64E557B4" w14:textId="77777777" w:rsidR="000A3CBB" w:rsidRPr="000A3CBB" w:rsidRDefault="000A3CBB" w:rsidP="002C00F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4D628FA6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D97027" wp14:editId="2EB04815">
                <wp:extent cx="5943600" cy="1270"/>
                <wp:effectExtent l="0" t="31750" r="0" b="36830"/>
                <wp:docPr id="1424726674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3E4C07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2DA56D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7.32 Specification Values</w:t>
      </w:r>
    </w:p>
    <w:p w14:paraId="4730236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0A3CBB">
        <w:rPr>
          <w:rFonts w:ascii="Times New Roman" w:hAnsi="Times New Roman" w:cs="Times New Roman"/>
          <w:kern w:val="0"/>
          <w14:ligatures w14:val="none"/>
        </w:rPr>
        <w:t>Specification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هایی مانند:</w:t>
      </w:r>
    </w:p>
    <w:p w14:paraId="1CCC353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RAM</w:t>
      </w:r>
    </w:p>
    <w:p w14:paraId="6121407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مقادیر قابل انتخاب تعریف شوند.</w:t>
      </w:r>
    </w:p>
    <w:p w14:paraId="53B1E5E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ACD80E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8GB</w:t>
      </w:r>
    </w:p>
    <w:p w14:paraId="68D6B0F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16GB</w:t>
      </w:r>
    </w:p>
    <w:p w14:paraId="0F4F395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32GB</w:t>
      </w:r>
    </w:p>
    <w:p w14:paraId="6D586B8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64GB</w:t>
      </w:r>
    </w:p>
    <w:p w14:paraId="742192C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اما امکان وارد کردن مقدار </w:t>
      </w:r>
      <w:r w:rsidRPr="000A3CBB">
        <w:rPr>
          <w:rFonts w:ascii="Times New Roman" w:hAnsi="Times New Roman" w:cs="Times New Roman"/>
          <w:kern w:val="0"/>
          <w14:ligatures w14:val="none"/>
        </w:rPr>
        <w:t>Custom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نیز وجود داشته باشد.</w:t>
      </w:r>
    </w:p>
    <w:p w14:paraId="47089E74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CA2525" wp14:editId="54FFDC46">
                <wp:extent cx="5943600" cy="1270"/>
                <wp:effectExtent l="0" t="31750" r="0" b="36830"/>
                <wp:docPr id="1846973472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5DE910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B3B0F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7.33 Custom Value</w:t>
      </w:r>
    </w:p>
    <w:p w14:paraId="7898D1F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اگر مقدار موردنظر در لیست وجود نداشت، ادمین بتواند مقدار را دستی وارد کند.</w:t>
      </w:r>
    </w:p>
    <w:p w14:paraId="19BCC41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79BB262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لیست </w:t>
      </w:r>
      <w:r w:rsidRPr="000A3CBB">
        <w:rPr>
          <w:rFonts w:ascii="Times New Roman" w:hAnsi="Times New Roman" w:cs="Times New Roman"/>
          <w:kern w:val="0"/>
          <w14:ligatures w14:val="none"/>
        </w:rPr>
        <w:t>RAM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1BB2AB4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8GB / 16GB / 32GB</w:t>
      </w:r>
    </w:p>
    <w:p w14:paraId="3061ED8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>اما محصول:</w:t>
      </w:r>
    </w:p>
    <w:p w14:paraId="37E338D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24GB</w:t>
      </w:r>
    </w:p>
    <w:p w14:paraId="2308DBF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5EC35C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71D6F37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24GB</w:t>
      </w:r>
    </w:p>
    <w:p w14:paraId="5E4731F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دستی وارد کند.</w:t>
      </w:r>
    </w:p>
    <w:p w14:paraId="6C539AE1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B24F7B" wp14:editId="31A00AA9">
                <wp:extent cx="5943600" cy="1270"/>
                <wp:effectExtent l="0" t="31750" r="0" b="36830"/>
                <wp:docPr id="516615263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CCFE87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E6989A5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7.34 Specification Required</w:t>
      </w:r>
    </w:p>
    <w:p w14:paraId="11D26BF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0A3CBB">
        <w:rPr>
          <w:rFonts w:ascii="Times New Roman" w:hAnsi="Times New Roman" w:cs="Times New Roman"/>
          <w:kern w:val="0"/>
          <w14:ligatures w14:val="none"/>
        </w:rPr>
        <w:t>Category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مشخص شود کدام </w:t>
      </w:r>
      <w:r w:rsidRPr="000A3CBB">
        <w:rPr>
          <w:rFonts w:ascii="Times New Roman" w:hAnsi="Times New Roman" w:cs="Times New Roman"/>
          <w:kern w:val="0"/>
          <w14:ligatures w14:val="none"/>
        </w:rPr>
        <w:t>Specification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5084A13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Required</w:t>
      </w:r>
    </w:p>
    <w:p w14:paraId="0B29CDE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الزامی</w:t>
      </w:r>
    </w:p>
    <w:p w14:paraId="5DCD6B6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 کدام:</w:t>
      </w:r>
    </w:p>
    <w:p w14:paraId="2C9EA07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Optional</w:t>
      </w:r>
    </w:p>
    <w:p w14:paraId="5C7DEE3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اختیاری</w:t>
      </w:r>
    </w:p>
    <w:p w14:paraId="66285B5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35441A21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C5BB4D" wp14:editId="33AF64DF">
                <wp:extent cx="5943600" cy="1270"/>
                <wp:effectExtent l="0" t="31750" r="0" b="36830"/>
                <wp:docPr id="783178441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BEFD15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AB2674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7.35 Specification Filterable</w:t>
      </w:r>
    </w:p>
    <w:p w14:paraId="10EEE80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0A3CBB">
        <w:rPr>
          <w:rFonts w:ascii="Times New Roman" w:hAnsi="Times New Roman" w:cs="Times New Roman"/>
          <w:kern w:val="0"/>
          <w14:ligatures w14:val="none"/>
        </w:rPr>
        <w:t>Specification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مشخص شود آیا در </w:t>
      </w:r>
      <w:r w:rsidRPr="000A3CBB">
        <w:rPr>
          <w:rFonts w:ascii="Times New Roman" w:hAnsi="Times New Roman" w:cs="Times New Roman"/>
          <w:kern w:val="0"/>
          <w14:ligatures w14:val="none"/>
        </w:rPr>
        <w:t>Frontend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قابل </w:t>
      </w:r>
      <w:r w:rsidRPr="000A3CBB">
        <w:rPr>
          <w:rFonts w:ascii="Times New Roman" w:hAnsi="Times New Roman" w:cs="Times New Roman"/>
          <w:kern w:val="0"/>
          <w14:ligatures w14:val="none"/>
        </w:rPr>
        <w:t>Filter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شدن است یا خیر.</w:t>
      </w:r>
    </w:p>
    <w:p w14:paraId="38488E7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28D517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RAM → Filterable</w:t>
      </w:r>
    </w:p>
    <w:p w14:paraId="127B99A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CPU → Filterable</w:t>
      </w:r>
    </w:p>
    <w:p w14:paraId="2AC2577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Warranty Code → Not Filterable</w:t>
      </w:r>
    </w:p>
    <w:p w14:paraId="7CA221C1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ABD8811" wp14:editId="0419D1D7">
                <wp:extent cx="5943600" cy="1270"/>
                <wp:effectExtent l="0" t="31750" r="0" b="36830"/>
                <wp:docPr id="257806467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8A00F3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2F5EBC9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7.36 Specification Searchable</w:t>
      </w:r>
    </w:p>
    <w:p w14:paraId="5F6375D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در صورت نیاز </w:t>
      </w:r>
      <w:r w:rsidRPr="000A3CBB">
        <w:rPr>
          <w:rFonts w:ascii="Times New Roman" w:hAnsi="Times New Roman" w:cs="Times New Roman"/>
          <w:kern w:val="0"/>
          <w14:ligatures w14:val="none"/>
        </w:rPr>
        <w:t>Specification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ها می‌توانند در </w:t>
      </w:r>
      <w:r w:rsidRPr="000A3CBB">
        <w:rPr>
          <w:rFonts w:ascii="Times New Roman" w:hAnsi="Times New Roman" w:cs="Times New Roman"/>
          <w:kern w:val="0"/>
          <w14:ligatures w14:val="none"/>
        </w:rPr>
        <w:t>Search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نیز قابل جستجو باشند.</w:t>
      </w:r>
    </w:p>
    <w:p w14:paraId="05AC30F1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93DA87" wp14:editId="5C335A70">
                <wp:extent cx="5943600" cy="1270"/>
                <wp:effectExtent l="0" t="31750" r="0" b="36830"/>
                <wp:docPr id="263063136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0B075D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9DE48BF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7.37 Inventory Management</w:t>
      </w:r>
    </w:p>
    <w:p w14:paraId="1F998DE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Inventory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وضعیت موجودی واقعی را مدیریت کند.</w:t>
      </w:r>
    </w:p>
    <w:p w14:paraId="60E5611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5ACB3D9F" w14:textId="77777777" w:rsidR="000A3CBB" w:rsidRPr="000A3CBB" w:rsidRDefault="000A3CBB" w:rsidP="002C00F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موجودی فعلی</w:t>
      </w:r>
    </w:p>
    <w:p w14:paraId="4207DD6B" w14:textId="77777777" w:rsidR="000A3CBB" w:rsidRPr="000A3CBB" w:rsidRDefault="000A3CBB" w:rsidP="002C00F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موجودی رزروشده</w:t>
      </w:r>
    </w:p>
    <w:p w14:paraId="42C637D9" w14:textId="77777777" w:rsidR="000A3CBB" w:rsidRPr="000A3CBB" w:rsidRDefault="000A3CBB" w:rsidP="002C00F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موجودی قابل فروش</w:t>
      </w:r>
    </w:p>
    <w:p w14:paraId="495961D7" w14:textId="77777777" w:rsidR="000A3CBB" w:rsidRPr="000A3CBB" w:rsidRDefault="000A3CBB" w:rsidP="002C00F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حداقل موجودی</w:t>
      </w:r>
    </w:p>
    <w:p w14:paraId="050B3F10" w14:textId="77777777" w:rsidR="000A3CBB" w:rsidRPr="000A3CBB" w:rsidRDefault="000A3CBB" w:rsidP="002C00F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هشدار موجودی</w:t>
      </w:r>
    </w:p>
    <w:p w14:paraId="1B7F0701" w14:textId="77777777" w:rsidR="000A3CBB" w:rsidRPr="000A3CBB" w:rsidRDefault="000A3CBB" w:rsidP="002C00F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Supplier</w:t>
      </w:r>
    </w:p>
    <w:p w14:paraId="733C820F" w14:textId="77777777" w:rsidR="000A3CBB" w:rsidRPr="000A3CBB" w:rsidRDefault="000A3CBB" w:rsidP="002C00F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محل نگهداری در صورت نیاز</w:t>
      </w:r>
    </w:p>
    <w:p w14:paraId="73566B56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215C05" wp14:editId="4FD403C8">
                <wp:extent cx="5943600" cy="1270"/>
                <wp:effectExtent l="0" t="31750" r="0" b="36830"/>
                <wp:docPr id="931349853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3A557A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560C60A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7.38 Stock Status</w:t>
      </w:r>
    </w:p>
    <w:p w14:paraId="7C9A5AF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وضعیت:</w:t>
      </w:r>
    </w:p>
    <w:p w14:paraId="48A01D0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In Stock</w:t>
      </w:r>
    </w:p>
    <w:p w14:paraId="41858B7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</w:t>
      </w:r>
    </w:p>
    <w:p w14:paraId="3B439DA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Low Stock</w:t>
      </w:r>
    </w:p>
    <w:p w14:paraId="2C05136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موجودی محدود</w:t>
      </w:r>
    </w:p>
    <w:p w14:paraId="59C6EFB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Out of Stock</w:t>
      </w:r>
    </w:p>
    <w:p w14:paraId="3FE67B3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ناموجود</w:t>
      </w:r>
    </w:p>
    <w:p w14:paraId="0812015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Preorder</w:t>
      </w:r>
    </w:p>
    <w:p w14:paraId="35CA32F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پیش‌فروش</w:t>
      </w:r>
    </w:p>
    <w:p w14:paraId="2911BE5E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3A1F2F0" wp14:editId="46F1AE83">
                <wp:extent cx="5943600" cy="1270"/>
                <wp:effectExtent l="0" t="31750" r="0" b="36830"/>
                <wp:docPr id="1618320379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095169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C0DC10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7.39 Stock Threshold</w:t>
      </w:r>
    </w:p>
    <w:p w14:paraId="09C7295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 حد هشدار تعیین کند.</w:t>
      </w:r>
    </w:p>
    <w:p w14:paraId="38895B5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8824B6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اگر موجودی کمتر از:</w:t>
      </w:r>
    </w:p>
    <w:p w14:paraId="0992D79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3</w:t>
      </w:r>
    </w:p>
    <w:p w14:paraId="61650E9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شد:</w:t>
      </w:r>
    </w:p>
    <w:p w14:paraId="7CEDE88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Low Stock Alert</w:t>
      </w:r>
    </w:p>
    <w:p w14:paraId="4DFDB6C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فعال شود.</w:t>
      </w:r>
    </w:p>
    <w:p w14:paraId="19595A7E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C0C2D0" wp14:editId="3DFE7CA1">
                <wp:extent cx="5943600" cy="1270"/>
                <wp:effectExtent l="0" t="31750" r="0" b="36830"/>
                <wp:docPr id="1307997373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50B91E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3F14CB9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7.40 Import </w:t>
      </w: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محصولات از </w:t>
      </w: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Excel</w:t>
      </w:r>
    </w:p>
    <w:p w14:paraId="2B190A7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یکی از قابلیت‌های مهم </w:t>
      </w:r>
      <w:proofErr w:type="spellStart"/>
      <w:r w:rsidRPr="000A3CBB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0A3CBB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7AB3F02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Excel Product Import</w:t>
      </w:r>
    </w:p>
    <w:p w14:paraId="64107EA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67D7A3F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ادمین بتواند فایل </w:t>
      </w:r>
      <w:r w:rsidRPr="000A3CBB">
        <w:rPr>
          <w:rFonts w:ascii="Times New Roman" w:hAnsi="Times New Roman" w:cs="Times New Roman"/>
          <w:kern w:val="0"/>
          <w14:ligatures w14:val="none"/>
        </w:rPr>
        <w:t>Excel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همکاران را </w:t>
      </w:r>
      <w:r w:rsidRPr="000A3CBB">
        <w:rPr>
          <w:rFonts w:ascii="Times New Roman" w:hAnsi="Times New Roman" w:cs="Times New Roman"/>
          <w:kern w:val="0"/>
          <w14:ligatures w14:val="none"/>
        </w:rPr>
        <w:t>Upload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کند.</w:t>
      </w:r>
    </w:p>
    <w:p w14:paraId="56B9DF4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0008DF" wp14:editId="076151CB">
                <wp:extent cx="5943600" cy="1270"/>
                <wp:effectExtent l="0" t="31750" r="0" b="36830"/>
                <wp:docPr id="701160760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E9033A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3B832AA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7.41 Excel Import Pipeline</w:t>
      </w:r>
    </w:p>
    <w:p w14:paraId="3C7C653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فرآیند:</w:t>
      </w:r>
    </w:p>
    <w:p w14:paraId="0B44F24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Upload</w:t>
      </w:r>
    </w:p>
    <w:p w14:paraId="6F0FB08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47F465B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Read</w:t>
      </w:r>
    </w:p>
    <w:p w14:paraId="05EDFCC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160686E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Map Columns</w:t>
      </w:r>
    </w:p>
    <w:p w14:paraId="137313E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40CE7A2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Validate</w:t>
      </w:r>
    </w:p>
    <w:p w14:paraId="4C30F4B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0D292CC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Preview</w:t>
      </w:r>
    </w:p>
    <w:p w14:paraId="7FA7CAB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6319F64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Apply Pricing Rule</w:t>
      </w:r>
    </w:p>
    <w:p w14:paraId="7609C30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6F8CD1F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Create / Update</w:t>
      </w:r>
    </w:p>
    <w:p w14:paraId="085EECE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3CB4535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Import Report</w:t>
      </w:r>
    </w:p>
    <w:p w14:paraId="6CEDBAC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8B991C" wp14:editId="757DA222">
                <wp:extent cx="5943600" cy="1270"/>
                <wp:effectExtent l="0" t="31750" r="0" b="36830"/>
                <wp:docPr id="621730201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4D18906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23F28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7.42 Column Mapping</w:t>
      </w:r>
    </w:p>
    <w:p w14:paraId="391D38A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ساختار </w:t>
      </w:r>
      <w:r w:rsidRPr="000A3CBB">
        <w:rPr>
          <w:rFonts w:ascii="Times New Roman" w:hAnsi="Times New Roman" w:cs="Times New Roman"/>
          <w:kern w:val="0"/>
          <w14:ligatures w14:val="none"/>
        </w:rPr>
        <w:t>Excel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همکار ممکن است متفاوت باشد.</w:t>
      </w:r>
    </w:p>
    <w:p w14:paraId="3114583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سیستم باید امکان </w:t>
      </w:r>
      <w:r w:rsidRPr="000A3CBB">
        <w:rPr>
          <w:rFonts w:ascii="Times New Roman" w:hAnsi="Times New Roman" w:cs="Times New Roman"/>
          <w:kern w:val="0"/>
          <w14:ligatures w14:val="none"/>
        </w:rPr>
        <w:t>Mapping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7489B44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1D6411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نام کالا</w:t>
      </w:r>
    </w:p>
    <w:p w14:paraId="738BF0D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→</w:t>
      </w:r>
    </w:p>
    <w:p w14:paraId="5AA327A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 Name</w:t>
      </w:r>
    </w:p>
    <w:p w14:paraId="4034BFF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</w:t>
      </w:r>
    </w:p>
    <w:p w14:paraId="42B5CE4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→</w:t>
      </w:r>
    </w:p>
    <w:p w14:paraId="53B69E2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Supplier Price</w:t>
      </w:r>
    </w:p>
    <w:p w14:paraId="1FDE38C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برند</w:t>
      </w:r>
    </w:p>
    <w:p w14:paraId="2B33FDE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lastRenderedPageBreak/>
        <w:t>→</w:t>
      </w:r>
    </w:p>
    <w:p w14:paraId="049FA2A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Brand</w:t>
      </w:r>
    </w:p>
    <w:p w14:paraId="7B302C3F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C1DFD2" wp14:editId="7BB463A9">
                <wp:extent cx="5943600" cy="1270"/>
                <wp:effectExtent l="0" t="31750" r="0" b="36830"/>
                <wp:docPr id="1609749947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3B4B91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21E5A96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7.43 Validation</w:t>
      </w:r>
    </w:p>
    <w:p w14:paraId="6185DCF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قبل از </w:t>
      </w:r>
      <w:r w:rsidRPr="000A3CBB">
        <w:rPr>
          <w:rFonts w:ascii="Times New Roman" w:hAnsi="Times New Roman" w:cs="Times New Roman"/>
          <w:kern w:val="0"/>
          <w14:ligatures w14:val="none"/>
        </w:rPr>
        <w:t>Import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677B03F0" w14:textId="77777777" w:rsidR="000A3CBB" w:rsidRPr="000A3CBB" w:rsidRDefault="000A3CBB" w:rsidP="002C00F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755309F7" w14:textId="77777777" w:rsidR="000A3CBB" w:rsidRPr="000A3CBB" w:rsidRDefault="000A3CBB" w:rsidP="002C00F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0DB24BA2" w14:textId="77777777" w:rsidR="000A3CBB" w:rsidRPr="000A3CBB" w:rsidRDefault="000A3CBB" w:rsidP="002C00F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0C0C45EB" w14:textId="77777777" w:rsidR="000A3CBB" w:rsidRPr="000A3CBB" w:rsidRDefault="000A3CBB" w:rsidP="002C00F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4DE30776" w14:textId="77777777" w:rsidR="000A3CBB" w:rsidRPr="000A3CBB" w:rsidRDefault="000A3CBB" w:rsidP="002C00F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Data Type</w:t>
      </w:r>
    </w:p>
    <w:p w14:paraId="19A2117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بررسی شوند.</w:t>
      </w:r>
    </w:p>
    <w:p w14:paraId="79849C4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خطاها باید دقیق نمایش داده شوند.</w:t>
      </w:r>
    </w:p>
    <w:p w14:paraId="6F6D3E4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CFAA02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ردیف 24: قیمت وارد نشده است.</w:t>
      </w:r>
    </w:p>
    <w:p w14:paraId="45DDDB58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604BA5" wp14:editId="5342DF84">
                <wp:extent cx="5943600" cy="1270"/>
                <wp:effectExtent l="0" t="31750" r="0" b="36830"/>
                <wp:docPr id="2127381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9D1DC2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349223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7.44 Import Pricing Rule</w:t>
      </w:r>
    </w:p>
    <w:p w14:paraId="5AD73A6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پس از خواندن قیمت همکار، سیستم بتواند </w:t>
      </w:r>
      <w:r w:rsidRPr="000A3CBB">
        <w:rPr>
          <w:rFonts w:ascii="Times New Roman" w:hAnsi="Times New Roman" w:cs="Times New Roman"/>
          <w:kern w:val="0"/>
          <w14:ligatures w14:val="none"/>
        </w:rPr>
        <w:t>Rule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تعریف‌شده را اعمال کند.</w:t>
      </w:r>
    </w:p>
    <w:p w14:paraId="0DE78A3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6ADED7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Supplier Price + 5,000,000</w:t>
      </w:r>
    </w:p>
    <w:p w14:paraId="597BE2B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00B67E2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Supplier Price + 8%</w:t>
      </w:r>
    </w:p>
    <w:p w14:paraId="74132E14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85BE58" wp14:editId="70E40551">
                <wp:extent cx="5943600" cy="1270"/>
                <wp:effectExtent l="0" t="31750" r="0" b="36830"/>
                <wp:docPr id="1028140634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2E7D94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EDBBC24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7.45 Import Preview</w:t>
      </w:r>
    </w:p>
    <w:p w14:paraId="6ECD6E4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قبل از </w:t>
      </w:r>
      <w:r w:rsidRPr="000A3CBB">
        <w:rPr>
          <w:rFonts w:ascii="Times New Roman" w:hAnsi="Times New Roman" w:cs="Times New Roman"/>
          <w:kern w:val="0"/>
          <w14:ligatures w14:val="none"/>
        </w:rPr>
        <w:t>Import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نهایی، نمونه خروجی نمایش داده شود:</w:t>
      </w:r>
    </w:p>
    <w:p w14:paraId="5A0D1C7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Supplier Price</w:t>
      </w:r>
    </w:p>
    <w:p w14:paraId="44091C2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Profit</w:t>
      </w:r>
    </w:p>
    <w:p w14:paraId="2C89DCB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Final Price</w:t>
      </w:r>
    </w:p>
    <w:p w14:paraId="3FE5E69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 Name</w:t>
      </w:r>
    </w:p>
    <w:p w14:paraId="71CC4E4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Category</w:t>
      </w:r>
    </w:p>
    <w:p w14:paraId="45E4CE3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Status</w:t>
      </w:r>
    </w:p>
    <w:p w14:paraId="75C70F2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پس از بررسی:</w:t>
      </w:r>
    </w:p>
    <w:p w14:paraId="709C635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Confirm Import</w:t>
      </w:r>
    </w:p>
    <w:p w14:paraId="3A9AFDB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انتخاب کند.</w:t>
      </w:r>
    </w:p>
    <w:p w14:paraId="6703D627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ACDBF9" wp14:editId="607FE0B5">
                <wp:extent cx="5943600" cy="1270"/>
                <wp:effectExtent l="0" t="31750" r="0" b="36830"/>
                <wp:docPr id="1395722005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FB5E97D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93B885D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7.46 Import Report</w:t>
      </w:r>
    </w:p>
    <w:p w14:paraId="1BEB045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بعد از </w:t>
      </w:r>
      <w:r w:rsidRPr="000A3CBB">
        <w:rPr>
          <w:rFonts w:ascii="Times New Roman" w:hAnsi="Times New Roman" w:cs="Times New Roman"/>
          <w:kern w:val="0"/>
          <w14:ligatures w14:val="none"/>
        </w:rPr>
        <w:t>Import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221366E9" w14:textId="77777777" w:rsidR="000A3CBB" w:rsidRPr="000A3CBB" w:rsidRDefault="000A3CBB" w:rsidP="002C00F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تعداد موفق</w:t>
      </w:r>
    </w:p>
    <w:p w14:paraId="5D5FCD89" w14:textId="77777777" w:rsidR="000A3CBB" w:rsidRPr="000A3CBB" w:rsidRDefault="000A3CBB" w:rsidP="002C00F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تعداد به‌روزرسانی</w:t>
      </w:r>
    </w:p>
    <w:p w14:paraId="3F5CF941" w14:textId="77777777" w:rsidR="000A3CBB" w:rsidRPr="000A3CBB" w:rsidRDefault="000A3CBB" w:rsidP="002C00F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تعداد ایجاد</w:t>
      </w:r>
    </w:p>
    <w:p w14:paraId="6CD30F72" w14:textId="77777777" w:rsidR="000A3CBB" w:rsidRPr="000A3CBB" w:rsidRDefault="000A3CBB" w:rsidP="002C00F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تعداد خطا</w:t>
      </w:r>
    </w:p>
    <w:p w14:paraId="78048AA3" w14:textId="77777777" w:rsidR="000A3CBB" w:rsidRPr="000A3CBB" w:rsidRDefault="000A3CBB" w:rsidP="002C00F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تعداد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Skip</w:t>
      </w:r>
    </w:p>
    <w:p w14:paraId="6147839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نمایش داده شود.</w:t>
      </w:r>
    </w:p>
    <w:p w14:paraId="0F8FA20E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DC6655" wp14:editId="364E97E8">
                <wp:extent cx="5943600" cy="1270"/>
                <wp:effectExtent l="0" t="31750" r="0" b="36830"/>
                <wp:docPr id="1328818863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45A4F06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48AC09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7.47 سفارشات</w:t>
      </w:r>
    </w:p>
    <w:p w14:paraId="42FC8A8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Order Management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6D5BD5F4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لیست سفارش‌ها</w:t>
      </w:r>
    </w:p>
    <w:p w14:paraId="772BDB36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جزئیات</w:t>
      </w:r>
    </w:p>
    <w:p w14:paraId="6885A445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 سفارش</w:t>
      </w:r>
    </w:p>
    <w:p w14:paraId="69FBDC6E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 پرداخت</w:t>
      </w:r>
    </w:p>
    <w:p w14:paraId="7E446157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مشتری</w:t>
      </w:r>
    </w:p>
    <w:p w14:paraId="205750B3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50BFB3E0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مبلغ</w:t>
      </w:r>
    </w:p>
    <w:p w14:paraId="656471D6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آدرس</w:t>
      </w:r>
    </w:p>
    <w:p w14:paraId="59701A4C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ارسال</w:t>
      </w:r>
    </w:p>
    <w:p w14:paraId="3CADC39B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رسید پرداخت</w:t>
      </w:r>
    </w:p>
    <w:p w14:paraId="7135DDA8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3A8579C1" w14:textId="77777777" w:rsidR="000A3CBB" w:rsidRPr="000A3CBB" w:rsidRDefault="000A3CBB" w:rsidP="002C00F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2D9CC76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29A1ED7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266EA2" wp14:editId="5D6EFE0A">
                <wp:extent cx="5943600" cy="1270"/>
                <wp:effectExtent l="0" t="31750" r="0" b="36830"/>
                <wp:docPr id="903699768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C468CC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9E244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7.48 Order Status</w:t>
      </w:r>
    </w:p>
    <w:p w14:paraId="56E3841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وضعیت پیشنهادی:</w:t>
      </w:r>
    </w:p>
    <w:p w14:paraId="714FA30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Pending</w:t>
      </w:r>
    </w:p>
    <w:p w14:paraId="172E054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بررسی</w:t>
      </w:r>
    </w:p>
    <w:p w14:paraId="5B8C73F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Awaiting Payment</w:t>
      </w:r>
    </w:p>
    <w:p w14:paraId="364AA7E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پرداخت</w:t>
      </w:r>
    </w:p>
    <w:p w14:paraId="6917E71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Payment Review</w:t>
      </w:r>
    </w:p>
    <w:p w14:paraId="550A251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بررسی پرداخت</w:t>
      </w:r>
    </w:p>
    <w:p w14:paraId="013DD03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Paid</w:t>
      </w:r>
    </w:p>
    <w:p w14:paraId="3B6A17F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تأیید شد</w:t>
      </w:r>
    </w:p>
    <w:p w14:paraId="7027135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Processing</w:t>
      </w:r>
    </w:p>
    <w:p w14:paraId="261E9C8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پردازش</w:t>
      </w:r>
    </w:p>
    <w:p w14:paraId="7F685E8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Shipped</w:t>
      </w:r>
    </w:p>
    <w:p w14:paraId="61FF5FA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ارسال شد</w:t>
      </w:r>
    </w:p>
    <w:p w14:paraId="1D06224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Delivered</w:t>
      </w:r>
    </w:p>
    <w:p w14:paraId="0F5DBAA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تحویل شد</w:t>
      </w:r>
    </w:p>
    <w:p w14:paraId="19CDC59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Cancelled</w:t>
      </w:r>
    </w:p>
    <w:p w14:paraId="0621616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لغو شد</w:t>
      </w:r>
    </w:p>
    <w:p w14:paraId="49A1C34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14A087" wp14:editId="605F0334">
                <wp:extent cx="5943600" cy="1270"/>
                <wp:effectExtent l="0" t="31750" r="0" b="36830"/>
                <wp:docPr id="21442113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EF32E6A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DCDF42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7.49 Payment Status</w:t>
      </w:r>
    </w:p>
    <w:p w14:paraId="411C693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Payment Status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مستقل از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Order Status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9FC3B4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C7B727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Unpaid</w:t>
      </w:r>
    </w:p>
    <w:p w14:paraId="06E2ADA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پرداخت</w:t>
      </w:r>
    </w:p>
    <w:p w14:paraId="412B92A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Receipt Uploaded</w:t>
      </w:r>
    </w:p>
    <w:p w14:paraId="3FA65EC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رسید ارسال شده</w:t>
      </w:r>
    </w:p>
    <w:p w14:paraId="6C8F862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Under Review</w:t>
      </w:r>
    </w:p>
    <w:p w14:paraId="591B9D4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بررسی</w:t>
      </w:r>
    </w:p>
    <w:p w14:paraId="136C9AE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Confirmed</w:t>
      </w:r>
    </w:p>
    <w:p w14:paraId="487F9D6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تأیید شده</w:t>
      </w:r>
    </w:p>
    <w:p w14:paraId="62C5900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Rejected</w:t>
      </w:r>
    </w:p>
    <w:p w14:paraId="5033CED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رد شده</w:t>
      </w:r>
    </w:p>
    <w:p w14:paraId="6E93B818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0AC984" wp14:editId="10E1AED0">
                <wp:extent cx="5943600" cy="1270"/>
                <wp:effectExtent l="0" t="31750" r="0" b="36830"/>
                <wp:docPr id="846127871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3F3F35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40A5952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7.50 Payment Receipt</w:t>
      </w:r>
    </w:p>
    <w:p w14:paraId="0C11682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12D5269D" w14:textId="77777777" w:rsidR="000A3CBB" w:rsidRPr="000A3CBB" w:rsidRDefault="000A3CBB" w:rsidP="002C00F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تصویر رسید</w:t>
      </w:r>
    </w:p>
    <w:p w14:paraId="16372057" w14:textId="77777777" w:rsidR="000A3CBB" w:rsidRPr="000A3CBB" w:rsidRDefault="000A3CBB" w:rsidP="002C00F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زمان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Upload</w:t>
      </w:r>
    </w:p>
    <w:p w14:paraId="5BE07222" w14:textId="77777777" w:rsidR="000A3CBB" w:rsidRPr="000A3CBB" w:rsidRDefault="000A3CBB" w:rsidP="002C00F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کاربر</w:t>
      </w:r>
    </w:p>
    <w:p w14:paraId="4C877BF6" w14:textId="77777777" w:rsidR="000A3CBB" w:rsidRPr="000A3CBB" w:rsidRDefault="000A3CBB" w:rsidP="002C00F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مبلغ</w:t>
      </w:r>
    </w:p>
    <w:p w14:paraId="04AB5EA4" w14:textId="77777777" w:rsidR="000A3CBB" w:rsidRPr="000A3CBB" w:rsidRDefault="000A3CBB" w:rsidP="002C00F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شماره سفارش</w:t>
      </w:r>
    </w:p>
    <w:p w14:paraId="3D5A7DF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مشاهده کند.</w:t>
      </w:r>
    </w:p>
    <w:p w14:paraId="53A02687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CFC1D95" wp14:editId="2F07A390">
                <wp:extent cx="5943600" cy="1270"/>
                <wp:effectExtent l="0" t="31750" r="0" b="36830"/>
                <wp:docPr id="1591924395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F8779B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1F2FE28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7.51 Payment Verification</w:t>
      </w:r>
    </w:p>
    <w:p w14:paraId="220D1AB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6BC61A8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Approve</w:t>
      </w:r>
    </w:p>
    <w:p w14:paraId="29F443D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یا</w:t>
      </w:r>
    </w:p>
    <w:p w14:paraId="1ADAB18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Reject</w:t>
      </w:r>
    </w:p>
    <w:p w14:paraId="52D91A2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کند.</w:t>
      </w:r>
    </w:p>
    <w:p w14:paraId="6DCE088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در صورت رد، امکان ثبت دلیل وجود داشته باشد.</w:t>
      </w:r>
    </w:p>
    <w:p w14:paraId="142A67F5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1A9B43" wp14:editId="3EC32BE9">
                <wp:extent cx="5943600" cy="1270"/>
                <wp:effectExtent l="0" t="31750" r="0" b="36830"/>
                <wp:docPr id="1535525700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74E3445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9E2E2F8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7.52 Order Notes</w:t>
      </w:r>
    </w:p>
    <w:p w14:paraId="502A0A1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ادمین باید بتواند </w:t>
      </w:r>
      <w:r w:rsidRPr="000A3CBB">
        <w:rPr>
          <w:rFonts w:ascii="Times New Roman" w:hAnsi="Times New Roman" w:cs="Times New Roman"/>
          <w:kern w:val="0"/>
          <w14:ligatures w14:val="none"/>
        </w:rPr>
        <w:t>Note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داخلی برای سفارش ثبت کند.</w:t>
      </w:r>
    </w:p>
    <w:p w14:paraId="77D16DC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این </w:t>
      </w:r>
      <w:r w:rsidRPr="000A3CBB">
        <w:rPr>
          <w:rFonts w:ascii="Times New Roman" w:hAnsi="Times New Roman" w:cs="Times New Roman"/>
          <w:kern w:val="0"/>
          <w14:ligatures w14:val="none"/>
        </w:rPr>
        <w:t>Note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برای مشتری نمایش داده نمی‌شود.</w:t>
      </w:r>
    </w:p>
    <w:p w14:paraId="386CE38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460838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با مشتری تماس گرفته شد.</w:t>
      </w:r>
    </w:p>
    <w:p w14:paraId="45A2F709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7869ED" wp14:editId="0684929A">
                <wp:extent cx="5943600" cy="1270"/>
                <wp:effectExtent l="0" t="31750" r="0" b="36830"/>
                <wp:docPr id="1711895392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8869BD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7EBED10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7.53 Shipping Management</w:t>
      </w:r>
    </w:p>
    <w:p w14:paraId="50F23BA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 روش‌های حمل را تعریف کند.</w:t>
      </w:r>
    </w:p>
    <w:p w14:paraId="77E7626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2B65F5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Post</w:t>
      </w:r>
    </w:p>
    <w:p w14:paraId="2973306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پست</w:t>
      </w:r>
    </w:p>
    <w:p w14:paraId="43144C3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Tipax</w:t>
      </w:r>
    </w:p>
    <w:p w14:paraId="7CBD9DD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تیپاکس</w:t>
      </w:r>
    </w:p>
    <w:p w14:paraId="115C5D1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>و شرکت‌های آینده.</w:t>
      </w:r>
    </w:p>
    <w:p w14:paraId="1F6B8F60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F8C7D5" wp14:editId="3116FE76">
                <wp:extent cx="5943600" cy="1270"/>
                <wp:effectExtent l="0" t="31750" r="0" b="36830"/>
                <wp:docPr id="854874397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0C6C36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C6817CF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7.54 Shipping Provider</w:t>
      </w:r>
    </w:p>
    <w:p w14:paraId="40665A6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0A3CBB">
        <w:rPr>
          <w:rFonts w:ascii="Times New Roman" w:hAnsi="Times New Roman" w:cs="Times New Roman"/>
          <w:kern w:val="0"/>
          <w14:ligatures w14:val="none"/>
        </w:rPr>
        <w:t>Provider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1A72B83" w14:textId="77777777" w:rsidR="000A3CBB" w:rsidRPr="000A3CBB" w:rsidRDefault="000A3CBB" w:rsidP="002C00F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753D115C" w14:textId="77777777" w:rsidR="000A3CBB" w:rsidRPr="000A3CBB" w:rsidRDefault="000A3CBB" w:rsidP="002C00F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فعال / غیرفعال</w:t>
      </w:r>
    </w:p>
    <w:p w14:paraId="42CFEF48" w14:textId="77777777" w:rsidR="000A3CBB" w:rsidRPr="000A3CBB" w:rsidRDefault="000A3CBB" w:rsidP="002C00F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توضیحات</w:t>
      </w:r>
    </w:p>
    <w:p w14:paraId="3E1B768C" w14:textId="77777777" w:rsidR="000A3CBB" w:rsidRPr="000A3CBB" w:rsidRDefault="000A3CBB" w:rsidP="002C00F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URL Tracking</w:t>
      </w:r>
    </w:p>
    <w:p w14:paraId="3E9FA716" w14:textId="77777777" w:rsidR="000A3CBB" w:rsidRPr="000A3CBB" w:rsidRDefault="000A3CBB" w:rsidP="002C00F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API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وجود</w:t>
      </w:r>
    </w:p>
    <w:p w14:paraId="0DD9C2C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قابل تنظیم باشد.</w:t>
      </w:r>
    </w:p>
    <w:p w14:paraId="7610E55C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2CC4AA" wp14:editId="028198C2">
                <wp:extent cx="5943600" cy="1270"/>
                <wp:effectExtent l="0" t="31750" r="0" b="36830"/>
                <wp:docPr id="129827090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C55BB3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13C01AC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7.55 Tracking Number</w:t>
      </w:r>
    </w:p>
    <w:p w14:paraId="7618D1B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هنگام ارسال:</w:t>
      </w:r>
    </w:p>
    <w:p w14:paraId="3132361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Tracking Number</w:t>
      </w:r>
    </w:p>
    <w:p w14:paraId="6E52093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ثبت می‌کند.</w:t>
      </w:r>
    </w:p>
    <w:p w14:paraId="5C385C4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این اطلاعات:</w:t>
      </w:r>
    </w:p>
    <w:p w14:paraId="793996DD" w14:textId="77777777" w:rsidR="000A3CBB" w:rsidRPr="000A3CBB" w:rsidRDefault="000A3CBB" w:rsidP="002C00F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315D9286" w14:textId="77777777" w:rsidR="000A3CBB" w:rsidRPr="000A3CBB" w:rsidRDefault="000A3CBB" w:rsidP="002C00F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 حساب کاربر</w:t>
      </w:r>
    </w:p>
    <w:p w14:paraId="6DCAEA48" w14:textId="77777777" w:rsidR="000A3CBB" w:rsidRPr="000A3CBB" w:rsidRDefault="000A3CBB" w:rsidP="002C00F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1C8AB09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استفاده می‌شود.</w:t>
      </w:r>
    </w:p>
    <w:p w14:paraId="0FA44714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CE0CA3" wp14:editId="3BC7B1F8">
                <wp:extent cx="5943600" cy="1270"/>
                <wp:effectExtent l="0" t="31750" r="0" b="36830"/>
                <wp:docPr id="1619181493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284BA1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4777AC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7.56 Return Management</w:t>
      </w:r>
    </w:p>
    <w:p w14:paraId="4CC6DE2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درخواست‌های مرجوعی را مدیریت کند.</w:t>
      </w:r>
    </w:p>
    <w:p w14:paraId="04460BE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امکانات:</w:t>
      </w:r>
    </w:p>
    <w:p w14:paraId="0E43BFE4" w14:textId="77777777" w:rsidR="000A3CBB" w:rsidRPr="000A3CBB" w:rsidRDefault="000A3CBB" w:rsidP="002C00F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مشاهده</w:t>
      </w:r>
    </w:p>
    <w:p w14:paraId="582543ED" w14:textId="77777777" w:rsidR="000A3CBB" w:rsidRPr="000A3CBB" w:rsidRDefault="000A3CBB" w:rsidP="002C00F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بررسی</w:t>
      </w:r>
    </w:p>
    <w:p w14:paraId="28ABBA7C" w14:textId="77777777" w:rsidR="000A3CBB" w:rsidRPr="000A3CBB" w:rsidRDefault="000A3CBB" w:rsidP="002C00F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تأیید</w:t>
      </w:r>
    </w:p>
    <w:p w14:paraId="5F1DE34A" w14:textId="77777777" w:rsidR="000A3CBB" w:rsidRPr="000A3CBB" w:rsidRDefault="000A3CBB" w:rsidP="002C00F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رد</w:t>
      </w:r>
    </w:p>
    <w:p w14:paraId="18A56939" w14:textId="77777777" w:rsidR="000A3CBB" w:rsidRPr="000A3CBB" w:rsidRDefault="000A3CBB" w:rsidP="002C00F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</w:t>
      </w:r>
    </w:p>
    <w:p w14:paraId="1CC2734B" w14:textId="77777777" w:rsidR="000A3CBB" w:rsidRPr="000A3CBB" w:rsidRDefault="000A3CBB" w:rsidP="002C00F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ثبت توضیحات</w:t>
      </w:r>
    </w:p>
    <w:p w14:paraId="6ACDD7F0" w14:textId="77777777" w:rsidR="000A3CBB" w:rsidRPr="000A3CBB" w:rsidRDefault="000A3CBB" w:rsidP="002C00F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مشاهده تصاویر</w:t>
      </w:r>
    </w:p>
    <w:p w14:paraId="75E20E44" w14:textId="77777777" w:rsidR="000A3CBB" w:rsidRPr="000A3CBB" w:rsidRDefault="000A3CBB" w:rsidP="002C00F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ثبت نتیجه</w:t>
      </w:r>
    </w:p>
    <w:p w14:paraId="7C4A3F1C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033F06" wp14:editId="5295B167">
                <wp:extent cx="5943600" cy="1270"/>
                <wp:effectExtent l="0" t="31750" r="0" b="36830"/>
                <wp:docPr id="20933833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FDFBBB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764117A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7.57 کاربران</w:t>
      </w:r>
    </w:p>
    <w:p w14:paraId="64FF5C5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User Management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338692CE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لیست کاربران</w:t>
      </w:r>
    </w:p>
    <w:p w14:paraId="4CBAC5D2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جستجو</w:t>
      </w:r>
    </w:p>
    <w:p w14:paraId="3443F317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Filter</w:t>
      </w:r>
    </w:p>
    <w:p w14:paraId="2DD17F1D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جزئیات</w:t>
      </w:r>
    </w:p>
    <w:p w14:paraId="5906597E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</w:t>
      </w:r>
    </w:p>
    <w:p w14:paraId="63A42E6F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آدرس‌ها</w:t>
      </w:r>
    </w:p>
    <w:p w14:paraId="2C96353D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علاقه‌مندی‌ها</w:t>
      </w:r>
    </w:p>
    <w:p w14:paraId="198521A1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مرجوعی‌ها</w:t>
      </w:r>
    </w:p>
    <w:p w14:paraId="2367E75F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Activity</w:t>
      </w:r>
    </w:p>
    <w:p w14:paraId="6423DEBB" w14:textId="77777777" w:rsidR="000A3CBB" w:rsidRPr="000A3CBB" w:rsidRDefault="000A3CBB" w:rsidP="002C00F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 حساب</w:t>
      </w:r>
    </w:p>
    <w:p w14:paraId="4F24A71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C2BF50D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C3AFBB" wp14:editId="153987AE">
                <wp:extent cx="5943600" cy="1270"/>
                <wp:effectExtent l="0" t="31750" r="0" b="36830"/>
                <wp:docPr id="1507291114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68444F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64D4A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7.58 ایجاد دستی کاربر</w:t>
      </w:r>
    </w:p>
    <w:p w14:paraId="303FF2B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در صورتی که </w:t>
      </w:r>
      <w:r w:rsidRPr="000A3CBB">
        <w:rPr>
          <w:rFonts w:ascii="Times New Roman" w:hAnsi="Times New Roman" w:cs="Times New Roman"/>
          <w:kern w:val="0"/>
          <w14:ligatures w14:val="none"/>
        </w:rPr>
        <w:t>OTP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برای کاربر ارسال نشود، </w:t>
      </w:r>
      <w:r w:rsidRPr="000A3CBB">
        <w:rPr>
          <w:rFonts w:ascii="Times New Roman" w:hAnsi="Times New Roman" w:cs="Times New Roman"/>
          <w:kern w:val="0"/>
          <w14:ligatures w14:val="none"/>
        </w:rPr>
        <w:t>Super Admin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یا </w:t>
      </w:r>
      <w:r w:rsidRPr="000A3CBB">
        <w:rPr>
          <w:rFonts w:ascii="Times New Roman" w:hAnsi="Times New Roman" w:cs="Times New Roman"/>
          <w:kern w:val="0"/>
          <w14:ligatures w14:val="none"/>
        </w:rPr>
        <w:t>Role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مجاز بتواند </w:t>
      </w:r>
      <w:r w:rsidRPr="000A3CBB">
        <w:rPr>
          <w:rFonts w:ascii="Times New Roman" w:hAnsi="Times New Roman" w:cs="Times New Roman"/>
          <w:kern w:val="0"/>
          <w14:ligatures w14:val="none"/>
        </w:rPr>
        <w:t>User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را دستی ایجاد کند.</w:t>
      </w:r>
    </w:p>
    <w:p w14:paraId="204E8E8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00BF82AE" w14:textId="77777777" w:rsidR="000A3CBB" w:rsidRPr="000A3CBB" w:rsidRDefault="000A3CBB" w:rsidP="002C00F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نام</w:t>
      </w:r>
    </w:p>
    <w:p w14:paraId="4E04FD50" w14:textId="77777777" w:rsidR="000A3CBB" w:rsidRPr="000A3CBB" w:rsidRDefault="000A3CBB" w:rsidP="002C00F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شماره موبایل</w:t>
      </w:r>
    </w:p>
    <w:p w14:paraId="3076D76E" w14:textId="77777777" w:rsidR="000A3CBB" w:rsidRPr="000A3CBB" w:rsidRDefault="000A3CBB" w:rsidP="002C00F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آدرس</w:t>
      </w:r>
    </w:p>
    <w:p w14:paraId="5A337572" w14:textId="77777777" w:rsidR="000A3CBB" w:rsidRPr="000A3CBB" w:rsidRDefault="000A3CBB" w:rsidP="002C00F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</w:t>
      </w:r>
    </w:p>
    <w:p w14:paraId="032D7221" w14:textId="77777777" w:rsidR="000A3CBB" w:rsidRPr="000A3CBB" w:rsidRDefault="000A3CBB" w:rsidP="002C00F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نقش در صورت نیاز</w:t>
      </w:r>
    </w:p>
    <w:p w14:paraId="01801C0E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16E385" wp14:editId="18233FD5">
                <wp:extent cx="5943600" cy="1270"/>
                <wp:effectExtent l="0" t="31750" r="0" b="36830"/>
                <wp:docPr id="1474049455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97DA8E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AC1042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7.59 User Status</w:t>
      </w:r>
    </w:p>
    <w:p w14:paraId="49CA20F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کاربر می‌تواند:</w:t>
      </w:r>
    </w:p>
    <w:p w14:paraId="6A5E61D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Active</w:t>
      </w:r>
    </w:p>
    <w:p w14:paraId="41DB657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فعال</w:t>
      </w:r>
    </w:p>
    <w:p w14:paraId="18D07E9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11944F9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Blocked</w:t>
      </w:r>
    </w:p>
    <w:p w14:paraId="01BD9E8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مسدود</w:t>
      </w:r>
    </w:p>
    <w:p w14:paraId="6276AE7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E10629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کاربر </w:t>
      </w:r>
      <w:r w:rsidRPr="000A3CBB">
        <w:rPr>
          <w:rFonts w:ascii="Times New Roman" w:hAnsi="Times New Roman" w:cs="Times New Roman"/>
          <w:kern w:val="0"/>
          <w14:ligatures w14:val="none"/>
        </w:rPr>
        <w:t>Block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شده نباید بتواند وارد سیستم شود.</w:t>
      </w:r>
    </w:p>
    <w:p w14:paraId="55A29398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54920B" wp14:editId="1673644D">
                <wp:extent cx="5943600" cy="1270"/>
                <wp:effectExtent l="0" t="31750" r="0" b="36830"/>
                <wp:docPr id="221621195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86ACDC1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05012A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7.60 Customer Profile</w:t>
      </w:r>
    </w:p>
    <w:p w14:paraId="300A850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پروفایل مشتری باید یک نمای کامل از تعاملات او ارائه دهد.</w:t>
      </w:r>
    </w:p>
    <w:p w14:paraId="1E9DE5B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A82493D" w14:textId="77777777" w:rsidR="000A3CBB" w:rsidRPr="000A3CBB" w:rsidRDefault="000A3CBB" w:rsidP="002C00F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تعداد سفارش</w:t>
      </w:r>
    </w:p>
    <w:p w14:paraId="634085FF" w14:textId="77777777" w:rsidR="000A3CBB" w:rsidRPr="000A3CBB" w:rsidRDefault="000A3CBB" w:rsidP="002C00F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مجموع خرید</w:t>
      </w:r>
    </w:p>
    <w:p w14:paraId="3D616380" w14:textId="77777777" w:rsidR="000A3CBB" w:rsidRPr="000A3CBB" w:rsidRDefault="000A3CBB" w:rsidP="002C00F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سفارش آخر</w:t>
      </w:r>
    </w:p>
    <w:p w14:paraId="5C32F380" w14:textId="77777777" w:rsidR="000A3CBB" w:rsidRPr="000A3CBB" w:rsidRDefault="000A3CBB" w:rsidP="002C00F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مرجوعی</w:t>
      </w:r>
    </w:p>
    <w:p w14:paraId="29B452B6" w14:textId="77777777" w:rsidR="000A3CBB" w:rsidRPr="000A3CBB" w:rsidRDefault="000A3CBB" w:rsidP="002C00F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نظرات</w:t>
      </w:r>
    </w:p>
    <w:p w14:paraId="05D5E876" w14:textId="77777777" w:rsidR="000A3CBB" w:rsidRPr="000A3CBB" w:rsidRDefault="000A3CBB" w:rsidP="002C00F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آدرس‌ها</w:t>
      </w:r>
    </w:p>
    <w:p w14:paraId="7A43B042" w14:textId="77777777" w:rsidR="000A3CBB" w:rsidRPr="000A3CBB" w:rsidRDefault="000A3CBB" w:rsidP="002C00F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فعالیت‌ها</w:t>
      </w:r>
    </w:p>
    <w:p w14:paraId="11CDD96D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DB8934" wp14:editId="782B88AC">
                <wp:extent cx="5943600" cy="1270"/>
                <wp:effectExtent l="0" t="31750" r="0" b="36830"/>
                <wp:docPr id="1778379289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A8D703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11AF168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7.61 پیام‌ها</w:t>
      </w:r>
    </w:p>
    <w:p w14:paraId="21ABEF3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پیام‌های </w:t>
      </w:r>
      <w:r w:rsidRPr="000A3CBB">
        <w:rPr>
          <w:rFonts w:ascii="Times New Roman" w:hAnsi="Times New Roman" w:cs="Times New Roman"/>
          <w:kern w:val="0"/>
          <w14:ligatures w14:val="none"/>
        </w:rPr>
        <w:t>Contact Us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0A3CBB">
        <w:rPr>
          <w:rFonts w:ascii="Times New Roman" w:hAnsi="Times New Roman" w:cs="Times New Roman"/>
          <w:kern w:val="0"/>
          <w14:ligatures w14:val="none"/>
        </w:rPr>
        <w:t>Backend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ذخیره شوند.</w:t>
      </w:r>
    </w:p>
    <w:p w14:paraId="5C04A89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39C43E49" w14:textId="77777777" w:rsidR="000A3CBB" w:rsidRPr="000A3CBB" w:rsidRDefault="000A3CBB" w:rsidP="002C00F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مشاهده</w:t>
      </w:r>
    </w:p>
    <w:p w14:paraId="38964E69" w14:textId="77777777" w:rsidR="000A3CBB" w:rsidRPr="000A3CBB" w:rsidRDefault="000A3CBB" w:rsidP="002C00F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خوانده / نخوانده</w:t>
      </w:r>
    </w:p>
    <w:p w14:paraId="794AEE74" w14:textId="77777777" w:rsidR="000A3CBB" w:rsidRPr="000A3CBB" w:rsidRDefault="000A3CBB" w:rsidP="002C00F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پاسخ</w:t>
      </w:r>
    </w:p>
    <w:p w14:paraId="4AAACFF3" w14:textId="77777777" w:rsidR="000A3CBB" w:rsidRPr="000A3CBB" w:rsidRDefault="000A3CBB" w:rsidP="002C00F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Archive</w:t>
      </w:r>
    </w:p>
    <w:p w14:paraId="15F88834" w14:textId="77777777" w:rsidR="000A3CBB" w:rsidRPr="000A3CBB" w:rsidRDefault="000A3CBB" w:rsidP="002C00F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7A8DEE1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مدیریت کند.</w:t>
      </w:r>
    </w:p>
    <w:p w14:paraId="31F38880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272732" wp14:editId="2E17749E">
                <wp:extent cx="5943600" cy="1270"/>
                <wp:effectExtent l="0" t="31750" r="0" b="36830"/>
                <wp:docPr id="1596691823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77939F0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6C86D7D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7.62 Message Status</w:t>
      </w:r>
    </w:p>
    <w:p w14:paraId="321D503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حداقل:</w:t>
      </w:r>
    </w:p>
    <w:p w14:paraId="299A445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Unread</w:t>
      </w:r>
    </w:p>
    <w:p w14:paraId="1E3C7D9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خوانده‌نشده</w:t>
      </w:r>
    </w:p>
    <w:p w14:paraId="11AB0EB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Read</w:t>
      </w:r>
    </w:p>
    <w:p w14:paraId="6A5FEB1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خوانده‌شده</w:t>
      </w:r>
    </w:p>
    <w:p w14:paraId="7CCB2AD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Replied</w:t>
      </w:r>
    </w:p>
    <w:p w14:paraId="1938927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پاسخ داده‌شده</w:t>
      </w:r>
    </w:p>
    <w:p w14:paraId="2A57B6D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20D7D18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E1A7DD" wp14:editId="6FF1BAA6">
                <wp:extent cx="5943600" cy="1270"/>
                <wp:effectExtent l="0" t="31750" r="0" b="36830"/>
                <wp:docPr id="688205343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89132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A84BD49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7.63 Sales Management</w:t>
      </w:r>
    </w:p>
    <w:p w14:paraId="315E82D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Sales Dashboard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اطلاعاتی مانند:</w:t>
      </w:r>
    </w:p>
    <w:p w14:paraId="11CF7E54" w14:textId="77777777" w:rsidR="000A3CBB" w:rsidRPr="000A3CBB" w:rsidRDefault="000A3CBB" w:rsidP="002C00F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فروش روزانه</w:t>
      </w:r>
    </w:p>
    <w:p w14:paraId="602E23C5" w14:textId="77777777" w:rsidR="000A3CBB" w:rsidRPr="000A3CBB" w:rsidRDefault="000A3CBB" w:rsidP="002C00F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فروش ماهانه</w:t>
      </w:r>
    </w:p>
    <w:p w14:paraId="651F32CD" w14:textId="77777777" w:rsidR="000A3CBB" w:rsidRPr="000A3CBB" w:rsidRDefault="000A3CBB" w:rsidP="002C00F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فروش سالانه</w:t>
      </w:r>
    </w:p>
    <w:p w14:paraId="78ECD46F" w14:textId="77777777" w:rsidR="000A3CBB" w:rsidRPr="000A3CBB" w:rsidRDefault="000A3CBB" w:rsidP="002C00F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تعداد سفارش</w:t>
      </w:r>
    </w:p>
    <w:p w14:paraId="309EB118" w14:textId="77777777" w:rsidR="000A3CBB" w:rsidRPr="000A3CBB" w:rsidRDefault="000A3CBB" w:rsidP="002C00F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Average Order Value</w:t>
      </w:r>
    </w:p>
    <w:p w14:paraId="52FCA87B" w14:textId="77777777" w:rsidR="000A3CBB" w:rsidRPr="000A3CBB" w:rsidRDefault="000A3CBB" w:rsidP="002C00F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پرفروش</w:t>
      </w:r>
    </w:p>
    <w:p w14:paraId="41D84A74" w14:textId="77777777" w:rsidR="000A3CBB" w:rsidRPr="000A3CBB" w:rsidRDefault="000A3CBB" w:rsidP="002C00F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دسته‌بندی‌های پرفروش</w:t>
      </w:r>
    </w:p>
    <w:p w14:paraId="21AD20D4" w14:textId="77777777" w:rsidR="000A3CBB" w:rsidRPr="000A3CBB" w:rsidRDefault="000A3CBB" w:rsidP="002C00F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مشتریان برتر</w:t>
      </w:r>
    </w:p>
    <w:p w14:paraId="09D132F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نمایش دهد.</w:t>
      </w:r>
    </w:p>
    <w:p w14:paraId="399C1DC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7926BB1" wp14:editId="373A22AB">
                <wp:extent cx="5943600" cy="1270"/>
                <wp:effectExtent l="0" t="31750" r="0" b="36830"/>
                <wp:docPr id="1677579739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6F79A8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2FD135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7.64 Average Order Value</w:t>
      </w:r>
    </w:p>
    <w:p w14:paraId="0679BDA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Average Order Value</w:t>
      </w:r>
    </w:p>
    <w:p w14:paraId="076CF8D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میانگین ارزش سفارش</w:t>
      </w:r>
    </w:p>
    <w:p w14:paraId="7A926BA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از شاخص‌های مهم </w:t>
      </w:r>
      <w:r w:rsidRPr="000A3CBB">
        <w:rPr>
          <w:rFonts w:ascii="Times New Roman" w:hAnsi="Times New Roman" w:cs="Times New Roman"/>
          <w:kern w:val="0"/>
          <w14:ligatures w14:val="none"/>
        </w:rPr>
        <w:t>Analytics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فروشگاه است.</w:t>
      </w:r>
    </w:p>
    <w:p w14:paraId="5E37C312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50CAE5" wp14:editId="528485B0">
                <wp:extent cx="5943600" cy="1270"/>
                <wp:effectExtent l="0" t="31750" r="0" b="36830"/>
                <wp:docPr id="268056946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F0C161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43839A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7.65 Product Performance</w:t>
      </w:r>
    </w:p>
    <w:p w14:paraId="651C5A4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 ببیند:</w:t>
      </w:r>
    </w:p>
    <w:p w14:paraId="0BC10E06" w14:textId="77777777" w:rsidR="000A3CBB" w:rsidRPr="000A3CBB" w:rsidRDefault="000A3CBB" w:rsidP="002C00F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محصول چند بار دیده شده.</w:t>
      </w:r>
    </w:p>
    <w:p w14:paraId="0843ABB0" w14:textId="77777777" w:rsidR="000A3CBB" w:rsidRPr="000A3CBB" w:rsidRDefault="000A3CBB" w:rsidP="002C00F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چند بار به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Cart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اضافه شده.</w:t>
      </w:r>
    </w:p>
    <w:p w14:paraId="271E388F" w14:textId="77777777" w:rsidR="000A3CBB" w:rsidRPr="000A3CBB" w:rsidRDefault="000A3CBB" w:rsidP="002C00F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چند بار خریداری شده.</w:t>
      </w:r>
    </w:p>
    <w:p w14:paraId="4D6C9393" w14:textId="77777777" w:rsidR="000A3CBB" w:rsidRPr="000A3CBB" w:rsidRDefault="000A3CBB" w:rsidP="002C00F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درآمد ایجادشده چقدر است.</w:t>
      </w:r>
    </w:p>
    <w:p w14:paraId="59664F22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098A41" wp14:editId="2609A6DF">
                <wp:extent cx="5943600" cy="1270"/>
                <wp:effectExtent l="0" t="31750" r="0" b="36830"/>
                <wp:docPr id="1106246906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CC4CC9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F6B84C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7.66 Campaign Management</w:t>
      </w:r>
    </w:p>
    <w:p w14:paraId="4809197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Campaign Management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2023E778" w14:textId="77777777" w:rsidR="000A3CBB" w:rsidRPr="000A3CBB" w:rsidRDefault="000A3CBB" w:rsidP="002C00F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ایجاد کمپین</w:t>
      </w:r>
    </w:p>
    <w:p w14:paraId="1C73A144" w14:textId="77777777" w:rsidR="000A3CBB" w:rsidRPr="000A3CBB" w:rsidRDefault="000A3CBB" w:rsidP="002C00F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تعیین محصول</w:t>
      </w:r>
    </w:p>
    <w:p w14:paraId="1AFE69CC" w14:textId="77777777" w:rsidR="000A3CBB" w:rsidRPr="000A3CBB" w:rsidRDefault="000A3CBB" w:rsidP="002C00F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تعیین دسته</w:t>
      </w:r>
    </w:p>
    <w:p w14:paraId="2D2D8483" w14:textId="77777777" w:rsidR="000A3CBB" w:rsidRPr="000A3CBB" w:rsidRDefault="000A3CBB" w:rsidP="002C00F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تعیین تخفیف</w:t>
      </w:r>
    </w:p>
    <w:p w14:paraId="4641616B" w14:textId="77777777" w:rsidR="000A3CBB" w:rsidRPr="000A3CBB" w:rsidRDefault="000A3CBB" w:rsidP="002C00F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تعیین زمان</w:t>
      </w:r>
    </w:p>
    <w:p w14:paraId="554318D1" w14:textId="77777777" w:rsidR="000A3CBB" w:rsidRPr="000A3CBB" w:rsidRDefault="000A3CBB" w:rsidP="002C00F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فعال / غیرفعال</w:t>
      </w:r>
    </w:p>
    <w:p w14:paraId="0A1BE6B1" w14:textId="77777777" w:rsidR="000A3CBB" w:rsidRPr="000A3CBB" w:rsidRDefault="000A3CBB" w:rsidP="002C00F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اولویت</w:t>
      </w:r>
    </w:p>
    <w:p w14:paraId="6B6DC2D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CD8377F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5388E2" wp14:editId="2EB73812">
                <wp:extent cx="5943600" cy="1270"/>
                <wp:effectExtent l="0" t="31750" r="0" b="36830"/>
                <wp:docPr id="949662248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065E9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D60656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7.67 Coupon Management</w:t>
      </w:r>
    </w:p>
    <w:p w14:paraId="56BDED2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Coupon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قابلیت:</w:t>
      </w:r>
    </w:p>
    <w:p w14:paraId="4F40D2AE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کد تخفیف</w:t>
      </w:r>
    </w:p>
    <w:p w14:paraId="04DF364E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درصد</w:t>
      </w:r>
    </w:p>
    <w:p w14:paraId="023300B1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مبلغ ثابت</w:t>
      </w:r>
    </w:p>
    <w:p w14:paraId="79AE3C2C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حداقل خرید</w:t>
      </w:r>
    </w:p>
    <w:p w14:paraId="2C4754D5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سقف تخفیف</w:t>
      </w:r>
    </w:p>
    <w:p w14:paraId="478E288D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تاریخ شروع</w:t>
      </w:r>
    </w:p>
    <w:p w14:paraId="33B67367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تاریخ پایان</w:t>
      </w:r>
    </w:p>
    <w:p w14:paraId="79760983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تعداد استفاده</w:t>
      </w:r>
    </w:p>
    <w:p w14:paraId="4057D14A" w14:textId="77777777" w:rsidR="000A3CBB" w:rsidRPr="000A3CBB" w:rsidRDefault="000A3CBB" w:rsidP="002C00F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محدودیت کاربر</w:t>
      </w:r>
    </w:p>
    <w:p w14:paraId="0404D08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47C0EAA4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EEC894" wp14:editId="7491BEE3">
                <wp:extent cx="5943600" cy="1270"/>
                <wp:effectExtent l="0" t="31750" r="0" b="36830"/>
                <wp:docPr id="830077404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2FDA7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EF66B5F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7.68 Wishlist Analytics</w:t>
      </w:r>
    </w:p>
    <w:p w14:paraId="5E81F48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در آینده امکان تحلیل:</w:t>
      </w:r>
    </w:p>
    <w:p w14:paraId="3A8EB0C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 xml:space="preserve">Most </w:t>
      </w:r>
      <w:proofErr w:type="spellStart"/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Wishlisted</w:t>
      </w:r>
      <w:proofErr w:type="spellEnd"/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 xml:space="preserve"> Products</w:t>
      </w:r>
    </w:p>
    <w:p w14:paraId="0F2115B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محبوب‌ترین محصولات از نظر علاقه‌مندی</w:t>
      </w:r>
    </w:p>
    <w:p w14:paraId="034BE42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وجود داشته باشد.</w:t>
      </w:r>
    </w:p>
    <w:p w14:paraId="117B921E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55049A" wp14:editId="569E3E44">
                <wp:extent cx="5943600" cy="1270"/>
                <wp:effectExtent l="0" t="31750" r="0" b="36830"/>
                <wp:docPr id="1217341498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892CB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CA1515B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7.69 Review Management</w:t>
      </w:r>
    </w:p>
    <w:p w14:paraId="63BAF35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16161DEF" w14:textId="77777777" w:rsidR="000A3CBB" w:rsidRPr="000A3CBB" w:rsidRDefault="000A3CBB" w:rsidP="002C00F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را مشاهده کند.</w:t>
      </w:r>
    </w:p>
    <w:p w14:paraId="69871EAE" w14:textId="77777777" w:rsidR="000A3CBB" w:rsidRPr="000A3CBB" w:rsidRDefault="000A3CBB" w:rsidP="002C00F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تأیید کند.</w:t>
      </w:r>
    </w:p>
    <w:p w14:paraId="7FB0F6A3" w14:textId="77777777" w:rsidR="000A3CBB" w:rsidRPr="000A3CBB" w:rsidRDefault="000A3CBB" w:rsidP="002C00F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رد کند.</w:t>
      </w:r>
    </w:p>
    <w:p w14:paraId="42F2CDF7" w14:textId="77777777" w:rsidR="000A3CBB" w:rsidRPr="000A3CBB" w:rsidRDefault="000A3CBB" w:rsidP="002C00F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حذف کند.</w:t>
      </w:r>
    </w:p>
    <w:p w14:paraId="77D45538" w14:textId="77777777" w:rsidR="000A3CBB" w:rsidRPr="000A3CBB" w:rsidRDefault="000A3CBB" w:rsidP="002C00F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پاسخ دهد.</w:t>
      </w:r>
    </w:p>
    <w:p w14:paraId="27D6330A" w14:textId="77777777" w:rsidR="000A3CBB" w:rsidRPr="000A3CBB" w:rsidRDefault="000A3CBB" w:rsidP="002C00F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وضعیت را تغییر دهد.</w:t>
      </w:r>
    </w:p>
    <w:p w14:paraId="5F70DD79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C7AAFF" wp14:editId="79F7A883">
                <wp:extent cx="5943600" cy="1270"/>
                <wp:effectExtent l="0" t="31750" r="0" b="36830"/>
                <wp:docPr id="816021862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C73F9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7ED58C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7.70 Blog Management</w:t>
      </w:r>
    </w:p>
    <w:p w14:paraId="3774954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Backend Blog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0E8E9DDB" w14:textId="77777777" w:rsidR="000A3CBB" w:rsidRPr="000A3CBB" w:rsidRDefault="000A3CBB" w:rsidP="002C00F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Articles</w:t>
      </w:r>
    </w:p>
    <w:p w14:paraId="104A99BA" w14:textId="77777777" w:rsidR="000A3CBB" w:rsidRPr="000A3CBB" w:rsidRDefault="000A3CBB" w:rsidP="002C00F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18F82CC5" w14:textId="77777777" w:rsidR="000A3CBB" w:rsidRPr="000A3CBB" w:rsidRDefault="000A3CBB" w:rsidP="002C00F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03DA3DE3" w14:textId="77777777" w:rsidR="000A3CBB" w:rsidRPr="000A3CBB" w:rsidRDefault="000A3CBB" w:rsidP="002C00F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Authors</w:t>
      </w:r>
    </w:p>
    <w:p w14:paraId="6684E968" w14:textId="77777777" w:rsidR="000A3CBB" w:rsidRPr="000A3CBB" w:rsidRDefault="000A3CBB" w:rsidP="002C00F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13FB209D" w14:textId="77777777" w:rsidR="000A3CBB" w:rsidRPr="000A3CBB" w:rsidRDefault="000A3CBB" w:rsidP="002C00F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Scheduled</w:t>
      </w:r>
    </w:p>
    <w:p w14:paraId="241ED4BE" w14:textId="77777777" w:rsidR="000A3CBB" w:rsidRPr="000A3CBB" w:rsidRDefault="000A3CBB" w:rsidP="002C00F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Published</w:t>
      </w:r>
    </w:p>
    <w:p w14:paraId="4DD44F38" w14:textId="77777777" w:rsidR="000A3CBB" w:rsidRPr="000A3CBB" w:rsidRDefault="000A3CBB" w:rsidP="002C00F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64EFFB2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582B88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08AC6B" wp14:editId="40CB3DE4">
                <wp:extent cx="5943600" cy="1270"/>
                <wp:effectExtent l="0" t="31750" r="0" b="36830"/>
                <wp:docPr id="517246222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0D28F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EEA13C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7.71 Article Workflow</w:t>
      </w:r>
    </w:p>
    <w:p w14:paraId="77AC547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وضعیت:</w:t>
      </w:r>
    </w:p>
    <w:p w14:paraId="2932032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Draft</w:t>
      </w:r>
    </w:p>
    <w:p w14:paraId="7EAF841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2E6A9A6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Review</w:t>
      </w:r>
    </w:p>
    <w:p w14:paraId="4AB14E0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0F0B7E1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Scheduled</w:t>
      </w:r>
    </w:p>
    <w:p w14:paraId="46F13BD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2F9211E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Published</w:t>
      </w:r>
    </w:p>
    <w:p w14:paraId="11C6BB5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00DD751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12366F" wp14:editId="65BF1BA9">
                <wp:extent cx="5943600" cy="1270"/>
                <wp:effectExtent l="0" t="31750" r="0" b="36830"/>
                <wp:docPr id="727681026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2EBEF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E0A08AD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7.72 SEO Management</w:t>
      </w:r>
    </w:p>
    <w:p w14:paraId="61FBD54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باید امکان کنترل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SEO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صفحات مهم را داشته باشد.</w:t>
      </w:r>
    </w:p>
    <w:p w14:paraId="1531C50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موارد:</w:t>
      </w:r>
    </w:p>
    <w:p w14:paraId="315FAAC1" w14:textId="77777777" w:rsidR="000A3CBB" w:rsidRPr="000A3CBB" w:rsidRDefault="000A3CBB" w:rsidP="002C00F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Meta Title</w:t>
      </w:r>
    </w:p>
    <w:p w14:paraId="3E267D76" w14:textId="77777777" w:rsidR="000A3CBB" w:rsidRPr="000A3CBB" w:rsidRDefault="000A3CBB" w:rsidP="002C00F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14:paraId="65A7FF6B" w14:textId="77777777" w:rsidR="000A3CBB" w:rsidRPr="000A3CBB" w:rsidRDefault="000A3CBB" w:rsidP="002C00F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78FE86C2" w14:textId="77777777" w:rsidR="000A3CBB" w:rsidRPr="000A3CBB" w:rsidRDefault="000A3CBB" w:rsidP="002C00F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Robots</w:t>
      </w:r>
    </w:p>
    <w:p w14:paraId="5784A6FA" w14:textId="77777777" w:rsidR="000A3CBB" w:rsidRPr="000A3CBB" w:rsidRDefault="000A3CBB" w:rsidP="002C00F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Sitemap</w:t>
      </w:r>
    </w:p>
    <w:p w14:paraId="1706B13F" w14:textId="77777777" w:rsidR="000A3CBB" w:rsidRPr="000A3CBB" w:rsidRDefault="000A3CBB" w:rsidP="002C00F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Open Graph</w:t>
      </w:r>
    </w:p>
    <w:p w14:paraId="76CA6AFE" w14:textId="77777777" w:rsidR="000A3CBB" w:rsidRPr="000A3CBB" w:rsidRDefault="000A3CBB" w:rsidP="002C00F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14:paraId="4E777973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950C57" wp14:editId="44075FAA">
                <wp:extent cx="5943600" cy="1270"/>
                <wp:effectExtent l="0" t="31750" r="0" b="36830"/>
                <wp:docPr id="1906502914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175F8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7B0F43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7.73 Google Search Console</w:t>
      </w:r>
    </w:p>
    <w:p w14:paraId="0405590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ماژول </w:t>
      </w:r>
      <w:r w:rsidRPr="000A3CBB">
        <w:rPr>
          <w:rFonts w:ascii="Times New Roman" w:hAnsi="Times New Roman" w:cs="Times New Roman"/>
          <w:kern w:val="0"/>
          <w14:ligatures w14:val="none"/>
        </w:rPr>
        <w:t>Google Search Console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امکان نمایش داده‌هایی مانند:</w:t>
      </w:r>
    </w:p>
    <w:p w14:paraId="5C362E26" w14:textId="77777777" w:rsidR="000A3CBB" w:rsidRPr="000A3CBB" w:rsidRDefault="000A3CBB" w:rsidP="002C00F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Clicks</w:t>
      </w:r>
    </w:p>
    <w:p w14:paraId="25954D42" w14:textId="77777777" w:rsidR="000A3CBB" w:rsidRPr="000A3CBB" w:rsidRDefault="000A3CBB" w:rsidP="002C00F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Impressions</w:t>
      </w:r>
    </w:p>
    <w:p w14:paraId="6BC1B491" w14:textId="77777777" w:rsidR="000A3CBB" w:rsidRPr="000A3CBB" w:rsidRDefault="000A3CBB" w:rsidP="002C00F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CTR</w:t>
      </w:r>
    </w:p>
    <w:p w14:paraId="0139057B" w14:textId="77777777" w:rsidR="000A3CBB" w:rsidRPr="000A3CBB" w:rsidRDefault="000A3CBB" w:rsidP="002C00F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Average Position</w:t>
      </w:r>
    </w:p>
    <w:p w14:paraId="0393FB41" w14:textId="77777777" w:rsidR="000A3CBB" w:rsidRPr="000A3CBB" w:rsidRDefault="000A3CBB" w:rsidP="002C00F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Top Queries</w:t>
      </w:r>
    </w:p>
    <w:p w14:paraId="5F1AAF99" w14:textId="77777777" w:rsidR="000A3CBB" w:rsidRPr="000A3CBB" w:rsidRDefault="000A3CBB" w:rsidP="002C00F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Top Pages</w:t>
      </w:r>
    </w:p>
    <w:p w14:paraId="1DCF74C3" w14:textId="77777777" w:rsidR="000A3CBB" w:rsidRPr="000A3CBB" w:rsidRDefault="000A3CBB" w:rsidP="002C00F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Search Performance</w:t>
      </w:r>
    </w:p>
    <w:p w14:paraId="3ABF157C" w14:textId="77777777" w:rsidR="000A3CBB" w:rsidRPr="000A3CBB" w:rsidRDefault="000A3CBB" w:rsidP="002C00F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Indexing Status</w:t>
      </w:r>
    </w:p>
    <w:p w14:paraId="4FA81C2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7F4DB3E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داده‌های این بخش باید از </w:t>
      </w:r>
      <w:r w:rsidRPr="000A3CBB">
        <w:rPr>
          <w:rFonts w:ascii="Times New Roman" w:hAnsi="Times New Roman" w:cs="Times New Roman"/>
          <w:kern w:val="0"/>
          <w14:ligatures w14:val="none"/>
        </w:rPr>
        <w:t>API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رسمی </w:t>
      </w:r>
      <w:r w:rsidRPr="000A3CBB">
        <w:rPr>
          <w:rFonts w:ascii="Times New Roman" w:hAnsi="Times New Roman" w:cs="Times New Roman"/>
          <w:kern w:val="0"/>
          <w14:ligatures w14:val="none"/>
        </w:rPr>
        <w:t>Google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دریافت شوند.</w:t>
      </w:r>
    </w:p>
    <w:p w14:paraId="62FC732C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EDD28C" wp14:editId="63B3443C">
                <wp:extent cx="5943600" cy="1270"/>
                <wp:effectExtent l="0" t="31750" r="0" b="36830"/>
                <wp:docPr id="217994922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7A2BB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9DB445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7.74 Analytics</w:t>
      </w:r>
    </w:p>
    <w:p w14:paraId="3BDA746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Analytics Dashboard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بتواند:</w:t>
      </w:r>
    </w:p>
    <w:p w14:paraId="46B0A4B4" w14:textId="77777777" w:rsidR="000A3CBB" w:rsidRPr="000A3CBB" w:rsidRDefault="000A3CBB" w:rsidP="002C00F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01AB6EF4" w14:textId="77777777" w:rsidR="000A3CBB" w:rsidRPr="000A3CBB" w:rsidRDefault="000A3CBB" w:rsidP="002C00F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28CC26C9" w14:textId="77777777" w:rsidR="000A3CBB" w:rsidRPr="000A3CBB" w:rsidRDefault="000A3CBB" w:rsidP="002C00F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Sessions</w:t>
      </w:r>
    </w:p>
    <w:p w14:paraId="3AF8C3F0" w14:textId="77777777" w:rsidR="000A3CBB" w:rsidRPr="000A3CBB" w:rsidRDefault="000A3CBB" w:rsidP="002C00F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Product Views</w:t>
      </w:r>
    </w:p>
    <w:p w14:paraId="7481B3A3" w14:textId="77777777" w:rsidR="000A3CBB" w:rsidRPr="000A3CBB" w:rsidRDefault="000A3CBB" w:rsidP="002C00F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Add to Cart</w:t>
      </w:r>
    </w:p>
    <w:p w14:paraId="2ED5722C" w14:textId="77777777" w:rsidR="000A3CBB" w:rsidRPr="000A3CBB" w:rsidRDefault="000A3CBB" w:rsidP="002C00F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4D89C27F" w14:textId="77777777" w:rsidR="000A3CBB" w:rsidRPr="000A3CBB" w:rsidRDefault="000A3CBB" w:rsidP="002C00F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Conversion Rate</w:t>
      </w:r>
    </w:p>
    <w:p w14:paraId="38F76B0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نمایش دهد.</w:t>
      </w:r>
    </w:p>
    <w:p w14:paraId="06D21D80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4DA9E8" wp14:editId="117C09A4">
                <wp:extent cx="5943600" cy="1270"/>
                <wp:effectExtent l="0" t="31750" r="0" b="36830"/>
                <wp:docPr id="1873667047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29498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C27A30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7.75 Funnel</w:t>
      </w:r>
    </w:p>
    <w:p w14:paraId="50D6503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lastRenderedPageBreak/>
        <w:t xml:space="preserve">Funnel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فروش:</w:t>
      </w:r>
    </w:p>
    <w:p w14:paraId="48D114F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Visit</w:t>
      </w:r>
    </w:p>
    <w:p w14:paraId="181E3BA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5AE302B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 View</w:t>
      </w:r>
    </w:p>
    <w:p w14:paraId="51EBA47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5810FA0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Add to Cart</w:t>
      </w:r>
    </w:p>
    <w:p w14:paraId="1E54394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2027349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Checkout</w:t>
      </w:r>
    </w:p>
    <w:p w14:paraId="1B1A254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↓</w:t>
      </w:r>
    </w:p>
    <w:p w14:paraId="55140D9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Order</w:t>
      </w:r>
    </w:p>
    <w:p w14:paraId="7D5B72E3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باید قابل تحلیل باشد.</w:t>
      </w:r>
    </w:p>
    <w:p w14:paraId="38535E69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8AA2AE" wp14:editId="078FDFB5">
                <wp:extent cx="5943600" cy="1270"/>
                <wp:effectExtent l="0" t="31750" r="0" b="36830"/>
                <wp:docPr id="1163717735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6A2FDA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159A3DB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7.76 Notification Management</w:t>
      </w:r>
    </w:p>
    <w:p w14:paraId="16EFEDD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سیستم </w:t>
      </w:r>
      <w:r w:rsidRPr="000A3CBB">
        <w:rPr>
          <w:rFonts w:ascii="Times New Roman" w:hAnsi="Times New Roman" w:cs="Times New Roman"/>
          <w:kern w:val="0"/>
          <w14:ligatures w14:val="none"/>
        </w:rPr>
        <w:t>Notification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برای:</w:t>
      </w:r>
    </w:p>
    <w:p w14:paraId="0D8500F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Admin</w:t>
      </w:r>
    </w:p>
    <w:p w14:paraId="4281E63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</w:t>
      </w:r>
    </w:p>
    <w:p w14:paraId="0C6A469E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Customer</w:t>
      </w:r>
    </w:p>
    <w:p w14:paraId="6423E56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قابل استفاده باشد.</w:t>
      </w:r>
    </w:p>
    <w:p w14:paraId="5025721E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85C4D9" wp14:editId="67DD851B">
                <wp:extent cx="5943600" cy="1270"/>
                <wp:effectExtent l="0" t="31750" r="0" b="36830"/>
                <wp:docPr id="1212490827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DD473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797DBD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7.77 Admin Notifications</w:t>
      </w:r>
    </w:p>
    <w:p w14:paraId="27D9930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ادمین باید برای رویدادهایی مانند:</w:t>
      </w:r>
    </w:p>
    <w:p w14:paraId="60E98DA4" w14:textId="77777777" w:rsidR="000A3CBB" w:rsidRPr="000A3CBB" w:rsidRDefault="000A3CBB" w:rsidP="002C00F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سفارش جدید</w:t>
      </w:r>
    </w:p>
    <w:p w14:paraId="7AEBA537" w14:textId="77777777" w:rsidR="000A3CBB" w:rsidRPr="000A3CBB" w:rsidRDefault="000A3CBB" w:rsidP="002C00F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رسید پرداخت</w:t>
      </w:r>
    </w:p>
    <w:p w14:paraId="3D2E2A9D" w14:textId="77777777" w:rsidR="000A3CBB" w:rsidRPr="000A3CBB" w:rsidRDefault="000A3CBB" w:rsidP="002C00F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پیام جدید</w:t>
      </w:r>
    </w:p>
    <w:p w14:paraId="2F2597A3" w14:textId="77777777" w:rsidR="000A3CBB" w:rsidRPr="000A3CBB" w:rsidRDefault="000A3CBB" w:rsidP="002C00F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نظر جدید</w:t>
      </w:r>
    </w:p>
    <w:p w14:paraId="50371072" w14:textId="77777777" w:rsidR="000A3CBB" w:rsidRPr="000A3CBB" w:rsidRDefault="000A3CBB" w:rsidP="002C00F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مرجوعی جدید</w:t>
      </w:r>
    </w:p>
    <w:p w14:paraId="6B7EC326" w14:textId="77777777" w:rsidR="000A3CBB" w:rsidRPr="000A3CBB" w:rsidRDefault="000A3CBB" w:rsidP="002C00F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موجودی کم</w:t>
      </w:r>
    </w:p>
    <w:p w14:paraId="79116B8F" w14:textId="77777777" w:rsidR="000A3CBB" w:rsidRPr="000A3CBB" w:rsidRDefault="000A3CBB" w:rsidP="002C00F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خطای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Import</w:t>
      </w:r>
    </w:p>
    <w:p w14:paraId="2C58363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Notification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دریافت کند.</w:t>
      </w:r>
    </w:p>
    <w:p w14:paraId="4F250A7D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485991" wp14:editId="4AA0D3B6">
                <wp:extent cx="5943600" cy="1270"/>
                <wp:effectExtent l="0" t="31750" r="0" b="36830"/>
                <wp:docPr id="9493649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1DDF0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1038D2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7.78 Customer Notifications</w:t>
      </w:r>
    </w:p>
    <w:p w14:paraId="1860C13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مشتری باید برای رویدادهای مهم:</w:t>
      </w:r>
    </w:p>
    <w:p w14:paraId="52E0DDD4" w14:textId="77777777" w:rsidR="000A3CBB" w:rsidRPr="000A3CBB" w:rsidRDefault="000A3CBB" w:rsidP="002C00F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ثبت سفارش</w:t>
      </w:r>
    </w:p>
    <w:p w14:paraId="17AAE41C" w14:textId="77777777" w:rsidR="000A3CBB" w:rsidRPr="000A3CBB" w:rsidRDefault="000A3CBB" w:rsidP="002C00F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تأیید پرداخت</w:t>
      </w:r>
    </w:p>
    <w:p w14:paraId="11FDD4B3" w14:textId="77777777" w:rsidR="000A3CBB" w:rsidRPr="000A3CBB" w:rsidRDefault="000A3CBB" w:rsidP="002C00F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ارسال</w:t>
      </w:r>
    </w:p>
    <w:p w14:paraId="51D5984A" w14:textId="77777777" w:rsidR="000A3CBB" w:rsidRPr="000A3CBB" w:rsidRDefault="000A3CBB" w:rsidP="002C00F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 سفارش</w:t>
      </w:r>
    </w:p>
    <w:p w14:paraId="0A4030BE" w14:textId="77777777" w:rsidR="000A3CBB" w:rsidRPr="000A3CBB" w:rsidRDefault="000A3CBB" w:rsidP="002C00F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مرجوعی</w:t>
      </w:r>
    </w:p>
    <w:p w14:paraId="5B9AA50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Notification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دریافت کند.</w:t>
      </w:r>
    </w:p>
    <w:p w14:paraId="56BA5D6D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E6C443" wp14:editId="2E03FB55">
                <wp:extent cx="5943600" cy="1270"/>
                <wp:effectExtent l="0" t="31750" r="0" b="36830"/>
                <wp:docPr id="527664702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A458B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9F14E9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7.79 Notification Channels</w:t>
      </w:r>
    </w:p>
    <w:p w14:paraId="5FF2013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معماری باید قابلیت پشتیبانی از:</w:t>
      </w:r>
    </w:p>
    <w:p w14:paraId="62257B4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SMS</w:t>
      </w:r>
    </w:p>
    <w:p w14:paraId="52F6A2D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Email</w:t>
      </w:r>
    </w:p>
    <w:p w14:paraId="5AD1E25A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In-App Notification</w:t>
      </w:r>
    </w:p>
    <w:p w14:paraId="40E5852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403185E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در نسخه فعلی </w:t>
      </w:r>
      <w:r w:rsidRPr="000A3CBB">
        <w:rPr>
          <w:rFonts w:ascii="Times New Roman" w:hAnsi="Times New Roman" w:cs="Times New Roman"/>
          <w:kern w:val="0"/>
          <w14:ligatures w14:val="none"/>
        </w:rPr>
        <w:t>SMS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مهم‌ترین کانال عملیاتی است.</w:t>
      </w:r>
    </w:p>
    <w:p w14:paraId="46E9CD5F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CDC02C" wp14:editId="15523F17">
                <wp:extent cx="5943600" cy="1270"/>
                <wp:effectExtent l="0" t="31750" r="0" b="36830"/>
                <wp:docPr id="1986865389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45999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789E0A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7.80 System Logs</w:t>
      </w:r>
    </w:p>
    <w:p w14:paraId="3853A80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تمام عملیات حساس باید </w:t>
      </w:r>
      <w:r w:rsidRPr="000A3CBB">
        <w:rPr>
          <w:rFonts w:ascii="Times New Roman" w:hAnsi="Times New Roman" w:cs="Times New Roman"/>
          <w:kern w:val="0"/>
          <w14:ligatures w14:val="none"/>
        </w:rPr>
        <w:t>Log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7C619F1B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>مثلاً:</w:t>
      </w:r>
    </w:p>
    <w:p w14:paraId="4821C01A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51D3717F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37B5FCFD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Product Create</w:t>
      </w:r>
    </w:p>
    <w:p w14:paraId="5BB7464F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Product Update</w:t>
      </w:r>
    </w:p>
    <w:p w14:paraId="21111AB8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Price Change</w:t>
      </w:r>
    </w:p>
    <w:p w14:paraId="283ACC67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Order Status Change</w:t>
      </w:r>
    </w:p>
    <w:p w14:paraId="72C050CC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Payment Approval</w:t>
      </w:r>
    </w:p>
    <w:p w14:paraId="56E8A9F4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User Creation</w:t>
      </w:r>
    </w:p>
    <w:p w14:paraId="36CCDB9E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Role Change</w:t>
      </w:r>
    </w:p>
    <w:p w14:paraId="6C121E67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Settings Change</w:t>
      </w:r>
    </w:p>
    <w:p w14:paraId="0E2545BD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Import</w:t>
      </w:r>
    </w:p>
    <w:p w14:paraId="46F121ED" w14:textId="77777777" w:rsidR="000A3CBB" w:rsidRPr="000A3CBB" w:rsidRDefault="000A3CBB" w:rsidP="002C00F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2BAF58C4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4B0670" wp14:editId="4C42A930">
                <wp:extent cx="5943600" cy="1270"/>
                <wp:effectExtent l="0" t="31750" r="0" b="36830"/>
                <wp:docPr id="71270859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DA9DE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0ED1E9D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7.81 Audit Log</w:t>
      </w:r>
    </w:p>
    <w:p w14:paraId="23BC247C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0A3CBB">
        <w:rPr>
          <w:rFonts w:ascii="Times New Roman" w:hAnsi="Times New Roman" w:cs="Times New Roman"/>
          <w:kern w:val="0"/>
          <w14:ligatures w14:val="none"/>
        </w:rPr>
        <w:t>Log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مهم باید شامل:</w:t>
      </w:r>
    </w:p>
    <w:p w14:paraId="03D06C6A" w14:textId="77777777" w:rsidR="000A3CBB" w:rsidRPr="000A3CBB" w:rsidRDefault="000A3CBB" w:rsidP="002C00F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6DDBC26F" w14:textId="77777777" w:rsidR="000A3CBB" w:rsidRPr="000A3CBB" w:rsidRDefault="000A3CBB" w:rsidP="002C00F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22BF0D0E" w14:textId="77777777" w:rsidR="000A3CBB" w:rsidRPr="000A3CBB" w:rsidRDefault="000A3CBB" w:rsidP="002C00F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Entity</w:t>
      </w:r>
    </w:p>
    <w:p w14:paraId="1664A363" w14:textId="77777777" w:rsidR="000A3CBB" w:rsidRPr="000A3CBB" w:rsidRDefault="000A3CBB" w:rsidP="002C00F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Entity ID</w:t>
      </w:r>
    </w:p>
    <w:p w14:paraId="2DDCC384" w14:textId="77777777" w:rsidR="000A3CBB" w:rsidRPr="000A3CBB" w:rsidRDefault="000A3CBB" w:rsidP="002C00F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9455B6D" w14:textId="77777777" w:rsidR="000A3CBB" w:rsidRPr="000A3CBB" w:rsidRDefault="000A3CBB" w:rsidP="002C00F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IP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نیاز</w:t>
      </w:r>
    </w:p>
    <w:p w14:paraId="44D1081D" w14:textId="77777777" w:rsidR="000A3CBB" w:rsidRPr="000A3CBB" w:rsidRDefault="000A3CBB" w:rsidP="002C00F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تغییرات قبل و بعد در عملیات حساس</w:t>
      </w:r>
    </w:p>
    <w:p w14:paraId="22311E1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15D6014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61809D" wp14:editId="1B8FC946">
                <wp:extent cx="5943600" cy="1270"/>
                <wp:effectExtent l="0" t="31750" r="0" b="36830"/>
                <wp:docPr id="1904298294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A42E8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63BD0C9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7.82 Immutable Audit</w:t>
      </w:r>
    </w:p>
    <w:p w14:paraId="3FC5699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Audit Log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های مهم نباید توسط کاربران عادی قابل حذف یا تغییر باشند.</w:t>
      </w:r>
    </w:p>
    <w:p w14:paraId="1371878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این موضوع برای امنیت و بررسی خطاهای احتمالی ضروری است.</w:t>
      </w:r>
    </w:p>
    <w:p w14:paraId="0568F135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294BC8" wp14:editId="294D3131">
                <wp:extent cx="5943600" cy="1270"/>
                <wp:effectExtent l="0" t="31750" r="0" b="36830"/>
                <wp:docPr id="1008040802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DAEC8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FA2358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7.83 Role &amp; Permission</w:t>
      </w:r>
    </w:p>
    <w:p w14:paraId="082ABD7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سیستم دسترسی باید کاملاً </w:t>
      </w:r>
      <w:r w:rsidRPr="000A3CBB">
        <w:rPr>
          <w:rFonts w:ascii="Times New Roman" w:hAnsi="Times New Roman" w:cs="Times New Roman"/>
          <w:kern w:val="0"/>
          <w14:ligatures w14:val="none"/>
        </w:rPr>
        <w:t>Dynamic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6AB23CB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نقش اصلی:</w:t>
      </w:r>
    </w:p>
    <w:p w14:paraId="52CF2552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Super Admin</w:t>
      </w:r>
    </w:p>
    <w:p w14:paraId="6FD79E8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DE9251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سایر </w:t>
      </w:r>
      <w:r w:rsidRPr="000A3CBB">
        <w:rPr>
          <w:rFonts w:ascii="Times New Roman" w:hAnsi="Times New Roman" w:cs="Times New Roman"/>
          <w:kern w:val="0"/>
          <w14:ligatures w14:val="none"/>
        </w:rPr>
        <w:t>Role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ها توسط </w:t>
      </w:r>
      <w:r w:rsidRPr="000A3CBB">
        <w:rPr>
          <w:rFonts w:ascii="Times New Roman" w:hAnsi="Times New Roman" w:cs="Times New Roman"/>
          <w:kern w:val="0"/>
          <w14:ligatures w14:val="none"/>
        </w:rPr>
        <w:t>Super Admin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تعریف شوند.</w:t>
      </w:r>
    </w:p>
    <w:p w14:paraId="3440B5DA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64F01B" wp14:editId="685C0456">
                <wp:extent cx="5943600" cy="1270"/>
                <wp:effectExtent l="0" t="31750" r="0" b="36830"/>
                <wp:docPr id="81389907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D205B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18D4583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7.84 Role</w:t>
      </w:r>
    </w:p>
    <w:p w14:paraId="13B079D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0A3CBB">
        <w:rPr>
          <w:rFonts w:ascii="Times New Roman" w:hAnsi="Times New Roman" w:cs="Times New Roman"/>
          <w:kern w:val="0"/>
          <w14:ligatures w14:val="none"/>
        </w:rPr>
        <w:t>Role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می‌تواند </w:t>
      </w:r>
      <w:r w:rsidRPr="000A3CBB">
        <w:rPr>
          <w:rFonts w:ascii="Times New Roman" w:hAnsi="Times New Roman" w:cs="Times New Roman"/>
          <w:kern w:val="0"/>
          <w14:ligatures w14:val="none"/>
        </w:rPr>
        <w:t>Permission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های مشخصی داشته باشد.</w:t>
      </w:r>
    </w:p>
    <w:p w14:paraId="743F49B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3AFB705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 Manager</w:t>
      </w:r>
    </w:p>
    <w:p w14:paraId="5B12378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دسترسی به:</w:t>
      </w:r>
    </w:p>
    <w:p w14:paraId="64E972DC" w14:textId="77777777" w:rsidR="000A3CBB" w:rsidRPr="000A3CBB" w:rsidRDefault="000A3CBB" w:rsidP="002C00F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مشاهده محصول</w:t>
      </w:r>
    </w:p>
    <w:p w14:paraId="6AE857EE" w14:textId="77777777" w:rsidR="000A3CBB" w:rsidRPr="000A3CBB" w:rsidRDefault="000A3CBB" w:rsidP="002C00F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ایجاد محصول</w:t>
      </w:r>
    </w:p>
    <w:p w14:paraId="6E8248E2" w14:textId="77777777" w:rsidR="000A3CBB" w:rsidRPr="000A3CBB" w:rsidRDefault="000A3CBB" w:rsidP="002C00F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ویرایش محصول</w:t>
      </w:r>
    </w:p>
    <w:p w14:paraId="1732F6D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اما بدون:</w:t>
      </w:r>
    </w:p>
    <w:p w14:paraId="19358ABA" w14:textId="77777777" w:rsidR="000A3CBB" w:rsidRPr="000A3CBB" w:rsidRDefault="000A3CBB" w:rsidP="002C00F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Delete User</w:t>
      </w:r>
    </w:p>
    <w:p w14:paraId="3617C083" w14:textId="77777777" w:rsidR="000A3CBB" w:rsidRPr="000A3CBB" w:rsidRDefault="000A3CBB" w:rsidP="002C00F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System Settings</w:t>
      </w:r>
    </w:p>
    <w:p w14:paraId="48412B3F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1F50DA" wp14:editId="256D8D78">
                <wp:extent cx="5943600" cy="1270"/>
                <wp:effectExtent l="0" t="31750" r="0" b="36830"/>
                <wp:docPr id="61047212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6B228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724D892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7.85 Permission</w:t>
      </w:r>
    </w:p>
    <w:p w14:paraId="2B9513D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Permission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ها باید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granular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1127A8F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39895DC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products.view</w:t>
      </w:r>
    </w:p>
    <w:p w14:paraId="65E04E0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products.create</w:t>
      </w:r>
    </w:p>
    <w:p w14:paraId="691F149F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products.update</w:t>
      </w:r>
    </w:p>
    <w:p w14:paraId="6867180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products.delete</w:t>
      </w:r>
    </w:p>
    <w:p w14:paraId="5612104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orders.view</w:t>
      </w:r>
    </w:p>
    <w:p w14:paraId="0E0722B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orders.update</w:t>
      </w:r>
    </w:p>
    <w:p w14:paraId="42CAFBA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users.view</w:t>
      </w:r>
    </w:p>
    <w:p w14:paraId="002417B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users.create</w:t>
      </w:r>
    </w:p>
    <w:p w14:paraId="03AECB95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settings.update</w:t>
      </w:r>
    </w:p>
    <w:p w14:paraId="63C4CF85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D8F900" wp14:editId="7CD56EFB">
                <wp:extent cx="5943600" cy="1270"/>
                <wp:effectExtent l="0" t="31750" r="0" b="36830"/>
                <wp:docPr id="7656822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A461D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5A18F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7.86 Permission Enforcement</w:t>
      </w:r>
    </w:p>
    <w:p w14:paraId="6B7C81C9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Permission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در:</w:t>
      </w:r>
    </w:p>
    <w:p w14:paraId="228BF5D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Frontend</w:t>
      </w:r>
    </w:p>
    <w:p w14:paraId="6E63935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</w:t>
      </w:r>
    </w:p>
    <w:p w14:paraId="7D1981E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Backend</w:t>
      </w:r>
    </w:p>
    <w:p w14:paraId="569A0F7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کنترل شود.</w:t>
      </w:r>
    </w:p>
    <w:p w14:paraId="6F50A5F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اما امنیت اصلی باید در </w:t>
      </w:r>
      <w:r w:rsidRPr="000A3CBB">
        <w:rPr>
          <w:rFonts w:ascii="Times New Roman" w:hAnsi="Times New Roman" w:cs="Times New Roman"/>
          <w:kern w:val="0"/>
          <w14:ligatures w14:val="none"/>
        </w:rPr>
        <w:t>Backend enforce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شود.</w:t>
      </w:r>
    </w:p>
    <w:p w14:paraId="03FAFA9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مخفی کردن </w:t>
      </w:r>
      <w:r w:rsidRPr="000A3CBB">
        <w:rPr>
          <w:rFonts w:ascii="Times New Roman" w:hAnsi="Times New Roman" w:cs="Times New Roman"/>
          <w:kern w:val="0"/>
          <w14:ligatures w14:val="none"/>
        </w:rPr>
        <w:t>Button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0A3CBB">
        <w:rPr>
          <w:rFonts w:ascii="Times New Roman" w:hAnsi="Times New Roman" w:cs="Times New Roman"/>
          <w:kern w:val="0"/>
          <w14:ligatures w14:val="none"/>
        </w:rPr>
        <w:t>Frontend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به‌تنهایی کافی نیست.</w:t>
      </w:r>
    </w:p>
    <w:p w14:paraId="4E6C9693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0F884C" wp14:editId="25ECA1DB">
                <wp:extent cx="5943600" cy="1270"/>
                <wp:effectExtent l="0" t="31750" r="0" b="36830"/>
                <wp:docPr id="35041980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1A92B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6D95AD2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7.87 Super Admin</w:t>
      </w:r>
    </w:p>
    <w:p w14:paraId="4B7E06D3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Super Admin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بالاترین سطح دسترسی را دارد.</w:t>
      </w:r>
    </w:p>
    <w:p w14:paraId="3CD8B301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این </w:t>
      </w:r>
      <w:r w:rsidRPr="000A3CBB">
        <w:rPr>
          <w:rFonts w:ascii="Times New Roman" w:hAnsi="Times New Roman" w:cs="Times New Roman"/>
          <w:kern w:val="0"/>
          <w14:ligatures w14:val="none"/>
        </w:rPr>
        <w:t>Role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باید:</w:t>
      </w:r>
    </w:p>
    <w:p w14:paraId="60580BD9" w14:textId="77777777" w:rsidR="000A3CBB" w:rsidRPr="000A3CBB" w:rsidRDefault="000A3CBB" w:rsidP="002C00F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Role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ایجاد کند.</w:t>
      </w:r>
    </w:p>
    <w:p w14:paraId="2CCB5F8C" w14:textId="77777777" w:rsidR="000A3CBB" w:rsidRPr="000A3CBB" w:rsidRDefault="000A3CBB" w:rsidP="002C00F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Permission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تعریف کند.</w:t>
      </w:r>
    </w:p>
    <w:p w14:paraId="111D3DED" w14:textId="77777777" w:rsidR="000A3CBB" w:rsidRPr="000A3CBB" w:rsidRDefault="000A3CBB" w:rsidP="002C00F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Role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را به </w:t>
      </w: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اختصاص دهد.</w:t>
      </w:r>
    </w:p>
    <w:p w14:paraId="29DD6C30" w14:textId="77777777" w:rsidR="000A3CBB" w:rsidRPr="000A3CBB" w:rsidRDefault="000A3CBB" w:rsidP="002C00F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تنظیمات حساس را مدیریت کند.</w:t>
      </w:r>
    </w:p>
    <w:p w14:paraId="2E8C4508" w14:textId="77777777" w:rsidR="000A3CBB" w:rsidRPr="000A3CBB" w:rsidRDefault="000A3CBB" w:rsidP="002C00F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 xml:space="preserve">Audit Log </w:t>
      </w: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را مشاهده کند.</w:t>
      </w:r>
    </w:p>
    <w:p w14:paraId="56410458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20A04A9" wp14:editId="5561806A">
                <wp:extent cx="5943600" cy="1270"/>
                <wp:effectExtent l="0" t="31750" r="0" b="36830"/>
                <wp:docPr id="98587654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EFED1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75085E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7.88 Settings</w:t>
      </w:r>
    </w:p>
    <w:p w14:paraId="072DB1E8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Settings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7F0ED397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تماس</w:t>
      </w:r>
    </w:p>
    <w:p w14:paraId="76D83E8A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شماره‌های تماس</w:t>
      </w:r>
    </w:p>
    <w:p w14:paraId="60E4298B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آدرس</w:t>
      </w:r>
    </w:p>
    <w:p w14:paraId="2C1AAB9D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</w:p>
    <w:p w14:paraId="16367204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WhatsApp</w:t>
      </w:r>
    </w:p>
    <w:p w14:paraId="41C0BDF9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Telegram</w:t>
      </w:r>
    </w:p>
    <w:p w14:paraId="1A44CDFB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5C9EC576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LinkedIn</w:t>
      </w:r>
    </w:p>
    <w:p w14:paraId="520A314F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Google Maps</w:t>
      </w:r>
    </w:p>
    <w:p w14:paraId="6C127DB0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1C6CA88C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Favicon</w:t>
      </w:r>
    </w:p>
    <w:p w14:paraId="0F8AD403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SEO Defaults</w:t>
      </w:r>
    </w:p>
    <w:p w14:paraId="5BF41FB3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SMS Provider</w:t>
      </w:r>
    </w:p>
    <w:p w14:paraId="3F71011A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Payment Gateway</w:t>
      </w:r>
    </w:p>
    <w:p w14:paraId="6D440B93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667CEB07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</w:p>
    <w:p w14:paraId="615169A5" w14:textId="77777777" w:rsidR="000A3CBB" w:rsidRPr="000A3CBB" w:rsidRDefault="000A3CBB" w:rsidP="002C00F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:rtl/>
          <w14:ligatures w14:val="none"/>
        </w:rPr>
        <w:t>نماد اعتماد</w:t>
      </w:r>
    </w:p>
    <w:p w14:paraId="0B4ED3AF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A1B93E6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8451E" wp14:editId="3ED05BE0">
                <wp:extent cx="5943600" cy="1270"/>
                <wp:effectExtent l="0" t="31750" r="0" b="36830"/>
                <wp:docPr id="146663696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C99DA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05C8A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7.89 API Settings</w:t>
      </w:r>
    </w:p>
    <w:p w14:paraId="5BEF904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API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های خارجی باید از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قابل مدیریت باشند.</w:t>
      </w:r>
    </w:p>
    <w:p w14:paraId="107FA77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C47B994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Kavenegar</w:t>
      </w:r>
      <w:proofErr w:type="spellEnd"/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 xml:space="preserve"> API</w:t>
      </w:r>
    </w:p>
    <w:p w14:paraId="36A70B3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کاوه‌نگار</w:t>
      </w:r>
    </w:p>
    <w:p w14:paraId="41668D3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و در آینده:</w:t>
      </w:r>
    </w:p>
    <w:p w14:paraId="1643FBA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Payment APIs</w:t>
      </w:r>
    </w:p>
    <w:p w14:paraId="49190D01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API</w:t>
      </w: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های درگاه</w:t>
      </w:r>
    </w:p>
    <w:p w14:paraId="6114BE12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A618142" wp14:editId="69A8957E">
                <wp:extent cx="5943600" cy="1270"/>
                <wp:effectExtent l="0" t="31750" r="0" b="36830"/>
                <wp:docPr id="120388856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2A6E7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3CCA92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7.90 API Enable / Disable</w:t>
      </w:r>
    </w:p>
    <w:p w14:paraId="0D823D9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0A3CBB">
        <w:rPr>
          <w:rFonts w:ascii="Times New Roman" w:hAnsi="Times New Roman" w:cs="Times New Roman"/>
          <w:kern w:val="0"/>
          <w14:ligatures w14:val="none"/>
        </w:rPr>
        <w:t>Integration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بتواند:</w:t>
      </w:r>
    </w:p>
    <w:p w14:paraId="5881D6CB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Enabled</w:t>
      </w:r>
    </w:p>
    <w:p w14:paraId="081A1D24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یا</w:t>
      </w:r>
    </w:p>
    <w:p w14:paraId="6CDC971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Disabled</w:t>
      </w:r>
    </w:p>
    <w:p w14:paraId="659C285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2C552A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اگر </w:t>
      </w:r>
      <w:r w:rsidRPr="000A3CBB">
        <w:rPr>
          <w:rFonts w:ascii="Times New Roman" w:hAnsi="Times New Roman" w:cs="Times New Roman"/>
          <w:kern w:val="0"/>
          <w14:ligatures w14:val="none"/>
        </w:rPr>
        <w:t>Integration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غیرفعال شود، قابلیت مربوطه نباید در </w:t>
      </w:r>
      <w:r w:rsidRPr="000A3CBB">
        <w:rPr>
          <w:rFonts w:ascii="Times New Roman" w:hAnsi="Times New Roman" w:cs="Times New Roman"/>
          <w:kern w:val="0"/>
          <w14:ligatures w14:val="none"/>
        </w:rPr>
        <w:t>Frontend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شود.</w:t>
      </w:r>
    </w:p>
    <w:p w14:paraId="570176FC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7BFEC9" wp14:editId="46EA09BC">
                <wp:extent cx="5943600" cy="1270"/>
                <wp:effectExtent l="0" t="31750" r="0" b="36830"/>
                <wp:docPr id="3300627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E10CD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3E8DF7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7.91 Secret Management</w:t>
      </w:r>
    </w:p>
    <w:p w14:paraId="70D93690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>API Key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ها و </w:t>
      </w:r>
      <w:r w:rsidRPr="000A3CBB">
        <w:rPr>
          <w:rFonts w:ascii="Times New Roman" w:hAnsi="Times New Roman" w:cs="Times New Roman"/>
          <w:kern w:val="0"/>
          <w14:ligatures w14:val="none"/>
        </w:rPr>
        <w:t>Secret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ها نباید به‌صورت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Plain Text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قرار بگیرند.</w:t>
      </w:r>
    </w:p>
    <w:p w14:paraId="580F197D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اطلاعات حساس باید فقط در </w:t>
      </w:r>
      <w:r w:rsidRPr="000A3CBB">
        <w:rPr>
          <w:rFonts w:ascii="Times New Roman" w:hAnsi="Times New Roman" w:cs="Times New Roman"/>
          <w:kern w:val="0"/>
          <w14:ligatures w14:val="none"/>
        </w:rPr>
        <w:t>Backend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نگهداری شوند.</w:t>
      </w:r>
    </w:p>
    <w:p w14:paraId="5651AEE5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844B4A" wp14:editId="3D490F21">
                <wp:extent cx="5943600" cy="1270"/>
                <wp:effectExtent l="0" t="31750" r="0" b="36830"/>
                <wp:docPr id="112065677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91990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AF62E8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7.92 Backup &amp; Recovery</w:t>
      </w:r>
    </w:p>
    <w:p w14:paraId="61721E5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معماری </w:t>
      </w:r>
      <w:r w:rsidRPr="000A3CBB">
        <w:rPr>
          <w:rFonts w:ascii="Times New Roman" w:hAnsi="Times New Roman" w:cs="Times New Roman"/>
          <w:kern w:val="0"/>
          <w14:ligatures w14:val="none"/>
        </w:rPr>
        <w:t>Backend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برای:</w:t>
      </w:r>
    </w:p>
    <w:p w14:paraId="7202FB6B" w14:textId="77777777" w:rsidR="000A3CBB" w:rsidRPr="000A3CBB" w:rsidRDefault="000A3CBB" w:rsidP="002C00F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Database Backup</w:t>
      </w:r>
    </w:p>
    <w:p w14:paraId="777435D3" w14:textId="77777777" w:rsidR="000A3CBB" w:rsidRPr="000A3CBB" w:rsidRDefault="000A3CBB" w:rsidP="002C00F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Media Backup</w:t>
      </w:r>
    </w:p>
    <w:p w14:paraId="4041C687" w14:textId="77777777" w:rsidR="000A3CBB" w:rsidRPr="000A3CBB" w:rsidRDefault="000A3CBB" w:rsidP="002C00F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Configuration Backup</w:t>
      </w:r>
    </w:p>
    <w:p w14:paraId="366A1205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آماده باشد.</w:t>
      </w:r>
    </w:p>
    <w:p w14:paraId="1E420FA7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Backup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باید خارج از همان محل اصلی </w:t>
      </w:r>
      <w:r w:rsidRPr="000A3CBB">
        <w:rPr>
          <w:rFonts w:ascii="Times New Roman" w:hAnsi="Times New Roman" w:cs="Times New Roman"/>
          <w:kern w:val="0"/>
          <w14:ligatures w14:val="none"/>
        </w:rPr>
        <w:t xml:space="preserve">Database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نیز نگهداری شود.</w:t>
      </w:r>
    </w:p>
    <w:p w14:paraId="675F383B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D63623" wp14:editId="52E7ABB0">
                <wp:extent cx="5943600" cy="1270"/>
                <wp:effectExtent l="0" t="31750" r="0" b="36830"/>
                <wp:docPr id="166710881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C2485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AFD22F9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7.93 Error Monitoring</w:t>
      </w:r>
    </w:p>
    <w:p w14:paraId="6C3387B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خطاهای </w:t>
      </w:r>
      <w:r w:rsidRPr="000A3CBB">
        <w:rPr>
          <w:rFonts w:ascii="Times New Roman" w:hAnsi="Times New Roman" w:cs="Times New Roman"/>
          <w:kern w:val="0"/>
          <w14:ligatures w14:val="none"/>
        </w:rPr>
        <w:t>Backend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قابل ثبت و بررسی باشند.</w:t>
      </w:r>
    </w:p>
    <w:p w14:paraId="0FEB6356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544E8F84" w14:textId="77777777" w:rsidR="000A3CBB" w:rsidRPr="000A3CBB" w:rsidRDefault="000A3CBB" w:rsidP="002C00F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Error</w:t>
      </w:r>
    </w:p>
    <w:p w14:paraId="64E49A69" w14:textId="77777777" w:rsidR="000A3CBB" w:rsidRPr="000A3CBB" w:rsidRDefault="000A3CBB" w:rsidP="002C00F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Endpoint</w:t>
      </w:r>
    </w:p>
    <w:p w14:paraId="310497B8" w14:textId="77777777" w:rsidR="000A3CBB" w:rsidRPr="000A3CBB" w:rsidRDefault="000A3CBB" w:rsidP="002C00F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183D4510" w14:textId="77777777" w:rsidR="000A3CBB" w:rsidRPr="000A3CBB" w:rsidRDefault="000A3CBB" w:rsidP="002C00F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018F3AC7" w14:textId="77777777" w:rsidR="000A3CBB" w:rsidRPr="000A3CBB" w:rsidRDefault="000A3CBB" w:rsidP="002C00F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Request ID</w:t>
      </w:r>
    </w:p>
    <w:p w14:paraId="6ECE8E1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در صورت امکان ثبت شوند.</w:t>
      </w:r>
    </w:p>
    <w:p w14:paraId="052E62ED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B26A03" wp14:editId="0399BE39">
                <wp:extent cx="5943600" cy="1270"/>
                <wp:effectExtent l="0" t="31750" r="0" b="36830"/>
                <wp:docPr id="166938537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F963F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95D71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7.94 API Health</w:t>
      </w:r>
    </w:p>
    <w:p w14:paraId="126A7C8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برای سرویس‌های خارجی مانند:</w:t>
      </w:r>
    </w:p>
    <w:p w14:paraId="1A373C34" w14:textId="77777777" w:rsidR="000A3CBB" w:rsidRPr="000A3CBB" w:rsidRDefault="000A3CBB" w:rsidP="002C00F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540D5A7A" w14:textId="77777777" w:rsidR="000A3CBB" w:rsidRPr="000A3CBB" w:rsidRDefault="000A3CBB" w:rsidP="002C00F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1F54CE04" w14:textId="77777777" w:rsidR="000A3CBB" w:rsidRPr="000A3CBB" w:rsidRDefault="000A3CBB" w:rsidP="002C00F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Google</w:t>
      </w:r>
    </w:p>
    <w:p w14:paraId="1370452D" w14:textId="77777777" w:rsidR="000A3CBB" w:rsidRPr="000A3CBB" w:rsidRDefault="000A3CBB" w:rsidP="002C00F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551A7B08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وضعیت </w:t>
      </w:r>
      <w:r w:rsidRPr="000A3CBB">
        <w:rPr>
          <w:rFonts w:ascii="Times New Roman" w:hAnsi="Times New Roman" w:cs="Times New Roman"/>
          <w:kern w:val="0"/>
          <w14:ligatures w14:val="none"/>
        </w:rPr>
        <w:t>Connection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قابل بررسی باشد.</w:t>
      </w:r>
    </w:p>
    <w:p w14:paraId="73EEB7C5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234EF9" wp14:editId="31997E20">
                <wp:extent cx="5943600" cy="1270"/>
                <wp:effectExtent l="0" t="31750" r="0" b="36830"/>
                <wp:docPr id="60143169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845B5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0D06EA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7.95 System Health</w:t>
      </w:r>
    </w:p>
    <w:p w14:paraId="16CF0CB6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Dashboard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مدیریتی در صورت نیاز بتواند وضعیت:</w:t>
      </w:r>
    </w:p>
    <w:p w14:paraId="20276375" w14:textId="77777777" w:rsidR="000A3CBB" w:rsidRPr="000A3CBB" w:rsidRDefault="000A3CBB" w:rsidP="002C00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221F41F8" w14:textId="77777777" w:rsidR="000A3CBB" w:rsidRPr="000A3CBB" w:rsidRDefault="000A3CBB" w:rsidP="002C00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24327EFE" w14:textId="77777777" w:rsidR="000A3CBB" w:rsidRPr="000A3CBB" w:rsidRDefault="000A3CBB" w:rsidP="002C00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403E9D15" w14:textId="77777777" w:rsidR="000A3CBB" w:rsidRPr="000A3CBB" w:rsidRDefault="000A3CBB" w:rsidP="002C00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Queue</w:t>
      </w:r>
    </w:p>
    <w:p w14:paraId="3D1CFB0E" w14:textId="77777777" w:rsidR="000A3CBB" w:rsidRPr="000A3CBB" w:rsidRDefault="000A3CBB" w:rsidP="002C00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1BD82C6B" w14:textId="77777777" w:rsidR="000A3CBB" w:rsidRPr="000A3CBB" w:rsidRDefault="000A3CBB" w:rsidP="002C00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BB">
        <w:rPr>
          <w:rFonts w:ascii="Times New Roman" w:eastAsia="Times New Roman" w:hAnsi="Times New Roman" w:cs="Times New Roman"/>
          <w:kern w:val="0"/>
          <w14:ligatures w14:val="none"/>
        </w:rPr>
        <w:t>External Services</w:t>
      </w:r>
    </w:p>
    <w:p w14:paraId="4F2CC0AA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را نمایش دهد.</w:t>
      </w:r>
    </w:p>
    <w:p w14:paraId="02E811A7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885908" wp14:editId="51CC65B7">
                <wp:extent cx="5943600" cy="1270"/>
                <wp:effectExtent l="0" t="31750" r="0" b="36830"/>
                <wp:docPr id="4724938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6DA2A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BF9E99E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7.96 اصل مهم </w:t>
      </w: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</w:t>
      </w:r>
    </w:p>
    <w:p w14:paraId="5D8423D9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هیچ عملیات مهمی نباید فقط به </w:t>
      </w:r>
      <w:r w:rsidRPr="000A3CBB">
        <w:rPr>
          <w:rFonts w:ascii="Times New Roman" w:hAnsi="Times New Roman" w:cs="Times New Roman"/>
          <w:kern w:val="0"/>
          <w14:ligatures w14:val="none"/>
        </w:rPr>
        <w:t>UI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وابسته باشد.</w:t>
      </w:r>
    </w:p>
    <w:p w14:paraId="3160175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0A3CBB">
        <w:rPr>
          <w:rFonts w:ascii="Times New Roman" w:hAnsi="Times New Roman" w:cs="Times New Roman"/>
          <w:kern w:val="0"/>
          <w14:ligatures w14:val="none"/>
        </w:rPr>
        <w:t>Validation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ها، </w:t>
      </w:r>
      <w:r w:rsidRPr="000A3CBB">
        <w:rPr>
          <w:rFonts w:ascii="Times New Roman" w:hAnsi="Times New Roman" w:cs="Times New Roman"/>
          <w:kern w:val="0"/>
          <w14:ligatures w14:val="none"/>
        </w:rPr>
        <w:t>Permission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ها و </w:t>
      </w:r>
      <w:r w:rsidRPr="000A3CBB">
        <w:rPr>
          <w:rFonts w:ascii="Times New Roman" w:hAnsi="Times New Roman" w:cs="Times New Roman"/>
          <w:kern w:val="0"/>
          <w14:ligatures w14:val="none"/>
        </w:rPr>
        <w:t>Business Rules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باید در </w:t>
      </w:r>
      <w:r w:rsidRPr="000A3CBB">
        <w:rPr>
          <w:rFonts w:ascii="Times New Roman" w:hAnsi="Times New Roman" w:cs="Times New Roman"/>
          <w:kern w:val="0"/>
          <w14:ligatures w14:val="none"/>
        </w:rPr>
        <w:t>Backend enforce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4E6B764F" w14:textId="77777777" w:rsidR="000A3CBB" w:rsidRPr="000A3CBB" w:rsidRDefault="000A3CBB" w:rsidP="000A3CB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670735" wp14:editId="708C3B0B">
                <wp:extent cx="5943600" cy="1270"/>
                <wp:effectExtent l="0" t="31750" r="0" b="36830"/>
                <wp:docPr id="122186866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C1070E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BA6A685" w14:textId="77777777" w:rsidR="000A3CBB" w:rsidRPr="000A3CBB" w:rsidRDefault="000A3CBB" w:rsidP="000A3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7.97 هدف معماری </w:t>
      </w:r>
      <w:r w:rsidRPr="000A3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</w:t>
      </w:r>
    </w:p>
    <w:p w14:paraId="134EEC6C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0A3CBB">
        <w:rPr>
          <w:rFonts w:ascii="Times New Roman" w:hAnsi="Times New Roman" w:cs="Times New Roman"/>
          <w:kern w:val="0"/>
          <w:rtl/>
          <w14:ligatures w14:val="none"/>
        </w:rPr>
        <w:t>آربایت باید در نهایت به یک:</w:t>
      </w:r>
    </w:p>
    <w:p w14:paraId="55D0B63D" w14:textId="77777777" w:rsidR="000A3CBB" w:rsidRPr="000A3CBB" w:rsidRDefault="000A3CBB" w:rsidP="000A3CB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Central Commerce Management System</w:t>
      </w:r>
    </w:p>
    <w:p w14:paraId="42EC152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>سیستم مرکزی مدیریت فروشگاه</w:t>
      </w:r>
    </w:p>
    <w:p w14:paraId="75F56970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تبدیل شود که تمام عملیات فروشگاه از یک محیط واحد در آن کنترل شود.</w:t>
      </w:r>
    </w:p>
    <w:p w14:paraId="62DAE4D2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از مدیریت یک محصول ساده تا:</w:t>
      </w:r>
    </w:p>
    <w:p w14:paraId="02894527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قیمت → موجودی → سفارش → پرداخت → ارسال → مرجوعی → مشتری → </w:t>
      </w:r>
      <w:r w:rsidRPr="000A3CBB">
        <w:rPr>
          <w:rFonts w:ascii="Times New Roman" w:hAnsi="Times New Roman" w:cs="Times New Roman"/>
          <w:b/>
          <w:bCs/>
          <w:kern w:val="0"/>
          <w14:ligatures w14:val="none"/>
        </w:rPr>
        <w:t>Analytics → SEO</w:t>
      </w:r>
    </w:p>
    <w:p w14:paraId="672E9C1E" w14:textId="77777777" w:rsidR="000A3CBB" w:rsidRPr="000A3CBB" w:rsidRDefault="000A3CBB" w:rsidP="000A3CBB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0A3CBB">
        <w:rPr>
          <w:rFonts w:ascii="Times New Roman" w:hAnsi="Times New Roman" w:cs="Times New Roman"/>
          <w:kern w:val="0"/>
          <w:rtl/>
          <w14:ligatures w14:val="none"/>
        </w:rPr>
        <w:t>باید در یک معماری یکپارچه قرار گیرد.</w:t>
      </w:r>
    </w:p>
    <w:p w14:paraId="17CCFCC8" w14:textId="77777777" w:rsidR="00867135" w:rsidRDefault="00867135" w:rsidP="00867135">
      <w:pPr>
        <w:bidi/>
        <w:jc w:val="right"/>
        <w:rPr>
          <w:rtl/>
          <w:lang w:bidi="fa-IR"/>
        </w:rPr>
      </w:pPr>
    </w:p>
    <w:p w14:paraId="489E911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پارت ۸ — معماری داده، مدل‌های اطلاعاتی و منطق کسب‌وکار </w:t>
      </w:r>
      <w:proofErr w:type="spellStart"/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ArByte</w:t>
      </w:r>
      <w:proofErr w:type="spellEnd"/>
    </w:p>
    <w:p w14:paraId="06317A13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8.1 مقدمه</w:t>
      </w:r>
    </w:p>
    <w:p w14:paraId="3324E66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معماری داده </w:t>
      </w:r>
      <w:proofErr w:type="spellStart"/>
      <w:r w:rsidRPr="00252315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باید به‌گونه‌ای طراحی شود که اطلاعات فروشگاه ساختارمند، قابل توسعه، قابل جستجو و قابل تحلیل باشند.</w:t>
      </w:r>
    </w:p>
    <w:p w14:paraId="29A7931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تمام بخش‌های </w:t>
      </w:r>
      <w:r w:rsidRPr="00252315">
        <w:rPr>
          <w:rFonts w:ascii="Times New Roman" w:hAnsi="Times New Roman" w:cs="Times New Roman"/>
          <w:kern w:val="0"/>
          <w14:ligatures w14:val="none"/>
        </w:rPr>
        <w:t>Frontend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252315">
        <w:rPr>
          <w:rFonts w:ascii="Times New Roman" w:hAnsi="Times New Roman" w:cs="Times New Roman"/>
          <w:kern w:val="0"/>
          <w14:ligatures w14:val="none"/>
        </w:rPr>
        <w:t>Backend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باید از یک منبع داده واحد و معتبر استفاده کنند.</w:t>
      </w:r>
    </w:p>
    <w:p w14:paraId="1CC2065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هدف این معماری:</w:t>
      </w:r>
    </w:p>
    <w:p w14:paraId="5A79E130" w14:textId="77777777" w:rsidR="00252315" w:rsidRPr="00252315" w:rsidRDefault="00252315" w:rsidP="002C00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جلوگیری از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Duplicate Data</w:t>
      </w:r>
    </w:p>
    <w:p w14:paraId="10C0E760" w14:textId="77777777" w:rsidR="00252315" w:rsidRPr="00252315" w:rsidRDefault="00252315" w:rsidP="002C00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جلوگیری از تناقض اطلاعات</w:t>
      </w:r>
    </w:p>
    <w:p w14:paraId="537907CB" w14:textId="77777777" w:rsidR="00252315" w:rsidRPr="00252315" w:rsidRDefault="00252315" w:rsidP="002C00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حفظ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Integrity </w:t>
      </w: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</w:t>
      </w:r>
    </w:p>
    <w:p w14:paraId="652CE03E" w14:textId="77777777" w:rsidR="00252315" w:rsidRPr="00252315" w:rsidRDefault="00252315" w:rsidP="002C00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امکان توسعه آینده</w:t>
      </w:r>
    </w:p>
    <w:p w14:paraId="05A3A124" w14:textId="77777777" w:rsidR="00252315" w:rsidRPr="00252315" w:rsidRDefault="00252315" w:rsidP="002C00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سرعت مناسب</w:t>
      </w:r>
    </w:p>
    <w:p w14:paraId="716983CB" w14:textId="77777777" w:rsidR="00252315" w:rsidRPr="00252315" w:rsidRDefault="00252315" w:rsidP="002C00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گزارش‌گیری دقیق</w:t>
      </w:r>
    </w:p>
    <w:p w14:paraId="77F1F8E8" w14:textId="77777777" w:rsidR="00252315" w:rsidRPr="00252315" w:rsidRDefault="00252315" w:rsidP="002C00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امنیت اطلاعات</w:t>
      </w:r>
    </w:p>
    <w:p w14:paraId="18E6C75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>است.</w:t>
      </w:r>
    </w:p>
    <w:p w14:paraId="687AB743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D1DCBC" wp14:editId="5C0DE4B9">
                <wp:extent cx="5943600" cy="1270"/>
                <wp:effectExtent l="0" t="31750" r="0" b="36830"/>
                <wp:docPr id="363452102" name="Rectangl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832990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D570F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8.2 اصول </w:t>
      </w: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Architecture</w:t>
      </w:r>
    </w:p>
    <w:p w14:paraId="055A7AB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سیستم داده باید بر پایه اصول زیر ساخته شود:</w:t>
      </w:r>
    </w:p>
    <w:p w14:paraId="7B23461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Single Source of Truth</w:t>
      </w:r>
    </w:p>
    <w:p w14:paraId="1344478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یک منبع معتبر برای هر داده</w:t>
      </w:r>
    </w:p>
    <w:p w14:paraId="3D79E7C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Data Integrity</w:t>
      </w:r>
    </w:p>
    <w:p w14:paraId="08BDAB4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یکپارچگی داده‌ها</w:t>
      </w:r>
    </w:p>
    <w:p w14:paraId="6F61023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Normalization</w:t>
      </w:r>
    </w:p>
    <w:p w14:paraId="779F952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نرمال‌سازی مناسب</w:t>
      </w:r>
    </w:p>
    <w:p w14:paraId="402A05C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Validation</w:t>
      </w:r>
    </w:p>
    <w:p w14:paraId="272DADC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اعتبارسنجی</w:t>
      </w:r>
    </w:p>
    <w:p w14:paraId="1E71053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Auditability</w:t>
      </w:r>
    </w:p>
    <w:p w14:paraId="70E0BE0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قابلیت بررسی تغییرات</w:t>
      </w:r>
    </w:p>
    <w:p w14:paraId="78E615B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Scalability</w:t>
      </w:r>
    </w:p>
    <w:p w14:paraId="2DDBCFC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مقیاس‌پذیری</w:t>
      </w:r>
    </w:p>
    <w:p w14:paraId="64BF6F24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0C718A" wp14:editId="246C76ED">
                <wp:extent cx="5943600" cy="1270"/>
                <wp:effectExtent l="0" t="31750" r="0" b="36830"/>
                <wp:docPr id="577848372" name="Rectangle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113446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F17B476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8.3 موجودیت‌های اصلی سیستم</w:t>
      </w:r>
    </w:p>
    <w:p w14:paraId="6B72DA6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موجودیت‌های اصلی </w:t>
      </w:r>
      <w:proofErr w:type="spellStart"/>
      <w:r w:rsidRPr="00252315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شامل:</w:t>
      </w:r>
    </w:p>
    <w:p w14:paraId="30324CFC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14C01AAB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28CBD1A9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2E371B6F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13243F67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70A1103B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6DF8A204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Brand</w:t>
      </w:r>
    </w:p>
    <w:p w14:paraId="766C5395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 Specification</w:t>
      </w:r>
    </w:p>
    <w:p w14:paraId="34CF7D21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 Image</w:t>
      </w:r>
    </w:p>
    <w:p w14:paraId="17003A86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7ED1F0DB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Supplier</w:t>
      </w:r>
    </w:p>
    <w:p w14:paraId="5711FB04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67D7B339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59038BB0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Order Item</w:t>
      </w:r>
    </w:p>
    <w:p w14:paraId="7812D40C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055DCCE5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Payment Receipt</w:t>
      </w:r>
    </w:p>
    <w:p w14:paraId="7A8A1C51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1F6D594C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Return</w:t>
      </w:r>
    </w:p>
    <w:p w14:paraId="4107747A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14:paraId="560C4B2E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30ACFBE7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77489EBD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Coupon</w:t>
      </w:r>
    </w:p>
    <w:p w14:paraId="37FE9FFD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Campaign</w:t>
      </w:r>
    </w:p>
    <w:p w14:paraId="3E4C72F8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15E36791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5008E67D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Notification</w:t>
      </w:r>
    </w:p>
    <w:p w14:paraId="007F27D3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29277809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Audit Log</w:t>
      </w:r>
    </w:p>
    <w:p w14:paraId="6A34B574" w14:textId="77777777" w:rsidR="00252315" w:rsidRPr="00252315" w:rsidRDefault="00252315" w:rsidP="002C00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System Setting</w:t>
      </w:r>
    </w:p>
    <w:p w14:paraId="032213B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4D5B63A4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1B39FC" wp14:editId="5F8C7B38">
                <wp:extent cx="5943600" cy="1270"/>
                <wp:effectExtent l="0" t="31750" r="0" b="36830"/>
                <wp:docPr id="301735808" name="Rectangle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182DB8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0A76B4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 User</w:t>
      </w:r>
    </w:p>
    <w:p w14:paraId="1A78A5F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هر کاربر باید دارای یک شناسه یکتا باشد.</w:t>
      </w:r>
    </w:p>
    <w:p w14:paraId="2184C98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 اصلی:</w:t>
      </w:r>
    </w:p>
    <w:p w14:paraId="7E333798" w14:textId="77777777" w:rsidR="00252315" w:rsidRPr="00252315" w:rsidRDefault="00252315" w:rsidP="002C00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0DE8CB57" w14:textId="77777777" w:rsidR="00252315" w:rsidRPr="00252315" w:rsidRDefault="00252315" w:rsidP="002C00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Mobile Number</w:t>
      </w:r>
    </w:p>
    <w:p w14:paraId="36CD8B84" w14:textId="77777777" w:rsidR="00252315" w:rsidRPr="00252315" w:rsidRDefault="00252315" w:rsidP="002C00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First Name</w:t>
      </w:r>
    </w:p>
    <w:p w14:paraId="066E28AA" w14:textId="77777777" w:rsidR="00252315" w:rsidRPr="00252315" w:rsidRDefault="00252315" w:rsidP="002C00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Last Name</w:t>
      </w:r>
    </w:p>
    <w:p w14:paraId="4B1AAFD7" w14:textId="77777777" w:rsidR="00252315" w:rsidRPr="00252315" w:rsidRDefault="00252315" w:rsidP="002C00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9D899C7" w14:textId="77777777" w:rsidR="00252315" w:rsidRPr="00252315" w:rsidRDefault="00252315" w:rsidP="002C00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65905CDA" w14:textId="77777777" w:rsidR="00252315" w:rsidRPr="00252315" w:rsidRDefault="00252315" w:rsidP="002C00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Updated At</w:t>
      </w:r>
    </w:p>
    <w:p w14:paraId="6E47172C" w14:textId="77777777" w:rsidR="00252315" w:rsidRPr="00252315" w:rsidRDefault="00252315" w:rsidP="002C00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Last Login</w:t>
      </w:r>
    </w:p>
    <w:p w14:paraId="3850D61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شماره موبایل باید </w:t>
      </w:r>
      <w:r w:rsidRPr="00252315">
        <w:rPr>
          <w:rFonts w:ascii="Times New Roman" w:hAnsi="Times New Roman" w:cs="Times New Roman"/>
          <w:kern w:val="0"/>
          <w14:ligatures w14:val="none"/>
        </w:rPr>
        <w:t>Unique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1032FC5E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B600B28" wp14:editId="1E98C205">
                <wp:extent cx="5943600" cy="1270"/>
                <wp:effectExtent l="0" t="31750" r="0" b="36830"/>
                <wp:docPr id="1196129070" name="Rectangl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17B58B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F084FD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 Authentication</w:t>
      </w:r>
    </w:p>
    <w:p w14:paraId="4CEC56C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Authentication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بر پایه شماره موبایل 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OTP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انجام می‌شود.</w:t>
      </w:r>
    </w:p>
    <w:p w14:paraId="21C90DE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رمز عبور در مدل اصلی وجود ندارد.</w:t>
      </w:r>
    </w:p>
    <w:p w14:paraId="3927C81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فرآیند:</w:t>
      </w:r>
    </w:p>
    <w:p w14:paraId="4634CEE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Mobile Number</w:t>
      </w:r>
    </w:p>
    <w:p w14:paraId="72F29A5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↓</w:t>
      </w:r>
    </w:p>
    <w:p w14:paraId="601798FA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OTP Request</w:t>
      </w:r>
    </w:p>
    <w:p w14:paraId="0454907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↓</w:t>
      </w:r>
    </w:p>
    <w:p w14:paraId="3B367F9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OTP Verification</w:t>
      </w:r>
    </w:p>
    <w:p w14:paraId="34CAA33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↓</w:t>
      </w:r>
    </w:p>
    <w:p w14:paraId="5CE383FD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Authentication Session</w:t>
      </w:r>
    </w:p>
    <w:p w14:paraId="1F4B5E0C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57EE0A" wp14:editId="7953E69F">
                <wp:extent cx="5943600" cy="1270"/>
                <wp:effectExtent l="0" t="31750" r="0" b="36830"/>
                <wp:docPr id="691058944" name="Rectangl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27CA8C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963C3B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 OTP Security</w:t>
      </w:r>
    </w:p>
    <w:p w14:paraId="7358C0C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OTP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2EE9CA46" w14:textId="77777777" w:rsidR="00252315" w:rsidRPr="00252315" w:rsidRDefault="00252315" w:rsidP="002C00F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Expiration Time </w:t>
      </w: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داشته باشد.</w:t>
      </w:r>
    </w:p>
    <w:p w14:paraId="5A01A9AF" w14:textId="77777777" w:rsidR="00252315" w:rsidRPr="00252315" w:rsidRDefault="00252315" w:rsidP="002C00F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یک‌بارمصرف باشد.</w:t>
      </w:r>
    </w:p>
    <w:p w14:paraId="0CD778A4" w14:textId="77777777" w:rsidR="00252315" w:rsidRPr="00252315" w:rsidRDefault="00252315" w:rsidP="002C00F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قابل استفاده مجدد نباشد.</w:t>
      </w:r>
    </w:p>
    <w:p w14:paraId="413BEBCB" w14:textId="77777777" w:rsidR="00252315" w:rsidRPr="00252315" w:rsidRDefault="00252315" w:rsidP="002C00F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Rate Limit </w:t>
      </w: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داشته باشد.</w:t>
      </w:r>
    </w:p>
    <w:p w14:paraId="32D197C6" w14:textId="77777777" w:rsidR="00252315" w:rsidRPr="00252315" w:rsidRDefault="00252315" w:rsidP="002C00F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به‌صورت امن ذخیره شود.</w:t>
      </w:r>
    </w:p>
    <w:p w14:paraId="2DB8564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خود </w:t>
      </w:r>
      <w:r w:rsidRPr="00252315">
        <w:rPr>
          <w:rFonts w:ascii="Times New Roman" w:hAnsi="Times New Roman" w:cs="Times New Roman"/>
          <w:kern w:val="0"/>
          <w14:ligatures w14:val="none"/>
        </w:rPr>
        <w:t>OTP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نباید به‌صورت </w:t>
      </w:r>
      <w:r w:rsidRPr="00252315">
        <w:rPr>
          <w:rFonts w:ascii="Times New Roman" w:hAnsi="Times New Roman" w:cs="Times New Roman"/>
          <w:kern w:val="0"/>
          <w14:ligatures w14:val="none"/>
        </w:rPr>
        <w:t>Plain Text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دائمی ذخیره شود.</w:t>
      </w:r>
    </w:p>
    <w:p w14:paraId="13D2C959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C35EAB" wp14:editId="3C13982B">
                <wp:extent cx="5943600" cy="1270"/>
                <wp:effectExtent l="0" t="31750" r="0" b="36830"/>
                <wp:docPr id="281723897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0FD416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8830FD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 Session Management</w:t>
      </w:r>
    </w:p>
    <w:p w14:paraId="77042B0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پس از تأیید </w:t>
      </w:r>
      <w:r w:rsidRPr="00252315">
        <w:rPr>
          <w:rFonts w:ascii="Times New Roman" w:hAnsi="Times New Roman" w:cs="Times New Roman"/>
          <w:kern w:val="0"/>
          <w14:ligatures w14:val="none"/>
        </w:rPr>
        <w:t>OTP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، سیستم باید </w:t>
      </w:r>
      <w:r w:rsidRPr="00252315">
        <w:rPr>
          <w:rFonts w:ascii="Times New Roman" w:hAnsi="Times New Roman" w:cs="Times New Roman"/>
          <w:kern w:val="0"/>
          <w14:ligatures w14:val="none"/>
        </w:rPr>
        <w:t>Session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یا </w:t>
      </w:r>
      <w:r w:rsidRPr="00252315">
        <w:rPr>
          <w:rFonts w:ascii="Times New Roman" w:hAnsi="Times New Roman" w:cs="Times New Roman"/>
          <w:kern w:val="0"/>
          <w14:ligatures w14:val="none"/>
        </w:rPr>
        <w:t>Token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معتبر ایجاد کند.</w:t>
      </w:r>
    </w:p>
    <w:p w14:paraId="75F4CAD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lastRenderedPageBreak/>
        <w:t xml:space="preserve">Session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امکان:</w:t>
      </w:r>
    </w:p>
    <w:p w14:paraId="4B17A08E" w14:textId="77777777" w:rsidR="00252315" w:rsidRPr="00252315" w:rsidRDefault="00252315" w:rsidP="002C00F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</w:p>
    <w:p w14:paraId="647755CE" w14:textId="77777777" w:rsidR="00252315" w:rsidRPr="00252315" w:rsidRDefault="00252315" w:rsidP="002C00F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5123A118" w14:textId="77777777" w:rsidR="00252315" w:rsidRPr="00252315" w:rsidRDefault="00252315" w:rsidP="002C00F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Revocation</w:t>
      </w:r>
    </w:p>
    <w:p w14:paraId="5EE7E6B7" w14:textId="77777777" w:rsidR="00252315" w:rsidRPr="00252315" w:rsidRDefault="00252315" w:rsidP="002C00F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Device Management </w:t>
      </w: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در آینده</w:t>
      </w:r>
    </w:p>
    <w:p w14:paraId="018AE1E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4808680E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C17F7D" wp14:editId="5844BE64">
                <wp:extent cx="5943600" cy="1270"/>
                <wp:effectExtent l="0" t="31750" r="0" b="36830"/>
                <wp:docPr id="1166510398" name="Rectangl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C635FA7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8CA97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 User Address</w:t>
      </w:r>
    </w:p>
    <w:p w14:paraId="004E315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User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می‌تواند چند </w:t>
      </w:r>
      <w:r w:rsidRPr="00252315">
        <w:rPr>
          <w:rFonts w:ascii="Times New Roman" w:hAnsi="Times New Roman" w:cs="Times New Roman"/>
          <w:kern w:val="0"/>
          <w14:ligatures w14:val="none"/>
        </w:rPr>
        <w:t>Address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52C8B5A5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ساختار:</w:t>
      </w:r>
    </w:p>
    <w:p w14:paraId="78ED544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User</w:t>
      </w:r>
    </w:p>
    <w:p w14:paraId="43C63D9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↓</w:t>
      </w:r>
    </w:p>
    <w:p w14:paraId="2736C7E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Addresses</w:t>
      </w:r>
    </w:p>
    <w:p w14:paraId="7BA03CF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Address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متعلق به یک </w:t>
      </w:r>
      <w:r w:rsidRPr="00252315">
        <w:rPr>
          <w:rFonts w:ascii="Times New Roman" w:hAnsi="Times New Roman" w:cs="Times New Roman"/>
          <w:kern w:val="0"/>
          <w14:ligatures w14:val="none"/>
        </w:rPr>
        <w:t>User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است.</w:t>
      </w:r>
    </w:p>
    <w:p w14:paraId="4D4FAB38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48F651" wp14:editId="6A1E6228">
                <wp:extent cx="5943600" cy="1270"/>
                <wp:effectExtent l="0" t="31750" r="0" b="36830"/>
                <wp:docPr id="2001331308" name="Rectangl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FB73B6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6854F2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 Default Address</w:t>
      </w:r>
    </w:p>
    <w:p w14:paraId="318F73F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کاربر می‌تواند یک </w:t>
      </w:r>
      <w:r w:rsidRPr="00252315">
        <w:rPr>
          <w:rFonts w:ascii="Times New Roman" w:hAnsi="Times New Roman" w:cs="Times New Roman"/>
          <w:kern w:val="0"/>
          <w14:ligatures w14:val="none"/>
        </w:rPr>
        <w:t>Address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را به‌عنوان:</w:t>
      </w:r>
    </w:p>
    <w:p w14:paraId="6760E9CD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Default Address</w:t>
      </w:r>
    </w:p>
    <w:p w14:paraId="0BF64F3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انتخاب کند.</w:t>
      </w:r>
    </w:p>
    <w:p w14:paraId="0349C07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هر لحظه فقط یک آدرس باید </w:t>
      </w:r>
      <w:r w:rsidRPr="00252315">
        <w:rPr>
          <w:rFonts w:ascii="Times New Roman" w:hAnsi="Times New Roman" w:cs="Times New Roman"/>
          <w:kern w:val="0"/>
          <w14:ligatures w14:val="none"/>
        </w:rPr>
        <w:t>Default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3F69FDCF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A8857B" wp14:editId="1E157735">
                <wp:extent cx="5943600" cy="1270"/>
                <wp:effectExtent l="0" t="31750" r="0" b="36830"/>
                <wp:docPr id="678280076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84FBD8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3AC0D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8.10 Role</w:t>
      </w:r>
    </w:p>
    <w:p w14:paraId="49051CB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Role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مشخص می‌کند کاربر چه مجموعه‌ای از </w:t>
      </w:r>
      <w:r w:rsidRPr="00252315">
        <w:rPr>
          <w:rFonts w:ascii="Times New Roman" w:hAnsi="Times New Roman" w:cs="Times New Roman"/>
          <w:kern w:val="0"/>
          <w14:ligatures w14:val="none"/>
        </w:rPr>
        <w:t>Permission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ها را دارد.</w:t>
      </w:r>
    </w:p>
    <w:p w14:paraId="642BC18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lastRenderedPageBreak/>
        <w:t xml:space="preserve">Role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7DABDCC3" w14:textId="77777777" w:rsidR="00252315" w:rsidRPr="00252315" w:rsidRDefault="00252315" w:rsidP="002C00F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5410FB0" w14:textId="77777777" w:rsidR="00252315" w:rsidRPr="00252315" w:rsidRDefault="00252315" w:rsidP="002C00F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C03AD86" w14:textId="77777777" w:rsidR="00252315" w:rsidRPr="00252315" w:rsidRDefault="00252315" w:rsidP="002C00F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424DEAB" w14:textId="77777777" w:rsidR="00252315" w:rsidRPr="00252315" w:rsidRDefault="00252315" w:rsidP="002C00F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757F430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2E3B3584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8AF695" wp14:editId="46229329">
                <wp:extent cx="5943600" cy="1270"/>
                <wp:effectExtent l="0" t="31750" r="0" b="36830"/>
                <wp:docPr id="555760002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6032BB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80D7DB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8.11 Permission</w:t>
      </w:r>
    </w:p>
    <w:p w14:paraId="59E5AA4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Permission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Granular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AC3193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نمونه:</w:t>
      </w:r>
    </w:p>
    <w:p w14:paraId="09AB83F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products.view</w:t>
      </w:r>
    </w:p>
    <w:p w14:paraId="13F24F8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products.create</w:t>
      </w:r>
    </w:p>
    <w:p w14:paraId="51E2D69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products.update</w:t>
      </w:r>
    </w:p>
    <w:p w14:paraId="064F878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products.delete</w:t>
      </w:r>
    </w:p>
    <w:p w14:paraId="340ECE4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orders.view</w:t>
      </w:r>
    </w:p>
    <w:p w14:paraId="370C9F9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orders.update</w:t>
      </w:r>
    </w:p>
    <w:p w14:paraId="7A53FC6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users.view</w:t>
      </w:r>
    </w:p>
    <w:p w14:paraId="03063E3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users.create</w:t>
      </w:r>
    </w:p>
    <w:p w14:paraId="218D1B7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settings.update</w:t>
      </w:r>
    </w:p>
    <w:p w14:paraId="3D62B3FE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746E5A" wp14:editId="08BA401A">
                <wp:extent cx="5943600" cy="1270"/>
                <wp:effectExtent l="0" t="31750" r="0" b="36830"/>
                <wp:docPr id="731036395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24F5862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E9FDE02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8.12 Role-Permission Relationship</w:t>
      </w:r>
    </w:p>
    <w:p w14:paraId="2614B83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Role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می‌تواند چند </w:t>
      </w:r>
      <w:r w:rsidRPr="00252315">
        <w:rPr>
          <w:rFonts w:ascii="Times New Roman" w:hAnsi="Times New Roman" w:cs="Times New Roman"/>
          <w:kern w:val="0"/>
          <w14:ligatures w14:val="none"/>
        </w:rPr>
        <w:t>Permission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03EACB8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Permission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نیز می‌تواند متعلق به چند </w:t>
      </w:r>
      <w:r w:rsidRPr="00252315">
        <w:rPr>
          <w:rFonts w:ascii="Times New Roman" w:hAnsi="Times New Roman" w:cs="Times New Roman"/>
          <w:kern w:val="0"/>
          <w14:ligatures w14:val="none"/>
        </w:rPr>
        <w:t>Role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618EB57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بنابراین رابطه:</w:t>
      </w:r>
    </w:p>
    <w:p w14:paraId="3AD44B4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Many-to-Many</w:t>
      </w:r>
    </w:p>
    <w:p w14:paraId="7D58D3B5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53BEBCB1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39CAE8" wp14:editId="002A1F98">
                <wp:extent cx="5943600" cy="1270"/>
                <wp:effectExtent l="0" t="31750" r="0" b="36830"/>
                <wp:docPr id="1674400070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7DDA30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759A864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8.13 User-Role Relationship</w:t>
      </w:r>
    </w:p>
    <w:p w14:paraId="259DF93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یک </w:t>
      </w:r>
      <w:r w:rsidRPr="00252315">
        <w:rPr>
          <w:rFonts w:ascii="Times New Roman" w:hAnsi="Times New Roman" w:cs="Times New Roman"/>
          <w:kern w:val="0"/>
          <w14:ligatures w14:val="none"/>
        </w:rPr>
        <w:t>User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می‌تواند یک یا چند </w:t>
      </w:r>
      <w:r w:rsidRPr="00252315">
        <w:rPr>
          <w:rFonts w:ascii="Times New Roman" w:hAnsi="Times New Roman" w:cs="Times New Roman"/>
          <w:kern w:val="0"/>
          <w14:ligatures w14:val="none"/>
        </w:rPr>
        <w:t>Role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داشته باشد، اما در </w:t>
      </w:r>
      <w:r w:rsidRPr="00252315">
        <w:rPr>
          <w:rFonts w:ascii="Times New Roman" w:hAnsi="Times New Roman" w:cs="Times New Roman"/>
          <w:kern w:val="0"/>
          <w14:ligatures w14:val="none"/>
        </w:rPr>
        <w:t>UI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مدیریتی باید امکان تعیین </w:t>
      </w:r>
      <w:r w:rsidRPr="00252315">
        <w:rPr>
          <w:rFonts w:ascii="Times New Roman" w:hAnsi="Times New Roman" w:cs="Times New Roman"/>
          <w:kern w:val="0"/>
          <w14:ligatures w14:val="none"/>
        </w:rPr>
        <w:t>Role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های مشخص و قابل کنترل وجود داشته باشد.</w:t>
      </w:r>
    </w:p>
    <w:p w14:paraId="386E9A9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معماری باید در صورت نیاز از </w:t>
      </w:r>
      <w:r w:rsidRPr="00252315">
        <w:rPr>
          <w:rFonts w:ascii="Times New Roman" w:hAnsi="Times New Roman" w:cs="Times New Roman"/>
          <w:kern w:val="0"/>
          <w14:ligatures w14:val="none"/>
        </w:rPr>
        <w:t>Multiple Roles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پشتیبانی کند.</w:t>
      </w:r>
    </w:p>
    <w:p w14:paraId="062E0E2B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0AC0B0" wp14:editId="168F222B">
                <wp:extent cx="5943600" cy="1270"/>
                <wp:effectExtent l="0" t="31750" r="0" b="36830"/>
                <wp:docPr id="1805673794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703DD8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FE243A4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8.14 Super Admin</w:t>
      </w:r>
    </w:p>
    <w:p w14:paraId="1649B10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Super Admin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دسترسی کامل داشته باشد.</w:t>
      </w:r>
    </w:p>
    <w:p w14:paraId="2418900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این دسترسی نباید صرفاً به چند </w:t>
      </w:r>
      <w:r w:rsidRPr="00252315">
        <w:rPr>
          <w:rFonts w:ascii="Times New Roman" w:hAnsi="Times New Roman" w:cs="Times New Roman"/>
          <w:kern w:val="0"/>
          <w14:ligatures w14:val="none"/>
        </w:rPr>
        <w:t>Button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252315">
        <w:rPr>
          <w:rFonts w:ascii="Times New Roman" w:hAnsi="Times New Roman" w:cs="Times New Roman"/>
          <w:kern w:val="0"/>
          <w14:ligatures w14:val="none"/>
        </w:rPr>
        <w:t>Frontend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وابسته باشد.</w:t>
      </w:r>
    </w:p>
    <w:p w14:paraId="5D5AA23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252315">
        <w:rPr>
          <w:rFonts w:ascii="Times New Roman" w:hAnsi="Times New Roman" w:cs="Times New Roman"/>
          <w:kern w:val="0"/>
          <w14:ligatures w14:val="none"/>
        </w:rPr>
        <w:t>Permission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های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Super Admin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را نیز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Enforce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کند.</w:t>
      </w:r>
    </w:p>
    <w:p w14:paraId="790D852C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1E81A6" wp14:editId="09606F5C">
                <wp:extent cx="5943600" cy="1270"/>
                <wp:effectExtent l="0" t="31750" r="0" b="36830"/>
                <wp:docPr id="1248974633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7A3007E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BAD27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8.15 Product</w:t>
      </w:r>
    </w:p>
    <w:p w14:paraId="1829AF4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موجودیت مرکزی فروشگاه است.</w:t>
      </w:r>
    </w:p>
    <w:p w14:paraId="1236BEB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Product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شامل:</w:t>
      </w:r>
    </w:p>
    <w:p w14:paraId="593E5C19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8601614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293BE5CB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9EB5F21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55AD72A4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7A13EEF1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69C28CEF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7A5908D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55A7685C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125B63EC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71507AF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5CD4B231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66C4F809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Shipping</w:t>
      </w:r>
    </w:p>
    <w:p w14:paraId="2D6C633D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Return Policy</w:t>
      </w:r>
    </w:p>
    <w:p w14:paraId="3227D934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3DC462A7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32097470" w14:textId="77777777" w:rsidR="00252315" w:rsidRPr="00252315" w:rsidRDefault="00252315" w:rsidP="002C00F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Updated At</w:t>
      </w:r>
    </w:p>
    <w:p w14:paraId="2FC4C96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2B6E35CD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9CDCC9" wp14:editId="43CEE5FC">
                <wp:extent cx="5943600" cy="1270"/>
                <wp:effectExtent l="0" t="31750" r="0" b="36830"/>
                <wp:docPr id="1649747384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3C1AD6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E12CFB7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8.16 Product SKU</w:t>
      </w:r>
    </w:p>
    <w:p w14:paraId="72B77BF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SKU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Unique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41AABF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SKU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نباید با تغییر نام محصول تغییر کند، مگر با عملیات مدیریتی کنترل‌شده.</w:t>
      </w:r>
    </w:p>
    <w:p w14:paraId="0E42D282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59BBA7" wp14:editId="5480DDF8">
                <wp:extent cx="5943600" cy="1270"/>
                <wp:effectExtent l="0" t="31750" r="0" b="36830"/>
                <wp:docPr id="1302780315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D45C37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492812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8.17 Product Slug</w:t>
      </w:r>
    </w:p>
    <w:p w14:paraId="7372347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Slug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Unique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F52F3D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Slug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برای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SEO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مناسب باشد.</w:t>
      </w:r>
    </w:p>
    <w:p w14:paraId="2C619E0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صورت تغییر </w:t>
      </w:r>
      <w:r w:rsidRPr="00252315">
        <w:rPr>
          <w:rFonts w:ascii="Times New Roman" w:hAnsi="Times New Roman" w:cs="Times New Roman"/>
          <w:kern w:val="0"/>
          <w14:ligatures w14:val="none"/>
        </w:rPr>
        <w:t>Slug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، سیستم باید امکان </w:t>
      </w:r>
      <w:r w:rsidRPr="00252315">
        <w:rPr>
          <w:rFonts w:ascii="Times New Roman" w:hAnsi="Times New Roman" w:cs="Times New Roman"/>
          <w:kern w:val="0"/>
          <w14:ligatures w14:val="none"/>
        </w:rPr>
        <w:t>Redirect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از </w:t>
      </w:r>
      <w:r w:rsidRPr="00252315">
        <w:rPr>
          <w:rFonts w:ascii="Times New Roman" w:hAnsi="Times New Roman" w:cs="Times New Roman"/>
          <w:kern w:val="0"/>
          <w14:ligatures w14:val="none"/>
        </w:rPr>
        <w:t>URL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قبلی به </w:t>
      </w:r>
      <w:r w:rsidRPr="00252315">
        <w:rPr>
          <w:rFonts w:ascii="Times New Roman" w:hAnsi="Times New Roman" w:cs="Times New Roman"/>
          <w:kern w:val="0"/>
          <w14:ligatures w14:val="none"/>
        </w:rPr>
        <w:t>URL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جدید را در نظر بگیرد.</w:t>
      </w:r>
    </w:p>
    <w:p w14:paraId="37F8566C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D046F0" wp14:editId="473E48D8">
                <wp:extent cx="5943600" cy="1270"/>
                <wp:effectExtent l="0" t="31750" r="0" b="36830"/>
                <wp:docPr id="876012310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423C47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184BF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8.18 Product-Category</w:t>
      </w:r>
    </w:p>
    <w:p w14:paraId="38264D2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Product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حداقل یک </w:t>
      </w:r>
      <w:r w:rsidRPr="00252315">
        <w:rPr>
          <w:rFonts w:ascii="Times New Roman" w:hAnsi="Times New Roman" w:cs="Times New Roman"/>
          <w:kern w:val="0"/>
          <w14:ligatures w14:val="none"/>
        </w:rPr>
        <w:t>Category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اصلی دارد.</w:t>
      </w:r>
    </w:p>
    <w:p w14:paraId="306B44B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در صورت نیاز می‌توان امکان قرار دادن محصول در دسته‌های مرتبط را نیز در معماری پیش‌بینی کرد.</w:t>
      </w:r>
    </w:p>
    <w:p w14:paraId="1E36D42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Category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مرجع اصلی ساخت فیلترها 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Specifications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875A932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7D5046" wp14:editId="517D640C">
                <wp:extent cx="5943600" cy="1270"/>
                <wp:effectExtent l="0" t="31750" r="0" b="36830"/>
                <wp:docPr id="300273082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8F17C1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E8B284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8.19 Brand</w:t>
      </w:r>
    </w:p>
    <w:p w14:paraId="3E15332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Brand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بهتر است به‌صورت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Entity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مستقل ذخیره شود.</w:t>
      </w:r>
    </w:p>
    <w:p w14:paraId="4E57C6F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>مثلاً:</w:t>
      </w:r>
    </w:p>
    <w:p w14:paraId="1878D83C" w14:textId="77777777" w:rsidR="00252315" w:rsidRPr="00252315" w:rsidRDefault="00252315" w:rsidP="002C00F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ASUS</w:t>
      </w:r>
    </w:p>
    <w:p w14:paraId="6F0C3BDA" w14:textId="77777777" w:rsidR="00252315" w:rsidRPr="00252315" w:rsidRDefault="00252315" w:rsidP="002C00F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Lenovo</w:t>
      </w:r>
    </w:p>
    <w:p w14:paraId="43611407" w14:textId="77777777" w:rsidR="00252315" w:rsidRPr="00252315" w:rsidRDefault="00252315" w:rsidP="002C00F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Microsoft</w:t>
      </w:r>
    </w:p>
    <w:p w14:paraId="7E4A37B7" w14:textId="77777777" w:rsidR="00252315" w:rsidRPr="00252315" w:rsidRDefault="00252315" w:rsidP="002C00F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Logitech</w:t>
      </w:r>
    </w:p>
    <w:p w14:paraId="00486C4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این کار امکان:</w:t>
      </w:r>
    </w:p>
    <w:p w14:paraId="756DCE5B" w14:textId="77777777" w:rsidR="00252315" w:rsidRPr="00252315" w:rsidRDefault="00252315" w:rsidP="002C00F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فیلتر برند</w:t>
      </w:r>
    </w:p>
    <w:p w14:paraId="1092639C" w14:textId="77777777" w:rsidR="00252315" w:rsidRPr="00252315" w:rsidRDefault="00252315" w:rsidP="002C00F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صفحه برند</w:t>
      </w:r>
    </w:p>
    <w:p w14:paraId="5B0424C6" w14:textId="77777777" w:rsidR="00252315" w:rsidRPr="00252315" w:rsidRDefault="00252315" w:rsidP="002C00F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SEO </w:t>
      </w: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4903963F" w14:textId="77777777" w:rsidR="00252315" w:rsidRPr="00252315" w:rsidRDefault="00252315" w:rsidP="002C00F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گزارش فروش برند</w:t>
      </w:r>
    </w:p>
    <w:p w14:paraId="29A7D25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را فراهم می‌کند.</w:t>
      </w:r>
    </w:p>
    <w:p w14:paraId="263C48B1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73F94C" wp14:editId="462FC9C0">
                <wp:extent cx="5943600" cy="1270"/>
                <wp:effectExtent l="0" t="31750" r="0" b="36830"/>
                <wp:docPr id="2041908650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C09AFA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1BD6AE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8.20 Product Images</w:t>
      </w:r>
    </w:p>
    <w:p w14:paraId="0ABB913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تصاویر باید جدا از اطلاعات اصلی </w:t>
      </w:r>
      <w:r w:rsidRPr="00252315">
        <w:rPr>
          <w:rFonts w:ascii="Times New Roman" w:hAnsi="Times New Roman" w:cs="Times New Roman"/>
          <w:kern w:val="0"/>
          <w14:ligatures w14:val="none"/>
        </w:rPr>
        <w:t>Product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مدیریت شوند.</w:t>
      </w:r>
    </w:p>
    <w:p w14:paraId="58BDB3C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Image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شامل:</w:t>
      </w:r>
    </w:p>
    <w:p w14:paraId="00A6D53B" w14:textId="77777777" w:rsidR="00252315" w:rsidRPr="00252315" w:rsidRDefault="00252315" w:rsidP="002C00F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1B4ED62F" w14:textId="77777777" w:rsidR="00252315" w:rsidRPr="00252315" w:rsidRDefault="00252315" w:rsidP="002C00F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Alt Text</w:t>
      </w:r>
    </w:p>
    <w:p w14:paraId="3A7B80D3" w14:textId="77777777" w:rsidR="00252315" w:rsidRPr="00252315" w:rsidRDefault="00252315" w:rsidP="002C00F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Sort Order</w:t>
      </w:r>
    </w:p>
    <w:p w14:paraId="2F09E307" w14:textId="77777777" w:rsidR="00252315" w:rsidRPr="00252315" w:rsidRDefault="00252315" w:rsidP="002C00F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Is Primary</w:t>
      </w:r>
    </w:p>
    <w:p w14:paraId="29574089" w14:textId="77777777" w:rsidR="00252315" w:rsidRPr="00252315" w:rsidRDefault="00252315" w:rsidP="002C00F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13539C1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996F8EB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5BAF3B" wp14:editId="025E342B">
                <wp:extent cx="5943600" cy="1270"/>
                <wp:effectExtent l="0" t="31750" r="0" b="36830"/>
                <wp:docPr id="514500679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C57462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D80072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8.21 Image Order</w:t>
      </w:r>
    </w:p>
    <w:p w14:paraId="1C9614A5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ترتیب تصاویر باید قابل تغییر باشد.</w:t>
      </w:r>
    </w:p>
    <w:p w14:paraId="44A2C1C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تصویر اصلی نیز باید مشخص باشد.</w:t>
      </w:r>
    </w:p>
    <w:p w14:paraId="32EFCB5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تنها یک تصویر می‌تواند </w:t>
      </w:r>
      <w:r w:rsidRPr="00252315">
        <w:rPr>
          <w:rFonts w:ascii="Times New Roman" w:hAnsi="Times New Roman" w:cs="Times New Roman"/>
          <w:kern w:val="0"/>
          <w14:ligatures w14:val="none"/>
        </w:rPr>
        <w:t>Primary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3459050D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03FEE7" wp14:editId="7B56E757">
                <wp:extent cx="5943600" cy="1270"/>
                <wp:effectExtent l="0" t="31750" r="0" b="36830"/>
                <wp:docPr id="356981360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77A546E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2396E4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8.22 Product Specification</w:t>
      </w:r>
    </w:p>
    <w:p w14:paraId="2E609A7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Specification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Dynamic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B13C2A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ساختار:</w:t>
      </w:r>
    </w:p>
    <w:p w14:paraId="501FED5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Specification Definition</w:t>
      </w:r>
    </w:p>
    <w:p w14:paraId="73E2016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↓</w:t>
      </w:r>
    </w:p>
    <w:p w14:paraId="405D50A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Specification Value</w:t>
      </w:r>
    </w:p>
    <w:p w14:paraId="56EB9DA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↓</w:t>
      </w:r>
    </w:p>
    <w:p w14:paraId="280B4BE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Product Specification</w:t>
      </w:r>
    </w:p>
    <w:p w14:paraId="546CE1DF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F5FC4D" wp14:editId="2ADCEE04">
                <wp:extent cx="5943600" cy="1270"/>
                <wp:effectExtent l="0" t="31750" r="0" b="36830"/>
                <wp:docPr id="667066330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E5ED9E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21FDE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8.23 Specification Definition</w:t>
      </w:r>
    </w:p>
    <w:p w14:paraId="631580B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Definition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مشخص می‌کند:</w:t>
      </w:r>
    </w:p>
    <w:p w14:paraId="4AF806E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نام مشخصه چیست؟</w:t>
      </w:r>
    </w:p>
    <w:p w14:paraId="282DD9F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2105B0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RAM</w:t>
      </w:r>
    </w:p>
    <w:p w14:paraId="488039F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حافظه رم</w:t>
      </w:r>
    </w:p>
    <w:p w14:paraId="7A3D65B7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A3D356" wp14:editId="3FEF79D0">
                <wp:extent cx="5943600" cy="1270"/>
                <wp:effectExtent l="0" t="31750" r="0" b="36830"/>
                <wp:docPr id="1179973407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DCC683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0742747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8.24 Specification Configuration</w:t>
      </w:r>
    </w:p>
    <w:p w14:paraId="231383C5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252315">
        <w:rPr>
          <w:rFonts w:ascii="Times New Roman" w:hAnsi="Times New Roman" w:cs="Times New Roman"/>
          <w:kern w:val="0"/>
          <w14:ligatures w14:val="none"/>
        </w:rPr>
        <w:t>Specification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مشخص شود:</w:t>
      </w:r>
    </w:p>
    <w:p w14:paraId="3EB2E027" w14:textId="77777777" w:rsidR="00252315" w:rsidRPr="00252315" w:rsidRDefault="00252315" w:rsidP="002C00F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6F4E0BDC" w14:textId="77777777" w:rsidR="00252315" w:rsidRPr="00252315" w:rsidRDefault="00252315" w:rsidP="002C00F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Required</w:t>
      </w:r>
    </w:p>
    <w:p w14:paraId="2029F301" w14:textId="77777777" w:rsidR="00252315" w:rsidRPr="00252315" w:rsidRDefault="00252315" w:rsidP="002C00F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Filterable</w:t>
      </w:r>
    </w:p>
    <w:p w14:paraId="045C3F6A" w14:textId="77777777" w:rsidR="00252315" w:rsidRPr="00252315" w:rsidRDefault="00252315" w:rsidP="002C00F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Searchable</w:t>
      </w:r>
    </w:p>
    <w:p w14:paraId="61F97503" w14:textId="77777777" w:rsidR="00252315" w:rsidRPr="00252315" w:rsidRDefault="00252315" w:rsidP="002C00F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Sortable</w:t>
      </w:r>
    </w:p>
    <w:p w14:paraId="3A0AD413" w14:textId="77777777" w:rsidR="00252315" w:rsidRPr="00252315" w:rsidRDefault="00252315" w:rsidP="002C00F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Unit</w:t>
      </w:r>
    </w:p>
    <w:p w14:paraId="4C76AA87" w14:textId="77777777" w:rsidR="00252315" w:rsidRPr="00252315" w:rsidRDefault="00252315" w:rsidP="002C00F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Allowed Values</w:t>
      </w:r>
    </w:p>
    <w:p w14:paraId="7F78DDC6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120E5DF" wp14:editId="461F7686">
                <wp:extent cx="5943600" cy="1270"/>
                <wp:effectExtent l="0" t="31750" r="0" b="36830"/>
                <wp:docPr id="102170737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71127C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AE0E1E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8.25 Specification Value</w:t>
      </w:r>
    </w:p>
    <w:p w14:paraId="00462C4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Value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مقدار واقعی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Specification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1F1CD0A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F7E112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Specification:</w:t>
      </w:r>
    </w:p>
    <w:p w14:paraId="1264F60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RAM</w:t>
      </w:r>
    </w:p>
    <w:p w14:paraId="463E99B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Value:</w:t>
      </w:r>
    </w:p>
    <w:p w14:paraId="6A9B1BE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32GB</w:t>
      </w:r>
    </w:p>
    <w:p w14:paraId="5B8954E3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12DCB4" wp14:editId="2EA9C00E">
                <wp:extent cx="5943600" cy="1270"/>
                <wp:effectExtent l="0" t="31750" r="0" b="36830"/>
                <wp:docPr id="58944650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615B01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E8A739D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8.26 Custom Specification Value</w:t>
      </w:r>
    </w:p>
    <w:p w14:paraId="60821E2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اگر مقدار در </w:t>
      </w:r>
      <w:r w:rsidRPr="00252315">
        <w:rPr>
          <w:rFonts w:ascii="Times New Roman" w:hAnsi="Times New Roman" w:cs="Times New Roman"/>
          <w:kern w:val="0"/>
          <w14:ligatures w14:val="none"/>
        </w:rPr>
        <w:t>Allowed Values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وجود نداشت، </w:t>
      </w:r>
      <w:r w:rsidRPr="00252315">
        <w:rPr>
          <w:rFonts w:ascii="Times New Roman" w:hAnsi="Times New Roman" w:cs="Times New Roman"/>
          <w:kern w:val="0"/>
          <w14:ligatures w14:val="none"/>
        </w:rPr>
        <w:t>Product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می‌تواند مقدار </w:t>
      </w:r>
      <w:r w:rsidRPr="00252315">
        <w:rPr>
          <w:rFonts w:ascii="Times New Roman" w:hAnsi="Times New Roman" w:cs="Times New Roman"/>
          <w:kern w:val="0"/>
          <w14:ligatures w14:val="none"/>
        </w:rPr>
        <w:t>Custom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7ACADED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3D475F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24GB</w:t>
      </w:r>
    </w:p>
    <w:p w14:paraId="18BE48B1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39AAAF" wp14:editId="5C55CDFE">
                <wp:extent cx="5943600" cy="1270"/>
                <wp:effectExtent l="0" t="31750" r="0" b="36830"/>
                <wp:docPr id="696033959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D88517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F77E7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8.27 Unit</w:t>
      </w:r>
    </w:p>
    <w:p w14:paraId="6FBBCF6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Specification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می‌تواند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Unit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1311A93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7969A26" w14:textId="77777777" w:rsidR="00252315" w:rsidRPr="00252315" w:rsidRDefault="00252315" w:rsidP="002C00F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GB</w:t>
      </w:r>
    </w:p>
    <w:p w14:paraId="57A4697D" w14:textId="77777777" w:rsidR="00252315" w:rsidRPr="00252315" w:rsidRDefault="00252315" w:rsidP="002C00F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TB</w:t>
      </w:r>
    </w:p>
    <w:p w14:paraId="596FB767" w14:textId="77777777" w:rsidR="00252315" w:rsidRPr="00252315" w:rsidRDefault="00252315" w:rsidP="002C00F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inch</w:t>
      </w:r>
    </w:p>
    <w:p w14:paraId="2DDBBFD6" w14:textId="77777777" w:rsidR="00252315" w:rsidRPr="00252315" w:rsidRDefault="00252315" w:rsidP="002C00F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Hz</w:t>
      </w:r>
    </w:p>
    <w:p w14:paraId="625B5147" w14:textId="77777777" w:rsidR="00252315" w:rsidRPr="00252315" w:rsidRDefault="00252315" w:rsidP="002C00F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kg</w:t>
      </w:r>
    </w:p>
    <w:p w14:paraId="6449F725" w14:textId="77777777" w:rsidR="00252315" w:rsidRPr="00252315" w:rsidRDefault="00252315" w:rsidP="002C00FF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W</w:t>
      </w:r>
    </w:p>
    <w:p w14:paraId="049B24E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Unit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از مقدار اصلی جدا نگهداری شود تا امکان پردازش 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Filter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دقیق وجود داشته باشد.</w:t>
      </w:r>
    </w:p>
    <w:p w14:paraId="4EE473CF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2CC81FB" wp14:editId="5AA36BEC">
                <wp:extent cx="5943600" cy="1270"/>
                <wp:effectExtent l="0" t="31750" r="0" b="36830"/>
                <wp:docPr id="1999091381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1DEED3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D3BB2A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8.28 Numerical Specification</w:t>
      </w:r>
    </w:p>
    <w:p w14:paraId="6640899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برای مقادیر عددی مانند:</w:t>
      </w:r>
    </w:p>
    <w:p w14:paraId="54EACA5B" w14:textId="77777777" w:rsidR="00252315" w:rsidRPr="00252315" w:rsidRDefault="00252315" w:rsidP="002C00F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RAM</w:t>
      </w:r>
    </w:p>
    <w:p w14:paraId="4E61EBDC" w14:textId="77777777" w:rsidR="00252315" w:rsidRPr="00252315" w:rsidRDefault="00252315" w:rsidP="002C00F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1DA238DB" w14:textId="77777777" w:rsidR="00252315" w:rsidRPr="00252315" w:rsidRDefault="00252315" w:rsidP="002C00F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Screen Size</w:t>
      </w:r>
    </w:p>
    <w:p w14:paraId="736BEC8B" w14:textId="77777777" w:rsidR="00252315" w:rsidRPr="00252315" w:rsidRDefault="00252315" w:rsidP="002C00FF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Refresh Rate</w:t>
      </w:r>
    </w:p>
    <w:p w14:paraId="0E5E792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بهتر است مقدار عددی نیز جداگانه ذخیره شود.</w:t>
      </w:r>
    </w:p>
    <w:p w14:paraId="595B5D6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این موضوع برای </w:t>
      </w:r>
      <w:r w:rsidRPr="00252315">
        <w:rPr>
          <w:rFonts w:ascii="Times New Roman" w:hAnsi="Times New Roman" w:cs="Times New Roman"/>
          <w:kern w:val="0"/>
          <w14:ligatures w14:val="none"/>
        </w:rPr>
        <w:t>Range Filter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اهمیت دارد.</w:t>
      </w:r>
    </w:p>
    <w:p w14:paraId="211A4E9F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703299" wp14:editId="4D51E6B5">
                <wp:extent cx="5943600" cy="1270"/>
                <wp:effectExtent l="0" t="31750" r="0" b="36830"/>
                <wp:docPr id="1154895723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CC85C3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946F152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8.29 Condition</w:t>
      </w:r>
    </w:p>
    <w:p w14:paraId="01A49C2D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Condition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بهتر است به‌صورت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Entity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یا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Configuration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قابل مدیریت باشد.</w:t>
      </w:r>
    </w:p>
    <w:p w14:paraId="2308257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مقادیر فعلی:</w:t>
      </w:r>
    </w:p>
    <w:p w14:paraId="0A922C23" w14:textId="77777777" w:rsidR="00252315" w:rsidRPr="00252315" w:rsidRDefault="00252315" w:rsidP="002C00F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آکبند</w:t>
      </w:r>
    </w:p>
    <w:p w14:paraId="24B3FAE5" w14:textId="77777777" w:rsidR="00252315" w:rsidRPr="00252315" w:rsidRDefault="00252315" w:rsidP="002C00F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اپن‌باکس</w:t>
      </w:r>
    </w:p>
    <w:p w14:paraId="27ACD98E" w14:textId="77777777" w:rsidR="00252315" w:rsidRPr="00252315" w:rsidRDefault="00252315" w:rsidP="002C00F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استوک</w:t>
      </w:r>
    </w:p>
    <w:p w14:paraId="2D22DAD1" w14:textId="77777777" w:rsidR="00252315" w:rsidRPr="00252315" w:rsidRDefault="00252315" w:rsidP="002C00FF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در حد نو</w:t>
      </w:r>
    </w:p>
    <w:p w14:paraId="2D3144ED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0C8066" wp14:editId="2CA6B04F">
                <wp:extent cx="5943600" cy="1270"/>
                <wp:effectExtent l="0" t="31750" r="0" b="36830"/>
                <wp:docPr id="574218366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6C81C5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2E14BF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8.30 Inventory</w:t>
      </w:r>
    </w:p>
    <w:p w14:paraId="40DEC10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Inventory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جدا باشد.</w:t>
      </w:r>
    </w:p>
    <w:p w14:paraId="3C9F554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 اصلی:</w:t>
      </w:r>
    </w:p>
    <w:p w14:paraId="479644D4" w14:textId="77777777" w:rsidR="00252315" w:rsidRPr="00252315" w:rsidRDefault="00252315" w:rsidP="002C00F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 ID</w:t>
      </w:r>
    </w:p>
    <w:p w14:paraId="6ADB44EA" w14:textId="77777777" w:rsidR="00252315" w:rsidRPr="00252315" w:rsidRDefault="00252315" w:rsidP="002C00F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78EFC548" w14:textId="77777777" w:rsidR="00252315" w:rsidRPr="00252315" w:rsidRDefault="00252315" w:rsidP="002C00F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Reserved Quantity</w:t>
      </w:r>
    </w:p>
    <w:p w14:paraId="21705A29" w14:textId="77777777" w:rsidR="00252315" w:rsidRPr="00252315" w:rsidRDefault="00252315" w:rsidP="002C00F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Available Quantity</w:t>
      </w:r>
    </w:p>
    <w:p w14:paraId="6E3FAC3C" w14:textId="77777777" w:rsidR="00252315" w:rsidRPr="00252315" w:rsidRDefault="00252315" w:rsidP="002C00F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Low Stock Threshold</w:t>
      </w:r>
    </w:p>
    <w:p w14:paraId="1BBF75BB" w14:textId="77777777" w:rsidR="00252315" w:rsidRPr="00252315" w:rsidRDefault="00252315" w:rsidP="002C00FF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1B144B0C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1C685B8" wp14:editId="08048E1B">
                <wp:extent cx="5943600" cy="1270"/>
                <wp:effectExtent l="0" t="31750" r="0" b="36830"/>
                <wp:docPr id="299406934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C51598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48FC31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8.31 Available Quantity</w:t>
      </w:r>
    </w:p>
    <w:p w14:paraId="4A3CC20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موجودی قابل فروش باید به‌صورت منطقی محاسبه شود:</w:t>
      </w:r>
    </w:p>
    <w:p w14:paraId="17ECF4B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Available Quantity = Quantity − Reserved Quantity</w:t>
      </w:r>
    </w:p>
    <w:p w14:paraId="7875E13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Available Quantity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استفاده کند.</w:t>
      </w:r>
    </w:p>
    <w:p w14:paraId="5D4D9355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CC665F" wp14:editId="098005B5">
                <wp:extent cx="5943600" cy="1270"/>
                <wp:effectExtent l="0" t="31750" r="0" b="36830"/>
                <wp:docPr id="754705566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CC5BE7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19FF12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8.32 Inventory Reservation</w:t>
      </w:r>
    </w:p>
    <w:p w14:paraId="745B0B2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هنگام ایجاد سفارش، در صورت نیاز موجودی باید قابل </w:t>
      </w:r>
      <w:r w:rsidRPr="00252315">
        <w:rPr>
          <w:rFonts w:ascii="Times New Roman" w:hAnsi="Times New Roman" w:cs="Times New Roman"/>
          <w:kern w:val="0"/>
          <w14:ligatures w14:val="none"/>
        </w:rPr>
        <w:t>Reserve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شدن باشد.</w:t>
      </w:r>
    </w:p>
    <w:p w14:paraId="63C90C5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این کار از فروش بیش از موجودی جلوگیری می‌کند.</w:t>
      </w:r>
    </w:p>
    <w:p w14:paraId="32EC93EB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67B744" wp14:editId="18EE5C42">
                <wp:extent cx="5943600" cy="1270"/>
                <wp:effectExtent l="0" t="31750" r="0" b="36830"/>
                <wp:docPr id="636772716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7AFE30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8F37E6E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8.33 Inventory Transaction</w:t>
      </w:r>
    </w:p>
    <w:p w14:paraId="7046168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تغییر مهم موجودی باید یک </w:t>
      </w:r>
      <w:r w:rsidRPr="00252315">
        <w:rPr>
          <w:rFonts w:ascii="Times New Roman" w:hAnsi="Times New Roman" w:cs="Times New Roman"/>
          <w:kern w:val="0"/>
          <w14:ligatures w14:val="none"/>
        </w:rPr>
        <w:t>Transaction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ایجاد کند.</w:t>
      </w:r>
    </w:p>
    <w:p w14:paraId="4BDC223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718C57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Stock In</w:t>
      </w:r>
    </w:p>
    <w:p w14:paraId="6C5D006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ورود کالا</w:t>
      </w:r>
    </w:p>
    <w:p w14:paraId="46E5983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Stock Out</w:t>
      </w:r>
    </w:p>
    <w:p w14:paraId="710DF26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خروج کالا</w:t>
      </w:r>
    </w:p>
    <w:p w14:paraId="3F19A45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Adjustment</w:t>
      </w:r>
    </w:p>
    <w:p w14:paraId="55C1D97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اصلاح موجودی</w:t>
      </w:r>
    </w:p>
    <w:p w14:paraId="08C1B2B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Reservation</w:t>
      </w:r>
    </w:p>
    <w:p w14:paraId="09F18DD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رزرو</w:t>
      </w:r>
    </w:p>
    <w:p w14:paraId="12DC356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Release</w:t>
      </w:r>
    </w:p>
    <w:p w14:paraId="24F942E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>آزادسازی رزرو</w:t>
      </w:r>
    </w:p>
    <w:p w14:paraId="098952C5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561E6E" wp14:editId="01DA1C42">
                <wp:extent cx="5943600" cy="1270"/>
                <wp:effectExtent l="0" t="31750" r="0" b="36830"/>
                <wp:docPr id="204517384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21DEE6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4390CC8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8.34 کاردکس کالا</w:t>
      </w:r>
    </w:p>
    <w:p w14:paraId="4BAC3DD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52315">
        <w:rPr>
          <w:rFonts w:ascii="Times New Roman" w:hAnsi="Times New Roman" w:cs="Times New Roman"/>
          <w:kern w:val="0"/>
          <w14:ligatures w14:val="none"/>
        </w:rPr>
        <w:t>Kardex</w:t>
      </w:r>
      <w:proofErr w:type="spellEnd"/>
      <w:r w:rsidRPr="0025231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بر پایه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Inventory Transactions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ساخته شود.</w:t>
      </w:r>
    </w:p>
    <w:p w14:paraId="29CDD54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هر تغییر موجودی شامل:</w:t>
      </w:r>
    </w:p>
    <w:p w14:paraId="587C9D2C" w14:textId="77777777" w:rsidR="00252315" w:rsidRPr="00252315" w:rsidRDefault="00252315" w:rsidP="002C00F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3FA695A6" w14:textId="77777777" w:rsidR="00252315" w:rsidRPr="00252315" w:rsidRDefault="00252315" w:rsidP="002C00F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Quantity Change</w:t>
      </w:r>
    </w:p>
    <w:p w14:paraId="74C7D406" w14:textId="77777777" w:rsidR="00252315" w:rsidRPr="00252315" w:rsidRDefault="00252315" w:rsidP="002C00F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Before</w:t>
      </w:r>
    </w:p>
    <w:p w14:paraId="311DD867" w14:textId="77777777" w:rsidR="00252315" w:rsidRPr="00252315" w:rsidRDefault="00252315" w:rsidP="002C00F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After</w:t>
      </w:r>
    </w:p>
    <w:p w14:paraId="6103A263" w14:textId="77777777" w:rsidR="00252315" w:rsidRPr="00252315" w:rsidRDefault="00252315" w:rsidP="002C00F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637987EE" w14:textId="77777777" w:rsidR="00252315" w:rsidRPr="00252315" w:rsidRDefault="00252315" w:rsidP="002C00F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486098BE" w14:textId="77777777" w:rsidR="00252315" w:rsidRPr="00252315" w:rsidRDefault="00252315" w:rsidP="002C00F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3CD07E5A" w14:textId="77777777" w:rsidR="00252315" w:rsidRPr="00252315" w:rsidRDefault="00252315" w:rsidP="002C00FF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Reference</w:t>
      </w:r>
    </w:p>
    <w:p w14:paraId="258C078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80AA9A8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7ACF98" wp14:editId="2D7AB5DE">
                <wp:extent cx="5943600" cy="1270"/>
                <wp:effectExtent l="0" t="31750" r="0" b="36830"/>
                <wp:docPr id="1245371082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766AFC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1B480F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8.35 Supplier</w:t>
      </w:r>
    </w:p>
    <w:p w14:paraId="5DA8198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Supplier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برای مدل قیمت‌گذاری همکار اهمیت دارد.</w:t>
      </w:r>
    </w:p>
    <w:p w14:paraId="14E72A3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034BCE0A" w14:textId="77777777" w:rsidR="00252315" w:rsidRPr="00252315" w:rsidRDefault="00252315" w:rsidP="002C00F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0E2BF661" w14:textId="77777777" w:rsidR="00252315" w:rsidRPr="00252315" w:rsidRDefault="00252315" w:rsidP="002C00F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4797A92D" w14:textId="77777777" w:rsidR="00252315" w:rsidRPr="00252315" w:rsidRDefault="00252315" w:rsidP="002C00F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0420E33" w14:textId="77777777" w:rsidR="00252315" w:rsidRPr="00252315" w:rsidRDefault="00252315" w:rsidP="002C00F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21276EC1" w14:textId="77777777" w:rsidR="00252315" w:rsidRPr="00252315" w:rsidRDefault="00252315" w:rsidP="002C00FF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00D0ACBF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9FC03E" wp14:editId="269EE603">
                <wp:extent cx="5943600" cy="1270"/>
                <wp:effectExtent l="0" t="31750" r="0" b="36830"/>
                <wp:docPr id="776558479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6D0041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7FCB9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8.36 Supplier Product</w:t>
      </w:r>
    </w:p>
    <w:p w14:paraId="21B14BA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صورت استفاده از چند همکار، هر </w:t>
      </w:r>
      <w:r w:rsidRPr="00252315">
        <w:rPr>
          <w:rFonts w:ascii="Times New Roman" w:hAnsi="Times New Roman" w:cs="Times New Roman"/>
          <w:kern w:val="0"/>
          <w14:ligatures w14:val="none"/>
        </w:rPr>
        <w:t>Supplier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می‌تواند قیمت مخصوص خود را برای محصول داشته باشد.</w:t>
      </w:r>
    </w:p>
    <w:p w14:paraId="29AFF9A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ساختار:</w:t>
      </w:r>
    </w:p>
    <w:p w14:paraId="5F09F13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Supplier</w:t>
      </w:r>
    </w:p>
    <w:p w14:paraId="1B776129" w14:textId="77777777" w:rsidR="00252315" w:rsidRPr="00252315" w:rsidRDefault="00252315" w:rsidP="002C00FF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4DD732B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Product</w:t>
      </w:r>
    </w:p>
    <w:p w14:paraId="53C27C7D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→</w:t>
      </w:r>
    </w:p>
    <w:p w14:paraId="672E9C9A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Supplier Product</w:t>
      </w:r>
    </w:p>
    <w:p w14:paraId="023AADF2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EAD29D" wp14:editId="239E9C7D">
                <wp:extent cx="5943600" cy="1270"/>
                <wp:effectExtent l="0" t="31750" r="0" b="36830"/>
                <wp:docPr id="120308295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50D2B5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02FC2E8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8.37 Supplier Price</w:t>
      </w:r>
    </w:p>
    <w:p w14:paraId="6354F54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252315">
        <w:rPr>
          <w:rFonts w:ascii="Times New Roman" w:hAnsi="Times New Roman" w:cs="Times New Roman"/>
          <w:kern w:val="0"/>
          <w14:ligatures w14:val="none"/>
        </w:rPr>
        <w:t>Supplier Product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می‌توان:</w:t>
      </w:r>
    </w:p>
    <w:p w14:paraId="4D52A213" w14:textId="77777777" w:rsidR="00252315" w:rsidRPr="00252315" w:rsidRDefault="00252315" w:rsidP="002C00F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76208159" w14:textId="77777777" w:rsidR="00252315" w:rsidRPr="00252315" w:rsidRDefault="00252315" w:rsidP="002C00F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Last Updated</w:t>
      </w:r>
    </w:p>
    <w:p w14:paraId="580F3A5A" w14:textId="77777777" w:rsidR="00252315" w:rsidRPr="00252315" w:rsidRDefault="00252315" w:rsidP="002C00F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5B3E74AC" w14:textId="77777777" w:rsidR="00252315" w:rsidRPr="00252315" w:rsidRDefault="00252315" w:rsidP="002C00FF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060ECC7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را ذخیره کرد.</w:t>
      </w:r>
    </w:p>
    <w:p w14:paraId="00C7C7BB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E63DE1" wp14:editId="19E0ABBF">
                <wp:extent cx="5943600" cy="1270"/>
                <wp:effectExtent l="0" t="31750" r="0" b="36830"/>
                <wp:docPr id="1084336158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6B8016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B460F2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8.38 Price Model</w:t>
      </w:r>
    </w:p>
    <w:p w14:paraId="19BF0F5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بتواند مشخص کند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Pricing Model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چیست:</w:t>
      </w:r>
    </w:p>
    <w:p w14:paraId="51BBBA2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Fixed</w:t>
      </w:r>
    </w:p>
    <w:p w14:paraId="29E262C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یا</w:t>
      </w:r>
    </w:p>
    <w:p w14:paraId="6CF4F37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Supplier + Profit</w:t>
      </w:r>
    </w:p>
    <w:p w14:paraId="0C2C0CE5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296B0B" wp14:editId="5EFC68B9">
                <wp:extent cx="5943600" cy="1270"/>
                <wp:effectExtent l="0" t="31750" r="0" b="36830"/>
                <wp:docPr id="1824786554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3C7833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F774C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8.39 Price Calculation</w:t>
      </w:r>
    </w:p>
    <w:p w14:paraId="0046AF2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حالت </w:t>
      </w:r>
      <w:r w:rsidRPr="00252315">
        <w:rPr>
          <w:rFonts w:ascii="Times New Roman" w:hAnsi="Times New Roman" w:cs="Times New Roman"/>
          <w:kern w:val="0"/>
          <w14:ligatures w14:val="none"/>
        </w:rPr>
        <w:t>Supplier Pricing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2B98CD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Final Price = Supplier Price + Profit</w:t>
      </w:r>
    </w:p>
    <w:p w14:paraId="135CAD4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یا در صورت </w:t>
      </w:r>
      <w:r w:rsidRPr="00252315">
        <w:rPr>
          <w:rFonts w:ascii="Times New Roman" w:hAnsi="Times New Roman" w:cs="Times New Roman"/>
          <w:kern w:val="0"/>
          <w14:ligatures w14:val="none"/>
        </w:rPr>
        <w:t>Rule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درصدی:</w:t>
      </w:r>
    </w:p>
    <w:p w14:paraId="65708C9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Final Price = Supplier Price + Percentage Profit</w:t>
      </w:r>
    </w:p>
    <w:p w14:paraId="29CDF96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محاسبه نهایی باید در </w:t>
      </w:r>
      <w:r w:rsidRPr="00252315">
        <w:rPr>
          <w:rFonts w:ascii="Times New Roman" w:hAnsi="Times New Roman" w:cs="Times New Roman"/>
          <w:kern w:val="0"/>
          <w14:ligatures w14:val="none"/>
        </w:rPr>
        <w:t>Backend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انجام شود.</w:t>
      </w:r>
    </w:p>
    <w:p w14:paraId="5DE5FD58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4A7859" wp14:editId="07F79A78">
                <wp:extent cx="5943600" cy="1270"/>
                <wp:effectExtent l="0" t="31750" r="0" b="36830"/>
                <wp:docPr id="1776311586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D8DC99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350EC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8.40 Price Snapshot</w:t>
      </w:r>
    </w:p>
    <w:p w14:paraId="1D83F0A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زمان ایجاد </w:t>
      </w:r>
      <w:r w:rsidRPr="00252315">
        <w:rPr>
          <w:rFonts w:ascii="Times New Roman" w:hAnsi="Times New Roman" w:cs="Times New Roman"/>
          <w:kern w:val="0"/>
          <w14:ligatures w14:val="none"/>
        </w:rPr>
        <w:t>Order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، قیمت محصول باید به‌صورت </w:t>
      </w:r>
      <w:r w:rsidRPr="00252315">
        <w:rPr>
          <w:rFonts w:ascii="Times New Roman" w:hAnsi="Times New Roman" w:cs="Times New Roman"/>
          <w:kern w:val="0"/>
          <w14:ligatures w14:val="none"/>
        </w:rPr>
        <w:t>Snapshot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252315">
        <w:rPr>
          <w:rFonts w:ascii="Times New Roman" w:hAnsi="Times New Roman" w:cs="Times New Roman"/>
          <w:kern w:val="0"/>
          <w14:ligatures w14:val="none"/>
        </w:rPr>
        <w:t>Order Item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ذخیره شود.</w:t>
      </w:r>
    </w:p>
    <w:p w14:paraId="69B34D9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این موضوع بسیار مهم است.</w:t>
      </w:r>
    </w:p>
    <w:p w14:paraId="1EB58D4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اگر قیمت محصول بعداً تغییر کرد، سفارش قبلی نباید تغییر کند.</w:t>
      </w:r>
    </w:p>
    <w:p w14:paraId="35F99F55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EDA08C" wp14:editId="7734E21D">
                <wp:extent cx="5943600" cy="1270"/>
                <wp:effectExtent l="0" t="31750" r="0" b="36830"/>
                <wp:docPr id="1892147573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123ED7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623EBE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8.41 Order</w:t>
      </w:r>
    </w:p>
    <w:p w14:paraId="080DE81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Order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188CEDB5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7187F332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Order Number</w:t>
      </w:r>
    </w:p>
    <w:p w14:paraId="0789B915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498E0E1B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69BFF37A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Items</w:t>
      </w:r>
    </w:p>
    <w:p w14:paraId="03EC8F14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Total</w:t>
      </w:r>
    </w:p>
    <w:p w14:paraId="25399A21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14:paraId="2DDAAFBE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Shipping Cost</w:t>
      </w:r>
    </w:p>
    <w:p w14:paraId="3994D800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Final Total</w:t>
      </w:r>
    </w:p>
    <w:p w14:paraId="1E2F58E2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Payment Status</w:t>
      </w:r>
    </w:p>
    <w:p w14:paraId="1971AAA0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Order Status</w:t>
      </w:r>
    </w:p>
    <w:p w14:paraId="38AB6B68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23443FDD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0C52B4EA" w14:textId="77777777" w:rsidR="00252315" w:rsidRPr="00252315" w:rsidRDefault="00252315" w:rsidP="002C00FF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Updated At</w:t>
      </w:r>
    </w:p>
    <w:p w14:paraId="5BF32E4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B4244C3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D368C6" wp14:editId="43673F88">
                <wp:extent cx="5943600" cy="1270"/>
                <wp:effectExtent l="0" t="31750" r="0" b="36830"/>
                <wp:docPr id="616177535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79A2A8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54BBD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8.42 Order Number</w:t>
      </w:r>
    </w:p>
    <w:p w14:paraId="45B605A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lastRenderedPageBreak/>
        <w:t xml:space="preserve">Order Number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برای کاربر قابل خواندن باشد.</w:t>
      </w:r>
    </w:p>
    <w:p w14:paraId="7303075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63D9F9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ARB-2026-000124</w:t>
      </w:r>
    </w:p>
    <w:p w14:paraId="1520885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شماره داخلی </w:t>
      </w:r>
      <w:r w:rsidRPr="00252315">
        <w:rPr>
          <w:rFonts w:ascii="Times New Roman" w:hAnsi="Times New Roman" w:cs="Times New Roman"/>
          <w:kern w:val="0"/>
          <w14:ligatures w14:val="none"/>
        </w:rPr>
        <w:t>Database ID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نباید الزاماً همان شماره سفارش عمومی باشد.</w:t>
      </w:r>
    </w:p>
    <w:p w14:paraId="1C1AA688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FD28CF" wp14:editId="0D137654">
                <wp:extent cx="5943600" cy="1270"/>
                <wp:effectExtent l="0" t="31750" r="0" b="36830"/>
                <wp:docPr id="1916461114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D2374A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7362BB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8.43 Order Item</w:t>
      </w:r>
    </w:p>
    <w:p w14:paraId="769F8A0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Order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شامل چند </w:t>
      </w:r>
      <w:r w:rsidRPr="00252315">
        <w:rPr>
          <w:rFonts w:ascii="Times New Roman" w:hAnsi="Times New Roman" w:cs="Times New Roman"/>
          <w:kern w:val="0"/>
          <w14:ligatures w14:val="none"/>
        </w:rPr>
        <w:t>Order Item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است.</w:t>
      </w:r>
    </w:p>
    <w:p w14:paraId="617F368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Order Item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Snapshot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 خرید را نگهداری کند.</w:t>
      </w:r>
    </w:p>
    <w:p w14:paraId="685C19A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حداقل:</w:t>
      </w:r>
    </w:p>
    <w:p w14:paraId="30522857" w14:textId="77777777" w:rsidR="00252315" w:rsidRPr="00252315" w:rsidRDefault="00252315" w:rsidP="002C00F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 ID</w:t>
      </w:r>
    </w:p>
    <w:p w14:paraId="5AE25C4F" w14:textId="77777777" w:rsidR="00252315" w:rsidRPr="00252315" w:rsidRDefault="00252315" w:rsidP="002C00F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38FC2036" w14:textId="77777777" w:rsidR="00252315" w:rsidRPr="00252315" w:rsidRDefault="00252315" w:rsidP="002C00F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3B6C8578" w14:textId="77777777" w:rsidR="00252315" w:rsidRPr="00252315" w:rsidRDefault="00252315" w:rsidP="002C00F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Unit Price</w:t>
      </w:r>
    </w:p>
    <w:p w14:paraId="4D491BDE" w14:textId="77777777" w:rsidR="00252315" w:rsidRPr="00252315" w:rsidRDefault="00252315" w:rsidP="002C00F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08BEF43C" w14:textId="77777777" w:rsidR="00252315" w:rsidRPr="00252315" w:rsidRDefault="00252315" w:rsidP="002C00F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14:paraId="20AC5A72" w14:textId="77777777" w:rsidR="00252315" w:rsidRPr="00252315" w:rsidRDefault="00252315" w:rsidP="002C00FF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Final Price</w:t>
      </w:r>
    </w:p>
    <w:p w14:paraId="0F16872E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AF21FF" wp14:editId="5FB8174A">
                <wp:extent cx="5943600" cy="1270"/>
                <wp:effectExtent l="0" t="31750" r="0" b="36830"/>
                <wp:docPr id="330329291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B21093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4CB94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8.44 Price Snapshot</w:t>
      </w:r>
    </w:p>
    <w:p w14:paraId="106D33F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حتی اگر </w:t>
      </w:r>
      <w:r w:rsidRPr="00252315">
        <w:rPr>
          <w:rFonts w:ascii="Times New Roman" w:hAnsi="Times New Roman" w:cs="Times New Roman"/>
          <w:kern w:val="0"/>
          <w14:ligatures w14:val="none"/>
        </w:rPr>
        <w:t>Product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حذف یا قیمت آن تغییر کند، </w:t>
      </w:r>
      <w:r w:rsidRPr="00252315">
        <w:rPr>
          <w:rFonts w:ascii="Times New Roman" w:hAnsi="Times New Roman" w:cs="Times New Roman"/>
          <w:kern w:val="0"/>
          <w14:ligatures w14:val="none"/>
        </w:rPr>
        <w:t>Order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باید اطلاعات تاریخی خود را حفظ کند.</w:t>
      </w:r>
    </w:p>
    <w:p w14:paraId="486F2362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62620D" wp14:editId="3D586357">
                <wp:extent cx="5943600" cy="1270"/>
                <wp:effectExtent l="0" t="31750" r="0" b="36830"/>
                <wp:docPr id="111931455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2ED9CE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AD373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8.45 Order Status</w:t>
      </w:r>
    </w:p>
    <w:p w14:paraId="122C70A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Order Status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Payment Status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مستقل باشند.</w:t>
      </w:r>
    </w:p>
    <w:p w14:paraId="4DE9B20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این دو مفهوم نباید در یک </w:t>
      </w:r>
      <w:r w:rsidRPr="00252315">
        <w:rPr>
          <w:rFonts w:ascii="Times New Roman" w:hAnsi="Times New Roman" w:cs="Times New Roman"/>
          <w:kern w:val="0"/>
          <w14:ligatures w14:val="none"/>
        </w:rPr>
        <w:t>Field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ترکیب شوند.</w:t>
      </w:r>
    </w:p>
    <w:p w14:paraId="19603CDF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E7D98D" wp14:editId="13919AA4">
                <wp:extent cx="5943600" cy="1270"/>
                <wp:effectExtent l="0" t="31750" r="0" b="36830"/>
                <wp:docPr id="1106434812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29326D3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0BE79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8.46 Payment</w:t>
      </w:r>
    </w:p>
    <w:p w14:paraId="0FBF742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Payment Entity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وضعیت پرداخت را نگهداری کند.</w:t>
      </w:r>
    </w:p>
    <w:p w14:paraId="3ED6D04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در نسخه فعلی:</w:t>
      </w:r>
    </w:p>
    <w:p w14:paraId="5201402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Card to Card</w:t>
      </w:r>
    </w:p>
    <w:p w14:paraId="15063A5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روش اصلی است.</w:t>
      </w:r>
    </w:p>
    <w:p w14:paraId="2AF9A56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آینده امکان </w:t>
      </w:r>
      <w:r w:rsidRPr="00252315">
        <w:rPr>
          <w:rFonts w:ascii="Times New Roman" w:hAnsi="Times New Roman" w:cs="Times New Roman"/>
          <w:kern w:val="0"/>
          <w14:ligatures w14:val="none"/>
        </w:rPr>
        <w:t>Gateway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اضافه می‌شود.</w:t>
      </w:r>
    </w:p>
    <w:p w14:paraId="464A386E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E643B2" wp14:editId="43BFE466">
                <wp:extent cx="5943600" cy="1270"/>
                <wp:effectExtent l="0" t="31750" r="0" b="36830"/>
                <wp:docPr id="105338518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E9AA82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63A4A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8.47 Payment Receipt</w:t>
      </w:r>
    </w:p>
    <w:p w14:paraId="11B0B2E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رسید پرداخت باید </w:t>
      </w:r>
      <w:r w:rsidRPr="00252315">
        <w:rPr>
          <w:rFonts w:ascii="Times New Roman" w:hAnsi="Times New Roman" w:cs="Times New Roman"/>
          <w:kern w:val="0"/>
          <w14:ligatures w14:val="none"/>
        </w:rPr>
        <w:t>Entity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مستقل باشد.</w:t>
      </w:r>
    </w:p>
    <w:p w14:paraId="42CCE52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49808FDE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641C0B0B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22E08535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File</w:t>
      </w:r>
    </w:p>
    <w:p w14:paraId="1A62FE6D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62C7499A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Uploaded At</w:t>
      </w:r>
    </w:p>
    <w:p w14:paraId="125F8705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75CB77C5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Reviewed By</w:t>
      </w:r>
    </w:p>
    <w:p w14:paraId="19BEC02C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Reviewed At</w:t>
      </w:r>
    </w:p>
    <w:p w14:paraId="45DF1859" w14:textId="77777777" w:rsidR="00252315" w:rsidRPr="00252315" w:rsidRDefault="00252315" w:rsidP="002C00FF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Rejection Reason</w:t>
      </w:r>
    </w:p>
    <w:p w14:paraId="1AB5E94C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A9E3A3" wp14:editId="178EC21A">
                <wp:extent cx="5943600" cy="1270"/>
                <wp:effectExtent l="0" t="31750" r="0" b="36830"/>
                <wp:docPr id="1472145515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86BBFE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C3CFB7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8.48 Payment Verification</w:t>
      </w:r>
    </w:p>
    <w:p w14:paraId="260487C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هنگام تأیید رسید:</w:t>
      </w:r>
    </w:p>
    <w:p w14:paraId="16D9D781" w14:textId="77777777" w:rsidR="00252315" w:rsidRPr="00252315" w:rsidRDefault="00252315" w:rsidP="002C00F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3E2D2D28" w14:textId="77777777" w:rsidR="00252315" w:rsidRPr="00252315" w:rsidRDefault="00252315" w:rsidP="002C00F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662A2155" w14:textId="77777777" w:rsidR="00252315" w:rsidRPr="00252315" w:rsidRDefault="00252315" w:rsidP="002C00F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14:paraId="794DB6DB" w14:textId="77777777" w:rsidR="00252315" w:rsidRPr="00252315" w:rsidRDefault="00252315" w:rsidP="002C00F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356CEEDD" w14:textId="77777777" w:rsidR="00252315" w:rsidRPr="00252315" w:rsidRDefault="00252315" w:rsidP="002C00FF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Payment Method</w:t>
      </w:r>
    </w:p>
    <w:p w14:paraId="2F145F24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252315">
        <w:rPr>
          <w:rFonts w:ascii="Times New Roman" w:hAnsi="Times New Roman" w:cs="Times New Roman"/>
          <w:kern w:val="0"/>
          <w14:ligatures w14:val="none"/>
        </w:rPr>
        <w:t>Audit Log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ثبت شود.</w:t>
      </w:r>
    </w:p>
    <w:p w14:paraId="3B92AD2A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AB929C6" wp14:editId="0C8471F7">
                <wp:extent cx="5943600" cy="1270"/>
                <wp:effectExtent l="0" t="31750" r="0" b="36830"/>
                <wp:docPr id="784494582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FB802A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09E9DF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8.49 Shipping</w:t>
      </w:r>
    </w:p>
    <w:p w14:paraId="685DB9A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Shipping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به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Order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متصل باشد.</w:t>
      </w:r>
    </w:p>
    <w:p w14:paraId="6EA8D505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5E012357" w14:textId="77777777" w:rsidR="00252315" w:rsidRPr="00252315" w:rsidRDefault="00252315" w:rsidP="002C00F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Provider</w:t>
      </w:r>
    </w:p>
    <w:p w14:paraId="6CB5AA7A" w14:textId="77777777" w:rsidR="00252315" w:rsidRPr="00252315" w:rsidRDefault="00252315" w:rsidP="002C00F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Cost</w:t>
      </w:r>
    </w:p>
    <w:p w14:paraId="1059FD6A" w14:textId="77777777" w:rsidR="00252315" w:rsidRPr="00252315" w:rsidRDefault="00252315" w:rsidP="002C00F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Tracking Number</w:t>
      </w:r>
    </w:p>
    <w:p w14:paraId="675B7EFB" w14:textId="77777777" w:rsidR="00252315" w:rsidRPr="00252315" w:rsidRDefault="00252315" w:rsidP="002C00F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Shipped At</w:t>
      </w:r>
    </w:p>
    <w:p w14:paraId="3C235B38" w14:textId="77777777" w:rsidR="00252315" w:rsidRPr="00252315" w:rsidRDefault="00252315" w:rsidP="002C00F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Delivered At</w:t>
      </w:r>
    </w:p>
    <w:p w14:paraId="336F4CBC" w14:textId="77777777" w:rsidR="00252315" w:rsidRPr="00252315" w:rsidRDefault="00252315" w:rsidP="002C00FF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4FDF9685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14CCD3" wp14:editId="4902880E">
                <wp:extent cx="5943600" cy="1270"/>
                <wp:effectExtent l="0" t="31750" r="0" b="36830"/>
                <wp:docPr id="229013679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7F62E6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9E5E6E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8.50 Shipping Provider</w:t>
      </w:r>
    </w:p>
    <w:p w14:paraId="0999944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Provider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ها باید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Dynamic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63DB2ED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AA15C1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پست</w:t>
      </w:r>
    </w:p>
    <w:p w14:paraId="4B5640E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تیپاکس</w:t>
      </w:r>
    </w:p>
    <w:p w14:paraId="4704F5B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و سایر شرکت‌ها.</w:t>
      </w:r>
    </w:p>
    <w:p w14:paraId="24539433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2A4CEB" wp14:editId="4ED57FF4">
                <wp:extent cx="5943600" cy="1270"/>
                <wp:effectExtent l="0" t="31750" r="0" b="36830"/>
                <wp:docPr id="864680665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B8817D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6921C6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8.51 Tracking URL</w:t>
      </w:r>
    </w:p>
    <w:p w14:paraId="1D417A14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صورت وجود </w:t>
      </w:r>
      <w:r w:rsidRPr="00252315">
        <w:rPr>
          <w:rFonts w:ascii="Times New Roman" w:hAnsi="Times New Roman" w:cs="Times New Roman"/>
          <w:kern w:val="0"/>
          <w14:ligatures w14:val="none"/>
        </w:rPr>
        <w:t>URL Tracking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برای </w:t>
      </w:r>
      <w:r w:rsidRPr="00252315">
        <w:rPr>
          <w:rFonts w:ascii="Times New Roman" w:hAnsi="Times New Roman" w:cs="Times New Roman"/>
          <w:kern w:val="0"/>
          <w14:ligatures w14:val="none"/>
        </w:rPr>
        <w:t>Provider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، سیستم می‌تواند </w:t>
      </w:r>
      <w:r w:rsidRPr="00252315">
        <w:rPr>
          <w:rFonts w:ascii="Times New Roman" w:hAnsi="Times New Roman" w:cs="Times New Roman"/>
          <w:kern w:val="0"/>
          <w14:ligatures w14:val="none"/>
        </w:rPr>
        <w:t>URL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نهایی را به‌صورت </w:t>
      </w:r>
      <w:r w:rsidRPr="00252315">
        <w:rPr>
          <w:rFonts w:ascii="Times New Roman" w:hAnsi="Times New Roman" w:cs="Times New Roman"/>
          <w:kern w:val="0"/>
          <w14:ligatures w14:val="none"/>
        </w:rPr>
        <w:t>Dynamic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ایجاد کند.</w:t>
      </w:r>
    </w:p>
    <w:p w14:paraId="73F5203D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9A9067" wp14:editId="17A29FC7">
                <wp:extent cx="5943600" cy="1270"/>
                <wp:effectExtent l="0" t="31750" r="0" b="36830"/>
                <wp:docPr id="1350148251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E924C2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E2AF3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8.52 Return</w:t>
      </w:r>
    </w:p>
    <w:p w14:paraId="1C695A0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Return Request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به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Order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Order Item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متصل باشد.</w:t>
      </w:r>
    </w:p>
    <w:p w14:paraId="10AE9D9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15E0CA21" w14:textId="77777777" w:rsidR="00252315" w:rsidRPr="00252315" w:rsidRDefault="00252315" w:rsidP="002C00F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Reason</w:t>
      </w:r>
    </w:p>
    <w:p w14:paraId="6BB71BC4" w14:textId="77777777" w:rsidR="00252315" w:rsidRPr="00252315" w:rsidRDefault="00252315" w:rsidP="002C00F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AB12EDA" w14:textId="77777777" w:rsidR="00252315" w:rsidRPr="00252315" w:rsidRDefault="00252315" w:rsidP="002C00F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A5F5CC1" w14:textId="77777777" w:rsidR="00252315" w:rsidRPr="00252315" w:rsidRDefault="00252315" w:rsidP="002C00F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27761FBF" w14:textId="77777777" w:rsidR="00252315" w:rsidRPr="00252315" w:rsidRDefault="00252315" w:rsidP="002C00F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Admin Note</w:t>
      </w:r>
    </w:p>
    <w:p w14:paraId="79ACAEBC" w14:textId="77777777" w:rsidR="00252315" w:rsidRPr="00252315" w:rsidRDefault="00252315" w:rsidP="002C00F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70B86605" w14:textId="77777777" w:rsidR="00252315" w:rsidRPr="00252315" w:rsidRDefault="00252315" w:rsidP="002C00FF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Updated At</w:t>
      </w:r>
    </w:p>
    <w:p w14:paraId="6D2EB417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D85F65" wp14:editId="0BD0982F">
                <wp:extent cx="5943600" cy="1270"/>
                <wp:effectExtent l="0" t="31750" r="0" b="36830"/>
                <wp:docPr id="368393205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3C7B4A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3BFD45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8.53 Return Eligibility</w:t>
      </w:r>
    </w:p>
    <w:p w14:paraId="6140C19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بررسی کند آیا محصول واجد شرایط مرجوعی هست یا خیر.</w:t>
      </w:r>
    </w:p>
    <w:p w14:paraId="0C4F0D4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شرایط می‌تواند بر اساس:</w:t>
      </w:r>
    </w:p>
    <w:p w14:paraId="4FBE2833" w14:textId="77777777" w:rsidR="00252315" w:rsidRPr="00252315" w:rsidRDefault="00252315" w:rsidP="002C00FF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 Policy</w:t>
      </w:r>
    </w:p>
    <w:p w14:paraId="4D191594" w14:textId="77777777" w:rsidR="00252315" w:rsidRPr="00252315" w:rsidRDefault="00252315" w:rsidP="002C00FF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Order Status</w:t>
      </w:r>
    </w:p>
    <w:p w14:paraId="565D9B91" w14:textId="77777777" w:rsidR="00252315" w:rsidRPr="00252315" w:rsidRDefault="00252315" w:rsidP="002C00FF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زمان از تحویل</w:t>
      </w:r>
    </w:p>
    <w:p w14:paraId="6025EA7B" w14:textId="77777777" w:rsidR="00252315" w:rsidRPr="00252315" w:rsidRDefault="00252315" w:rsidP="002C00FF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وضعیت محصول</w:t>
      </w:r>
    </w:p>
    <w:p w14:paraId="29A1649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F9D1B59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6B0B87" wp14:editId="11A62CB0">
                <wp:extent cx="5943600" cy="1270"/>
                <wp:effectExtent l="0" t="31750" r="0" b="36830"/>
                <wp:docPr id="1320724477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80B245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92EF00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8.54 Cart</w:t>
      </w:r>
    </w:p>
    <w:p w14:paraId="58BB66C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Cart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می‌تواند برای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User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ذخیره شود.</w:t>
      </w:r>
    </w:p>
    <w:p w14:paraId="2862D48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Cart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شامل چند </w:t>
      </w:r>
      <w:r w:rsidRPr="00252315">
        <w:rPr>
          <w:rFonts w:ascii="Times New Roman" w:hAnsi="Times New Roman" w:cs="Times New Roman"/>
          <w:kern w:val="0"/>
          <w14:ligatures w14:val="none"/>
        </w:rPr>
        <w:t>Cart Item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است.</w:t>
      </w:r>
    </w:p>
    <w:p w14:paraId="727F4E7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Cart Item:</w:t>
      </w:r>
    </w:p>
    <w:p w14:paraId="18F36516" w14:textId="77777777" w:rsidR="00252315" w:rsidRPr="00252315" w:rsidRDefault="00252315" w:rsidP="002C00FF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4C79B5B6" w14:textId="77777777" w:rsidR="00252315" w:rsidRPr="00252315" w:rsidRDefault="00252315" w:rsidP="002C00FF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743CF43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را نگهداری می‌کند.</w:t>
      </w:r>
    </w:p>
    <w:p w14:paraId="6171A77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قیمت نهایی باید هنگام </w:t>
      </w:r>
      <w:r w:rsidRPr="00252315">
        <w:rPr>
          <w:rFonts w:ascii="Times New Roman" w:hAnsi="Times New Roman" w:cs="Times New Roman"/>
          <w:kern w:val="0"/>
          <w14:ligatures w14:val="none"/>
        </w:rPr>
        <w:t>Checkout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مجدداً از </w:t>
      </w:r>
      <w:r w:rsidRPr="00252315">
        <w:rPr>
          <w:rFonts w:ascii="Times New Roman" w:hAnsi="Times New Roman" w:cs="Times New Roman"/>
          <w:kern w:val="0"/>
          <w14:ligatures w14:val="none"/>
        </w:rPr>
        <w:t>Backend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محاسبه شود.</w:t>
      </w:r>
    </w:p>
    <w:p w14:paraId="60315C36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0D0BF8" wp14:editId="2290ED21">
                <wp:extent cx="5943600" cy="1270"/>
                <wp:effectExtent l="0" t="31750" r="0" b="36830"/>
                <wp:docPr id="300729619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49DC6CB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AB6C5E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8.55 جلوگیری از </w:t>
      </w: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Price Manipulation</w:t>
      </w:r>
    </w:p>
    <w:p w14:paraId="2B69297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lastRenderedPageBreak/>
        <w:t xml:space="preserve">Frontend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نباید بتواند قیمت نهایی سفارش را تعیین کند.</w:t>
      </w:r>
    </w:p>
    <w:p w14:paraId="7C679EF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کاربر فقط:</w:t>
      </w:r>
    </w:p>
    <w:p w14:paraId="2E4ACF3D" w14:textId="77777777" w:rsidR="00252315" w:rsidRPr="00252315" w:rsidRDefault="00252315" w:rsidP="002C00FF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06FD18BA" w14:textId="77777777" w:rsidR="00252315" w:rsidRPr="00252315" w:rsidRDefault="00252315" w:rsidP="002C00FF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36AA4893" w14:textId="77777777" w:rsidR="00252315" w:rsidRPr="00252315" w:rsidRDefault="00252315" w:rsidP="002C00FF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Coupon</w:t>
      </w:r>
    </w:p>
    <w:p w14:paraId="3DAF014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را ارسال می‌کند.</w:t>
      </w:r>
    </w:p>
    <w:p w14:paraId="7DD1AEE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702FBC24" w14:textId="77777777" w:rsidR="00252315" w:rsidRPr="00252315" w:rsidRDefault="00252315" w:rsidP="002C00F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7251A464" w14:textId="77777777" w:rsidR="00252315" w:rsidRPr="00252315" w:rsidRDefault="00252315" w:rsidP="002C00F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تخفیف</w:t>
      </w:r>
    </w:p>
    <w:p w14:paraId="411C7F26" w14:textId="77777777" w:rsidR="00252315" w:rsidRPr="00252315" w:rsidRDefault="00252315" w:rsidP="002C00F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7D46A127" w14:textId="77777777" w:rsidR="00252315" w:rsidRPr="00252315" w:rsidRDefault="00252315" w:rsidP="002C00F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هزینه ارسال</w:t>
      </w:r>
    </w:p>
    <w:p w14:paraId="19A158E5" w14:textId="77777777" w:rsidR="00252315" w:rsidRPr="00252315" w:rsidRDefault="00252315" w:rsidP="002C00FF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مبلغ نهایی</w:t>
      </w:r>
    </w:p>
    <w:p w14:paraId="5DDC091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را خودش محاسبه کند.</w:t>
      </w:r>
    </w:p>
    <w:p w14:paraId="5D562853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E5E222" wp14:editId="0A20EF59">
                <wp:extent cx="5943600" cy="1270"/>
                <wp:effectExtent l="0" t="31750" r="0" b="36830"/>
                <wp:docPr id="580196603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093A83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55D7F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8.56 Wishlist</w:t>
      </w:r>
    </w:p>
    <w:p w14:paraId="714BC49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Wishlist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User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رابطه ایجاد می‌کند.</w:t>
      </w:r>
    </w:p>
    <w:p w14:paraId="02C20A9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یک </w:t>
      </w:r>
      <w:r w:rsidRPr="00252315">
        <w:rPr>
          <w:rFonts w:ascii="Times New Roman" w:hAnsi="Times New Roman" w:cs="Times New Roman"/>
          <w:kern w:val="0"/>
          <w14:ligatures w14:val="none"/>
        </w:rPr>
        <w:t>User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نباید بتواند یک </w:t>
      </w:r>
      <w:r w:rsidRPr="00252315">
        <w:rPr>
          <w:rFonts w:ascii="Times New Roman" w:hAnsi="Times New Roman" w:cs="Times New Roman"/>
          <w:kern w:val="0"/>
          <w14:ligatures w14:val="none"/>
        </w:rPr>
        <w:t>Product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را چند بار در </w:t>
      </w:r>
      <w:r w:rsidRPr="00252315">
        <w:rPr>
          <w:rFonts w:ascii="Times New Roman" w:hAnsi="Times New Roman" w:cs="Times New Roman"/>
          <w:kern w:val="0"/>
          <w14:ligatures w14:val="none"/>
        </w:rPr>
        <w:t>Wishlist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قرار دهد.</w:t>
      </w:r>
    </w:p>
    <w:p w14:paraId="691BD5DB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8AD744" wp14:editId="65710C70">
                <wp:extent cx="5943600" cy="1270"/>
                <wp:effectExtent l="0" t="31750" r="0" b="36830"/>
                <wp:docPr id="1972504913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0EAF47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E81E75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8.57 Coupon</w:t>
      </w:r>
    </w:p>
    <w:p w14:paraId="42E54E9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Coupon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7203BEE7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14BFA6E5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17726627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Value</w:t>
      </w:r>
    </w:p>
    <w:p w14:paraId="1AC59A2C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Minimum Order</w:t>
      </w:r>
    </w:p>
    <w:p w14:paraId="29B83FB6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Maximum Discount</w:t>
      </w:r>
    </w:p>
    <w:p w14:paraId="1C70E5A9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Usage Limit</w:t>
      </w:r>
    </w:p>
    <w:p w14:paraId="3227553E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Per User Limit</w:t>
      </w:r>
    </w:p>
    <w:p w14:paraId="29FE04FD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1112331B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End Date</w:t>
      </w:r>
    </w:p>
    <w:p w14:paraId="023F5A72" w14:textId="77777777" w:rsidR="00252315" w:rsidRPr="00252315" w:rsidRDefault="00252315" w:rsidP="002C00FF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37D6D6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0DDAE5C9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F7227E" wp14:editId="6FF314A3">
                <wp:extent cx="5943600" cy="1270"/>
                <wp:effectExtent l="0" t="31750" r="0" b="36830"/>
                <wp:docPr id="820439559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BD212C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1AE0093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8.58 Coupon Validation</w:t>
      </w:r>
    </w:p>
    <w:p w14:paraId="2B58D5D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Coupon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در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Backend Validate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شود.</w:t>
      </w:r>
    </w:p>
    <w:p w14:paraId="0A10ECD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بررسی:</w:t>
      </w:r>
    </w:p>
    <w:p w14:paraId="465B4D2C" w14:textId="77777777" w:rsidR="00252315" w:rsidRPr="00252315" w:rsidRDefault="00252315" w:rsidP="002C00F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معتبر بودن</w:t>
      </w:r>
    </w:p>
    <w:p w14:paraId="37AC72FE" w14:textId="77777777" w:rsidR="00252315" w:rsidRPr="00252315" w:rsidRDefault="00252315" w:rsidP="002C00F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تاریخ</w:t>
      </w:r>
    </w:p>
    <w:p w14:paraId="6DC4443A" w14:textId="77777777" w:rsidR="00252315" w:rsidRPr="00252315" w:rsidRDefault="00252315" w:rsidP="002C00F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حداقل خرید</w:t>
      </w:r>
    </w:p>
    <w:p w14:paraId="1D7A49A0" w14:textId="77777777" w:rsidR="00252315" w:rsidRPr="00252315" w:rsidRDefault="00252315" w:rsidP="002C00F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محدودیت استفاده</w:t>
      </w:r>
    </w:p>
    <w:p w14:paraId="77674FD2" w14:textId="77777777" w:rsidR="00252315" w:rsidRPr="00252315" w:rsidRDefault="00252315" w:rsidP="002C00F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شرایط کمپین</w:t>
      </w:r>
    </w:p>
    <w:p w14:paraId="516E1D2E" w14:textId="77777777" w:rsidR="00252315" w:rsidRPr="00252315" w:rsidRDefault="00252315" w:rsidP="002C00FF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وضعیت کاربر</w:t>
      </w:r>
    </w:p>
    <w:p w14:paraId="08624B26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6B9B63" wp14:editId="4A350DA4">
                <wp:extent cx="5943600" cy="1270"/>
                <wp:effectExtent l="0" t="31750" r="0" b="36830"/>
                <wp:docPr id="837886090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621DC7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E9B7B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8.59 Campaign</w:t>
      </w:r>
    </w:p>
    <w:p w14:paraId="4A38AE5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Campaign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می‌تواند چند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یا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Category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را هدف قرار دهد.</w:t>
      </w:r>
    </w:p>
    <w:p w14:paraId="7B84D31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Campaign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دارای:</w:t>
      </w:r>
    </w:p>
    <w:p w14:paraId="31A2D586" w14:textId="77777777" w:rsidR="00252315" w:rsidRPr="00252315" w:rsidRDefault="00252315" w:rsidP="002C00F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4EE64A20" w14:textId="77777777" w:rsidR="00252315" w:rsidRPr="00252315" w:rsidRDefault="00252315" w:rsidP="002C00F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Start</w:t>
      </w:r>
    </w:p>
    <w:p w14:paraId="73B67C4C" w14:textId="77777777" w:rsidR="00252315" w:rsidRPr="00252315" w:rsidRDefault="00252315" w:rsidP="002C00F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3ACB652C" w14:textId="77777777" w:rsidR="00252315" w:rsidRPr="00252315" w:rsidRDefault="00252315" w:rsidP="002C00F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7F522AD" w14:textId="77777777" w:rsidR="00252315" w:rsidRPr="00252315" w:rsidRDefault="00252315" w:rsidP="002C00F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02400A96" w14:textId="77777777" w:rsidR="00252315" w:rsidRPr="00252315" w:rsidRDefault="00252315" w:rsidP="002C00FF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Rules</w:t>
      </w:r>
    </w:p>
    <w:p w14:paraId="6DE2D7C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327C2152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591CE6" wp14:editId="25B698F8">
                <wp:extent cx="5943600" cy="1270"/>
                <wp:effectExtent l="0" t="31750" r="0" b="36830"/>
                <wp:docPr id="1498167085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617916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170A26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8.60 Promotion Priority</w:t>
      </w:r>
    </w:p>
    <w:p w14:paraId="11ED38F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اگر چند تخفیف هم‌زمان وجود داشت، سیستم باید </w:t>
      </w:r>
      <w:r w:rsidRPr="00252315">
        <w:rPr>
          <w:rFonts w:ascii="Times New Roman" w:hAnsi="Times New Roman" w:cs="Times New Roman"/>
          <w:kern w:val="0"/>
          <w14:ligatures w14:val="none"/>
        </w:rPr>
        <w:t>Rule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مشخصی برای تعیین اولویت داشته باشد.</w:t>
      </w:r>
    </w:p>
    <w:p w14:paraId="54AEF11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نباید تخفیف‌ها به‌صورت ناخواسته روی یکدیگر جمع شوند.</w:t>
      </w:r>
    </w:p>
    <w:p w14:paraId="5663A9EA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172DD8" wp14:editId="3946A9CF">
                <wp:extent cx="5943600" cy="1270"/>
                <wp:effectExtent l="0" t="31750" r="0" b="36830"/>
                <wp:docPr id="590783244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C056AF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7A567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8.61 Review</w:t>
      </w:r>
    </w:p>
    <w:p w14:paraId="1852FE2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Review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به:</w:t>
      </w:r>
    </w:p>
    <w:p w14:paraId="42EBD9A2" w14:textId="77777777" w:rsidR="00252315" w:rsidRPr="00252315" w:rsidRDefault="00252315" w:rsidP="002C00F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6D08E4AE" w14:textId="77777777" w:rsidR="00252315" w:rsidRPr="00252315" w:rsidRDefault="00252315" w:rsidP="002C00F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0939D655" w14:textId="77777777" w:rsidR="00252315" w:rsidRPr="00252315" w:rsidRDefault="00252315" w:rsidP="002C00FF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Order </w:t>
      </w: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وجود</w:t>
      </w:r>
    </w:p>
    <w:p w14:paraId="0AE03CB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متصل باشد.</w:t>
      </w:r>
    </w:p>
    <w:p w14:paraId="578711E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73C68C54" w14:textId="77777777" w:rsidR="00252315" w:rsidRPr="00252315" w:rsidRDefault="00252315" w:rsidP="002C00FF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14:paraId="23026250" w14:textId="77777777" w:rsidR="00252315" w:rsidRPr="00252315" w:rsidRDefault="00252315" w:rsidP="002C00FF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2D824AD7" w14:textId="77777777" w:rsidR="00252315" w:rsidRPr="00252315" w:rsidRDefault="00252315" w:rsidP="002C00FF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7A7DE149" w14:textId="77777777" w:rsidR="00252315" w:rsidRPr="00252315" w:rsidRDefault="00252315" w:rsidP="002C00FF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4A389CCA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ED4B14" wp14:editId="38663926">
                <wp:extent cx="5943600" cy="1270"/>
                <wp:effectExtent l="0" t="31750" r="0" b="36830"/>
                <wp:docPr id="607480511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8FAFD00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8E3C12E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8.62 Review Moderation</w:t>
      </w:r>
    </w:p>
    <w:p w14:paraId="5476ECB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Review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ابتدا:</w:t>
      </w:r>
    </w:p>
    <w:p w14:paraId="7163C44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Pending</w:t>
      </w:r>
    </w:p>
    <w:p w14:paraId="1B6DC08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C806BC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بعد از تأیید:</w:t>
      </w:r>
    </w:p>
    <w:p w14:paraId="45B3EF5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Approved</w:t>
      </w:r>
    </w:p>
    <w:p w14:paraId="22F09C1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شود.</w:t>
      </w:r>
    </w:p>
    <w:p w14:paraId="03A1EC64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AB3C73" wp14:editId="783AD2DA">
                <wp:extent cx="5943600" cy="1270"/>
                <wp:effectExtent l="0" t="31750" r="0" b="36830"/>
                <wp:docPr id="1136289737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ABD760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F6625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8.63 Verified Purchase</w:t>
      </w:r>
    </w:p>
    <w:p w14:paraId="08285FC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اگر </w:t>
      </w:r>
      <w:r w:rsidRPr="00252315">
        <w:rPr>
          <w:rFonts w:ascii="Times New Roman" w:hAnsi="Times New Roman" w:cs="Times New Roman"/>
          <w:kern w:val="0"/>
          <w14:ligatures w14:val="none"/>
        </w:rPr>
        <w:t>Review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مربوط به خرید واقعی باشد، سیستم می‌تواند:</w:t>
      </w:r>
    </w:p>
    <w:p w14:paraId="0FF0296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Verified Purchase</w:t>
      </w:r>
    </w:p>
    <w:p w14:paraId="0B70CD14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را مشخص کند.</w:t>
      </w:r>
    </w:p>
    <w:p w14:paraId="01783363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3B7F58D" wp14:editId="4353DB8B">
                <wp:extent cx="5943600" cy="1270"/>
                <wp:effectExtent l="0" t="31750" r="0" b="36830"/>
                <wp:docPr id="924212249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A174D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B581C8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8.64 Message</w:t>
      </w:r>
    </w:p>
    <w:p w14:paraId="7E4A5BE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Contact Message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05B48676" w14:textId="77777777" w:rsidR="00252315" w:rsidRPr="00252315" w:rsidRDefault="00252315" w:rsidP="002C00F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99712BD" w14:textId="77777777" w:rsidR="00252315" w:rsidRPr="00252315" w:rsidRDefault="00252315" w:rsidP="002C00F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33B6CD81" w14:textId="77777777" w:rsidR="00252315" w:rsidRPr="00252315" w:rsidRDefault="00252315" w:rsidP="002C00F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وجود</w:t>
      </w:r>
    </w:p>
    <w:p w14:paraId="06F69679" w14:textId="77777777" w:rsidR="00252315" w:rsidRPr="00252315" w:rsidRDefault="00252315" w:rsidP="002C00F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Subject</w:t>
      </w:r>
    </w:p>
    <w:p w14:paraId="3CF753CF" w14:textId="77777777" w:rsidR="00252315" w:rsidRPr="00252315" w:rsidRDefault="00252315" w:rsidP="002C00F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7756FA59" w14:textId="77777777" w:rsidR="00252315" w:rsidRPr="00252315" w:rsidRDefault="00252315" w:rsidP="002C00F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ECF137A" w14:textId="77777777" w:rsidR="00252315" w:rsidRPr="00252315" w:rsidRDefault="00252315" w:rsidP="002C00FF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492B25C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7554A2B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1A3B9E" wp14:editId="206DC0E4">
                <wp:extent cx="5943600" cy="1270"/>
                <wp:effectExtent l="0" t="31750" r="0" b="36830"/>
                <wp:docPr id="443789918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3B7EB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E0B054D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8.65 Blog</w:t>
      </w:r>
    </w:p>
    <w:p w14:paraId="47D71ED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Article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22C7A721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60636238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5FBBF840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Content</w:t>
      </w:r>
    </w:p>
    <w:p w14:paraId="492F9D65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Featured Image</w:t>
      </w:r>
    </w:p>
    <w:p w14:paraId="42B605FB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5C10434D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Author</w:t>
      </w:r>
    </w:p>
    <w:p w14:paraId="76F2C7FF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AEF7879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Published At</w:t>
      </w:r>
    </w:p>
    <w:p w14:paraId="2FED96F2" w14:textId="77777777" w:rsidR="00252315" w:rsidRPr="00252315" w:rsidRDefault="00252315" w:rsidP="002C00FF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SEO Data</w:t>
      </w:r>
    </w:p>
    <w:p w14:paraId="48C4855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63C9374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8DAFEA" wp14:editId="2FA2809F">
                <wp:extent cx="5943600" cy="1270"/>
                <wp:effectExtent l="0" t="31750" r="0" b="36830"/>
                <wp:docPr id="401629921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70621C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CF1A71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8.66 Blog Draft</w:t>
      </w:r>
    </w:p>
    <w:p w14:paraId="6DA461B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مقاله می‌تواند:</w:t>
      </w:r>
    </w:p>
    <w:p w14:paraId="564692E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Draft</w:t>
      </w:r>
    </w:p>
    <w:p w14:paraId="6C7FBDA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باشد و تا زمان </w:t>
      </w:r>
      <w:r w:rsidRPr="00252315">
        <w:rPr>
          <w:rFonts w:ascii="Times New Roman" w:hAnsi="Times New Roman" w:cs="Times New Roman"/>
          <w:kern w:val="0"/>
          <w14:ligatures w14:val="none"/>
        </w:rPr>
        <w:t>Publish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252315">
        <w:rPr>
          <w:rFonts w:ascii="Times New Roman" w:hAnsi="Times New Roman" w:cs="Times New Roman"/>
          <w:kern w:val="0"/>
          <w14:ligatures w14:val="none"/>
        </w:rPr>
        <w:t>Frontend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نمایش داده نشود.</w:t>
      </w:r>
    </w:p>
    <w:p w14:paraId="7B9B9FE8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82D1AB9" wp14:editId="4566DF35">
                <wp:extent cx="5943600" cy="1270"/>
                <wp:effectExtent l="0" t="31750" r="0" b="36830"/>
                <wp:docPr id="39528625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E2BDBD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528B3C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8.67 AI Content</w:t>
      </w:r>
    </w:p>
    <w:p w14:paraId="25B42B5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AI Content Assistant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Draft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تولید کند.</w:t>
      </w:r>
    </w:p>
    <w:p w14:paraId="0BEF07A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AI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نباید مستقیماً بدون تأیید مدیر:</w:t>
      </w:r>
    </w:p>
    <w:p w14:paraId="6C04D50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Publish</w:t>
      </w:r>
    </w:p>
    <w:p w14:paraId="106E2F9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کند.</w:t>
      </w:r>
    </w:p>
    <w:p w14:paraId="6E245B7D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8DD058" wp14:editId="597E7C82">
                <wp:extent cx="5943600" cy="1270"/>
                <wp:effectExtent l="0" t="31750" r="0" b="36830"/>
                <wp:docPr id="1678903305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1BC881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D6CDFD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8.68 SEO Entity</w:t>
      </w:r>
    </w:p>
    <w:p w14:paraId="62A914E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SEO Metadata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بهتر است به‌صورت ساختارمند نگهداری شود.</w:t>
      </w:r>
    </w:p>
    <w:p w14:paraId="0B93283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277AF1CB" w14:textId="77777777" w:rsidR="00252315" w:rsidRPr="00252315" w:rsidRDefault="00252315" w:rsidP="002C00F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Meta Title</w:t>
      </w:r>
    </w:p>
    <w:p w14:paraId="329ABF7B" w14:textId="77777777" w:rsidR="00252315" w:rsidRPr="00252315" w:rsidRDefault="00252315" w:rsidP="002C00F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14:paraId="75B09724" w14:textId="77777777" w:rsidR="00252315" w:rsidRPr="00252315" w:rsidRDefault="00252315" w:rsidP="002C00F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12A32888" w14:textId="77777777" w:rsidR="00252315" w:rsidRPr="00252315" w:rsidRDefault="00252315" w:rsidP="002C00F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Robots</w:t>
      </w:r>
    </w:p>
    <w:p w14:paraId="1856A4D4" w14:textId="77777777" w:rsidR="00252315" w:rsidRPr="00252315" w:rsidRDefault="00252315" w:rsidP="002C00F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OG Title</w:t>
      </w:r>
    </w:p>
    <w:p w14:paraId="4EFE0E10" w14:textId="77777777" w:rsidR="00252315" w:rsidRPr="00252315" w:rsidRDefault="00252315" w:rsidP="002C00F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OG Description</w:t>
      </w:r>
    </w:p>
    <w:p w14:paraId="036E6CBC" w14:textId="77777777" w:rsidR="00252315" w:rsidRPr="00252315" w:rsidRDefault="00252315" w:rsidP="002C00FF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OG Image</w:t>
      </w:r>
    </w:p>
    <w:p w14:paraId="3E4E1182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7B7E70" wp14:editId="70AE6826">
                <wp:extent cx="5943600" cy="1270"/>
                <wp:effectExtent l="0" t="31750" r="0" b="36830"/>
                <wp:docPr id="64882114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34CA2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4027E5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8.69 Notification</w:t>
      </w:r>
    </w:p>
    <w:p w14:paraId="7EB4DE4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Notification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7BC18AAF" w14:textId="77777777" w:rsidR="00252315" w:rsidRPr="00252315" w:rsidRDefault="00252315" w:rsidP="002C00FF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4AF263DE" w14:textId="77777777" w:rsidR="00252315" w:rsidRPr="00252315" w:rsidRDefault="00252315" w:rsidP="002C00FF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4FEE2512" w14:textId="77777777" w:rsidR="00252315" w:rsidRPr="00252315" w:rsidRDefault="00252315" w:rsidP="002C00FF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7E11132E" w14:textId="77777777" w:rsidR="00252315" w:rsidRPr="00252315" w:rsidRDefault="00252315" w:rsidP="002C00FF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7019BE46" w14:textId="77777777" w:rsidR="00252315" w:rsidRPr="00252315" w:rsidRDefault="00252315" w:rsidP="002C00FF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Read Status</w:t>
      </w:r>
    </w:p>
    <w:p w14:paraId="26A5794B" w14:textId="77777777" w:rsidR="00252315" w:rsidRPr="00252315" w:rsidRDefault="00252315" w:rsidP="002C00FF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352B017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DE34C07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DDE755C" wp14:editId="0A49387F">
                <wp:extent cx="5943600" cy="1270"/>
                <wp:effectExtent l="0" t="31750" r="0" b="36830"/>
                <wp:docPr id="874793313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5A3C03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3E88BAD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8.70 Notification Event</w:t>
      </w:r>
    </w:p>
    <w:p w14:paraId="2B432B3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رویدادهای سیستم می‌توانند </w:t>
      </w:r>
      <w:r w:rsidRPr="00252315">
        <w:rPr>
          <w:rFonts w:ascii="Times New Roman" w:hAnsi="Times New Roman" w:cs="Times New Roman"/>
          <w:kern w:val="0"/>
          <w14:ligatures w14:val="none"/>
        </w:rPr>
        <w:t>Notification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ایجاد کنند.</w:t>
      </w:r>
    </w:p>
    <w:p w14:paraId="4ADE904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75130A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Order Created</w:t>
      </w:r>
    </w:p>
    <w:p w14:paraId="60C4807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→</w:t>
      </w:r>
    </w:p>
    <w:p w14:paraId="6D810A2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Admin Notification</w:t>
      </w:r>
    </w:p>
    <w:p w14:paraId="0A6E76F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و:</w:t>
      </w:r>
    </w:p>
    <w:p w14:paraId="4AD6DFF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Order Created</w:t>
      </w:r>
    </w:p>
    <w:p w14:paraId="305BA2D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→</w:t>
      </w:r>
    </w:p>
    <w:p w14:paraId="4683A35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Customer SMS</w:t>
      </w:r>
    </w:p>
    <w:p w14:paraId="431F37FF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090D2B" wp14:editId="144B0AD5">
                <wp:extent cx="5943600" cy="1270"/>
                <wp:effectExtent l="0" t="31750" r="0" b="36830"/>
                <wp:docPr id="1660651933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550F98B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FB40C3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8.71 Message Templates</w:t>
      </w:r>
    </w:p>
    <w:p w14:paraId="5945D7B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SMS Template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ها باید قابل مدیریت باشند.</w:t>
      </w:r>
    </w:p>
    <w:p w14:paraId="6770C49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C31E70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Order Created</w:t>
      </w:r>
    </w:p>
    <w:p w14:paraId="51782CFD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Payment Confirmed</w:t>
      </w:r>
    </w:p>
    <w:p w14:paraId="0A62CA1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Order Shipped</w:t>
      </w:r>
    </w:p>
    <w:p w14:paraId="0AEFA89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Template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ها می‌توانند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Placeholder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داشته باشند.</w:t>
      </w:r>
    </w:p>
    <w:p w14:paraId="2722EF8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24C365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{order_number}</w:t>
      </w:r>
    </w:p>
    <w:p w14:paraId="40CD335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{tracking_number}</w:t>
      </w:r>
    </w:p>
    <w:p w14:paraId="1B388AD9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DEB498C" wp14:editId="6671543A">
                <wp:extent cx="5943600" cy="1270"/>
                <wp:effectExtent l="0" t="31750" r="0" b="36830"/>
                <wp:docPr id="1252247145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624F8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3336E5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8.72 SMS Provider</w:t>
      </w:r>
    </w:p>
    <w:p w14:paraId="471BD7D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Provider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اصلی:</w:t>
      </w:r>
    </w:p>
    <w:p w14:paraId="123438B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Kavenegar</w:t>
      </w:r>
      <w:proofErr w:type="spellEnd"/>
    </w:p>
    <w:p w14:paraId="78705D4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کاوه‌نگار</w:t>
      </w:r>
    </w:p>
    <w:p w14:paraId="09B771B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5D925C2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اما معماری باید </w:t>
      </w:r>
      <w:r w:rsidRPr="00252315">
        <w:rPr>
          <w:rFonts w:ascii="Times New Roman" w:hAnsi="Times New Roman" w:cs="Times New Roman"/>
          <w:kern w:val="0"/>
          <w14:ligatures w14:val="none"/>
        </w:rPr>
        <w:t>Provider-Agnostic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باشد تا در آینده امکان جایگزینی </w:t>
      </w:r>
      <w:r w:rsidRPr="00252315">
        <w:rPr>
          <w:rFonts w:ascii="Times New Roman" w:hAnsi="Times New Roman" w:cs="Times New Roman"/>
          <w:kern w:val="0"/>
          <w14:ligatures w14:val="none"/>
        </w:rPr>
        <w:t>Provider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وجود داشته باشد.</w:t>
      </w:r>
    </w:p>
    <w:p w14:paraId="52E67333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B92324" wp14:editId="6D85EF65">
                <wp:extent cx="5943600" cy="1270"/>
                <wp:effectExtent l="0" t="31750" r="0" b="36830"/>
                <wp:docPr id="980016628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1C766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DE515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8.73 Integration</w:t>
      </w:r>
    </w:p>
    <w:p w14:paraId="04E3E42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Integration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ها باید به‌صورت ماژولار طراحی شوند.</w:t>
      </w:r>
    </w:p>
    <w:p w14:paraId="35B3983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5E226E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SMS Provider</w:t>
      </w:r>
    </w:p>
    <w:p w14:paraId="0FFA5D7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Google Search Console</w:t>
      </w:r>
    </w:p>
    <w:p w14:paraId="12E1061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Analytics</w:t>
      </w:r>
    </w:p>
    <w:p w14:paraId="5DB2472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Payment Gateway</w:t>
      </w:r>
    </w:p>
    <w:p w14:paraId="1B5FF3D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AI Provider</w:t>
      </w:r>
    </w:p>
    <w:p w14:paraId="4B195432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3DF54B" wp14:editId="51F824F9">
                <wp:extent cx="5943600" cy="1270"/>
                <wp:effectExtent l="0" t="31750" r="0" b="36830"/>
                <wp:docPr id="220374430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7D8ABA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BFCFA4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8.74 Integration State</w:t>
      </w:r>
    </w:p>
    <w:p w14:paraId="4A8D996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Integration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541C6B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Enabled</w:t>
      </w:r>
    </w:p>
    <w:p w14:paraId="37709E2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767082A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Disabled</w:t>
      </w:r>
    </w:p>
    <w:p w14:paraId="55503E5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02757AF0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AF3F6C" wp14:editId="5920D957">
                <wp:extent cx="5943600" cy="1270"/>
                <wp:effectExtent l="0" t="31750" r="0" b="36830"/>
                <wp:docPr id="320015068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7C85FE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FF9F40B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8.75 API Credentials</w:t>
      </w:r>
    </w:p>
    <w:p w14:paraId="6314464D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API Key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Secret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1BD9F5EE" w14:textId="77777777" w:rsidR="00252315" w:rsidRPr="00252315" w:rsidRDefault="00252315" w:rsidP="002C00FF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13BC6BE7" w14:textId="77777777" w:rsidR="00252315" w:rsidRPr="00252315" w:rsidRDefault="00252315" w:rsidP="002C00FF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رمزگذاری‌شده یا امن</w:t>
      </w:r>
    </w:p>
    <w:p w14:paraId="3E84387D" w14:textId="77777777" w:rsidR="00252315" w:rsidRPr="00252315" w:rsidRDefault="00252315" w:rsidP="002C00FF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خارج از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7177D665" w14:textId="77777777" w:rsidR="00252315" w:rsidRPr="00252315" w:rsidRDefault="00252315" w:rsidP="002C00FF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خارج از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Source Code</w:t>
      </w:r>
    </w:p>
    <w:p w14:paraId="1D68C95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نگهداری شوند.</w:t>
      </w:r>
    </w:p>
    <w:p w14:paraId="5801EB8C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3EC6E7" wp14:editId="6F618620">
                <wp:extent cx="5943600" cy="1270"/>
                <wp:effectExtent l="0" t="31750" r="0" b="36830"/>
                <wp:docPr id="639141926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893D3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CB62FE0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8.76 Settings</w:t>
      </w:r>
    </w:p>
    <w:p w14:paraId="5457924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System Settings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ساختارمند باشند.</w:t>
      </w:r>
    </w:p>
    <w:p w14:paraId="3E9432F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6751BC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Contact Settings</w:t>
      </w:r>
    </w:p>
    <w:p w14:paraId="65B6A10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SEO Settings</w:t>
      </w:r>
    </w:p>
    <w:p w14:paraId="2A4BF17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SMS Settings</w:t>
      </w:r>
    </w:p>
    <w:p w14:paraId="3E7C3CD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Payment Settings</w:t>
      </w:r>
    </w:p>
    <w:p w14:paraId="3F37350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Shipping Settings</w:t>
      </w:r>
    </w:p>
    <w:p w14:paraId="43F9884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Social Settings</w:t>
      </w:r>
    </w:p>
    <w:p w14:paraId="56EF1ED5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635D48" wp14:editId="7DFE5CF5">
                <wp:extent cx="5943600" cy="1270"/>
                <wp:effectExtent l="0" t="31750" r="0" b="36830"/>
                <wp:docPr id="1018039089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09A43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E7EACF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8.77 Audit Log</w:t>
      </w:r>
    </w:p>
    <w:p w14:paraId="4CBD720A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Audit Log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تغییرات مهم را ذخیره کند.</w:t>
      </w:r>
    </w:p>
    <w:p w14:paraId="1ACCD755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ساختار:</w:t>
      </w:r>
    </w:p>
    <w:p w14:paraId="3F6D885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Actor</w:t>
      </w:r>
    </w:p>
    <w:p w14:paraId="6814F8E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Action</w:t>
      </w:r>
    </w:p>
    <w:p w14:paraId="079D9AB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Entity</w:t>
      </w:r>
    </w:p>
    <w:p w14:paraId="4444844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Entity ID</w:t>
      </w:r>
    </w:p>
    <w:p w14:paraId="13930A3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Before</w:t>
      </w:r>
    </w:p>
    <w:p w14:paraId="0AFC57F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After</w:t>
      </w:r>
    </w:p>
    <w:p w14:paraId="0DC88DF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Timestamp</w:t>
      </w:r>
    </w:p>
    <w:p w14:paraId="61FAABF2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411FFD" wp14:editId="3774DF7D">
                <wp:extent cx="5943600" cy="1270"/>
                <wp:effectExtent l="0" t="31750" r="0" b="36830"/>
                <wp:docPr id="2091177047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4CAFC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8A348BD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8.78 Before / After</w:t>
      </w:r>
    </w:p>
    <w:p w14:paraId="5B2A751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برای عملیات مهم مثل تغییر قیمت:</w:t>
      </w:r>
    </w:p>
    <w:p w14:paraId="06DAEBE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Before</w:t>
      </w:r>
    </w:p>
    <w:p w14:paraId="179953D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قیمت قبلی</w:t>
      </w:r>
    </w:p>
    <w:p w14:paraId="70312A4D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After</w:t>
      </w:r>
    </w:p>
    <w:p w14:paraId="2930C0B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قیمت جدید</w:t>
      </w:r>
    </w:p>
    <w:p w14:paraId="4E5DDFC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ذخیره شود.</w:t>
      </w:r>
    </w:p>
    <w:p w14:paraId="025FCBF0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AE8931" wp14:editId="57D1DAEA">
                <wp:extent cx="5943600" cy="1270"/>
                <wp:effectExtent l="0" t="31750" r="0" b="36830"/>
                <wp:docPr id="705731645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C999AA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1F7175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8.79 Import Job</w:t>
      </w:r>
    </w:p>
    <w:p w14:paraId="415062F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Import Excel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بهتر است به‌صورت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Job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مدیریت شود.</w:t>
      </w:r>
    </w:p>
    <w:p w14:paraId="43F220F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3AE8294E" w14:textId="77777777" w:rsidR="00252315" w:rsidRPr="00252315" w:rsidRDefault="00252315" w:rsidP="002C00FF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File</w:t>
      </w:r>
    </w:p>
    <w:p w14:paraId="7785734B" w14:textId="77777777" w:rsidR="00252315" w:rsidRPr="00252315" w:rsidRDefault="00252315" w:rsidP="002C00FF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Started At</w:t>
      </w:r>
    </w:p>
    <w:p w14:paraId="55A4FBE8" w14:textId="77777777" w:rsidR="00252315" w:rsidRPr="00252315" w:rsidRDefault="00252315" w:rsidP="002C00FF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Completed At</w:t>
      </w:r>
    </w:p>
    <w:p w14:paraId="3560D045" w14:textId="77777777" w:rsidR="00252315" w:rsidRPr="00252315" w:rsidRDefault="00252315" w:rsidP="002C00FF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E22AA80" w14:textId="77777777" w:rsidR="00252315" w:rsidRPr="00252315" w:rsidRDefault="00252315" w:rsidP="002C00FF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Total Rows</w:t>
      </w:r>
    </w:p>
    <w:p w14:paraId="72F3DC9E" w14:textId="77777777" w:rsidR="00252315" w:rsidRPr="00252315" w:rsidRDefault="00252315" w:rsidP="002C00FF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Successful</w:t>
      </w:r>
    </w:p>
    <w:p w14:paraId="10639DBA" w14:textId="77777777" w:rsidR="00252315" w:rsidRPr="00252315" w:rsidRDefault="00252315" w:rsidP="002C00FF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Failed</w:t>
      </w:r>
    </w:p>
    <w:p w14:paraId="58A69381" w14:textId="77777777" w:rsidR="00252315" w:rsidRPr="00252315" w:rsidRDefault="00252315" w:rsidP="002C00FF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Errors</w:t>
      </w:r>
    </w:p>
    <w:p w14:paraId="097598C7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C8331A" wp14:editId="235D3C19">
                <wp:extent cx="5943600" cy="1270"/>
                <wp:effectExtent l="0" t="31750" r="0" b="36830"/>
                <wp:docPr id="82434408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58B53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72C6C2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8.80 Import </w:t>
      </w:r>
      <w:proofErr w:type="spellStart"/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Idempotency</w:t>
      </w:r>
      <w:proofErr w:type="spellEnd"/>
    </w:p>
    <w:p w14:paraId="713FF0B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Import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مجدد یک فایل نباید باعث ایجاد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Duplicate Product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شود.</w:t>
      </w:r>
    </w:p>
    <w:p w14:paraId="3D02A06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SKU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یا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Identifier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مناسب باید برای تشخیص محصول موجود استفاده شود.</w:t>
      </w:r>
    </w:p>
    <w:p w14:paraId="28D170DB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D741C8" wp14:editId="3F03600F">
                <wp:extent cx="5943600" cy="1270"/>
                <wp:effectExtent l="0" t="31750" r="0" b="36830"/>
                <wp:docPr id="1253538857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07470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E353AF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8.81 Soft Delete</w:t>
      </w:r>
    </w:p>
    <w:p w14:paraId="7D0E170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برای موجودیت‌های مهم، حذف واقعی همیشه نباید انجام شود.</w:t>
      </w:r>
    </w:p>
    <w:p w14:paraId="2097033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در موارد مناسب:</w:t>
      </w:r>
    </w:p>
    <w:p w14:paraId="5C636FB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Soft Delete</w:t>
      </w:r>
    </w:p>
    <w:p w14:paraId="6DC14FF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2C258F1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 برای:</w:t>
      </w:r>
    </w:p>
    <w:p w14:paraId="37EE8560" w14:textId="77777777" w:rsidR="00252315" w:rsidRPr="00252315" w:rsidRDefault="00252315" w:rsidP="002C00FF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547F7390" w14:textId="77777777" w:rsidR="00252315" w:rsidRPr="00252315" w:rsidRDefault="00252315" w:rsidP="002C00FF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3881444A" w14:textId="77777777" w:rsidR="00252315" w:rsidRPr="00252315" w:rsidRDefault="00252315" w:rsidP="002C00FF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522590B7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890772" wp14:editId="46EFA51D">
                <wp:extent cx="5943600" cy="1270"/>
                <wp:effectExtent l="0" t="31750" r="0" b="36830"/>
                <wp:docPr id="669906866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EDA64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62DA16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8.82 Data Integrity</w:t>
      </w:r>
    </w:p>
    <w:p w14:paraId="1F960653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Relationship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های مهم باید دارای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Constraint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مناسب باشند.</w:t>
      </w:r>
    </w:p>
    <w:p w14:paraId="597D551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3835993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بدون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Category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معتبر نباید در وضعیت نهایی فعال قرار گیرد، مگر اینکه معماری عمداً چنین حالتی را اجازه دهد.</w:t>
      </w:r>
    </w:p>
    <w:p w14:paraId="7B438840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9E1762" wp14:editId="35F4003D">
                <wp:extent cx="5943600" cy="1270"/>
                <wp:effectExtent l="0" t="31750" r="0" b="36830"/>
                <wp:docPr id="80392138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40767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8CF0512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8.83 Concurrency</w:t>
      </w:r>
    </w:p>
    <w:p w14:paraId="69026D1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در عملیات‌هایی مانند:</w:t>
      </w:r>
    </w:p>
    <w:p w14:paraId="1D20C8C1" w14:textId="77777777" w:rsidR="00252315" w:rsidRPr="00252315" w:rsidRDefault="00252315" w:rsidP="002C00FF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تغییر موجودی</w:t>
      </w:r>
    </w:p>
    <w:p w14:paraId="0DC25814" w14:textId="77777777" w:rsidR="00252315" w:rsidRPr="00252315" w:rsidRDefault="00252315" w:rsidP="002C00FF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ثبت سفارش</w:t>
      </w:r>
    </w:p>
    <w:p w14:paraId="73B9A113" w14:textId="77777777" w:rsidR="00252315" w:rsidRPr="00252315" w:rsidRDefault="00252315" w:rsidP="002C00FF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اصلاح قیمت</w:t>
      </w:r>
    </w:p>
    <w:p w14:paraId="33653D6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باید هم‌زمانی کنترل شود.</w:t>
      </w:r>
    </w:p>
    <w:p w14:paraId="4DF0863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دو درخواست هم‌زمان نباید باعث:</w:t>
      </w:r>
    </w:p>
    <w:p w14:paraId="1F5A7707" w14:textId="77777777" w:rsidR="00252315" w:rsidRPr="00252315" w:rsidRDefault="00252315" w:rsidP="002C00FF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فروش بیش از موجودی</w:t>
      </w:r>
    </w:p>
    <w:p w14:paraId="6C95091A" w14:textId="77777777" w:rsidR="00252315" w:rsidRPr="00252315" w:rsidRDefault="00252315" w:rsidP="002C00FF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محاسبه اشتباه قیمت</w:t>
      </w:r>
    </w:p>
    <w:p w14:paraId="2C8B282D" w14:textId="77777777" w:rsidR="00252315" w:rsidRPr="00252315" w:rsidRDefault="00252315" w:rsidP="002C00FF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از دست رفتن تغییرات</w:t>
      </w:r>
    </w:p>
    <w:p w14:paraId="7191183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شوند.</w:t>
      </w:r>
    </w:p>
    <w:p w14:paraId="665BF0D1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BA04BE" wp14:editId="3754CC09">
                <wp:extent cx="5943600" cy="1270"/>
                <wp:effectExtent l="0" t="31750" r="0" b="36830"/>
                <wp:docPr id="171755806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2AC219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326A26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8.84 Transaction Management</w:t>
      </w:r>
    </w:p>
    <w:p w14:paraId="591F270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عملیات چندمرحله‌ای مهم باید از </w:t>
      </w:r>
      <w:r w:rsidRPr="00252315">
        <w:rPr>
          <w:rFonts w:ascii="Times New Roman" w:hAnsi="Times New Roman" w:cs="Times New Roman"/>
          <w:kern w:val="0"/>
          <w14:ligatures w14:val="none"/>
        </w:rPr>
        <w:t>Database Transaction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استفاده کنند.</w:t>
      </w:r>
    </w:p>
    <w:p w14:paraId="1B29B8C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 ایجاد سفارش باید بتواند به‌صورت یک عملیات منطقی انجام شود:</w:t>
      </w:r>
    </w:p>
    <w:p w14:paraId="2AA24D5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Create Order</w:t>
      </w:r>
    </w:p>
    <w:p w14:paraId="2F7E9C90" w14:textId="77777777" w:rsidR="00252315" w:rsidRPr="00252315" w:rsidRDefault="00252315" w:rsidP="002C00FF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2749077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Create Order Items</w:t>
      </w:r>
    </w:p>
    <w:p w14:paraId="37B15C0B" w14:textId="77777777" w:rsidR="00252315" w:rsidRPr="00252315" w:rsidRDefault="00252315" w:rsidP="002C00FF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2A24E1B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Reserve Inventory</w:t>
      </w:r>
    </w:p>
    <w:p w14:paraId="63F433DF" w14:textId="77777777" w:rsidR="00252315" w:rsidRPr="00252315" w:rsidRDefault="00252315" w:rsidP="002C00FF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 xml:space="preserve">● </w:t>
      </w:r>
    </w:p>
    <w:p w14:paraId="2A76DEA9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Create Notifications</w:t>
      </w:r>
    </w:p>
    <w:p w14:paraId="2D48BB68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243508" wp14:editId="471363D9">
                <wp:extent cx="5943600" cy="1270"/>
                <wp:effectExtent l="0" t="31750" r="0" b="36830"/>
                <wp:docPr id="8410389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5155F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A4A5F98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8.85 Queue</w:t>
      </w:r>
    </w:p>
    <w:p w14:paraId="724229C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برای عملیات‌های غیرضروری در </w:t>
      </w:r>
      <w:r w:rsidRPr="00252315">
        <w:rPr>
          <w:rFonts w:ascii="Times New Roman" w:hAnsi="Times New Roman" w:cs="Times New Roman"/>
          <w:kern w:val="0"/>
          <w14:ligatures w14:val="none"/>
        </w:rPr>
        <w:t>Request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اصلی می‌توان از </w:t>
      </w:r>
      <w:r w:rsidRPr="00252315">
        <w:rPr>
          <w:rFonts w:ascii="Times New Roman" w:hAnsi="Times New Roman" w:cs="Times New Roman"/>
          <w:kern w:val="0"/>
          <w14:ligatures w14:val="none"/>
        </w:rPr>
        <w:t>Queue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استفاده کرد.</w:t>
      </w:r>
    </w:p>
    <w:p w14:paraId="6F489B4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F7A5F57" w14:textId="77777777" w:rsidR="00252315" w:rsidRPr="00252315" w:rsidRDefault="00252315" w:rsidP="002C00FF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ارسال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24A87761" w14:textId="77777777" w:rsidR="00252315" w:rsidRPr="00252315" w:rsidRDefault="00252315" w:rsidP="002C00FF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تولید محتوا</w:t>
      </w:r>
    </w:p>
    <w:p w14:paraId="6DF897DB" w14:textId="77777777" w:rsidR="00252315" w:rsidRPr="00252315" w:rsidRDefault="00252315" w:rsidP="002C00FF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پردازش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Excel</w:t>
      </w:r>
    </w:p>
    <w:p w14:paraId="74E6A1AB" w14:textId="77777777" w:rsidR="00252315" w:rsidRPr="00252315" w:rsidRDefault="00252315" w:rsidP="002C00FF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بهینه‌سازی تصاویر</w:t>
      </w:r>
    </w:p>
    <w:p w14:paraId="4ED519BA" w14:textId="77777777" w:rsidR="00252315" w:rsidRPr="00252315" w:rsidRDefault="00252315" w:rsidP="002C00FF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Analytics Sync</w:t>
      </w:r>
    </w:p>
    <w:p w14:paraId="6048D11B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EA63E8" wp14:editId="3407A096">
                <wp:extent cx="5943600" cy="1270"/>
                <wp:effectExtent l="0" t="31750" r="0" b="36830"/>
                <wp:docPr id="208634215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2C9EC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48ADF2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8.86 Scheduled Jobs</w:t>
      </w:r>
    </w:p>
    <w:p w14:paraId="3EA0066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برخی عملیات باید قابلیت اجرای زمان‌بندی‌شده داشته باشند.</w:t>
      </w:r>
    </w:p>
    <w:p w14:paraId="1C2192F4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F0F5AB4" w14:textId="77777777" w:rsidR="00252315" w:rsidRPr="00252315" w:rsidRDefault="00252315" w:rsidP="002C00FF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Sync Google Search Console</w:t>
      </w:r>
    </w:p>
    <w:p w14:paraId="1B1790D9" w14:textId="77777777" w:rsidR="00252315" w:rsidRPr="00252315" w:rsidRDefault="00252315" w:rsidP="002C00FF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Sync Analytics</w:t>
      </w:r>
    </w:p>
    <w:p w14:paraId="721C860F" w14:textId="77777777" w:rsidR="00252315" w:rsidRPr="00252315" w:rsidRDefault="00252315" w:rsidP="002C00FF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Campaign Activation</w:t>
      </w:r>
    </w:p>
    <w:p w14:paraId="4B4FD440" w14:textId="77777777" w:rsidR="00252315" w:rsidRPr="00252315" w:rsidRDefault="00252315" w:rsidP="002C00FF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Campaign Expiration</w:t>
      </w:r>
    </w:p>
    <w:p w14:paraId="508E7D2E" w14:textId="77777777" w:rsidR="00252315" w:rsidRPr="00252315" w:rsidRDefault="00252315" w:rsidP="002C00FF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Backup</w:t>
      </w:r>
    </w:p>
    <w:p w14:paraId="05653710" w14:textId="77777777" w:rsidR="00252315" w:rsidRPr="00252315" w:rsidRDefault="00252315" w:rsidP="002C00FF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Cleanup</w:t>
      </w:r>
    </w:p>
    <w:p w14:paraId="16FE2320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A86426" wp14:editId="0E16CE7D">
                <wp:extent cx="5943600" cy="1270"/>
                <wp:effectExtent l="0" t="31750" r="0" b="36830"/>
                <wp:docPr id="179462019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3DFCA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E9652F3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8.87 Caching</w:t>
      </w:r>
    </w:p>
    <w:p w14:paraId="57F9035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داده‌های کم‌تغییر مانند:</w:t>
      </w:r>
    </w:p>
    <w:p w14:paraId="07017932" w14:textId="77777777" w:rsidR="00252315" w:rsidRPr="00252315" w:rsidRDefault="00252315" w:rsidP="002C00F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5E93382C" w14:textId="77777777" w:rsidR="00252315" w:rsidRPr="00252315" w:rsidRDefault="00252315" w:rsidP="002C00F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Brands</w:t>
      </w:r>
    </w:p>
    <w:p w14:paraId="50DED4FD" w14:textId="77777777" w:rsidR="00252315" w:rsidRPr="00252315" w:rsidRDefault="00252315" w:rsidP="002C00F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0F9DC20F" w14:textId="77777777" w:rsidR="00252315" w:rsidRPr="00252315" w:rsidRDefault="00252315" w:rsidP="002C00FF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بعضی </w:t>
      </w: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 Data</w:t>
      </w:r>
    </w:p>
    <w:p w14:paraId="322A6C4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می‌توانند </w:t>
      </w:r>
      <w:r w:rsidRPr="00252315">
        <w:rPr>
          <w:rFonts w:ascii="Times New Roman" w:hAnsi="Times New Roman" w:cs="Times New Roman"/>
          <w:kern w:val="0"/>
          <w14:ligatures w14:val="none"/>
        </w:rPr>
        <w:t>Cache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2087B2F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اطلاعات حساس و لحظه‌ای مانند موجودی باید با دقت بیشتری </w:t>
      </w:r>
      <w:r w:rsidRPr="00252315">
        <w:rPr>
          <w:rFonts w:ascii="Times New Roman" w:hAnsi="Times New Roman" w:cs="Times New Roman"/>
          <w:kern w:val="0"/>
          <w14:ligatures w14:val="none"/>
        </w:rPr>
        <w:t>Cache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10E852F1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FC4C3B" wp14:editId="39053D77">
                <wp:extent cx="5943600" cy="1270"/>
                <wp:effectExtent l="0" t="31750" r="0" b="36830"/>
                <wp:docPr id="212719039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C23C6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BC2B268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8.88 Search Index</w:t>
      </w:r>
    </w:p>
    <w:p w14:paraId="374304D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در صورت افزایش حجم محصولات، معماری باید امکان استفاده از </w:t>
      </w:r>
      <w:r w:rsidRPr="00252315">
        <w:rPr>
          <w:rFonts w:ascii="Times New Roman" w:hAnsi="Times New Roman" w:cs="Times New Roman"/>
          <w:kern w:val="0"/>
          <w14:ligatures w14:val="none"/>
        </w:rPr>
        <w:t>Search Engine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اختصاصی را داشته باشد.</w:t>
      </w:r>
    </w:p>
    <w:p w14:paraId="211E7E4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در نسخه اولیه می‌توان </w:t>
      </w:r>
      <w:r w:rsidRPr="00252315">
        <w:rPr>
          <w:rFonts w:ascii="Times New Roman" w:hAnsi="Times New Roman" w:cs="Times New Roman"/>
          <w:kern w:val="0"/>
          <w14:ligatures w14:val="none"/>
        </w:rPr>
        <w:t>Search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را با </w:t>
      </w:r>
      <w:r w:rsidRPr="00252315">
        <w:rPr>
          <w:rFonts w:ascii="Times New Roman" w:hAnsi="Times New Roman" w:cs="Times New Roman"/>
          <w:kern w:val="0"/>
          <w14:ligatures w14:val="none"/>
        </w:rPr>
        <w:t>Database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پیاده کرد و در صورت نیاز توسعه داد.</w:t>
      </w:r>
    </w:p>
    <w:p w14:paraId="29DE7A00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13C364" wp14:editId="263B9FE8">
                <wp:extent cx="5943600" cy="1270"/>
                <wp:effectExtent l="0" t="31750" r="0" b="36830"/>
                <wp:docPr id="14546346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71047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FB2B8A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8.89 Media Storage</w:t>
      </w:r>
    </w:p>
    <w:p w14:paraId="7CC2294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تصاویر و فایل‌ها نباید الزاماً داخل </w:t>
      </w:r>
      <w:r w:rsidRPr="00252315">
        <w:rPr>
          <w:rFonts w:ascii="Times New Roman" w:hAnsi="Times New Roman" w:cs="Times New Roman"/>
          <w:kern w:val="0"/>
          <w14:ligatures w14:val="none"/>
        </w:rPr>
        <w:t>Database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ذخیره شوند.</w:t>
      </w:r>
    </w:p>
    <w:p w14:paraId="3FB70C1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Database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Metadata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فایل را ذخیره کند.</w:t>
      </w:r>
    </w:p>
    <w:p w14:paraId="6C58CE10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خود فایل‌ها می‌توانند در:</w:t>
      </w:r>
    </w:p>
    <w:p w14:paraId="25E61C9F" w14:textId="77777777" w:rsidR="00252315" w:rsidRPr="00252315" w:rsidRDefault="00252315" w:rsidP="002C00FF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Object Storage</w:t>
      </w:r>
    </w:p>
    <w:p w14:paraId="07E4CD51" w14:textId="77777777" w:rsidR="00252315" w:rsidRPr="00252315" w:rsidRDefault="00252315" w:rsidP="002C00FF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CDN</w:t>
      </w:r>
    </w:p>
    <w:p w14:paraId="6FA54FD3" w14:textId="77777777" w:rsidR="00252315" w:rsidRPr="00252315" w:rsidRDefault="00252315" w:rsidP="002C00FF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Storage Server</w:t>
      </w:r>
    </w:p>
    <w:p w14:paraId="33F442B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نگهداری شوند.</w:t>
      </w:r>
    </w:p>
    <w:p w14:paraId="3CB06A6E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72532F" wp14:editId="34EE0BFD">
                <wp:extent cx="5943600" cy="1270"/>
                <wp:effectExtent l="0" t="31750" r="0" b="36830"/>
                <wp:docPr id="130912357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9D6F7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EFD2C7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8.90 امنیت داده‌ها</w:t>
      </w:r>
    </w:p>
    <w:p w14:paraId="49760DCF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اطلاعات حساس مانند:</w:t>
      </w:r>
    </w:p>
    <w:p w14:paraId="50FC9F28" w14:textId="77777777" w:rsidR="00252315" w:rsidRPr="00252315" w:rsidRDefault="00252315" w:rsidP="002C00FF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14:paraId="06729D06" w14:textId="77777777" w:rsidR="00252315" w:rsidRPr="00252315" w:rsidRDefault="00252315" w:rsidP="002C00FF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OTP</w:t>
      </w:r>
    </w:p>
    <w:p w14:paraId="75FE9A56" w14:textId="77777777" w:rsidR="00252315" w:rsidRPr="00252315" w:rsidRDefault="00252315" w:rsidP="002C00FF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Session</w:t>
      </w:r>
    </w:p>
    <w:p w14:paraId="4373C70F" w14:textId="77777777" w:rsidR="00252315" w:rsidRPr="00252315" w:rsidRDefault="00252315" w:rsidP="002C00FF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Payment Data</w:t>
      </w:r>
    </w:p>
    <w:p w14:paraId="4BA860F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با استانداردهای امنیتی مناسب محافظت شوند.</w:t>
      </w:r>
    </w:p>
    <w:p w14:paraId="159DC23F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4EC18D" wp14:editId="0764137F">
                <wp:extent cx="5943600" cy="1270"/>
                <wp:effectExtent l="0" t="31750" r="0" b="36830"/>
                <wp:docPr id="163002794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1B22F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31B9C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8.91 اصل عدم اعتماد به </w:t>
      </w: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Frontend</w:t>
      </w:r>
    </w:p>
    <w:p w14:paraId="6EB1381F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هرگز منبع حقیقت برای موارد زیر نیست:</w:t>
      </w:r>
    </w:p>
    <w:p w14:paraId="1FC2F0E1" w14:textId="77777777" w:rsidR="00252315" w:rsidRPr="00252315" w:rsidRDefault="00252315" w:rsidP="002C00F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149FA5B5" w14:textId="77777777" w:rsidR="00252315" w:rsidRPr="00252315" w:rsidRDefault="00252315" w:rsidP="002C00F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4BA4CC8C" w14:textId="77777777" w:rsidR="00252315" w:rsidRPr="00252315" w:rsidRDefault="00252315" w:rsidP="002C00F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0C47EEC1" w14:textId="77777777" w:rsidR="00252315" w:rsidRPr="00252315" w:rsidRDefault="00252315" w:rsidP="002C00F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تخفیف</w:t>
      </w:r>
    </w:p>
    <w:p w14:paraId="3E9F1810" w14:textId="77777777" w:rsidR="00252315" w:rsidRPr="00252315" w:rsidRDefault="00252315" w:rsidP="002C00F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سفارش</w:t>
      </w:r>
    </w:p>
    <w:p w14:paraId="786AEF42" w14:textId="77777777" w:rsidR="00252315" w:rsidRPr="00252315" w:rsidRDefault="00252315" w:rsidP="002C00F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مبلغ پرداخت</w:t>
      </w:r>
    </w:p>
    <w:p w14:paraId="3969A1D3" w14:textId="77777777" w:rsidR="00252315" w:rsidRPr="00252315" w:rsidRDefault="00252315" w:rsidP="002C00FF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وضعیت کاربر</w:t>
      </w:r>
    </w:p>
    <w:p w14:paraId="2471F63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تمام این موارد باید در </w:t>
      </w:r>
      <w:r w:rsidRPr="00252315">
        <w:rPr>
          <w:rFonts w:ascii="Times New Roman" w:hAnsi="Times New Roman" w:cs="Times New Roman"/>
          <w:kern w:val="0"/>
          <w14:ligatures w14:val="none"/>
        </w:rPr>
        <w:t>Backend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اعتبارسنجی شوند.</w:t>
      </w:r>
    </w:p>
    <w:p w14:paraId="43007327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4C9760" wp14:editId="0658061C">
                <wp:extent cx="5943600" cy="1270"/>
                <wp:effectExtent l="0" t="31750" r="0" b="36830"/>
                <wp:docPr id="66936738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1AFC7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4E75B7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8.92 API Contract</w:t>
      </w:r>
    </w:p>
    <w:p w14:paraId="74069916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Contract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مشخص استفاده کنند.</w:t>
      </w:r>
    </w:p>
    <w:p w14:paraId="3C2BD642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Response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ها باید ساختار منظم داشته باشند.</w:t>
      </w:r>
    </w:p>
    <w:p w14:paraId="78C776B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خطاها نیز باید استاندارد باشند.</w:t>
      </w:r>
    </w:p>
    <w:p w14:paraId="17225B65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EF178A" wp14:editId="64671240">
                <wp:extent cx="5943600" cy="1270"/>
                <wp:effectExtent l="0" t="31750" r="0" b="36830"/>
                <wp:docPr id="69336749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2692A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18F069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8.93 Error Structure</w:t>
      </w:r>
    </w:p>
    <w:p w14:paraId="03CBA0E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خطاهای </w:t>
      </w:r>
      <w:r w:rsidRPr="00252315">
        <w:rPr>
          <w:rFonts w:ascii="Times New Roman" w:hAnsi="Times New Roman" w:cs="Times New Roman"/>
          <w:kern w:val="0"/>
          <w14:ligatures w14:val="none"/>
        </w:rPr>
        <w:t>API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باید شامل ساختار مشخصی باشند.</w:t>
      </w:r>
    </w:p>
    <w:p w14:paraId="35E8463C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ADB4BD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Code</w:t>
      </w:r>
    </w:p>
    <w:p w14:paraId="39F9E52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Message</w:t>
      </w:r>
    </w:p>
    <w:p w14:paraId="42D8E5C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Field Errors</w:t>
      </w:r>
    </w:p>
    <w:p w14:paraId="15F3F09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Request ID</w:t>
      </w:r>
    </w:p>
    <w:p w14:paraId="4A62916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تا </w:t>
      </w:r>
      <w:r w:rsidRPr="00252315">
        <w:rPr>
          <w:rFonts w:ascii="Times New Roman" w:hAnsi="Times New Roman" w:cs="Times New Roman"/>
          <w:kern w:val="0"/>
          <w14:ligatures w14:val="none"/>
        </w:rPr>
        <w:t>Frontend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بتواند پیام مناسب نمایش دهد.</w:t>
      </w:r>
    </w:p>
    <w:p w14:paraId="4270D224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340A86" wp14:editId="24849863">
                <wp:extent cx="5943600" cy="1270"/>
                <wp:effectExtent l="0" t="31750" r="0" b="36830"/>
                <wp:docPr id="110232240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E87E01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D3A91FB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8.94 Versioning</w:t>
      </w:r>
    </w:p>
    <w:p w14:paraId="4AFF416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API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از ابتدا قابلیت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Versioning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3D7C993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700F489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/api/v1/</w:t>
      </w:r>
    </w:p>
    <w:p w14:paraId="1560D918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lastRenderedPageBreak/>
        <w:t>این کار توسعه نسخه‌های بعدی را آسان‌تر می‌کند.</w:t>
      </w:r>
    </w:p>
    <w:p w14:paraId="3F753A85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D6E26A" wp14:editId="07B8A4D3">
                <wp:extent cx="5943600" cy="1270"/>
                <wp:effectExtent l="0" t="31750" r="0" b="36830"/>
                <wp:docPr id="15276407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870890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F52E12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8.95 Logging</w:t>
      </w:r>
    </w:p>
    <w:p w14:paraId="7993562C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>Log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های فنی و 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Audit Log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از یکدیگر جدا باشند.</w:t>
      </w:r>
    </w:p>
    <w:p w14:paraId="245DD61D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Technical Logs</w:t>
      </w:r>
    </w:p>
    <w:p w14:paraId="3EEBE13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252315">
        <w:rPr>
          <w:rFonts w:ascii="Times New Roman" w:hAnsi="Times New Roman" w:cs="Times New Roman"/>
          <w:kern w:val="0"/>
          <w14:ligatures w14:val="none"/>
        </w:rPr>
        <w:t>Debug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252315">
        <w:rPr>
          <w:rFonts w:ascii="Times New Roman" w:hAnsi="Times New Roman" w:cs="Times New Roman"/>
          <w:kern w:val="0"/>
          <w14:ligatures w14:val="none"/>
        </w:rPr>
        <w:t>Monitoring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.</w:t>
      </w:r>
    </w:p>
    <w:p w14:paraId="7A2CBEAB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Audit Logs</w:t>
      </w:r>
    </w:p>
    <w:p w14:paraId="219B9A56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برای ثبت فعالیت کاربران و تغییرات مدیریتی.</w:t>
      </w:r>
    </w:p>
    <w:p w14:paraId="697CA497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97DB7D" wp14:editId="49CC2406">
                <wp:extent cx="5943600" cy="1270"/>
                <wp:effectExtent l="0" t="31750" r="0" b="36830"/>
                <wp:docPr id="62728715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E64EB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C31C67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8.96 Data Export</w:t>
      </w:r>
    </w:p>
    <w:p w14:paraId="71259CA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ادمین باید در بخش‌های مناسب امکان </w:t>
      </w:r>
      <w:r w:rsidRPr="00252315">
        <w:rPr>
          <w:rFonts w:ascii="Times New Roman" w:hAnsi="Times New Roman" w:cs="Times New Roman"/>
          <w:kern w:val="0"/>
          <w14:ligatures w14:val="none"/>
        </w:rPr>
        <w:t>Export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4AF832B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EBDCA21" w14:textId="77777777" w:rsidR="00252315" w:rsidRPr="00252315" w:rsidRDefault="00252315" w:rsidP="002C00FF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42002A4E" w14:textId="77777777" w:rsidR="00252315" w:rsidRPr="00252315" w:rsidRDefault="00252315" w:rsidP="002C00FF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1B63D5C5" w14:textId="77777777" w:rsidR="00252315" w:rsidRPr="00252315" w:rsidRDefault="00252315" w:rsidP="002C00FF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600C9B77" w14:textId="77777777" w:rsidR="00252315" w:rsidRPr="00252315" w:rsidRDefault="00252315" w:rsidP="002C00FF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5EB50736" w14:textId="77777777" w:rsidR="00252315" w:rsidRPr="00252315" w:rsidRDefault="00252315" w:rsidP="002C00FF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61E27A6E" w14:textId="77777777" w:rsidR="00252315" w:rsidRPr="00252315" w:rsidRDefault="00252315" w:rsidP="002C00FF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Reviews</w:t>
      </w:r>
    </w:p>
    <w:p w14:paraId="487FC9AB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به فرمت‌هایی مانند:</w:t>
      </w:r>
    </w:p>
    <w:p w14:paraId="69687AB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Excel</w:t>
      </w:r>
    </w:p>
    <w:p w14:paraId="68379C6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و در صورت نیاز:</w:t>
      </w:r>
    </w:p>
    <w:p w14:paraId="38784641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CSV</w:t>
      </w:r>
    </w:p>
    <w:p w14:paraId="792C0AD8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8EDD50" wp14:editId="7ECD0573">
                <wp:extent cx="5943600" cy="1270"/>
                <wp:effectExtent l="0" t="31750" r="0" b="36830"/>
                <wp:docPr id="149886116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FC956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9A8FB81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8.97 Data Import</w:t>
      </w:r>
    </w:p>
    <w:p w14:paraId="52C54114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lastRenderedPageBreak/>
        <w:t xml:space="preserve">Import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برای داده‌های قابل پشتیبانی:</w:t>
      </w:r>
    </w:p>
    <w:p w14:paraId="745E8576" w14:textId="77777777" w:rsidR="00252315" w:rsidRPr="00252315" w:rsidRDefault="00252315" w:rsidP="002C00FF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93300F7" w14:textId="77777777" w:rsidR="00252315" w:rsidRPr="00252315" w:rsidRDefault="00252315" w:rsidP="002C00FF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64B902BB" w14:textId="77777777" w:rsidR="00252315" w:rsidRPr="00252315" w:rsidRDefault="00252315" w:rsidP="002C00FF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Prices</w:t>
      </w:r>
    </w:p>
    <w:p w14:paraId="28AABB9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امکان‌پذیر باشد.</w:t>
      </w:r>
    </w:p>
    <w:p w14:paraId="38EA784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252315">
        <w:rPr>
          <w:rFonts w:ascii="Times New Roman" w:hAnsi="Times New Roman" w:cs="Times New Roman"/>
          <w:kern w:val="0"/>
          <w14:ligatures w14:val="none"/>
        </w:rPr>
        <w:t>Import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باید:</w:t>
      </w:r>
    </w:p>
    <w:p w14:paraId="16150407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Validate → Preview → Confirm → Process → Report</w:t>
      </w:r>
    </w:p>
    <w:p w14:paraId="3F4837EA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را طی کند.</w:t>
      </w:r>
    </w:p>
    <w:p w14:paraId="5095EEC3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57003F" wp14:editId="16B120EB">
                <wp:extent cx="5943600" cy="1270"/>
                <wp:effectExtent l="0" t="31750" r="0" b="36830"/>
                <wp:docPr id="117289359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9A1EF1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F5981E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8.98 Backup Strategy</w:t>
      </w:r>
    </w:p>
    <w:p w14:paraId="42D9723E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14:ligatures w14:val="none"/>
        </w:rPr>
        <w:t xml:space="preserve">Backup 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2B0088F8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Database</w:t>
      </w:r>
    </w:p>
    <w:p w14:paraId="4E9360C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Media</w:t>
      </w:r>
    </w:p>
    <w:p w14:paraId="06F434C5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Configuration</w:t>
      </w:r>
    </w:p>
    <w:p w14:paraId="61991CD1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9F3610E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باید امکان </w:t>
      </w:r>
      <w:r w:rsidRPr="00252315">
        <w:rPr>
          <w:rFonts w:ascii="Times New Roman" w:hAnsi="Times New Roman" w:cs="Times New Roman"/>
          <w:kern w:val="0"/>
          <w14:ligatures w14:val="none"/>
        </w:rPr>
        <w:t>Restore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نیز از نظر معماری در نظر گرفته شود.</w:t>
      </w:r>
    </w:p>
    <w:p w14:paraId="18DF3BD7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489B68" wp14:editId="107EBBED">
                <wp:extent cx="5943600" cy="1270"/>
                <wp:effectExtent l="0" t="31750" r="0" b="36830"/>
                <wp:docPr id="1931951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C2169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7077435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8.99 Scalability</w:t>
      </w:r>
    </w:p>
    <w:p w14:paraId="0401EB93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معماری باید به‌گونه‌ای باشد که در آینده امکان افزایش:</w:t>
      </w:r>
    </w:p>
    <w:p w14:paraId="58B72378" w14:textId="77777777" w:rsidR="00252315" w:rsidRPr="00252315" w:rsidRDefault="00252315" w:rsidP="002C00F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04D88DDC" w14:textId="77777777" w:rsidR="00252315" w:rsidRPr="00252315" w:rsidRDefault="00252315" w:rsidP="002C00F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</w:p>
    <w:p w14:paraId="02C6ED8B" w14:textId="77777777" w:rsidR="00252315" w:rsidRPr="00252315" w:rsidRDefault="00252315" w:rsidP="002C00F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</w:t>
      </w:r>
    </w:p>
    <w:p w14:paraId="24939EF3" w14:textId="77777777" w:rsidR="00252315" w:rsidRPr="00252315" w:rsidRDefault="00252315" w:rsidP="002C00F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4E45A59F" w14:textId="77777777" w:rsidR="00252315" w:rsidRPr="00252315" w:rsidRDefault="00252315" w:rsidP="002C00F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Admin Users</w:t>
      </w:r>
    </w:p>
    <w:p w14:paraId="60EFB155" w14:textId="77777777" w:rsidR="00252315" w:rsidRPr="00252315" w:rsidRDefault="00252315" w:rsidP="002C00FF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315">
        <w:rPr>
          <w:rFonts w:ascii="Times New Roman" w:eastAsia="Times New Roman" w:hAnsi="Times New Roman" w:cs="Times New Roman"/>
          <w:kern w:val="0"/>
          <w14:ligatures w14:val="none"/>
        </w:rPr>
        <w:t>Integrations</w:t>
      </w:r>
    </w:p>
    <w:p w14:paraId="6672EB49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>بدون بازنویسی کامل سیستم وجود داشته باشد.</w:t>
      </w:r>
    </w:p>
    <w:p w14:paraId="61B92E74" w14:textId="77777777" w:rsidR="00252315" w:rsidRPr="00252315" w:rsidRDefault="00252315" w:rsidP="0025231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8FC3016" wp14:editId="2DCDB6A7">
                <wp:extent cx="5943600" cy="1270"/>
                <wp:effectExtent l="0" t="31750" r="0" b="36830"/>
                <wp:docPr id="167355911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288A2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837F74D" w14:textId="77777777" w:rsidR="00252315" w:rsidRPr="00252315" w:rsidRDefault="00252315" w:rsidP="00252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8.100 اصل نهایی معماری داده</w:t>
      </w:r>
    </w:p>
    <w:p w14:paraId="361712AD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تمام سیستم </w:t>
      </w:r>
      <w:proofErr w:type="spellStart"/>
      <w:r w:rsidRPr="00252315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باید بر یک اصل بنا شود:</w:t>
      </w:r>
    </w:p>
    <w:p w14:paraId="2E343830" w14:textId="77777777" w:rsidR="00252315" w:rsidRPr="00252315" w:rsidRDefault="00252315" w:rsidP="002523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14:ligatures w14:val="none"/>
        </w:rPr>
        <w:t>Reliable Data → Reliable Commerce</w:t>
      </w:r>
    </w:p>
    <w:p w14:paraId="245C4BE7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315">
        <w:rPr>
          <w:rFonts w:ascii="Times New Roman" w:hAnsi="Times New Roman" w:cs="Times New Roman"/>
          <w:b/>
          <w:bCs/>
          <w:kern w:val="0"/>
          <w:rtl/>
          <w14:ligatures w14:val="none"/>
        </w:rPr>
        <w:t>داده قابل اعتماد → فروشگاه قابل اعتماد</w:t>
      </w:r>
    </w:p>
    <w:p w14:paraId="03D894D2" w14:textId="77777777" w:rsidR="00252315" w:rsidRPr="00252315" w:rsidRDefault="00252315" w:rsidP="00252315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اگر قیمت، موجودی، سفارش، مشتری و وضعیت پرداخت دقیق و یکپارچه باشند، تمام </w:t>
      </w:r>
      <w:r w:rsidRPr="00252315">
        <w:rPr>
          <w:rFonts w:ascii="Times New Roman" w:hAnsi="Times New Roman" w:cs="Times New Roman"/>
          <w:kern w:val="0"/>
          <w14:ligatures w14:val="none"/>
        </w:rPr>
        <w:t>Frontend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 Backend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252315">
        <w:rPr>
          <w:rFonts w:ascii="Times New Roman" w:hAnsi="Times New Roman" w:cs="Times New Roman"/>
          <w:kern w:val="0"/>
          <w14:ligatures w14:val="none"/>
        </w:rPr>
        <w:t xml:space="preserve"> Analytics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252315">
        <w:rPr>
          <w:rFonts w:ascii="Times New Roman" w:hAnsi="Times New Roman" w:cs="Times New Roman"/>
          <w:kern w:val="0"/>
          <w14:ligatures w14:val="none"/>
        </w:rPr>
        <w:t>SEO</w:t>
      </w:r>
      <w:r w:rsidRPr="00252315">
        <w:rPr>
          <w:rFonts w:ascii="Times New Roman" w:hAnsi="Times New Roman" w:cs="Times New Roman"/>
          <w:kern w:val="0"/>
          <w:rtl/>
          <w14:ligatures w14:val="none"/>
        </w:rPr>
        <w:t xml:space="preserve"> نیز می‌توانند بر پایه یک زیرساخت مطمئن عمل کنند.</w:t>
      </w:r>
    </w:p>
    <w:p w14:paraId="05423CC6" w14:textId="77777777" w:rsidR="00252315" w:rsidRDefault="00252315" w:rsidP="00252315">
      <w:pPr>
        <w:bidi/>
        <w:jc w:val="right"/>
        <w:rPr>
          <w:rtl/>
          <w:lang w:bidi="fa-IR"/>
        </w:rPr>
      </w:pPr>
    </w:p>
    <w:p w14:paraId="467EA90B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پارت ۹ — تجربه کاربری، معماری فرانت‌اند و سیستم طراحی </w:t>
      </w:r>
      <w:proofErr w:type="spellStart"/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ArByte</w:t>
      </w:r>
      <w:proofErr w:type="spellEnd"/>
    </w:p>
    <w:p w14:paraId="0427DBC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9.1 مقدمه</w:t>
      </w:r>
    </w:p>
    <w:p w14:paraId="0826E711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آربایت باید یک فروشگاه اینترنتی مدرن، </w:t>
      </w:r>
      <w:r w:rsidRPr="00D24036">
        <w:rPr>
          <w:rFonts w:ascii="Times New Roman" w:hAnsi="Times New Roman" w:cs="Times New Roman"/>
          <w:kern w:val="0"/>
          <w14:ligatures w14:val="none"/>
        </w:rPr>
        <w:t>Premium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Tech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Minimal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باشد که در عین زیبایی، سرعت و سهولت استفاده را در اولویت قرار دهد.</w:t>
      </w:r>
    </w:p>
    <w:p w14:paraId="577B2A2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تمام رابط کاربری باید به زبان فارسی و با پشتیبانی کامل از:</w:t>
      </w:r>
    </w:p>
    <w:p w14:paraId="2B0BFB3F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RTL</w:t>
      </w:r>
    </w:p>
    <w:p w14:paraId="05B26FC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راست‌به‌چپ</w:t>
      </w:r>
    </w:p>
    <w:p w14:paraId="2976577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طراحی شود.</w:t>
      </w:r>
    </w:p>
    <w:p w14:paraId="3C056E75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یکپارچه باشد و هیچ بخش از سایت نباید از نظر رنگ، </w:t>
      </w:r>
      <w:r w:rsidRPr="00D24036">
        <w:rPr>
          <w:rFonts w:ascii="Times New Roman" w:hAnsi="Times New Roman" w:cs="Times New Roman"/>
          <w:kern w:val="0"/>
          <w14:ligatures w14:val="none"/>
        </w:rPr>
        <w:t>Typography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Radius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Spacing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Animation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یا رفتار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UI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 بخش‌های دیگر تفاوت غیرضروری داشته باشد.</w:t>
      </w:r>
    </w:p>
    <w:p w14:paraId="376B414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1E3F9E" wp14:editId="397B40F4">
                <wp:extent cx="5943600" cy="1270"/>
                <wp:effectExtent l="0" t="31750" r="0" b="36830"/>
                <wp:docPr id="1075583160" name="Rectangle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2AA6BF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B3A17A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9.2 اصل طراحی</w:t>
      </w:r>
    </w:p>
    <w:p w14:paraId="0E467BA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هویت بصری رابط کاربری بر پایه چهار مفهوم اصلی باشد:</w:t>
      </w:r>
    </w:p>
    <w:p w14:paraId="410236D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Premium</w:t>
      </w:r>
    </w:p>
    <w:p w14:paraId="0CFFB8E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پریمیوم و باکیفیت</w:t>
      </w:r>
    </w:p>
    <w:p w14:paraId="4964DF4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Technology</w:t>
      </w:r>
    </w:p>
    <w:p w14:paraId="3DD6F94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فناوری و مدرن</w:t>
      </w:r>
    </w:p>
    <w:p w14:paraId="7B25884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Minimal</w:t>
      </w:r>
    </w:p>
    <w:p w14:paraId="69EB1A0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مینیمال و خلوت</w:t>
      </w:r>
    </w:p>
    <w:p w14:paraId="7B52B54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Elegant</w:t>
      </w:r>
    </w:p>
    <w:p w14:paraId="2F01D8E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ظریف و باوقار</w:t>
      </w:r>
    </w:p>
    <w:p w14:paraId="74EB343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طراحی نباید به سمت شلوغی، افکت‌های بیش از حد یا ظاهر </w:t>
      </w:r>
      <w:r w:rsidRPr="00D24036">
        <w:rPr>
          <w:rFonts w:ascii="Times New Roman" w:hAnsi="Times New Roman" w:cs="Times New Roman"/>
          <w:kern w:val="0"/>
          <w14:ligatures w14:val="none"/>
        </w:rPr>
        <w:t>Gaming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اغراق‌شده حرکت کند.</w:t>
      </w:r>
    </w:p>
    <w:p w14:paraId="7E4000F1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779F17" wp14:editId="301F1604">
                <wp:extent cx="5943600" cy="1270"/>
                <wp:effectExtent l="0" t="31750" r="0" b="36830"/>
                <wp:docPr id="652135772" name="Rectangle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3C1293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8711642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9.3 زبان رابط کاربری</w:t>
      </w:r>
    </w:p>
    <w:p w14:paraId="256FD3C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زبان اصلی:</w:t>
      </w:r>
    </w:p>
    <w:p w14:paraId="4E1CE94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Persian</w:t>
      </w:r>
    </w:p>
    <w:p w14:paraId="462E8DD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فارسی</w:t>
      </w:r>
    </w:p>
    <w:p w14:paraId="0304D97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C17419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تمام صفحات، فرم‌ها، پیام‌های خطا، دکمه‌ها، </w:t>
      </w:r>
      <w:r w:rsidRPr="00D24036">
        <w:rPr>
          <w:rFonts w:ascii="Times New Roman" w:hAnsi="Times New Roman" w:cs="Times New Roman"/>
          <w:kern w:val="0"/>
          <w14:ligatures w14:val="none"/>
        </w:rPr>
        <w:t>Navigation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Checkout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و پنل کاربر باید فارسی باشند.</w:t>
      </w:r>
    </w:p>
    <w:p w14:paraId="533CCAE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اعداد و فرمت‌های نمایش قیمت باید با استاندارد مناسب بازار ایران پیاده‌سازی شوند.</w:t>
      </w:r>
    </w:p>
    <w:p w14:paraId="5E41BAFD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9C5711" wp14:editId="0FC5092F">
                <wp:extent cx="5943600" cy="1270"/>
                <wp:effectExtent l="0" t="31750" r="0" b="36830"/>
                <wp:docPr id="1111909520" name="Rectangl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852AA6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AF746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 RTL</w:t>
      </w:r>
    </w:p>
    <w:p w14:paraId="5811238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کل سایت باید به‌صورت </w:t>
      </w:r>
      <w:r w:rsidRPr="00D24036">
        <w:rPr>
          <w:rFonts w:ascii="Times New Roman" w:hAnsi="Times New Roman" w:cs="Times New Roman"/>
          <w:kern w:val="0"/>
          <w14:ligatures w14:val="none"/>
        </w:rPr>
        <w:t>Native RTL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طراحی شود.</w:t>
      </w:r>
    </w:p>
    <w:p w14:paraId="248CCDE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RTL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نباید صرفاً با تغییر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Direction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روی یک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Layout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انگلیسی ایجاد شود.</w:t>
      </w:r>
    </w:p>
    <w:p w14:paraId="48C40B4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تمام موارد زیر باید </w:t>
      </w:r>
      <w:r w:rsidRPr="00D24036">
        <w:rPr>
          <w:rFonts w:ascii="Times New Roman" w:hAnsi="Times New Roman" w:cs="Times New Roman"/>
          <w:kern w:val="0"/>
          <w14:ligatures w14:val="none"/>
        </w:rPr>
        <w:t>RTL-aware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باشند:</w:t>
      </w:r>
    </w:p>
    <w:p w14:paraId="23F1A65E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Grid</w:t>
      </w:r>
    </w:p>
    <w:p w14:paraId="08883C7E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Flex</w:t>
      </w:r>
    </w:p>
    <w:p w14:paraId="6D85672B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Navigation</w:t>
      </w:r>
    </w:p>
    <w:p w14:paraId="31D3BBB5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Forms</w:t>
      </w:r>
    </w:p>
    <w:p w14:paraId="22D4D590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14:paraId="5A11C1BD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Dropdown</w:t>
      </w:r>
    </w:p>
    <w:p w14:paraId="764253FC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Modal</w:t>
      </w:r>
    </w:p>
    <w:p w14:paraId="699CF310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Breadcrumb</w:t>
      </w:r>
    </w:p>
    <w:p w14:paraId="4525AB11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14:paraId="5120877D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14:paraId="67FA97DB" w14:textId="77777777" w:rsidR="00D24036" w:rsidRPr="00D24036" w:rsidRDefault="00D24036" w:rsidP="002C00FF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14:paraId="13A0976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FE1A08" wp14:editId="73396318">
                <wp:extent cx="5943600" cy="1270"/>
                <wp:effectExtent l="0" t="31750" r="0" b="36830"/>
                <wp:docPr id="622597984" name="Rectangl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A87E76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DD4B5F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 Responsive Design</w:t>
      </w:r>
    </w:p>
    <w:p w14:paraId="4EA1462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برای تمام اندازه‌های صفحه طراحی شود.</w:t>
      </w:r>
    </w:p>
    <w:p w14:paraId="1C0CA99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اولویت:</w:t>
      </w:r>
    </w:p>
    <w:p w14:paraId="2CD40AB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Mobile</w:t>
      </w:r>
    </w:p>
    <w:p w14:paraId="5DAC9D3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موبایل</w:t>
      </w:r>
    </w:p>
    <w:p w14:paraId="42176B45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Tablet</w:t>
      </w:r>
    </w:p>
    <w:p w14:paraId="177B035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تبلت</w:t>
      </w:r>
    </w:p>
    <w:p w14:paraId="653B1EA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Desktop</w:t>
      </w:r>
    </w:p>
    <w:p w14:paraId="2814D46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دسکتاپ</w:t>
      </w:r>
    </w:p>
    <w:p w14:paraId="42252911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Large Desktop</w:t>
      </w:r>
    </w:p>
    <w:p w14:paraId="26A54D1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دسکتاپ بزرگ</w:t>
      </w:r>
    </w:p>
    <w:p w14:paraId="2E8C268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هیچ صفحه‌ای نباید صرفاً برای </w:t>
      </w:r>
      <w:r w:rsidRPr="00D24036">
        <w:rPr>
          <w:rFonts w:ascii="Times New Roman" w:hAnsi="Times New Roman" w:cs="Times New Roman"/>
          <w:kern w:val="0"/>
          <w14:ligatures w14:val="none"/>
        </w:rPr>
        <w:t>Desktop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طراحی شود.</w:t>
      </w:r>
    </w:p>
    <w:p w14:paraId="51ADFBF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9B86C7" wp14:editId="188E7243">
                <wp:extent cx="5943600" cy="1270"/>
                <wp:effectExtent l="0" t="31750" r="0" b="36830"/>
                <wp:docPr id="629056331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936D30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A7985C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 Mobile First</w:t>
      </w:r>
    </w:p>
    <w:p w14:paraId="2A8CB74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 توجه به ماهیت </w:t>
      </w:r>
      <w:r w:rsidRPr="00D24036">
        <w:rPr>
          <w:rFonts w:ascii="Times New Roman" w:hAnsi="Times New Roman" w:cs="Times New Roman"/>
          <w:kern w:val="0"/>
          <w14:ligatures w14:val="none"/>
        </w:rPr>
        <w:t>B2C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فروشگاه، تجربه موبایل اهمیت بسیار بالایی دارد.</w:t>
      </w:r>
    </w:p>
    <w:p w14:paraId="7360A916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Mobile UI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5E439FF6" w14:textId="77777777" w:rsidR="00D24036" w:rsidRPr="00D24036" w:rsidRDefault="00D24036" w:rsidP="002C00FF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سریع</w:t>
      </w:r>
    </w:p>
    <w:p w14:paraId="635C7AA7" w14:textId="77777777" w:rsidR="00D24036" w:rsidRPr="00D24036" w:rsidRDefault="00D24036" w:rsidP="002C00FF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6DDA5426" w14:textId="77777777" w:rsidR="00D24036" w:rsidRPr="00D24036" w:rsidRDefault="00D24036" w:rsidP="002C00FF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قابل لمس</w:t>
      </w:r>
    </w:p>
    <w:p w14:paraId="6BDB1CD4" w14:textId="77777777" w:rsidR="00D24036" w:rsidRPr="00D24036" w:rsidRDefault="00D24036" w:rsidP="002C00FF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کم‌حجم</w:t>
      </w:r>
    </w:p>
    <w:p w14:paraId="4FEDE7ED" w14:textId="77777777" w:rsidR="00D24036" w:rsidRPr="00D24036" w:rsidRDefault="00D24036" w:rsidP="002C00FF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74E7532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96CDF45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C23275" wp14:editId="54167C3C">
                <wp:extent cx="5943600" cy="1270"/>
                <wp:effectExtent l="0" t="31750" r="0" b="36830"/>
                <wp:docPr id="736097609" name="Rectangl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869AD47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BE4272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 Header</w:t>
      </w:r>
    </w:p>
    <w:p w14:paraId="6E07C3DD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Header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3AF1D4D2" w14:textId="77777777" w:rsidR="00D24036" w:rsidRPr="00D24036" w:rsidRDefault="00D24036" w:rsidP="002C00FF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6A7E468A" w14:textId="77777777" w:rsidR="00D24036" w:rsidRPr="00D24036" w:rsidRDefault="00D24036" w:rsidP="002C00FF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09651C90" w14:textId="77777777" w:rsidR="00D24036" w:rsidRPr="00D24036" w:rsidRDefault="00D24036" w:rsidP="002C00FF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07058088" w14:textId="77777777" w:rsidR="00D24036" w:rsidRPr="00D24036" w:rsidRDefault="00D24036" w:rsidP="002C00FF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79208811" w14:textId="77777777" w:rsidR="00D24036" w:rsidRPr="00D24036" w:rsidRDefault="00D24036" w:rsidP="002C00FF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7010E9E3" w14:textId="77777777" w:rsidR="00D24036" w:rsidRPr="00D24036" w:rsidRDefault="00D24036" w:rsidP="002C00FF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53E9911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270014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موبایل </w:t>
      </w:r>
      <w:r w:rsidRPr="00D24036">
        <w:rPr>
          <w:rFonts w:ascii="Times New Roman" w:hAnsi="Times New Roman" w:cs="Times New Roman"/>
          <w:kern w:val="0"/>
          <w14:ligatures w14:val="none"/>
        </w:rPr>
        <w:t>Layout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باید ساده‌تر شود.</w:t>
      </w:r>
    </w:p>
    <w:p w14:paraId="5DEE36DE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A8D971" wp14:editId="51AAC779">
                <wp:extent cx="5943600" cy="1270"/>
                <wp:effectExtent l="0" t="31750" r="0" b="36830"/>
                <wp:docPr id="130988791" name="Rectangl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A13725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BBCB53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 Logo</w:t>
      </w:r>
    </w:p>
    <w:p w14:paraId="3D73FF7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Logo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رسمی:</w:t>
      </w:r>
    </w:p>
    <w:p w14:paraId="261CBA5F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37269A3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5EF60ECF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Logo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در </w:t>
      </w:r>
      <w:r w:rsidRPr="00D24036">
        <w:rPr>
          <w:rFonts w:ascii="Times New Roman" w:hAnsi="Times New Roman" w:cs="Times New Roman"/>
          <w:kern w:val="0"/>
          <w14:ligatures w14:val="none"/>
        </w:rPr>
        <w:t>Header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Footer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Login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و صفحات اصلی استفاده شود.</w:t>
      </w:r>
    </w:p>
    <w:p w14:paraId="20A3003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Logo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نباید بیش از حد بزرگ نمایش داده شود.</w:t>
      </w:r>
    </w:p>
    <w:p w14:paraId="284B9F0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B35DBA" wp14:editId="3F1F6A35">
                <wp:extent cx="5943600" cy="1270"/>
                <wp:effectExtent l="0" t="31750" r="0" b="36830"/>
                <wp:docPr id="449676940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54DC7B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820F56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 Navigation</w:t>
      </w:r>
    </w:p>
    <w:p w14:paraId="23748302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lastRenderedPageBreak/>
        <w:t xml:space="preserve">Navigation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ساختار ساده و قابل فهم داشته باشد.</w:t>
      </w:r>
    </w:p>
    <w:p w14:paraId="47D2BBE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دسته‌بندی‌های اصلی فعلی:</w:t>
      </w:r>
    </w:p>
    <w:p w14:paraId="7A7FF831" w14:textId="77777777" w:rsidR="00D24036" w:rsidRPr="00D24036" w:rsidRDefault="00D24036" w:rsidP="002C00FF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لپ‌تاپ‌های گیمینگ</w:t>
      </w:r>
    </w:p>
    <w:p w14:paraId="1A615721" w14:textId="77777777" w:rsidR="00D24036" w:rsidRPr="00D24036" w:rsidRDefault="00D24036" w:rsidP="002C00FF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Surface</w:t>
      </w:r>
    </w:p>
    <w:p w14:paraId="2358530C" w14:textId="77777777" w:rsidR="00D24036" w:rsidRPr="00D24036" w:rsidRDefault="00D24036" w:rsidP="002C00FF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Workstation</w:t>
      </w:r>
    </w:p>
    <w:p w14:paraId="0E76C6D5" w14:textId="77777777" w:rsidR="00D24036" w:rsidRPr="00D24036" w:rsidRDefault="00D24036" w:rsidP="002C00FF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کیبورد و موس</w:t>
      </w:r>
    </w:p>
    <w:p w14:paraId="7DB69A30" w14:textId="77777777" w:rsidR="00D24036" w:rsidRPr="00D24036" w:rsidRDefault="00D24036" w:rsidP="002C00FF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لوازم جانبی موبایل</w:t>
      </w:r>
    </w:p>
    <w:p w14:paraId="6146283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D24036">
        <w:rPr>
          <w:rFonts w:ascii="Times New Roman" w:hAnsi="Times New Roman" w:cs="Times New Roman"/>
          <w:kern w:val="0"/>
          <w14:ligatures w14:val="none"/>
        </w:rPr>
        <w:t>Category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های آینده باید بدون تغییر معماری </w:t>
      </w:r>
      <w:r w:rsidRPr="00D24036">
        <w:rPr>
          <w:rFonts w:ascii="Times New Roman" w:hAnsi="Times New Roman" w:cs="Times New Roman"/>
          <w:kern w:val="0"/>
          <w14:ligatures w14:val="none"/>
        </w:rPr>
        <w:t>Frontend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قابل اضافه شدن باشند.</w:t>
      </w:r>
    </w:p>
    <w:p w14:paraId="5B81745C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3A5197" wp14:editId="5F58DBA1">
                <wp:extent cx="5943600" cy="1270"/>
                <wp:effectExtent l="0" t="31750" r="0" b="36830"/>
                <wp:docPr id="1832050182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BD701F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59D7F9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9.10 Mega Menu</w:t>
      </w:r>
    </w:p>
    <w:p w14:paraId="61BF2A2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برای دسته‌بندی‌هایی که تعداد محصولات و زیر‌دسته‌ها افزایش پیدا می‌کنند، </w:t>
      </w:r>
      <w:r w:rsidRPr="00D24036">
        <w:rPr>
          <w:rFonts w:ascii="Times New Roman" w:hAnsi="Times New Roman" w:cs="Times New Roman"/>
          <w:kern w:val="0"/>
          <w14:ligatures w14:val="none"/>
        </w:rPr>
        <w:t>Mega Menu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قابل استفاده باشد.</w:t>
      </w:r>
    </w:p>
    <w:p w14:paraId="7DC1B51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Mega Menu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0B4D5521" w14:textId="77777777" w:rsidR="00D24036" w:rsidRPr="00D24036" w:rsidRDefault="00D24036" w:rsidP="002C00FF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مرتب</w:t>
      </w:r>
    </w:p>
    <w:p w14:paraId="30C78CC2" w14:textId="77777777" w:rsidR="00D24036" w:rsidRPr="00D24036" w:rsidRDefault="00D24036" w:rsidP="002C00FF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سریع</w:t>
      </w:r>
    </w:p>
    <w:p w14:paraId="726FCA09" w14:textId="77777777" w:rsidR="00D24036" w:rsidRPr="00D24036" w:rsidRDefault="00D24036" w:rsidP="002C00FF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45A6BA20" w14:textId="77777777" w:rsidR="00D24036" w:rsidRPr="00D24036" w:rsidRDefault="00D24036" w:rsidP="002C00FF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بدون شلوغی</w:t>
      </w:r>
    </w:p>
    <w:p w14:paraId="283F250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97C81B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EE9E28" wp14:editId="5336493C">
                <wp:extent cx="5943600" cy="1270"/>
                <wp:effectExtent l="0" t="31750" r="0" b="36830"/>
                <wp:docPr id="1973387279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271176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893334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9.11 Search</w:t>
      </w:r>
    </w:p>
    <w:p w14:paraId="227E370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Search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یکی از مهم‌ترین بخش‌های سایت است.</w:t>
      </w:r>
    </w:p>
    <w:p w14:paraId="5F12831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کاربر باید بتواند بر اساس:</w:t>
      </w:r>
    </w:p>
    <w:p w14:paraId="643B6730" w14:textId="77777777" w:rsidR="00D24036" w:rsidRPr="00D24036" w:rsidRDefault="00D24036" w:rsidP="002C00FF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نام محصول</w:t>
      </w:r>
    </w:p>
    <w:p w14:paraId="55F27CDF" w14:textId="77777777" w:rsidR="00D24036" w:rsidRPr="00D24036" w:rsidRDefault="00D24036" w:rsidP="002C00FF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52AD4815" w14:textId="77777777" w:rsidR="00D24036" w:rsidRPr="00D24036" w:rsidRDefault="00D24036" w:rsidP="002C00FF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مدل</w:t>
      </w:r>
    </w:p>
    <w:p w14:paraId="5CB33BFF" w14:textId="77777777" w:rsidR="00D24036" w:rsidRPr="00D24036" w:rsidRDefault="00D24036" w:rsidP="002C00FF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631194D4" w14:textId="77777777" w:rsidR="00D24036" w:rsidRPr="00D24036" w:rsidRDefault="00D24036" w:rsidP="002C00FF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مشخصات</w:t>
      </w:r>
    </w:p>
    <w:p w14:paraId="34877823" w14:textId="77777777" w:rsidR="00D24036" w:rsidRPr="00D24036" w:rsidRDefault="00D24036" w:rsidP="002C00FF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4C18988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جستجو کند.</w:t>
      </w:r>
    </w:p>
    <w:p w14:paraId="669F52C5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4A4616E" wp14:editId="113AA29D">
                <wp:extent cx="5943600" cy="1270"/>
                <wp:effectExtent l="0" t="31750" r="0" b="36830"/>
                <wp:docPr id="1296040137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42361E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9373B7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9.12 Search Suggestion</w:t>
      </w:r>
    </w:p>
    <w:p w14:paraId="26F10D4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هنگام تایپ، سیستم باید پیشنهادهای سریع نمایش دهد.</w:t>
      </w:r>
    </w:p>
    <w:p w14:paraId="0897872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 کاربر تایپ کند:</w:t>
      </w:r>
    </w:p>
    <w:p w14:paraId="3829CB80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Asus</w:t>
      </w:r>
    </w:p>
    <w:p w14:paraId="3670B48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سیستم بتواند:</w:t>
      </w:r>
    </w:p>
    <w:p w14:paraId="1CCAA6BE" w14:textId="77777777" w:rsidR="00D24036" w:rsidRPr="00D24036" w:rsidRDefault="00D24036" w:rsidP="002C00FF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محصولات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Asus</w:t>
      </w:r>
    </w:p>
    <w:p w14:paraId="256B78A1" w14:textId="77777777" w:rsidR="00D24036" w:rsidRPr="00D24036" w:rsidRDefault="00D24036" w:rsidP="002C00FF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برند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Asus</w:t>
      </w:r>
    </w:p>
    <w:p w14:paraId="26FF7568" w14:textId="77777777" w:rsidR="00D24036" w:rsidRPr="00D24036" w:rsidRDefault="00D24036" w:rsidP="002C00FF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مرتبط</w:t>
      </w:r>
    </w:p>
    <w:p w14:paraId="3147E41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را پیشنهاد دهد.</w:t>
      </w:r>
    </w:p>
    <w:p w14:paraId="2E06CB0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7D18DC" wp14:editId="072F6FC4">
                <wp:extent cx="5943600" cy="1270"/>
                <wp:effectExtent l="0" t="31750" r="0" b="36830"/>
                <wp:docPr id="978210058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C597FD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5A7C8F9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9.13 Search Result</w:t>
      </w:r>
    </w:p>
    <w:p w14:paraId="20D5D4D9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Search Result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46533AE2" w14:textId="77777777" w:rsidR="00D24036" w:rsidRPr="00D24036" w:rsidRDefault="00D24036" w:rsidP="002C00FF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0206D6D5" w14:textId="77777777" w:rsidR="00D24036" w:rsidRPr="00D24036" w:rsidRDefault="00D24036" w:rsidP="002C00FF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5B6C5DFA" w14:textId="77777777" w:rsidR="00D24036" w:rsidRPr="00D24036" w:rsidRDefault="00D24036" w:rsidP="002C00FF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675E2D4A" w14:textId="77777777" w:rsidR="00D24036" w:rsidRPr="00D24036" w:rsidRDefault="00D24036" w:rsidP="002C00FF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22FC6F30" w14:textId="77777777" w:rsidR="00D24036" w:rsidRPr="00D24036" w:rsidRDefault="00D24036" w:rsidP="002C00FF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49424F37" w14:textId="77777777" w:rsidR="00D24036" w:rsidRPr="00D24036" w:rsidRDefault="00D24036" w:rsidP="002C00FF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Relevant Specifications</w:t>
      </w:r>
    </w:p>
    <w:p w14:paraId="0FE5D57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F3AD99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DF5C63" wp14:editId="30E825EC">
                <wp:extent cx="5943600" cy="1270"/>
                <wp:effectExtent l="0" t="31750" r="0" b="36830"/>
                <wp:docPr id="1578283292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B304D6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FBA923C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9.14 Search Empty State</w:t>
      </w:r>
    </w:p>
    <w:p w14:paraId="0388BE9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اگر نتیجه‌ای پیدا نشد، صفحه نباید خالی باشد.</w:t>
      </w:r>
    </w:p>
    <w:p w14:paraId="3003B86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پیام مناسب نمایش داده شود و پیشنهادهایی مانند:</w:t>
      </w:r>
    </w:p>
    <w:p w14:paraId="19C67807" w14:textId="77777777" w:rsidR="00D24036" w:rsidRPr="00D24036" w:rsidRDefault="00D24036" w:rsidP="002C00FF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اصلاح عبارت جستجو</w:t>
      </w:r>
    </w:p>
    <w:p w14:paraId="6DF75CE3" w14:textId="77777777" w:rsidR="00D24036" w:rsidRPr="00D24036" w:rsidRDefault="00D24036" w:rsidP="002C00FF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مشاهده دسته‌بندی‌ها</w:t>
      </w:r>
    </w:p>
    <w:p w14:paraId="45B36115" w14:textId="77777777" w:rsidR="00D24036" w:rsidRPr="00D24036" w:rsidRDefault="00D24036" w:rsidP="002C00FF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محصولات محبوب</w:t>
      </w:r>
    </w:p>
    <w:p w14:paraId="0DA03CC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ارائه شود.</w:t>
      </w:r>
    </w:p>
    <w:p w14:paraId="574818BF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038E0C" wp14:editId="046D4EDC">
                <wp:extent cx="5943600" cy="1270"/>
                <wp:effectExtent l="0" t="31750" r="0" b="36830"/>
                <wp:docPr id="1933623750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585994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EA46A9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9.15 Homepage</w:t>
      </w:r>
    </w:p>
    <w:p w14:paraId="4DA56AC1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Homepage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مهم‌ترین صفحه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Marketing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Sales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سایت باشد.</w:t>
      </w:r>
    </w:p>
    <w:p w14:paraId="5DFD522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ساختار پیشنهادی:</w:t>
      </w:r>
    </w:p>
    <w:p w14:paraId="5A451BB9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Header</w:t>
      </w:r>
    </w:p>
    <w:p w14:paraId="28457095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Hero</w:t>
      </w:r>
    </w:p>
    <w:p w14:paraId="0AFCDEF2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Featured Categories</w:t>
      </w:r>
    </w:p>
    <w:p w14:paraId="2201A316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Featured Products</w:t>
      </w:r>
    </w:p>
    <w:p w14:paraId="33DA4D2C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Campaign</w:t>
      </w:r>
    </w:p>
    <w:p w14:paraId="58CF6414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Popular Products</w:t>
      </w:r>
    </w:p>
    <w:p w14:paraId="273F3DF7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Content / Blog</w:t>
      </w:r>
    </w:p>
    <w:p w14:paraId="4038F962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Trust Section</w:t>
      </w:r>
    </w:p>
    <w:p w14:paraId="64C3F778" w14:textId="77777777" w:rsidR="00D24036" w:rsidRPr="00D24036" w:rsidRDefault="00D24036" w:rsidP="002C00FF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4CF9B2C0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7701FF" wp14:editId="209476B2">
                <wp:extent cx="5943600" cy="1270"/>
                <wp:effectExtent l="0" t="31750" r="0" b="36830"/>
                <wp:docPr id="611253632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AF6FEC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4B48C4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9.16 Hero Section</w:t>
      </w:r>
    </w:p>
    <w:p w14:paraId="3D3358F3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Hero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پیام اصلی برند را منتقل کند.</w:t>
      </w:r>
    </w:p>
    <w:p w14:paraId="75E842A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شعار برند:</w:t>
      </w:r>
    </w:p>
    <w:p w14:paraId="6A51315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فناوری با ظرافت</w:t>
      </w:r>
    </w:p>
    <w:p w14:paraId="47DDE2F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Hero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فضای کافی داشته باشد و از شلوغی جلوگیری شود.</w:t>
      </w:r>
    </w:p>
    <w:p w14:paraId="2659F9B3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9A4315" wp14:editId="0B0C7438">
                <wp:extent cx="5943600" cy="1270"/>
                <wp:effectExtent l="0" t="31750" r="0" b="36830"/>
                <wp:docPr id="1255830245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9B0C18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4CD102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9.17 Hero CTA</w:t>
      </w:r>
    </w:p>
    <w:p w14:paraId="29F2B1D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CTA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های اصلی می‌توانند شامل:</w:t>
      </w:r>
    </w:p>
    <w:p w14:paraId="5E9D6BF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محصولات</w:t>
      </w:r>
    </w:p>
    <w:p w14:paraId="5844651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و:</w:t>
      </w:r>
    </w:p>
    <w:p w14:paraId="52E6BBD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خرید لپ‌تاپ</w:t>
      </w:r>
    </w:p>
    <w:p w14:paraId="78C1A99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38949279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CTA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نباید بیش از حد زیاد باشد.</w:t>
      </w:r>
    </w:p>
    <w:p w14:paraId="36C40CD7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D337EC" wp14:editId="7D153FAF">
                <wp:extent cx="5943600" cy="1270"/>
                <wp:effectExtent l="0" t="31750" r="0" b="36830"/>
                <wp:docPr id="973461397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40A1F4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2D68A1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9.18 Product Card</w:t>
      </w:r>
    </w:p>
    <w:p w14:paraId="5B1397C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Product Card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یکی از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Components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اصلی سیستم طراحی باشد.</w:t>
      </w:r>
    </w:p>
    <w:p w14:paraId="19B22BA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634132EE" w14:textId="77777777" w:rsidR="00D24036" w:rsidRPr="00D24036" w:rsidRDefault="00D24036" w:rsidP="002C00FF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574BB411" w14:textId="77777777" w:rsidR="00D24036" w:rsidRPr="00D24036" w:rsidRDefault="00D24036" w:rsidP="002C00FF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0E47E7B1" w14:textId="77777777" w:rsidR="00D24036" w:rsidRPr="00D24036" w:rsidRDefault="00D24036" w:rsidP="002C00FF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779019E9" w14:textId="77777777" w:rsidR="00D24036" w:rsidRPr="00D24036" w:rsidRDefault="00D24036" w:rsidP="002C00FF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6E3EEAB7" w14:textId="77777777" w:rsidR="00D24036" w:rsidRPr="00D24036" w:rsidRDefault="00D24036" w:rsidP="002C00FF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Short Specification</w:t>
      </w:r>
    </w:p>
    <w:p w14:paraId="7EBF5E0C" w14:textId="77777777" w:rsidR="00D24036" w:rsidRPr="00D24036" w:rsidRDefault="00D24036" w:rsidP="002C00FF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0E87DE09" w14:textId="77777777" w:rsidR="00D24036" w:rsidRPr="00D24036" w:rsidRDefault="00D24036" w:rsidP="002C00FF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0D5DB37F" w14:textId="77777777" w:rsidR="00D24036" w:rsidRPr="00D24036" w:rsidRDefault="00D24036" w:rsidP="002C00FF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5EBBD9C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390C71" wp14:editId="2E9F2C3C">
                <wp:extent cx="5943600" cy="1270"/>
                <wp:effectExtent l="0" t="31750" r="0" b="36830"/>
                <wp:docPr id="624599514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28BB84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79E0AB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9.19 Product Image</w:t>
      </w:r>
    </w:p>
    <w:p w14:paraId="350F135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تصویر محصول باید در یک </w:t>
      </w:r>
      <w:r w:rsidRPr="00D24036">
        <w:rPr>
          <w:rFonts w:ascii="Times New Roman" w:hAnsi="Times New Roman" w:cs="Times New Roman"/>
          <w:kern w:val="0"/>
          <w14:ligatures w14:val="none"/>
        </w:rPr>
        <w:t>Container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استاندارد قرار گیرد.</w:t>
      </w:r>
    </w:p>
    <w:p w14:paraId="1E667F5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نسبت تصویر محصولات مختلف باید باعث تغییر شدید ارتفاع </w:t>
      </w:r>
      <w:r w:rsidRPr="00D24036">
        <w:rPr>
          <w:rFonts w:ascii="Times New Roman" w:hAnsi="Times New Roman" w:cs="Times New Roman"/>
          <w:kern w:val="0"/>
          <w14:ligatures w14:val="none"/>
        </w:rPr>
        <w:t>Card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نشود.</w:t>
      </w:r>
    </w:p>
    <w:p w14:paraId="5D2F50E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70C3D4" wp14:editId="2015612D">
                <wp:extent cx="5943600" cy="1270"/>
                <wp:effectExtent l="0" t="31750" r="0" b="36830"/>
                <wp:docPr id="1886816113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7AECFDC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B3F2E70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9.20 Product Price</w:t>
      </w:r>
    </w:p>
    <w:p w14:paraId="41E5894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قیمت نهایی نمایش داده شود.</w:t>
      </w:r>
    </w:p>
    <w:p w14:paraId="1DD1508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اگر تخفیف وجود داشته باشد:</w:t>
      </w:r>
    </w:p>
    <w:p w14:paraId="020B00B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قبلی</w:t>
      </w:r>
    </w:p>
    <w:p w14:paraId="7B26623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و:</w:t>
      </w:r>
    </w:p>
    <w:p w14:paraId="0A93932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قیمت فعلی</w:t>
      </w:r>
    </w:p>
    <w:p w14:paraId="5A80490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نمایش داده شود.</w:t>
      </w:r>
    </w:p>
    <w:p w14:paraId="067D9A6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3DC7EC" wp14:editId="302B9B00">
                <wp:extent cx="5943600" cy="1270"/>
                <wp:effectExtent l="0" t="31750" r="0" b="36830"/>
                <wp:docPr id="209723192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2AFD7B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B9968F7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9.21 Product Condition</w:t>
      </w:r>
    </w:p>
    <w:p w14:paraId="675C95C2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Condition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به‌صورت واضح نمایش داده شود.</w:t>
      </w:r>
    </w:p>
    <w:p w14:paraId="65EA1EF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1B40F9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آکبند</w:t>
      </w:r>
    </w:p>
    <w:p w14:paraId="53C66CA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اپن‌باکس</w:t>
      </w:r>
    </w:p>
    <w:p w14:paraId="7E43B60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استوک</w:t>
      </w:r>
    </w:p>
    <w:p w14:paraId="06AB4FE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حد نو</w:t>
      </w:r>
    </w:p>
    <w:p w14:paraId="752572F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Condition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نباید صرفاً در توضیحات مخفی باشد.</w:t>
      </w:r>
    </w:p>
    <w:p w14:paraId="38B9297B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E628FE" wp14:editId="7FBF5184">
                <wp:extent cx="5943600" cy="1270"/>
                <wp:effectExtent l="0" t="31750" r="0" b="36830"/>
                <wp:docPr id="1818959060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1A6E4D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27917CB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9.22 Product Availability</w:t>
      </w:r>
    </w:p>
    <w:p w14:paraId="6A92A4D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وضعیت موجودی:</w:t>
      </w:r>
    </w:p>
    <w:p w14:paraId="16CB44C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</w:t>
      </w:r>
    </w:p>
    <w:p w14:paraId="0F1AF46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موجودی محدود</w:t>
      </w:r>
    </w:p>
    <w:p w14:paraId="181F6A1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ناموجود</w:t>
      </w:r>
    </w:p>
    <w:p w14:paraId="0835B73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به‌صورت واضح نمایش داده شود.</w:t>
      </w:r>
    </w:p>
    <w:p w14:paraId="0FC1AD8B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A72C76" wp14:editId="4D61A048">
                <wp:extent cx="5943600" cy="1270"/>
                <wp:effectExtent l="0" t="31750" r="0" b="36830"/>
                <wp:docPr id="595851607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A4AA41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2B5FB3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9.23 Product Detail</w:t>
      </w:r>
    </w:p>
    <w:p w14:paraId="5F03245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صفحه </w:t>
      </w:r>
      <w:r w:rsidRPr="00D24036">
        <w:rPr>
          <w:rFonts w:ascii="Times New Roman" w:hAnsi="Times New Roman" w:cs="Times New Roman"/>
          <w:kern w:val="0"/>
          <w14:ligatures w14:val="none"/>
        </w:rPr>
        <w:t>Product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باید شامل:</w:t>
      </w:r>
    </w:p>
    <w:p w14:paraId="16957D3D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Gallery</w:t>
      </w:r>
    </w:p>
    <w:p w14:paraId="7FF25503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 Name</w:t>
      </w:r>
    </w:p>
    <w:p w14:paraId="0EB45BB7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382F261E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03D60DF1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45E17D24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Specifications</w:t>
      </w:r>
    </w:p>
    <w:p w14:paraId="768A9675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3DBAF22D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47E982F0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Return Policy</w:t>
      </w:r>
    </w:p>
    <w:p w14:paraId="6450FBD0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11D95779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Reviews</w:t>
      </w:r>
    </w:p>
    <w:p w14:paraId="59FD6890" w14:textId="77777777" w:rsidR="00D24036" w:rsidRPr="00D24036" w:rsidRDefault="00D24036" w:rsidP="002C00FF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Related Products</w:t>
      </w:r>
    </w:p>
    <w:p w14:paraId="69A1519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CC35881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4EB5D6" wp14:editId="27A297C1">
                <wp:extent cx="5943600" cy="1270"/>
                <wp:effectExtent l="0" t="31750" r="0" b="36830"/>
                <wp:docPr id="405742541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87C604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27407B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9.24 Product Gallery</w:t>
      </w:r>
    </w:p>
    <w:p w14:paraId="05E16CA7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Gallery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از چند تصویر پشتیبانی کند.</w:t>
      </w:r>
    </w:p>
    <w:p w14:paraId="3411FE7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D24036">
        <w:rPr>
          <w:rFonts w:ascii="Times New Roman" w:hAnsi="Times New Roman" w:cs="Times New Roman"/>
          <w:kern w:val="0"/>
          <w14:ligatures w14:val="none"/>
        </w:rPr>
        <w:t>Desktop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15BCCC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تصویر اصلی + </w:t>
      </w:r>
      <w:r w:rsidRPr="00D24036">
        <w:rPr>
          <w:rFonts w:ascii="Times New Roman" w:hAnsi="Times New Roman" w:cs="Times New Roman"/>
          <w:kern w:val="0"/>
          <w14:ligatures w14:val="none"/>
        </w:rPr>
        <w:t>Thumbnail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</w:t>
      </w:r>
    </w:p>
    <w:p w14:paraId="29CB0AC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و در </w:t>
      </w:r>
      <w:r w:rsidRPr="00D24036">
        <w:rPr>
          <w:rFonts w:ascii="Times New Roman" w:hAnsi="Times New Roman" w:cs="Times New Roman"/>
          <w:kern w:val="0"/>
          <w14:ligatures w14:val="none"/>
        </w:rPr>
        <w:t>Mobile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6D69B8D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Swipe Gallery</w:t>
      </w:r>
    </w:p>
    <w:p w14:paraId="0BE487D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593D03DF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A485C1" wp14:editId="79AC1141">
                <wp:extent cx="5943600" cy="1270"/>
                <wp:effectExtent l="0" t="31750" r="0" b="36830"/>
                <wp:docPr id="559334533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AECCB6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CA7302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9.25 Product Specifications</w:t>
      </w:r>
    </w:p>
    <w:p w14:paraId="35AAC3E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Specifications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به‌صورت ساختاریافته نمایش داده شوند.</w:t>
      </w:r>
    </w:p>
    <w:p w14:paraId="732A6D4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3DAE258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پردازنده</w:t>
      </w:r>
    </w:p>
    <w:p w14:paraId="5CE1F6C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Intel Core i9</w:t>
      </w:r>
    </w:p>
    <w:p w14:paraId="63C4B7C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رم</w:t>
      </w:r>
    </w:p>
    <w:p w14:paraId="0CCB7A2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lastRenderedPageBreak/>
        <w:t>32GB</w:t>
      </w:r>
    </w:p>
    <w:p w14:paraId="751A05B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حافظه</w:t>
      </w:r>
    </w:p>
    <w:p w14:paraId="025AAF6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1TB SSD</w:t>
      </w:r>
    </w:p>
    <w:p w14:paraId="6C08B00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نمایشگر</w:t>
      </w:r>
    </w:p>
    <w:p w14:paraId="2454F42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16 inch</w:t>
      </w:r>
    </w:p>
    <w:p w14:paraId="6A283CA2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1EEA24" wp14:editId="120946C4">
                <wp:extent cx="5943600" cy="1270"/>
                <wp:effectExtent l="0" t="31750" r="0" b="36830"/>
                <wp:docPr id="309678132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6E293D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4AB0E5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9.26 Specification Layout</w:t>
      </w:r>
    </w:p>
    <w:p w14:paraId="5151B9E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D24036">
        <w:rPr>
          <w:rFonts w:ascii="Times New Roman" w:hAnsi="Times New Roman" w:cs="Times New Roman"/>
          <w:kern w:val="0"/>
          <w14:ligatures w14:val="none"/>
        </w:rPr>
        <w:t>Specification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های زیاد از </w:t>
      </w:r>
      <w:r w:rsidRPr="00D24036">
        <w:rPr>
          <w:rFonts w:ascii="Times New Roman" w:hAnsi="Times New Roman" w:cs="Times New Roman"/>
          <w:kern w:val="0"/>
          <w14:ligatures w14:val="none"/>
        </w:rPr>
        <w:t>Layout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مرتب استفاده شود.</w:t>
      </w:r>
    </w:p>
    <w:p w14:paraId="4755C9C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نباید یک جدول بسیار متراکم و سخت‌خوان ایجاد شود.</w:t>
      </w:r>
    </w:p>
    <w:p w14:paraId="4129CE1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EC7EF6" wp14:editId="73CF47DB">
                <wp:extent cx="5943600" cy="1270"/>
                <wp:effectExtent l="0" t="31750" r="0" b="36830"/>
                <wp:docPr id="1056767487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9E5409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BD47EE1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9.27 Product Actions</w:t>
      </w:r>
    </w:p>
    <w:p w14:paraId="221469DD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Actions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اصلی:</w:t>
      </w:r>
    </w:p>
    <w:p w14:paraId="042DFAF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افزودن به سبد خرید</w:t>
      </w:r>
    </w:p>
    <w:p w14:paraId="7301614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افزودن به علاقه‌مندی</w:t>
      </w:r>
    </w:p>
    <w:p w14:paraId="16FD6CD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345F0D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شرایط ناموجود، </w:t>
      </w:r>
      <w:r w:rsidRPr="00D24036">
        <w:rPr>
          <w:rFonts w:ascii="Times New Roman" w:hAnsi="Times New Roman" w:cs="Times New Roman"/>
          <w:kern w:val="0"/>
          <w14:ligatures w14:val="none"/>
        </w:rPr>
        <w:t>CTA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باید متناسب با وضعیت محصول تغییر کند.</w:t>
      </w:r>
    </w:p>
    <w:p w14:paraId="7D35356E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048801" wp14:editId="32E27A56">
                <wp:extent cx="5943600" cy="1270"/>
                <wp:effectExtent l="0" t="31750" r="0" b="36830"/>
                <wp:docPr id="152923953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878C290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D4FA82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9.28 Add to Cart</w:t>
      </w:r>
    </w:p>
    <w:p w14:paraId="73F3EA3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بعد از </w:t>
      </w:r>
      <w:r w:rsidRPr="00D24036">
        <w:rPr>
          <w:rFonts w:ascii="Times New Roman" w:hAnsi="Times New Roman" w:cs="Times New Roman"/>
          <w:kern w:val="0"/>
          <w14:ligatures w14:val="none"/>
        </w:rPr>
        <w:t>Add to Cart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6F6D2368" w14:textId="77777777" w:rsidR="00D24036" w:rsidRPr="00D24036" w:rsidRDefault="00D24036" w:rsidP="002C00FF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48F44E7B" w14:textId="77777777" w:rsidR="00D24036" w:rsidRPr="00D24036" w:rsidRDefault="00D24036" w:rsidP="002C00FF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بروزرسانی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Cart Count</w:t>
      </w:r>
    </w:p>
    <w:p w14:paraId="5F73AEB5" w14:textId="77777777" w:rsidR="00D24036" w:rsidRPr="00D24036" w:rsidRDefault="00D24036" w:rsidP="002C00FF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امکان مشاهده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7402306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ارائه شود.</w:t>
      </w:r>
    </w:p>
    <w:p w14:paraId="13084A7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از </w:t>
      </w:r>
      <w:r w:rsidRPr="00D24036">
        <w:rPr>
          <w:rFonts w:ascii="Times New Roman" w:hAnsi="Times New Roman" w:cs="Times New Roman"/>
          <w:kern w:val="0"/>
          <w14:ligatures w14:val="none"/>
        </w:rPr>
        <w:t>Animation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ظریف برای </w:t>
      </w:r>
      <w:r w:rsidRPr="00D24036">
        <w:rPr>
          <w:rFonts w:ascii="Times New Roman" w:hAnsi="Times New Roman" w:cs="Times New Roman"/>
          <w:kern w:val="0"/>
          <w14:ligatures w14:val="none"/>
        </w:rPr>
        <w:t>Feedback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شود.</w:t>
      </w:r>
    </w:p>
    <w:p w14:paraId="401DB017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7C0557" wp14:editId="71E5BB1C">
                <wp:extent cx="5943600" cy="1270"/>
                <wp:effectExtent l="0" t="31750" r="0" b="36830"/>
                <wp:docPr id="1247147284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596BE2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F93BAB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9.29 Wishlist</w:t>
      </w:r>
    </w:p>
    <w:p w14:paraId="6D72FCB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کاربر بتواند محصول را به </w:t>
      </w:r>
      <w:r w:rsidRPr="00D24036">
        <w:rPr>
          <w:rFonts w:ascii="Times New Roman" w:hAnsi="Times New Roman" w:cs="Times New Roman"/>
          <w:kern w:val="0"/>
          <w14:ligatures w14:val="none"/>
        </w:rPr>
        <w:t>Wishlist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اضافه کند.</w:t>
      </w:r>
    </w:p>
    <w:p w14:paraId="6F56D4E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اگر </w:t>
      </w:r>
      <w:r w:rsidRPr="00D24036">
        <w:rPr>
          <w:rFonts w:ascii="Times New Roman" w:hAnsi="Times New Roman" w:cs="Times New Roman"/>
          <w:kern w:val="0"/>
          <w14:ligatures w14:val="none"/>
        </w:rPr>
        <w:t>Login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نباشد، سیستم باید رفتار مناسبی برای </w:t>
      </w:r>
      <w:r w:rsidRPr="00D24036">
        <w:rPr>
          <w:rFonts w:ascii="Times New Roman" w:hAnsi="Times New Roman" w:cs="Times New Roman"/>
          <w:kern w:val="0"/>
          <w14:ligatures w14:val="none"/>
        </w:rPr>
        <w:t>Login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/ حفظ وضعیت </w:t>
      </w:r>
      <w:r w:rsidRPr="00D24036">
        <w:rPr>
          <w:rFonts w:ascii="Times New Roman" w:hAnsi="Times New Roman" w:cs="Times New Roman"/>
          <w:kern w:val="0"/>
          <w14:ligatures w14:val="none"/>
        </w:rPr>
        <w:t>Wishlist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7132472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481F94" wp14:editId="0AF034BB">
                <wp:extent cx="5943600" cy="1270"/>
                <wp:effectExtent l="0" t="31750" r="0" b="36830"/>
                <wp:docPr id="1912828630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EC465A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E0AE03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9.30 Cart</w:t>
      </w:r>
    </w:p>
    <w:p w14:paraId="368072E5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Cart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78C491CE" w14:textId="77777777" w:rsidR="00D24036" w:rsidRPr="00D24036" w:rsidRDefault="00D24036" w:rsidP="002C00FF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281A8B24" w14:textId="77777777" w:rsidR="00D24036" w:rsidRPr="00D24036" w:rsidRDefault="00D24036" w:rsidP="002C00FF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1D58AEEF" w14:textId="77777777" w:rsidR="00D24036" w:rsidRPr="00D24036" w:rsidRDefault="00D24036" w:rsidP="002C00FF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6E3BCBE8" w14:textId="77777777" w:rsidR="00D24036" w:rsidRPr="00D24036" w:rsidRDefault="00D24036" w:rsidP="002C00FF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070A6F42" w14:textId="77777777" w:rsidR="00D24036" w:rsidRPr="00D24036" w:rsidRDefault="00D24036" w:rsidP="002C00FF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Total</w:t>
      </w:r>
    </w:p>
    <w:p w14:paraId="365AE0B6" w14:textId="77777777" w:rsidR="00D24036" w:rsidRPr="00D24036" w:rsidRDefault="00D24036" w:rsidP="002C00FF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Remove</w:t>
      </w:r>
    </w:p>
    <w:p w14:paraId="576B86A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318802A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2393BF" wp14:editId="3BE7C780">
                <wp:extent cx="5943600" cy="1270"/>
                <wp:effectExtent l="0" t="31750" r="0" b="36830"/>
                <wp:docPr id="1024537719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D8AA68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F9B581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9.31 Cart Calculation</w:t>
      </w:r>
    </w:p>
    <w:p w14:paraId="1FB5056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مبلغ نهایی باید از </w:t>
      </w:r>
      <w:r w:rsidRPr="00D24036">
        <w:rPr>
          <w:rFonts w:ascii="Times New Roman" w:hAnsi="Times New Roman" w:cs="Times New Roman"/>
          <w:kern w:val="0"/>
          <w14:ligatures w14:val="none"/>
        </w:rPr>
        <w:t>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دریافت یا توسط </w:t>
      </w:r>
      <w:r w:rsidRPr="00D24036">
        <w:rPr>
          <w:rFonts w:ascii="Times New Roman" w:hAnsi="Times New Roman" w:cs="Times New Roman"/>
          <w:kern w:val="0"/>
          <w14:ligatures w14:val="none"/>
        </w:rPr>
        <w:t>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تأیید شود.</w:t>
      </w:r>
    </w:p>
    <w:p w14:paraId="7E9E38A1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نباید منبع قیمت نهایی باشد.</w:t>
      </w:r>
    </w:p>
    <w:p w14:paraId="16EF795E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DD4D6B" wp14:editId="55EFEC7E">
                <wp:extent cx="5943600" cy="1270"/>
                <wp:effectExtent l="0" t="31750" r="0" b="36830"/>
                <wp:docPr id="1441215918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66CD6E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C0FCEC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9.32 Checkout</w:t>
      </w:r>
    </w:p>
    <w:p w14:paraId="057DB5D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Checkout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ساده و کوتاه باشد.</w:t>
      </w:r>
    </w:p>
    <w:p w14:paraId="42B6B0E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اطلاعات اصلی:</w:t>
      </w:r>
    </w:p>
    <w:p w14:paraId="75ACA085" w14:textId="77777777" w:rsidR="00D24036" w:rsidRPr="00D24036" w:rsidRDefault="00D24036" w:rsidP="002C00FF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مشتری</w:t>
      </w:r>
    </w:p>
    <w:p w14:paraId="7A970706" w14:textId="77777777" w:rsidR="00D24036" w:rsidRPr="00D24036" w:rsidRDefault="00D24036" w:rsidP="002C00FF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شماره موبایل</w:t>
      </w:r>
    </w:p>
    <w:p w14:paraId="0EF56300" w14:textId="77777777" w:rsidR="00D24036" w:rsidRPr="00D24036" w:rsidRDefault="00D24036" w:rsidP="002C00FF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آدرس</w:t>
      </w:r>
    </w:p>
    <w:p w14:paraId="76E3A72D" w14:textId="77777777" w:rsidR="00D24036" w:rsidRPr="00D24036" w:rsidRDefault="00D24036" w:rsidP="002C00FF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روش ارسال</w:t>
      </w:r>
    </w:p>
    <w:p w14:paraId="169161AF" w14:textId="77777777" w:rsidR="00D24036" w:rsidRPr="00D24036" w:rsidRDefault="00D24036" w:rsidP="002C00FF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خلاصه سفارش</w:t>
      </w:r>
    </w:p>
    <w:p w14:paraId="625D4579" w14:textId="77777777" w:rsidR="00D24036" w:rsidRPr="00D24036" w:rsidRDefault="00D24036" w:rsidP="002C00FF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مبلغ نهایی</w:t>
      </w:r>
    </w:p>
    <w:p w14:paraId="2F3F1710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5089D1" wp14:editId="5CC41448">
                <wp:extent cx="5943600" cy="1270"/>
                <wp:effectExtent l="0" t="31750" r="0" b="36830"/>
                <wp:docPr id="1041389209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096057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648E11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9.33 Payment Flow</w:t>
      </w:r>
    </w:p>
    <w:p w14:paraId="06AAE01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در نسخه فعلی، درگاه آنلاین فعال نیست.</w:t>
      </w:r>
    </w:p>
    <w:p w14:paraId="6462C75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فرآیند:</w:t>
      </w:r>
    </w:p>
    <w:p w14:paraId="3C8716C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سفارش</w:t>
      </w:r>
    </w:p>
    <w:p w14:paraId="25826C0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1777DD5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نمایش اطلاعات پرداخت</w:t>
      </w:r>
    </w:p>
    <w:p w14:paraId="6C72B89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0820EB0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واریز کارت‌به‌کارت</w:t>
      </w:r>
    </w:p>
    <w:p w14:paraId="71E5216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7E3FD059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 xml:space="preserve">Upload </w:t>
      </w: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رسید</w:t>
      </w:r>
    </w:p>
    <w:p w14:paraId="7128D54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468BC54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بررسی توسط ادمین</w:t>
      </w:r>
    </w:p>
    <w:p w14:paraId="7B1B708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66B8FF6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تأیید پرداخت</w:t>
      </w:r>
    </w:p>
    <w:p w14:paraId="622ADEC5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21B108E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پردازش سفارش</w:t>
      </w:r>
    </w:p>
    <w:p w14:paraId="1FB05261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4AE3A6" wp14:editId="790C3ACE">
                <wp:extent cx="5943600" cy="1270"/>
                <wp:effectExtent l="0" t="31750" r="0" b="36830"/>
                <wp:docPr id="2037471769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8FF60D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A550464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9.34 Payment Receipt Upload</w:t>
      </w:r>
    </w:p>
    <w:p w14:paraId="3A96502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کاربر باید بتواند تصویر رسید را </w:t>
      </w:r>
      <w:r w:rsidRPr="00D24036">
        <w:rPr>
          <w:rFonts w:ascii="Times New Roman" w:hAnsi="Times New Roman" w:cs="Times New Roman"/>
          <w:kern w:val="0"/>
          <w14:ligatures w14:val="none"/>
        </w:rPr>
        <w:t>Upload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کند.</w:t>
      </w:r>
    </w:p>
    <w:p w14:paraId="338E1AF3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UI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6DAC9EE3" w14:textId="77777777" w:rsidR="00D24036" w:rsidRPr="00D24036" w:rsidRDefault="00D24036" w:rsidP="002C00FF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Preview</w:t>
      </w:r>
    </w:p>
    <w:p w14:paraId="125856AA" w14:textId="77777777" w:rsidR="00D24036" w:rsidRPr="00D24036" w:rsidRDefault="00D24036" w:rsidP="002C00FF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Remove</w:t>
      </w:r>
    </w:p>
    <w:p w14:paraId="62017652" w14:textId="77777777" w:rsidR="00D24036" w:rsidRPr="00D24036" w:rsidRDefault="00D24036" w:rsidP="002C00FF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Replace</w:t>
      </w:r>
    </w:p>
    <w:p w14:paraId="6D251B53" w14:textId="77777777" w:rsidR="00D24036" w:rsidRPr="00D24036" w:rsidRDefault="00D24036" w:rsidP="002C00FF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Upload Status</w:t>
      </w:r>
    </w:p>
    <w:p w14:paraId="439642C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768D91DA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38F96E" wp14:editId="55C5CFE5">
                <wp:extent cx="5943600" cy="1270"/>
                <wp:effectExtent l="0" t="31750" r="0" b="36830"/>
                <wp:docPr id="130681949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302ECF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21612A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9.35 Payment Information</w:t>
      </w:r>
    </w:p>
    <w:p w14:paraId="0B99639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اطلاعات حساب مقصد باید از </w:t>
      </w:r>
      <w:r w:rsidRPr="00D24036">
        <w:rPr>
          <w:rFonts w:ascii="Times New Roman" w:hAnsi="Times New Roman" w:cs="Times New Roman"/>
          <w:kern w:val="0"/>
          <w14:ligatures w14:val="none"/>
        </w:rPr>
        <w:t>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باشد.</w:t>
      </w:r>
    </w:p>
    <w:p w14:paraId="168EA82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79D64D50" w14:textId="77777777" w:rsidR="00D24036" w:rsidRPr="00D24036" w:rsidRDefault="00D24036" w:rsidP="002C00FF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شماره کارت</w:t>
      </w:r>
    </w:p>
    <w:p w14:paraId="2D60F225" w14:textId="77777777" w:rsidR="00D24036" w:rsidRPr="00D24036" w:rsidRDefault="00D24036" w:rsidP="002C00FF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شماره حساب</w:t>
      </w:r>
    </w:p>
    <w:p w14:paraId="7B36477C" w14:textId="77777777" w:rsidR="00D24036" w:rsidRPr="00D24036" w:rsidRDefault="00D24036" w:rsidP="002C00FF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شماره شبا</w:t>
      </w:r>
    </w:p>
    <w:p w14:paraId="6C615C47" w14:textId="77777777" w:rsidR="00D24036" w:rsidRPr="00D24036" w:rsidRDefault="00D24036" w:rsidP="002C00FF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نام صاحب حساب</w:t>
      </w:r>
    </w:p>
    <w:p w14:paraId="6E1DEFC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را تنظیم کند.</w:t>
      </w:r>
    </w:p>
    <w:p w14:paraId="0D8472FF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C5635A" wp14:editId="4F814165">
                <wp:extent cx="5943600" cy="1270"/>
                <wp:effectExtent l="0" t="31750" r="0" b="36830"/>
                <wp:docPr id="348002901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91A158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D3C620D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9.36 Future Payment Gateway</w:t>
      </w:r>
    </w:p>
    <w:p w14:paraId="008A562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نباید برای همیشه به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Card-to-Card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محدود شود.</w:t>
      </w:r>
    </w:p>
    <w:p w14:paraId="5617F04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معماری باید امکان اضافه شدن:</w:t>
      </w:r>
    </w:p>
    <w:p w14:paraId="6F6ACDE1" w14:textId="77777777" w:rsidR="00D24036" w:rsidRPr="00D24036" w:rsidRDefault="00D24036" w:rsidP="002C00FF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SnapPay</w:t>
      </w:r>
    </w:p>
    <w:p w14:paraId="6F692B78" w14:textId="77777777" w:rsidR="00D24036" w:rsidRPr="00D24036" w:rsidRDefault="00D24036" w:rsidP="002C00FF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4036">
        <w:rPr>
          <w:rFonts w:ascii="Times New Roman" w:eastAsia="Times New Roman" w:hAnsi="Times New Roman" w:cs="Times New Roman"/>
          <w:kern w:val="0"/>
          <w14:ligatures w14:val="none"/>
        </w:rPr>
        <w:t>DigiPay</w:t>
      </w:r>
      <w:proofErr w:type="spellEnd"/>
    </w:p>
    <w:p w14:paraId="30B588AA" w14:textId="77777777" w:rsidR="00D24036" w:rsidRPr="00D24036" w:rsidRDefault="00D24036" w:rsidP="002C00FF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سایر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Payment Gateway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3F48B52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635A796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فعال یا غیرفعال بودن </w:t>
      </w:r>
      <w:r w:rsidRPr="00D24036">
        <w:rPr>
          <w:rFonts w:ascii="Times New Roman" w:hAnsi="Times New Roman" w:cs="Times New Roman"/>
          <w:kern w:val="0"/>
          <w14:ligatures w14:val="none"/>
        </w:rPr>
        <w:t>Gateway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از </w:t>
      </w:r>
      <w:r w:rsidRPr="00D24036">
        <w:rPr>
          <w:rFonts w:ascii="Times New Roman" w:hAnsi="Times New Roman" w:cs="Times New Roman"/>
          <w:kern w:val="0"/>
          <w14:ligatures w14:val="none"/>
        </w:rPr>
        <w:t>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کنترل شود.</w:t>
      </w:r>
    </w:p>
    <w:p w14:paraId="20EF3A6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B6A765" wp14:editId="76409026">
                <wp:extent cx="5943600" cy="1270"/>
                <wp:effectExtent l="0" t="31750" r="0" b="36830"/>
                <wp:docPr id="1405899886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10D69B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A07C27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9.37 Order Success</w:t>
      </w:r>
    </w:p>
    <w:p w14:paraId="6BC7ABD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پس از ثبت موفق سفارش:</w:t>
      </w:r>
    </w:p>
    <w:p w14:paraId="661983B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صفحه‌ای با:</w:t>
      </w:r>
    </w:p>
    <w:p w14:paraId="7BDE1CE6" w14:textId="77777777" w:rsidR="00D24036" w:rsidRPr="00D24036" w:rsidRDefault="00D24036" w:rsidP="002C00FF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شماره سفارش</w:t>
      </w:r>
    </w:p>
    <w:p w14:paraId="1307B093" w14:textId="77777777" w:rsidR="00D24036" w:rsidRPr="00D24036" w:rsidRDefault="00D24036" w:rsidP="002C00FF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خلاصه سفارش</w:t>
      </w:r>
    </w:p>
    <w:p w14:paraId="290DA509" w14:textId="77777777" w:rsidR="00D24036" w:rsidRPr="00D24036" w:rsidRDefault="00D24036" w:rsidP="002C00FF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وضعیت سفارش</w:t>
      </w:r>
    </w:p>
    <w:p w14:paraId="0B811580" w14:textId="77777777" w:rsidR="00D24036" w:rsidRPr="00D24036" w:rsidRDefault="00D24036" w:rsidP="002C00FF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پرداخت</w:t>
      </w:r>
    </w:p>
    <w:p w14:paraId="7222910F" w14:textId="77777777" w:rsidR="00D24036" w:rsidRPr="00D24036" w:rsidRDefault="00D24036" w:rsidP="002C00FF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دکمه مشاهده سفارش</w:t>
      </w:r>
    </w:p>
    <w:p w14:paraId="3323EA2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نمایش داده شود.</w:t>
      </w:r>
    </w:p>
    <w:p w14:paraId="03DBB89D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E7066E" wp14:editId="2AEE70C5">
                <wp:extent cx="5943600" cy="1270"/>
                <wp:effectExtent l="0" t="31750" r="0" b="36830"/>
                <wp:docPr id="1117944454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964D3C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F46009B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9.38 User Account</w:t>
      </w:r>
    </w:p>
    <w:p w14:paraId="5B91FC2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پنل کاربری شامل:</w:t>
      </w:r>
    </w:p>
    <w:p w14:paraId="0A83F0DD" w14:textId="77777777" w:rsidR="00D24036" w:rsidRPr="00D24036" w:rsidRDefault="00D24036" w:rsidP="002C00F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پروفایل</w:t>
      </w:r>
    </w:p>
    <w:p w14:paraId="02BC0FB4" w14:textId="77777777" w:rsidR="00D24036" w:rsidRPr="00D24036" w:rsidRDefault="00D24036" w:rsidP="002C00F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سفارش‌ها</w:t>
      </w:r>
    </w:p>
    <w:p w14:paraId="03B30F76" w14:textId="77777777" w:rsidR="00D24036" w:rsidRPr="00D24036" w:rsidRDefault="00D24036" w:rsidP="002C00F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آدرس‌ها</w:t>
      </w:r>
    </w:p>
    <w:p w14:paraId="0764D5A6" w14:textId="77777777" w:rsidR="00D24036" w:rsidRPr="00D24036" w:rsidRDefault="00D24036" w:rsidP="002C00F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علاقه‌مندی‌ها</w:t>
      </w:r>
    </w:p>
    <w:p w14:paraId="4264F91F" w14:textId="77777777" w:rsidR="00D24036" w:rsidRPr="00D24036" w:rsidRDefault="00D24036" w:rsidP="002C00F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مرجوعی‌ها</w:t>
      </w:r>
    </w:p>
    <w:p w14:paraId="36B5F8D7" w14:textId="77777777" w:rsidR="00D24036" w:rsidRPr="00D24036" w:rsidRDefault="00D24036" w:rsidP="002C00F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نظرات</w:t>
      </w:r>
    </w:p>
    <w:p w14:paraId="7E182AEA" w14:textId="77777777" w:rsidR="00D24036" w:rsidRPr="00D24036" w:rsidRDefault="00D24036" w:rsidP="002C00FF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اعلان‌ها</w:t>
      </w:r>
    </w:p>
    <w:p w14:paraId="003358E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CE6868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6901FF" wp14:editId="0F7E519B">
                <wp:extent cx="5943600" cy="1270"/>
                <wp:effectExtent l="0" t="31750" r="0" b="36830"/>
                <wp:docPr id="993530913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0C6A42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C40FD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9.39 Login</w:t>
      </w:r>
    </w:p>
    <w:p w14:paraId="76A05357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Login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 شماره موبایل انجام شود.</w:t>
      </w:r>
    </w:p>
    <w:p w14:paraId="7FAA1F32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Flow:</w:t>
      </w:r>
    </w:p>
    <w:p w14:paraId="3C7BC54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شماره موبایل</w:t>
      </w:r>
    </w:p>
    <w:p w14:paraId="734B7E2B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323427D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ارسال </w:t>
      </w: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OTP</w:t>
      </w:r>
    </w:p>
    <w:p w14:paraId="15EA26E0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lastRenderedPageBreak/>
        <w:t>↓</w:t>
      </w:r>
    </w:p>
    <w:p w14:paraId="52E20DD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ورود کد</w:t>
      </w:r>
    </w:p>
    <w:p w14:paraId="45396F8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4778955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ورود به حساب</w:t>
      </w:r>
    </w:p>
    <w:p w14:paraId="7806EC4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رمز عبور وجود نداشته باشد.</w:t>
      </w:r>
    </w:p>
    <w:p w14:paraId="3CA30AF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0D6319" wp14:editId="289FB457">
                <wp:extent cx="5943600" cy="1270"/>
                <wp:effectExtent l="0" t="31750" r="0" b="36830"/>
                <wp:docPr id="1784153371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70535B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5E7FE1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9.40 OTP UX</w:t>
      </w:r>
    </w:p>
    <w:p w14:paraId="400BB530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OTP UI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1C32BD71" w14:textId="77777777" w:rsidR="00D24036" w:rsidRPr="00D24036" w:rsidRDefault="00D24036" w:rsidP="002C00FF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Auto Focus</w:t>
      </w:r>
    </w:p>
    <w:p w14:paraId="619A6B12" w14:textId="77777777" w:rsidR="00D24036" w:rsidRPr="00D24036" w:rsidRDefault="00D24036" w:rsidP="002C00FF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Paste Support</w:t>
      </w:r>
    </w:p>
    <w:p w14:paraId="7C0A7544" w14:textId="77777777" w:rsidR="00D24036" w:rsidRPr="00D24036" w:rsidRDefault="00D24036" w:rsidP="002C00FF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Countdown</w:t>
      </w:r>
    </w:p>
    <w:p w14:paraId="3841A8D7" w14:textId="77777777" w:rsidR="00D24036" w:rsidRPr="00D24036" w:rsidRDefault="00D24036" w:rsidP="002C00FF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Resend</w:t>
      </w:r>
    </w:p>
    <w:p w14:paraId="49F7129A" w14:textId="77777777" w:rsidR="00D24036" w:rsidRPr="00D24036" w:rsidRDefault="00D24036" w:rsidP="002C00FF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Error State</w:t>
      </w:r>
    </w:p>
    <w:p w14:paraId="2691774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35990C9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D623A2" wp14:editId="5F21AFE7">
                <wp:extent cx="5943600" cy="1270"/>
                <wp:effectExtent l="0" t="31750" r="0" b="36830"/>
                <wp:docPr id="201525433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507922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B851975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9.41 OTP Rate Limit</w:t>
      </w:r>
    </w:p>
    <w:p w14:paraId="4C2E691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کاربر نباید بتواند بدون محدودیت </w:t>
      </w:r>
      <w:r w:rsidRPr="00D24036">
        <w:rPr>
          <w:rFonts w:ascii="Times New Roman" w:hAnsi="Times New Roman" w:cs="Times New Roman"/>
          <w:kern w:val="0"/>
          <w14:ligatures w14:val="none"/>
        </w:rPr>
        <w:t>OTP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درخواست کند.</w:t>
      </w:r>
    </w:p>
    <w:p w14:paraId="2B83153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پیام مناسب هنگام رسیدن به محدودیت نمایش داده شود.</w:t>
      </w:r>
    </w:p>
    <w:p w14:paraId="5ED1A1BD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6617A5" wp14:editId="29A5EFE8">
                <wp:extent cx="5943600" cy="1270"/>
                <wp:effectExtent l="0" t="31750" r="0" b="36830"/>
                <wp:docPr id="2130477387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89D8F5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36C9CB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9.42 Category Page</w:t>
      </w:r>
    </w:p>
    <w:p w14:paraId="6FE84D6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Category Page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3DEF6940" w14:textId="77777777" w:rsidR="00D24036" w:rsidRPr="00D24036" w:rsidRDefault="00D24036" w:rsidP="002C00FF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Category Header</w:t>
      </w:r>
    </w:p>
    <w:p w14:paraId="24A5927F" w14:textId="77777777" w:rsidR="00D24036" w:rsidRPr="00D24036" w:rsidRDefault="00D24036" w:rsidP="002C00FF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7EF1C83B" w14:textId="77777777" w:rsidR="00D24036" w:rsidRPr="00D24036" w:rsidRDefault="00D24036" w:rsidP="002C00FF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Product Grid</w:t>
      </w:r>
    </w:p>
    <w:p w14:paraId="1C9B852F" w14:textId="77777777" w:rsidR="00D24036" w:rsidRPr="00D24036" w:rsidRDefault="00D24036" w:rsidP="002C00FF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14:paraId="15511865" w14:textId="77777777" w:rsidR="00D24036" w:rsidRPr="00D24036" w:rsidRDefault="00D24036" w:rsidP="002C00FF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Sorting</w:t>
      </w:r>
    </w:p>
    <w:p w14:paraId="632196A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1A9CAAAF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F15E63" wp14:editId="0FBEE445">
                <wp:extent cx="5943600" cy="1270"/>
                <wp:effectExtent l="0" t="31750" r="0" b="36830"/>
                <wp:docPr id="2106685686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AE2D96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74CA949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9.43 Filters</w:t>
      </w:r>
    </w:p>
    <w:p w14:paraId="2307015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فیلترها باید </w:t>
      </w:r>
      <w:r w:rsidRPr="00D24036">
        <w:rPr>
          <w:rFonts w:ascii="Times New Roman" w:hAnsi="Times New Roman" w:cs="Times New Roman"/>
          <w:kern w:val="0"/>
          <w14:ligatures w14:val="none"/>
        </w:rPr>
        <w:t>Dynamic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باشند و از </w:t>
      </w:r>
      <w:r w:rsidRPr="00D24036">
        <w:rPr>
          <w:rFonts w:ascii="Times New Roman" w:hAnsi="Times New Roman" w:cs="Times New Roman"/>
          <w:kern w:val="0"/>
          <w14:ligatures w14:val="none"/>
        </w:rPr>
        <w:t>Specification System 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تولید شوند.</w:t>
      </w:r>
    </w:p>
    <w:p w14:paraId="5ECBBD8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 برای لپ‌تاپ:</w:t>
      </w:r>
    </w:p>
    <w:p w14:paraId="4931AF3E" w14:textId="77777777" w:rsidR="00D24036" w:rsidRPr="00D24036" w:rsidRDefault="00D24036" w:rsidP="002C00F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برند</w:t>
      </w:r>
    </w:p>
    <w:p w14:paraId="121CABE7" w14:textId="77777777" w:rsidR="00D24036" w:rsidRPr="00D24036" w:rsidRDefault="00D24036" w:rsidP="002C00F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RAM</w:t>
      </w:r>
    </w:p>
    <w:p w14:paraId="70FB703E" w14:textId="77777777" w:rsidR="00D24036" w:rsidRPr="00D24036" w:rsidRDefault="00D24036" w:rsidP="002C00F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790DE49E" w14:textId="77777777" w:rsidR="00D24036" w:rsidRPr="00D24036" w:rsidRDefault="00D24036" w:rsidP="002C00F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GPU</w:t>
      </w:r>
    </w:p>
    <w:p w14:paraId="25088965" w14:textId="77777777" w:rsidR="00D24036" w:rsidRPr="00D24036" w:rsidRDefault="00D24036" w:rsidP="002C00F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538BB53E" w14:textId="77777777" w:rsidR="00D24036" w:rsidRPr="00D24036" w:rsidRDefault="00D24036" w:rsidP="002C00F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Screen Size</w:t>
      </w:r>
    </w:p>
    <w:p w14:paraId="31B4E54A" w14:textId="77777777" w:rsidR="00D24036" w:rsidRPr="00D24036" w:rsidRDefault="00D24036" w:rsidP="002C00F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03CD1297" w14:textId="77777777" w:rsidR="00D24036" w:rsidRPr="00D24036" w:rsidRDefault="00D24036" w:rsidP="002C00FF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6D4EE200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47D88D" wp14:editId="444B5684">
                <wp:extent cx="5943600" cy="1270"/>
                <wp:effectExtent l="0" t="31750" r="0" b="36830"/>
                <wp:docPr id="569309688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F97D1D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6410E3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9.44 Dynamic Filters</w:t>
      </w:r>
    </w:p>
    <w:p w14:paraId="08CB235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وقتی </w:t>
      </w:r>
      <w:r w:rsidRPr="00D24036">
        <w:rPr>
          <w:rFonts w:ascii="Times New Roman" w:hAnsi="Times New Roman" w:cs="Times New Roman"/>
          <w:kern w:val="0"/>
          <w14:ligatures w14:val="none"/>
        </w:rPr>
        <w:t>Category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تغییر می‌کند، </w:t>
      </w:r>
      <w:r w:rsidRPr="00D24036">
        <w:rPr>
          <w:rFonts w:ascii="Times New Roman" w:hAnsi="Times New Roman" w:cs="Times New Roman"/>
          <w:kern w:val="0"/>
          <w14:ligatures w14:val="none"/>
        </w:rPr>
        <w:t>Filter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ها نیز باید متناسب با همان </w:t>
      </w:r>
      <w:r w:rsidRPr="00D24036">
        <w:rPr>
          <w:rFonts w:ascii="Times New Roman" w:hAnsi="Times New Roman" w:cs="Times New Roman"/>
          <w:kern w:val="0"/>
          <w14:ligatures w14:val="none"/>
        </w:rPr>
        <w:t>Category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تغییر کنند.</w:t>
      </w:r>
    </w:p>
    <w:p w14:paraId="7417351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مثلاً فیلترهای </w:t>
      </w:r>
      <w:r w:rsidRPr="00D24036">
        <w:rPr>
          <w:rFonts w:ascii="Times New Roman" w:hAnsi="Times New Roman" w:cs="Times New Roman"/>
          <w:kern w:val="0"/>
          <w14:ligatures w14:val="none"/>
        </w:rPr>
        <w:t>Laptop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نباید برای </w:t>
      </w:r>
      <w:r w:rsidRPr="00D24036">
        <w:rPr>
          <w:rFonts w:ascii="Times New Roman" w:hAnsi="Times New Roman" w:cs="Times New Roman"/>
          <w:kern w:val="0"/>
          <w14:ligatures w14:val="none"/>
        </w:rPr>
        <w:t>Mobile Accessories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نمایش داده شوند.</w:t>
      </w:r>
    </w:p>
    <w:p w14:paraId="395BA811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42CFC3" wp14:editId="33291C18">
                <wp:extent cx="5943600" cy="1270"/>
                <wp:effectExtent l="0" t="31750" r="0" b="36830"/>
                <wp:docPr id="421502130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8C4619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C4B5465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9.45 Filter State</w:t>
      </w:r>
    </w:p>
    <w:p w14:paraId="40F14D5B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Filter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ها باید در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URL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قابل انعکاس باشند تا:</w:t>
      </w:r>
    </w:p>
    <w:p w14:paraId="04316B69" w14:textId="77777777" w:rsidR="00D24036" w:rsidRPr="00D24036" w:rsidRDefault="00D24036" w:rsidP="002C00FF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Share</w:t>
      </w:r>
    </w:p>
    <w:p w14:paraId="76F25C54" w14:textId="77777777" w:rsidR="00D24036" w:rsidRPr="00D24036" w:rsidRDefault="00D24036" w:rsidP="002C00FF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Back / Forward</w:t>
      </w:r>
    </w:p>
    <w:p w14:paraId="4ACD03C4" w14:textId="77777777" w:rsidR="00D24036" w:rsidRPr="00D24036" w:rsidRDefault="00D24036" w:rsidP="002C00FF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SEO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در موارد مناسب</w:t>
      </w:r>
    </w:p>
    <w:p w14:paraId="36165CC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بهتر عمل کنند.</w:t>
      </w:r>
    </w:p>
    <w:p w14:paraId="12F231B0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279DA9" wp14:editId="49D8272C">
                <wp:extent cx="5943600" cy="1270"/>
                <wp:effectExtent l="0" t="31750" r="0" b="36830"/>
                <wp:docPr id="880517291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C464E2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68D5EC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9.46 Sorting</w:t>
      </w:r>
    </w:p>
    <w:p w14:paraId="00E3A64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lastRenderedPageBreak/>
        <w:t xml:space="preserve">Sorting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386F1969" w14:textId="77777777" w:rsidR="00D24036" w:rsidRPr="00D24036" w:rsidRDefault="00D24036" w:rsidP="002C00FF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جدیدترین</w:t>
      </w:r>
    </w:p>
    <w:p w14:paraId="192E9149" w14:textId="77777777" w:rsidR="00D24036" w:rsidRPr="00D24036" w:rsidRDefault="00D24036" w:rsidP="002C00FF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ارزان‌ترین</w:t>
      </w:r>
    </w:p>
    <w:p w14:paraId="2A886F0B" w14:textId="77777777" w:rsidR="00D24036" w:rsidRPr="00D24036" w:rsidRDefault="00D24036" w:rsidP="002C00FF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گران‌ترین</w:t>
      </w:r>
    </w:p>
    <w:p w14:paraId="4F18C473" w14:textId="77777777" w:rsidR="00D24036" w:rsidRPr="00D24036" w:rsidRDefault="00D24036" w:rsidP="002C00FF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محبوب‌ترین</w:t>
      </w:r>
    </w:p>
    <w:p w14:paraId="04354640" w14:textId="77777777" w:rsidR="00D24036" w:rsidRPr="00D24036" w:rsidRDefault="00D24036" w:rsidP="002C00FF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پرفروش‌ترین</w:t>
      </w:r>
    </w:p>
    <w:p w14:paraId="0AD4A9E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B8662DA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63A778" wp14:editId="7E1C49F5">
                <wp:extent cx="5943600" cy="1270"/>
                <wp:effectExtent l="0" t="31750" r="0" b="36830"/>
                <wp:docPr id="984153491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64221F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D8B0291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9.47 Pagination</w:t>
      </w:r>
    </w:p>
    <w:p w14:paraId="28EE1F1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برای تعداد زیاد محصولات باید </w:t>
      </w:r>
      <w:r w:rsidRPr="00D24036">
        <w:rPr>
          <w:rFonts w:ascii="Times New Roman" w:hAnsi="Times New Roman" w:cs="Times New Roman"/>
          <w:kern w:val="0"/>
          <w14:ligatures w14:val="none"/>
        </w:rPr>
        <w:t>Pagination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یا روش مناسب دیگری استفاده شود.</w:t>
      </w:r>
    </w:p>
    <w:p w14:paraId="522B617D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Pagination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SEO-friendly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547D1B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4E3205" wp14:editId="38E1A097">
                <wp:extent cx="5943600" cy="1270"/>
                <wp:effectExtent l="0" t="31750" r="0" b="36830"/>
                <wp:docPr id="340689525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513BEA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F4593D5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9.48 Breadcrumb</w:t>
      </w:r>
    </w:p>
    <w:p w14:paraId="7B44FBE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صفحات مهم باید </w:t>
      </w:r>
      <w:r w:rsidRPr="00D24036">
        <w:rPr>
          <w:rFonts w:ascii="Times New Roman" w:hAnsi="Times New Roman" w:cs="Times New Roman"/>
          <w:kern w:val="0"/>
          <w14:ligatures w14:val="none"/>
        </w:rPr>
        <w:t>Breadcrumb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2080256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F28D17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خانه ← لپ‌تاپ ← لپ‌تاپ گیمینگ ← </w:t>
      </w: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ASUS</w:t>
      </w:r>
    </w:p>
    <w:p w14:paraId="0BF7A5C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DA923A" wp14:editId="56289EF3">
                <wp:extent cx="5943600" cy="1270"/>
                <wp:effectExtent l="0" t="31750" r="0" b="36830"/>
                <wp:docPr id="1551564440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59DD40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69FB94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9.49 SEO-Friendly URLs</w:t>
      </w:r>
    </w:p>
    <w:p w14:paraId="2894C266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URL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 باید:</w:t>
      </w:r>
    </w:p>
    <w:p w14:paraId="6DF28D75" w14:textId="77777777" w:rsidR="00D24036" w:rsidRPr="00D24036" w:rsidRDefault="00D24036" w:rsidP="002C00FF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کوتاه</w:t>
      </w:r>
    </w:p>
    <w:p w14:paraId="0D29A982" w14:textId="77777777" w:rsidR="00D24036" w:rsidRPr="00D24036" w:rsidRDefault="00D24036" w:rsidP="002C00FF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12589833" w14:textId="77777777" w:rsidR="00D24036" w:rsidRPr="00D24036" w:rsidRDefault="00D24036" w:rsidP="002C00FF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فارسی یا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Latin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مناسب</w:t>
      </w:r>
    </w:p>
    <w:p w14:paraId="6BD3AA4D" w14:textId="77777777" w:rsidR="00D24036" w:rsidRPr="00D24036" w:rsidRDefault="00D24036" w:rsidP="002C00FF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پایدار</w:t>
      </w:r>
    </w:p>
    <w:p w14:paraId="32393AA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588B8A5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ساختار </w:t>
      </w:r>
      <w:r w:rsidRPr="00D24036">
        <w:rPr>
          <w:rFonts w:ascii="Times New Roman" w:hAnsi="Times New Roman" w:cs="Times New Roman"/>
          <w:kern w:val="0"/>
          <w14:ligatures w14:val="none"/>
        </w:rPr>
        <w:t>URL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باید از ابتدا استاندارد باشد.</w:t>
      </w:r>
    </w:p>
    <w:p w14:paraId="7C47AAA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F66AEFC" wp14:editId="5153EA2A">
                <wp:extent cx="5943600" cy="1270"/>
                <wp:effectExtent l="0" t="31750" r="0" b="36830"/>
                <wp:docPr id="399605280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32F250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46AFAEC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9.50 Footer</w:t>
      </w:r>
    </w:p>
    <w:p w14:paraId="77290E5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Footer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7D1915CB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4666114B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درباره </w:t>
      </w:r>
      <w:proofErr w:type="spellStart"/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ArByte</w:t>
      </w:r>
      <w:proofErr w:type="spellEnd"/>
    </w:p>
    <w:p w14:paraId="54B25086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لینک‌های مهم</w:t>
      </w:r>
    </w:p>
    <w:p w14:paraId="57C7FC32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دسته‌بندی‌ها</w:t>
      </w:r>
    </w:p>
    <w:p w14:paraId="2E22EA00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تماس</w:t>
      </w:r>
    </w:p>
    <w:p w14:paraId="0C77C1B1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اجتماعی</w:t>
      </w:r>
    </w:p>
    <w:p w14:paraId="694E65E9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Google Maps</w:t>
      </w:r>
    </w:p>
    <w:p w14:paraId="7FA887D6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قوانین</w:t>
      </w:r>
    </w:p>
    <w:p w14:paraId="7F702808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مرجوعی</w:t>
      </w:r>
    </w:p>
    <w:p w14:paraId="0CBCAE86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ارسال</w:t>
      </w:r>
    </w:p>
    <w:p w14:paraId="3D8008A5" w14:textId="77777777" w:rsidR="00D24036" w:rsidRPr="00D24036" w:rsidRDefault="00D24036" w:rsidP="002C00FF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نماد اعتماد</w:t>
      </w:r>
    </w:p>
    <w:p w14:paraId="73D8841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4508AF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4B2766" wp14:editId="2D333B3D">
                <wp:extent cx="5943600" cy="1270"/>
                <wp:effectExtent l="0" t="31750" r="0" b="36830"/>
                <wp:docPr id="1791427323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E048FD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F04ED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9.51 Trust Elements</w:t>
      </w:r>
    </w:p>
    <w:p w14:paraId="0E0D8CE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اعتمادسازی برای فروشگاه بسیار مهم است.</w:t>
      </w:r>
    </w:p>
    <w:p w14:paraId="38E2A0D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موارد:</w:t>
      </w:r>
    </w:p>
    <w:p w14:paraId="6940BFFA" w14:textId="77777777" w:rsidR="00D24036" w:rsidRPr="00D24036" w:rsidRDefault="00D24036" w:rsidP="002C00F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تماس</w:t>
      </w:r>
    </w:p>
    <w:p w14:paraId="7411C74A" w14:textId="77777777" w:rsidR="00D24036" w:rsidRPr="00D24036" w:rsidRDefault="00D24036" w:rsidP="002C00F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قوانین</w:t>
      </w:r>
    </w:p>
    <w:p w14:paraId="69174A2E" w14:textId="77777777" w:rsidR="00D24036" w:rsidRPr="00D24036" w:rsidRDefault="00D24036" w:rsidP="002C00F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روش پرداخت</w:t>
      </w:r>
    </w:p>
    <w:p w14:paraId="3D85C0EB" w14:textId="77777777" w:rsidR="00D24036" w:rsidRPr="00D24036" w:rsidRDefault="00D24036" w:rsidP="002C00F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روش ارسال</w:t>
      </w:r>
    </w:p>
    <w:p w14:paraId="4F46DB06" w14:textId="77777777" w:rsidR="00D24036" w:rsidRPr="00D24036" w:rsidRDefault="00D24036" w:rsidP="002C00F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ضمانت / شرایط محصول</w:t>
      </w:r>
    </w:p>
    <w:p w14:paraId="6C4D6558" w14:textId="77777777" w:rsidR="00D24036" w:rsidRPr="00D24036" w:rsidRDefault="00D24036" w:rsidP="002C00F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مرجوعی</w:t>
      </w:r>
    </w:p>
    <w:p w14:paraId="7035DDF2" w14:textId="77777777" w:rsidR="00D24036" w:rsidRPr="00D24036" w:rsidRDefault="00D24036" w:rsidP="002C00FF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نماد اعتماد</w:t>
      </w:r>
    </w:p>
    <w:p w14:paraId="5D908C3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باید قابل مشاهده باشند.</w:t>
      </w:r>
    </w:p>
    <w:p w14:paraId="0D600B33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745C11" wp14:editId="07FCC7E7">
                <wp:extent cx="5943600" cy="1270"/>
                <wp:effectExtent l="0" t="31750" r="0" b="36830"/>
                <wp:docPr id="2039983490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0DABE0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89A689D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9.52 نماد اعتماد</w:t>
      </w:r>
    </w:p>
    <w:p w14:paraId="16AC14A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محل نمایش نماد اعتماد در </w:t>
      </w:r>
      <w:r w:rsidRPr="00D24036">
        <w:rPr>
          <w:rFonts w:ascii="Times New Roman" w:hAnsi="Times New Roman" w:cs="Times New Roman"/>
          <w:kern w:val="0"/>
          <w14:ligatures w14:val="none"/>
        </w:rPr>
        <w:t>Footer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در نظر گرفته شود.</w:t>
      </w:r>
    </w:p>
    <w:p w14:paraId="62A0CDF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فعال / غیرفعال بودن و اطلاعات آن از </w:t>
      </w:r>
      <w:r w:rsidRPr="00D24036">
        <w:rPr>
          <w:rFonts w:ascii="Times New Roman" w:hAnsi="Times New Roman" w:cs="Times New Roman"/>
          <w:kern w:val="0"/>
          <w14:ligatures w14:val="none"/>
        </w:rPr>
        <w:t>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باشد.</w:t>
      </w:r>
    </w:p>
    <w:p w14:paraId="4E0A5645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8DA696" wp14:editId="603C8EC6">
                <wp:extent cx="5943600" cy="1270"/>
                <wp:effectExtent l="0" t="31750" r="0" b="36830"/>
                <wp:docPr id="1272991956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3ED3A5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D9C713A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9.53 Social Links</w:t>
      </w:r>
    </w:p>
    <w:p w14:paraId="75B0A7F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لینک‌های:</w:t>
      </w:r>
    </w:p>
    <w:p w14:paraId="1527BBB8" w14:textId="77777777" w:rsidR="00D24036" w:rsidRPr="00D24036" w:rsidRDefault="00D24036" w:rsidP="002C00F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30593C5D" w14:textId="77777777" w:rsidR="00D24036" w:rsidRPr="00D24036" w:rsidRDefault="00D24036" w:rsidP="002C00F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Telegram</w:t>
      </w:r>
    </w:p>
    <w:p w14:paraId="6A6D904D" w14:textId="77777777" w:rsidR="00D24036" w:rsidRPr="00D24036" w:rsidRDefault="00D24036" w:rsidP="002C00F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WhatsApp</w:t>
      </w:r>
    </w:p>
    <w:p w14:paraId="0845D5FC" w14:textId="77777777" w:rsidR="00D24036" w:rsidRPr="00D24036" w:rsidRDefault="00D24036" w:rsidP="002C00FF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LinkedIn</w:t>
      </w:r>
    </w:p>
    <w:p w14:paraId="7A2EC94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D24036">
        <w:rPr>
          <w:rFonts w:ascii="Times New Roman" w:hAnsi="Times New Roman" w:cs="Times New Roman"/>
          <w:kern w:val="0"/>
          <w14:ligatures w14:val="none"/>
        </w:rPr>
        <w:t>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باشند.</w:t>
      </w:r>
    </w:p>
    <w:p w14:paraId="6FEBE95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اگر یک </w:t>
      </w:r>
      <w:r w:rsidRPr="00D24036">
        <w:rPr>
          <w:rFonts w:ascii="Times New Roman" w:hAnsi="Times New Roman" w:cs="Times New Roman"/>
          <w:kern w:val="0"/>
          <w14:ligatures w14:val="none"/>
        </w:rPr>
        <w:t>Social Link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غیرفعال باشد، در </w:t>
      </w:r>
      <w:r w:rsidRPr="00D24036">
        <w:rPr>
          <w:rFonts w:ascii="Times New Roman" w:hAnsi="Times New Roman" w:cs="Times New Roman"/>
          <w:kern w:val="0"/>
          <w14:ligatures w14:val="none"/>
        </w:rPr>
        <w:t>Frontend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نمایش داده نشود.</w:t>
      </w:r>
    </w:p>
    <w:p w14:paraId="48631B33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3E2A4F" wp14:editId="01E9CD27">
                <wp:extent cx="5943600" cy="1270"/>
                <wp:effectExtent l="0" t="31750" r="0" b="36830"/>
                <wp:docPr id="477873680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180BD3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174BB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9.54 Google Maps</w:t>
      </w:r>
    </w:p>
    <w:p w14:paraId="21C0A3AB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Google Maps Link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یا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Embed Configuration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قابل تنظیم باشد.</w:t>
      </w:r>
    </w:p>
    <w:p w14:paraId="76539815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700A58" wp14:editId="424975C9">
                <wp:extent cx="5943600" cy="1270"/>
                <wp:effectExtent l="0" t="31750" r="0" b="36830"/>
                <wp:docPr id="2124423051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670A26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FE49F9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9.55 Blog</w:t>
      </w:r>
    </w:p>
    <w:p w14:paraId="5968C852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Blog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بخشی از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3D9DD2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صفحات:</w:t>
      </w:r>
    </w:p>
    <w:p w14:paraId="780652E5" w14:textId="77777777" w:rsidR="00D24036" w:rsidRPr="00D24036" w:rsidRDefault="00D24036" w:rsidP="002C00FF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25A715B3" w14:textId="77777777" w:rsidR="00D24036" w:rsidRPr="00D24036" w:rsidRDefault="00D24036" w:rsidP="002C00FF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Article</w:t>
      </w:r>
    </w:p>
    <w:p w14:paraId="15F84D45" w14:textId="77777777" w:rsidR="00D24036" w:rsidRPr="00D24036" w:rsidRDefault="00D24036" w:rsidP="002C00FF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71B9105A" w14:textId="77777777" w:rsidR="00D24036" w:rsidRPr="00D24036" w:rsidRDefault="00D24036" w:rsidP="002C00FF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Tag</w:t>
      </w:r>
    </w:p>
    <w:p w14:paraId="63B5470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پشتیبانی شوند.</w:t>
      </w:r>
    </w:p>
    <w:p w14:paraId="3C73AF6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388A1D" wp14:editId="6F17490F">
                <wp:extent cx="5943600" cy="1270"/>
                <wp:effectExtent l="0" t="31750" r="0" b="36830"/>
                <wp:docPr id="2097667751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C3897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1C57DC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9.56 Article Page</w:t>
      </w:r>
    </w:p>
    <w:p w14:paraId="0363662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lastRenderedPageBreak/>
        <w:t xml:space="preserve">Article Page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175351E5" w14:textId="77777777" w:rsidR="00D24036" w:rsidRPr="00D24036" w:rsidRDefault="00D24036" w:rsidP="002C00F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72798299" w14:textId="77777777" w:rsidR="00D24036" w:rsidRPr="00D24036" w:rsidRDefault="00D24036" w:rsidP="002C00F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Featured Image</w:t>
      </w:r>
    </w:p>
    <w:p w14:paraId="3A942191" w14:textId="77777777" w:rsidR="00D24036" w:rsidRPr="00D24036" w:rsidRDefault="00D24036" w:rsidP="002C00F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Author</w:t>
      </w:r>
    </w:p>
    <w:p w14:paraId="5FD8866C" w14:textId="77777777" w:rsidR="00D24036" w:rsidRPr="00D24036" w:rsidRDefault="00D24036" w:rsidP="002C00F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10A9D9C5" w14:textId="77777777" w:rsidR="00D24036" w:rsidRPr="00D24036" w:rsidRDefault="00D24036" w:rsidP="002C00F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Content</w:t>
      </w:r>
    </w:p>
    <w:p w14:paraId="5F1409B2" w14:textId="77777777" w:rsidR="00D24036" w:rsidRPr="00D24036" w:rsidRDefault="00D24036" w:rsidP="002C00F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Related Articles</w:t>
      </w:r>
    </w:p>
    <w:p w14:paraId="1EC4D52C" w14:textId="77777777" w:rsidR="00D24036" w:rsidRPr="00D24036" w:rsidRDefault="00D24036" w:rsidP="002C00FF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Related Products</w:t>
      </w:r>
    </w:p>
    <w:p w14:paraId="0032B4D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450EE0E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5AAC13" wp14:editId="108836D6">
                <wp:extent cx="5943600" cy="1270"/>
                <wp:effectExtent l="0" t="31750" r="0" b="36830"/>
                <wp:docPr id="460253773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D55C1E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FC9674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9.57 AI Content Assistant</w:t>
      </w:r>
    </w:p>
    <w:p w14:paraId="0C8BEF0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D24036">
        <w:rPr>
          <w:rFonts w:ascii="Times New Roman" w:hAnsi="Times New Roman" w:cs="Times New Roman"/>
          <w:kern w:val="0"/>
          <w14:ligatures w14:val="none"/>
        </w:rPr>
        <w:t>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امکان استفاده از </w:t>
      </w:r>
      <w:r w:rsidRPr="00D24036">
        <w:rPr>
          <w:rFonts w:ascii="Times New Roman" w:hAnsi="Times New Roman" w:cs="Times New Roman"/>
          <w:kern w:val="0"/>
          <w14:ligatures w14:val="none"/>
        </w:rPr>
        <w:t>AI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برای تولید </w:t>
      </w:r>
      <w:r w:rsidRPr="00D24036">
        <w:rPr>
          <w:rFonts w:ascii="Times New Roman" w:hAnsi="Times New Roman" w:cs="Times New Roman"/>
          <w:kern w:val="0"/>
          <w14:ligatures w14:val="none"/>
        </w:rPr>
        <w:t>Draft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مقاله وجود دارد.</w:t>
      </w:r>
    </w:p>
    <w:p w14:paraId="6F5CB587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فقط محتوای تأییدشده را نمایش می‌دهد.</w:t>
      </w:r>
    </w:p>
    <w:p w14:paraId="52ACF6C6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AC72CD" wp14:editId="76BD121D">
                <wp:extent cx="5943600" cy="1270"/>
                <wp:effectExtent l="0" t="31750" r="0" b="36830"/>
                <wp:docPr id="1648681332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03B8D7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083F800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9.58 Product SEO</w:t>
      </w:r>
    </w:p>
    <w:p w14:paraId="71CDEB51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Product Page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قابلیت نمایش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Metadata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مناسب برای </w:t>
      </w:r>
      <w:r w:rsidRPr="00D24036">
        <w:rPr>
          <w:rFonts w:ascii="Times New Roman" w:hAnsi="Times New Roman" w:cs="Times New Roman"/>
          <w:kern w:val="0"/>
          <w14:ligatures w14:val="none"/>
        </w:rPr>
        <w:t>Search Engine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 داشته باشد.</w:t>
      </w:r>
    </w:p>
    <w:p w14:paraId="03C9820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همچنین </w:t>
      </w:r>
      <w:r w:rsidRPr="00D24036">
        <w:rPr>
          <w:rFonts w:ascii="Times New Roman" w:hAnsi="Times New Roman" w:cs="Times New Roman"/>
          <w:kern w:val="0"/>
          <w14:ligatures w14:val="none"/>
        </w:rPr>
        <w:t>Structured Data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مناسب </w:t>
      </w:r>
      <w:r w:rsidRPr="00D24036">
        <w:rPr>
          <w:rFonts w:ascii="Times New Roman" w:hAnsi="Times New Roman" w:cs="Times New Roman"/>
          <w:kern w:val="0"/>
          <w14:ligatures w14:val="none"/>
        </w:rPr>
        <w:t>Product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در نظر گرفته شود.</w:t>
      </w:r>
    </w:p>
    <w:p w14:paraId="648E2D45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6CD51A" wp14:editId="403815F2">
                <wp:extent cx="5943600" cy="1270"/>
                <wp:effectExtent l="0" t="31750" r="0" b="36830"/>
                <wp:docPr id="957911205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E636EC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6B8B0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9.59 Structured Data</w:t>
      </w:r>
    </w:p>
    <w:p w14:paraId="61C1790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برای محصولات در صورت وجود اطلاعات لازم:</w:t>
      </w:r>
    </w:p>
    <w:p w14:paraId="564C506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Product Structured Data</w:t>
      </w:r>
    </w:p>
    <w:p w14:paraId="48B4E02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داده ساختاریافته محصول</w:t>
      </w:r>
    </w:p>
    <w:p w14:paraId="5E08DBA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پیاده‌سازی شود.</w:t>
      </w:r>
    </w:p>
    <w:p w14:paraId="14DEEC6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اطلاعاتی مانند:</w:t>
      </w:r>
    </w:p>
    <w:p w14:paraId="471F4238" w14:textId="77777777" w:rsidR="00D24036" w:rsidRPr="00D24036" w:rsidRDefault="00D24036" w:rsidP="002C00F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153C3749" w14:textId="77777777" w:rsidR="00D24036" w:rsidRPr="00D24036" w:rsidRDefault="00D24036" w:rsidP="002C00F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Image</w:t>
      </w:r>
    </w:p>
    <w:p w14:paraId="4221B64C" w14:textId="77777777" w:rsidR="00D24036" w:rsidRPr="00D24036" w:rsidRDefault="00D24036" w:rsidP="002C00F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25B6617" w14:textId="77777777" w:rsidR="00D24036" w:rsidRPr="00D24036" w:rsidRDefault="00D24036" w:rsidP="002C00F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27684A16" w14:textId="77777777" w:rsidR="00D24036" w:rsidRPr="00D24036" w:rsidRDefault="00D24036" w:rsidP="002C00F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66EEFDA4" w14:textId="77777777" w:rsidR="00D24036" w:rsidRPr="00D24036" w:rsidRDefault="00D24036" w:rsidP="002C00F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798559A3" w14:textId="77777777" w:rsidR="00D24036" w:rsidRPr="00D24036" w:rsidRDefault="00D24036" w:rsidP="002C00F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0BCCB2FC" w14:textId="77777777" w:rsidR="00D24036" w:rsidRPr="00D24036" w:rsidRDefault="00D24036" w:rsidP="002C00FF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46FB2F4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در صورت معتبر بودن داده‌ها استفاده شوند.</w:t>
      </w:r>
    </w:p>
    <w:p w14:paraId="2D50DC4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AEB40A" wp14:editId="433DB647">
                <wp:extent cx="5943600" cy="1270"/>
                <wp:effectExtent l="0" t="31750" r="0" b="36830"/>
                <wp:docPr id="544901947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84704B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1F7FD0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9.60 ترب</w:t>
      </w:r>
    </w:p>
    <w:p w14:paraId="5D77173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ساختار </w:t>
      </w:r>
      <w:r w:rsidRPr="00D24036">
        <w:rPr>
          <w:rFonts w:ascii="Times New Roman" w:hAnsi="Times New Roman" w:cs="Times New Roman"/>
          <w:kern w:val="0"/>
          <w14:ligatures w14:val="none"/>
        </w:rPr>
        <w:t>Product Data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باید از ابتدا با نیازهای </w:t>
      </w:r>
      <w:r w:rsidRPr="00D24036">
        <w:rPr>
          <w:rFonts w:ascii="Times New Roman" w:hAnsi="Times New Roman" w:cs="Times New Roman"/>
          <w:kern w:val="0"/>
          <w14:ligatures w14:val="none"/>
        </w:rPr>
        <w:t>Marketplace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ها، مخصوصاً:</w:t>
      </w:r>
    </w:p>
    <w:p w14:paraId="3CC386B5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Torob</w:t>
      </w:r>
      <w:proofErr w:type="spellEnd"/>
    </w:p>
    <w:p w14:paraId="341397C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ترب</w:t>
      </w:r>
    </w:p>
    <w:p w14:paraId="6EB2BF2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سازگار طراحی شود.</w:t>
      </w:r>
    </w:p>
    <w:p w14:paraId="5A5D1449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اطلاعات استاندارد و قابل تشخیص داشته باشد.</w:t>
      </w:r>
    </w:p>
    <w:p w14:paraId="3FE026C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86A90C" wp14:editId="160FF061">
                <wp:extent cx="5943600" cy="1270"/>
                <wp:effectExtent l="0" t="31750" r="0" b="36830"/>
                <wp:docPr id="230051428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F92F1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53CC6F0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9.61 Product Feed</w:t>
      </w:r>
    </w:p>
    <w:p w14:paraId="57A8977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معماری باید امکان ایجاد </w:t>
      </w:r>
      <w:r w:rsidRPr="00D24036">
        <w:rPr>
          <w:rFonts w:ascii="Times New Roman" w:hAnsi="Times New Roman" w:cs="Times New Roman"/>
          <w:kern w:val="0"/>
          <w14:ligatures w14:val="none"/>
        </w:rPr>
        <w:t>Feed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برای سرویس‌های خارجی را داشته باشد.</w:t>
      </w:r>
    </w:p>
    <w:p w14:paraId="79C7857F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Feed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نباید به‌صورت دستی برای هر محصول ساخته شود.</w:t>
      </w:r>
    </w:p>
    <w:p w14:paraId="76594E1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اطلاعات باید </w:t>
      </w:r>
      <w:r w:rsidRPr="00D24036">
        <w:rPr>
          <w:rFonts w:ascii="Times New Roman" w:hAnsi="Times New Roman" w:cs="Times New Roman"/>
          <w:kern w:val="0"/>
          <w14:ligatures w14:val="none"/>
        </w:rPr>
        <w:t>Dynamic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باشند.</w:t>
      </w:r>
    </w:p>
    <w:p w14:paraId="5B1603C0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85637F" wp14:editId="2446EA10">
                <wp:extent cx="5943600" cy="1270"/>
                <wp:effectExtent l="0" t="31750" r="0" b="36830"/>
                <wp:docPr id="480409380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DEF5A5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69AC187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9.62 Performance</w:t>
      </w:r>
    </w:p>
    <w:p w14:paraId="29FF3DA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سرعت سایت یکی از اولویت‌های اصلی </w:t>
      </w:r>
      <w:proofErr w:type="spellStart"/>
      <w:r w:rsidRPr="00D24036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است.</w:t>
      </w:r>
    </w:p>
    <w:p w14:paraId="3FECC87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موارد مهم:</w:t>
      </w:r>
    </w:p>
    <w:p w14:paraId="79D38226" w14:textId="77777777" w:rsidR="00D24036" w:rsidRPr="00D24036" w:rsidRDefault="00D24036" w:rsidP="002C00F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Image Optimization</w:t>
      </w:r>
    </w:p>
    <w:p w14:paraId="4234F4D9" w14:textId="77777777" w:rsidR="00D24036" w:rsidRPr="00D24036" w:rsidRDefault="00D24036" w:rsidP="002C00F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Lazy Loading</w:t>
      </w:r>
    </w:p>
    <w:p w14:paraId="04A20B38" w14:textId="77777777" w:rsidR="00D24036" w:rsidRPr="00D24036" w:rsidRDefault="00D24036" w:rsidP="002C00F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Code Splitting</w:t>
      </w:r>
    </w:p>
    <w:p w14:paraId="57950369" w14:textId="77777777" w:rsidR="00D24036" w:rsidRPr="00D24036" w:rsidRDefault="00D24036" w:rsidP="002C00F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Caching</w:t>
      </w:r>
    </w:p>
    <w:p w14:paraId="0AB0C976" w14:textId="77777777" w:rsidR="00D24036" w:rsidRPr="00D24036" w:rsidRDefault="00D24036" w:rsidP="002C00F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4036">
        <w:rPr>
          <w:rFonts w:ascii="Times New Roman" w:eastAsia="Times New Roman" w:hAnsi="Times New Roman" w:cs="Times New Roman"/>
          <w:kern w:val="0"/>
          <w14:ligatures w14:val="none"/>
        </w:rPr>
        <w:t>Minification</w:t>
      </w:r>
      <w:proofErr w:type="spellEnd"/>
    </w:p>
    <w:p w14:paraId="3B2D6013" w14:textId="77777777" w:rsidR="00D24036" w:rsidRPr="00D24036" w:rsidRDefault="00D24036" w:rsidP="002C00FF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Efficient API Calls</w:t>
      </w:r>
    </w:p>
    <w:p w14:paraId="56CB992F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8E2315" wp14:editId="1AE4AA1B">
                <wp:extent cx="5943600" cy="1270"/>
                <wp:effectExtent l="0" t="31750" r="0" b="36830"/>
                <wp:docPr id="1679890599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C6C1B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C08992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9.63 Loading State</w:t>
      </w:r>
    </w:p>
    <w:p w14:paraId="046A9CA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هر بخش باید </w:t>
      </w:r>
      <w:r w:rsidRPr="00D24036">
        <w:rPr>
          <w:rFonts w:ascii="Times New Roman" w:hAnsi="Times New Roman" w:cs="Times New Roman"/>
          <w:kern w:val="0"/>
          <w14:ligatures w14:val="none"/>
        </w:rPr>
        <w:t>Loading State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مناسب داشته باشد.</w:t>
      </w:r>
    </w:p>
    <w:p w14:paraId="09087AC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در موارد مناسب از:</w:t>
      </w:r>
    </w:p>
    <w:p w14:paraId="2559E78D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Skeleton</w:t>
      </w:r>
    </w:p>
    <w:p w14:paraId="0514D0D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اسکلت بارگذاری</w:t>
      </w:r>
    </w:p>
    <w:p w14:paraId="0A9D4A1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4F2FF06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D24036">
        <w:rPr>
          <w:rFonts w:ascii="Times New Roman" w:hAnsi="Times New Roman" w:cs="Times New Roman"/>
          <w:kern w:val="0"/>
          <w14:ligatures w14:val="none"/>
        </w:rPr>
        <w:t>Spinner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های زیاد و آزاردهنده جلوگیری شود.</w:t>
      </w:r>
    </w:p>
    <w:p w14:paraId="7D259087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5EA09B" wp14:editId="36442922">
                <wp:extent cx="5943600" cy="1270"/>
                <wp:effectExtent l="0" t="31750" r="0" b="36830"/>
                <wp:docPr id="2051959972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8A9DA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267C5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9.64 Error State</w:t>
      </w:r>
    </w:p>
    <w:p w14:paraId="507CBB4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اگر </w:t>
      </w:r>
      <w:r w:rsidRPr="00D24036">
        <w:rPr>
          <w:rFonts w:ascii="Times New Roman" w:hAnsi="Times New Roman" w:cs="Times New Roman"/>
          <w:kern w:val="0"/>
          <w14:ligatures w14:val="none"/>
        </w:rPr>
        <w:t>API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خطا داد، صفحه نباید خراب شود.</w:t>
      </w:r>
    </w:p>
    <w:p w14:paraId="5C2A141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برای هر بخش:</w:t>
      </w:r>
    </w:p>
    <w:p w14:paraId="5551D37B" w14:textId="77777777" w:rsidR="00D24036" w:rsidRPr="00D24036" w:rsidRDefault="00D24036" w:rsidP="002C00FF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Error Message</w:t>
      </w:r>
    </w:p>
    <w:p w14:paraId="3F2AEBB4" w14:textId="77777777" w:rsidR="00D24036" w:rsidRPr="00D24036" w:rsidRDefault="00D24036" w:rsidP="002C00FF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Retry</w:t>
      </w:r>
    </w:p>
    <w:p w14:paraId="6CA11FF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در نظر گرفته شود.</w:t>
      </w:r>
    </w:p>
    <w:p w14:paraId="7C5372A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EADA7C" wp14:editId="1FCCBEC9">
                <wp:extent cx="5943600" cy="1270"/>
                <wp:effectExtent l="0" t="31750" r="0" b="36830"/>
                <wp:docPr id="1864150216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8D4579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629EE1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9.65 Empty State</w:t>
      </w:r>
    </w:p>
    <w:p w14:paraId="6A75DD5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برای بخش‌هایی مانند:</w:t>
      </w:r>
    </w:p>
    <w:p w14:paraId="46B9A7B4" w14:textId="77777777" w:rsidR="00D24036" w:rsidRPr="00D24036" w:rsidRDefault="00D24036" w:rsidP="002C00F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5B636E58" w14:textId="77777777" w:rsidR="00D24036" w:rsidRPr="00D24036" w:rsidRDefault="00D24036" w:rsidP="002C00F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108D0A87" w14:textId="77777777" w:rsidR="00D24036" w:rsidRPr="00D24036" w:rsidRDefault="00D24036" w:rsidP="002C00F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Orders</w:t>
      </w:r>
    </w:p>
    <w:p w14:paraId="0DD98761" w14:textId="77777777" w:rsidR="00D24036" w:rsidRPr="00D24036" w:rsidRDefault="00D24036" w:rsidP="002C00F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6D2B5FC3" w14:textId="77777777" w:rsidR="00D24036" w:rsidRPr="00D24036" w:rsidRDefault="00D24036" w:rsidP="002C00FF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Reviews</w:t>
      </w:r>
    </w:p>
    <w:p w14:paraId="3405BFA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Empty State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طراحی شود.</w:t>
      </w:r>
    </w:p>
    <w:p w14:paraId="5B95BD8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BFE28A" wp14:editId="3862807B">
                <wp:extent cx="5943600" cy="1270"/>
                <wp:effectExtent l="0" t="31750" r="0" b="36830"/>
                <wp:docPr id="913276688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EF976B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950B23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9.66 Toast</w:t>
      </w:r>
    </w:p>
    <w:p w14:paraId="62D8F37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D24036">
        <w:rPr>
          <w:rFonts w:ascii="Times New Roman" w:hAnsi="Times New Roman" w:cs="Times New Roman"/>
          <w:kern w:val="0"/>
          <w14:ligatures w14:val="none"/>
        </w:rPr>
        <w:t>Feedback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های کوتاه از </w:t>
      </w:r>
      <w:r w:rsidRPr="00D24036">
        <w:rPr>
          <w:rFonts w:ascii="Times New Roman" w:hAnsi="Times New Roman" w:cs="Times New Roman"/>
          <w:kern w:val="0"/>
          <w14:ligatures w14:val="none"/>
        </w:rPr>
        <w:t>Toast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شود.</w:t>
      </w:r>
    </w:p>
    <w:p w14:paraId="37FFF29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710A821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محصول به سبد خرید اضافه شد.</w:t>
      </w:r>
    </w:p>
    <w:p w14:paraId="3B2C9FA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Toast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نباید مزاحم تجربه کاربر باشد.</w:t>
      </w:r>
    </w:p>
    <w:p w14:paraId="39F52BC6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E7B8F0" wp14:editId="15AEA941">
                <wp:extent cx="5943600" cy="1270"/>
                <wp:effectExtent l="0" t="31750" r="0" b="36830"/>
                <wp:docPr id="1748274319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D9CB8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D9D1291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9.67 Modal</w:t>
      </w:r>
    </w:p>
    <w:p w14:paraId="5DDDEAA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Modal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 باید فقط برای تعاملات ضروری استفاده شوند.</w:t>
      </w:r>
    </w:p>
    <w:p w14:paraId="2580591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7E7BA2D" w14:textId="77777777" w:rsidR="00D24036" w:rsidRPr="00D24036" w:rsidRDefault="00D24036" w:rsidP="002C00F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تأیید حذف</w:t>
      </w:r>
    </w:p>
    <w:p w14:paraId="1FDE27DE" w14:textId="77777777" w:rsidR="00D24036" w:rsidRPr="00D24036" w:rsidRDefault="00D24036" w:rsidP="002C00F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28AC291F" w14:textId="77777777" w:rsidR="00D24036" w:rsidRPr="00D24036" w:rsidRDefault="00D24036" w:rsidP="002C00F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Quick View</w:t>
      </w:r>
    </w:p>
    <w:p w14:paraId="6FB249F3" w14:textId="77777777" w:rsidR="00D24036" w:rsidRPr="00D24036" w:rsidRDefault="00D24036" w:rsidP="002C00FF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Confirmation</w:t>
      </w:r>
    </w:p>
    <w:p w14:paraId="25CBD841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9FE2D3" wp14:editId="58CDAC0A">
                <wp:extent cx="5943600" cy="1270"/>
                <wp:effectExtent l="0" t="31750" r="0" b="36830"/>
                <wp:docPr id="193583620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F43196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833FB8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9.68 UI Radius</w:t>
      </w:r>
    </w:p>
    <w:p w14:paraId="1D45093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D24036">
        <w:rPr>
          <w:rFonts w:ascii="Times New Roman" w:hAnsi="Times New Roman" w:cs="Times New Roman"/>
          <w:kern w:val="0"/>
          <w14:ligatures w14:val="none"/>
        </w:rPr>
        <w:t>UI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ها باید گوشه‌های </w:t>
      </w:r>
      <w:r w:rsidRPr="00D24036">
        <w:rPr>
          <w:rFonts w:ascii="Times New Roman" w:hAnsi="Times New Roman" w:cs="Times New Roman"/>
          <w:kern w:val="0"/>
          <w14:ligatures w14:val="none"/>
        </w:rPr>
        <w:t>Rounded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7C7F4C0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Radius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در کل سایت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Consistent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A94D2E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برای مثال:</w:t>
      </w:r>
    </w:p>
    <w:p w14:paraId="7A6CD03F" w14:textId="77777777" w:rsidR="00D24036" w:rsidRPr="00D24036" w:rsidRDefault="00D24036" w:rsidP="002C00F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Small: 8px</w:t>
      </w:r>
    </w:p>
    <w:p w14:paraId="3B7DEE48" w14:textId="77777777" w:rsidR="00D24036" w:rsidRPr="00D24036" w:rsidRDefault="00D24036" w:rsidP="002C00F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Medium: 12px</w:t>
      </w:r>
    </w:p>
    <w:p w14:paraId="692B217C" w14:textId="77777777" w:rsidR="00D24036" w:rsidRPr="00D24036" w:rsidRDefault="00D24036" w:rsidP="002C00F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Large: 16px</w:t>
      </w:r>
    </w:p>
    <w:p w14:paraId="36B09060" w14:textId="77777777" w:rsidR="00D24036" w:rsidRPr="00D24036" w:rsidRDefault="00D24036" w:rsidP="002C00FF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Extra Large: 24px</w:t>
      </w:r>
    </w:p>
    <w:p w14:paraId="2E9F962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مقادیر نهایی باید در </w:t>
      </w:r>
      <w:r w:rsidRPr="00D24036">
        <w:rPr>
          <w:rFonts w:ascii="Times New Roman" w:hAnsi="Times New Roman" w:cs="Times New Roman"/>
          <w:kern w:val="0"/>
          <w14:ligatures w14:val="none"/>
        </w:rPr>
        <w:t>Design Tokens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تعریف شوند.</w:t>
      </w:r>
    </w:p>
    <w:p w14:paraId="3B5049DC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4DF158" wp14:editId="7A30A484">
                <wp:extent cx="5943600" cy="1270"/>
                <wp:effectExtent l="0" t="31750" r="0" b="36830"/>
                <wp:docPr id="681167679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C9591B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2E41C9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9.69 Shadows</w:t>
      </w:r>
    </w:p>
    <w:p w14:paraId="139E6CB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Shadow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ها باید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Minimal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3FBDD19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D24036">
        <w:rPr>
          <w:rFonts w:ascii="Times New Roman" w:hAnsi="Times New Roman" w:cs="Times New Roman"/>
          <w:kern w:val="0"/>
          <w14:ligatures w14:val="none"/>
        </w:rPr>
        <w:t>Shadow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های سنگین و مصنوعی پرهیز شود.</w:t>
      </w:r>
    </w:p>
    <w:p w14:paraId="701E8CA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هدف:</w:t>
      </w:r>
    </w:p>
    <w:p w14:paraId="5F06099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Depth</w:t>
      </w:r>
    </w:p>
    <w:p w14:paraId="05AA4DC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عمق بصری</w:t>
      </w:r>
    </w:p>
    <w:p w14:paraId="7177A5E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بدون ایجاد شلوغی است.</w:t>
      </w:r>
    </w:p>
    <w:p w14:paraId="1624BFD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245D35" wp14:editId="09187A79">
                <wp:extent cx="5943600" cy="1270"/>
                <wp:effectExtent l="0" t="31750" r="0" b="36830"/>
                <wp:docPr id="1534000345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D064E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DFD5F3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9.70 </w:t>
      </w:r>
      <w:proofErr w:type="spellStart"/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Glassmorphism</w:t>
      </w:r>
      <w:proofErr w:type="spellEnd"/>
    </w:p>
    <w:p w14:paraId="181F8C05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4036">
        <w:rPr>
          <w:rFonts w:ascii="Times New Roman" w:hAnsi="Times New Roman" w:cs="Times New Roman"/>
          <w:kern w:val="0"/>
          <w14:ligatures w14:val="none"/>
        </w:rPr>
        <w:t>Glassmorphism</w:t>
      </w:r>
      <w:proofErr w:type="spellEnd"/>
      <w:r w:rsidRPr="00D2403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به‌عنوان یک عنصر مکمل استفاده شود.</w:t>
      </w:r>
    </w:p>
    <w:p w14:paraId="0D4B4CE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موارد مناسب:</w:t>
      </w:r>
    </w:p>
    <w:p w14:paraId="1CD1C60F" w14:textId="77777777" w:rsidR="00D24036" w:rsidRPr="00D24036" w:rsidRDefault="00D24036" w:rsidP="002C00F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Header</w:t>
      </w:r>
    </w:p>
    <w:p w14:paraId="36A7F143" w14:textId="77777777" w:rsidR="00D24036" w:rsidRPr="00D24036" w:rsidRDefault="00D24036" w:rsidP="002C00F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Floating Elements</w:t>
      </w:r>
    </w:p>
    <w:p w14:paraId="63DF5993" w14:textId="77777777" w:rsidR="00D24036" w:rsidRPr="00D24036" w:rsidRDefault="00D24036" w:rsidP="002C00F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بعضی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Card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0A7C4C20" w14:textId="77777777" w:rsidR="00D24036" w:rsidRPr="00D24036" w:rsidRDefault="00D24036" w:rsidP="002C00F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Modal</w:t>
      </w:r>
    </w:p>
    <w:p w14:paraId="5D81146E" w14:textId="77777777" w:rsidR="00D24036" w:rsidRPr="00D24036" w:rsidRDefault="00D24036" w:rsidP="002C00FF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بعضی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Section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های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Hero</w:t>
      </w:r>
    </w:p>
    <w:p w14:paraId="3BF9B1A1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4036">
        <w:rPr>
          <w:rFonts w:ascii="Times New Roman" w:hAnsi="Times New Roman" w:cs="Times New Roman"/>
          <w:kern w:val="0"/>
          <w14:ligatures w14:val="none"/>
        </w:rPr>
        <w:t>Glassmorphism</w:t>
      </w:r>
      <w:proofErr w:type="spellEnd"/>
      <w:r w:rsidRPr="00D2403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نباید در تمام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UI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7520360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1F1AA0" wp14:editId="434D151C">
                <wp:extent cx="5943600" cy="1270"/>
                <wp:effectExtent l="0" t="31750" r="0" b="36830"/>
                <wp:docPr id="276516870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89D22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FC5310F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9.71 Glass Effect</w:t>
      </w:r>
    </w:p>
    <w:p w14:paraId="7AF8052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Glass Effect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17EAC15A" w14:textId="77777777" w:rsidR="00D24036" w:rsidRPr="00D24036" w:rsidRDefault="00D24036" w:rsidP="002C00FF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Subtle</w:t>
      </w:r>
    </w:p>
    <w:p w14:paraId="240849E0" w14:textId="77777777" w:rsidR="00D24036" w:rsidRPr="00D24036" w:rsidRDefault="00D24036" w:rsidP="002C00FF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Light</w:t>
      </w:r>
    </w:p>
    <w:p w14:paraId="6D06E858" w14:textId="77777777" w:rsidR="00D24036" w:rsidRPr="00D24036" w:rsidRDefault="00D24036" w:rsidP="002C00FF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3D0C6D3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0C7549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D24036">
        <w:rPr>
          <w:rFonts w:ascii="Times New Roman" w:hAnsi="Times New Roman" w:cs="Times New Roman"/>
          <w:kern w:val="0"/>
          <w14:ligatures w14:val="none"/>
        </w:rPr>
        <w:t>Blur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شدید و </w:t>
      </w:r>
      <w:r w:rsidRPr="00D24036">
        <w:rPr>
          <w:rFonts w:ascii="Times New Roman" w:hAnsi="Times New Roman" w:cs="Times New Roman"/>
          <w:kern w:val="0"/>
          <w14:ligatures w14:val="none"/>
        </w:rPr>
        <w:t>Transparency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بیش از حد جلوگیری شود.</w:t>
      </w:r>
    </w:p>
    <w:p w14:paraId="1A05DF42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2FBAB8" wp14:editId="651B2618">
                <wp:extent cx="5943600" cy="1270"/>
                <wp:effectExtent l="0" t="31750" r="0" b="36830"/>
                <wp:docPr id="2052565224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08A52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52A0B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9.72 Animation</w:t>
      </w:r>
    </w:p>
    <w:p w14:paraId="72ED9AF2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Animation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 باید ظریف باشند.</w:t>
      </w:r>
    </w:p>
    <w:p w14:paraId="205E34C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موارد مناسب:</w:t>
      </w:r>
    </w:p>
    <w:p w14:paraId="591B30F9" w14:textId="77777777" w:rsidR="00D24036" w:rsidRPr="00D24036" w:rsidRDefault="00D24036" w:rsidP="002C00F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Hover</w:t>
      </w:r>
    </w:p>
    <w:p w14:paraId="03329E45" w14:textId="77777777" w:rsidR="00D24036" w:rsidRPr="00D24036" w:rsidRDefault="00D24036" w:rsidP="002C00F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Button Interaction</w:t>
      </w:r>
    </w:p>
    <w:p w14:paraId="47EE806D" w14:textId="77777777" w:rsidR="00D24036" w:rsidRPr="00D24036" w:rsidRDefault="00D24036" w:rsidP="002C00F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Card Appearance</w:t>
      </w:r>
    </w:p>
    <w:p w14:paraId="23C1BAC1" w14:textId="77777777" w:rsidR="00D24036" w:rsidRPr="00D24036" w:rsidRDefault="00D24036" w:rsidP="002C00F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Modal</w:t>
      </w:r>
    </w:p>
    <w:p w14:paraId="5A2650D5" w14:textId="77777777" w:rsidR="00D24036" w:rsidRPr="00D24036" w:rsidRDefault="00D24036" w:rsidP="002C00F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0AF7E99A" w14:textId="77777777" w:rsidR="00D24036" w:rsidRPr="00D24036" w:rsidRDefault="00D24036" w:rsidP="002C00FF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Page Transition</w:t>
      </w:r>
    </w:p>
    <w:p w14:paraId="63C973D6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914D4B" wp14:editId="2A4F29A3">
                <wp:extent cx="5943600" cy="1270"/>
                <wp:effectExtent l="0" t="31750" r="0" b="36830"/>
                <wp:docPr id="1577988508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0A2BBA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6DD01A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9.73 Animation Principle</w:t>
      </w:r>
    </w:p>
    <w:p w14:paraId="09D55CDA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Animation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نباید باعث:</w:t>
      </w:r>
    </w:p>
    <w:p w14:paraId="5957BDC8" w14:textId="77777777" w:rsidR="00D24036" w:rsidRPr="00D24036" w:rsidRDefault="00D24036" w:rsidP="002C00F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کندی</w:t>
      </w:r>
    </w:p>
    <w:p w14:paraId="16189067" w14:textId="77777777" w:rsidR="00D24036" w:rsidRPr="00D24036" w:rsidRDefault="00D24036" w:rsidP="002C00F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حواس‌پرتی</w:t>
      </w:r>
    </w:p>
    <w:p w14:paraId="476884BA" w14:textId="77777777" w:rsidR="00D24036" w:rsidRPr="00D24036" w:rsidRDefault="00D24036" w:rsidP="002C00FF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زمان انتظار</w:t>
      </w:r>
    </w:p>
    <w:p w14:paraId="0FB8AE1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شود.</w:t>
      </w:r>
    </w:p>
    <w:p w14:paraId="3AFB45A7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Animation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Functional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Purposeful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4ABF255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FD2191" wp14:editId="3EFD78DD">
                <wp:extent cx="5943600" cy="1270"/>
                <wp:effectExtent l="0" t="31750" r="0" b="36830"/>
                <wp:docPr id="98220172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1605FC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37C7879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9.74 Accessibility</w:t>
      </w:r>
    </w:p>
    <w:p w14:paraId="3926B2B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تا حد ممکن استانداردهای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Accessibility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را رعایت کند.</w:t>
      </w:r>
    </w:p>
    <w:p w14:paraId="1CA3F55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>موارد مهم:</w:t>
      </w:r>
    </w:p>
    <w:p w14:paraId="590908E3" w14:textId="77777777" w:rsidR="00D24036" w:rsidRPr="00D24036" w:rsidRDefault="00D24036" w:rsidP="002C00F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Keyboard Navigation</w:t>
      </w:r>
    </w:p>
    <w:p w14:paraId="4AA6E254" w14:textId="77777777" w:rsidR="00D24036" w:rsidRPr="00D24036" w:rsidRDefault="00D24036" w:rsidP="002C00F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Focus State</w:t>
      </w:r>
    </w:p>
    <w:p w14:paraId="7F457FA3" w14:textId="77777777" w:rsidR="00D24036" w:rsidRPr="00D24036" w:rsidRDefault="00D24036" w:rsidP="002C00F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Contrast</w:t>
      </w:r>
    </w:p>
    <w:p w14:paraId="283E893A" w14:textId="77777777" w:rsidR="00D24036" w:rsidRPr="00D24036" w:rsidRDefault="00D24036" w:rsidP="002C00F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Alt Text</w:t>
      </w:r>
    </w:p>
    <w:p w14:paraId="0223370A" w14:textId="77777777" w:rsidR="00D24036" w:rsidRPr="00D24036" w:rsidRDefault="00D24036" w:rsidP="002C00F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Label</w:t>
      </w:r>
    </w:p>
    <w:p w14:paraId="1C031A41" w14:textId="77777777" w:rsidR="00D24036" w:rsidRPr="00D24036" w:rsidRDefault="00D24036" w:rsidP="002C00FF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Semantic HTML</w:t>
      </w:r>
    </w:p>
    <w:p w14:paraId="3E12FC1E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12912D" wp14:editId="6C582B7C">
                <wp:extent cx="5943600" cy="1270"/>
                <wp:effectExtent l="0" t="31750" r="0" b="36830"/>
                <wp:docPr id="1311633452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AD12A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95EE6D5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9.75 Form Design</w:t>
      </w:r>
    </w:p>
    <w:p w14:paraId="48CA74B6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Form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 باید:</w:t>
      </w:r>
    </w:p>
    <w:p w14:paraId="19EC4336" w14:textId="77777777" w:rsidR="00D24036" w:rsidRPr="00D24036" w:rsidRDefault="00D24036" w:rsidP="002C00FF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Label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17DB20F9" w14:textId="77777777" w:rsidR="00D24036" w:rsidRPr="00D24036" w:rsidRDefault="00D24036" w:rsidP="002C00FF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Placeholder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مناسب</w:t>
      </w:r>
    </w:p>
    <w:p w14:paraId="4C8CA654" w14:textId="77777777" w:rsidR="00D24036" w:rsidRPr="00D24036" w:rsidRDefault="00D24036" w:rsidP="002C00FF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4AD5D55B" w14:textId="77777777" w:rsidR="00D24036" w:rsidRPr="00D24036" w:rsidRDefault="00D24036" w:rsidP="002C00FF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Error Message</w:t>
      </w:r>
    </w:p>
    <w:p w14:paraId="0866F308" w14:textId="77777777" w:rsidR="00D24036" w:rsidRPr="00D24036" w:rsidRDefault="00D24036" w:rsidP="002C00FF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Success State</w:t>
      </w:r>
    </w:p>
    <w:p w14:paraId="70862DC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داشته باشند.</w:t>
      </w:r>
    </w:p>
    <w:p w14:paraId="669639A0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892079" wp14:editId="60AF6F23">
                <wp:extent cx="5943600" cy="1270"/>
                <wp:effectExtent l="0" t="31750" r="0" b="36830"/>
                <wp:docPr id="948285282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7D79F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2D9A59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9.76 Error Messages</w:t>
      </w:r>
    </w:p>
    <w:p w14:paraId="6C871F6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خطاها باید قابل فهم باشند.</w:t>
      </w:r>
    </w:p>
    <w:p w14:paraId="16CC687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به‌جای:</w:t>
      </w:r>
    </w:p>
    <w:p w14:paraId="3ACF8F8B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Invalid Input</w:t>
      </w:r>
    </w:p>
    <w:p w14:paraId="47C28ED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پیام فارسی و مشخص نمایش داده شود.</w:t>
      </w:r>
    </w:p>
    <w:p w14:paraId="0DEE31D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5FB8C6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شماره موبایل واردشده صحیح نیست.</w:t>
      </w:r>
    </w:p>
    <w:p w14:paraId="1E463033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477FDC" wp14:editId="6300F535">
                <wp:extent cx="5943600" cy="1270"/>
                <wp:effectExtent l="0" t="31750" r="0" b="36830"/>
                <wp:docPr id="395080890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4B9E52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B3D3C5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9.77 Confirmation</w:t>
      </w:r>
    </w:p>
    <w:p w14:paraId="5ECFEBB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عملیات خطرناک مانند حذف باید </w:t>
      </w:r>
      <w:r w:rsidRPr="00D24036">
        <w:rPr>
          <w:rFonts w:ascii="Times New Roman" w:hAnsi="Times New Roman" w:cs="Times New Roman"/>
          <w:kern w:val="0"/>
          <w14:ligatures w14:val="none"/>
        </w:rPr>
        <w:t>Confirmation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6993437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1911B7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آیا از حذف این محصول مطمئن هستید؟</w:t>
      </w:r>
    </w:p>
    <w:p w14:paraId="46D71372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CBEDBD" wp14:editId="486C2C53">
                <wp:extent cx="5943600" cy="1270"/>
                <wp:effectExtent l="0" t="31750" r="0" b="36830"/>
                <wp:docPr id="1032447478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8D689A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11E23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9.78 Design Consistency</w:t>
      </w:r>
    </w:p>
    <w:p w14:paraId="7D21389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هیچ </w:t>
      </w:r>
      <w:r w:rsidRPr="00D24036">
        <w:rPr>
          <w:rFonts w:ascii="Times New Roman" w:hAnsi="Times New Roman" w:cs="Times New Roman"/>
          <w:kern w:val="0"/>
          <w14:ligatures w14:val="none"/>
        </w:rPr>
        <w:t>Component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نباید به‌صورت مستقل و بدون استفاده از </w:t>
      </w:r>
      <w:r w:rsidRPr="00D24036">
        <w:rPr>
          <w:rFonts w:ascii="Times New Roman" w:hAnsi="Times New Roman" w:cs="Times New Roman"/>
          <w:kern w:val="0"/>
          <w14:ligatures w14:val="none"/>
        </w:rPr>
        <w:t>Design System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ساخته شود.</w:t>
      </w:r>
    </w:p>
    <w:p w14:paraId="7E84F16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تمام:</w:t>
      </w:r>
    </w:p>
    <w:p w14:paraId="4D2E5363" w14:textId="77777777" w:rsidR="00D24036" w:rsidRPr="00D24036" w:rsidRDefault="00D24036" w:rsidP="002C00F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Button</w:t>
      </w:r>
    </w:p>
    <w:p w14:paraId="0541DBC1" w14:textId="77777777" w:rsidR="00D24036" w:rsidRPr="00D24036" w:rsidRDefault="00D24036" w:rsidP="002C00F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Input</w:t>
      </w:r>
    </w:p>
    <w:p w14:paraId="4A9825F9" w14:textId="77777777" w:rsidR="00D24036" w:rsidRPr="00D24036" w:rsidRDefault="00D24036" w:rsidP="002C00F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Card</w:t>
      </w:r>
    </w:p>
    <w:p w14:paraId="49F59766" w14:textId="77777777" w:rsidR="00D24036" w:rsidRPr="00D24036" w:rsidRDefault="00D24036" w:rsidP="002C00F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6DBE0B01" w14:textId="77777777" w:rsidR="00D24036" w:rsidRPr="00D24036" w:rsidRDefault="00D24036" w:rsidP="002C00F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Modal</w:t>
      </w:r>
    </w:p>
    <w:p w14:paraId="2EB9153C" w14:textId="77777777" w:rsidR="00D24036" w:rsidRPr="00D24036" w:rsidRDefault="00D24036" w:rsidP="002C00F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Dropdown</w:t>
      </w:r>
    </w:p>
    <w:p w14:paraId="0D70599E" w14:textId="77777777" w:rsidR="00D24036" w:rsidRPr="00D24036" w:rsidRDefault="00D24036" w:rsidP="002C00F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Table</w:t>
      </w:r>
    </w:p>
    <w:p w14:paraId="2A2ACC6E" w14:textId="77777777" w:rsidR="00D24036" w:rsidRPr="00D24036" w:rsidRDefault="00D24036" w:rsidP="002C00FF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Tabs</w:t>
      </w:r>
    </w:p>
    <w:p w14:paraId="46F15D1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از سیستم طراحی مشترک استفاده کنند.</w:t>
      </w:r>
    </w:p>
    <w:p w14:paraId="348E3AD7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ED3C9F" wp14:editId="403BA31D">
                <wp:extent cx="5943600" cy="1270"/>
                <wp:effectExtent l="0" t="31750" r="0" b="36830"/>
                <wp:docPr id="909506435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4311A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741602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9.79 Design Tokens</w:t>
      </w:r>
    </w:p>
    <w:p w14:paraId="337D24A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رنگ‌ها، </w:t>
      </w:r>
      <w:r w:rsidRPr="00D24036">
        <w:rPr>
          <w:rFonts w:ascii="Times New Roman" w:hAnsi="Times New Roman" w:cs="Times New Roman"/>
          <w:kern w:val="0"/>
          <w14:ligatures w14:val="none"/>
        </w:rPr>
        <w:t>Typography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Radius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Shadow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 Spacing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و سایر مقادیر </w:t>
      </w:r>
      <w:r w:rsidRPr="00D24036">
        <w:rPr>
          <w:rFonts w:ascii="Times New Roman" w:hAnsi="Times New Roman" w:cs="Times New Roman"/>
          <w:kern w:val="0"/>
          <w14:ligatures w14:val="none"/>
        </w:rPr>
        <w:t>UI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باید به‌صورت </w:t>
      </w:r>
      <w:r w:rsidRPr="00D24036">
        <w:rPr>
          <w:rFonts w:ascii="Times New Roman" w:hAnsi="Times New Roman" w:cs="Times New Roman"/>
          <w:kern w:val="0"/>
          <w14:ligatures w14:val="none"/>
        </w:rPr>
        <w:t>Design Token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تعریف شوند.</w:t>
      </w:r>
    </w:p>
    <w:p w14:paraId="62F3803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این کار امکان تغییر سریع هویت بصری سایت را فراهم می‌کند.</w:t>
      </w:r>
    </w:p>
    <w:p w14:paraId="328AB99D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ED530C" wp14:editId="0D97C017">
                <wp:extent cx="5943600" cy="1270"/>
                <wp:effectExtent l="0" t="31750" r="0" b="36830"/>
                <wp:docPr id="85797386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EFFFB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EFF8AA3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9.80 Typography</w:t>
      </w:r>
    </w:p>
    <w:p w14:paraId="7C76577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فونت اصلی فارسی:</w:t>
      </w:r>
    </w:p>
    <w:p w14:paraId="63058E26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Estedad</w:t>
      </w:r>
      <w:proofErr w:type="spellEnd"/>
    </w:p>
    <w:p w14:paraId="672B2AA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استعداد</w:t>
      </w:r>
    </w:p>
    <w:p w14:paraId="7E0F791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32A56B4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فونت باید در تمام </w:t>
      </w:r>
      <w:r w:rsidRPr="00D24036">
        <w:rPr>
          <w:rFonts w:ascii="Times New Roman" w:hAnsi="Times New Roman" w:cs="Times New Roman"/>
          <w:kern w:val="0"/>
          <w14:ligatures w14:val="none"/>
        </w:rPr>
        <w:t>Frontend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به‌صورت یکپارچه استفاده شود.</w:t>
      </w:r>
    </w:p>
    <w:p w14:paraId="0F12643C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B0E5D6" wp14:editId="4A6DEE0D">
                <wp:extent cx="5943600" cy="1270"/>
                <wp:effectExtent l="0" t="31750" r="0" b="36830"/>
                <wp:docPr id="57070956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0C748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9BFD8E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9.81 Typography Hierarchy</w:t>
      </w:r>
    </w:p>
    <w:p w14:paraId="2E5B0D6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Typography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دارای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Hierarchy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مشخص باشد:</w:t>
      </w:r>
    </w:p>
    <w:p w14:paraId="761EC418" w14:textId="77777777" w:rsidR="00D24036" w:rsidRPr="00D24036" w:rsidRDefault="00D24036" w:rsidP="002C00F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Display</w:t>
      </w:r>
    </w:p>
    <w:p w14:paraId="1555C116" w14:textId="77777777" w:rsidR="00D24036" w:rsidRPr="00D24036" w:rsidRDefault="00D24036" w:rsidP="002C00F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H1</w:t>
      </w:r>
    </w:p>
    <w:p w14:paraId="15DD1FEB" w14:textId="77777777" w:rsidR="00D24036" w:rsidRPr="00D24036" w:rsidRDefault="00D24036" w:rsidP="002C00F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H2</w:t>
      </w:r>
    </w:p>
    <w:p w14:paraId="5F1E3351" w14:textId="77777777" w:rsidR="00D24036" w:rsidRPr="00D24036" w:rsidRDefault="00D24036" w:rsidP="002C00F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H3</w:t>
      </w:r>
    </w:p>
    <w:p w14:paraId="24A38611" w14:textId="77777777" w:rsidR="00D24036" w:rsidRPr="00D24036" w:rsidRDefault="00D24036" w:rsidP="002C00F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H4</w:t>
      </w:r>
    </w:p>
    <w:p w14:paraId="305AF346" w14:textId="77777777" w:rsidR="00D24036" w:rsidRPr="00D24036" w:rsidRDefault="00D24036" w:rsidP="002C00F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Body</w:t>
      </w:r>
    </w:p>
    <w:p w14:paraId="2C3387A4" w14:textId="77777777" w:rsidR="00D24036" w:rsidRPr="00D24036" w:rsidRDefault="00D24036" w:rsidP="002C00F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Caption</w:t>
      </w:r>
    </w:p>
    <w:p w14:paraId="4FE775CB" w14:textId="77777777" w:rsidR="00D24036" w:rsidRPr="00D24036" w:rsidRDefault="00D24036" w:rsidP="002C00FF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Label</w:t>
      </w:r>
    </w:p>
    <w:p w14:paraId="7D9ED711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52421C" wp14:editId="4CBF20C3">
                <wp:extent cx="5943600" cy="1270"/>
                <wp:effectExtent l="0" t="31750" r="0" b="36830"/>
                <wp:docPr id="465371802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CCB40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1AD9DB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9.82 خوانایی فارسی</w:t>
      </w:r>
    </w:p>
    <w:p w14:paraId="0C88369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D24036">
        <w:rPr>
          <w:rFonts w:ascii="Times New Roman" w:hAnsi="Times New Roman" w:cs="Times New Roman"/>
          <w:kern w:val="0"/>
          <w14:ligatures w14:val="none"/>
        </w:rPr>
        <w:t>Typography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فارسی:</w:t>
      </w:r>
    </w:p>
    <w:p w14:paraId="60A33923" w14:textId="77777777" w:rsidR="00D24036" w:rsidRPr="00D24036" w:rsidRDefault="00D24036" w:rsidP="002C00FF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Line Height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مناسب</w:t>
      </w:r>
    </w:p>
    <w:p w14:paraId="70D3DE56" w14:textId="77777777" w:rsidR="00D24036" w:rsidRPr="00D24036" w:rsidRDefault="00D24036" w:rsidP="002C00FF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Letter Spacing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مناسب</w:t>
      </w:r>
    </w:p>
    <w:p w14:paraId="0B05754B" w14:textId="77777777" w:rsidR="00D24036" w:rsidRPr="00D24036" w:rsidRDefault="00D24036" w:rsidP="002C00FF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وزن‌های مختلف</w:t>
      </w:r>
    </w:p>
    <w:p w14:paraId="6B716EDF" w14:textId="77777777" w:rsidR="00D24036" w:rsidRPr="00D24036" w:rsidRDefault="00D24036" w:rsidP="002C00FF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فاصله مناسب بین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Heading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Body</w:t>
      </w:r>
    </w:p>
    <w:p w14:paraId="79B75CCA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رعایت شود.</w:t>
      </w:r>
    </w:p>
    <w:p w14:paraId="0A6FB44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فونت نباید بیش از حد </w:t>
      </w:r>
      <w:r w:rsidRPr="00D24036">
        <w:rPr>
          <w:rFonts w:ascii="Times New Roman" w:hAnsi="Times New Roman" w:cs="Times New Roman"/>
          <w:kern w:val="0"/>
          <w14:ligatures w14:val="none"/>
        </w:rPr>
        <w:t>Bold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یا بیش از حد </w:t>
      </w:r>
      <w:r w:rsidRPr="00D24036">
        <w:rPr>
          <w:rFonts w:ascii="Times New Roman" w:hAnsi="Times New Roman" w:cs="Times New Roman"/>
          <w:kern w:val="0"/>
          <w14:ligatures w14:val="none"/>
        </w:rPr>
        <w:t>Thin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شود.</w:t>
      </w:r>
    </w:p>
    <w:p w14:paraId="7A641494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58A497" wp14:editId="72AF2731">
                <wp:extent cx="5943600" cy="1270"/>
                <wp:effectExtent l="0" t="31750" r="0" b="36830"/>
                <wp:docPr id="58109909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D3C4A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C767D94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9.83 رنگ اصلی</w:t>
      </w:r>
    </w:p>
    <w:p w14:paraId="18BC94B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رنگ مادر برند:</w:t>
      </w:r>
    </w:p>
    <w:p w14:paraId="15A23DB9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Purple</w:t>
      </w:r>
    </w:p>
    <w:p w14:paraId="0C26A4B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بنفش</w:t>
      </w:r>
    </w:p>
    <w:p w14:paraId="418AF24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>است.</w:t>
      </w:r>
    </w:p>
    <w:p w14:paraId="0A7C6A4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رنگ دقیق </w:t>
      </w:r>
      <w:r w:rsidRPr="00D24036">
        <w:rPr>
          <w:rFonts w:ascii="Times New Roman" w:hAnsi="Times New Roman" w:cs="Times New Roman"/>
          <w:kern w:val="0"/>
          <w14:ligatures w14:val="none"/>
        </w:rPr>
        <w:t>Primary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باید در </w:t>
      </w:r>
      <w:r w:rsidRPr="00D24036">
        <w:rPr>
          <w:rFonts w:ascii="Times New Roman" w:hAnsi="Times New Roman" w:cs="Times New Roman"/>
          <w:kern w:val="0"/>
          <w14:ligatures w14:val="none"/>
        </w:rPr>
        <w:t>Design Tokens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مشخص شود و در تمام بخش‌های سایت ثابت باقی بماند.</w:t>
      </w:r>
    </w:p>
    <w:p w14:paraId="6206D8C6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7F8A0C" wp14:editId="6BDFC2F3">
                <wp:extent cx="5943600" cy="1270"/>
                <wp:effectExtent l="0" t="31750" r="0" b="36830"/>
                <wp:docPr id="32336659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5F673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BB704BD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9.84 Secondary Color</w:t>
      </w:r>
    </w:p>
    <w:p w14:paraId="773D9435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Secondary Color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مکمل بنفش باشد و ظاهر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Premium + Tech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را حفظ کند.</w:t>
      </w:r>
    </w:p>
    <w:p w14:paraId="106BB56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پیشنهاد اولیه:</w:t>
      </w:r>
    </w:p>
    <w:p w14:paraId="0F1A3B4F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Deep Indigo</w:t>
      </w:r>
    </w:p>
    <w:p w14:paraId="7C61FCD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نیلی عمیق</w:t>
      </w:r>
    </w:p>
    <w:p w14:paraId="562DDEA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8C4AEE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این رنگ باید به‌صورت محدود برای </w:t>
      </w:r>
      <w:r w:rsidRPr="00D24036">
        <w:rPr>
          <w:rFonts w:ascii="Times New Roman" w:hAnsi="Times New Roman" w:cs="Times New Roman"/>
          <w:kern w:val="0"/>
          <w14:ligatures w14:val="none"/>
        </w:rPr>
        <w:t>Secondary Actions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و بخش‌های خاص استفاده شود.</w:t>
      </w:r>
    </w:p>
    <w:p w14:paraId="6C777B48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46E742" wp14:editId="75226F91">
                <wp:extent cx="5943600" cy="1270"/>
                <wp:effectExtent l="0" t="31750" r="0" b="36830"/>
                <wp:docPr id="181008132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4FCC69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EC17A6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9.85 Accent Color</w:t>
      </w:r>
    </w:p>
    <w:p w14:paraId="1F81CE5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Accent Color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برای:</w:t>
      </w:r>
    </w:p>
    <w:p w14:paraId="51D66C73" w14:textId="77777777" w:rsidR="00D24036" w:rsidRPr="00D24036" w:rsidRDefault="00D24036" w:rsidP="002C00FF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Success</w:t>
      </w:r>
    </w:p>
    <w:p w14:paraId="2A0B4721" w14:textId="77777777" w:rsidR="00D24036" w:rsidRPr="00D24036" w:rsidRDefault="00D24036" w:rsidP="002C00FF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Highlight</w:t>
      </w:r>
    </w:p>
    <w:p w14:paraId="0DB47E2E" w14:textId="77777777" w:rsidR="00D24036" w:rsidRPr="00D24036" w:rsidRDefault="00D24036" w:rsidP="002C00FF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Important Interaction</w:t>
      </w:r>
    </w:p>
    <w:p w14:paraId="60595F3C" w14:textId="77777777" w:rsidR="00D24036" w:rsidRPr="00D24036" w:rsidRDefault="00D24036" w:rsidP="002C00FF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Selected State</w:t>
      </w:r>
    </w:p>
    <w:p w14:paraId="5FA7674C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 احتیاط استفاده شود.</w:t>
      </w:r>
    </w:p>
    <w:p w14:paraId="3432BB0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Accent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نباید با </w:t>
      </w:r>
      <w:r w:rsidRPr="00D24036">
        <w:rPr>
          <w:rFonts w:ascii="Times New Roman" w:hAnsi="Times New Roman" w:cs="Times New Roman"/>
          <w:kern w:val="0"/>
          <w14:ligatures w14:val="none"/>
        </w:rPr>
        <w:t xml:space="preserve">Primary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رقابت بصری داشته باشد.</w:t>
      </w:r>
    </w:p>
    <w:p w14:paraId="193DF561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1F0E68" wp14:editId="5378786F">
                <wp:extent cx="5943600" cy="1270"/>
                <wp:effectExtent l="0" t="31750" r="0" b="36830"/>
                <wp:docPr id="82357682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FD1892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8FB4B0C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9.86 Background</w:t>
      </w:r>
    </w:p>
    <w:p w14:paraId="5B7B102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پس‌زمینه اصلی:</w:t>
      </w:r>
    </w:p>
    <w:p w14:paraId="1B26BD19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Light</w:t>
      </w:r>
    </w:p>
    <w:p w14:paraId="38312C4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روشن</w:t>
      </w:r>
    </w:p>
    <w:p w14:paraId="517C11C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FC300C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از سفید مطلق در همه قسمت‌ها استفاده نشود و در بخش‌های مختلف از </w:t>
      </w:r>
      <w:r w:rsidRPr="00D24036">
        <w:rPr>
          <w:rFonts w:ascii="Times New Roman" w:hAnsi="Times New Roman" w:cs="Times New Roman"/>
          <w:kern w:val="0"/>
          <w14:ligatures w14:val="none"/>
        </w:rPr>
        <w:t>Neutral Background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های بسیار روشن استفاده شود.</w:t>
      </w:r>
    </w:p>
    <w:p w14:paraId="17015A9D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B10D32" wp14:editId="56540CF5">
                <wp:extent cx="5943600" cy="1270"/>
                <wp:effectExtent l="0" t="31750" r="0" b="36830"/>
                <wp:docPr id="119345870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69257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9FDF2BB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9.87 Dark Mode</w:t>
      </w:r>
    </w:p>
    <w:p w14:paraId="0E55C48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Dark Mode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نسخه اصلی </w:t>
      </w:r>
      <w:proofErr w:type="spellStart"/>
      <w:r w:rsidRPr="00D24036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D2403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وجود ندارد.</w:t>
      </w:r>
    </w:p>
    <w:p w14:paraId="0B614BA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کل سایت باید روی یک </w:t>
      </w:r>
      <w:r w:rsidRPr="00D24036">
        <w:rPr>
          <w:rFonts w:ascii="Times New Roman" w:hAnsi="Times New Roman" w:cs="Times New Roman"/>
          <w:kern w:val="0"/>
          <w14:ligatures w14:val="none"/>
        </w:rPr>
        <w:t>Visual Theme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واحد و روشن ساخته شود.</w:t>
      </w:r>
    </w:p>
    <w:p w14:paraId="2EA032FD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81EC04" wp14:editId="20484D91">
                <wp:extent cx="5943600" cy="1270"/>
                <wp:effectExtent l="0" t="31750" r="0" b="36830"/>
                <wp:docPr id="58849740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28D88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2D0EE4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9.88 Premium Visual Language</w:t>
      </w:r>
    </w:p>
    <w:p w14:paraId="3451CF85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Premium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بودن نباید با استفاده زیاد از:</w:t>
      </w:r>
    </w:p>
    <w:p w14:paraId="4192DDDC" w14:textId="77777777" w:rsidR="00D24036" w:rsidRPr="00D24036" w:rsidRDefault="00D24036" w:rsidP="002C00FF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Gradient</w:t>
      </w:r>
    </w:p>
    <w:p w14:paraId="3A5611C5" w14:textId="77777777" w:rsidR="00D24036" w:rsidRPr="00D24036" w:rsidRDefault="00D24036" w:rsidP="002C00FF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Glow</w:t>
      </w:r>
    </w:p>
    <w:p w14:paraId="12F48C09" w14:textId="77777777" w:rsidR="00D24036" w:rsidRPr="00D24036" w:rsidRDefault="00D24036" w:rsidP="002C00FF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Shadow</w:t>
      </w:r>
    </w:p>
    <w:p w14:paraId="4AACE419" w14:textId="77777777" w:rsidR="00D24036" w:rsidRPr="00D24036" w:rsidRDefault="00D24036" w:rsidP="002C00FF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Animation</w:t>
      </w:r>
    </w:p>
    <w:p w14:paraId="65B78113" w14:textId="77777777" w:rsidR="00D24036" w:rsidRPr="00D24036" w:rsidRDefault="00D24036" w:rsidP="002C00FF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Glass</w:t>
      </w:r>
    </w:p>
    <w:p w14:paraId="4BDFA89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ایجاد شود.</w:t>
      </w:r>
    </w:p>
    <w:p w14:paraId="5E5492C2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Premium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بودن باید از:</w:t>
      </w:r>
    </w:p>
    <w:p w14:paraId="6D8F02C0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Typography + Spacing + Imagery + Composition + Consistency</w:t>
      </w:r>
    </w:p>
    <w:p w14:paraId="22697DA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به‌وجود بیاید.</w:t>
      </w:r>
    </w:p>
    <w:p w14:paraId="44056952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D46DC0" wp14:editId="40830976">
                <wp:extent cx="5943600" cy="1270"/>
                <wp:effectExtent l="0" t="31750" r="0" b="36830"/>
                <wp:docPr id="208077782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1B70D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EA654D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9.89 Product Imagery</w:t>
      </w:r>
    </w:p>
    <w:p w14:paraId="6E11A51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تصاویر محصول باید:</w:t>
      </w:r>
    </w:p>
    <w:p w14:paraId="35F6DC77" w14:textId="77777777" w:rsidR="00D24036" w:rsidRPr="00D24036" w:rsidRDefault="00D24036" w:rsidP="002C00FF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واضح</w:t>
      </w:r>
    </w:p>
    <w:p w14:paraId="5A747FCB" w14:textId="77777777" w:rsidR="00D24036" w:rsidRPr="00D24036" w:rsidRDefault="00D24036" w:rsidP="002C00FF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باکیفیت</w:t>
      </w:r>
    </w:p>
    <w:p w14:paraId="42578249" w14:textId="77777777" w:rsidR="00D24036" w:rsidRPr="00D24036" w:rsidRDefault="00D24036" w:rsidP="002C00FF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استاندارد</w:t>
      </w:r>
    </w:p>
    <w:p w14:paraId="322E07CE" w14:textId="77777777" w:rsidR="00D24036" w:rsidRPr="00D24036" w:rsidRDefault="00D24036" w:rsidP="002C00FF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D24036">
        <w:rPr>
          <w:rFonts w:ascii="Times New Roman" w:eastAsia="Times New Roman" w:hAnsi="Times New Roman" w:cs="Times New Roman"/>
          <w:kern w:val="0"/>
          <w14:ligatures w14:val="none"/>
        </w:rPr>
        <w:t xml:space="preserve">Background </w:t>
      </w: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مناسب</w:t>
      </w:r>
    </w:p>
    <w:p w14:paraId="2AEE492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1278EC15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تصاویر نامتناسب و بی‌کیفیت نباید ظاهر </w:t>
      </w:r>
      <w:r w:rsidRPr="00D24036">
        <w:rPr>
          <w:rFonts w:ascii="Times New Roman" w:hAnsi="Times New Roman" w:cs="Times New Roman"/>
          <w:kern w:val="0"/>
          <w14:ligatures w14:val="none"/>
        </w:rPr>
        <w:t>Card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ها را خراب کنند.</w:t>
      </w:r>
    </w:p>
    <w:p w14:paraId="44059AB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0EBBDF" wp14:editId="164A4935">
                <wp:extent cx="5943600" cy="1270"/>
                <wp:effectExtent l="0" t="31750" r="0" b="36830"/>
                <wp:docPr id="178227228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FEA94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60D94C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9.90 Micro Interaction</w:t>
      </w:r>
    </w:p>
    <w:p w14:paraId="721193D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تعامل‌های کوچک مانند:</w:t>
      </w:r>
    </w:p>
    <w:p w14:paraId="2762BC56" w14:textId="77777777" w:rsidR="00D24036" w:rsidRPr="00D24036" w:rsidRDefault="00D24036" w:rsidP="002C00FF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Hover</w:t>
      </w:r>
    </w:p>
    <w:p w14:paraId="11DFFF7E" w14:textId="77777777" w:rsidR="00D24036" w:rsidRPr="00D24036" w:rsidRDefault="00D24036" w:rsidP="002C00FF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Favorite</w:t>
      </w:r>
    </w:p>
    <w:p w14:paraId="59594CDA" w14:textId="77777777" w:rsidR="00D24036" w:rsidRPr="00D24036" w:rsidRDefault="00D24036" w:rsidP="002C00FF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Add to Cart</w:t>
      </w:r>
    </w:p>
    <w:p w14:paraId="51E63D5B" w14:textId="77777777" w:rsidR="00D24036" w:rsidRPr="00D24036" w:rsidRDefault="00D24036" w:rsidP="002C00FF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Copy</w:t>
      </w:r>
    </w:p>
    <w:p w14:paraId="08CCB70F" w14:textId="77777777" w:rsidR="00D24036" w:rsidRPr="00D24036" w:rsidRDefault="00D24036" w:rsidP="002C00FF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14:ligatures w14:val="none"/>
        </w:rPr>
        <w:t>Success</w:t>
      </w:r>
    </w:p>
    <w:p w14:paraId="30977C9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D24036">
        <w:rPr>
          <w:rFonts w:ascii="Times New Roman" w:hAnsi="Times New Roman" w:cs="Times New Roman"/>
          <w:kern w:val="0"/>
          <w14:ligatures w14:val="none"/>
        </w:rPr>
        <w:t>Feedback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مناسب داشته باشند.</w:t>
      </w:r>
    </w:p>
    <w:p w14:paraId="3E94556C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E73F03" wp14:editId="546917E0">
                <wp:extent cx="5943600" cy="1270"/>
                <wp:effectExtent l="0" t="31750" r="0" b="36830"/>
                <wp:docPr id="26083151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8136B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9DE786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9.91 Scroll Behavior</w:t>
      </w:r>
    </w:p>
    <w:p w14:paraId="53C7F0F8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 xml:space="preserve">Scroll 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باید طبیعی و روان باشد.</w:t>
      </w:r>
    </w:p>
    <w:p w14:paraId="38744C8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D24036">
        <w:rPr>
          <w:rFonts w:ascii="Times New Roman" w:hAnsi="Times New Roman" w:cs="Times New Roman"/>
          <w:kern w:val="0"/>
          <w14:ligatures w14:val="none"/>
        </w:rPr>
        <w:t>Smooth Scroll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فقط در مواردی استفاده شود که تجربه کاربری را بهتر کند.</w:t>
      </w:r>
    </w:p>
    <w:p w14:paraId="60A7FF13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C5D8A5" wp14:editId="67151DD6">
                <wp:extent cx="5943600" cy="1270"/>
                <wp:effectExtent l="0" t="31750" r="0" b="36830"/>
                <wp:docPr id="79314377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F46CC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7F172AA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9.92 Sticky Elements</w:t>
      </w:r>
    </w:p>
    <w:p w14:paraId="74C8B9C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صفحات </w:t>
      </w:r>
      <w:r w:rsidRPr="00D24036">
        <w:rPr>
          <w:rFonts w:ascii="Times New Roman" w:hAnsi="Times New Roman" w:cs="Times New Roman"/>
          <w:kern w:val="0"/>
          <w14:ligatures w14:val="none"/>
        </w:rPr>
        <w:t>Product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D24036">
        <w:rPr>
          <w:rFonts w:ascii="Times New Roman" w:hAnsi="Times New Roman" w:cs="Times New Roman"/>
          <w:kern w:val="0"/>
          <w14:ligatures w14:val="none"/>
        </w:rPr>
        <w:t>Category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می‌توان در موارد مناسب از:</w:t>
      </w:r>
    </w:p>
    <w:p w14:paraId="538BCED9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Sticky Filter</w:t>
      </w:r>
    </w:p>
    <w:p w14:paraId="358B46A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3B225D1E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t>Sticky Purchase Area</w:t>
      </w:r>
    </w:p>
    <w:p w14:paraId="305B29A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استفاده کرد.</w:t>
      </w:r>
    </w:p>
    <w:p w14:paraId="345AD3A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این قابلیت باید مخصوصاً در </w:t>
      </w:r>
      <w:r w:rsidRPr="00D24036">
        <w:rPr>
          <w:rFonts w:ascii="Times New Roman" w:hAnsi="Times New Roman" w:cs="Times New Roman"/>
          <w:kern w:val="0"/>
          <w14:ligatures w14:val="none"/>
        </w:rPr>
        <w:t>Mobile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 دقت طراحی شود.</w:t>
      </w:r>
    </w:p>
    <w:p w14:paraId="1B756BAE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268A29" wp14:editId="518F248E">
                <wp:extent cx="5943600" cy="1270"/>
                <wp:effectExtent l="0" t="31750" r="0" b="36830"/>
                <wp:docPr id="58956355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4C655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2B0C1CA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9.93 Mobile Bottom Navigation</w:t>
      </w:r>
    </w:p>
    <w:p w14:paraId="5207121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D24036">
        <w:rPr>
          <w:rFonts w:ascii="Times New Roman" w:hAnsi="Times New Roman" w:cs="Times New Roman"/>
          <w:kern w:val="0"/>
          <w14:ligatures w14:val="none"/>
        </w:rPr>
        <w:t>Mobile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می‌توان </w:t>
      </w:r>
      <w:r w:rsidRPr="00D24036">
        <w:rPr>
          <w:rFonts w:ascii="Times New Roman" w:hAnsi="Times New Roman" w:cs="Times New Roman"/>
          <w:kern w:val="0"/>
          <w14:ligatures w14:val="none"/>
        </w:rPr>
        <w:t>Navigation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پایین صفحه شامل:</w:t>
      </w:r>
    </w:p>
    <w:p w14:paraId="744EB10F" w14:textId="77777777" w:rsidR="00D24036" w:rsidRPr="00D24036" w:rsidRDefault="00D24036" w:rsidP="002C00FF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خانه</w:t>
      </w:r>
    </w:p>
    <w:p w14:paraId="09EB8B15" w14:textId="77777777" w:rsidR="00D24036" w:rsidRPr="00D24036" w:rsidRDefault="00D24036" w:rsidP="002C00FF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</w:t>
      </w:r>
    </w:p>
    <w:p w14:paraId="2C43570F" w14:textId="77777777" w:rsidR="00D24036" w:rsidRPr="00D24036" w:rsidRDefault="00D24036" w:rsidP="002C00FF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جستجو</w:t>
      </w:r>
    </w:p>
    <w:p w14:paraId="2E6F974B" w14:textId="77777777" w:rsidR="00D24036" w:rsidRPr="00D24036" w:rsidRDefault="00D24036" w:rsidP="002C00FF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علاقه‌مندی</w:t>
      </w:r>
    </w:p>
    <w:p w14:paraId="0A0BDE9B" w14:textId="77777777" w:rsidR="00D24036" w:rsidRPr="00D24036" w:rsidRDefault="00D24036" w:rsidP="002C00FF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حساب</w:t>
      </w:r>
    </w:p>
    <w:p w14:paraId="0467A94B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را در نظر گرفت.</w:t>
      </w:r>
    </w:p>
    <w:p w14:paraId="17D6529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این بخش باید فقط در صورت بهبود </w:t>
      </w:r>
      <w:r w:rsidRPr="00D24036">
        <w:rPr>
          <w:rFonts w:ascii="Times New Roman" w:hAnsi="Times New Roman" w:cs="Times New Roman"/>
          <w:kern w:val="0"/>
          <w14:ligatures w14:val="none"/>
        </w:rPr>
        <w:t>UX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استفاده شود.</w:t>
      </w:r>
    </w:p>
    <w:p w14:paraId="142AB150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7A375F" wp14:editId="1AAB24E9">
                <wp:extent cx="5943600" cy="1270"/>
                <wp:effectExtent l="0" t="31750" r="0" b="36830"/>
                <wp:docPr id="172091740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D7F43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E110B8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9.94 Account UX</w:t>
      </w:r>
    </w:p>
    <w:p w14:paraId="094B47B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کاربر باید بتواند بدون پیچیدگی:</w:t>
      </w:r>
    </w:p>
    <w:p w14:paraId="280A643D" w14:textId="77777777" w:rsidR="00D24036" w:rsidRPr="00D24036" w:rsidRDefault="00D24036" w:rsidP="002C00FF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سفارش را پیگیری کند.</w:t>
      </w:r>
    </w:p>
    <w:p w14:paraId="31B43334" w14:textId="77777777" w:rsidR="00D24036" w:rsidRPr="00D24036" w:rsidRDefault="00D24036" w:rsidP="002C00FF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رسید پرداخت را ارسال کند.</w:t>
      </w:r>
    </w:p>
    <w:p w14:paraId="691D30D3" w14:textId="77777777" w:rsidR="00D24036" w:rsidRPr="00D24036" w:rsidRDefault="00D24036" w:rsidP="002C00FF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آدرس را مدیریت کند.</w:t>
      </w:r>
    </w:p>
    <w:p w14:paraId="1FE6EDD0" w14:textId="77777777" w:rsidR="00D24036" w:rsidRPr="00D24036" w:rsidRDefault="00D24036" w:rsidP="002C00FF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مرجوعی ثبت کند.</w:t>
      </w:r>
    </w:p>
    <w:p w14:paraId="793E1243" w14:textId="77777777" w:rsidR="00D24036" w:rsidRPr="00D24036" w:rsidRDefault="00D24036" w:rsidP="002C00FF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kern w:val="0"/>
          <w:rtl/>
          <w14:ligatures w14:val="none"/>
        </w:rPr>
        <w:t>علاقه‌مندی‌ها را ببیند.</w:t>
      </w:r>
    </w:p>
    <w:p w14:paraId="5D4F7C0A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B3B99D" wp14:editId="33E49401">
                <wp:extent cx="5943600" cy="1270"/>
                <wp:effectExtent l="0" t="31750" r="0" b="36830"/>
                <wp:docPr id="92725069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CE5D8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567475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9.95 Order Tracking</w:t>
      </w:r>
    </w:p>
    <w:p w14:paraId="08BE8AC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D24036">
        <w:rPr>
          <w:rFonts w:ascii="Times New Roman" w:hAnsi="Times New Roman" w:cs="Times New Roman"/>
          <w:kern w:val="0"/>
          <w14:ligatures w14:val="none"/>
        </w:rPr>
        <w:t>User Panel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برای هر سفارش </w:t>
      </w:r>
      <w:r w:rsidRPr="00D24036">
        <w:rPr>
          <w:rFonts w:ascii="Times New Roman" w:hAnsi="Times New Roman" w:cs="Times New Roman"/>
          <w:kern w:val="0"/>
          <w14:ligatures w14:val="none"/>
        </w:rPr>
        <w:t>Timeline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نمایش داده شود:</w:t>
      </w:r>
    </w:p>
    <w:p w14:paraId="10DE4803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سفارش</w:t>
      </w:r>
    </w:p>
    <w:p w14:paraId="3A7D678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77F91747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بررسی</w:t>
      </w:r>
    </w:p>
    <w:p w14:paraId="29FF0750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37C85FF4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تأیید پرداخت</w:t>
      </w:r>
    </w:p>
    <w:p w14:paraId="1D15EFF4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6DA3351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پردازش</w:t>
      </w:r>
    </w:p>
    <w:p w14:paraId="293877D7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765A4DB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ارسال</w:t>
      </w:r>
    </w:p>
    <w:p w14:paraId="0163704C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14:ligatures w14:val="none"/>
        </w:rPr>
        <w:t>↓</w:t>
      </w:r>
    </w:p>
    <w:p w14:paraId="5ED7C3C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تحویل</w:t>
      </w:r>
    </w:p>
    <w:p w14:paraId="167EEE5C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0EA747" wp14:editId="4434427B">
                <wp:extent cx="5943600" cy="1270"/>
                <wp:effectExtent l="0" t="31750" r="0" b="36830"/>
                <wp:docPr id="1581470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77DF0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E8AF36D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9.96 Return Tracking</w:t>
      </w:r>
    </w:p>
    <w:p w14:paraId="53A9525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برای مرجوعی نیز </w:t>
      </w:r>
      <w:r w:rsidRPr="00D24036">
        <w:rPr>
          <w:rFonts w:ascii="Times New Roman" w:hAnsi="Times New Roman" w:cs="Times New Roman"/>
          <w:kern w:val="0"/>
          <w14:ligatures w14:val="none"/>
        </w:rPr>
        <w:t>Timeline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وجود داشته باشد.</w:t>
      </w:r>
    </w:p>
    <w:p w14:paraId="21C7F6B2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E753E8" wp14:editId="7C8AC258">
                <wp:extent cx="5943600" cy="1270"/>
                <wp:effectExtent l="0" t="31750" r="0" b="36830"/>
                <wp:docPr id="35436956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79EAD4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F4FDB84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9.97 Notification Center</w:t>
      </w:r>
    </w:p>
    <w:p w14:paraId="05A50A0F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کاربر بتواند اعلان‌های خود را در حساب کاربری مشاهده کند.</w:t>
      </w:r>
    </w:p>
    <w:p w14:paraId="277F904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اعلان‌های خوانده‌نشده باید مشخص باشند.</w:t>
      </w:r>
    </w:p>
    <w:p w14:paraId="63CEE1C9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4EACB7" wp14:editId="4F44E755">
                <wp:extent cx="5943600" cy="1270"/>
                <wp:effectExtent l="0" t="31750" r="0" b="36830"/>
                <wp:docPr id="17967195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DBC00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B8CEBD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9.98 Security UX</w:t>
      </w:r>
    </w:p>
    <w:p w14:paraId="56DFDFA8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در صورت رفتار مشکوک یا محدودیت </w:t>
      </w:r>
      <w:r w:rsidRPr="00D24036">
        <w:rPr>
          <w:rFonts w:ascii="Times New Roman" w:hAnsi="Times New Roman" w:cs="Times New Roman"/>
          <w:kern w:val="0"/>
          <w14:ligatures w14:val="none"/>
        </w:rPr>
        <w:t>OTP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>، پیام مناسب و غیر فنی نمایش داده شود.</w:t>
      </w:r>
    </w:p>
    <w:p w14:paraId="6594164E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جزئیات امنیتی </w:t>
      </w:r>
      <w:r w:rsidRPr="00D24036">
        <w:rPr>
          <w:rFonts w:ascii="Times New Roman" w:hAnsi="Times New Roman" w:cs="Times New Roman"/>
          <w:kern w:val="0"/>
          <w14:ligatures w14:val="none"/>
        </w:rPr>
        <w:t>Backend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نباید به کاربر افشا شود.</w:t>
      </w:r>
    </w:p>
    <w:p w14:paraId="7D28AC36" w14:textId="77777777" w:rsidR="00D24036" w:rsidRPr="00D24036" w:rsidRDefault="00D24036" w:rsidP="00D2403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6B95A7" wp14:editId="3758DF1E">
                <wp:extent cx="5943600" cy="1270"/>
                <wp:effectExtent l="0" t="31750" r="0" b="36830"/>
                <wp:docPr id="26185921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C93BC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6399D1" w14:textId="77777777" w:rsidR="00D24036" w:rsidRPr="00D24036" w:rsidRDefault="00D24036" w:rsidP="00D24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9.99 Final UX Principle</w:t>
      </w:r>
    </w:p>
    <w:p w14:paraId="3410A6B1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تمام تصمیمات </w:t>
      </w:r>
      <w:r w:rsidRPr="00D24036">
        <w:rPr>
          <w:rFonts w:ascii="Times New Roman" w:hAnsi="Times New Roman" w:cs="Times New Roman"/>
          <w:kern w:val="0"/>
          <w14:ligatures w14:val="none"/>
        </w:rPr>
        <w:t>UX</w:t>
      </w: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باید بر اساس این اصل باشند:</w:t>
      </w:r>
    </w:p>
    <w:p w14:paraId="7DD79DE0" w14:textId="77777777" w:rsidR="00D24036" w:rsidRPr="00D24036" w:rsidRDefault="00D24036" w:rsidP="00D2403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Simple for the Customer, Powerful for the Admin</w:t>
      </w:r>
    </w:p>
    <w:p w14:paraId="53D0A8D0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ساده برای مشتری، قدرتمند برای مدیر</w:t>
      </w:r>
    </w:p>
    <w:p w14:paraId="06E918F2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مشتری نباید پیچیدگی سیستم داخلی </w:t>
      </w:r>
      <w:proofErr w:type="spellStart"/>
      <w:r w:rsidRPr="00D24036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D24036">
        <w:rPr>
          <w:rFonts w:ascii="Times New Roman" w:hAnsi="Times New Roman" w:cs="Times New Roman"/>
          <w:kern w:val="0"/>
          <w:rtl/>
          <w14:ligatures w14:val="none"/>
        </w:rPr>
        <w:t xml:space="preserve"> را ببیند.</w:t>
      </w:r>
    </w:p>
    <w:p w14:paraId="376EA62D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او باید بتواند:</w:t>
      </w:r>
    </w:p>
    <w:p w14:paraId="2AE9D0E9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b/>
          <w:bCs/>
          <w:kern w:val="0"/>
          <w:rtl/>
          <w14:ligatures w14:val="none"/>
        </w:rPr>
        <w:t>جستجو کند → انتخاب کند → سفارش دهد → پرداخت را ثبت کند → سفارش را پیگیری کند</w:t>
      </w:r>
    </w:p>
    <w:p w14:paraId="670035D6" w14:textId="77777777" w:rsidR="00D24036" w:rsidRPr="00D24036" w:rsidRDefault="00D24036" w:rsidP="00D24036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D24036">
        <w:rPr>
          <w:rFonts w:ascii="Times New Roman" w:hAnsi="Times New Roman" w:cs="Times New Roman"/>
          <w:kern w:val="0"/>
          <w:rtl/>
          <w14:ligatures w14:val="none"/>
        </w:rPr>
        <w:t>با کمترین اصطکاک ممکن.</w:t>
      </w:r>
    </w:p>
    <w:p w14:paraId="2977FCB6" w14:textId="77777777" w:rsidR="00427806" w:rsidRDefault="00427806" w:rsidP="00427806">
      <w:pPr>
        <w:bidi/>
        <w:jc w:val="right"/>
        <w:rPr>
          <w:rtl/>
          <w:lang w:bidi="fa-IR"/>
        </w:rPr>
      </w:pPr>
    </w:p>
    <w:p w14:paraId="489A29AA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پارت ۱۰ — </w:t>
      </w: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SEO</w:t>
      </w: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، محتوا، ترب و رشد ارگانیک </w:t>
      </w:r>
      <w:proofErr w:type="spellStart"/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ArByte</w:t>
      </w:r>
      <w:proofErr w:type="spellEnd"/>
    </w:p>
    <w:p w14:paraId="5D3D3B25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10.1 مقدمه</w:t>
      </w:r>
    </w:p>
    <w:p w14:paraId="1112D2DC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SEO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proofErr w:type="spellStart"/>
      <w:r w:rsidRPr="00574B3E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74B3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از ابتدای توسعه در معماری سایت در نظر گرفته شود و به‌عنوان یک قابلیت جداگانه که بعداً به سایت اضافه می‌شود، پیاده‌سازی نشود.</w:t>
      </w:r>
    </w:p>
    <w:p w14:paraId="1A30024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هدف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ED4857C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افزایش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 xml:space="preserve">Visibility </w:t>
      </w: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Google</w:t>
      </w:r>
    </w:p>
    <w:p w14:paraId="7A11AD27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افزایش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Organic Traffic</w:t>
      </w:r>
    </w:p>
    <w:p w14:paraId="132C9979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افزایش فروش</w:t>
      </w:r>
    </w:p>
    <w:p w14:paraId="31086471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رتبه صفحات محصول</w:t>
      </w:r>
    </w:p>
    <w:p w14:paraId="2A020058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افزایش رتبه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29D3F9C6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ایجاد اعتبار موضوعی</w:t>
      </w:r>
    </w:p>
    <w:p w14:paraId="4421F78C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بهینه‌سازی برای بازار ایران</w:t>
      </w:r>
    </w:p>
    <w:p w14:paraId="66228ECC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آماده‌سازی صحیح محصولات برای ترب</w:t>
      </w:r>
    </w:p>
    <w:p w14:paraId="56CD1940" w14:textId="77777777" w:rsidR="00574B3E" w:rsidRPr="00574B3E" w:rsidRDefault="00574B3E" w:rsidP="002C00FF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ایجاد زیرساخت مناسب برای تولید محتوای مستمر</w:t>
      </w:r>
    </w:p>
    <w:p w14:paraId="154E90B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02131FAB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AA3B7A" wp14:editId="76B87D86">
                <wp:extent cx="5943600" cy="1270"/>
                <wp:effectExtent l="0" t="31750" r="0" b="36830"/>
                <wp:docPr id="1586019672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DA677AB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2B28C68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SEO Architecture</w:t>
      </w:r>
    </w:p>
    <w:p w14:paraId="06C14ED9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ساختار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برای این بخش‌ها قابل مدیریت باشد:</w:t>
      </w:r>
    </w:p>
    <w:p w14:paraId="40FA95E0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6854914F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0F5762DD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26785FA0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Brand</w:t>
      </w:r>
    </w:p>
    <w:p w14:paraId="72F93E76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5EDE1DB1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Blog Category</w:t>
      </w:r>
    </w:p>
    <w:p w14:paraId="0A25EDA4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Blog Tag</w:t>
      </w:r>
    </w:p>
    <w:p w14:paraId="6C1A53FD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4914FF94" w14:textId="77777777" w:rsidR="00574B3E" w:rsidRPr="00574B3E" w:rsidRDefault="00574B3E" w:rsidP="002C00FF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Static Pages</w:t>
      </w:r>
    </w:p>
    <w:p w14:paraId="459DB58B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B48574" wp14:editId="0E706BB7">
                <wp:extent cx="5943600" cy="1270"/>
                <wp:effectExtent l="0" t="31750" r="0" b="36830"/>
                <wp:docPr id="945058945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8B21EF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E4A7B19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SEO Metadata</w:t>
      </w:r>
    </w:p>
    <w:p w14:paraId="1A61539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574B3E">
        <w:rPr>
          <w:rFonts w:ascii="Times New Roman" w:hAnsi="Times New Roman" w:cs="Times New Roman"/>
          <w:kern w:val="0"/>
          <w14:ligatures w14:val="none"/>
        </w:rPr>
        <w:t>Entity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مهم باید بتواند </w:t>
      </w:r>
      <w:r w:rsidRPr="00574B3E">
        <w:rPr>
          <w:rFonts w:ascii="Times New Roman" w:hAnsi="Times New Roman" w:cs="Times New Roman"/>
          <w:kern w:val="0"/>
          <w14:ligatures w14:val="none"/>
        </w:rPr>
        <w:t>Metadata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مخصوص خود را داشته باشد.</w:t>
      </w:r>
    </w:p>
    <w:p w14:paraId="22D1663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موارد:</w:t>
      </w:r>
    </w:p>
    <w:p w14:paraId="564BC81D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SEO Title</w:t>
      </w:r>
    </w:p>
    <w:p w14:paraId="3448E2D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عنوان سئو</w:t>
      </w:r>
    </w:p>
    <w:p w14:paraId="6B3337EE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Meta Description</w:t>
      </w:r>
    </w:p>
    <w:p w14:paraId="26F59FE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توضیحات متا</w:t>
      </w:r>
    </w:p>
    <w:p w14:paraId="3803E663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Canonical URL</w:t>
      </w:r>
    </w:p>
    <w:p w14:paraId="08AA47C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آدرس </w:t>
      </w: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Canonical</w:t>
      </w:r>
    </w:p>
    <w:p w14:paraId="07902850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Robots</w:t>
      </w:r>
    </w:p>
    <w:p w14:paraId="40672D1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تنظیمات دسترسی موتور جستجو</w:t>
      </w:r>
    </w:p>
    <w:p w14:paraId="51390B97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Open Graph</w:t>
      </w:r>
    </w:p>
    <w:p w14:paraId="147E89F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اطلاعات اشتراک‌گذاری شبکه‌های اجتماعی</w:t>
      </w:r>
    </w:p>
    <w:p w14:paraId="557F3745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E10448" wp14:editId="186DE57F">
                <wp:extent cx="5943600" cy="1270"/>
                <wp:effectExtent l="0" t="31750" r="0" b="36830"/>
                <wp:docPr id="607292537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BF9397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C7845E9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 SEO Title</w:t>
      </w:r>
    </w:p>
    <w:p w14:paraId="7D1EA813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SEO Title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قابل تنظیم باشد.</w:t>
      </w:r>
    </w:p>
    <w:p w14:paraId="1C22D61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صورت خالی بودن مقدار </w:t>
      </w:r>
      <w:r w:rsidRPr="00574B3E">
        <w:rPr>
          <w:rFonts w:ascii="Times New Roman" w:hAnsi="Times New Roman" w:cs="Times New Roman"/>
          <w:kern w:val="0"/>
          <w14:ligatures w14:val="none"/>
        </w:rPr>
        <w:t>Custom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، سیستم بتواند از </w:t>
      </w:r>
      <w:r w:rsidRPr="00574B3E">
        <w:rPr>
          <w:rFonts w:ascii="Times New Roman" w:hAnsi="Times New Roman" w:cs="Times New Roman"/>
          <w:kern w:val="0"/>
          <w14:ligatures w14:val="none"/>
        </w:rPr>
        <w:t>Template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پیش‌فرض استفاده کند.</w:t>
      </w:r>
    </w:p>
    <w:p w14:paraId="7F7C0D7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51E6C25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 xml:space="preserve">{Product Name} | </w:t>
      </w:r>
      <w:proofErr w:type="spellStart"/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0B27AB53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09FA79" wp14:editId="58DADCC8">
                <wp:extent cx="5943600" cy="1270"/>
                <wp:effectExtent l="0" t="31750" r="0" b="36830"/>
                <wp:docPr id="1158057886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B9D276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BE44780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 Meta Description</w:t>
      </w:r>
    </w:p>
    <w:p w14:paraId="4F97C3C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74B3E">
        <w:rPr>
          <w:rFonts w:ascii="Times New Roman" w:hAnsi="Times New Roman" w:cs="Times New Roman"/>
          <w:kern w:val="0"/>
          <w14:ligatures w14:val="none"/>
        </w:rPr>
        <w:t>Category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امکان تعیین </w:t>
      </w:r>
      <w:r w:rsidRPr="00574B3E">
        <w:rPr>
          <w:rFonts w:ascii="Times New Roman" w:hAnsi="Times New Roman" w:cs="Times New Roman"/>
          <w:kern w:val="0"/>
          <w14:ligatures w14:val="none"/>
        </w:rPr>
        <w:t>Meta Description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وجود داشته باشد.</w:t>
      </w:r>
    </w:p>
    <w:p w14:paraId="0C3D9D2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در صورت خالی بودن، سیستم بتواند از محتوای مناسب صفحه مقدار پیش‌فرض تولید کند.</w:t>
      </w:r>
    </w:p>
    <w:p w14:paraId="32C3ADED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54C2EA" wp14:editId="51C6782D">
                <wp:extent cx="5943600" cy="1270"/>
                <wp:effectExtent l="0" t="31750" r="0" b="36830"/>
                <wp:docPr id="637242744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559E15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7F42A20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 Canonical</w:t>
      </w:r>
    </w:p>
    <w:p w14:paraId="0D00DCF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هر صفحه مهم باید </w:t>
      </w:r>
      <w:r w:rsidRPr="00574B3E">
        <w:rPr>
          <w:rFonts w:ascii="Times New Roman" w:hAnsi="Times New Roman" w:cs="Times New Roman"/>
          <w:kern w:val="0"/>
          <w14:ligatures w14:val="none"/>
        </w:rPr>
        <w:t>Canonical URL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مشخص داشته باشد.</w:t>
      </w:r>
    </w:p>
    <w:p w14:paraId="752A240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این موضوع برای جلوگیری از </w:t>
      </w:r>
      <w:r w:rsidRPr="00574B3E">
        <w:rPr>
          <w:rFonts w:ascii="Times New Roman" w:hAnsi="Times New Roman" w:cs="Times New Roman"/>
          <w:kern w:val="0"/>
          <w14:ligatures w14:val="none"/>
        </w:rPr>
        <w:t>Duplicate Content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ضروری است.</w:t>
      </w:r>
    </w:p>
    <w:p w14:paraId="6CB43B9D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FD4923" wp14:editId="20EBA80C">
                <wp:extent cx="5943600" cy="1270"/>
                <wp:effectExtent l="0" t="31750" r="0" b="36830"/>
                <wp:docPr id="1995430396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EA88EAE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5FDC9C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 Robots</w:t>
      </w:r>
    </w:p>
    <w:p w14:paraId="4D9F402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برای صفحات لازم امکان تنظیم:</w:t>
      </w:r>
    </w:p>
    <w:p w14:paraId="716C5508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Index</w:t>
      </w:r>
    </w:p>
    <w:p w14:paraId="6406F75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ایندکس شود</w:t>
      </w:r>
    </w:p>
    <w:p w14:paraId="7A4B799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3C840CB7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Noindex</w:t>
      </w:r>
      <w:proofErr w:type="spellEnd"/>
    </w:p>
    <w:p w14:paraId="30E89C2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ایندکس نشود</w:t>
      </w:r>
    </w:p>
    <w:p w14:paraId="66BC401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وجود داشته باشد.</w:t>
      </w:r>
    </w:p>
    <w:p w14:paraId="5EF29E38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9A9028" wp14:editId="4399000F">
                <wp:extent cx="5943600" cy="1270"/>
                <wp:effectExtent l="0" t="31750" r="0" b="36830"/>
                <wp:docPr id="945415540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4BD61C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ACC694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10.8 Sitemap</w:t>
      </w:r>
    </w:p>
    <w:p w14:paraId="2B4AD56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سیستم باید </w:t>
      </w:r>
      <w:r w:rsidRPr="00574B3E">
        <w:rPr>
          <w:rFonts w:ascii="Times New Roman" w:hAnsi="Times New Roman" w:cs="Times New Roman"/>
          <w:kern w:val="0"/>
          <w14:ligatures w14:val="none"/>
        </w:rPr>
        <w:t>Sitemap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های </w:t>
      </w:r>
      <w:r w:rsidRPr="00574B3E">
        <w:rPr>
          <w:rFonts w:ascii="Times New Roman" w:hAnsi="Times New Roman" w:cs="Times New Roman"/>
          <w:kern w:val="0"/>
          <w14:ligatures w14:val="none"/>
        </w:rPr>
        <w:t>Dynamic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ایجاد کند.</w:t>
      </w:r>
    </w:p>
    <w:p w14:paraId="70E90497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lastRenderedPageBreak/>
        <w:t xml:space="preserve">Sitemap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بتواند شامل:</w:t>
      </w:r>
    </w:p>
    <w:p w14:paraId="3661F597" w14:textId="77777777" w:rsidR="00574B3E" w:rsidRPr="00574B3E" w:rsidRDefault="00574B3E" w:rsidP="002C00FF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7176883" w14:textId="77777777" w:rsidR="00574B3E" w:rsidRPr="00574B3E" w:rsidRDefault="00574B3E" w:rsidP="002C00FF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08114E72" w14:textId="77777777" w:rsidR="00574B3E" w:rsidRPr="00574B3E" w:rsidRDefault="00574B3E" w:rsidP="002C00FF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Brands</w:t>
      </w:r>
    </w:p>
    <w:p w14:paraId="1AFB31A0" w14:textId="77777777" w:rsidR="00574B3E" w:rsidRPr="00574B3E" w:rsidRDefault="00574B3E" w:rsidP="002C00FF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Blog Articles</w:t>
      </w:r>
    </w:p>
    <w:p w14:paraId="31AB822B" w14:textId="77777777" w:rsidR="00574B3E" w:rsidRPr="00574B3E" w:rsidRDefault="00574B3E" w:rsidP="002C00FF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Static Pages</w:t>
      </w:r>
    </w:p>
    <w:p w14:paraId="1BAD8A8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BA948BE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A41BC2" wp14:editId="35C9D94A">
                <wp:extent cx="5943600" cy="1270"/>
                <wp:effectExtent l="0" t="31750" r="0" b="36830"/>
                <wp:docPr id="2144525044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867736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58951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10.9 Sitemap </w:t>
      </w: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تقسیم‌شده</w:t>
      </w:r>
    </w:p>
    <w:p w14:paraId="595C54C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صورت افزایش تعداد </w:t>
      </w:r>
      <w:r w:rsidRPr="00574B3E">
        <w:rPr>
          <w:rFonts w:ascii="Times New Roman" w:hAnsi="Times New Roman" w:cs="Times New Roman"/>
          <w:kern w:val="0"/>
          <w14:ligatures w14:val="none"/>
        </w:rPr>
        <w:t>URL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ها، </w:t>
      </w:r>
      <w:r w:rsidRPr="00574B3E">
        <w:rPr>
          <w:rFonts w:ascii="Times New Roman" w:hAnsi="Times New Roman" w:cs="Times New Roman"/>
          <w:kern w:val="0"/>
          <w14:ligatures w14:val="none"/>
        </w:rPr>
        <w:t>Sitemap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قابلیت تقسیم شدن داشته باشد.</w:t>
      </w:r>
    </w:p>
    <w:p w14:paraId="462CD2F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0A75AC7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products-sitemap.xml</w:t>
      </w:r>
    </w:p>
    <w:p w14:paraId="6F524B79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categories-sitemap.xml</w:t>
      </w:r>
    </w:p>
    <w:p w14:paraId="4326503A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blog-sitemap.xml</w:t>
      </w:r>
    </w:p>
    <w:p w14:paraId="2FE090DF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A1B05F" wp14:editId="24F7E0BD">
                <wp:extent cx="5943600" cy="1270"/>
                <wp:effectExtent l="0" t="31750" r="0" b="36830"/>
                <wp:docPr id="717003367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CF002B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5227FA5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10.10 Sitemap Update</w:t>
      </w:r>
    </w:p>
    <w:p w14:paraId="2787C57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 ایجاد یا تغییر محتوای مهم، </w:t>
      </w:r>
      <w:r w:rsidRPr="00574B3E">
        <w:rPr>
          <w:rFonts w:ascii="Times New Roman" w:hAnsi="Times New Roman" w:cs="Times New Roman"/>
          <w:kern w:val="0"/>
          <w14:ligatures w14:val="none"/>
        </w:rPr>
        <w:t>Sitemap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به‌صورت خودکار به‌روزرسانی شود.</w:t>
      </w:r>
    </w:p>
    <w:p w14:paraId="1EAF4EFC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757D4A" wp14:editId="3A54566D">
                <wp:extent cx="5943600" cy="1270"/>
                <wp:effectExtent l="0" t="31750" r="0" b="36830"/>
                <wp:docPr id="1498798895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CDBCAC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75CA7A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10.11 Robots.txt</w:t>
      </w:r>
    </w:p>
    <w:p w14:paraId="2FE57540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Robots.txt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قابل مدیریت یا حداقل از یک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Configuration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مرکزی کنترل شود.</w:t>
      </w:r>
    </w:p>
    <w:p w14:paraId="10CFE44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صفحات حساس مانند:</w:t>
      </w:r>
    </w:p>
    <w:p w14:paraId="127645D4" w14:textId="77777777" w:rsidR="00574B3E" w:rsidRPr="00574B3E" w:rsidRDefault="00574B3E" w:rsidP="002C00FF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14:paraId="5E61800D" w14:textId="77777777" w:rsidR="00574B3E" w:rsidRPr="00574B3E" w:rsidRDefault="00574B3E" w:rsidP="002C00FF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Internal APIs</w:t>
      </w:r>
    </w:p>
    <w:p w14:paraId="5D7A48BD" w14:textId="77777777" w:rsidR="00574B3E" w:rsidRPr="00574B3E" w:rsidRDefault="00574B3E" w:rsidP="002C00FF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Private User Pages</w:t>
      </w:r>
    </w:p>
    <w:p w14:paraId="3745689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نباید برای </w:t>
      </w:r>
      <w:r w:rsidRPr="00574B3E">
        <w:rPr>
          <w:rFonts w:ascii="Times New Roman" w:hAnsi="Times New Roman" w:cs="Times New Roman"/>
          <w:kern w:val="0"/>
          <w14:ligatures w14:val="none"/>
        </w:rPr>
        <w:t>Index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شدن در دسترس موتور جستجو باشند.</w:t>
      </w:r>
    </w:p>
    <w:p w14:paraId="7CC9E182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0846592" wp14:editId="023960F1">
                <wp:extent cx="5943600" cy="1270"/>
                <wp:effectExtent l="0" t="31750" r="0" b="36830"/>
                <wp:docPr id="459399337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CF63E3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7DD4012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10.12 URL Structure</w:t>
      </w:r>
    </w:p>
    <w:p w14:paraId="2DEFD885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URL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 باید:</w:t>
      </w:r>
    </w:p>
    <w:p w14:paraId="655221F5" w14:textId="77777777" w:rsidR="00574B3E" w:rsidRPr="00574B3E" w:rsidRDefault="00574B3E" w:rsidP="002C00FF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کوتاه</w:t>
      </w:r>
    </w:p>
    <w:p w14:paraId="1AEDA453" w14:textId="77777777" w:rsidR="00574B3E" w:rsidRPr="00574B3E" w:rsidRDefault="00574B3E" w:rsidP="002C00FF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29C5C258" w14:textId="77777777" w:rsidR="00574B3E" w:rsidRPr="00574B3E" w:rsidRDefault="00574B3E" w:rsidP="002C00FF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پایدار</w:t>
      </w:r>
    </w:p>
    <w:p w14:paraId="22BD7AAB" w14:textId="77777777" w:rsidR="00574B3E" w:rsidRPr="00574B3E" w:rsidRDefault="00574B3E" w:rsidP="002C00FF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منطقی</w:t>
      </w:r>
    </w:p>
    <w:p w14:paraId="5A17BDA6" w14:textId="77777777" w:rsidR="00574B3E" w:rsidRPr="00574B3E" w:rsidRDefault="00574B3E" w:rsidP="002C00FF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SEO Friendly</w:t>
      </w:r>
    </w:p>
    <w:p w14:paraId="5BD366B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58194DE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DCE90AD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/products/…</w:t>
      </w:r>
    </w:p>
    <w:p w14:paraId="58911D0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برای محصولات.</w:t>
      </w:r>
    </w:p>
    <w:p w14:paraId="5214849E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/category/…</w:t>
      </w:r>
    </w:p>
    <w:p w14:paraId="783075C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برای دسته‌بندی‌ها.</w:t>
      </w:r>
    </w:p>
    <w:p w14:paraId="7622CE45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/blog/…</w:t>
      </w:r>
    </w:p>
    <w:p w14:paraId="305026D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برای مقالات.</w:t>
      </w:r>
    </w:p>
    <w:p w14:paraId="0DEE4CF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ساختار نهایی باید قبل از شروع توسعه تثبیت شود.</w:t>
      </w:r>
    </w:p>
    <w:p w14:paraId="0A0A5654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48BB4A" wp14:editId="7745F97F">
                <wp:extent cx="5943600" cy="1270"/>
                <wp:effectExtent l="0" t="31750" r="0" b="36830"/>
                <wp:docPr id="886870646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8E18F8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9E7E6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10.13 Product URL</w:t>
      </w:r>
    </w:p>
    <w:p w14:paraId="6063FD7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574B3E">
        <w:rPr>
          <w:rFonts w:ascii="Times New Roman" w:hAnsi="Times New Roman" w:cs="Times New Roman"/>
          <w:kern w:val="0"/>
          <w14:ligatures w14:val="none"/>
        </w:rPr>
        <w:t>URL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اختصاصی داشته باشد.</w:t>
      </w:r>
    </w:p>
    <w:p w14:paraId="7700E74C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Slug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نباید شامل اطلاعاتی باشد که دائماً تغییر می‌کنند.</w:t>
      </w:r>
    </w:p>
    <w:p w14:paraId="78B6399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مثلاً قیمت نباید داخل </w:t>
      </w:r>
      <w:r w:rsidRPr="00574B3E">
        <w:rPr>
          <w:rFonts w:ascii="Times New Roman" w:hAnsi="Times New Roman" w:cs="Times New Roman"/>
          <w:kern w:val="0"/>
          <w14:ligatures w14:val="none"/>
        </w:rPr>
        <w:t>URL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قرار گیرد.</w:t>
      </w:r>
    </w:p>
    <w:p w14:paraId="01CCD7D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817865" wp14:editId="4BF48CE3">
                <wp:extent cx="5943600" cy="1270"/>
                <wp:effectExtent l="0" t="31750" r="0" b="36830"/>
                <wp:docPr id="1545768828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E0D321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A80EF35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10.14 Redirect Management</w:t>
      </w:r>
    </w:p>
    <w:p w14:paraId="2F657C27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اگر </w:t>
      </w:r>
      <w:r w:rsidRPr="00574B3E">
        <w:rPr>
          <w:rFonts w:ascii="Times New Roman" w:hAnsi="Times New Roman" w:cs="Times New Roman"/>
          <w:kern w:val="0"/>
          <w14:ligatures w14:val="none"/>
        </w:rPr>
        <w:t>URL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محصول یا مقاله تغییر کرد، سیستم باید امکان ایجاد:</w:t>
      </w:r>
    </w:p>
    <w:p w14:paraId="6358C1FA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301 Redirect</w:t>
      </w:r>
    </w:p>
    <w:p w14:paraId="5F167D8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7CDB22A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این قابلیت برای حفظ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صفحات قدیمی بسیار مهم است.</w:t>
      </w:r>
    </w:p>
    <w:p w14:paraId="7DCD1C62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CDC444" wp14:editId="13EF62CF">
                <wp:extent cx="5943600" cy="1270"/>
                <wp:effectExtent l="0" t="31750" r="0" b="36830"/>
                <wp:docPr id="1268416312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F2DCBE1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0C6D2F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10.15 Redirect Manager</w:t>
      </w:r>
    </w:p>
    <w:p w14:paraId="26980ED8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باید در آینده یا از ابتدا امکان مدیریت </w:t>
      </w:r>
      <w:r w:rsidRPr="00574B3E">
        <w:rPr>
          <w:rFonts w:ascii="Times New Roman" w:hAnsi="Times New Roman" w:cs="Times New Roman"/>
          <w:kern w:val="0"/>
          <w14:ligatures w14:val="none"/>
        </w:rPr>
        <w:t>Redirect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 را داشته باشد.</w:t>
      </w:r>
    </w:p>
    <w:p w14:paraId="327E486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31ABE897" w14:textId="77777777" w:rsidR="00574B3E" w:rsidRPr="00574B3E" w:rsidRDefault="00574B3E" w:rsidP="002C00FF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Old URL</w:t>
      </w:r>
    </w:p>
    <w:p w14:paraId="2B06AE8A" w14:textId="77777777" w:rsidR="00574B3E" w:rsidRPr="00574B3E" w:rsidRDefault="00574B3E" w:rsidP="002C00FF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New URL</w:t>
      </w:r>
    </w:p>
    <w:p w14:paraId="3A62BB20" w14:textId="77777777" w:rsidR="00574B3E" w:rsidRPr="00574B3E" w:rsidRDefault="00574B3E" w:rsidP="002C00FF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Status Code</w:t>
      </w:r>
    </w:p>
    <w:p w14:paraId="78B1900A" w14:textId="77777777" w:rsidR="00574B3E" w:rsidRPr="00574B3E" w:rsidRDefault="00574B3E" w:rsidP="002C00FF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4EEFD288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AE6DA6" wp14:editId="7BB159F5">
                <wp:extent cx="5943600" cy="1270"/>
                <wp:effectExtent l="0" t="31750" r="0" b="36830"/>
                <wp:docPr id="1612477641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98AC21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16C91D5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10.16 Product Structured Data</w:t>
      </w:r>
    </w:p>
    <w:p w14:paraId="1D237DD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574B3E">
        <w:rPr>
          <w:rFonts w:ascii="Times New Roman" w:hAnsi="Times New Roman" w:cs="Times New Roman"/>
          <w:kern w:val="0"/>
          <w14:ligatures w14:val="none"/>
        </w:rPr>
        <w:t>Product Page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از:</w:t>
      </w:r>
    </w:p>
    <w:p w14:paraId="759F2BF8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Product Structured Data</w:t>
      </w:r>
    </w:p>
    <w:p w14:paraId="7666AFE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داده ساختاریافته محصول</w:t>
      </w:r>
    </w:p>
    <w:p w14:paraId="5C76C61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استفاده شود.</w:t>
      </w:r>
    </w:p>
    <w:p w14:paraId="539B7CA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در صورت وجود اطلاعات معتبر، داده‌هایی مانند:</w:t>
      </w:r>
    </w:p>
    <w:p w14:paraId="0F0B3538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3C05718C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37E1D749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6E0CD3AC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7D216A9C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0603EFEA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6017A69E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065FE799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28449726" w14:textId="77777777" w:rsidR="00574B3E" w:rsidRPr="00574B3E" w:rsidRDefault="00574B3E" w:rsidP="002C00FF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6A6759F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در </w:t>
      </w:r>
      <w:r w:rsidRPr="00574B3E">
        <w:rPr>
          <w:rFonts w:ascii="Times New Roman" w:hAnsi="Times New Roman" w:cs="Times New Roman"/>
          <w:kern w:val="0"/>
          <w14:ligatures w14:val="none"/>
        </w:rPr>
        <w:t>Structured Data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قرار گیرند.</w:t>
      </w:r>
    </w:p>
    <w:p w14:paraId="19F3CF79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D51858" wp14:editId="5313CA0D">
                <wp:extent cx="5943600" cy="1270"/>
                <wp:effectExtent l="0" t="31750" r="0" b="36830"/>
                <wp:docPr id="1028099126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666B98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96B0DE7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10.17 Offer Data</w:t>
      </w:r>
    </w:p>
    <w:p w14:paraId="5B01328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قیمت فعلی محصول باید در </w:t>
      </w:r>
      <w:r w:rsidRPr="00574B3E">
        <w:rPr>
          <w:rFonts w:ascii="Times New Roman" w:hAnsi="Times New Roman" w:cs="Times New Roman"/>
          <w:kern w:val="0"/>
          <w14:ligatures w14:val="none"/>
        </w:rPr>
        <w:t>Structured Data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 قیمت واقعی نمایش داده‌شده در سایت هماهنگ باشد.</w:t>
      </w:r>
    </w:p>
    <w:p w14:paraId="57FD510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نباید </w:t>
      </w:r>
      <w:r w:rsidRPr="00574B3E">
        <w:rPr>
          <w:rFonts w:ascii="Times New Roman" w:hAnsi="Times New Roman" w:cs="Times New Roman"/>
          <w:kern w:val="0"/>
          <w14:ligatures w14:val="none"/>
        </w:rPr>
        <w:t>Structured Data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قیمت متفاوتی با </w:t>
      </w:r>
      <w:r w:rsidRPr="00574B3E">
        <w:rPr>
          <w:rFonts w:ascii="Times New Roman" w:hAnsi="Times New Roman" w:cs="Times New Roman"/>
          <w:kern w:val="0"/>
          <w14:ligatures w14:val="none"/>
        </w:rPr>
        <w:t>Frontend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2C1AFC92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3B25A5" wp14:editId="2D200B60">
                <wp:extent cx="5943600" cy="1270"/>
                <wp:effectExtent l="0" t="31750" r="0" b="36830"/>
                <wp:docPr id="387583368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0251AC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584442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10.18 Product Condition</w:t>
      </w:r>
    </w:p>
    <w:p w14:paraId="2F3F5BF0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Condition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محصول در صورت امکان باید به شکل استاندارد در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Structured Data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نیز منعکس شود.</w:t>
      </w:r>
    </w:p>
    <w:p w14:paraId="2CB6D65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این موضوع برای محصولاتی مانند:</w:t>
      </w:r>
    </w:p>
    <w:p w14:paraId="7D4A6EE5" w14:textId="77777777" w:rsidR="00574B3E" w:rsidRPr="00574B3E" w:rsidRDefault="00574B3E" w:rsidP="002C00FF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آکبند</w:t>
      </w:r>
    </w:p>
    <w:p w14:paraId="2B8D417A" w14:textId="77777777" w:rsidR="00574B3E" w:rsidRPr="00574B3E" w:rsidRDefault="00574B3E" w:rsidP="002C00FF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اپن‌باکس</w:t>
      </w:r>
    </w:p>
    <w:p w14:paraId="6515A994" w14:textId="77777777" w:rsidR="00574B3E" w:rsidRPr="00574B3E" w:rsidRDefault="00574B3E" w:rsidP="002C00FF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استوک</w:t>
      </w:r>
    </w:p>
    <w:p w14:paraId="0B177ED1" w14:textId="77777777" w:rsidR="00574B3E" w:rsidRPr="00574B3E" w:rsidRDefault="00574B3E" w:rsidP="002C00FF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در حد نو</w:t>
      </w:r>
    </w:p>
    <w:p w14:paraId="1F68C88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اهمیت دارد.</w:t>
      </w:r>
    </w:p>
    <w:p w14:paraId="11E2C502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6132F3" wp14:editId="48EC5C49">
                <wp:extent cx="5943600" cy="1270"/>
                <wp:effectExtent l="0" t="31750" r="0" b="36830"/>
                <wp:docPr id="1188424059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25DB18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3AC93E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10.19 Breadcrumb Structured Data</w:t>
      </w:r>
    </w:p>
    <w:p w14:paraId="4EB2C4E8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Breadcrumb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های صفحات باید در صورت امکان با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Structured Data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نیز پیاده‌سازی شوند.</w:t>
      </w:r>
    </w:p>
    <w:p w14:paraId="3B38D6C4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9D255A" wp14:editId="5DAEB673">
                <wp:extent cx="5943600" cy="1270"/>
                <wp:effectExtent l="0" t="31750" r="0" b="36830"/>
                <wp:docPr id="996917289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0C62C7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E93F8EB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10.20 Organization Data</w:t>
      </w:r>
    </w:p>
    <w:p w14:paraId="5DC10F6F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Homepage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باید در صورت نیاز دارای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Structured Data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مربوط به:</w:t>
      </w:r>
    </w:p>
    <w:p w14:paraId="5279FAC7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Organization</w:t>
      </w:r>
    </w:p>
    <w:p w14:paraId="2C967BE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اطلاعات سازمان / برند</w:t>
      </w:r>
    </w:p>
    <w:p w14:paraId="241B73E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C3A46D9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lastRenderedPageBreak/>
        <w:t>اطلاعات قابل استفاده:</w:t>
      </w:r>
    </w:p>
    <w:p w14:paraId="72BCDC2E" w14:textId="77777777" w:rsidR="00574B3E" w:rsidRPr="00574B3E" w:rsidRDefault="00574B3E" w:rsidP="002C00FF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5257B963" w14:textId="77777777" w:rsidR="00574B3E" w:rsidRPr="00574B3E" w:rsidRDefault="00574B3E" w:rsidP="002C00FF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0A6FDB5E" w14:textId="77777777" w:rsidR="00574B3E" w:rsidRPr="00574B3E" w:rsidRDefault="00574B3E" w:rsidP="002C00FF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Website</w:t>
      </w:r>
    </w:p>
    <w:p w14:paraId="003F54CF" w14:textId="77777777" w:rsidR="00574B3E" w:rsidRPr="00574B3E" w:rsidRDefault="00574B3E" w:rsidP="002C00FF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Social Profiles</w:t>
      </w:r>
    </w:p>
    <w:p w14:paraId="18A52A65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9A41EE" wp14:editId="42E00D5F">
                <wp:extent cx="5943600" cy="1270"/>
                <wp:effectExtent l="0" t="31750" r="0" b="36830"/>
                <wp:docPr id="1200940533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FC539F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3582A14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10.21 Website Structured Data</w:t>
      </w:r>
    </w:p>
    <w:p w14:paraId="38530AC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برای سایت نیز می‌توان:</w:t>
      </w:r>
    </w:p>
    <w:p w14:paraId="64D050B4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WebSite Structured Data</w:t>
      </w:r>
    </w:p>
    <w:p w14:paraId="26B4FD7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استفاده کرد.</w:t>
      </w:r>
    </w:p>
    <w:p w14:paraId="086C32D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صورت پشتیبانی مناسب، </w:t>
      </w:r>
      <w:r w:rsidRPr="00574B3E">
        <w:rPr>
          <w:rFonts w:ascii="Times New Roman" w:hAnsi="Times New Roman" w:cs="Times New Roman"/>
          <w:kern w:val="0"/>
          <w14:ligatures w14:val="none"/>
        </w:rPr>
        <w:t>Search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داخلی نیز می‌تواند در ساختار داده‌ای سایت تعریف شود.</w:t>
      </w:r>
    </w:p>
    <w:p w14:paraId="39E74AEE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6DBB0C" wp14:editId="14AD846B">
                <wp:extent cx="5943600" cy="1270"/>
                <wp:effectExtent l="0" t="31750" r="0" b="36830"/>
                <wp:docPr id="1792139149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112D17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9326AB8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10.22 FAQ</w:t>
      </w:r>
    </w:p>
    <w:p w14:paraId="1E35020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برای صفحات مناسب می‌توان </w:t>
      </w:r>
      <w:r w:rsidRPr="00574B3E">
        <w:rPr>
          <w:rFonts w:ascii="Times New Roman" w:hAnsi="Times New Roman" w:cs="Times New Roman"/>
          <w:kern w:val="0"/>
          <w14:ligatures w14:val="none"/>
        </w:rPr>
        <w:t>FAQ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ایجاد کرد.</w:t>
      </w:r>
    </w:p>
    <w:p w14:paraId="729B1FF4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FAQ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فقط زمانی استفاده شود که واقعاً محتوای سؤال و پاسخ در صفحه وجود داشته باشد.</w:t>
      </w:r>
    </w:p>
    <w:p w14:paraId="4425BEF0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BDB42B" wp14:editId="0BB5B169">
                <wp:extent cx="5943600" cy="1270"/>
                <wp:effectExtent l="0" t="31750" r="0" b="36830"/>
                <wp:docPr id="1343520059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7BE1CFB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1ADB38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10.23 Category SEO</w:t>
      </w:r>
    </w:p>
    <w:p w14:paraId="5C58F1F9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Category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 باید فقط لیست محصولات نباشند.</w:t>
      </w:r>
    </w:p>
    <w:p w14:paraId="5B47B63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574B3E">
        <w:rPr>
          <w:rFonts w:ascii="Times New Roman" w:hAnsi="Times New Roman" w:cs="Times New Roman"/>
          <w:kern w:val="0"/>
          <w14:ligatures w14:val="none"/>
        </w:rPr>
        <w:t>Category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می‌تواند شامل:</w:t>
      </w:r>
    </w:p>
    <w:p w14:paraId="69277217" w14:textId="77777777" w:rsidR="00574B3E" w:rsidRPr="00574B3E" w:rsidRDefault="00574B3E" w:rsidP="002C00FF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عنوان</w:t>
      </w:r>
    </w:p>
    <w:p w14:paraId="2950C914" w14:textId="77777777" w:rsidR="00574B3E" w:rsidRPr="00574B3E" w:rsidRDefault="00574B3E" w:rsidP="002C00FF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توضیح</w:t>
      </w:r>
    </w:p>
    <w:p w14:paraId="1B3ECD40" w14:textId="77777777" w:rsidR="00574B3E" w:rsidRPr="00574B3E" w:rsidRDefault="00574B3E" w:rsidP="002C00FF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متن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5354C094" w14:textId="77777777" w:rsidR="00574B3E" w:rsidRPr="00574B3E" w:rsidRDefault="00574B3E" w:rsidP="002C00FF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14:paraId="756CCDAC" w14:textId="77777777" w:rsidR="00574B3E" w:rsidRPr="00574B3E" w:rsidRDefault="00574B3E" w:rsidP="002C00FF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منتخب</w:t>
      </w:r>
    </w:p>
    <w:p w14:paraId="6A1B2C81" w14:textId="77777777" w:rsidR="00574B3E" w:rsidRPr="00574B3E" w:rsidRDefault="00574B3E" w:rsidP="002C00FF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Subcategories</w:t>
      </w:r>
    </w:p>
    <w:p w14:paraId="2F8735C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712779EB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463D02D" wp14:editId="14362FAF">
                <wp:extent cx="5943600" cy="1270"/>
                <wp:effectExtent l="0" t="31750" r="0" b="36830"/>
                <wp:docPr id="610464550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F3DAB9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7D300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10.24 Category Content</w:t>
      </w:r>
    </w:p>
    <w:p w14:paraId="67A80F3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برای مثال </w:t>
      </w:r>
      <w:r w:rsidRPr="00574B3E">
        <w:rPr>
          <w:rFonts w:ascii="Times New Roman" w:hAnsi="Times New Roman" w:cs="Times New Roman"/>
          <w:kern w:val="0"/>
          <w14:ligatures w14:val="none"/>
        </w:rPr>
        <w:t>Category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55BFA2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لپ‌تاپ‌های گیمینگ</w:t>
      </w:r>
    </w:p>
    <w:p w14:paraId="2497C5B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می‌تواند توضیحی درباره:</w:t>
      </w:r>
    </w:p>
    <w:p w14:paraId="6D87DAE2" w14:textId="77777777" w:rsidR="00574B3E" w:rsidRPr="00574B3E" w:rsidRDefault="00574B3E" w:rsidP="002C00FF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لپ‌تاپ گیمینگ چیست؟</w:t>
      </w:r>
    </w:p>
    <w:p w14:paraId="0FE50A2A" w14:textId="77777777" w:rsidR="00574B3E" w:rsidRPr="00574B3E" w:rsidRDefault="00574B3E" w:rsidP="002C00FF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چه مشخصاتی مهم است؟</w:t>
      </w:r>
    </w:p>
    <w:p w14:paraId="60C39CB0" w14:textId="77777777" w:rsidR="00574B3E" w:rsidRPr="00574B3E" w:rsidRDefault="00574B3E" w:rsidP="002C00FF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GPU</w:t>
      </w:r>
    </w:p>
    <w:p w14:paraId="4B5EE4F4" w14:textId="77777777" w:rsidR="00574B3E" w:rsidRPr="00574B3E" w:rsidRDefault="00574B3E" w:rsidP="002C00FF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12823664" w14:textId="77777777" w:rsidR="00574B3E" w:rsidRPr="00574B3E" w:rsidRDefault="00574B3E" w:rsidP="002C00FF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RAM</w:t>
      </w:r>
    </w:p>
    <w:p w14:paraId="286D5453" w14:textId="77777777" w:rsidR="00574B3E" w:rsidRPr="00574B3E" w:rsidRDefault="00574B3E" w:rsidP="002C00FF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Display</w:t>
      </w:r>
    </w:p>
    <w:p w14:paraId="0548BE4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52B7B61A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CFFE2C" wp14:editId="2F56E7A1">
                <wp:extent cx="5943600" cy="1270"/>
                <wp:effectExtent l="0" t="31750" r="0" b="36830"/>
                <wp:docPr id="898913400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B87F75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CD1F243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10.25 Filter SEO</w:t>
      </w:r>
    </w:p>
    <w:p w14:paraId="4D47E6FB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Filter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های سایت باید با دقت مدیریت شوند.</w:t>
      </w:r>
    </w:p>
    <w:p w14:paraId="5A75019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574B3E">
        <w:rPr>
          <w:rFonts w:ascii="Times New Roman" w:hAnsi="Times New Roman" w:cs="Times New Roman"/>
          <w:kern w:val="0"/>
          <w14:ligatures w14:val="none"/>
        </w:rPr>
        <w:t>Combination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های </w:t>
      </w:r>
      <w:r w:rsidRPr="00574B3E">
        <w:rPr>
          <w:rFonts w:ascii="Times New Roman" w:hAnsi="Times New Roman" w:cs="Times New Roman"/>
          <w:kern w:val="0"/>
          <w14:ligatures w14:val="none"/>
        </w:rPr>
        <w:t>Filter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نباید به‌صورت خودکار </w:t>
      </w:r>
      <w:r w:rsidRPr="00574B3E">
        <w:rPr>
          <w:rFonts w:ascii="Times New Roman" w:hAnsi="Times New Roman" w:cs="Times New Roman"/>
          <w:kern w:val="0"/>
          <w14:ligatures w14:val="none"/>
        </w:rPr>
        <w:t>Index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55CA4EC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در غیر این صورت احتمال ایجاد:</w:t>
      </w:r>
    </w:p>
    <w:p w14:paraId="4D3DE59D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Index Bloat</w:t>
      </w:r>
    </w:p>
    <w:p w14:paraId="5A9E9B6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حجم زیاد صفحات کم‌ارزش در ایندکس</w:t>
      </w:r>
    </w:p>
    <w:p w14:paraId="11BC1FA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وجود دارد.</w:t>
      </w:r>
    </w:p>
    <w:p w14:paraId="7915FDDC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00D8E4" wp14:editId="1F8D6EA8">
                <wp:extent cx="5943600" cy="1270"/>
                <wp:effectExtent l="0" t="31750" r="0" b="36830"/>
                <wp:docPr id="82240900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4465A0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B8DEBA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10.26 SEO-Friendly Filters</w:t>
      </w:r>
    </w:p>
    <w:p w14:paraId="5E455E8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فقط </w:t>
      </w:r>
      <w:r w:rsidRPr="00574B3E">
        <w:rPr>
          <w:rFonts w:ascii="Times New Roman" w:hAnsi="Times New Roman" w:cs="Times New Roman"/>
          <w:kern w:val="0"/>
          <w14:ligatures w14:val="none"/>
        </w:rPr>
        <w:t>Filter Combination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هایی که ارزش جستجوی واقعی و محتوای کافی دارند، در صورت نیاز می‌توانند </w:t>
      </w:r>
      <w:r w:rsidRPr="00574B3E">
        <w:rPr>
          <w:rFonts w:ascii="Times New Roman" w:hAnsi="Times New Roman" w:cs="Times New Roman"/>
          <w:kern w:val="0"/>
          <w14:ligatures w14:val="none"/>
        </w:rPr>
        <w:t>Landing Page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اختصاصی داشته باشند.</w:t>
      </w:r>
    </w:p>
    <w:p w14:paraId="2647925F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DAF5FB" wp14:editId="5E1B5494">
                <wp:extent cx="5943600" cy="1270"/>
                <wp:effectExtent l="0" t="31750" r="0" b="36830"/>
                <wp:docPr id="913067220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59D612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C704A1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10.27 Search Page SEO</w:t>
      </w:r>
    </w:p>
    <w:p w14:paraId="48095E3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صفحات </w:t>
      </w:r>
      <w:r w:rsidRPr="00574B3E">
        <w:rPr>
          <w:rFonts w:ascii="Times New Roman" w:hAnsi="Times New Roman" w:cs="Times New Roman"/>
          <w:kern w:val="0"/>
          <w14:ligatures w14:val="none"/>
        </w:rPr>
        <w:t>Search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داخلی معمولاً نباید به‌صورت بی‌هدف در </w:t>
      </w:r>
      <w:r w:rsidRPr="00574B3E">
        <w:rPr>
          <w:rFonts w:ascii="Times New Roman" w:hAnsi="Times New Roman" w:cs="Times New Roman"/>
          <w:kern w:val="0"/>
          <w14:ligatures w14:val="none"/>
        </w:rPr>
        <w:t>Google Index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2A7059F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رفتار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Index / </w:t>
      </w:r>
      <w:proofErr w:type="spellStart"/>
      <w:r w:rsidRPr="00574B3E">
        <w:rPr>
          <w:rFonts w:ascii="Times New Roman" w:hAnsi="Times New Roman" w:cs="Times New Roman"/>
          <w:kern w:val="0"/>
          <w14:ligatures w14:val="none"/>
        </w:rPr>
        <w:t>Noindex</w:t>
      </w:r>
      <w:proofErr w:type="spellEnd"/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در معماری مشخص باشد.</w:t>
      </w:r>
    </w:p>
    <w:p w14:paraId="3339425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88AD05" wp14:editId="6B62914C">
                <wp:extent cx="5943600" cy="1270"/>
                <wp:effectExtent l="0" t="31750" r="0" b="36830"/>
                <wp:docPr id="498287018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899A306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6B2A7A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10.28 Brand Pages</w:t>
      </w:r>
    </w:p>
    <w:p w14:paraId="7ED64CF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برای برندهای مهم امکان ایجاد صفحه اختصاصی در نظر گرفته شود.</w:t>
      </w:r>
    </w:p>
    <w:p w14:paraId="7E5297E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4199AD51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ASUS</w:t>
      </w:r>
    </w:p>
    <w:p w14:paraId="3F9ACBC6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Lenovo</w:t>
      </w:r>
    </w:p>
    <w:p w14:paraId="3088527B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Microsoft</w:t>
      </w:r>
    </w:p>
    <w:p w14:paraId="78D1139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این صفحات می‌توانند شامل:</w:t>
      </w:r>
    </w:p>
    <w:p w14:paraId="07E8AE8B" w14:textId="77777777" w:rsidR="00574B3E" w:rsidRPr="00574B3E" w:rsidRDefault="00574B3E" w:rsidP="002C00FF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معرفی برند</w:t>
      </w:r>
    </w:p>
    <w:p w14:paraId="047CD08F" w14:textId="77777777" w:rsidR="00574B3E" w:rsidRPr="00574B3E" w:rsidRDefault="00574B3E" w:rsidP="002C00FF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</w:t>
      </w:r>
    </w:p>
    <w:p w14:paraId="4359AB0E" w14:textId="77777777" w:rsidR="00574B3E" w:rsidRPr="00574B3E" w:rsidRDefault="00574B3E" w:rsidP="002C00FF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دسته‌بندی‌ها</w:t>
      </w:r>
    </w:p>
    <w:p w14:paraId="62041F43" w14:textId="77777777" w:rsidR="00574B3E" w:rsidRPr="00574B3E" w:rsidRDefault="00574B3E" w:rsidP="002C00FF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محتوای مرتبط</w:t>
      </w:r>
    </w:p>
    <w:p w14:paraId="53302BC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7A0B397E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6D13CF" wp14:editId="569DC823">
                <wp:extent cx="5943600" cy="1270"/>
                <wp:effectExtent l="0" t="31750" r="0" b="36830"/>
                <wp:docPr id="1648722960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9F9943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BA98153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10.29 Brand SEO</w:t>
      </w:r>
    </w:p>
    <w:p w14:paraId="50D30BDE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Brand Page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قابلیت:</w:t>
      </w:r>
    </w:p>
    <w:p w14:paraId="4B7B1EC3" w14:textId="77777777" w:rsidR="00574B3E" w:rsidRPr="00574B3E" w:rsidRDefault="00574B3E" w:rsidP="002C00FF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SEO Title</w:t>
      </w:r>
    </w:p>
    <w:p w14:paraId="4D57F3E2" w14:textId="77777777" w:rsidR="00574B3E" w:rsidRPr="00574B3E" w:rsidRDefault="00574B3E" w:rsidP="002C00FF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14:paraId="42340529" w14:textId="77777777" w:rsidR="00574B3E" w:rsidRPr="00574B3E" w:rsidRDefault="00574B3E" w:rsidP="002C00FF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0B6CA7D" w14:textId="77777777" w:rsidR="00574B3E" w:rsidRPr="00574B3E" w:rsidRDefault="00574B3E" w:rsidP="002C00FF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5F82FA05" w14:textId="77777777" w:rsidR="00574B3E" w:rsidRPr="00574B3E" w:rsidRDefault="00574B3E" w:rsidP="002C00FF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14:paraId="3EBE7F2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2D203C14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E13BBAE" wp14:editId="561401AA">
                <wp:extent cx="5943600" cy="1270"/>
                <wp:effectExtent l="0" t="31750" r="0" b="36830"/>
                <wp:docPr id="381736748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F2C385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ADA75A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10.30 Blog SEO</w:t>
      </w:r>
    </w:p>
    <w:p w14:paraId="48FA0A9A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Blog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یکی از موتورهای اصلی رشد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Organic </w:t>
      </w:r>
      <w:proofErr w:type="spellStart"/>
      <w:r w:rsidRPr="00574B3E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74B3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خواهد بود.</w:t>
      </w:r>
    </w:p>
    <w:p w14:paraId="3B7586C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مقالات باید برای </w:t>
      </w:r>
      <w:r w:rsidRPr="00574B3E">
        <w:rPr>
          <w:rFonts w:ascii="Times New Roman" w:hAnsi="Times New Roman" w:cs="Times New Roman"/>
          <w:kern w:val="0"/>
          <w14:ligatures w14:val="none"/>
        </w:rPr>
        <w:t>Search Intent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واقعی کاربران نوشته شوند.</w:t>
      </w:r>
    </w:p>
    <w:p w14:paraId="26C0F33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90AF8C" wp14:editId="41AB7111">
                <wp:extent cx="5943600" cy="1270"/>
                <wp:effectExtent l="0" t="31750" r="0" b="36830"/>
                <wp:docPr id="1699317499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4B4671D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33F33CF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10.31 Search Intent</w:t>
      </w:r>
    </w:p>
    <w:p w14:paraId="3AB37A3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محتوا باید بر اساس هدف کاربر ایجاد شود.</w:t>
      </w:r>
    </w:p>
    <w:p w14:paraId="12639C8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12785151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Informational</w:t>
      </w:r>
    </w:p>
    <w:p w14:paraId="2CD45057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اطلاعاتی</w:t>
      </w:r>
    </w:p>
    <w:p w14:paraId="681AF11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کاربر دنبال اطلاعات است.</w:t>
      </w:r>
    </w:p>
    <w:p w14:paraId="6CA11218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Commercial</w:t>
      </w:r>
    </w:p>
    <w:p w14:paraId="7A4008C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تجاری</w:t>
      </w:r>
    </w:p>
    <w:p w14:paraId="059D568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کاربر در حال مقایسه و بررسی خرید است.</w:t>
      </w:r>
    </w:p>
    <w:p w14:paraId="000DD869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Transactional</w:t>
      </w:r>
    </w:p>
    <w:p w14:paraId="2E33D35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خرید</w:t>
      </w:r>
    </w:p>
    <w:p w14:paraId="153E937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کاربر قصد خرید دارد.</w:t>
      </w:r>
    </w:p>
    <w:p w14:paraId="1CACC0FC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1D5F88" wp14:editId="26E6D3C0">
                <wp:extent cx="5943600" cy="1270"/>
                <wp:effectExtent l="0" t="31750" r="0" b="36830"/>
                <wp:docPr id="1600438153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3AA2A9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A743B38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10.32 Content Clusters</w:t>
      </w:r>
    </w:p>
    <w:p w14:paraId="4810AB9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محتوا باید به‌صورت موضوعی و </w:t>
      </w:r>
      <w:r w:rsidRPr="00574B3E">
        <w:rPr>
          <w:rFonts w:ascii="Times New Roman" w:hAnsi="Times New Roman" w:cs="Times New Roman"/>
          <w:kern w:val="0"/>
          <w14:ligatures w14:val="none"/>
        </w:rPr>
        <w:t>Cluster-based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ساخته شود.</w:t>
      </w:r>
    </w:p>
    <w:p w14:paraId="4294587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 موضوع اصلی:</w:t>
      </w:r>
    </w:p>
    <w:p w14:paraId="50128A1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راهنمای خرید لپ‌تاپ</w:t>
      </w:r>
    </w:p>
    <w:p w14:paraId="7247C14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lastRenderedPageBreak/>
        <w:t>و مقالات مرتبط:</w:t>
      </w:r>
    </w:p>
    <w:p w14:paraId="45CDF052" w14:textId="77777777" w:rsidR="00574B3E" w:rsidRPr="00574B3E" w:rsidRDefault="00574B3E" w:rsidP="002C00FF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بهترین لپ‌تاپ برای برنامه‌نویسی</w:t>
      </w:r>
    </w:p>
    <w:p w14:paraId="0889507C" w14:textId="77777777" w:rsidR="00574B3E" w:rsidRPr="00574B3E" w:rsidRDefault="00574B3E" w:rsidP="002C00FF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بهترین لپ‌تاپ گیمینگ</w:t>
      </w:r>
    </w:p>
    <w:p w14:paraId="16E15E98" w14:textId="77777777" w:rsidR="00574B3E" w:rsidRPr="00574B3E" w:rsidRDefault="00574B3E" w:rsidP="002C00FF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تفاوت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 xml:space="preserve">RTX 4060 </w:t>
      </w: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RTX 4070</w:t>
      </w:r>
    </w:p>
    <w:p w14:paraId="5EF6B3E0" w14:textId="77777777" w:rsidR="00574B3E" w:rsidRPr="00574B3E" w:rsidRDefault="00574B3E" w:rsidP="002C00FF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 xml:space="preserve">RAM </w:t>
      </w: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مناسب لپ‌تاپ</w:t>
      </w:r>
    </w:p>
    <w:p w14:paraId="395F7D3B" w14:textId="77777777" w:rsidR="00574B3E" w:rsidRPr="00574B3E" w:rsidRDefault="00574B3E" w:rsidP="002C00FF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 xml:space="preserve">SSD </w:t>
      </w: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چیست؟</w:t>
      </w:r>
    </w:p>
    <w:p w14:paraId="1F5406A5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564372" wp14:editId="086625F6">
                <wp:extent cx="5943600" cy="1270"/>
                <wp:effectExtent l="0" t="31750" r="0" b="36830"/>
                <wp:docPr id="55521113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886E0C1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8FA2FB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10.33 Internal Linking</w:t>
      </w:r>
    </w:p>
    <w:p w14:paraId="226C7C7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مقالات باید به:</w:t>
      </w:r>
    </w:p>
    <w:p w14:paraId="36F059EB" w14:textId="77777777" w:rsidR="00574B3E" w:rsidRPr="00574B3E" w:rsidRDefault="00574B3E" w:rsidP="002C00FF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3DB6610A" w14:textId="77777777" w:rsidR="00574B3E" w:rsidRPr="00574B3E" w:rsidRDefault="00574B3E" w:rsidP="002C00FF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18B5A037" w14:textId="77777777" w:rsidR="00574B3E" w:rsidRPr="00574B3E" w:rsidRDefault="00574B3E" w:rsidP="002C00FF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Brands</w:t>
      </w:r>
    </w:p>
    <w:p w14:paraId="0AD020D2" w14:textId="77777777" w:rsidR="00574B3E" w:rsidRPr="00574B3E" w:rsidRDefault="00574B3E" w:rsidP="002C00FF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Related Articles</w:t>
      </w:r>
    </w:p>
    <w:p w14:paraId="6D87CCA9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لینک شوند.</w:t>
      </w:r>
    </w:p>
    <w:p w14:paraId="0DC36E5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همچنین </w:t>
      </w:r>
      <w:r w:rsidRPr="00574B3E">
        <w:rPr>
          <w:rFonts w:ascii="Times New Roman" w:hAnsi="Times New Roman" w:cs="Times New Roman"/>
          <w:kern w:val="0"/>
          <w14:ligatures w14:val="none"/>
        </w:rPr>
        <w:t>Product Page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 نیز در صورت مناسب بودن می‌توانند به محتوای آموزشی مرتبط لینک دهند.</w:t>
      </w:r>
    </w:p>
    <w:p w14:paraId="1D6C3474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CB1506" wp14:editId="76F27A68">
                <wp:extent cx="5943600" cy="1270"/>
                <wp:effectExtent l="0" t="31750" r="0" b="36830"/>
                <wp:docPr id="303217190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10D32E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2518DC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10.34 Internal Link Management</w:t>
      </w:r>
    </w:p>
    <w:p w14:paraId="39379E2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574B3E">
        <w:rPr>
          <w:rFonts w:ascii="Times New Roman" w:hAnsi="Times New Roman" w:cs="Times New Roman"/>
          <w:kern w:val="0"/>
          <w14:ligatures w14:val="none"/>
        </w:rPr>
        <w:t>Blog Editor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امکان اضافه کردن </w:t>
      </w:r>
      <w:r w:rsidRPr="00574B3E">
        <w:rPr>
          <w:rFonts w:ascii="Times New Roman" w:hAnsi="Times New Roman" w:cs="Times New Roman"/>
          <w:kern w:val="0"/>
          <w14:ligatures w14:val="none"/>
        </w:rPr>
        <w:t>Link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وجود داشته باشد.</w:t>
      </w:r>
    </w:p>
    <w:p w14:paraId="25BAAC5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آینده می‌توان پیشنهادهای </w:t>
      </w:r>
      <w:r w:rsidRPr="00574B3E">
        <w:rPr>
          <w:rFonts w:ascii="Times New Roman" w:hAnsi="Times New Roman" w:cs="Times New Roman"/>
          <w:kern w:val="0"/>
          <w14:ligatures w14:val="none"/>
        </w:rPr>
        <w:t>Internal Linking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را نیز به‌صورت </w:t>
      </w:r>
      <w:r w:rsidRPr="00574B3E">
        <w:rPr>
          <w:rFonts w:ascii="Times New Roman" w:hAnsi="Times New Roman" w:cs="Times New Roman"/>
          <w:kern w:val="0"/>
          <w14:ligatures w14:val="none"/>
        </w:rPr>
        <w:t>AI-assisted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اضافه کرد.</w:t>
      </w:r>
    </w:p>
    <w:p w14:paraId="0572303E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4EE6A2" wp14:editId="20F2C2A0">
                <wp:extent cx="5943600" cy="1270"/>
                <wp:effectExtent l="0" t="31750" r="0" b="36830"/>
                <wp:docPr id="1322103441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280AA8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B17B91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10.35 AI Content Assistant</w:t>
      </w:r>
    </w:p>
    <w:p w14:paraId="1BDE1044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74B3E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74B3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دارای:</w:t>
      </w:r>
    </w:p>
    <w:p w14:paraId="3122C916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AI Content Assistant</w:t>
      </w:r>
    </w:p>
    <w:p w14:paraId="1E89164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دستیار هوش مصنوعی تولید محتوا</w:t>
      </w:r>
    </w:p>
    <w:p w14:paraId="0C29627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AB41912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lastRenderedPageBreak/>
        <w:t xml:space="preserve">API Provider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از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قابل تنظیم باشد.</w:t>
      </w:r>
    </w:p>
    <w:p w14:paraId="5A32A233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212B93" wp14:editId="3F9169C3">
                <wp:extent cx="5943600" cy="1270"/>
                <wp:effectExtent l="0" t="31750" r="0" b="36830"/>
                <wp:docPr id="1865325298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7B2F66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385767C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10.36 AI Content Workflow</w:t>
      </w:r>
    </w:p>
    <w:p w14:paraId="121F6BD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فرآیند تولید محتوا:</w:t>
      </w:r>
    </w:p>
    <w:p w14:paraId="5A789CB9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موضوع</w:t>
      </w:r>
    </w:p>
    <w:p w14:paraId="602156F2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↓</w:t>
      </w:r>
    </w:p>
    <w:p w14:paraId="7A1177C6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Keyword / Intent</w:t>
      </w:r>
    </w:p>
    <w:p w14:paraId="0B2CDC6C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↓</w:t>
      </w:r>
    </w:p>
    <w:p w14:paraId="5310C784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AI Draft</w:t>
      </w:r>
    </w:p>
    <w:p w14:paraId="45C2FA34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↓</w:t>
      </w:r>
    </w:p>
    <w:p w14:paraId="6405824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ویرایش انسانی</w:t>
      </w:r>
    </w:p>
    <w:p w14:paraId="426361B0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↓</w:t>
      </w:r>
    </w:p>
    <w:p w14:paraId="79A787DB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SEO Check</w:t>
      </w:r>
    </w:p>
    <w:p w14:paraId="2B13E47B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↓</w:t>
      </w:r>
    </w:p>
    <w:p w14:paraId="35310931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Preview</w:t>
      </w:r>
    </w:p>
    <w:p w14:paraId="353A73B8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↓</w:t>
      </w:r>
    </w:p>
    <w:p w14:paraId="1E76284C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Publish</w:t>
      </w:r>
    </w:p>
    <w:p w14:paraId="35F4A5E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58D74E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9342FE" wp14:editId="547DEC5B">
                <wp:extent cx="5943600" cy="1270"/>
                <wp:effectExtent l="0" t="31750" r="0" b="36830"/>
                <wp:docPr id="1853888526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BF859D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ECA5733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10.37 AI </w:t>
      </w: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نباید مستقیم </w:t>
      </w: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Publish </w:t>
      </w: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کند</w:t>
      </w:r>
    </w:p>
    <w:p w14:paraId="5380097B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AI Content Assistant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نباید بدون تأیید ادمین مقاله را منتشر کند.</w:t>
      </w:r>
    </w:p>
    <w:p w14:paraId="71F8983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خروجی </w:t>
      </w:r>
      <w:r w:rsidRPr="00574B3E">
        <w:rPr>
          <w:rFonts w:ascii="Times New Roman" w:hAnsi="Times New Roman" w:cs="Times New Roman"/>
          <w:kern w:val="0"/>
          <w14:ligatures w14:val="none"/>
        </w:rPr>
        <w:t>AI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ابتدا:</w:t>
      </w:r>
    </w:p>
    <w:p w14:paraId="68F52CDB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Draft</w:t>
      </w:r>
    </w:p>
    <w:p w14:paraId="20C6BF87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3AE5C1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E12FFA" wp14:editId="42FA909E">
                <wp:extent cx="5943600" cy="1270"/>
                <wp:effectExtent l="0" t="31750" r="0" b="36830"/>
                <wp:docPr id="1523005390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89B8D5C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30F7AC1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10.38 AI Product Content</w:t>
      </w:r>
    </w:p>
    <w:p w14:paraId="13E511E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آینده </w:t>
      </w:r>
      <w:r w:rsidRPr="00574B3E">
        <w:rPr>
          <w:rFonts w:ascii="Times New Roman" w:hAnsi="Times New Roman" w:cs="Times New Roman"/>
          <w:kern w:val="0"/>
          <w14:ligatures w14:val="none"/>
        </w:rPr>
        <w:t>AI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می‌تواند برای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نیز پیشنهاد دهد:</w:t>
      </w:r>
    </w:p>
    <w:p w14:paraId="55EBE7C9" w14:textId="77777777" w:rsidR="00574B3E" w:rsidRPr="00574B3E" w:rsidRDefault="00574B3E" w:rsidP="002C00FF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5627FE4F" w14:textId="77777777" w:rsidR="00574B3E" w:rsidRPr="00574B3E" w:rsidRDefault="00574B3E" w:rsidP="002C00FF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Full Description</w:t>
      </w:r>
    </w:p>
    <w:p w14:paraId="5753F2F1" w14:textId="77777777" w:rsidR="00574B3E" w:rsidRPr="00574B3E" w:rsidRDefault="00574B3E" w:rsidP="002C00FF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14:paraId="4A9BE403" w14:textId="77777777" w:rsidR="00574B3E" w:rsidRPr="00574B3E" w:rsidRDefault="00574B3E" w:rsidP="002C00FF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SEO Title</w:t>
      </w:r>
    </w:p>
    <w:p w14:paraId="59872679" w14:textId="77777777" w:rsidR="00574B3E" w:rsidRPr="00574B3E" w:rsidRDefault="00574B3E" w:rsidP="002C00FF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14:paraId="30DBD290" w14:textId="77777777" w:rsidR="00574B3E" w:rsidRPr="00574B3E" w:rsidRDefault="00574B3E" w:rsidP="002C00FF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Specifications Summary</w:t>
      </w:r>
    </w:p>
    <w:p w14:paraId="7C29B9A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اما اطلاعات فنی نباید بدون </w:t>
      </w:r>
      <w:r w:rsidRPr="00574B3E">
        <w:rPr>
          <w:rFonts w:ascii="Times New Roman" w:hAnsi="Times New Roman" w:cs="Times New Roman"/>
          <w:kern w:val="0"/>
          <w14:ligatures w14:val="none"/>
        </w:rPr>
        <w:t>Verification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انسانی به‌عنوان اطلاعات قطعی منتشر شوند.</w:t>
      </w:r>
    </w:p>
    <w:p w14:paraId="67C3FF40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8ACE8C" wp14:editId="65229FD5">
                <wp:extent cx="5943600" cy="1270"/>
                <wp:effectExtent l="0" t="31750" r="0" b="36830"/>
                <wp:docPr id="1941766633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ABA1FC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524344E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10.39 Content Quality</w:t>
      </w:r>
    </w:p>
    <w:p w14:paraId="38F7906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محتوا باید:</w:t>
      </w:r>
    </w:p>
    <w:p w14:paraId="0C6C2AEC" w14:textId="77777777" w:rsidR="00574B3E" w:rsidRPr="00574B3E" w:rsidRDefault="00574B3E" w:rsidP="002C00FF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مفید</w:t>
      </w:r>
    </w:p>
    <w:p w14:paraId="2CB74F3E" w14:textId="77777777" w:rsidR="00574B3E" w:rsidRPr="00574B3E" w:rsidRDefault="00574B3E" w:rsidP="002C00FF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دقیق</w:t>
      </w:r>
    </w:p>
    <w:p w14:paraId="0F67B726" w14:textId="77777777" w:rsidR="00574B3E" w:rsidRPr="00574B3E" w:rsidRDefault="00574B3E" w:rsidP="002C00FF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قابل خواندن</w:t>
      </w:r>
    </w:p>
    <w:p w14:paraId="18E9D412" w14:textId="77777777" w:rsidR="00574B3E" w:rsidRPr="00574B3E" w:rsidRDefault="00574B3E" w:rsidP="002C00FF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Original</w:t>
      </w:r>
    </w:p>
    <w:p w14:paraId="5D7970E8" w14:textId="77777777" w:rsidR="00574B3E" w:rsidRPr="00574B3E" w:rsidRDefault="00574B3E" w:rsidP="002C00FF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مناسب کاربر ایرانی</w:t>
      </w:r>
    </w:p>
    <w:p w14:paraId="16ED613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BB7CBF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تولید حجم زیادی از محتوای تکراری و کم‌ارزش نباید هدف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45184055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5A9973" wp14:editId="3ABDC045">
                <wp:extent cx="5943600" cy="1270"/>
                <wp:effectExtent l="0" t="31750" r="0" b="36830"/>
                <wp:docPr id="1038451482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C1C1DE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E68DDE9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10.40 Google Search Console</w:t>
      </w:r>
    </w:p>
    <w:p w14:paraId="2816161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پنل </w:t>
      </w:r>
      <w:r w:rsidRPr="00574B3E">
        <w:rPr>
          <w:rFonts w:ascii="Times New Roman" w:hAnsi="Times New Roman" w:cs="Times New Roman"/>
          <w:kern w:val="0"/>
          <w14:ligatures w14:val="none"/>
        </w:rPr>
        <w:t>Google Search Console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اطلاعات مهم را در </w:t>
      </w:r>
      <w:r w:rsidRPr="00574B3E">
        <w:rPr>
          <w:rFonts w:ascii="Times New Roman" w:hAnsi="Times New Roman" w:cs="Times New Roman"/>
          <w:kern w:val="0"/>
          <w14:ligatures w14:val="none"/>
        </w:rPr>
        <w:t>Backend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نمایش دهد.</w:t>
      </w:r>
    </w:p>
    <w:p w14:paraId="725AB0D8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85FBB3" wp14:editId="5B15B354">
                <wp:extent cx="5943600" cy="1270"/>
                <wp:effectExtent l="0" t="31750" r="0" b="36830"/>
                <wp:docPr id="1637790714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C0D98F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3F40A9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10.41 Search Console Metrics</w:t>
      </w:r>
    </w:p>
    <w:p w14:paraId="41A06657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موارد:</w:t>
      </w:r>
    </w:p>
    <w:p w14:paraId="4182F45E" w14:textId="77777777" w:rsidR="00574B3E" w:rsidRPr="00574B3E" w:rsidRDefault="00574B3E" w:rsidP="002C00FF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Clicks</w:t>
      </w:r>
    </w:p>
    <w:p w14:paraId="57E58F0B" w14:textId="77777777" w:rsidR="00574B3E" w:rsidRPr="00574B3E" w:rsidRDefault="00574B3E" w:rsidP="002C00FF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Impressions</w:t>
      </w:r>
    </w:p>
    <w:p w14:paraId="1CAD6B1F" w14:textId="77777777" w:rsidR="00574B3E" w:rsidRPr="00574B3E" w:rsidRDefault="00574B3E" w:rsidP="002C00FF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CTR</w:t>
      </w:r>
    </w:p>
    <w:p w14:paraId="43F33ABC" w14:textId="77777777" w:rsidR="00574B3E" w:rsidRPr="00574B3E" w:rsidRDefault="00574B3E" w:rsidP="002C00FF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Average Position</w:t>
      </w:r>
    </w:p>
    <w:p w14:paraId="65211A2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نمایش داده شوند.</w:t>
      </w:r>
    </w:p>
    <w:p w14:paraId="41F564E5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8D8B49" wp14:editId="53254D54">
                <wp:extent cx="5943600" cy="1270"/>
                <wp:effectExtent l="0" t="31750" r="0" b="36830"/>
                <wp:docPr id="1232550162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207F33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E2C826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10.42 Search Queries</w:t>
      </w:r>
    </w:p>
    <w:p w14:paraId="0C9381C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ادمین بتواند </w:t>
      </w:r>
      <w:r w:rsidRPr="00574B3E">
        <w:rPr>
          <w:rFonts w:ascii="Times New Roman" w:hAnsi="Times New Roman" w:cs="Times New Roman"/>
          <w:kern w:val="0"/>
          <w14:ligatures w14:val="none"/>
        </w:rPr>
        <w:t>Query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های مهم را مشاهده کند.</w:t>
      </w:r>
    </w:p>
    <w:p w14:paraId="11E5CF5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384EEFC1" w14:textId="77777777" w:rsidR="00574B3E" w:rsidRPr="00574B3E" w:rsidRDefault="00574B3E" w:rsidP="002C00FF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Query</w:t>
      </w:r>
    </w:p>
    <w:p w14:paraId="475081B9" w14:textId="77777777" w:rsidR="00574B3E" w:rsidRPr="00574B3E" w:rsidRDefault="00574B3E" w:rsidP="002C00FF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Clicks</w:t>
      </w:r>
    </w:p>
    <w:p w14:paraId="768D8267" w14:textId="77777777" w:rsidR="00574B3E" w:rsidRPr="00574B3E" w:rsidRDefault="00574B3E" w:rsidP="002C00FF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Impressions</w:t>
      </w:r>
    </w:p>
    <w:p w14:paraId="2DD08E59" w14:textId="77777777" w:rsidR="00574B3E" w:rsidRPr="00574B3E" w:rsidRDefault="00574B3E" w:rsidP="002C00FF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CTR</w:t>
      </w:r>
    </w:p>
    <w:p w14:paraId="34F1B996" w14:textId="77777777" w:rsidR="00574B3E" w:rsidRPr="00574B3E" w:rsidRDefault="00574B3E" w:rsidP="002C00FF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Position</w:t>
      </w:r>
    </w:p>
    <w:p w14:paraId="38696D62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14793D" wp14:editId="017BFE51">
                <wp:extent cx="5943600" cy="1270"/>
                <wp:effectExtent l="0" t="31750" r="0" b="36830"/>
                <wp:docPr id="1991354164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C01C008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9623CA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10.43 Top Pages</w:t>
      </w:r>
    </w:p>
    <w:p w14:paraId="7DE7D86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صفحات برتر بر اساس:</w:t>
      </w:r>
    </w:p>
    <w:p w14:paraId="426576A1" w14:textId="77777777" w:rsidR="00574B3E" w:rsidRPr="00574B3E" w:rsidRDefault="00574B3E" w:rsidP="002C00FF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Click</w:t>
      </w:r>
    </w:p>
    <w:p w14:paraId="4984D388" w14:textId="77777777" w:rsidR="00574B3E" w:rsidRPr="00574B3E" w:rsidRDefault="00574B3E" w:rsidP="002C00FF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Impression</w:t>
      </w:r>
    </w:p>
    <w:p w14:paraId="07B3E878" w14:textId="77777777" w:rsidR="00574B3E" w:rsidRPr="00574B3E" w:rsidRDefault="00574B3E" w:rsidP="002C00FF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CTR</w:t>
      </w:r>
    </w:p>
    <w:p w14:paraId="1BE9F1D4" w14:textId="77777777" w:rsidR="00574B3E" w:rsidRPr="00574B3E" w:rsidRDefault="00574B3E" w:rsidP="002C00FF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Position</w:t>
      </w:r>
    </w:p>
    <w:p w14:paraId="78EF084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قابل مشاهده باشند.</w:t>
      </w:r>
    </w:p>
    <w:p w14:paraId="051CDFAA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D82526" wp14:editId="5B15CD5D">
                <wp:extent cx="5943600" cy="1270"/>
                <wp:effectExtent l="0" t="31750" r="0" b="36830"/>
                <wp:docPr id="1973425516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D7B1B5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BD30D5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10.44 SEO Opportunities</w:t>
      </w:r>
    </w:p>
    <w:p w14:paraId="58073E6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در صورت امکان، </w:t>
      </w:r>
      <w:r w:rsidRPr="00574B3E">
        <w:rPr>
          <w:rFonts w:ascii="Times New Roman" w:hAnsi="Times New Roman" w:cs="Times New Roman"/>
          <w:kern w:val="0"/>
          <w14:ligatures w14:val="none"/>
        </w:rPr>
        <w:t>Dashboard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بتواند فرصت‌های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را مشخص کند.</w:t>
      </w:r>
    </w:p>
    <w:p w14:paraId="28F3071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E648E6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صفحه‌ای با:</w:t>
      </w:r>
    </w:p>
    <w:p w14:paraId="42B78EA2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High Impression + Low CTR</w:t>
      </w:r>
    </w:p>
    <w:p w14:paraId="16E7C3C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می‌تواند برای بهینه‌سازی </w:t>
      </w:r>
      <w:r w:rsidRPr="00574B3E">
        <w:rPr>
          <w:rFonts w:ascii="Times New Roman" w:hAnsi="Times New Roman" w:cs="Times New Roman"/>
          <w:kern w:val="0"/>
          <w14:ligatures w14:val="none"/>
        </w:rPr>
        <w:t>Title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74B3E">
        <w:rPr>
          <w:rFonts w:ascii="Times New Roman" w:hAnsi="Times New Roman" w:cs="Times New Roman"/>
          <w:kern w:val="0"/>
          <w14:ligatures w14:val="none"/>
        </w:rPr>
        <w:t>Description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پیشنهاد شود.</w:t>
      </w:r>
    </w:p>
    <w:p w14:paraId="544F7F57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7454B8" wp14:editId="7FE2F699">
                <wp:extent cx="5943600" cy="1270"/>
                <wp:effectExtent l="0" t="31750" r="0" b="36830"/>
                <wp:docPr id="1334983809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B3D898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D50DB7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10.45 Indexing Monitoring</w:t>
      </w:r>
    </w:p>
    <w:p w14:paraId="707BE88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574B3E">
        <w:rPr>
          <w:rFonts w:ascii="Times New Roman" w:hAnsi="Times New Roman" w:cs="Times New Roman"/>
          <w:kern w:val="0"/>
          <w14:ligatures w14:val="none"/>
        </w:rPr>
        <w:t>Backend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امکان مشاهده وضعیت </w:t>
      </w:r>
      <w:r w:rsidRPr="00574B3E">
        <w:rPr>
          <w:rFonts w:ascii="Times New Roman" w:hAnsi="Times New Roman" w:cs="Times New Roman"/>
          <w:kern w:val="0"/>
          <w14:ligatures w14:val="none"/>
        </w:rPr>
        <w:t>Indexing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صفحات مهم در نظر گرفته شود.</w:t>
      </w:r>
    </w:p>
    <w:p w14:paraId="5C94E5C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1B5108" wp14:editId="500066B6">
                <wp:extent cx="5943600" cy="1270"/>
                <wp:effectExtent l="0" t="31750" r="0" b="36830"/>
                <wp:docPr id="117052461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81A6AE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73FCF7E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10.46 Analytics</w:t>
      </w:r>
    </w:p>
    <w:p w14:paraId="46080A90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Analytics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باید مکمل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Search Console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D89FE78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Search Console:</w:t>
      </w:r>
    </w:p>
    <w:p w14:paraId="71F4185C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Search Performance</w:t>
      </w:r>
    </w:p>
    <w:p w14:paraId="3C57684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عملکرد در نتایج جستجو</w:t>
      </w:r>
    </w:p>
    <w:p w14:paraId="00491497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را نشان می‌دهد.</w:t>
      </w:r>
    </w:p>
    <w:p w14:paraId="0EA78454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Analytics:</w:t>
      </w:r>
    </w:p>
    <w:p w14:paraId="4B8C4915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User Behavior</w:t>
      </w:r>
    </w:p>
    <w:p w14:paraId="5FDC862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رفتار کاربران در سایت</w:t>
      </w:r>
    </w:p>
    <w:p w14:paraId="2A14265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را نشان می‌دهد.</w:t>
      </w:r>
    </w:p>
    <w:p w14:paraId="620FC812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7146E8" wp14:editId="26BA169D">
                <wp:extent cx="5943600" cy="1270"/>
                <wp:effectExtent l="0" t="31750" r="0" b="36830"/>
                <wp:docPr id="264501800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388A2C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7B4D08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10.47 Ecommerce Analytics</w:t>
      </w:r>
    </w:p>
    <w:p w14:paraId="1F46F45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شاخص‌های مهم:</w:t>
      </w:r>
    </w:p>
    <w:p w14:paraId="00196011" w14:textId="77777777" w:rsidR="00574B3E" w:rsidRPr="00574B3E" w:rsidRDefault="00574B3E" w:rsidP="002C00F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 Views</w:t>
      </w:r>
    </w:p>
    <w:p w14:paraId="68871C34" w14:textId="77777777" w:rsidR="00574B3E" w:rsidRPr="00574B3E" w:rsidRDefault="00574B3E" w:rsidP="002C00F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Add to Cart</w:t>
      </w:r>
    </w:p>
    <w:p w14:paraId="2251E14B" w14:textId="77777777" w:rsidR="00574B3E" w:rsidRPr="00574B3E" w:rsidRDefault="00574B3E" w:rsidP="002C00F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Checkout</w:t>
      </w:r>
    </w:p>
    <w:p w14:paraId="3A3CB8A9" w14:textId="77777777" w:rsidR="00574B3E" w:rsidRPr="00574B3E" w:rsidRDefault="00574B3E" w:rsidP="002C00F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468510FF" w14:textId="77777777" w:rsidR="00574B3E" w:rsidRPr="00574B3E" w:rsidRDefault="00574B3E" w:rsidP="002C00F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Conversion Rate</w:t>
      </w:r>
    </w:p>
    <w:p w14:paraId="79E9EC29" w14:textId="77777777" w:rsidR="00574B3E" w:rsidRPr="00574B3E" w:rsidRDefault="00574B3E" w:rsidP="002C00F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1E15E5D2" w14:textId="77777777" w:rsidR="00574B3E" w:rsidRPr="00574B3E" w:rsidRDefault="00574B3E" w:rsidP="002C00F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Average Order Value</w:t>
      </w:r>
    </w:p>
    <w:p w14:paraId="491E659B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0240D4" wp14:editId="0D7DDCE9">
                <wp:extent cx="5943600" cy="1270"/>
                <wp:effectExtent l="0" t="31750" r="0" b="36830"/>
                <wp:docPr id="297977665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A5FB5C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E2CCD9E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10.48 Conversion Rate</w:t>
      </w:r>
    </w:p>
    <w:p w14:paraId="07D8E5D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نرخ تبدیل باید قابل محاسبه باشد.</w:t>
      </w:r>
    </w:p>
    <w:p w14:paraId="26F7235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72142C41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Orders ÷ Relevant Sessions</w:t>
      </w:r>
    </w:p>
    <w:p w14:paraId="0AF29D6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فرمول نهایی باید در </w:t>
      </w:r>
      <w:r w:rsidRPr="00574B3E">
        <w:rPr>
          <w:rFonts w:ascii="Times New Roman" w:hAnsi="Times New Roman" w:cs="Times New Roman"/>
          <w:kern w:val="0"/>
          <w14:ligatures w14:val="none"/>
        </w:rPr>
        <w:t>Analytics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سیستم به‌صورت یکپارچه تعریف شود.</w:t>
      </w:r>
    </w:p>
    <w:p w14:paraId="188DE99D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908C98" wp14:editId="346E74AB">
                <wp:extent cx="5943600" cy="1270"/>
                <wp:effectExtent l="0" t="31750" r="0" b="36830"/>
                <wp:docPr id="1851601064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42E4D3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747FA6A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10.49 Product Analytics</w:t>
      </w:r>
    </w:p>
    <w:p w14:paraId="3F5E67D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23C2407B" w14:textId="77777777" w:rsidR="00574B3E" w:rsidRPr="00574B3E" w:rsidRDefault="00574B3E" w:rsidP="002C00FF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6E3069F3" w14:textId="77777777" w:rsidR="00574B3E" w:rsidRPr="00574B3E" w:rsidRDefault="00574B3E" w:rsidP="002C00FF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Add to Cart</w:t>
      </w:r>
    </w:p>
    <w:p w14:paraId="525D831E" w14:textId="77777777" w:rsidR="00574B3E" w:rsidRPr="00574B3E" w:rsidRDefault="00574B3E" w:rsidP="002C00FF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687BE8B1" w14:textId="77777777" w:rsidR="00574B3E" w:rsidRPr="00574B3E" w:rsidRDefault="00574B3E" w:rsidP="002C00FF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749AC37C" w14:textId="77777777" w:rsidR="00574B3E" w:rsidRPr="00574B3E" w:rsidRDefault="00574B3E" w:rsidP="002C00FF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704A6F8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قابل مشاهده باشد.</w:t>
      </w:r>
    </w:p>
    <w:p w14:paraId="72A61F4E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7E889C" wp14:editId="6D4B7CE5">
                <wp:extent cx="5943600" cy="1270"/>
                <wp:effectExtent l="0" t="31750" r="0" b="36830"/>
                <wp:docPr id="898803867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B3716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A0BDE42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10.50 Category Analytics</w:t>
      </w:r>
    </w:p>
    <w:p w14:paraId="645A6B9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574B3E">
        <w:rPr>
          <w:rFonts w:ascii="Times New Roman" w:hAnsi="Times New Roman" w:cs="Times New Roman"/>
          <w:kern w:val="0"/>
          <w14:ligatures w14:val="none"/>
        </w:rPr>
        <w:t>Category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نیز:</w:t>
      </w:r>
    </w:p>
    <w:p w14:paraId="7BDF0D25" w14:textId="77777777" w:rsidR="00574B3E" w:rsidRPr="00574B3E" w:rsidRDefault="00574B3E" w:rsidP="002C00FF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37083D9A" w14:textId="77777777" w:rsidR="00574B3E" w:rsidRPr="00574B3E" w:rsidRDefault="00574B3E" w:rsidP="002C00FF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52300BD8" w14:textId="77777777" w:rsidR="00574B3E" w:rsidRPr="00574B3E" w:rsidRDefault="00574B3E" w:rsidP="002C00FF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18434193" w14:textId="77777777" w:rsidR="00574B3E" w:rsidRPr="00574B3E" w:rsidRDefault="00574B3E" w:rsidP="002C00FF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Revenue</w:t>
      </w:r>
    </w:p>
    <w:p w14:paraId="673771A7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قابل بررسی باشد.</w:t>
      </w:r>
    </w:p>
    <w:p w14:paraId="550FF7EC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034E30" wp14:editId="0DDB379F">
                <wp:extent cx="5943600" cy="1270"/>
                <wp:effectExtent l="0" t="31750" r="0" b="36830"/>
                <wp:docPr id="209843697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7CB65F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A6F3EC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10.51 SEO Dashboard</w:t>
      </w:r>
    </w:p>
    <w:p w14:paraId="7FE880B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یک </w:t>
      </w:r>
      <w:r w:rsidRPr="00574B3E">
        <w:rPr>
          <w:rFonts w:ascii="Times New Roman" w:hAnsi="Times New Roman" w:cs="Times New Roman"/>
          <w:kern w:val="0"/>
          <w14:ligatures w14:val="none"/>
        </w:rPr>
        <w:t>Dashboard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مستقل برای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574B3E">
        <w:rPr>
          <w:rFonts w:ascii="Times New Roman" w:hAnsi="Times New Roman" w:cs="Times New Roman"/>
          <w:kern w:val="0"/>
          <w14:ligatures w14:val="none"/>
        </w:rPr>
        <w:t>Backend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پیشنهاد می‌شود.</w:t>
      </w:r>
    </w:p>
    <w:p w14:paraId="159FFB5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35797432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Organic Traffic</w:t>
      </w:r>
    </w:p>
    <w:p w14:paraId="0F6B823A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Search Clicks</w:t>
      </w:r>
    </w:p>
    <w:p w14:paraId="2A6F994D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Impressions</w:t>
      </w:r>
    </w:p>
    <w:p w14:paraId="1658FB96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CTR</w:t>
      </w:r>
    </w:p>
    <w:p w14:paraId="6EB87072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Average Position</w:t>
      </w:r>
    </w:p>
    <w:p w14:paraId="34BEC624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Indexed Pages</w:t>
      </w:r>
    </w:p>
    <w:p w14:paraId="15C42F2B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Top Queries</w:t>
      </w:r>
    </w:p>
    <w:p w14:paraId="2252412A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Top Pages</w:t>
      </w:r>
    </w:p>
    <w:p w14:paraId="489AB91B" w14:textId="77777777" w:rsidR="00574B3E" w:rsidRPr="00574B3E" w:rsidRDefault="00574B3E" w:rsidP="002C00FF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SEO Issues</w:t>
      </w:r>
    </w:p>
    <w:p w14:paraId="72BC1A45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F17A5F" wp14:editId="23F05D6A">
                <wp:extent cx="5943600" cy="1270"/>
                <wp:effectExtent l="0" t="31750" r="0" b="36830"/>
                <wp:docPr id="2028719016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5F231E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48C4A0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10.52 SEO Health</w:t>
      </w:r>
    </w:p>
    <w:p w14:paraId="43ABF5D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سیستم می‌تواند برای هر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یا </w:t>
      </w:r>
      <w:r w:rsidRPr="00574B3E">
        <w:rPr>
          <w:rFonts w:ascii="Times New Roman" w:hAnsi="Times New Roman" w:cs="Times New Roman"/>
          <w:kern w:val="0"/>
          <w14:ligatures w14:val="none"/>
        </w:rPr>
        <w:t>Article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یک:</w:t>
      </w:r>
    </w:p>
    <w:p w14:paraId="3702BFB3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SEO Health Score</w:t>
      </w:r>
    </w:p>
    <w:p w14:paraId="7F810F4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نمایش دهد.</w:t>
      </w:r>
    </w:p>
    <w:p w14:paraId="15338A5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این </w:t>
      </w:r>
      <w:r w:rsidRPr="00574B3E">
        <w:rPr>
          <w:rFonts w:ascii="Times New Roman" w:hAnsi="Times New Roman" w:cs="Times New Roman"/>
          <w:kern w:val="0"/>
          <w14:ligatures w14:val="none"/>
        </w:rPr>
        <w:t>Score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بر اساس معیارهای واقعی و قابل توضیح ساخته شود و صرفاً یک عدد تزئینی نباشد.</w:t>
      </w:r>
    </w:p>
    <w:p w14:paraId="754F990D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3C693F" wp14:editId="439E8980">
                <wp:extent cx="5943600" cy="1270"/>
                <wp:effectExtent l="0" t="31750" r="0" b="36830"/>
                <wp:docPr id="782029374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C41649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9AF7951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10.53 Product SEO Checklist</w:t>
      </w:r>
    </w:p>
    <w:p w14:paraId="2BCDD9F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هنگام ذخیره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می‌توان موارد زیر را بررسی کرد:</w:t>
      </w:r>
    </w:p>
    <w:p w14:paraId="13309648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SEO Title</w:t>
      </w:r>
    </w:p>
    <w:p w14:paraId="4A01F3B0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14:paraId="47EE953B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26DFE0A9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 Image</w:t>
      </w:r>
    </w:p>
    <w:p w14:paraId="75BA8045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Alt Text</w:t>
      </w:r>
    </w:p>
    <w:p w14:paraId="0ED7BED8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05C12DFA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5F0D8A90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25899FBD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2BC1DEF1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47928FC1" w14:textId="77777777" w:rsidR="00574B3E" w:rsidRPr="00574B3E" w:rsidRDefault="00574B3E" w:rsidP="002C00FF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5CA1AE89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0DD7C1" wp14:editId="121AE24E">
                <wp:extent cx="5943600" cy="1270"/>
                <wp:effectExtent l="0" t="31750" r="0" b="36830"/>
                <wp:docPr id="263711403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1FC1FA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1B1AC4A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10.54 Image SEO</w:t>
      </w:r>
    </w:p>
    <w:p w14:paraId="582B69A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تمام تصاویر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قابلیت:</w:t>
      </w:r>
    </w:p>
    <w:p w14:paraId="1480EC2F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Alt Text</w:t>
      </w:r>
    </w:p>
    <w:p w14:paraId="30F1899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داشته باشند.</w:t>
      </w:r>
    </w:p>
    <w:p w14:paraId="3D390AE7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Alt Text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توصیفی و مرتبط با تصویر باشد.</w:t>
      </w:r>
    </w:p>
    <w:p w14:paraId="5064029A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687FFC" wp14:editId="4002C27C">
                <wp:extent cx="5943600" cy="1270"/>
                <wp:effectExtent l="0" t="31750" r="0" b="36830"/>
                <wp:docPr id="1262359635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9DF432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7C4C11D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10.55 Image File Naming</w:t>
      </w:r>
    </w:p>
    <w:p w14:paraId="42312FF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در صورت امکان، فایل تصاویر با نام‌های مناسب ذخیره شوند.</w:t>
      </w:r>
    </w:p>
    <w:p w14:paraId="740A7DB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از نام‌های بی‌معنی مانند:</w:t>
      </w:r>
    </w:p>
    <w:p w14:paraId="51866F0F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IMG_8472.jpg</w:t>
      </w:r>
    </w:p>
    <w:p w14:paraId="2D5F8384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تا حد امکان جلوگیری شود.</w:t>
      </w:r>
    </w:p>
    <w:p w14:paraId="44453C77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EBE404" wp14:editId="2897468B">
                <wp:extent cx="5943600" cy="1270"/>
                <wp:effectExtent l="0" t="31750" r="0" b="36830"/>
                <wp:docPr id="1313850121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AA7A9B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F2D6F15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10.56 Core Web Vitals</w:t>
      </w:r>
    </w:p>
    <w:p w14:paraId="7D0B47E6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Performance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با معیارهای:</w:t>
      </w:r>
    </w:p>
    <w:p w14:paraId="34D24980" w14:textId="77777777" w:rsidR="00574B3E" w:rsidRPr="00574B3E" w:rsidRDefault="00574B3E" w:rsidP="002C00FF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LCP</w:t>
      </w:r>
    </w:p>
    <w:p w14:paraId="025A9297" w14:textId="77777777" w:rsidR="00574B3E" w:rsidRPr="00574B3E" w:rsidRDefault="00574B3E" w:rsidP="002C00FF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INP</w:t>
      </w:r>
    </w:p>
    <w:p w14:paraId="67B64B39" w14:textId="77777777" w:rsidR="00574B3E" w:rsidRPr="00574B3E" w:rsidRDefault="00574B3E" w:rsidP="002C00FF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CLS</w:t>
      </w:r>
    </w:p>
    <w:p w14:paraId="5770B58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lastRenderedPageBreak/>
        <w:t>در نظر گرفته شود.</w:t>
      </w:r>
    </w:p>
    <w:p w14:paraId="19F0FB8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هدف، ایجاد تجربه سریع و پایدار برای کاربران موبایل و دسکتاپ است.</w:t>
      </w:r>
    </w:p>
    <w:p w14:paraId="4CED0FDA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7A1B36" wp14:editId="3D72C2DB">
                <wp:extent cx="5943600" cy="1270"/>
                <wp:effectExtent l="0" t="31750" r="0" b="36830"/>
                <wp:docPr id="541227019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5C056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85FA6F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10.57 Mobile SEO</w:t>
      </w:r>
    </w:p>
    <w:p w14:paraId="57E53EC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 توجه به بازار </w:t>
      </w:r>
      <w:r w:rsidRPr="00574B3E">
        <w:rPr>
          <w:rFonts w:ascii="Times New Roman" w:hAnsi="Times New Roman" w:cs="Times New Roman"/>
          <w:kern w:val="0"/>
          <w14:ligatures w14:val="none"/>
        </w:rPr>
        <w:t>B2C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ایران، </w:t>
      </w:r>
      <w:r w:rsidRPr="00574B3E">
        <w:rPr>
          <w:rFonts w:ascii="Times New Roman" w:hAnsi="Times New Roman" w:cs="Times New Roman"/>
          <w:kern w:val="0"/>
          <w14:ligatures w14:val="none"/>
        </w:rPr>
        <w:t>Mobile 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اهمیت ویژه دارد.</w:t>
      </w:r>
    </w:p>
    <w:p w14:paraId="10A72D7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موارد:</w:t>
      </w:r>
    </w:p>
    <w:p w14:paraId="78872243" w14:textId="77777777" w:rsidR="00574B3E" w:rsidRPr="00574B3E" w:rsidRDefault="00574B3E" w:rsidP="002C00FF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733A58DA" w14:textId="77777777" w:rsidR="00574B3E" w:rsidRPr="00574B3E" w:rsidRDefault="00574B3E" w:rsidP="002C00FF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Fast Loading</w:t>
      </w:r>
    </w:p>
    <w:p w14:paraId="206F8E6C" w14:textId="77777777" w:rsidR="00574B3E" w:rsidRPr="00574B3E" w:rsidRDefault="00574B3E" w:rsidP="002C00FF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قابل لمس بودن عناصر</w:t>
      </w:r>
    </w:p>
    <w:p w14:paraId="72B77603" w14:textId="77777777" w:rsidR="00574B3E" w:rsidRPr="00574B3E" w:rsidRDefault="00574B3E" w:rsidP="002C00FF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خوانایی متن</w:t>
      </w:r>
    </w:p>
    <w:p w14:paraId="03373473" w14:textId="77777777" w:rsidR="00574B3E" w:rsidRPr="00574B3E" w:rsidRDefault="00574B3E" w:rsidP="002C00FF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Image Optimization</w:t>
      </w:r>
    </w:p>
    <w:p w14:paraId="77E3CDB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رعایت شوند.</w:t>
      </w:r>
    </w:p>
    <w:p w14:paraId="79577FDB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AA1609" wp14:editId="761C463C">
                <wp:extent cx="5943600" cy="1270"/>
                <wp:effectExtent l="0" t="31750" r="0" b="36830"/>
                <wp:docPr id="1369899267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A21FFB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D0E2EE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10.58 SEO Pagination</w:t>
      </w:r>
    </w:p>
    <w:p w14:paraId="649E8D5D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Pagination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باید به‌گونه‌ای طراحی شود که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Crawl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شدن صفحات ارزشمند برای </w:t>
      </w:r>
      <w:r w:rsidRPr="00574B3E">
        <w:rPr>
          <w:rFonts w:ascii="Times New Roman" w:hAnsi="Times New Roman" w:cs="Times New Roman"/>
          <w:kern w:val="0"/>
          <w14:ligatures w14:val="none"/>
        </w:rPr>
        <w:t>Search Engine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 امکان‌پذیر باشد.</w:t>
      </w:r>
    </w:p>
    <w:p w14:paraId="31A21EE0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BF6C73" wp14:editId="0BB04CF9">
                <wp:extent cx="5943600" cy="1270"/>
                <wp:effectExtent l="0" t="31750" r="0" b="36830"/>
                <wp:docPr id="913751356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E73B4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387350B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10.59 Duplicate Product Content</w:t>
      </w:r>
    </w:p>
    <w:p w14:paraId="650AAD47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اگر چند محصول اطلاعات بسیار مشابه دارند، صفحات باید با محتوای کافی و اطلاعات واقعی از یکدیگر متمایز شوند.</w:t>
      </w:r>
    </w:p>
    <w:p w14:paraId="65A6652B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85B418" wp14:editId="755AA2B4">
                <wp:extent cx="5943600" cy="1270"/>
                <wp:effectExtent l="0" t="31750" r="0" b="36830"/>
                <wp:docPr id="64561064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BA5D7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B83FD6F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10.60 Thin Content</w:t>
      </w:r>
    </w:p>
    <w:p w14:paraId="519E6AD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صفحات کم‌محتوا نباید بدون دلیل زیادی تولید شوند.</w:t>
      </w:r>
    </w:p>
    <w:p w14:paraId="4576441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هر صفحه </w:t>
      </w:r>
      <w:r w:rsidRPr="00574B3E">
        <w:rPr>
          <w:rFonts w:ascii="Times New Roman" w:hAnsi="Times New Roman" w:cs="Times New Roman"/>
          <w:kern w:val="0"/>
          <w14:ligatures w14:val="none"/>
        </w:rPr>
        <w:t>Indexable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ارزش مشخصی برای کاربر داشته باشد.</w:t>
      </w:r>
    </w:p>
    <w:p w14:paraId="651F6C8A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20D71E" wp14:editId="53E959D0">
                <wp:extent cx="5943600" cy="1270"/>
                <wp:effectExtent l="0" t="31750" r="0" b="36830"/>
                <wp:docPr id="600432662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5E5072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193D4D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10.61 Out of Stock Products</w:t>
      </w:r>
    </w:p>
    <w:p w14:paraId="1F58BC0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محصولات ناموجود نباید بدون بررسی حذف یا </w:t>
      </w:r>
      <w:proofErr w:type="spellStart"/>
      <w:r w:rsidRPr="00574B3E">
        <w:rPr>
          <w:rFonts w:ascii="Times New Roman" w:hAnsi="Times New Roman" w:cs="Times New Roman"/>
          <w:kern w:val="0"/>
          <w14:ligatures w14:val="none"/>
        </w:rPr>
        <w:t>Noindex</w:t>
      </w:r>
      <w:proofErr w:type="spellEnd"/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2A3251C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رفتار باید بر اساس وضعیت محصول و ارزش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آن تعیین شود.</w:t>
      </w:r>
    </w:p>
    <w:p w14:paraId="6778209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برای محصولی که موقتاً ناموجود است، حفظ صفحه معمولاً منطقی‌تر از حذف آن است.</w:t>
      </w:r>
    </w:p>
    <w:p w14:paraId="06870229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275814" wp14:editId="126AD71A">
                <wp:extent cx="5943600" cy="1270"/>
                <wp:effectExtent l="0" t="31750" r="0" b="36830"/>
                <wp:docPr id="1044506936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FEBB8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6A8ABB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10.62 Discontinued Products</w:t>
      </w:r>
    </w:p>
    <w:p w14:paraId="0658E56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برای محصولاتی که دیگر عرضه نمی‌شوند، سیستم باید امکان تعیین رفتار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1B646B9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76815AC5" w14:textId="77777777" w:rsidR="00574B3E" w:rsidRPr="00574B3E" w:rsidRDefault="00574B3E" w:rsidP="002C00FF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حفظ صفحه</w:t>
      </w:r>
    </w:p>
    <w:p w14:paraId="5B84379E" w14:textId="77777777" w:rsidR="00574B3E" w:rsidRPr="00574B3E" w:rsidRDefault="00574B3E" w:rsidP="002C00FF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معرفی جایگزین</w:t>
      </w:r>
    </w:p>
    <w:p w14:paraId="7A569292" w14:textId="77777777" w:rsidR="00574B3E" w:rsidRPr="00574B3E" w:rsidRDefault="00574B3E" w:rsidP="002C00FF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Redirect</w:t>
      </w:r>
    </w:p>
    <w:p w14:paraId="6641D3A3" w14:textId="77777777" w:rsidR="00574B3E" w:rsidRPr="00574B3E" w:rsidRDefault="00574B3E" w:rsidP="002C00FF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4B3E">
        <w:rPr>
          <w:rFonts w:ascii="Times New Roman" w:eastAsia="Times New Roman" w:hAnsi="Times New Roman" w:cs="Times New Roman"/>
          <w:kern w:val="0"/>
          <w14:ligatures w14:val="none"/>
        </w:rPr>
        <w:t>Noindex</w:t>
      </w:r>
      <w:proofErr w:type="spellEnd"/>
    </w:p>
    <w:p w14:paraId="066103F0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CAC023" wp14:editId="2839C154">
                <wp:extent cx="5943600" cy="1270"/>
                <wp:effectExtent l="0" t="31750" r="0" b="36830"/>
                <wp:docPr id="2035751721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B43096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2E0BAFE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10.63 Product Availability SEO</w:t>
      </w:r>
    </w:p>
    <w:p w14:paraId="127293F1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Availability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نمایش داده‌شده در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Structured Data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باید با وضعیت واقعی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هماهنگ باشد.</w:t>
      </w:r>
    </w:p>
    <w:p w14:paraId="50A24D15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BA7959" wp14:editId="6ECE3042">
                <wp:extent cx="5943600" cy="1270"/>
                <wp:effectExtent l="0" t="31750" r="0" b="36830"/>
                <wp:docPr id="68193810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D29EE8D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D73F1DF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10.64 ترب</w:t>
      </w:r>
    </w:p>
    <w:p w14:paraId="6412F0A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ساختار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برای:</w:t>
      </w:r>
    </w:p>
    <w:p w14:paraId="45A6D4B7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Torob</w:t>
      </w:r>
      <w:proofErr w:type="spellEnd"/>
    </w:p>
    <w:p w14:paraId="2C3B441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ترب</w:t>
      </w:r>
    </w:p>
    <w:p w14:paraId="78B0683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بهینه باشد.</w:t>
      </w:r>
    </w:p>
    <w:p w14:paraId="229A1C5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اطلاعاتی مانند:</w:t>
      </w:r>
    </w:p>
    <w:p w14:paraId="0D3DBE60" w14:textId="77777777" w:rsidR="00574B3E" w:rsidRPr="00574B3E" w:rsidRDefault="00574B3E" w:rsidP="002C00FF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نام محصول</w:t>
      </w:r>
    </w:p>
    <w:p w14:paraId="14BD2605" w14:textId="77777777" w:rsidR="00574B3E" w:rsidRPr="00574B3E" w:rsidRDefault="00574B3E" w:rsidP="002C00FF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برند</w:t>
      </w:r>
    </w:p>
    <w:p w14:paraId="376849AF" w14:textId="77777777" w:rsidR="00574B3E" w:rsidRPr="00574B3E" w:rsidRDefault="00574B3E" w:rsidP="002C00FF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مدل</w:t>
      </w:r>
    </w:p>
    <w:p w14:paraId="36DF9D6F" w14:textId="77777777" w:rsidR="00574B3E" w:rsidRPr="00574B3E" w:rsidRDefault="00574B3E" w:rsidP="002C00FF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3BA78384" w14:textId="77777777" w:rsidR="00574B3E" w:rsidRPr="00574B3E" w:rsidRDefault="00574B3E" w:rsidP="002C00FF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246D30C7" w14:textId="77777777" w:rsidR="00574B3E" w:rsidRPr="00574B3E" w:rsidRDefault="00574B3E" w:rsidP="002C00FF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0BF50342" w14:textId="77777777" w:rsidR="00574B3E" w:rsidRPr="00574B3E" w:rsidRDefault="00574B3E" w:rsidP="002C00FF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تصویر</w:t>
      </w:r>
    </w:p>
    <w:p w14:paraId="518AC0F5" w14:textId="77777777" w:rsidR="00574B3E" w:rsidRPr="00574B3E" w:rsidRDefault="00574B3E" w:rsidP="002C00FF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531969D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استاندارد و دقیق باشند.</w:t>
      </w:r>
    </w:p>
    <w:p w14:paraId="10FF54F3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1E4783" wp14:editId="5FAA703D">
                <wp:extent cx="5943600" cy="1270"/>
                <wp:effectExtent l="0" t="31750" r="0" b="36830"/>
                <wp:docPr id="24399789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9FCA8B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E6AA5F3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10.65 Product Identity</w:t>
      </w:r>
    </w:p>
    <w:p w14:paraId="4C6D338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برای جلوگیری از تشخیص اشتباه محصول،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اطلاعات هویتی واضح داشته باشد:</w:t>
      </w:r>
    </w:p>
    <w:p w14:paraId="145F344A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Brand + Model + Product Name + Specifications</w:t>
      </w:r>
    </w:p>
    <w:p w14:paraId="2365B7BA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A0B38C" wp14:editId="3814BE1A">
                <wp:extent cx="5943600" cy="1270"/>
                <wp:effectExtent l="0" t="31750" r="0" b="36830"/>
                <wp:docPr id="16936105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3E5CB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04620EE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10.66 Price Consistency</w:t>
      </w:r>
    </w:p>
    <w:p w14:paraId="6D6A137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قیمتی که در </w:t>
      </w:r>
      <w:r w:rsidRPr="00574B3E">
        <w:rPr>
          <w:rFonts w:ascii="Times New Roman" w:hAnsi="Times New Roman" w:cs="Times New Roman"/>
          <w:kern w:val="0"/>
          <w14:ligatures w14:val="none"/>
        </w:rPr>
        <w:t>Frontend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نمایش داده می‌شود باید با </w:t>
      </w:r>
      <w:r w:rsidRPr="00574B3E">
        <w:rPr>
          <w:rFonts w:ascii="Times New Roman" w:hAnsi="Times New Roman" w:cs="Times New Roman"/>
          <w:kern w:val="0"/>
          <w14:ligatures w14:val="none"/>
        </w:rPr>
        <w:t>Feed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و اطلاعات ارائه‌شده به سرویس‌های خارجی هماهنگ باشد.</w:t>
      </w:r>
    </w:p>
    <w:p w14:paraId="1978ACBF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CDC6C9" wp14:editId="074FD09C">
                <wp:extent cx="5943600" cy="1270"/>
                <wp:effectExtent l="0" t="31750" r="0" b="36830"/>
                <wp:docPr id="1484145097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7313D4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87D502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10.67 Availability Consistency</w:t>
      </w:r>
    </w:p>
    <w:p w14:paraId="07037B5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وضعیت:</w:t>
      </w:r>
    </w:p>
    <w:p w14:paraId="2BA00C6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موجود / ناموجود</w:t>
      </w:r>
    </w:p>
    <w:p w14:paraId="36099E8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نیز باید در تمام خروجی‌های سیستم یکسان باشد.</w:t>
      </w:r>
    </w:p>
    <w:p w14:paraId="2A141862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029E02" wp14:editId="2B746215">
                <wp:extent cx="5943600" cy="1270"/>
                <wp:effectExtent l="0" t="31750" r="0" b="36830"/>
                <wp:docPr id="682525411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89AC0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F831EE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10.68 </w:t>
      </w:r>
      <w:proofErr w:type="spellStart"/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Torob</w:t>
      </w:r>
      <w:proofErr w:type="spellEnd"/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Feed Architecture</w:t>
      </w:r>
    </w:p>
    <w:p w14:paraId="4FA0587E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Feed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ترب باید از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Database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تولید شود و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Manual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نباشد.</w:t>
      </w:r>
    </w:p>
    <w:p w14:paraId="556FBC3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هر تغییر مهم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در </w:t>
      </w:r>
      <w:r w:rsidRPr="00574B3E">
        <w:rPr>
          <w:rFonts w:ascii="Times New Roman" w:hAnsi="Times New Roman" w:cs="Times New Roman"/>
          <w:kern w:val="0"/>
          <w14:ligatures w14:val="none"/>
        </w:rPr>
        <w:t>Feed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نهایی قابل انعکاس باشد.</w:t>
      </w:r>
    </w:p>
    <w:p w14:paraId="3A94F0D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AE391AD" wp14:editId="77586FB6">
                <wp:extent cx="5943600" cy="1270"/>
                <wp:effectExtent l="0" t="31750" r="0" b="36830"/>
                <wp:docPr id="22045498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C9081E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EE80D91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10.69 External Feed Architecture</w:t>
      </w:r>
    </w:p>
    <w:p w14:paraId="275D6CF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معماری </w:t>
      </w:r>
      <w:r w:rsidRPr="00574B3E">
        <w:rPr>
          <w:rFonts w:ascii="Times New Roman" w:hAnsi="Times New Roman" w:cs="Times New Roman"/>
          <w:kern w:val="0"/>
          <w14:ligatures w14:val="none"/>
        </w:rPr>
        <w:t>Feed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قابل توسعه باشد تا در آینده امکان اتصال به </w:t>
      </w:r>
      <w:r w:rsidRPr="00574B3E">
        <w:rPr>
          <w:rFonts w:ascii="Times New Roman" w:hAnsi="Times New Roman" w:cs="Times New Roman"/>
          <w:kern w:val="0"/>
          <w14:ligatures w14:val="none"/>
        </w:rPr>
        <w:t>Marketplace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 و سرویس‌های دیگر نیز وجود داشته باشد.</w:t>
      </w:r>
    </w:p>
    <w:p w14:paraId="462ADC62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C29F77" wp14:editId="436C65EE">
                <wp:extent cx="5943600" cy="1270"/>
                <wp:effectExtent l="0" t="31750" r="0" b="36830"/>
                <wp:docPr id="77850965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F1F9B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557776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10.70 SEO Redirect Rules</w:t>
      </w:r>
    </w:p>
    <w:p w14:paraId="6AD4DE3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در صورت:</w:t>
      </w:r>
    </w:p>
    <w:p w14:paraId="035E5AB9" w14:textId="77777777" w:rsidR="00574B3E" w:rsidRPr="00574B3E" w:rsidRDefault="00574B3E" w:rsidP="002C00FF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55CB243A" w14:textId="77777777" w:rsidR="00574B3E" w:rsidRPr="00574B3E" w:rsidRDefault="00574B3E" w:rsidP="002C00FF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Merge Category</w:t>
      </w:r>
    </w:p>
    <w:p w14:paraId="6D39A7AC" w14:textId="77777777" w:rsidR="00574B3E" w:rsidRPr="00574B3E" w:rsidRDefault="00574B3E" w:rsidP="002C00FF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حذف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57E2732F" w14:textId="77777777" w:rsidR="00574B3E" w:rsidRPr="00574B3E" w:rsidRDefault="00574B3E" w:rsidP="002C00FF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ساختار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2569BC1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سیستم باید امکان </w:t>
      </w:r>
      <w:r w:rsidRPr="00574B3E">
        <w:rPr>
          <w:rFonts w:ascii="Times New Roman" w:hAnsi="Times New Roman" w:cs="Times New Roman"/>
          <w:kern w:val="0"/>
          <w14:ligatures w14:val="none"/>
        </w:rPr>
        <w:t>Redirect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مناسب داشته باشد.</w:t>
      </w:r>
    </w:p>
    <w:p w14:paraId="6461E5BE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8F432A" wp14:editId="031064B9">
                <wp:extent cx="5943600" cy="1270"/>
                <wp:effectExtent l="0" t="31750" r="0" b="36830"/>
                <wp:docPr id="585983278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D6CE4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B7A1FC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10.71 Canonical Strategy</w:t>
      </w:r>
    </w:p>
    <w:p w14:paraId="11CE12F9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Canonical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باید از ایجاد صفحات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Duplicate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جلوگیری کند.</w:t>
      </w:r>
    </w:p>
    <w:p w14:paraId="29BA867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به‌خصوص برای:</w:t>
      </w:r>
    </w:p>
    <w:p w14:paraId="73C4686D" w14:textId="77777777" w:rsidR="00574B3E" w:rsidRPr="00574B3E" w:rsidRDefault="00574B3E" w:rsidP="002C00FF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Filter URL</w:t>
      </w:r>
    </w:p>
    <w:p w14:paraId="50E71376" w14:textId="77777777" w:rsidR="00574B3E" w:rsidRPr="00574B3E" w:rsidRDefault="00574B3E" w:rsidP="002C00FF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Sort URL</w:t>
      </w:r>
    </w:p>
    <w:p w14:paraId="4BE26511" w14:textId="77777777" w:rsidR="00574B3E" w:rsidRPr="00574B3E" w:rsidRDefault="00574B3E" w:rsidP="002C00FF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Query Parameter</w:t>
      </w:r>
    </w:p>
    <w:p w14:paraId="474C16CA" w14:textId="77777777" w:rsidR="00574B3E" w:rsidRPr="00574B3E" w:rsidRDefault="00574B3E" w:rsidP="002C00FF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صفحات مشابه</w:t>
      </w:r>
    </w:p>
    <w:p w14:paraId="4D132683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F4C51B" wp14:editId="173A639F">
                <wp:extent cx="5943600" cy="1270"/>
                <wp:effectExtent l="0" t="31750" r="0" b="36830"/>
                <wp:docPr id="1088383147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B0EBA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2B95557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10.72 Query Parameters</w:t>
      </w:r>
    </w:p>
    <w:p w14:paraId="4B0BDE1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پارامترهایی مانند:</w:t>
      </w:r>
    </w:p>
    <w:p w14:paraId="21532EEF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?sort=price</w:t>
      </w:r>
    </w:p>
    <w:p w14:paraId="0F3C4ADD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1710B111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?filter=…</w:t>
      </w:r>
    </w:p>
    <w:p w14:paraId="7665962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نباید بدون کنترل باعث تولید هزاران </w:t>
      </w:r>
      <w:r w:rsidRPr="00574B3E">
        <w:rPr>
          <w:rFonts w:ascii="Times New Roman" w:hAnsi="Times New Roman" w:cs="Times New Roman"/>
          <w:kern w:val="0"/>
          <w14:ligatures w14:val="none"/>
        </w:rPr>
        <w:t>URL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قابل </w:t>
      </w:r>
      <w:r w:rsidRPr="00574B3E">
        <w:rPr>
          <w:rFonts w:ascii="Times New Roman" w:hAnsi="Times New Roman" w:cs="Times New Roman"/>
          <w:kern w:val="0"/>
          <w14:ligatures w14:val="none"/>
        </w:rPr>
        <w:t>Index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323EC3EB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0C87D4" wp14:editId="19C3AB48">
                <wp:extent cx="5943600" cy="1270"/>
                <wp:effectExtent l="0" t="31750" r="0" b="36830"/>
                <wp:docPr id="69051367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46DD7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EECF30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10.73 SEO for Persian Language</w:t>
      </w:r>
    </w:p>
    <w:p w14:paraId="608F1C7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574B3E">
        <w:rPr>
          <w:rFonts w:ascii="Times New Roman" w:hAnsi="Times New Roman" w:cs="Times New Roman"/>
          <w:kern w:val="0"/>
          <w14:ligatures w14:val="none"/>
        </w:rPr>
        <w:t>Metadata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74B3E">
        <w:rPr>
          <w:rFonts w:ascii="Times New Roman" w:hAnsi="Times New Roman" w:cs="Times New Roman"/>
          <w:kern w:val="0"/>
          <w14:ligatures w14:val="none"/>
        </w:rPr>
        <w:t>Content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برای زبان فارسی بهینه شوند.</w:t>
      </w:r>
    </w:p>
    <w:p w14:paraId="6D4495C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در موارد لازم:</w:t>
      </w:r>
    </w:p>
    <w:p w14:paraId="7B3350ED" w14:textId="77777777" w:rsidR="00574B3E" w:rsidRPr="00574B3E" w:rsidRDefault="00574B3E" w:rsidP="002C00FF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Persian Keyword Research</w:t>
      </w:r>
    </w:p>
    <w:p w14:paraId="7AB49F89" w14:textId="77777777" w:rsidR="00574B3E" w:rsidRPr="00574B3E" w:rsidRDefault="00574B3E" w:rsidP="002C00FF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 xml:space="preserve">Search Intent </w:t>
      </w: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فارسی</w:t>
      </w:r>
    </w:p>
    <w:p w14:paraId="7E594C51" w14:textId="77777777" w:rsidR="00574B3E" w:rsidRPr="00574B3E" w:rsidRDefault="00574B3E" w:rsidP="002C00FF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اصطلاحات رایج کاربران ایرانی</w:t>
      </w:r>
    </w:p>
    <w:p w14:paraId="42D1C1E0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574B3E">
        <w:rPr>
          <w:rFonts w:ascii="Times New Roman" w:hAnsi="Times New Roman" w:cs="Times New Roman"/>
          <w:kern w:val="0"/>
          <w14:ligatures w14:val="none"/>
        </w:rPr>
        <w:t>Content Strategy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لحاظ شوند.</w:t>
      </w:r>
    </w:p>
    <w:p w14:paraId="0407915C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8EA5C7" wp14:editId="357A74BF">
                <wp:extent cx="5943600" cy="1270"/>
                <wp:effectExtent l="0" t="31750" r="0" b="36830"/>
                <wp:docPr id="165938714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95F87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16027E0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10.74 Keyword Strategy</w:t>
      </w:r>
    </w:p>
    <w:p w14:paraId="50E691B8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Keyword Research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ترکیبی از:</w:t>
      </w:r>
    </w:p>
    <w:p w14:paraId="3871156A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Product Keywords</w:t>
      </w:r>
    </w:p>
    <w:p w14:paraId="654F479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کلمات کلیدی محصول</w:t>
      </w:r>
    </w:p>
    <w:p w14:paraId="2D7B5683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Category Keywords</w:t>
      </w:r>
    </w:p>
    <w:p w14:paraId="6FB2987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کلمات کلیدی دسته‌بندی</w:t>
      </w:r>
    </w:p>
    <w:p w14:paraId="318FBB8A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Informational Keywords</w:t>
      </w:r>
    </w:p>
    <w:p w14:paraId="721A5A59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کلمات کلیدی اطلاعاتی</w:t>
      </w:r>
    </w:p>
    <w:p w14:paraId="7808F187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Commercial Keywords</w:t>
      </w:r>
    </w:p>
    <w:p w14:paraId="0A26C92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کلمات کلیدی تجاری</w:t>
      </w:r>
    </w:p>
    <w:p w14:paraId="0CFF691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D6F1FE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DD98BC" wp14:editId="11392A82">
                <wp:extent cx="5943600" cy="1270"/>
                <wp:effectExtent l="0" t="31750" r="0" b="36830"/>
                <wp:docPr id="9592136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04752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278927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10.75 Commercial Content</w:t>
      </w:r>
    </w:p>
    <w:p w14:paraId="66C58BC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محتوای تجاری باید کاربر را به صفحات </w:t>
      </w: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574B3E">
        <w:rPr>
          <w:rFonts w:ascii="Times New Roman" w:hAnsi="Times New Roman" w:cs="Times New Roman"/>
          <w:kern w:val="0"/>
          <w14:ligatures w14:val="none"/>
        </w:rPr>
        <w:t>Category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هدایت کند.</w:t>
      </w:r>
    </w:p>
    <w:p w14:paraId="438F959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766A0B2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مقاله:</w:t>
      </w:r>
    </w:p>
    <w:p w14:paraId="5D3AE6C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راهنمای خرید لپ‌تاپ گیمینگ</w:t>
      </w:r>
    </w:p>
    <w:p w14:paraId="37B54E9E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↓</w:t>
      </w:r>
    </w:p>
    <w:p w14:paraId="4195DED0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Category:</w:t>
      </w:r>
    </w:p>
    <w:p w14:paraId="2D919C1E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لپ‌تاپ‌های گیمینگ</w:t>
      </w:r>
    </w:p>
    <w:p w14:paraId="461EFA79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↓</w:t>
      </w:r>
    </w:p>
    <w:p w14:paraId="2D7BCA0D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>Product</w:t>
      </w:r>
    </w:p>
    <w:p w14:paraId="01032340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207845" wp14:editId="4DB2CE00">
                <wp:extent cx="5943600" cy="1270"/>
                <wp:effectExtent l="0" t="31750" r="0" b="36830"/>
                <wp:docPr id="58950445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03F14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6C0F83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10.76 Informational Content</w:t>
      </w:r>
    </w:p>
    <w:p w14:paraId="7C9BF67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مقالات آموزشی باید به سؤالات واقعی کاربران پاسخ دهند و در صورت مرتبط بودن به محصولات لینک دهند.</w:t>
      </w:r>
    </w:p>
    <w:p w14:paraId="064A6156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95B528" wp14:editId="0D53B399">
                <wp:extent cx="5943600" cy="1270"/>
                <wp:effectExtent l="0" t="31750" r="0" b="36830"/>
                <wp:docPr id="162144814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97498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84E5B3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10.77 Content Calendar</w:t>
      </w:r>
    </w:p>
    <w:p w14:paraId="7B6CEC79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Backend Blog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آینده می‌تواند </w:t>
      </w:r>
      <w:r w:rsidRPr="00574B3E">
        <w:rPr>
          <w:rFonts w:ascii="Times New Roman" w:hAnsi="Times New Roman" w:cs="Times New Roman"/>
          <w:kern w:val="0"/>
          <w14:ligatures w14:val="none"/>
        </w:rPr>
        <w:t xml:space="preserve">Content Calendar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1CB8E61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ادمین بتواند مشخص کند:</w:t>
      </w:r>
    </w:p>
    <w:p w14:paraId="7C604EEE" w14:textId="77777777" w:rsidR="00574B3E" w:rsidRPr="00574B3E" w:rsidRDefault="00574B3E" w:rsidP="002C00FF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موضوع</w:t>
      </w:r>
    </w:p>
    <w:p w14:paraId="15C0F859" w14:textId="77777777" w:rsidR="00574B3E" w:rsidRPr="00574B3E" w:rsidRDefault="00574B3E" w:rsidP="002C00FF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Keyword</w:t>
      </w:r>
    </w:p>
    <w:p w14:paraId="270439C9" w14:textId="77777777" w:rsidR="00574B3E" w:rsidRPr="00574B3E" w:rsidRDefault="00574B3E" w:rsidP="002C00FF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نویسنده</w:t>
      </w:r>
    </w:p>
    <w:p w14:paraId="6829AA7C" w14:textId="77777777" w:rsidR="00574B3E" w:rsidRPr="00574B3E" w:rsidRDefault="00574B3E" w:rsidP="002C00FF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تاریخ انتشار</w:t>
      </w:r>
    </w:p>
    <w:p w14:paraId="217E486A" w14:textId="77777777" w:rsidR="00574B3E" w:rsidRPr="00574B3E" w:rsidRDefault="00574B3E" w:rsidP="002C00FF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>وضعیت</w:t>
      </w:r>
    </w:p>
    <w:p w14:paraId="04ACDD88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1DB5EB" wp14:editId="11D8E133">
                <wp:extent cx="5943600" cy="1270"/>
                <wp:effectExtent l="0" t="31750" r="0" b="36830"/>
                <wp:docPr id="141125516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36B0A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6BB67C5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10.78 Scheduled Publishing</w:t>
      </w:r>
    </w:p>
    <w:p w14:paraId="0E88E7B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مقاله بتواند برای تاریخ آینده </w:t>
      </w:r>
      <w:r w:rsidRPr="00574B3E">
        <w:rPr>
          <w:rFonts w:ascii="Times New Roman" w:hAnsi="Times New Roman" w:cs="Times New Roman"/>
          <w:kern w:val="0"/>
          <w14:ligatures w14:val="none"/>
        </w:rPr>
        <w:t>Schedule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شود.</w:t>
      </w:r>
    </w:p>
    <w:p w14:paraId="352DB6E3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سیستم در زمان تعیین‌شده آن را </w:t>
      </w:r>
      <w:r w:rsidRPr="00574B3E">
        <w:rPr>
          <w:rFonts w:ascii="Times New Roman" w:hAnsi="Times New Roman" w:cs="Times New Roman"/>
          <w:kern w:val="0"/>
          <w14:ligatures w14:val="none"/>
        </w:rPr>
        <w:t>Publish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کند.</w:t>
      </w:r>
    </w:p>
    <w:p w14:paraId="35CDFBC8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44196C" wp14:editId="77903167">
                <wp:extent cx="5943600" cy="1270"/>
                <wp:effectExtent l="0" t="31750" r="0" b="36830"/>
                <wp:docPr id="150617619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66948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A40EEEA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10.79 Author Management</w:t>
      </w:r>
    </w:p>
    <w:p w14:paraId="681A56E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574B3E">
        <w:rPr>
          <w:rFonts w:ascii="Times New Roman" w:hAnsi="Times New Roman" w:cs="Times New Roman"/>
          <w:kern w:val="0"/>
          <w14:ligatures w14:val="none"/>
        </w:rPr>
        <w:t>Article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574B3E">
        <w:rPr>
          <w:rFonts w:ascii="Times New Roman" w:hAnsi="Times New Roman" w:cs="Times New Roman"/>
          <w:kern w:val="0"/>
          <w14:ligatures w14:val="none"/>
        </w:rPr>
        <w:t>Author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5583E7B4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Author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می‌تواند:</w:t>
      </w:r>
    </w:p>
    <w:p w14:paraId="405CC8CB" w14:textId="77777777" w:rsidR="00574B3E" w:rsidRPr="00574B3E" w:rsidRDefault="00574B3E" w:rsidP="002C00FF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14:paraId="428FFCDF" w14:textId="77777777" w:rsidR="00574B3E" w:rsidRPr="00574B3E" w:rsidRDefault="00574B3E" w:rsidP="002C00FF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Content Manager</w:t>
      </w:r>
    </w:p>
    <w:p w14:paraId="28E4CAC9" w14:textId="77777777" w:rsidR="00574B3E" w:rsidRPr="00574B3E" w:rsidRDefault="00574B3E" w:rsidP="002C00FF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AI-assisted Draft</w:t>
      </w:r>
    </w:p>
    <w:p w14:paraId="6C443757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00BF8E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اما مسئولیت نهایی انتشار با </w:t>
      </w:r>
      <w:r w:rsidRPr="00574B3E">
        <w:rPr>
          <w:rFonts w:ascii="Times New Roman" w:hAnsi="Times New Roman" w:cs="Times New Roman"/>
          <w:kern w:val="0"/>
          <w14:ligatures w14:val="none"/>
        </w:rPr>
        <w:t>Role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مجاز است.</w:t>
      </w:r>
    </w:p>
    <w:p w14:paraId="36583F6F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C42F35" wp14:editId="0E53E896">
                <wp:extent cx="5943600" cy="1270"/>
                <wp:effectExtent l="0" t="31750" r="0" b="36830"/>
                <wp:docPr id="151283226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86ADA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28661C8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10.80 SEO Permission</w:t>
      </w:r>
    </w:p>
    <w:p w14:paraId="28623B68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دسترسی به تغییرات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قابل کنترل باشد.</w:t>
      </w:r>
    </w:p>
    <w:p w14:paraId="5B8DC119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835BE63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SEO Manager</w:t>
      </w:r>
    </w:p>
    <w:p w14:paraId="70D5C1C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بتواند </w:t>
      </w:r>
      <w:r w:rsidRPr="00574B3E">
        <w:rPr>
          <w:rFonts w:ascii="Times New Roman" w:hAnsi="Times New Roman" w:cs="Times New Roman"/>
          <w:kern w:val="0"/>
          <w14:ligatures w14:val="none"/>
        </w:rPr>
        <w:t>Metadata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را تغییر دهد، اما به </w:t>
      </w:r>
      <w:r w:rsidRPr="00574B3E">
        <w:rPr>
          <w:rFonts w:ascii="Times New Roman" w:hAnsi="Times New Roman" w:cs="Times New Roman"/>
          <w:kern w:val="0"/>
          <w14:ligatures w14:val="none"/>
        </w:rPr>
        <w:t>Payment Settings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دسترسی نداشته باشد.</w:t>
      </w:r>
    </w:p>
    <w:p w14:paraId="53785CD1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0E7E5C" wp14:editId="7B126E47">
                <wp:extent cx="5943600" cy="1270"/>
                <wp:effectExtent l="0" t="31750" r="0" b="36830"/>
                <wp:docPr id="195413492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95B44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B8D901F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10.81 SEO Audit Log</w:t>
      </w:r>
    </w:p>
    <w:p w14:paraId="10DED91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تغییرات مهم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نیز باید در </w:t>
      </w:r>
      <w:r w:rsidRPr="00574B3E">
        <w:rPr>
          <w:rFonts w:ascii="Times New Roman" w:hAnsi="Times New Roman" w:cs="Times New Roman"/>
          <w:kern w:val="0"/>
          <w14:ligatures w14:val="none"/>
        </w:rPr>
        <w:t>Audit Log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ثبت شوند.</w:t>
      </w:r>
    </w:p>
    <w:p w14:paraId="503A38E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4A65DBF" w14:textId="77777777" w:rsidR="00574B3E" w:rsidRPr="00574B3E" w:rsidRDefault="00574B3E" w:rsidP="002C00FF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تغییر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5D674213" w14:textId="77777777" w:rsidR="00574B3E" w:rsidRPr="00574B3E" w:rsidRDefault="00574B3E" w:rsidP="002C00FF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5D5EBD00" w14:textId="77777777" w:rsidR="00574B3E" w:rsidRPr="00574B3E" w:rsidRDefault="00574B3E" w:rsidP="002C00FF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16858AA2" w14:textId="77777777" w:rsidR="00574B3E" w:rsidRPr="00574B3E" w:rsidRDefault="00574B3E" w:rsidP="002C00FF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Robots</w:t>
      </w:r>
    </w:p>
    <w:p w14:paraId="1C243654" w14:textId="77777777" w:rsidR="00574B3E" w:rsidRPr="00574B3E" w:rsidRDefault="00574B3E" w:rsidP="002C00FF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Redirect</w:t>
      </w:r>
    </w:p>
    <w:p w14:paraId="34450750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1D985A" wp14:editId="436A603B">
                <wp:extent cx="5943600" cy="1270"/>
                <wp:effectExtent l="0" t="31750" r="0" b="36830"/>
                <wp:docPr id="192744695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4784E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73656E3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10.82 SEO Performance History</w:t>
      </w:r>
    </w:p>
    <w:p w14:paraId="5AB01F99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در صورت امکان داده‌های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به‌صورت تاریخی ذخیره شوند تا امکان مقایسه وجود داشته باشد.</w:t>
      </w:r>
    </w:p>
    <w:p w14:paraId="31B92852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74C8F4F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 xml:space="preserve">Position </w:t>
      </w: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این </w:t>
      </w: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 xml:space="preserve">Keyword </w:t>
      </w: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در ماه قبل</w:t>
      </w:r>
    </w:p>
    <w:p w14:paraId="3F22820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در مقابل:</w:t>
      </w:r>
    </w:p>
    <w:p w14:paraId="29E3D09D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 xml:space="preserve">Position </w:t>
      </w: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فعلی</w:t>
      </w:r>
    </w:p>
    <w:p w14:paraId="23C6F11A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FA7F5D" wp14:editId="3EF4FB03">
                <wp:extent cx="5943600" cy="1270"/>
                <wp:effectExtent l="0" t="31750" r="0" b="36830"/>
                <wp:docPr id="48049242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CF1CE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1C32A9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10.83 Organic Growth</w:t>
      </w:r>
    </w:p>
    <w:p w14:paraId="2ED04A6C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هدف نهایی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فقط افزایش </w:t>
      </w:r>
      <w:r w:rsidRPr="00574B3E">
        <w:rPr>
          <w:rFonts w:ascii="Times New Roman" w:hAnsi="Times New Roman" w:cs="Times New Roman"/>
          <w:kern w:val="0"/>
          <w14:ligatures w14:val="none"/>
        </w:rPr>
        <w:t>Traffic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نیست.</w:t>
      </w:r>
    </w:p>
    <w:p w14:paraId="07C3E09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هدف:</w:t>
      </w:r>
    </w:p>
    <w:p w14:paraId="008B9BAF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Organic Traffic → Product Discovery → Add to Cart → Order</w:t>
      </w:r>
    </w:p>
    <w:p w14:paraId="06E03D1A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6394CE95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بنابراین </w:t>
      </w:r>
      <w:r w:rsidRPr="00574B3E">
        <w:rPr>
          <w:rFonts w:ascii="Times New Roman" w:hAnsi="Times New Roman" w:cs="Times New Roman"/>
          <w:kern w:val="0"/>
          <w14:ligatures w14:val="none"/>
        </w:rPr>
        <w:t>SEO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باید با </w:t>
      </w:r>
      <w:r w:rsidRPr="00574B3E">
        <w:rPr>
          <w:rFonts w:ascii="Times New Roman" w:hAnsi="Times New Roman" w:cs="Times New Roman"/>
          <w:kern w:val="0"/>
          <w14:ligatures w14:val="none"/>
        </w:rPr>
        <w:t>Ecommerce Analytics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 یکپارچه باشد.</w:t>
      </w:r>
    </w:p>
    <w:p w14:paraId="5EC6220D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4E6EF7" wp14:editId="7703E181">
                <wp:extent cx="5943600" cy="1270"/>
                <wp:effectExtent l="0" t="31750" r="0" b="36830"/>
                <wp:docPr id="10970236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56D1D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2152EE0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10.84 SEO + Sales</w:t>
      </w:r>
    </w:p>
    <w:p w14:paraId="31B445A1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ادمین باید بتواند تشخیص دهد کدام:</w:t>
      </w:r>
    </w:p>
    <w:p w14:paraId="6BE00DDF" w14:textId="77777777" w:rsidR="00574B3E" w:rsidRPr="00574B3E" w:rsidRDefault="00574B3E" w:rsidP="002C00FF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Keyword</w:t>
      </w:r>
    </w:p>
    <w:p w14:paraId="0D8122CB" w14:textId="77777777" w:rsidR="00574B3E" w:rsidRPr="00574B3E" w:rsidRDefault="00574B3E" w:rsidP="002C00FF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Landing Page</w:t>
      </w:r>
    </w:p>
    <w:p w14:paraId="2E20861C" w14:textId="77777777" w:rsidR="00574B3E" w:rsidRPr="00574B3E" w:rsidRDefault="00574B3E" w:rsidP="002C00FF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30C5BB23" w14:textId="77777777" w:rsidR="00574B3E" w:rsidRPr="00574B3E" w:rsidRDefault="00574B3E" w:rsidP="002C00FF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</w:t>
      </w:r>
    </w:p>
    <w:p w14:paraId="2CA8F4D3" w14:textId="77777777" w:rsidR="00574B3E" w:rsidRPr="00574B3E" w:rsidRDefault="00574B3E" w:rsidP="002C00FF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B3E">
        <w:rPr>
          <w:rFonts w:ascii="Times New Roman" w:eastAsia="Times New Roman" w:hAnsi="Times New Roman" w:cs="Times New Roman"/>
          <w:kern w:val="0"/>
          <w14:ligatures w14:val="none"/>
        </w:rPr>
        <w:t>Article</w:t>
      </w:r>
    </w:p>
    <w:p w14:paraId="68C50496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>به فروش بیشتر کمک کرده است.</w:t>
      </w:r>
    </w:p>
    <w:p w14:paraId="694DE8B3" w14:textId="77777777" w:rsidR="00574B3E" w:rsidRPr="00574B3E" w:rsidRDefault="00574B3E" w:rsidP="00574B3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EF01A7" wp14:editId="6E1F642B">
                <wp:extent cx="5943600" cy="1270"/>
                <wp:effectExtent l="0" t="31750" r="0" b="36830"/>
                <wp:docPr id="29952308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032C3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CE4FEAE" w14:textId="77777777" w:rsidR="00574B3E" w:rsidRPr="00574B3E" w:rsidRDefault="00574B3E" w:rsidP="0057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10.85 Final SEO Principle</w:t>
      </w:r>
    </w:p>
    <w:p w14:paraId="280B4961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kern w:val="0"/>
          <w14:ligatures w14:val="none"/>
        </w:rPr>
        <w:t xml:space="preserve">SEO </w:t>
      </w:r>
      <w:proofErr w:type="spellStart"/>
      <w:r w:rsidRPr="00574B3E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574B3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باید بر پایه این اصل ساخته شود:</w:t>
      </w:r>
    </w:p>
    <w:p w14:paraId="540AE4EE" w14:textId="77777777" w:rsidR="00574B3E" w:rsidRPr="00574B3E" w:rsidRDefault="00574B3E" w:rsidP="00574B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14:ligatures w14:val="none"/>
        </w:rPr>
        <w:t>Build for Users, Optimize for Search Engines</w:t>
      </w:r>
    </w:p>
    <w:p w14:paraId="40FD5E5F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4B3E">
        <w:rPr>
          <w:rFonts w:ascii="Times New Roman" w:hAnsi="Times New Roman" w:cs="Times New Roman"/>
          <w:b/>
          <w:bCs/>
          <w:kern w:val="0"/>
          <w:rtl/>
          <w14:ligatures w14:val="none"/>
        </w:rPr>
        <w:t>اول برای کاربر بساز، سپس برای موتور جستجو بهینه کن.</w:t>
      </w:r>
    </w:p>
    <w:p w14:paraId="531A292B" w14:textId="77777777" w:rsidR="00574B3E" w:rsidRPr="00574B3E" w:rsidRDefault="00574B3E" w:rsidP="00574B3E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574B3E">
        <w:rPr>
          <w:rFonts w:ascii="Times New Roman" w:hAnsi="Times New Roman" w:cs="Times New Roman"/>
          <w:kern w:val="0"/>
          <w:rtl/>
          <w14:ligatures w14:val="none"/>
        </w:rPr>
        <w:t xml:space="preserve">هدف ایجاد صفحات واقعی، مفید، سریع، قابل اعتماد و قابل خرید است؛ نه تولید تعداد زیادی صفحه صرفاً برای افزایش تعداد </w:t>
      </w:r>
      <w:r w:rsidRPr="00574B3E">
        <w:rPr>
          <w:rFonts w:ascii="Times New Roman" w:hAnsi="Times New Roman" w:cs="Times New Roman"/>
          <w:kern w:val="0"/>
          <w14:ligatures w14:val="none"/>
        </w:rPr>
        <w:t>URL</w:t>
      </w:r>
      <w:r w:rsidRPr="00574B3E">
        <w:rPr>
          <w:rFonts w:ascii="Times New Roman" w:hAnsi="Times New Roman" w:cs="Times New Roman"/>
          <w:kern w:val="0"/>
          <w:rtl/>
          <w14:ligatures w14:val="none"/>
        </w:rPr>
        <w:t>های سایت.</w:t>
      </w:r>
    </w:p>
    <w:p w14:paraId="7101E729" w14:textId="77777777" w:rsidR="00574B3E" w:rsidRDefault="00574B3E" w:rsidP="00574B3E">
      <w:pPr>
        <w:bidi/>
        <w:jc w:val="right"/>
        <w:rPr>
          <w:rtl/>
          <w:lang w:bidi="fa-IR"/>
        </w:rPr>
      </w:pPr>
    </w:p>
    <w:p w14:paraId="3C8DBAB6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پارت ۱۱ — معماری فنی، امنیت، </w:t>
      </w: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Backend</w:t>
      </w: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، </w:t>
      </w: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Database </w:t>
      </w: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و زیرساخت </w:t>
      </w:r>
      <w:proofErr w:type="spellStart"/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ArByte</w:t>
      </w:r>
      <w:proofErr w:type="spellEnd"/>
    </w:p>
    <w:p w14:paraId="24409CF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11.1 مقدمه</w:t>
      </w:r>
    </w:p>
    <w:p w14:paraId="5DD2F9E3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93138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193138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از ابتدا به‌صورت یک سیستم قابل توسعه، امن، پایدار و مقیاس‌پذیر طراحی شود.</w:t>
      </w:r>
    </w:p>
    <w:p w14:paraId="01C955D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معماری سیستم باید به‌گونه‌ای باشد که در آینده بتوان بدون بازنویسی اساسی، قابلیت‌های جدید مانند:</w:t>
      </w:r>
    </w:p>
    <w:p w14:paraId="23EF649D" w14:textId="77777777" w:rsidR="00193138" w:rsidRPr="00193138" w:rsidRDefault="00193138" w:rsidP="002C00FF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درگاه پرداخت</w:t>
      </w:r>
    </w:p>
    <w:p w14:paraId="31F39B67" w14:textId="77777777" w:rsidR="00193138" w:rsidRPr="00193138" w:rsidRDefault="00193138" w:rsidP="002C00FF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روش‌های ارسال جدید</w:t>
      </w:r>
    </w:p>
    <w:p w14:paraId="699D8A05" w14:textId="77777777" w:rsidR="00193138" w:rsidRPr="00193138" w:rsidRDefault="00193138" w:rsidP="002C00FF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دسته‌بندی‌های جدید</w:t>
      </w:r>
    </w:p>
    <w:p w14:paraId="5BC4C638" w14:textId="77777777" w:rsidR="00193138" w:rsidRPr="00193138" w:rsidRDefault="00193138" w:rsidP="002C00FF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Marketplace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های جدید</w:t>
      </w:r>
    </w:p>
    <w:p w14:paraId="26F53B78" w14:textId="77777777" w:rsidR="00193138" w:rsidRPr="00193138" w:rsidRDefault="00193138" w:rsidP="002C00FF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AI Provider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های جدید</w:t>
      </w:r>
    </w:p>
    <w:p w14:paraId="28F73E5E" w14:textId="77777777" w:rsidR="00193138" w:rsidRPr="00193138" w:rsidRDefault="00193138" w:rsidP="002C00FF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نقش‌های جدید</w:t>
      </w:r>
    </w:p>
    <w:p w14:paraId="30205279" w14:textId="77777777" w:rsidR="00193138" w:rsidRPr="00193138" w:rsidRDefault="00193138" w:rsidP="002C00FF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سیستم‌های تحلیلی جدید</w:t>
      </w:r>
    </w:p>
    <w:p w14:paraId="6308B9E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را به آن اضافه کرد.</w:t>
      </w:r>
    </w:p>
    <w:p w14:paraId="60CFE95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5CBAC0" wp14:editId="07752B26">
                <wp:extent cx="5943600" cy="1270"/>
                <wp:effectExtent l="0" t="31750" r="0" b="36830"/>
                <wp:docPr id="1012927368" name="Rectangle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95A91E" id="Rectangle 1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337B16F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11.2 معماری کلی</w:t>
      </w:r>
    </w:p>
    <w:p w14:paraId="2A9EA85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lastRenderedPageBreak/>
        <w:t>سیستم از بخش‌های اصلی زیر تشکیل شود:</w:t>
      </w:r>
    </w:p>
    <w:p w14:paraId="23AD1A9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Frontend</w:t>
      </w:r>
    </w:p>
    <w:p w14:paraId="42E154B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فرانت‌اند فروشگاه</w:t>
      </w:r>
    </w:p>
    <w:p w14:paraId="597CC09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Backend API</w:t>
      </w:r>
    </w:p>
    <w:p w14:paraId="21F5F45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بک‌اند و </w:t>
      </w: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API</w:t>
      </w:r>
    </w:p>
    <w:p w14:paraId="73AC8FD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Database</w:t>
      </w:r>
    </w:p>
    <w:p w14:paraId="3E1809B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پایگاه داده</w:t>
      </w:r>
    </w:p>
    <w:p w14:paraId="3B38C79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File / Media Storage</w:t>
      </w:r>
    </w:p>
    <w:p w14:paraId="0C4E6C4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ذخیره‌سازی تصاویر و فایل‌ها</w:t>
      </w:r>
    </w:p>
    <w:p w14:paraId="379C0FD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Background Jobs</w:t>
      </w:r>
    </w:p>
    <w:p w14:paraId="7918B29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وظایف پس‌زمینه</w:t>
      </w:r>
    </w:p>
    <w:p w14:paraId="43879AD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External Services</w:t>
      </w:r>
    </w:p>
    <w:p w14:paraId="444B805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سرویس‌های خارجی</w:t>
      </w:r>
    </w:p>
    <w:p w14:paraId="1F888FA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050AA6" wp14:editId="1D7664D6">
                <wp:extent cx="5943600" cy="1270"/>
                <wp:effectExtent l="0" t="31750" r="0" b="36830"/>
                <wp:docPr id="1773339550" name="Rectangle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1234D1" id="Rectangle 1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4FCF7E0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Separation of Concerns</w:t>
      </w:r>
    </w:p>
    <w:p w14:paraId="07BE3B4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نباید منطق حساس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Business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را کنترل کند.</w:t>
      </w:r>
    </w:p>
    <w:p w14:paraId="27F4995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مواردی مانند:</w:t>
      </w:r>
    </w:p>
    <w:p w14:paraId="6DAA6455" w14:textId="77777777" w:rsidR="00193138" w:rsidRPr="00193138" w:rsidRDefault="00193138" w:rsidP="002C00FF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قیمت نهایی</w:t>
      </w:r>
    </w:p>
    <w:p w14:paraId="3CD7FBA7" w14:textId="77777777" w:rsidR="00193138" w:rsidRPr="00193138" w:rsidRDefault="00193138" w:rsidP="002C00FF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موجودی</w:t>
      </w:r>
    </w:p>
    <w:p w14:paraId="44DE095D" w14:textId="77777777" w:rsidR="00193138" w:rsidRPr="00193138" w:rsidRDefault="00193138" w:rsidP="002C00FF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تخفیف</w:t>
      </w:r>
    </w:p>
    <w:p w14:paraId="151A0A82" w14:textId="77777777" w:rsidR="00193138" w:rsidRPr="00193138" w:rsidRDefault="00193138" w:rsidP="002C00FF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وضعیت سفارش</w:t>
      </w:r>
    </w:p>
    <w:p w14:paraId="2311C8E9" w14:textId="77777777" w:rsidR="00193138" w:rsidRPr="00193138" w:rsidRDefault="00193138" w:rsidP="002C00FF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پرداخت</w:t>
      </w:r>
    </w:p>
    <w:p w14:paraId="7C556882" w14:textId="77777777" w:rsidR="00193138" w:rsidRPr="00193138" w:rsidRDefault="00193138" w:rsidP="002C00FF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73974992" w14:textId="77777777" w:rsidR="00193138" w:rsidRPr="00193138" w:rsidRDefault="00193138" w:rsidP="002C00FF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محاسبه سود</w:t>
      </w:r>
    </w:p>
    <w:p w14:paraId="0DEE5A1B" w14:textId="77777777" w:rsidR="00193138" w:rsidRPr="00193138" w:rsidRDefault="00193138" w:rsidP="002C00FF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0C037F3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توسط </w:t>
      </w:r>
      <w:r w:rsidRPr="00193138">
        <w:rPr>
          <w:rFonts w:ascii="Times New Roman" w:hAnsi="Times New Roman" w:cs="Times New Roman"/>
          <w:kern w:val="0"/>
          <w14:ligatures w14:val="none"/>
        </w:rPr>
        <w:t>Backend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کنترل شوند.</w:t>
      </w:r>
    </w:p>
    <w:p w14:paraId="7D347722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2073A1C" wp14:editId="4A4D323E">
                <wp:extent cx="5943600" cy="1270"/>
                <wp:effectExtent l="0" t="31750" r="0" b="36830"/>
                <wp:docPr id="1306728159" name="Rectangle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8303F5" id="Rectangle 1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CB53D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 Backend as Source of Truth</w:t>
      </w:r>
    </w:p>
    <w:p w14:paraId="735CBFD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مرجع اصلی اطلاعات سیستم باشد.</w:t>
      </w:r>
    </w:p>
    <w:p w14:paraId="483784C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فقط اطلاعات را دریافت و نمایش می‌دهد.</w:t>
      </w:r>
    </w:p>
    <w:p w14:paraId="14EE781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به هیچ عنوان نباید اطلاعات حساس فقط در </w:t>
      </w:r>
      <w:r w:rsidRPr="00193138">
        <w:rPr>
          <w:rFonts w:ascii="Times New Roman" w:hAnsi="Times New Roman" w:cs="Times New Roman"/>
          <w:kern w:val="0"/>
          <w14:ligatures w14:val="none"/>
        </w:rPr>
        <w:t>Frontend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نگهداری شود.</w:t>
      </w:r>
    </w:p>
    <w:p w14:paraId="1B81554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8D47D9" wp14:editId="5D0A02B5">
                <wp:extent cx="5943600" cy="1270"/>
                <wp:effectExtent l="0" t="31750" r="0" b="36830"/>
                <wp:docPr id="646067258" name="Rectangle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B72930" id="Rectangle 1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BB27A76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 API Architecture</w:t>
      </w:r>
    </w:p>
    <w:p w14:paraId="1910D4A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API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ساختار استاندارد و قابل توسعه داشته باشد.</w:t>
      </w:r>
    </w:p>
    <w:p w14:paraId="35BA4DE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Endpoint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 باید بر اساس </w:t>
      </w:r>
      <w:r w:rsidRPr="00193138">
        <w:rPr>
          <w:rFonts w:ascii="Times New Roman" w:hAnsi="Times New Roman" w:cs="Times New Roman"/>
          <w:kern w:val="0"/>
          <w14:ligatures w14:val="none"/>
        </w:rPr>
        <w:t>Resource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منطقی طراحی شوند.</w:t>
      </w:r>
    </w:p>
    <w:p w14:paraId="474B64D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مانند:</w:t>
      </w:r>
    </w:p>
    <w:p w14:paraId="326888B6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F518A93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263E2F27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3AA3A77C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335D225B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Reviews</w:t>
      </w:r>
    </w:p>
    <w:p w14:paraId="16FBBC87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527C34C0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Coupons</w:t>
      </w:r>
    </w:p>
    <w:p w14:paraId="02007BF3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679FD6B7" w14:textId="77777777" w:rsidR="00193138" w:rsidRPr="00193138" w:rsidRDefault="00193138" w:rsidP="002C00FF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79FD2895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16C067" wp14:editId="57E029C6">
                <wp:extent cx="5943600" cy="1270"/>
                <wp:effectExtent l="0" t="31750" r="0" b="36830"/>
                <wp:docPr id="1325047571" name="Rectangle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CCAC89" id="Rectangle 1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00AE7E0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 API Versioning</w:t>
      </w:r>
    </w:p>
    <w:p w14:paraId="3D6E26B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API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از ابتدا قابلیت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Versioning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45CFDFA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2C3A803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/api/v1/</w:t>
      </w:r>
    </w:p>
    <w:p w14:paraId="37116A9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این کار باعث می‌شود در آینده تغییرات </w:t>
      </w:r>
      <w:r w:rsidRPr="00193138">
        <w:rPr>
          <w:rFonts w:ascii="Times New Roman" w:hAnsi="Times New Roman" w:cs="Times New Roman"/>
          <w:kern w:val="0"/>
          <w14:ligatures w14:val="none"/>
        </w:rPr>
        <w:t>API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باعث خراب شدن نسخه‌های قبلی </w:t>
      </w:r>
      <w:r w:rsidRPr="00193138">
        <w:rPr>
          <w:rFonts w:ascii="Times New Roman" w:hAnsi="Times New Roman" w:cs="Times New Roman"/>
          <w:kern w:val="0"/>
          <w14:ligatures w14:val="none"/>
        </w:rPr>
        <w:t>Frontend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یا سرویس‌های خارجی نشود.</w:t>
      </w:r>
    </w:p>
    <w:p w14:paraId="3232BAC2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AF8285" wp14:editId="612F103E">
                <wp:extent cx="5943600" cy="1270"/>
                <wp:effectExtent l="0" t="31750" r="0" b="36830"/>
                <wp:docPr id="768196455" name="Rectangle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BC1947" id="Rectangle 1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337C2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11.7 Authentication</w:t>
      </w:r>
    </w:p>
    <w:p w14:paraId="552E5ED9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Authentication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کاربران بر اساس شماره موبایل و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OTP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انجام شود.</w:t>
      </w:r>
    </w:p>
    <w:p w14:paraId="6EF988A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Flow:</w:t>
      </w:r>
    </w:p>
    <w:p w14:paraId="75FBE54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Phone Number</w:t>
      </w:r>
    </w:p>
    <w:p w14:paraId="5B98A033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↓</w:t>
      </w:r>
    </w:p>
    <w:p w14:paraId="0946ADA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OTP Request</w:t>
      </w:r>
    </w:p>
    <w:p w14:paraId="7780B36F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↓</w:t>
      </w:r>
    </w:p>
    <w:p w14:paraId="1F70AC6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OTP Verification</w:t>
      </w:r>
    </w:p>
    <w:p w14:paraId="4091ACE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↓</w:t>
      </w:r>
    </w:p>
    <w:p w14:paraId="2FA1EA9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Session / Token</w:t>
      </w:r>
    </w:p>
    <w:p w14:paraId="71B154D4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8EF1E3" wp14:editId="37E289BA">
                <wp:extent cx="5943600" cy="1270"/>
                <wp:effectExtent l="0" t="31750" r="0" b="36830"/>
                <wp:docPr id="499332580" name="Rectangle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BF84A3" id="Rectangle 1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B104F2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11.8 </w:t>
      </w:r>
      <w:proofErr w:type="spellStart"/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Passwordless</w:t>
      </w:r>
      <w:proofErr w:type="spellEnd"/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Authentication</w:t>
      </w:r>
    </w:p>
    <w:p w14:paraId="7BB8D0C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کاربر </w:t>
      </w:r>
      <w:r w:rsidRPr="00193138">
        <w:rPr>
          <w:rFonts w:ascii="Times New Roman" w:hAnsi="Times New Roman" w:cs="Times New Roman"/>
          <w:kern w:val="0"/>
          <w14:ligatures w14:val="none"/>
        </w:rPr>
        <w:t>Customer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نباید </w:t>
      </w:r>
      <w:r w:rsidRPr="00193138">
        <w:rPr>
          <w:rFonts w:ascii="Times New Roman" w:hAnsi="Times New Roman" w:cs="Times New Roman"/>
          <w:kern w:val="0"/>
          <w14:ligatures w14:val="none"/>
        </w:rPr>
        <w:t>Password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7C2F0F3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ورود صرفاً از طریق:</w:t>
      </w:r>
    </w:p>
    <w:p w14:paraId="346729B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شماره موبایل + </w:t>
      </w: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OTP</w:t>
      </w:r>
    </w:p>
    <w:p w14:paraId="74B813A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انجام شود.</w:t>
      </w:r>
    </w:p>
    <w:p w14:paraId="54D66354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CA6C81" wp14:editId="58B152B9">
                <wp:extent cx="5943600" cy="1270"/>
                <wp:effectExtent l="0" t="31750" r="0" b="36830"/>
                <wp:docPr id="1033084922" name="Rectangle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2284BD" id="Rectangle 1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AD64CF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 OTP Security</w:t>
      </w:r>
    </w:p>
    <w:p w14:paraId="7A01242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OTP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18D3D20B" w14:textId="77777777" w:rsidR="00193138" w:rsidRPr="00193138" w:rsidRDefault="00193138" w:rsidP="002C00FF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</w:p>
    <w:p w14:paraId="112DB190" w14:textId="77777777" w:rsidR="00193138" w:rsidRPr="00193138" w:rsidRDefault="00193138" w:rsidP="002C00FF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Rate Limit</w:t>
      </w:r>
    </w:p>
    <w:p w14:paraId="21019251" w14:textId="77777777" w:rsidR="00193138" w:rsidRPr="00193138" w:rsidRDefault="00193138" w:rsidP="002C00FF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دارای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Attempt Limit</w:t>
      </w:r>
    </w:p>
    <w:p w14:paraId="5456FF52" w14:textId="77777777" w:rsidR="00193138" w:rsidRPr="00193138" w:rsidRDefault="00193138" w:rsidP="002C00FF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یک‌بارمصرف</w:t>
      </w:r>
    </w:p>
    <w:p w14:paraId="288DDB16" w14:textId="77777777" w:rsidR="00193138" w:rsidRPr="00193138" w:rsidRDefault="00193138" w:rsidP="002C00FF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غیرقابل حدس</w:t>
      </w:r>
    </w:p>
    <w:p w14:paraId="651A9CD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49004A6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BF7673" wp14:editId="3D2FDB31">
                <wp:extent cx="5943600" cy="1270"/>
                <wp:effectExtent l="0" t="31750" r="0" b="36830"/>
                <wp:docPr id="592912120" name="Rectangle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F5ABB6" id="Rectangle 1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346C1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 OTP Provider</w:t>
      </w:r>
    </w:p>
    <w:p w14:paraId="1523EAE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سرویس </w:t>
      </w:r>
      <w:r w:rsidRPr="00193138">
        <w:rPr>
          <w:rFonts w:ascii="Times New Roman" w:hAnsi="Times New Roman" w:cs="Times New Roman"/>
          <w:kern w:val="0"/>
          <w14:ligatures w14:val="none"/>
        </w:rPr>
        <w:t>SMS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اصلی:</w:t>
      </w:r>
    </w:p>
    <w:p w14:paraId="1DF66D8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Kavenegar</w:t>
      </w:r>
      <w:proofErr w:type="spellEnd"/>
    </w:p>
    <w:p w14:paraId="11D4282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کاوه‌نگار</w:t>
      </w:r>
    </w:p>
    <w:p w14:paraId="13148FA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6D6967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Provider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قابل تنظیم باشد.</w:t>
      </w:r>
    </w:p>
    <w:p w14:paraId="4157F714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8B03A" wp14:editId="328DA193">
                <wp:extent cx="5943600" cy="1270"/>
                <wp:effectExtent l="0" t="31750" r="0" b="36830"/>
                <wp:docPr id="405821347" name="Rectangle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DCC608" id="Rectangle 1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6AE808C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 SMS Provider Abstraction</w:t>
      </w:r>
    </w:p>
    <w:p w14:paraId="4F86633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سیستم </w:t>
      </w:r>
      <w:r w:rsidRPr="00193138">
        <w:rPr>
          <w:rFonts w:ascii="Times New Roman" w:hAnsi="Times New Roman" w:cs="Times New Roman"/>
          <w:kern w:val="0"/>
          <w14:ligatures w14:val="none"/>
        </w:rPr>
        <w:t>SMS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نباید مستقیماً به یک </w:t>
      </w:r>
      <w:r w:rsidRPr="00193138">
        <w:rPr>
          <w:rFonts w:ascii="Times New Roman" w:hAnsi="Times New Roman" w:cs="Times New Roman"/>
          <w:kern w:val="0"/>
          <w14:ligatures w14:val="none"/>
        </w:rPr>
        <w:t>Provider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خاص وابسته باشد.</w:t>
      </w:r>
    </w:p>
    <w:p w14:paraId="7199CF9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یک </w:t>
      </w:r>
      <w:r w:rsidRPr="00193138">
        <w:rPr>
          <w:rFonts w:ascii="Times New Roman" w:hAnsi="Times New Roman" w:cs="Times New Roman"/>
          <w:kern w:val="0"/>
          <w14:ligatures w14:val="none"/>
        </w:rPr>
        <w:t>Abstraction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ایجاد شود تا در آینده بتوان </w:t>
      </w:r>
      <w:r w:rsidRPr="00193138">
        <w:rPr>
          <w:rFonts w:ascii="Times New Roman" w:hAnsi="Times New Roman" w:cs="Times New Roman"/>
          <w:kern w:val="0"/>
          <w14:ligatures w14:val="none"/>
        </w:rPr>
        <w:t>Provider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دیگری را جایگزین کرد.</w:t>
      </w:r>
    </w:p>
    <w:p w14:paraId="34BE7335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7C4BA8" wp14:editId="016F6246">
                <wp:extent cx="5943600" cy="1270"/>
                <wp:effectExtent l="0" t="31750" r="0" b="36830"/>
                <wp:docPr id="27369950" name="Rectangl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45DE03" id="Rectangle 10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956828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11.12 SMS Templates</w:t>
      </w:r>
    </w:p>
    <w:p w14:paraId="56D98F4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پیامک‌ها باید </w:t>
      </w:r>
      <w:r w:rsidRPr="00193138">
        <w:rPr>
          <w:rFonts w:ascii="Times New Roman" w:hAnsi="Times New Roman" w:cs="Times New Roman"/>
          <w:kern w:val="0"/>
          <w14:ligatures w14:val="none"/>
        </w:rPr>
        <w:t>Template-based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باشند.</w:t>
      </w:r>
    </w:p>
    <w:p w14:paraId="735AF07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نمونه </w:t>
      </w:r>
      <w:r w:rsidRPr="00193138">
        <w:rPr>
          <w:rFonts w:ascii="Times New Roman" w:hAnsi="Times New Roman" w:cs="Times New Roman"/>
          <w:kern w:val="0"/>
          <w14:ligatures w14:val="none"/>
        </w:rPr>
        <w:t>Event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ها:</w:t>
      </w:r>
    </w:p>
    <w:p w14:paraId="02C7ABE6" w14:textId="77777777" w:rsidR="00193138" w:rsidRPr="00193138" w:rsidRDefault="00193138" w:rsidP="002C00FF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OTP</w:t>
      </w:r>
    </w:p>
    <w:p w14:paraId="411A3F8A" w14:textId="77777777" w:rsidR="00193138" w:rsidRPr="00193138" w:rsidRDefault="00193138" w:rsidP="002C00FF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ثبت سفارش</w:t>
      </w:r>
    </w:p>
    <w:p w14:paraId="270478B0" w14:textId="77777777" w:rsidR="00193138" w:rsidRPr="00193138" w:rsidRDefault="00193138" w:rsidP="002C00FF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تأیید پرداخت</w:t>
      </w:r>
    </w:p>
    <w:p w14:paraId="7196C376" w14:textId="77777777" w:rsidR="00193138" w:rsidRPr="00193138" w:rsidRDefault="00193138" w:rsidP="002C00FF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ارسال سفارش</w:t>
      </w:r>
    </w:p>
    <w:p w14:paraId="3FD589AB" w14:textId="77777777" w:rsidR="00193138" w:rsidRPr="00193138" w:rsidRDefault="00193138" w:rsidP="002C00FF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 سفارش</w:t>
      </w:r>
    </w:p>
    <w:p w14:paraId="7E0F2C13" w14:textId="77777777" w:rsidR="00193138" w:rsidRPr="00193138" w:rsidRDefault="00193138" w:rsidP="002C00FF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مرجوعی</w:t>
      </w:r>
    </w:p>
    <w:p w14:paraId="271AD5A2" w14:textId="77777777" w:rsidR="00193138" w:rsidRPr="00193138" w:rsidRDefault="00193138" w:rsidP="002C00FF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اعلان‌های مهم</w:t>
      </w:r>
    </w:p>
    <w:p w14:paraId="4B825D93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19BCAC" wp14:editId="5B67D086">
                <wp:extent cx="5943600" cy="1270"/>
                <wp:effectExtent l="0" t="31750" r="0" b="36830"/>
                <wp:docPr id="1294599566" name="Rectangl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3D6222" id="Rectangle 10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34CB34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11.13 SMS Settings</w:t>
      </w:r>
    </w:p>
    <w:p w14:paraId="1087AE8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ادمین باید بتواند برای هر </w:t>
      </w:r>
      <w:r w:rsidRPr="00193138">
        <w:rPr>
          <w:rFonts w:ascii="Times New Roman" w:hAnsi="Times New Roman" w:cs="Times New Roman"/>
          <w:kern w:val="0"/>
          <w14:ligatures w14:val="none"/>
        </w:rPr>
        <w:t>Event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40400A53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Enable / Disable</w:t>
      </w:r>
    </w:p>
    <w:p w14:paraId="73D8E75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را مشخص کند.</w:t>
      </w:r>
    </w:p>
    <w:p w14:paraId="633008F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B7994E" wp14:editId="768127CA">
                <wp:extent cx="5943600" cy="1270"/>
                <wp:effectExtent l="0" t="31750" r="0" b="36830"/>
                <wp:docPr id="1707945553" name="Rectangle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C3B893" id="Rectangle 10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D4B815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11.14 SMS Rate Limit</w:t>
      </w:r>
    </w:p>
    <w:p w14:paraId="2FA6DAF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محدودیت ارسال </w:t>
      </w:r>
      <w:r w:rsidRPr="00193138">
        <w:rPr>
          <w:rFonts w:ascii="Times New Roman" w:hAnsi="Times New Roman" w:cs="Times New Roman"/>
          <w:kern w:val="0"/>
          <w14:ligatures w14:val="none"/>
        </w:rPr>
        <w:t>SMS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قابل تنظیم باشد.</w:t>
      </w:r>
    </w:p>
    <w:p w14:paraId="2F2C023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موارد قابل کنترل:</w:t>
      </w:r>
    </w:p>
    <w:p w14:paraId="465CC2F4" w14:textId="77777777" w:rsidR="00193138" w:rsidRPr="00193138" w:rsidRDefault="00193138" w:rsidP="002C00FF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تعداد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OTP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در بازه زمانی</w:t>
      </w:r>
    </w:p>
    <w:p w14:paraId="6FAFEA79" w14:textId="77777777" w:rsidR="00193138" w:rsidRPr="00193138" w:rsidRDefault="00193138" w:rsidP="002C00FF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فاصله بین درخواست‌ها</w:t>
      </w:r>
    </w:p>
    <w:p w14:paraId="4AC30A02" w14:textId="77777777" w:rsidR="00193138" w:rsidRPr="00193138" w:rsidRDefault="00193138" w:rsidP="002C00FF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تعداد تلاش‌های ناموفق</w:t>
      </w:r>
    </w:p>
    <w:p w14:paraId="3763D7B4" w14:textId="77777777" w:rsidR="00193138" w:rsidRPr="00193138" w:rsidRDefault="00193138" w:rsidP="002C00FF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محدودیت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IP</w:t>
      </w:r>
    </w:p>
    <w:p w14:paraId="0C56DA3A" w14:textId="77777777" w:rsidR="00193138" w:rsidRPr="00193138" w:rsidRDefault="00193138" w:rsidP="002C00FF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محدودیت شماره موبایل</w:t>
      </w:r>
    </w:p>
    <w:p w14:paraId="7AFEA1A2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E06425" wp14:editId="626ED1B5">
                <wp:extent cx="5943600" cy="1270"/>
                <wp:effectExtent l="0" t="31750" r="0" b="36830"/>
                <wp:docPr id="106566511" name="Rectangl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FFF46FF" id="Rectangle 1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58BB765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11.15 Admin Authentication</w:t>
      </w:r>
    </w:p>
    <w:p w14:paraId="2C07549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پنل </w:t>
      </w:r>
      <w:r w:rsidRPr="00193138">
        <w:rPr>
          <w:rFonts w:ascii="Times New Roman" w:hAnsi="Times New Roman" w:cs="Times New Roman"/>
          <w:kern w:val="0"/>
          <w14:ligatures w14:val="none"/>
        </w:rPr>
        <w:t>Admin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سیستم </w:t>
      </w:r>
      <w:r w:rsidRPr="00193138">
        <w:rPr>
          <w:rFonts w:ascii="Times New Roman" w:hAnsi="Times New Roman" w:cs="Times New Roman"/>
          <w:kern w:val="0"/>
          <w14:ligatures w14:val="none"/>
        </w:rPr>
        <w:t>Authentication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جداگانه و امن داشته باشد.</w:t>
      </w:r>
    </w:p>
    <w:p w14:paraId="3045EA5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Admin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 نباید از همان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Session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ساده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Customer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استفاده کنند.</w:t>
      </w:r>
    </w:p>
    <w:p w14:paraId="053C0D9C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6FE6AB" wp14:editId="6FF106C2">
                <wp:extent cx="5943600" cy="1270"/>
                <wp:effectExtent l="0" t="31750" r="0" b="36830"/>
                <wp:docPr id="2064649346" name="Rectangl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8F8B21" id="Rectangle 1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BE2D2C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11.16 Admin Session</w:t>
      </w:r>
    </w:p>
    <w:p w14:paraId="77BC92C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Session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های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Admin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قابلیت:</w:t>
      </w:r>
    </w:p>
    <w:p w14:paraId="1857B396" w14:textId="77777777" w:rsidR="00193138" w:rsidRPr="00193138" w:rsidRDefault="00193138" w:rsidP="002C00FF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</w:p>
    <w:p w14:paraId="77914C7E" w14:textId="77777777" w:rsidR="00193138" w:rsidRPr="00193138" w:rsidRDefault="00193138" w:rsidP="002C00FF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1C307729" w14:textId="77777777" w:rsidR="00193138" w:rsidRPr="00193138" w:rsidRDefault="00193138" w:rsidP="002C00FF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Revocation</w:t>
      </w:r>
    </w:p>
    <w:p w14:paraId="0A581D44" w14:textId="77777777" w:rsidR="00193138" w:rsidRPr="00193138" w:rsidRDefault="00193138" w:rsidP="002C00FF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Session Tracking</w:t>
      </w:r>
    </w:p>
    <w:p w14:paraId="7167641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داشته باشند.</w:t>
      </w:r>
    </w:p>
    <w:p w14:paraId="26787F0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C9D3C1D" wp14:editId="0717CCC7">
                <wp:extent cx="5943600" cy="1270"/>
                <wp:effectExtent l="0" t="31750" r="0" b="36830"/>
                <wp:docPr id="499897714" name="Rectangl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F84B9B" id="Rectangle 10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AE2F4B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11.17 Role Based Access Control</w:t>
      </w:r>
    </w:p>
    <w:p w14:paraId="705944D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سیستم باید دارای:</w:t>
      </w:r>
    </w:p>
    <w:p w14:paraId="2BB2917F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RBAC</w:t>
      </w:r>
    </w:p>
    <w:p w14:paraId="7C84813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Role-Based Access Control</w:t>
      </w:r>
    </w:p>
    <w:p w14:paraId="025CF64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361454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179029" wp14:editId="1E0252A2">
                <wp:extent cx="5943600" cy="1270"/>
                <wp:effectExtent l="0" t="31750" r="0" b="36830"/>
                <wp:docPr id="693929498" name="Rectangle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17CF8D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ABB12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11.18 Roles</w:t>
      </w:r>
    </w:p>
    <w:p w14:paraId="26B8E9E9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Super Admin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اصلی سیستم باشد.</w:t>
      </w:r>
    </w:p>
    <w:p w14:paraId="1EF24BF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سپس امکان ایجاد </w:t>
      </w:r>
      <w:r w:rsidRPr="00193138">
        <w:rPr>
          <w:rFonts w:ascii="Times New Roman" w:hAnsi="Times New Roman" w:cs="Times New Roman"/>
          <w:kern w:val="0"/>
          <w14:ligatures w14:val="none"/>
        </w:rPr>
        <w:t>Role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های دیگر از داخل </w:t>
      </w:r>
      <w:r w:rsidRPr="00193138">
        <w:rPr>
          <w:rFonts w:ascii="Times New Roman" w:hAnsi="Times New Roman" w:cs="Times New Roman"/>
          <w:kern w:val="0"/>
          <w14:ligatures w14:val="none"/>
        </w:rPr>
        <w:t>Backend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وجود داشته باشد.</w:t>
      </w:r>
    </w:p>
    <w:p w14:paraId="5058FEA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12EF251" w14:textId="77777777" w:rsidR="00193138" w:rsidRPr="00193138" w:rsidRDefault="00193138" w:rsidP="002C00FF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 Manager</w:t>
      </w:r>
    </w:p>
    <w:p w14:paraId="0112BB23" w14:textId="77777777" w:rsidR="00193138" w:rsidRPr="00193138" w:rsidRDefault="00193138" w:rsidP="002C00FF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 Manager</w:t>
      </w:r>
    </w:p>
    <w:p w14:paraId="46A1D98D" w14:textId="77777777" w:rsidR="00193138" w:rsidRPr="00193138" w:rsidRDefault="00193138" w:rsidP="002C00FF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Content Manager</w:t>
      </w:r>
    </w:p>
    <w:p w14:paraId="4A23BF2A" w14:textId="77777777" w:rsidR="00193138" w:rsidRPr="00193138" w:rsidRDefault="00193138" w:rsidP="002C00FF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SEO Manager</w:t>
      </w:r>
    </w:p>
    <w:p w14:paraId="58697DAE" w14:textId="77777777" w:rsidR="00193138" w:rsidRPr="00193138" w:rsidRDefault="00193138" w:rsidP="002C00FF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Inventory Manager</w:t>
      </w:r>
    </w:p>
    <w:p w14:paraId="62076ABA" w14:textId="77777777" w:rsidR="00193138" w:rsidRPr="00193138" w:rsidRDefault="00193138" w:rsidP="002C00FF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14:paraId="51965EB3" w14:textId="77777777" w:rsidR="00193138" w:rsidRPr="00193138" w:rsidRDefault="00193138" w:rsidP="002C00FF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Accountant</w:t>
      </w:r>
    </w:p>
    <w:p w14:paraId="10BBDFE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اما این </w:t>
      </w:r>
      <w:r w:rsidRPr="00193138">
        <w:rPr>
          <w:rFonts w:ascii="Times New Roman" w:hAnsi="Times New Roman" w:cs="Times New Roman"/>
          <w:kern w:val="0"/>
          <w14:ligatures w14:val="none"/>
        </w:rPr>
        <w:t>Role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 باید قابل تغییر و ساخت توسط </w:t>
      </w:r>
      <w:r w:rsidRPr="00193138">
        <w:rPr>
          <w:rFonts w:ascii="Times New Roman" w:hAnsi="Times New Roman" w:cs="Times New Roman"/>
          <w:kern w:val="0"/>
          <w14:ligatures w14:val="none"/>
        </w:rPr>
        <w:t>Super Admin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باشند.</w:t>
      </w:r>
    </w:p>
    <w:p w14:paraId="128989D2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28CD3E" wp14:editId="6A56ACCC">
                <wp:extent cx="5943600" cy="1270"/>
                <wp:effectExtent l="0" t="31750" r="0" b="36830"/>
                <wp:docPr id="745438066" name="Rectangle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EBC7A2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178FC27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11.19 Permission System</w:t>
      </w:r>
    </w:p>
    <w:p w14:paraId="596E4D3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Permission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 باید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Granular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77952A2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307EAE4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products.view</w:t>
      </w:r>
    </w:p>
    <w:p w14:paraId="06EF9AC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محصولات</w:t>
      </w:r>
    </w:p>
    <w:p w14:paraId="3112843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products.create</w:t>
      </w:r>
    </w:p>
    <w:p w14:paraId="2E67E2D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ایجاد محصول</w:t>
      </w:r>
    </w:p>
    <w:p w14:paraId="627715CB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products.update</w:t>
      </w:r>
    </w:p>
    <w:p w14:paraId="0D8C00F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ویرایش محصول</w:t>
      </w:r>
    </w:p>
    <w:p w14:paraId="4F0DACA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products.delete</w:t>
      </w:r>
    </w:p>
    <w:p w14:paraId="5AA4F02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حذف محصول</w:t>
      </w:r>
    </w:p>
    <w:p w14:paraId="049E33E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2FEFD2" wp14:editId="3C0FF95F">
                <wp:extent cx="5943600" cy="1270"/>
                <wp:effectExtent l="0" t="31750" r="0" b="36830"/>
                <wp:docPr id="1325801249" name="Rectangle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5BB21C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3A0B0C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11.20 Permission Scope</w:t>
      </w:r>
    </w:p>
    <w:p w14:paraId="01C694F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193138">
        <w:rPr>
          <w:rFonts w:ascii="Times New Roman" w:hAnsi="Times New Roman" w:cs="Times New Roman"/>
          <w:kern w:val="0"/>
          <w14:ligatures w14:val="none"/>
        </w:rPr>
        <w:t>Role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بتوان مشخص کرد که چه </w:t>
      </w:r>
      <w:r w:rsidRPr="00193138">
        <w:rPr>
          <w:rFonts w:ascii="Times New Roman" w:hAnsi="Times New Roman" w:cs="Times New Roman"/>
          <w:kern w:val="0"/>
          <w14:ligatures w14:val="none"/>
        </w:rPr>
        <w:t>Permission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هایی دارد.</w:t>
      </w:r>
    </w:p>
    <w:p w14:paraId="3A4CA34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مثلاً یک </w:t>
      </w:r>
      <w:r w:rsidRPr="00193138">
        <w:rPr>
          <w:rFonts w:ascii="Times New Roman" w:hAnsi="Times New Roman" w:cs="Times New Roman"/>
          <w:kern w:val="0"/>
          <w14:ligatures w14:val="none"/>
        </w:rPr>
        <w:t>Role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فقط بتواند:</w:t>
      </w:r>
    </w:p>
    <w:p w14:paraId="292026A6" w14:textId="77777777" w:rsidR="00193138" w:rsidRPr="00193138" w:rsidRDefault="00193138" w:rsidP="002C00FF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View Product</w:t>
      </w:r>
    </w:p>
    <w:p w14:paraId="51776899" w14:textId="77777777" w:rsidR="00193138" w:rsidRPr="00193138" w:rsidRDefault="00193138" w:rsidP="002C00FF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Edit Product</w:t>
      </w:r>
    </w:p>
    <w:p w14:paraId="6CF49B8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ولی نتواند:</w:t>
      </w:r>
    </w:p>
    <w:p w14:paraId="7F009EF4" w14:textId="77777777" w:rsidR="00193138" w:rsidRPr="00193138" w:rsidRDefault="00193138" w:rsidP="002C00FF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Delete Product</w:t>
      </w:r>
    </w:p>
    <w:p w14:paraId="55DEE6F5" w14:textId="77777777" w:rsidR="00193138" w:rsidRPr="00193138" w:rsidRDefault="00193138" w:rsidP="002C00FF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Change Price</w:t>
      </w:r>
    </w:p>
    <w:p w14:paraId="634F29A1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DE8030" wp14:editId="31E880A3">
                <wp:extent cx="5943600" cy="1270"/>
                <wp:effectExtent l="0" t="31750" r="0" b="36830"/>
                <wp:docPr id="1834971875" name="Rectangle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871B6E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FD038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11.21 User Role Assignment</w:t>
      </w:r>
    </w:p>
    <w:p w14:paraId="7B7CCCB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Super Admin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بتواند یک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Role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را به هر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Admin User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اختصاص دهد.</w:t>
      </w:r>
    </w:p>
    <w:p w14:paraId="7DC6B31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9BC6D4" wp14:editId="56279625">
                <wp:extent cx="5943600" cy="1270"/>
                <wp:effectExtent l="0" t="31750" r="0" b="36830"/>
                <wp:docPr id="1110161432" name="Rectangl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5B7018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AD16A1F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11.22 Multiple Roles</w:t>
      </w:r>
    </w:p>
    <w:p w14:paraId="5EE10F5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معماری باید در صورت نیاز امکان داشتن چند </w:t>
      </w:r>
      <w:r w:rsidRPr="00193138">
        <w:rPr>
          <w:rFonts w:ascii="Times New Roman" w:hAnsi="Times New Roman" w:cs="Times New Roman"/>
          <w:kern w:val="0"/>
          <w14:ligatures w14:val="none"/>
        </w:rPr>
        <w:t>Role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برای یک </w:t>
      </w:r>
      <w:r w:rsidRPr="00193138">
        <w:rPr>
          <w:rFonts w:ascii="Times New Roman" w:hAnsi="Times New Roman" w:cs="Times New Roman"/>
          <w:kern w:val="0"/>
          <w14:ligatures w14:val="none"/>
        </w:rPr>
        <w:t>User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را نیز داشته باشد.</w:t>
      </w:r>
    </w:p>
    <w:p w14:paraId="7B163B8B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B7EF32" wp14:editId="76601E43">
                <wp:extent cx="5943600" cy="1270"/>
                <wp:effectExtent l="0" t="31750" r="0" b="36830"/>
                <wp:docPr id="2065337279" name="Rectangle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AC0862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EF7338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11.23 Super Admin</w:t>
      </w:r>
    </w:p>
    <w:p w14:paraId="0C8017B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Super Admin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بالاترین سطح دسترسی را داشته باشد.</w:t>
      </w:r>
    </w:p>
    <w:p w14:paraId="291A62E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Super Admin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بتواند:</w:t>
      </w:r>
    </w:p>
    <w:p w14:paraId="74512430" w14:textId="77777777" w:rsidR="00193138" w:rsidRPr="00193138" w:rsidRDefault="00193138" w:rsidP="002C00FF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Role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ایجاد کند</w:t>
      </w:r>
    </w:p>
    <w:p w14:paraId="67E63155" w14:textId="77777777" w:rsidR="00193138" w:rsidRPr="00193138" w:rsidRDefault="00193138" w:rsidP="002C00FF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Permission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تنظیم کند</w:t>
      </w:r>
    </w:p>
    <w:p w14:paraId="04FF794D" w14:textId="77777777" w:rsidR="00193138" w:rsidRPr="00193138" w:rsidRDefault="00193138" w:rsidP="002C00FF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ایجاد کند</w:t>
      </w:r>
    </w:p>
    <w:p w14:paraId="57DD3645" w14:textId="77777777" w:rsidR="00193138" w:rsidRPr="00193138" w:rsidRDefault="00193138" w:rsidP="002C00FF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دسترسی‌ها را تغییر دهد</w:t>
      </w:r>
    </w:p>
    <w:p w14:paraId="5C77D0DA" w14:textId="77777777" w:rsidR="00193138" w:rsidRPr="00193138" w:rsidRDefault="00193138" w:rsidP="002C00FF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Settings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را مدیریت کند</w:t>
      </w:r>
    </w:p>
    <w:p w14:paraId="7B942896" w14:textId="77777777" w:rsidR="00193138" w:rsidRPr="00193138" w:rsidRDefault="00193138" w:rsidP="002C00FF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Audit Log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را مشاهده کند</w:t>
      </w:r>
    </w:p>
    <w:p w14:paraId="7DE60A2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75ED05" wp14:editId="2712BC40">
                <wp:extent cx="5943600" cy="1270"/>
                <wp:effectExtent l="0" t="31750" r="0" b="36830"/>
                <wp:docPr id="1391610478" name="Rectangle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C63F4D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D21AB7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11.24 Permission Safety</w:t>
      </w:r>
    </w:p>
    <w:p w14:paraId="0FBC51A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هیچ کاربری نباید بتواند </w:t>
      </w:r>
      <w:r w:rsidRPr="00193138">
        <w:rPr>
          <w:rFonts w:ascii="Times New Roman" w:hAnsi="Times New Roman" w:cs="Times New Roman"/>
          <w:kern w:val="0"/>
          <w14:ligatures w14:val="none"/>
        </w:rPr>
        <w:t>Permission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خودش را افزایش دهد، مگر اینکه </w:t>
      </w:r>
      <w:r w:rsidRPr="00193138">
        <w:rPr>
          <w:rFonts w:ascii="Times New Roman" w:hAnsi="Times New Roman" w:cs="Times New Roman"/>
          <w:kern w:val="0"/>
          <w14:ligatures w14:val="none"/>
        </w:rPr>
        <w:t>Permission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مربوطه را داشته باشد.</w:t>
      </w:r>
    </w:p>
    <w:p w14:paraId="4694F731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CC9827" wp14:editId="07F5CCCA">
                <wp:extent cx="5943600" cy="1270"/>
                <wp:effectExtent l="0" t="31750" r="0" b="36830"/>
                <wp:docPr id="823825451" name="Rectangl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9E9209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DBDAE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11.25 Audit Log</w:t>
      </w:r>
    </w:p>
    <w:p w14:paraId="1C68DFE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تمام عملیات حساس باید در:</w:t>
      </w:r>
    </w:p>
    <w:p w14:paraId="7E62658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Audit Log</w:t>
      </w:r>
    </w:p>
    <w:p w14:paraId="1FDEBAC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گزارش فعالیت سیستم</w:t>
      </w:r>
    </w:p>
    <w:p w14:paraId="3EAF1A3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ثبت شوند.</w:t>
      </w:r>
    </w:p>
    <w:p w14:paraId="5E8D67E0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BE12D5" wp14:editId="45E57116">
                <wp:extent cx="5943600" cy="1270"/>
                <wp:effectExtent l="0" t="31750" r="0" b="36830"/>
                <wp:docPr id="1896118724" name="Rectangl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99D1CD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1D6E98B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11.26 Audit Log Data</w:t>
      </w:r>
    </w:p>
    <w:p w14:paraId="5CCA6C4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193138">
        <w:rPr>
          <w:rFonts w:ascii="Times New Roman" w:hAnsi="Times New Roman" w:cs="Times New Roman"/>
          <w:kern w:val="0"/>
          <w14:ligatures w14:val="none"/>
        </w:rPr>
        <w:t>Log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حداقل شامل:</w:t>
      </w:r>
    </w:p>
    <w:p w14:paraId="5CA910D9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5CF836FD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39625FCD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Entity</w:t>
      </w:r>
    </w:p>
    <w:p w14:paraId="0E0217CA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Entity ID</w:t>
      </w:r>
    </w:p>
    <w:p w14:paraId="01574B79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CF6FF15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IP</w:t>
      </w:r>
    </w:p>
    <w:p w14:paraId="7AA47CDA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 Agent</w:t>
      </w:r>
    </w:p>
    <w:p w14:paraId="1356B3B1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Old Value</w:t>
      </w:r>
    </w:p>
    <w:p w14:paraId="00384C2B" w14:textId="77777777" w:rsidR="00193138" w:rsidRPr="00193138" w:rsidRDefault="00193138" w:rsidP="002C00F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New Value</w:t>
      </w:r>
    </w:p>
    <w:p w14:paraId="0ACED05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B1A3381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302EA3" wp14:editId="6979EE4A">
                <wp:extent cx="5943600" cy="1270"/>
                <wp:effectExtent l="0" t="31750" r="0" b="36830"/>
                <wp:docPr id="151010279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AAA544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36A4A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11.27 Sensitive Actions</w:t>
      </w:r>
    </w:p>
    <w:p w14:paraId="0658AD6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مواردی که حتماً </w:t>
      </w:r>
      <w:r w:rsidRPr="00193138">
        <w:rPr>
          <w:rFonts w:ascii="Times New Roman" w:hAnsi="Times New Roman" w:cs="Times New Roman"/>
          <w:kern w:val="0"/>
          <w14:ligatures w14:val="none"/>
        </w:rPr>
        <w:t>Log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شوند:</w:t>
      </w:r>
    </w:p>
    <w:p w14:paraId="130154E9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قیمت</w:t>
      </w:r>
    </w:p>
    <w:p w14:paraId="3523383A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حذف محصول</w:t>
      </w:r>
    </w:p>
    <w:p w14:paraId="2330CAC9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موجودی</w:t>
      </w:r>
    </w:p>
    <w:p w14:paraId="21E03FF6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 سفارش</w:t>
      </w:r>
    </w:p>
    <w:p w14:paraId="33028A06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تأیید پرداخت</w:t>
      </w:r>
    </w:p>
    <w:p w14:paraId="0375D0DD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ایجاد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59DA691A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2AFEFAD7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12E9CF44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2EC13048" w14:textId="77777777" w:rsidR="00193138" w:rsidRPr="00193138" w:rsidRDefault="00193138" w:rsidP="002C00F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اطلاعات حساب بانکی</w:t>
      </w:r>
    </w:p>
    <w:p w14:paraId="4466060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B78D3D" wp14:editId="6DB21667">
                <wp:extent cx="5943600" cy="1270"/>
                <wp:effectExtent l="0" t="31750" r="0" b="36830"/>
                <wp:docPr id="745893793" name="Rectangl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9D3B23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903475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11.28 Immutable Audit Log</w:t>
      </w:r>
    </w:p>
    <w:p w14:paraId="2DD5936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Audit Log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نباید به‌سادگی توسط کاربران عادی قابل ویرایش یا حذف باشد.</w:t>
      </w:r>
    </w:p>
    <w:p w14:paraId="758591DD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1264ED" wp14:editId="30B6CD83">
                <wp:extent cx="5943600" cy="1270"/>
                <wp:effectExtent l="0" t="31750" r="0" b="36830"/>
                <wp:docPr id="2000135143" name="Rectangl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FF3F57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039C040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11.29 Database Design</w:t>
      </w:r>
    </w:p>
    <w:p w14:paraId="62911F8E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Database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Normalized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و منطقی طراحی شود.</w:t>
      </w:r>
    </w:p>
    <w:p w14:paraId="74746F49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Entity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اصلی:</w:t>
      </w:r>
    </w:p>
    <w:p w14:paraId="31DE4885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3790D9AE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 Addresses</w:t>
      </w:r>
    </w:p>
    <w:p w14:paraId="4AFBA700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Roles</w:t>
      </w:r>
    </w:p>
    <w:p w14:paraId="33428D15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1B2B2F8E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2CC14A7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 Images</w:t>
      </w:r>
    </w:p>
    <w:p w14:paraId="4A41421A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4491CDD1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Specifications</w:t>
      </w:r>
    </w:p>
    <w:p w14:paraId="289193C2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Specification Values</w:t>
      </w:r>
    </w:p>
    <w:p w14:paraId="73DE423B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309FB996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 Items</w:t>
      </w:r>
    </w:p>
    <w:p w14:paraId="7A9F7566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5267B5F3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Shipments</w:t>
      </w:r>
    </w:p>
    <w:p w14:paraId="6FBC1AB1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1E58FC54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Inventory Transactions</w:t>
      </w:r>
    </w:p>
    <w:p w14:paraId="56D4D7F0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Reviews</w:t>
      </w:r>
    </w:p>
    <w:p w14:paraId="3E6CFF95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Wishlists</w:t>
      </w:r>
    </w:p>
    <w:p w14:paraId="7695D875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Carts</w:t>
      </w:r>
    </w:p>
    <w:p w14:paraId="6D9DFED5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Coupons</w:t>
      </w:r>
    </w:p>
    <w:p w14:paraId="614614A8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Campaigns</w:t>
      </w:r>
    </w:p>
    <w:p w14:paraId="589364CB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Blog Posts</w:t>
      </w:r>
    </w:p>
    <w:p w14:paraId="298EB1F0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624D1722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427D501D" w14:textId="77777777" w:rsidR="00193138" w:rsidRPr="00193138" w:rsidRDefault="00193138" w:rsidP="002C00FF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5C773D6D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6E644" wp14:editId="6DECAA13">
                <wp:extent cx="5943600" cy="1270"/>
                <wp:effectExtent l="0" t="31750" r="0" b="36830"/>
                <wp:docPr id="1603633470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B4B4BE0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57C7715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11.30 Product Data Model</w:t>
      </w:r>
    </w:p>
    <w:p w14:paraId="72F13D7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قابلیت نگهداری:</w:t>
      </w:r>
    </w:p>
    <w:p w14:paraId="2BCFDA18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5FEE98B8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5F65A80E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59ECF96D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14:paraId="7329AA5A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20794425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738063F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6B5491AD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Cost</w:t>
      </w:r>
    </w:p>
    <w:p w14:paraId="26657E2E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Profit</w:t>
      </w:r>
    </w:p>
    <w:p w14:paraId="1EA66695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70BA1A9F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Stock</w:t>
      </w:r>
    </w:p>
    <w:p w14:paraId="2E9C4451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BF5A953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5A6D9D15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3A3016DB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Return Policy</w:t>
      </w:r>
    </w:p>
    <w:p w14:paraId="61E99C6F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5A233619" w14:textId="77777777" w:rsidR="00193138" w:rsidRPr="00193138" w:rsidRDefault="00193138" w:rsidP="002C00FF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Specifications</w:t>
      </w:r>
    </w:p>
    <w:p w14:paraId="13DF4CE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78950783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B457FFB" wp14:editId="244B9B60">
                <wp:extent cx="5943600" cy="1270"/>
                <wp:effectExtent l="0" t="31750" r="0" b="36830"/>
                <wp:docPr id="1306733506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3986F4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4E1A2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11.31 Product Pricing Model</w:t>
      </w:r>
    </w:p>
    <w:p w14:paraId="374D799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سیستم باید دو حالت قیمت‌گذاری داشته باشد:</w:t>
      </w:r>
    </w:p>
    <w:p w14:paraId="323F987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Fixed Price</w:t>
      </w:r>
    </w:p>
    <w:p w14:paraId="4CC9B11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ثابت</w:t>
      </w:r>
    </w:p>
    <w:p w14:paraId="709B128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و:</w:t>
      </w:r>
    </w:p>
    <w:p w14:paraId="08236D3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Supplier Price + Profit</w:t>
      </w:r>
    </w:p>
    <w:p w14:paraId="522271A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همکار + سود</w:t>
      </w:r>
    </w:p>
    <w:p w14:paraId="0E702D14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946787" wp14:editId="6F545B9D">
                <wp:extent cx="5943600" cy="1270"/>
                <wp:effectExtent l="0" t="31750" r="0" b="36830"/>
                <wp:docPr id="819724957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FDC9C3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07E1E5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11.32 Fixed Price</w:t>
      </w:r>
    </w:p>
    <w:p w14:paraId="015E29A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ادمین بتواند قیمت نهایی را مستقیماً تعیین کند.</w:t>
      </w:r>
    </w:p>
    <w:p w14:paraId="146F9FF1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4B915F" wp14:editId="78149C3C">
                <wp:extent cx="5943600" cy="1270"/>
                <wp:effectExtent l="0" t="31750" r="0" b="36830"/>
                <wp:docPr id="679371481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F4676E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957A419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11.33 Supplier Price</w:t>
      </w:r>
    </w:p>
    <w:p w14:paraId="523F1F7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در حالت </w:t>
      </w:r>
      <w:r w:rsidRPr="00193138">
        <w:rPr>
          <w:rFonts w:ascii="Times New Roman" w:hAnsi="Times New Roman" w:cs="Times New Roman"/>
          <w:kern w:val="0"/>
          <w14:ligatures w14:val="none"/>
        </w:rPr>
        <w:t>Supplier Pricing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5AA7329E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Supplier Price + Profit = Final Price</w:t>
      </w:r>
    </w:p>
    <w:p w14:paraId="5B4DCED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قیمت نهایی به مشتری نمایش داده شود.</w:t>
      </w:r>
    </w:p>
    <w:p w14:paraId="5304AFB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قیمت همکار هرگز در </w:t>
      </w:r>
      <w:r w:rsidRPr="00193138">
        <w:rPr>
          <w:rFonts w:ascii="Times New Roman" w:hAnsi="Times New Roman" w:cs="Times New Roman"/>
          <w:kern w:val="0"/>
          <w14:ligatures w14:val="none"/>
        </w:rPr>
        <w:t>Frontend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نمایش داده نشود.</w:t>
      </w:r>
    </w:p>
    <w:p w14:paraId="75D72194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BAA8E0" wp14:editId="18ED759D">
                <wp:extent cx="5943600" cy="1270"/>
                <wp:effectExtent l="0" t="31750" r="0" b="36830"/>
                <wp:docPr id="314961013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08B26B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3019E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11.34 Profit Configuration</w:t>
      </w:r>
    </w:p>
    <w:p w14:paraId="255DDB5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سود می‌تواند:</w:t>
      </w:r>
    </w:p>
    <w:p w14:paraId="1CB3F265" w14:textId="77777777" w:rsidR="00193138" w:rsidRPr="00193138" w:rsidRDefault="00193138" w:rsidP="002C00FF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مبلغ ثابت</w:t>
      </w:r>
    </w:p>
    <w:p w14:paraId="3E66CE1B" w14:textId="77777777" w:rsidR="00193138" w:rsidRPr="00193138" w:rsidRDefault="00193138" w:rsidP="002C00FF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درصدی</w:t>
      </w:r>
    </w:p>
    <w:p w14:paraId="08FDAB3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lastRenderedPageBreak/>
        <w:t>باشد.</w:t>
      </w:r>
    </w:p>
    <w:p w14:paraId="069F1D4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133DA2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5,000,000 تومان</w:t>
      </w:r>
    </w:p>
    <w:p w14:paraId="5D44F96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3A220D69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10%</w:t>
      </w:r>
    </w:p>
    <w:p w14:paraId="4769592C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C5D283" wp14:editId="0829DA90">
                <wp:extent cx="5943600" cy="1270"/>
                <wp:effectExtent l="0" t="31750" r="0" b="36830"/>
                <wp:docPr id="257196719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E1AC38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F8ED9A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11.35 Excel Import</w:t>
      </w:r>
    </w:p>
    <w:p w14:paraId="163FDDD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سیستم باید امکان </w:t>
      </w:r>
      <w:r w:rsidRPr="00193138">
        <w:rPr>
          <w:rFonts w:ascii="Times New Roman" w:hAnsi="Times New Roman" w:cs="Times New Roman"/>
          <w:kern w:val="0"/>
          <w14:ligatures w14:val="none"/>
        </w:rPr>
        <w:t>Import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محصولات از </w:t>
      </w:r>
      <w:r w:rsidRPr="00193138">
        <w:rPr>
          <w:rFonts w:ascii="Times New Roman" w:hAnsi="Times New Roman" w:cs="Times New Roman"/>
          <w:kern w:val="0"/>
          <w14:ligatures w14:val="none"/>
        </w:rPr>
        <w:t>Excel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را داشته باشد.</w:t>
      </w:r>
    </w:p>
    <w:p w14:paraId="2B2F421A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B27A2A" wp14:editId="02056B6A">
                <wp:extent cx="5943600" cy="1270"/>
                <wp:effectExtent l="0" t="31750" r="0" b="36830"/>
                <wp:docPr id="971943031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0F234F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07989D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11.36 Excel Import Workflow</w:t>
      </w:r>
    </w:p>
    <w:p w14:paraId="7176AF9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فرآیند:</w:t>
      </w:r>
    </w:p>
    <w:p w14:paraId="713A93D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Upload Excel</w:t>
      </w:r>
    </w:p>
    <w:p w14:paraId="6F4749B1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↓</w:t>
      </w:r>
    </w:p>
    <w:p w14:paraId="1CE3055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Parse</w:t>
      </w:r>
    </w:p>
    <w:p w14:paraId="4C51703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↓</w:t>
      </w:r>
    </w:p>
    <w:p w14:paraId="6B4AC6FE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Preview</w:t>
      </w:r>
    </w:p>
    <w:p w14:paraId="2EC0F663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↓</w:t>
      </w:r>
    </w:p>
    <w:p w14:paraId="3BB8EE09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Validate</w:t>
      </w:r>
    </w:p>
    <w:p w14:paraId="4090A05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↓</w:t>
      </w:r>
    </w:p>
    <w:p w14:paraId="076417FB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Map Columns</w:t>
      </w:r>
    </w:p>
    <w:p w14:paraId="25F89AA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↓</w:t>
      </w:r>
    </w:p>
    <w:p w14:paraId="4D51C16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Apply Pricing Rules</w:t>
      </w:r>
    </w:p>
    <w:p w14:paraId="54763462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lastRenderedPageBreak/>
        <w:t>↓</w:t>
      </w:r>
    </w:p>
    <w:p w14:paraId="55C47FDF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Import</w:t>
      </w:r>
    </w:p>
    <w:p w14:paraId="6E6A79E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F65FEE" wp14:editId="1ACAFD90">
                <wp:extent cx="5943600" cy="1270"/>
                <wp:effectExtent l="0" t="31750" r="0" b="36830"/>
                <wp:docPr id="100990192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A0A286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D3A8B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11.37 Excel Column Mapping</w:t>
      </w:r>
    </w:p>
    <w:p w14:paraId="23FBB8C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ادمین بتواند ستون‌های </w:t>
      </w:r>
      <w:r w:rsidRPr="00193138">
        <w:rPr>
          <w:rFonts w:ascii="Times New Roman" w:hAnsi="Times New Roman" w:cs="Times New Roman"/>
          <w:kern w:val="0"/>
          <w14:ligatures w14:val="none"/>
        </w:rPr>
        <w:t>Excel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را به </w:t>
      </w:r>
      <w:r w:rsidRPr="00193138">
        <w:rPr>
          <w:rFonts w:ascii="Times New Roman" w:hAnsi="Times New Roman" w:cs="Times New Roman"/>
          <w:kern w:val="0"/>
          <w14:ligatures w14:val="none"/>
        </w:rPr>
        <w:t>Field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های سیستم </w:t>
      </w:r>
      <w:r w:rsidRPr="00193138">
        <w:rPr>
          <w:rFonts w:ascii="Times New Roman" w:hAnsi="Times New Roman" w:cs="Times New Roman"/>
          <w:kern w:val="0"/>
          <w14:ligatures w14:val="none"/>
        </w:rPr>
        <w:t>Map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کند.</w:t>
      </w:r>
    </w:p>
    <w:p w14:paraId="0AEBF39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18ECF77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نام کالا → </w:t>
      </w: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Product Name</w:t>
      </w:r>
    </w:p>
    <w:p w14:paraId="55DF7E7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قیمت → </w:t>
      </w: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Supplier Price</w:t>
      </w:r>
    </w:p>
    <w:p w14:paraId="7A04092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برند → </w:t>
      </w: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Brand</w:t>
      </w:r>
    </w:p>
    <w:p w14:paraId="07DF05AB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6E4E75" wp14:editId="3AC4D3D8">
                <wp:extent cx="5943600" cy="1270"/>
                <wp:effectExtent l="0" t="31750" r="0" b="36830"/>
                <wp:docPr id="201557666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88A38C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1E919F6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11.38 Excel Validation</w:t>
      </w:r>
    </w:p>
    <w:p w14:paraId="3695A59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قبل از </w:t>
      </w:r>
      <w:r w:rsidRPr="00193138">
        <w:rPr>
          <w:rFonts w:ascii="Times New Roman" w:hAnsi="Times New Roman" w:cs="Times New Roman"/>
          <w:kern w:val="0"/>
          <w14:ligatures w14:val="none"/>
        </w:rPr>
        <w:t>Import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نهایی:</w:t>
      </w:r>
    </w:p>
    <w:p w14:paraId="25FF8188" w14:textId="77777777" w:rsidR="00193138" w:rsidRPr="00193138" w:rsidRDefault="00193138" w:rsidP="002C00FF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تکراری</w:t>
      </w:r>
    </w:p>
    <w:p w14:paraId="5618FDCB" w14:textId="77777777" w:rsidR="00193138" w:rsidRPr="00193138" w:rsidRDefault="00193138" w:rsidP="002C00FF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قیمت نامعتبر</w:t>
      </w:r>
    </w:p>
    <w:p w14:paraId="17CD4837" w14:textId="77777777" w:rsidR="00193138" w:rsidRPr="00193138" w:rsidRDefault="00193138" w:rsidP="002C00FF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SKU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تکراری</w:t>
      </w:r>
    </w:p>
    <w:p w14:paraId="395815EF" w14:textId="77777777" w:rsidR="00193138" w:rsidRPr="00193138" w:rsidRDefault="00193138" w:rsidP="002C00FF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نامعتبر</w:t>
      </w:r>
    </w:p>
    <w:p w14:paraId="034E5542" w14:textId="77777777" w:rsidR="00193138" w:rsidRPr="00193138" w:rsidRDefault="00193138" w:rsidP="002C00FF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اطلاعات ناقص</w:t>
      </w:r>
    </w:p>
    <w:p w14:paraId="6F2979E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مشخص شوند.</w:t>
      </w:r>
    </w:p>
    <w:p w14:paraId="2535695C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FFCA2E" wp14:editId="0EFC0FD8">
                <wp:extent cx="5943600" cy="1270"/>
                <wp:effectExtent l="0" t="31750" r="0" b="36830"/>
                <wp:docPr id="1552204398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76F510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D17B6E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11.39 Import Preview</w:t>
      </w:r>
    </w:p>
    <w:p w14:paraId="61CFA20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قبل از ذخیره، </w:t>
      </w:r>
      <w:r w:rsidRPr="00193138">
        <w:rPr>
          <w:rFonts w:ascii="Times New Roman" w:hAnsi="Times New Roman" w:cs="Times New Roman"/>
          <w:kern w:val="0"/>
          <w14:ligatures w14:val="none"/>
        </w:rPr>
        <w:t>Preview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نمایش داده شود.</w:t>
      </w:r>
    </w:p>
    <w:p w14:paraId="758749D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ادمین بتواند خطاها را بررسی کند.</w:t>
      </w:r>
    </w:p>
    <w:p w14:paraId="6228CDDD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F88FBB" wp14:editId="38AEF6F7">
                <wp:extent cx="5943600" cy="1270"/>
                <wp:effectExtent l="0" t="31750" r="0" b="36830"/>
                <wp:docPr id="1016338676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6E1097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26E94C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11.40 Bulk Update</w:t>
      </w:r>
    </w:p>
    <w:p w14:paraId="774EECB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امکان انتخاب چند </w:t>
      </w:r>
      <w:r w:rsidRPr="00193138">
        <w:rPr>
          <w:rFonts w:ascii="Times New Roman" w:hAnsi="Times New Roman" w:cs="Times New Roman"/>
          <w:kern w:val="0"/>
          <w14:ligatures w14:val="none"/>
        </w:rPr>
        <w:t>Product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و اعمال عملیات گروهی وجود داشته باشد.</w:t>
      </w:r>
    </w:p>
    <w:p w14:paraId="29DCE2F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مانند:</w:t>
      </w:r>
    </w:p>
    <w:p w14:paraId="19FB91D2" w14:textId="77777777" w:rsidR="00193138" w:rsidRPr="00193138" w:rsidRDefault="00193138" w:rsidP="002C00FF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قیمت</w:t>
      </w:r>
    </w:p>
    <w:p w14:paraId="6315DD55" w14:textId="77777777" w:rsidR="00193138" w:rsidRPr="00193138" w:rsidRDefault="00193138" w:rsidP="002C00FF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58D900FC" w14:textId="77777777" w:rsidR="00193138" w:rsidRPr="00193138" w:rsidRDefault="00193138" w:rsidP="002C00FF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1807AE19" w14:textId="77777777" w:rsidR="00193138" w:rsidRPr="00193138" w:rsidRDefault="00193138" w:rsidP="002C00FF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موجودی</w:t>
      </w:r>
    </w:p>
    <w:p w14:paraId="79AEB3CB" w14:textId="77777777" w:rsidR="00193138" w:rsidRPr="00193138" w:rsidRDefault="00193138" w:rsidP="002C00FF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3E347439" w14:textId="77777777" w:rsidR="00193138" w:rsidRPr="00193138" w:rsidRDefault="00193138" w:rsidP="002C00FF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فعال / غیرفعال کردن</w:t>
      </w:r>
    </w:p>
    <w:p w14:paraId="7D5B83B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452924" wp14:editId="17480187">
                <wp:extent cx="5943600" cy="1270"/>
                <wp:effectExtent l="0" t="31750" r="0" b="36830"/>
                <wp:docPr id="1939471508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355023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ADA3CCF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11.41 Bulk Pricing</w:t>
      </w:r>
    </w:p>
    <w:p w14:paraId="615BA5C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ادمین بتواند چند </w:t>
      </w:r>
      <w:r w:rsidRPr="00193138">
        <w:rPr>
          <w:rFonts w:ascii="Times New Roman" w:hAnsi="Times New Roman" w:cs="Times New Roman"/>
          <w:kern w:val="0"/>
          <w14:ligatures w14:val="none"/>
        </w:rPr>
        <w:t>Product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را انتخاب کند و:</w:t>
      </w:r>
    </w:p>
    <w:p w14:paraId="13F4395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+X%</w:t>
      </w:r>
    </w:p>
    <w:p w14:paraId="1B49456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64F7749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 xml:space="preserve">+X </w:t>
      </w: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تومان</w:t>
      </w:r>
    </w:p>
    <w:p w14:paraId="0441140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اعمال کند.</w:t>
      </w:r>
    </w:p>
    <w:p w14:paraId="4FAA59D0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6F5B67" wp14:editId="0B126393">
                <wp:extent cx="5943600" cy="1270"/>
                <wp:effectExtent l="0" t="31750" r="0" b="36830"/>
                <wp:docPr id="1543732998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7D3052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5445169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11.42 Atomic Bulk Save</w:t>
      </w:r>
    </w:p>
    <w:p w14:paraId="38F4029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عملیات </w:t>
      </w:r>
      <w:r w:rsidRPr="00193138">
        <w:rPr>
          <w:rFonts w:ascii="Times New Roman" w:hAnsi="Times New Roman" w:cs="Times New Roman"/>
          <w:kern w:val="0"/>
          <w14:ligatures w14:val="none"/>
        </w:rPr>
        <w:t>Bulk Update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به‌صورت امن انجام شود.</w:t>
      </w:r>
    </w:p>
    <w:p w14:paraId="0414EFD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اگر خطای جدی رخ داد، سیستم نباید بخشی از تغییرات را بدون اطلاع ذخیره کند.</w:t>
      </w:r>
    </w:p>
    <w:p w14:paraId="3242DF4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82BA1E" wp14:editId="412B082F">
                <wp:extent cx="5943600" cy="1270"/>
                <wp:effectExtent l="0" t="31750" r="0" b="36830"/>
                <wp:docPr id="1449103805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3E4B55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A7C998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11.43 Inventory Architecture</w:t>
      </w:r>
    </w:p>
    <w:p w14:paraId="2919ED9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Inventory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مستقل از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Product Price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2BC79C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193138">
        <w:rPr>
          <w:rFonts w:ascii="Times New Roman" w:hAnsi="Times New Roman" w:cs="Times New Roman"/>
          <w:kern w:val="0"/>
          <w14:ligatures w14:val="none"/>
        </w:rPr>
        <w:t>Product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بتوان وضعیت </w:t>
      </w:r>
      <w:r w:rsidRPr="00193138">
        <w:rPr>
          <w:rFonts w:ascii="Times New Roman" w:hAnsi="Times New Roman" w:cs="Times New Roman"/>
          <w:kern w:val="0"/>
          <w14:ligatures w14:val="none"/>
        </w:rPr>
        <w:t>Stock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را مدیریت کرد.</w:t>
      </w:r>
    </w:p>
    <w:p w14:paraId="73985214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AE5D382" wp14:editId="4DEFF34C">
                <wp:extent cx="5943600" cy="1270"/>
                <wp:effectExtent l="0" t="31750" r="0" b="36830"/>
                <wp:docPr id="2043481707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266BBEA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91CF77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11.44 Inventory States</w:t>
      </w:r>
    </w:p>
    <w:p w14:paraId="35D0C7F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5954B38" w14:textId="77777777" w:rsidR="00193138" w:rsidRPr="00193138" w:rsidRDefault="00193138" w:rsidP="002C00FF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 Stock</w:t>
      </w:r>
    </w:p>
    <w:p w14:paraId="6B73650E" w14:textId="77777777" w:rsidR="00193138" w:rsidRPr="00193138" w:rsidRDefault="00193138" w:rsidP="002C00FF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Low Stock</w:t>
      </w:r>
    </w:p>
    <w:p w14:paraId="44F8AF64" w14:textId="77777777" w:rsidR="00193138" w:rsidRPr="00193138" w:rsidRDefault="00193138" w:rsidP="002C00FF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Out of Stock</w:t>
      </w:r>
    </w:p>
    <w:p w14:paraId="136D58FC" w14:textId="77777777" w:rsidR="00193138" w:rsidRPr="00193138" w:rsidRDefault="00193138" w:rsidP="002C00FF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Reserved</w:t>
      </w:r>
    </w:p>
    <w:p w14:paraId="64FB843A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5598FB" wp14:editId="33DA9E04">
                <wp:extent cx="5943600" cy="1270"/>
                <wp:effectExtent l="0" t="31750" r="0" b="36830"/>
                <wp:docPr id="66303312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A3FC42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00C864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11.45 Inventory Transactions</w:t>
      </w:r>
    </w:p>
    <w:p w14:paraId="1B8735A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هر تغییر موجودی باید </w:t>
      </w:r>
      <w:r w:rsidRPr="00193138">
        <w:rPr>
          <w:rFonts w:ascii="Times New Roman" w:hAnsi="Times New Roman" w:cs="Times New Roman"/>
          <w:kern w:val="0"/>
          <w14:ligatures w14:val="none"/>
        </w:rPr>
        <w:t>Transaction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2D21C01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2D3720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+5</w:t>
      </w:r>
    </w:p>
    <w:p w14:paraId="04CA1C1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ورود کالا</w:t>
      </w:r>
    </w:p>
    <w:p w14:paraId="58A42B8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2D276323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-1</w:t>
      </w:r>
    </w:p>
    <w:p w14:paraId="5B12FA4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فروش</w:t>
      </w:r>
    </w:p>
    <w:p w14:paraId="021830F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751C206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-1</w:t>
      </w:r>
    </w:p>
    <w:p w14:paraId="53147FC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مرجوعی / اصلاح موجودی</w:t>
      </w:r>
    </w:p>
    <w:p w14:paraId="54774DC3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ECC835" wp14:editId="6AC98167">
                <wp:extent cx="5943600" cy="1270"/>
                <wp:effectExtent l="0" t="31750" r="0" b="36830"/>
                <wp:docPr id="780980689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D3B16A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EF0276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11.46 Stock History</w:t>
      </w:r>
    </w:p>
    <w:p w14:paraId="0F3E53C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ادمین باید بتواند تاریخچه تغییرات موجودی را مشاهده کند.</w:t>
      </w:r>
    </w:p>
    <w:p w14:paraId="65214E03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7638B0" wp14:editId="0569A3EA">
                <wp:extent cx="5943600" cy="1270"/>
                <wp:effectExtent l="0" t="31750" r="0" b="36830"/>
                <wp:docPr id="1268449717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DCD115E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BABCE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11.47 Inventory Import</w:t>
      </w:r>
    </w:p>
    <w:p w14:paraId="1BEEC94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موجودی نیز باید در آینده از </w:t>
      </w:r>
      <w:r w:rsidRPr="00193138">
        <w:rPr>
          <w:rFonts w:ascii="Times New Roman" w:hAnsi="Times New Roman" w:cs="Times New Roman"/>
          <w:kern w:val="0"/>
          <w14:ligatures w14:val="none"/>
        </w:rPr>
        <w:t>Excel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قابل </w:t>
      </w:r>
      <w:r w:rsidRPr="00193138">
        <w:rPr>
          <w:rFonts w:ascii="Times New Roman" w:hAnsi="Times New Roman" w:cs="Times New Roman"/>
          <w:kern w:val="0"/>
          <w14:ligatures w14:val="none"/>
        </w:rPr>
        <w:t>Import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32ABB7CD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C1F1AB" wp14:editId="6B6106A8">
                <wp:extent cx="5943600" cy="1270"/>
                <wp:effectExtent l="0" t="31750" r="0" b="36830"/>
                <wp:docPr id="1105757239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036FA5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0B7109D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11.48 Order Architecture</w:t>
      </w:r>
    </w:p>
    <w:p w14:paraId="0A05020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Order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Entity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مستقل باشد.</w:t>
      </w:r>
    </w:p>
    <w:p w14:paraId="7D2C43E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Order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2634D296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537F9D6E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Items</w:t>
      </w:r>
    </w:p>
    <w:p w14:paraId="61C7761A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3C0AA7ED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7FD8F8D3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41CEACAA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30C2D2E5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D216C90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Tracking</w:t>
      </w:r>
    </w:p>
    <w:p w14:paraId="464EB431" w14:textId="77777777" w:rsidR="00193138" w:rsidRPr="00193138" w:rsidRDefault="00193138" w:rsidP="002C00FF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14:paraId="54639A8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0C2B5DD9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495D8F" wp14:editId="0D96FA77">
                <wp:extent cx="5943600" cy="1270"/>
                <wp:effectExtent l="0" t="31750" r="0" b="36830"/>
                <wp:docPr id="508266668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F7E872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6BC018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11.49 Order Number</w:t>
      </w:r>
    </w:p>
    <w:p w14:paraId="2593A4F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193138">
        <w:rPr>
          <w:rFonts w:ascii="Times New Roman" w:hAnsi="Times New Roman" w:cs="Times New Roman"/>
          <w:kern w:val="0"/>
          <w14:ligatures w14:val="none"/>
        </w:rPr>
        <w:t>Order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یک شماره سفارش یکتا داشته باشد.</w:t>
      </w:r>
    </w:p>
    <w:p w14:paraId="2C2D24A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این شماره نباید صرفاً </w:t>
      </w:r>
      <w:r w:rsidRPr="00193138">
        <w:rPr>
          <w:rFonts w:ascii="Times New Roman" w:hAnsi="Times New Roman" w:cs="Times New Roman"/>
          <w:kern w:val="0"/>
          <w14:ligatures w14:val="none"/>
        </w:rPr>
        <w:t>ID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داخلی </w:t>
      </w:r>
      <w:r w:rsidRPr="00193138">
        <w:rPr>
          <w:rFonts w:ascii="Times New Roman" w:hAnsi="Times New Roman" w:cs="Times New Roman"/>
          <w:kern w:val="0"/>
          <w14:ligatures w14:val="none"/>
        </w:rPr>
        <w:t>Database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5AE3CA9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134D97" wp14:editId="23949A0F">
                <wp:extent cx="5943600" cy="1270"/>
                <wp:effectExtent l="0" t="31750" r="0" b="36830"/>
                <wp:docPr id="1789809283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863519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FE11930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11.50 Order Status</w:t>
      </w:r>
    </w:p>
    <w:p w14:paraId="29904811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Status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پایه:</w:t>
      </w:r>
    </w:p>
    <w:p w14:paraId="1F2970C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Pending</w:t>
      </w:r>
    </w:p>
    <w:p w14:paraId="13D8F39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بررسی</w:t>
      </w:r>
    </w:p>
    <w:p w14:paraId="0504B0A9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Payment Pending</w:t>
      </w:r>
    </w:p>
    <w:p w14:paraId="1FF9F29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انتظار تأیید پرداخت</w:t>
      </w:r>
    </w:p>
    <w:p w14:paraId="52DCC20E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Paid</w:t>
      </w:r>
    </w:p>
    <w:p w14:paraId="7A0D713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تأیید شده</w:t>
      </w:r>
    </w:p>
    <w:p w14:paraId="70BC6A65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Processing</w:t>
      </w:r>
    </w:p>
    <w:p w14:paraId="074A9FC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در حال پردازش</w:t>
      </w:r>
    </w:p>
    <w:p w14:paraId="54E13FBB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Shipped</w:t>
      </w:r>
    </w:p>
    <w:p w14:paraId="6056D4F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ارسال شده</w:t>
      </w:r>
    </w:p>
    <w:p w14:paraId="7E35782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Delivered</w:t>
      </w:r>
    </w:p>
    <w:p w14:paraId="64502BC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تحویل شده</w:t>
      </w:r>
    </w:p>
    <w:p w14:paraId="72ABDAB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Cancelled</w:t>
      </w:r>
    </w:p>
    <w:p w14:paraId="45F36B0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لغو شده</w:t>
      </w:r>
    </w:p>
    <w:p w14:paraId="265D309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Returned</w:t>
      </w:r>
    </w:p>
    <w:p w14:paraId="601D531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مرجوع شده</w:t>
      </w:r>
    </w:p>
    <w:p w14:paraId="600A65F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E70333" wp14:editId="37727586">
                <wp:extent cx="5943600" cy="1270"/>
                <wp:effectExtent l="0" t="31750" r="0" b="36830"/>
                <wp:docPr id="141530050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5C99EF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9F673D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11.51 Order Status History</w:t>
      </w:r>
    </w:p>
    <w:p w14:paraId="4EC616E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هر تغییر وضعیت باید ثبت شود.</w:t>
      </w:r>
    </w:p>
    <w:p w14:paraId="20689C8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84A3C1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Pending → Paid → Processing → Shipped → Delivered</w:t>
      </w:r>
    </w:p>
    <w:p w14:paraId="02EF1B2A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135FC9" wp14:editId="2B4E6E26">
                <wp:extent cx="5943600" cy="1270"/>
                <wp:effectExtent l="0" t="31750" r="0" b="36830"/>
                <wp:docPr id="2018183183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8970B6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9F1DC9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11.52 Payment Architecture</w:t>
      </w:r>
    </w:p>
    <w:p w14:paraId="3EA79D5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در نسخه اولیه:</w:t>
      </w:r>
    </w:p>
    <w:p w14:paraId="3F4CDED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Manual Payment</w:t>
      </w:r>
    </w:p>
    <w:p w14:paraId="030DA0B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پرداخت دستی</w:t>
      </w:r>
    </w:p>
    <w:p w14:paraId="3CDB78A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است.</w:t>
      </w:r>
    </w:p>
    <w:p w14:paraId="4AB169C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E47042" wp14:editId="28B3869E">
                <wp:extent cx="5943600" cy="1270"/>
                <wp:effectExtent l="0" t="31750" r="0" b="36830"/>
                <wp:docPr id="717197008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B3FAFE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333DB7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11.53 Manual Payment</w:t>
      </w:r>
    </w:p>
    <w:p w14:paraId="4777852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کاربر:</w:t>
      </w:r>
    </w:p>
    <w:p w14:paraId="4F3CEF7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رسید پرداخت</w:t>
      </w:r>
    </w:p>
    <w:p w14:paraId="6FBC1D3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را </w:t>
      </w:r>
      <w:r w:rsidRPr="00193138">
        <w:rPr>
          <w:rFonts w:ascii="Times New Roman" w:hAnsi="Times New Roman" w:cs="Times New Roman"/>
          <w:kern w:val="0"/>
          <w14:ligatures w14:val="none"/>
        </w:rPr>
        <w:t>Upload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می‌کند.</w:t>
      </w:r>
    </w:p>
    <w:p w14:paraId="1EBAD26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ادمین آن را بررسی می‌کند.</w:t>
      </w:r>
    </w:p>
    <w:p w14:paraId="00259AA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4031CB" wp14:editId="5BC2FCC8">
                <wp:extent cx="5943600" cy="1270"/>
                <wp:effectExtent l="0" t="31750" r="0" b="36830"/>
                <wp:docPr id="1092405820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AFCA9E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AA89C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11.54 Payment Verification</w:t>
      </w:r>
    </w:p>
    <w:p w14:paraId="5273747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3248397F" w14:textId="77777777" w:rsidR="00193138" w:rsidRPr="00193138" w:rsidRDefault="00193138" w:rsidP="002C00F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Receipt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را مشاهده کند</w:t>
      </w:r>
    </w:p>
    <w:p w14:paraId="17D29A6D" w14:textId="77777777" w:rsidR="00193138" w:rsidRPr="00193138" w:rsidRDefault="00193138" w:rsidP="002C00F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مبلغ را ببیند</w:t>
      </w:r>
    </w:p>
    <w:p w14:paraId="057B008C" w14:textId="77777777" w:rsidR="00193138" w:rsidRPr="00193138" w:rsidRDefault="00193138" w:rsidP="002C00F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Order 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را بررسی کند</w:t>
      </w:r>
    </w:p>
    <w:p w14:paraId="5AD0B022" w14:textId="77777777" w:rsidR="00193138" w:rsidRPr="00193138" w:rsidRDefault="00193138" w:rsidP="002C00F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Approve</w:t>
      </w:r>
    </w:p>
    <w:p w14:paraId="1301E7D0" w14:textId="77777777" w:rsidR="00193138" w:rsidRPr="00193138" w:rsidRDefault="00193138" w:rsidP="002C00FF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Reject</w:t>
      </w:r>
    </w:p>
    <w:p w14:paraId="4B26D9C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کند.</w:t>
      </w:r>
    </w:p>
    <w:p w14:paraId="2C7D582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685BCC" wp14:editId="58968477">
                <wp:extent cx="5943600" cy="1270"/>
                <wp:effectExtent l="0" t="31750" r="0" b="36830"/>
                <wp:docPr id="1355268570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FB46AE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AB6DC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11.55 Payment Gateway Abstraction</w:t>
      </w:r>
    </w:p>
    <w:p w14:paraId="4E9EC86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معماری </w:t>
      </w:r>
      <w:r w:rsidRPr="00193138">
        <w:rPr>
          <w:rFonts w:ascii="Times New Roman" w:hAnsi="Times New Roman" w:cs="Times New Roman"/>
          <w:kern w:val="0"/>
          <w14:ligatures w14:val="none"/>
        </w:rPr>
        <w:t>Payment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193138">
        <w:rPr>
          <w:rFonts w:ascii="Times New Roman" w:hAnsi="Times New Roman" w:cs="Times New Roman"/>
          <w:kern w:val="0"/>
          <w14:ligatures w14:val="none"/>
        </w:rPr>
        <w:t>Gateway-independent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3C79F25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Provider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آینده:</w:t>
      </w:r>
    </w:p>
    <w:p w14:paraId="2D533A9E" w14:textId="77777777" w:rsidR="00193138" w:rsidRPr="00193138" w:rsidRDefault="00193138" w:rsidP="002C00FF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SnapPay</w:t>
      </w:r>
    </w:p>
    <w:p w14:paraId="6CFC83A8" w14:textId="77777777" w:rsidR="00193138" w:rsidRPr="00193138" w:rsidRDefault="00193138" w:rsidP="002C00FF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DigiPay</w:t>
      </w:r>
      <w:proofErr w:type="spellEnd"/>
    </w:p>
    <w:p w14:paraId="2E53B014" w14:textId="77777777" w:rsidR="00193138" w:rsidRPr="00193138" w:rsidRDefault="00193138" w:rsidP="002C00FF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سایر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Gateway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5B96C64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lastRenderedPageBreak/>
        <w:t>قابل اضافه شدن باشند.</w:t>
      </w:r>
    </w:p>
    <w:p w14:paraId="4240A765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649D87" wp14:editId="2BFC04C8">
                <wp:extent cx="5943600" cy="1270"/>
                <wp:effectExtent l="0" t="31750" r="0" b="36830"/>
                <wp:docPr id="1538101669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1D36D9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62AA3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11.56 Gateway Toggle</w:t>
      </w:r>
    </w:p>
    <w:p w14:paraId="7529596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193138">
        <w:rPr>
          <w:rFonts w:ascii="Times New Roman" w:hAnsi="Times New Roman" w:cs="Times New Roman"/>
          <w:kern w:val="0"/>
          <w14:ligatures w14:val="none"/>
        </w:rPr>
        <w:t>Gateway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باید:</w:t>
      </w:r>
    </w:p>
    <w:p w14:paraId="4E5862B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Enabled / Disabled</w:t>
      </w:r>
    </w:p>
    <w:p w14:paraId="2FD008A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5AE7F5E2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Gateway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غیرفعال نباید در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نمایش داده شود.</w:t>
      </w:r>
    </w:p>
    <w:p w14:paraId="0FD0C070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504418" wp14:editId="68514BF2">
                <wp:extent cx="5943600" cy="1270"/>
                <wp:effectExtent l="0" t="31750" r="0" b="36830"/>
                <wp:docPr id="120089813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D9DE4B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733A4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11.57 Shipping Architecture</w:t>
      </w:r>
    </w:p>
    <w:p w14:paraId="1D900C2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Shipping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قابل مدیریت باشد.</w:t>
      </w:r>
    </w:p>
    <w:p w14:paraId="3A2F749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4998635A" w14:textId="77777777" w:rsidR="00193138" w:rsidRPr="00193138" w:rsidRDefault="00193138" w:rsidP="002C00F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روش ارسال</w:t>
      </w:r>
    </w:p>
    <w:p w14:paraId="76284AC2" w14:textId="77777777" w:rsidR="00193138" w:rsidRPr="00193138" w:rsidRDefault="00193138" w:rsidP="002C00F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هزینه</w:t>
      </w:r>
    </w:p>
    <w:p w14:paraId="02C8F73B" w14:textId="77777777" w:rsidR="00193138" w:rsidRPr="00193138" w:rsidRDefault="00193138" w:rsidP="002C00F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محدوده</w:t>
      </w:r>
    </w:p>
    <w:p w14:paraId="72C1448F" w14:textId="77777777" w:rsidR="00193138" w:rsidRPr="00193138" w:rsidRDefault="00193138" w:rsidP="002C00F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زمان تقریبی</w:t>
      </w:r>
    </w:p>
    <w:p w14:paraId="7B700FA5" w14:textId="77777777" w:rsidR="00193138" w:rsidRPr="00193138" w:rsidRDefault="00193138" w:rsidP="002C00FF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Carrier</w:t>
      </w:r>
    </w:p>
    <w:p w14:paraId="15151AB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را مدیریت کند.</w:t>
      </w:r>
    </w:p>
    <w:p w14:paraId="65AE9600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DB6D17" wp14:editId="29F4CD98">
                <wp:extent cx="5943600" cy="1270"/>
                <wp:effectExtent l="0" t="31750" r="0" b="36830"/>
                <wp:docPr id="2139498204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31A7F7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BD6EB0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11.58 Shipping Providers</w:t>
      </w:r>
    </w:p>
    <w:p w14:paraId="7F4C5D5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Carrier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هایی مانند:</w:t>
      </w:r>
    </w:p>
    <w:p w14:paraId="2FA56869" w14:textId="77777777" w:rsidR="00193138" w:rsidRPr="00193138" w:rsidRDefault="00193138" w:rsidP="002C00FF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Post</w:t>
      </w:r>
    </w:p>
    <w:p w14:paraId="77A35896" w14:textId="77777777" w:rsidR="00193138" w:rsidRPr="00193138" w:rsidRDefault="00193138" w:rsidP="002C00FF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Tipax</w:t>
      </w:r>
    </w:p>
    <w:p w14:paraId="508A6788" w14:textId="77777777" w:rsidR="00193138" w:rsidRPr="00193138" w:rsidRDefault="00193138" w:rsidP="002C00FF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سایر شرکت‌ها</w:t>
      </w:r>
    </w:p>
    <w:p w14:paraId="68B29B9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قابل تعریف باشند.</w:t>
      </w:r>
    </w:p>
    <w:p w14:paraId="270862ED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800993" wp14:editId="5DFC1F92">
                <wp:extent cx="5943600" cy="1270"/>
                <wp:effectExtent l="0" t="31750" r="0" b="36830"/>
                <wp:docPr id="32965781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943096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7C7DAD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11.59 Tracking Number</w:t>
      </w:r>
    </w:p>
    <w:p w14:paraId="1924360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193138">
        <w:rPr>
          <w:rFonts w:ascii="Times New Roman" w:hAnsi="Times New Roman" w:cs="Times New Roman"/>
          <w:kern w:val="0"/>
          <w14:ligatures w14:val="none"/>
        </w:rPr>
        <w:t>Shipment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1D39EABD" w14:textId="77777777" w:rsidR="00193138" w:rsidRPr="00193138" w:rsidRDefault="00193138" w:rsidP="002C00FF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Carrier</w:t>
      </w:r>
    </w:p>
    <w:p w14:paraId="51EF049D" w14:textId="77777777" w:rsidR="00193138" w:rsidRPr="00193138" w:rsidRDefault="00193138" w:rsidP="002C00FF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Tracking Number</w:t>
      </w:r>
    </w:p>
    <w:p w14:paraId="5990DE77" w14:textId="77777777" w:rsidR="00193138" w:rsidRPr="00193138" w:rsidRDefault="00193138" w:rsidP="002C00FF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Shipment Date</w:t>
      </w:r>
    </w:p>
    <w:p w14:paraId="25B3567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ذخیره شود.</w:t>
      </w:r>
    </w:p>
    <w:p w14:paraId="6C0A02C0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5415B5" wp14:editId="30D18949">
                <wp:extent cx="5943600" cy="1270"/>
                <wp:effectExtent l="0" t="31750" r="0" b="36830"/>
                <wp:docPr id="151433326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7CE83D8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7187DE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11.60 Shipping SMS</w:t>
      </w:r>
    </w:p>
    <w:p w14:paraId="61A3E8C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پس از ارسال سفارش، </w:t>
      </w:r>
      <w:r w:rsidRPr="00193138">
        <w:rPr>
          <w:rFonts w:ascii="Times New Roman" w:hAnsi="Times New Roman" w:cs="Times New Roman"/>
          <w:kern w:val="0"/>
          <w14:ligatures w14:val="none"/>
        </w:rPr>
        <w:t>SMS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شامل اطلاعات مناسب برای پیگیری ارسال شود.</w:t>
      </w:r>
    </w:p>
    <w:p w14:paraId="6826FC6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8C88C3" wp14:editId="3767997A">
                <wp:extent cx="5943600" cy="1270"/>
                <wp:effectExtent l="0" t="31750" r="0" b="36830"/>
                <wp:docPr id="1404958232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1AE46C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AADE5E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11.61 Return System</w:t>
      </w:r>
    </w:p>
    <w:p w14:paraId="3C5939F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Return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به‌عنوان یک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Entity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مستقل طراحی شود.</w:t>
      </w:r>
    </w:p>
    <w:p w14:paraId="46108B6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Customer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بتواند درخواست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Return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ثبت کند.</w:t>
      </w:r>
    </w:p>
    <w:p w14:paraId="03C182E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77A1BB" wp14:editId="3484568E">
                <wp:extent cx="5943600" cy="1270"/>
                <wp:effectExtent l="0" t="31750" r="0" b="36830"/>
                <wp:docPr id="84648421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84DBCB9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1C7BB80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11.62 Return Request</w:t>
      </w:r>
    </w:p>
    <w:p w14:paraId="5670E05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Return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435B1DFB" w14:textId="77777777" w:rsidR="00193138" w:rsidRPr="00193138" w:rsidRDefault="00193138" w:rsidP="002C00FF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1999FEC0" w14:textId="77777777" w:rsidR="00193138" w:rsidRPr="00193138" w:rsidRDefault="00193138" w:rsidP="002C00FF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 Item</w:t>
      </w:r>
    </w:p>
    <w:p w14:paraId="43CEDA0D" w14:textId="77777777" w:rsidR="00193138" w:rsidRPr="00193138" w:rsidRDefault="00193138" w:rsidP="002C00FF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718FF771" w14:textId="77777777" w:rsidR="00193138" w:rsidRPr="00193138" w:rsidRDefault="00193138" w:rsidP="002C00FF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3B149845" w14:textId="77777777" w:rsidR="00193138" w:rsidRPr="00193138" w:rsidRDefault="00193138" w:rsidP="002C00FF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20227067" w14:textId="77777777" w:rsidR="00193138" w:rsidRPr="00193138" w:rsidRDefault="00193138" w:rsidP="002C00FF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43ED105" w14:textId="77777777" w:rsidR="00193138" w:rsidRPr="00193138" w:rsidRDefault="00193138" w:rsidP="002C00FF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Admin Note</w:t>
      </w:r>
    </w:p>
    <w:p w14:paraId="58E59018" w14:textId="77777777" w:rsidR="00193138" w:rsidRPr="00193138" w:rsidRDefault="00193138" w:rsidP="002C00FF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79D5DC6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C756D02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F95456" wp14:editId="1F253D69">
                <wp:extent cx="5943600" cy="1270"/>
                <wp:effectExtent l="0" t="31750" r="0" b="36830"/>
                <wp:docPr id="1696333144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B12111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FE3968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11.63 Return Status</w:t>
      </w:r>
    </w:p>
    <w:p w14:paraId="3911B63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778856A3" w14:textId="77777777" w:rsidR="00193138" w:rsidRPr="00193138" w:rsidRDefault="00193138" w:rsidP="002C00FF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Requested</w:t>
      </w:r>
    </w:p>
    <w:p w14:paraId="44709251" w14:textId="77777777" w:rsidR="00193138" w:rsidRPr="00193138" w:rsidRDefault="00193138" w:rsidP="002C00FF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Under Review</w:t>
      </w:r>
    </w:p>
    <w:p w14:paraId="2DAA04DE" w14:textId="77777777" w:rsidR="00193138" w:rsidRPr="00193138" w:rsidRDefault="00193138" w:rsidP="002C00FF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14:paraId="6E899183" w14:textId="77777777" w:rsidR="00193138" w:rsidRPr="00193138" w:rsidRDefault="00193138" w:rsidP="002C00FF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14:paraId="2EA038C4" w14:textId="77777777" w:rsidR="00193138" w:rsidRPr="00193138" w:rsidRDefault="00193138" w:rsidP="002C00FF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Received</w:t>
      </w:r>
    </w:p>
    <w:p w14:paraId="53AE7984" w14:textId="77777777" w:rsidR="00193138" w:rsidRPr="00193138" w:rsidRDefault="00193138" w:rsidP="002C00FF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67788D4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B1BAA3" wp14:editId="2751E2B9">
                <wp:extent cx="5943600" cy="1270"/>
                <wp:effectExtent l="0" t="31750" r="0" b="36830"/>
                <wp:docPr id="1724014976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D16D24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D0ABD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11.64 Return Permission</w:t>
      </w:r>
    </w:p>
    <w:p w14:paraId="5E5D492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فقط در شرایطی که </w:t>
      </w:r>
      <w:r w:rsidRPr="00193138">
        <w:rPr>
          <w:rFonts w:ascii="Times New Roman" w:hAnsi="Times New Roman" w:cs="Times New Roman"/>
          <w:kern w:val="0"/>
          <w14:ligatures w14:val="none"/>
        </w:rPr>
        <w:t>Policy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اجازه می‌دهد، کاربر بتواند </w:t>
      </w:r>
      <w:r w:rsidRPr="00193138">
        <w:rPr>
          <w:rFonts w:ascii="Times New Roman" w:hAnsi="Times New Roman" w:cs="Times New Roman"/>
          <w:kern w:val="0"/>
          <w14:ligatures w14:val="none"/>
        </w:rPr>
        <w:t>Return Request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ایجاد کند.</w:t>
      </w:r>
    </w:p>
    <w:p w14:paraId="3BCBFBD0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738F14" wp14:editId="6B44AAC2">
                <wp:extent cx="5943600" cy="1270"/>
                <wp:effectExtent l="0" t="31750" r="0" b="36830"/>
                <wp:docPr id="373681205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15B43E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B883F9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11.65 Cart Architecture</w:t>
      </w:r>
    </w:p>
    <w:p w14:paraId="54FB71D2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Cart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قابلیت نگهداری:</w:t>
      </w:r>
    </w:p>
    <w:p w14:paraId="4D4A5E74" w14:textId="77777777" w:rsidR="00193138" w:rsidRPr="00193138" w:rsidRDefault="00193138" w:rsidP="002C00FF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391667D3" w14:textId="77777777" w:rsidR="00193138" w:rsidRPr="00193138" w:rsidRDefault="00193138" w:rsidP="002C00FF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Items</w:t>
      </w:r>
    </w:p>
    <w:p w14:paraId="2B99E1C5" w14:textId="77777777" w:rsidR="00193138" w:rsidRPr="00193138" w:rsidRDefault="00193138" w:rsidP="002C00FF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49770D6B" w14:textId="77777777" w:rsidR="00193138" w:rsidRPr="00193138" w:rsidRDefault="00193138" w:rsidP="002C00FF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774AAD51" w14:textId="77777777" w:rsidR="00193138" w:rsidRPr="00193138" w:rsidRDefault="00193138" w:rsidP="002C00FF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Price Snapshot</w:t>
      </w:r>
    </w:p>
    <w:p w14:paraId="06E7E86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09CB612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57D308" wp14:editId="7847ABCD">
                <wp:extent cx="5943600" cy="1270"/>
                <wp:effectExtent l="0" t="31750" r="0" b="36830"/>
                <wp:docPr id="913312305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45B037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A5AF5AD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11.66 Price Snapshot</w:t>
      </w:r>
    </w:p>
    <w:p w14:paraId="6E8FC5E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قیمت </w:t>
      </w:r>
      <w:r w:rsidRPr="00193138">
        <w:rPr>
          <w:rFonts w:ascii="Times New Roman" w:hAnsi="Times New Roman" w:cs="Times New Roman"/>
          <w:kern w:val="0"/>
          <w14:ligatures w14:val="none"/>
        </w:rPr>
        <w:t>Order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در زمان ثبت سفارش </w:t>
      </w:r>
      <w:r w:rsidRPr="00193138">
        <w:rPr>
          <w:rFonts w:ascii="Times New Roman" w:hAnsi="Times New Roman" w:cs="Times New Roman"/>
          <w:kern w:val="0"/>
          <w14:ligatures w14:val="none"/>
        </w:rPr>
        <w:t>Snapshot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شود.</w:t>
      </w:r>
    </w:p>
    <w:p w14:paraId="1CA77FB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اگر قیمت </w:t>
      </w:r>
      <w:r w:rsidRPr="00193138">
        <w:rPr>
          <w:rFonts w:ascii="Times New Roman" w:hAnsi="Times New Roman" w:cs="Times New Roman"/>
          <w:kern w:val="0"/>
          <w14:ligatures w14:val="none"/>
        </w:rPr>
        <w:t>Product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بعداً تغییر کرد، </w:t>
      </w:r>
      <w:r w:rsidRPr="00193138">
        <w:rPr>
          <w:rFonts w:ascii="Times New Roman" w:hAnsi="Times New Roman" w:cs="Times New Roman"/>
          <w:kern w:val="0"/>
          <w14:ligatures w14:val="none"/>
        </w:rPr>
        <w:t>Order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قدیمی نباید تغییر کند.</w:t>
      </w:r>
    </w:p>
    <w:p w14:paraId="60DB58A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96C5C4" wp14:editId="632DD86D">
                <wp:extent cx="5943600" cy="1270"/>
                <wp:effectExtent l="0" t="31750" r="0" b="36830"/>
                <wp:docPr id="1969961582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2A1E37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E61D2C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11.67 Wishlist Architecture</w:t>
      </w:r>
    </w:p>
    <w:p w14:paraId="6BF9F48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Wishlist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رابطه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User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را مدیریت کند.</w:t>
      </w:r>
    </w:p>
    <w:p w14:paraId="6F26CD2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یک </w:t>
      </w:r>
      <w:r w:rsidRPr="00193138">
        <w:rPr>
          <w:rFonts w:ascii="Times New Roman" w:hAnsi="Times New Roman" w:cs="Times New Roman"/>
          <w:kern w:val="0"/>
          <w14:ligatures w14:val="none"/>
        </w:rPr>
        <w:t>Product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نباید دوبار در </w:t>
      </w:r>
      <w:r w:rsidRPr="00193138">
        <w:rPr>
          <w:rFonts w:ascii="Times New Roman" w:hAnsi="Times New Roman" w:cs="Times New Roman"/>
          <w:kern w:val="0"/>
          <w14:ligatures w14:val="none"/>
        </w:rPr>
        <w:t>Wishlist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یک </w:t>
      </w:r>
      <w:r w:rsidRPr="00193138">
        <w:rPr>
          <w:rFonts w:ascii="Times New Roman" w:hAnsi="Times New Roman" w:cs="Times New Roman"/>
          <w:kern w:val="0"/>
          <w14:ligatures w14:val="none"/>
        </w:rPr>
        <w:t>User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ثبت شود.</w:t>
      </w:r>
    </w:p>
    <w:p w14:paraId="3E9A84BA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D4C0E9" wp14:editId="2CF99964">
                <wp:extent cx="5943600" cy="1270"/>
                <wp:effectExtent l="0" t="31750" r="0" b="36830"/>
                <wp:docPr id="1281926305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780E10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8E2A8C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11.68 Coupon System</w:t>
      </w:r>
    </w:p>
    <w:p w14:paraId="3A712ED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Coupon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 باید قابل مدیریت باشند.</w:t>
      </w:r>
    </w:p>
    <w:p w14:paraId="231E941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فیلدهای اصلی:</w:t>
      </w:r>
    </w:p>
    <w:p w14:paraId="67243A14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3D4F78A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4C296703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Value</w:t>
      </w:r>
    </w:p>
    <w:p w14:paraId="6B61BDEC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Minimum Order</w:t>
      </w:r>
    </w:p>
    <w:p w14:paraId="1FBFECCA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Maximum Discount</w:t>
      </w:r>
    </w:p>
    <w:p w14:paraId="20EBC3FF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0FCAD379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End Date</w:t>
      </w:r>
    </w:p>
    <w:p w14:paraId="731F8785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Usage Limit</w:t>
      </w:r>
    </w:p>
    <w:p w14:paraId="1B9EECDC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 Limit</w:t>
      </w:r>
    </w:p>
    <w:p w14:paraId="3AF16AD8" w14:textId="77777777" w:rsidR="00193138" w:rsidRPr="00193138" w:rsidRDefault="00193138" w:rsidP="002C00FF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5A9CBFC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7E56A2" wp14:editId="4FCE85BA">
                <wp:extent cx="5943600" cy="1270"/>
                <wp:effectExtent l="0" t="31750" r="0" b="36830"/>
                <wp:docPr id="1584864353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D8C589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A7610E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11.69 Discount Types</w:t>
      </w:r>
    </w:p>
    <w:p w14:paraId="2E7459E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پشتیبانی از:</w:t>
      </w:r>
    </w:p>
    <w:p w14:paraId="40AA75F2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Percentage</w:t>
      </w:r>
    </w:p>
    <w:p w14:paraId="667B9C2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درصدی</w:t>
      </w:r>
    </w:p>
    <w:p w14:paraId="2F21885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و:</w:t>
      </w:r>
    </w:p>
    <w:p w14:paraId="3477353D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Fixed Amount</w:t>
      </w:r>
    </w:p>
    <w:p w14:paraId="5C42264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مبلغ ثابت</w:t>
      </w:r>
    </w:p>
    <w:p w14:paraId="70C31F59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ED1A98" wp14:editId="632213E1">
                <wp:extent cx="5943600" cy="1270"/>
                <wp:effectExtent l="0" t="31750" r="0" b="36830"/>
                <wp:docPr id="1353753560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26FBE3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89683F5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11.70 Campaign System</w:t>
      </w:r>
    </w:p>
    <w:p w14:paraId="115113C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Campaign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بتواند چند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یا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Category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را شامل شود.</w:t>
      </w:r>
    </w:p>
    <w:p w14:paraId="6E6FFDC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96872C5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Summer Campaign</w:t>
      </w:r>
    </w:p>
    <w:p w14:paraId="1707CC8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کمپین تابستانی</w:t>
      </w:r>
    </w:p>
    <w:p w14:paraId="213F270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6196B3" wp14:editId="13DF2374">
                <wp:extent cx="5943600" cy="1270"/>
                <wp:effectExtent l="0" t="31750" r="0" b="36830"/>
                <wp:docPr id="1053117706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ADFC38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EC8D6F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11.71 Campaign Rules</w:t>
      </w:r>
    </w:p>
    <w:p w14:paraId="49EA932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Campaign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می‌تواند شامل:</w:t>
      </w:r>
    </w:p>
    <w:p w14:paraId="471BEA1A" w14:textId="77777777" w:rsidR="00193138" w:rsidRPr="00193138" w:rsidRDefault="00193138" w:rsidP="002C00FF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14:paraId="14F0C45C" w14:textId="77777777" w:rsidR="00193138" w:rsidRPr="00193138" w:rsidRDefault="00193138" w:rsidP="002C00FF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73A9B9E3" w14:textId="77777777" w:rsidR="00193138" w:rsidRPr="00193138" w:rsidRDefault="00193138" w:rsidP="002C00FF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End Date</w:t>
      </w:r>
    </w:p>
    <w:p w14:paraId="514D29B5" w14:textId="77777777" w:rsidR="00193138" w:rsidRPr="00193138" w:rsidRDefault="00193138" w:rsidP="002C00FF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1845E258" w14:textId="77777777" w:rsidR="00193138" w:rsidRPr="00193138" w:rsidRDefault="00193138" w:rsidP="002C00FF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4C08F86D" w14:textId="77777777" w:rsidR="00193138" w:rsidRPr="00193138" w:rsidRDefault="00193138" w:rsidP="002C00FF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Conditions</w:t>
      </w:r>
    </w:p>
    <w:p w14:paraId="0F2F38C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1A0FEB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5FC51F" wp14:editId="5F1A2800">
                <wp:extent cx="5943600" cy="1270"/>
                <wp:effectExtent l="0" t="31750" r="0" b="36830"/>
                <wp:docPr id="460750050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D5D00A3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858413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11.72 Review System</w:t>
      </w:r>
    </w:p>
    <w:p w14:paraId="2CCBB90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Review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1E86CCD1" w14:textId="77777777" w:rsidR="00193138" w:rsidRPr="00193138" w:rsidRDefault="00193138" w:rsidP="002C00FF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346C1E08" w14:textId="77777777" w:rsidR="00193138" w:rsidRPr="00193138" w:rsidRDefault="00193138" w:rsidP="002C00FF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32C8E3E9" w14:textId="77777777" w:rsidR="00193138" w:rsidRPr="00193138" w:rsidRDefault="00193138" w:rsidP="002C00FF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14:paraId="5FDC34AA" w14:textId="77777777" w:rsidR="00193138" w:rsidRPr="00193138" w:rsidRDefault="00193138" w:rsidP="002C00FF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1DDD417D" w14:textId="77777777" w:rsidR="00193138" w:rsidRPr="00193138" w:rsidRDefault="00193138" w:rsidP="002C00FF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4C26292F" w14:textId="77777777" w:rsidR="00193138" w:rsidRPr="00193138" w:rsidRDefault="00193138" w:rsidP="002C00FF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F06C291" w14:textId="77777777" w:rsidR="00193138" w:rsidRPr="00193138" w:rsidRDefault="00193138" w:rsidP="002C00FF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Admin Response</w:t>
      </w:r>
    </w:p>
    <w:p w14:paraId="7163345A" w14:textId="77777777" w:rsidR="00193138" w:rsidRPr="00193138" w:rsidRDefault="00193138" w:rsidP="002C00FF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05DC4E5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FB5495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7D7DDE" wp14:editId="2E525669">
                <wp:extent cx="5943600" cy="1270"/>
                <wp:effectExtent l="0" t="31750" r="0" b="36830"/>
                <wp:docPr id="1318049425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860FE5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8CCBA7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11.73 Review Moderation</w:t>
      </w:r>
    </w:p>
    <w:p w14:paraId="011987B3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Review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قبل از انتشار، در صورت تنظیم سیستم، قابل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Moderation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4B77A12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Status:</w:t>
      </w:r>
    </w:p>
    <w:p w14:paraId="476E9882" w14:textId="77777777" w:rsidR="00193138" w:rsidRPr="00193138" w:rsidRDefault="00193138" w:rsidP="002C00FF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14:paraId="78DD86C5" w14:textId="77777777" w:rsidR="00193138" w:rsidRPr="00193138" w:rsidRDefault="00193138" w:rsidP="002C00FF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14:paraId="658821B6" w14:textId="77777777" w:rsidR="00193138" w:rsidRPr="00193138" w:rsidRDefault="00193138" w:rsidP="002C00FF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14:paraId="32821D6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C9CCCB" wp14:editId="03C248A3">
                <wp:extent cx="5943600" cy="1270"/>
                <wp:effectExtent l="0" t="31750" r="0" b="36830"/>
                <wp:docPr id="1058190139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1E6093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AEF3E6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11.74 Review Abuse Protection</w:t>
      </w:r>
    </w:p>
    <w:p w14:paraId="06CFA59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سیستم باید از </w:t>
      </w:r>
      <w:r w:rsidRPr="00193138">
        <w:rPr>
          <w:rFonts w:ascii="Times New Roman" w:hAnsi="Times New Roman" w:cs="Times New Roman"/>
          <w:kern w:val="0"/>
          <w14:ligatures w14:val="none"/>
        </w:rPr>
        <w:t>Spam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193138">
        <w:rPr>
          <w:rFonts w:ascii="Times New Roman" w:hAnsi="Times New Roman" w:cs="Times New Roman"/>
          <w:kern w:val="0"/>
          <w14:ligatures w14:val="none"/>
        </w:rPr>
        <w:t>Review Abuse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جلوگیری کند.</w:t>
      </w:r>
    </w:p>
    <w:p w14:paraId="6710159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193138">
        <w:rPr>
          <w:rFonts w:ascii="Times New Roman" w:hAnsi="Times New Roman" w:cs="Times New Roman"/>
          <w:kern w:val="0"/>
          <w14:ligatures w14:val="none"/>
        </w:rPr>
        <w:t>User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نباید بتواند بدون محدودیت </w:t>
      </w:r>
      <w:r w:rsidRPr="00193138">
        <w:rPr>
          <w:rFonts w:ascii="Times New Roman" w:hAnsi="Times New Roman" w:cs="Times New Roman"/>
          <w:kern w:val="0"/>
          <w14:ligatures w14:val="none"/>
        </w:rPr>
        <w:t>Review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غیرواقعی ثبت کند.</w:t>
      </w:r>
    </w:p>
    <w:p w14:paraId="6F1991EE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69543B" wp14:editId="16D12C0F">
                <wp:extent cx="5943600" cy="1270"/>
                <wp:effectExtent l="0" t="31750" r="0" b="36830"/>
                <wp:docPr id="325146988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D0C9B0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300414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11.75 Notification Architecture</w:t>
      </w:r>
    </w:p>
    <w:p w14:paraId="7BD46D1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Notification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Event-driven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F6A360B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Event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ها:</w:t>
      </w:r>
    </w:p>
    <w:p w14:paraId="48A8154B" w14:textId="77777777" w:rsidR="00193138" w:rsidRPr="00193138" w:rsidRDefault="00193138" w:rsidP="002C00FF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 Created</w:t>
      </w:r>
    </w:p>
    <w:p w14:paraId="7345BB28" w14:textId="77777777" w:rsidR="00193138" w:rsidRPr="00193138" w:rsidRDefault="00193138" w:rsidP="002C00FF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Payment Approved</w:t>
      </w:r>
    </w:p>
    <w:p w14:paraId="5529D05C" w14:textId="77777777" w:rsidR="00193138" w:rsidRPr="00193138" w:rsidRDefault="00193138" w:rsidP="002C00FF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 Shipped</w:t>
      </w:r>
    </w:p>
    <w:p w14:paraId="402B49BD" w14:textId="77777777" w:rsidR="00193138" w:rsidRPr="00193138" w:rsidRDefault="00193138" w:rsidP="002C00FF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Return Updated</w:t>
      </w:r>
    </w:p>
    <w:p w14:paraId="57B8BC36" w14:textId="77777777" w:rsidR="00193138" w:rsidRPr="00193138" w:rsidRDefault="00193138" w:rsidP="002C00FF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Account Event</w:t>
      </w:r>
    </w:p>
    <w:p w14:paraId="65195AAD" w14:textId="77777777" w:rsidR="00193138" w:rsidRPr="00193138" w:rsidRDefault="00193138" w:rsidP="002C00FF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Admin Alert</w:t>
      </w:r>
    </w:p>
    <w:p w14:paraId="18B890BE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940002" wp14:editId="55D12E48">
                <wp:extent cx="5943600" cy="1270"/>
                <wp:effectExtent l="0" t="31750" r="0" b="36830"/>
                <wp:docPr id="1960886037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B4405F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B95801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11.76 Notification Channels</w:t>
      </w:r>
    </w:p>
    <w:p w14:paraId="316005F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در آینده </w:t>
      </w:r>
      <w:r w:rsidRPr="00193138">
        <w:rPr>
          <w:rFonts w:ascii="Times New Roman" w:hAnsi="Times New Roman" w:cs="Times New Roman"/>
          <w:kern w:val="0"/>
          <w14:ligatures w14:val="none"/>
        </w:rPr>
        <w:t>Notification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می‌تواند از:</w:t>
      </w:r>
    </w:p>
    <w:p w14:paraId="4BD1A820" w14:textId="77777777" w:rsidR="00193138" w:rsidRPr="00193138" w:rsidRDefault="00193138" w:rsidP="002C00FF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452BB3D5" w14:textId="77777777" w:rsidR="00193138" w:rsidRPr="00193138" w:rsidRDefault="00193138" w:rsidP="002C00FF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In-App</w:t>
      </w:r>
    </w:p>
    <w:p w14:paraId="389ED4E9" w14:textId="77777777" w:rsidR="00193138" w:rsidRPr="00193138" w:rsidRDefault="00193138" w:rsidP="002C00FF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05AC304" w14:textId="77777777" w:rsidR="00193138" w:rsidRPr="00193138" w:rsidRDefault="00193138" w:rsidP="002C00FF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Push</w:t>
      </w:r>
    </w:p>
    <w:p w14:paraId="74F8382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پشتیبانی کند.</w:t>
      </w:r>
    </w:p>
    <w:p w14:paraId="718F503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E96D07" wp14:editId="1A087C76">
                <wp:extent cx="5943600" cy="1270"/>
                <wp:effectExtent l="0" t="31750" r="0" b="36830"/>
                <wp:docPr id="861474021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6BD8B6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052739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11.77 Admin Notifications</w:t>
      </w:r>
    </w:p>
    <w:p w14:paraId="3ABE761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ادمین برای </w:t>
      </w:r>
      <w:r w:rsidRPr="00193138">
        <w:rPr>
          <w:rFonts w:ascii="Times New Roman" w:hAnsi="Times New Roman" w:cs="Times New Roman"/>
          <w:kern w:val="0"/>
          <w14:ligatures w14:val="none"/>
        </w:rPr>
        <w:t>Event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مهم اعلان دریافت کند.</w:t>
      </w:r>
    </w:p>
    <w:p w14:paraId="37C46B8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55CFAF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سفارش جدید ثبت شد.</w:t>
      </w:r>
    </w:p>
    <w:p w14:paraId="5B14E46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رسید پرداخت جدید ارسال شد.</w:t>
      </w:r>
    </w:p>
    <w:p w14:paraId="4B8ACA8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درخواست مرجوعی جدید ثبت شد.</w:t>
      </w:r>
    </w:p>
    <w:p w14:paraId="2688CD6D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9B8951" wp14:editId="33EFC916">
                <wp:extent cx="5943600" cy="1270"/>
                <wp:effectExtent l="0" t="31750" r="0" b="36830"/>
                <wp:docPr id="314427841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F2892E8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93D9866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11.78 Email Architecture</w:t>
      </w:r>
    </w:p>
    <w:p w14:paraId="7B0C7E0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حتی اگر در نسخه اول </w:t>
      </w:r>
      <w:r w:rsidRPr="00193138">
        <w:rPr>
          <w:rFonts w:ascii="Times New Roman" w:hAnsi="Times New Roman" w:cs="Times New Roman"/>
          <w:kern w:val="0"/>
          <w14:ligatures w14:val="none"/>
        </w:rPr>
        <w:t>Email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فعال نباشد، معماری باید امکان اضافه شدن </w:t>
      </w:r>
      <w:r w:rsidRPr="00193138">
        <w:rPr>
          <w:rFonts w:ascii="Times New Roman" w:hAnsi="Times New Roman" w:cs="Times New Roman"/>
          <w:kern w:val="0"/>
          <w14:ligatures w14:val="none"/>
        </w:rPr>
        <w:t>Email Provider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را داشته باشد.</w:t>
      </w:r>
    </w:p>
    <w:p w14:paraId="294BF83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02109C" wp14:editId="1743EC51">
                <wp:extent cx="5943600" cy="1270"/>
                <wp:effectExtent l="0" t="31750" r="0" b="36830"/>
                <wp:docPr id="2011293000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1DE34D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7DFA7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11.79 Settings Architecture</w:t>
      </w:r>
    </w:p>
    <w:p w14:paraId="15FEB90B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Site Settings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Centralized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680DA09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Settings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نباید در قسمت‌های مختلف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به‌صورت پراکنده ذخیره شوند.</w:t>
      </w:r>
    </w:p>
    <w:p w14:paraId="6DD72A54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CDA962" wp14:editId="23E7D2CB">
                <wp:extent cx="5943600" cy="1270"/>
                <wp:effectExtent l="0" t="31750" r="0" b="36830"/>
                <wp:docPr id="1194989937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F53669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27FD86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11.80 Settings Categories</w:t>
      </w:r>
    </w:p>
    <w:p w14:paraId="2D9E5D1C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Settings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2F66C5BA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General</w:t>
      </w:r>
    </w:p>
    <w:p w14:paraId="14BC4026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14F5A189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Social</w:t>
      </w:r>
    </w:p>
    <w:p w14:paraId="2E42D34C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54B0CBDF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</w:t>
      </w:r>
    </w:p>
    <w:p w14:paraId="1D8A0BDF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53F62607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251DC757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0275248F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Google</w:t>
      </w:r>
    </w:p>
    <w:p w14:paraId="63082E28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Maps</w:t>
      </w:r>
    </w:p>
    <w:p w14:paraId="4BDF94D1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5B5CF010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1772835C" w14:textId="77777777" w:rsidR="00193138" w:rsidRPr="00193138" w:rsidRDefault="00193138" w:rsidP="002C00FF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1F26295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60C4B3E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8E8672" wp14:editId="69C88EF1">
                <wp:extent cx="5943600" cy="1270"/>
                <wp:effectExtent l="0" t="31750" r="0" b="36830"/>
                <wp:docPr id="574583003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7ADA5C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AF4730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11.81 Secret Management</w:t>
      </w:r>
    </w:p>
    <w:p w14:paraId="0F4AE91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API Key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 و </w:t>
      </w:r>
      <w:r w:rsidRPr="00193138">
        <w:rPr>
          <w:rFonts w:ascii="Times New Roman" w:hAnsi="Times New Roman" w:cs="Times New Roman"/>
          <w:kern w:val="0"/>
          <w14:ligatures w14:val="none"/>
        </w:rPr>
        <w:t>Secret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 نباید در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ارسال یا نمایش داده شوند.</w:t>
      </w:r>
    </w:p>
    <w:p w14:paraId="47DCB301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2090FC" wp14:editId="526700CB">
                <wp:extent cx="5943600" cy="1270"/>
                <wp:effectExtent l="0" t="31750" r="0" b="36830"/>
                <wp:docPr id="1343876559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9D98A1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8CC082C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11.82 API Credentials</w:t>
      </w:r>
    </w:p>
    <w:p w14:paraId="466285E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مواردی مانند:</w:t>
      </w:r>
    </w:p>
    <w:p w14:paraId="4CB6F95B" w14:textId="77777777" w:rsidR="00193138" w:rsidRPr="00193138" w:rsidRDefault="00193138" w:rsidP="002C00FF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193138">
        <w:rPr>
          <w:rFonts w:ascii="Times New Roman" w:eastAsia="Times New Roman" w:hAnsi="Times New Roman" w:cs="Times New Roman"/>
          <w:kern w:val="0"/>
          <w14:ligatures w14:val="none"/>
        </w:rPr>
        <w:t>Kavenegar</w:t>
      </w:r>
      <w:proofErr w:type="spellEnd"/>
      <w:r w:rsidRPr="00193138">
        <w:rPr>
          <w:rFonts w:ascii="Times New Roman" w:eastAsia="Times New Roman" w:hAnsi="Times New Roman" w:cs="Times New Roman"/>
          <w:kern w:val="0"/>
          <w14:ligatures w14:val="none"/>
        </w:rPr>
        <w:t xml:space="preserve"> API Key</w:t>
      </w:r>
    </w:p>
    <w:p w14:paraId="2288F220" w14:textId="77777777" w:rsidR="00193138" w:rsidRPr="00193138" w:rsidRDefault="00193138" w:rsidP="002C00FF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AI API Key</w:t>
      </w:r>
    </w:p>
    <w:p w14:paraId="7ABD75D6" w14:textId="77777777" w:rsidR="00193138" w:rsidRPr="00193138" w:rsidRDefault="00193138" w:rsidP="002C00FF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Payment Credentials</w:t>
      </w:r>
    </w:p>
    <w:p w14:paraId="515E8622" w14:textId="77777777" w:rsidR="00193138" w:rsidRPr="00193138" w:rsidRDefault="00193138" w:rsidP="002C00FF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Analytics Credentials</w:t>
      </w:r>
    </w:p>
    <w:p w14:paraId="324C95B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فقط در </w:t>
      </w:r>
      <w:r w:rsidRPr="00193138">
        <w:rPr>
          <w:rFonts w:ascii="Times New Roman" w:hAnsi="Times New Roman" w:cs="Times New Roman"/>
          <w:kern w:val="0"/>
          <w14:ligatures w14:val="none"/>
        </w:rPr>
        <w:t>Backend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استفاده شوند.</w:t>
      </w:r>
    </w:p>
    <w:p w14:paraId="3F17DB94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963F24" wp14:editId="2301284A">
                <wp:extent cx="5943600" cy="1270"/>
                <wp:effectExtent l="0" t="31750" r="0" b="36830"/>
                <wp:docPr id="605134118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AA2796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14F97A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11.83 Sensitive Settings UI</w:t>
      </w:r>
    </w:p>
    <w:p w14:paraId="3579C82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193138">
        <w:rPr>
          <w:rFonts w:ascii="Times New Roman" w:hAnsi="Times New Roman" w:cs="Times New Roman"/>
          <w:kern w:val="0"/>
          <w14:ligatures w14:val="none"/>
        </w:rPr>
        <w:t>Backend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مقدار </w:t>
      </w:r>
      <w:r w:rsidRPr="00193138">
        <w:rPr>
          <w:rFonts w:ascii="Times New Roman" w:hAnsi="Times New Roman" w:cs="Times New Roman"/>
          <w:kern w:val="0"/>
          <w14:ligatures w14:val="none"/>
        </w:rPr>
        <w:t>Secret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نباید به‌صورت کامل در </w:t>
      </w:r>
      <w:r w:rsidRPr="00193138">
        <w:rPr>
          <w:rFonts w:ascii="Times New Roman" w:hAnsi="Times New Roman" w:cs="Times New Roman"/>
          <w:kern w:val="0"/>
          <w14:ligatures w14:val="none"/>
        </w:rPr>
        <w:t>UI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نمایش داده شود.</w:t>
      </w:r>
    </w:p>
    <w:p w14:paraId="1C01060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E51A77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••••••••••••1234</w:t>
      </w:r>
    </w:p>
    <w:p w14:paraId="4D92676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735B0C" wp14:editId="2A78D618">
                <wp:extent cx="5943600" cy="1270"/>
                <wp:effectExtent l="0" t="31750" r="0" b="36830"/>
                <wp:docPr id="1994686903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727C2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95DF45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11.84 Environment Variables</w:t>
      </w:r>
    </w:p>
    <w:p w14:paraId="04A30F6B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Secret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های زیرساختی که نباید توسط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Admin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تغییر کنند، باید در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Environment Variables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نگهداری شوند.</w:t>
      </w:r>
    </w:p>
    <w:p w14:paraId="7E933BEE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Settings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معمولی که نیاز به تغییر توسط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Admin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دارند می‌توانند در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Database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716F254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BA1E6C" wp14:editId="172E0EEC">
                <wp:extent cx="5943600" cy="1270"/>
                <wp:effectExtent l="0" t="31750" r="0" b="36830"/>
                <wp:docPr id="1603010994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CA13843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F5EC6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11.85 File Storage</w:t>
      </w:r>
    </w:p>
    <w:p w14:paraId="287A527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تصاویر </w:t>
      </w:r>
      <w:r w:rsidRPr="00193138">
        <w:rPr>
          <w:rFonts w:ascii="Times New Roman" w:hAnsi="Times New Roman" w:cs="Times New Roman"/>
          <w:kern w:val="0"/>
          <w14:ligatures w14:val="none"/>
        </w:rPr>
        <w:t>Product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 Blog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193138">
        <w:rPr>
          <w:rFonts w:ascii="Times New Roman" w:hAnsi="Times New Roman" w:cs="Times New Roman"/>
          <w:kern w:val="0"/>
          <w14:ligatures w14:val="none"/>
        </w:rPr>
        <w:t>Receipt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در </w:t>
      </w:r>
      <w:r w:rsidRPr="00193138">
        <w:rPr>
          <w:rFonts w:ascii="Times New Roman" w:hAnsi="Times New Roman" w:cs="Times New Roman"/>
          <w:kern w:val="0"/>
          <w14:ligatures w14:val="none"/>
        </w:rPr>
        <w:t>Storage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مناسب نگهداری شوند.</w:t>
      </w:r>
    </w:p>
    <w:p w14:paraId="77BAFB3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فایل‌ها نباید مستقیماً در </w:t>
      </w:r>
      <w:r w:rsidRPr="00193138">
        <w:rPr>
          <w:rFonts w:ascii="Times New Roman" w:hAnsi="Times New Roman" w:cs="Times New Roman"/>
          <w:kern w:val="0"/>
          <w14:ligatures w14:val="none"/>
        </w:rPr>
        <w:t>Database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ذخیره شوند.</w:t>
      </w:r>
    </w:p>
    <w:p w14:paraId="5B447892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Database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فقط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Metadata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URL / Storage Reference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را نگهداری کند.</w:t>
      </w:r>
    </w:p>
    <w:p w14:paraId="6CD26229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FF269C" wp14:editId="43791553">
                <wp:extent cx="5943600" cy="1270"/>
                <wp:effectExtent l="0" t="31750" r="0" b="36830"/>
                <wp:docPr id="645047130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1B0B5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E0CB907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11.86 Image Processing</w:t>
      </w:r>
    </w:p>
    <w:p w14:paraId="29231E3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تصاویر </w:t>
      </w:r>
      <w:r w:rsidRPr="00193138">
        <w:rPr>
          <w:rFonts w:ascii="Times New Roman" w:hAnsi="Times New Roman" w:cs="Times New Roman"/>
          <w:kern w:val="0"/>
          <w14:ligatures w14:val="none"/>
        </w:rPr>
        <w:t>Product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قابلیت:</w:t>
      </w:r>
    </w:p>
    <w:p w14:paraId="434B8B5C" w14:textId="77777777" w:rsidR="00193138" w:rsidRPr="00193138" w:rsidRDefault="00193138" w:rsidP="002C00FF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Resize</w:t>
      </w:r>
    </w:p>
    <w:p w14:paraId="442E1EAA" w14:textId="77777777" w:rsidR="00193138" w:rsidRPr="00193138" w:rsidRDefault="00193138" w:rsidP="002C00FF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Compression</w:t>
      </w:r>
    </w:p>
    <w:p w14:paraId="385B3C38" w14:textId="77777777" w:rsidR="00193138" w:rsidRPr="00193138" w:rsidRDefault="00193138" w:rsidP="002C00FF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WebP / Modern Format</w:t>
      </w:r>
    </w:p>
    <w:p w14:paraId="1F220FBB" w14:textId="77777777" w:rsidR="00193138" w:rsidRPr="00193138" w:rsidRDefault="00193138" w:rsidP="002C00FF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Thumbnail</w:t>
      </w:r>
    </w:p>
    <w:p w14:paraId="78C2352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داشته باشند.</w:t>
      </w:r>
    </w:p>
    <w:p w14:paraId="4D7EDAA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33E526" wp14:editId="3CEAAE09">
                <wp:extent cx="5943600" cy="1270"/>
                <wp:effectExtent l="0" t="31750" r="0" b="36830"/>
                <wp:docPr id="1889071351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2FFE76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98559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11.87 Upload Validation</w:t>
      </w:r>
    </w:p>
    <w:p w14:paraId="6D18A93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فایل </w:t>
      </w:r>
      <w:r w:rsidRPr="00193138">
        <w:rPr>
          <w:rFonts w:ascii="Times New Roman" w:hAnsi="Times New Roman" w:cs="Times New Roman"/>
          <w:kern w:val="0"/>
          <w14:ligatures w14:val="none"/>
        </w:rPr>
        <w:t>Upload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شده باید بررسی شود:</w:t>
      </w:r>
    </w:p>
    <w:p w14:paraId="6621A77B" w14:textId="77777777" w:rsidR="00193138" w:rsidRPr="00193138" w:rsidRDefault="00193138" w:rsidP="002C00FF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File Type</w:t>
      </w:r>
    </w:p>
    <w:p w14:paraId="3423128B" w14:textId="77777777" w:rsidR="00193138" w:rsidRPr="00193138" w:rsidRDefault="00193138" w:rsidP="002C00FF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File Size</w:t>
      </w:r>
    </w:p>
    <w:p w14:paraId="408B37D0" w14:textId="77777777" w:rsidR="00193138" w:rsidRPr="00193138" w:rsidRDefault="00193138" w:rsidP="002C00FF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Extension</w:t>
      </w:r>
    </w:p>
    <w:p w14:paraId="37E8EDD2" w14:textId="77777777" w:rsidR="00193138" w:rsidRPr="00193138" w:rsidRDefault="00193138" w:rsidP="002C00FF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MIME Type</w:t>
      </w:r>
    </w:p>
    <w:p w14:paraId="7DF86129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2350D6" wp14:editId="6FE0D2BE">
                <wp:extent cx="5943600" cy="1270"/>
                <wp:effectExtent l="0" t="31750" r="0" b="36830"/>
                <wp:docPr id="1919452649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92EAC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CB453DC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11.88 Backup</w:t>
      </w:r>
    </w:p>
    <w:p w14:paraId="6D02036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Database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Backup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منظم داشته باشد.</w:t>
      </w:r>
    </w:p>
    <w:p w14:paraId="0149502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Backup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باید:</w:t>
      </w:r>
    </w:p>
    <w:p w14:paraId="74949173" w14:textId="77777777" w:rsidR="00193138" w:rsidRPr="00193138" w:rsidRDefault="00193138" w:rsidP="002C00FF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Automated</w:t>
      </w:r>
    </w:p>
    <w:p w14:paraId="029CEC35" w14:textId="77777777" w:rsidR="00193138" w:rsidRPr="00193138" w:rsidRDefault="00193138" w:rsidP="002C00FF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14:paraId="591E5CD5" w14:textId="77777777" w:rsidR="00193138" w:rsidRPr="00193138" w:rsidRDefault="00193138" w:rsidP="002C00FF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قابل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Restore</w:t>
      </w:r>
    </w:p>
    <w:p w14:paraId="7CDC3E5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8502363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01BB49" wp14:editId="207AA787">
                <wp:extent cx="5943600" cy="1270"/>
                <wp:effectExtent l="0" t="31750" r="0" b="36830"/>
                <wp:docPr id="1614826139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33207A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6A650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11.89 Disaster Recovery</w:t>
      </w:r>
    </w:p>
    <w:p w14:paraId="7DB1C19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باید امکان بازیابی سیستم در صورت:</w:t>
      </w:r>
    </w:p>
    <w:p w14:paraId="275D6D3E" w14:textId="77777777" w:rsidR="00193138" w:rsidRPr="00193138" w:rsidRDefault="00193138" w:rsidP="002C00FF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Database Failure</w:t>
      </w:r>
    </w:p>
    <w:p w14:paraId="4634A8D5" w14:textId="77777777" w:rsidR="00193138" w:rsidRPr="00193138" w:rsidRDefault="00193138" w:rsidP="002C00FF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Storage Failure</w:t>
      </w:r>
    </w:p>
    <w:p w14:paraId="6D3DCDE4" w14:textId="77777777" w:rsidR="00193138" w:rsidRPr="00193138" w:rsidRDefault="00193138" w:rsidP="002C00FF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Server Failure</w:t>
      </w:r>
    </w:p>
    <w:p w14:paraId="77108DD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وجود داشته باشد.</w:t>
      </w:r>
    </w:p>
    <w:p w14:paraId="511EBEE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79AEE0" wp14:editId="03369022">
                <wp:extent cx="5943600" cy="1270"/>
                <wp:effectExtent l="0" t="31750" r="0" b="36830"/>
                <wp:docPr id="1453198474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FC0DF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38FAF77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11.90 Logging</w:t>
      </w:r>
    </w:p>
    <w:p w14:paraId="5A4B3D7F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Application Log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Audit Log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جدا باشد.</w:t>
      </w:r>
    </w:p>
    <w:p w14:paraId="1383261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Application Log</w:t>
      </w:r>
    </w:p>
    <w:p w14:paraId="29597BA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برای خطاهای فنی سیستم.</w:t>
      </w:r>
    </w:p>
    <w:p w14:paraId="68EA7995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Audit Log</w:t>
      </w:r>
    </w:p>
    <w:p w14:paraId="06472BE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برای فعالیت کاربران و </w:t>
      </w:r>
      <w:r w:rsidRPr="00193138">
        <w:rPr>
          <w:rFonts w:ascii="Times New Roman" w:hAnsi="Times New Roman" w:cs="Times New Roman"/>
          <w:kern w:val="0"/>
          <w14:ligatures w14:val="none"/>
        </w:rPr>
        <w:t>Admin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ها.</w:t>
      </w:r>
    </w:p>
    <w:p w14:paraId="736B665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442A23" wp14:editId="55116CFD">
                <wp:extent cx="5943600" cy="1270"/>
                <wp:effectExtent l="0" t="31750" r="0" b="36830"/>
                <wp:docPr id="435344815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966E7B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A435294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11.91 Error Monitoring</w:t>
      </w:r>
    </w:p>
    <w:p w14:paraId="03C3F29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سیستم باید قابلیت اتصال به </w:t>
      </w:r>
      <w:r w:rsidRPr="00193138">
        <w:rPr>
          <w:rFonts w:ascii="Times New Roman" w:hAnsi="Times New Roman" w:cs="Times New Roman"/>
          <w:kern w:val="0"/>
          <w14:ligatures w14:val="none"/>
        </w:rPr>
        <w:t>Error Monitoring Service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0F3DC02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خطاهای مهم:</w:t>
      </w:r>
    </w:p>
    <w:p w14:paraId="4F016E56" w14:textId="77777777" w:rsidR="00193138" w:rsidRPr="00193138" w:rsidRDefault="00193138" w:rsidP="002C00FF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API Error</w:t>
      </w:r>
    </w:p>
    <w:p w14:paraId="04F2AEBD" w14:textId="77777777" w:rsidR="00193138" w:rsidRPr="00193138" w:rsidRDefault="00193138" w:rsidP="002C00FF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Database Error</w:t>
      </w:r>
    </w:p>
    <w:p w14:paraId="6D2645CD" w14:textId="77777777" w:rsidR="00193138" w:rsidRPr="00193138" w:rsidRDefault="00193138" w:rsidP="002C00FF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Background Job Error</w:t>
      </w:r>
    </w:p>
    <w:p w14:paraId="7050ABB3" w14:textId="77777777" w:rsidR="00193138" w:rsidRPr="00193138" w:rsidRDefault="00193138" w:rsidP="002C00FF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Authentication Error</w:t>
      </w:r>
    </w:p>
    <w:p w14:paraId="61D7F75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ثبت شوند.</w:t>
      </w:r>
    </w:p>
    <w:p w14:paraId="35380A63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F0273" wp14:editId="415DB5C4">
                <wp:extent cx="5943600" cy="1270"/>
                <wp:effectExtent l="0" t="31750" r="0" b="36830"/>
                <wp:docPr id="226642825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7F8D4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1F34CA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11.92 Background Jobs</w:t>
      </w:r>
    </w:p>
    <w:p w14:paraId="2DCFC66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کارهای زمان‌بر نباید باعث کند شدن </w:t>
      </w:r>
      <w:r w:rsidRPr="00193138">
        <w:rPr>
          <w:rFonts w:ascii="Times New Roman" w:hAnsi="Times New Roman" w:cs="Times New Roman"/>
          <w:kern w:val="0"/>
          <w14:ligatures w14:val="none"/>
        </w:rPr>
        <w:t>Request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اصلی شوند.</w:t>
      </w:r>
    </w:p>
    <w:p w14:paraId="16FC532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مانند:</w:t>
      </w:r>
    </w:p>
    <w:p w14:paraId="690F26A1" w14:textId="77777777" w:rsidR="00193138" w:rsidRPr="00193138" w:rsidRDefault="00193138" w:rsidP="002C00FF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0549ED6C" w14:textId="77777777" w:rsidR="00193138" w:rsidRPr="00193138" w:rsidRDefault="00193138" w:rsidP="002C00FF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025F02D" w14:textId="77777777" w:rsidR="00193138" w:rsidRPr="00193138" w:rsidRDefault="00193138" w:rsidP="002C00FF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Excel Import</w:t>
      </w:r>
    </w:p>
    <w:p w14:paraId="4A7B9AB4" w14:textId="77777777" w:rsidR="00193138" w:rsidRPr="00193138" w:rsidRDefault="00193138" w:rsidP="002C00FF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Image Processing</w:t>
      </w:r>
    </w:p>
    <w:p w14:paraId="02EAD99E" w14:textId="77777777" w:rsidR="00193138" w:rsidRPr="00193138" w:rsidRDefault="00193138" w:rsidP="002C00FF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Feed Generation</w:t>
      </w:r>
    </w:p>
    <w:p w14:paraId="06AB2552" w14:textId="77777777" w:rsidR="00193138" w:rsidRPr="00193138" w:rsidRDefault="00193138" w:rsidP="002C00FF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AI Generation</w:t>
      </w:r>
    </w:p>
    <w:p w14:paraId="6EC360A1" w14:textId="77777777" w:rsidR="00193138" w:rsidRPr="00193138" w:rsidRDefault="00193138" w:rsidP="002C00FF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Analytics Sync</w:t>
      </w:r>
    </w:p>
    <w:p w14:paraId="585EE6E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در صورت نیاز به </w:t>
      </w:r>
      <w:r w:rsidRPr="00193138">
        <w:rPr>
          <w:rFonts w:ascii="Times New Roman" w:hAnsi="Times New Roman" w:cs="Times New Roman"/>
          <w:kern w:val="0"/>
          <w14:ligatures w14:val="none"/>
        </w:rPr>
        <w:t>Background Job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منتقل شوند.</w:t>
      </w:r>
    </w:p>
    <w:p w14:paraId="4BCD568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12FEB0" wp14:editId="4AC181A6">
                <wp:extent cx="5943600" cy="1270"/>
                <wp:effectExtent l="0" t="31750" r="0" b="36830"/>
                <wp:docPr id="29848453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B697F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F7D69BD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11.93 Job Status</w:t>
      </w:r>
    </w:p>
    <w:p w14:paraId="294E325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ادمین بتواند وضعیت عملیات سنگین مانند </w:t>
      </w:r>
      <w:r w:rsidRPr="00193138">
        <w:rPr>
          <w:rFonts w:ascii="Times New Roman" w:hAnsi="Times New Roman" w:cs="Times New Roman"/>
          <w:kern w:val="0"/>
          <w14:ligatures w14:val="none"/>
        </w:rPr>
        <w:t>Excel Import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را مشاهده کند:</w:t>
      </w:r>
    </w:p>
    <w:p w14:paraId="37EDA2F9" w14:textId="77777777" w:rsidR="00193138" w:rsidRPr="00193138" w:rsidRDefault="00193138" w:rsidP="002C00FF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Queued</w:t>
      </w:r>
    </w:p>
    <w:p w14:paraId="3291F7DC" w14:textId="77777777" w:rsidR="00193138" w:rsidRPr="00193138" w:rsidRDefault="00193138" w:rsidP="002C00FF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Processing</w:t>
      </w:r>
    </w:p>
    <w:p w14:paraId="24DE7EC0" w14:textId="77777777" w:rsidR="00193138" w:rsidRPr="00193138" w:rsidRDefault="00193138" w:rsidP="002C00FF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06B15EB3" w14:textId="77777777" w:rsidR="00193138" w:rsidRPr="00193138" w:rsidRDefault="00193138" w:rsidP="002C00FF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Failed</w:t>
      </w:r>
    </w:p>
    <w:p w14:paraId="5D8AAF6C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97A3BA" wp14:editId="60712263">
                <wp:extent cx="5943600" cy="1270"/>
                <wp:effectExtent l="0" t="31750" r="0" b="36830"/>
                <wp:docPr id="1248523511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770383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78BD7E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11.94 Failed Jobs</w:t>
      </w:r>
    </w:p>
    <w:p w14:paraId="2F0A5CE5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lastRenderedPageBreak/>
        <w:t>Job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های ناموفق باید قابل بررسی و در صورت امکان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Retry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3B9A9A0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41078E" wp14:editId="2CCBB964">
                <wp:extent cx="5943600" cy="1270"/>
                <wp:effectExtent l="0" t="31750" r="0" b="36830"/>
                <wp:docPr id="180644221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EB1FD6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13DA6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11.95 Caching</w:t>
      </w:r>
    </w:p>
    <w:p w14:paraId="55AE95C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برای اطلاعاتی که دائماً تغییر نمی‌کنند، </w:t>
      </w:r>
      <w:r w:rsidRPr="00193138">
        <w:rPr>
          <w:rFonts w:ascii="Times New Roman" w:hAnsi="Times New Roman" w:cs="Times New Roman"/>
          <w:kern w:val="0"/>
          <w14:ligatures w14:val="none"/>
        </w:rPr>
        <w:t>Cache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در نظر گرفته شود.</w:t>
      </w:r>
    </w:p>
    <w:p w14:paraId="25B4F6D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مانند:</w:t>
      </w:r>
    </w:p>
    <w:p w14:paraId="2A6F7AFE" w14:textId="77777777" w:rsidR="00193138" w:rsidRPr="00193138" w:rsidRDefault="00193138" w:rsidP="002C00FF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11CE1BAC" w14:textId="77777777" w:rsidR="00193138" w:rsidRPr="00193138" w:rsidRDefault="00193138" w:rsidP="002C00FF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Site Settings</w:t>
      </w:r>
    </w:p>
    <w:p w14:paraId="2B084E35" w14:textId="77777777" w:rsidR="00193138" w:rsidRPr="00193138" w:rsidRDefault="00193138" w:rsidP="002C00FF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78AD0DFC" w14:textId="77777777" w:rsidR="00193138" w:rsidRPr="00193138" w:rsidRDefault="00193138" w:rsidP="002C00FF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بعضی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Content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21FE685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93ECE6" wp14:editId="2BF3F68B">
                <wp:extent cx="5943600" cy="1270"/>
                <wp:effectExtent l="0" t="31750" r="0" b="36830"/>
                <wp:docPr id="2032648121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5945B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7F6C6AD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11.96 Cache Invalidation</w:t>
      </w:r>
    </w:p>
    <w:p w14:paraId="11309D3D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پس از تغییر اطلاعات مهم، </w:t>
      </w:r>
      <w:r w:rsidRPr="00193138">
        <w:rPr>
          <w:rFonts w:ascii="Times New Roman" w:hAnsi="Times New Roman" w:cs="Times New Roman"/>
          <w:kern w:val="0"/>
          <w14:ligatures w14:val="none"/>
        </w:rPr>
        <w:t>Cache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مربوطه باید به‌صورت صحیح </w:t>
      </w:r>
      <w:r w:rsidRPr="00193138">
        <w:rPr>
          <w:rFonts w:ascii="Times New Roman" w:hAnsi="Times New Roman" w:cs="Times New Roman"/>
          <w:kern w:val="0"/>
          <w14:ligatures w14:val="none"/>
        </w:rPr>
        <w:t>Invalidate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شود.</w:t>
      </w:r>
    </w:p>
    <w:p w14:paraId="110CDE1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45F4CF" wp14:editId="1BCD7986">
                <wp:extent cx="5943600" cy="1270"/>
                <wp:effectExtent l="0" t="31750" r="0" b="36830"/>
                <wp:docPr id="919210967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E2BCB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B0E349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11.97 Database Transactions</w:t>
      </w:r>
    </w:p>
    <w:p w14:paraId="5E0C339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عملیات حساس مانند:</w:t>
      </w:r>
    </w:p>
    <w:p w14:paraId="15234FE5" w14:textId="77777777" w:rsidR="00193138" w:rsidRPr="00193138" w:rsidRDefault="00193138" w:rsidP="002C00FF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ثبت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06BCAE3B" w14:textId="77777777" w:rsidR="00193138" w:rsidRPr="00193138" w:rsidRDefault="00193138" w:rsidP="002C00FF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تأیید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0F74BD17" w14:textId="77777777" w:rsidR="00193138" w:rsidRPr="00193138" w:rsidRDefault="00193138" w:rsidP="002C00FF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تغییر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0C86E2EA" w14:textId="77777777" w:rsidR="00193138" w:rsidRPr="00193138" w:rsidRDefault="00193138" w:rsidP="002C00FF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Bulk Pricing</w:t>
      </w:r>
    </w:p>
    <w:p w14:paraId="2DBBF06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193138">
        <w:rPr>
          <w:rFonts w:ascii="Times New Roman" w:hAnsi="Times New Roman" w:cs="Times New Roman"/>
          <w:kern w:val="0"/>
          <w14:ligatures w14:val="none"/>
        </w:rPr>
        <w:t>Database Transaction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مناسب استفاده کنند.</w:t>
      </w:r>
    </w:p>
    <w:p w14:paraId="1E020DD0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BBD8BB" wp14:editId="2576499D">
                <wp:extent cx="5943600" cy="1270"/>
                <wp:effectExtent l="0" t="31750" r="0" b="36830"/>
                <wp:docPr id="732159672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CCFA16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D8A41A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11.98 Concurrency</w:t>
      </w:r>
    </w:p>
    <w:p w14:paraId="451C547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سیستم باید در برابر </w:t>
      </w:r>
      <w:r w:rsidRPr="00193138">
        <w:rPr>
          <w:rFonts w:ascii="Times New Roman" w:hAnsi="Times New Roman" w:cs="Times New Roman"/>
          <w:kern w:val="0"/>
          <w14:ligatures w14:val="none"/>
        </w:rPr>
        <w:t>Race Condition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مقاوم باشد.</w:t>
      </w:r>
    </w:p>
    <w:p w14:paraId="6AE1E71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به‌خصوص هنگام:</w:t>
      </w:r>
    </w:p>
    <w:p w14:paraId="776C7470" w14:textId="77777777" w:rsidR="00193138" w:rsidRPr="00193138" w:rsidRDefault="00193138" w:rsidP="002C00FF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خرید آخرین موجودی</w:t>
      </w:r>
    </w:p>
    <w:p w14:paraId="16BBE759" w14:textId="77777777" w:rsidR="00193138" w:rsidRPr="00193138" w:rsidRDefault="00193138" w:rsidP="002C00FF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همزمان قیمت</w:t>
      </w:r>
    </w:p>
    <w:p w14:paraId="41A70225" w14:textId="77777777" w:rsidR="00193138" w:rsidRPr="00193138" w:rsidRDefault="00193138" w:rsidP="002C00FF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رزرو کالا</w:t>
      </w:r>
    </w:p>
    <w:p w14:paraId="3F0A23DA" w14:textId="77777777" w:rsidR="00193138" w:rsidRPr="00193138" w:rsidRDefault="00193138" w:rsidP="002C00FF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تغییر موجودی</w:t>
      </w:r>
    </w:p>
    <w:p w14:paraId="030E36F1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F2D10B" wp14:editId="0F4A7801">
                <wp:extent cx="5943600" cy="1270"/>
                <wp:effectExtent l="0" t="31750" r="0" b="36830"/>
                <wp:docPr id="621611928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78A87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35E7FBC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11.99 API Validation</w:t>
      </w:r>
    </w:p>
    <w:p w14:paraId="6B57346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تمام ورودی‌های </w:t>
      </w:r>
      <w:r w:rsidRPr="00193138">
        <w:rPr>
          <w:rFonts w:ascii="Times New Roman" w:hAnsi="Times New Roman" w:cs="Times New Roman"/>
          <w:kern w:val="0"/>
          <w14:ligatures w14:val="none"/>
        </w:rPr>
        <w:t>API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193138">
        <w:rPr>
          <w:rFonts w:ascii="Times New Roman" w:hAnsi="Times New Roman" w:cs="Times New Roman"/>
          <w:kern w:val="0"/>
          <w14:ligatures w14:val="none"/>
        </w:rPr>
        <w:t>Server-side Validation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0B8138F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هیچ داده‌ای فقط به دلیل </w:t>
      </w:r>
      <w:r w:rsidRPr="00193138">
        <w:rPr>
          <w:rFonts w:ascii="Times New Roman" w:hAnsi="Times New Roman" w:cs="Times New Roman"/>
          <w:kern w:val="0"/>
          <w14:ligatures w14:val="none"/>
        </w:rPr>
        <w:t>Validation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در </w:t>
      </w:r>
      <w:r w:rsidRPr="00193138">
        <w:rPr>
          <w:rFonts w:ascii="Times New Roman" w:hAnsi="Times New Roman" w:cs="Times New Roman"/>
          <w:kern w:val="0"/>
          <w14:ligatures w14:val="none"/>
        </w:rPr>
        <w:t>Frontend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معتبر فرض نشود.</w:t>
      </w:r>
    </w:p>
    <w:p w14:paraId="77743453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EA6C25" wp14:editId="5A43A09B">
                <wp:extent cx="5943600" cy="1270"/>
                <wp:effectExtent l="0" t="31750" r="0" b="36830"/>
                <wp:docPr id="855646391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F172B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0083C0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11.100 Authorization</w:t>
      </w:r>
    </w:p>
    <w:p w14:paraId="16F2C2C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Authentication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به‌تنهایی کافی نیست.</w:t>
      </w:r>
    </w:p>
    <w:p w14:paraId="7A2688DB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193138">
        <w:rPr>
          <w:rFonts w:ascii="Times New Roman" w:hAnsi="Times New Roman" w:cs="Times New Roman"/>
          <w:kern w:val="0"/>
          <w14:ligatures w14:val="none"/>
        </w:rPr>
        <w:t>Request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حساس باید </w:t>
      </w:r>
      <w:r w:rsidRPr="00193138">
        <w:rPr>
          <w:rFonts w:ascii="Times New Roman" w:hAnsi="Times New Roman" w:cs="Times New Roman"/>
          <w:kern w:val="0"/>
          <w14:ligatures w14:val="none"/>
        </w:rPr>
        <w:t>Authorization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نیز بررسی کند.</w:t>
      </w:r>
    </w:p>
    <w:p w14:paraId="335D277B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7539FD" wp14:editId="7F3E9D63">
                <wp:extent cx="5943600" cy="1270"/>
                <wp:effectExtent l="0" t="31750" r="0" b="36830"/>
                <wp:docPr id="1016862181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ED2FF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7C05F25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11.101 Rate Limiting</w:t>
      </w:r>
    </w:p>
    <w:p w14:paraId="4A0ED08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Rate Limiting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برای </w:t>
      </w:r>
      <w:r w:rsidRPr="00193138">
        <w:rPr>
          <w:rFonts w:ascii="Times New Roman" w:hAnsi="Times New Roman" w:cs="Times New Roman"/>
          <w:kern w:val="0"/>
          <w14:ligatures w14:val="none"/>
        </w:rPr>
        <w:t>Endpoint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حساس:</w:t>
      </w:r>
    </w:p>
    <w:p w14:paraId="3562ACD3" w14:textId="77777777" w:rsidR="00193138" w:rsidRPr="00193138" w:rsidRDefault="00193138" w:rsidP="002C00F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OTP</w:t>
      </w:r>
    </w:p>
    <w:p w14:paraId="258CF611" w14:textId="77777777" w:rsidR="00193138" w:rsidRPr="00193138" w:rsidRDefault="00193138" w:rsidP="002C00F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2BC8B4BB" w14:textId="77777777" w:rsidR="00193138" w:rsidRPr="00193138" w:rsidRDefault="00193138" w:rsidP="002C00F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14:paraId="4DCA3982" w14:textId="77777777" w:rsidR="00193138" w:rsidRPr="00193138" w:rsidRDefault="00193138" w:rsidP="002C00F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Contact Form</w:t>
      </w:r>
    </w:p>
    <w:p w14:paraId="620D0651" w14:textId="77777777" w:rsidR="00193138" w:rsidRPr="00193138" w:rsidRDefault="00193138" w:rsidP="002C00F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 Creation</w:t>
      </w:r>
    </w:p>
    <w:p w14:paraId="28B84651" w14:textId="77777777" w:rsidR="00193138" w:rsidRPr="00193138" w:rsidRDefault="00193138" w:rsidP="002C00FF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Upload</w:t>
      </w:r>
    </w:p>
    <w:p w14:paraId="406E52B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در نظر گرفته شود.</w:t>
      </w:r>
    </w:p>
    <w:p w14:paraId="63670BCB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28D02F" wp14:editId="58C7603B">
                <wp:extent cx="5943600" cy="1270"/>
                <wp:effectExtent l="0" t="31750" r="0" b="36830"/>
                <wp:docPr id="99179664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83FEA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3C4D22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11.102 Anti Abuse</w:t>
      </w:r>
    </w:p>
    <w:p w14:paraId="3B67B16C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سیستم باید برای جلوگیری از </w:t>
      </w:r>
      <w:r w:rsidRPr="00193138">
        <w:rPr>
          <w:rFonts w:ascii="Times New Roman" w:hAnsi="Times New Roman" w:cs="Times New Roman"/>
          <w:kern w:val="0"/>
          <w14:ligatures w14:val="none"/>
        </w:rPr>
        <w:t>Abuse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طراحی شود.</w:t>
      </w:r>
    </w:p>
    <w:p w14:paraId="140E4C3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lastRenderedPageBreak/>
        <w:t>موارد:</w:t>
      </w:r>
    </w:p>
    <w:p w14:paraId="038D90A7" w14:textId="77777777" w:rsidR="00193138" w:rsidRPr="00193138" w:rsidRDefault="00193138" w:rsidP="002C00F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Spam</w:t>
      </w:r>
    </w:p>
    <w:p w14:paraId="68F30785" w14:textId="77777777" w:rsidR="00193138" w:rsidRPr="00193138" w:rsidRDefault="00193138" w:rsidP="002C00F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OTP Abuse</w:t>
      </w:r>
    </w:p>
    <w:p w14:paraId="4E7463A4" w14:textId="77777777" w:rsidR="00193138" w:rsidRPr="00193138" w:rsidRDefault="00193138" w:rsidP="002C00F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Fake Orders</w:t>
      </w:r>
    </w:p>
    <w:p w14:paraId="621F5AC0" w14:textId="77777777" w:rsidR="00193138" w:rsidRPr="00193138" w:rsidRDefault="00193138" w:rsidP="002C00F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Fake Reviews</w:t>
      </w:r>
    </w:p>
    <w:p w14:paraId="67E95F39" w14:textId="77777777" w:rsidR="00193138" w:rsidRPr="00193138" w:rsidRDefault="00193138" w:rsidP="002C00FF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Malicious Uploads</w:t>
      </w:r>
    </w:p>
    <w:p w14:paraId="7EF707FD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C3AA5F" wp14:editId="346BF0C7">
                <wp:extent cx="5943600" cy="1270"/>
                <wp:effectExtent l="0" t="31750" r="0" b="36830"/>
                <wp:docPr id="11317771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B0EA4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5FA5F8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11.103 CSRF / XSS / Injection Protection</w:t>
      </w:r>
    </w:p>
    <w:p w14:paraId="512FD08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در برابر تهدیدهای رایج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Web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مانند:</w:t>
      </w:r>
    </w:p>
    <w:p w14:paraId="325FA901" w14:textId="77777777" w:rsidR="00193138" w:rsidRPr="00193138" w:rsidRDefault="00193138" w:rsidP="002C00F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XSS</w:t>
      </w:r>
    </w:p>
    <w:p w14:paraId="1AE35CAA" w14:textId="77777777" w:rsidR="00193138" w:rsidRPr="00193138" w:rsidRDefault="00193138" w:rsidP="002C00F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CSRF</w:t>
      </w:r>
    </w:p>
    <w:p w14:paraId="1F669C4F" w14:textId="77777777" w:rsidR="00193138" w:rsidRPr="00193138" w:rsidRDefault="00193138" w:rsidP="002C00F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SQL Injection</w:t>
      </w:r>
    </w:p>
    <w:p w14:paraId="3E873F2B" w14:textId="77777777" w:rsidR="00193138" w:rsidRPr="00193138" w:rsidRDefault="00193138" w:rsidP="002C00FF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Authentication Abuse</w:t>
      </w:r>
    </w:p>
    <w:p w14:paraId="658F1E8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محافظت شوند.</w:t>
      </w:r>
    </w:p>
    <w:p w14:paraId="3E91F216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00DC49" wp14:editId="380F95C4">
                <wp:extent cx="5943600" cy="1270"/>
                <wp:effectExtent l="0" t="31750" r="0" b="36830"/>
                <wp:docPr id="1591703521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422C1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0010AD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11.104 HTTPS</w:t>
      </w:r>
    </w:p>
    <w:p w14:paraId="430898B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تمام ارتباطات </w:t>
      </w:r>
      <w:r w:rsidRPr="00193138">
        <w:rPr>
          <w:rFonts w:ascii="Times New Roman" w:hAnsi="Times New Roman" w:cs="Times New Roman"/>
          <w:kern w:val="0"/>
          <w14:ligatures w14:val="none"/>
        </w:rPr>
        <w:t>Production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از </w:t>
      </w:r>
      <w:r w:rsidRPr="00193138">
        <w:rPr>
          <w:rFonts w:ascii="Times New Roman" w:hAnsi="Times New Roman" w:cs="Times New Roman"/>
          <w:kern w:val="0"/>
          <w14:ligatures w14:val="none"/>
        </w:rPr>
        <w:t>HTTPS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استفاده کنند.</w:t>
      </w:r>
    </w:p>
    <w:p w14:paraId="3BD78571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F1515A" wp14:editId="6CCAB8AB">
                <wp:extent cx="5943600" cy="1270"/>
                <wp:effectExtent l="0" t="31750" r="0" b="36830"/>
                <wp:docPr id="96487341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8509D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6270309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11.105 Secure Cookies</w:t>
      </w:r>
    </w:p>
    <w:p w14:paraId="31AC58F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در صورت استفاده از </w:t>
      </w:r>
      <w:r w:rsidRPr="00193138">
        <w:rPr>
          <w:rFonts w:ascii="Times New Roman" w:hAnsi="Times New Roman" w:cs="Times New Roman"/>
          <w:kern w:val="0"/>
          <w14:ligatures w14:val="none"/>
        </w:rPr>
        <w:t>Cookie-based Authentication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، تنظیمات امنیتی مناسب مانند:</w:t>
      </w:r>
    </w:p>
    <w:p w14:paraId="3BDD0C3D" w14:textId="77777777" w:rsidR="00193138" w:rsidRPr="00193138" w:rsidRDefault="00193138" w:rsidP="002C00F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14:paraId="2A2B4F36" w14:textId="77777777" w:rsidR="00193138" w:rsidRPr="00193138" w:rsidRDefault="00193138" w:rsidP="002C00F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HttpOnly</w:t>
      </w:r>
    </w:p>
    <w:p w14:paraId="5A8A964B" w14:textId="77777777" w:rsidR="00193138" w:rsidRPr="00193138" w:rsidRDefault="00193138" w:rsidP="002C00FF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SameSite</w:t>
      </w:r>
    </w:p>
    <w:p w14:paraId="11B4A69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رعایت شود.</w:t>
      </w:r>
    </w:p>
    <w:p w14:paraId="5A68E06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1B6332" wp14:editId="0DB93E5F">
                <wp:extent cx="5943600" cy="1270"/>
                <wp:effectExtent l="0" t="31750" r="0" b="36830"/>
                <wp:docPr id="1709593852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04690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75A39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11.106 CORS</w:t>
      </w:r>
    </w:p>
    <w:p w14:paraId="3010A47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lastRenderedPageBreak/>
        <w:t xml:space="preserve">CORS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محدود به </w:t>
      </w:r>
      <w:r w:rsidRPr="00193138">
        <w:rPr>
          <w:rFonts w:ascii="Times New Roman" w:hAnsi="Times New Roman" w:cs="Times New Roman"/>
          <w:kern w:val="0"/>
          <w14:ligatures w14:val="none"/>
        </w:rPr>
        <w:t>Origin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مجاز باشد.</w:t>
      </w:r>
    </w:p>
    <w:p w14:paraId="0982BC0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از:</w:t>
      </w:r>
    </w:p>
    <w:p w14:paraId="77734A7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Allow All</w:t>
      </w:r>
    </w:p>
    <w:p w14:paraId="1CFD1B8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بدون دلیل استفاده نشود.</w:t>
      </w:r>
    </w:p>
    <w:p w14:paraId="3516424B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9A87C0" wp14:editId="41567DEF">
                <wp:extent cx="5943600" cy="1270"/>
                <wp:effectExtent l="0" t="31750" r="0" b="36830"/>
                <wp:docPr id="907528259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6E7B1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1FA03D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11.107 Production Configuration</w:t>
      </w:r>
    </w:p>
    <w:p w14:paraId="5F71818E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Development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و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Production Configuration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از هم جدا باشند.</w:t>
      </w:r>
    </w:p>
    <w:p w14:paraId="2083FE81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2A019B" wp14:editId="1C8C719A">
                <wp:extent cx="5943600" cy="1270"/>
                <wp:effectExtent l="0" t="31750" r="0" b="36830"/>
                <wp:docPr id="73224520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2D854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2C74D25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11.108 Secrets</w:t>
      </w:r>
    </w:p>
    <w:p w14:paraId="32E7335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هیچ </w:t>
      </w:r>
      <w:r w:rsidRPr="00193138">
        <w:rPr>
          <w:rFonts w:ascii="Times New Roman" w:hAnsi="Times New Roman" w:cs="Times New Roman"/>
          <w:kern w:val="0"/>
          <w14:ligatures w14:val="none"/>
        </w:rPr>
        <w:t>API Key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 Password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یا </w:t>
      </w:r>
      <w:r w:rsidRPr="00193138">
        <w:rPr>
          <w:rFonts w:ascii="Times New Roman" w:hAnsi="Times New Roman" w:cs="Times New Roman"/>
          <w:kern w:val="0"/>
          <w14:ligatures w14:val="none"/>
        </w:rPr>
        <w:t>Secret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نباید در:</w:t>
      </w:r>
    </w:p>
    <w:p w14:paraId="6AA9ABEF" w14:textId="77777777" w:rsidR="00193138" w:rsidRPr="00193138" w:rsidRDefault="00193138" w:rsidP="002C00F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Git</w:t>
      </w:r>
    </w:p>
    <w:p w14:paraId="0A35CF10" w14:textId="77777777" w:rsidR="00193138" w:rsidRPr="00193138" w:rsidRDefault="00193138" w:rsidP="002C00F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Frontend Bundle</w:t>
      </w:r>
    </w:p>
    <w:p w14:paraId="4D55471E" w14:textId="77777777" w:rsidR="00193138" w:rsidRPr="00193138" w:rsidRDefault="00193138" w:rsidP="002C00F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Public Repository</w:t>
      </w:r>
    </w:p>
    <w:p w14:paraId="5B962D7A" w14:textId="77777777" w:rsidR="00193138" w:rsidRPr="00193138" w:rsidRDefault="00193138" w:rsidP="002C00FF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2B5B8A85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قرار گیرد.</w:t>
      </w:r>
    </w:p>
    <w:p w14:paraId="71DDEB0D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EECFB3" wp14:editId="2EA2ED0E">
                <wp:extent cx="5943600" cy="1270"/>
                <wp:effectExtent l="0" t="31750" r="0" b="36830"/>
                <wp:docPr id="194945737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63719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98F50A6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11.109 Git Workflow</w:t>
      </w:r>
    </w:p>
    <w:p w14:paraId="3A15E4F8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Source Code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با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Git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مدیریت شود.</w:t>
      </w:r>
    </w:p>
    <w:p w14:paraId="74FDD0D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Branch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های مناسب برای:</w:t>
      </w:r>
    </w:p>
    <w:p w14:paraId="4840A9C8" w14:textId="77777777" w:rsidR="00193138" w:rsidRPr="00193138" w:rsidRDefault="00193138" w:rsidP="002C00FF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14:paraId="73BE3EFC" w14:textId="77777777" w:rsidR="00193138" w:rsidRPr="00193138" w:rsidRDefault="00193138" w:rsidP="002C00FF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Feature</w:t>
      </w:r>
    </w:p>
    <w:p w14:paraId="648347E0" w14:textId="77777777" w:rsidR="00193138" w:rsidRPr="00193138" w:rsidRDefault="00193138" w:rsidP="002C00FF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1B693FA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در نظر گرفته شوند.</w:t>
      </w:r>
    </w:p>
    <w:p w14:paraId="2FBBDD5C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6D028F" wp14:editId="600804EF">
                <wp:extent cx="5943600" cy="1270"/>
                <wp:effectExtent l="0" t="31750" r="0" b="36830"/>
                <wp:docPr id="145530822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EC6EB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527D74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11.110 Code Review</w:t>
      </w:r>
    </w:p>
    <w:p w14:paraId="747ABC3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تغییرات مهم </w:t>
      </w:r>
      <w:r w:rsidRPr="00193138">
        <w:rPr>
          <w:rFonts w:ascii="Times New Roman" w:hAnsi="Times New Roman" w:cs="Times New Roman"/>
          <w:kern w:val="0"/>
          <w14:ligatures w14:val="none"/>
        </w:rPr>
        <w:t>Backend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و </w:t>
      </w:r>
      <w:r w:rsidRPr="00193138">
        <w:rPr>
          <w:rFonts w:ascii="Times New Roman" w:hAnsi="Times New Roman" w:cs="Times New Roman"/>
          <w:kern w:val="0"/>
          <w14:ligatures w14:val="none"/>
        </w:rPr>
        <w:t>Frontend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قبل از </w:t>
      </w:r>
      <w:r w:rsidRPr="00193138">
        <w:rPr>
          <w:rFonts w:ascii="Times New Roman" w:hAnsi="Times New Roman" w:cs="Times New Roman"/>
          <w:kern w:val="0"/>
          <w14:ligatures w14:val="none"/>
        </w:rPr>
        <w:t>Production Review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2393B318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B22EA0" wp14:editId="04B375E3">
                <wp:extent cx="5943600" cy="1270"/>
                <wp:effectExtent l="0" t="31750" r="0" b="36830"/>
                <wp:docPr id="151541472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A639F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44A7835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11.111 Testing</w:t>
      </w:r>
    </w:p>
    <w:p w14:paraId="67F276F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سیستم باید دارای </w:t>
      </w:r>
      <w:r w:rsidRPr="00193138">
        <w:rPr>
          <w:rFonts w:ascii="Times New Roman" w:hAnsi="Times New Roman" w:cs="Times New Roman"/>
          <w:kern w:val="0"/>
          <w14:ligatures w14:val="none"/>
        </w:rPr>
        <w:t>Testing Strategy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5BCA1F1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حداقل:</w:t>
      </w:r>
    </w:p>
    <w:p w14:paraId="7418AFBE" w14:textId="77777777" w:rsidR="00193138" w:rsidRPr="00193138" w:rsidRDefault="00193138" w:rsidP="002C00FF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Unit Test</w:t>
      </w:r>
    </w:p>
    <w:p w14:paraId="721AF0CD" w14:textId="77777777" w:rsidR="00193138" w:rsidRPr="00193138" w:rsidRDefault="00193138" w:rsidP="002C00FF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Integration Test</w:t>
      </w:r>
    </w:p>
    <w:p w14:paraId="0E94CE27" w14:textId="77777777" w:rsidR="00193138" w:rsidRPr="00193138" w:rsidRDefault="00193138" w:rsidP="002C00FF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API Test</w:t>
      </w:r>
    </w:p>
    <w:p w14:paraId="7DB5745F" w14:textId="77777777" w:rsidR="00193138" w:rsidRPr="00193138" w:rsidRDefault="00193138" w:rsidP="002C00FF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Critical E2E Test</w:t>
      </w:r>
    </w:p>
    <w:p w14:paraId="353E684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برای بخش‌های مهم.</w:t>
      </w:r>
    </w:p>
    <w:p w14:paraId="36337117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BE3D0F" wp14:editId="6439601C">
                <wp:extent cx="5943600" cy="1270"/>
                <wp:effectExtent l="0" t="31750" r="0" b="36830"/>
                <wp:docPr id="105022819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93642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865E8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11.112 Critical Test Areas</w:t>
      </w:r>
    </w:p>
    <w:p w14:paraId="33E4BBA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تست ویژه برای:</w:t>
      </w:r>
    </w:p>
    <w:p w14:paraId="68FFDD71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3ADF27D8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OTP</w:t>
      </w:r>
    </w:p>
    <w:p w14:paraId="1E08639C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42E21EDB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77C68076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153B24F5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190588AC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0458F4C5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Return</w:t>
      </w:r>
    </w:p>
    <w:p w14:paraId="63B2EB94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62046794" w14:textId="77777777" w:rsidR="00193138" w:rsidRPr="00193138" w:rsidRDefault="00193138" w:rsidP="002C00FF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5E06784C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28EF29" wp14:editId="256BBB55">
                <wp:extent cx="5943600" cy="1270"/>
                <wp:effectExtent l="0" t="31750" r="0" b="36830"/>
                <wp:docPr id="56913267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2B11A2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941EC27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11.113 Deployment</w:t>
      </w:r>
    </w:p>
    <w:p w14:paraId="310D6744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Deployment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قابل تکرار و کنترل‌شده باشد.</w:t>
      </w:r>
    </w:p>
    <w:p w14:paraId="6A3F6009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lastRenderedPageBreak/>
        <w:t xml:space="preserve">Production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نباید با تغییرات دستی و غیرقابل ردیابی مدیریت شود.</w:t>
      </w:r>
    </w:p>
    <w:p w14:paraId="1C542C49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FE71A3" wp14:editId="2C5A582D">
                <wp:extent cx="5943600" cy="1270"/>
                <wp:effectExtent l="0" t="31750" r="0" b="36830"/>
                <wp:docPr id="113313400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C7DC1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433BF6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11.114 Environment Separation</w:t>
      </w:r>
    </w:p>
    <w:p w14:paraId="3042351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حداقل محیط‌های:</w:t>
      </w:r>
    </w:p>
    <w:p w14:paraId="76FCBF4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Development</w:t>
      </w:r>
    </w:p>
    <w:p w14:paraId="5942D88A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توسعه</w:t>
      </w:r>
    </w:p>
    <w:p w14:paraId="747A0690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و:</w:t>
      </w:r>
    </w:p>
    <w:p w14:paraId="085AB9C0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Production</w:t>
      </w:r>
    </w:p>
    <w:p w14:paraId="1B94C2C2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محیط اصلی</w:t>
      </w:r>
    </w:p>
    <w:p w14:paraId="3500554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در نظر گرفته شوند.</w:t>
      </w:r>
    </w:p>
    <w:p w14:paraId="68D5807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در صورت نیاز:</w:t>
      </w:r>
    </w:p>
    <w:p w14:paraId="61ADCA4A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Staging</w:t>
      </w:r>
    </w:p>
    <w:p w14:paraId="63366527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محیط آزمایشی</w:t>
      </w:r>
    </w:p>
    <w:p w14:paraId="38D37511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نیز اضافه شود.</w:t>
      </w:r>
    </w:p>
    <w:p w14:paraId="233ED63C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F587A6" wp14:editId="0661A1DB">
                <wp:extent cx="5943600" cy="1270"/>
                <wp:effectExtent l="0" t="31750" r="0" b="36830"/>
                <wp:docPr id="161763784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1984E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CAD731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11.115 Monitoring</w:t>
      </w:r>
    </w:p>
    <w:p w14:paraId="65253B81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Production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باید از نظر:</w:t>
      </w:r>
    </w:p>
    <w:p w14:paraId="6068B142" w14:textId="77777777" w:rsidR="00193138" w:rsidRPr="00193138" w:rsidRDefault="00193138" w:rsidP="002C00F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Uptime</w:t>
      </w:r>
    </w:p>
    <w:p w14:paraId="2B65124F" w14:textId="77777777" w:rsidR="00193138" w:rsidRPr="00193138" w:rsidRDefault="00193138" w:rsidP="002C00F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Response Time</w:t>
      </w:r>
    </w:p>
    <w:p w14:paraId="5F7C38AA" w14:textId="77777777" w:rsidR="00193138" w:rsidRPr="00193138" w:rsidRDefault="00193138" w:rsidP="002C00F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Error Rate</w:t>
      </w:r>
    </w:p>
    <w:p w14:paraId="3B96B50A" w14:textId="77777777" w:rsidR="00193138" w:rsidRPr="00193138" w:rsidRDefault="00193138" w:rsidP="002C00F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Server Resources</w:t>
      </w:r>
    </w:p>
    <w:p w14:paraId="1FAC0DF6" w14:textId="77777777" w:rsidR="00193138" w:rsidRPr="00193138" w:rsidRDefault="00193138" w:rsidP="002C00F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26A05B3A" w14:textId="77777777" w:rsidR="00193138" w:rsidRPr="00193138" w:rsidRDefault="00193138" w:rsidP="002C00FF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Background Jobs</w:t>
      </w:r>
    </w:p>
    <w:p w14:paraId="70D89722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Monitor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شود.</w:t>
      </w:r>
    </w:p>
    <w:p w14:paraId="402AF61A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8B0B06" wp14:editId="7332D56B">
                <wp:extent cx="5943600" cy="1270"/>
                <wp:effectExtent l="0" t="31750" r="0" b="36830"/>
                <wp:docPr id="73465441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2483F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B301BEF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11.116 Health Check</w:t>
      </w:r>
    </w:p>
    <w:p w14:paraId="0FAC8D86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Health Check Endpoint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69BDFE2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این </w:t>
      </w:r>
      <w:r w:rsidRPr="00193138">
        <w:rPr>
          <w:rFonts w:ascii="Times New Roman" w:hAnsi="Times New Roman" w:cs="Times New Roman"/>
          <w:kern w:val="0"/>
          <w14:ligatures w14:val="none"/>
        </w:rPr>
        <w:t>Endpoint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وضعیت سرویس‌های اصلی را بررسی کند.</w:t>
      </w:r>
    </w:p>
    <w:p w14:paraId="38CC3260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326DD3" wp14:editId="29ABE62F">
                <wp:extent cx="5943600" cy="1270"/>
                <wp:effectExtent l="0" t="31750" r="0" b="36830"/>
                <wp:docPr id="35541696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800EC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CB571A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11.117 Scalability</w:t>
      </w:r>
    </w:p>
    <w:p w14:paraId="27D5F94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سیستم باید قابلیت رشد داشته باشد.</w:t>
      </w:r>
    </w:p>
    <w:p w14:paraId="56C8B198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افزایش:</w:t>
      </w:r>
    </w:p>
    <w:p w14:paraId="6C51F2C7" w14:textId="77777777" w:rsidR="00193138" w:rsidRPr="00193138" w:rsidRDefault="00193138" w:rsidP="002C00FF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تعداد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1EDB9EFA" w14:textId="77777777" w:rsidR="00193138" w:rsidRPr="00193138" w:rsidRDefault="00193138" w:rsidP="002C00FF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تعداد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6A6E98D6" w14:textId="77777777" w:rsidR="00193138" w:rsidRPr="00193138" w:rsidRDefault="00193138" w:rsidP="002C00FF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تعداد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2FEA368A" w14:textId="77777777" w:rsidR="00193138" w:rsidRPr="00193138" w:rsidRDefault="00193138" w:rsidP="002C00FF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تعداد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Request</w:t>
      </w:r>
    </w:p>
    <w:p w14:paraId="473B1C15" w14:textId="77777777" w:rsidR="00193138" w:rsidRPr="00193138" w:rsidRDefault="00193138" w:rsidP="002C00FF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تعداد </w:t>
      </w: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41B12433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نباید نیازمند بازنویسی معماری باشد.</w:t>
      </w:r>
    </w:p>
    <w:p w14:paraId="43C698CF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AA6B32" wp14:editId="1EDF4864">
                <wp:extent cx="5943600" cy="1270"/>
                <wp:effectExtent l="0" t="31750" r="0" b="36830"/>
                <wp:docPr id="78193614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6B719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4E126B3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11.118 Modular Architecture</w:t>
      </w:r>
    </w:p>
    <w:p w14:paraId="3C967147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14:ligatures w14:val="none"/>
        </w:rPr>
        <w:t>Feature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های مهم باید </w:t>
      </w:r>
      <w:r w:rsidRPr="00193138">
        <w:rPr>
          <w:rFonts w:ascii="Times New Roman" w:hAnsi="Times New Roman" w:cs="Times New Roman"/>
          <w:kern w:val="0"/>
          <w14:ligatures w14:val="none"/>
        </w:rPr>
        <w:t xml:space="preserve">Modular </w:t>
      </w:r>
      <w:r w:rsidRPr="00193138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728478D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مانند:</w:t>
      </w:r>
    </w:p>
    <w:p w14:paraId="5F1DF92C" w14:textId="77777777" w:rsidR="00193138" w:rsidRPr="00193138" w:rsidRDefault="00193138" w:rsidP="002C00F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Product Module</w:t>
      </w:r>
    </w:p>
    <w:p w14:paraId="1BECF80F" w14:textId="77777777" w:rsidR="00193138" w:rsidRPr="00193138" w:rsidRDefault="00193138" w:rsidP="002C00F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Order Module</w:t>
      </w:r>
    </w:p>
    <w:p w14:paraId="6CF52094" w14:textId="77777777" w:rsidR="00193138" w:rsidRPr="00193138" w:rsidRDefault="00193138" w:rsidP="002C00F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Inventory Module</w:t>
      </w:r>
    </w:p>
    <w:p w14:paraId="12EFB266" w14:textId="77777777" w:rsidR="00193138" w:rsidRPr="00193138" w:rsidRDefault="00193138" w:rsidP="002C00F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Payment Module</w:t>
      </w:r>
    </w:p>
    <w:p w14:paraId="109BA470" w14:textId="77777777" w:rsidR="00193138" w:rsidRPr="00193138" w:rsidRDefault="00193138" w:rsidP="002C00F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Shipping Module</w:t>
      </w:r>
    </w:p>
    <w:p w14:paraId="3E0004B3" w14:textId="77777777" w:rsidR="00193138" w:rsidRPr="00193138" w:rsidRDefault="00193138" w:rsidP="002C00F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User Module</w:t>
      </w:r>
    </w:p>
    <w:p w14:paraId="21C120B8" w14:textId="77777777" w:rsidR="00193138" w:rsidRPr="00193138" w:rsidRDefault="00193138" w:rsidP="002C00F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Content Module</w:t>
      </w:r>
    </w:p>
    <w:p w14:paraId="0910F695" w14:textId="77777777" w:rsidR="00193138" w:rsidRPr="00193138" w:rsidRDefault="00193138" w:rsidP="002C00FF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SEO Module</w:t>
      </w:r>
    </w:p>
    <w:p w14:paraId="6AD06D65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E8D507" wp14:editId="5D41704B">
                <wp:extent cx="5943600" cy="1270"/>
                <wp:effectExtent l="0" t="31750" r="0" b="36830"/>
                <wp:docPr id="162420482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03C8F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01AF88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11.119 Future Integrations</w:t>
      </w:r>
    </w:p>
    <w:p w14:paraId="30B7C734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lastRenderedPageBreak/>
        <w:t>معماری باید برای اتصال آینده به:</w:t>
      </w:r>
    </w:p>
    <w:p w14:paraId="1561E4B8" w14:textId="77777777" w:rsidR="00193138" w:rsidRPr="00193138" w:rsidRDefault="00193138" w:rsidP="002C00FF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Payment Providers</w:t>
      </w:r>
    </w:p>
    <w:p w14:paraId="67901D9D" w14:textId="77777777" w:rsidR="00193138" w:rsidRPr="00193138" w:rsidRDefault="00193138" w:rsidP="002C00FF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SMS Providers</w:t>
      </w:r>
    </w:p>
    <w:p w14:paraId="1ECD07C6" w14:textId="77777777" w:rsidR="00193138" w:rsidRPr="00193138" w:rsidRDefault="00193138" w:rsidP="002C00FF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AI Providers</w:t>
      </w:r>
    </w:p>
    <w:p w14:paraId="3AAFF472" w14:textId="77777777" w:rsidR="00193138" w:rsidRPr="00193138" w:rsidRDefault="00193138" w:rsidP="002C00FF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Shipping Providers</w:t>
      </w:r>
    </w:p>
    <w:p w14:paraId="0B419821" w14:textId="77777777" w:rsidR="00193138" w:rsidRPr="00193138" w:rsidRDefault="00193138" w:rsidP="002C00FF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Marketplace</w:t>
      </w:r>
      <w:r w:rsidRPr="00193138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6E75CDE0" w14:textId="77777777" w:rsidR="00193138" w:rsidRPr="00193138" w:rsidRDefault="00193138" w:rsidP="002C00FF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138">
        <w:rPr>
          <w:rFonts w:ascii="Times New Roman" w:eastAsia="Times New Roman" w:hAnsi="Times New Roman" w:cs="Times New Roman"/>
          <w:kern w:val="0"/>
          <w14:ligatures w14:val="none"/>
        </w:rPr>
        <w:t>Analytics Services</w:t>
      </w:r>
    </w:p>
    <w:p w14:paraId="38680ACE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آماده باشد.</w:t>
      </w:r>
    </w:p>
    <w:p w14:paraId="0A73410E" w14:textId="77777777" w:rsidR="00193138" w:rsidRPr="00193138" w:rsidRDefault="00193138" w:rsidP="00193138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7DC5BD" wp14:editId="1E17AAFF">
                <wp:extent cx="5943600" cy="1270"/>
                <wp:effectExtent l="0" t="31750" r="0" b="36830"/>
                <wp:docPr id="4754143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A64CA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2935CC1" w14:textId="77777777" w:rsidR="00193138" w:rsidRPr="00193138" w:rsidRDefault="00193138" w:rsidP="0019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11.120 Technical Principle</w:t>
      </w:r>
    </w:p>
    <w:p w14:paraId="6A5A0119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معماری فنی </w:t>
      </w:r>
      <w:proofErr w:type="spellStart"/>
      <w:r w:rsidRPr="00193138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193138">
        <w:rPr>
          <w:rFonts w:ascii="Times New Roman" w:hAnsi="Times New Roman" w:cs="Times New Roman"/>
          <w:kern w:val="0"/>
          <w:rtl/>
          <w14:ligatures w14:val="none"/>
        </w:rPr>
        <w:t xml:space="preserve"> باید بر پایه اصل زیر باشد:</w:t>
      </w:r>
    </w:p>
    <w:p w14:paraId="19E903A3" w14:textId="77777777" w:rsidR="00193138" w:rsidRPr="00193138" w:rsidRDefault="00193138" w:rsidP="0019313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14:ligatures w14:val="none"/>
        </w:rPr>
        <w:t>Secure by Design, Scalable by Architecture</w:t>
      </w:r>
    </w:p>
    <w:p w14:paraId="1B3D4FBF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3138">
        <w:rPr>
          <w:rFonts w:ascii="Times New Roman" w:hAnsi="Times New Roman" w:cs="Times New Roman"/>
          <w:b/>
          <w:bCs/>
          <w:kern w:val="0"/>
          <w:rtl/>
          <w14:ligatures w14:val="none"/>
        </w:rPr>
        <w:t>امنیت از مرحله طراحی، و مقیاس‌پذیری از مرحله معماری</w:t>
      </w:r>
    </w:p>
    <w:p w14:paraId="1A290976" w14:textId="77777777" w:rsidR="00193138" w:rsidRPr="00193138" w:rsidRDefault="00193138" w:rsidP="00193138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193138">
        <w:rPr>
          <w:rFonts w:ascii="Times New Roman" w:hAnsi="Times New Roman" w:cs="Times New Roman"/>
          <w:kern w:val="0"/>
          <w:rtl/>
          <w14:ligatures w14:val="none"/>
        </w:rPr>
        <w:t>سیستم نباید ابتدا به شکل ساده و وابسته ساخته شود و بعداً برای امنیت، مقیاس‌پذیری و توسعه‌پذیری بازنویسی شود.</w:t>
      </w:r>
    </w:p>
    <w:p w14:paraId="6292ECEC" w14:textId="77777777" w:rsidR="007C2AAE" w:rsidRDefault="007C2AAE" w:rsidP="007C2AAE">
      <w:pPr>
        <w:bidi/>
        <w:jc w:val="right"/>
        <w:rPr>
          <w:rtl/>
          <w:lang w:bidi="fa-IR"/>
        </w:rPr>
      </w:pPr>
    </w:p>
    <w:p w14:paraId="1B9A3D72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پارت ۱۲ — نقشه اجرایی پروژه، استاندارد توسعه، مدیریت پروژه و معیار پذیرش نهایی </w:t>
      </w:r>
      <w:proofErr w:type="spellStart"/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ArByte</w:t>
      </w:r>
      <w:proofErr w:type="spellEnd"/>
    </w:p>
    <w:p w14:paraId="073404B4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12.1 مقدمه</w:t>
      </w:r>
    </w:p>
    <w:p w14:paraId="71A5148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پروژه </w:t>
      </w: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از صفر و بر اساس </w:t>
      </w:r>
      <w:r w:rsidRPr="00715B89">
        <w:rPr>
          <w:rFonts w:ascii="Times New Roman" w:hAnsi="Times New Roman" w:cs="Times New Roman"/>
          <w:kern w:val="0"/>
          <w14:ligatures w14:val="none"/>
        </w:rPr>
        <w:t>Brand Book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،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 Design System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، معماری فنی و نیازمندی‌های تعریف‌شده توسعه داده شود.</w:t>
      </w:r>
    </w:p>
    <w:p w14:paraId="6511DB9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هدف این بخش، تبدیل تمام تصمیمات قبلی به یک فرآیند اجرایی مشخص است تا توسعه پروژه توسط تیم هوش مصنوعی و توسعه‌دهندگان، مرحله‌به‌مرحله، قابل کنترل، قابل بررسی و قابل تحویل باشد.</w:t>
      </w:r>
    </w:p>
    <w:p w14:paraId="7922363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766F7A" wp14:editId="509F99A6">
                <wp:extent cx="5943600" cy="1270"/>
                <wp:effectExtent l="0" t="31750" r="0" b="36830"/>
                <wp:docPr id="475771987" name="Rectangl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06B0E2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863685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12.2 اصل اصلی توسعه</w:t>
      </w:r>
    </w:p>
    <w:p w14:paraId="27E646B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هیچ </w:t>
      </w:r>
      <w:r w:rsidRPr="00715B89">
        <w:rPr>
          <w:rFonts w:ascii="Times New Roman" w:hAnsi="Times New Roman" w:cs="Times New Roman"/>
          <w:kern w:val="0"/>
          <w14:ligatures w14:val="none"/>
        </w:rPr>
        <w:t>Feature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مهمی نباید بدون مشخص بودن:</w:t>
      </w:r>
    </w:p>
    <w:p w14:paraId="48329485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هدف</w:t>
      </w:r>
    </w:p>
    <w:p w14:paraId="57789033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رفتار مورد انتظار</w:t>
      </w:r>
    </w:p>
    <w:p w14:paraId="4740E538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UI</w:t>
      </w:r>
    </w:p>
    <w:p w14:paraId="1FA67661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50182355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49104148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Permission</w:t>
      </w:r>
    </w:p>
    <w:p w14:paraId="0FA532FD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Error State</w:t>
      </w:r>
    </w:p>
    <w:p w14:paraId="4FA1C07E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Loading State</w:t>
      </w:r>
    </w:p>
    <w:p w14:paraId="0B627E8A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Empty State</w:t>
      </w:r>
    </w:p>
    <w:p w14:paraId="5C9D22A9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1347A5E2" w14:textId="77777777" w:rsidR="00715B89" w:rsidRPr="00715B89" w:rsidRDefault="00715B89" w:rsidP="002C00FF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3EB3859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توسعه داده شود.</w:t>
      </w:r>
    </w:p>
    <w:p w14:paraId="08183445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D65896" wp14:editId="5B113FD1">
                <wp:extent cx="5943600" cy="1270"/>
                <wp:effectExtent l="0" t="31750" r="0" b="36830"/>
                <wp:docPr id="526939474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3F1BF7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399E2B5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Single Source of Truth</w:t>
      </w:r>
    </w:p>
    <w:p w14:paraId="619AF09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تمام تصمیمات پروژه باید از یک منبع مشخص پیروی کنند.</w:t>
      </w:r>
    </w:p>
    <w:p w14:paraId="100D1C4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منابع اصلی:</w:t>
      </w:r>
    </w:p>
    <w:p w14:paraId="6202FC47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Brand Book</w:t>
      </w:r>
    </w:p>
    <w:p w14:paraId="27950EE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کتاب هویت برند</w:t>
      </w:r>
    </w:p>
    <w:p w14:paraId="1C689479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Design System</w:t>
      </w:r>
    </w:p>
    <w:p w14:paraId="7314AB6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سیستم طراحی</w:t>
      </w:r>
    </w:p>
    <w:p w14:paraId="7B00E9F4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Technical Architecture</w:t>
      </w:r>
    </w:p>
    <w:p w14:paraId="6D1C3DC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معماری فنی</w:t>
      </w:r>
    </w:p>
    <w:p w14:paraId="6F7B2381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Product Requirements</w:t>
      </w:r>
    </w:p>
    <w:p w14:paraId="620E03D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نیازمندی‌های محصول</w:t>
      </w:r>
    </w:p>
    <w:p w14:paraId="4EB5882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در صورت وجود تناقض، تصمیم جدید باید به‌صورت رسمی ثبت و جایگزین تصمیم قبلی شود.</w:t>
      </w:r>
    </w:p>
    <w:p w14:paraId="2534F31F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CA2026" wp14:editId="484028DF">
                <wp:extent cx="5943600" cy="1270"/>
                <wp:effectExtent l="0" t="31750" r="0" b="36830"/>
                <wp:docPr id="409806415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511137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B5FB384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 Project Management</w:t>
      </w:r>
    </w:p>
    <w:p w14:paraId="2176C53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lastRenderedPageBreak/>
        <w:t>پروژه باید به مراحل مشخص تقسیم شود.</w:t>
      </w:r>
    </w:p>
    <w:p w14:paraId="6477B46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هر مرحله باید:</w:t>
      </w:r>
    </w:p>
    <w:p w14:paraId="5F50B7D2" w14:textId="77777777" w:rsidR="00715B89" w:rsidRPr="00715B89" w:rsidRDefault="00715B89" w:rsidP="002C00F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Planning</w:t>
      </w:r>
    </w:p>
    <w:p w14:paraId="36A8DC6A" w14:textId="77777777" w:rsidR="00715B89" w:rsidRPr="00715B89" w:rsidRDefault="00715B89" w:rsidP="002C00F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Design</w:t>
      </w:r>
    </w:p>
    <w:p w14:paraId="071CA248" w14:textId="77777777" w:rsidR="00715B89" w:rsidRPr="00715B89" w:rsidRDefault="00715B89" w:rsidP="002C00F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14:paraId="708A5A7A" w14:textId="77777777" w:rsidR="00715B89" w:rsidRPr="00715B89" w:rsidRDefault="00715B89" w:rsidP="002C00F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06BDEE9D" w14:textId="77777777" w:rsidR="00715B89" w:rsidRPr="00715B89" w:rsidRDefault="00715B89" w:rsidP="002C00F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14:paraId="3F77ACEA" w14:textId="77777777" w:rsidR="00715B89" w:rsidRPr="00715B89" w:rsidRDefault="00715B89" w:rsidP="002C00F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Fix</w:t>
      </w:r>
    </w:p>
    <w:p w14:paraId="6D316978" w14:textId="77777777" w:rsidR="00715B89" w:rsidRPr="00715B89" w:rsidRDefault="00715B89" w:rsidP="002C00FF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Approval</w:t>
      </w:r>
    </w:p>
    <w:p w14:paraId="1BA7FFF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1713FC81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6CCF66" wp14:editId="495D5478">
                <wp:extent cx="5943600" cy="1270"/>
                <wp:effectExtent l="0" t="31750" r="0" b="36830"/>
                <wp:docPr id="1994228448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0FB5AE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4CA9CCE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 AI-Assisted Development</w:t>
      </w:r>
    </w:p>
    <w:p w14:paraId="1BEE70AB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715B8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 کمک ابزارهای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AI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توسعه داده می‌شود.</w:t>
      </w:r>
    </w:p>
    <w:p w14:paraId="2564FDE7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AI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به‌عنوان:</w:t>
      </w:r>
    </w:p>
    <w:p w14:paraId="2E6D601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Development Assistant</w:t>
      </w:r>
    </w:p>
    <w:p w14:paraId="350BE55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دستیار توسعه</w:t>
      </w:r>
    </w:p>
    <w:p w14:paraId="2469062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استفاده شود، نه به‌عنوان جایگزین فرآیند مهندسی نرم‌افزار.</w:t>
      </w:r>
    </w:p>
    <w:p w14:paraId="6C1EDD9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تمام خروجی‌های </w:t>
      </w:r>
      <w:r w:rsidRPr="00715B89">
        <w:rPr>
          <w:rFonts w:ascii="Times New Roman" w:hAnsi="Times New Roman" w:cs="Times New Roman"/>
          <w:kern w:val="0"/>
          <w14:ligatures w14:val="none"/>
        </w:rPr>
        <w:t>AI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715B89">
        <w:rPr>
          <w:rFonts w:ascii="Times New Roman" w:hAnsi="Times New Roman" w:cs="Times New Roman"/>
          <w:kern w:val="0"/>
          <w14:ligatures w14:val="none"/>
        </w:rPr>
        <w:t>Review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7726C8C2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7E6653" wp14:editId="382832C1">
                <wp:extent cx="5943600" cy="1270"/>
                <wp:effectExtent l="0" t="31750" r="0" b="36830"/>
                <wp:docPr id="417941745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DCA4A2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F0A673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12.6 Claude </w:t>
      </w:r>
      <w:proofErr w:type="spellStart"/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Cowork</w:t>
      </w:r>
      <w:proofErr w:type="spellEnd"/>
    </w:p>
    <w:p w14:paraId="1C2E59E1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Claude </w:t>
      </w: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Cowork</w:t>
      </w:r>
      <w:proofErr w:type="spellEnd"/>
      <w:r w:rsidRPr="00715B8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نقش:</w:t>
      </w:r>
    </w:p>
    <w:p w14:paraId="393AC6E2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Project Orchestrator</w:t>
      </w:r>
    </w:p>
    <w:p w14:paraId="1EECA42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هماهنگ‌کننده پروژه</w:t>
      </w:r>
    </w:p>
    <w:p w14:paraId="7761E35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015AD6B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وظایف:</w:t>
      </w:r>
    </w:p>
    <w:p w14:paraId="14EC3C85" w14:textId="77777777" w:rsidR="00715B89" w:rsidRPr="00715B89" w:rsidRDefault="00715B89" w:rsidP="002C00F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مدیریت مراحل</w:t>
      </w:r>
    </w:p>
    <w:p w14:paraId="45DA6E78" w14:textId="77777777" w:rsidR="00715B89" w:rsidRPr="00715B89" w:rsidRDefault="00715B89" w:rsidP="002C00F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بررسی گزارش‌ها</w:t>
      </w:r>
    </w:p>
    <w:p w14:paraId="67CCC0C1" w14:textId="77777777" w:rsidR="00715B89" w:rsidRPr="00715B89" w:rsidRDefault="00715B89" w:rsidP="002C00F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نگهداری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Context</w:t>
      </w:r>
    </w:p>
    <w:p w14:paraId="350B9577" w14:textId="77777777" w:rsidR="00715B89" w:rsidRPr="00715B89" w:rsidRDefault="00715B89" w:rsidP="002C00F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هماهنگی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14:paraId="1871B88B" w14:textId="77777777" w:rsidR="00715B89" w:rsidRPr="00715B89" w:rsidRDefault="00715B89" w:rsidP="002C00F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بررسی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5DC17CD1" w14:textId="77777777" w:rsidR="00715B89" w:rsidRPr="00715B89" w:rsidRDefault="00715B89" w:rsidP="002C00F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شناسایی مشکلات</w:t>
      </w:r>
    </w:p>
    <w:p w14:paraId="62DE5356" w14:textId="77777777" w:rsidR="00715B89" w:rsidRPr="00715B89" w:rsidRDefault="00715B89" w:rsidP="002C00FF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ایجاد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Task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های مرحله بعد</w:t>
      </w:r>
    </w:p>
    <w:p w14:paraId="062FFC49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2FDD38" wp14:editId="3C4695A5">
                <wp:extent cx="5943600" cy="1270"/>
                <wp:effectExtent l="0" t="31750" r="0" b="36830"/>
                <wp:docPr id="163896928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A32856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9EE418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 Claude Design</w:t>
      </w:r>
    </w:p>
    <w:p w14:paraId="4454BD0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Claude Design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برای طراحی و بررسی تجربه کاربری و رابط کاربری استفاده شود.</w:t>
      </w:r>
    </w:p>
    <w:p w14:paraId="01E5498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تمرکز:</w:t>
      </w:r>
    </w:p>
    <w:p w14:paraId="5441B307" w14:textId="77777777" w:rsidR="00715B89" w:rsidRPr="00715B89" w:rsidRDefault="00715B89" w:rsidP="002C00F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UI</w:t>
      </w:r>
    </w:p>
    <w:p w14:paraId="777DF33A" w14:textId="77777777" w:rsidR="00715B89" w:rsidRPr="00715B89" w:rsidRDefault="00715B89" w:rsidP="002C00F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UX</w:t>
      </w:r>
    </w:p>
    <w:p w14:paraId="35E8E731" w14:textId="77777777" w:rsidR="00715B89" w:rsidRPr="00715B89" w:rsidRDefault="00715B89" w:rsidP="002C00F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14:paraId="42FA04AA" w14:textId="77777777" w:rsidR="00715B89" w:rsidRPr="00715B89" w:rsidRDefault="00715B89" w:rsidP="002C00F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0C91BAA3" w14:textId="77777777" w:rsidR="00715B89" w:rsidRPr="00715B89" w:rsidRDefault="00715B89" w:rsidP="002C00F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Design System</w:t>
      </w:r>
    </w:p>
    <w:p w14:paraId="4DB1C0A0" w14:textId="77777777" w:rsidR="00715B89" w:rsidRPr="00715B89" w:rsidRDefault="00715B89" w:rsidP="002C00F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User Flow</w:t>
      </w:r>
    </w:p>
    <w:p w14:paraId="3737A9EB" w14:textId="77777777" w:rsidR="00715B89" w:rsidRPr="00715B89" w:rsidRDefault="00715B89" w:rsidP="002C00FF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Visual Consistency</w:t>
      </w:r>
    </w:p>
    <w:p w14:paraId="6D7E7682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E7AEC8" wp14:editId="252938AD">
                <wp:extent cx="5943600" cy="1270"/>
                <wp:effectExtent l="0" t="31750" r="0" b="36830"/>
                <wp:docPr id="529934568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7F3548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79546C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 Claude Code</w:t>
      </w:r>
    </w:p>
    <w:p w14:paraId="24C8E2D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Claude Code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وظیفه اجرای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Development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را بر عهده داشته باشد.</w:t>
      </w:r>
    </w:p>
    <w:p w14:paraId="49B2FB7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تمرکز:</w:t>
      </w:r>
    </w:p>
    <w:p w14:paraId="7265E842" w14:textId="77777777" w:rsidR="00715B89" w:rsidRPr="00715B89" w:rsidRDefault="00715B89" w:rsidP="002C00F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4A8C189F" w14:textId="77777777" w:rsidR="00715B89" w:rsidRPr="00715B89" w:rsidRDefault="00715B89" w:rsidP="002C00F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7B997422" w14:textId="77777777" w:rsidR="00715B89" w:rsidRPr="00715B89" w:rsidRDefault="00715B89" w:rsidP="002C00F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49093D87" w14:textId="77777777" w:rsidR="00715B89" w:rsidRPr="00715B89" w:rsidRDefault="00715B89" w:rsidP="002C00F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028A4395" w14:textId="77777777" w:rsidR="00715B89" w:rsidRPr="00715B89" w:rsidRDefault="00715B89" w:rsidP="002C00F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0D4F4EF3" w14:textId="77777777" w:rsidR="00715B89" w:rsidRPr="00715B89" w:rsidRDefault="00715B89" w:rsidP="002C00F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36946D03" w14:textId="77777777" w:rsidR="00715B89" w:rsidRPr="00715B89" w:rsidRDefault="00715B89" w:rsidP="002C00F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Integration</w:t>
      </w:r>
    </w:p>
    <w:p w14:paraId="7726E76A" w14:textId="77777777" w:rsidR="00715B89" w:rsidRPr="00715B89" w:rsidRDefault="00715B89" w:rsidP="002C00FF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Refactoring</w:t>
      </w:r>
    </w:p>
    <w:p w14:paraId="2A88CE89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700EA7" wp14:editId="1AEEF34A">
                <wp:extent cx="5943600" cy="1270"/>
                <wp:effectExtent l="0" t="31750" r="0" b="36830"/>
                <wp:docPr id="2117986398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990944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D682F5D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12.9 انتقال گزارش بین ابزارها</w:t>
      </w:r>
    </w:p>
    <w:p w14:paraId="00EDFB9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پس از پایان هر مرحله، گزارش خروجی باید به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Claude </w:t>
      </w: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Cowork</w:t>
      </w:r>
      <w:proofErr w:type="spellEnd"/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منتقل شود.</w:t>
      </w:r>
    </w:p>
    <w:p w14:paraId="44D8E26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گزارش باید شامل:</w:t>
      </w:r>
    </w:p>
    <w:p w14:paraId="4F71BB58" w14:textId="77777777" w:rsidR="00715B89" w:rsidRPr="00715B89" w:rsidRDefault="00715B89" w:rsidP="002C00FF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کارهای انجام‌شده</w:t>
      </w:r>
    </w:p>
    <w:p w14:paraId="592CF9EE" w14:textId="77777777" w:rsidR="00715B89" w:rsidRPr="00715B89" w:rsidRDefault="00715B89" w:rsidP="002C00FF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فایل‌های تغییرکرده</w:t>
      </w:r>
    </w:p>
    <w:p w14:paraId="2D7D0CEF" w14:textId="77777777" w:rsidR="00715B89" w:rsidRPr="00715B89" w:rsidRDefault="00715B89" w:rsidP="002C00FF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Feature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های اضافه‌شده</w:t>
      </w:r>
    </w:p>
    <w:p w14:paraId="3165EEC3" w14:textId="77777777" w:rsidR="00715B89" w:rsidRPr="00715B89" w:rsidRDefault="00715B89" w:rsidP="002C00FF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مشکلات</w:t>
      </w:r>
    </w:p>
    <w:p w14:paraId="2E8582B0" w14:textId="77777777" w:rsidR="00715B89" w:rsidRPr="00715B89" w:rsidRDefault="00715B89" w:rsidP="002C00FF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تست‌های انجام‌شده</w:t>
      </w:r>
    </w:p>
    <w:p w14:paraId="52F3573A" w14:textId="77777777" w:rsidR="00715B89" w:rsidRPr="00715B89" w:rsidRDefault="00715B89" w:rsidP="002C00FF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موارد باقی‌مانده</w:t>
      </w:r>
    </w:p>
    <w:p w14:paraId="5C663C3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921C6C7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F81075" wp14:editId="569C49A5">
                <wp:extent cx="5943600" cy="1270"/>
                <wp:effectExtent l="0" t="31750" r="0" b="36830"/>
                <wp:docPr id="114760214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A627AD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D3993B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12.10 Context Preservation</w:t>
      </w:r>
    </w:p>
    <w:p w14:paraId="73AA5D9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در طول پروژه نباید تصمیمات مهم قبلی فراموش شوند.</w:t>
      </w:r>
    </w:p>
    <w:p w14:paraId="69D4B4E1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Claude </w:t>
      </w: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Cowork</w:t>
      </w:r>
      <w:proofErr w:type="spellEnd"/>
      <w:r w:rsidRPr="00715B8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Context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پروژه را مدیریت کند و در هر مرحله تصمیمات قبلی را در نظر بگیرد.</w:t>
      </w:r>
    </w:p>
    <w:p w14:paraId="202C0BE8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C2236C" wp14:editId="66D5AFF6">
                <wp:extent cx="5943600" cy="1270"/>
                <wp:effectExtent l="0" t="31750" r="0" b="36830"/>
                <wp:docPr id="358581009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E2AFBF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4D199E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12.11 Documentation</w:t>
      </w:r>
    </w:p>
    <w:p w14:paraId="0809E58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پروژه باید </w:t>
      </w:r>
      <w:r w:rsidRPr="00715B89">
        <w:rPr>
          <w:rFonts w:ascii="Times New Roman" w:hAnsi="Times New Roman" w:cs="Times New Roman"/>
          <w:kern w:val="0"/>
          <w14:ligatures w14:val="none"/>
        </w:rPr>
        <w:t>Documentation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7EB603E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حداقل:</w:t>
      </w:r>
    </w:p>
    <w:p w14:paraId="27C10C7D" w14:textId="77777777" w:rsidR="00715B89" w:rsidRPr="00715B89" w:rsidRDefault="00715B89" w:rsidP="002C00F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README</w:t>
      </w:r>
    </w:p>
    <w:p w14:paraId="3408E137" w14:textId="77777777" w:rsidR="00715B89" w:rsidRPr="00715B89" w:rsidRDefault="00715B89" w:rsidP="002C00F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Architecture Documentation</w:t>
      </w:r>
    </w:p>
    <w:p w14:paraId="53B4D199" w14:textId="77777777" w:rsidR="00715B89" w:rsidRPr="00715B89" w:rsidRDefault="00715B89" w:rsidP="002C00F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5AD9B385" w14:textId="77777777" w:rsidR="00715B89" w:rsidRPr="00715B89" w:rsidRDefault="00715B89" w:rsidP="002C00F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Database Documentation</w:t>
      </w:r>
    </w:p>
    <w:p w14:paraId="6CC8E675" w14:textId="77777777" w:rsidR="00715B89" w:rsidRPr="00715B89" w:rsidRDefault="00715B89" w:rsidP="002C00F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Environment Setup</w:t>
      </w:r>
    </w:p>
    <w:p w14:paraId="723DFAFB" w14:textId="77777777" w:rsidR="00715B89" w:rsidRPr="00715B89" w:rsidRDefault="00715B89" w:rsidP="002C00F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Deployment Guide</w:t>
      </w:r>
    </w:p>
    <w:p w14:paraId="4ED25F5A" w14:textId="77777777" w:rsidR="00715B89" w:rsidRPr="00715B89" w:rsidRDefault="00715B89" w:rsidP="002C00FF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Permission Documentation</w:t>
      </w:r>
    </w:p>
    <w:p w14:paraId="77A0D662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CC6661" wp14:editId="7280744C">
                <wp:extent cx="5943600" cy="1270"/>
                <wp:effectExtent l="0" t="31750" r="0" b="36830"/>
                <wp:docPr id="565881778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21FDFA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4D73DF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12.12 README</w:t>
      </w:r>
    </w:p>
    <w:p w14:paraId="66631F0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lastRenderedPageBreak/>
        <w:t xml:space="preserve">README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شامل:</w:t>
      </w:r>
    </w:p>
    <w:p w14:paraId="03AA5AD7" w14:textId="77777777" w:rsidR="00715B89" w:rsidRPr="00715B89" w:rsidRDefault="00715B89" w:rsidP="002C00FF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معرفی پروژه</w:t>
      </w:r>
    </w:p>
    <w:p w14:paraId="396B90EB" w14:textId="77777777" w:rsidR="00715B89" w:rsidRPr="00715B89" w:rsidRDefault="00715B89" w:rsidP="002C00FF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Tech Stack</w:t>
      </w:r>
    </w:p>
    <w:p w14:paraId="6EA364A7" w14:textId="77777777" w:rsidR="00715B89" w:rsidRPr="00715B89" w:rsidRDefault="00715B89" w:rsidP="002C00FF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Setup</w:t>
      </w:r>
    </w:p>
    <w:p w14:paraId="0D596058" w14:textId="77777777" w:rsidR="00715B89" w:rsidRPr="00715B89" w:rsidRDefault="00715B89" w:rsidP="002C00FF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38D1C53E" w14:textId="77777777" w:rsidR="00715B89" w:rsidRPr="00715B89" w:rsidRDefault="00715B89" w:rsidP="002C00FF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Run Instructions</w:t>
      </w:r>
    </w:p>
    <w:p w14:paraId="6288BAFB" w14:textId="77777777" w:rsidR="00715B89" w:rsidRPr="00715B89" w:rsidRDefault="00715B89" w:rsidP="002C00FF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Build</w:t>
      </w:r>
    </w:p>
    <w:p w14:paraId="327A18C2" w14:textId="77777777" w:rsidR="00715B89" w:rsidRPr="00715B89" w:rsidRDefault="00715B89" w:rsidP="002C00FF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1114A1B2" w14:textId="77777777" w:rsidR="00715B89" w:rsidRPr="00715B89" w:rsidRDefault="00715B89" w:rsidP="002C00FF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5F8BED9F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1627E34D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FA7860" wp14:editId="57E8E2F3">
                <wp:extent cx="5943600" cy="1270"/>
                <wp:effectExtent l="0" t="31750" r="0" b="36830"/>
                <wp:docPr id="920973076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442CD4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347C21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12.13 Environment Documentation</w:t>
      </w:r>
    </w:p>
    <w:p w14:paraId="42ED99E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715B89">
        <w:rPr>
          <w:rFonts w:ascii="Times New Roman" w:hAnsi="Times New Roman" w:cs="Times New Roman"/>
          <w:kern w:val="0"/>
          <w14:ligatures w14:val="none"/>
        </w:rPr>
        <w:t>Environment Variable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مورد نیاز باید مستند شوند.</w:t>
      </w:r>
    </w:p>
    <w:p w14:paraId="30366A4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715B89">
        <w:rPr>
          <w:rFonts w:ascii="Times New Roman" w:hAnsi="Times New Roman" w:cs="Times New Roman"/>
          <w:kern w:val="0"/>
          <w14:ligatures w14:val="none"/>
        </w:rPr>
        <w:t>Variable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2979EC0" w14:textId="77777777" w:rsidR="00715B89" w:rsidRPr="00715B89" w:rsidRDefault="00715B89" w:rsidP="002C00FF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DB202BD" w14:textId="77777777" w:rsidR="00715B89" w:rsidRPr="00715B89" w:rsidRDefault="00715B89" w:rsidP="002C00FF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31200871" w14:textId="77777777" w:rsidR="00715B89" w:rsidRPr="00715B89" w:rsidRDefault="00715B89" w:rsidP="002C00FF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Required / Optional</w:t>
      </w:r>
    </w:p>
    <w:p w14:paraId="34F0B397" w14:textId="77777777" w:rsidR="00715B89" w:rsidRPr="00715B89" w:rsidRDefault="00715B89" w:rsidP="002C00FF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112667D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مشخص شود.</w:t>
      </w:r>
    </w:p>
    <w:p w14:paraId="096AA7F5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Secret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واقعی نباید در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Documentation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قرار گیرد.</w:t>
      </w:r>
    </w:p>
    <w:p w14:paraId="5BBA175A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576995" wp14:editId="607A42C8">
                <wp:extent cx="5943600" cy="1270"/>
                <wp:effectExtent l="0" t="31750" r="0" b="36830"/>
                <wp:docPr id="838509874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14D722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D1EBE20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12.14 Database Documentation</w:t>
      </w:r>
    </w:p>
    <w:p w14:paraId="6F7090B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ساختار </w:t>
      </w:r>
      <w:r w:rsidRPr="00715B89">
        <w:rPr>
          <w:rFonts w:ascii="Times New Roman" w:hAnsi="Times New Roman" w:cs="Times New Roman"/>
          <w:kern w:val="0"/>
          <w14:ligatures w14:val="none"/>
        </w:rPr>
        <w:t>Entity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اصلی باید مستند باشد.</w:t>
      </w:r>
    </w:p>
    <w:p w14:paraId="4C6C941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715B89">
        <w:rPr>
          <w:rFonts w:ascii="Times New Roman" w:hAnsi="Times New Roman" w:cs="Times New Roman"/>
          <w:kern w:val="0"/>
          <w14:ligatures w14:val="none"/>
        </w:rPr>
        <w:t>Entity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7C795D6A" w14:textId="77777777" w:rsidR="00715B89" w:rsidRPr="00715B89" w:rsidRDefault="00715B89" w:rsidP="002C00FF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57019468" w14:textId="77777777" w:rsidR="00715B89" w:rsidRPr="00715B89" w:rsidRDefault="00715B89" w:rsidP="002C00FF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Fields</w:t>
      </w:r>
    </w:p>
    <w:p w14:paraId="72A73F02" w14:textId="77777777" w:rsidR="00715B89" w:rsidRPr="00715B89" w:rsidRDefault="00715B89" w:rsidP="002C00FF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Relations</w:t>
      </w:r>
    </w:p>
    <w:p w14:paraId="152918C7" w14:textId="77777777" w:rsidR="00715B89" w:rsidRPr="00715B89" w:rsidRDefault="00715B89" w:rsidP="002C00FF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Constraints</w:t>
      </w:r>
    </w:p>
    <w:p w14:paraId="64A8571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مشخص شود.</w:t>
      </w:r>
    </w:p>
    <w:p w14:paraId="29221487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D60E1B3" wp14:editId="18BF7136">
                <wp:extent cx="5943600" cy="1270"/>
                <wp:effectExtent l="0" t="31750" r="0" b="36830"/>
                <wp:docPr id="1130088276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821E328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B7A4C99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12.15 API Documentation</w:t>
      </w:r>
    </w:p>
    <w:p w14:paraId="3DD93CF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API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Documentation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داشته باشد.</w:t>
      </w:r>
    </w:p>
    <w:p w14:paraId="52055A4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715B89">
        <w:rPr>
          <w:rFonts w:ascii="Times New Roman" w:hAnsi="Times New Roman" w:cs="Times New Roman"/>
          <w:kern w:val="0"/>
          <w14:ligatures w14:val="none"/>
        </w:rPr>
        <w:t>Endpoint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326426C3" w14:textId="77777777" w:rsidR="00715B89" w:rsidRPr="00715B89" w:rsidRDefault="00715B89" w:rsidP="002C00FF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Method</w:t>
      </w:r>
    </w:p>
    <w:p w14:paraId="472FD4B1" w14:textId="77777777" w:rsidR="00715B89" w:rsidRPr="00715B89" w:rsidRDefault="00715B89" w:rsidP="002C00FF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URL</w:t>
      </w:r>
    </w:p>
    <w:p w14:paraId="10FF5994" w14:textId="77777777" w:rsidR="00715B89" w:rsidRPr="00715B89" w:rsidRDefault="00715B89" w:rsidP="002C00FF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2F1C3CFC" w14:textId="77777777" w:rsidR="00715B89" w:rsidRPr="00715B89" w:rsidRDefault="00715B89" w:rsidP="002C00FF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Parameters</w:t>
      </w:r>
    </w:p>
    <w:p w14:paraId="695C6E8E" w14:textId="77777777" w:rsidR="00715B89" w:rsidRPr="00715B89" w:rsidRDefault="00715B89" w:rsidP="002C00FF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Request Body</w:t>
      </w:r>
    </w:p>
    <w:p w14:paraId="1A0A23B7" w14:textId="77777777" w:rsidR="00715B89" w:rsidRPr="00715B89" w:rsidRDefault="00715B89" w:rsidP="002C00FF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Response</w:t>
      </w:r>
    </w:p>
    <w:p w14:paraId="1208ED10" w14:textId="77777777" w:rsidR="00715B89" w:rsidRPr="00715B89" w:rsidRDefault="00715B89" w:rsidP="002C00FF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Error Response</w:t>
      </w:r>
    </w:p>
    <w:p w14:paraId="7B7B408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مشخص شود.</w:t>
      </w:r>
    </w:p>
    <w:p w14:paraId="426739FC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66EEA6" wp14:editId="1EDE1B77">
                <wp:extent cx="5943600" cy="1270"/>
                <wp:effectExtent l="0" t="31750" r="0" b="36830"/>
                <wp:docPr id="651928900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C81CB1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D284234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12.16 Naming Convention</w:t>
      </w:r>
    </w:p>
    <w:p w14:paraId="5C808D9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نام‌گذاری باید در کل پروژه </w:t>
      </w:r>
      <w:r w:rsidRPr="00715B89">
        <w:rPr>
          <w:rFonts w:ascii="Times New Roman" w:hAnsi="Times New Roman" w:cs="Times New Roman"/>
          <w:kern w:val="0"/>
          <w14:ligatures w14:val="none"/>
        </w:rPr>
        <w:t>Consistent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4AC3FB3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برای:</w:t>
      </w:r>
    </w:p>
    <w:p w14:paraId="5B8983BC" w14:textId="77777777" w:rsidR="00715B89" w:rsidRPr="00715B89" w:rsidRDefault="00715B89" w:rsidP="002C00FF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Variables</w:t>
      </w:r>
    </w:p>
    <w:p w14:paraId="458FAED2" w14:textId="77777777" w:rsidR="00715B89" w:rsidRPr="00715B89" w:rsidRDefault="00715B89" w:rsidP="002C00FF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34327ADE" w14:textId="77777777" w:rsidR="00715B89" w:rsidRPr="00715B89" w:rsidRDefault="00715B89" w:rsidP="002C00FF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0FA0628E" w14:textId="77777777" w:rsidR="00715B89" w:rsidRPr="00715B89" w:rsidRDefault="00715B89" w:rsidP="002C00FF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Database Tables</w:t>
      </w:r>
    </w:p>
    <w:p w14:paraId="16F19524" w14:textId="77777777" w:rsidR="00715B89" w:rsidRPr="00715B89" w:rsidRDefault="00715B89" w:rsidP="002C00FF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API Endpoints</w:t>
      </w:r>
    </w:p>
    <w:p w14:paraId="4CF3385B" w14:textId="77777777" w:rsidR="00715B89" w:rsidRPr="00715B89" w:rsidRDefault="00715B89" w:rsidP="002C00FF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Files</w:t>
      </w:r>
    </w:p>
    <w:p w14:paraId="29C5D054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Convention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مشخصی استفاده شود.</w:t>
      </w:r>
    </w:p>
    <w:p w14:paraId="24D5F51E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D070CF" wp14:editId="5C84811A">
                <wp:extent cx="5943600" cy="1270"/>
                <wp:effectExtent l="0" t="31750" r="0" b="36830"/>
                <wp:docPr id="1219731315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ECB0DF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294821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12.17 Component Architecture</w:t>
      </w:r>
    </w:p>
    <w:p w14:paraId="2DC0F7BA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Component-Based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EEC56F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Component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مشترک مانند:</w:t>
      </w:r>
    </w:p>
    <w:p w14:paraId="2BD104A5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Button</w:t>
      </w:r>
    </w:p>
    <w:p w14:paraId="0CABE94A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Input</w:t>
      </w:r>
    </w:p>
    <w:p w14:paraId="3A2169F7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2EEAF768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Modal</w:t>
      </w:r>
    </w:p>
    <w:p w14:paraId="07221FFC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Card</w:t>
      </w:r>
    </w:p>
    <w:p w14:paraId="4331B9CC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65B1AA3D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Table</w:t>
      </w:r>
    </w:p>
    <w:p w14:paraId="6BDCCBE9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Tabs</w:t>
      </w:r>
    </w:p>
    <w:p w14:paraId="10879D1D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Dropdown</w:t>
      </w:r>
    </w:p>
    <w:p w14:paraId="3DA31191" w14:textId="77777777" w:rsidR="00715B89" w:rsidRPr="00715B89" w:rsidRDefault="00715B89" w:rsidP="002C00FF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Toast</w:t>
      </w:r>
    </w:p>
    <w:p w14:paraId="33E5ABB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نباید برای هر صفحه از صفر ساخته شوند.</w:t>
      </w:r>
    </w:p>
    <w:p w14:paraId="0CF93C4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599C5C" wp14:editId="22D04E10">
                <wp:extent cx="5943600" cy="1270"/>
                <wp:effectExtent l="0" t="31750" r="0" b="36830"/>
                <wp:docPr id="1381237127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F62DF4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0899355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12.18 Reusable Components</w:t>
      </w:r>
    </w:p>
    <w:p w14:paraId="48E5F82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اگر یک </w:t>
      </w:r>
      <w:r w:rsidRPr="00715B89">
        <w:rPr>
          <w:rFonts w:ascii="Times New Roman" w:hAnsi="Times New Roman" w:cs="Times New Roman"/>
          <w:kern w:val="0"/>
          <w14:ligatures w14:val="none"/>
        </w:rPr>
        <w:t>UI Pattern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بیش از یک بار استفاده می‌شود، باید بررسی شود که به </w:t>
      </w:r>
      <w:r w:rsidRPr="00715B89">
        <w:rPr>
          <w:rFonts w:ascii="Times New Roman" w:hAnsi="Times New Roman" w:cs="Times New Roman"/>
          <w:kern w:val="0"/>
          <w14:ligatures w14:val="none"/>
        </w:rPr>
        <w:t>Reusable Component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تبدیل شود.</w:t>
      </w:r>
    </w:p>
    <w:p w14:paraId="396E9716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4F9115" wp14:editId="037DA13C">
                <wp:extent cx="5943600" cy="1270"/>
                <wp:effectExtent l="0" t="31750" r="0" b="36830"/>
                <wp:docPr id="1315571694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8D578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A6FE6F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12.19 Design System Implementation</w:t>
      </w:r>
    </w:p>
    <w:p w14:paraId="3B7BC131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Design System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واقعاً در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Code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پیاده‌سازی شود.</w:t>
      </w:r>
    </w:p>
    <w:p w14:paraId="15AF389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فقط داشتن </w:t>
      </w:r>
      <w:r w:rsidRPr="00715B89">
        <w:rPr>
          <w:rFonts w:ascii="Times New Roman" w:hAnsi="Times New Roman" w:cs="Times New Roman"/>
          <w:kern w:val="0"/>
          <w14:ligatures w14:val="none"/>
        </w:rPr>
        <w:t>Brand Book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کافی نیست.</w:t>
      </w:r>
    </w:p>
    <w:p w14:paraId="7E1BA14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مواردی مانند:</w:t>
      </w:r>
    </w:p>
    <w:p w14:paraId="0506C3CA" w14:textId="77777777" w:rsidR="00715B89" w:rsidRPr="00715B89" w:rsidRDefault="00715B89" w:rsidP="002C00FF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Colors</w:t>
      </w:r>
    </w:p>
    <w:p w14:paraId="6F91C943" w14:textId="77777777" w:rsidR="00715B89" w:rsidRPr="00715B89" w:rsidRDefault="00715B89" w:rsidP="002C00FF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</w:p>
    <w:p w14:paraId="46E307F9" w14:textId="77777777" w:rsidR="00715B89" w:rsidRPr="00715B89" w:rsidRDefault="00715B89" w:rsidP="002C00FF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Radius</w:t>
      </w:r>
    </w:p>
    <w:p w14:paraId="0EB5C63C" w14:textId="77777777" w:rsidR="00715B89" w:rsidRPr="00715B89" w:rsidRDefault="00715B89" w:rsidP="002C00FF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6E82990D" w14:textId="77777777" w:rsidR="00715B89" w:rsidRPr="00715B89" w:rsidRDefault="00715B89" w:rsidP="002C00FF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Shadows</w:t>
      </w:r>
    </w:p>
    <w:p w14:paraId="23367CD6" w14:textId="77777777" w:rsidR="00715B89" w:rsidRPr="00715B89" w:rsidRDefault="00715B89" w:rsidP="002C00FF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Breakpoints</w:t>
      </w:r>
    </w:p>
    <w:p w14:paraId="7C5FF3FB" w14:textId="77777777" w:rsidR="00715B89" w:rsidRPr="00715B89" w:rsidRDefault="00715B89" w:rsidP="002C00FF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Animation</w:t>
      </w:r>
    </w:p>
    <w:p w14:paraId="081FE70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در سیستم طراحی پروژه تعریف شوند.</w:t>
      </w:r>
    </w:p>
    <w:p w14:paraId="4AEE171C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9F1CAB" wp14:editId="441B837E">
                <wp:extent cx="5943600" cy="1270"/>
                <wp:effectExtent l="0" t="31750" r="0" b="36830"/>
                <wp:docPr id="1960988260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ED4E81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AF96FC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12.20 Responsive Testing</w:t>
      </w:r>
    </w:p>
    <w:p w14:paraId="3E4200A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lastRenderedPageBreak/>
        <w:t>تمام صفحات مهم باید حداقل در:</w:t>
      </w:r>
    </w:p>
    <w:p w14:paraId="051F0A71" w14:textId="77777777" w:rsidR="00715B89" w:rsidRPr="00715B89" w:rsidRDefault="00715B89" w:rsidP="002C00FF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12E03E63" w14:textId="77777777" w:rsidR="00715B89" w:rsidRPr="00715B89" w:rsidRDefault="00715B89" w:rsidP="002C00FF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Tablet</w:t>
      </w:r>
    </w:p>
    <w:p w14:paraId="3FC60B52" w14:textId="77777777" w:rsidR="00715B89" w:rsidRPr="00715B89" w:rsidRDefault="00715B89" w:rsidP="002C00FF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Desktop</w:t>
      </w:r>
    </w:p>
    <w:p w14:paraId="2BAD1AD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بررسی شوند.</w:t>
      </w:r>
    </w:p>
    <w:p w14:paraId="2AEB599D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905B87" wp14:editId="33143351">
                <wp:extent cx="5943600" cy="1270"/>
                <wp:effectExtent l="0" t="31750" r="0" b="36830"/>
                <wp:docPr id="1084172238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8DF1B9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1D995A8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12.21 Browser Compatibility</w:t>
      </w:r>
    </w:p>
    <w:p w14:paraId="334F1BA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Frontend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در مرورگرهای مدرن اصلی تست شود.</w:t>
      </w:r>
    </w:p>
    <w:p w14:paraId="7CE4DCC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حداقل:</w:t>
      </w:r>
    </w:p>
    <w:p w14:paraId="72F611C8" w14:textId="77777777" w:rsidR="00715B89" w:rsidRPr="00715B89" w:rsidRDefault="00715B89" w:rsidP="002C00FF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Chrome</w:t>
      </w:r>
    </w:p>
    <w:p w14:paraId="651529E7" w14:textId="77777777" w:rsidR="00715B89" w:rsidRPr="00715B89" w:rsidRDefault="00715B89" w:rsidP="002C00FF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Safari</w:t>
      </w:r>
    </w:p>
    <w:p w14:paraId="77F573AF" w14:textId="77777777" w:rsidR="00715B89" w:rsidRPr="00715B89" w:rsidRDefault="00715B89" w:rsidP="002C00FF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Edge</w:t>
      </w:r>
    </w:p>
    <w:p w14:paraId="1E63E894" w14:textId="77777777" w:rsidR="00715B89" w:rsidRPr="00715B89" w:rsidRDefault="00715B89" w:rsidP="002C00FF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Firefox</w:t>
      </w:r>
    </w:p>
    <w:p w14:paraId="79DE2DBC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018C35" wp14:editId="3B6CA8AB">
                <wp:extent cx="5943600" cy="1270"/>
                <wp:effectExtent l="0" t="31750" r="0" b="36830"/>
                <wp:docPr id="2052186922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7F8ADE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8D796F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12.22 Mobile Browser Testing</w:t>
      </w:r>
    </w:p>
    <w:p w14:paraId="5D7885F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به‌خصوص:</w:t>
      </w:r>
    </w:p>
    <w:p w14:paraId="73B945F9" w14:textId="77777777" w:rsidR="00715B89" w:rsidRPr="00715B89" w:rsidRDefault="00715B89" w:rsidP="002C00FF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iOS Safari</w:t>
      </w:r>
    </w:p>
    <w:p w14:paraId="25BE6675" w14:textId="77777777" w:rsidR="00715B89" w:rsidRPr="00715B89" w:rsidRDefault="00715B89" w:rsidP="002C00FF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Android Chrome</w:t>
      </w:r>
    </w:p>
    <w:p w14:paraId="146D59D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تست شوند.</w:t>
      </w:r>
    </w:p>
    <w:p w14:paraId="421D5870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8F72AD" wp14:editId="642F266B">
                <wp:extent cx="5943600" cy="1270"/>
                <wp:effectExtent l="0" t="31750" r="0" b="36830"/>
                <wp:docPr id="1507692040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50A83E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AD6A2C4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12.23 Accessibility Testing</w:t>
      </w:r>
    </w:p>
    <w:p w14:paraId="172F307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صفحات مهم باید از نظر:</w:t>
      </w:r>
    </w:p>
    <w:p w14:paraId="08640BD9" w14:textId="77777777" w:rsidR="00715B89" w:rsidRPr="00715B89" w:rsidRDefault="00715B89" w:rsidP="002C00FF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Keyboard Navigation</w:t>
      </w:r>
    </w:p>
    <w:p w14:paraId="01272E8C" w14:textId="77777777" w:rsidR="00715B89" w:rsidRPr="00715B89" w:rsidRDefault="00715B89" w:rsidP="002C00FF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Focus</w:t>
      </w:r>
    </w:p>
    <w:p w14:paraId="57315280" w14:textId="77777777" w:rsidR="00715B89" w:rsidRPr="00715B89" w:rsidRDefault="00715B89" w:rsidP="002C00FF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Contrast</w:t>
      </w:r>
    </w:p>
    <w:p w14:paraId="1A36E7B3" w14:textId="77777777" w:rsidR="00715B89" w:rsidRPr="00715B89" w:rsidRDefault="00715B89" w:rsidP="002C00FF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Labels</w:t>
      </w:r>
    </w:p>
    <w:p w14:paraId="47636BE2" w14:textId="77777777" w:rsidR="00715B89" w:rsidRPr="00715B89" w:rsidRDefault="00715B89" w:rsidP="002C00FF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Alt Text</w:t>
      </w:r>
    </w:p>
    <w:p w14:paraId="4C2E9D3C" w14:textId="77777777" w:rsidR="00715B89" w:rsidRPr="00715B89" w:rsidRDefault="00715B89" w:rsidP="002C00FF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Semantic Structure</w:t>
      </w:r>
    </w:p>
    <w:p w14:paraId="3352E25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بررسی شوند.</w:t>
      </w:r>
    </w:p>
    <w:p w14:paraId="0DC2BBEA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E1D353" wp14:editId="15750C0B">
                <wp:extent cx="5943600" cy="1270"/>
                <wp:effectExtent l="0" t="31750" r="0" b="36830"/>
                <wp:docPr id="1700330800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5F63BF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2AFC758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12.24 Functional Testing</w:t>
      </w:r>
    </w:p>
    <w:p w14:paraId="2C7F2B7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715B89">
        <w:rPr>
          <w:rFonts w:ascii="Times New Roman" w:hAnsi="Times New Roman" w:cs="Times New Roman"/>
          <w:kern w:val="0"/>
          <w14:ligatures w14:val="none"/>
        </w:rPr>
        <w:t>Feature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های اصلی باید </w:t>
      </w:r>
      <w:r w:rsidRPr="00715B89">
        <w:rPr>
          <w:rFonts w:ascii="Times New Roman" w:hAnsi="Times New Roman" w:cs="Times New Roman"/>
          <w:kern w:val="0"/>
          <w14:ligatures w14:val="none"/>
        </w:rPr>
        <w:t>Functional Test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25B2A24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5BC342" wp14:editId="495E9CD5">
                <wp:extent cx="5943600" cy="1270"/>
                <wp:effectExtent l="0" t="31750" r="0" b="36830"/>
                <wp:docPr id="843646106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008CCF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107B9C2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12.25 Customer Flow Testing</w:t>
      </w:r>
    </w:p>
    <w:p w14:paraId="306E2404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Flow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اصلی مشتری باید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End-to-End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تست شود:</w:t>
      </w:r>
    </w:p>
    <w:p w14:paraId="0C686D7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ورود</w:t>
      </w:r>
    </w:p>
    <w:p w14:paraId="1D3B668A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0AD9717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جستجو</w:t>
      </w:r>
    </w:p>
    <w:p w14:paraId="52E3621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7837B19F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محصول</w:t>
      </w:r>
    </w:p>
    <w:p w14:paraId="0BA61EB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7EF5395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افزودن به سبد</w:t>
      </w:r>
    </w:p>
    <w:p w14:paraId="20A640F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2516DC3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ثبت سفارش</w:t>
      </w:r>
    </w:p>
    <w:p w14:paraId="790BAC7B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4FE4DDD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آپلود رسید</w:t>
      </w:r>
    </w:p>
    <w:p w14:paraId="1A1FAEB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4C7E770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مشاهده وضعیت سفارش</w:t>
      </w:r>
    </w:p>
    <w:p w14:paraId="2AA810A5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B379C2" wp14:editId="7952F445">
                <wp:extent cx="5943600" cy="1270"/>
                <wp:effectExtent l="0" t="31750" r="0" b="36830"/>
                <wp:docPr id="1417069677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430E14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C93550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12.26 Admin Flow Testing</w:t>
      </w:r>
    </w:p>
    <w:p w14:paraId="0B317ACF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Flow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اصلی </w:t>
      </w:r>
      <w:r w:rsidRPr="00715B89">
        <w:rPr>
          <w:rFonts w:ascii="Times New Roman" w:hAnsi="Times New Roman" w:cs="Times New Roman"/>
          <w:kern w:val="0"/>
          <w14:ligatures w14:val="none"/>
        </w:rPr>
        <w:t>Admin:</w:t>
      </w:r>
    </w:p>
    <w:p w14:paraId="04411073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Login</w:t>
      </w:r>
    </w:p>
    <w:p w14:paraId="4F20B690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3508814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مشاهده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Dashboard</w:t>
      </w:r>
    </w:p>
    <w:p w14:paraId="2254B89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273A685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ایجاد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Product</w:t>
      </w:r>
    </w:p>
    <w:p w14:paraId="06C202F7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5BF86F0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ویرایش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Product</w:t>
      </w:r>
    </w:p>
    <w:p w14:paraId="64C873AD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790A91A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تغییر قیمت</w:t>
      </w:r>
    </w:p>
    <w:p w14:paraId="2582C3C2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249CA85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مدیریت موجودی</w:t>
      </w:r>
    </w:p>
    <w:p w14:paraId="28F2FAA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0C86CBD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مشاهده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Order</w:t>
      </w:r>
    </w:p>
    <w:p w14:paraId="2A468B30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6F567DF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تأیید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Payment</w:t>
      </w:r>
    </w:p>
    <w:p w14:paraId="642C2CA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0DBAB38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ثبت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Shipment</w:t>
      </w:r>
    </w:p>
    <w:p w14:paraId="4E8705B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2CF3CB2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ثبت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Tracking</w:t>
      </w:r>
    </w:p>
    <w:p w14:paraId="1FC54015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71F160" wp14:editId="7445E8E2">
                <wp:extent cx="5943600" cy="1270"/>
                <wp:effectExtent l="0" t="31750" r="0" b="36830"/>
                <wp:docPr id="332196795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3C20F5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D381FD9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12.27 Permission Testing</w:t>
      </w:r>
    </w:p>
    <w:p w14:paraId="1D2AA6D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715B89">
        <w:rPr>
          <w:rFonts w:ascii="Times New Roman" w:hAnsi="Times New Roman" w:cs="Times New Roman"/>
          <w:kern w:val="0"/>
          <w14:ligatures w14:val="none"/>
        </w:rPr>
        <w:t>Role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تست شود.</w:t>
      </w:r>
    </w:p>
    <w:p w14:paraId="084F6C3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مشخص شود که </w:t>
      </w:r>
      <w:r w:rsidRPr="00715B89">
        <w:rPr>
          <w:rFonts w:ascii="Times New Roman" w:hAnsi="Times New Roman" w:cs="Times New Roman"/>
          <w:kern w:val="0"/>
          <w14:ligatures w14:val="none"/>
        </w:rPr>
        <w:t>User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69F80360" w14:textId="77777777" w:rsidR="00715B89" w:rsidRPr="00715B89" w:rsidRDefault="00715B89" w:rsidP="002C00FF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چه چیزی را می‌تواند ببیند.</w:t>
      </w:r>
    </w:p>
    <w:p w14:paraId="6AA661F3" w14:textId="77777777" w:rsidR="00715B89" w:rsidRPr="00715B89" w:rsidRDefault="00715B89" w:rsidP="002C00FF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چه چیزی را می‌تواند ایجاد کند.</w:t>
      </w:r>
    </w:p>
    <w:p w14:paraId="0C088C95" w14:textId="77777777" w:rsidR="00715B89" w:rsidRPr="00715B89" w:rsidRDefault="00715B89" w:rsidP="002C00FF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چه چیزی را می‌تواند ویرایش کند.</w:t>
      </w:r>
    </w:p>
    <w:p w14:paraId="3F05F9C9" w14:textId="77777777" w:rsidR="00715B89" w:rsidRPr="00715B89" w:rsidRDefault="00715B89" w:rsidP="002C00FF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چه چیزی را نمی‌تواند حذف یا تغییر دهد.</w:t>
      </w:r>
    </w:p>
    <w:p w14:paraId="634C5CB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040D6E" wp14:editId="6B83FB04">
                <wp:extent cx="5943600" cy="1270"/>
                <wp:effectExtent l="0" t="31750" r="0" b="36830"/>
                <wp:docPr id="2018891475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A4B5A9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8D203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12.28 Security Testing</w:t>
      </w:r>
    </w:p>
    <w:p w14:paraId="581981A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قبل از </w:t>
      </w:r>
      <w:r w:rsidRPr="00715B89">
        <w:rPr>
          <w:rFonts w:ascii="Times New Roman" w:hAnsi="Times New Roman" w:cs="Times New Roman"/>
          <w:kern w:val="0"/>
          <w14:ligatures w14:val="none"/>
        </w:rPr>
        <w:t>Production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موارد مهم بررسی شوند:</w:t>
      </w:r>
    </w:p>
    <w:p w14:paraId="658F8276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4D8CDBCF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2FD9601A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41489F5C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Upload Security</w:t>
      </w:r>
    </w:p>
    <w:p w14:paraId="1A166511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API Security</w:t>
      </w:r>
    </w:p>
    <w:p w14:paraId="682FEC14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Secret Exposure</w:t>
      </w:r>
    </w:p>
    <w:p w14:paraId="1180B03B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XSS</w:t>
      </w:r>
    </w:p>
    <w:p w14:paraId="10F58FAB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Injection</w:t>
      </w:r>
    </w:p>
    <w:p w14:paraId="37954A7E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CSRF</w:t>
      </w:r>
    </w:p>
    <w:p w14:paraId="7557A687" w14:textId="77777777" w:rsidR="00715B89" w:rsidRPr="00715B89" w:rsidRDefault="00715B89" w:rsidP="002C00FF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Session Security</w:t>
      </w:r>
    </w:p>
    <w:p w14:paraId="3E9C7251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41C249" wp14:editId="12C751B3">
                <wp:extent cx="5943600" cy="1270"/>
                <wp:effectExtent l="0" t="31750" r="0" b="36830"/>
                <wp:docPr id="1107962011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BCE3CF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2DA6F3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12.29 Performance Testing</w:t>
      </w:r>
    </w:p>
    <w:p w14:paraId="60E91FAA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Performance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قبل از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Launch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بررسی شود.</w:t>
      </w:r>
    </w:p>
    <w:p w14:paraId="6A70ADA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موارد:</w:t>
      </w:r>
    </w:p>
    <w:p w14:paraId="7FC3956B" w14:textId="77777777" w:rsidR="00715B89" w:rsidRPr="00715B89" w:rsidRDefault="00715B89" w:rsidP="002C00F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Page Load</w:t>
      </w:r>
    </w:p>
    <w:p w14:paraId="0D482655" w14:textId="77777777" w:rsidR="00715B89" w:rsidRPr="00715B89" w:rsidRDefault="00715B89" w:rsidP="002C00F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API Response</w:t>
      </w:r>
    </w:p>
    <w:p w14:paraId="23F3331E" w14:textId="77777777" w:rsidR="00715B89" w:rsidRPr="00715B89" w:rsidRDefault="00715B89" w:rsidP="002C00F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Image Loading</w:t>
      </w:r>
    </w:p>
    <w:p w14:paraId="43FCCE21" w14:textId="77777777" w:rsidR="00715B89" w:rsidRPr="00715B89" w:rsidRDefault="00715B89" w:rsidP="002C00F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Database Query</w:t>
      </w:r>
    </w:p>
    <w:p w14:paraId="547CA5B9" w14:textId="77777777" w:rsidR="00715B89" w:rsidRPr="00715B89" w:rsidRDefault="00715B89" w:rsidP="002C00F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4CEE8CF6" w14:textId="77777777" w:rsidR="00715B89" w:rsidRPr="00715B89" w:rsidRDefault="00715B89" w:rsidP="002C00F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Product Listing</w:t>
      </w:r>
    </w:p>
    <w:p w14:paraId="76A2A2A3" w14:textId="77777777" w:rsidR="00715B89" w:rsidRPr="00715B89" w:rsidRDefault="00715B89" w:rsidP="002C00FF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Checkout</w:t>
      </w:r>
    </w:p>
    <w:p w14:paraId="58464F49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395F814" wp14:editId="2B5AC5A6">
                <wp:extent cx="5943600" cy="1270"/>
                <wp:effectExtent l="0" t="31750" r="0" b="36830"/>
                <wp:docPr id="1458718534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F16A88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C5C77F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12.30 Load Considerations</w:t>
      </w:r>
    </w:p>
    <w:p w14:paraId="22730D6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سیستم باید برای رشد تدریجی:</w:t>
      </w:r>
    </w:p>
    <w:p w14:paraId="32D61DFB" w14:textId="77777777" w:rsidR="00715B89" w:rsidRPr="00715B89" w:rsidRDefault="00715B89" w:rsidP="002C00FF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5B48FFCC" w14:textId="77777777" w:rsidR="00715B89" w:rsidRPr="00715B89" w:rsidRDefault="00715B89" w:rsidP="002C00FF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1A8A183E" w14:textId="77777777" w:rsidR="00715B89" w:rsidRPr="00715B89" w:rsidRDefault="00715B89" w:rsidP="002C00FF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3ED0C1EA" w14:textId="77777777" w:rsidR="00715B89" w:rsidRPr="00715B89" w:rsidRDefault="00715B89" w:rsidP="002C00FF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69ABFB1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آماده باشد.</w:t>
      </w:r>
    </w:p>
    <w:p w14:paraId="05CD377E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5D357D" wp14:editId="16D9E17E">
                <wp:extent cx="5943600" cy="1270"/>
                <wp:effectExtent l="0" t="31750" r="0" b="36830"/>
                <wp:docPr id="962982044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0DA72F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CD699D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12.31 Error Handling</w:t>
      </w:r>
    </w:p>
    <w:p w14:paraId="3FD8A85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هیچ خطای </w:t>
      </w:r>
      <w:r w:rsidRPr="00715B89">
        <w:rPr>
          <w:rFonts w:ascii="Times New Roman" w:hAnsi="Times New Roman" w:cs="Times New Roman"/>
          <w:kern w:val="0"/>
          <w14:ligatures w14:val="none"/>
        </w:rPr>
        <w:t>Backend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نباید باعث نمایش </w:t>
      </w:r>
      <w:r w:rsidRPr="00715B89">
        <w:rPr>
          <w:rFonts w:ascii="Times New Roman" w:hAnsi="Times New Roman" w:cs="Times New Roman"/>
          <w:kern w:val="0"/>
          <w14:ligatures w14:val="none"/>
        </w:rPr>
        <w:t>Error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فنی و نامفهوم به </w:t>
      </w:r>
      <w:r w:rsidRPr="00715B89">
        <w:rPr>
          <w:rFonts w:ascii="Times New Roman" w:hAnsi="Times New Roman" w:cs="Times New Roman"/>
          <w:kern w:val="0"/>
          <w14:ligatures w14:val="none"/>
        </w:rPr>
        <w:t>Customer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شود.</w:t>
      </w:r>
    </w:p>
    <w:p w14:paraId="75C00120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Customer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پیام مناسب دریافت کند.</w:t>
      </w:r>
    </w:p>
    <w:p w14:paraId="61F826C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جزئیات فنی در </w:t>
      </w:r>
      <w:r w:rsidRPr="00715B89">
        <w:rPr>
          <w:rFonts w:ascii="Times New Roman" w:hAnsi="Times New Roman" w:cs="Times New Roman"/>
          <w:kern w:val="0"/>
          <w14:ligatures w14:val="none"/>
        </w:rPr>
        <w:t>Log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ثبت شوند.</w:t>
      </w:r>
    </w:p>
    <w:p w14:paraId="07F5822F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AC5386" wp14:editId="510D10B9">
                <wp:extent cx="5943600" cy="1270"/>
                <wp:effectExtent l="0" t="31750" r="0" b="36830"/>
                <wp:docPr id="1307937366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8A5DF6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08FF44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12.32 Logging Strategy</w:t>
      </w:r>
    </w:p>
    <w:p w14:paraId="5D9B3244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سه سطح اصلی </w:t>
      </w:r>
      <w:r w:rsidRPr="00715B89">
        <w:rPr>
          <w:rFonts w:ascii="Times New Roman" w:hAnsi="Times New Roman" w:cs="Times New Roman"/>
          <w:kern w:val="0"/>
          <w14:ligatures w14:val="none"/>
        </w:rPr>
        <w:t>Log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در نظر گرفته شود:</w:t>
      </w:r>
    </w:p>
    <w:p w14:paraId="25E438E4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Application Logs</w:t>
      </w:r>
    </w:p>
    <w:p w14:paraId="3F6742A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لاگ‌های فنی برنامه</w:t>
      </w:r>
    </w:p>
    <w:p w14:paraId="77756AAA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Audit Logs</w:t>
      </w:r>
    </w:p>
    <w:p w14:paraId="6E8A061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لاگ فعالیت کاربران</w:t>
      </w:r>
    </w:p>
    <w:p w14:paraId="4017EC95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Security Logs</w:t>
      </w:r>
    </w:p>
    <w:p w14:paraId="70DBD65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لاگ رویدادهای امنیتی</w:t>
      </w:r>
    </w:p>
    <w:p w14:paraId="3CBA82A6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476943" wp14:editId="379E2A4C">
                <wp:extent cx="5943600" cy="1270"/>
                <wp:effectExtent l="0" t="31750" r="0" b="36830"/>
                <wp:docPr id="2130006851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51B085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A32F93D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12.33 Admin Dashboard</w:t>
      </w:r>
    </w:p>
    <w:p w14:paraId="70907851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Dashboard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اطلاعات مهم را در یک نگاه نمایش دهد.</w:t>
      </w:r>
    </w:p>
    <w:p w14:paraId="7164AF7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حداقل:</w:t>
      </w:r>
    </w:p>
    <w:p w14:paraId="3EAD3630" w14:textId="77777777" w:rsidR="00715B89" w:rsidRPr="00715B89" w:rsidRDefault="00715B89" w:rsidP="002C00F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160498F2" w14:textId="77777777" w:rsidR="00715B89" w:rsidRPr="00715B89" w:rsidRDefault="00715B89" w:rsidP="002C00F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496C36A8" w14:textId="77777777" w:rsidR="00715B89" w:rsidRPr="00715B89" w:rsidRDefault="00715B89" w:rsidP="002C00F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Pending Payments</w:t>
      </w:r>
    </w:p>
    <w:p w14:paraId="5779B474" w14:textId="77777777" w:rsidR="00715B89" w:rsidRPr="00715B89" w:rsidRDefault="00715B89" w:rsidP="002C00F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Low Stock</w:t>
      </w:r>
    </w:p>
    <w:p w14:paraId="730CB5C8" w14:textId="77777777" w:rsidR="00715B89" w:rsidRPr="00715B89" w:rsidRDefault="00715B89" w:rsidP="002C00F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New Users</w:t>
      </w:r>
    </w:p>
    <w:p w14:paraId="49A6AC39" w14:textId="77777777" w:rsidR="00715B89" w:rsidRPr="00715B89" w:rsidRDefault="00715B89" w:rsidP="002C00F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New Reviews</w:t>
      </w:r>
    </w:p>
    <w:p w14:paraId="1A29D635" w14:textId="77777777" w:rsidR="00715B89" w:rsidRPr="00715B89" w:rsidRDefault="00715B89" w:rsidP="002C00F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Messages</w:t>
      </w:r>
    </w:p>
    <w:p w14:paraId="520B7E61" w14:textId="77777777" w:rsidR="00715B89" w:rsidRPr="00715B89" w:rsidRDefault="00715B89" w:rsidP="002C00FF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1DFC21E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C9824C" wp14:editId="52986B89">
                <wp:extent cx="5943600" cy="1270"/>
                <wp:effectExtent l="0" t="31750" r="0" b="36830"/>
                <wp:docPr id="775605130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5F90C5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CACC25A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12.34 Dashboard Alerts</w:t>
      </w:r>
    </w:p>
    <w:p w14:paraId="3AA8DC1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موارد مهم باید </w:t>
      </w:r>
      <w:r w:rsidRPr="00715B89">
        <w:rPr>
          <w:rFonts w:ascii="Times New Roman" w:hAnsi="Times New Roman" w:cs="Times New Roman"/>
          <w:kern w:val="0"/>
          <w14:ligatures w14:val="none"/>
        </w:rPr>
        <w:t>Alert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7B0F959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1FEB007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۵ سفارش جدید نیازمند بررسی است.</w:t>
      </w:r>
    </w:p>
    <w:p w14:paraId="157DFF6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۳ رسید پرداخت جدید دریافت شده است.</w:t>
      </w:r>
    </w:p>
    <w:p w14:paraId="1DBB8C9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۷ محصول موجودی کمی دارند.</w:t>
      </w:r>
    </w:p>
    <w:p w14:paraId="3F0CB6CC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623D03" wp14:editId="1FCB788E">
                <wp:extent cx="5943600" cy="1270"/>
                <wp:effectExtent l="0" t="31750" r="0" b="36830"/>
                <wp:docPr id="184408667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39B75E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5CD9051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12.35 Business Metrics</w:t>
      </w:r>
    </w:p>
    <w:p w14:paraId="1A2655F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Dashboard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امکان مشاهده:</w:t>
      </w:r>
    </w:p>
    <w:p w14:paraId="4BBC6C5F" w14:textId="77777777" w:rsidR="00715B89" w:rsidRPr="00715B89" w:rsidRDefault="00715B89" w:rsidP="002C00F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16966696" w14:textId="77777777" w:rsidR="00715B89" w:rsidRPr="00715B89" w:rsidRDefault="00715B89" w:rsidP="002C00F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22EA3574" w14:textId="77777777" w:rsidR="00715B89" w:rsidRPr="00715B89" w:rsidRDefault="00715B89" w:rsidP="002C00F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Average Order Value</w:t>
      </w:r>
    </w:p>
    <w:p w14:paraId="0E115605" w14:textId="77777777" w:rsidR="00715B89" w:rsidRPr="00715B89" w:rsidRDefault="00715B89" w:rsidP="002C00F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Conversion</w:t>
      </w:r>
    </w:p>
    <w:p w14:paraId="4A1DBE1B" w14:textId="77777777" w:rsidR="00715B89" w:rsidRPr="00715B89" w:rsidRDefault="00715B89" w:rsidP="002C00F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Best Products</w:t>
      </w:r>
    </w:p>
    <w:p w14:paraId="7212E5CD" w14:textId="77777777" w:rsidR="00715B89" w:rsidRPr="00715B89" w:rsidRDefault="00715B89" w:rsidP="002C00FF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Best Categories</w:t>
      </w:r>
    </w:p>
    <w:p w14:paraId="5A06DB1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540EDCBD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BDC989B" wp14:editId="38D754EA">
                <wp:extent cx="5943600" cy="1270"/>
                <wp:effectExtent l="0" t="31750" r="0" b="36830"/>
                <wp:docPr id="473848468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F94A46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37160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12.36 Inventory Alerts</w:t>
      </w:r>
    </w:p>
    <w:p w14:paraId="3154DC7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اگر موجودی از </w:t>
      </w:r>
      <w:r w:rsidRPr="00715B89">
        <w:rPr>
          <w:rFonts w:ascii="Times New Roman" w:hAnsi="Times New Roman" w:cs="Times New Roman"/>
          <w:kern w:val="0"/>
          <w14:ligatures w14:val="none"/>
        </w:rPr>
        <w:t>Threshold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مشخص کمتر شد:</w:t>
      </w:r>
    </w:p>
    <w:p w14:paraId="1F99A2F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Low Stock Alert</w:t>
      </w:r>
    </w:p>
    <w:p w14:paraId="640E5F6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هشدار موجودی کم</w:t>
      </w:r>
    </w:p>
    <w:p w14:paraId="166F0C0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ایجاد شود.</w:t>
      </w:r>
    </w:p>
    <w:p w14:paraId="3D2D039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Threshold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برای هر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Product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قابل تنظیم باشد.</w:t>
      </w:r>
    </w:p>
    <w:p w14:paraId="02EFA7A7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E17059" wp14:editId="5E9FC9EA">
                <wp:extent cx="5943600" cy="1270"/>
                <wp:effectExtent l="0" t="31750" r="0" b="36830"/>
                <wp:docPr id="1812132546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881D9B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EFF6572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12.37 Price Management</w:t>
      </w:r>
    </w:p>
    <w:p w14:paraId="66E38D9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پنل اصلاح قیمت باید یکی از سریع‌ترین بخش‌های </w:t>
      </w:r>
      <w:r w:rsidRPr="00715B89">
        <w:rPr>
          <w:rFonts w:ascii="Times New Roman" w:hAnsi="Times New Roman" w:cs="Times New Roman"/>
          <w:kern w:val="0"/>
          <w14:ligatures w14:val="none"/>
        </w:rPr>
        <w:t>Backend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باشد.</w:t>
      </w:r>
    </w:p>
    <w:p w14:paraId="42BC067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ادمین بتواند تعداد زیادی </w:t>
      </w:r>
      <w:r w:rsidRPr="00715B89">
        <w:rPr>
          <w:rFonts w:ascii="Times New Roman" w:hAnsi="Times New Roman" w:cs="Times New Roman"/>
          <w:kern w:val="0"/>
          <w14:ligatures w14:val="none"/>
        </w:rPr>
        <w:t>Product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را انتخاب و تغییر دهد.</w:t>
      </w:r>
    </w:p>
    <w:p w14:paraId="4251D66E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121011" wp14:editId="56FF31E5">
                <wp:extent cx="5943600" cy="1270"/>
                <wp:effectExtent l="0" t="31750" r="0" b="36830"/>
                <wp:docPr id="1366888653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18A523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9C1ED0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12.38 Supplier Import Workflow</w:t>
      </w:r>
    </w:p>
    <w:p w14:paraId="7856FE2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فرآیند </w:t>
      </w:r>
      <w:r w:rsidRPr="00715B89">
        <w:rPr>
          <w:rFonts w:ascii="Times New Roman" w:hAnsi="Times New Roman" w:cs="Times New Roman"/>
          <w:kern w:val="0"/>
          <w14:ligatures w14:val="none"/>
        </w:rPr>
        <w:t>Excel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همکار:</w:t>
      </w:r>
    </w:p>
    <w:p w14:paraId="3C603FC2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Excel</w:t>
      </w:r>
    </w:p>
    <w:p w14:paraId="537AD469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2A339F4E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Upload</w:t>
      </w:r>
    </w:p>
    <w:p w14:paraId="1973410A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7592DDF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Preview</w:t>
      </w:r>
    </w:p>
    <w:p w14:paraId="1E5A5BE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0B8524B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Validation</w:t>
      </w:r>
    </w:p>
    <w:p w14:paraId="0DDE018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18ED86B7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Product Matching</w:t>
      </w:r>
    </w:p>
    <w:p w14:paraId="6B55D8D2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576BCEE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Pricing Rule</w:t>
      </w:r>
    </w:p>
    <w:p w14:paraId="5DEE1D75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12ECF6A9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Import / Update</w:t>
      </w:r>
    </w:p>
    <w:p w14:paraId="27BF6D1D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↓</w:t>
      </w:r>
    </w:p>
    <w:p w14:paraId="75C9C274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Result Report</w:t>
      </w:r>
    </w:p>
    <w:p w14:paraId="5835E2EF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264FE256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29F03E" wp14:editId="3EF22A07">
                <wp:extent cx="5943600" cy="1270"/>
                <wp:effectExtent l="0" t="31750" r="0" b="36830"/>
                <wp:docPr id="1609093980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0A429B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1AACC3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12.39 Product Matching</w:t>
      </w:r>
    </w:p>
    <w:p w14:paraId="7069450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سیستم باید بتواند تشخیص دهد محصول </w:t>
      </w:r>
      <w:r w:rsidRPr="00715B89">
        <w:rPr>
          <w:rFonts w:ascii="Times New Roman" w:hAnsi="Times New Roman" w:cs="Times New Roman"/>
          <w:kern w:val="0"/>
          <w14:ligatures w14:val="none"/>
        </w:rPr>
        <w:t>Excel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118AF338" w14:textId="77777777" w:rsidR="00715B89" w:rsidRPr="00715B89" w:rsidRDefault="00715B89" w:rsidP="002C00FF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Product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جدید است.</w:t>
      </w:r>
    </w:p>
    <w:p w14:paraId="1AA1699D" w14:textId="77777777" w:rsidR="00715B89" w:rsidRPr="00715B89" w:rsidRDefault="00715B89" w:rsidP="002C00FF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Product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موجود است.</w:t>
      </w:r>
    </w:p>
    <w:p w14:paraId="3D5D5D57" w14:textId="77777777" w:rsidR="00715B89" w:rsidRPr="00715B89" w:rsidRDefault="00715B89" w:rsidP="002C00FF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Product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تغییر کرده است.</w:t>
      </w:r>
    </w:p>
    <w:p w14:paraId="41D29A0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ترجیحاً بر اساس:</w:t>
      </w:r>
    </w:p>
    <w:p w14:paraId="476B42E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SKU / Supplier SKU / Model / Product Identity</w:t>
      </w:r>
    </w:p>
    <w:p w14:paraId="78F25B46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432E86" wp14:editId="0B5CBEAC">
                <wp:extent cx="5943600" cy="1270"/>
                <wp:effectExtent l="0" t="31750" r="0" b="36830"/>
                <wp:docPr id="1281862458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A73B37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A497F3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12.40 Duplicate Protection</w:t>
      </w:r>
    </w:p>
    <w:p w14:paraId="396600FF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Import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نباید باعث ایجاد </w:t>
      </w:r>
      <w:r w:rsidRPr="00715B89">
        <w:rPr>
          <w:rFonts w:ascii="Times New Roman" w:hAnsi="Times New Roman" w:cs="Times New Roman"/>
          <w:kern w:val="0"/>
          <w14:ligatures w14:val="none"/>
        </w:rPr>
        <w:t>Product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های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Duplicate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شود.</w:t>
      </w:r>
    </w:p>
    <w:p w14:paraId="1941079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قبل از </w:t>
      </w:r>
      <w:r w:rsidRPr="00715B89">
        <w:rPr>
          <w:rFonts w:ascii="Times New Roman" w:hAnsi="Times New Roman" w:cs="Times New Roman"/>
          <w:kern w:val="0"/>
          <w14:ligatures w14:val="none"/>
        </w:rPr>
        <w:t>Import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موارد مشکوک مشخص شوند.</w:t>
      </w:r>
    </w:p>
    <w:p w14:paraId="6ECBD961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0B86DC" wp14:editId="55414624">
                <wp:extent cx="5943600" cy="1270"/>
                <wp:effectExtent l="0" t="31750" r="0" b="36830"/>
                <wp:docPr id="2141976730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A4D58CB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5F55AD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12.41 Import Report</w:t>
      </w:r>
    </w:p>
    <w:p w14:paraId="6D6695D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پس از </w:t>
      </w:r>
      <w:r w:rsidRPr="00715B89">
        <w:rPr>
          <w:rFonts w:ascii="Times New Roman" w:hAnsi="Times New Roman" w:cs="Times New Roman"/>
          <w:kern w:val="0"/>
          <w14:ligatures w14:val="none"/>
        </w:rPr>
        <w:t>Import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گزارش ارائه شود:</w:t>
      </w:r>
    </w:p>
    <w:p w14:paraId="138FBB64" w14:textId="77777777" w:rsidR="00715B89" w:rsidRPr="00715B89" w:rsidRDefault="00715B89" w:rsidP="002C00F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Created</w:t>
      </w:r>
    </w:p>
    <w:p w14:paraId="0C14B416" w14:textId="77777777" w:rsidR="00715B89" w:rsidRPr="00715B89" w:rsidRDefault="00715B89" w:rsidP="002C00F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Updated</w:t>
      </w:r>
    </w:p>
    <w:p w14:paraId="114D71C8" w14:textId="77777777" w:rsidR="00715B89" w:rsidRPr="00715B89" w:rsidRDefault="00715B89" w:rsidP="002C00F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Skipped</w:t>
      </w:r>
    </w:p>
    <w:p w14:paraId="6312CB90" w14:textId="77777777" w:rsidR="00715B89" w:rsidRPr="00715B89" w:rsidRDefault="00715B89" w:rsidP="002C00F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Failed</w:t>
      </w:r>
    </w:p>
    <w:p w14:paraId="63183F35" w14:textId="77777777" w:rsidR="00715B89" w:rsidRPr="00715B89" w:rsidRDefault="00715B89" w:rsidP="002C00FF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Duplicate</w:t>
      </w:r>
    </w:p>
    <w:p w14:paraId="343DC3AC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2CB0F7" wp14:editId="018DCBB3">
                <wp:extent cx="5943600" cy="1270"/>
                <wp:effectExtent l="0" t="31750" r="0" b="36830"/>
                <wp:docPr id="1653342058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23BD79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0887B25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12.42 Supplier Pricing Rule</w:t>
      </w:r>
    </w:p>
    <w:p w14:paraId="4EE9163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ادمین بتواند برای </w:t>
      </w:r>
      <w:r w:rsidRPr="00715B89">
        <w:rPr>
          <w:rFonts w:ascii="Times New Roman" w:hAnsi="Times New Roman" w:cs="Times New Roman"/>
          <w:kern w:val="0"/>
          <w14:ligatures w14:val="none"/>
        </w:rPr>
        <w:t>Import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مشخص کند:</w:t>
      </w:r>
    </w:p>
    <w:p w14:paraId="5F069C77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Supplier Price + Fixed Profit</w:t>
      </w:r>
    </w:p>
    <w:p w14:paraId="1BAD629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65AB064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همکار + ۵,۰۰۰,۰۰۰ تومان</w:t>
      </w:r>
    </w:p>
    <w:p w14:paraId="6D1CB51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یا:</w:t>
      </w:r>
    </w:p>
    <w:p w14:paraId="015B673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Supplier Price + Percentage</w:t>
      </w:r>
    </w:p>
    <w:p w14:paraId="2A94074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0BE89F5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همکار + ۱۰٪</w:t>
      </w:r>
    </w:p>
    <w:p w14:paraId="7634A7F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CC4EF2" wp14:editId="33FD673E">
                <wp:extent cx="5943600" cy="1270"/>
                <wp:effectExtent l="0" t="31750" r="0" b="36830"/>
                <wp:docPr id="1912222864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7840C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D1BFC5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12.43 Manual Override</w:t>
      </w:r>
    </w:p>
    <w:p w14:paraId="15AC7CC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حتی اگر </w:t>
      </w:r>
      <w:r w:rsidRPr="00715B89">
        <w:rPr>
          <w:rFonts w:ascii="Times New Roman" w:hAnsi="Times New Roman" w:cs="Times New Roman"/>
          <w:kern w:val="0"/>
          <w14:ligatures w14:val="none"/>
        </w:rPr>
        <w:t>Product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 </w:t>
      </w:r>
      <w:r w:rsidRPr="00715B89">
        <w:rPr>
          <w:rFonts w:ascii="Times New Roman" w:hAnsi="Times New Roman" w:cs="Times New Roman"/>
          <w:kern w:val="0"/>
          <w14:ligatures w14:val="none"/>
        </w:rPr>
        <w:t>Supplier Pricing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ساخته شده باشد، ادمین باید بتواند قیمت نهایی را دستی </w:t>
      </w:r>
      <w:r w:rsidRPr="00715B89">
        <w:rPr>
          <w:rFonts w:ascii="Times New Roman" w:hAnsi="Times New Roman" w:cs="Times New Roman"/>
          <w:kern w:val="0"/>
          <w14:ligatures w14:val="none"/>
        </w:rPr>
        <w:t>Override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کند.</w:t>
      </w:r>
    </w:p>
    <w:p w14:paraId="153BE312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6E85D9" wp14:editId="7A11A4E1">
                <wp:extent cx="5943600" cy="1270"/>
                <wp:effectExtent l="0" t="31750" r="0" b="36830"/>
                <wp:docPr id="1417838041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C2AF8E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82D7EC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12.44 Price History</w:t>
      </w:r>
    </w:p>
    <w:p w14:paraId="77A23CE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تغییرات قیمت باید </w:t>
      </w:r>
      <w:r w:rsidRPr="00715B89">
        <w:rPr>
          <w:rFonts w:ascii="Times New Roman" w:hAnsi="Times New Roman" w:cs="Times New Roman"/>
          <w:kern w:val="0"/>
          <w14:ligatures w14:val="none"/>
        </w:rPr>
        <w:t>History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2607E874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186D5EF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قبلی</w:t>
      </w:r>
    </w:p>
    <w:p w14:paraId="36E105B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قیمت جدید</w:t>
      </w:r>
    </w:p>
    <w:p w14:paraId="71A625F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تغییردهنده</w:t>
      </w:r>
    </w:p>
    <w:p w14:paraId="0E0B235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زمان تغییر</w:t>
      </w:r>
    </w:p>
    <w:p w14:paraId="5C577355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EF3DC8" wp14:editId="2221E6AB">
                <wp:extent cx="5943600" cy="1270"/>
                <wp:effectExtent l="0" t="31750" r="0" b="36830"/>
                <wp:docPr id="790506350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B4F497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1F05C99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12.45 Inventory History</w:t>
      </w:r>
    </w:p>
    <w:p w14:paraId="1D1D0F7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تغییرات موجودی نیز باید </w:t>
      </w:r>
      <w:r w:rsidRPr="00715B89">
        <w:rPr>
          <w:rFonts w:ascii="Times New Roman" w:hAnsi="Times New Roman" w:cs="Times New Roman"/>
          <w:kern w:val="0"/>
          <w14:ligatures w14:val="none"/>
        </w:rPr>
        <w:t>History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7EE6C5FB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9AECC4" wp14:editId="1779C8FD">
                <wp:extent cx="5943600" cy="1270"/>
                <wp:effectExtent l="0" t="31750" r="0" b="36830"/>
                <wp:docPr id="1844630401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ECA356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6461D2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12.46 Order History</w:t>
      </w:r>
    </w:p>
    <w:p w14:paraId="7AD93B74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تغییرات </w:t>
      </w:r>
      <w:r w:rsidRPr="00715B89">
        <w:rPr>
          <w:rFonts w:ascii="Times New Roman" w:hAnsi="Times New Roman" w:cs="Times New Roman"/>
          <w:kern w:val="0"/>
          <w14:ligatures w14:val="none"/>
        </w:rPr>
        <w:t>Order Status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</w:t>
      </w:r>
      <w:r w:rsidRPr="00715B89">
        <w:rPr>
          <w:rFonts w:ascii="Times New Roman" w:hAnsi="Times New Roman" w:cs="Times New Roman"/>
          <w:kern w:val="0"/>
          <w14:ligatures w14:val="none"/>
        </w:rPr>
        <w:t>History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داشته باشند.</w:t>
      </w:r>
    </w:p>
    <w:p w14:paraId="7ACACCB2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2044B6" wp14:editId="0EF8D9CE">
                <wp:extent cx="5943600" cy="1270"/>
                <wp:effectExtent l="0" t="31750" r="0" b="36830"/>
                <wp:docPr id="1562438257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B086341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11BB6BC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12.47 Customer Data</w:t>
      </w:r>
    </w:p>
    <w:p w14:paraId="2F3E1DB2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Customer Profile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شامل:</w:t>
      </w:r>
    </w:p>
    <w:p w14:paraId="7D05EF81" w14:textId="77777777" w:rsidR="00715B89" w:rsidRPr="00715B89" w:rsidRDefault="00715B89" w:rsidP="002C00F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7C230C1" w14:textId="77777777" w:rsidR="00715B89" w:rsidRPr="00715B89" w:rsidRDefault="00715B89" w:rsidP="002C00F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1FD556EC" w14:textId="77777777" w:rsidR="00715B89" w:rsidRPr="00715B89" w:rsidRDefault="00715B89" w:rsidP="002C00F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Addresses</w:t>
      </w:r>
    </w:p>
    <w:p w14:paraId="56746A68" w14:textId="77777777" w:rsidR="00715B89" w:rsidRPr="00715B89" w:rsidRDefault="00715B89" w:rsidP="002C00F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4B230D58" w14:textId="77777777" w:rsidR="00715B89" w:rsidRPr="00715B89" w:rsidRDefault="00715B89" w:rsidP="002C00F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Wishlist</w:t>
      </w:r>
    </w:p>
    <w:p w14:paraId="1AC3C296" w14:textId="77777777" w:rsidR="00715B89" w:rsidRPr="00715B89" w:rsidRDefault="00715B89" w:rsidP="002C00F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Reviews</w:t>
      </w:r>
    </w:p>
    <w:p w14:paraId="630CB142" w14:textId="77777777" w:rsidR="00715B89" w:rsidRPr="00715B89" w:rsidRDefault="00715B89" w:rsidP="002C00F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78F916BA" w14:textId="77777777" w:rsidR="00715B89" w:rsidRPr="00715B89" w:rsidRDefault="00715B89" w:rsidP="002C00FF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06E9D10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3051CA9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C86596" wp14:editId="51EE1CB5">
                <wp:extent cx="5943600" cy="1270"/>
                <wp:effectExtent l="0" t="31750" r="0" b="36830"/>
                <wp:docPr id="819085615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D68DF2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62969CC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12.48 Manual User Creation</w:t>
      </w:r>
    </w:p>
    <w:p w14:paraId="7DCC67E2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Admin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بتواند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User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را به‌صورت دستی ایجاد کند.</w:t>
      </w:r>
    </w:p>
    <w:p w14:paraId="25BA52D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این قابلیت برای شرایطی که </w:t>
      </w:r>
      <w:r w:rsidRPr="00715B89">
        <w:rPr>
          <w:rFonts w:ascii="Times New Roman" w:hAnsi="Times New Roman" w:cs="Times New Roman"/>
          <w:kern w:val="0"/>
          <w14:ligatures w14:val="none"/>
        </w:rPr>
        <w:t>OTP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ارسال نمی‌شود یا مشتری از طریق ارتباط مستقیم درخواست ایجاد حساب دارد، استفاده شود.</w:t>
      </w:r>
    </w:p>
    <w:p w14:paraId="78081695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6D03747" wp14:editId="6CE56B5E">
                <wp:extent cx="5943600" cy="1270"/>
                <wp:effectExtent l="0" t="31750" r="0" b="36830"/>
                <wp:docPr id="1321394551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1F09F85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957393A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12.49 Customer Privacy</w:t>
      </w:r>
    </w:p>
    <w:p w14:paraId="523B63E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اطلاعات </w:t>
      </w:r>
      <w:r w:rsidRPr="00715B89">
        <w:rPr>
          <w:rFonts w:ascii="Times New Roman" w:hAnsi="Times New Roman" w:cs="Times New Roman"/>
          <w:kern w:val="0"/>
          <w14:ligatures w14:val="none"/>
        </w:rPr>
        <w:t>Customer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فقط برای </w:t>
      </w:r>
      <w:r w:rsidRPr="00715B89">
        <w:rPr>
          <w:rFonts w:ascii="Times New Roman" w:hAnsi="Times New Roman" w:cs="Times New Roman"/>
          <w:kern w:val="0"/>
          <w14:ligatures w14:val="none"/>
        </w:rPr>
        <w:t>Role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مجاز قابل مشاهده باشد.</w:t>
      </w:r>
    </w:p>
    <w:p w14:paraId="4B73613D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54E76A" wp14:editId="2C3EA780">
                <wp:extent cx="5943600" cy="1270"/>
                <wp:effectExtent l="0" t="31750" r="0" b="36830"/>
                <wp:docPr id="1056684334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44F19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4664B5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12.50 Personal Data Protection</w:t>
      </w:r>
    </w:p>
    <w:p w14:paraId="0364E47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اطلاعاتی مانند:</w:t>
      </w:r>
    </w:p>
    <w:p w14:paraId="509E0C0A" w14:textId="77777777" w:rsidR="00715B89" w:rsidRPr="00715B89" w:rsidRDefault="00715B89" w:rsidP="002C00F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5A40AECD" w14:textId="77777777" w:rsidR="00715B89" w:rsidRPr="00715B89" w:rsidRDefault="00715B89" w:rsidP="002C00F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7E7EE023" w14:textId="77777777" w:rsidR="00715B89" w:rsidRPr="00715B89" w:rsidRDefault="00715B89" w:rsidP="002C00FF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Payment Receipt</w:t>
      </w:r>
    </w:p>
    <w:p w14:paraId="64698D9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به‌صورت امن نگهداری شوند.</w:t>
      </w:r>
    </w:p>
    <w:p w14:paraId="406A6CEB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AC92BE" wp14:editId="49867A89">
                <wp:extent cx="5943600" cy="1270"/>
                <wp:effectExtent l="0" t="31750" r="0" b="36830"/>
                <wp:docPr id="1287428788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EC0A7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E145A4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12.51 Contact Messages</w:t>
      </w:r>
    </w:p>
    <w:p w14:paraId="56398F5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پیام‌های </w:t>
      </w:r>
      <w:r w:rsidRPr="00715B89">
        <w:rPr>
          <w:rFonts w:ascii="Times New Roman" w:hAnsi="Times New Roman" w:cs="Times New Roman"/>
          <w:kern w:val="0"/>
          <w14:ligatures w14:val="none"/>
        </w:rPr>
        <w:t>Contact Us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شامل:</w:t>
      </w:r>
    </w:p>
    <w:p w14:paraId="793D4350" w14:textId="77777777" w:rsidR="00715B89" w:rsidRPr="00715B89" w:rsidRDefault="00715B89" w:rsidP="002C00F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3E4C492D" w14:textId="77777777" w:rsidR="00715B89" w:rsidRPr="00715B89" w:rsidRDefault="00715B89" w:rsidP="002C00F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0FA01998" w14:textId="77777777" w:rsidR="00715B89" w:rsidRPr="00715B89" w:rsidRDefault="00715B89" w:rsidP="002C00F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وجود</w:t>
      </w:r>
    </w:p>
    <w:p w14:paraId="0C029252" w14:textId="77777777" w:rsidR="00715B89" w:rsidRPr="00715B89" w:rsidRDefault="00715B89" w:rsidP="002C00F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Subject</w:t>
      </w:r>
    </w:p>
    <w:p w14:paraId="59B40CCF" w14:textId="77777777" w:rsidR="00715B89" w:rsidRPr="00715B89" w:rsidRDefault="00715B89" w:rsidP="002C00F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6B5C43CD" w14:textId="77777777" w:rsidR="00715B89" w:rsidRPr="00715B89" w:rsidRDefault="00715B89" w:rsidP="002C00F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Created At</w:t>
      </w:r>
    </w:p>
    <w:p w14:paraId="4DA2112C" w14:textId="77777777" w:rsidR="00715B89" w:rsidRPr="00715B89" w:rsidRDefault="00715B89" w:rsidP="002C00FF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D79AF0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باشند.</w:t>
      </w:r>
    </w:p>
    <w:p w14:paraId="203BBA64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17A8D2" wp14:editId="71B44BF7">
                <wp:extent cx="5943600" cy="1270"/>
                <wp:effectExtent l="0" t="31750" r="0" b="36830"/>
                <wp:docPr id="1408620368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5502C2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E6A5FED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12.52 Message Status</w:t>
      </w:r>
    </w:p>
    <w:p w14:paraId="41EED985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Status:</w:t>
      </w:r>
    </w:p>
    <w:p w14:paraId="031B95AB" w14:textId="77777777" w:rsidR="00715B89" w:rsidRPr="00715B89" w:rsidRDefault="00715B89" w:rsidP="002C00F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Unread</w:t>
      </w:r>
    </w:p>
    <w:p w14:paraId="54496622" w14:textId="77777777" w:rsidR="00715B89" w:rsidRPr="00715B89" w:rsidRDefault="00715B89" w:rsidP="002C00F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Read</w:t>
      </w:r>
    </w:p>
    <w:p w14:paraId="1EE01C38" w14:textId="77777777" w:rsidR="00715B89" w:rsidRPr="00715B89" w:rsidRDefault="00715B89" w:rsidP="002C00F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Replied</w:t>
      </w:r>
    </w:p>
    <w:p w14:paraId="16A7501C" w14:textId="77777777" w:rsidR="00715B89" w:rsidRPr="00715B89" w:rsidRDefault="00715B89" w:rsidP="002C00FF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Archived</w:t>
      </w:r>
    </w:p>
    <w:p w14:paraId="2BB90BC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قابل استفاده باشد.</w:t>
      </w:r>
    </w:p>
    <w:p w14:paraId="7504ACD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D32E1B" wp14:editId="3C9C8086">
                <wp:extent cx="5943600" cy="1270"/>
                <wp:effectExtent l="0" t="31750" r="0" b="36830"/>
                <wp:docPr id="1032593146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3C7F78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F66FFF4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12.53 Contact Spam Protection</w:t>
      </w:r>
    </w:p>
    <w:p w14:paraId="3D7623A9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Contact Form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در برابر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Spam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محافظت شود.</w:t>
      </w:r>
    </w:p>
    <w:p w14:paraId="7842D312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FB6FCB" wp14:editId="7AFC93C9">
                <wp:extent cx="5943600" cy="1270"/>
                <wp:effectExtent l="0" t="31750" r="0" b="36830"/>
                <wp:docPr id="1709353779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2D5447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6A8611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12.54 Notification Preferences</w:t>
      </w:r>
    </w:p>
    <w:p w14:paraId="74A1531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در صورت نیاز، </w:t>
      </w:r>
      <w:r w:rsidRPr="00715B89">
        <w:rPr>
          <w:rFonts w:ascii="Times New Roman" w:hAnsi="Times New Roman" w:cs="Times New Roman"/>
          <w:kern w:val="0"/>
          <w14:ligatures w14:val="none"/>
        </w:rPr>
        <w:t>Customer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بتواند بعضی </w:t>
      </w:r>
      <w:r w:rsidRPr="00715B89">
        <w:rPr>
          <w:rFonts w:ascii="Times New Roman" w:hAnsi="Times New Roman" w:cs="Times New Roman"/>
          <w:kern w:val="0"/>
          <w14:ligatures w14:val="none"/>
        </w:rPr>
        <w:t>Notification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غیرضروری را مدیریت کند.</w:t>
      </w:r>
    </w:p>
    <w:p w14:paraId="6BFDB235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Notification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ضروری سفارش نباید بدون دلیل قابل غیرفعال کردن باشند.</w:t>
      </w:r>
    </w:p>
    <w:p w14:paraId="7EAA8A12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BE8C71" wp14:editId="171E9FA6">
                <wp:extent cx="5943600" cy="1270"/>
                <wp:effectExtent l="0" t="31750" r="0" b="36830"/>
                <wp:docPr id="760213838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81F16B2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F7FC740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12.55 Site Settings</w:t>
      </w:r>
    </w:p>
    <w:p w14:paraId="140BE60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تمام </w:t>
      </w:r>
      <w:r w:rsidRPr="00715B89">
        <w:rPr>
          <w:rFonts w:ascii="Times New Roman" w:hAnsi="Times New Roman" w:cs="Times New Roman"/>
          <w:kern w:val="0"/>
          <w14:ligatures w14:val="none"/>
        </w:rPr>
        <w:t>Configuration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های قابل تغییر باید از </w:t>
      </w:r>
      <w:r w:rsidRPr="00715B89">
        <w:rPr>
          <w:rFonts w:ascii="Times New Roman" w:hAnsi="Times New Roman" w:cs="Times New Roman"/>
          <w:kern w:val="0"/>
          <w14:ligatures w14:val="none"/>
        </w:rPr>
        <w:t>Backend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قابل مدیریت باشند.</w:t>
      </w:r>
    </w:p>
    <w:p w14:paraId="278547A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اما </w:t>
      </w:r>
      <w:r w:rsidRPr="00715B89">
        <w:rPr>
          <w:rFonts w:ascii="Times New Roman" w:hAnsi="Times New Roman" w:cs="Times New Roman"/>
          <w:kern w:val="0"/>
          <w14:ligatures w14:val="none"/>
        </w:rPr>
        <w:t>Settings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حساس زیرساختی نباید بدون کنترل مناسب در اختیار </w:t>
      </w:r>
      <w:r w:rsidRPr="00715B89">
        <w:rPr>
          <w:rFonts w:ascii="Times New Roman" w:hAnsi="Times New Roman" w:cs="Times New Roman"/>
          <w:kern w:val="0"/>
          <w14:ligatures w14:val="none"/>
        </w:rPr>
        <w:t>Admin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عادی قرار گیرند.</w:t>
      </w:r>
    </w:p>
    <w:p w14:paraId="3F1BB89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DF598E" wp14:editId="6F7B638A">
                <wp:extent cx="5943600" cy="1270"/>
                <wp:effectExtent l="0" t="31750" r="0" b="36830"/>
                <wp:docPr id="632507265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C0A9B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84BB7E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12.56 Payment Settings</w:t>
      </w:r>
    </w:p>
    <w:p w14:paraId="70198D50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محل مدیریت </w:t>
      </w:r>
      <w:r w:rsidRPr="00715B89">
        <w:rPr>
          <w:rFonts w:ascii="Times New Roman" w:hAnsi="Times New Roman" w:cs="Times New Roman"/>
          <w:kern w:val="0"/>
          <w14:ligatures w14:val="none"/>
        </w:rPr>
        <w:t>Gateway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 باشد.</w:t>
      </w:r>
    </w:p>
    <w:p w14:paraId="1F4F2D4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در نسخه فعلی:</w:t>
      </w:r>
    </w:p>
    <w:p w14:paraId="3B88AFF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Manual Payment</w:t>
      </w:r>
    </w:p>
    <w:p w14:paraId="05D3994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فعال است.</w:t>
      </w:r>
    </w:p>
    <w:p w14:paraId="21AB3C7D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Gateway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آینده:</w:t>
      </w:r>
    </w:p>
    <w:p w14:paraId="413C5423" w14:textId="77777777" w:rsidR="00715B89" w:rsidRPr="00715B89" w:rsidRDefault="00715B89" w:rsidP="002C00F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SnapPay</w:t>
      </w:r>
    </w:p>
    <w:p w14:paraId="42749C8E" w14:textId="77777777" w:rsidR="00715B89" w:rsidRPr="00715B89" w:rsidRDefault="00715B89" w:rsidP="002C00F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DigiPay</w:t>
      </w:r>
      <w:proofErr w:type="spellEnd"/>
    </w:p>
    <w:p w14:paraId="0EA6C543" w14:textId="77777777" w:rsidR="00715B89" w:rsidRPr="00715B89" w:rsidRDefault="00715B89" w:rsidP="002C00FF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سایر سرویس‌ها</w:t>
      </w:r>
    </w:p>
    <w:p w14:paraId="2EEA4E5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قابل اضافه شدن هستند.</w:t>
      </w:r>
    </w:p>
    <w:p w14:paraId="6DCD3A5F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A6A5DB" wp14:editId="7335C502">
                <wp:extent cx="5943600" cy="1270"/>
                <wp:effectExtent l="0" t="31750" r="0" b="36830"/>
                <wp:docPr id="1373333398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D16EF0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54540A0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12.57 SMS Settings</w:t>
      </w:r>
    </w:p>
    <w:p w14:paraId="7CCD2C8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6632920E" w14:textId="77777777" w:rsidR="00715B89" w:rsidRPr="00715B89" w:rsidRDefault="00715B89" w:rsidP="002C00FF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Provider</w:t>
      </w:r>
    </w:p>
    <w:p w14:paraId="3D1A20E4" w14:textId="77777777" w:rsidR="00715B89" w:rsidRPr="00715B89" w:rsidRDefault="00715B89" w:rsidP="002C00FF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فعال / غیرفعال بودن</w:t>
      </w:r>
    </w:p>
    <w:p w14:paraId="2E6CA3B2" w14:textId="77777777" w:rsidR="00715B89" w:rsidRPr="00715B89" w:rsidRDefault="00715B89" w:rsidP="002C00FF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Template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18D0A77A" w14:textId="77777777" w:rsidR="00715B89" w:rsidRPr="00715B89" w:rsidRDefault="00715B89" w:rsidP="002C00FF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Rate Limit</w:t>
      </w:r>
    </w:p>
    <w:p w14:paraId="17B5B58F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را مدیریت کند.</w:t>
      </w:r>
    </w:p>
    <w:p w14:paraId="3102F84E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D3C0B4" wp14:editId="0694B7A6">
                <wp:extent cx="5943600" cy="1270"/>
                <wp:effectExtent l="0" t="31750" r="0" b="36830"/>
                <wp:docPr id="1377459836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ADDDC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FC9B81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12.58 Social Settings</w:t>
      </w:r>
    </w:p>
    <w:p w14:paraId="4AE6958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لینک:</w:t>
      </w:r>
    </w:p>
    <w:p w14:paraId="0B034AF1" w14:textId="77777777" w:rsidR="00715B89" w:rsidRPr="00715B89" w:rsidRDefault="00715B89" w:rsidP="002C00FF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185EAC70" w14:textId="77777777" w:rsidR="00715B89" w:rsidRPr="00715B89" w:rsidRDefault="00715B89" w:rsidP="002C00FF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Telegram</w:t>
      </w:r>
    </w:p>
    <w:p w14:paraId="0309F099" w14:textId="77777777" w:rsidR="00715B89" w:rsidRPr="00715B89" w:rsidRDefault="00715B89" w:rsidP="002C00FF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WhatsApp</w:t>
      </w:r>
    </w:p>
    <w:p w14:paraId="2F5FE1FE" w14:textId="77777777" w:rsidR="00715B89" w:rsidRPr="00715B89" w:rsidRDefault="00715B89" w:rsidP="002C00FF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LinkedIn</w:t>
      </w:r>
    </w:p>
    <w:p w14:paraId="0C6DA0E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قابل مدیریت باشد.</w:t>
      </w:r>
    </w:p>
    <w:p w14:paraId="64C256F1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561155" wp14:editId="0AE39BEF">
                <wp:extent cx="5943600" cy="1270"/>
                <wp:effectExtent l="0" t="31750" r="0" b="36830"/>
                <wp:docPr id="1091425729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2E8C5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E8E4F05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12.59 Contact Settings</w:t>
      </w:r>
    </w:p>
    <w:p w14:paraId="047A22C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اطلاعات:</w:t>
      </w:r>
    </w:p>
    <w:p w14:paraId="5C94C2FF" w14:textId="77777777" w:rsidR="00715B89" w:rsidRPr="00715B89" w:rsidRDefault="00715B89" w:rsidP="002C00F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52098BE6" w14:textId="77777777" w:rsidR="00715B89" w:rsidRPr="00715B89" w:rsidRDefault="00715B89" w:rsidP="002C00F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5348D989" w14:textId="77777777" w:rsidR="00715B89" w:rsidRPr="00715B89" w:rsidRDefault="00715B89" w:rsidP="002C00F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2CCE3496" w14:textId="77777777" w:rsidR="00715B89" w:rsidRPr="00715B89" w:rsidRDefault="00715B89" w:rsidP="002C00F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7DC433D5" w14:textId="77777777" w:rsidR="00715B89" w:rsidRPr="00715B89" w:rsidRDefault="00715B89" w:rsidP="002C00FF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Working Hours</w:t>
      </w:r>
    </w:p>
    <w:p w14:paraId="6B056E4F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از </w:t>
      </w:r>
      <w:r w:rsidRPr="00715B89">
        <w:rPr>
          <w:rFonts w:ascii="Times New Roman" w:hAnsi="Times New Roman" w:cs="Times New Roman"/>
          <w:kern w:val="0"/>
          <w14:ligatures w14:val="none"/>
        </w:rPr>
        <w:t>Backend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قابل تغییر باشند.</w:t>
      </w:r>
    </w:p>
    <w:p w14:paraId="4A65B72C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E1E030" wp14:editId="6C626C66">
                <wp:extent cx="5943600" cy="1270"/>
                <wp:effectExtent l="0" t="31750" r="0" b="36830"/>
                <wp:docPr id="1125852720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EC9E1E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B30F12B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12.60 Trust Settings</w:t>
      </w:r>
    </w:p>
    <w:p w14:paraId="5FA0E4D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محل تنظیم:</w:t>
      </w:r>
    </w:p>
    <w:p w14:paraId="3A774333" w14:textId="77777777" w:rsidR="00715B89" w:rsidRPr="00715B89" w:rsidRDefault="00715B89" w:rsidP="002C00FF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نماد اعتماد</w:t>
      </w:r>
    </w:p>
    <w:p w14:paraId="0C59DF7C" w14:textId="77777777" w:rsidR="00715B89" w:rsidRPr="00715B89" w:rsidRDefault="00715B89" w:rsidP="002C00FF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مجوزها</w:t>
      </w:r>
    </w:p>
    <w:p w14:paraId="6EDF575C" w14:textId="77777777" w:rsidR="00715B89" w:rsidRPr="00715B89" w:rsidRDefault="00715B89" w:rsidP="002C00FF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Trust Badge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092750E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715B89">
        <w:rPr>
          <w:rFonts w:ascii="Times New Roman" w:hAnsi="Times New Roman" w:cs="Times New Roman"/>
          <w:kern w:val="0"/>
          <w14:ligatures w14:val="none"/>
        </w:rPr>
        <w:t>Backend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وجود داشته باشد.</w:t>
      </w:r>
    </w:p>
    <w:p w14:paraId="445821CF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E57287" wp14:editId="7B67670D">
                <wp:extent cx="5943600" cy="1270"/>
                <wp:effectExtent l="0" t="31750" r="0" b="36830"/>
                <wp:docPr id="307381583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B7D1B4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15E542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12.61 Google Services</w:t>
      </w:r>
    </w:p>
    <w:p w14:paraId="5708CD6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Configuration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مربوط به سرویس‌های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Google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در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قابل مدیریت باشد.</w:t>
      </w:r>
    </w:p>
    <w:p w14:paraId="07BC9348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E95EE6" wp14:editId="3BEA7D17">
                <wp:extent cx="5943600" cy="1270"/>
                <wp:effectExtent l="0" t="31750" r="0" b="36830"/>
                <wp:docPr id="1353998407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E032B9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86AE0BC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12.62 AI Settings</w:t>
      </w:r>
    </w:p>
    <w:p w14:paraId="673C733F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ادمین مجاز بتواند </w:t>
      </w:r>
      <w:r w:rsidRPr="00715B89">
        <w:rPr>
          <w:rFonts w:ascii="Times New Roman" w:hAnsi="Times New Roman" w:cs="Times New Roman"/>
          <w:kern w:val="0"/>
          <w14:ligatures w14:val="none"/>
        </w:rPr>
        <w:t>AI Provider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را تنظیم کند.</w:t>
      </w:r>
    </w:p>
    <w:p w14:paraId="151E27C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موارد:</w:t>
      </w:r>
    </w:p>
    <w:p w14:paraId="40E7F838" w14:textId="77777777" w:rsidR="00715B89" w:rsidRPr="00715B89" w:rsidRDefault="00715B89" w:rsidP="002C00FF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Provider</w:t>
      </w:r>
    </w:p>
    <w:p w14:paraId="1E2A65C5" w14:textId="77777777" w:rsidR="00715B89" w:rsidRPr="00715B89" w:rsidRDefault="00715B89" w:rsidP="002C00FF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API Configuration</w:t>
      </w:r>
    </w:p>
    <w:p w14:paraId="5B8EFFD8" w14:textId="77777777" w:rsidR="00715B89" w:rsidRPr="00715B89" w:rsidRDefault="00715B89" w:rsidP="002C00FF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Model</w:t>
      </w:r>
    </w:p>
    <w:p w14:paraId="17F9F409" w14:textId="77777777" w:rsidR="00715B89" w:rsidRPr="00715B89" w:rsidRDefault="00715B89" w:rsidP="002C00FF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Enable / Disable</w:t>
      </w:r>
    </w:p>
    <w:p w14:paraId="6B13CCB1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CDA589" wp14:editId="45544BDD">
                <wp:extent cx="5943600" cy="1270"/>
                <wp:effectExtent l="0" t="31750" r="0" b="36830"/>
                <wp:docPr id="674746747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DC4051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1A090D1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12.63 Feature Flags</w:t>
      </w:r>
    </w:p>
    <w:p w14:paraId="37E09F2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برای قابلیت‌های جدید امکان:</w:t>
      </w:r>
    </w:p>
    <w:p w14:paraId="3F45A2E9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Feature Flag</w:t>
      </w:r>
    </w:p>
    <w:p w14:paraId="6D878A0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وجود داشته باشد.</w:t>
      </w:r>
    </w:p>
    <w:p w14:paraId="03C7100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lastRenderedPageBreak/>
        <w:t>مثلاً:</w:t>
      </w:r>
    </w:p>
    <w:p w14:paraId="06BE9C29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Enable Online Payment = OFF</w:t>
      </w:r>
    </w:p>
    <w:p w14:paraId="59798C8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در آینده با فعال شدن </w:t>
      </w:r>
      <w:r w:rsidRPr="00715B89">
        <w:rPr>
          <w:rFonts w:ascii="Times New Roman" w:hAnsi="Times New Roman" w:cs="Times New Roman"/>
          <w:kern w:val="0"/>
          <w14:ligatures w14:val="none"/>
        </w:rPr>
        <w:t>Gateway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27115417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Enable Online Payment = ON</w:t>
      </w:r>
    </w:p>
    <w:p w14:paraId="5ED3B48B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EF47FC" wp14:editId="6FA95B32">
                <wp:extent cx="5943600" cy="1270"/>
                <wp:effectExtent l="0" t="31750" r="0" b="36830"/>
                <wp:docPr id="1634436434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E6D97EA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AC22F8E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12.64 Maintenance Mode</w:t>
      </w:r>
    </w:p>
    <w:p w14:paraId="06A74C7B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امکان فعال کردن:</w:t>
      </w:r>
    </w:p>
    <w:p w14:paraId="5B2DC1C1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Maintenance Mode</w:t>
      </w:r>
    </w:p>
    <w:p w14:paraId="056EF65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را داشته باشد.</w:t>
      </w:r>
    </w:p>
    <w:p w14:paraId="0CEDFAD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در حالت </w:t>
      </w:r>
      <w:r w:rsidRPr="00715B89">
        <w:rPr>
          <w:rFonts w:ascii="Times New Roman" w:hAnsi="Times New Roman" w:cs="Times New Roman"/>
          <w:kern w:val="0"/>
          <w14:ligatures w14:val="none"/>
        </w:rPr>
        <w:t>Maintenance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، سایت می‌تواند صفحه مناسب نمایش دهد.</w:t>
      </w:r>
    </w:p>
    <w:p w14:paraId="20BC042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1C8666" wp14:editId="145CCCDA">
                <wp:extent cx="5943600" cy="1270"/>
                <wp:effectExtent l="0" t="31750" r="0" b="36830"/>
                <wp:docPr id="954145015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398AAF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7F76EE1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12.65 Announcement System</w:t>
      </w:r>
    </w:p>
    <w:p w14:paraId="1A65A87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ادمین بتواند </w:t>
      </w:r>
      <w:r w:rsidRPr="00715B89">
        <w:rPr>
          <w:rFonts w:ascii="Times New Roman" w:hAnsi="Times New Roman" w:cs="Times New Roman"/>
          <w:kern w:val="0"/>
          <w14:ligatures w14:val="none"/>
        </w:rPr>
        <w:t>Banner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یا </w:t>
      </w:r>
      <w:r w:rsidRPr="00715B89">
        <w:rPr>
          <w:rFonts w:ascii="Times New Roman" w:hAnsi="Times New Roman" w:cs="Times New Roman"/>
          <w:kern w:val="0"/>
          <w14:ligatures w14:val="none"/>
        </w:rPr>
        <w:t>Announcement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ایجاد کند.</w:t>
      </w:r>
    </w:p>
    <w:p w14:paraId="48FCF1A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ACFDA14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ارسال رایگان برای سفارش‌های بالای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X</w:t>
      </w: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 تومان</w:t>
      </w:r>
    </w:p>
    <w:p w14:paraId="02EE0A82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2B79D9" wp14:editId="69EE4B94">
                <wp:extent cx="5943600" cy="1270"/>
                <wp:effectExtent l="0" t="31750" r="0" b="36830"/>
                <wp:docPr id="424056589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31DFAD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115DD85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12.66 Campaign Banner</w:t>
      </w:r>
    </w:p>
    <w:p w14:paraId="3EDFE4F3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Banner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های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Campaign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از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مدیریت شوند.</w:t>
      </w:r>
    </w:p>
    <w:p w14:paraId="2E5F208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موارد:</w:t>
      </w:r>
    </w:p>
    <w:p w14:paraId="126EC09E" w14:textId="77777777" w:rsidR="00715B89" w:rsidRPr="00715B89" w:rsidRDefault="00715B89" w:rsidP="002C00F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3DE03960" w14:textId="77777777" w:rsidR="00715B89" w:rsidRPr="00715B89" w:rsidRDefault="00715B89" w:rsidP="002C00F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5E05F8C1" w14:textId="77777777" w:rsidR="00715B89" w:rsidRPr="00715B89" w:rsidRDefault="00715B89" w:rsidP="002C00F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624FEFF" w14:textId="77777777" w:rsidR="00715B89" w:rsidRPr="00715B89" w:rsidRDefault="00715B89" w:rsidP="002C00F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74575247" w14:textId="77777777" w:rsidR="00715B89" w:rsidRPr="00715B89" w:rsidRDefault="00715B89" w:rsidP="002C00F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Link</w:t>
      </w:r>
    </w:p>
    <w:p w14:paraId="54FC5F3C" w14:textId="77777777" w:rsidR="00715B89" w:rsidRPr="00715B89" w:rsidRDefault="00715B89" w:rsidP="002C00F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Start Date</w:t>
      </w:r>
    </w:p>
    <w:p w14:paraId="70DE5AC8" w14:textId="77777777" w:rsidR="00715B89" w:rsidRPr="00715B89" w:rsidRDefault="00715B89" w:rsidP="002C00F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End Date</w:t>
      </w:r>
    </w:p>
    <w:p w14:paraId="1D4DB0A1" w14:textId="77777777" w:rsidR="00715B89" w:rsidRPr="00715B89" w:rsidRDefault="00715B89" w:rsidP="002C00FF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487DE1A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D64D1F" wp14:editId="39598EBB">
                <wp:extent cx="5943600" cy="1270"/>
                <wp:effectExtent l="0" t="31750" r="0" b="36830"/>
                <wp:docPr id="381872068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8F02F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045F931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12.67 Media Library</w:t>
      </w:r>
    </w:p>
    <w:p w14:paraId="37759183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Backend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می‌تواند دارای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Media Library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345C17B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ادمین بتواند:</w:t>
      </w:r>
    </w:p>
    <w:p w14:paraId="4C06D279" w14:textId="77777777" w:rsidR="00715B89" w:rsidRPr="00715B89" w:rsidRDefault="00715B89" w:rsidP="002C00FF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تصاویر</w:t>
      </w:r>
    </w:p>
    <w:p w14:paraId="3CC543A0" w14:textId="77777777" w:rsidR="00715B89" w:rsidRPr="00715B89" w:rsidRDefault="00715B89" w:rsidP="002C00FF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تصاویر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76C01887" w14:textId="77777777" w:rsidR="00715B89" w:rsidRPr="00715B89" w:rsidRDefault="00715B89" w:rsidP="002C00FF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Banner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4279F73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را مدیریت کند.</w:t>
      </w:r>
    </w:p>
    <w:p w14:paraId="5C0DE2B4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C56823" wp14:editId="1F38D624">
                <wp:extent cx="5943600" cy="1270"/>
                <wp:effectExtent l="0" t="31750" r="0" b="36830"/>
                <wp:docPr id="1112053519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44D5D5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BBEF88C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12.68 Alt Text Management</w:t>
      </w:r>
    </w:p>
    <w:p w14:paraId="0851CE9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برای تصاویر، </w:t>
      </w:r>
      <w:r w:rsidRPr="00715B89">
        <w:rPr>
          <w:rFonts w:ascii="Times New Roman" w:hAnsi="Times New Roman" w:cs="Times New Roman"/>
          <w:kern w:val="0"/>
          <w14:ligatures w14:val="none"/>
        </w:rPr>
        <w:t>Alt Text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قابل تنظیم باشد.</w:t>
      </w:r>
    </w:p>
    <w:p w14:paraId="456ED4B0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7BEB3B" wp14:editId="46FC3390">
                <wp:extent cx="5943600" cy="1270"/>
                <wp:effectExtent l="0" t="31750" r="0" b="36830"/>
                <wp:docPr id="201246221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D7D115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7E2445F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12.69 Image Optimization</w:t>
      </w:r>
    </w:p>
    <w:p w14:paraId="4E65C19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سیستم باید تا حد امکان:</w:t>
      </w:r>
    </w:p>
    <w:p w14:paraId="30C05F80" w14:textId="77777777" w:rsidR="00715B89" w:rsidRPr="00715B89" w:rsidRDefault="00715B89" w:rsidP="002C00FF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Resize</w:t>
      </w:r>
    </w:p>
    <w:p w14:paraId="5F1C7A54" w14:textId="77777777" w:rsidR="00715B89" w:rsidRPr="00715B89" w:rsidRDefault="00715B89" w:rsidP="002C00FF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Compress</w:t>
      </w:r>
    </w:p>
    <w:p w14:paraId="628DD7A2" w14:textId="77777777" w:rsidR="00715B89" w:rsidRPr="00715B89" w:rsidRDefault="00715B89" w:rsidP="002C00FF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Modern Format</w:t>
      </w:r>
    </w:p>
    <w:p w14:paraId="76964A0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را به‌صورت خودکار انجام دهد.</w:t>
      </w:r>
    </w:p>
    <w:p w14:paraId="7EA1CE45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530230" wp14:editId="0F87D457">
                <wp:extent cx="5943600" cy="1270"/>
                <wp:effectExtent l="0" t="31750" r="0" b="36830"/>
                <wp:docPr id="497582615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45EB2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073190A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12.70 Final Launch Checklist</w:t>
      </w:r>
    </w:p>
    <w:p w14:paraId="7A9464B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قبل از </w:t>
      </w:r>
      <w:r w:rsidRPr="00715B89">
        <w:rPr>
          <w:rFonts w:ascii="Times New Roman" w:hAnsi="Times New Roman" w:cs="Times New Roman"/>
          <w:kern w:val="0"/>
          <w14:ligatures w14:val="none"/>
        </w:rPr>
        <w:t>Launch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موارد زیر بررسی شوند:</w:t>
      </w:r>
    </w:p>
    <w:p w14:paraId="29E93A71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Brand</w:t>
      </w:r>
    </w:p>
    <w:p w14:paraId="7373D917" w14:textId="77777777" w:rsidR="00715B89" w:rsidRPr="00715B89" w:rsidRDefault="00715B89" w:rsidP="002C00F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3E5C319B" w14:textId="77777777" w:rsidR="00715B89" w:rsidRPr="00715B89" w:rsidRDefault="00715B89" w:rsidP="002C00F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Colors</w:t>
      </w:r>
    </w:p>
    <w:p w14:paraId="71E7D083" w14:textId="77777777" w:rsidR="00715B89" w:rsidRPr="00715B89" w:rsidRDefault="00715B89" w:rsidP="002C00F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</w:p>
    <w:p w14:paraId="65371D2F" w14:textId="77777777" w:rsidR="00715B89" w:rsidRPr="00715B89" w:rsidRDefault="00715B89" w:rsidP="002C00F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0E678DFC" w14:textId="77777777" w:rsidR="00715B89" w:rsidRPr="00715B89" w:rsidRDefault="00715B89" w:rsidP="002C00FF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UI Consistency</w:t>
      </w:r>
    </w:p>
    <w:p w14:paraId="35BEC454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727EA4CD" w14:textId="77777777" w:rsidR="00715B89" w:rsidRPr="00715B89" w:rsidRDefault="00715B89" w:rsidP="002C00F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7F8547F3" w14:textId="77777777" w:rsidR="00715B89" w:rsidRPr="00715B89" w:rsidRDefault="00715B89" w:rsidP="002C00F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372642AB" w14:textId="77777777" w:rsidR="00715B89" w:rsidRPr="00715B89" w:rsidRDefault="00715B89" w:rsidP="002C00F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51D86AAB" w14:textId="77777777" w:rsidR="00715B89" w:rsidRPr="00715B89" w:rsidRDefault="00715B89" w:rsidP="002C00F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14:paraId="76810613" w14:textId="77777777" w:rsidR="00715B89" w:rsidRPr="00715B89" w:rsidRDefault="00715B89" w:rsidP="002C00F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4ED2EC94" w14:textId="77777777" w:rsidR="00715B89" w:rsidRPr="00715B89" w:rsidRDefault="00715B89" w:rsidP="002C00F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Checkout</w:t>
      </w:r>
    </w:p>
    <w:p w14:paraId="0CCAD657" w14:textId="77777777" w:rsidR="00715B89" w:rsidRPr="00715B89" w:rsidRDefault="00715B89" w:rsidP="002C00FF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User Panel</w:t>
      </w:r>
    </w:p>
    <w:p w14:paraId="5C8D82A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3BD9F93D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343B7852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14:paraId="6883AF7D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1EF0361D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Specifications</w:t>
      </w:r>
    </w:p>
    <w:p w14:paraId="0058B900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66BDECE5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1F35FA5E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74D29C98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4ECE791D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Reviews</w:t>
      </w:r>
    </w:p>
    <w:p w14:paraId="62093E27" w14:textId="77777777" w:rsidR="00715B89" w:rsidRPr="00715B89" w:rsidRDefault="00715B89" w:rsidP="002C00FF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Messages</w:t>
      </w:r>
    </w:p>
    <w:p w14:paraId="17A2383C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</w:t>
      </w:r>
    </w:p>
    <w:p w14:paraId="45541603" w14:textId="77777777" w:rsidR="00715B89" w:rsidRPr="00715B89" w:rsidRDefault="00715B89" w:rsidP="002C00F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45DD3E1E" w14:textId="77777777" w:rsidR="00715B89" w:rsidRPr="00715B89" w:rsidRDefault="00715B89" w:rsidP="002C00F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Return</w:t>
      </w:r>
    </w:p>
    <w:p w14:paraId="53A4D43F" w14:textId="77777777" w:rsidR="00715B89" w:rsidRPr="00715B89" w:rsidRDefault="00715B89" w:rsidP="002C00F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Manual Payment</w:t>
      </w:r>
    </w:p>
    <w:p w14:paraId="756F5C6F" w14:textId="77777777" w:rsidR="00715B89" w:rsidRPr="00715B89" w:rsidRDefault="00715B89" w:rsidP="002C00F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Receipt</w:t>
      </w:r>
    </w:p>
    <w:p w14:paraId="4C3A0F93" w14:textId="77777777" w:rsidR="00715B89" w:rsidRPr="00715B89" w:rsidRDefault="00715B89" w:rsidP="002C00F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Pricing Rules</w:t>
      </w:r>
    </w:p>
    <w:p w14:paraId="6A7460FA" w14:textId="77777777" w:rsidR="00715B89" w:rsidRPr="00715B89" w:rsidRDefault="00715B89" w:rsidP="002C00FF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Campaigns</w:t>
      </w:r>
    </w:p>
    <w:p w14:paraId="0DB94A3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SEO</w:t>
      </w:r>
    </w:p>
    <w:p w14:paraId="1860C8F8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540A9348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Sitemap</w:t>
      </w:r>
    </w:p>
    <w:p w14:paraId="34C10C0C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Robots</w:t>
      </w:r>
    </w:p>
    <w:p w14:paraId="6CF7E87F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Canonical</w:t>
      </w:r>
    </w:p>
    <w:p w14:paraId="7D9F3C8E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Structured Data</w:t>
      </w:r>
    </w:p>
    <w:p w14:paraId="60E30D7E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Product SEO</w:t>
      </w:r>
    </w:p>
    <w:p w14:paraId="018988FF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Category SEO</w:t>
      </w:r>
    </w:p>
    <w:p w14:paraId="14595989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Blog SEO</w:t>
      </w:r>
    </w:p>
    <w:p w14:paraId="42CC8768" w14:textId="77777777" w:rsidR="00715B89" w:rsidRPr="00715B89" w:rsidRDefault="00715B89" w:rsidP="002C00FF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Redirects</w:t>
      </w:r>
    </w:p>
    <w:p w14:paraId="3B736D52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5635BE6D" w14:textId="77777777" w:rsidR="00715B89" w:rsidRPr="00715B89" w:rsidRDefault="00715B89" w:rsidP="002C00F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66D73B0E" w14:textId="77777777" w:rsidR="00715B89" w:rsidRPr="00715B89" w:rsidRDefault="00715B89" w:rsidP="002C00F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6A0171A8" w14:textId="77777777" w:rsidR="00715B89" w:rsidRPr="00715B89" w:rsidRDefault="00715B89" w:rsidP="002C00F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5472379C" w14:textId="77777777" w:rsidR="00715B89" w:rsidRPr="00715B89" w:rsidRDefault="00715B89" w:rsidP="002C00F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Rate Limit</w:t>
      </w:r>
    </w:p>
    <w:p w14:paraId="3CCC45FF" w14:textId="77777777" w:rsidR="00715B89" w:rsidRPr="00715B89" w:rsidRDefault="00715B89" w:rsidP="002C00F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Upload Security</w:t>
      </w:r>
    </w:p>
    <w:p w14:paraId="03A617D0" w14:textId="77777777" w:rsidR="00715B89" w:rsidRPr="00715B89" w:rsidRDefault="00715B89" w:rsidP="002C00F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Secrets</w:t>
      </w:r>
    </w:p>
    <w:p w14:paraId="15EC47AE" w14:textId="77777777" w:rsidR="00715B89" w:rsidRPr="00715B89" w:rsidRDefault="00715B89" w:rsidP="002C00F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HTTPS</w:t>
      </w:r>
    </w:p>
    <w:p w14:paraId="24868BC5" w14:textId="77777777" w:rsidR="00715B89" w:rsidRPr="00715B89" w:rsidRDefault="00715B89" w:rsidP="002C00FF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58ACC8D3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E9CC78" wp14:editId="6C5600A4">
                <wp:extent cx="5943600" cy="1270"/>
                <wp:effectExtent l="0" t="31750" r="0" b="36830"/>
                <wp:docPr id="1703892517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B24BEA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A132B2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12.71 Pre-Production Testing</w:t>
      </w:r>
    </w:p>
    <w:p w14:paraId="7E22D404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قبل از </w:t>
      </w:r>
      <w:r w:rsidRPr="00715B89">
        <w:rPr>
          <w:rFonts w:ascii="Times New Roman" w:hAnsi="Times New Roman" w:cs="Times New Roman"/>
          <w:kern w:val="0"/>
          <w14:ligatures w14:val="none"/>
        </w:rPr>
        <w:t>Production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، تمام </w:t>
      </w:r>
      <w:r w:rsidRPr="00715B89">
        <w:rPr>
          <w:rFonts w:ascii="Times New Roman" w:hAnsi="Times New Roman" w:cs="Times New Roman"/>
          <w:kern w:val="0"/>
          <w14:ligatures w14:val="none"/>
        </w:rPr>
        <w:t>Critical Flow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 باید روی محیط تست اجرا شوند.</w:t>
      </w:r>
    </w:p>
    <w:p w14:paraId="192C995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هیچ </w:t>
      </w:r>
      <w:r w:rsidRPr="00715B89">
        <w:rPr>
          <w:rFonts w:ascii="Times New Roman" w:hAnsi="Times New Roman" w:cs="Times New Roman"/>
          <w:kern w:val="0"/>
          <w14:ligatures w14:val="none"/>
        </w:rPr>
        <w:t>Feature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مهمی نباید صرفاً به دلیل اینکه صفحه آن ساخته شده، </w:t>
      </w:r>
      <w:r w:rsidRPr="00715B89">
        <w:rPr>
          <w:rFonts w:ascii="Times New Roman" w:hAnsi="Times New Roman" w:cs="Times New Roman"/>
          <w:kern w:val="0"/>
          <w14:ligatures w14:val="none"/>
        </w:rPr>
        <w:t>Completed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محسوب شود.</w:t>
      </w:r>
    </w:p>
    <w:p w14:paraId="5F024F47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6386BE" wp14:editId="173507E9">
                <wp:extent cx="5943600" cy="1270"/>
                <wp:effectExtent l="0" t="31750" r="0" b="36830"/>
                <wp:docPr id="147200187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CFB700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6A83FFD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12.72 Production Deployment</w:t>
      </w:r>
    </w:p>
    <w:p w14:paraId="2FABCE03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Production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فقط پس از:</w:t>
      </w:r>
    </w:p>
    <w:p w14:paraId="6D0B21BA" w14:textId="77777777" w:rsidR="00715B89" w:rsidRPr="00715B89" w:rsidRDefault="00715B89" w:rsidP="002C00FF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5F19D833" w14:textId="77777777" w:rsidR="00715B89" w:rsidRPr="00715B89" w:rsidRDefault="00715B89" w:rsidP="002C00FF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14:paraId="7D88117D" w14:textId="77777777" w:rsidR="00715B89" w:rsidRPr="00715B89" w:rsidRDefault="00715B89" w:rsidP="002C00FF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Security Check</w:t>
      </w:r>
    </w:p>
    <w:p w14:paraId="6813D701" w14:textId="77777777" w:rsidR="00715B89" w:rsidRPr="00715B89" w:rsidRDefault="00715B89" w:rsidP="002C00FF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Performance Check</w:t>
      </w:r>
    </w:p>
    <w:p w14:paraId="5C2C1F19" w14:textId="77777777" w:rsidR="00715B89" w:rsidRPr="00715B89" w:rsidRDefault="00715B89" w:rsidP="002C00FF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SEO Check</w:t>
      </w:r>
    </w:p>
    <w:p w14:paraId="23B1E4D7" w14:textId="77777777" w:rsidR="00715B89" w:rsidRPr="00715B89" w:rsidRDefault="00715B89" w:rsidP="002C00FF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Backup Check</w:t>
      </w:r>
    </w:p>
    <w:p w14:paraId="7AA4CF0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فعال شود.</w:t>
      </w:r>
    </w:p>
    <w:p w14:paraId="1FA6AE29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7D23CC" wp14:editId="23D3451E">
                <wp:extent cx="5943600" cy="1270"/>
                <wp:effectExtent l="0" t="31750" r="0" b="36830"/>
                <wp:docPr id="1613865296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B9793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742F5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12.73 Post-Launch Monitoring</w:t>
      </w:r>
    </w:p>
    <w:p w14:paraId="7C48EB4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بعد از </w:t>
      </w:r>
      <w:r w:rsidRPr="00715B89">
        <w:rPr>
          <w:rFonts w:ascii="Times New Roman" w:hAnsi="Times New Roman" w:cs="Times New Roman"/>
          <w:kern w:val="0"/>
          <w14:ligatures w14:val="none"/>
        </w:rPr>
        <w:t>Launch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نیز پروژه تمام‌شده تلقی نمی‌شود.</w:t>
      </w:r>
    </w:p>
    <w:p w14:paraId="1476F85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در روزها و هفته‌های اول باید موارد زیر </w:t>
      </w:r>
      <w:r w:rsidRPr="00715B89">
        <w:rPr>
          <w:rFonts w:ascii="Times New Roman" w:hAnsi="Times New Roman" w:cs="Times New Roman"/>
          <w:kern w:val="0"/>
          <w14:ligatures w14:val="none"/>
        </w:rPr>
        <w:t>Monitoring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شوند:</w:t>
      </w:r>
    </w:p>
    <w:p w14:paraId="332294C0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Errors</w:t>
      </w:r>
    </w:p>
    <w:p w14:paraId="50B14D7C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Orders</w:t>
      </w:r>
    </w:p>
    <w:p w14:paraId="3CF66FAE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Payment Issues</w:t>
      </w:r>
    </w:p>
    <w:p w14:paraId="552733B0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5BF6B9BB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23403020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7082F265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User Behavior</w:t>
      </w:r>
    </w:p>
    <w:p w14:paraId="6A9A046D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SEO</w:t>
      </w:r>
    </w:p>
    <w:p w14:paraId="31A8AD7A" w14:textId="77777777" w:rsidR="00715B89" w:rsidRPr="00715B89" w:rsidRDefault="00715B89" w:rsidP="002C00FF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2F140008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0F5AF9" wp14:editId="172202D0">
                <wp:extent cx="5943600" cy="1270"/>
                <wp:effectExtent l="0" t="31750" r="0" b="36830"/>
                <wp:docPr id="20080854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F5B06C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D51FD29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12.74 Continuous Improvement</w:t>
      </w:r>
    </w:p>
    <w:p w14:paraId="3D69E7F5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715B8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قابلیت توسعه مستمر داشته باشد.</w:t>
      </w:r>
    </w:p>
    <w:p w14:paraId="22F48895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Feature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آینده می‌توانند بر اساس:</w:t>
      </w:r>
    </w:p>
    <w:p w14:paraId="1A288928" w14:textId="77777777" w:rsidR="00715B89" w:rsidRPr="00715B89" w:rsidRDefault="00715B89" w:rsidP="002C00FF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Customer Feedback</w:t>
      </w:r>
    </w:p>
    <w:p w14:paraId="202292E2" w14:textId="77777777" w:rsidR="00715B89" w:rsidRPr="00715B89" w:rsidRDefault="00715B89" w:rsidP="002C00FF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Sales Data</w:t>
      </w:r>
    </w:p>
    <w:p w14:paraId="6969A949" w14:textId="77777777" w:rsidR="00715B89" w:rsidRPr="00715B89" w:rsidRDefault="00715B89" w:rsidP="002C00FF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159056C6" w14:textId="77777777" w:rsidR="00715B89" w:rsidRPr="00715B89" w:rsidRDefault="00715B89" w:rsidP="002C00FF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SEO Data</w:t>
      </w:r>
    </w:p>
    <w:p w14:paraId="5D5DAA11" w14:textId="77777777" w:rsidR="00715B89" w:rsidRPr="00715B89" w:rsidRDefault="00715B89" w:rsidP="002C00FF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Operational Requirements</w:t>
      </w:r>
    </w:p>
    <w:p w14:paraId="6D523A98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اولویت‌بندی شوند.</w:t>
      </w:r>
    </w:p>
    <w:p w14:paraId="069ED30E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D29EE3" wp14:editId="41261C38">
                <wp:extent cx="5943600" cy="1270"/>
                <wp:effectExtent l="0" t="31750" r="0" b="36830"/>
                <wp:docPr id="242029992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1AE54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61380E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12.75 Future Roadmap</w:t>
      </w:r>
    </w:p>
    <w:p w14:paraId="0544D5F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Feature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های احتمالی آینده:</w:t>
      </w:r>
    </w:p>
    <w:p w14:paraId="3CD1397A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Online Payment</w:t>
      </w:r>
    </w:p>
    <w:p w14:paraId="4196C181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Installment Payment</w:t>
      </w:r>
    </w:p>
    <w:p w14:paraId="4F8A56F1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Shipping Integration</w:t>
      </w:r>
    </w:p>
    <w:p w14:paraId="093636AB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CRM</w:t>
      </w:r>
    </w:p>
    <w:p w14:paraId="7FDBECCC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Loyalty System</w:t>
      </w:r>
    </w:p>
    <w:p w14:paraId="33185488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Referral System</w:t>
      </w:r>
    </w:p>
    <w:p w14:paraId="476FBA00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Push Notification</w:t>
      </w:r>
    </w:p>
    <w:p w14:paraId="243F6E9D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AI</w:t>
      </w:r>
    </w:p>
    <w:p w14:paraId="308343FE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Personalized Recommendations</w:t>
      </w:r>
    </w:p>
    <w:p w14:paraId="36D441A3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Marketplace Integrations</w:t>
      </w:r>
    </w:p>
    <w:p w14:paraId="07E6E64E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Automated Supplier Sync</w:t>
      </w:r>
    </w:p>
    <w:p w14:paraId="401DFAE1" w14:textId="77777777" w:rsidR="00715B89" w:rsidRPr="00715B89" w:rsidRDefault="00715B89" w:rsidP="002C00FF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Reporting</w:t>
      </w:r>
    </w:p>
    <w:p w14:paraId="592E5A96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155B32" wp14:editId="4458789C">
                <wp:extent cx="5943600" cy="1270"/>
                <wp:effectExtent l="0" t="31750" r="0" b="36830"/>
                <wp:docPr id="180745549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511C8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5605F4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12.76 MVP Principle</w:t>
      </w:r>
    </w:p>
    <w:p w14:paraId="192F5D3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در نسخه اول نباید همه قابلیت‌های آینده به‌صورت پیچیده پیاده‌سازی شوند.</w:t>
      </w:r>
    </w:p>
    <w:p w14:paraId="4917352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اما </w:t>
      </w:r>
      <w:r w:rsidRPr="00715B89">
        <w:rPr>
          <w:rFonts w:ascii="Times New Roman" w:hAnsi="Times New Roman" w:cs="Times New Roman"/>
          <w:kern w:val="0"/>
          <w14:ligatures w14:val="none"/>
        </w:rPr>
        <w:t>Architecture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به‌گونه‌ای باشد که اضافه کردن آنها در آینده امکان‌پذیر باشد.</w:t>
      </w:r>
    </w:p>
    <w:p w14:paraId="1A5F3240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17E4A6" wp14:editId="5CAB5DF7">
                <wp:extent cx="5943600" cy="1270"/>
                <wp:effectExtent l="0" t="31750" r="0" b="36830"/>
                <wp:docPr id="1993996724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713AE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117783F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12.77 Priority System</w:t>
      </w:r>
    </w:p>
    <w:p w14:paraId="0C6CEF2B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>Feature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ها باید به سه سطح تقسیم شوند:</w:t>
      </w:r>
    </w:p>
    <w:p w14:paraId="4A1FF5C6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P0 — Critical</w:t>
      </w:r>
    </w:p>
    <w:p w14:paraId="47248CC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 xml:space="preserve">کاملاً ضروری برای </w:t>
      </w: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Launch</w:t>
      </w:r>
    </w:p>
    <w:p w14:paraId="6038FAE4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P1 — Important</w:t>
      </w:r>
    </w:p>
    <w:p w14:paraId="04FDE5C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مهم و مناسب نسخه اولیه</w:t>
      </w:r>
    </w:p>
    <w:p w14:paraId="1B65D5A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P2 — Future</w:t>
      </w:r>
    </w:p>
    <w:p w14:paraId="2CC2E60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قابل توسعه در نسخه‌های بعدی</w:t>
      </w:r>
    </w:p>
    <w:p w14:paraId="4C004DE6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40A645" wp14:editId="0C37813B">
                <wp:extent cx="5943600" cy="1270"/>
                <wp:effectExtent l="0" t="31750" r="0" b="36830"/>
                <wp:docPr id="125922487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450B5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B94DD7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12.78 P0 Features</w:t>
      </w:r>
    </w:p>
    <w:p w14:paraId="59EC106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حداقل قابلیت‌های ضروری </w:t>
      </w:r>
      <w:r w:rsidRPr="00715B89">
        <w:rPr>
          <w:rFonts w:ascii="Times New Roman" w:hAnsi="Times New Roman" w:cs="Times New Roman"/>
          <w:kern w:val="0"/>
          <w14:ligatures w14:val="none"/>
        </w:rPr>
        <w:t>Launch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503E8E25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Product Management</w:t>
      </w:r>
    </w:p>
    <w:p w14:paraId="0AE000E7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Category Management</w:t>
      </w:r>
    </w:p>
    <w:p w14:paraId="4E8F6121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Specification Management</w:t>
      </w:r>
    </w:p>
    <w:p w14:paraId="6D8E0634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7C90E336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5D69853A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User Management</w:t>
      </w:r>
    </w:p>
    <w:p w14:paraId="3428F097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OTP</w:t>
      </w:r>
    </w:p>
    <w:p w14:paraId="21A2A7A0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Cart</w:t>
      </w:r>
    </w:p>
    <w:p w14:paraId="780565A3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14:paraId="0219071E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Manual Payment</w:t>
      </w:r>
    </w:p>
    <w:p w14:paraId="1532C8C4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Receipt Upload</w:t>
      </w:r>
    </w:p>
    <w:p w14:paraId="584CC9E4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14EA13A3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Return</w:t>
      </w:r>
    </w:p>
    <w:p w14:paraId="73000597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14:paraId="62E36698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48E3AEE8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61B9E461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SEO Foundation</w:t>
      </w:r>
    </w:p>
    <w:p w14:paraId="337B3EDF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1A27BE7D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Basic Analytics</w:t>
      </w:r>
    </w:p>
    <w:p w14:paraId="01C39436" w14:textId="77777777" w:rsidR="00715B89" w:rsidRPr="00715B89" w:rsidRDefault="00715B89" w:rsidP="002C00FF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Audit Log</w:t>
      </w:r>
    </w:p>
    <w:p w14:paraId="47198414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6577F2" wp14:editId="77B74BA3">
                <wp:extent cx="5943600" cy="1270"/>
                <wp:effectExtent l="0" t="31750" r="0" b="36830"/>
                <wp:docPr id="212348077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05125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8ECD068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12.79 P1 Features</w:t>
      </w:r>
    </w:p>
    <w:p w14:paraId="7003E7C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قابلیت‌های مهم نسخه اولیه یا نزدیک به </w:t>
      </w:r>
      <w:r w:rsidRPr="00715B89">
        <w:rPr>
          <w:rFonts w:ascii="Times New Roman" w:hAnsi="Times New Roman" w:cs="Times New Roman"/>
          <w:kern w:val="0"/>
          <w14:ligatures w14:val="none"/>
        </w:rPr>
        <w:t>Launch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:</w:t>
      </w:r>
    </w:p>
    <w:p w14:paraId="60E0318F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Excel Import</w:t>
      </w:r>
    </w:p>
    <w:p w14:paraId="13DA1A7C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Bulk Pricing</w:t>
      </w:r>
    </w:p>
    <w:p w14:paraId="3136D13A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Campaign</w:t>
      </w:r>
    </w:p>
    <w:p w14:paraId="1F05712B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Coupon</w:t>
      </w:r>
    </w:p>
    <w:p w14:paraId="2ED342F5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Search Console Dashboard</w:t>
      </w:r>
    </w:p>
    <w:p w14:paraId="79BC7DA7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Inventory</w:t>
      </w:r>
    </w:p>
    <w:p w14:paraId="4F2D68E7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Sales Analytics</w:t>
      </w:r>
    </w:p>
    <w:p w14:paraId="1C1E3BB7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AI Content Assistant</w:t>
      </w:r>
    </w:p>
    <w:p w14:paraId="4EE58E22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5B89">
        <w:rPr>
          <w:rFonts w:ascii="Times New Roman" w:eastAsia="Times New Roman" w:hAnsi="Times New Roman" w:cs="Times New Roman"/>
          <w:kern w:val="0"/>
          <w14:ligatures w14:val="none"/>
        </w:rPr>
        <w:t>Torob</w:t>
      </w:r>
      <w:proofErr w:type="spellEnd"/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 Feed</w:t>
      </w:r>
    </w:p>
    <w:p w14:paraId="578A8019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Media Library</w:t>
      </w:r>
    </w:p>
    <w:p w14:paraId="77611F70" w14:textId="77777777" w:rsidR="00715B89" w:rsidRPr="00715B89" w:rsidRDefault="00715B89" w:rsidP="002C00FF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SEO Tools</w:t>
      </w:r>
    </w:p>
    <w:p w14:paraId="63FFFC27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DDAC6B" wp14:editId="4C2C569E">
                <wp:extent cx="5943600" cy="1270"/>
                <wp:effectExtent l="0" t="31750" r="0" b="36830"/>
                <wp:docPr id="85177337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1EC3B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7956BB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12.80 P2 Features</w:t>
      </w:r>
    </w:p>
    <w:p w14:paraId="400139B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قابلیت‌های آینده:</w:t>
      </w:r>
    </w:p>
    <w:p w14:paraId="0A10365E" w14:textId="77777777" w:rsidR="00715B89" w:rsidRPr="00715B89" w:rsidRDefault="00715B89" w:rsidP="002C00F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Payment Gateway</w:t>
      </w:r>
    </w:p>
    <w:p w14:paraId="2B02648E" w14:textId="77777777" w:rsidR="00715B89" w:rsidRPr="00715B89" w:rsidRDefault="00715B89" w:rsidP="002C00F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Installment</w:t>
      </w:r>
    </w:p>
    <w:p w14:paraId="15D85C1A" w14:textId="77777777" w:rsidR="00715B89" w:rsidRPr="00715B89" w:rsidRDefault="00715B89" w:rsidP="002C00F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CRM</w:t>
      </w:r>
    </w:p>
    <w:p w14:paraId="285213FC" w14:textId="77777777" w:rsidR="00715B89" w:rsidRPr="00715B89" w:rsidRDefault="00715B89" w:rsidP="002C00F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Loyalty</w:t>
      </w:r>
    </w:p>
    <w:p w14:paraId="6FD56969" w14:textId="77777777" w:rsidR="00715B89" w:rsidRPr="00715B89" w:rsidRDefault="00715B89" w:rsidP="002C00F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Referral</w:t>
      </w:r>
    </w:p>
    <w:p w14:paraId="6939CA31" w14:textId="77777777" w:rsidR="00715B89" w:rsidRPr="00715B89" w:rsidRDefault="00715B89" w:rsidP="002C00F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Personalized Recommendation</w:t>
      </w:r>
    </w:p>
    <w:p w14:paraId="690EACF7" w14:textId="77777777" w:rsidR="00715B89" w:rsidRPr="00715B89" w:rsidRDefault="00715B89" w:rsidP="002C00FF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Advanced Automation</w:t>
      </w:r>
    </w:p>
    <w:p w14:paraId="730E6089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03CBC1" wp14:editId="18AC9B95">
                <wp:extent cx="5943600" cy="1270"/>
                <wp:effectExtent l="0" t="31750" r="0" b="36830"/>
                <wp:docPr id="207775618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EC98F6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99A5BB0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12.81 Definition of Done</w:t>
      </w:r>
    </w:p>
    <w:p w14:paraId="01BC226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هیچ </w:t>
      </w:r>
      <w:r w:rsidRPr="00715B89">
        <w:rPr>
          <w:rFonts w:ascii="Times New Roman" w:hAnsi="Times New Roman" w:cs="Times New Roman"/>
          <w:kern w:val="0"/>
          <w14:ligatures w14:val="none"/>
        </w:rPr>
        <w:t>Feature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زمانی </w:t>
      </w:r>
      <w:r w:rsidRPr="00715B89">
        <w:rPr>
          <w:rFonts w:ascii="Times New Roman" w:hAnsi="Times New Roman" w:cs="Times New Roman"/>
          <w:kern w:val="0"/>
          <w14:ligatures w14:val="none"/>
        </w:rPr>
        <w:t>Completed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محسوب نمی‌شود که فقط </w:t>
      </w:r>
      <w:r w:rsidRPr="00715B89">
        <w:rPr>
          <w:rFonts w:ascii="Times New Roman" w:hAnsi="Times New Roman" w:cs="Times New Roman"/>
          <w:kern w:val="0"/>
          <w14:ligatures w14:val="none"/>
        </w:rPr>
        <w:t>Code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آن نوشته شده باشد.</w:t>
      </w:r>
    </w:p>
    <w:p w14:paraId="29810E2E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Feature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زمانی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Done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است که:</w:t>
      </w:r>
    </w:p>
    <w:p w14:paraId="5709D41A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انجام شده باشد.</w:t>
      </w:r>
    </w:p>
    <w:p w14:paraId="2F1ACEAD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UI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تکمیل شده باشد.</w:t>
      </w:r>
    </w:p>
    <w:p w14:paraId="32778589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API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تکمیل شده باشد.</w:t>
      </w:r>
    </w:p>
    <w:p w14:paraId="2E4AA593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تکمیل شده باشد.</w:t>
      </w:r>
    </w:p>
    <w:p w14:paraId="00BEB2DA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Validation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انجام شده باشد.</w:t>
      </w:r>
    </w:p>
    <w:p w14:paraId="2EDFFC62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Permission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تعریف شده باشد.</w:t>
      </w:r>
    </w:p>
    <w:p w14:paraId="61E2155D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Error State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وجود داشته باشد.</w:t>
      </w:r>
    </w:p>
    <w:p w14:paraId="395A8D5B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Loading State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وجود داشته باشد.</w:t>
      </w:r>
    </w:p>
    <w:p w14:paraId="61EDA1E4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Responsive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74688CC1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بررسی شده باشد.</w:t>
      </w:r>
    </w:p>
    <w:p w14:paraId="69ECBBA7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تست شده باشد.</w:t>
      </w:r>
    </w:p>
    <w:p w14:paraId="39E7D2F4" w14:textId="77777777" w:rsidR="00715B89" w:rsidRPr="00715B89" w:rsidRDefault="00715B89" w:rsidP="002C00FF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در صورت نیاز به‌روزرسانی شده باشد.</w:t>
      </w:r>
    </w:p>
    <w:p w14:paraId="0D94B9F4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D96F42" wp14:editId="208DFF6F">
                <wp:extent cx="5943600" cy="1270"/>
                <wp:effectExtent l="0" t="31750" r="0" b="36830"/>
                <wp:docPr id="148825061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9B7C3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DAE7AEB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12.82 Code Quality</w:t>
      </w:r>
    </w:p>
    <w:p w14:paraId="49AE427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کد باید:</w:t>
      </w:r>
    </w:p>
    <w:p w14:paraId="3D38B8CE" w14:textId="77777777" w:rsidR="00715B89" w:rsidRPr="00715B89" w:rsidRDefault="00715B89" w:rsidP="002C00FF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خوانا</w:t>
      </w:r>
    </w:p>
    <w:p w14:paraId="44168E0D" w14:textId="77777777" w:rsidR="00715B89" w:rsidRPr="00715B89" w:rsidRDefault="00715B89" w:rsidP="002C00FF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14:paraId="3054730C" w14:textId="77777777" w:rsidR="00715B89" w:rsidRPr="00715B89" w:rsidRDefault="00715B89" w:rsidP="002C00FF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Maintainable</w:t>
      </w:r>
    </w:p>
    <w:p w14:paraId="32CE6389" w14:textId="77777777" w:rsidR="00715B89" w:rsidRPr="00715B89" w:rsidRDefault="00715B89" w:rsidP="002C00FF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Reusable</w:t>
      </w:r>
    </w:p>
    <w:p w14:paraId="32CD3FE2" w14:textId="77777777" w:rsidR="00715B89" w:rsidRPr="00715B89" w:rsidRDefault="00715B89" w:rsidP="002C00FF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14:paraId="0718950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519CB7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از ایجاد </w:t>
      </w:r>
      <w:r w:rsidRPr="00715B89">
        <w:rPr>
          <w:rFonts w:ascii="Times New Roman" w:hAnsi="Times New Roman" w:cs="Times New Roman"/>
          <w:kern w:val="0"/>
          <w14:ligatures w14:val="none"/>
        </w:rPr>
        <w:t>Code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های </w:t>
      </w:r>
      <w:r w:rsidRPr="00715B89">
        <w:rPr>
          <w:rFonts w:ascii="Times New Roman" w:hAnsi="Times New Roman" w:cs="Times New Roman"/>
          <w:kern w:val="0"/>
          <w14:ligatures w14:val="none"/>
        </w:rPr>
        <w:t>Duplicate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و راه‌حل‌های موقت که در آینده مشکل ایجاد می‌کنند، جلوگیری شود.</w:t>
      </w:r>
    </w:p>
    <w:p w14:paraId="599E73BC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8D119B" wp14:editId="78E91756">
                <wp:extent cx="5943600" cy="1270"/>
                <wp:effectExtent l="0" t="31750" r="0" b="36830"/>
                <wp:docPr id="71042764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37FBE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ECACA4A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12.83 Technical Debt</w:t>
      </w:r>
    </w:p>
    <w:p w14:paraId="34BF4E4D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lastRenderedPageBreak/>
        <w:t xml:space="preserve">اگر به دلیل محدودیت زمان یک راه‌حل موقت استفاده شد، باید در </w:t>
      </w:r>
      <w:r w:rsidRPr="00715B89">
        <w:rPr>
          <w:rFonts w:ascii="Times New Roman" w:hAnsi="Times New Roman" w:cs="Times New Roman"/>
          <w:kern w:val="0"/>
          <w14:ligatures w14:val="none"/>
        </w:rPr>
        <w:t>Documentation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ثبت شود.</w:t>
      </w:r>
    </w:p>
    <w:p w14:paraId="2A2BBC83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14:ligatures w14:val="none"/>
        </w:rPr>
        <w:t xml:space="preserve">Technical Debt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نباید فراموش شود.</w:t>
      </w:r>
    </w:p>
    <w:p w14:paraId="6AEBAD94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3128A5" wp14:editId="75F109A5">
                <wp:extent cx="5943600" cy="1270"/>
                <wp:effectExtent l="0" t="31750" r="0" b="36830"/>
                <wp:docPr id="165709760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F4C5A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E6EE53F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12.84 Refactoring</w:t>
      </w:r>
    </w:p>
    <w:p w14:paraId="2F5DA40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در صورت ایجاد </w:t>
      </w:r>
      <w:r w:rsidRPr="00715B89">
        <w:rPr>
          <w:rFonts w:ascii="Times New Roman" w:hAnsi="Times New Roman" w:cs="Times New Roman"/>
          <w:kern w:val="0"/>
          <w14:ligatures w14:val="none"/>
        </w:rPr>
        <w:t>Code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پیچیده یا غیرقابل نگهداری، </w:t>
      </w:r>
      <w:r w:rsidRPr="00715B89">
        <w:rPr>
          <w:rFonts w:ascii="Times New Roman" w:hAnsi="Times New Roman" w:cs="Times New Roman"/>
          <w:kern w:val="0"/>
          <w14:ligatures w14:val="none"/>
        </w:rPr>
        <w:t>Refactoring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در </w:t>
      </w:r>
      <w:r w:rsidRPr="00715B89">
        <w:rPr>
          <w:rFonts w:ascii="Times New Roman" w:hAnsi="Times New Roman" w:cs="Times New Roman"/>
          <w:kern w:val="0"/>
          <w14:ligatures w14:val="none"/>
        </w:rPr>
        <w:t>Roadmap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قرار گیرد.</w:t>
      </w:r>
    </w:p>
    <w:p w14:paraId="366ADABE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0BF8A0" wp14:editId="554DEB5D">
                <wp:extent cx="5943600" cy="1270"/>
                <wp:effectExtent l="0" t="31750" r="0" b="36830"/>
                <wp:docPr id="113167551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2021D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C566CF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12.85 AI Code Review</w:t>
      </w:r>
    </w:p>
    <w:p w14:paraId="5A9EED3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کد تولیدشده توسط </w:t>
      </w:r>
      <w:r w:rsidRPr="00715B89">
        <w:rPr>
          <w:rFonts w:ascii="Times New Roman" w:hAnsi="Times New Roman" w:cs="Times New Roman"/>
          <w:kern w:val="0"/>
          <w14:ligatures w14:val="none"/>
        </w:rPr>
        <w:t>AI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باید بررسی شود.</w:t>
      </w:r>
    </w:p>
    <w:p w14:paraId="1DFF144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مخصوصاً:</w:t>
      </w:r>
    </w:p>
    <w:p w14:paraId="5DB98B3C" w14:textId="77777777" w:rsidR="00715B89" w:rsidRPr="00715B89" w:rsidRDefault="00715B89" w:rsidP="002C00F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321F536A" w14:textId="77777777" w:rsidR="00715B89" w:rsidRPr="00715B89" w:rsidRDefault="00715B89" w:rsidP="002C00F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76CFE272" w14:textId="77777777" w:rsidR="00715B89" w:rsidRPr="00715B89" w:rsidRDefault="00715B89" w:rsidP="002C00F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202F208F" w14:textId="77777777" w:rsidR="00715B89" w:rsidRPr="00715B89" w:rsidRDefault="00715B89" w:rsidP="002C00F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4B00CC10" w14:textId="77777777" w:rsidR="00715B89" w:rsidRPr="00715B89" w:rsidRDefault="00715B89" w:rsidP="002C00F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78A171E7" w14:textId="77777777" w:rsidR="00715B89" w:rsidRPr="00715B89" w:rsidRDefault="00715B89" w:rsidP="002C00F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649BA0EE" w14:textId="77777777" w:rsidR="00715B89" w:rsidRPr="00715B89" w:rsidRDefault="00715B89" w:rsidP="002C00FF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File Upload</w:t>
      </w:r>
    </w:p>
    <w:p w14:paraId="4179A79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نباید بدون </w:t>
      </w:r>
      <w:r w:rsidRPr="00715B89">
        <w:rPr>
          <w:rFonts w:ascii="Times New Roman" w:hAnsi="Times New Roman" w:cs="Times New Roman"/>
          <w:kern w:val="0"/>
          <w14:ligatures w14:val="none"/>
        </w:rPr>
        <w:t>Review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انسانی وارد </w:t>
      </w:r>
      <w:r w:rsidRPr="00715B89">
        <w:rPr>
          <w:rFonts w:ascii="Times New Roman" w:hAnsi="Times New Roman" w:cs="Times New Roman"/>
          <w:kern w:val="0"/>
          <w14:ligatures w14:val="none"/>
        </w:rPr>
        <w:t>Production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شوند.</w:t>
      </w:r>
    </w:p>
    <w:p w14:paraId="731F69F4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4B3570" wp14:editId="454DDDAF">
                <wp:extent cx="5943600" cy="1270"/>
                <wp:effectExtent l="0" t="31750" r="0" b="36830"/>
                <wp:docPr id="89333694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E37A3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7309986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12.86 No Hardcoding</w:t>
      </w:r>
    </w:p>
    <w:p w14:paraId="3E7E621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اطلاعاتی مانند:</w:t>
      </w:r>
    </w:p>
    <w:p w14:paraId="118650AC" w14:textId="77777777" w:rsidR="00715B89" w:rsidRPr="00715B89" w:rsidRDefault="00715B89" w:rsidP="002C00F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قیمت</w:t>
      </w:r>
    </w:p>
    <w:p w14:paraId="68D18610" w14:textId="77777777" w:rsidR="00715B89" w:rsidRPr="00715B89" w:rsidRDefault="00715B89" w:rsidP="002C00F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4910FAC4" w14:textId="77777777" w:rsidR="00715B89" w:rsidRPr="00715B89" w:rsidRDefault="00715B89" w:rsidP="002C00F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2B70FAB6" w14:textId="77777777" w:rsidR="00715B89" w:rsidRPr="00715B89" w:rsidRDefault="00715B89" w:rsidP="002C00F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SMS Provider</w:t>
      </w:r>
    </w:p>
    <w:p w14:paraId="284ED2DD" w14:textId="77777777" w:rsidR="00715B89" w:rsidRPr="00715B89" w:rsidRDefault="00715B89" w:rsidP="002C00F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Payment Provider</w:t>
      </w:r>
    </w:p>
    <w:p w14:paraId="72FC2B58" w14:textId="77777777" w:rsidR="00715B89" w:rsidRPr="00715B89" w:rsidRDefault="00715B89" w:rsidP="002C00F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Social Links</w:t>
      </w:r>
    </w:p>
    <w:p w14:paraId="4F17BE9C" w14:textId="77777777" w:rsidR="00715B89" w:rsidRPr="00715B89" w:rsidRDefault="00715B89" w:rsidP="002C00FF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>Contact Information</w:t>
      </w:r>
    </w:p>
    <w:p w14:paraId="5CF8593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نباید </w:t>
      </w:r>
      <w:r w:rsidRPr="00715B89">
        <w:rPr>
          <w:rFonts w:ascii="Times New Roman" w:hAnsi="Times New Roman" w:cs="Times New Roman"/>
          <w:kern w:val="0"/>
          <w14:ligatures w14:val="none"/>
        </w:rPr>
        <w:t>Hardcode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شوند، مگر مواردی که ذاتاً </w:t>
      </w:r>
      <w:r w:rsidRPr="00715B89">
        <w:rPr>
          <w:rFonts w:ascii="Times New Roman" w:hAnsi="Times New Roman" w:cs="Times New Roman"/>
          <w:kern w:val="0"/>
          <w14:ligatures w14:val="none"/>
        </w:rPr>
        <w:t>Configuration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ثابت سیستم هستند.</w:t>
      </w:r>
    </w:p>
    <w:p w14:paraId="3E844896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73E4DCD" wp14:editId="0C3B9967">
                <wp:extent cx="5943600" cy="1270"/>
                <wp:effectExtent l="0" t="31750" r="0" b="36830"/>
                <wp:docPr id="173155874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A7B77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3E16AA5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12.87 Configuration Driven Architecture</w:t>
      </w:r>
    </w:p>
    <w:p w14:paraId="29C5391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قابلیت‌هایی که ممکن است در آینده تغییر کنند باید تا حد امکان </w:t>
      </w:r>
      <w:r w:rsidRPr="00715B89">
        <w:rPr>
          <w:rFonts w:ascii="Times New Roman" w:hAnsi="Times New Roman" w:cs="Times New Roman"/>
          <w:kern w:val="0"/>
          <w14:ligatures w14:val="none"/>
        </w:rPr>
        <w:t>Configuration-driven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باشند.</w:t>
      </w:r>
    </w:p>
    <w:p w14:paraId="0E2B4E6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2E6C2169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Payment Gateway Enabled = false</w:t>
      </w:r>
    </w:p>
    <w:p w14:paraId="054A7803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SMS Enabled = true</w:t>
      </w:r>
    </w:p>
    <w:p w14:paraId="14EACDC7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Maintenance Mode = false</w:t>
      </w:r>
    </w:p>
    <w:p w14:paraId="0EE51819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78B56B" wp14:editId="62D4C221">
                <wp:extent cx="5943600" cy="1270"/>
                <wp:effectExtent l="0" t="31750" r="0" b="36830"/>
                <wp:docPr id="93861258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85419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5DA3188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12.88 Extensibility</w:t>
      </w:r>
    </w:p>
    <w:p w14:paraId="1EAAD59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هر </w:t>
      </w:r>
      <w:r w:rsidRPr="00715B89">
        <w:rPr>
          <w:rFonts w:ascii="Times New Roman" w:hAnsi="Times New Roman" w:cs="Times New Roman"/>
          <w:kern w:val="0"/>
          <w14:ligatures w14:val="none"/>
        </w:rPr>
        <w:t>Module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مهم باید امکان </w:t>
      </w:r>
      <w:r w:rsidRPr="00715B89">
        <w:rPr>
          <w:rFonts w:ascii="Times New Roman" w:hAnsi="Times New Roman" w:cs="Times New Roman"/>
          <w:kern w:val="0"/>
          <w14:ligatures w14:val="none"/>
        </w:rPr>
        <w:t>Extension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داشته باشد.</w:t>
      </w:r>
    </w:p>
    <w:p w14:paraId="1AD101FC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مثلاً:</w:t>
      </w:r>
    </w:p>
    <w:p w14:paraId="5F45EB40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Payment Module</w:t>
      </w:r>
    </w:p>
    <w:p w14:paraId="185ED3C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امروز:</w:t>
      </w:r>
    </w:p>
    <w:p w14:paraId="08EEADB2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Manual Payment</w:t>
      </w:r>
    </w:p>
    <w:p w14:paraId="478A2E9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فردا:</w:t>
      </w:r>
    </w:p>
    <w:p w14:paraId="1B299DFD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SnapPay</w:t>
      </w:r>
      <w:proofErr w:type="spellEnd"/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DigiPay</w:t>
      </w:r>
      <w:proofErr w:type="spellEnd"/>
    </w:p>
    <w:p w14:paraId="269EAB8F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بدون تغییر اساسی در </w:t>
      </w:r>
      <w:r w:rsidRPr="00715B89">
        <w:rPr>
          <w:rFonts w:ascii="Times New Roman" w:hAnsi="Times New Roman" w:cs="Times New Roman"/>
          <w:kern w:val="0"/>
          <w14:ligatures w14:val="none"/>
        </w:rPr>
        <w:t>Order Architecture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.</w:t>
      </w:r>
    </w:p>
    <w:p w14:paraId="30284CB7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285A49" wp14:editId="021C6463">
                <wp:extent cx="5943600" cy="1270"/>
                <wp:effectExtent l="0" t="31750" r="0" b="36830"/>
                <wp:docPr id="39978545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1F7FD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513D210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12.89 Final System Principle</w:t>
      </w:r>
    </w:p>
    <w:p w14:paraId="346E7187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715B8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مانند یک فروشگاه ساده ساخته نشود؛ بلکه مانند یک:</w:t>
      </w:r>
    </w:p>
    <w:p w14:paraId="0C0606F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Scalable Commerce Platform</w:t>
      </w:r>
    </w:p>
    <w:p w14:paraId="5E46BB3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پلتفرم تجارت الکترونیک مقیاس‌پذیر</w:t>
      </w:r>
    </w:p>
    <w:p w14:paraId="5A88829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lastRenderedPageBreak/>
        <w:t>طراحی شود.</w:t>
      </w:r>
    </w:p>
    <w:p w14:paraId="4205FC3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در عین حال، </w:t>
      </w:r>
      <w:r w:rsidRPr="00715B89">
        <w:rPr>
          <w:rFonts w:ascii="Times New Roman" w:hAnsi="Times New Roman" w:cs="Times New Roman"/>
          <w:kern w:val="0"/>
          <w14:ligatures w14:val="none"/>
        </w:rPr>
        <w:t>Complexity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داخلی نباید به </w:t>
      </w:r>
      <w:r w:rsidRPr="00715B89">
        <w:rPr>
          <w:rFonts w:ascii="Times New Roman" w:hAnsi="Times New Roman" w:cs="Times New Roman"/>
          <w:kern w:val="0"/>
          <w14:ligatures w14:val="none"/>
        </w:rPr>
        <w:t>Customer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 منتقل شود.</w:t>
      </w:r>
    </w:p>
    <w:p w14:paraId="7AA9E0BC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43D07B" wp14:editId="42A1C019">
                <wp:extent cx="5943600" cy="1270"/>
                <wp:effectExtent l="0" t="31750" r="0" b="36830"/>
                <wp:docPr id="30234817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F0383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21F77D1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12.90 Brand &amp; Technology Balance</w:t>
      </w:r>
    </w:p>
    <w:p w14:paraId="6C447FF0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تمام تصمیمات فنی باید در خدمت تجربه برند باشند.</w:t>
      </w:r>
    </w:p>
    <w:p w14:paraId="1AED136D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715B8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از نظر:</w:t>
      </w:r>
    </w:p>
    <w:p w14:paraId="140EEC0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Technology</w:t>
      </w:r>
    </w:p>
    <w:p w14:paraId="1B81A18F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فناوری</w:t>
      </w:r>
    </w:p>
    <w:p w14:paraId="571FBCB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قدرتمند باشد؛</w:t>
      </w:r>
    </w:p>
    <w:p w14:paraId="7796D90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اما از نظر:</w:t>
      </w:r>
    </w:p>
    <w:p w14:paraId="7110854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User Experience</w:t>
      </w:r>
    </w:p>
    <w:p w14:paraId="21D60DB9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تجربه کاربری</w:t>
      </w:r>
    </w:p>
    <w:p w14:paraId="2BD941B5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ساده و روان باقی بماند.</w:t>
      </w:r>
    </w:p>
    <w:p w14:paraId="48BA8BE1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535F84" wp14:editId="63841C06">
                <wp:extent cx="5943600" cy="1270"/>
                <wp:effectExtent l="0" t="31750" r="0" b="36830"/>
                <wp:docPr id="149943457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831F0F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7950963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12.91 Final Brand Principle</w:t>
      </w:r>
    </w:p>
    <w:p w14:paraId="6B95DBDA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تمام محصول باید این جمله را در تجربه کاربر منتقل کند:</w:t>
      </w:r>
    </w:p>
    <w:p w14:paraId="6F201F92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فناوری با ظرافت</w:t>
      </w:r>
    </w:p>
    <w:p w14:paraId="3E681B1A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715B8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باید ترکیبی از:</w:t>
      </w:r>
    </w:p>
    <w:p w14:paraId="3AE4800C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Premium</w:t>
      </w:r>
    </w:p>
    <w:p w14:paraId="6B1130C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پریمیوم</w:t>
      </w:r>
    </w:p>
    <w:p w14:paraId="0D8891F8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Technology</w:t>
      </w:r>
    </w:p>
    <w:p w14:paraId="4B548493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فناوری</w:t>
      </w:r>
    </w:p>
    <w:p w14:paraId="046EDF10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Simplicity</w:t>
      </w:r>
    </w:p>
    <w:p w14:paraId="2C700C41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سادگی</w:t>
      </w:r>
    </w:p>
    <w:p w14:paraId="6192F03B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و:</w:t>
      </w:r>
    </w:p>
    <w:p w14:paraId="5D16E05F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Trust</w:t>
      </w:r>
    </w:p>
    <w:p w14:paraId="51AA8DA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اعتماد</w:t>
      </w:r>
    </w:p>
    <w:p w14:paraId="17092426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باشد.</w:t>
      </w:r>
    </w:p>
    <w:p w14:paraId="54BC8F88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34008C" wp14:editId="0C05EA0E">
                <wp:extent cx="5943600" cy="1270"/>
                <wp:effectExtent l="0" t="31750" r="0" b="36830"/>
                <wp:docPr id="41150246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D20AD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DB4A6B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12.92 Final Project Goal</w:t>
      </w:r>
    </w:p>
    <w:p w14:paraId="57C2C7E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هدف نهایی پروژه، ساخت یک فروشگاه اینترنتی مدرن برای بازار ایران است که:</w:t>
      </w:r>
    </w:p>
    <w:p w14:paraId="667CE63A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تجربه خرید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Premium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ارائه دهد.</w:t>
      </w:r>
    </w:p>
    <w:p w14:paraId="60992712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از نظر فنی قابل توسعه باشد.</w:t>
      </w:r>
    </w:p>
    <w:p w14:paraId="6E7CBBDF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آن برای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ساده باشد.</w:t>
      </w:r>
    </w:p>
    <w:p w14:paraId="42404E27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قیمت و موجودی آن به‌صورت حرفه‌ای مدیریت شود.</w:t>
      </w:r>
    </w:p>
    <w:p w14:paraId="3802F679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امکان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همکاران را داشته باشد.</w:t>
      </w:r>
    </w:p>
    <w:p w14:paraId="64B664A9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SEO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قدرتمندی داشته باشد.</w:t>
      </w:r>
    </w:p>
    <w:p w14:paraId="44408607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برای ترب آماده باشد.</w:t>
      </w:r>
    </w:p>
    <w:p w14:paraId="7A62A430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Content Marketing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را پشتیبانی کند.</w:t>
      </w:r>
    </w:p>
    <w:p w14:paraId="3541C9FD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را به‌صورت کنترل‌شده وارد فرآیند تولید محتوا کند.</w:t>
      </w:r>
    </w:p>
    <w:p w14:paraId="37EEAED3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سیستم سفارش و مرجوعی کامل داشته باشد.</w:t>
      </w:r>
    </w:p>
    <w:p w14:paraId="5AB5AC2B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Role &amp; Permission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حرفه‌ای داشته باشد.</w:t>
      </w:r>
    </w:p>
    <w:p w14:paraId="069ACD75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امنیت و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Audit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مناسب داشته باشد.</w:t>
      </w:r>
    </w:p>
    <w:p w14:paraId="7BC8C131" w14:textId="77777777" w:rsidR="00715B89" w:rsidRPr="00715B89" w:rsidRDefault="00715B89" w:rsidP="002C00FF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در آینده بتواند به یک </w:t>
      </w:r>
      <w:r w:rsidRPr="00715B89">
        <w:rPr>
          <w:rFonts w:ascii="Times New Roman" w:eastAsia="Times New Roman" w:hAnsi="Times New Roman" w:cs="Times New Roman"/>
          <w:kern w:val="0"/>
          <w14:ligatures w14:val="none"/>
        </w:rPr>
        <w:t xml:space="preserve">Commerce Platform </w:t>
      </w:r>
      <w:r w:rsidRPr="00715B89">
        <w:rPr>
          <w:rFonts w:ascii="Times New Roman" w:eastAsia="Times New Roman" w:hAnsi="Times New Roman" w:cs="Times New Roman"/>
          <w:kern w:val="0"/>
          <w:rtl/>
          <w14:ligatures w14:val="none"/>
        </w:rPr>
        <w:t>بزرگ‌تر تبدیل شود.</w:t>
      </w:r>
    </w:p>
    <w:p w14:paraId="5FA85DC6" w14:textId="77777777" w:rsidR="00715B89" w:rsidRPr="00715B89" w:rsidRDefault="00715B89" w:rsidP="00715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B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F0E3D7" wp14:editId="09619742">
                <wp:extent cx="5943600" cy="1270"/>
                <wp:effectExtent l="0" t="31750" r="0" b="36830"/>
                <wp:docPr id="125138681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F2C85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226133" w14:textId="77777777" w:rsidR="00715B89" w:rsidRPr="00715B89" w:rsidRDefault="00715B89" w:rsidP="00715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12.93 Final Statement</w:t>
      </w:r>
    </w:p>
    <w:p w14:paraId="16F7CD6D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715B89">
        <w:rPr>
          <w:rFonts w:ascii="Times New Roman" w:hAnsi="Times New Roman" w:cs="Times New Roman"/>
          <w:b/>
          <w:bCs/>
          <w:kern w:val="0"/>
          <w14:ligatures w14:val="none"/>
        </w:rPr>
        <w:t>ArByte</w:t>
      </w:r>
      <w:proofErr w:type="spellEnd"/>
    </w:p>
    <w:p w14:paraId="3B9097A7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t>آربایت</w:t>
      </w:r>
    </w:p>
    <w:p w14:paraId="3516BF54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715B89">
        <w:rPr>
          <w:rFonts w:ascii="Times New Roman" w:hAnsi="Times New Roman" w:cs="Times New Roman"/>
          <w:kern w:val="0"/>
          <w:rtl/>
          <w14:ligatures w14:val="none"/>
        </w:rPr>
        <w:t>یک فروشگاه صرفاً برای فروش کالا نیست.</w:t>
      </w:r>
    </w:p>
    <w:p w14:paraId="44B6D54E" w14:textId="77777777" w:rsidR="00715B89" w:rsidRPr="00715B89" w:rsidRDefault="00715B89" w:rsidP="00715B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proofErr w:type="spellStart"/>
      <w:r w:rsidRPr="00715B89">
        <w:rPr>
          <w:rFonts w:ascii="Times New Roman" w:hAnsi="Times New Roman" w:cs="Times New Roman"/>
          <w:kern w:val="0"/>
          <w14:ligatures w14:val="none"/>
        </w:rPr>
        <w:t>ArByte</w:t>
      </w:r>
      <w:proofErr w:type="spellEnd"/>
      <w:r w:rsidRPr="00715B8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 xml:space="preserve">باید به‌عنوان یک برند مستقل در حوزه فناوری شناخته شود؛ برندی که محصولات تکنولوژی را با تجربه‌ای مدرن، دقیق، ساده و </w:t>
      </w:r>
      <w:r w:rsidRPr="00715B89">
        <w:rPr>
          <w:rFonts w:ascii="Times New Roman" w:hAnsi="Times New Roman" w:cs="Times New Roman"/>
          <w:kern w:val="0"/>
          <w14:ligatures w14:val="none"/>
        </w:rPr>
        <w:t xml:space="preserve">Premium </w:t>
      </w:r>
      <w:r w:rsidRPr="00715B89">
        <w:rPr>
          <w:rFonts w:ascii="Times New Roman" w:hAnsi="Times New Roman" w:cs="Times New Roman"/>
          <w:kern w:val="0"/>
          <w:rtl/>
          <w14:ligatures w14:val="none"/>
        </w:rPr>
        <w:t>به مشتری ایرانی ارائه می‌کند.</w:t>
      </w:r>
    </w:p>
    <w:p w14:paraId="3521D85E" w14:textId="77777777" w:rsidR="00715B89" w:rsidRPr="00715B89" w:rsidRDefault="00715B89" w:rsidP="00715B89">
      <w:pPr>
        <w:bidi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15B89">
        <w:rPr>
          <w:rFonts w:ascii="Times New Roman" w:hAnsi="Times New Roman" w:cs="Times New Roman"/>
          <w:b/>
          <w:bCs/>
          <w:kern w:val="0"/>
          <w:rtl/>
          <w14:ligatures w14:val="none"/>
        </w:rPr>
        <w:lastRenderedPageBreak/>
        <w:t>فناوری با ظرافت</w:t>
      </w:r>
    </w:p>
    <w:p w14:paraId="5280D90A" w14:textId="77777777" w:rsidR="00A45E3E" w:rsidRDefault="00A45E3E" w:rsidP="00A45E3E">
      <w:pPr>
        <w:bidi/>
        <w:jc w:val="right"/>
        <w:rPr>
          <w:rtl/>
          <w:lang w:bidi="fa-IR"/>
        </w:rPr>
      </w:pPr>
    </w:p>
    <w:sectPr w:rsidR="00A45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95F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0A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D59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262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A48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E31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42E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67B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751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F7D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440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9381E"/>
    <w:multiLevelType w:val="multilevel"/>
    <w:tmpl w:val="307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756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852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B48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F656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324B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746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8074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DD67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E21E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0E4C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123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417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2F18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4A23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C507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071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593A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6C1A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E64E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2376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9175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9916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C139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D20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097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123C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92B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C27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DC0C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2A33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9D0E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BF1C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C747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0D44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4C2F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8256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9A68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9F32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2D6C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8F27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247B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4F71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5415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640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73457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C8B63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CF15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022D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6E6A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DF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300C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6852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A3F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433C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6843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E458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0845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2A3E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2A50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A42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9B76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C833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0B34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751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A67B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F268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442D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6225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9370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A371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4103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936B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9657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DD68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ED5E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2B1F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7708F"/>
    <w:multiLevelType w:val="multilevel"/>
    <w:tmpl w:val="F86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E332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1360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7C1C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8C0E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961D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B811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2C06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407E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471B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E03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6D39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7319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A06B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E545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70E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730A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767A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345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911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5260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55599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AA31D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124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6359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A06D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0B04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1B6F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341E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265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CA23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48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B1B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4C34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6319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25F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8829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AB60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D07C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E463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ED56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3B03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8B6A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9751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A64E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CA41CA"/>
    <w:multiLevelType w:val="multilevel"/>
    <w:tmpl w:val="40F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CC18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034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063F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0D4F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07552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8251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C148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E102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0611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3819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5C6B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6554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A85B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E57C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067F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3D48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607E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890D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A377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A555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E71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0238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7B3E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980F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C660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4143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B653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B703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BA5A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B931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F04A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8C3B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9B0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328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3627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501C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556E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7950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1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4429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9004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971A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23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D315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0D4D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5A4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825D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CC72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5037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847A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5F5B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8A3B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DA708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D87F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DE67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1D43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EB056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D134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922D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CF54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DE0C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696B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7E0B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FF63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1103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5C5F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665B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B071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0349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3F58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8C63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29256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C561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E07F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6613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8A0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A040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B00C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0B2F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4838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7206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9963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EE25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FA77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FD56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0051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6334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6800D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EB1D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380F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445D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462D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753F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9B71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E91A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FE4D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5B2B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747D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7C1E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8872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095B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3A38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9547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9B2E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C217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EB34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F529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8D0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9520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E34F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0334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3E72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9203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A73E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AC6D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BD637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EC10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1063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2D45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6834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6A7D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A24E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C46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7202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4103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5335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D535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1965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3924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6721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E15F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EC71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2A5A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3154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5B16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5F43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926B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0CC247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0D15B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6734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7678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A159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CB1A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E519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037A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36E0A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370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3E156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3ED25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F850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6A55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C873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4E24D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503E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700B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58837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AD2F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B907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5D544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4C05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9A4B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6A02F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6DD4C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204D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73A2F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7E65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9972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7AF52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E903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1B02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8567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C560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F80B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FD51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9586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644E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9806B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9E51A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9FE4B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D507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B0531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4561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B792A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B984B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BC32F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BFF46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1E5D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4545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81A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744B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6307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D7674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C836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3762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A55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C054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EE73F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EC06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9B14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AD4D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AF00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AB64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F205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2607C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2AE2C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2B41B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C633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2EE3D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36A3E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37159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39A0A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0A44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243D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2556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6606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6D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47432EA"/>
    <w:multiLevelType w:val="multilevel"/>
    <w:tmpl w:val="F52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951D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D10E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5A857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5C93D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63B6E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694E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66E0B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6C762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7594C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7749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78711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2111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9357D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95267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1A5F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A5B17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6336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B9D6E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BFB03EB"/>
    <w:multiLevelType w:val="multilevel"/>
    <w:tmpl w:val="1AC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C2E13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C8471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C9C0D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263D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D2B7F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3D28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497E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7E6F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DC815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C92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6104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7463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7D22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E885095"/>
    <w:multiLevelType w:val="multilevel"/>
    <w:tmpl w:val="5DF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F2A06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F602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615C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6166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7C63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0957E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09B70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B004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362A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17512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DC6E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EC59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5351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842C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9D5F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EE03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FA4D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3185E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37F4A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3B438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40F60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41661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43E6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4625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44862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740A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ED28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0074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1478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2A3C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791F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6BB51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6E115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70578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71438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7167D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7310F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76727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7A14E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EC09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8194C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82354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3503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86C48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88759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8AA18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8BD5D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8CB10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8E26E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8F559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9314A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3722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536A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95939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BA5E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A4235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A6A2C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B2F36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B3B11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BA26A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D759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0603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DAE07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DE074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E492F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5178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ED65D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F7647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FAF63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02461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0326E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05079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08321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0966E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10D3F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11747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14E1A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1CC01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9917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AA35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BE45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C719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39205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3F711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40C4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7E51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DE36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4817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54D61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5BA37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5CA2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835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8A6C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F446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7025D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84E28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5E0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8912D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8CD31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8F76C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97972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E110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113B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2F1F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B1348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A53E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ED0B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C145A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7016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CBD43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CD55B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1907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DB845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1967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1B1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E2D4F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EFA11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0A74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FBF04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8"/>
  </w:num>
  <w:num w:numId="2">
    <w:abstractNumId w:val="374"/>
  </w:num>
  <w:num w:numId="3">
    <w:abstractNumId w:val="180"/>
  </w:num>
  <w:num w:numId="4">
    <w:abstractNumId w:val="338"/>
  </w:num>
  <w:num w:numId="5">
    <w:abstractNumId w:val="124"/>
  </w:num>
  <w:num w:numId="6">
    <w:abstractNumId w:val="211"/>
  </w:num>
  <w:num w:numId="7">
    <w:abstractNumId w:val="225"/>
  </w:num>
  <w:num w:numId="8">
    <w:abstractNumId w:val="42"/>
  </w:num>
  <w:num w:numId="9">
    <w:abstractNumId w:val="409"/>
  </w:num>
  <w:num w:numId="10">
    <w:abstractNumId w:val="364"/>
  </w:num>
  <w:num w:numId="11">
    <w:abstractNumId w:val="337"/>
  </w:num>
  <w:num w:numId="12">
    <w:abstractNumId w:val="208"/>
  </w:num>
  <w:num w:numId="13">
    <w:abstractNumId w:val="290"/>
  </w:num>
  <w:num w:numId="14">
    <w:abstractNumId w:val="265"/>
  </w:num>
  <w:num w:numId="15">
    <w:abstractNumId w:val="223"/>
  </w:num>
  <w:num w:numId="16">
    <w:abstractNumId w:val="245"/>
  </w:num>
  <w:num w:numId="17">
    <w:abstractNumId w:val="429"/>
  </w:num>
  <w:num w:numId="18">
    <w:abstractNumId w:val="191"/>
  </w:num>
  <w:num w:numId="19">
    <w:abstractNumId w:val="291"/>
  </w:num>
  <w:num w:numId="20">
    <w:abstractNumId w:val="71"/>
  </w:num>
  <w:num w:numId="21">
    <w:abstractNumId w:val="482"/>
  </w:num>
  <w:num w:numId="22">
    <w:abstractNumId w:val="279"/>
  </w:num>
  <w:num w:numId="23">
    <w:abstractNumId w:val="326"/>
  </w:num>
  <w:num w:numId="24">
    <w:abstractNumId w:val="456"/>
  </w:num>
  <w:num w:numId="25">
    <w:abstractNumId w:val="87"/>
  </w:num>
  <w:num w:numId="26">
    <w:abstractNumId w:val="220"/>
  </w:num>
  <w:num w:numId="27">
    <w:abstractNumId w:val="422"/>
  </w:num>
  <w:num w:numId="28">
    <w:abstractNumId w:val="359"/>
  </w:num>
  <w:num w:numId="29">
    <w:abstractNumId w:val="237"/>
  </w:num>
  <w:num w:numId="30">
    <w:abstractNumId w:val="474"/>
  </w:num>
  <w:num w:numId="31">
    <w:abstractNumId w:val="201"/>
  </w:num>
  <w:num w:numId="32">
    <w:abstractNumId w:val="172"/>
  </w:num>
  <w:num w:numId="33">
    <w:abstractNumId w:val="434"/>
  </w:num>
  <w:num w:numId="34">
    <w:abstractNumId w:val="450"/>
  </w:num>
  <w:num w:numId="35">
    <w:abstractNumId w:val="272"/>
  </w:num>
  <w:num w:numId="36">
    <w:abstractNumId w:val="255"/>
  </w:num>
  <w:num w:numId="37">
    <w:abstractNumId w:val="214"/>
  </w:num>
  <w:num w:numId="38">
    <w:abstractNumId w:val="148"/>
  </w:num>
  <w:num w:numId="39">
    <w:abstractNumId w:val="466"/>
  </w:num>
  <w:num w:numId="40">
    <w:abstractNumId w:val="452"/>
  </w:num>
  <w:num w:numId="41">
    <w:abstractNumId w:val="156"/>
  </w:num>
  <w:num w:numId="42">
    <w:abstractNumId w:val="2"/>
  </w:num>
  <w:num w:numId="43">
    <w:abstractNumId w:val="222"/>
  </w:num>
  <w:num w:numId="44">
    <w:abstractNumId w:val="93"/>
  </w:num>
  <w:num w:numId="45">
    <w:abstractNumId w:val="28"/>
  </w:num>
  <w:num w:numId="46">
    <w:abstractNumId w:val="428"/>
  </w:num>
  <w:num w:numId="47">
    <w:abstractNumId w:val="348"/>
  </w:num>
  <w:num w:numId="48">
    <w:abstractNumId w:val="352"/>
  </w:num>
  <w:num w:numId="49">
    <w:abstractNumId w:val="395"/>
  </w:num>
  <w:num w:numId="50">
    <w:abstractNumId w:val="305"/>
  </w:num>
  <w:num w:numId="51">
    <w:abstractNumId w:val="402"/>
  </w:num>
  <w:num w:numId="52">
    <w:abstractNumId w:val="328"/>
  </w:num>
  <w:num w:numId="53">
    <w:abstractNumId w:val="125"/>
  </w:num>
  <w:num w:numId="54">
    <w:abstractNumId w:val="51"/>
  </w:num>
  <w:num w:numId="55">
    <w:abstractNumId w:val="436"/>
  </w:num>
  <w:num w:numId="56">
    <w:abstractNumId w:val="86"/>
  </w:num>
  <w:num w:numId="57">
    <w:abstractNumId w:val="44"/>
  </w:num>
  <w:num w:numId="58">
    <w:abstractNumId w:val="477"/>
  </w:num>
  <w:num w:numId="59">
    <w:abstractNumId w:val="61"/>
  </w:num>
  <w:num w:numId="60">
    <w:abstractNumId w:val="454"/>
  </w:num>
  <w:num w:numId="61">
    <w:abstractNumId w:val="315"/>
  </w:num>
  <w:num w:numId="62">
    <w:abstractNumId w:val="263"/>
  </w:num>
  <w:num w:numId="63">
    <w:abstractNumId w:val="421"/>
  </w:num>
  <w:num w:numId="64">
    <w:abstractNumId w:val="267"/>
  </w:num>
  <w:num w:numId="65">
    <w:abstractNumId w:val="299"/>
  </w:num>
  <w:num w:numId="66">
    <w:abstractNumId w:val="446"/>
  </w:num>
  <w:num w:numId="67">
    <w:abstractNumId w:val="347"/>
  </w:num>
  <w:num w:numId="68">
    <w:abstractNumId w:val="169"/>
  </w:num>
  <w:num w:numId="69">
    <w:abstractNumId w:val="427"/>
  </w:num>
  <w:num w:numId="70">
    <w:abstractNumId w:val="488"/>
  </w:num>
  <w:num w:numId="71">
    <w:abstractNumId w:val="131"/>
  </w:num>
  <w:num w:numId="72">
    <w:abstractNumId w:val="197"/>
  </w:num>
  <w:num w:numId="73">
    <w:abstractNumId w:val="162"/>
  </w:num>
  <w:num w:numId="74">
    <w:abstractNumId w:val="444"/>
  </w:num>
  <w:num w:numId="75">
    <w:abstractNumId w:val="170"/>
  </w:num>
  <w:num w:numId="76">
    <w:abstractNumId w:val="18"/>
  </w:num>
  <w:num w:numId="77">
    <w:abstractNumId w:val="144"/>
  </w:num>
  <w:num w:numId="78">
    <w:abstractNumId w:val="411"/>
  </w:num>
  <w:num w:numId="79">
    <w:abstractNumId w:val="424"/>
  </w:num>
  <w:num w:numId="80">
    <w:abstractNumId w:val="1"/>
  </w:num>
  <w:num w:numId="81">
    <w:abstractNumId w:val="407"/>
  </w:num>
  <w:num w:numId="82">
    <w:abstractNumId w:val="80"/>
  </w:num>
  <w:num w:numId="83">
    <w:abstractNumId w:val="439"/>
  </w:num>
  <w:num w:numId="84">
    <w:abstractNumId w:val="385"/>
  </w:num>
  <w:num w:numId="85">
    <w:abstractNumId w:val="74"/>
  </w:num>
  <w:num w:numId="86">
    <w:abstractNumId w:val="91"/>
  </w:num>
  <w:num w:numId="87">
    <w:abstractNumId w:val="175"/>
  </w:num>
  <w:num w:numId="88">
    <w:abstractNumId w:val="430"/>
  </w:num>
  <w:num w:numId="89">
    <w:abstractNumId w:val="139"/>
  </w:num>
  <w:num w:numId="90">
    <w:abstractNumId w:val="116"/>
  </w:num>
  <w:num w:numId="91">
    <w:abstractNumId w:val="113"/>
  </w:num>
  <w:num w:numId="92">
    <w:abstractNumId w:val="396"/>
  </w:num>
  <w:num w:numId="93">
    <w:abstractNumId w:val="37"/>
  </w:num>
  <w:num w:numId="94">
    <w:abstractNumId w:val="182"/>
  </w:num>
  <w:num w:numId="95">
    <w:abstractNumId w:val="358"/>
  </w:num>
  <w:num w:numId="96">
    <w:abstractNumId w:val="78"/>
  </w:num>
  <w:num w:numId="97">
    <w:abstractNumId w:val="145"/>
  </w:num>
  <w:num w:numId="98">
    <w:abstractNumId w:val="493"/>
  </w:num>
  <w:num w:numId="99">
    <w:abstractNumId w:val="22"/>
  </w:num>
  <w:num w:numId="100">
    <w:abstractNumId w:val="185"/>
  </w:num>
  <w:num w:numId="101">
    <w:abstractNumId w:val="289"/>
  </w:num>
  <w:num w:numId="102">
    <w:abstractNumId w:val="176"/>
  </w:num>
  <w:num w:numId="103">
    <w:abstractNumId w:val="122"/>
  </w:num>
  <w:num w:numId="104">
    <w:abstractNumId w:val="382"/>
  </w:num>
  <w:num w:numId="105">
    <w:abstractNumId w:val="353"/>
  </w:num>
  <w:num w:numId="106">
    <w:abstractNumId w:val="153"/>
  </w:num>
  <w:num w:numId="107">
    <w:abstractNumId w:val="361"/>
  </w:num>
  <w:num w:numId="108">
    <w:abstractNumId w:val="247"/>
  </w:num>
  <w:num w:numId="109">
    <w:abstractNumId w:val="216"/>
  </w:num>
  <w:num w:numId="110">
    <w:abstractNumId w:val="301"/>
  </w:num>
  <w:num w:numId="111">
    <w:abstractNumId w:val="68"/>
  </w:num>
  <w:num w:numId="112">
    <w:abstractNumId w:val="101"/>
  </w:num>
  <w:num w:numId="113">
    <w:abstractNumId w:val="85"/>
  </w:num>
  <w:num w:numId="114">
    <w:abstractNumId w:val="270"/>
  </w:num>
  <w:num w:numId="115">
    <w:abstractNumId w:val="226"/>
  </w:num>
  <w:num w:numId="116">
    <w:abstractNumId w:val="118"/>
  </w:num>
  <w:num w:numId="117">
    <w:abstractNumId w:val="33"/>
  </w:num>
  <w:num w:numId="118">
    <w:abstractNumId w:val="394"/>
  </w:num>
  <w:num w:numId="119">
    <w:abstractNumId w:val="448"/>
  </w:num>
  <w:num w:numId="120">
    <w:abstractNumId w:val="218"/>
  </w:num>
  <w:num w:numId="121">
    <w:abstractNumId w:val="438"/>
  </w:num>
  <w:num w:numId="122">
    <w:abstractNumId w:val="266"/>
  </w:num>
  <w:num w:numId="123">
    <w:abstractNumId w:val="98"/>
  </w:num>
  <w:num w:numId="124">
    <w:abstractNumId w:val="455"/>
  </w:num>
  <w:num w:numId="125">
    <w:abstractNumId w:val="327"/>
  </w:num>
  <w:num w:numId="126">
    <w:abstractNumId w:val="235"/>
  </w:num>
  <w:num w:numId="127">
    <w:abstractNumId w:val="25"/>
  </w:num>
  <w:num w:numId="128">
    <w:abstractNumId w:val="281"/>
  </w:num>
  <w:num w:numId="129">
    <w:abstractNumId w:val="146"/>
  </w:num>
  <w:num w:numId="130">
    <w:abstractNumId w:val="46"/>
  </w:num>
  <w:num w:numId="131">
    <w:abstractNumId w:val="0"/>
  </w:num>
  <w:num w:numId="132">
    <w:abstractNumId w:val="414"/>
  </w:num>
  <w:num w:numId="133">
    <w:abstractNumId w:val="497"/>
  </w:num>
  <w:num w:numId="134">
    <w:abstractNumId w:val="284"/>
  </w:num>
  <w:num w:numId="135">
    <w:abstractNumId w:val="58"/>
  </w:num>
  <w:num w:numId="136">
    <w:abstractNumId w:val="186"/>
  </w:num>
  <w:num w:numId="137">
    <w:abstractNumId w:val="234"/>
  </w:num>
  <w:num w:numId="138">
    <w:abstractNumId w:val="377"/>
  </w:num>
  <w:num w:numId="139">
    <w:abstractNumId w:val="81"/>
  </w:num>
  <w:num w:numId="140">
    <w:abstractNumId w:val="278"/>
  </w:num>
  <w:num w:numId="141">
    <w:abstractNumId w:val="298"/>
  </w:num>
  <w:num w:numId="142">
    <w:abstractNumId w:val="437"/>
  </w:num>
  <w:num w:numId="143">
    <w:abstractNumId w:val="111"/>
  </w:num>
  <w:num w:numId="144">
    <w:abstractNumId w:val="334"/>
  </w:num>
  <w:num w:numId="145">
    <w:abstractNumId w:val="248"/>
  </w:num>
  <w:num w:numId="146">
    <w:abstractNumId w:val="346"/>
  </w:num>
  <w:num w:numId="147">
    <w:abstractNumId w:val="451"/>
  </w:num>
  <w:num w:numId="148">
    <w:abstractNumId w:val="500"/>
  </w:num>
  <w:num w:numId="149">
    <w:abstractNumId w:val="207"/>
  </w:num>
  <w:num w:numId="150">
    <w:abstractNumId w:val="107"/>
  </w:num>
  <w:num w:numId="151">
    <w:abstractNumId w:val="274"/>
  </w:num>
  <w:num w:numId="152">
    <w:abstractNumId w:val="246"/>
  </w:num>
  <w:num w:numId="153">
    <w:abstractNumId w:val="100"/>
  </w:num>
  <w:num w:numId="154">
    <w:abstractNumId w:val="128"/>
  </w:num>
  <w:num w:numId="155">
    <w:abstractNumId w:val="230"/>
  </w:num>
  <w:num w:numId="156">
    <w:abstractNumId w:val="316"/>
  </w:num>
  <w:num w:numId="157">
    <w:abstractNumId w:val="143"/>
  </w:num>
  <w:num w:numId="158">
    <w:abstractNumId w:val="480"/>
  </w:num>
  <w:num w:numId="159">
    <w:abstractNumId w:val="188"/>
  </w:num>
  <w:num w:numId="160">
    <w:abstractNumId w:val="41"/>
  </w:num>
  <w:num w:numId="161">
    <w:abstractNumId w:val="36"/>
  </w:num>
  <w:num w:numId="162">
    <w:abstractNumId w:val="333"/>
  </w:num>
  <w:num w:numId="163">
    <w:abstractNumId w:val="160"/>
  </w:num>
  <w:num w:numId="164">
    <w:abstractNumId w:val="200"/>
  </w:num>
  <w:num w:numId="165">
    <w:abstractNumId w:val="295"/>
  </w:num>
  <w:num w:numId="166">
    <w:abstractNumId w:val="40"/>
  </w:num>
  <w:num w:numId="167">
    <w:abstractNumId w:val="384"/>
  </w:num>
  <w:num w:numId="168">
    <w:abstractNumId w:val="370"/>
  </w:num>
  <w:num w:numId="169">
    <w:abstractNumId w:val="194"/>
  </w:num>
  <w:num w:numId="170">
    <w:abstractNumId w:val="321"/>
  </w:num>
  <w:num w:numId="171">
    <w:abstractNumId w:val="476"/>
  </w:num>
  <w:num w:numId="172">
    <w:abstractNumId w:val="307"/>
  </w:num>
  <w:num w:numId="173">
    <w:abstractNumId w:val="150"/>
  </w:num>
  <w:num w:numId="174">
    <w:abstractNumId w:val="354"/>
  </w:num>
  <w:num w:numId="175">
    <w:abstractNumId w:val="425"/>
  </w:num>
  <w:num w:numId="176">
    <w:abstractNumId w:val="386"/>
  </w:num>
  <w:num w:numId="177">
    <w:abstractNumId w:val="296"/>
  </w:num>
  <w:num w:numId="178">
    <w:abstractNumId w:val="258"/>
  </w:num>
  <w:num w:numId="179">
    <w:abstractNumId w:val="204"/>
  </w:num>
  <w:num w:numId="180">
    <w:abstractNumId w:val="319"/>
  </w:num>
  <w:num w:numId="181">
    <w:abstractNumId w:val="26"/>
  </w:num>
  <w:num w:numId="182">
    <w:abstractNumId w:val="280"/>
  </w:num>
  <w:num w:numId="183">
    <w:abstractNumId w:val="57"/>
  </w:num>
  <w:num w:numId="184">
    <w:abstractNumId w:val="502"/>
  </w:num>
  <w:num w:numId="185">
    <w:abstractNumId w:val="109"/>
  </w:num>
  <w:num w:numId="186">
    <w:abstractNumId w:val="410"/>
  </w:num>
  <w:num w:numId="187">
    <w:abstractNumId w:val="431"/>
  </w:num>
  <w:num w:numId="188">
    <w:abstractNumId w:val="168"/>
  </w:num>
  <w:num w:numId="189">
    <w:abstractNumId w:val="345"/>
  </w:num>
  <w:num w:numId="190">
    <w:abstractNumId w:val="75"/>
  </w:num>
  <w:num w:numId="191">
    <w:abstractNumId w:val="387"/>
  </w:num>
  <w:num w:numId="192">
    <w:abstractNumId w:val="341"/>
  </w:num>
  <w:num w:numId="193">
    <w:abstractNumId w:val="229"/>
  </w:num>
  <w:num w:numId="194">
    <w:abstractNumId w:val="155"/>
  </w:num>
  <w:num w:numId="195">
    <w:abstractNumId w:val="217"/>
  </w:num>
  <w:num w:numId="196">
    <w:abstractNumId w:val="366"/>
  </w:num>
  <w:num w:numId="197">
    <w:abstractNumId w:val="318"/>
  </w:num>
  <w:num w:numId="198">
    <w:abstractNumId w:val="495"/>
  </w:num>
  <w:num w:numId="199">
    <w:abstractNumId w:val="351"/>
  </w:num>
  <w:num w:numId="200">
    <w:abstractNumId w:val="209"/>
  </w:num>
  <w:num w:numId="201">
    <w:abstractNumId w:val="138"/>
  </w:num>
  <w:num w:numId="202">
    <w:abstractNumId w:val="330"/>
  </w:num>
  <w:num w:numId="203">
    <w:abstractNumId w:val="158"/>
  </w:num>
  <w:num w:numId="204">
    <w:abstractNumId w:val="392"/>
  </w:num>
  <w:num w:numId="205">
    <w:abstractNumId w:val="196"/>
  </w:num>
  <w:num w:numId="206">
    <w:abstractNumId w:val="293"/>
  </w:num>
  <w:num w:numId="207">
    <w:abstractNumId w:val="65"/>
  </w:num>
  <w:num w:numId="208">
    <w:abstractNumId w:val="375"/>
  </w:num>
  <w:num w:numId="209">
    <w:abstractNumId w:val="471"/>
  </w:num>
  <w:num w:numId="210">
    <w:abstractNumId w:val="53"/>
  </w:num>
  <w:num w:numId="211">
    <w:abstractNumId w:val="39"/>
  </w:num>
  <w:num w:numId="212">
    <w:abstractNumId w:val="487"/>
  </w:num>
  <w:num w:numId="213">
    <w:abstractNumId w:val="159"/>
  </w:num>
  <w:num w:numId="214">
    <w:abstractNumId w:val="187"/>
  </w:num>
  <w:num w:numId="215">
    <w:abstractNumId w:val="269"/>
  </w:num>
  <w:num w:numId="216">
    <w:abstractNumId w:val="470"/>
  </w:num>
  <w:num w:numId="217">
    <w:abstractNumId w:val="72"/>
  </w:num>
  <w:num w:numId="218">
    <w:abstractNumId w:val="112"/>
  </w:num>
  <w:num w:numId="219">
    <w:abstractNumId w:val="259"/>
  </w:num>
  <w:num w:numId="220">
    <w:abstractNumId w:val="43"/>
  </w:num>
  <w:num w:numId="221">
    <w:abstractNumId w:val="363"/>
  </w:num>
  <w:num w:numId="222">
    <w:abstractNumId w:val="49"/>
  </w:num>
  <w:num w:numId="223">
    <w:abstractNumId w:val="95"/>
  </w:num>
  <w:num w:numId="224">
    <w:abstractNumId w:val="141"/>
  </w:num>
  <w:num w:numId="225">
    <w:abstractNumId w:val="486"/>
  </w:num>
  <w:num w:numId="226">
    <w:abstractNumId w:val="273"/>
  </w:num>
  <w:num w:numId="227">
    <w:abstractNumId w:val="314"/>
  </w:num>
  <w:num w:numId="228">
    <w:abstractNumId w:val="6"/>
  </w:num>
  <w:num w:numId="229">
    <w:abstractNumId w:val="157"/>
  </w:num>
  <w:num w:numId="230">
    <w:abstractNumId w:val="30"/>
  </w:num>
  <w:num w:numId="231">
    <w:abstractNumId w:val="119"/>
  </w:num>
  <w:num w:numId="232">
    <w:abstractNumId w:val="264"/>
  </w:num>
  <w:num w:numId="233">
    <w:abstractNumId w:val="498"/>
  </w:num>
  <w:num w:numId="234">
    <w:abstractNumId w:val="19"/>
  </w:num>
  <w:num w:numId="235">
    <w:abstractNumId w:val="16"/>
  </w:num>
  <w:num w:numId="236">
    <w:abstractNumId w:val="233"/>
  </w:num>
  <w:num w:numId="237">
    <w:abstractNumId w:val="323"/>
  </w:num>
  <w:num w:numId="238">
    <w:abstractNumId w:val="373"/>
  </w:num>
  <w:num w:numId="239">
    <w:abstractNumId w:val="54"/>
  </w:num>
  <w:num w:numId="240">
    <w:abstractNumId w:val="362"/>
  </w:num>
  <w:num w:numId="241">
    <w:abstractNumId w:val="228"/>
  </w:num>
  <w:num w:numId="242">
    <w:abstractNumId w:val="453"/>
  </w:num>
  <w:num w:numId="243">
    <w:abstractNumId w:val="417"/>
  </w:num>
  <w:num w:numId="244">
    <w:abstractNumId w:val="320"/>
  </w:num>
  <w:num w:numId="245">
    <w:abstractNumId w:val="45"/>
  </w:num>
  <w:num w:numId="246">
    <w:abstractNumId w:val="9"/>
  </w:num>
  <w:num w:numId="247">
    <w:abstractNumId w:val="256"/>
  </w:num>
  <w:num w:numId="248">
    <w:abstractNumId w:val="261"/>
  </w:num>
  <w:num w:numId="249">
    <w:abstractNumId w:val="60"/>
  </w:num>
  <w:num w:numId="250">
    <w:abstractNumId w:val="340"/>
  </w:num>
  <w:num w:numId="251">
    <w:abstractNumId w:val="441"/>
  </w:num>
  <w:num w:numId="252">
    <w:abstractNumId w:val="440"/>
  </w:num>
  <w:num w:numId="253">
    <w:abstractNumId w:val="67"/>
  </w:num>
  <w:num w:numId="254">
    <w:abstractNumId w:val="123"/>
  </w:num>
  <w:num w:numId="255">
    <w:abstractNumId w:val="163"/>
  </w:num>
  <w:num w:numId="256">
    <w:abstractNumId w:val="77"/>
  </w:num>
  <w:num w:numId="257">
    <w:abstractNumId w:val="368"/>
  </w:num>
  <w:num w:numId="258">
    <w:abstractNumId w:val="496"/>
  </w:num>
  <w:num w:numId="259">
    <w:abstractNumId w:val="13"/>
  </w:num>
  <w:num w:numId="260">
    <w:abstractNumId w:val="183"/>
  </w:num>
  <w:num w:numId="261">
    <w:abstractNumId w:val="391"/>
  </w:num>
  <w:num w:numId="262">
    <w:abstractNumId w:val="83"/>
  </w:num>
  <w:num w:numId="263">
    <w:abstractNumId w:val="192"/>
  </w:num>
  <w:num w:numId="264">
    <w:abstractNumId w:val="445"/>
  </w:num>
  <w:num w:numId="265">
    <w:abstractNumId w:val="136"/>
  </w:num>
  <w:num w:numId="266">
    <w:abstractNumId w:val="29"/>
  </w:num>
  <w:num w:numId="267">
    <w:abstractNumId w:val="240"/>
  </w:num>
  <w:num w:numId="268">
    <w:abstractNumId w:val="306"/>
  </w:num>
  <w:num w:numId="269">
    <w:abstractNumId w:val="479"/>
  </w:num>
  <w:num w:numId="270">
    <w:abstractNumId w:val="378"/>
  </w:num>
  <w:num w:numId="271">
    <w:abstractNumId w:val="339"/>
  </w:num>
  <w:num w:numId="272">
    <w:abstractNumId w:val="110"/>
  </w:num>
  <w:num w:numId="273">
    <w:abstractNumId w:val="102"/>
  </w:num>
  <w:num w:numId="274">
    <w:abstractNumId w:val="457"/>
  </w:num>
  <w:num w:numId="275">
    <w:abstractNumId w:val="69"/>
  </w:num>
  <w:num w:numId="276">
    <w:abstractNumId w:val="64"/>
  </w:num>
  <w:num w:numId="277">
    <w:abstractNumId w:val="17"/>
  </w:num>
  <w:num w:numId="278">
    <w:abstractNumId w:val="7"/>
  </w:num>
  <w:num w:numId="279">
    <w:abstractNumId w:val="166"/>
  </w:num>
  <w:num w:numId="280">
    <w:abstractNumId w:val="184"/>
  </w:num>
  <w:num w:numId="281">
    <w:abstractNumId w:val="478"/>
  </w:num>
  <w:num w:numId="282">
    <w:abstractNumId w:val="239"/>
  </w:num>
  <w:num w:numId="283">
    <w:abstractNumId w:val="31"/>
  </w:num>
  <w:num w:numId="284">
    <w:abstractNumId w:val="15"/>
  </w:num>
  <w:num w:numId="285">
    <w:abstractNumId w:val="198"/>
  </w:num>
  <w:num w:numId="286">
    <w:abstractNumId w:val="105"/>
  </w:num>
  <w:num w:numId="287">
    <w:abstractNumId w:val="35"/>
  </w:num>
  <w:num w:numId="288">
    <w:abstractNumId w:val="251"/>
  </w:num>
  <w:num w:numId="289">
    <w:abstractNumId w:val="313"/>
  </w:num>
  <w:num w:numId="290">
    <w:abstractNumId w:val="130"/>
  </w:num>
  <w:num w:numId="291">
    <w:abstractNumId w:val="161"/>
  </w:num>
  <w:num w:numId="292">
    <w:abstractNumId w:val="38"/>
  </w:num>
  <w:num w:numId="293">
    <w:abstractNumId w:val="300"/>
  </w:num>
  <w:num w:numId="294">
    <w:abstractNumId w:val="260"/>
  </w:num>
  <w:num w:numId="295">
    <w:abstractNumId w:val="127"/>
  </w:num>
  <w:num w:numId="296">
    <w:abstractNumId w:val="174"/>
  </w:num>
  <w:num w:numId="297">
    <w:abstractNumId w:val="416"/>
  </w:num>
  <w:num w:numId="298">
    <w:abstractNumId w:val="231"/>
  </w:num>
  <w:num w:numId="299">
    <w:abstractNumId w:val="405"/>
  </w:num>
  <w:num w:numId="300">
    <w:abstractNumId w:val="367"/>
  </w:num>
  <w:num w:numId="301">
    <w:abstractNumId w:val="243"/>
  </w:num>
  <w:num w:numId="302">
    <w:abstractNumId w:val="167"/>
  </w:num>
  <w:num w:numId="303">
    <w:abstractNumId w:val="126"/>
  </w:num>
  <w:num w:numId="304">
    <w:abstractNumId w:val="501"/>
  </w:num>
  <w:num w:numId="305">
    <w:abstractNumId w:val="206"/>
  </w:num>
  <w:num w:numId="306">
    <w:abstractNumId w:val="282"/>
  </w:num>
  <w:num w:numId="307">
    <w:abstractNumId w:val="154"/>
  </w:num>
  <w:num w:numId="308">
    <w:abstractNumId w:val="59"/>
  </w:num>
  <w:num w:numId="309">
    <w:abstractNumId w:val="66"/>
  </w:num>
  <w:num w:numId="310">
    <w:abstractNumId w:val="50"/>
  </w:num>
  <w:num w:numId="311">
    <w:abstractNumId w:val="149"/>
  </w:num>
  <w:num w:numId="312">
    <w:abstractNumId w:val="432"/>
  </w:num>
  <w:num w:numId="313">
    <w:abstractNumId w:val="32"/>
  </w:num>
  <w:num w:numId="314">
    <w:abstractNumId w:val="406"/>
  </w:num>
  <w:num w:numId="315">
    <w:abstractNumId w:val="164"/>
  </w:num>
  <w:num w:numId="316">
    <w:abstractNumId w:val="360"/>
  </w:num>
  <w:num w:numId="317">
    <w:abstractNumId w:val="96"/>
  </w:num>
  <w:num w:numId="318">
    <w:abstractNumId w:val="193"/>
  </w:num>
  <w:num w:numId="319">
    <w:abstractNumId w:val="467"/>
  </w:num>
  <w:num w:numId="320">
    <w:abstractNumId w:val="355"/>
  </w:num>
  <w:num w:numId="321">
    <w:abstractNumId w:val="489"/>
  </w:num>
  <w:num w:numId="322">
    <w:abstractNumId w:val="365"/>
  </w:num>
  <w:num w:numId="323">
    <w:abstractNumId w:val="331"/>
  </w:num>
  <w:num w:numId="324">
    <w:abstractNumId w:val="215"/>
  </w:num>
  <w:num w:numId="325">
    <w:abstractNumId w:val="132"/>
  </w:num>
  <w:num w:numId="326">
    <w:abstractNumId w:val="94"/>
  </w:num>
  <w:num w:numId="327">
    <w:abstractNumId w:val="372"/>
  </w:num>
  <w:num w:numId="328">
    <w:abstractNumId w:val="442"/>
  </w:num>
  <w:num w:numId="329">
    <w:abstractNumId w:val="389"/>
  </w:num>
  <w:num w:numId="330">
    <w:abstractNumId w:val="420"/>
  </w:num>
  <w:num w:numId="331">
    <w:abstractNumId w:val="244"/>
  </w:num>
  <w:num w:numId="332">
    <w:abstractNumId w:val="73"/>
  </w:num>
  <w:num w:numId="333">
    <w:abstractNumId w:val="137"/>
  </w:num>
  <w:num w:numId="334">
    <w:abstractNumId w:val="4"/>
  </w:num>
  <w:num w:numId="335">
    <w:abstractNumId w:val="357"/>
  </w:num>
  <w:num w:numId="336">
    <w:abstractNumId w:val="433"/>
  </w:num>
  <w:num w:numId="337">
    <w:abstractNumId w:val="106"/>
  </w:num>
  <w:num w:numId="338">
    <w:abstractNumId w:val="254"/>
  </w:num>
  <w:num w:numId="339">
    <w:abstractNumId w:val="397"/>
  </w:num>
  <w:num w:numId="340">
    <w:abstractNumId w:val="213"/>
  </w:num>
  <w:num w:numId="341">
    <w:abstractNumId w:val="129"/>
  </w:num>
  <w:num w:numId="342">
    <w:abstractNumId w:val="483"/>
  </w:num>
  <w:num w:numId="343">
    <w:abstractNumId w:val="23"/>
  </w:num>
  <w:num w:numId="344">
    <w:abstractNumId w:val="210"/>
  </w:num>
  <w:num w:numId="345">
    <w:abstractNumId w:val="20"/>
  </w:num>
  <w:num w:numId="346">
    <w:abstractNumId w:val="380"/>
  </w:num>
  <w:num w:numId="347">
    <w:abstractNumId w:val="458"/>
  </w:num>
  <w:num w:numId="348">
    <w:abstractNumId w:val="203"/>
  </w:num>
  <w:num w:numId="349">
    <w:abstractNumId w:val="14"/>
  </w:num>
  <w:num w:numId="350">
    <w:abstractNumId w:val="312"/>
  </w:num>
  <w:num w:numId="351">
    <w:abstractNumId w:val="309"/>
  </w:num>
  <w:num w:numId="352">
    <w:abstractNumId w:val="276"/>
  </w:num>
  <w:num w:numId="353">
    <w:abstractNumId w:val="408"/>
  </w:num>
  <w:num w:numId="354">
    <w:abstractNumId w:val="412"/>
  </w:num>
  <w:num w:numId="355">
    <w:abstractNumId w:val="97"/>
  </w:num>
  <w:num w:numId="356">
    <w:abstractNumId w:val="253"/>
  </w:num>
  <w:num w:numId="357">
    <w:abstractNumId w:val="485"/>
  </w:num>
  <w:num w:numId="358">
    <w:abstractNumId w:val="376"/>
  </w:num>
  <w:num w:numId="359">
    <w:abstractNumId w:val="202"/>
  </w:num>
  <w:num w:numId="360">
    <w:abstractNumId w:val="103"/>
  </w:num>
  <w:num w:numId="361">
    <w:abstractNumId w:val="70"/>
  </w:num>
  <w:num w:numId="362">
    <w:abstractNumId w:val="349"/>
  </w:num>
  <w:num w:numId="363">
    <w:abstractNumId w:val="494"/>
  </w:num>
  <w:num w:numId="364">
    <w:abstractNumId w:val="332"/>
  </w:num>
  <w:num w:numId="365">
    <w:abstractNumId w:val="399"/>
  </w:num>
  <w:num w:numId="366">
    <w:abstractNumId w:val="190"/>
  </w:num>
  <w:num w:numId="367">
    <w:abstractNumId w:val="178"/>
  </w:num>
  <w:num w:numId="368">
    <w:abstractNumId w:val="212"/>
  </w:num>
  <w:num w:numId="369">
    <w:abstractNumId w:val="79"/>
  </w:num>
  <w:num w:numId="370">
    <w:abstractNumId w:val="283"/>
  </w:num>
  <w:num w:numId="371">
    <w:abstractNumId w:val="152"/>
  </w:num>
  <w:num w:numId="372">
    <w:abstractNumId w:val="415"/>
  </w:num>
  <w:num w:numId="373">
    <w:abstractNumId w:val="34"/>
  </w:num>
  <w:num w:numId="374">
    <w:abstractNumId w:val="252"/>
  </w:num>
  <w:num w:numId="375">
    <w:abstractNumId w:val="104"/>
  </w:num>
  <w:num w:numId="376">
    <w:abstractNumId w:val="459"/>
  </w:num>
  <w:num w:numId="377">
    <w:abstractNumId w:val="310"/>
  </w:num>
  <w:num w:numId="378">
    <w:abstractNumId w:val="147"/>
  </w:num>
  <w:num w:numId="379">
    <w:abstractNumId w:val="92"/>
  </w:num>
  <w:num w:numId="380">
    <w:abstractNumId w:val="404"/>
  </w:num>
  <w:num w:numId="381">
    <w:abstractNumId w:val="419"/>
  </w:num>
  <w:num w:numId="382">
    <w:abstractNumId w:val="435"/>
  </w:num>
  <w:num w:numId="383">
    <w:abstractNumId w:val="499"/>
  </w:num>
  <w:num w:numId="384">
    <w:abstractNumId w:val="3"/>
  </w:num>
  <w:num w:numId="385">
    <w:abstractNumId w:val="390"/>
  </w:num>
  <w:num w:numId="386">
    <w:abstractNumId w:val="297"/>
  </w:num>
  <w:num w:numId="387">
    <w:abstractNumId w:val="10"/>
  </w:num>
  <w:num w:numId="388">
    <w:abstractNumId w:val="205"/>
  </w:num>
  <w:num w:numId="389">
    <w:abstractNumId w:val="195"/>
  </w:num>
  <w:num w:numId="390">
    <w:abstractNumId w:val="335"/>
  </w:num>
  <w:num w:numId="391">
    <w:abstractNumId w:val="302"/>
  </w:num>
  <w:num w:numId="392">
    <w:abstractNumId w:val="303"/>
  </w:num>
  <w:num w:numId="393">
    <w:abstractNumId w:val="250"/>
  </w:num>
  <w:num w:numId="394">
    <w:abstractNumId w:val="179"/>
  </w:num>
  <w:num w:numId="395">
    <w:abstractNumId w:val="381"/>
  </w:num>
  <w:num w:numId="396">
    <w:abstractNumId w:val="5"/>
  </w:num>
  <w:num w:numId="397">
    <w:abstractNumId w:val="324"/>
  </w:num>
  <w:num w:numId="398">
    <w:abstractNumId w:val="114"/>
  </w:num>
  <w:num w:numId="399">
    <w:abstractNumId w:val="304"/>
  </w:num>
  <w:num w:numId="400">
    <w:abstractNumId w:val="371"/>
  </w:num>
  <w:num w:numId="401">
    <w:abstractNumId w:val="219"/>
  </w:num>
  <w:num w:numId="402">
    <w:abstractNumId w:val="199"/>
  </w:num>
  <w:num w:numId="403">
    <w:abstractNumId w:val="317"/>
  </w:num>
  <w:num w:numId="404">
    <w:abstractNumId w:val="285"/>
  </w:num>
  <w:num w:numId="405">
    <w:abstractNumId w:val="336"/>
  </w:num>
  <w:num w:numId="406">
    <w:abstractNumId w:val="292"/>
  </w:num>
  <w:num w:numId="407">
    <w:abstractNumId w:val="287"/>
  </w:num>
  <w:num w:numId="408">
    <w:abstractNumId w:val="344"/>
  </w:num>
  <w:num w:numId="409">
    <w:abstractNumId w:val="490"/>
  </w:num>
  <w:num w:numId="410">
    <w:abstractNumId w:val="469"/>
  </w:num>
  <w:num w:numId="411">
    <w:abstractNumId w:val="241"/>
  </w:num>
  <w:num w:numId="412">
    <w:abstractNumId w:val="462"/>
  </w:num>
  <w:num w:numId="413">
    <w:abstractNumId w:val="403"/>
  </w:num>
  <w:num w:numId="414">
    <w:abstractNumId w:val="379"/>
  </w:num>
  <w:num w:numId="415">
    <w:abstractNumId w:val="468"/>
  </w:num>
  <w:num w:numId="416">
    <w:abstractNumId w:val="62"/>
  </w:num>
  <w:num w:numId="417">
    <w:abstractNumId w:val="90"/>
  </w:num>
  <w:num w:numId="418">
    <w:abstractNumId w:val="140"/>
  </w:num>
  <w:num w:numId="419">
    <w:abstractNumId w:val="84"/>
  </w:num>
  <w:num w:numId="420">
    <w:abstractNumId w:val="165"/>
  </w:num>
  <w:num w:numId="421">
    <w:abstractNumId w:val="238"/>
  </w:num>
  <w:num w:numId="422">
    <w:abstractNumId w:val="286"/>
  </w:num>
  <w:num w:numId="423">
    <w:abstractNumId w:val="268"/>
  </w:num>
  <w:num w:numId="424">
    <w:abstractNumId w:val="393"/>
  </w:num>
  <w:num w:numId="425">
    <w:abstractNumId w:val="224"/>
  </w:num>
  <w:num w:numId="426">
    <w:abstractNumId w:val="8"/>
  </w:num>
  <w:num w:numId="427">
    <w:abstractNumId w:val="135"/>
  </w:num>
  <w:num w:numId="428">
    <w:abstractNumId w:val="12"/>
  </w:num>
  <w:num w:numId="429">
    <w:abstractNumId w:val="134"/>
  </w:num>
  <w:num w:numId="430">
    <w:abstractNumId w:val="21"/>
  </w:num>
  <w:num w:numId="431">
    <w:abstractNumId w:val="491"/>
  </w:num>
  <w:num w:numId="432">
    <w:abstractNumId w:val="311"/>
  </w:num>
  <w:num w:numId="433">
    <w:abstractNumId w:val="151"/>
  </w:num>
  <w:num w:numId="434">
    <w:abstractNumId w:val="232"/>
  </w:num>
  <w:num w:numId="435">
    <w:abstractNumId w:val="47"/>
  </w:num>
  <w:num w:numId="436">
    <w:abstractNumId w:val="108"/>
  </w:num>
  <w:num w:numId="437">
    <w:abstractNumId w:val="294"/>
  </w:num>
  <w:num w:numId="438">
    <w:abstractNumId w:val="401"/>
  </w:num>
  <w:num w:numId="439">
    <w:abstractNumId w:val="27"/>
  </w:num>
  <w:num w:numId="440">
    <w:abstractNumId w:val="288"/>
  </w:num>
  <w:num w:numId="441">
    <w:abstractNumId w:val="426"/>
  </w:num>
  <w:num w:numId="442">
    <w:abstractNumId w:val="271"/>
  </w:num>
  <w:num w:numId="443">
    <w:abstractNumId w:val="177"/>
  </w:num>
  <w:num w:numId="444">
    <w:abstractNumId w:val="117"/>
  </w:num>
  <w:num w:numId="445">
    <w:abstractNumId w:val="82"/>
  </w:num>
  <w:num w:numId="446">
    <w:abstractNumId w:val="242"/>
  </w:num>
  <w:num w:numId="447">
    <w:abstractNumId w:val="325"/>
  </w:num>
  <w:num w:numId="448">
    <w:abstractNumId w:val="55"/>
  </w:num>
  <w:num w:numId="449">
    <w:abstractNumId w:val="423"/>
  </w:num>
  <w:num w:numId="450">
    <w:abstractNumId w:val="460"/>
  </w:num>
  <w:num w:numId="451">
    <w:abstractNumId w:val="400"/>
  </w:num>
  <w:num w:numId="452">
    <w:abstractNumId w:val="398"/>
  </w:num>
  <w:num w:numId="453">
    <w:abstractNumId w:val="257"/>
  </w:num>
  <w:num w:numId="454">
    <w:abstractNumId w:val="277"/>
  </w:num>
  <w:num w:numId="455">
    <w:abstractNumId w:val="249"/>
  </w:num>
  <w:num w:numId="456">
    <w:abstractNumId w:val="52"/>
  </w:num>
  <w:num w:numId="457">
    <w:abstractNumId w:val="447"/>
  </w:num>
  <w:num w:numId="458">
    <w:abstractNumId w:val="492"/>
  </w:num>
  <w:num w:numId="459">
    <w:abstractNumId w:val="221"/>
  </w:num>
  <w:num w:numId="460">
    <w:abstractNumId w:val="308"/>
  </w:num>
  <w:num w:numId="461">
    <w:abstractNumId w:val="120"/>
  </w:num>
  <w:num w:numId="462">
    <w:abstractNumId w:val="343"/>
  </w:num>
  <w:num w:numId="463">
    <w:abstractNumId w:val="475"/>
  </w:num>
  <w:num w:numId="464">
    <w:abstractNumId w:val="227"/>
  </w:num>
  <w:num w:numId="465">
    <w:abstractNumId w:val="99"/>
  </w:num>
  <w:num w:numId="466">
    <w:abstractNumId w:val="236"/>
  </w:num>
  <w:num w:numId="467">
    <w:abstractNumId w:val="322"/>
  </w:num>
  <w:num w:numId="468">
    <w:abstractNumId w:val="181"/>
  </w:num>
  <w:num w:numId="469">
    <w:abstractNumId w:val="413"/>
  </w:num>
  <w:num w:numId="470">
    <w:abstractNumId w:val="356"/>
  </w:num>
  <w:num w:numId="471">
    <w:abstractNumId w:val="484"/>
  </w:num>
  <w:num w:numId="472">
    <w:abstractNumId w:val="461"/>
  </w:num>
  <w:num w:numId="473">
    <w:abstractNumId w:val="115"/>
  </w:num>
  <w:num w:numId="474">
    <w:abstractNumId w:val="24"/>
  </w:num>
  <w:num w:numId="475">
    <w:abstractNumId w:val="463"/>
  </w:num>
  <w:num w:numId="476">
    <w:abstractNumId w:val="465"/>
  </w:num>
  <w:num w:numId="477">
    <w:abstractNumId w:val="464"/>
  </w:num>
  <w:num w:numId="478">
    <w:abstractNumId w:val="473"/>
  </w:num>
  <w:num w:numId="479">
    <w:abstractNumId w:val="48"/>
  </w:num>
  <w:num w:numId="480">
    <w:abstractNumId w:val="121"/>
  </w:num>
  <w:num w:numId="481">
    <w:abstractNumId w:val="189"/>
  </w:num>
  <w:num w:numId="482">
    <w:abstractNumId w:val="171"/>
  </w:num>
  <w:num w:numId="483">
    <w:abstractNumId w:val="472"/>
  </w:num>
  <w:num w:numId="484">
    <w:abstractNumId w:val="418"/>
  </w:num>
  <w:num w:numId="485">
    <w:abstractNumId w:val="89"/>
  </w:num>
  <w:num w:numId="486">
    <w:abstractNumId w:val="76"/>
  </w:num>
  <w:num w:numId="487">
    <w:abstractNumId w:val="63"/>
  </w:num>
  <w:num w:numId="488">
    <w:abstractNumId w:val="173"/>
  </w:num>
  <w:num w:numId="489">
    <w:abstractNumId w:val="443"/>
  </w:num>
  <w:num w:numId="490">
    <w:abstractNumId w:val="142"/>
  </w:num>
  <w:num w:numId="491">
    <w:abstractNumId w:val="275"/>
  </w:num>
  <w:num w:numId="492">
    <w:abstractNumId w:val="262"/>
  </w:num>
  <w:num w:numId="493">
    <w:abstractNumId w:val="56"/>
  </w:num>
  <w:num w:numId="494">
    <w:abstractNumId w:val="329"/>
  </w:num>
  <w:num w:numId="495">
    <w:abstractNumId w:val="481"/>
  </w:num>
  <w:num w:numId="496">
    <w:abstractNumId w:val="342"/>
  </w:num>
  <w:num w:numId="497">
    <w:abstractNumId w:val="449"/>
  </w:num>
  <w:num w:numId="498">
    <w:abstractNumId w:val="369"/>
  </w:num>
  <w:num w:numId="499">
    <w:abstractNumId w:val="88"/>
  </w:num>
  <w:num w:numId="500">
    <w:abstractNumId w:val="133"/>
  </w:num>
  <w:num w:numId="501">
    <w:abstractNumId w:val="383"/>
  </w:num>
  <w:num w:numId="502">
    <w:abstractNumId w:val="11"/>
  </w:num>
  <w:num w:numId="503">
    <w:abstractNumId w:val="350"/>
  </w:num>
  <w:numIdMacAtCleanup w:val="5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C15"/>
    <w:rsid w:val="000A3CBB"/>
    <w:rsid w:val="00193138"/>
    <w:rsid w:val="00252315"/>
    <w:rsid w:val="002C00FF"/>
    <w:rsid w:val="003412CF"/>
    <w:rsid w:val="004245CE"/>
    <w:rsid w:val="00424E58"/>
    <w:rsid w:val="00427806"/>
    <w:rsid w:val="00504CD6"/>
    <w:rsid w:val="005250AC"/>
    <w:rsid w:val="00525184"/>
    <w:rsid w:val="00557CC8"/>
    <w:rsid w:val="005715A6"/>
    <w:rsid w:val="00574B3E"/>
    <w:rsid w:val="00715B89"/>
    <w:rsid w:val="0077743C"/>
    <w:rsid w:val="007C2AAE"/>
    <w:rsid w:val="00867135"/>
    <w:rsid w:val="00912B49"/>
    <w:rsid w:val="00A45E3E"/>
    <w:rsid w:val="00A8195D"/>
    <w:rsid w:val="00A81C15"/>
    <w:rsid w:val="00CE486C"/>
    <w:rsid w:val="00D2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9521"/>
  <w15:chartTrackingRefBased/>
  <w15:docId w15:val="{BD57166E-E97B-7843-8E7D-1E76498E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15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A81C15"/>
  </w:style>
  <w:style w:type="paragraph" w:customStyle="1" w:styleId="p2">
    <w:name w:val="p2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81C15"/>
    <w:rPr>
      <w:color w:val="0000FF"/>
      <w:u w:val="single"/>
    </w:rPr>
  </w:style>
  <w:style w:type="paragraph" w:customStyle="1" w:styleId="p5">
    <w:name w:val="p5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81C15"/>
  </w:style>
  <w:style w:type="paragraph" w:customStyle="1" w:styleId="p10">
    <w:name w:val="p10"/>
    <w:basedOn w:val="Normal"/>
    <w:rsid w:val="00A81C1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52518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1">
    <w:name w:val="p11"/>
    <w:basedOn w:val="Normal"/>
    <w:rsid w:val="00557C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2">
    <w:name w:val="p12"/>
    <w:basedOn w:val="Normal"/>
    <w:rsid w:val="00557C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3">
    <w:name w:val="p13"/>
    <w:basedOn w:val="Normal"/>
    <w:rsid w:val="00557C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4">
    <w:name w:val="p14"/>
    <w:basedOn w:val="Normal"/>
    <w:rsid w:val="00557C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504C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04CD6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245CE"/>
    <w:rPr>
      <w:rFonts w:ascii="Courier New" w:eastAsiaTheme="minorEastAsia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424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%DB%B5%DB%B4%DB%B9%DB%B0%DB%B0%DB%B0%DB%B0%DB%B0" TargetMode="External"/><Relationship Id="rId3" Type="http://schemas.openxmlformats.org/officeDocument/2006/relationships/settings" Target="settings.xml"/><Relationship Id="rId7" Type="http://schemas.openxmlformats.org/officeDocument/2006/relationships/hyperlink" Target="tel:549000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rByte.i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rByte.ir" TargetMode="External"/><Relationship Id="rId10" Type="http://schemas.openxmlformats.org/officeDocument/2006/relationships/hyperlink" Target="tel:091234567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79900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364</Pages>
  <Words>25917</Words>
  <Characters>147730</Characters>
  <Application>Microsoft Office Word</Application>
  <DocSecurity>0</DocSecurity>
  <Lines>1231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NADAF NIA</dc:creator>
  <cp:keywords/>
  <dc:description/>
  <cp:lastModifiedBy>Ali Nadaf</cp:lastModifiedBy>
  <cp:revision>3</cp:revision>
  <dcterms:created xsi:type="dcterms:W3CDTF">2026-08-19T20:24:00Z</dcterms:created>
  <dcterms:modified xsi:type="dcterms:W3CDTF">2026-08-19T22:40:00Z</dcterms:modified>
</cp:coreProperties>
</file>