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Reed Switch</w:t>
      </w:r>
      <w:r>
        <w:rPr>
          <w:rFonts w:ascii="Times New Roman" w:hAnsi="Times New Roman" w:cs="Times New Roman"/>
          <w:color w:val="FF0000"/>
          <w:sz w:val="32"/>
          <w:szCs w:val="32"/>
        </w:rPr>
        <w:br w:type="textWrapping"/>
      </w:r>
      <w:r>
        <w:rPr>
          <w:rFonts w:ascii="Times New Roman" w:hAnsi="Times New Roman" w:cs="Times New Roman"/>
          <w:sz w:val="24"/>
        </w:rPr>
        <w:drawing>
          <wp:inline distT="0" distB="0" distL="114300" distR="114300">
            <wp:extent cx="33045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304540" cy="18764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A reed switch is a type of switch in which the open gap between two wires separated in a sealed glass tube can be closed by introducing the presence of a nearby magnet. Compared to more recently developed Hall effect sensors (which also detect magnetic fields), they are electro-mechanical rather than solid-state in operation. However, over a long history of improvement, reed switches’ reliability and low cost have kept them popular in many applications, such as airbag mechanisms in automotive safety systems. </w:t>
      </w:r>
    </w:p>
    <w:p>
      <w:pPr>
        <w:ind w:firstLine="420"/>
        <w:jc w:val="left"/>
        <w:rPr>
          <w:rFonts w:ascii="Times New Roman" w:hAnsi="Times New Roman" w:cs="Times New Roman"/>
          <w:sz w:val="28"/>
          <w:szCs w:val="28"/>
        </w:rPr>
      </w:pPr>
      <w:r>
        <w:rPr>
          <w:rFonts w:ascii="Times New Roman" w:hAnsi="Times New Roman" w:cs="Times New Roman"/>
          <w:sz w:val="28"/>
          <w:szCs w:val="28"/>
        </w:rPr>
        <w:t>This experiment uses the Raspberry Pi to drive an LED that illuminates when a magnet is positioned near the reed switch.</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Reed Switch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 xml:space="preserve"> </w:t>
      </w:r>
      <w:r>
        <w:rPr>
          <w:rFonts w:hint="eastAsia" w:ascii="Times New Roman" w:hAnsi="Times New Roman" w:cs="Times New Roman"/>
          <w:sz w:val="28"/>
          <w:szCs w:val="28"/>
        </w:rPr>
        <w:t>(</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ADC0832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LED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1" w:name="_GoBack"/>
      <w:bookmarkEnd w:id="1"/>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reed switch sensor, three-pin LED</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reedSwitch.c -o reedSwitch.out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./reedSwitch.out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reedSwitch.py</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Make experimental observations. </w:t>
      </w:r>
      <w:r>
        <w:rPr>
          <w:rFonts w:ascii="Times New Roman" w:hAnsi="Times New Roman" w:cs="Times New Roman"/>
          <w:color w:val="000000" w:themeColor="text1"/>
          <w:sz w:val="28"/>
          <w:szCs w:val="28"/>
          <w14:textFill>
            <w14:solidFill>
              <w14:schemeClr w14:val="tx1"/>
            </w14:solidFill>
          </w14:textFill>
        </w:rPr>
        <w:t>When you hold your magnet close to the sensor, the LED comes on, and goes off when you remove the magnet. (If the LED does not respond, you can adjust the sensitivity by turning the trimmer potentiometer on the sensor board.)</w:t>
      </w:r>
    </w:p>
    <w:p>
      <w:pPr>
        <w:jc w:val="left"/>
        <w:rPr>
          <w:rFonts w:ascii="Times New Roman" w:hAnsi="Times New Roman" w:cs="Times New Roman"/>
          <w:color w:val="FF0000"/>
          <w:sz w:val="30"/>
          <w:szCs w:val="30"/>
        </w:rPr>
      </w:pPr>
      <w:bookmarkStart w:id="0" w:name="OLE_LINK1"/>
    </w:p>
    <w:p>
      <w:pPr>
        <w:jc w:val="left"/>
        <w:rPr>
          <w:rFonts w:ascii="Times New Roman" w:hAnsi="Times New Roman" w:cs="Times New Roman"/>
          <w:color w:val="FF0000"/>
          <w:sz w:val="32"/>
          <w:szCs w:val="32"/>
          <w:lang w:val="zh-CN"/>
        </w:rPr>
      </w:pPr>
      <w:r>
        <w:rPr>
          <w:rFonts w:ascii="Times New Roman" w:hAnsi="Times New Roman" w:cs="Times New Roman"/>
          <w:color w:val="FF0000"/>
          <w:sz w:val="32"/>
          <w:szCs w:val="32"/>
          <w:lang w:val="zh-CN"/>
        </w:rPr>
        <w:t>Wiring Diagram</w:t>
      </w:r>
    </w:p>
    <w:bookmarkEnd w:id="0"/>
    <w:p>
      <w:pPr>
        <w:jc w:val="center"/>
        <w:rPr>
          <w:rFonts w:ascii="Times New Roman" w:hAnsi="Times New Roman" w:cs="Times New Roman"/>
          <w:sz w:val="24"/>
        </w:rPr>
      </w:pPr>
      <w:r>
        <w:rPr>
          <w:rFonts w:hint="eastAsia" w:ascii="Times New Roman" w:hAnsi="Times New Roman" w:cs="Times New Roman"/>
          <w:sz w:val="24"/>
        </w:rPr>
        <w:drawing>
          <wp:inline distT="0" distB="0" distL="114300" distR="114300">
            <wp:extent cx="2879725" cy="3239770"/>
            <wp:effectExtent l="0" t="0" r="15875" b="17780"/>
            <wp:docPr id="1" name="图片 1" descr="reedSwitch"/>
            <wp:cNvGraphicFramePr/>
            <a:graphic xmlns:a="http://schemas.openxmlformats.org/drawingml/2006/main">
              <a:graphicData uri="http://schemas.openxmlformats.org/drawingml/2006/picture">
                <pic:pic xmlns:pic="http://schemas.openxmlformats.org/drawingml/2006/picture">
                  <pic:nvPicPr>
                    <pic:cNvPr id="1" name="图片 1" descr="reed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AD0382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CS</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11</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CLK</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12</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DI</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CH0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Reed Switch Sensor Pin A0</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VCC</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Reed Switch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ADC0382 Pin CH0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15</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Raspberry Pi GND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FF0000"/>
          <w:sz w:val="32"/>
          <w:szCs w:val="32"/>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LED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"S"</w:t>
      </w:r>
      <w:r>
        <w:rPr>
          <w:rFonts w:hint="eastAsia" w:ascii="Times New Roman" w:hAnsi="Times New Roman" w:cs="Times New Roman"/>
          <w:color w:val="000000" w:themeColor="text1"/>
          <w:sz w:val="32"/>
          <w:szCs w:val="32"/>
          <w14:textFill>
            <w14:solidFill>
              <w14:schemeClr w14:val="tx1"/>
            </w14:solidFill>
          </w14:textFill>
        </w:rPr>
        <w:t xml:space="preserve"> </w:t>
      </w:r>
      <w:r>
        <w:rPr>
          <w:rFonts w:hint="eastAsia"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hint="eastAsia" w:ascii="Times New Roman" w:hAnsi="Times New Roman" w:cs="Times New Roman"/>
          <w:color w:val="000000" w:themeColor="text1"/>
          <w:sz w:val="30"/>
          <w:szCs w:val="30"/>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RaspberryPi</w:t>
      </w:r>
      <w:r>
        <w:rPr>
          <w:rFonts w:hint="eastAsia"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Pin 16</w:t>
      </w:r>
      <w:r>
        <w:rPr>
          <w:rFonts w:hint="eastAsia" w:ascii="Times New Roman" w:hAnsi="Times New Roman" w:cs="Times New Roman"/>
          <w:color w:val="000000" w:themeColor="text1"/>
          <w:sz w:val="32"/>
          <w:szCs w:val="32"/>
          <w14:textFill>
            <w14:solidFill>
              <w14:schemeClr w14:val="tx1"/>
            </w14:solidFill>
          </w14:textFill>
        </w:rPr>
        <w:t>(through resistor)</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hint="eastAsia" w:ascii="Times New Roman" w:hAnsi="Times New Roman" w:cs="Times New Roman"/>
          <w:color w:val="FF0000"/>
          <w:sz w:val="28"/>
          <w:szCs w:val="28"/>
        </w:rPr>
        <w:t>P</w:t>
      </w:r>
      <w:r>
        <w:rPr>
          <w:rFonts w:ascii="Times New Roman" w:hAnsi="Times New Roman" w:cs="Times New Roman"/>
          <w:color w:val="FF0000"/>
          <w:sz w:val="28"/>
          <w:szCs w:val="28"/>
        </w:rPr>
        <w:t>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Reed_DO_PIN = 15</w:t>
      </w:r>
    </w:p>
    <w:p>
      <w:pPr>
        <w:jc w:val="left"/>
        <w:rPr>
          <w:rFonts w:ascii="Courier" w:hAnsi="Courier" w:cs="Times New Roman"/>
          <w:sz w:val="24"/>
        </w:rPr>
      </w:pPr>
      <w:r>
        <w:rPr>
          <w:rFonts w:ascii="Courier" w:hAnsi="Courier" w:cs="Times New Roman"/>
          <w:sz w:val="24"/>
        </w:rPr>
        <w:t>LedPin = 16</w:t>
      </w:r>
    </w:p>
    <w:p>
      <w:pPr>
        <w:jc w:val="left"/>
        <w:rPr>
          <w:rFonts w:ascii="Courier" w:hAnsi="Courier" w:cs="Times New Roman"/>
          <w:sz w:val="24"/>
        </w:rPr>
      </w:pPr>
      <w:r>
        <w:rPr>
          <w:rFonts w:ascii="Courier" w:hAnsi="Courier" w:cs="Times New Roman"/>
          <w:sz w:val="24"/>
        </w:rPr>
        <w:t>thresholdVal = 100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GPIO.setup(Reed_DO_PIN,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 analogVal</w:t>
      </w:r>
    </w:p>
    <w:p>
      <w:pPr>
        <w:jc w:val="left"/>
        <w:rPr>
          <w:rFonts w:ascii="Courier" w:hAnsi="Courier" w:cs="Times New Roman"/>
          <w:sz w:val="24"/>
        </w:rPr>
      </w:pPr>
      <w:r>
        <w:rPr>
          <w:rFonts w:ascii="Courier" w:hAnsi="Courier" w:cs="Times New Roman"/>
          <w:sz w:val="24"/>
        </w:rPr>
        <w:t xml:space="preserve">        digitalVal = GPIO.input(Reed_DO_PIN)</w:t>
      </w:r>
    </w:p>
    <w:p>
      <w:pPr>
        <w:jc w:val="left"/>
        <w:rPr>
          <w:rFonts w:ascii="Courier" w:hAnsi="Courier" w:cs="Times New Roman"/>
          <w:sz w:val="24"/>
        </w:rPr>
      </w:pPr>
      <w:r>
        <w:rPr>
          <w:rFonts w:ascii="Courier" w:hAnsi="Courier" w:cs="Times New Roman"/>
          <w:sz w:val="24"/>
        </w:rPr>
        <w:t xml:space="preserve">        if(digitalVal == 1):</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analogVal = ADC0832.getResult(0)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analogVal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if(analogVal &lt; thresholdVal):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GPIO.output(LedPin, GPIO.LOW)</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Reed_DO_Pin   3</w:t>
      </w:r>
    </w:p>
    <w:p>
      <w:pPr>
        <w:jc w:val="left"/>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r>
      <w:r>
        <w:rPr>
          <w:rFonts w:ascii="Courier" w:hAnsi="Courier" w:cs="Times New Roman"/>
          <w:sz w:val="24"/>
        </w:rPr>
        <w:t xml:space="preserve">   4</w:t>
      </w:r>
    </w:p>
    <w:p>
      <w:pPr>
        <w:jc w:val="left"/>
        <w:rPr>
          <w:rFonts w:ascii="Courier" w:hAnsi="Courier" w:cs="Times New Roman"/>
          <w:sz w:val="24"/>
        </w:rPr>
      </w:pPr>
      <w:r>
        <w:rPr>
          <w:rFonts w:ascii="Courier" w:hAnsi="Courier" w:cs="Times New Roman"/>
          <w:sz w:val="24"/>
        </w:rPr>
        <w:t>#define thresholdVal</w:t>
      </w:r>
      <w:r>
        <w:rPr>
          <w:rFonts w:ascii="Courier" w:hAnsi="Courier" w:cs="Times New Roman"/>
          <w:sz w:val="24"/>
        </w:rPr>
        <w:tab/>
      </w:r>
      <w:r>
        <w:rPr>
          <w:rFonts w:ascii="Courier" w:hAnsi="Courier" w:cs="Times New Roman"/>
          <w:sz w:val="24"/>
        </w:rPr>
        <w:t>100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 //when initialize wiring failed,print messageto screen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pinMode(Reed_DO_Pin,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pullUpDnControl(Reed_DO_Pin,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digitalRead(Reed_DO_Pin)))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printf("Do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analogVal);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Times New Roman" w:hAnsi="Times New Roman" w:cs="Times New Roman"/>
          <w:color w:val="FF0000"/>
          <w:sz w:val="32"/>
          <w:szCs w:val="32"/>
        </w:rPr>
      </w:pPr>
      <w:r>
        <w:rPr>
          <w:rFonts w:hint="eastAsia" w:ascii="Times New Roman" w:hAnsi="Times New Roman" w:cs="Times New Roman"/>
          <w:color w:val="FF0000"/>
          <w:sz w:val="32"/>
          <w:szCs w:val="32"/>
        </w:rPr>
        <w:t>C</w:t>
      </w:r>
      <w:r>
        <w:rPr>
          <w:rFonts w:ascii="Times New Roman" w:hAnsi="Times New Roman" w:cs="Times New Roman"/>
          <w:color w:val="FF0000"/>
          <w:sz w:val="32"/>
          <w:szCs w:val="32"/>
        </w:rPr>
        <w:t xml:space="preserve">haracteristic </w:t>
      </w:r>
      <w:r>
        <w:rPr>
          <w:rFonts w:hint="eastAsia" w:ascii="Times New Roman" w:hAnsi="Times New Roman" w:cs="Times New Roman"/>
          <w:color w:val="FF0000"/>
          <w:sz w:val="32"/>
          <w:szCs w:val="32"/>
        </w:rPr>
        <w:t>P</w:t>
      </w:r>
      <w:r>
        <w:rPr>
          <w:rFonts w:ascii="Times New Roman" w:hAnsi="Times New Roman" w:cs="Times New Roman"/>
          <w:color w:val="FF0000"/>
          <w:sz w:val="32"/>
          <w:szCs w:val="32"/>
        </w:rPr>
        <w:t>arameters</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Using normally open reed switch</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Comparator output, clean signal, good waveform, strong driving ability, over 15mA.</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Working voltage 3.3V-5V</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Output form : Digital switch output (0 and 1)</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with a fixed bolt hole, easy to install</w:t>
      </w:r>
      <w:r>
        <w:rPr>
          <w:rFonts w:ascii="Times New Roman" w:hAnsi="Times New Roman" w:cs="Times New Roman"/>
          <w:sz w:val="24"/>
        </w:rPr>
        <w:br w:type="textWrapping"/>
      </w:r>
      <w:r>
        <w:rPr>
          <w:rFonts w:ascii="MS Mincho" w:hAnsi="MS Mincho" w:eastAsia="MS Mincho" w:cs="MS Mincho"/>
          <w:sz w:val="24"/>
        </w:rPr>
        <w:t>◆</w:t>
      </w:r>
      <w:r>
        <w:rPr>
          <w:rFonts w:ascii="Times New Roman" w:hAnsi="Times New Roman" w:cs="Times New Roman"/>
          <w:sz w:val="24"/>
        </w:rPr>
        <w:t>Use Wide Voltage LM393 Comparator</w:t>
      </w:r>
    </w:p>
    <w:p>
      <w:pPr>
        <w:jc w:val="left"/>
        <w:rPr>
          <w:rFonts w:ascii="Times New Roman" w:hAnsi="Times New Roman" w:cs="Times New Roman"/>
          <w:sz w:val="24"/>
        </w:rPr>
      </w:pPr>
    </w:p>
    <w:p>
      <w:pPr>
        <w:jc w:val="left"/>
        <w:rPr>
          <w:rFonts w:ascii="Times New Roman" w:hAnsi="Times New Roman" w:cs="Times New Roman"/>
          <w:color w:val="FF000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26"/>
    <w:rsid w:val="000D5B0A"/>
    <w:rsid w:val="00161EB0"/>
    <w:rsid w:val="00180E26"/>
    <w:rsid w:val="001A286A"/>
    <w:rsid w:val="002631C4"/>
    <w:rsid w:val="00455527"/>
    <w:rsid w:val="00652955"/>
    <w:rsid w:val="00792D4A"/>
    <w:rsid w:val="00946A89"/>
    <w:rsid w:val="00A551FF"/>
    <w:rsid w:val="00A9658F"/>
    <w:rsid w:val="00B86B6D"/>
    <w:rsid w:val="00BD5D62"/>
    <w:rsid w:val="00C62573"/>
    <w:rsid w:val="00CB76A4"/>
    <w:rsid w:val="00D51DAB"/>
    <w:rsid w:val="00DF6BE3"/>
    <w:rsid w:val="00E50762"/>
    <w:rsid w:val="00F53AFC"/>
    <w:rsid w:val="00F659B4"/>
    <w:rsid w:val="00F6724F"/>
    <w:rsid w:val="010E3498"/>
    <w:rsid w:val="016971C1"/>
    <w:rsid w:val="026B770A"/>
    <w:rsid w:val="03956DEB"/>
    <w:rsid w:val="052569AF"/>
    <w:rsid w:val="0660273C"/>
    <w:rsid w:val="0663004D"/>
    <w:rsid w:val="06CB34B1"/>
    <w:rsid w:val="07924D20"/>
    <w:rsid w:val="07E32D91"/>
    <w:rsid w:val="08851382"/>
    <w:rsid w:val="0947683C"/>
    <w:rsid w:val="097F742E"/>
    <w:rsid w:val="0A067C72"/>
    <w:rsid w:val="0A8F2668"/>
    <w:rsid w:val="0AF71823"/>
    <w:rsid w:val="0D17017F"/>
    <w:rsid w:val="0D514C78"/>
    <w:rsid w:val="0D76251E"/>
    <w:rsid w:val="0E30106F"/>
    <w:rsid w:val="0E724FD2"/>
    <w:rsid w:val="0FAB214A"/>
    <w:rsid w:val="0FC51D8E"/>
    <w:rsid w:val="10205651"/>
    <w:rsid w:val="102A7963"/>
    <w:rsid w:val="11362447"/>
    <w:rsid w:val="1278037D"/>
    <w:rsid w:val="12C70874"/>
    <w:rsid w:val="136F4FA1"/>
    <w:rsid w:val="13DE322B"/>
    <w:rsid w:val="13EA14B3"/>
    <w:rsid w:val="1415365A"/>
    <w:rsid w:val="142A03CE"/>
    <w:rsid w:val="146F18E3"/>
    <w:rsid w:val="147B7433"/>
    <w:rsid w:val="147C33D9"/>
    <w:rsid w:val="156249CC"/>
    <w:rsid w:val="16067B33"/>
    <w:rsid w:val="172969A0"/>
    <w:rsid w:val="172C5658"/>
    <w:rsid w:val="1A0E5155"/>
    <w:rsid w:val="1A2F1885"/>
    <w:rsid w:val="1ACD2CE7"/>
    <w:rsid w:val="1B5D012B"/>
    <w:rsid w:val="1C864886"/>
    <w:rsid w:val="1CC43CA4"/>
    <w:rsid w:val="1D8E0A43"/>
    <w:rsid w:val="1DBA7103"/>
    <w:rsid w:val="1E157EF2"/>
    <w:rsid w:val="1FC22931"/>
    <w:rsid w:val="203A3657"/>
    <w:rsid w:val="205E70C2"/>
    <w:rsid w:val="20E7250D"/>
    <w:rsid w:val="21966D14"/>
    <w:rsid w:val="221C7A29"/>
    <w:rsid w:val="22E87C1B"/>
    <w:rsid w:val="23701048"/>
    <w:rsid w:val="23A90FEA"/>
    <w:rsid w:val="24851498"/>
    <w:rsid w:val="260827ED"/>
    <w:rsid w:val="275030A2"/>
    <w:rsid w:val="28391C16"/>
    <w:rsid w:val="28AB6F43"/>
    <w:rsid w:val="28C41FF2"/>
    <w:rsid w:val="2A120761"/>
    <w:rsid w:val="2C015C4B"/>
    <w:rsid w:val="2C714B02"/>
    <w:rsid w:val="2CEE16A3"/>
    <w:rsid w:val="2D503B35"/>
    <w:rsid w:val="2D785E37"/>
    <w:rsid w:val="2DD91653"/>
    <w:rsid w:val="2E0B181F"/>
    <w:rsid w:val="2E2A543C"/>
    <w:rsid w:val="2E503F44"/>
    <w:rsid w:val="30402A90"/>
    <w:rsid w:val="315B66FA"/>
    <w:rsid w:val="31F04821"/>
    <w:rsid w:val="327B0B97"/>
    <w:rsid w:val="32AB28C1"/>
    <w:rsid w:val="32B0264D"/>
    <w:rsid w:val="33516C5F"/>
    <w:rsid w:val="335229B6"/>
    <w:rsid w:val="33F203F9"/>
    <w:rsid w:val="34E746AA"/>
    <w:rsid w:val="355F0B5F"/>
    <w:rsid w:val="3643726A"/>
    <w:rsid w:val="36776723"/>
    <w:rsid w:val="367D2210"/>
    <w:rsid w:val="37366B2D"/>
    <w:rsid w:val="37FD1225"/>
    <w:rsid w:val="388D466C"/>
    <w:rsid w:val="38EE7E2D"/>
    <w:rsid w:val="3AA56250"/>
    <w:rsid w:val="3AD15EA5"/>
    <w:rsid w:val="3CCA1E01"/>
    <w:rsid w:val="3CE97922"/>
    <w:rsid w:val="407F2B41"/>
    <w:rsid w:val="40D66552"/>
    <w:rsid w:val="42031143"/>
    <w:rsid w:val="42AB2A22"/>
    <w:rsid w:val="43CC155D"/>
    <w:rsid w:val="4464282E"/>
    <w:rsid w:val="44BF6D48"/>
    <w:rsid w:val="452D3895"/>
    <w:rsid w:val="455B201A"/>
    <w:rsid w:val="45B912F4"/>
    <w:rsid w:val="45E70728"/>
    <w:rsid w:val="4651549A"/>
    <w:rsid w:val="46B32F7A"/>
    <w:rsid w:val="46C340BF"/>
    <w:rsid w:val="47D615A8"/>
    <w:rsid w:val="48A27D06"/>
    <w:rsid w:val="49315310"/>
    <w:rsid w:val="4AC557D8"/>
    <w:rsid w:val="4AEA504F"/>
    <w:rsid w:val="4CBA3D23"/>
    <w:rsid w:val="4CE06F07"/>
    <w:rsid w:val="4DC67C74"/>
    <w:rsid w:val="4E937B70"/>
    <w:rsid w:val="4EB6311D"/>
    <w:rsid w:val="4EF7796A"/>
    <w:rsid w:val="4F9E1B7F"/>
    <w:rsid w:val="50F15109"/>
    <w:rsid w:val="52B3338A"/>
    <w:rsid w:val="538F758C"/>
    <w:rsid w:val="53D5614E"/>
    <w:rsid w:val="55B74E5F"/>
    <w:rsid w:val="562935D4"/>
    <w:rsid w:val="573514D8"/>
    <w:rsid w:val="57714837"/>
    <w:rsid w:val="578301E7"/>
    <w:rsid w:val="579544C8"/>
    <w:rsid w:val="582F2D03"/>
    <w:rsid w:val="585740BA"/>
    <w:rsid w:val="58D150A3"/>
    <w:rsid w:val="59290207"/>
    <w:rsid w:val="59E16DA3"/>
    <w:rsid w:val="5A3F0663"/>
    <w:rsid w:val="5A6B0162"/>
    <w:rsid w:val="5B242074"/>
    <w:rsid w:val="5D2414CB"/>
    <w:rsid w:val="5F466C73"/>
    <w:rsid w:val="5FC617F8"/>
    <w:rsid w:val="60E307ED"/>
    <w:rsid w:val="61261CD6"/>
    <w:rsid w:val="61510B58"/>
    <w:rsid w:val="61723BA1"/>
    <w:rsid w:val="61CA4B24"/>
    <w:rsid w:val="62401325"/>
    <w:rsid w:val="626326D9"/>
    <w:rsid w:val="62B60D0E"/>
    <w:rsid w:val="65134506"/>
    <w:rsid w:val="67105169"/>
    <w:rsid w:val="671379B3"/>
    <w:rsid w:val="67805EE6"/>
    <w:rsid w:val="67C018C1"/>
    <w:rsid w:val="68B11CE9"/>
    <w:rsid w:val="68F65B1F"/>
    <w:rsid w:val="699514C1"/>
    <w:rsid w:val="6A200295"/>
    <w:rsid w:val="6A943145"/>
    <w:rsid w:val="6B5A35E3"/>
    <w:rsid w:val="6BC950E3"/>
    <w:rsid w:val="6BE95342"/>
    <w:rsid w:val="6CB25B57"/>
    <w:rsid w:val="6CC558E7"/>
    <w:rsid w:val="6D007852"/>
    <w:rsid w:val="6DFD038A"/>
    <w:rsid w:val="6EA20ECF"/>
    <w:rsid w:val="6EE378BF"/>
    <w:rsid w:val="6EF22A3A"/>
    <w:rsid w:val="7022327E"/>
    <w:rsid w:val="70384B26"/>
    <w:rsid w:val="70E754C9"/>
    <w:rsid w:val="72730029"/>
    <w:rsid w:val="73C13D03"/>
    <w:rsid w:val="741661A5"/>
    <w:rsid w:val="75F3040C"/>
    <w:rsid w:val="75F315E9"/>
    <w:rsid w:val="76E45485"/>
    <w:rsid w:val="781F050C"/>
    <w:rsid w:val="78A52F34"/>
    <w:rsid w:val="78BB364D"/>
    <w:rsid w:val="79CC5AC8"/>
    <w:rsid w:val="79F13EFE"/>
    <w:rsid w:val="79F920AE"/>
    <w:rsid w:val="7A411CC7"/>
    <w:rsid w:val="7A4E4805"/>
    <w:rsid w:val="7AA147CB"/>
    <w:rsid w:val="7ACE6B99"/>
    <w:rsid w:val="7BB14AF4"/>
    <w:rsid w:val="7D901CFD"/>
    <w:rsid w:val="7E767E20"/>
    <w:rsid w:val="7E7F45DC"/>
    <w:rsid w:val="7EDA3FD0"/>
    <w:rsid w:val="7EFD5C8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824</Words>
  <Characters>4703</Characters>
  <Lines>39</Lines>
  <Paragraphs>11</Paragraphs>
  <ScaleCrop>false</ScaleCrop>
  <LinksUpToDate>false</LinksUpToDate>
  <CharactersWithSpaces>5516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2018-06-07T02:54:16Z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