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FD34" w14:textId="210CB4EA" w:rsidR="005E1209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0A22A8C" w14:textId="7F852A6E" w:rsidR="00366217" w:rsidRDefault="005D474B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B3DC3C" wp14:editId="7128A2AE">
            <wp:simplePos x="0" y="0"/>
            <wp:positionH relativeFrom="margin">
              <wp:align>center</wp:align>
            </wp:positionH>
            <wp:positionV relativeFrom="page">
              <wp:posOffset>1470718</wp:posOffset>
            </wp:positionV>
            <wp:extent cx="1663324" cy="1663324"/>
            <wp:effectExtent l="0" t="0" r="0" b="0"/>
            <wp:wrapNone/>
            <wp:docPr id="1189694639" name="Picture 1" descr="آرمانگر: دانشگاه اصفه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رمانگر: دانشگاه اصفها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24" cy="16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6F5C4" w14:textId="4869AE3F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699E33D" w14:textId="135F99B8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98F338" w14:textId="67B7A134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AB03D62" w14:textId="77777777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33B8169" w14:textId="77777777" w:rsidR="005D474B" w:rsidRDefault="005D474B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24D4D0EB" w14:textId="709E96B2" w:rsidR="007B2644" w:rsidRDefault="00366217" w:rsidP="005D474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گزارش پروژه </w:t>
      </w:r>
      <w:r w:rsidR="003F6EDC">
        <w:rPr>
          <w:rFonts w:cs="B Nazanin" w:hint="cs"/>
          <w:sz w:val="28"/>
          <w:szCs w:val="28"/>
          <w:rtl/>
          <w:lang w:bidi="fa-IR"/>
        </w:rPr>
        <w:t>شبکه</w:t>
      </w:r>
      <w:r w:rsidR="003F6EDC">
        <w:rPr>
          <w:rFonts w:cs="B Nazanin"/>
          <w:sz w:val="28"/>
          <w:szCs w:val="28"/>
          <w:rtl/>
          <w:lang w:bidi="fa-IR"/>
        </w:rPr>
        <w:softHyphen/>
      </w:r>
      <w:r w:rsidR="003F6EDC">
        <w:rPr>
          <w:rFonts w:cs="B Nazanin" w:hint="cs"/>
          <w:sz w:val="28"/>
          <w:szCs w:val="28"/>
          <w:rtl/>
          <w:lang w:bidi="fa-IR"/>
        </w:rPr>
        <w:t>های عصبی</w:t>
      </w:r>
      <w:r>
        <w:rPr>
          <w:rFonts w:cs="B Nazanin"/>
          <w:sz w:val="28"/>
          <w:szCs w:val="28"/>
          <w:rtl/>
          <w:lang w:bidi="fa-IR"/>
        </w:rPr>
        <w:br/>
      </w:r>
    </w:p>
    <w:p w14:paraId="37C5C2F7" w14:textId="124A9650" w:rsidR="005A24EE" w:rsidRDefault="005A24EE" w:rsidP="005A24EE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 هوش محاسباتی</w:t>
      </w:r>
    </w:p>
    <w:p w14:paraId="21D469A5" w14:textId="160532AC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دانشگاه اصفهان</w:t>
      </w:r>
    </w:p>
    <w:p w14:paraId="6075B258" w14:textId="1BDF0ABC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دانشکده </w:t>
      </w:r>
      <w:r w:rsidR="00967434">
        <w:rPr>
          <w:rFonts w:cs="B Nazanin" w:hint="cs"/>
          <w:sz w:val="28"/>
          <w:szCs w:val="28"/>
          <w:rtl/>
          <w:lang w:bidi="fa-IR"/>
        </w:rPr>
        <w:t xml:space="preserve">مهندسی </w:t>
      </w:r>
      <w:r>
        <w:rPr>
          <w:rFonts w:cs="B Nazanin" w:hint="cs"/>
          <w:sz w:val="28"/>
          <w:szCs w:val="28"/>
          <w:rtl/>
          <w:lang w:bidi="fa-IR"/>
        </w:rPr>
        <w:t>کامپیوتر</w:t>
      </w:r>
    </w:p>
    <w:p w14:paraId="1D8F7FF3" w14:textId="252C6219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32BC243C" w14:textId="77777777" w:rsidR="007B2644" w:rsidRDefault="007B2644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EF64E21" w14:textId="7B8A73FC" w:rsidR="007B2644" w:rsidRDefault="00366217" w:rsidP="007B2644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استاد درس : دکتر حسین کارشناس</w:t>
      </w:r>
    </w:p>
    <w:p w14:paraId="593827CE" w14:textId="13D54307" w:rsidR="007B2644" w:rsidRDefault="007B2644" w:rsidP="007B2644">
      <w:pPr>
        <w:bidi/>
        <w:rPr>
          <w:rFonts w:cs="B Nazanin"/>
          <w:sz w:val="28"/>
          <w:szCs w:val="28"/>
          <w:rtl/>
          <w:lang w:bidi="fa-IR"/>
        </w:rPr>
      </w:pPr>
    </w:p>
    <w:p w14:paraId="0FBACCF7" w14:textId="3476FC89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کنندگان :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علیرضا دستمالچی ساعی، محمد حسین دهقانی، محمد توکلی</w:t>
      </w:r>
    </w:p>
    <w:p w14:paraId="704D75B2" w14:textId="15EC17C8" w:rsidR="00366217" w:rsidRDefault="00366217" w:rsidP="00366217">
      <w:pPr>
        <w:bidi/>
        <w:rPr>
          <w:rFonts w:cs="B Nazanin"/>
          <w:sz w:val="28"/>
          <w:szCs w:val="28"/>
          <w:rtl/>
          <w:lang w:bidi="fa-IR"/>
        </w:rPr>
      </w:pPr>
    </w:p>
    <w:p w14:paraId="09E570F7" w14:textId="422B6A47" w:rsidR="007B2644" w:rsidRDefault="007B2644" w:rsidP="007B2644">
      <w:pPr>
        <w:bidi/>
        <w:rPr>
          <w:rFonts w:cs="B Nazanin"/>
          <w:sz w:val="28"/>
          <w:szCs w:val="28"/>
          <w:rtl/>
          <w:lang w:bidi="fa-IR"/>
        </w:rPr>
      </w:pPr>
    </w:p>
    <w:p w14:paraId="169908A0" w14:textId="65740E9B" w:rsidR="007B2644" w:rsidRDefault="009179C2" w:rsidP="009179C2">
      <w:pPr>
        <w:tabs>
          <w:tab w:val="left" w:pos="3875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73F3941A" w14:textId="084C7348" w:rsidR="00366217" w:rsidRDefault="00366217" w:rsidP="0036621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فروردین 1402</w:t>
      </w:r>
    </w:p>
    <w:p w14:paraId="6E0BF560" w14:textId="53D57E33" w:rsidR="00B26B27" w:rsidRPr="00703ED3" w:rsidRDefault="009179C2" w:rsidP="00E67A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مقدمه :</w:t>
      </w:r>
    </w:p>
    <w:p w14:paraId="1B06438E" w14:textId="24AC7F69" w:rsidR="006A7E4C" w:rsidRPr="00703ED3" w:rsidRDefault="009179C2" w:rsidP="006A7E4C">
      <w:pPr>
        <w:bidi/>
        <w:ind w:firstLine="144"/>
        <w:rPr>
          <w:rFonts w:cs="B Nazanin" w:hint="cs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 xml:space="preserve">در این پروژه قصد داریم </w:t>
      </w:r>
      <w:r w:rsidR="000D10AB">
        <w:rPr>
          <w:rFonts w:cs="B Nazanin" w:hint="cs"/>
          <w:sz w:val="28"/>
          <w:szCs w:val="28"/>
          <w:rtl/>
          <w:lang w:bidi="fa-IR"/>
        </w:rPr>
        <w:t>تعدادی تصویر را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کنیم. یکی از رویکردهای مناسب جهت دسته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بندی تصاویر، استفاده از شبکه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های عصبی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 xml:space="preserve">باشد. در قسمت اول این پروژه ابتدا دسته بندی تصاویر توسط شبکه عصبی </w:t>
      </w:r>
      <w:r w:rsidR="000D10AB">
        <w:rPr>
          <w:rFonts w:cs="B Nazanin"/>
          <w:sz w:val="28"/>
          <w:szCs w:val="28"/>
          <w:lang w:bidi="fa-IR"/>
        </w:rPr>
        <w:t>Resnet34</w:t>
      </w:r>
      <w:r w:rsidR="000D10AB"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شود که معیار ما برای درستی شبکه عصبی آموزش دیده شده توسط خودمان است. سپس پس از انتخاب معماری شبکه، انتخاب وزن های درست برای شبکه می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باشد که در قسمت اول پروژه، هدف پیدا کردن وزن</w:t>
      </w:r>
      <w:r w:rsidR="000D10AB">
        <w:rPr>
          <w:rFonts w:cs="B Nazanin"/>
          <w:sz w:val="28"/>
          <w:szCs w:val="28"/>
          <w:rtl/>
          <w:lang w:bidi="fa-IR"/>
        </w:rPr>
        <w:softHyphen/>
      </w:r>
      <w:r w:rsidR="000D10AB">
        <w:rPr>
          <w:rFonts w:cs="B Nazanin" w:hint="cs"/>
          <w:sz w:val="28"/>
          <w:szCs w:val="28"/>
          <w:rtl/>
          <w:lang w:bidi="fa-IR"/>
        </w:rPr>
        <w:t>های مناسب برای شبکه برای دسته بندی هرچه بهتر تصاویر است.</w:t>
      </w:r>
    </w:p>
    <w:p w14:paraId="51755F26" w14:textId="1ED01E15" w:rsidR="006A7E4C" w:rsidRDefault="006A7E4C" w:rsidP="006A7E4C">
      <w:pPr>
        <w:bidi/>
        <w:ind w:firstLine="144"/>
        <w:rPr>
          <w:rFonts w:cs="B Nazanin"/>
          <w:sz w:val="24"/>
          <w:szCs w:val="24"/>
          <w:rtl/>
          <w:lang w:bidi="fa-IR"/>
        </w:rPr>
      </w:pPr>
    </w:p>
    <w:p w14:paraId="5C79061F" w14:textId="1CA8DACD" w:rsidR="006A7E4C" w:rsidRPr="00703ED3" w:rsidRDefault="006A7E4C" w:rsidP="006A7E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روش انجام</w:t>
      </w:r>
      <w:r w:rsidR="00D53411" w:rsidRPr="00703ED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703ED3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466B5230" w14:textId="1291F655" w:rsidR="000B3743" w:rsidRPr="000D10AB" w:rsidRDefault="00967434" w:rsidP="000D10AB">
      <w:pPr>
        <w:bidi/>
        <w:ind w:firstLine="144"/>
        <w:rPr>
          <w:rFonts w:cs="B Nazanin"/>
          <w:sz w:val="28"/>
          <w:szCs w:val="28"/>
          <w:rtl/>
          <w:lang w:bidi="fa-IR"/>
        </w:rPr>
      </w:pPr>
      <w:r w:rsidRPr="00703ED3">
        <w:rPr>
          <w:rFonts w:cs="B Nazanin" w:hint="cs"/>
          <w:sz w:val="28"/>
          <w:szCs w:val="28"/>
          <w:rtl/>
          <w:lang w:bidi="fa-IR"/>
        </w:rPr>
        <w:t>گام نخست</w:t>
      </w:r>
      <w:r w:rsidR="000D10AB">
        <w:rPr>
          <w:rFonts w:cs="B Nazanin"/>
          <w:sz w:val="28"/>
          <w:szCs w:val="28"/>
          <w:lang w:bidi="fa-IR"/>
        </w:rPr>
        <w:t xml:space="preserve"> </w:t>
      </w:r>
    </w:p>
    <w:p w14:paraId="1422A40E" w14:textId="77777777" w:rsidR="000D10AB" w:rsidRDefault="000D10AB" w:rsidP="000B3743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79C39CA" w14:textId="7C420200" w:rsidR="006A7E4C" w:rsidRDefault="000B3743" w:rsidP="000D10A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703ED3">
        <w:rPr>
          <w:rFonts w:cs="B Nazanin" w:hint="cs"/>
          <w:b/>
          <w:bCs/>
          <w:sz w:val="28"/>
          <w:szCs w:val="28"/>
          <w:rtl/>
          <w:lang w:bidi="fa-IR"/>
        </w:rPr>
        <w:t xml:space="preserve">مراحل </w:t>
      </w:r>
      <w:r w:rsidR="000D10AB">
        <w:rPr>
          <w:rFonts w:cs="B Nazanin" w:hint="cs"/>
          <w:b/>
          <w:bCs/>
          <w:sz w:val="28"/>
          <w:szCs w:val="28"/>
          <w:rtl/>
          <w:lang w:bidi="fa-IR"/>
        </w:rPr>
        <w:t>دسته بندی تصاویر با شبکه عصبی:</w:t>
      </w:r>
    </w:p>
    <w:p w14:paraId="3F073C3A" w14:textId="77777777" w:rsidR="000D10AB" w:rsidRPr="00703ED3" w:rsidRDefault="000D10AB" w:rsidP="000D10AB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056DEC1" w14:textId="7BB70697" w:rsidR="006A7E4C" w:rsidRPr="00703ED3" w:rsidRDefault="007F29F4" w:rsidP="006A7E4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نتایج</w:t>
      </w:r>
      <w:r w:rsidR="000D10AB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14:paraId="7EF0EE35" w14:textId="77777777" w:rsidR="000D10AB" w:rsidRDefault="000D10AB" w:rsidP="001E231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7B753CAF" w14:textId="7BEF63EE" w:rsidR="00B26B27" w:rsidRPr="000D10AB" w:rsidRDefault="006A7E4C" w:rsidP="000D10A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F677F9">
        <w:rPr>
          <w:rFonts w:cs="B Nazanin" w:hint="cs"/>
          <w:b/>
          <w:bCs/>
          <w:sz w:val="32"/>
          <w:szCs w:val="32"/>
          <w:rtl/>
          <w:lang w:bidi="fa-IR"/>
        </w:rPr>
        <w:t>تحلیل نتایج :</w:t>
      </w:r>
    </w:p>
    <w:sectPr w:rsidR="00B26B27" w:rsidRPr="000D10AB" w:rsidSect="006D79C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4E685" w14:textId="77777777" w:rsidR="00DA0B94" w:rsidRDefault="00DA0B94" w:rsidP="009179C2">
      <w:pPr>
        <w:spacing w:after="0" w:line="240" w:lineRule="auto"/>
      </w:pPr>
      <w:r>
        <w:separator/>
      </w:r>
    </w:p>
  </w:endnote>
  <w:endnote w:type="continuationSeparator" w:id="0">
    <w:p w14:paraId="18785AE1" w14:textId="77777777" w:rsidR="00DA0B94" w:rsidRDefault="00DA0B94" w:rsidP="009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7192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26FF4" w14:textId="0BC59758" w:rsidR="009179C2" w:rsidRDefault="00917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D43A8" w14:textId="77777777" w:rsidR="009179C2" w:rsidRDefault="00917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917D" w14:textId="77777777" w:rsidR="00DA0B94" w:rsidRDefault="00DA0B94" w:rsidP="009179C2">
      <w:pPr>
        <w:spacing w:after="0" w:line="240" w:lineRule="auto"/>
      </w:pPr>
      <w:r>
        <w:separator/>
      </w:r>
    </w:p>
  </w:footnote>
  <w:footnote w:type="continuationSeparator" w:id="0">
    <w:p w14:paraId="05AAFA51" w14:textId="77777777" w:rsidR="00DA0B94" w:rsidRDefault="00DA0B94" w:rsidP="009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3A35"/>
    <w:multiLevelType w:val="hybridMultilevel"/>
    <w:tmpl w:val="5998B544"/>
    <w:lvl w:ilvl="0" w:tplc="53F6578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4415"/>
    <w:multiLevelType w:val="hybridMultilevel"/>
    <w:tmpl w:val="13C2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C7940"/>
    <w:multiLevelType w:val="hybridMultilevel"/>
    <w:tmpl w:val="CDA0F028"/>
    <w:lvl w:ilvl="0" w:tplc="031C870E">
      <w:numFmt w:val="bullet"/>
      <w:lvlText w:val="-"/>
      <w:lvlJc w:val="left"/>
      <w:pPr>
        <w:ind w:left="504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704C599D"/>
    <w:multiLevelType w:val="hybridMultilevel"/>
    <w:tmpl w:val="2AC8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2389">
    <w:abstractNumId w:val="2"/>
  </w:num>
  <w:num w:numId="2" w16cid:durableId="810439621">
    <w:abstractNumId w:val="3"/>
  </w:num>
  <w:num w:numId="3" w16cid:durableId="239101892">
    <w:abstractNumId w:val="0"/>
  </w:num>
  <w:num w:numId="4" w16cid:durableId="76901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BD"/>
    <w:rsid w:val="000B3743"/>
    <w:rsid w:val="000D10AB"/>
    <w:rsid w:val="000F6327"/>
    <w:rsid w:val="001E2311"/>
    <w:rsid w:val="002F13E9"/>
    <w:rsid w:val="003504BD"/>
    <w:rsid w:val="00366217"/>
    <w:rsid w:val="003F6EDC"/>
    <w:rsid w:val="004F2EB6"/>
    <w:rsid w:val="005A24EE"/>
    <w:rsid w:val="005D474B"/>
    <w:rsid w:val="005E1209"/>
    <w:rsid w:val="006723EC"/>
    <w:rsid w:val="006A7E4C"/>
    <w:rsid w:val="006D4B71"/>
    <w:rsid w:val="006D79CF"/>
    <w:rsid w:val="00703ED3"/>
    <w:rsid w:val="007B2644"/>
    <w:rsid w:val="007F29F4"/>
    <w:rsid w:val="008672EA"/>
    <w:rsid w:val="009179C2"/>
    <w:rsid w:val="009343C2"/>
    <w:rsid w:val="00967434"/>
    <w:rsid w:val="00B26B27"/>
    <w:rsid w:val="00BA0854"/>
    <w:rsid w:val="00CC0086"/>
    <w:rsid w:val="00D53411"/>
    <w:rsid w:val="00DA0B94"/>
    <w:rsid w:val="00DD5F8C"/>
    <w:rsid w:val="00E4676C"/>
    <w:rsid w:val="00E67A52"/>
    <w:rsid w:val="00F6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10F3"/>
  <w15:chartTrackingRefBased/>
  <w15:docId w15:val="{382DBDE5-86FA-47B3-9479-85F06980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4C"/>
  </w:style>
  <w:style w:type="paragraph" w:styleId="Heading1">
    <w:name w:val="heading 1"/>
    <w:basedOn w:val="Title"/>
    <w:link w:val="Heading1Char"/>
    <w:uiPriority w:val="9"/>
    <w:qFormat/>
    <w:rsid w:val="00B26B27"/>
    <w:pPr>
      <w:keepNext/>
      <w:keepLines/>
      <w:spacing w:before="240"/>
      <w:outlineLvl w:val="0"/>
    </w:pPr>
    <w:rPr>
      <w:rFonts w:ascii="B Nazanin" w:hAnsi="B Nazanin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27"/>
    <w:rPr>
      <w:rFonts w:ascii="B Nazanin" w:eastAsiaTheme="majorEastAsia" w:hAnsi="B Nazanin" w:cstheme="majorBidi"/>
      <w:color w:val="2F5496" w:themeColor="accent1" w:themeShade="BF"/>
      <w:spacing w:val="-10"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6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9C2"/>
  </w:style>
  <w:style w:type="paragraph" w:styleId="Footer">
    <w:name w:val="footer"/>
    <w:basedOn w:val="Normal"/>
    <w:link w:val="FooterChar"/>
    <w:uiPriority w:val="99"/>
    <w:unhideWhenUsed/>
    <w:rsid w:val="00917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9C2"/>
  </w:style>
  <w:style w:type="paragraph" w:styleId="ListParagraph">
    <w:name w:val="List Paragraph"/>
    <w:basedOn w:val="Normal"/>
    <w:uiPriority w:val="34"/>
    <w:qFormat/>
    <w:rsid w:val="009674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29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19</cp:revision>
  <cp:lastPrinted>2023-04-14T20:26:00Z</cp:lastPrinted>
  <dcterms:created xsi:type="dcterms:W3CDTF">2023-04-14T11:40:00Z</dcterms:created>
  <dcterms:modified xsi:type="dcterms:W3CDTF">2023-05-19T10:41:00Z</dcterms:modified>
</cp:coreProperties>
</file>