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B76B01" w14:textId="77777777" w:rsidR="00F62153" w:rsidRDefault="00F62153" w:rsidP="00A02E19">
      <w:pPr>
        <w:spacing w:after="240"/>
        <w:jc w:val="center"/>
        <w:rPr>
          <w:b/>
          <w:sz w:val="36"/>
          <w:szCs w:val="36"/>
        </w:rPr>
      </w:pPr>
    </w:p>
    <w:p w14:paraId="726A2BF7" w14:textId="59C6AAFE" w:rsidR="00E51216" w:rsidRPr="00F62153" w:rsidRDefault="00F62153" w:rsidP="00F62153">
      <w:pPr>
        <w:spacing w:after="240"/>
        <w:jc w:val="center"/>
        <w:rPr>
          <w:b/>
          <w:sz w:val="36"/>
          <w:szCs w:val="36"/>
        </w:rPr>
      </w:pPr>
      <w:r>
        <w:rPr>
          <w:b/>
          <w:sz w:val="36"/>
          <w:szCs w:val="36"/>
        </w:rPr>
        <w:t>CST-217</w:t>
      </w:r>
      <w:r w:rsidR="00A02E19" w:rsidRPr="00281594">
        <w:rPr>
          <w:b/>
          <w:sz w:val="36"/>
          <w:szCs w:val="36"/>
        </w:rPr>
        <w:t xml:space="preserve"> </w:t>
      </w:r>
      <w:r>
        <w:rPr>
          <w:b/>
          <w:sz w:val="36"/>
          <w:szCs w:val="36"/>
        </w:rPr>
        <w:t>Functional Requirements Document</w:t>
      </w:r>
    </w:p>
    <w:p w14:paraId="2EA29BE4" w14:textId="77777777" w:rsidR="000F46C8" w:rsidRDefault="00E51216">
      <w:pPr>
        <w:pStyle w:val="BodyText"/>
        <w:rPr>
          <w:b/>
          <w:noProof w:val="0"/>
          <w:szCs w:val="24"/>
        </w:rPr>
      </w:pPr>
      <w:r w:rsidRPr="00F62153">
        <w:rPr>
          <w:b/>
          <w:noProof w:val="0"/>
          <w:szCs w:val="24"/>
        </w:rPr>
        <w:t>Members and Roles:</w:t>
      </w:r>
    </w:p>
    <w:p w14:paraId="2217106E" w14:textId="67BBB7CA" w:rsidR="00F81594" w:rsidRDefault="00F81594">
      <w:pPr>
        <w:pStyle w:val="BodyText"/>
        <w:rPr>
          <w:b/>
          <w:noProof w:val="0"/>
          <w:szCs w:val="24"/>
        </w:rPr>
      </w:pPr>
      <w:r>
        <w:rPr>
          <w:b/>
          <w:noProof w:val="0"/>
          <w:szCs w:val="24"/>
        </w:rPr>
        <w:t>Alissa-</w:t>
      </w:r>
      <w:r w:rsidR="00823B03">
        <w:rPr>
          <w:b/>
          <w:noProof w:val="0"/>
          <w:szCs w:val="24"/>
        </w:rPr>
        <w:t xml:space="preserve"> </w:t>
      </w:r>
      <w:r w:rsidR="00D55C45">
        <w:rPr>
          <w:b/>
          <w:noProof w:val="0"/>
          <w:szCs w:val="24"/>
        </w:rPr>
        <w:t>Development Manager &amp; Quality Manager</w:t>
      </w:r>
    </w:p>
    <w:p w14:paraId="386F946A" w14:textId="4A695E04" w:rsidR="00F81594" w:rsidRPr="00F62153" w:rsidRDefault="00F81594">
      <w:pPr>
        <w:pStyle w:val="BodyText"/>
        <w:rPr>
          <w:b/>
        </w:rPr>
      </w:pPr>
      <w:r w:rsidRPr="357B5740">
        <w:rPr>
          <w:b/>
        </w:rPr>
        <w:t>Vincent-</w:t>
      </w:r>
      <w:r w:rsidR="00DF08A9" w:rsidRPr="357B5740">
        <w:rPr>
          <w:b/>
        </w:rPr>
        <w:t xml:space="preserve"> Team Leader</w:t>
      </w:r>
      <w:r w:rsidR="208C657E" w:rsidRPr="669FB342">
        <w:rPr>
          <w:b/>
          <w:bCs/>
          <w:noProof w:val="0"/>
        </w:rPr>
        <w:t xml:space="preserve"> &amp;</w:t>
      </w:r>
      <w:r w:rsidR="208C657E" w:rsidRPr="4D5EEC0E">
        <w:rPr>
          <w:b/>
          <w:bCs/>
          <w:noProof w:val="0"/>
        </w:rPr>
        <w:t xml:space="preserve"> </w:t>
      </w:r>
      <w:r w:rsidR="208C657E" w:rsidRPr="396A7ADA">
        <w:rPr>
          <w:b/>
          <w:bCs/>
          <w:noProof w:val="0"/>
        </w:rPr>
        <w:t xml:space="preserve">Requirement </w:t>
      </w:r>
      <w:r w:rsidR="208C657E" w:rsidRPr="0223F39F">
        <w:rPr>
          <w:b/>
          <w:bCs/>
          <w:noProof w:val="0"/>
        </w:rPr>
        <w:t xml:space="preserve">Manager </w:t>
      </w:r>
    </w:p>
    <w:p w14:paraId="2F4344E8" w14:textId="77777777" w:rsidR="000F46C8" w:rsidRPr="00F62153" w:rsidRDefault="000F46C8">
      <w:pPr>
        <w:pStyle w:val="BodyText"/>
        <w:rPr>
          <w:b/>
          <w:noProof w:val="0"/>
          <w:szCs w:val="24"/>
        </w:rPr>
      </w:pPr>
    </w:p>
    <w:p w14:paraId="42B75245" w14:textId="5E9EAB11" w:rsidR="000F46C8" w:rsidRPr="00F62153" w:rsidRDefault="000F46C8">
      <w:pPr>
        <w:pStyle w:val="BodyText"/>
        <w:rPr>
          <w:b/>
          <w:noProof w:val="0"/>
          <w:szCs w:val="24"/>
        </w:rPr>
      </w:pPr>
    </w:p>
    <w:p w14:paraId="08159BB9" w14:textId="4003B4F1" w:rsidR="001D55A5" w:rsidRPr="00F62153" w:rsidRDefault="001D55A5">
      <w:pPr>
        <w:pStyle w:val="BodyText"/>
        <w:rPr>
          <w:b/>
          <w:noProof w:val="0"/>
          <w:szCs w:val="24"/>
        </w:rPr>
      </w:pPr>
    </w:p>
    <w:p w14:paraId="694145E2" w14:textId="0822E21F" w:rsidR="001D55A5" w:rsidRPr="00F62153" w:rsidRDefault="001D55A5">
      <w:pPr>
        <w:pStyle w:val="BodyText"/>
        <w:rPr>
          <w:b/>
          <w:noProof w:val="0"/>
          <w:szCs w:val="24"/>
        </w:rPr>
      </w:pPr>
    </w:p>
    <w:p w14:paraId="3D496BC5" w14:textId="77777777" w:rsidR="001D55A5" w:rsidRPr="00F62153" w:rsidRDefault="001D55A5">
      <w:pPr>
        <w:pStyle w:val="BodyText"/>
        <w:rPr>
          <w:b/>
          <w:noProof w:val="0"/>
          <w:szCs w:val="24"/>
        </w:rPr>
      </w:pPr>
    </w:p>
    <w:p w14:paraId="0DDC00AE" w14:textId="77777777" w:rsidR="00297425" w:rsidRPr="00F62153" w:rsidRDefault="00297425">
      <w:pPr>
        <w:pStyle w:val="BodyText"/>
        <w:rPr>
          <w:noProof w:val="0"/>
          <w:szCs w:val="24"/>
        </w:rPr>
      </w:pPr>
    </w:p>
    <w:p w14:paraId="7D34FCA6" w14:textId="77777777" w:rsidR="00352751" w:rsidRDefault="00352751" w:rsidP="00352751">
      <w:pPr>
        <w:rPr>
          <w:sz w:val="24"/>
          <w:szCs w:val="24"/>
        </w:rPr>
      </w:pPr>
    </w:p>
    <w:p w14:paraId="09078ECA" w14:textId="77777777" w:rsidR="00297425" w:rsidRPr="00F62153" w:rsidRDefault="00297425">
      <w:pPr>
        <w:pStyle w:val="BodyText"/>
        <w:rPr>
          <w:noProof w:val="0"/>
          <w:szCs w:val="24"/>
        </w:rPr>
      </w:pPr>
    </w:p>
    <w:p w14:paraId="01FD9408" w14:textId="77777777" w:rsidR="00297425" w:rsidRPr="00F62153" w:rsidRDefault="00297425">
      <w:pPr>
        <w:pStyle w:val="Title"/>
        <w:rPr>
          <w:szCs w:val="24"/>
        </w:rPr>
      </w:pPr>
      <w:r w:rsidRPr="00F62153">
        <w:rPr>
          <w:szCs w:val="24"/>
        </w:rPr>
        <w:br w:type="page"/>
      </w:r>
      <w:r w:rsidRPr="00F62153">
        <w:rPr>
          <w:szCs w:val="24"/>
        </w:rPr>
        <w:lastRenderedPageBreak/>
        <w:t xml:space="preserve"> CONTENTS</w:t>
      </w:r>
    </w:p>
    <w:bookmarkStart w:id="0" w:name="_Toc1975932"/>
    <w:bookmarkStart w:id="1" w:name="_Toc1985359"/>
    <w:p w14:paraId="7824B6AB" w14:textId="084237C7" w:rsidR="00E51216" w:rsidRPr="00F62153" w:rsidRDefault="00297425">
      <w:pPr>
        <w:pStyle w:val="TOC1"/>
        <w:tabs>
          <w:tab w:val="left" w:pos="475"/>
          <w:tab w:val="right" w:leader="dot" w:pos="8630"/>
        </w:tabs>
        <w:rPr>
          <w:noProof/>
          <w:szCs w:val="24"/>
        </w:rPr>
      </w:pPr>
      <w:r w:rsidRPr="00F62153">
        <w:rPr>
          <w:szCs w:val="24"/>
        </w:rPr>
        <w:fldChar w:fldCharType="begin"/>
      </w:r>
      <w:r w:rsidRPr="00F62153">
        <w:rPr>
          <w:szCs w:val="24"/>
        </w:rPr>
        <w:instrText xml:space="preserve"> TOC \o "1-2" </w:instrText>
      </w:r>
      <w:r w:rsidRPr="00F62153">
        <w:rPr>
          <w:szCs w:val="24"/>
        </w:rPr>
        <w:fldChar w:fldCharType="separate"/>
      </w:r>
      <w:r w:rsidR="00E51216" w:rsidRPr="00F62153">
        <w:rPr>
          <w:noProof/>
          <w:szCs w:val="24"/>
        </w:rPr>
        <w:t>1</w:t>
      </w:r>
      <w:r w:rsidR="00E51216" w:rsidRPr="00F62153">
        <w:rPr>
          <w:noProof/>
          <w:szCs w:val="24"/>
        </w:rPr>
        <w:tab/>
        <w:t>INTRODUCTION</w:t>
      </w:r>
      <w:r w:rsidR="00E51216" w:rsidRPr="00F62153">
        <w:rPr>
          <w:noProof/>
          <w:szCs w:val="24"/>
        </w:rPr>
        <w:tab/>
      </w:r>
      <w:r w:rsidR="00E51216" w:rsidRPr="00F62153">
        <w:rPr>
          <w:noProof/>
          <w:szCs w:val="24"/>
        </w:rPr>
        <w:fldChar w:fldCharType="begin"/>
      </w:r>
      <w:r w:rsidR="00E51216" w:rsidRPr="00F62153">
        <w:rPr>
          <w:noProof/>
          <w:szCs w:val="24"/>
        </w:rPr>
        <w:instrText xml:space="preserve"> PAGEREF _Toc213780337 \h </w:instrText>
      </w:r>
      <w:r w:rsidR="00E51216" w:rsidRPr="00F62153">
        <w:rPr>
          <w:noProof/>
          <w:szCs w:val="24"/>
        </w:rPr>
      </w:r>
      <w:r w:rsidR="00E51216" w:rsidRPr="00F62153">
        <w:rPr>
          <w:noProof/>
          <w:szCs w:val="24"/>
        </w:rPr>
        <w:fldChar w:fldCharType="separate"/>
      </w:r>
      <w:r w:rsidR="008A5CB2">
        <w:rPr>
          <w:noProof/>
          <w:szCs w:val="24"/>
        </w:rPr>
        <w:t>3</w:t>
      </w:r>
      <w:r w:rsidR="00E51216" w:rsidRPr="00F62153">
        <w:rPr>
          <w:noProof/>
          <w:szCs w:val="24"/>
        </w:rPr>
        <w:fldChar w:fldCharType="end"/>
      </w:r>
    </w:p>
    <w:p w14:paraId="3380AE11" w14:textId="31ECEBFD" w:rsidR="00E51216" w:rsidRPr="00F62153" w:rsidRDefault="00E51216">
      <w:pPr>
        <w:pStyle w:val="TOC2"/>
        <w:rPr>
          <w:szCs w:val="24"/>
        </w:rPr>
      </w:pPr>
      <w:r w:rsidRPr="00F62153">
        <w:rPr>
          <w:szCs w:val="24"/>
        </w:rPr>
        <w:t>1.1</w:t>
      </w:r>
      <w:r w:rsidRPr="00F62153">
        <w:rPr>
          <w:szCs w:val="24"/>
        </w:rPr>
        <w:tab/>
        <w:t>Purpose</w:t>
      </w:r>
      <w:r w:rsidRPr="00F62153">
        <w:rPr>
          <w:szCs w:val="24"/>
        </w:rPr>
        <w:tab/>
      </w:r>
      <w:r w:rsidRPr="00F62153">
        <w:rPr>
          <w:szCs w:val="24"/>
        </w:rPr>
        <w:fldChar w:fldCharType="begin"/>
      </w:r>
      <w:r w:rsidRPr="00F62153">
        <w:rPr>
          <w:szCs w:val="24"/>
        </w:rPr>
        <w:instrText xml:space="preserve"> PAGEREF _Toc213780338 \h </w:instrText>
      </w:r>
      <w:r w:rsidRPr="00F62153">
        <w:rPr>
          <w:szCs w:val="24"/>
        </w:rPr>
      </w:r>
      <w:r w:rsidRPr="00F62153">
        <w:rPr>
          <w:szCs w:val="24"/>
        </w:rPr>
        <w:fldChar w:fldCharType="separate"/>
      </w:r>
      <w:r w:rsidR="008A5CB2">
        <w:rPr>
          <w:szCs w:val="24"/>
        </w:rPr>
        <w:t>3</w:t>
      </w:r>
      <w:r w:rsidRPr="00F62153">
        <w:rPr>
          <w:szCs w:val="24"/>
        </w:rPr>
        <w:fldChar w:fldCharType="end"/>
      </w:r>
    </w:p>
    <w:p w14:paraId="6AA29AF7" w14:textId="7504C8F5" w:rsidR="00E51216" w:rsidRPr="00F62153" w:rsidRDefault="00E51216">
      <w:pPr>
        <w:pStyle w:val="TOC2"/>
        <w:rPr>
          <w:szCs w:val="24"/>
        </w:rPr>
      </w:pPr>
      <w:r w:rsidRPr="00F62153">
        <w:rPr>
          <w:szCs w:val="24"/>
        </w:rPr>
        <w:t>1.2</w:t>
      </w:r>
      <w:r w:rsidRPr="00F62153">
        <w:rPr>
          <w:szCs w:val="24"/>
        </w:rPr>
        <w:tab/>
        <w:t>Scope</w:t>
      </w:r>
      <w:r w:rsidRPr="00F62153">
        <w:rPr>
          <w:szCs w:val="24"/>
        </w:rPr>
        <w:tab/>
      </w:r>
      <w:r w:rsidRPr="00F62153">
        <w:rPr>
          <w:szCs w:val="24"/>
        </w:rPr>
        <w:fldChar w:fldCharType="begin"/>
      </w:r>
      <w:r w:rsidRPr="00F62153">
        <w:rPr>
          <w:szCs w:val="24"/>
        </w:rPr>
        <w:instrText xml:space="preserve"> PAGEREF _Toc213780339 \h </w:instrText>
      </w:r>
      <w:r w:rsidRPr="00F62153">
        <w:rPr>
          <w:szCs w:val="24"/>
        </w:rPr>
      </w:r>
      <w:r w:rsidRPr="00F62153">
        <w:rPr>
          <w:szCs w:val="24"/>
        </w:rPr>
        <w:fldChar w:fldCharType="separate"/>
      </w:r>
      <w:r w:rsidR="008A5CB2">
        <w:rPr>
          <w:szCs w:val="24"/>
        </w:rPr>
        <w:t>3</w:t>
      </w:r>
      <w:r w:rsidRPr="00F62153">
        <w:rPr>
          <w:szCs w:val="24"/>
        </w:rPr>
        <w:fldChar w:fldCharType="end"/>
      </w:r>
    </w:p>
    <w:p w14:paraId="7B1FD8EF" w14:textId="7B10E485" w:rsidR="00E51216" w:rsidRPr="00F62153" w:rsidRDefault="00E51216">
      <w:pPr>
        <w:pStyle w:val="TOC2"/>
        <w:rPr>
          <w:szCs w:val="24"/>
        </w:rPr>
      </w:pPr>
      <w:r w:rsidRPr="00F62153">
        <w:rPr>
          <w:szCs w:val="24"/>
        </w:rPr>
        <w:t>1.3</w:t>
      </w:r>
      <w:r w:rsidRPr="00F62153">
        <w:rPr>
          <w:szCs w:val="24"/>
        </w:rPr>
        <w:tab/>
        <w:t>Background</w:t>
      </w:r>
      <w:r w:rsidRPr="00F62153">
        <w:rPr>
          <w:szCs w:val="24"/>
        </w:rPr>
        <w:tab/>
      </w:r>
      <w:r w:rsidRPr="00F62153">
        <w:rPr>
          <w:szCs w:val="24"/>
        </w:rPr>
        <w:fldChar w:fldCharType="begin"/>
      </w:r>
      <w:r w:rsidRPr="00F62153">
        <w:rPr>
          <w:szCs w:val="24"/>
        </w:rPr>
        <w:instrText xml:space="preserve"> PAGEREF _Toc213780340 \h </w:instrText>
      </w:r>
      <w:r w:rsidRPr="00F62153">
        <w:rPr>
          <w:szCs w:val="24"/>
        </w:rPr>
      </w:r>
      <w:r w:rsidRPr="00F62153">
        <w:rPr>
          <w:szCs w:val="24"/>
        </w:rPr>
        <w:fldChar w:fldCharType="separate"/>
      </w:r>
      <w:r w:rsidR="008A5CB2">
        <w:rPr>
          <w:szCs w:val="24"/>
        </w:rPr>
        <w:t>3</w:t>
      </w:r>
      <w:r w:rsidRPr="00F62153">
        <w:rPr>
          <w:szCs w:val="24"/>
        </w:rPr>
        <w:fldChar w:fldCharType="end"/>
      </w:r>
    </w:p>
    <w:p w14:paraId="0FD2358C" w14:textId="0B41F9D4" w:rsidR="00E51216" w:rsidRPr="00F62153" w:rsidRDefault="00E51216">
      <w:pPr>
        <w:pStyle w:val="TOC2"/>
        <w:rPr>
          <w:szCs w:val="24"/>
        </w:rPr>
      </w:pPr>
      <w:r w:rsidRPr="00F62153">
        <w:rPr>
          <w:szCs w:val="24"/>
        </w:rPr>
        <w:t>1.4</w:t>
      </w:r>
      <w:r w:rsidRPr="00F62153">
        <w:rPr>
          <w:szCs w:val="24"/>
        </w:rPr>
        <w:tab/>
        <w:t>References</w:t>
      </w:r>
      <w:r w:rsidRPr="00F62153">
        <w:rPr>
          <w:szCs w:val="24"/>
        </w:rPr>
        <w:tab/>
      </w:r>
      <w:r w:rsidRPr="00F62153">
        <w:rPr>
          <w:szCs w:val="24"/>
        </w:rPr>
        <w:fldChar w:fldCharType="begin"/>
      </w:r>
      <w:r w:rsidRPr="00F62153">
        <w:rPr>
          <w:szCs w:val="24"/>
        </w:rPr>
        <w:instrText xml:space="preserve"> PAGEREF _Toc213780341 \h </w:instrText>
      </w:r>
      <w:r w:rsidRPr="00F62153">
        <w:rPr>
          <w:szCs w:val="24"/>
        </w:rPr>
      </w:r>
      <w:r w:rsidRPr="00F62153">
        <w:rPr>
          <w:szCs w:val="24"/>
        </w:rPr>
        <w:fldChar w:fldCharType="separate"/>
      </w:r>
      <w:r w:rsidR="008A5CB2">
        <w:rPr>
          <w:szCs w:val="24"/>
        </w:rPr>
        <w:t>3</w:t>
      </w:r>
      <w:r w:rsidRPr="00F62153">
        <w:rPr>
          <w:szCs w:val="24"/>
        </w:rPr>
        <w:fldChar w:fldCharType="end"/>
      </w:r>
    </w:p>
    <w:p w14:paraId="0E5D04EB" w14:textId="64D3024D" w:rsidR="00E51216" w:rsidRPr="00F62153" w:rsidRDefault="00E51216">
      <w:pPr>
        <w:pStyle w:val="TOC2"/>
        <w:rPr>
          <w:szCs w:val="24"/>
        </w:rPr>
      </w:pPr>
      <w:r w:rsidRPr="00F62153">
        <w:rPr>
          <w:szCs w:val="24"/>
        </w:rPr>
        <w:t>1.7</w:t>
      </w:r>
      <w:r w:rsidRPr="00F62153">
        <w:rPr>
          <w:szCs w:val="24"/>
        </w:rPr>
        <w:tab/>
        <w:t>Document Overview</w:t>
      </w:r>
      <w:r w:rsidRPr="00F62153">
        <w:rPr>
          <w:szCs w:val="24"/>
        </w:rPr>
        <w:tab/>
      </w:r>
      <w:r w:rsidRPr="00F62153">
        <w:rPr>
          <w:szCs w:val="24"/>
        </w:rPr>
        <w:fldChar w:fldCharType="begin"/>
      </w:r>
      <w:r w:rsidRPr="00F62153">
        <w:rPr>
          <w:szCs w:val="24"/>
        </w:rPr>
        <w:instrText xml:space="preserve"> PAGEREF _Toc213780342 \h </w:instrText>
      </w:r>
      <w:r w:rsidRPr="00F62153">
        <w:rPr>
          <w:szCs w:val="24"/>
        </w:rPr>
      </w:r>
      <w:r w:rsidRPr="00F62153">
        <w:rPr>
          <w:szCs w:val="24"/>
        </w:rPr>
        <w:fldChar w:fldCharType="separate"/>
      </w:r>
      <w:r w:rsidR="008A5CB2">
        <w:rPr>
          <w:szCs w:val="24"/>
        </w:rPr>
        <w:t>3</w:t>
      </w:r>
      <w:r w:rsidRPr="00F62153">
        <w:rPr>
          <w:szCs w:val="24"/>
        </w:rPr>
        <w:fldChar w:fldCharType="end"/>
      </w:r>
    </w:p>
    <w:p w14:paraId="219262AC" w14:textId="02B53CAB" w:rsidR="00E51216" w:rsidRPr="00F62153" w:rsidRDefault="00E51216">
      <w:pPr>
        <w:pStyle w:val="TOC1"/>
        <w:tabs>
          <w:tab w:val="left" w:pos="475"/>
          <w:tab w:val="right" w:leader="dot" w:pos="8630"/>
        </w:tabs>
        <w:rPr>
          <w:noProof/>
          <w:szCs w:val="24"/>
        </w:rPr>
      </w:pPr>
      <w:r w:rsidRPr="00F62153">
        <w:rPr>
          <w:noProof/>
          <w:szCs w:val="24"/>
        </w:rPr>
        <w:t>2</w:t>
      </w:r>
      <w:r w:rsidRPr="00F62153">
        <w:rPr>
          <w:noProof/>
          <w:szCs w:val="24"/>
        </w:rPr>
        <w:tab/>
        <w:t>METHODOLOGY</w:t>
      </w:r>
      <w:r w:rsidRPr="00F62153">
        <w:rPr>
          <w:noProof/>
          <w:szCs w:val="24"/>
        </w:rPr>
        <w:tab/>
      </w:r>
      <w:r w:rsidRPr="00F62153">
        <w:rPr>
          <w:noProof/>
          <w:szCs w:val="24"/>
        </w:rPr>
        <w:fldChar w:fldCharType="begin"/>
      </w:r>
      <w:r w:rsidRPr="00F62153">
        <w:rPr>
          <w:noProof/>
          <w:szCs w:val="24"/>
        </w:rPr>
        <w:instrText xml:space="preserve"> PAGEREF _Toc213780343 \h </w:instrText>
      </w:r>
      <w:r w:rsidRPr="00F62153">
        <w:rPr>
          <w:noProof/>
          <w:szCs w:val="24"/>
        </w:rPr>
      </w:r>
      <w:r w:rsidRPr="00F62153">
        <w:rPr>
          <w:noProof/>
          <w:szCs w:val="24"/>
        </w:rPr>
        <w:fldChar w:fldCharType="separate"/>
      </w:r>
      <w:r w:rsidR="008A5CB2">
        <w:rPr>
          <w:noProof/>
          <w:szCs w:val="24"/>
        </w:rPr>
        <w:t>4</w:t>
      </w:r>
      <w:r w:rsidRPr="00F62153">
        <w:rPr>
          <w:noProof/>
          <w:szCs w:val="24"/>
        </w:rPr>
        <w:fldChar w:fldCharType="end"/>
      </w:r>
    </w:p>
    <w:p w14:paraId="07E015E9" w14:textId="5A337FAB" w:rsidR="00E51216" w:rsidRPr="00F62153" w:rsidRDefault="00E51216">
      <w:pPr>
        <w:pStyle w:val="TOC1"/>
        <w:tabs>
          <w:tab w:val="left" w:pos="475"/>
          <w:tab w:val="right" w:leader="dot" w:pos="8630"/>
        </w:tabs>
        <w:rPr>
          <w:noProof/>
          <w:szCs w:val="24"/>
        </w:rPr>
      </w:pPr>
      <w:r w:rsidRPr="00F62153">
        <w:rPr>
          <w:noProof/>
          <w:szCs w:val="24"/>
        </w:rPr>
        <w:t>3</w:t>
      </w:r>
      <w:r w:rsidRPr="00F62153">
        <w:rPr>
          <w:noProof/>
          <w:szCs w:val="24"/>
        </w:rPr>
        <w:tab/>
        <w:t>FUNCTIONAL REQUIREMENTS</w:t>
      </w:r>
      <w:r w:rsidRPr="00F62153">
        <w:rPr>
          <w:noProof/>
          <w:szCs w:val="24"/>
        </w:rPr>
        <w:tab/>
      </w:r>
      <w:r w:rsidRPr="00F62153">
        <w:rPr>
          <w:noProof/>
          <w:szCs w:val="24"/>
        </w:rPr>
        <w:fldChar w:fldCharType="begin"/>
      </w:r>
      <w:r w:rsidRPr="00F62153">
        <w:rPr>
          <w:noProof/>
          <w:szCs w:val="24"/>
        </w:rPr>
        <w:instrText xml:space="preserve"> PAGEREF _Toc213780344 \h </w:instrText>
      </w:r>
      <w:r w:rsidRPr="00F62153">
        <w:rPr>
          <w:noProof/>
          <w:szCs w:val="24"/>
        </w:rPr>
      </w:r>
      <w:r w:rsidRPr="00F62153">
        <w:rPr>
          <w:noProof/>
          <w:szCs w:val="24"/>
        </w:rPr>
        <w:fldChar w:fldCharType="separate"/>
      </w:r>
      <w:r w:rsidR="008A5CB2">
        <w:rPr>
          <w:noProof/>
          <w:szCs w:val="24"/>
        </w:rPr>
        <w:t>4</w:t>
      </w:r>
      <w:r w:rsidRPr="00F62153">
        <w:rPr>
          <w:noProof/>
          <w:szCs w:val="24"/>
        </w:rPr>
        <w:fldChar w:fldCharType="end"/>
      </w:r>
    </w:p>
    <w:p w14:paraId="3AB552AD" w14:textId="48DCFDD0" w:rsidR="00E51216" w:rsidRPr="00F62153" w:rsidRDefault="00E51216">
      <w:pPr>
        <w:pStyle w:val="TOC2"/>
        <w:rPr>
          <w:szCs w:val="24"/>
        </w:rPr>
      </w:pPr>
      <w:r w:rsidRPr="00F62153">
        <w:rPr>
          <w:szCs w:val="24"/>
        </w:rPr>
        <w:t>3.0</w:t>
      </w:r>
      <w:r w:rsidRPr="00F62153">
        <w:rPr>
          <w:szCs w:val="24"/>
        </w:rPr>
        <w:tab/>
        <w:t>User Requirements</w:t>
      </w:r>
      <w:r w:rsidRPr="00F62153">
        <w:rPr>
          <w:szCs w:val="24"/>
        </w:rPr>
        <w:tab/>
      </w:r>
      <w:r w:rsidRPr="00F62153">
        <w:rPr>
          <w:szCs w:val="24"/>
        </w:rPr>
        <w:fldChar w:fldCharType="begin"/>
      </w:r>
      <w:r w:rsidRPr="00F62153">
        <w:rPr>
          <w:szCs w:val="24"/>
        </w:rPr>
        <w:instrText xml:space="preserve"> PAGEREF _Toc213780345 \h </w:instrText>
      </w:r>
      <w:r w:rsidRPr="00F62153">
        <w:rPr>
          <w:szCs w:val="24"/>
        </w:rPr>
      </w:r>
      <w:r w:rsidRPr="00F62153">
        <w:rPr>
          <w:szCs w:val="24"/>
        </w:rPr>
        <w:fldChar w:fldCharType="separate"/>
      </w:r>
      <w:r w:rsidR="008A5CB2">
        <w:rPr>
          <w:szCs w:val="24"/>
        </w:rPr>
        <w:t>4</w:t>
      </w:r>
      <w:r w:rsidRPr="00F62153">
        <w:rPr>
          <w:szCs w:val="24"/>
        </w:rPr>
        <w:fldChar w:fldCharType="end"/>
      </w:r>
    </w:p>
    <w:p w14:paraId="5931982E" w14:textId="207A4A3B" w:rsidR="00E51216" w:rsidRPr="00F62153" w:rsidRDefault="00E51216">
      <w:pPr>
        <w:pStyle w:val="TOC2"/>
        <w:rPr>
          <w:szCs w:val="24"/>
        </w:rPr>
      </w:pPr>
      <w:r w:rsidRPr="00F62153">
        <w:rPr>
          <w:szCs w:val="24"/>
        </w:rPr>
        <w:t>3.1</w:t>
      </w:r>
      <w:r w:rsidRPr="00F62153">
        <w:rPr>
          <w:szCs w:val="24"/>
        </w:rPr>
        <w:tab/>
        <w:t>Functional Requirements</w:t>
      </w:r>
      <w:r w:rsidRPr="00F62153">
        <w:rPr>
          <w:szCs w:val="24"/>
        </w:rPr>
        <w:tab/>
      </w:r>
      <w:r w:rsidRPr="00F62153">
        <w:rPr>
          <w:szCs w:val="24"/>
        </w:rPr>
        <w:fldChar w:fldCharType="begin"/>
      </w:r>
      <w:r w:rsidRPr="00F62153">
        <w:rPr>
          <w:szCs w:val="24"/>
        </w:rPr>
        <w:instrText xml:space="preserve"> PAGEREF _Toc213780346 \h </w:instrText>
      </w:r>
      <w:r w:rsidRPr="00F62153">
        <w:rPr>
          <w:szCs w:val="24"/>
        </w:rPr>
      </w:r>
      <w:r w:rsidRPr="00F62153">
        <w:rPr>
          <w:szCs w:val="24"/>
        </w:rPr>
        <w:fldChar w:fldCharType="separate"/>
      </w:r>
      <w:r w:rsidR="008A5CB2">
        <w:rPr>
          <w:szCs w:val="24"/>
        </w:rPr>
        <w:t>4</w:t>
      </w:r>
      <w:r w:rsidRPr="00F62153">
        <w:rPr>
          <w:szCs w:val="24"/>
        </w:rPr>
        <w:fldChar w:fldCharType="end"/>
      </w:r>
    </w:p>
    <w:p w14:paraId="5EA7F4AD" w14:textId="283DFD9B" w:rsidR="00E51216" w:rsidRPr="00F62153" w:rsidRDefault="00E51216">
      <w:pPr>
        <w:pStyle w:val="TOC2"/>
        <w:rPr>
          <w:szCs w:val="24"/>
        </w:rPr>
      </w:pPr>
      <w:r w:rsidRPr="00F62153">
        <w:rPr>
          <w:szCs w:val="24"/>
        </w:rPr>
        <w:t>3.2</w:t>
      </w:r>
      <w:r w:rsidRPr="00F62153">
        <w:rPr>
          <w:szCs w:val="24"/>
        </w:rPr>
        <w:tab/>
        <w:t>Hardware/Software Requirements</w:t>
      </w:r>
      <w:r w:rsidRPr="00F62153">
        <w:rPr>
          <w:szCs w:val="24"/>
        </w:rPr>
        <w:tab/>
      </w:r>
      <w:r w:rsidRPr="00F62153">
        <w:rPr>
          <w:szCs w:val="24"/>
        </w:rPr>
        <w:fldChar w:fldCharType="begin"/>
      </w:r>
      <w:r w:rsidRPr="00F62153">
        <w:rPr>
          <w:szCs w:val="24"/>
        </w:rPr>
        <w:instrText xml:space="preserve"> PAGEREF _Toc213780347 \h </w:instrText>
      </w:r>
      <w:r w:rsidRPr="00F62153">
        <w:rPr>
          <w:szCs w:val="24"/>
        </w:rPr>
      </w:r>
      <w:r w:rsidRPr="00F62153">
        <w:rPr>
          <w:szCs w:val="24"/>
        </w:rPr>
        <w:fldChar w:fldCharType="separate"/>
      </w:r>
      <w:r w:rsidR="008A5CB2">
        <w:rPr>
          <w:szCs w:val="24"/>
        </w:rPr>
        <w:t>4</w:t>
      </w:r>
      <w:r w:rsidRPr="00F62153">
        <w:rPr>
          <w:szCs w:val="24"/>
        </w:rPr>
        <w:fldChar w:fldCharType="end"/>
      </w:r>
    </w:p>
    <w:p w14:paraId="6C627420" w14:textId="6D1CA034" w:rsidR="00E51216" w:rsidRPr="00F62153" w:rsidRDefault="00E51216">
      <w:pPr>
        <w:pStyle w:val="TOC1"/>
        <w:tabs>
          <w:tab w:val="right" w:leader="dot" w:pos="8630"/>
        </w:tabs>
        <w:rPr>
          <w:noProof/>
          <w:szCs w:val="24"/>
        </w:rPr>
      </w:pPr>
      <w:r w:rsidRPr="00F62153">
        <w:rPr>
          <w:noProof/>
          <w:szCs w:val="24"/>
        </w:rPr>
        <w:t>Appendix A</w:t>
      </w:r>
      <w:r w:rsidRPr="00F62153">
        <w:rPr>
          <w:noProof/>
          <w:szCs w:val="24"/>
        </w:rPr>
        <w:tab/>
      </w:r>
      <w:r w:rsidRPr="00F62153">
        <w:rPr>
          <w:noProof/>
          <w:szCs w:val="24"/>
        </w:rPr>
        <w:fldChar w:fldCharType="begin"/>
      </w:r>
      <w:r w:rsidRPr="00F62153">
        <w:rPr>
          <w:noProof/>
          <w:szCs w:val="24"/>
        </w:rPr>
        <w:instrText xml:space="preserve"> PAGEREF _Toc213780348 \h </w:instrText>
      </w:r>
      <w:r w:rsidRPr="00F62153">
        <w:rPr>
          <w:noProof/>
          <w:szCs w:val="24"/>
        </w:rPr>
      </w:r>
      <w:r w:rsidRPr="00F62153">
        <w:rPr>
          <w:noProof/>
          <w:szCs w:val="24"/>
        </w:rPr>
        <w:fldChar w:fldCharType="separate"/>
      </w:r>
      <w:r w:rsidR="008A5CB2">
        <w:rPr>
          <w:noProof/>
          <w:szCs w:val="24"/>
        </w:rPr>
        <w:t>4</w:t>
      </w:r>
      <w:r w:rsidRPr="00F62153">
        <w:rPr>
          <w:noProof/>
          <w:szCs w:val="24"/>
        </w:rPr>
        <w:fldChar w:fldCharType="end"/>
      </w:r>
    </w:p>
    <w:p w14:paraId="180DE351" w14:textId="77777777" w:rsidR="004B196D" w:rsidRPr="00F62153" w:rsidRDefault="00297425">
      <w:pPr>
        <w:pStyle w:val="BodyText"/>
        <w:rPr>
          <w:noProof w:val="0"/>
          <w:szCs w:val="24"/>
        </w:rPr>
      </w:pPr>
      <w:r w:rsidRPr="00F62153">
        <w:rPr>
          <w:noProof w:val="0"/>
          <w:szCs w:val="24"/>
        </w:rPr>
        <w:fldChar w:fldCharType="end"/>
      </w:r>
      <w:bookmarkStart w:id="2" w:name="_Toc2658582"/>
      <w:bookmarkStart w:id="3" w:name="_Toc1985436"/>
    </w:p>
    <w:p w14:paraId="67D65F48" w14:textId="77777777" w:rsidR="00297425" w:rsidRPr="00F62153" w:rsidRDefault="004B196D">
      <w:pPr>
        <w:pStyle w:val="BodyText"/>
        <w:rPr>
          <w:noProof w:val="0"/>
          <w:szCs w:val="24"/>
        </w:rPr>
      </w:pPr>
      <w:r w:rsidRPr="00F62153">
        <w:rPr>
          <w:noProof w:val="0"/>
          <w:szCs w:val="24"/>
        </w:rPr>
        <w:br w:type="page"/>
      </w:r>
    </w:p>
    <w:p w14:paraId="26124A97" w14:textId="77777777" w:rsidR="00297425" w:rsidRPr="00F62153" w:rsidRDefault="00297425">
      <w:pPr>
        <w:pStyle w:val="Heading1"/>
        <w:numPr>
          <w:ilvl w:val="0"/>
          <w:numId w:val="9"/>
        </w:numPr>
        <w:rPr>
          <w:szCs w:val="24"/>
        </w:rPr>
      </w:pPr>
      <w:bookmarkStart w:id="4" w:name="_Toc213780337"/>
      <w:r w:rsidRPr="00F62153">
        <w:rPr>
          <w:szCs w:val="24"/>
        </w:rPr>
        <w:lastRenderedPageBreak/>
        <w:t>INTRODUCTION</w:t>
      </w:r>
      <w:bookmarkEnd w:id="4"/>
    </w:p>
    <w:p w14:paraId="26C438E1" w14:textId="1316C27C" w:rsidR="00297425" w:rsidRPr="00F62153" w:rsidRDefault="4CAFDB44">
      <w:pPr>
        <w:pStyle w:val="BodyText"/>
      </w:pPr>
      <w:r>
        <w:rPr>
          <w:noProof w:val="0"/>
        </w:rPr>
        <w:t>The system is a database we are creating for an organization we chose which we will populate with data, then query it to extract informati</w:t>
      </w:r>
      <w:r w:rsidR="10E9E99D">
        <w:rPr>
          <w:noProof w:val="0"/>
        </w:rPr>
        <w:t>on that is relevant to the organization.</w:t>
      </w:r>
      <w:r w:rsidR="1B60ACCF">
        <w:rPr>
          <w:noProof w:val="0"/>
        </w:rPr>
        <w:t xml:space="preserve"> </w:t>
      </w:r>
    </w:p>
    <w:p w14:paraId="50C6E827" w14:textId="77777777" w:rsidR="00297425" w:rsidRPr="00F62153" w:rsidRDefault="00297425">
      <w:pPr>
        <w:pStyle w:val="Heading2"/>
        <w:numPr>
          <w:ilvl w:val="1"/>
          <w:numId w:val="1"/>
        </w:numPr>
        <w:rPr>
          <w:szCs w:val="24"/>
        </w:rPr>
      </w:pPr>
      <w:bookmarkStart w:id="5" w:name="_Toc213780338"/>
      <w:bookmarkStart w:id="6" w:name="_Toc533583718"/>
      <w:bookmarkEnd w:id="2"/>
      <w:r w:rsidRPr="00F62153">
        <w:rPr>
          <w:szCs w:val="24"/>
        </w:rPr>
        <w:t>Purpose</w:t>
      </w:r>
      <w:bookmarkEnd w:id="5"/>
    </w:p>
    <w:p w14:paraId="79C506E4" w14:textId="776F939D" w:rsidR="00852076" w:rsidRPr="00F62153" w:rsidRDefault="1E77041F" w:rsidP="00852076">
      <w:pPr>
        <w:pStyle w:val="BodyText"/>
      </w:pPr>
      <w:r>
        <w:rPr>
          <w:noProof w:val="0"/>
        </w:rPr>
        <w:t xml:space="preserve">The FRD purpose is to </w:t>
      </w:r>
      <w:r w:rsidR="5D1BE950">
        <w:rPr>
          <w:noProof w:val="0"/>
        </w:rPr>
        <w:t xml:space="preserve">explain in detail the requirements needed for each part of the system and how it </w:t>
      </w:r>
      <w:r w:rsidR="3B69DF42">
        <w:rPr>
          <w:noProof w:val="0"/>
        </w:rPr>
        <w:t xml:space="preserve">can </w:t>
      </w:r>
      <w:r w:rsidR="5D1BE950">
        <w:rPr>
          <w:noProof w:val="0"/>
        </w:rPr>
        <w:t>support</w:t>
      </w:r>
      <w:r w:rsidR="5C29A7DA">
        <w:rPr>
          <w:noProof w:val="0"/>
        </w:rPr>
        <w:t xml:space="preserve"> the system.</w:t>
      </w:r>
      <w:r w:rsidR="2F8D94E0">
        <w:rPr>
          <w:noProof w:val="0"/>
        </w:rPr>
        <w:t xml:space="preserve"> </w:t>
      </w:r>
      <w:r w:rsidR="20F6A636">
        <w:rPr>
          <w:noProof w:val="0"/>
        </w:rPr>
        <w:t xml:space="preserve">It is used to explain and show how these parts </w:t>
      </w:r>
      <w:r w:rsidR="72FA9214">
        <w:rPr>
          <w:noProof w:val="0"/>
        </w:rPr>
        <w:t xml:space="preserve">are </w:t>
      </w:r>
      <w:r w:rsidR="20F6A636">
        <w:rPr>
          <w:noProof w:val="0"/>
        </w:rPr>
        <w:t xml:space="preserve">required in the organization of our choice, Instagram, </w:t>
      </w:r>
      <w:r w:rsidR="536073C4">
        <w:rPr>
          <w:noProof w:val="0"/>
        </w:rPr>
        <w:t>and</w:t>
      </w:r>
      <w:r w:rsidR="20F6A636">
        <w:rPr>
          <w:noProof w:val="0"/>
        </w:rPr>
        <w:t xml:space="preserve"> </w:t>
      </w:r>
      <w:r w:rsidR="536073C4">
        <w:rPr>
          <w:noProof w:val="0"/>
        </w:rPr>
        <w:t>show the displayed data that</w:t>
      </w:r>
      <w:r w:rsidR="20F6A636">
        <w:rPr>
          <w:noProof w:val="0"/>
        </w:rPr>
        <w:t xml:space="preserve"> </w:t>
      </w:r>
      <w:r w:rsidR="536073C4">
        <w:rPr>
          <w:noProof w:val="0"/>
        </w:rPr>
        <w:t xml:space="preserve">correlates to the information needed to identify in the organization. </w:t>
      </w:r>
      <w:r w:rsidR="20F6A636">
        <w:rPr>
          <w:noProof w:val="0"/>
        </w:rPr>
        <w:t xml:space="preserve"> </w:t>
      </w:r>
    </w:p>
    <w:p w14:paraId="16A65A28" w14:textId="77777777" w:rsidR="00297425" w:rsidRPr="00F62153" w:rsidRDefault="00297425">
      <w:pPr>
        <w:pStyle w:val="Heading2"/>
        <w:numPr>
          <w:ilvl w:val="1"/>
          <w:numId w:val="1"/>
        </w:numPr>
        <w:rPr>
          <w:szCs w:val="24"/>
        </w:rPr>
      </w:pPr>
      <w:bookmarkStart w:id="7" w:name="_Toc2658584"/>
      <w:bookmarkStart w:id="8" w:name="_Toc213780339"/>
      <w:r w:rsidRPr="00F62153">
        <w:rPr>
          <w:szCs w:val="24"/>
        </w:rPr>
        <w:t>Scope</w:t>
      </w:r>
      <w:bookmarkEnd w:id="6"/>
      <w:bookmarkEnd w:id="7"/>
      <w:bookmarkEnd w:id="8"/>
    </w:p>
    <w:p w14:paraId="06DD77CB" w14:textId="664FF85A" w:rsidR="00297425" w:rsidRPr="00F62153" w:rsidRDefault="3C8B4BD6">
      <w:pPr>
        <w:pStyle w:val="BodyText"/>
      </w:pPr>
      <w:r>
        <w:rPr>
          <w:noProof w:val="0"/>
        </w:rPr>
        <w:t xml:space="preserve"> </w:t>
      </w:r>
      <w:r w:rsidR="15618EBC">
        <w:rPr>
          <w:noProof w:val="0"/>
        </w:rPr>
        <w:t xml:space="preserve">The scope of this document is to </w:t>
      </w:r>
      <w:r w:rsidR="0422907C">
        <w:rPr>
          <w:noProof w:val="0"/>
        </w:rPr>
        <w:t>explain</w:t>
      </w:r>
      <w:r w:rsidR="15618EBC">
        <w:rPr>
          <w:noProof w:val="0"/>
        </w:rPr>
        <w:t xml:space="preserve"> identities and </w:t>
      </w:r>
      <w:r w:rsidR="148F3B03">
        <w:rPr>
          <w:noProof w:val="0"/>
        </w:rPr>
        <w:t>their</w:t>
      </w:r>
      <w:r w:rsidR="15618EBC">
        <w:rPr>
          <w:noProof w:val="0"/>
        </w:rPr>
        <w:t xml:space="preserve"> attributes </w:t>
      </w:r>
      <w:r w:rsidR="3DB0A47C">
        <w:rPr>
          <w:noProof w:val="0"/>
        </w:rPr>
        <w:t xml:space="preserve">and show the relations between the two and explain whether it is </w:t>
      </w:r>
      <w:r w:rsidR="67FE2D09">
        <w:rPr>
          <w:noProof w:val="0"/>
        </w:rPr>
        <w:t>required</w:t>
      </w:r>
      <w:r w:rsidR="3DB0A47C">
        <w:rPr>
          <w:noProof w:val="0"/>
        </w:rPr>
        <w:t xml:space="preserve"> or can be null. </w:t>
      </w:r>
      <w:r w:rsidR="1CD5C12A">
        <w:rPr>
          <w:noProof w:val="0"/>
        </w:rPr>
        <w:t>It accomplished its purpose by showing how the entity is relevant to</w:t>
      </w:r>
      <w:r w:rsidR="5793B7A2">
        <w:rPr>
          <w:noProof w:val="0"/>
        </w:rPr>
        <w:t xml:space="preserve"> the organization and how the attributes make sense within the entity and whether it is required or can be NULL. </w:t>
      </w:r>
      <w:r w:rsidR="478D9DA4">
        <w:rPr>
          <w:noProof w:val="0"/>
        </w:rPr>
        <w:t xml:space="preserve">Specific information based on information requested based on different categories of the users of the system. </w:t>
      </w:r>
    </w:p>
    <w:p w14:paraId="79495041" w14:textId="1F72CD64" w:rsidR="00297425" w:rsidRPr="00F62153" w:rsidRDefault="00297425">
      <w:pPr>
        <w:pStyle w:val="Heading2"/>
        <w:numPr>
          <w:ilvl w:val="1"/>
          <w:numId w:val="1"/>
        </w:numPr>
      </w:pPr>
      <w:bookmarkStart w:id="9" w:name="_Toc2658585"/>
      <w:bookmarkStart w:id="10" w:name="_Toc213780340"/>
      <w:r>
        <w:t>Background</w:t>
      </w:r>
      <w:bookmarkEnd w:id="9"/>
      <w:bookmarkEnd w:id="10"/>
      <w:r w:rsidR="3999217F">
        <w:t xml:space="preserve"> </w:t>
      </w:r>
    </w:p>
    <w:p w14:paraId="0C98BF95" w14:textId="0D418CBF" w:rsidR="00297425" w:rsidRPr="00F62153" w:rsidRDefault="715BC015">
      <w:pPr>
        <w:pStyle w:val="BodyText"/>
        <w:rPr>
          <w:color w:val="000000" w:themeColor="text1"/>
        </w:rPr>
      </w:pPr>
      <w:r w:rsidRPr="2FFB0062">
        <w:rPr>
          <w:color w:val="000000" w:themeColor="text1"/>
        </w:rPr>
        <w:t xml:space="preserve">The organization we chose is Instagram. Instagram is a global platform and is now a part of Meta Inc. and has over 2.35 billion monthly active users. Instagram is a social media platform and is used for users to share primarily photos and videos. </w:t>
      </w:r>
      <w:r w:rsidRPr="5C602AF8">
        <w:rPr>
          <w:rFonts w:eastAsia="Calibri"/>
          <w:color w:val="000000" w:themeColor="text1"/>
        </w:rPr>
        <w:t>Instagram’s responsibility is to provide a platform for users to share moments, connect with others, and discover new interests through visual means like photos and videos.</w:t>
      </w:r>
      <w:r w:rsidR="1B067EFA" w:rsidRPr="5C602AF8">
        <w:rPr>
          <w:rFonts w:eastAsia="Calibri"/>
          <w:color w:val="000000" w:themeColor="text1"/>
        </w:rPr>
        <w:t xml:space="preserve"> </w:t>
      </w:r>
      <w:r w:rsidR="1B067EFA" w:rsidRPr="7146EDD6">
        <w:rPr>
          <w:rFonts w:eastAsia="Calibri"/>
          <w:color w:val="000000" w:themeColor="text1"/>
        </w:rPr>
        <w:t xml:space="preserve">The document is being produced by us because it was an assginment. </w:t>
      </w:r>
    </w:p>
    <w:p w14:paraId="5AFA753E" w14:textId="45149601" w:rsidR="00297425" w:rsidRPr="00F6178E" w:rsidRDefault="00297425">
      <w:pPr>
        <w:pStyle w:val="Heading2"/>
        <w:numPr>
          <w:ilvl w:val="1"/>
          <w:numId w:val="1"/>
        </w:numPr>
      </w:pPr>
      <w:bookmarkStart w:id="11" w:name="_Toc2658587"/>
      <w:bookmarkStart w:id="12" w:name="_Toc213780341"/>
      <w:bookmarkStart w:id="13" w:name="_Toc2563410"/>
      <w:r>
        <w:t>References</w:t>
      </w:r>
      <w:bookmarkEnd w:id="11"/>
      <w:bookmarkEnd w:id="12"/>
    </w:p>
    <w:p w14:paraId="5570BB9D" w14:textId="45149601" w:rsidR="00297425" w:rsidRPr="00F62153" w:rsidRDefault="00FE1F01">
      <w:pPr>
        <w:pStyle w:val="BodyText"/>
      </w:pPr>
      <w:r>
        <w:t>The main source our group used to create the FRD is Instagram.com.</w:t>
      </w:r>
    </w:p>
    <w:p w14:paraId="60DA6C0C" w14:textId="77777777" w:rsidR="00297425" w:rsidRPr="00F6178E" w:rsidRDefault="00297425" w:rsidP="00E51216">
      <w:pPr>
        <w:pStyle w:val="Heading3"/>
        <w:numPr>
          <w:ilvl w:val="1"/>
          <w:numId w:val="12"/>
        </w:numPr>
      </w:pPr>
      <w:bookmarkStart w:id="14" w:name="_Toc10010904"/>
      <w:bookmarkEnd w:id="0"/>
      <w:bookmarkEnd w:id="1"/>
      <w:bookmarkEnd w:id="3"/>
      <w:bookmarkEnd w:id="13"/>
      <w:r>
        <w:t>Assumptions</w:t>
      </w:r>
      <w:bookmarkEnd w:id="14"/>
    </w:p>
    <w:p w14:paraId="366FE56C" w14:textId="48ECF02B" w:rsidR="00297425" w:rsidRPr="00F62153" w:rsidRDefault="00FE1F01" w:rsidP="00440A09">
      <w:pPr>
        <w:pStyle w:val="BodyText"/>
        <w:rPr>
          <w:noProof w:val="0"/>
          <w:szCs w:val="24"/>
        </w:rPr>
      </w:pPr>
      <w:r>
        <w:rPr>
          <w:noProof w:val="0"/>
          <w:szCs w:val="24"/>
        </w:rPr>
        <w:t>An assumption we have is that the FRD diagram will not be for public use but will be used inside the class</w:t>
      </w:r>
      <w:r w:rsidR="004F3BF7">
        <w:rPr>
          <w:noProof w:val="0"/>
          <w:szCs w:val="24"/>
        </w:rPr>
        <w:t xml:space="preserve">. We can also assume the FRD document will guide the SQL </w:t>
      </w:r>
      <w:r w:rsidR="005F2227">
        <w:rPr>
          <w:noProof w:val="0"/>
          <w:szCs w:val="24"/>
        </w:rPr>
        <w:t>ERD creation.</w:t>
      </w:r>
      <w:r w:rsidR="00440A09" w:rsidRPr="00F62153">
        <w:rPr>
          <w:noProof w:val="0"/>
          <w:szCs w:val="24"/>
        </w:rPr>
        <w:t xml:space="preserve"> </w:t>
      </w:r>
    </w:p>
    <w:p w14:paraId="7DC12AA2" w14:textId="77777777" w:rsidR="00297425" w:rsidRPr="00F6178E" w:rsidRDefault="00297425" w:rsidP="00E51216">
      <w:pPr>
        <w:pStyle w:val="Heading3"/>
        <w:numPr>
          <w:ilvl w:val="1"/>
          <w:numId w:val="12"/>
        </w:numPr>
      </w:pPr>
      <w:bookmarkStart w:id="15" w:name="_Toc10010905"/>
      <w:r>
        <w:t>Constraints</w:t>
      </w:r>
      <w:bookmarkEnd w:id="15"/>
    </w:p>
    <w:p w14:paraId="30EEF751" w14:textId="344BE0B6" w:rsidR="00297425" w:rsidRPr="00F62153" w:rsidRDefault="001D46FB" w:rsidP="001D46FB">
      <w:pPr>
        <w:pStyle w:val="BodyText"/>
        <w:rPr>
          <w:noProof w:val="0"/>
          <w:szCs w:val="24"/>
        </w:rPr>
      </w:pPr>
      <w:r>
        <w:rPr>
          <w:noProof w:val="0"/>
          <w:szCs w:val="24"/>
        </w:rPr>
        <w:t xml:space="preserve">For the FRD our group has to have </w:t>
      </w:r>
      <w:r w:rsidR="00C8553F">
        <w:rPr>
          <w:noProof w:val="0"/>
          <w:szCs w:val="24"/>
        </w:rPr>
        <w:t xml:space="preserve">everything finished before the end of Friday for time </w:t>
      </w:r>
      <w:r w:rsidR="009C3F11">
        <w:rPr>
          <w:noProof w:val="0"/>
          <w:szCs w:val="24"/>
        </w:rPr>
        <w:t xml:space="preserve">for the Quality Manager to review the FRD and the project qualifications. If this is not done, it delays the Quality Manager and the date the Team Leader can turn in the project. The final due date for the FRD is </w:t>
      </w:r>
      <w:r w:rsidR="00AA2D5B">
        <w:rPr>
          <w:noProof w:val="0"/>
          <w:szCs w:val="24"/>
        </w:rPr>
        <w:t xml:space="preserve">Sunday night and if it’s not finished by then then the </w:t>
      </w:r>
      <w:r w:rsidR="005708DF">
        <w:rPr>
          <w:noProof w:val="0"/>
          <w:szCs w:val="24"/>
        </w:rPr>
        <w:t>group will receive a zero.</w:t>
      </w:r>
    </w:p>
    <w:p w14:paraId="5A92AC46" w14:textId="77777777" w:rsidR="00297425" w:rsidRPr="00F6178E" w:rsidRDefault="00297425">
      <w:pPr>
        <w:pStyle w:val="Heading2"/>
        <w:numPr>
          <w:ilvl w:val="1"/>
          <w:numId w:val="12"/>
        </w:numPr>
      </w:pPr>
      <w:bookmarkStart w:id="16" w:name="_Toc10010906"/>
      <w:bookmarkStart w:id="17" w:name="_Toc213780342"/>
      <w:r>
        <w:t>Document Overview</w:t>
      </w:r>
      <w:bookmarkEnd w:id="16"/>
      <w:bookmarkEnd w:id="17"/>
    </w:p>
    <w:p w14:paraId="47E7EF11" w14:textId="459861FF" w:rsidR="00297425" w:rsidRDefault="005708DF">
      <w:pPr>
        <w:pStyle w:val="BodyText"/>
        <w:rPr>
          <w:noProof w:val="0"/>
          <w:szCs w:val="24"/>
        </w:rPr>
      </w:pPr>
      <w:r>
        <w:rPr>
          <w:noProof w:val="0"/>
          <w:szCs w:val="24"/>
        </w:rPr>
        <w:t xml:space="preserve">The Introduction explains the requirements of the FRD and </w:t>
      </w:r>
      <w:r w:rsidR="002C1100">
        <w:rPr>
          <w:noProof w:val="0"/>
          <w:szCs w:val="24"/>
        </w:rPr>
        <w:t xml:space="preserve">the </w:t>
      </w:r>
      <w:r w:rsidR="00DD111D">
        <w:rPr>
          <w:noProof w:val="0"/>
          <w:szCs w:val="24"/>
        </w:rPr>
        <w:t>project requirements. The Method</w:t>
      </w:r>
      <w:r w:rsidR="007C063B">
        <w:rPr>
          <w:noProof w:val="0"/>
          <w:szCs w:val="24"/>
        </w:rPr>
        <w:t xml:space="preserve">ology explains the functional requirements for outside readers who may not </w:t>
      </w:r>
      <w:r w:rsidR="003E69F9">
        <w:rPr>
          <w:noProof w:val="0"/>
          <w:szCs w:val="24"/>
        </w:rPr>
        <w:t xml:space="preserve">be able </w:t>
      </w:r>
      <w:r w:rsidR="003E69F9">
        <w:rPr>
          <w:noProof w:val="0"/>
          <w:szCs w:val="24"/>
        </w:rPr>
        <w:lastRenderedPageBreak/>
        <w:t xml:space="preserve">to understand the FRD without an explanation. The Functional Requirements </w:t>
      </w:r>
      <w:r w:rsidR="008B3794">
        <w:rPr>
          <w:noProof w:val="0"/>
          <w:szCs w:val="24"/>
        </w:rPr>
        <w:t xml:space="preserve">is </w:t>
      </w:r>
      <w:r w:rsidR="00F61BD1">
        <w:rPr>
          <w:noProof w:val="0"/>
          <w:szCs w:val="24"/>
        </w:rPr>
        <w:t xml:space="preserve">the </w:t>
      </w:r>
      <w:r w:rsidR="008F0ADF">
        <w:rPr>
          <w:noProof w:val="0"/>
          <w:szCs w:val="24"/>
        </w:rPr>
        <w:t xml:space="preserve">requirements </w:t>
      </w:r>
      <w:r w:rsidR="00F61BD1">
        <w:rPr>
          <w:noProof w:val="0"/>
          <w:szCs w:val="24"/>
        </w:rPr>
        <w:t>of the FRD to function.</w:t>
      </w:r>
      <w:r w:rsidR="008F0ADF">
        <w:rPr>
          <w:noProof w:val="0"/>
          <w:szCs w:val="24"/>
        </w:rPr>
        <w:t xml:space="preserve"> </w:t>
      </w:r>
    </w:p>
    <w:p w14:paraId="0A679EEB" w14:textId="77777777" w:rsidR="006D6CE1" w:rsidRDefault="006D6CE1">
      <w:pPr>
        <w:pStyle w:val="BodyText"/>
        <w:rPr>
          <w:noProof w:val="0"/>
          <w:szCs w:val="24"/>
        </w:rPr>
      </w:pPr>
    </w:p>
    <w:p w14:paraId="44361CB0" w14:textId="77777777" w:rsidR="006D6CE1" w:rsidRDefault="006D6CE1">
      <w:pPr>
        <w:pStyle w:val="BodyText"/>
        <w:rPr>
          <w:noProof w:val="0"/>
          <w:szCs w:val="24"/>
        </w:rPr>
      </w:pPr>
    </w:p>
    <w:p w14:paraId="2E33CA0C" w14:textId="77777777" w:rsidR="006D6CE1" w:rsidRPr="00F62153" w:rsidRDefault="006D6CE1">
      <w:pPr>
        <w:pStyle w:val="BodyText"/>
        <w:rPr>
          <w:noProof w:val="0"/>
          <w:szCs w:val="24"/>
        </w:rPr>
      </w:pPr>
    </w:p>
    <w:p w14:paraId="27CB3FC3" w14:textId="77777777" w:rsidR="0077516D" w:rsidRPr="00F62153" w:rsidRDefault="0077516D">
      <w:pPr>
        <w:pStyle w:val="BodyText"/>
        <w:rPr>
          <w:noProof w:val="0"/>
          <w:szCs w:val="24"/>
        </w:rPr>
      </w:pPr>
    </w:p>
    <w:p w14:paraId="3B59D47C" w14:textId="79346C69" w:rsidR="00297425" w:rsidRPr="009324D1" w:rsidRDefault="00297425">
      <w:pPr>
        <w:pStyle w:val="Heading1"/>
        <w:numPr>
          <w:ilvl w:val="0"/>
          <w:numId w:val="12"/>
        </w:numPr>
      </w:pPr>
      <w:bookmarkStart w:id="18" w:name="_Toc10010907"/>
      <w:bookmarkStart w:id="19" w:name="_Toc213780343"/>
      <w:r>
        <w:t>M</w:t>
      </w:r>
      <w:bookmarkEnd w:id="18"/>
      <w:r>
        <w:t>ETHODOLOGY</w:t>
      </w:r>
      <w:bookmarkEnd w:id="19"/>
      <w:r w:rsidR="3E4BC1FA">
        <w:t xml:space="preserve"> </w:t>
      </w:r>
    </w:p>
    <w:p w14:paraId="61EF690E" w14:textId="7D860119" w:rsidR="008A5CB2" w:rsidRPr="00F62153" w:rsidRDefault="00AC32C1">
      <w:pPr>
        <w:pStyle w:val="BodyText"/>
        <w:rPr>
          <w:noProof w:val="0"/>
          <w:szCs w:val="24"/>
        </w:rPr>
      </w:pPr>
      <w:r>
        <w:rPr>
          <w:noProof w:val="0"/>
          <w:szCs w:val="24"/>
        </w:rPr>
        <w:t>The</w:t>
      </w:r>
      <w:r w:rsidR="000949E8">
        <w:rPr>
          <w:noProof w:val="0"/>
          <w:szCs w:val="24"/>
        </w:rPr>
        <w:t xml:space="preserve"> user requirements are </w:t>
      </w:r>
      <w:r w:rsidR="00F81408">
        <w:rPr>
          <w:noProof w:val="0"/>
          <w:szCs w:val="24"/>
        </w:rPr>
        <w:t xml:space="preserve">different users and specific data and examples of data they may display from Instagram. The functional requirements are entities in the database system and attributes </w:t>
      </w:r>
      <w:r w:rsidR="00473ABC">
        <w:rPr>
          <w:noProof w:val="0"/>
          <w:szCs w:val="24"/>
        </w:rPr>
        <w:t xml:space="preserve">they either require or hold for future use. Entities are </w:t>
      </w:r>
      <w:r w:rsidR="00E60B5E">
        <w:rPr>
          <w:noProof w:val="0"/>
          <w:szCs w:val="24"/>
        </w:rPr>
        <w:t xml:space="preserve">parts of a system that hold a relationship because they can work in tandem. Attributes is data the system </w:t>
      </w:r>
      <w:r w:rsidR="002F7267">
        <w:rPr>
          <w:noProof w:val="0"/>
          <w:szCs w:val="24"/>
        </w:rPr>
        <w:t>holds on a</w:t>
      </w:r>
      <w:r w:rsidR="006C4A8D">
        <w:rPr>
          <w:noProof w:val="0"/>
          <w:szCs w:val="24"/>
        </w:rPr>
        <w:t>n entity. The hard</w:t>
      </w:r>
      <w:r w:rsidR="00AD1FA3">
        <w:rPr>
          <w:noProof w:val="0"/>
          <w:szCs w:val="24"/>
        </w:rPr>
        <w:t xml:space="preserve">ware and software requirements are the relationships between the entities. They specify if the relationship is </w:t>
      </w:r>
      <w:r w:rsidR="00150C16">
        <w:rPr>
          <w:noProof w:val="0"/>
          <w:szCs w:val="24"/>
        </w:rPr>
        <w:t xml:space="preserve">required or if it is optional. </w:t>
      </w:r>
      <w:r w:rsidR="00F35309">
        <w:rPr>
          <w:noProof w:val="0"/>
          <w:szCs w:val="24"/>
        </w:rPr>
        <w:t xml:space="preserve">It’s the rules of the database system that specify how the data is shared, imputed, and </w:t>
      </w:r>
      <w:r w:rsidR="005D6B9A">
        <w:rPr>
          <w:noProof w:val="0"/>
          <w:szCs w:val="24"/>
        </w:rPr>
        <w:t>used.</w:t>
      </w:r>
    </w:p>
    <w:p w14:paraId="38D0AAEE" w14:textId="7D661E08" w:rsidR="00297425" w:rsidRPr="00F62153" w:rsidRDefault="00297425">
      <w:pPr>
        <w:pStyle w:val="Heading1"/>
        <w:numPr>
          <w:ilvl w:val="0"/>
          <w:numId w:val="14"/>
        </w:numPr>
        <w:spacing w:after="0"/>
      </w:pPr>
      <w:bookmarkStart w:id="20" w:name="_Toc10010908"/>
      <w:bookmarkStart w:id="21" w:name="_Toc213780344"/>
      <w:r>
        <w:t>FUNCTIONAL REQUIREMENTS</w:t>
      </w:r>
      <w:bookmarkEnd w:id="20"/>
      <w:bookmarkEnd w:id="21"/>
    </w:p>
    <w:p w14:paraId="383A2E2D" w14:textId="7D661E08" w:rsidR="00297425" w:rsidRPr="00F6178E" w:rsidRDefault="00297425" w:rsidP="00E51216">
      <w:pPr>
        <w:pStyle w:val="Heading2"/>
        <w:numPr>
          <w:ilvl w:val="1"/>
          <w:numId w:val="14"/>
        </w:numPr>
      </w:pPr>
      <w:bookmarkStart w:id="22" w:name="_Toc12350052"/>
      <w:bookmarkStart w:id="23" w:name="_Toc12411478"/>
      <w:bookmarkStart w:id="24" w:name="_Toc213780345"/>
      <w:r>
        <w:t>User Requirements</w:t>
      </w:r>
      <w:bookmarkEnd w:id="22"/>
      <w:bookmarkEnd w:id="23"/>
      <w:bookmarkEnd w:id="24"/>
    </w:p>
    <w:p w14:paraId="53200387" w14:textId="7D661E08" w:rsidR="00295965" w:rsidRDefault="00295965" w:rsidP="2B5370C1">
      <w:pPr>
        <w:pStyle w:val="NormalWeb"/>
        <w:shd w:val="clear" w:color="auto" w:fill="FFFFFF" w:themeFill="background1"/>
        <w:spacing w:before="0" w:beforeAutospacing="0" w:after="0" w:afterAutospacing="0"/>
      </w:pPr>
    </w:p>
    <w:p w14:paraId="4F720816" w14:textId="7D661E08" w:rsidR="2B5370C1" w:rsidRDefault="2B5370C1" w:rsidP="2B5370C1">
      <w:pPr>
        <w:pStyle w:val="NormalWeb"/>
        <w:shd w:val="clear" w:color="auto" w:fill="FFFFFF" w:themeFill="background1"/>
        <w:spacing w:before="0" w:beforeAutospacing="0" w:after="0" w:afterAutospacing="0"/>
      </w:pPr>
    </w:p>
    <w:p w14:paraId="446E2E6C" w14:textId="7D661E08" w:rsidR="2B5370C1" w:rsidRDefault="2B5370C1" w:rsidP="2B5370C1">
      <w:pPr>
        <w:pStyle w:val="NormalWeb"/>
        <w:shd w:val="clear" w:color="auto" w:fill="FFFFFF" w:themeFill="background1"/>
        <w:spacing w:before="0" w:beforeAutospacing="0" w:after="0" w:afterAutospacing="0"/>
        <w:rPr>
          <w:b/>
          <w:bCs/>
        </w:rPr>
      </w:pPr>
    </w:p>
    <w:p w14:paraId="5EA19335" w14:textId="308763C4" w:rsidR="008338D1" w:rsidRDefault="007726BC" w:rsidP="35A46EF7">
      <w:pPr>
        <w:pStyle w:val="NormalWeb"/>
        <w:shd w:val="clear" w:color="auto" w:fill="FFFFFF" w:themeFill="background1"/>
        <w:spacing w:before="0" w:beforeAutospacing="0" w:after="0" w:afterAutospacing="0"/>
        <w:rPr>
          <w:b/>
          <w:bCs/>
        </w:rPr>
      </w:pPr>
      <w:r>
        <w:rPr>
          <w:b/>
          <w:bCs/>
        </w:rPr>
        <w:t xml:space="preserve">3 </w:t>
      </w:r>
      <w:r w:rsidR="008338D1" w:rsidRPr="007726BC">
        <w:rPr>
          <w:b/>
          <w:bCs/>
        </w:rPr>
        <w:t xml:space="preserve">FOR </w:t>
      </w:r>
      <w:r w:rsidRPr="007726BC">
        <w:rPr>
          <w:b/>
          <w:bCs/>
        </w:rPr>
        <w:t>GROUP</w:t>
      </w:r>
      <w:r w:rsidR="008E4A68">
        <w:rPr>
          <w:b/>
          <w:bCs/>
        </w:rPr>
        <w:t xml:space="preserve"> FOR 2</w:t>
      </w:r>
    </w:p>
    <w:tbl>
      <w:tblPr>
        <w:tblStyle w:val="TableGrid"/>
        <w:tblW w:w="9535" w:type="dxa"/>
        <w:tblLook w:val="04A0" w:firstRow="1" w:lastRow="0" w:firstColumn="1" w:lastColumn="0" w:noHBand="0" w:noVBand="1"/>
      </w:tblPr>
      <w:tblGrid>
        <w:gridCol w:w="2436"/>
        <w:gridCol w:w="2436"/>
        <w:gridCol w:w="2436"/>
        <w:gridCol w:w="2227"/>
      </w:tblGrid>
      <w:tr w:rsidR="00050D42" w14:paraId="4DE03743" w14:textId="77777777" w:rsidTr="007B4399">
        <w:trPr>
          <w:trHeight w:val="1207"/>
        </w:trPr>
        <w:tc>
          <w:tcPr>
            <w:tcW w:w="2436" w:type="dxa"/>
          </w:tcPr>
          <w:p w14:paraId="061F3029" w14:textId="77777777" w:rsidR="00050D42" w:rsidRDefault="00050D42">
            <w:pPr>
              <w:pStyle w:val="BodyText"/>
            </w:pPr>
          </w:p>
        </w:tc>
        <w:tc>
          <w:tcPr>
            <w:tcW w:w="2436" w:type="dxa"/>
          </w:tcPr>
          <w:p w14:paraId="75873C01" w14:textId="7E678551" w:rsidR="00050D42" w:rsidRDefault="00050D42">
            <w:pPr>
              <w:pStyle w:val="BodyText"/>
            </w:pPr>
            <w:r>
              <w:t>MARKETING TEAM</w:t>
            </w:r>
          </w:p>
        </w:tc>
        <w:tc>
          <w:tcPr>
            <w:tcW w:w="2436" w:type="dxa"/>
          </w:tcPr>
          <w:p w14:paraId="6015EB85" w14:textId="468273D1" w:rsidR="00050D42" w:rsidRDefault="007B4399">
            <w:pPr>
              <w:pStyle w:val="BodyText"/>
            </w:pPr>
            <w:r>
              <w:t>CEO OF INSTA</w:t>
            </w:r>
          </w:p>
        </w:tc>
        <w:tc>
          <w:tcPr>
            <w:tcW w:w="2227" w:type="dxa"/>
          </w:tcPr>
          <w:p w14:paraId="43F94294" w14:textId="008F9370" w:rsidR="00050D42" w:rsidRDefault="00D33410">
            <w:pPr>
              <w:pStyle w:val="BodyText"/>
            </w:pPr>
            <w:r>
              <w:t>TECH SUPPORT</w:t>
            </w:r>
          </w:p>
        </w:tc>
      </w:tr>
      <w:tr w:rsidR="00050D42" w14:paraId="307EAEBD" w14:textId="77777777" w:rsidTr="007B4399">
        <w:trPr>
          <w:trHeight w:val="711"/>
        </w:trPr>
        <w:tc>
          <w:tcPr>
            <w:tcW w:w="2436" w:type="dxa"/>
          </w:tcPr>
          <w:p w14:paraId="2DB4E998" w14:textId="785C4759" w:rsidR="00050D42" w:rsidRDefault="0055010D">
            <w:pPr>
              <w:pStyle w:val="BodyText"/>
            </w:pPr>
            <w:r>
              <w:t>CASE 1:</w:t>
            </w:r>
          </w:p>
        </w:tc>
        <w:tc>
          <w:tcPr>
            <w:tcW w:w="2436" w:type="dxa"/>
          </w:tcPr>
          <w:p w14:paraId="10724769" w14:textId="19C55C81" w:rsidR="00050D42" w:rsidRDefault="000E3E77">
            <w:pPr>
              <w:pStyle w:val="BodyText"/>
            </w:pPr>
            <w:r>
              <w:t>Display first name, last name,</w:t>
            </w:r>
            <w:r w:rsidR="0086611C">
              <w:t xml:space="preserve"> </w:t>
            </w:r>
            <w:r>
              <w:t xml:space="preserve">and </w:t>
            </w:r>
            <w:r w:rsidR="00F91962">
              <w:t>email</w:t>
            </w:r>
            <w:r w:rsidR="00736151">
              <w:t xml:space="preserve"> of </w:t>
            </w:r>
            <w:r w:rsidR="006B23F2">
              <w:t>customers</w:t>
            </w:r>
            <w:r w:rsidR="0081515B">
              <w:t xml:space="preserve"> description</w:t>
            </w:r>
            <w:r w:rsidR="00736151">
              <w:t xml:space="preserve"> in</w:t>
            </w:r>
            <w:r w:rsidR="008E4A68">
              <w:t xml:space="preserve"> the United States. </w:t>
            </w:r>
          </w:p>
        </w:tc>
        <w:tc>
          <w:tcPr>
            <w:tcW w:w="2436" w:type="dxa"/>
          </w:tcPr>
          <w:p w14:paraId="0B2A3CCC" w14:textId="392E6726" w:rsidR="00050D42" w:rsidRDefault="51FF278D">
            <w:pPr>
              <w:pStyle w:val="BodyText"/>
            </w:pPr>
            <w:r>
              <w:t xml:space="preserve">Display the </w:t>
            </w:r>
            <w:r w:rsidR="462C7C06">
              <w:t>name and address of an employee</w:t>
            </w:r>
            <w:r w:rsidR="534EAFD2">
              <w:t>’s</w:t>
            </w:r>
            <w:r w:rsidR="462C7C06">
              <w:t xml:space="preserve"> department. </w:t>
            </w:r>
          </w:p>
        </w:tc>
        <w:tc>
          <w:tcPr>
            <w:tcW w:w="2227" w:type="dxa"/>
          </w:tcPr>
          <w:p w14:paraId="6E6B13AE" w14:textId="21461CA3" w:rsidR="00050D42" w:rsidRDefault="0012416B">
            <w:pPr>
              <w:pStyle w:val="BodyText"/>
            </w:pPr>
            <w:r>
              <w:t xml:space="preserve">Display </w:t>
            </w:r>
            <w:r w:rsidR="00BD0218">
              <w:t xml:space="preserve">first name and email of employees in </w:t>
            </w:r>
            <w:r w:rsidR="0081515B">
              <w:t>each  department</w:t>
            </w:r>
            <w:r w:rsidR="00BD0218">
              <w:t>.</w:t>
            </w:r>
            <w:r w:rsidR="00D57AA3">
              <w:t xml:space="preserve"> </w:t>
            </w:r>
          </w:p>
        </w:tc>
      </w:tr>
      <w:tr w:rsidR="00050D42" w14:paraId="1DB00669" w14:textId="77777777" w:rsidTr="007B4399">
        <w:trPr>
          <w:trHeight w:val="690"/>
        </w:trPr>
        <w:tc>
          <w:tcPr>
            <w:tcW w:w="2436" w:type="dxa"/>
          </w:tcPr>
          <w:p w14:paraId="070248F4" w14:textId="3777DF6E" w:rsidR="00050D42" w:rsidRDefault="0055010D">
            <w:pPr>
              <w:pStyle w:val="BodyText"/>
            </w:pPr>
            <w:r>
              <w:t>CASE 2:</w:t>
            </w:r>
          </w:p>
        </w:tc>
        <w:tc>
          <w:tcPr>
            <w:tcW w:w="2436" w:type="dxa"/>
          </w:tcPr>
          <w:p w14:paraId="7DB56645" w14:textId="6912389D" w:rsidR="00050D42" w:rsidRDefault="0E44FD7E">
            <w:pPr>
              <w:pStyle w:val="BodyText"/>
            </w:pPr>
            <w:r>
              <w:t xml:space="preserve">Display the description and the number of reviews for all post in a </w:t>
            </w:r>
            <w:r w:rsidR="4F7223DD">
              <w:t>certain</w:t>
            </w:r>
            <w:r>
              <w:t xml:space="preserve"> category.</w:t>
            </w:r>
            <w:r w:rsidR="00F95B28">
              <w:t xml:space="preserve"> </w:t>
            </w:r>
          </w:p>
        </w:tc>
        <w:tc>
          <w:tcPr>
            <w:tcW w:w="2436" w:type="dxa"/>
          </w:tcPr>
          <w:p w14:paraId="332156A9" w14:textId="1905F7B8" w:rsidR="00050D42" w:rsidRDefault="003C34AF">
            <w:pPr>
              <w:pStyle w:val="BodyText"/>
            </w:pPr>
            <w:r>
              <w:t xml:space="preserve">Display </w:t>
            </w:r>
            <w:r w:rsidR="00FE76A7">
              <w:t>name and addresses for all employees</w:t>
            </w:r>
            <w:r w:rsidR="00A063E5">
              <w:t xml:space="preserve"> working remote.</w:t>
            </w:r>
            <w:r w:rsidR="00F95B28">
              <w:t xml:space="preserve"> </w:t>
            </w:r>
          </w:p>
        </w:tc>
        <w:tc>
          <w:tcPr>
            <w:tcW w:w="2227" w:type="dxa"/>
          </w:tcPr>
          <w:p w14:paraId="210652F6" w14:textId="69C85F62" w:rsidR="00050D42" w:rsidRDefault="005A357A">
            <w:pPr>
              <w:pStyle w:val="BodyText"/>
            </w:pPr>
            <w:r>
              <w:t xml:space="preserve">Display the </w:t>
            </w:r>
            <w:r w:rsidR="00E56DB1">
              <w:t xml:space="preserve">customer first </w:t>
            </w:r>
            <w:r w:rsidR="00AC600A">
              <w:t>name and email for customers who received account help in the last 12 hours.</w:t>
            </w:r>
          </w:p>
        </w:tc>
      </w:tr>
      <w:tr w:rsidR="00050D42" w14:paraId="3064D272" w14:textId="77777777" w:rsidTr="007B4399">
        <w:trPr>
          <w:trHeight w:val="711"/>
        </w:trPr>
        <w:tc>
          <w:tcPr>
            <w:tcW w:w="2436" w:type="dxa"/>
          </w:tcPr>
          <w:p w14:paraId="04F2B214" w14:textId="21C54C4D" w:rsidR="00050D42" w:rsidRDefault="0055010D">
            <w:pPr>
              <w:pStyle w:val="BodyText"/>
            </w:pPr>
            <w:r>
              <w:t>CASE 3:</w:t>
            </w:r>
          </w:p>
        </w:tc>
        <w:tc>
          <w:tcPr>
            <w:tcW w:w="2436" w:type="dxa"/>
          </w:tcPr>
          <w:p w14:paraId="6DA66B20" w14:textId="437A78AF" w:rsidR="00050D42" w:rsidRDefault="7E8E3F0E">
            <w:pPr>
              <w:pStyle w:val="BodyText"/>
            </w:pPr>
            <w:r>
              <w:t xml:space="preserve">Display </w:t>
            </w:r>
            <w:r w:rsidR="37165B98">
              <w:t xml:space="preserve">the </w:t>
            </w:r>
            <w:r w:rsidR="6FB702B8">
              <w:t xml:space="preserve">comments and likes from reviews </w:t>
            </w:r>
            <w:r w:rsidR="5F2D9686">
              <w:t xml:space="preserve">from </w:t>
            </w:r>
            <w:r w:rsidR="62467A8D">
              <w:t xml:space="preserve"> </w:t>
            </w:r>
            <w:r w:rsidR="00D57AA3">
              <w:t>locations</w:t>
            </w:r>
            <w:r w:rsidR="0081515B">
              <w:t xml:space="preserve"> in the United States</w:t>
            </w:r>
            <w:r w:rsidR="62467A8D">
              <w:t>.</w:t>
            </w:r>
            <w:r w:rsidR="00D57AA3">
              <w:t xml:space="preserve"> </w:t>
            </w:r>
          </w:p>
        </w:tc>
        <w:tc>
          <w:tcPr>
            <w:tcW w:w="2436" w:type="dxa"/>
          </w:tcPr>
          <w:p w14:paraId="24689DDE" w14:textId="7AF8E97F" w:rsidR="00050D42" w:rsidRDefault="007721FA" w:rsidP="1DA44217">
            <w:pPr>
              <w:pStyle w:val="BodyText"/>
              <w:spacing w:line="259" w:lineRule="auto"/>
            </w:pPr>
            <w:r>
              <w:t xml:space="preserve">Display </w:t>
            </w:r>
            <w:r w:rsidR="006923EB">
              <w:t xml:space="preserve">department </w:t>
            </w:r>
            <w:r w:rsidR="004C4A90">
              <w:t xml:space="preserve">name and phone number for </w:t>
            </w:r>
            <w:r w:rsidR="116A515E">
              <w:t>tech support.</w:t>
            </w:r>
            <w:r w:rsidR="00F95B28">
              <w:t xml:space="preserve"> </w:t>
            </w:r>
          </w:p>
        </w:tc>
        <w:tc>
          <w:tcPr>
            <w:tcW w:w="2227" w:type="dxa"/>
          </w:tcPr>
          <w:p w14:paraId="5C7D0F36" w14:textId="5D4E5600" w:rsidR="00050D42" w:rsidRDefault="00246B5A">
            <w:pPr>
              <w:pStyle w:val="BodyText"/>
            </w:pPr>
            <w:r>
              <w:t>Display post</w:t>
            </w:r>
            <w:r w:rsidR="00827230">
              <w:t xml:space="preserve"> type, and date for </w:t>
            </w:r>
            <w:r w:rsidR="00770032">
              <w:t>reported p</w:t>
            </w:r>
            <w:r w:rsidR="0081515B">
              <w:t>ost submitted from a customer email.</w:t>
            </w:r>
          </w:p>
        </w:tc>
      </w:tr>
    </w:tbl>
    <w:p w14:paraId="4E4BC30C" w14:textId="7D661E08" w:rsidR="00295965" w:rsidRDefault="00295965">
      <w:pPr>
        <w:pStyle w:val="BodyText"/>
      </w:pPr>
    </w:p>
    <w:p w14:paraId="698E7998" w14:textId="7D661E08" w:rsidR="2B5370C1" w:rsidRDefault="2B5370C1" w:rsidP="2B5370C1">
      <w:pPr>
        <w:pStyle w:val="BodyText"/>
        <w:rPr>
          <w:noProof w:val="0"/>
        </w:rPr>
      </w:pPr>
    </w:p>
    <w:p w14:paraId="7EEE3406" w14:textId="77777777" w:rsidR="00295965" w:rsidRPr="00F62153" w:rsidRDefault="00295965">
      <w:pPr>
        <w:pStyle w:val="BodyText"/>
        <w:rPr>
          <w:noProof w:val="0"/>
          <w:szCs w:val="24"/>
        </w:rPr>
      </w:pPr>
    </w:p>
    <w:p w14:paraId="43864EB5" w14:textId="7D661E08" w:rsidR="00297425" w:rsidRPr="00C765DD" w:rsidRDefault="00297425" w:rsidP="00E51216">
      <w:pPr>
        <w:pStyle w:val="Heading2"/>
      </w:pPr>
      <w:bookmarkStart w:id="25" w:name="_Toc10010913"/>
      <w:bookmarkStart w:id="26" w:name="_Toc12350055"/>
      <w:bookmarkStart w:id="27" w:name="_Toc12411481"/>
      <w:bookmarkStart w:id="28" w:name="_Toc213780346"/>
      <w:r>
        <w:t>Functional Requirements</w:t>
      </w:r>
      <w:bookmarkEnd w:id="25"/>
      <w:bookmarkEnd w:id="26"/>
      <w:bookmarkEnd w:id="27"/>
      <w:bookmarkEnd w:id="28"/>
      <w:r w:rsidR="1370CD37">
        <w:t xml:space="preserve"> </w:t>
      </w:r>
    </w:p>
    <w:p w14:paraId="76064DB0" w14:textId="77777777" w:rsidR="00295965" w:rsidRPr="009C75D2" w:rsidRDefault="00295965" w:rsidP="009C75D2"/>
    <w:tbl>
      <w:tblPr>
        <w:tblStyle w:val="TableGrid"/>
        <w:tblpPr w:leftFromText="180" w:rightFromText="180" w:vertAnchor="text" w:horzAnchor="margin" w:tblpY="71"/>
        <w:tblW w:w="9263" w:type="dxa"/>
        <w:tblLook w:val="04A0" w:firstRow="1" w:lastRow="0" w:firstColumn="1" w:lastColumn="0" w:noHBand="0" w:noVBand="1"/>
      </w:tblPr>
      <w:tblGrid>
        <w:gridCol w:w="1885"/>
        <w:gridCol w:w="7378"/>
      </w:tblGrid>
      <w:tr w:rsidR="00B47DB8" w14:paraId="3C726D1F" w14:textId="77777777" w:rsidTr="0440763A">
        <w:trPr>
          <w:trHeight w:val="280"/>
        </w:trPr>
        <w:tc>
          <w:tcPr>
            <w:tcW w:w="1885" w:type="dxa"/>
          </w:tcPr>
          <w:p w14:paraId="0722D5FD" w14:textId="77777777" w:rsidR="00B47DB8" w:rsidRDefault="00B47DB8" w:rsidP="00B47DB8">
            <w:pPr>
              <w:pStyle w:val="NormalWeb"/>
              <w:spacing w:before="0" w:beforeAutospacing="0" w:after="0" w:afterAutospacing="0"/>
            </w:pPr>
            <w:r>
              <w:t>ENTITY</w:t>
            </w:r>
          </w:p>
        </w:tc>
        <w:tc>
          <w:tcPr>
            <w:tcW w:w="7378" w:type="dxa"/>
          </w:tcPr>
          <w:p w14:paraId="5E77FEAF" w14:textId="77777777" w:rsidR="00B47DB8" w:rsidRDefault="00B47DB8" w:rsidP="00B47DB8">
            <w:pPr>
              <w:pStyle w:val="NormalWeb"/>
              <w:spacing w:before="0" w:beforeAutospacing="0" w:after="0" w:afterAutospacing="0"/>
            </w:pPr>
            <w:r>
              <w:t xml:space="preserve">ATTRIBUTES – REQUIRED </w:t>
            </w:r>
            <w:r w:rsidRPr="00FB20A3">
              <w:rPr>
                <w:b/>
                <w:bCs/>
              </w:rPr>
              <w:t>(R)</w:t>
            </w:r>
            <w:r>
              <w:rPr>
                <w:b/>
                <w:bCs/>
              </w:rPr>
              <w:t>,</w:t>
            </w:r>
            <w:r>
              <w:t xml:space="preserve"> NULL </w:t>
            </w:r>
            <w:r w:rsidRPr="00FB20A3">
              <w:rPr>
                <w:b/>
                <w:bCs/>
              </w:rPr>
              <w:t>(N)</w:t>
            </w:r>
          </w:p>
        </w:tc>
      </w:tr>
      <w:tr w:rsidR="00B47DB8" w14:paraId="1D263649" w14:textId="77777777" w:rsidTr="0440763A">
        <w:trPr>
          <w:trHeight w:val="842"/>
        </w:trPr>
        <w:tc>
          <w:tcPr>
            <w:tcW w:w="1885" w:type="dxa"/>
          </w:tcPr>
          <w:p w14:paraId="0CD1072C" w14:textId="77777777" w:rsidR="00B47DB8" w:rsidRDefault="00B47DB8" w:rsidP="00B47DB8">
            <w:pPr>
              <w:pStyle w:val="NormalWeb"/>
              <w:spacing w:before="0" w:beforeAutospacing="0" w:after="0" w:afterAutospacing="0"/>
            </w:pPr>
            <w:r>
              <w:t>Customer</w:t>
            </w:r>
          </w:p>
        </w:tc>
        <w:tc>
          <w:tcPr>
            <w:tcW w:w="7378" w:type="dxa"/>
          </w:tcPr>
          <w:p w14:paraId="4A0CCC58" w14:textId="37D55CEC" w:rsidR="00B47DB8" w:rsidRDefault="00B47DB8" w:rsidP="00B47DB8">
            <w:pPr>
              <w:pStyle w:val="NormalWeb"/>
              <w:spacing w:before="0" w:beforeAutospacing="0" w:after="0" w:afterAutospacing="0"/>
            </w:pPr>
            <w:r w:rsidRPr="00FB20A3">
              <w:rPr>
                <w:b/>
                <w:bCs/>
              </w:rPr>
              <w:t>(R)</w:t>
            </w:r>
            <w:r>
              <w:t xml:space="preserve"> First name, </w:t>
            </w:r>
            <w:r w:rsidRPr="00FB20A3">
              <w:rPr>
                <w:b/>
                <w:bCs/>
              </w:rPr>
              <w:t>(R)</w:t>
            </w:r>
            <w:r>
              <w:t xml:space="preserve"> Last name, </w:t>
            </w:r>
            <w:r w:rsidRPr="00FB20A3">
              <w:rPr>
                <w:b/>
                <w:bCs/>
              </w:rPr>
              <w:t>(R)</w:t>
            </w:r>
            <w:r>
              <w:t xml:space="preserve"> Password, </w:t>
            </w:r>
            <w:r w:rsidRPr="00FB20A3">
              <w:rPr>
                <w:b/>
                <w:bCs/>
              </w:rPr>
              <w:t>(R)</w:t>
            </w:r>
            <w:r>
              <w:t xml:space="preserve"> Email</w:t>
            </w:r>
            <w:r w:rsidR="43571DA6">
              <w:t>,</w:t>
            </w:r>
            <w:r w:rsidR="002C2C7F">
              <w:t xml:space="preserve"> </w:t>
            </w:r>
            <w:r w:rsidR="43571DA6" w:rsidRPr="002C2C7F">
              <w:rPr>
                <w:b/>
                <w:bCs/>
              </w:rPr>
              <w:t>(R)</w:t>
            </w:r>
            <w:r w:rsidR="002C2C7F">
              <w:t xml:space="preserve"> </w:t>
            </w:r>
            <w:r w:rsidR="43571DA6">
              <w:t xml:space="preserve">Address, </w:t>
            </w:r>
            <w:r w:rsidR="43571DA6" w:rsidRPr="002C2C7F">
              <w:rPr>
                <w:b/>
                <w:bCs/>
              </w:rPr>
              <w:t>(R)</w:t>
            </w:r>
            <w:r w:rsidR="002C2C7F">
              <w:t xml:space="preserve"> </w:t>
            </w:r>
            <w:r w:rsidR="43571DA6">
              <w:t>State</w:t>
            </w:r>
          </w:p>
          <w:p w14:paraId="68082FFF" w14:textId="2A429A17" w:rsidR="00B47DB8" w:rsidRDefault="00B47DB8" w:rsidP="00B47DB8">
            <w:pPr>
              <w:pStyle w:val="NormalWeb"/>
              <w:spacing w:before="0" w:beforeAutospacing="0" w:after="0" w:afterAutospacing="0"/>
            </w:pPr>
          </w:p>
        </w:tc>
      </w:tr>
      <w:tr w:rsidR="00B47DB8" w14:paraId="6503DFE0" w14:textId="77777777" w:rsidTr="0440763A">
        <w:trPr>
          <w:trHeight w:val="829"/>
        </w:trPr>
        <w:tc>
          <w:tcPr>
            <w:tcW w:w="1885" w:type="dxa"/>
          </w:tcPr>
          <w:p w14:paraId="5DFD5088" w14:textId="77777777" w:rsidR="00B47DB8" w:rsidRDefault="00B47DB8" w:rsidP="00B47DB8">
            <w:pPr>
              <w:pStyle w:val="NormalWeb"/>
              <w:spacing w:before="0" w:beforeAutospacing="0" w:after="0" w:afterAutospacing="0"/>
            </w:pPr>
            <w:r>
              <w:t>Department</w:t>
            </w:r>
          </w:p>
        </w:tc>
        <w:tc>
          <w:tcPr>
            <w:tcW w:w="7378" w:type="dxa"/>
          </w:tcPr>
          <w:p w14:paraId="4A79E8BE" w14:textId="77CC9CDC" w:rsidR="00326064" w:rsidRDefault="00B47DB8" w:rsidP="00B47DB8">
            <w:pPr>
              <w:pStyle w:val="NormalWeb"/>
              <w:spacing w:before="0" w:beforeAutospacing="0" w:after="0" w:afterAutospacing="0"/>
            </w:pPr>
            <w:r w:rsidRPr="00FB20A3">
              <w:rPr>
                <w:b/>
                <w:bCs/>
              </w:rPr>
              <w:t>(R)</w:t>
            </w:r>
            <w:r>
              <w:t xml:space="preserve"> Name,</w:t>
            </w:r>
            <w:r w:rsidRPr="00FB20A3">
              <w:rPr>
                <w:b/>
                <w:bCs/>
              </w:rPr>
              <w:t xml:space="preserve"> (R)</w:t>
            </w:r>
            <w:r>
              <w:t xml:space="preserve"> Address, </w:t>
            </w:r>
            <w:r w:rsidRPr="00FB20A3">
              <w:rPr>
                <w:b/>
                <w:bCs/>
              </w:rPr>
              <w:t>(R)</w:t>
            </w:r>
            <w:r>
              <w:t xml:space="preserve"> Phone number, </w:t>
            </w:r>
            <w:r w:rsidRPr="00FB20A3">
              <w:rPr>
                <w:b/>
                <w:bCs/>
              </w:rPr>
              <w:t>(R)</w:t>
            </w:r>
            <w:r>
              <w:t xml:space="preserve"> Email</w:t>
            </w:r>
          </w:p>
          <w:p w14:paraId="5A074C38" w14:textId="1807AEAC" w:rsidR="00B47DB8" w:rsidRPr="00A42DC5" w:rsidRDefault="00B47DB8" w:rsidP="00B47DB8">
            <w:pPr>
              <w:pStyle w:val="NormalWeb"/>
              <w:spacing w:before="0" w:beforeAutospacing="0" w:after="0" w:afterAutospacing="0"/>
            </w:pPr>
          </w:p>
        </w:tc>
      </w:tr>
      <w:tr w:rsidR="00B47DB8" w14:paraId="6262481C" w14:textId="77777777" w:rsidTr="0440763A">
        <w:trPr>
          <w:trHeight w:val="280"/>
        </w:trPr>
        <w:tc>
          <w:tcPr>
            <w:tcW w:w="1885" w:type="dxa"/>
          </w:tcPr>
          <w:p w14:paraId="60B084EA" w14:textId="77777777" w:rsidR="00B47DB8" w:rsidRDefault="00B47DB8" w:rsidP="00B47DB8">
            <w:pPr>
              <w:pStyle w:val="NormalWeb"/>
              <w:spacing w:before="0" w:beforeAutospacing="0" w:after="0" w:afterAutospacing="0"/>
            </w:pPr>
            <w:r>
              <w:t>Employee</w:t>
            </w:r>
          </w:p>
        </w:tc>
        <w:tc>
          <w:tcPr>
            <w:tcW w:w="7378" w:type="dxa"/>
          </w:tcPr>
          <w:p w14:paraId="551A05ED" w14:textId="0B5BDCBA" w:rsidR="00B47DB8" w:rsidRDefault="00B47DB8" w:rsidP="00B47DB8">
            <w:pPr>
              <w:pStyle w:val="NormalWeb"/>
              <w:spacing w:before="0" w:beforeAutospacing="0" w:after="0" w:afterAutospacing="0"/>
            </w:pPr>
            <w:r w:rsidRPr="00FB20A3">
              <w:rPr>
                <w:b/>
                <w:bCs/>
              </w:rPr>
              <w:t>(R)</w:t>
            </w:r>
            <w:r>
              <w:t xml:space="preserve"> First name, </w:t>
            </w:r>
            <w:r w:rsidRPr="00FB20A3">
              <w:rPr>
                <w:b/>
                <w:bCs/>
              </w:rPr>
              <w:t>(R)</w:t>
            </w:r>
            <w:r>
              <w:t xml:space="preserve"> Last name, </w:t>
            </w:r>
            <w:r w:rsidRPr="00FB20A3">
              <w:rPr>
                <w:b/>
                <w:bCs/>
              </w:rPr>
              <w:t>(R)</w:t>
            </w:r>
            <w:r>
              <w:t xml:space="preserve"> Address,</w:t>
            </w:r>
            <w:r w:rsidR="00926343">
              <w:t xml:space="preserve"> </w:t>
            </w:r>
            <w:r w:rsidRPr="00FB20A3">
              <w:rPr>
                <w:b/>
                <w:bCs/>
              </w:rPr>
              <w:t>(R)</w:t>
            </w:r>
            <w:r>
              <w:t xml:space="preserve"> Email</w:t>
            </w:r>
            <w:r w:rsidR="00246B5A">
              <w:t xml:space="preserve">, </w:t>
            </w:r>
            <w:r w:rsidR="00246B5A" w:rsidRPr="00246B5A">
              <w:rPr>
                <w:b/>
                <w:bCs/>
              </w:rPr>
              <w:t>(R)</w:t>
            </w:r>
            <w:r w:rsidR="00246B5A">
              <w:t xml:space="preserve"> Phone Number</w:t>
            </w:r>
          </w:p>
        </w:tc>
      </w:tr>
      <w:tr w:rsidR="00B47DB8" w14:paraId="3ABCEA7E" w14:textId="77777777" w:rsidTr="0440763A">
        <w:trPr>
          <w:trHeight w:val="280"/>
        </w:trPr>
        <w:tc>
          <w:tcPr>
            <w:tcW w:w="1885" w:type="dxa"/>
          </w:tcPr>
          <w:p w14:paraId="6F755367" w14:textId="0BC6CEA4" w:rsidR="00B47DB8" w:rsidRDefault="0000358C" w:rsidP="00B47DB8">
            <w:pPr>
              <w:pStyle w:val="NormalWeb"/>
              <w:spacing w:before="0" w:beforeAutospacing="0" w:after="0" w:afterAutospacing="0"/>
            </w:pPr>
            <w:r>
              <w:t>Review</w:t>
            </w:r>
            <w:r w:rsidR="00B50013">
              <w:t>s</w:t>
            </w:r>
          </w:p>
        </w:tc>
        <w:tc>
          <w:tcPr>
            <w:tcW w:w="7378" w:type="dxa"/>
          </w:tcPr>
          <w:p w14:paraId="030D9294" w14:textId="54960E01" w:rsidR="00B47DB8" w:rsidRPr="00D06986" w:rsidRDefault="00B47DB8" w:rsidP="0440763A">
            <w:pPr>
              <w:pStyle w:val="NormalWeb"/>
              <w:spacing w:before="0" w:beforeAutospacing="0" w:after="0" w:afterAutospacing="0"/>
              <w:rPr>
                <w:b/>
                <w:bCs/>
              </w:rPr>
            </w:pPr>
            <w:r w:rsidRPr="0440763A">
              <w:rPr>
                <w:b/>
                <w:bCs/>
              </w:rPr>
              <w:t>(R)</w:t>
            </w:r>
            <w:r>
              <w:t xml:space="preserve"> </w:t>
            </w:r>
            <w:r w:rsidR="7BC13BCD">
              <w:t xml:space="preserve">Review </w:t>
            </w:r>
            <w:r w:rsidR="0000358C">
              <w:t>Date</w:t>
            </w:r>
            <w:r>
              <w:t>,</w:t>
            </w:r>
            <w:r w:rsidRPr="0440763A">
              <w:rPr>
                <w:b/>
                <w:bCs/>
              </w:rPr>
              <w:t xml:space="preserve"> (</w:t>
            </w:r>
            <w:r w:rsidR="00636D26" w:rsidRPr="0440763A">
              <w:rPr>
                <w:b/>
                <w:bCs/>
              </w:rPr>
              <w:t>R</w:t>
            </w:r>
            <w:r w:rsidRPr="0440763A">
              <w:rPr>
                <w:b/>
                <w:bCs/>
              </w:rPr>
              <w:t>)</w:t>
            </w:r>
            <w:r>
              <w:t xml:space="preserve"> </w:t>
            </w:r>
            <w:r w:rsidR="0000358C">
              <w:t>Comments</w:t>
            </w:r>
            <w:r>
              <w:t>,</w:t>
            </w:r>
            <w:r w:rsidRPr="0440763A">
              <w:rPr>
                <w:b/>
                <w:bCs/>
              </w:rPr>
              <w:t xml:space="preserve"> (</w:t>
            </w:r>
            <w:r w:rsidR="00636D26" w:rsidRPr="0440763A">
              <w:rPr>
                <w:b/>
                <w:bCs/>
              </w:rPr>
              <w:t>R</w:t>
            </w:r>
            <w:r w:rsidRPr="0440763A">
              <w:rPr>
                <w:b/>
                <w:bCs/>
              </w:rPr>
              <w:t>)</w:t>
            </w:r>
            <w:r w:rsidR="0000358C" w:rsidRPr="0440763A">
              <w:rPr>
                <w:b/>
                <w:bCs/>
              </w:rPr>
              <w:t xml:space="preserve"> </w:t>
            </w:r>
            <w:r w:rsidR="0000358C">
              <w:t>Likes</w:t>
            </w:r>
          </w:p>
        </w:tc>
      </w:tr>
      <w:tr w:rsidR="00B47DB8" w14:paraId="42379A3B" w14:textId="77777777" w:rsidTr="0440763A">
        <w:trPr>
          <w:trHeight w:val="280"/>
        </w:trPr>
        <w:tc>
          <w:tcPr>
            <w:tcW w:w="1885" w:type="dxa"/>
          </w:tcPr>
          <w:p w14:paraId="7C7CBC7D" w14:textId="77777777" w:rsidR="00B47DB8" w:rsidRDefault="00B47DB8" w:rsidP="00B47DB8">
            <w:pPr>
              <w:pStyle w:val="NormalWeb"/>
              <w:spacing w:before="0" w:beforeAutospacing="0" w:after="0" w:afterAutospacing="0"/>
            </w:pPr>
            <w:r>
              <w:t>Posts</w:t>
            </w:r>
          </w:p>
        </w:tc>
        <w:tc>
          <w:tcPr>
            <w:tcW w:w="7378" w:type="dxa"/>
          </w:tcPr>
          <w:p w14:paraId="5857FAA6" w14:textId="1BFE1521" w:rsidR="00B47DB8" w:rsidRPr="00651943" w:rsidRDefault="00B47DB8" w:rsidP="0440763A">
            <w:pPr>
              <w:pStyle w:val="NormalWeb"/>
              <w:spacing w:before="0" w:beforeAutospacing="0" w:after="0" w:afterAutospacing="0"/>
            </w:pPr>
            <w:r w:rsidRPr="0440763A">
              <w:rPr>
                <w:b/>
                <w:bCs/>
              </w:rPr>
              <w:t xml:space="preserve">(N) </w:t>
            </w:r>
            <w:r>
              <w:t xml:space="preserve">Description, </w:t>
            </w:r>
            <w:r w:rsidRPr="0440763A">
              <w:rPr>
                <w:b/>
                <w:bCs/>
              </w:rPr>
              <w:t>(</w:t>
            </w:r>
            <w:r w:rsidR="00BE4A32" w:rsidRPr="0440763A">
              <w:rPr>
                <w:b/>
                <w:bCs/>
              </w:rPr>
              <w:t>R</w:t>
            </w:r>
            <w:r w:rsidRPr="0440763A">
              <w:rPr>
                <w:b/>
                <w:bCs/>
              </w:rPr>
              <w:t xml:space="preserve">) </w:t>
            </w:r>
            <w:r w:rsidR="00E12E21">
              <w:t>T</w:t>
            </w:r>
            <w:r w:rsidR="4BD652FF">
              <w:t>ype</w:t>
            </w:r>
            <w:r>
              <w:t xml:space="preserve">, </w:t>
            </w:r>
            <w:r w:rsidRPr="0440763A">
              <w:rPr>
                <w:b/>
                <w:bCs/>
              </w:rPr>
              <w:t xml:space="preserve">(R) </w:t>
            </w:r>
            <w:r w:rsidR="31C656C2">
              <w:t xml:space="preserve">Post </w:t>
            </w:r>
            <w:r>
              <w:t xml:space="preserve">Date, </w:t>
            </w:r>
            <w:r w:rsidRPr="0440763A">
              <w:rPr>
                <w:b/>
                <w:bCs/>
              </w:rPr>
              <w:t xml:space="preserve">(N) </w:t>
            </w:r>
            <w:r>
              <w:t>Location</w:t>
            </w:r>
          </w:p>
        </w:tc>
      </w:tr>
    </w:tbl>
    <w:p w14:paraId="41C87D59" w14:textId="192228A0" w:rsidR="20E33428" w:rsidRDefault="2E04503F" w:rsidP="20E33428">
      <w:pPr>
        <w:pStyle w:val="BodyText"/>
      </w:pPr>
      <w:r>
        <w:t>Relations:</w:t>
      </w:r>
    </w:p>
    <w:p w14:paraId="57A21615" w14:textId="59271367" w:rsidR="41053151" w:rsidRDefault="63A9459D" w:rsidP="41053151">
      <w:pPr>
        <w:pStyle w:val="BodyText"/>
      </w:pPr>
      <w:r>
        <w:t>-</w:t>
      </w:r>
      <w:r w:rsidR="5413092A">
        <w:t xml:space="preserve">A </w:t>
      </w:r>
      <w:r>
        <w:t>customer can have many po</w:t>
      </w:r>
      <w:r w:rsidR="73888621">
        <w:t>s</w:t>
      </w:r>
      <w:r>
        <w:t>ts, a post has one customer.</w:t>
      </w:r>
    </w:p>
    <w:p w14:paraId="00E18F6E" w14:textId="48C20C78" w:rsidR="63A9459D" w:rsidRDefault="63A9459D" w:rsidP="4A4832CF">
      <w:pPr>
        <w:pStyle w:val="BodyText"/>
      </w:pPr>
      <w:r>
        <w:t>-A department has many employees</w:t>
      </w:r>
      <w:r w:rsidR="0C92C8DE">
        <w:t>;</w:t>
      </w:r>
      <w:r>
        <w:t xml:space="preserve"> </w:t>
      </w:r>
      <w:r w:rsidR="14179B80">
        <w:t xml:space="preserve">an </w:t>
      </w:r>
      <w:r w:rsidR="450F0A62">
        <w:t>employee ha</w:t>
      </w:r>
      <w:r w:rsidR="38FF34DF">
        <w:t>s</w:t>
      </w:r>
      <w:r w:rsidR="450F0A62">
        <w:t xml:space="preserve"> one department.</w:t>
      </w:r>
    </w:p>
    <w:p w14:paraId="54C9DCEB" w14:textId="412E6FAA" w:rsidR="6C5CFC68" w:rsidRDefault="6C5CFC68" w:rsidP="0D458C32">
      <w:pPr>
        <w:pStyle w:val="BodyText"/>
      </w:pPr>
      <w:r>
        <w:t xml:space="preserve">-An employee can check many posts, post can be checked by </w:t>
      </w:r>
      <w:r w:rsidR="7B8215D6">
        <w:t xml:space="preserve">many </w:t>
      </w:r>
      <w:r>
        <w:t>employee</w:t>
      </w:r>
      <w:r w:rsidR="66EFE70A">
        <w:t>s</w:t>
      </w:r>
      <w:r w:rsidR="5E826440">
        <w:t>.</w:t>
      </w:r>
    </w:p>
    <w:p w14:paraId="0924CFE7" w14:textId="75FB8621" w:rsidR="49288C58" w:rsidRDefault="019168E4" w:rsidP="76F072D1">
      <w:pPr>
        <w:pStyle w:val="BodyText"/>
        <w:spacing w:line="259" w:lineRule="auto"/>
      </w:pPr>
      <w:r>
        <w:t xml:space="preserve">-Customer can leaves many reviews, </w:t>
      </w:r>
      <w:r w:rsidR="0B21ECF1">
        <w:t xml:space="preserve">a </w:t>
      </w:r>
      <w:r>
        <w:t xml:space="preserve">review </w:t>
      </w:r>
      <w:r w:rsidR="6940B2D6">
        <w:t>belongs</w:t>
      </w:r>
      <w:r>
        <w:t xml:space="preserve"> to one customer. </w:t>
      </w:r>
    </w:p>
    <w:p w14:paraId="0CA803BB" w14:textId="65FA7BB2" w:rsidR="4F333D19" w:rsidRDefault="4F333D19" w:rsidP="582AAB12">
      <w:pPr>
        <w:pStyle w:val="BodyText"/>
        <w:spacing w:line="259" w:lineRule="auto"/>
      </w:pPr>
      <w:r>
        <w:t>-A post can have many reviews</w:t>
      </w:r>
      <w:r w:rsidR="5750B42C">
        <w:t>;</w:t>
      </w:r>
      <w:r>
        <w:t xml:space="preserve"> a review can belong to one post. </w:t>
      </w:r>
    </w:p>
    <w:p w14:paraId="559B6FE8" w14:textId="27E5FF45" w:rsidR="44C75769" w:rsidRDefault="44C75769" w:rsidP="44C75769">
      <w:pPr>
        <w:pStyle w:val="BodyText"/>
      </w:pPr>
    </w:p>
    <w:p w14:paraId="3865B6D9" w14:textId="2EC38239" w:rsidR="41053151" w:rsidRDefault="41053151" w:rsidP="41053151">
      <w:pPr>
        <w:pStyle w:val="BodyText"/>
      </w:pPr>
    </w:p>
    <w:p w14:paraId="238598A0" w14:textId="2EC38239" w:rsidR="00297425" w:rsidRPr="00F62153" w:rsidRDefault="00297425">
      <w:pPr>
        <w:pStyle w:val="BodyText"/>
      </w:pPr>
    </w:p>
    <w:p w14:paraId="453DF0AD" w14:textId="003851A3" w:rsidR="00297425" w:rsidRPr="00F62153" w:rsidRDefault="00297425" w:rsidP="00E51216">
      <w:pPr>
        <w:pStyle w:val="Heading2"/>
      </w:pPr>
      <w:bookmarkStart w:id="29" w:name="_Toc10010922"/>
      <w:bookmarkStart w:id="30" w:name="_Toc12350064"/>
      <w:bookmarkStart w:id="31" w:name="_Toc213780347"/>
      <w:r>
        <w:t>Hardware/Software Requirements</w:t>
      </w:r>
      <w:bookmarkEnd w:id="29"/>
      <w:bookmarkEnd w:id="30"/>
      <w:bookmarkEnd w:id="31"/>
      <w:r w:rsidR="69F7EDBA">
        <w:t xml:space="preserve"> </w:t>
      </w:r>
    </w:p>
    <w:p w14:paraId="1449F1E7" w14:textId="39BF7D72" w:rsidR="66C9D160" w:rsidRDefault="66C9D160" w:rsidP="1BFA914B">
      <w:pPr>
        <w:pStyle w:val="NormalWeb"/>
        <w:shd w:val="clear" w:color="auto" w:fill="FFFFFF" w:themeFill="background1"/>
        <w:spacing w:before="0" w:beforeAutospacing="0" w:after="0" w:afterAutospacing="0"/>
      </w:pPr>
      <w:r>
        <w:t xml:space="preserve">The hardware and software platforms needed to support the system are MySQL workbench and the MySQL server. </w:t>
      </w:r>
      <w:r w:rsidR="0AA38D6D">
        <w:t>MySQL</w:t>
      </w:r>
      <w:r w:rsidR="02E92579">
        <w:t xml:space="preserve"> workbench</w:t>
      </w:r>
      <w:r w:rsidR="0AA38D6D">
        <w:t xml:space="preserve"> is where the ERD will be made which includes the entities and its attributes</w:t>
      </w:r>
      <w:r w:rsidR="6F195006">
        <w:t xml:space="preserve"> and the data will be stored for the server</w:t>
      </w:r>
      <w:r w:rsidR="0AA38D6D">
        <w:t xml:space="preserve">. The MySQL server is </w:t>
      </w:r>
      <w:r w:rsidR="52A18F1B">
        <w:t xml:space="preserve">where we will </w:t>
      </w:r>
      <w:r w:rsidR="789A679A">
        <w:t xml:space="preserve">manage the data by querying and </w:t>
      </w:r>
      <w:r w:rsidR="45AD3DB5">
        <w:t xml:space="preserve">populating the data that is stored, managed and retrieved.  </w:t>
      </w:r>
      <w:r w:rsidR="0AA38D6D">
        <w:t xml:space="preserve"> </w:t>
      </w:r>
      <w:r>
        <w:t xml:space="preserve"> </w:t>
      </w:r>
    </w:p>
    <w:p w14:paraId="7446F543" w14:textId="5794ACD3" w:rsidR="2A182729" w:rsidRDefault="2A182729" w:rsidP="2A182729">
      <w:pPr>
        <w:pStyle w:val="BodyText"/>
        <w:rPr>
          <w:noProof w:val="0"/>
        </w:rPr>
      </w:pPr>
    </w:p>
    <w:p w14:paraId="25C2F4C1" w14:textId="77777777" w:rsidR="00F62153" w:rsidRDefault="00F62153" w:rsidP="00E51216">
      <w:pPr>
        <w:pStyle w:val="Heading1"/>
        <w:numPr>
          <w:ilvl w:val="0"/>
          <w:numId w:val="0"/>
        </w:numPr>
        <w:rPr>
          <w:szCs w:val="24"/>
        </w:rPr>
      </w:pPr>
      <w:bookmarkStart w:id="32" w:name="_Toc213780348"/>
    </w:p>
    <w:p w14:paraId="3951B693" w14:textId="77777777" w:rsidR="006D6CE1" w:rsidRDefault="006D6CE1" w:rsidP="006D6CE1"/>
    <w:p w14:paraId="43997497" w14:textId="77777777" w:rsidR="006D6CE1" w:rsidRDefault="006D6CE1" w:rsidP="006D6CE1"/>
    <w:p w14:paraId="264F5871" w14:textId="77777777" w:rsidR="006D6CE1" w:rsidRDefault="006D6CE1" w:rsidP="006D6CE1"/>
    <w:p w14:paraId="2BD5F779" w14:textId="77777777" w:rsidR="006D6CE1" w:rsidRDefault="006D6CE1" w:rsidP="006D6CE1"/>
    <w:p w14:paraId="613BF211" w14:textId="650902F2" w:rsidR="00297425" w:rsidRPr="00F62153" w:rsidRDefault="00320EDC" w:rsidP="00E51216">
      <w:pPr>
        <w:pStyle w:val="Heading1"/>
        <w:numPr>
          <w:ilvl w:val="0"/>
          <w:numId w:val="0"/>
        </w:numPr>
        <w:rPr>
          <w:szCs w:val="24"/>
        </w:rPr>
      </w:pPr>
      <w:r>
        <w:lastRenderedPageBreak/>
        <w:t>Appendices</w:t>
      </w:r>
      <w:bookmarkEnd w:id="32"/>
    </w:p>
    <w:p w14:paraId="59020BA7" w14:textId="40659382" w:rsidR="213C420D" w:rsidRDefault="213C420D" w:rsidP="5978E4A7">
      <w:pPr>
        <w:pStyle w:val="BodyText"/>
        <w:spacing w:line="259" w:lineRule="auto"/>
      </w:pPr>
      <w:r>
        <w:rPr>
          <w:noProof w:val="0"/>
        </w:rPr>
        <w:t>Organizational profile</w:t>
      </w:r>
    </w:p>
    <w:p w14:paraId="34B2DCF0" w14:textId="58677DC4" w:rsidR="00320EDC" w:rsidRDefault="213C420D" w:rsidP="5978E4A7">
      <w:pPr>
        <w:pStyle w:val="BodyText"/>
        <w:spacing w:line="259" w:lineRule="auto"/>
      </w:pPr>
      <w:r>
        <w:rPr>
          <w:noProof w:val="0"/>
        </w:rPr>
        <w:t xml:space="preserve"> </w:t>
      </w:r>
    </w:p>
    <w:sectPr w:rsidR="00320EDC">
      <w:footerReference w:type="even" r:id="rId10"/>
      <w:footerReference w:type="default" r:id="rId11"/>
      <w:headerReference w:type="first" r:id="rId12"/>
      <w:footerReference w:type="first" r:id="rId13"/>
      <w:pgSz w:w="12240" w:h="15840" w:code="1"/>
      <w:pgMar w:top="1440" w:right="1800" w:bottom="1440" w:left="1800" w:header="720" w:footer="115" w:gutter="0"/>
      <w:pgNumType w:start="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2A274E" w14:textId="77777777" w:rsidR="00DE4FF9" w:rsidRDefault="00DE4FF9">
      <w:r>
        <w:separator/>
      </w:r>
    </w:p>
  </w:endnote>
  <w:endnote w:type="continuationSeparator" w:id="0">
    <w:p w14:paraId="67913A33" w14:textId="77777777" w:rsidR="00DE4FF9" w:rsidRDefault="00DE4FF9">
      <w:r>
        <w:continuationSeparator/>
      </w:r>
    </w:p>
  </w:endnote>
  <w:endnote w:type="continuationNotice" w:id="1">
    <w:p w14:paraId="4EA2AF15" w14:textId="77777777" w:rsidR="00DE4FF9" w:rsidRDefault="00DE4F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EE0AD1" w14:textId="77777777" w:rsidR="00297425" w:rsidRDefault="002974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21DD34" w14:textId="77777777" w:rsidR="00297425" w:rsidRDefault="0029742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30E51D" w14:textId="77777777" w:rsidR="00297425" w:rsidRDefault="00297425">
    <w:pPr>
      <w:pStyle w:val="Footer"/>
      <w:tabs>
        <w:tab w:val="clear" w:pos="4320"/>
        <w:tab w:val="center" w:pos="396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3BF9BB" w14:textId="214286EA" w:rsidR="00263FEB" w:rsidRPr="00B11E2F" w:rsidRDefault="00263FEB" w:rsidP="00263FEB">
    <w:pPr>
      <w:jc w:val="center"/>
      <w:rPr>
        <w:szCs w:val="24"/>
      </w:rPr>
    </w:pPr>
    <w:r w:rsidRPr="00B11E2F">
      <w:rPr>
        <w:szCs w:val="24"/>
      </w:rPr>
      <w:t xml:space="preserve">© </w:t>
    </w:r>
    <w:r>
      <w:rPr>
        <w:szCs w:val="24"/>
      </w:rPr>
      <w:t xml:space="preserve">2022 </w:t>
    </w:r>
    <w:r w:rsidRPr="00B11E2F">
      <w:rPr>
        <w:szCs w:val="24"/>
      </w:rPr>
      <w:t>Grand Canyon University. All Rights Reserved.</w:t>
    </w:r>
  </w:p>
  <w:p w14:paraId="5FFBCD29" w14:textId="45B73A40" w:rsidR="00263FEB" w:rsidRDefault="00263FEB">
    <w:pPr>
      <w:pStyle w:val="Footer"/>
    </w:pPr>
  </w:p>
  <w:p w14:paraId="5CE6118D" w14:textId="77777777" w:rsidR="00297425" w:rsidRDefault="00297425">
    <w:pPr>
      <w:pStyle w:val="Header"/>
      <w:spacing w:before="120"/>
      <w:rPr>
        <w:rStyle w:val="PageNumber"/>
        <w:rFonts w:ascii="Arial" w:hAnsi="Arial"/>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1102E7" w14:textId="77777777" w:rsidR="00DE4FF9" w:rsidRDefault="00DE4FF9">
      <w:r>
        <w:separator/>
      </w:r>
    </w:p>
  </w:footnote>
  <w:footnote w:type="continuationSeparator" w:id="0">
    <w:p w14:paraId="026556F9" w14:textId="77777777" w:rsidR="00DE4FF9" w:rsidRDefault="00DE4FF9">
      <w:r>
        <w:continuationSeparator/>
      </w:r>
    </w:p>
  </w:footnote>
  <w:footnote w:type="continuationNotice" w:id="1">
    <w:p w14:paraId="43D98B23" w14:textId="77777777" w:rsidR="00DE4FF9" w:rsidRDefault="00DE4FF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EE1CC" w14:textId="755F028D" w:rsidR="00B65DC3" w:rsidRDefault="00B65DC3">
    <w:pPr>
      <w:pStyle w:val="Header"/>
    </w:pPr>
    <w:r>
      <w:rPr>
        <w:noProof/>
      </w:rPr>
      <w:drawing>
        <wp:inline distT="0" distB="0" distL="0" distR="0" wp14:anchorId="61665BFF" wp14:editId="2EE42F83">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65375E53" w14:textId="77777777" w:rsidR="00B65DC3" w:rsidRDefault="00B65D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D3CA6DFE"/>
    <w:lvl w:ilvl="0">
      <w:start w:val="1"/>
      <w:numFmt w:val="decimal"/>
      <w:pStyle w:val="ListNumber"/>
      <w:lvlText w:val="%1."/>
      <w:lvlJc w:val="left"/>
      <w:pPr>
        <w:tabs>
          <w:tab w:val="num" w:pos="360"/>
        </w:tabs>
        <w:ind w:left="360" w:hanging="360"/>
      </w:pPr>
    </w:lvl>
  </w:abstractNum>
  <w:abstractNum w:abstractNumId="1" w15:restartNumberingAfterBreak="0">
    <w:nsid w:val="02C022DB"/>
    <w:multiLevelType w:val="singleLevel"/>
    <w:tmpl w:val="EEAA9C42"/>
    <w:lvl w:ilvl="0">
      <w:start w:val="3"/>
      <w:numFmt w:val="decimal"/>
      <w:lvlText w:val="%1."/>
      <w:lvlJc w:val="left"/>
      <w:pPr>
        <w:tabs>
          <w:tab w:val="num" w:pos="720"/>
        </w:tabs>
        <w:ind w:left="720" w:hanging="720"/>
      </w:pPr>
      <w:rPr>
        <w:rFonts w:hint="default"/>
      </w:rPr>
    </w:lvl>
  </w:abstractNum>
  <w:abstractNum w:abstractNumId="2" w15:restartNumberingAfterBreak="0">
    <w:nsid w:val="04920A7F"/>
    <w:multiLevelType w:val="multilevel"/>
    <w:tmpl w:val="164A94E8"/>
    <w:lvl w:ilvl="0">
      <w:start w:val="1"/>
      <w:numFmt w:val="decimal"/>
      <w:lvlText w:val="%1"/>
      <w:lvlJc w:val="left"/>
      <w:pPr>
        <w:tabs>
          <w:tab w:val="num" w:pos="432"/>
        </w:tabs>
        <w:ind w:left="432" w:hanging="432"/>
      </w:pPr>
    </w:lvl>
    <w:lvl w:ilvl="1">
      <w:start w:val="5"/>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052345E9"/>
    <w:multiLevelType w:val="singleLevel"/>
    <w:tmpl w:val="75BC3D12"/>
    <w:lvl w:ilvl="0">
      <w:start w:val="2"/>
      <w:numFmt w:val="upperLetter"/>
      <w:lvlText w:val="%1."/>
      <w:lvlJc w:val="left"/>
      <w:pPr>
        <w:tabs>
          <w:tab w:val="num" w:pos="360"/>
        </w:tabs>
        <w:ind w:left="360" w:hanging="360"/>
      </w:pPr>
      <w:rPr>
        <w:rFonts w:hint="default"/>
      </w:rPr>
    </w:lvl>
  </w:abstractNum>
  <w:abstractNum w:abstractNumId="4" w15:restartNumberingAfterBreak="0">
    <w:nsid w:val="077422EC"/>
    <w:multiLevelType w:val="singleLevel"/>
    <w:tmpl w:val="F308FC18"/>
    <w:lvl w:ilvl="0">
      <w:start w:val="1"/>
      <w:numFmt w:val="upperLetter"/>
      <w:lvlText w:val="%1."/>
      <w:lvlJc w:val="left"/>
      <w:pPr>
        <w:tabs>
          <w:tab w:val="num" w:pos="360"/>
        </w:tabs>
        <w:ind w:left="360" w:hanging="360"/>
      </w:pPr>
      <w:rPr>
        <w:rFonts w:ascii="Times New Roman" w:hAnsi="Times New Roman" w:hint="default"/>
        <w:b w:val="0"/>
        <w:i w:val="0"/>
        <w:sz w:val="24"/>
      </w:rPr>
    </w:lvl>
  </w:abstractNum>
  <w:abstractNum w:abstractNumId="5" w15:restartNumberingAfterBreak="0">
    <w:nsid w:val="07772239"/>
    <w:multiLevelType w:val="singleLevel"/>
    <w:tmpl w:val="FA3694CE"/>
    <w:lvl w:ilvl="0">
      <w:start w:val="1"/>
      <w:numFmt w:val="bullet"/>
      <w:lvlText w:val=""/>
      <w:lvlJc w:val="left"/>
      <w:pPr>
        <w:tabs>
          <w:tab w:val="num" w:pos="360"/>
        </w:tabs>
        <w:ind w:left="360" w:hanging="360"/>
      </w:pPr>
      <w:rPr>
        <w:rFonts w:ascii="Symbol" w:hAnsi="Symbol" w:hint="default"/>
        <w:sz w:val="22"/>
      </w:rPr>
    </w:lvl>
  </w:abstractNum>
  <w:abstractNum w:abstractNumId="6" w15:restartNumberingAfterBreak="0">
    <w:nsid w:val="0A551F09"/>
    <w:multiLevelType w:val="singleLevel"/>
    <w:tmpl w:val="04090017"/>
    <w:lvl w:ilvl="0">
      <w:start w:val="1"/>
      <w:numFmt w:val="lowerLetter"/>
      <w:lvlText w:val="%1)"/>
      <w:lvlJc w:val="left"/>
      <w:pPr>
        <w:tabs>
          <w:tab w:val="num" w:pos="360"/>
        </w:tabs>
        <w:ind w:left="360" w:hanging="360"/>
      </w:pPr>
    </w:lvl>
  </w:abstractNum>
  <w:abstractNum w:abstractNumId="7" w15:restartNumberingAfterBreak="0">
    <w:nsid w:val="0B266D9D"/>
    <w:multiLevelType w:val="singleLevel"/>
    <w:tmpl w:val="F308FC18"/>
    <w:lvl w:ilvl="0">
      <w:start w:val="1"/>
      <w:numFmt w:val="upperLetter"/>
      <w:lvlText w:val="%1."/>
      <w:lvlJc w:val="left"/>
      <w:pPr>
        <w:tabs>
          <w:tab w:val="num" w:pos="360"/>
        </w:tabs>
        <w:ind w:left="360" w:hanging="360"/>
      </w:pPr>
      <w:rPr>
        <w:rFonts w:ascii="Times New Roman" w:hAnsi="Times New Roman" w:hint="default"/>
        <w:b w:val="0"/>
        <w:i w:val="0"/>
        <w:sz w:val="24"/>
      </w:rPr>
    </w:lvl>
  </w:abstractNum>
  <w:abstractNum w:abstractNumId="8" w15:restartNumberingAfterBreak="0">
    <w:nsid w:val="0D4B2229"/>
    <w:multiLevelType w:val="multilevel"/>
    <w:tmpl w:val="6F1E5FCA"/>
    <w:lvl w:ilvl="0">
      <w:start w:val="3"/>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120D418F"/>
    <w:multiLevelType w:val="singleLevel"/>
    <w:tmpl w:val="F308FC18"/>
    <w:lvl w:ilvl="0">
      <w:start w:val="1"/>
      <w:numFmt w:val="upperLetter"/>
      <w:lvlText w:val="%1."/>
      <w:lvlJc w:val="left"/>
      <w:pPr>
        <w:tabs>
          <w:tab w:val="num" w:pos="360"/>
        </w:tabs>
        <w:ind w:left="360" w:hanging="360"/>
      </w:pPr>
      <w:rPr>
        <w:rFonts w:ascii="Times New Roman" w:hAnsi="Times New Roman" w:hint="default"/>
        <w:b w:val="0"/>
        <w:i w:val="0"/>
        <w:sz w:val="24"/>
      </w:rPr>
    </w:lvl>
  </w:abstractNum>
  <w:abstractNum w:abstractNumId="10" w15:restartNumberingAfterBreak="0">
    <w:nsid w:val="13E97DC6"/>
    <w:multiLevelType w:val="singleLevel"/>
    <w:tmpl w:val="0EA07EA6"/>
    <w:lvl w:ilvl="0">
      <w:start w:val="1"/>
      <w:numFmt w:val="bullet"/>
      <w:pStyle w:val="Bullet1"/>
      <w:lvlText w:val=""/>
      <w:lvlJc w:val="left"/>
      <w:pPr>
        <w:tabs>
          <w:tab w:val="num" w:pos="360"/>
        </w:tabs>
        <w:ind w:left="360" w:hanging="360"/>
      </w:pPr>
      <w:rPr>
        <w:rFonts w:ascii="Symbol" w:hAnsi="Symbol" w:hint="default"/>
        <w:sz w:val="24"/>
      </w:rPr>
    </w:lvl>
  </w:abstractNum>
  <w:abstractNum w:abstractNumId="11" w15:restartNumberingAfterBreak="0">
    <w:nsid w:val="1DE21003"/>
    <w:multiLevelType w:val="multilevel"/>
    <w:tmpl w:val="535ED044"/>
    <w:lvl w:ilvl="0">
      <w:start w:val="4"/>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22C33955"/>
    <w:multiLevelType w:val="multilevel"/>
    <w:tmpl w:val="BE740042"/>
    <w:lvl w:ilvl="0">
      <w:start w:val="3"/>
      <w:numFmt w:val="decimal"/>
      <w:lvlText w:val="%1"/>
      <w:lvlJc w:val="left"/>
      <w:pPr>
        <w:tabs>
          <w:tab w:val="num" w:pos="432"/>
        </w:tabs>
        <w:ind w:left="432" w:hanging="432"/>
      </w:pPr>
    </w:lvl>
    <w:lvl w:ilv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245E710E"/>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6303D36"/>
    <w:multiLevelType w:val="multilevel"/>
    <w:tmpl w:val="164A94E8"/>
    <w:styleLink w:val="CurrentList1"/>
    <w:lvl w:ilvl="0">
      <w:start w:val="1"/>
      <w:numFmt w:val="decimal"/>
      <w:lvlText w:val="%1"/>
      <w:lvlJc w:val="left"/>
      <w:pPr>
        <w:tabs>
          <w:tab w:val="num" w:pos="432"/>
        </w:tabs>
        <w:ind w:left="432" w:hanging="432"/>
      </w:pPr>
    </w:lvl>
    <w:lvl w:ilvl="1">
      <w:start w:val="5"/>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26F11E6A"/>
    <w:multiLevelType w:val="singleLevel"/>
    <w:tmpl w:val="BDAE3FCE"/>
    <w:lvl w:ilvl="0">
      <w:start w:val="1"/>
      <w:numFmt w:val="bullet"/>
      <w:pStyle w:val="Bullet2over"/>
      <w:lvlText w:val=""/>
      <w:lvlJc w:val="left"/>
      <w:pPr>
        <w:tabs>
          <w:tab w:val="num" w:pos="792"/>
        </w:tabs>
        <w:ind w:left="792" w:hanging="432"/>
      </w:pPr>
      <w:rPr>
        <w:rFonts w:ascii="Symbol" w:hAnsi="Symbol" w:hint="default"/>
      </w:rPr>
    </w:lvl>
  </w:abstractNum>
  <w:abstractNum w:abstractNumId="16" w15:restartNumberingAfterBreak="0">
    <w:nsid w:val="2E8F600F"/>
    <w:multiLevelType w:val="singleLevel"/>
    <w:tmpl w:val="92264E6E"/>
    <w:lvl w:ilvl="0">
      <w:start w:val="1"/>
      <w:numFmt w:val="upperLetter"/>
      <w:lvlText w:val="%1."/>
      <w:lvlJc w:val="left"/>
      <w:pPr>
        <w:tabs>
          <w:tab w:val="num" w:pos="360"/>
        </w:tabs>
        <w:ind w:left="360" w:hanging="360"/>
      </w:pPr>
      <w:rPr>
        <w:rFonts w:ascii="Times New Roman" w:hAnsi="Times New Roman" w:hint="default"/>
        <w:b w:val="0"/>
        <w:i/>
        <w:sz w:val="24"/>
      </w:rPr>
    </w:lvl>
  </w:abstractNum>
  <w:abstractNum w:abstractNumId="17" w15:restartNumberingAfterBreak="0">
    <w:nsid w:val="34DB7600"/>
    <w:multiLevelType w:val="singleLevel"/>
    <w:tmpl w:val="04090015"/>
    <w:lvl w:ilvl="0">
      <w:start w:val="1"/>
      <w:numFmt w:val="upperLetter"/>
      <w:pStyle w:val="BulletBoth"/>
      <w:lvlText w:val="%1."/>
      <w:lvlJc w:val="left"/>
      <w:pPr>
        <w:tabs>
          <w:tab w:val="num" w:pos="360"/>
        </w:tabs>
        <w:ind w:left="360" w:hanging="360"/>
      </w:pPr>
    </w:lvl>
  </w:abstractNum>
  <w:abstractNum w:abstractNumId="18" w15:restartNumberingAfterBreak="0">
    <w:nsid w:val="36633001"/>
    <w:multiLevelType w:val="multilevel"/>
    <w:tmpl w:val="12E65EEE"/>
    <w:lvl w:ilvl="0">
      <w:start w:val="1"/>
      <w:numFmt w:val="decimal"/>
      <w:lvlText w:val="%1"/>
      <w:lvlJc w:val="left"/>
      <w:pPr>
        <w:tabs>
          <w:tab w:val="num" w:pos="360"/>
        </w:tabs>
        <w:ind w:left="360" w:hanging="360"/>
      </w:pPr>
      <w:rPr>
        <w:rFonts w:ascii="Times New Roman" w:hAnsi="Times New Roman" w:hint="default"/>
        <w:b/>
        <w:i w:val="0"/>
        <w:sz w:val="24"/>
        <w:u w:val="none"/>
      </w:rPr>
    </w:lvl>
    <w:lvl w:ilvl="1">
      <w:start w:val="2"/>
      <w:numFmt w:val="decimal"/>
      <w:lvlText w:val="%1.%2"/>
      <w:lvlJc w:val="left"/>
      <w:pPr>
        <w:tabs>
          <w:tab w:val="num" w:pos="576"/>
        </w:tabs>
        <w:ind w:left="576" w:hanging="576"/>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9" w15:restartNumberingAfterBreak="0">
    <w:nsid w:val="3BF567A8"/>
    <w:multiLevelType w:val="singleLevel"/>
    <w:tmpl w:val="F308FC18"/>
    <w:lvl w:ilvl="0">
      <w:start w:val="1"/>
      <w:numFmt w:val="upperLetter"/>
      <w:lvlText w:val="%1."/>
      <w:lvlJc w:val="left"/>
      <w:pPr>
        <w:tabs>
          <w:tab w:val="num" w:pos="360"/>
        </w:tabs>
        <w:ind w:left="360" w:hanging="360"/>
      </w:pPr>
      <w:rPr>
        <w:rFonts w:ascii="Times New Roman" w:hAnsi="Times New Roman" w:hint="default"/>
        <w:b w:val="0"/>
        <w:i w:val="0"/>
        <w:sz w:val="24"/>
      </w:rPr>
    </w:lvl>
  </w:abstractNum>
  <w:abstractNum w:abstractNumId="20" w15:restartNumberingAfterBreak="0">
    <w:nsid w:val="3DE94AE7"/>
    <w:multiLevelType w:val="multilevel"/>
    <w:tmpl w:val="BE740042"/>
    <w:lvl w:ilvl="0">
      <w:start w:val="3"/>
      <w:numFmt w:val="decimal"/>
      <w:lvlText w:val="%1"/>
      <w:lvlJc w:val="left"/>
      <w:pPr>
        <w:tabs>
          <w:tab w:val="num" w:pos="432"/>
        </w:tabs>
        <w:ind w:left="432" w:hanging="432"/>
      </w:pPr>
    </w:lvl>
    <w:lvl w:ilv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3EEE6AB0"/>
    <w:multiLevelType w:val="singleLevel"/>
    <w:tmpl w:val="CF242E8C"/>
    <w:lvl w:ilvl="0">
      <w:start w:val="1"/>
      <w:numFmt w:val="decimal"/>
      <w:lvlText w:val="%1)"/>
      <w:lvlJc w:val="left"/>
      <w:pPr>
        <w:tabs>
          <w:tab w:val="num" w:pos="720"/>
        </w:tabs>
        <w:ind w:left="720" w:hanging="432"/>
      </w:pPr>
      <w:rPr>
        <w:rFonts w:ascii="Times New Roman" w:hAnsi="Times New Roman" w:hint="default"/>
        <w:b w:val="0"/>
        <w:i w:val="0"/>
        <w:sz w:val="24"/>
      </w:rPr>
    </w:lvl>
  </w:abstractNum>
  <w:abstractNum w:abstractNumId="22" w15:restartNumberingAfterBreak="0">
    <w:nsid w:val="43B23977"/>
    <w:multiLevelType w:val="singleLevel"/>
    <w:tmpl w:val="E556D936"/>
    <w:lvl w:ilvl="0">
      <w:start w:val="1"/>
      <w:numFmt w:val="upperLetter"/>
      <w:lvlText w:val="%1."/>
      <w:lvlJc w:val="left"/>
      <w:pPr>
        <w:tabs>
          <w:tab w:val="num" w:pos="360"/>
        </w:tabs>
        <w:ind w:left="360" w:hanging="360"/>
      </w:pPr>
      <w:rPr>
        <w:rFonts w:ascii="Times New Roman" w:hAnsi="Times New Roman" w:hint="default"/>
        <w:b w:val="0"/>
        <w:i/>
        <w:sz w:val="24"/>
      </w:rPr>
    </w:lvl>
  </w:abstractNum>
  <w:abstractNum w:abstractNumId="23" w15:restartNumberingAfterBreak="0">
    <w:nsid w:val="4B2B311D"/>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E58477C"/>
    <w:multiLevelType w:val="singleLevel"/>
    <w:tmpl w:val="F308FC18"/>
    <w:lvl w:ilvl="0">
      <w:start w:val="1"/>
      <w:numFmt w:val="upperLetter"/>
      <w:lvlText w:val="%1."/>
      <w:lvlJc w:val="left"/>
      <w:pPr>
        <w:tabs>
          <w:tab w:val="num" w:pos="360"/>
        </w:tabs>
        <w:ind w:left="360" w:hanging="360"/>
      </w:pPr>
      <w:rPr>
        <w:rFonts w:ascii="Times New Roman" w:hAnsi="Times New Roman" w:hint="default"/>
        <w:b w:val="0"/>
        <w:i w:val="0"/>
        <w:sz w:val="24"/>
      </w:rPr>
    </w:lvl>
  </w:abstractNum>
  <w:abstractNum w:abstractNumId="25" w15:restartNumberingAfterBreak="0">
    <w:nsid w:val="522A62D0"/>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5ADC7193"/>
    <w:multiLevelType w:val="singleLevel"/>
    <w:tmpl w:val="F308FC18"/>
    <w:lvl w:ilvl="0">
      <w:start w:val="1"/>
      <w:numFmt w:val="upperLetter"/>
      <w:lvlText w:val="%1."/>
      <w:lvlJc w:val="left"/>
      <w:pPr>
        <w:tabs>
          <w:tab w:val="num" w:pos="360"/>
        </w:tabs>
        <w:ind w:left="360" w:hanging="360"/>
      </w:pPr>
      <w:rPr>
        <w:rFonts w:ascii="Times New Roman" w:hAnsi="Times New Roman" w:hint="default"/>
        <w:b w:val="0"/>
        <w:i w:val="0"/>
        <w:sz w:val="24"/>
      </w:rPr>
    </w:lvl>
  </w:abstractNum>
  <w:abstractNum w:abstractNumId="27" w15:restartNumberingAfterBreak="0">
    <w:nsid w:val="5B132F68"/>
    <w:multiLevelType w:val="singleLevel"/>
    <w:tmpl w:val="358EFD7A"/>
    <w:lvl w:ilvl="0">
      <w:start w:val="1"/>
      <w:numFmt w:val="bullet"/>
      <w:pStyle w:val="TableTextBullet"/>
      <w:lvlText w:val=""/>
      <w:lvlJc w:val="left"/>
      <w:pPr>
        <w:tabs>
          <w:tab w:val="num" w:pos="360"/>
        </w:tabs>
        <w:ind w:left="288" w:hanging="288"/>
      </w:pPr>
      <w:rPr>
        <w:rFonts w:ascii="Symbol" w:hAnsi="Symbol" w:hint="default"/>
        <w:sz w:val="22"/>
      </w:rPr>
    </w:lvl>
  </w:abstractNum>
  <w:abstractNum w:abstractNumId="28" w15:restartNumberingAfterBreak="0">
    <w:nsid w:val="5D572097"/>
    <w:multiLevelType w:val="multilevel"/>
    <w:tmpl w:val="72742C94"/>
    <w:lvl w:ilvl="0">
      <w:start w:val="1"/>
      <w:numFmt w:val="decimal"/>
      <w:lvlText w:val="%1"/>
      <w:lvlJc w:val="left"/>
      <w:pPr>
        <w:tabs>
          <w:tab w:val="num" w:pos="432"/>
        </w:tabs>
        <w:ind w:left="432" w:hanging="432"/>
      </w:pPr>
    </w:lvl>
    <w:lvl w:ilvl="1">
      <w:start w:val="1"/>
      <w:numFmt w:val="decimal"/>
      <w:pStyle w:val="Heading7"/>
      <w:lvlText w:val="%1.%2"/>
      <w:lvlJc w:val="left"/>
      <w:pPr>
        <w:tabs>
          <w:tab w:val="num" w:pos="576"/>
        </w:tabs>
        <w:ind w:left="576" w:hanging="576"/>
      </w:pPr>
    </w:lvl>
    <w:lvl w:ilvl="2">
      <w:start w:val="1"/>
      <w:numFmt w:val="decimal"/>
      <w:pStyle w:val="Heading8"/>
      <w:lvlText w:val="%1.%2.%3"/>
      <w:lvlJc w:val="left"/>
      <w:pPr>
        <w:tabs>
          <w:tab w:val="num" w:pos="720"/>
        </w:tabs>
        <w:ind w:left="720" w:hanging="720"/>
      </w:pPr>
    </w:lvl>
    <w:lvl w:ilvl="3">
      <w:start w:val="1"/>
      <w:numFmt w:val="decimal"/>
      <w:pStyle w:val="Heading9"/>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9" w15:restartNumberingAfterBreak="0">
    <w:nsid w:val="5F6A2C1D"/>
    <w:multiLevelType w:val="singleLevel"/>
    <w:tmpl w:val="F308FC18"/>
    <w:lvl w:ilvl="0">
      <w:start w:val="1"/>
      <w:numFmt w:val="upperLetter"/>
      <w:lvlText w:val="%1."/>
      <w:lvlJc w:val="left"/>
      <w:pPr>
        <w:tabs>
          <w:tab w:val="num" w:pos="360"/>
        </w:tabs>
        <w:ind w:left="360" w:hanging="360"/>
      </w:pPr>
      <w:rPr>
        <w:rFonts w:ascii="Times New Roman" w:hAnsi="Times New Roman" w:hint="default"/>
        <w:b w:val="0"/>
        <w:i w:val="0"/>
        <w:sz w:val="24"/>
      </w:rPr>
    </w:lvl>
  </w:abstractNum>
  <w:abstractNum w:abstractNumId="30" w15:restartNumberingAfterBreak="0">
    <w:nsid w:val="601C50A2"/>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60F61676"/>
    <w:multiLevelType w:val="multilevel"/>
    <w:tmpl w:val="813422FE"/>
    <w:lvl w:ilvl="0">
      <w:start w:val="1"/>
      <w:numFmt w:val="decimal"/>
      <w:lvlText w:val="%1"/>
      <w:lvlJc w:val="left"/>
      <w:pPr>
        <w:tabs>
          <w:tab w:val="num" w:pos="360"/>
        </w:tabs>
        <w:ind w:left="360" w:hanging="360"/>
      </w:pPr>
      <w:rPr>
        <w:rFonts w:ascii="Times New Roman" w:hAnsi="Times New Roman" w:hint="default"/>
        <w:b/>
        <w:i w:val="0"/>
        <w:sz w:val="24"/>
        <w:u w:val="none"/>
      </w:rPr>
    </w:lvl>
    <w:lvl w:ilvl="1">
      <w:start w:val="5"/>
      <w:numFmt w:val="decimal"/>
      <w:lvlText w:val="%1.%2"/>
      <w:lvlJc w:val="left"/>
      <w:pPr>
        <w:tabs>
          <w:tab w:val="num" w:pos="576"/>
        </w:tabs>
        <w:ind w:left="576" w:hanging="576"/>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32" w15:restartNumberingAfterBreak="0">
    <w:nsid w:val="658D0BCE"/>
    <w:multiLevelType w:val="multilevel"/>
    <w:tmpl w:val="3BB4DD6C"/>
    <w:lvl w:ilvl="0">
      <w:start w:val="1"/>
      <w:numFmt w:val="decimal"/>
      <w:pStyle w:val="Heading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698A210F"/>
    <w:multiLevelType w:val="singleLevel"/>
    <w:tmpl w:val="40EABFA0"/>
    <w:lvl w:ilvl="0">
      <w:start w:val="1"/>
      <w:numFmt w:val="bullet"/>
      <w:pStyle w:val="Bullet2"/>
      <w:lvlText w:val=""/>
      <w:lvlJc w:val="left"/>
      <w:pPr>
        <w:tabs>
          <w:tab w:val="num" w:pos="720"/>
        </w:tabs>
        <w:ind w:left="720" w:hanging="720"/>
      </w:pPr>
      <w:rPr>
        <w:rFonts w:ascii="Symbol" w:hAnsi="Symbol" w:hint="default"/>
      </w:rPr>
    </w:lvl>
  </w:abstractNum>
  <w:abstractNum w:abstractNumId="34" w15:restartNumberingAfterBreak="0">
    <w:nsid w:val="6CAD7DB0"/>
    <w:multiLevelType w:val="singleLevel"/>
    <w:tmpl w:val="9ACC34AE"/>
    <w:lvl w:ilvl="0">
      <w:start w:val="1"/>
      <w:numFmt w:val="bullet"/>
      <w:pStyle w:val="Bullet3"/>
      <w:lvlText w:val=""/>
      <w:lvlJc w:val="left"/>
      <w:pPr>
        <w:tabs>
          <w:tab w:val="num" w:pos="360"/>
        </w:tabs>
        <w:ind w:left="360" w:hanging="360"/>
      </w:pPr>
      <w:rPr>
        <w:rFonts w:ascii="Wingdings" w:hAnsi="Wingdings" w:hint="default"/>
      </w:rPr>
    </w:lvl>
  </w:abstractNum>
  <w:abstractNum w:abstractNumId="35" w15:restartNumberingAfterBreak="0">
    <w:nsid w:val="6FF965FD"/>
    <w:multiLevelType w:val="singleLevel"/>
    <w:tmpl w:val="0A7C8682"/>
    <w:lvl w:ilvl="0">
      <w:start w:val="1"/>
      <w:numFmt w:val="bullet"/>
      <w:pStyle w:val="Bullets"/>
      <w:lvlText w:val=""/>
      <w:lvlJc w:val="left"/>
      <w:pPr>
        <w:tabs>
          <w:tab w:val="num" w:pos="360"/>
        </w:tabs>
        <w:ind w:left="360" w:hanging="360"/>
      </w:pPr>
      <w:rPr>
        <w:rFonts w:ascii="Symbol" w:hAnsi="Symbol" w:hint="default"/>
        <w:sz w:val="18"/>
      </w:rPr>
    </w:lvl>
  </w:abstractNum>
  <w:abstractNum w:abstractNumId="36" w15:restartNumberingAfterBreak="0">
    <w:nsid w:val="755C2DEC"/>
    <w:multiLevelType w:val="singleLevel"/>
    <w:tmpl w:val="0409000F"/>
    <w:lvl w:ilvl="0">
      <w:start w:val="1"/>
      <w:numFmt w:val="decimal"/>
      <w:lvlText w:val="%1."/>
      <w:lvlJc w:val="left"/>
      <w:pPr>
        <w:tabs>
          <w:tab w:val="num" w:pos="360"/>
        </w:tabs>
        <w:ind w:left="360" w:hanging="360"/>
      </w:pPr>
    </w:lvl>
  </w:abstractNum>
  <w:abstractNum w:abstractNumId="37" w15:restartNumberingAfterBreak="0">
    <w:nsid w:val="7667195A"/>
    <w:multiLevelType w:val="singleLevel"/>
    <w:tmpl w:val="F308FC18"/>
    <w:lvl w:ilvl="0">
      <w:start w:val="1"/>
      <w:numFmt w:val="upperLetter"/>
      <w:lvlText w:val="%1."/>
      <w:lvlJc w:val="left"/>
      <w:pPr>
        <w:tabs>
          <w:tab w:val="num" w:pos="360"/>
        </w:tabs>
        <w:ind w:left="360" w:hanging="360"/>
      </w:pPr>
      <w:rPr>
        <w:rFonts w:ascii="Times New Roman" w:hAnsi="Times New Roman" w:hint="default"/>
        <w:b w:val="0"/>
        <w:i w:val="0"/>
        <w:sz w:val="24"/>
      </w:rPr>
    </w:lvl>
  </w:abstractNum>
  <w:abstractNum w:abstractNumId="38" w15:restartNumberingAfterBreak="0">
    <w:nsid w:val="78FD628C"/>
    <w:multiLevelType w:val="singleLevel"/>
    <w:tmpl w:val="0409000F"/>
    <w:lvl w:ilvl="0">
      <w:start w:val="1"/>
      <w:numFmt w:val="decimal"/>
      <w:lvlText w:val="%1."/>
      <w:lvlJc w:val="left"/>
      <w:pPr>
        <w:tabs>
          <w:tab w:val="num" w:pos="360"/>
        </w:tabs>
        <w:ind w:left="360" w:hanging="360"/>
      </w:pPr>
    </w:lvl>
  </w:abstractNum>
  <w:abstractNum w:abstractNumId="39" w15:restartNumberingAfterBreak="0">
    <w:nsid w:val="7C301719"/>
    <w:multiLevelType w:val="singleLevel"/>
    <w:tmpl w:val="F308FC18"/>
    <w:lvl w:ilvl="0">
      <w:start w:val="1"/>
      <w:numFmt w:val="upperLetter"/>
      <w:lvlText w:val="%1."/>
      <w:lvlJc w:val="left"/>
      <w:pPr>
        <w:tabs>
          <w:tab w:val="num" w:pos="360"/>
        </w:tabs>
        <w:ind w:left="360" w:hanging="360"/>
      </w:pPr>
      <w:rPr>
        <w:rFonts w:ascii="Times New Roman" w:hAnsi="Times New Roman" w:hint="default"/>
        <w:b w:val="0"/>
        <w:i w:val="0"/>
        <w:sz w:val="24"/>
      </w:rPr>
    </w:lvl>
  </w:abstractNum>
  <w:abstractNum w:abstractNumId="40" w15:restartNumberingAfterBreak="0">
    <w:nsid w:val="7EA44071"/>
    <w:multiLevelType w:val="hybridMultilevel"/>
    <w:tmpl w:val="DBB8C0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122505615">
    <w:abstractNumId w:val="28"/>
  </w:num>
  <w:num w:numId="2" w16cid:durableId="686174001">
    <w:abstractNumId w:val="8"/>
  </w:num>
  <w:num w:numId="3" w16cid:durableId="1651210901">
    <w:abstractNumId w:val="0"/>
  </w:num>
  <w:num w:numId="4" w16cid:durableId="2039701532">
    <w:abstractNumId w:val="35"/>
  </w:num>
  <w:num w:numId="5" w16cid:durableId="85156635">
    <w:abstractNumId w:val="17"/>
  </w:num>
  <w:num w:numId="6" w16cid:durableId="1184398673">
    <w:abstractNumId w:val="34"/>
  </w:num>
  <w:num w:numId="7" w16cid:durableId="949900994">
    <w:abstractNumId w:val="27"/>
  </w:num>
  <w:num w:numId="8" w16cid:durableId="1419129638">
    <w:abstractNumId w:val="33"/>
  </w:num>
  <w:num w:numId="9" w16cid:durableId="1883401635">
    <w:abstractNumId w:val="18"/>
  </w:num>
  <w:num w:numId="10" w16cid:durableId="974484997">
    <w:abstractNumId w:val="31"/>
  </w:num>
  <w:num w:numId="11" w16cid:durableId="821655252">
    <w:abstractNumId w:val="32"/>
  </w:num>
  <w:num w:numId="12" w16cid:durableId="422341132">
    <w:abstractNumId w:val="2"/>
  </w:num>
  <w:num w:numId="13" w16cid:durableId="1897088396">
    <w:abstractNumId w:val="10"/>
  </w:num>
  <w:num w:numId="14" w16cid:durableId="1105733592">
    <w:abstractNumId w:val="12"/>
  </w:num>
  <w:num w:numId="15" w16cid:durableId="699744496">
    <w:abstractNumId w:val="15"/>
  </w:num>
  <w:num w:numId="16" w16cid:durableId="1657145997">
    <w:abstractNumId w:val="3"/>
  </w:num>
  <w:num w:numId="17" w16cid:durableId="76364369">
    <w:abstractNumId w:val="8"/>
  </w:num>
  <w:num w:numId="18" w16cid:durableId="394205650">
    <w:abstractNumId w:val="29"/>
  </w:num>
  <w:num w:numId="19" w16cid:durableId="606810727">
    <w:abstractNumId w:val="9"/>
  </w:num>
  <w:num w:numId="20" w16cid:durableId="1329483385">
    <w:abstractNumId w:val="19"/>
  </w:num>
  <w:num w:numId="21" w16cid:durableId="776826250">
    <w:abstractNumId w:val="21"/>
  </w:num>
  <w:num w:numId="22" w16cid:durableId="1849170231">
    <w:abstractNumId w:val="4"/>
  </w:num>
  <w:num w:numId="23" w16cid:durableId="1377775336">
    <w:abstractNumId w:val="37"/>
  </w:num>
  <w:num w:numId="24" w16cid:durableId="289211703">
    <w:abstractNumId w:val="7"/>
  </w:num>
  <w:num w:numId="25" w16cid:durableId="162286560">
    <w:abstractNumId w:val="39"/>
  </w:num>
  <w:num w:numId="26" w16cid:durableId="322978275">
    <w:abstractNumId w:val="26"/>
  </w:num>
  <w:num w:numId="27" w16cid:durableId="1116097500">
    <w:abstractNumId w:val="24"/>
  </w:num>
  <w:num w:numId="28" w16cid:durableId="1689792372">
    <w:abstractNumId w:val="16"/>
  </w:num>
  <w:num w:numId="29" w16cid:durableId="1273513571">
    <w:abstractNumId w:val="22"/>
  </w:num>
  <w:num w:numId="30" w16cid:durableId="1063219906">
    <w:abstractNumId w:val="11"/>
  </w:num>
  <w:num w:numId="31" w16cid:durableId="894047452">
    <w:abstractNumId w:val="1"/>
  </w:num>
  <w:num w:numId="32" w16cid:durableId="1683896056">
    <w:abstractNumId w:val="5"/>
  </w:num>
  <w:num w:numId="33" w16cid:durableId="238560948">
    <w:abstractNumId w:val="13"/>
  </w:num>
  <w:num w:numId="34" w16cid:durableId="1046414757">
    <w:abstractNumId w:val="36"/>
  </w:num>
  <w:num w:numId="35" w16cid:durableId="1260020124">
    <w:abstractNumId w:val="38"/>
  </w:num>
  <w:num w:numId="36" w16cid:durableId="939332854">
    <w:abstractNumId w:val="25"/>
  </w:num>
  <w:num w:numId="37" w16cid:durableId="48385268">
    <w:abstractNumId w:val="6"/>
  </w:num>
  <w:num w:numId="38" w16cid:durableId="1716346015">
    <w:abstractNumId w:val="30"/>
  </w:num>
  <w:num w:numId="39" w16cid:durableId="1938707369">
    <w:abstractNumId w:val="40"/>
  </w:num>
  <w:num w:numId="40" w16cid:durableId="1340548410">
    <w:abstractNumId w:val="20"/>
  </w:num>
  <w:num w:numId="41" w16cid:durableId="67581607">
    <w:abstractNumId w:val="23"/>
  </w:num>
  <w:num w:numId="42" w16cid:durableId="1911652016">
    <w:abstractNumId w:val="14"/>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embedSystemFonts/>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5326"/>
    <w:rsid w:val="00002184"/>
    <w:rsid w:val="0000253E"/>
    <w:rsid w:val="0000358C"/>
    <w:rsid w:val="00004A6C"/>
    <w:rsid w:val="000053A2"/>
    <w:rsid w:val="0001041E"/>
    <w:rsid w:val="00012985"/>
    <w:rsid w:val="00016DB9"/>
    <w:rsid w:val="00018AB9"/>
    <w:rsid w:val="000217D1"/>
    <w:rsid w:val="00021963"/>
    <w:rsid w:val="00021A68"/>
    <w:rsid w:val="000229B0"/>
    <w:rsid w:val="00022B3F"/>
    <w:rsid w:val="00023E4A"/>
    <w:rsid w:val="00025D3F"/>
    <w:rsid w:val="00027B1A"/>
    <w:rsid w:val="00030BB1"/>
    <w:rsid w:val="00030C75"/>
    <w:rsid w:val="0003436A"/>
    <w:rsid w:val="000355F6"/>
    <w:rsid w:val="00036DC2"/>
    <w:rsid w:val="00037742"/>
    <w:rsid w:val="0004088C"/>
    <w:rsid w:val="000443B6"/>
    <w:rsid w:val="00044F80"/>
    <w:rsid w:val="000503D9"/>
    <w:rsid w:val="00050D42"/>
    <w:rsid w:val="00051AF0"/>
    <w:rsid w:val="000536A6"/>
    <w:rsid w:val="00053B8F"/>
    <w:rsid w:val="00055E92"/>
    <w:rsid w:val="00056AC1"/>
    <w:rsid w:val="000605F8"/>
    <w:rsid w:val="0006133C"/>
    <w:rsid w:val="00061BC6"/>
    <w:rsid w:val="000625DB"/>
    <w:rsid w:val="0006266A"/>
    <w:rsid w:val="000629BE"/>
    <w:rsid w:val="00063BD8"/>
    <w:rsid w:val="000650F4"/>
    <w:rsid w:val="00065198"/>
    <w:rsid w:val="00072794"/>
    <w:rsid w:val="00073B69"/>
    <w:rsid w:val="0007564B"/>
    <w:rsid w:val="000772A1"/>
    <w:rsid w:val="00082565"/>
    <w:rsid w:val="000826F8"/>
    <w:rsid w:val="00083D3D"/>
    <w:rsid w:val="0008470E"/>
    <w:rsid w:val="000856BF"/>
    <w:rsid w:val="00086595"/>
    <w:rsid w:val="00086603"/>
    <w:rsid w:val="00090856"/>
    <w:rsid w:val="000910E3"/>
    <w:rsid w:val="0009227E"/>
    <w:rsid w:val="00092CA8"/>
    <w:rsid w:val="0009498F"/>
    <w:rsid w:val="000949E8"/>
    <w:rsid w:val="000962E2"/>
    <w:rsid w:val="00097C67"/>
    <w:rsid w:val="000A1BC8"/>
    <w:rsid w:val="000A2D07"/>
    <w:rsid w:val="000A2F16"/>
    <w:rsid w:val="000A5042"/>
    <w:rsid w:val="000A6363"/>
    <w:rsid w:val="000A7A30"/>
    <w:rsid w:val="000A7F10"/>
    <w:rsid w:val="000B0C55"/>
    <w:rsid w:val="000B2752"/>
    <w:rsid w:val="000B37B6"/>
    <w:rsid w:val="000B3C74"/>
    <w:rsid w:val="000B5414"/>
    <w:rsid w:val="000C0237"/>
    <w:rsid w:val="000C0ABC"/>
    <w:rsid w:val="000C0D03"/>
    <w:rsid w:val="000C31B5"/>
    <w:rsid w:val="000C364A"/>
    <w:rsid w:val="000C4D2A"/>
    <w:rsid w:val="000C7FDC"/>
    <w:rsid w:val="000D21F0"/>
    <w:rsid w:val="000D392C"/>
    <w:rsid w:val="000D602C"/>
    <w:rsid w:val="000D64F9"/>
    <w:rsid w:val="000E0774"/>
    <w:rsid w:val="000E1706"/>
    <w:rsid w:val="000E2892"/>
    <w:rsid w:val="000E3E17"/>
    <w:rsid w:val="000E3E77"/>
    <w:rsid w:val="000E4F36"/>
    <w:rsid w:val="000E5B0D"/>
    <w:rsid w:val="000E6153"/>
    <w:rsid w:val="000E639B"/>
    <w:rsid w:val="000F084B"/>
    <w:rsid w:val="000F2EF1"/>
    <w:rsid w:val="000F353A"/>
    <w:rsid w:val="000F369C"/>
    <w:rsid w:val="000F451A"/>
    <w:rsid w:val="000F46C8"/>
    <w:rsid w:val="000F5045"/>
    <w:rsid w:val="000F5871"/>
    <w:rsid w:val="000F67B3"/>
    <w:rsid w:val="000F775A"/>
    <w:rsid w:val="00102901"/>
    <w:rsid w:val="001061F0"/>
    <w:rsid w:val="001112B9"/>
    <w:rsid w:val="0011230B"/>
    <w:rsid w:val="001134F5"/>
    <w:rsid w:val="00113A57"/>
    <w:rsid w:val="00115144"/>
    <w:rsid w:val="0011627F"/>
    <w:rsid w:val="001207A1"/>
    <w:rsid w:val="0012151A"/>
    <w:rsid w:val="00122826"/>
    <w:rsid w:val="00122C7C"/>
    <w:rsid w:val="00122E41"/>
    <w:rsid w:val="0012416B"/>
    <w:rsid w:val="00124B68"/>
    <w:rsid w:val="00124BE6"/>
    <w:rsid w:val="00125AB7"/>
    <w:rsid w:val="00126E65"/>
    <w:rsid w:val="001275C6"/>
    <w:rsid w:val="0013201D"/>
    <w:rsid w:val="00132671"/>
    <w:rsid w:val="001330AC"/>
    <w:rsid w:val="00133BC1"/>
    <w:rsid w:val="001356E3"/>
    <w:rsid w:val="00135960"/>
    <w:rsid w:val="00135C25"/>
    <w:rsid w:val="001369FA"/>
    <w:rsid w:val="00140AA8"/>
    <w:rsid w:val="00143F2B"/>
    <w:rsid w:val="00145D53"/>
    <w:rsid w:val="001477AD"/>
    <w:rsid w:val="00150166"/>
    <w:rsid w:val="00150456"/>
    <w:rsid w:val="00150C16"/>
    <w:rsid w:val="00152A59"/>
    <w:rsid w:val="0015320E"/>
    <w:rsid w:val="001534E5"/>
    <w:rsid w:val="00154407"/>
    <w:rsid w:val="0015692F"/>
    <w:rsid w:val="00157758"/>
    <w:rsid w:val="00160924"/>
    <w:rsid w:val="001624C9"/>
    <w:rsid w:val="00167670"/>
    <w:rsid w:val="00170694"/>
    <w:rsid w:val="00171B0B"/>
    <w:rsid w:val="00172EAA"/>
    <w:rsid w:val="0017367E"/>
    <w:rsid w:val="00175A7C"/>
    <w:rsid w:val="00180219"/>
    <w:rsid w:val="0018039E"/>
    <w:rsid w:val="001811E7"/>
    <w:rsid w:val="0018161B"/>
    <w:rsid w:val="00184AB2"/>
    <w:rsid w:val="00186286"/>
    <w:rsid w:val="0018699B"/>
    <w:rsid w:val="00187F47"/>
    <w:rsid w:val="00191320"/>
    <w:rsid w:val="00191900"/>
    <w:rsid w:val="001921CC"/>
    <w:rsid w:val="001930DA"/>
    <w:rsid w:val="001941D3"/>
    <w:rsid w:val="001A0BE3"/>
    <w:rsid w:val="001A0D05"/>
    <w:rsid w:val="001A20AC"/>
    <w:rsid w:val="001A2873"/>
    <w:rsid w:val="001A3253"/>
    <w:rsid w:val="001A4035"/>
    <w:rsid w:val="001A540D"/>
    <w:rsid w:val="001A76B9"/>
    <w:rsid w:val="001B3F31"/>
    <w:rsid w:val="001B4943"/>
    <w:rsid w:val="001B58EF"/>
    <w:rsid w:val="001B7062"/>
    <w:rsid w:val="001C1E83"/>
    <w:rsid w:val="001C2812"/>
    <w:rsid w:val="001C47BA"/>
    <w:rsid w:val="001C4E83"/>
    <w:rsid w:val="001C4F88"/>
    <w:rsid w:val="001C5433"/>
    <w:rsid w:val="001C660B"/>
    <w:rsid w:val="001C6B97"/>
    <w:rsid w:val="001C72B3"/>
    <w:rsid w:val="001D0DFB"/>
    <w:rsid w:val="001D1282"/>
    <w:rsid w:val="001D46FB"/>
    <w:rsid w:val="001D5555"/>
    <w:rsid w:val="001D558F"/>
    <w:rsid w:val="001D55A5"/>
    <w:rsid w:val="001D75B2"/>
    <w:rsid w:val="001E0F20"/>
    <w:rsid w:val="001E1E4A"/>
    <w:rsid w:val="001E34C0"/>
    <w:rsid w:val="001E7191"/>
    <w:rsid w:val="001F0D98"/>
    <w:rsid w:val="001F2A34"/>
    <w:rsid w:val="001F3A73"/>
    <w:rsid w:val="001F78AA"/>
    <w:rsid w:val="002007E3"/>
    <w:rsid w:val="00202D85"/>
    <w:rsid w:val="00202E77"/>
    <w:rsid w:val="002047BB"/>
    <w:rsid w:val="00204806"/>
    <w:rsid w:val="00204C6B"/>
    <w:rsid w:val="002057B4"/>
    <w:rsid w:val="00206A00"/>
    <w:rsid w:val="00210BCA"/>
    <w:rsid w:val="0021181B"/>
    <w:rsid w:val="00211A27"/>
    <w:rsid w:val="00212134"/>
    <w:rsid w:val="00212EAC"/>
    <w:rsid w:val="00216252"/>
    <w:rsid w:val="0021665E"/>
    <w:rsid w:val="00220D0F"/>
    <w:rsid w:val="00221135"/>
    <w:rsid w:val="00221873"/>
    <w:rsid w:val="00221CE2"/>
    <w:rsid w:val="002248FB"/>
    <w:rsid w:val="002250D8"/>
    <w:rsid w:val="00225EFF"/>
    <w:rsid w:val="00226310"/>
    <w:rsid w:val="00226451"/>
    <w:rsid w:val="00226FB5"/>
    <w:rsid w:val="00233211"/>
    <w:rsid w:val="00234309"/>
    <w:rsid w:val="00235945"/>
    <w:rsid w:val="00236B63"/>
    <w:rsid w:val="00240233"/>
    <w:rsid w:val="00240267"/>
    <w:rsid w:val="00240A2F"/>
    <w:rsid w:val="00240B57"/>
    <w:rsid w:val="002412F9"/>
    <w:rsid w:val="002417B5"/>
    <w:rsid w:val="002419B1"/>
    <w:rsid w:val="002419D3"/>
    <w:rsid w:val="00245F62"/>
    <w:rsid w:val="00246B5A"/>
    <w:rsid w:val="002513EA"/>
    <w:rsid w:val="00252857"/>
    <w:rsid w:val="00252C87"/>
    <w:rsid w:val="002533EA"/>
    <w:rsid w:val="00260E6A"/>
    <w:rsid w:val="0026130E"/>
    <w:rsid w:val="00261C9B"/>
    <w:rsid w:val="00262559"/>
    <w:rsid w:val="00262CAC"/>
    <w:rsid w:val="00263FEB"/>
    <w:rsid w:val="002647C9"/>
    <w:rsid w:val="00264C6D"/>
    <w:rsid w:val="002730B6"/>
    <w:rsid w:val="00276455"/>
    <w:rsid w:val="0027754D"/>
    <w:rsid w:val="00277BDC"/>
    <w:rsid w:val="00280CF2"/>
    <w:rsid w:val="002810BA"/>
    <w:rsid w:val="002819B1"/>
    <w:rsid w:val="00281D63"/>
    <w:rsid w:val="0028214F"/>
    <w:rsid w:val="0028441E"/>
    <w:rsid w:val="00285080"/>
    <w:rsid w:val="00290D2C"/>
    <w:rsid w:val="00291B98"/>
    <w:rsid w:val="00291C73"/>
    <w:rsid w:val="00293624"/>
    <w:rsid w:val="002949E0"/>
    <w:rsid w:val="00295965"/>
    <w:rsid w:val="0029694E"/>
    <w:rsid w:val="00297425"/>
    <w:rsid w:val="00297FE8"/>
    <w:rsid w:val="002A1813"/>
    <w:rsid w:val="002A4A21"/>
    <w:rsid w:val="002A5557"/>
    <w:rsid w:val="002A5F84"/>
    <w:rsid w:val="002A70C7"/>
    <w:rsid w:val="002B2984"/>
    <w:rsid w:val="002B2FBC"/>
    <w:rsid w:val="002B4364"/>
    <w:rsid w:val="002B5344"/>
    <w:rsid w:val="002B6B09"/>
    <w:rsid w:val="002C09B2"/>
    <w:rsid w:val="002C0AC2"/>
    <w:rsid w:val="002C0BC7"/>
    <w:rsid w:val="002C0C4D"/>
    <w:rsid w:val="002C1100"/>
    <w:rsid w:val="002C1FEB"/>
    <w:rsid w:val="002C21C5"/>
    <w:rsid w:val="002C2C7F"/>
    <w:rsid w:val="002C2C9C"/>
    <w:rsid w:val="002C36C5"/>
    <w:rsid w:val="002C3ED5"/>
    <w:rsid w:val="002C4F10"/>
    <w:rsid w:val="002C59E6"/>
    <w:rsid w:val="002C6783"/>
    <w:rsid w:val="002C6BB1"/>
    <w:rsid w:val="002C6D90"/>
    <w:rsid w:val="002D0AE9"/>
    <w:rsid w:val="002D2352"/>
    <w:rsid w:val="002D3CD8"/>
    <w:rsid w:val="002D3ED1"/>
    <w:rsid w:val="002D4609"/>
    <w:rsid w:val="002D491D"/>
    <w:rsid w:val="002D5BE5"/>
    <w:rsid w:val="002D7B3C"/>
    <w:rsid w:val="002D7F20"/>
    <w:rsid w:val="002E09B0"/>
    <w:rsid w:val="002E0C6B"/>
    <w:rsid w:val="002E3279"/>
    <w:rsid w:val="002E46DA"/>
    <w:rsid w:val="002E4952"/>
    <w:rsid w:val="002E5E2C"/>
    <w:rsid w:val="002F168F"/>
    <w:rsid w:val="002F19AB"/>
    <w:rsid w:val="002F3B1E"/>
    <w:rsid w:val="002F4219"/>
    <w:rsid w:val="002F5372"/>
    <w:rsid w:val="002F5D6E"/>
    <w:rsid w:val="002F5DE4"/>
    <w:rsid w:val="002F7267"/>
    <w:rsid w:val="002F79D9"/>
    <w:rsid w:val="00300EF7"/>
    <w:rsid w:val="00301B54"/>
    <w:rsid w:val="00302B39"/>
    <w:rsid w:val="003054C6"/>
    <w:rsid w:val="00306694"/>
    <w:rsid w:val="003109C7"/>
    <w:rsid w:val="0031125D"/>
    <w:rsid w:val="003119B4"/>
    <w:rsid w:val="00311D23"/>
    <w:rsid w:val="00312317"/>
    <w:rsid w:val="00313391"/>
    <w:rsid w:val="003135B2"/>
    <w:rsid w:val="00314474"/>
    <w:rsid w:val="003164E8"/>
    <w:rsid w:val="00317E18"/>
    <w:rsid w:val="00320E06"/>
    <w:rsid w:val="00320EDC"/>
    <w:rsid w:val="00323863"/>
    <w:rsid w:val="0032465D"/>
    <w:rsid w:val="00326064"/>
    <w:rsid w:val="00326BF2"/>
    <w:rsid w:val="00326D9B"/>
    <w:rsid w:val="0033044B"/>
    <w:rsid w:val="00330A59"/>
    <w:rsid w:val="003332A5"/>
    <w:rsid w:val="0033428A"/>
    <w:rsid w:val="003342BF"/>
    <w:rsid w:val="00336D6A"/>
    <w:rsid w:val="0033774E"/>
    <w:rsid w:val="00344B8E"/>
    <w:rsid w:val="003450AB"/>
    <w:rsid w:val="00345F69"/>
    <w:rsid w:val="00346779"/>
    <w:rsid w:val="00346AAD"/>
    <w:rsid w:val="00346B31"/>
    <w:rsid w:val="00351AE0"/>
    <w:rsid w:val="00352404"/>
    <w:rsid w:val="003524E3"/>
    <w:rsid w:val="00352751"/>
    <w:rsid w:val="00354EE3"/>
    <w:rsid w:val="00355B42"/>
    <w:rsid w:val="00356B5E"/>
    <w:rsid w:val="00357B21"/>
    <w:rsid w:val="00357DB5"/>
    <w:rsid w:val="00361821"/>
    <w:rsid w:val="003653BD"/>
    <w:rsid w:val="0036569B"/>
    <w:rsid w:val="003657C4"/>
    <w:rsid w:val="0036692C"/>
    <w:rsid w:val="00366E5D"/>
    <w:rsid w:val="00371450"/>
    <w:rsid w:val="0037320E"/>
    <w:rsid w:val="003732B5"/>
    <w:rsid w:val="00375DA8"/>
    <w:rsid w:val="00376F24"/>
    <w:rsid w:val="00377702"/>
    <w:rsid w:val="00377AB6"/>
    <w:rsid w:val="0038030E"/>
    <w:rsid w:val="0038092F"/>
    <w:rsid w:val="0038378C"/>
    <w:rsid w:val="00385084"/>
    <w:rsid w:val="003851B7"/>
    <w:rsid w:val="00387195"/>
    <w:rsid w:val="0038792B"/>
    <w:rsid w:val="00387D4B"/>
    <w:rsid w:val="00391B6A"/>
    <w:rsid w:val="0039210C"/>
    <w:rsid w:val="00392540"/>
    <w:rsid w:val="003A1997"/>
    <w:rsid w:val="003A340C"/>
    <w:rsid w:val="003A5B49"/>
    <w:rsid w:val="003A68FA"/>
    <w:rsid w:val="003A6BE9"/>
    <w:rsid w:val="003A6DCC"/>
    <w:rsid w:val="003A7140"/>
    <w:rsid w:val="003B1235"/>
    <w:rsid w:val="003B4601"/>
    <w:rsid w:val="003B6009"/>
    <w:rsid w:val="003B69B7"/>
    <w:rsid w:val="003C049D"/>
    <w:rsid w:val="003C06BF"/>
    <w:rsid w:val="003C0EAD"/>
    <w:rsid w:val="003C34AF"/>
    <w:rsid w:val="003C431D"/>
    <w:rsid w:val="003C440A"/>
    <w:rsid w:val="003C7C7C"/>
    <w:rsid w:val="003D105C"/>
    <w:rsid w:val="003D165F"/>
    <w:rsid w:val="003D257E"/>
    <w:rsid w:val="003D2988"/>
    <w:rsid w:val="003D3D17"/>
    <w:rsid w:val="003D7041"/>
    <w:rsid w:val="003D7056"/>
    <w:rsid w:val="003E09C4"/>
    <w:rsid w:val="003E2D2E"/>
    <w:rsid w:val="003E3915"/>
    <w:rsid w:val="003E69F9"/>
    <w:rsid w:val="003F0F31"/>
    <w:rsid w:val="003F229B"/>
    <w:rsid w:val="003F22B3"/>
    <w:rsid w:val="003F25B2"/>
    <w:rsid w:val="003F4078"/>
    <w:rsid w:val="003F62A2"/>
    <w:rsid w:val="004010D8"/>
    <w:rsid w:val="004012B4"/>
    <w:rsid w:val="004024D9"/>
    <w:rsid w:val="00405006"/>
    <w:rsid w:val="004071D9"/>
    <w:rsid w:val="00407359"/>
    <w:rsid w:val="004074A1"/>
    <w:rsid w:val="0041135F"/>
    <w:rsid w:val="0041182B"/>
    <w:rsid w:val="00413388"/>
    <w:rsid w:val="00413F37"/>
    <w:rsid w:val="00414636"/>
    <w:rsid w:val="00415DCA"/>
    <w:rsid w:val="0041677A"/>
    <w:rsid w:val="00416CE9"/>
    <w:rsid w:val="00416DA9"/>
    <w:rsid w:val="004171AD"/>
    <w:rsid w:val="0041771B"/>
    <w:rsid w:val="00421BED"/>
    <w:rsid w:val="00421D27"/>
    <w:rsid w:val="00421E90"/>
    <w:rsid w:val="004224B2"/>
    <w:rsid w:val="004237AF"/>
    <w:rsid w:val="00423BD9"/>
    <w:rsid w:val="00424F36"/>
    <w:rsid w:val="00425382"/>
    <w:rsid w:val="0042542D"/>
    <w:rsid w:val="00427521"/>
    <w:rsid w:val="00430E7F"/>
    <w:rsid w:val="00430F7D"/>
    <w:rsid w:val="004310AC"/>
    <w:rsid w:val="0043133A"/>
    <w:rsid w:val="00431625"/>
    <w:rsid w:val="00431922"/>
    <w:rsid w:val="00434947"/>
    <w:rsid w:val="0043509C"/>
    <w:rsid w:val="00435340"/>
    <w:rsid w:val="00435F43"/>
    <w:rsid w:val="00436AA3"/>
    <w:rsid w:val="00440204"/>
    <w:rsid w:val="00440A09"/>
    <w:rsid w:val="00440EC7"/>
    <w:rsid w:val="00442E9F"/>
    <w:rsid w:val="00443D83"/>
    <w:rsid w:val="004463EF"/>
    <w:rsid w:val="00446D30"/>
    <w:rsid w:val="0044717F"/>
    <w:rsid w:val="0044886F"/>
    <w:rsid w:val="0045060A"/>
    <w:rsid w:val="00450A6A"/>
    <w:rsid w:val="0045111F"/>
    <w:rsid w:val="004516BE"/>
    <w:rsid w:val="0045215A"/>
    <w:rsid w:val="004542FD"/>
    <w:rsid w:val="00455A53"/>
    <w:rsid w:val="00456642"/>
    <w:rsid w:val="0045668D"/>
    <w:rsid w:val="0046186C"/>
    <w:rsid w:val="004635B7"/>
    <w:rsid w:val="00463618"/>
    <w:rsid w:val="00463E31"/>
    <w:rsid w:val="00464A36"/>
    <w:rsid w:val="00465145"/>
    <w:rsid w:val="0047083C"/>
    <w:rsid w:val="0047354A"/>
    <w:rsid w:val="00473ABC"/>
    <w:rsid w:val="00473B2F"/>
    <w:rsid w:val="00473DE0"/>
    <w:rsid w:val="004747F5"/>
    <w:rsid w:val="00475165"/>
    <w:rsid w:val="00476FDC"/>
    <w:rsid w:val="004778BF"/>
    <w:rsid w:val="00485175"/>
    <w:rsid w:val="00486305"/>
    <w:rsid w:val="00486A0F"/>
    <w:rsid w:val="0049080D"/>
    <w:rsid w:val="00490AC6"/>
    <w:rsid w:val="004920AA"/>
    <w:rsid w:val="00494569"/>
    <w:rsid w:val="004976AB"/>
    <w:rsid w:val="00497DF4"/>
    <w:rsid w:val="004A0B9A"/>
    <w:rsid w:val="004A15B3"/>
    <w:rsid w:val="004A2913"/>
    <w:rsid w:val="004A3FF0"/>
    <w:rsid w:val="004A5E20"/>
    <w:rsid w:val="004A72DD"/>
    <w:rsid w:val="004A7E3F"/>
    <w:rsid w:val="004B069A"/>
    <w:rsid w:val="004B07FF"/>
    <w:rsid w:val="004B196D"/>
    <w:rsid w:val="004B1D81"/>
    <w:rsid w:val="004B2BD8"/>
    <w:rsid w:val="004B32EA"/>
    <w:rsid w:val="004B37F1"/>
    <w:rsid w:val="004B5798"/>
    <w:rsid w:val="004B61D2"/>
    <w:rsid w:val="004C1FBB"/>
    <w:rsid w:val="004C3971"/>
    <w:rsid w:val="004C43E5"/>
    <w:rsid w:val="004C4526"/>
    <w:rsid w:val="004C4634"/>
    <w:rsid w:val="004C4A90"/>
    <w:rsid w:val="004C651D"/>
    <w:rsid w:val="004C771B"/>
    <w:rsid w:val="004D10F6"/>
    <w:rsid w:val="004D1433"/>
    <w:rsid w:val="004D1CEA"/>
    <w:rsid w:val="004D286D"/>
    <w:rsid w:val="004D4344"/>
    <w:rsid w:val="004D4715"/>
    <w:rsid w:val="004D4B03"/>
    <w:rsid w:val="004D54DB"/>
    <w:rsid w:val="004D63FD"/>
    <w:rsid w:val="004D677B"/>
    <w:rsid w:val="004D6AA3"/>
    <w:rsid w:val="004E1258"/>
    <w:rsid w:val="004E1A56"/>
    <w:rsid w:val="004E27CF"/>
    <w:rsid w:val="004E285E"/>
    <w:rsid w:val="004E3B0F"/>
    <w:rsid w:val="004E521C"/>
    <w:rsid w:val="004E69F1"/>
    <w:rsid w:val="004F3BF7"/>
    <w:rsid w:val="004F3DAA"/>
    <w:rsid w:val="004F5CB7"/>
    <w:rsid w:val="004F6A4F"/>
    <w:rsid w:val="004F7746"/>
    <w:rsid w:val="004F7D78"/>
    <w:rsid w:val="00500449"/>
    <w:rsid w:val="00500FF6"/>
    <w:rsid w:val="00501297"/>
    <w:rsid w:val="005021EA"/>
    <w:rsid w:val="00503CC2"/>
    <w:rsid w:val="00506A61"/>
    <w:rsid w:val="005104A0"/>
    <w:rsid w:val="00510928"/>
    <w:rsid w:val="00510C9F"/>
    <w:rsid w:val="00510DE9"/>
    <w:rsid w:val="0051216A"/>
    <w:rsid w:val="0051355F"/>
    <w:rsid w:val="0051556A"/>
    <w:rsid w:val="005155B4"/>
    <w:rsid w:val="0051727C"/>
    <w:rsid w:val="00517F3E"/>
    <w:rsid w:val="00521A50"/>
    <w:rsid w:val="00524017"/>
    <w:rsid w:val="0052404F"/>
    <w:rsid w:val="00527E92"/>
    <w:rsid w:val="00530E91"/>
    <w:rsid w:val="00533F26"/>
    <w:rsid w:val="00534B33"/>
    <w:rsid w:val="00534DE5"/>
    <w:rsid w:val="0053575C"/>
    <w:rsid w:val="00541CB0"/>
    <w:rsid w:val="00543F98"/>
    <w:rsid w:val="00546068"/>
    <w:rsid w:val="00547E1B"/>
    <w:rsid w:val="0055010D"/>
    <w:rsid w:val="00552110"/>
    <w:rsid w:val="00555530"/>
    <w:rsid w:val="00555B99"/>
    <w:rsid w:val="00556497"/>
    <w:rsid w:val="00556C81"/>
    <w:rsid w:val="00557A8A"/>
    <w:rsid w:val="005608F5"/>
    <w:rsid w:val="0056092F"/>
    <w:rsid w:val="005609AB"/>
    <w:rsid w:val="00562191"/>
    <w:rsid w:val="00563AD7"/>
    <w:rsid w:val="005644AC"/>
    <w:rsid w:val="005656A5"/>
    <w:rsid w:val="00567BB1"/>
    <w:rsid w:val="005708DF"/>
    <w:rsid w:val="00574CAA"/>
    <w:rsid w:val="00575008"/>
    <w:rsid w:val="00576B9F"/>
    <w:rsid w:val="00577D3B"/>
    <w:rsid w:val="00577EB1"/>
    <w:rsid w:val="00577F47"/>
    <w:rsid w:val="005802B8"/>
    <w:rsid w:val="00580D61"/>
    <w:rsid w:val="00580E32"/>
    <w:rsid w:val="005812F4"/>
    <w:rsid w:val="00581BAA"/>
    <w:rsid w:val="00581DFF"/>
    <w:rsid w:val="005851E0"/>
    <w:rsid w:val="005854D4"/>
    <w:rsid w:val="00585AB8"/>
    <w:rsid w:val="00585C4E"/>
    <w:rsid w:val="005876CB"/>
    <w:rsid w:val="00587AE9"/>
    <w:rsid w:val="00590EB1"/>
    <w:rsid w:val="005912E8"/>
    <w:rsid w:val="00592288"/>
    <w:rsid w:val="00593D46"/>
    <w:rsid w:val="00594C80"/>
    <w:rsid w:val="005956FC"/>
    <w:rsid w:val="00596D7D"/>
    <w:rsid w:val="005A1B08"/>
    <w:rsid w:val="005A21A7"/>
    <w:rsid w:val="005A27B4"/>
    <w:rsid w:val="005A326A"/>
    <w:rsid w:val="005A357A"/>
    <w:rsid w:val="005A45EA"/>
    <w:rsid w:val="005B083D"/>
    <w:rsid w:val="005B0EF4"/>
    <w:rsid w:val="005B117A"/>
    <w:rsid w:val="005B121B"/>
    <w:rsid w:val="005B1597"/>
    <w:rsid w:val="005B1D6A"/>
    <w:rsid w:val="005B2F8E"/>
    <w:rsid w:val="005B3218"/>
    <w:rsid w:val="005B5D5A"/>
    <w:rsid w:val="005C26A9"/>
    <w:rsid w:val="005C4233"/>
    <w:rsid w:val="005C69B2"/>
    <w:rsid w:val="005C76B8"/>
    <w:rsid w:val="005D22B7"/>
    <w:rsid w:val="005D4374"/>
    <w:rsid w:val="005D52A0"/>
    <w:rsid w:val="005D6B9A"/>
    <w:rsid w:val="005D7D42"/>
    <w:rsid w:val="005E1423"/>
    <w:rsid w:val="005E1777"/>
    <w:rsid w:val="005E1EB1"/>
    <w:rsid w:val="005E2775"/>
    <w:rsid w:val="005E2B17"/>
    <w:rsid w:val="005E3A33"/>
    <w:rsid w:val="005E3ADA"/>
    <w:rsid w:val="005E43FD"/>
    <w:rsid w:val="005E44FB"/>
    <w:rsid w:val="005E6E74"/>
    <w:rsid w:val="005E7BA1"/>
    <w:rsid w:val="005F0CD6"/>
    <w:rsid w:val="005F171C"/>
    <w:rsid w:val="005F2227"/>
    <w:rsid w:val="005F504B"/>
    <w:rsid w:val="005F5149"/>
    <w:rsid w:val="005F56FA"/>
    <w:rsid w:val="005F6F26"/>
    <w:rsid w:val="00600A4F"/>
    <w:rsid w:val="00601723"/>
    <w:rsid w:val="00603B1D"/>
    <w:rsid w:val="006046BB"/>
    <w:rsid w:val="00607B33"/>
    <w:rsid w:val="0061278E"/>
    <w:rsid w:val="00613296"/>
    <w:rsid w:val="006132B9"/>
    <w:rsid w:val="00616048"/>
    <w:rsid w:val="00616DD2"/>
    <w:rsid w:val="0061771D"/>
    <w:rsid w:val="00617775"/>
    <w:rsid w:val="0062089C"/>
    <w:rsid w:val="00620FCE"/>
    <w:rsid w:val="006210A4"/>
    <w:rsid w:val="00622212"/>
    <w:rsid w:val="00623081"/>
    <w:rsid w:val="00623BDC"/>
    <w:rsid w:val="0062412A"/>
    <w:rsid w:val="00624666"/>
    <w:rsid w:val="0062704C"/>
    <w:rsid w:val="006272B8"/>
    <w:rsid w:val="006300DD"/>
    <w:rsid w:val="006364F4"/>
    <w:rsid w:val="00636D26"/>
    <w:rsid w:val="00641792"/>
    <w:rsid w:val="0064306B"/>
    <w:rsid w:val="006478EE"/>
    <w:rsid w:val="00647B96"/>
    <w:rsid w:val="006502DA"/>
    <w:rsid w:val="00651943"/>
    <w:rsid w:val="0065439C"/>
    <w:rsid w:val="00654D8F"/>
    <w:rsid w:val="0065711A"/>
    <w:rsid w:val="00660240"/>
    <w:rsid w:val="00660C9F"/>
    <w:rsid w:val="00661319"/>
    <w:rsid w:val="00662897"/>
    <w:rsid w:val="0066556F"/>
    <w:rsid w:val="00666061"/>
    <w:rsid w:val="00666598"/>
    <w:rsid w:val="00671018"/>
    <w:rsid w:val="00671B72"/>
    <w:rsid w:val="00672CF0"/>
    <w:rsid w:val="006735FD"/>
    <w:rsid w:val="00673D90"/>
    <w:rsid w:val="00675209"/>
    <w:rsid w:val="006752DF"/>
    <w:rsid w:val="00675EEF"/>
    <w:rsid w:val="00680E16"/>
    <w:rsid w:val="006818FF"/>
    <w:rsid w:val="00683528"/>
    <w:rsid w:val="006848F9"/>
    <w:rsid w:val="00685051"/>
    <w:rsid w:val="006877C1"/>
    <w:rsid w:val="00690B1E"/>
    <w:rsid w:val="00691E4A"/>
    <w:rsid w:val="006923EB"/>
    <w:rsid w:val="006926C9"/>
    <w:rsid w:val="00693868"/>
    <w:rsid w:val="006949A0"/>
    <w:rsid w:val="00695397"/>
    <w:rsid w:val="006960EC"/>
    <w:rsid w:val="00696860"/>
    <w:rsid w:val="006A2BAB"/>
    <w:rsid w:val="006A66A2"/>
    <w:rsid w:val="006B07ED"/>
    <w:rsid w:val="006B23F2"/>
    <w:rsid w:val="006C1BDC"/>
    <w:rsid w:val="006C1F69"/>
    <w:rsid w:val="006C2F29"/>
    <w:rsid w:val="006C4A8D"/>
    <w:rsid w:val="006C661A"/>
    <w:rsid w:val="006D3B00"/>
    <w:rsid w:val="006D3D82"/>
    <w:rsid w:val="006D6CE1"/>
    <w:rsid w:val="006D751B"/>
    <w:rsid w:val="006D7EBE"/>
    <w:rsid w:val="006E1560"/>
    <w:rsid w:val="006E6EE9"/>
    <w:rsid w:val="006F1AB9"/>
    <w:rsid w:val="006F1ECF"/>
    <w:rsid w:val="006F2560"/>
    <w:rsid w:val="006F43AC"/>
    <w:rsid w:val="006F4543"/>
    <w:rsid w:val="006F511A"/>
    <w:rsid w:val="006F71D1"/>
    <w:rsid w:val="006F7232"/>
    <w:rsid w:val="006F79F9"/>
    <w:rsid w:val="00702D46"/>
    <w:rsid w:val="00705459"/>
    <w:rsid w:val="0071030A"/>
    <w:rsid w:val="007106CB"/>
    <w:rsid w:val="00712CCC"/>
    <w:rsid w:val="007139FE"/>
    <w:rsid w:val="00715120"/>
    <w:rsid w:val="00715E0F"/>
    <w:rsid w:val="0071705B"/>
    <w:rsid w:val="0071716C"/>
    <w:rsid w:val="00722311"/>
    <w:rsid w:val="00724A50"/>
    <w:rsid w:val="00725B08"/>
    <w:rsid w:val="00725CE2"/>
    <w:rsid w:val="00725ECD"/>
    <w:rsid w:val="00727B2B"/>
    <w:rsid w:val="00730F1D"/>
    <w:rsid w:val="00731007"/>
    <w:rsid w:val="00732860"/>
    <w:rsid w:val="00732E38"/>
    <w:rsid w:val="00734063"/>
    <w:rsid w:val="00734D0E"/>
    <w:rsid w:val="007358ED"/>
    <w:rsid w:val="00736151"/>
    <w:rsid w:val="007363C8"/>
    <w:rsid w:val="007363F4"/>
    <w:rsid w:val="00736A31"/>
    <w:rsid w:val="0073797F"/>
    <w:rsid w:val="00740FB8"/>
    <w:rsid w:val="00743FD3"/>
    <w:rsid w:val="00745121"/>
    <w:rsid w:val="00746597"/>
    <w:rsid w:val="007466E2"/>
    <w:rsid w:val="007505FA"/>
    <w:rsid w:val="007508F0"/>
    <w:rsid w:val="0075125F"/>
    <w:rsid w:val="007550F9"/>
    <w:rsid w:val="007553A8"/>
    <w:rsid w:val="00755D5D"/>
    <w:rsid w:val="007575EF"/>
    <w:rsid w:val="00760819"/>
    <w:rsid w:val="00761E8B"/>
    <w:rsid w:val="00762E67"/>
    <w:rsid w:val="00765531"/>
    <w:rsid w:val="007666E8"/>
    <w:rsid w:val="00767BF7"/>
    <w:rsid w:val="00767FAE"/>
    <w:rsid w:val="00770032"/>
    <w:rsid w:val="007721FA"/>
    <w:rsid w:val="007726BC"/>
    <w:rsid w:val="007733FD"/>
    <w:rsid w:val="00773CF7"/>
    <w:rsid w:val="0077516D"/>
    <w:rsid w:val="00775E1E"/>
    <w:rsid w:val="0077700D"/>
    <w:rsid w:val="00781BEE"/>
    <w:rsid w:val="00783033"/>
    <w:rsid w:val="0078494E"/>
    <w:rsid w:val="007854CC"/>
    <w:rsid w:val="00785D92"/>
    <w:rsid w:val="00791324"/>
    <w:rsid w:val="00795D93"/>
    <w:rsid w:val="00796735"/>
    <w:rsid w:val="007A083B"/>
    <w:rsid w:val="007A0A8F"/>
    <w:rsid w:val="007A32DC"/>
    <w:rsid w:val="007A46EF"/>
    <w:rsid w:val="007A5746"/>
    <w:rsid w:val="007A593E"/>
    <w:rsid w:val="007A7F8D"/>
    <w:rsid w:val="007B02D1"/>
    <w:rsid w:val="007B0E9A"/>
    <w:rsid w:val="007B1BB8"/>
    <w:rsid w:val="007B2236"/>
    <w:rsid w:val="007B4257"/>
    <w:rsid w:val="007B4399"/>
    <w:rsid w:val="007B729F"/>
    <w:rsid w:val="007B7E3F"/>
    <w:rsid w:val="007C063B"/>
    <w:rsid w:val="007C07E0"/>
    <w:rsid w:val="007C29BC"/>
    <w:rsid w:val="007C3114"/>
    <w:rsid w:val="007C6AF2"/>
    <w:rsid w:val="007C7DC7"/>
    <w:rsid w:val="007D01EF"/>
    <w:rsid w:val="007D14B3"/>
    <w:rsid w:val="007D170D"/>
    <w:rsid w:val="007D1D1C"/>
    <w:rsid w:val="007D20D7"/>
    <w:rsid w:val="007D2798"/>
    <w:rsid w:val="007D2AB3"/>
    <w:rsid w:val="007D310B"/>
    <w:rsid w:val="007D4661"/>
    <w:rsid w:val="007D5DDF"/>
    <w:rsid w:val="007D7631"/>
    <w:rsid w:val="007D76E5"/>
    <w:rsid w:val="007D7851"/>
    <w:rsid w:val="007D7A9E"/>
    <w:rsid w:val="007DD8D3"/>
    <w:rsid w:val="007E14D1"/>
    <w:rsid w:val="007E1CEA"/>
    <w:rsid w:val="007E22F4"/>
    <w:rsid w:val="007E393E"/>
    <w:rsid w:val="007E3E27"/>
    <w:rsid w:val="007E453D"/>
    <w:rsid w:val="007E53FE"/>
    <w:rsid w:val="007E59D9"/>
    <w:rsid w:val="007E646F"/>
    <w:rsid w:val="007E713B"/>
    <w:rsid w:val="007F0AB2"/>
    <w:rsid w:val="007F2B9C"/>
    <w:rsid w:val="007F369E"/>
    <w:rsid w:val="007F3DB8"/>
    <w:rsid w:val="007F4A04"/>
    <w:rsid w:val="007F5992"/>
    <w:rsid w:val="007F6EB1"/>
    <w:rsid w:val="007F7EC5"/>
    <w:rsid w:val="008004E3"/>
    <w:rsid w:val="0080344B"/>
    <w:rsid w:val="0080410A"/>
    <w:rsid w:val="00804614"/>
    <w:rsid w:val="00804BFA"/>
    <w:rsid w:val="00805E99"/>
    <w:rsid w:val="008116EE"/>
    <w:rsid w:val="00811EA6"/>
    <w:rsid w:val="0081306E"/>
    <w:rsid w:val="008142D6"/>
    <w:rsid w:val="008150C5"/>
    <w:rsid w:val="0081515B"/>
    <w:rsid w:val="00822289"/>
    <w:rsid w:val="00823216"/>
    <w:rsid w:val="00823B03"/>
    <w:rsid w:val="008255ED"/>
    <w:rsid w:val="00825FF8"/>
    <w:rsid w:val="00826ADD"/>
    <w:rsid w:val="008270EE"/>
    <w:rsid w:val="00827230"/>
    <w:rsid w:val="00830ABA"/>
    <w:rsid w:val="00830E69"/>
    <w:rsid w:val="00831689"/>
    <w:rsid w:val="00832B32"/>
    <w:rsid w:val="00832FC2"/>
    <w:rsid w:val="008338D1"/>
    <w:rsid w:val="008339BF"/>
    <w:rsid w:val="00834B8F"/>
    <w:rsid w:val="0084055F"/>
    <w:rsid w:val="008406E1"/>
    <w:rsid w:val="00840DFA"/>
    <w:rsid w:val="00843CA2"/>
    <w:rsid w:val="00844195"/>
    <w:rsid w:val="008451CF"/>
    <w:rsid w:val="0084705D"/>
    <w:rsid w:val="0084794E"/>
    <w:rsid w:val="008503D9"/>
    <w:rsid w:val="00850D6B"/>
    <w:rsid w:val="0085195A"/>
    <w:rsid w:val="00852076"/>
    <w:rsid w:val="00852446"/>
    <w:rsid w:val="008544CC"/>
    <w:rsid w:val="00856159"/>
    <w:rsid w:val="0085697C"/>
    <w:rsid w:val="00857C0A"/>
    <w:rsid w:val="00857F47"/>
    <w:rsid w:val="008614FA"/>
    <w:rsid w:val="00862A1C"/>
    <w:rsid w:val="00864831"/>
    <w:rsid w:val="0086611C"/>
    <w:rsid w:val="00867397"/>
    <w:rsid w:val="008711C6"/>
    <w:rsid w:val="00871E8B"/>
    <w:rsid w:val="00872CCC"/>
    <w:rsid w:val="008734D9"/>
    <w:rsid w:val="00874389"/>
    <w:rsid w:val="00874C98"/>
    <w:rsid w:val="00875489"/>
    <w:rsid w:val="0087668A"/>
    <w:rsid w:val="00876C4C"/>
    <w:rsid w:val="00877A4D"/>
    <w:rsid w:val="0088054C"/>
    <w:rsid w:val="00880DCC"/>
    <w:rsid w:val="00881076"/>
    <w:rsid w:val="00881232"/>
    <w:rsid w:val="00881BA5"/>
    <w:rsid w:val="00881DED"/>
    <w:rsid w:val="00882253"/>
    <w:rsid w:val="008839C1"/>
    <w:rsid w:val="00883D83"/>
    <w:rsid w:val="0088424B"/>
    <w:rsid w:val="00884658"/>
    <w:rsid w:val="00884BF8"/>
    <w:rsid w:val="00884E61"/>
    <w:rsid w:val="00885264"/>
    <w:rsid w:val="00887168"/>
    <w:rsid w:val="008921D4"/>
    <w:rsid w:val="0089231D"/>
    <w:rsid w:val="00892CD8"/>
    <w:rsid w:val="00892CF0"/>
    <w:rsid w:val="00892D32"/>
    <w:rsid w:val="00892FAA"/>
    <w:rsid w:val="00893412"/>
    <w:rsid w:val="008947EC"/>
    <w:rsid w:val="00894BF3"/>
    <w:rsid w:val="008973E9"/>
    <w:rsid w:val="00897CEC"/>
    <w:rsid w:val="008A34CB"/>
    <w:rsid w:val="008A41A0"/>
    <w:rsid w:val="008A4481"/>
    <w:rsid w:val="008A4D7C"/>
    <w:rsid w:val="008A5CB2"/>
    <w:rsid w:val="008B0EB0"/>
    <w:rsid w:val="008B2EB7"/>
    <w:rsid w:val="008B3794"/>
    <w:rsid w:val="008B4F7A"/>
    <w:rsid w:val="008B6FAB"/>
    <w:rsid w:val="008B72AD"/>
    <w:rsid w:val="008C014D"/>
    <w:rsid w:val="008C14C3"/>
    <w:rsid w:val="008C39BF"/>
    <w:rsid w:val="008C5E03"/>
    <w:rsid w:val="008C6CAB"/>
    <w:rsid w:val="008C6CEC"/>
    <w:rsid w:val="008D3470"/>
    <w:rsid w:val="008D59EA"/>
    <w:rsid w:val="008D60C5"/>
    <w:rsid w:val="008E0665"/>
    <w:rsid w:val="008E1329"/>
    <w:rsid w:val="008E180C"/>
    <w:rsid w:val="008E188A"/>
    <w:rsid w:val="008E1FEC"/>
    <w:rsid w:val="008E4A68"/>
    <w:rsid w:val="008E4FE1"/>
    <w:rsid w:val="008F01D7"/>
    <w:rsid w:val="008F0ADF"/>
    <w:rsid w:val="008F1953"/>
    <w:rsid w:val="008F2B67"/>
    <w:rsid w:val="009001C6"/>
    <w:rsid w:val="0090408A"/>
    <w:rsid w:val="009066C8"/>
    <w:rsid w:val="009117DC"/>
    <w:rsid w:val="00913118"/>
    <w:rsid w:val="009136A6"/>
    <w:rsid w:val="0091514A"/>
    <w:rsid w:val="009157B2"/>
    <w:rsid w:val="00916FA6"/>
    <w:rsid w:val="009174A1"/>
    <w:rsid w:val="00920535"/>
    <w:rsid w:val="009220B6"/>
    <w:rsid w:val="00922E78"/>
    <w:rsid w:val="0092424F"/>
    <w:rsid w:val="00926343"/>
    <w:rsid w:val="009267A9"/>
    <w:rsid w:val="00926C44"/>
    <w:rsid w:val="0092749A"/>
    <w:rsid w:val="0092755C"/>
    <w:rsid w:val="009276CF"/>
    <w:rsid w:val="009324D1"/>
    <w:rsid w:val="00933224"/>
    <w:rsid w:val="00933C11"/>
    <w:rsid w:val="00935444"/>
    <w:rsid w:val="009355CD"/>
    <w:rsid w:val="009363C4"/>
    <w:rsid w:val="0094116D"/>
    <w:rsid w:val="00942476"/>
    <w:rsid w:val="00942813"/>
    <w:rsid w:val="00944F2D"/>
    <w:rsid w:val="00945DBE"/>
    <w:rsid w:val="0094797B"/>
    <w:rsid w:val="00951A5B"/>
    <w:rsid w:val="00962811"/>
    <w:rsid w:val="009652E0"/>
    <w:rsid w:val="009663F5"/>
    <w:rsid w:val="00966B5E"/>
    <w:rsid w:val="00970350"/>
    <w:rsid w:val="009710E5"/>
    <w:rsid w:val="00971AB6"/>
    <w:rsid w:val="00972137"/>
    <w:rsid w:val="00972352"/>
    <w:rsid w:val="00974E2B"/>
    <w:rsid w:val="009769A9"/>
    <w:rsid w:val="00977843"/>
    <w:rsid w:val="009806E6"/>
    <w:rsid w:val="00982149"/>
    <w:rsid w:val="00982928"/>
    <w:rsid w:val="00983A33"/>
    <w:rsid w:val="00984130"/>
    <w:rsid w:val="00984CC3"/>
    <w:rsid w:val="0098625F"/>
    <w:rsid w:val="009871BB"/>
    <w:rsid w:val="009873C7"/>
    <w:rsid w:val="00987694"/>
    <w:rsid w:val="0099052A"/>
    <w:rsid w:val="009933F7"/>
    <w:rsid w:val="00993751"/>
    <w:rsid w:val="009953D9"/>
    <w:rsid w:val="0099598F"/>
    <w:rsid w:val="00996015"/>
    <w:rsid w:val="009962CD"/>
    <w:rsid w:val="009A02F1"/>
    <w:rsid w:val="009A042E"/>
    <w:rsid w:val="009A4A0E"/>
    <w:rsid w:val="009A4F42"/>
    <w:rsid w:val="009A63E5"/>
    <w:rsid w:val="009A70DC"/>
    <w:rsid w:val="009B09D8"/>
    <w:rsid w:val="009B19CF"/>
    <w:rsid w:val="009B2E66"/>
    <w:rsid w:val="009B31BF"/>
    <w:rsid w:val="009B3D48"/>
    <w:rsid w:val="009B5768"/>
    <w:rsid w:val="009B7B2D"/>
    <w:rsid w:val="009C00FC"/>
    <w:rsid w:val="009C02EB"/>
    <w:rsid w:val="009C04CB"/>
    <w:rsid w:val="009C0FEF"/>
    <w:rsid w:val="009C24F6"/>
    <w:rsid w:val="009C375F"/>
    <w:rsid w:val="009C3CC6"/>
    <w:rsid w:val="009C3F11"/>
    <w:rsid w:val="009C4C46"/>
    <w:rsid w:val="009C5F25"/>
    <w:rsid w:val="009C6CFF"/>
    <w:rsid w:val="009C722D"/>
    <w:rsid w:val="009C75D2"/>
    <w:rsid w:val="009D33A5"/>
    <w:rsid w:val="009D3569"/>
    <w:rsid w:val="009D4431"/>
    <w:rsid w:val="009D6052"/>
    <w:rsid w:val="009D64CE"/>
    <w:rsid w:val="009D793A"/>
    <w:rsid w:val="009E043F"/>
    <w:rsid w:val="009E2458"/>
    <w:rsid w:val="009E57DC"/>
    <w:rsid w:val="009E59FD"/>
    <w:rsid w:val="009E5BF7"/>
    <w:rsid w:val="009E6193"/>
    <w:rsid w:val="009F699E"/>
    <w:rsid w:val="009F6FF7"/>
    <w:rsid w:val="009F7CF1"/>
    <w:rsid w:val="00A008AB"/>
    <w:rsid w:val="00A028A9"/>
    <w:rsid w:val="00A02E19"/>
    <w:rsid w:val="00A031DE"/>
    <w:rsid w:val="00A039D4"/>
    <w:rsid w:val="00A05D1B"/>
    <w:rsid w:val="00A063E5"/>
    <w:rsid w:val="00A063F7"/>
    <w:rsid w:val="00A06E1A"/>
    <w:rsid w:val="00A10306"/>
    <w:rsid w:val="00A10A04"/>
    <w:rsid w:val="00A126BC"/>
    <w:rsid w:val="00A15CB3"/>
    <w:rsid w:val="00A1643C"/>
    <w:rsid w:val="00A16A5D"/>
    <w:rsid w:val="00A2010D"/>
    <w:rsid w:val="00A23802"/>
    <w:rsid w:val="00A26205"/>
    <w:rsid w:val="00A26585"/>
    <w:rsid w:val="00A273F0"/>
    <w:rsid w:val="00A31C94"/>
    <w:rsid w:val="00A32221"/>
    <w:rsid w:val="00A34A62"/>
    <w:rsid w:val="00A3528D"/>
    <w:rsid w:val="00A3543A"/>
    <w:rsid w:val="00A36303"/>
    <w:rsid w:val="00A374E7"/>
    <w:rsid w:val="00A41C2A"/>
    <w:rsid w:val="00A42DC5"/>
    <w:rsid w:val="00A43CA2"/>
    <w:rsid w:val="00A440E1"/>
    <w:rsid w:val="00A50235"/>
    <w:rsid w:val="00A50972"/>
    <w:rsid w:val="00A5298C"/>
    <w:rsid w:val="00A54EED"/>
    <w:rsid w:val="00A55079"/>
    <w:rsid w:val="00A56A75"/>
    <w:rsid w:val="00A607C9"/>
    <w:rsid w:val="00A61F5E"/>
    <w:rsid w:val="00A62D96"/>
    <w:rsid w:val="00A64333"/>
    <w:rsid w:val="00A64396"/>
    <w:rsid w:val="00A64623"/>
    <w:rsid w:val="00A650C9"/>
    <w:rsid w:val="00A67114"/>
    <w:rsid w:val="00A6728A"/>
    <w:rsid w:val="00A67678"/>
    <w:rsid w:val="00A70F1D"/>
    <w:rsid w:val="00A7184D"/>
    <w:rsid w:val="00A725E2"/>
    <w:rsid w:val="00A72C10"/>
    <w:rsid w:val="00A735AD"/>
    <w:rsid w:val="00A73963"/>
    <w:rsid w:val="00A7437E"/>
    <w:rsid w:val="00A77D40"/>
    <w:rsid w:val="00A82734"/>
    <w:rsid w:val="00A84530"/>
    <w:rsid w:val="00A85B58"/>
    <w:rsid w:val="00A864D9"/>
    <w:rsid w:val="00A87666"/>
    <w:rsid w:val="00A915E1"/>
    <w:rsid w:val="00A92A90"/>
    <w:rsid w:val="00A92B52"/>
    <w:rsid w:val="00A93CFA"/>
    <w:rsid w:val="00A94F3B"/>
    <w:rsid w:val="00A96D9B"/>
    <w:rsid w:val="00A96F79"/>
    <w:rsid w:val="00AA120E"/>
    <w:rsid w:val="00AA2656"/>
    <w:rsid w:val="00AA2D5B"/>
    <w:rsid w:val="00AA448F"/>
    <w:rsid w:val="00AA5313"/>
    <w:rsid w:val="00AA534A"/>
    <w:rsid w:val="00AA568B"/>
    <w:rsid w:val="00AA6238"/>
    <w:rsid w:val="00AA63BC"/>
    <w:rsid w:val="00AA6BD9"/>
    <w:rsid w:val="00AA7F47"/>
    <w:rsid w:val="00AB28EA"/>
    <w:rsid w:val="00AB3AB9"/>
    <w:rsid w:val="00AB3AF0"/>
    <w:rsid w:val="00AB4EDD"/>
    <w:rsid w:val="00AB680E"/>
    <w:rsid w:val="00AC3076"/>
    <w:rsid w:val="00AC32C1"/>
    <w:rsid w:val="00AC411D"/>
    <w:rsid w:val="00AC600A"/>
    <w:rsid w:val="00AC643C"/>
    <w:rsid w:val="00AC6F6C"/>
    <w:rsid w:val="00AD02F4"/>
    <w:rsid w:val="00AD0BE6"/>
    <w:rsid w:val="00AD10F6"/>
    <w:rsid w:val="00AD1954"/>
    <w:rsid w:val="00AD1FA3"/>
    <w:rsid w:val="00AD4E61"/>
    <w:rsid w:val="00AE07EF"/>
    <w:rsid w:val="00AE21DA"/>
    <w:rsid w:val="00AE21DC"/>
    <w:rsid w:val="00AE27DD"/>
    <w:rsid w:val="00AE2D0A"/>
    <w:rsid w:val="00AE4918"/>
    <w:rsid w:val="00AE7C16"/>
    <w:rsid w:val="00AF06CD"/>
    <w:rsid w:val="00AF0C00"/>
    <w:rsid w:val="00AF1E81"/>
    <w:rsid w:val="00AF2EF8"/>
    <w:rsid w:val="00AF4EFE"/>
    <w:rsid w:val="00AF51E0"/>
    <w:rsid w:val="00AF5326"/>
    <w:rsid w:val="00AF68AE"/>
    <w:rsid w:val="00AF72AB"/>
    <w:rsid w:val="00B000CB"/>
    <w:rsid w:val="00B01837"/>
    <w:rsid w:val="00B01C76"/>
    <w:rsid w:val="00B01CDD"/>
    <w:rsid w:val="00B03215"/>
    <w:rsid w:val="00B04368"/>
    <w:rsid w:val="00B043ED"/>
    <w:rsid w:val="00B064D9"/>
    <w:rsid w:val="00B06DFC"/>
    <w:rsid w:val="00B06FDB"/>
    <w:rsid w:val="00B07869"/>
    <w:rsid w:val="00B10124"/>
    <w:rsid w:val="00B112C0"/>
    <w:rsid w:val="00B1355A"/>
    <w:rsid w:val="00B14753"/>
    <w:rsid w:val="00B14906"/>
    <w:rsid w:val="00B16E12"/>
    <w:rsid w:val="00B1703C"/>
    <w:rsid w:val="00B22DC5"/>
    <w:rsid w:val="00B231B6"/>
    <w:rsid w:val="00B31AD5"/>
    <w:rsid w:val="00B32208"/>
    <w:rsid w:val="00B3455C"/>
    <w:rsid w:val="00B36B04"/>
    <w:rsid w:val="00B44CCE"/>
    <w:rsid w:val="00B453DA"/>
    <w:rsid w:val="00B4640E"/>
    <w:rsid w:val="00B47044"/>
    <w:rsid w:val="00B47DB8"/>
    <w:rsid w:val="00B50013"/>
    <w:rsid w:val="00B50886"/>
    <w:rsid w:val="00B51610"/>
    <w:rsid w:val="00B5556F"/>
    <w:rsid w:val="00B558C8"/>
    <w:rsid w:val="00B56638"/>
    <w:rsid w:val="00B570E0"/>
    <w:rsid w:val="00B57C5D"/>
    <w:rsid w:val="00B57DC1"/>
    <w:rsid w:val="00B625F0"/>
    <w:rsid w:val="00B62CD9"/>
    <w:rsid w:val="00B64131"/>
    <w:rsid w:val="00B64CE7"/>
    <w:rsid w:val="00B65516"/>
    <w:rsid w:val="00B65DC3"/>
    <w:rsid w:val="00B70A52"/>
    <w:rsid w:val="00B71EAE"/>
    <w:rsid w:val="00B73F62"/>
    <w:rsid w:val="00B74B1E"/>
    <w:rsid w:val="00B75742"/>
    <w:rsid w:val="00B76EA3"/>
    <w:rsid w:val="00B77789"/>
    <w:rsid w:val="00B77F20"/>
    <w:rsid w:val="00B805BC"/>
    <w:rsid w:val="00B8064E"/>
    <w:rsid w:val="00B81836"/>
    <w:rsid w:val="00B81AFB"/>
    <w:rsid w:val="00B82371"/>
    <w:rsid w:val="00B824EB"/>
    <w:rsid w:val="00B876AB"/>
    <w:rsid w:val="00B87726"/>
    <w:rsid w:val="00B9114B"/>
    <w:rsid w:val="00B92AE8"/>
    <w:rsid w:val="00B941A6"/>
    <w:rsid w:val="00B9579C"/>
    <w:rsid w:val="00B95D1C"/>
    <w:rsid w:val="00BA00BC"/>
    <w:rsid w:val="00BA0B1C"/>
    <w:rsid w:val="00BA0C90"/>
    <w:rsid w:val="00BA1BFE"/>
    <w:rsid w:val="00BA2883"/>
    <w:rsid w:val="00BA2E4F"/>
    <w:rsid w:val="00BA511B"/>
    <w:rsid w:val="00BA5C92"/>
    <w:rsid w:val="00BA5F59"/>
    <w:rsid w:val="00BA60D9"/>
    <w:rsid w:val="00BA6934"/>
    <w:rsid w:val="00BA6EC5"/>
    <w:rsid w:val="00BA7786"/>
    <w:rsid w:val="00BB3B9F"/>
    <w:rsid w:val="00BB6E06"/>
    <w:rsid w:val="00BB7D2D"/>
    <w:rsid w:val="00BC0393"/>
    <w:rsid w:val="00BC1336"/>
    <w:rsid w:val="00BC17CB"/>
    <w:rsid w:val="00BC1AAE"/>
    <w:rsid w:val="00BC25FB"/>
    <w:rsid w:val="00BC46D9"/>
    <w:rsid w:val="00BC6413"/>
    <w:rsid w:val="00BD0218"/>
    <w:rsid w:val="00BD0BC1"/>
    <w:rsid w:val="00BD21C9"/>
    <w:rsid w:val="00BD22BF"/>
    <w:rsid w:val="00BD35DB"/>
    <w:rsid w:val="00BD38A1"/>
    <w:rsid w:val="00BD3A73"/>
    <w:rsid w:val="00BD3BC1"/>
    <w:rsid w:val="00BD4175"/>
    <w:rsid w:val="00BD4D66"/>
    <w:rsid w:val="00BDA456"/>
    <w:rsid w:val="00BE17DE"/>
    <w:rsid w:val="00BE183A"/>
    <w:rsid w:val="00BE1B5B"/>
    <w:rsid w:val="00BE4A32"/>
    <w:rsid w:val="00BE5837"/>
    <w:rsid w:val="00BE796A"/>
    <w:rsid w:val="00BF22D5"/>
    <w:rsid w:val="00BF35A4"/>
    <w:rsid w:val="00BF4B52"/>
    <w:rsid w:val="00BF508F"/>
    <w:rsid w:val="00BF6AC5"/>
    <w:rsid w:val="00BF7B7C"/>
    <w:rsid w:val="00C009DF"/>
    <w:rsid w:val="00C03190"/>
    <w:rsid w:val="00C039CA"/>
    <w:rsid w:val="00C05249"/>
    <w:rsid w:val="00C10CD0"/>
    <w:rsid w:val="00C112B0"/>
    <w:rsid w:val="00C11DAC"/>
    <w:rsid w:val="00C1229B"/>
    <w:rsid w:val="00C13B23"/>
    <w:rsid w:val="00C1594C"/>
    <w:rsid w:val="00C162A3"/>
    <w:rsid w:val="00C215DC"/>
    <w:rsid w:val="00C22FF4"/>
    <w:rsid w:val="00C24722"/>
    <w:rsid w:val="00C253AA"/>
    <w:rsid w:val="00C300CD"/>
    <w:rsid w:val="00C32517"/>
    <w:rsid w:val="00C32E44"/>
    <w:rsid w:val="00C32F5B"/>
    <w:rsid w:val="00C36838"/>
    <w:rsid w:val="00C3786B"/>
    <w:rsid w:val="00C4080F"/>
    <w:rsid w:val="00C40D41"/>
    <w:rsid w:val="00C43499"/>
    <w:rsid w:val="00C44193"/>
    <w:rsid w:val="00C478FB"/>
    <w:rsid w:val="00C47ADC"/>
    <w:rsid w:val="00C504F5"/>
    <w:rsid w:val="00C5148E"/>
    <w:rsid w:val="00C51C17"/>
    <w:rsid w:val="00C54999"/>
    <w:rsid w:val="00C5502D"/>
    <w:rsid w:val="00C5571D"/>
    <w:rsid w:val="00C6174A"/>
    <w:rsid w:val="00C61B99"/>
    <w:rsid w:val="00C63DC1"/>
    <w:rsid w:val="00C64459"/>
    <w:rsid w:val="00C644AD"/>
    <w:rsid w:val="00C64FED"/>
    <w:rsid w:val="00C701C4"/>
    <w:rsid w:val="00C71289"/>
    <w:rsid w:val="00C71356"/>
    <w:rsid w:val="00C720EB"/>
    <w:rsid w:val="00C73132"/>
    <w:rsid w:val="00C73277"/>
    <w:rsid w:val="00C7353C"/>
    <w:rsid w:val="00C73B87"/>
    <w:rsid w:val="00C765DD"/>
    <w:rsid w:val="00C77331"/>
    <w:rsid w:val="00C77F72"/>
    <w:rsid w:val="00C8096E"/>
    <w:rsid w:val="00C81BA5"/>
    <w:rsid w:val="00C836B2"/>
    <w:rsid w:val="00C8384A"/>
    <w:rsid w:val="00C83D46"/>
    <w:rsid w:val="00C8553F"/>
    <w:rsid w:val="00C85B1B"/>
    <w:rsid w:val="00C867F8"/>
    <w:rsid w:val="00C875C1"/>
    <w:rsid w:val="00C87B94"/>
    <w:rsid w:val="00C90F8E"/>
    <w:rsid w:val="00C91482"/>
    <w:rsid w:val="00C91DEA"/>
    <w:rsid w:val="00C92887"/>
    <w:rsid w:val="00C9760C"/>
    <w:rsid w:val="00C97B89"/>
    <w:rsid w:val="00C97DB2"/>
    <w:rsid w:val="00CA0904"/>
    <w:rsid w:val="00CA10E9"/>
    <w:rsid w:val="00CA2CBC"/>
    <w:rsid w:val="00CA362C"/>
    <w:rsid w:val="00CA3B16"/>
    <w:rsid w:val="00CA3D06"/>
    <w:rsid w:val="00CA4F67"/>
    <w:rsid w:val="00CB3F79"/>
    <w:rsid w:val="00CB6BFF"/>
    <w:rsid w:val="00CC00D5"/>
    <w:rsid w:val="00CC072B"/>
    <w:rsid w:val="00CC090A"/>
    <w:rsid w:val="00CC1773"/>
    <w:rsid w:val="00CC68B1"/>
    <w:rsid w:val="00CC7D04"/>
    <w:rsid w:val="00CD18BB"/>
    <w:rsid w:val="00CD39CF"/>
    <w:rsid w:val="00CD3E11"/>
    <w:rsid w:val="00CD558D"/>
    <w:rsid w:val="00CD6E23"/>
    <w:rsid w:val="00CE11DA"/>
    <w:rsid w:val="00CE2081"/>
    <w:rsid w:val="00CE273D"/>
    <w:rsid w:val="00CE2B7F"/>
    <w:rsid w:val="00CE32C2"/>
    <w:rsid w:val="00CE447E"/>
    <w:rsid w:val="00CE51A3"/>
    <w:rsid w:val="00CE79C9"/>
    <w:rsid w:val="00CF14B0"/>
    <w:rsid w:val="00CF15B3"/>
    <w:rsid w:val="00CF2D14"/>
    <w:rsid w:val="00CF4AB5"/>
    <w:rsid w:val="00CF7038"/>
    <w:rsid w:val="00D0509F"/>
    <w:rsid w:val="00D0526E"/>
    <w:rsid w:val="00D06986"/>
    <w:rsid w:val="00D0723C"/>
    <w:rsid w:val="00D120EB"/>
    <w:rsid w:val="00D148E9"/>
    <w:rsid w:val="00D15CA6"/>
    <w:rsid w:val="00D15D07"/>
    <w:rsid w:val="00D173E6"/>
    <w:rsid w:val="00D17F0E"/>
    <w:rsid w:val="00D20644"/>
    <w:rsid w:val="00D20A2E"/>
    <w:rsid w:val="00D211BC"/>
    <w:rsid w:val="00D21D9B"/>
    <w:rsid w:val="00D2393C"/>
    <w:rsid w:val="00D23BFB"/>
    <w:rsid w:val="00D250D9"/>
    <w:rsid w:val="00D25D74"/>
    <w:rsid w:val="00D27350"/>
    <w:rsid w:val="00D33410"/>
    <w:rsid w:val="00D33CD0"/>
    <w:rsid w:val="00D33DE0"/>
    <w:rsid w:val="00D343A5"/>
    <w:rsid w:val="00D35909"/>
    <w:rsid w:val="00D40D9D"/>
    <w:rsid w:val="00D40F58"/>
    <w:rsid w:val="00D41EF5"/>
    <w:rsid w:val="00D42072"/>
    <w:rsid w:val="00D44FB1"/>
    <w:rsid w:val="00D46969"/>
    <w:rsid w:val="00D46EC9"/>
    <w:rsid w:val="00D47266"/>
    <w:rsid w:val="00D479E6"/>
    <w:rsid w:val="00D506F3"/>
    <w:rsid w:val="00D508A7"/>
    <w:rsid w:val="00D521B1"/>
    <w:rsid w:val="00D5304E"/>
    <w:rsid w:val="00D53562"/>
    <w:rsid w:val="00D53865"/>
    <w:rsid w:val="00D53F6A"/>
    <w:rsid w:val="00D55328"/>
    <w:rsid w:val="00D55C45"/>
    <w:rsid w:val="00D57AA3"/>
    <w:rsid w:val="00D6008E"/>
    <w:rsid w:val="00D637FB"/>
    <w:rsid w:val="00D63877"/>
    <w:rsid w:val="00D63BC6"/>
    <w:rsid w:val="00D64228"/>
    <w:rsid w:val="00D646F4"/>
    <w:rsid w:val="00D647CC"/>
    <w:rsid w:val="00D66496"/>
    <w:rsid w:val="00D667F9"/>
    <w:rsid w:val="00D66E6C"/>
    <w:rsid w:val="00D67CDC"/>
    <w:rsid w:val="00D70542"/>
    <w:rsid w:val="00D70DCD"/>
    <w:rsid w:val="00D72F72"/>
    <w:rsid w:val="00D733D5"/>
    <w:rsid w:val="00D73482"/>
    <w:rsid w:val="00D73F06"/>
    <w:rsid w:val="00D746AA"/>
    <w:rsid w:val="00D75BD5"/>
    <w:rsid w:val="00D80B21"/>
    <w:rsid w:val="00D82A44"/>
    <w:rsid w:val="00D83187"/>
    <w:rsid w:val="00D83F80"/>
    <w:rsid w:val="00D84940"/>
    <w:rsid w:val="00D9099C"/>
    <w:rsid w:val="00D90A21"/>
    <w:rsid w:val="00D90FAD"/>
    <w:rsid w:val="00D930C1"/>
    <w:rsid w:val="00D93577"/>
    <w:rsid w:val="00D93D6A"/>
    <w:rsid w:val="00DA05A3"/>
    <w:rsid w:val="00DA0E5F"/>
    <w:rsid w:val="00DA22BA"/>
    <w:rsid w:val="00DA2391"/>
    <w:rsid w:val="00DA5287"/>
    <w:rsid w:val="00DA5B12"/>
    <w:rsid w:val="00DA7F9A"/>
    <w:rsid w:val="00DB1B8B"/>
    <w:rsid w:val="00DB2849"/>
    <w:rsid w:val="00DB44CA"/>
    <w:rsid w:val="00DB468A"/>
    <w:rsid w:val="00DB6871"/>
    <w:rsid w:val="00DB708B"/>
    <w:rsid w:val="00DB7A9F"/>
    <w:rsid w:val="00DC1506"/>
    <w:rsid w:val="00DC1575"/>
    <w:rsid w:val="00DC2050"/>
    <w:rsid w:val="00DC227C"/>
    <w:rsid w:val="00DC51A2"/>
    <w:rsid w:val="00DC74C7"/>
    <w:rsid w:val="00DD02C3"/>
    <w:rsid w:val="00DD111D"/>
    <w:rsid w:val="00DD1709"/>
    <w:rsid w:val="00DD4597"/>
    <w:rsid w:val="00DD4864"/>
    <w:rsid w:val="00DD5D57"/>
    <w:rsid w:val="00DD78F8"/>
    <w:rsid w:val="00DD7C6F"/>
    <w:rsid w:val="00DE04CF"/>
    <w:rsid w:val="00DE164B"/>
    <w:rsid w:val="00DE291E"/>
    <w:rsid w:val="00DE4FF9"/>
    <w:rsid w:val="00DE5496"/>
    <w:rsid w:val="00DE66EE"/>
    <w:rsid w:val="00DF025A"/>
    <w:rsid w:val="00DF08A9"/>
    <w:rsid w:val="00DF0B4E"/>
    <w:rsid w:val="00DF35EF"/>
    <w:rsid w:val="00DF39FC"/>
    <w:rsid w:val="00DF4571"/>
    <w:rsid w:val="00DF6913"/>
    <w:rsid w:val="00E0091F"/>
    <w:rsid w:val="00E01352"/>
    <w:rsid w:val="00E01A1C"/>
    <w:rsid w:val="00E01EE2"/>
    <w:rsid w:val="00E04044"/>
    <w:rsid w:val="00E1229D"/>
    <w:rsid w:val="00E12E21"/>
    <w:rsid w:val="00E14CDB"/>
    <w:rsid w:val="00E14CEA"/>
    <w:rsid w:val="00E15B2F"/>
    <w:rsid w:val="00E15C1F"/>
    <w:rsid w:val="00E15D5E"/>
    <w:rsid w:val="00E1659A"/>
    <w:rsid w:val="00E16888"/>
    <w:rsid w:val="00E17153"/>
    <w:rsid w:val="00E21F47"/>
    <w:rsid w:val="00E21FBC"/>
    <w:rsid w:val="00E22F17"/>
    <w:rsid w:val="00E231E6"/>
    <w:rsid w:val="00E23626"/>
    <w:rsid w:val="00E23729"/>
    <w:rsid w:val="00E277E7"/>
    <w:rsid w:val="00E307C2"/>
    <w:rsid w:val="00E31030"/>
    <w:rsid w:val="00E31AAE"/>
    <w:rsid w:val="00E31FA9"/>
    <w:rsid w:val="00E32B10"/>
    <w:rsid w:val="00E333AC"/>
    <w:rsid w:val="00E36027"/>
    <w:rsid w:val="00E37B11"/>
    <w:rsid w:val="00E40DD7"/>
    <w:rsid w:val="00E418E5"/>
    <w:rsid w:val="00E42649"/>
    <w:rsid w:val="00E4287B"/>
    <w:rsid w:val="00E42C9F"/>
    <w:rsid w:val="00E43A6E"/>
    <w:rsid w:val="00E444BE"/>
    <w:rsid w:val="00E44B01"/>
    <w:rsid w:val="00E45279"/>
    <w:rsid w:val="00E453C2"/>
    <w:rsid w:val="00E45A64"/>
    <w:rsid w:val="00E51216"/>
    <w:rsid w:val="00E5650C"/>
    <w:rsid w:val="00E56DB1"/>
    <w:rsid w:val="00E56FD5"/>
    <w:rsid w:val="00E57720"/>
    <w:rsid w:val="00E608CE"/>
    <w:rsid w:val="00E60B5E"/>
    <w:rsid w:val="00E63509"/>
    <w:rsid w:val="00E63BD9"/>
    <w:rsid w:val="00E6421B"/>
    <w:rsid w:val="00E64F00"/>
    <w:rsid w:val="00E65C72"/>
    <w:rsid w:val="00E70F88"/>
    <w:rsid w:val="00E71BCA"/>
    <w:rsid w:val="00E7209E"/>
    <w:rsid w:val="00E7352C"/>
    <w:rsid w:val="00E73AB0"/>
    <w:rsid w:val="00E744CB"/>
    <w:rsid w:val="00E7625E"/>
    <w:rsid w:val="00E804AB"/>
    <w:rsid w:val="00E80904"/>
    <w:rsid w:val="00E8146A"/>
    <w:rsid w:val="00E81E8B"/>
    <w:rsid w:val="00E82DEB"/>
    <w:rsid w:val="00E84660"/>
    <w:rsid w:val="00E849D7"/>
    <w:rsid w:val="00E85D01"/>
    <w:rsid w:val="00E87D62"/>
    <w:rsid w:val="00E9019E"/>
    <w:rsid w:val="00E90EB4"/>
    <w:rsid w:val="00E91778"/>
    <w:rsid w:val="00E91A87"/>
    <w:rsid w:val="00E92A2A"/>
    <w:rsid w:val="00E93C37"/>
    <w:rsid w:val="00E97115"/>
    <w:rsid w:val="00E975FA"/>
    <w:rsid w:val="00EA020E"/>
    <w:rsid w:val="00EA0D82"/>
    <w:rsid w:val="00EA20C3"/>
    <w:rsid w:val="00EA2B51"/>
    <w:rsid w:val="00EA3562"/>
    <w:rsid w:val="00EA42C9"/>
    <w:rsid w:val="00EA718A"/>
    <w:rsid w:val="00EA7E6A"/>
    <w:rsid w:val="00EB0BAD"/>
    <w:rsid w:val="00EB2430"/>
    <w:rsid w:val="00EB3116"/>
    <w:rsid w:val="00EB3507"/>
    <w:rsid w:val="00EB3C34"/>
    <w:rsid w:val="00EB4D07"/>
    <w:rsid w:val="00EB5089"/>
    <w:rsid w:val="00EB66D3"/>
    <w:rsid w:val="00EB74FB"/>
    <w:rsid w:val="00EB7C68"/>
    <w:rsid w:val="00EB7F4C"/>
    <w:rsid w:val="00EC143A"/>
    <w:rsid w:val="00EC159A"/>
    <w:rsid w:val="00EC15BB"/>
    <w:rsid w:val="00EC2624"/>
    <w:rsid w:val="00EC42ED"/>
    <w:rsid w:val="00EC7870"/>
    <w:rsid w:val="00EC7F70"/>
    <w:rsid w:val="00ED1734"/>
    <w:rsid w:val="00ED1892"/>
    <w:rsid w:val="00ED3CF2"/>
    <w:rsid w:val="00ED4D6E"/>
    <w:rsid w:val="00ED5C7A"/>
    <w:rsid w:val="00ED5F24"/>
    <w:rsid w:val="00EE007D"/>
    <w:rsid w:val="00EE0A78"/>
    <w:rsid w:val="00EE1EB1"/>
    <w:rsid w:val="00EE6211"/>
    <w:rsid w:val="00EF03BA"/>
    <w:rsid w:val="00EF1A4D"/>
    <w:rsid w:val="00EF1CFB"/>
    <w:rsid w:val="00EF24CB"/>
    <w:rsid w:val="00EF7502"/>
    <w:rsid w:val="00F03E9F"/>
    <w:rsid w:val="00F04ECB"/>
    <w:rsid w:val="00F13C2D"/>
    <w:rsid w:val="00F14E48"/>
    <w:rsid w:val="00F150E3"/>
    <w:rsid w:val="00F15222"/>
    <w:rsid w:val="00F154BD"/>
    <w:rsid w:val="00F160C0"/>
    <w:rsid w:val="00F16E34"/>
    <w:rsid w:val="00F1759D"/>
    <w:rsid w:val="00F17E50"/>
    <w:rsid w:val="00F21A03"/>
    <w:rsid w:val="00F234A5"/>
    <w:rsid w:val="00F26323"/>
    <w:rsid w:val="00F263AF"/>
    <w:rsid w:val="00F311AB"/>
    <w:rsid w:val="00F35309"/>
    <w:rsid w:val="00F35C14"/>
    <w:rsid w:val="00F40344"/>
    <w:rsid w:val="00F431B4"/>
    <w:rsid w:val="00F433F3"/>
    <w:rsid w:val="00F43E94"/>
    <w:rsid w:val="00F442A0"/>
    <w:rsid w:val="00F45022"/>
    <w:rsid w:val="00F452DB"/>
    <w:rsid w:val="00F454C9"/>
    <w:rsid w:val="00F45525"/>
    <w:rsid w:val="00F459B0"/>
    <w:rsid w:val="00F466E8"/>
    <w:rsid w:val="00F468CE"/>
    <w:rsid w:val="00F51297"/>
    <w:rsid w:val="00F532CC"/>
    <w:rsid w:val="00F542AF"/>
    <w:rsid w:val="00F55255"/>
    <w:rsid w:val="00F57D44"/>
    <w:rsid w:val="00F60D3F"/>
    <w:rsid w:val="00F6178E"/>
    <w:rsid w:val="00F61BD1"/>
    <w:rsid w:val="00F620D1"/>
    <w:rsid w:val="00F62153"/>
    <w:rsid w:val="00F623CC"/>
    <w:rsid w:val="00F62B0E"/>
    <w:rsid w:val="00F64C4F"/>
    <w:rsid w:val="00F665FD"/>
    <w:rsid w:val="00F67CF6"/>
    <w:rsid w:val="00F703F4"/>
    <w:rsid w:val="00F72880"/>
    <w:rsid w:val="00F7415E"/>
    <w:rsid w:val="00F74235"/>
    <w:rsid w:val="00F763DF"/>
    <w:rsid w:val="00F7697B"/>
    <w:rsid w:val="00F802A8"/>
    <w:rsid w:val="00F8119C"/>
    <w:rsid w:val="00F81408"/>
    <w:rsid w:val="00F81527"/>
    <w:rsid w:val="00F81594"/>
    <w:rsid w:val="00F840C5"/>
    <w:rsid w:val="00F856E0"/>
    <w:rsid w:val="00F863DC"/>
    <w:rsid w:val="00F8657E"/>
    <w:rsid w:val="00F877F0"/>
    <w:rsid w:val="00F91962"/>
    <w:rsid w:val="00F92A08"/>
    <w:rsid w:val="00F931C3"/>
    <w:rsid w:val="00F9325C"/>
    <w:rsid w:val="00F95B28"/>
    <w:rsid w:val="00F95C17"/>
    <w:rsid w:val="00F95E39"/>
    <w:rsid w:val="00F96446"/>
    <w:rsid w:val="00FA2FB5"/>
    <w:rsid w:val="00FA5A94"/>
    <w:rsid w:val="00FA739C"/>
    <w:rsid w:val="00FA7E5D"/>
    <w:rsid w:val="00FB164B"/>
    <w:rsid w:val="00FB1F99"/>
    <w:rsid w:val="00FB20A3"/>
    <w:rsid w:val="00FB21D6"/>
    <w:rsid w:val="00FB30B1"/>
    <w:rsid w:val="00FB4894"/>
    <w:rsid w:val="00FB62DA"/>
    <w:rsid w:val="00FB798E"/>
    <w:rsid w:val="00FC0DD4"/>
    <w:rsid w:val="00FC1375"/>
    <w:rsid w:val="00FC19C2"/>
    <w:rsid w:val="00FC21C6"/>
    <w:rsid w:val="00FC3877"/>
    <w:rsid w:val="00FC41F9"/>
    <w:rsid w:val="00FC7D2D"/>
    <w:rsid w:val="00FD1EE5"/>
    <w:rsid w:val="00FD1F04"/>
    <w:rsid w:val="00FD34EE"/>
    <w:rsid w:val="00FD3F7D"/>
    <w:rsid w:val="00FD47D5"/>
    <w:rsid w:val="00FD5744"/>
    <w:rsid w:val="00FD5E3A"/>
    <w:rsid w:val="00FD6026"/>
    <w:rsid w:val="00FD6088"/>
    <w:rsid w:val="00FD659B"/>
    <w:rsid w:val="00FE0FF5"/>
    <w:rsid w:val="00FE1179"/>
    <w:rsid w:val="00FE1256"/>
    <w:rsid w:val="00FE1F01"/>
    <w:rsid w:val="00FE36A8"/>
    <w:rsid w:val="00FE6C53"/>
    <w:rsid w:val="00FE76A7"/>
    <w:rsid w:val="00FE7908"/>
    <w:rsid w:val="00FF0A44"/>
    <w:rsid w:val="00FF18D3"/>
    <w:rsid w:val="00FF2AF9"/>
    <w:rsid w:val="00FF408E"/>
    <w:rsid w:val="00FF4826"/>
    <w:rsid w:val="00FF6103"/>
    <w:rsid w:val="00FF6775"/>
    <w:rsid w:val="019168E4"/>
    <w:rsid w:val="019DBFC1"/>
    <w:rsid w:val="0223F39F"/>
    <w:rsid w:val="02A7B5B9"/>
    <w:rsid w:val="02C2963D"/>
    <w:rsid w:val="02D8ABE3"/>
    <w:rsid w:val="02E92579"/>
    <w:rsid w:val="02EBFCA7"/>
    <w:rsid w:val="03040E9D"/>
    <w:rsid w:val="0383B115"/>
    <w:rsid w:val="0393BDF7"/>
    <w:rsid w:val="0422907C"/>
    <w:rsid w:val="0440763A"/>
    <w:rsid w:val="0442BBD1"/>
    <w:rsid w:val="0450E9C2"/>
    <w:rsid w:val="046A9961"/>
    <w:rsid w:val="049AF66A"/>
    <w:rsid w:val="04B84C50"/>
    <w:rsid w:val="04ECC278"/>
    <w:rsid w:val="04F2A976"/>
    <w:rsid w:val="053BAD01"/>
    <w:rsid w:val="05B6A1C8"/>
    <w:rsid w:val="05D1F492"/>
    <w:rsid w:val="05E6D110"/>
    <w:rsid w:val="05E9EF1F"/>
    <w:rsid w:val="05FCDE93"/>
    <w:rsid w:val="066470B2"/>
    <w:rsid w:val="06E35826"/>
    <w:rsid w:val="06FB5BA5"/>
    <w:rsid w:val="070957ED"/>
    <w:rsid w:val="0726A487"/>
    <w:rsid w:val="079C7DD3"/>
    <w:rsid w:val="07A1A2AB"/>
    <w:rsid w:val="0830334B"/>
    <w:rsid w:val="0832C2E0"/>
    <w:rsid w:val="0836DBD2"/>
    <w:rsid w:val="08528DC2"/>
    <w:rsid w:val="0861F6CC"/>
    <w:rsid w:val="088FB511"/>
    <w:rsid w:val="08955B8C"/>
    <w:rsid w:val="08A07F7E"/>
    <w:rsid w:val="08AE9FCE"/>
    <w:rsid w:val="08CC1B3F"/>
    <w:rsid w:val="0918679D"/>
    <w:rsid w:val="095266AD"/>
    <w:rsid w:val="09EC34FE"/>
    <w:rsid w:val="0A2FEFE2"/>
    <w:rsid w:val="0A62C19C"/>
    <w:rsid w:val="0AA38D6D"/>
    <w:rsid w:val="0AD88A3F"/>
    <w:rsid w:val="0AEE2589"/>
    <w:rsid w:val="0B21ECF1"/>
    <w:rsid w:val="0B3B53BB"/>
    <w:rsid w:val="0B89017E"/>
    <w:rsid w:val="0BF4AC39"/>
    <w:rsid w:val="0C27817B"/>
    <w:rsid w:val="0C6DF6B8"/>
    <w:rsid w:val="0C84669D"/>
    <w:rsid w:val="0C92C8DE"/>
    <w:rsid w:val="0CC58728"/>
    <w:rsid w:val="0CED7CA3"/>
    <w:rsid w:val="0CF0C05E"/>
    <w:rsid w:val="0CF34B6E"/>
    <w:rsid w:val="0D3E68F5"/>
    <w:rsid w:val="0D458C32"/>
    <w:rsid w:val="0D911412"/>
    <w:rsid w:val="0DD54114"/>
    <w:rsid w:val="0DEA03B9"/>
    <w:rsid w:val="0E0D8457"/>
    <w:rsid w:val="0E44FD7E"/>
    <w:rsid w:val="0E5F76B0"/>
    <w:rsid w:val="0E725D05"/>
    <w:rsid w:val="0EA91D14"/>
    <w:rsid w:val="0EB205F0"/>
    <w:rsid w:val="0EBCA5AB"/>
    <w:rsid w:val="0EDDF882"/>
    <w:rsid w:val="0F0E9212"/>
    <w:rsid w:val="0F177A4F"/>
    <w:rsid w:val="0F34CAEF"/>
    <w:rsid w:val="0F5D5BD5"/>
    <w:rsid w:val="0F66076F"/>
    <w:rsid w:val="0FA34EE3"/>
    <w:rsid w:val="0FA5B7B4"/>
    <w:rsid w:val="0FC54AA1"/>
    <w:rsid w:val="0FEA1989"/>
    <w:rsid w:val="10276501"/>
    <w:rsid w:val="1046E5E5"/>
    <w:rsid w:val="107900EF"/>
    <w:rsid w:val="10E9E99D"/>
    <w:rsid w:val="10F4B598"/>
    <w:rsid w:val="110158E1"/>
    <w:rsid w:val="1112F95A"/>
    <w:rsid w:val="1157E7D6"/>
    <w:rsid w:val="116A515E"/>
    <w:rsid w:val="118C6860"/>
    <w:rsid w:val="119BEA9A"/>
    <w:rsid w:val="11B2E76C"/>
    <w:rsid w:val="11F1DC1D"/>
    <w:rsid w:val="11F326D4"/>
    <w:rsid w:val="129603A7"/>
    <w:rsid w:val="129A92A6"/>
    <w:rsid w:val="12B840EE"/>
    <w:rsid w:val="12D26068"/>
    <w:rsid w:val="12D53B78"/>
    <w:rsid w:val="13006543"/>
    <w:rsid w:val="1300D683"/>
    <w:rsid w:val="132F9B23"/>
    <w:rsid w:val="1349E47F"/>
    <w:rsid w:val="1370CD37"/>
    <w:rsid w:val="13E7B573"/>
    <w:rsid w:val="1400EBA6"/>
    <w:rsid w:val="14179B80"/>
    <w:rsid w:val="144226E9"/>
    <w:rsid w:val="145B8651"/>
    <w:rsid w:val="14689675"/>
    <w:rsid w:val="146B265D"/>
    <w:rsid w:val="146E2877"/>
    <w:rsid w:val="1475D56F"/>
    <w:rsid w:val="148F3B03"/>
    <w:rsid w:val="14A95448"/>
    <w:rsid w:val="14AF85D4"/>
    <w:rsid w:val="155BE527"/>
    <w:rsid w:val="155C589F"/>
    <w:rsid w:val="15618EBC"/>
    <w:rsid w:val="15727CD3"/>
    <w:rsid w:val="158CE3BA"/>
    <w:rsid w:val="1590900F"/>
    <w:rsid w:val="15B7E73A"/>
    <w:rsid w:val="15B85853"/>
    <w:rsid w:val="1619DB3B"/>
    <w:rsid w:val="169BC14B"/>
    <w:rsid w:val="16B93D0F"/>
    <w:rsid w:val="16E776D0"/>
    <w:rsid w:val="16F33E64"/>
    <w:rsid w:val="16F5EF20"/>
    <w:rsid w:val="17054CE3"/>
    <w:rsid w:val="170C2225"/>
    <w:rsid w:val="174801D2"/>
    <w:rsid w:val="17736C86"/>
    <w:rsid w:val="17782249"/>
    <w:rsid w:val="17B846E4"/>
    <w:rsid w:val="1810A2BF"/>
    <w:rsid w:val="181F37D1"/>
    <w:rsid w:val="18B39EB2"/>
    <w:rsid w:val="18B7CC97"/>
    <w:rsid w:val="1917A401"/>
    <w:rsid w:val="19262A9B"/>
    <w:rsid w:val="1939ABE9"/>
    <w:rsid w:val="19605BC7"/>
    <w:rsid w:val="197ACCE7"/>
    <w:rsid w:val="197EC3DE"/>
    <w:rsid w:val="19F4EC31"/>
    <w:rsid w:val="1A1B9063"/>
    <w:rsid w:val="1A459361"/>
    <w:rsid w:val="1A5DF634"/>
    <w:rsid w:val="1A661659"/>
    <w:rsid w:val="1AD80A01"/>
    <w:rsid w:val="1AF38B0A"/>
    <w:rsid w:val="1B067EFA"/>
    <w:rsid w:val="1B60ACCF"/>
    <w:rsid w:val="1B9B33D1"/>
    <w:rsid w:val="1BFA914B"/>
    <w:rsid w:val="1C6D8237"/>
    <w:rsid w:val="1C83826B"/>
    <w:rsid w:val="1C8AC8DF"/>
    <w:rsid w:val="1CD5C12A"/>
    <w:rsid w:val="1D0BFFE9"/>
    <w:rsid w:val="1D18CC19"/>
    <w:rsid w:val="1D2291F8"/>
    <w:rsid w:val="1D5A21ED"/>
    <w:rsid w:val="1D84CC3D"/>
    <w:rsid w:val="1DA39BCE"/>
    <w:rsid w:val="1DA44217"/>
    <w:rsid w:val="1DE440D8"/>
    <w:rsid w:val="1E0C09E8"/>
    <w:rsid w:val="1E77041F"/>
    <w:rsid w:val="1E8D4A65"/>
    <w:rsid w:val="1ED5A6B4"/>
    <w:rsid w:val="1F2DC1B3"/>
    <w:rsid w:val="1F465C9B"/>
    <w:rsid w:val="1F8D4CC3"/>
    <w:rsid w:val="1FA0A4B8"/>
    <w:rsid w:val="207FC83D"/>
    <w:rsid w:val="208C657E"/>
    <w:rsid w:val="209F3E84"/>
    <w:rsid w:val="20C3A8C5"/>
    <w:rsid w:val="20C8D7A9"/>
    <w:rsid w:val="20D35005"/>
    <w:rsid w:val="20E33428"/>
    <w:rsid w:val="20F6A636"/>
    <w:rsid w:val="21108C3F"/>
    <w:rsid w:val="211839A5"/>
    <w:rsid w:val="213C420D"/>
    <w:rsid w:val="2162FF5F"/>
    <w:rsid w:val="2173585F"/>
    <w:rsid w:val="2198B3B5"/>
    <w:rsid w:val="219E4794"/>
    <w:rsid w:val="21D16CA1"/>
    <w:rsid w:val="21D6BA38"/>
    <w:rsid w:val="21D82A98"/>
    <w:rsid w:val="22135EFA"/>
    <w:rsid w:val="22192076"/>
    <w:rsid w:val="222D5AB7"/>
    <w:rsid w:val="22578BA0"/>
    <w:rsid w:val="225FE2D4"/>
    <w:rsid w:val="2288EF79"/>
    <w:rsid w:val="229E25C0"/>
    <w:rsid w:val="22D82B32"/>
    <w:rsid w:val="22D8623C"/>
    <w:rsid w:val="22FB3A09"/>
    <w:rsid w:val="231995C6"/>
    <w:rsid w:val="2355F8E4"/>
    <w:rsid w:val="2378E38D"/>
    <w:rsid w:val="23ADAC94"/>
    <w:rsid w:val="23CFEE6D"/>
    <w:rsid w:val="23D053DD"/>
    <w:rsid w:val="240A4C00"/>
    <w:rsid w:val="24294328"/>
    <w:rsid w:val="24F48397"/>
    <w:rsid w:val="2533A7D9"/>
    <w:rsid w:val="254A3573"/>
    <w:rsid w:val="258EC7BB"/>
    <w:rsid w:val="25C7C81F"/>
    <w:rsid w:val="25CA7497"/>
    <w:rsid w:val="25D690CB"/>
    <w:rsid w:val="2638299B"/>
    <w:rsid w:val="269018AA"/>
    <w:rsid w:val="27159407"/>
    <w:rsid w:val="275C4314"/>
    <w:rsid w:val="2766D837"/>
    <w:rsid w:val="27912E06"/>
    <w:rsid w:val="27AB04DD"/>
    <w:rsid w:val="27CE21CF"/>
    <w:rsid w:val="27F32E07"/>
    <w:rsid w:val="287221A6"/>
    <w:rsid w:val="288BEF5D"/>
    <w:rsid w:val="28D352D7"/>
    <w:rsid w:val="29228916"/>
    <w:rsid w:val="29334691"/>
    <w:rsid w:val="293F4D5A"/>
    <w:rsid w:val="29B3227B"/>
    <w:rsid w:val="2A14C225"/>
    <w:rsid w:val="2A182729"/>
    <w:rsid w:val="2A24325B"/>
    <w:rsid w:val="2A2C7739"/>
    <w:rsid w:val="2A3BE169"/>
    <w:rsid w:val="2A8795F3"/>
    <w:rsid w:val="2ADCFE6B"/>
    <w:rsid w:val="2B20D1A4"/>
    <w:rsid w:val="2B3C6AB2"/>
    <w:rsid w:val="2B5370C1"/>
    <w:rsid w:val="2B65C893"/>
    <w:rsid w:val="2B8E817F"/>
    <w:rsid w:val="2BCA0E02"/>
    <w:rsid w:val="2BF75A43"/>
    <w:rsid w:val="2C0A3EF2"/>
    <w:rsid w:val="2C4332FF"/>
    <w:rsid w:val="2C8D3B69"/>
    <w:rsid w:val="2CAEF303"/>
    <w:rsid w:val="2CC89768"/>
    <w:rsid w:val="2CCE4183"/>
    <w:rsid w:val="2CE42C01"/>
    <w:rsid w:val="2D003733"/>
    <w:rsid w:val="2D206C89"/>
    <w:rsid w:val="2D52D28C"/>
    <w:rsid w:val="2D74D77A"/>
    <w:rsid w:val="2D8B6B62"/>
    <w:rsid w:val="2DD4EACB"/>
    <w:rsid w:val="2DFEA7EE"/>
    <w:rsid w:val="2E04503F"/>
    <w:rsid w:val="2E064B06"/>
    <w:rsid w:val="2E261714"/>
    <w:rsid w:val="2E2BE6DA"/>
    <w:rsid w:val="2E43BC47"/>
    <w:rsid w:val="2E5C6C58"/>
    <w:rsid w:val="2E6FAED9"/>
    <w:rsid w:val="2E95E171"/>
    <w:rsid w:val="2EB1343B"/>
    <w:rsid w:val="2EB2D211"/>
    <w:rsid w:val="2EBAC2B2"/>
    <w:rsid w:val="2EBB18AB"/>
    <w:rsid w:val="2F0E0954"/>
    <w:rsid w:val="2F63FBF5"/>
    <w:rsid w:val="2F6F0D01"/>
    <w:rsid w:val="2F8D94E0"/>
    <w:rsid w:val="2FFB0062"/>
    <w:rsid w:val="30248460"/>
    <w:rsid w:val="30389704"/>
    <w:rsid w:val="303CAEDA"/>
    <w:rsid w:val="303F92AA"/>
    <w:rsid w:val="3073432F"/>
    <w:rsid w:val="3078FC87"/>
    <w:rsid w:val="30E5CF18"/>
    <w:rsid w:val="30FE922C"/>
    <w:rsid w:val="311E2C06"/>
    <w:rsid w:val="313EB910"/>
    <w:rsid w:val="31434C3B"/>
    <w:rsid w:val="3145353B"/>
    <w:rsid w:val="315F9A5E"/>
    <w:rsid w:val="316A9957"/>
    <w:rsid w:val="31733E1A"/>
    <w:rsid w:val="31B87404"/>
    <w:rsid w:val="31C656C2"/>
    <w:rsid w:val="31F7CDBB"/>
    <w:rsid w:val="32041BF7"/>
    <w:rsid w:val="32100B74"/>
    <w:rsid w:val="32708E54"/>
    <w:rsid w:val="329D6F98"/>
    <w:rsid w:val="32A331EA"/>
    <w:rsid w:val="32AE5474"/>
    <w:rsid w:val="33239EAB"/>
    <w:rsid w:val="333CA375"/>
    <w:rsid w:val="3361B213"/>
    <w:rsid w:val="3388BDA1"/>
    <w:rsid w:val="33B3FFC5"/>
    <w:rsid w:val="33CB5184"/>
    <w:rsid w:val="33D1A066"/>
    <w:rsid w:val="340CCC7B"/>
    <w:rsid w:val="342708DE"/>
    <w:rsid w:val="342E2C1B"/>
    <w:rsid w:val="3441A19B"/>
    <w:rsid w:val="3483C669"/>
    <w:rsid w:val="34C24064"/>
    <w:rsid w:val="34C802A9"/>
    <w:rsid w:val="34F72509"/>
    <w:rsid w:val="3565E8E3"/>
    <w:rsid w:val="357250DB"/>
    <w:rsid w:val="357B5740"/>
    <w:rsid w:val="35A46EF7"/>
    <w:rsid w:val="35BB515B"/>
    <w:rsid w:val="35BDA0F1"/>
    <w:rsid w:val="35E7B765"/>
    <w:rsid w:val="35FF00D1"/>
    <w:rsid w:val="3624766F"/>
    <w:rsid w:val="36448127"/>
    <w:rsid w:val="3644E868"/>
    <w:rsid w:val="366D869C"/>
    <w:rsid w:val="36757327"/>
    <w:rsid w:val="3681B12A"/>
    <w:rsid w:val="36B7B299"/>
    <w:rsid w:val="36FDFF76"/>
    <w:rsid w:val="37005CB7"/>
    <w:rsid w:val="3704BDDA"/>
    <w:rsid w:val="37165B98"/>
    <w:rsid w:val="375C66AA"/>
    <w:rsid w:val="377C345C"/>
    <w:rsid w:val="37D1CD01"/>
    <w:rsid w:val="37FB6A4F"/>
    <w:rsid w:val="38019BDB"/>
    <w:rsid w:val="38067BCA"/>
    <w:rsid w:val="382C5F7D"/>
    <w:rsid w:val="387555B9"/>
    <w:rsid w:val="38B0FFC4"/>
    <w:rsid w:val="38C153C5"/>
    <w:rsid w:val="38DEF9C1"/>
    <w:rsid w:val="38EC6658"/>
    <w:rsid w:val="38FF34DF"/>
    <w:rsid w:val="39219274"/>
    <w:rsid w:val="393ED978"/>
    <w:rsid w:val="39518022"/>
    <w:rsid w:val="396A7ADA"/>
    <w:rsid w:val="3999217F"/>
    <w:rsid w:val="39C4A763"/>
    <w:rsid w:val="3A195C27"/>
    <w:rsid w:val="3A4CB29D"/>
    <w:rsid w:val="3A50D643"/>
    <w:rsid w:val="3AAF4F88"/>
    <w:rsid w:val="3AB30C18"/>
    <w:rsid w:val="3B671586"/>
    <w:rsid w:val="3B69DF42"/>
    <w:rsid w:val="3B8A977E"/>
    <w:rsid w:val="3BA0F21A"/>
    <w:rsid w:val="3BA9A8EE"/>
    <w:rsid w:val="3BCA7D46"/>
    <w:rsid w:val="3C69BA08"/>
    <w:rsid w:val="3C83F66B"/>
    <w:rsid w:val="3C8B4BD6"/>
    <w:rsid w:val="3C9A6734"/>
    <w:rsid w:val="3CA38056"/>
    <w:rsid w:val="3CBB96AB"/>
    <w:rsid w:val="3CC34626"/>
    <w:rsid w:val="3CD0D9E5"/>
    <w:rsid w:val="3CD1A42E"/>
    <w:rsid w:val="3CD9792B"/>
    <w:rsid w:val="3CEB7341"/>
    <w:rsid w:val="3CF2FB25"/>
    <w:rsid w:val="3D329022"/>
    <w:rsid w:val="3D37A214"/>
    <w:rsid w:val="3D41A39F"/>
    <w:rsid w:val="3D788C88"/>
    <w:rsid w:val="3DA35594"/>
    <w:rsid w:val="3DB0A47C"/>
    <w:rsid w:val="3E2AB7ED"/>
    <w:rsid w:val="3E4BC1FA"/>
    <w:rsid w:val="3E7C39F8"/>
    <w:rsid w:val="3EEA6F6A"/>
    <w:rsid w:val="3EF9E4D4"/>
    <w:rsid w:val="3F721872"/>
    <w:rsid w:val="3F8F63F4"/>
    <w:rsid w:val="3FCCE0D5"/>
    <w:rsid w:val="400848D1"/>
    <w:rsid w:val="403C9B66"/>
    <w:rsid w:val="4045E9B2"/>
    <w:rsid w:val="406E63E6"/>
    <w:rsid w:val="407E4A21"/>
    <w:rsid w:val="40EDFBBC"/>
    <w:rsid w:val="40F6581E"/>
    <w:rsid w:val="40F93156"/>
    <w:rsid w:val="41053151"/>
    <w:rsid w:val="41369FBF"/>
    <w:rsid w:val="4152DE0B"/>
    <w:rsid w:val="4158FB25"/>
    <w:rsid w:val="4186CD02"/>
    <w:rsid w:val="41B3284E"/>
    <w:rsid w:val="41F336F9"/>
    <w:rsid w:val="42111575"/>
    <w:rsid w:val="421F9F90"/>
    <w:rsid w:val="42802ED6"/>
    <w:rsid w:val="4283C5E5"/>
    <w:rsid w:val="42A93144"/>
    <w:rsid w:val="42F208FF"/>
    <w:rsid w:val="42F499B0"/>
    <w:rsid w:val="432C55DE"/>
    <w:rsid w:val="43366CAF"/>
    <w:rsid w:val="43411883"/>
    <w:rsid w:val="43571DA6"/>
    <w:rsid w:val="43610DB9"/>
    <w:rsid w:val="436D2BFB"/>
    <w:rsid w:val="43705052"/>
    <w:rsid w:val="438D41ED"/>
    <w:rsid w:val="43C58491"/>
    <w:rsid w:val="4407EF30"/>
    <w:rsid w:val="441321A5"/>
    <w:rsid w:val="444DF589"/>
    <w:rsid w:val="4460DBDE"/>
    <w:rsid w:val="446AF215"/>
    <w:rsid w:val="44C75769"/>
    <w:rsid w:val="44DE8E2D"/>
    <w:rsid w:val="450F0A62"/>
    <w:rsid w:val="451301E1"/>
    <w:rsid w:val="4518462D"/>
    <w:rsid w:val="452C397C"/>
    <w:rsid w:val="453F46E5"/>
    <w:rsid w:val="456F6A03"/>
    <w:rsid w:val="458200FA"/>
    <w:rsid w:val="459CEFBF"/>
    <w:rsid w:val="45AD3DB5"/>
    <w:rsid w:val="4606C276"/>
    <w:rsid w:val="462A740A"/>
    <w:rsid w:val="462C7C06"/>
    <w:rsid w:val="464AA71B"/>
    <w:rsid w:val="464C2FA8"/>
    <w:rsid w:val="468CF311"/>
    <w:rsid w:val="4693E7B6"/>
    <w:rsid w:val="469DC941"/>
    <w:rsid w:val="46EC65D4"/>
    <w:rsid w:val="47266DCF"/>
    <w:rsid w:val="47369511"/>
    <w:rsid w:val="474CF9EC"/>
    <w:rsid w:val="475AA690"/>
    <w:rsid w:val="47700E15"/>
    <w:rsid w:val="477D3AFF"/>
    <w:rsid w:val="478D9DA4"/>
    <w:rsid w:val="47BA6B0F"/>
    <w:rsid w:val="47E5B86D"/>
    <w:rsid w:val="47F73364"/>
    <w:rsid w:val="480780ED"/>
    <w:rsid w:val="487ECD74"/>
    <w:rsid w:val="48901671"/>
    <w:rsid w:val="48A9673D"/>
    <w:rsid w:val="48C84CDD"/>
    <w:rsid w:val="48DACE62"/>
    <w:rsid w:val="491C8A9E"/>
    <w:rsid w:val="49288C58"/>
    <w:rsid w:val="494C60B6"/>
    <w:rsid w:val="496775DA"/>
    <w:rsid w:val="499F391F"/>
    <w:rsid w:val="49B69B14"/>
    <w:rsid w:val="49DEFA5E"/>
    <w:rsid w:val="49EB6B32"/>
    <w:rsid w:val="4A0185AE"/>
    <w:rsid w:val="4A205978"/>
    <w:rsid w:val="4A368844"/>
    <w:rsid w:val="4A4832CF"/>
    <w:rsid w:val="4A8597C8"/>
    <w:rsid w:val="4AAE591B"/>
    <w:rsid w:val="4ABBC003"/>
    <w:rsid w:val="4B0430D2"/>
    <w:rsid w:val="4B096D59"/>
    <w:rsid w:val="4B4B601F"/>
    <w:rsid w:val="4B6A0AD3"/>
    <w:rsid w:val="4B79D9AA"/>
    <w:rsid w:val="4BB5D6BE"/>
    <w:rsid w:val="4BBD5490"/>
    <w:rsid w:val="4BCB5AEA"/>
    <w:rsid w:val="4BD652FF"/>
    <w:rsid w:val="4BF30D1F"/>
    <w:rsid w:val="4C4B748C"/>
    <w:rsid w:val="4C5E2733"/>
    <w:rsid w:val="4C9E7F24"/>
    <w:rsid w:val="4CA1C01E"/>
    <w:rsid w:val="4CAFDB44"/>
    <w:rsid w:val="4CCA8150"/>
    <w:rsid w:val="4D3364F4"/>
    <w:rsid w:val="4D55064A"/>
    <w:rsid w:val="4D5EEC0E"/>
    <w:rsid w:val="4D77AA23"/>
    <w:rsid w:val="4D7E8D40"/>
    <w:rsid w:val="4D820428"/>
    <w:rsid w:val="4D951135"/>
    <w:rsid w:val="4E68DC65"/>
    <w:rsid w:val="4EBDFA25"/>
    <w:rsid w:val="4EC6EE62"/>
    <w:rsid w:val="4ECB9276"/>
    <w:rsid w:val="4ECFD01C"/>
    <w:rsid w:val="4EDE9E4D"/>
    <w:rsid w:val="4F05FE53"/>
    <w:rsid w:val="4F333D19"/>
    <w:rsid w:val="4F492EDA"/>
    <w:rsid w:val="4F7223DD"/>
    <w:rsid w:val="4FDC2A42"/>
    <w:rsid w:val="4FE33770"/>
    <w:rsid w:val="5005F5FE"/>
    <w:rsid w:val="509F70D4"/>
    <w:rsid w:val="50A69411"/>
    <w:rsid w:val="50DEE7B7"/>
    <w:rsid w:val="518B7912"/>
    <w:rsid w:val="518D1E74"/>
    <w:rsid w:val="51FF278D"/>
    <w:rsid w:val="52062E69"/>
    <w:rsid w:val="526062FC"/>
    <w:rsid w:val="52A18F1B"/>
    <w:rsid w:val="52F5962E"/>
    <w:rsid w:val="530E5820"/>
    <w:rsid w:val="534EAFD2"/>
    <w:rsid w:val="5353A22E"/>
    <w:rsid w:val="536073C4"/>
    <w:rsid w:val="537263BF"/>
    <w:rsid w:val="53869B17"/>
    <w:rsid w:val="53908B49"/>
    <w:rsid w:val="53C7167F"/>
    <w:rsid w:val="53C8B38E"/>
    <w:rsid w:val="53E5674E"/>
    <w:rsid w:val="5413092A"/>
    <w:rsid w:val="5434996A"/>
    <w:rsid w:val="54374583"/>
    <w:rsid w:val="544B886E"/>
    <w:rsid w:val="5450A833"/>
    <w:rsid w:val="5455EE62"/>
    <w:rsid w:val="5467E291"/>
    <w:rsid w:val="549ACA21"/>
    <w:rsid w:val="54B3C9EC"/>
    <w:rsid w:val="54BAC7A7"/>
    <w:rsid w:val="54BAED29"/>
    <w:rsid w:val="54F91B43"/>
    <w:rsid w:val="55D897F8"/>
    <w:rsid w:val="5666F1AA"/>
    <w:rsid w:val="5682FE87"/>
    <w:rsid w:val="56A4789C"/>
    <w:rsid w:val="56ABDC80"/>
    <w:rsid w:val="56E77652"/>
    <w:rsid w:val="5750B42C"/>
    <w:rsid w:val="5793B7A2"/>
    <w:rsid w:val="57A45BA0"/>
    <w:rsid w:val="57CEEC04"/>
    <w:rsid w:val="57FFCCB3"/>
    <w:rsid w:val="5824C6F9"/>
    <w:rsid w:val="582AAB12"/>
    <w:rsid w:val="58304DE6"/>
    <w:rsid w:val="584BFEC6"/>
    <w:rsid w:val="585F5025"/>
    <w:rsid w:val="58ACEF6A"/>
    <w:rsid w:val="58F7345D"/>
    <w:rsid w:val="595471EA"/>
    <w:rsid w:val="5959F047"/>
    <w:rsid w:val="5978E4A7"/>
    <w:rsid w:val="5979DAFE"/>
    <w:rsid w:val="599F1E94"/>
    <w:rsid w:val="599F749C"/>
    <w:rsid w:val="5A0D116F"/>
    <w:rsid w:val="5A44BF83"/>
    <w:rsid w:val="5AFDB4EC"/>
    <w:rsid w:val="5B0DF173"/>
    <w:rsid w:val="5B246D31"/>
    <w:rsid w:val="5B32A871"/>
    <w:rsid w:val="5B6FEFE5"/>
    <w:rsid w:val="5BA5DC8F"/>
    <w:rsid w:val="5BB5F69A"/>
    <w:rsid w:val="5BD68F98"/>
    <w:rsid w:val="5BEFB9F4"/>
    <w:rsid w:val="5C22C885"/>
    <w:rsid w:val="5C29A7DA"/>
    <w:rsid w:val="5C602AF8"/>
    <w:rsid w:val="5C62903C"/>
    <w:rsid w:val="5C73A87B"/>
    <w:rsid w:val="5CB503D1"/>
    <w:rsid w:val="5CE1087D"/>
    <w:rsid w:val="5CE37D6E"/>
    <w:rsid w:val="5D1BE950"/>
    <w:rsid w:val="5D2BC2CB"/>
    <w:rsid w:val="5D3E59C2"/>
    <w:rsid w:val="5D5EE8FD"/>
    <w:rsid w:val="5DA2EC4A"/>
    <w:rsid w:val="5DC990D8"/>
    <w:rsid w:val="5E280495"/>
    <w:rsid w:val="5E80C697"/>
    <w:rsid w:val="5E826440"/>
    <w:rsid w:val="5EF946CD"/>
    <w:rsid w:val="5F2D9686"/>
    <w:rsid w:val="5F4A8DE4"/>
    <w:rsid w:val="5F559FB1"/>
    <w:rsid w:val="5F560458"/>
    <w:rsid w:val="5F6AA7FF"/>
    <w:rsid w:val="5F6C375D"/>
    <w:rsid w:val="5F75F921"/>
    <w:rsid w:val="5F8502E9"/>
    <w:rsid w:val="5F8C9D3F"/>
    <w:rsid w:val="5FD60C72"/>
    <w:rsid w:val="600BBF07"/>
    <w:rsid w:val="600D0A00"/>
    <w:rsid w:val="604AF63B"/>
    <w:rsid w:val="604E74C1"/>
    <w:rsid w:val="6068B124"/>
    <w:rsid w:val="6068FF65"/>
    <w:rsid w:val="60B383D7"/>
    <w:rsid w:val="60CA340C"/>
    <w:rsid w:val="6109AAEF"/>
    <w:rsid w:val="6155B581"/>
    <w:rsid w:val="61E491C5"/>
    <w:rsid w:val="62294722"/>
    <w:rsid w:val="62295FAB"/>
    <w:rsid w:val="62467A8D"/>
    <w:rsid w:val="628AB563"/>
    <w:rsid w:val="62955FCF"/>
    <w:rsid w:val="629F9D1C"/>
    <w:rsid w:val="62A40AF0"/>
    <w:rsid w:val="62C003AA"/>
    <w:rsid w:val="62C124F7"/>
    <w:rsid w:val="62CD63BB"/>
    <w:rsid w:val="62CE7D62"/>
    <w:rsid w:val="62EEC35B"/>
    <w:rsid w:val="62FB5DB5"/>
    <w:rsid w:val="63085F9D"/>
    <w:rsid w:val="63A9459D"/>
    <w:rsid w:val="6431E1F0"/>
    <w:rsid w:val="643FE346"/>
    <w:rsid w:val="648642A0"/>
    <w:rsid w:val="648AAEA6"/>
    <w:rsid w:val="64A5F666"/>
    <w:rsid w:val="64CDF9FB"/>
    <w:rsid w:val="64E5A622"/>
    <w:rsid w:val="65257212"/>
    <w:rsid w:val="657A0537"/>
    <w:rsid w:val="65BF6060"/>
    <w:rsid w:val="65C3CC8D"/>
    <w:rsid w:val="66932E8A"/>
    <w:rsid w:val="66939331"/>
    <w:rsid w:val="669FB342"/>
    <w:rsid w:val="66AAF526"/>
    <w:rsid w:val="66B1E592"/>
    <w:rsid w:val="66BBDAF0"/>
    <w:rsid w:val="66C08364"/>
    <w:rsid w:val="66C9D160"/>
    <w:rsid w:val="66CD6AA1"/>
    <w:rsid w:val="66DE0119"/>
    <w:rsid w:val="66EFE70A"/>
    <w:rsid w:val="66FDCCED"/>
    <w:rsid w:val="670D82FE"/>
    <w:rsid w:val="6738C631"/>
    <w:rsid w:val="675943FA"/>
    <w:rsid w:val="675C9187"/>
    <w:rsid w:val="677FB5B7"/>
    <w:rsid w:val="67D99AAC"/>
    <w:rsid w:val="67E680CD"/>
    <w:rsid w:val="67FE2D09"/>
    <w:rsid w:val="68059ABD"/>
    <w:rsid w:val="6816D2AD"/>
    <w:rsid w:val="685FCAAD"/>
    <w:rsid w:val="68804754"/>
    <w:rsid w:val="68999D4E"/>
    <w:rsid w:val="68A391E3"/>
    <w:rsid w:val="68AF5E5D"/>
    <w:rsid w:val="6940B2D6"/>
    <w:rsid w:val="69549A76"/>
    <w:rsid w:val="697C8A11"/>
    <w:rsid w:val="69F7EDBA"/>
    <w:rsid w:val="6A498811"/>
    <w:rsid w:val="6AADEDE5"/>
    <w:rsid w:val="6B169843"/>
    <w:rsid w:val="6B5996F4"/>
    <w:rsid w:val="6B6570BD"/>
    <w:rsid w:val="6B89167E"/>
    <w:rsid w:val="6B92D2E6"/>
    <w:rsid w:val="6BD9130D"/>
    <w:rsid w:val="6BF35DE8"/>
    <w:rsid w:val="6C2CDC45"/>
    <w:rsid w:val="6C522ABB"/>
    <w:rsid w:val="6C5CFC68"/>
    <w:rsid w:val="6C66E1B7"/>
    <w:rsid w:val="6C7A2CBD"/>
    <w:rsid w:val="6C906E4E"/>
    <w:rsid w:val="6CB3535F"/>
    <w:rsid w:val="6CB8EFC4"/>
    <w:rsid w:val="6CF95398"/>
    <w:rsid w:val="6D6703B6"/>
    <w:rsid w:val="6D77963D"/>
    <w:rsid w:val="6D840BBF"/>
    <w:rsid w:val="6DA0FC5F"/>
    <w:rsid w:val="6DBACB05"/>
    <w:rsid w:val="6DC7EE06"/>
    <w:rsid w:val="6E5834D8"/>
    <w:rsid w:val="6E5B8360"/>
    <w:rsid w:val="6E60071B"/>
    <w:rsid w:val="6EAAA9D0"/>
    <w:rsid w:val="6EB56F93"/>
    <w:rsid w:val="6EBBFB58"/>
    <w:rsid w:val="6ED2C5D5"/>
    <w:rsid w:val="6F195006"/>
    <w:rsid w:val="6F27D77C"/>
    <w:rsid w:val="6F5E6BD1"/>
    <w:rsid w:val="6F5FB6E1"/>
    <w:rsid w:val="6FA03273"/>
    <w:rsid w:val="6FB702B8"/>
    <w:rsid w:val="6FCAD1C4"/>
    <w:rsid w:val="7012FA4C"/>
    <w:rsid w:val="702B65AF"/>
    <w:rsid w:val="707101EC"/>
    <w:rsid w:val="707E851B"/>
    <w:rsid w:val="70805B36"/>
    <w:rsid w:val="709E58DD"/>
    <w:rsid w:val="7146EDD6"/>
    <w:rsid w:val="715BC015"/>
    <w:rsid w:val="71C0BC11"/>
    <w:rsid w:val="71E22982"/>
    <w:rsid w:val="722D1DE7"/>
    <w:rsid w:val="72963F64"/>
    <w:rsid w:val="72FA9214"/>
    <w:rsid w:val="734A9B0E"/>
    <w:rsid w:val="73672707"/>
    <w:rsid w:val="736A0E18"/>
    <w:rsid w:val="737246AC"/>
    <w:rsid w:val="73888621"/>
    <w:rsid w:val="7391A724"/>
    <w:rsid w:val="739560C8"/>
    <w:rsid w:val="73F04004"/>
    <w:rsid w:val="741FB34D"/>
    <w:rsid w:val="743033D3"/>
    <w:rsid w:val="74643846"/>
    <w:rsid w:val="7467CE7D"/>
    <w:rsid w:val="749708CC"/>
    <w:rsid w:val="74A16946"/>
    <w:rsid w:val="74B05EC6"/>
    <w:rsid w:val="74B84C4C"/>
    <w:rsid w:val="750B88BA"/>
    <w:rsid w:val="7540E27B"/>
    <w:rsid w:val="7549B4BF"/>
    <w:rsid w:val="75772437"/>
    <w:rsid w:val="760D2C89"/>
    <w:rsid w:val="761926EA"/>
    <w:rsid w:val="76374555"/>
    <w:rsid w:val="76548154"/>
    <w:rsid w:val="7659DE29"/>
    <w:rsid w:val="76606E27"/>
    <w:rsid w:val="766FC633"/>
    <w:rsid w:val="76E47DC7"/>
    <w:rsid w:val="76F072D1"/>
    <w:rsid w:val="77055530"/>
    <w:rsid w:val="7749FC65"/>
    <w:rsid w:val="775F4531"/>
    <w:rsid w:val="77AB97A9"/>
    <w:rsid w:val="77B8D6F7"/>
    <w:rsid w:val="78491DC9"/>
    <w:rsid w:val="784DE8C7"/>
    <w:rsid w:val="785B9EB0"/>
    <w:rsid w:val="78618AAE"/>
    <w:rsid w:val="789A679A"/>
    <w:rsid w:val="79059DD1"/>
    <w:rsid w:val="791864DF"/>
    <w:rsid w:val="796F165C"/>
    <w:rsid w:val="79A14073"/>
    <w:rsid w:val="79A1BDA3"/>
    <w:rsid w:val="79D675DA"/>
    <w:rsid w:val="79ECA8DF"/>
    <w:rsid w:val="79F68EA3"/>
    <w:rsid w:val="7A0BF75F"/>
    <w:rsid w:val="7AADC8F4"/>
    <w:rsid w:val="7AAF3221"/>
    <w:rsid w:val="7AD93B46"/>
    <w:rsid w:val="7AE7C0E5"/>
    <w:rsid w:val="7AF54794"/>
    <w:rsid w:val="7B4F3DBB"/>
    <w:rsid w:val="7B7B7381"/>
    <w:rsid w:val="7B8215D6"/>
    <w:rsid w:val="7B895D78"/>
    <w:rsid w:val="7BA819F3"/>
    <w:rsid w:val="7BC13BCD"/>
    <w:rsid w:val="7BCDC787"/>
    <w:rsid w:val="7BF3FC34"/>
    <w:rsid w:val="7C06D2C6"/>
    <w:rsid w:val="7C4D6E5B"/>
    <w:rsid w:val="7C4EB809"/>
    <w:rsid w:val="7CB306F0"/>
    <w:rsid w:val="7CBC77D7"/>
    <w:rsid w:val="7CDAC026"/>
    <w:rsid w:val="7CEF470B"/>
    <w:rsid w:val="7D10747C"/>
    <w:rsid w:val="7D1CB46E"/>
    <w:rsid w:val="7D32C42B"/>
    <w:rsid w:val="7D335969"/>
    <w:rsid w:val="7D3EBA3B"/>
    <w:rsid w:val="7DBE7637"/>
    <w:rsid w:val="7DC69593"/>
    <w:rsid w:val="7DCCA428"/>
    <w:rsid w:val="7E8BF943"/>
    <w:rsid w:val="7E8E3F0E"/>
    <w:rsid w:val="7EB44039"/>
    <w:rsid w:val="7ED84640"/>
    <w:rsid w:val="7F0911A6"/>
    <w:rsid w:val="7F1E2BFF"/>
    <w:rsid w:val="7F672B51"/>
    <w:rsid w:val="7F86152A"/>
    <w:rsid w:val="7F8E3486"/>
    <w:rsid w:val="7FBF97C0"/>
    <w:rsid w:val="7FCB3EEA"/>
    <w:rsid w:val="7FDC2F62"/>
    <w:rsid w:val="7FF3537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73A8A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aliases w:val="1 heading"/>
    <w:basedOn w:val="Normal"/>
    <w:next w:val="Normal"/>
    <w:qFormat/>
    <w:pPr>
      <w:keepNext/>
      <w:numPr>
        <w:numId w:val="11"/>
      </w:numPr>
      <w:spacing w:before="240" w:after="120"/>
      <w:outlineLvl w:val="0"/>
    </w:pPr>
    <w:rPr>
      <w:b/>
      <w:sz w:val="24"/>
    </w:rPr>
  </w:style>
  <w:style w:type="paragraph" w:styleId="Heading2">
    <w:name w:val="heading 2"/>
    <w:basedOn w:val="Normal"/>
    <w:next w:val="Normal"/>
    <w:qFormat/>
    <w:pPr>
      <w:keepNext/>
      <w:numPr>
        <w:ilvl w:val="1"/>
        <w:numId w:val="17"/>
      </w:numPr>
      <w:spacing w:before="240" w:after="60"/>
      <w:outlineLvl w:val="1"/>
    </w:pPr>
    <w:rPr>
      <w:b/>
      <w:sz w:val="24"/>
    </w:rPr>
  </w:style>
  <w:style w:type="paragraph" w:styleId="Heading3">
    <w:name w:val="heading 3"/>
    <w:basedOn w:val="Normal"/>
    <w:next w:val="Normal"/>
    <w:qFormat/>
    <w:pPr>
      <w:keepNext/>
      <w:numPr>
        <w:ilvl w:val="2"/>
        <w:numId w:val="2"/>
      </w:numPr>
      <w:spacing w:before="240" w:after="60"/>
      <w:outlineLvl w:val="2"/>
    </w:pPr>
    <w:rPr>
      <w:b/>
      <w:sz w:val="24"/>
    </w:rPr>
  </w:style>
  <w:style w:type="paragraph" w:styleId="Heading4">
    <w:name w:val="heading 4"/>
    <w:basedOn w:val="Normal"/>
    <w:next w:val="Normal"/>
    <w:qFormat/>
    <w:pPr>
      <w:keepNext/>
      <w:numPr>
        <w:ilvl w:val="3"/>
        <w:numId w:val="2"/>
      </w:numPr>
      <w:spacing w:before="240" w:after="60"/>
      <w:outlineLvl w:val="3"/>
    </w:pPr>
    <w:rPr>
      <w:b/>
      <w:sz w:val="24"/>
    </w:rPr>
  </w:style>
  <w:style w:type="paragraph" w:styleId="Heading5">
    <w:name w:val="heading 5"/>
    <w:basedOn w:val="Normal"/>
    <w:next w:val="Normal"/>
    <w:qFormat/>
    <w:pPr>
      <w:numPr>
        <w:ilvl w:val="4"/>
        <w:numId w:val="2"/>
      </w:numPr>
      <w:spacing w:before="240" w:after="60"/>
      <w:outlineLvl w:val="4"/>
    </w:pPr>
    <w:rPr>
      <w:sz w:val="22"/>
    </w:rPr>
  </w:style>
  <w:style w:type="paragraph" w:styleId="Heading6">
    <w:name w:val="heading 6"/>
    <w:basedOn w:val="Normal"/>
    <w:next w:val="Normal"/>
    <w:qFormat/>
    <w:pPr>
      <w:tabs>
        <w:tab w:val="num" w:pos="1152"/>
      </w:tabs>
      <w:spacing w:before="240" w:after="60"/>
      <w:ind w:left="1152" w:hanging="1152"/>
      <w:outlineLvl w:val="5"/>
    </w:pPr>
    <w:rPr>
      <w:i/>
      <w:sz w:val="22"/>
    </w:rPr>
  </w:style>
  <w:style w:type="paragraph" w:styleId="Heading7">
    <w:name w:val="heading 7"/>
    <w:basedOn w:val="Normal"/>
    <w:next w:val="Normal"/>
    <w:qFormat/>
    <w:pPr>
      <w:numPr>
        <w:ilvl w:val="1"/>
        <w:numId w:val="1"/>
      </w:numPr>
      <w:tabs>
        <w:tab w:val="clear" w:pos="576"/>
        <w:tab w:val="num" w:pos="1296"/>
      </w:tabs>
      <w:spacing w:before="240" w:after="60"/>
      <w:ind w:left="1296" w:hanging="1296"/>
      <w:outlineLvl w:val="6"/>
    </w:pPr>
    <w:rPr>
      <w:rFonts w:ascii="Arial" w:hAnsi="Arial"/>
      <w:sz w:val="24"/>
    </w:rPr>
  </w:style>
  <w:style w:type="paragraph" w:styleId="Heading8">
    <w:name w:val="heading 8"/>
    <w:basedOn w:val="Normal"/>
    <w:next w:val="Normal"/>
    <w:qFormat/>
    <w:pPr>
      <w:numPr>
        <w:ilvl w:val="2"/>
        <w:numId w:val="1"/>
      </w:numPr>
      <w:tabs>
        <w:tab w:val="clear" w:pos="720"/>
        <w:tab w:val="num" w:pos="1440"/>
      </w:tabs>
      <w:spacing w:before="240" w:after="60"/>
      <w:ind w:left="1440" w:hanging="1440"/>
      <w:outlineLvl w:val="7"/>
    </w:pPr>
    <w:rPr>
      <w:rFonts w:ascii="Arial" w:hAnsi="Arial"/>
      <w:i/>
      <w:sz w:val="24"/>
    </w:rPr>
  </w:style>
  <w:style w:type="paragraph" w:styleId="Heading9">
    <w:name w:val="heading 9"/>
    <w:basedOn w:val="Normal"/>
    <w:next w:val="Normal"/>
    <w:qFormat/>
    <w:pPr>
      <w:numPr>
        <w:ilvl w:val="3"/>
        <w:numId w:val="1"/>
      </w:numPr>
      <w:tabs>
        <w:tab w:val="clear" w:pos="864"/>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uiPriority w:val="39"/>
    <w:pPr>
      <w:tabs>
        <w:tab w:val="left" w:pos="720"/>
        <w:tab w:val="right" w:leader="dot" w:pos="8630"/>
      </w:tabs>
      <w:spacing w:after="120"/>
      <w:ind w:left="245"/>
    </w:pPr>
    <w:rPr>
      <w:noProof/>
      <w:sz w:val="24"/>
    </w:rPr>
  </w:style>
  <w:style w:type="paragraph" w:styleId="BodyText">
    <w:name w:val="Body Text"/>
    <w:aliases w:val="bt"/>
    <w:basedOn w:val="Normal"/>
    <w:pPr>
      <w:spacing w:before="120"/>
      <w:jc w:val="both"/>
    </w:pPr>
    <w:rPr>
      <w:noProof/>
      <w:sz w:val="24"/>
    </w:rPr>
  </w:style>
  <w:style w:type="paragraph" w:styleId="BodyTextIndent">
    <w:name w:val="Body Text Indent"/>
    <w:basedOn w:val="Normal"/>
    <w:pPr>
      <w:spacing w:after="240"/>
      <w:ind w:left="720" w:hanging="720"/>
      <w:jc w:val="both"/>
    </w:pPr>
    <w:rPr>
      <w:sz w:val="24"/>
    </w:rPr>
  </w:style>
  <w:style w:type="paragraph" w:styleId="ListNumber">
    <w:name w:val="List Number"/>
    <w:basedOn w:val="Normal"/>
    <w:pPr>
      <w:numPr>
        <w:numId w:val="3"/>
      </w:numPr>
      <w:spacing w:after="240"/>
    </w:pPr>
    <w:rPr>
      <w:sz w:val="24"/>
    </w:rPr>
  </w:style>
  <w:style w:type="paragraph" w:customStyle="1" w:styleId="Bullets">
    <w:name w:val="Bullets"/>
    <w:basedOn w:val="Normal"/>
    <w:pPr>
      <w:numPr>
        <w:numId w:val="4"/>
      </w:numPr>
      <w:spacing w:before="80"/>
      <w:jc w:val="both"/>
    </w:pPr>
    <w:rPr>
      <w:sz w:val="24"/>
    </w:rPr>
  </w:style>
  <w:style w:type="paragraph" w:customStyle="1" w:styleId="Bullet1">
    <w:name w:val="Bullet1"/>
    <w:basedOn w:val="Normal"/>
    <w:pPr>
      <w:numPr>
        <w:numId w:val="13"/>
      </w:numPr>
      <w:spacing w:before="120"/>
      <w:jc w:val="both"/>
    </w:pPr>
    <w:rPr>
      <w:sz w:val="24"/>
    </w:rPr>
  </w:style>
  <w:style w:type="paragraph" w:customStyle="1" w:styleId="Bullet2">
    <w:name w:val="Bullet2"/>
    <w:basedOn w:val="Normal"/>
    <w:pPr>
      <w:numPr>
        <w:numId w:val="8"/>
      </w:numPr>
      <w:spacing w:before="120"/>
    </w:pPr>
    <w:rPr>
      <w:sz w:val="24"/>
    </w:rPr>
  </w:style>
  <w:style w:type="paragraph" w:customStyle="1" w:styleId="Bullet3">
    <w:name w:val="Bullet3"/>
    <w:basedOn w:val="Normal"/>
    <w:pPr>
      <w:numPr>
        <w:numId w:val="6"/>
      </w:numPr>
      <w:tabs>
        <w:tab w:val="left" w:pos="1170"/>
      </w:tabs>
      <w:spacing w:before="120"/>
      <w:ind w:left="1170" w:hanging="450"/>
    </w:pPr>
    <w:rPr>
      <w:sz w:val="24"/>
    </w:rPr>
  </w:style>
  <w:style w:type="paragraph" w:customStyle="1" w:styleId="TableTextBullet">
    <w:name w:val="Table Text Bullet"/>
    <w:basedOn w:val="TableText"/>
    <w:pPr>
      <w:numPr>
        <w:numId w:val="7"/>
      </w:numPr>
      <w:tabs>
        <w:tab w:val="clear" w:pos="360"/>
        <w:tab w:val="left" w:pos="288"/>
      </w:tabs>
    </w:pPr>
  </w:style>
  <w:style w:type="paragraph" w:customStyle="1" w:styleId="TableText">
    <w:name w:val="Table Text"/>
    <w:basedOn w:val="Normal"/>
    <w:pPr>
      <w:spacing w:before="40" w:after="40"/>
    </w:pPr>
    <w:rPr>
      <w:sz w:val="22"/>
    </w:rPr>
  </w:style>
  <w:style w:type="paragraph" w:styleId="Title">
    <w:name w:val="Title"/>
    <w:basedOn w:val="Normal"/>
    <w:qFormat/>
    <w:pPr>
      <w:spacing w:before="240" w:after="240"/>
      <w:jc w:val="center"/>
    </w:pPr>
    <w:rPr>
      <w:b/>
      <w:sz w:val="24"/>
    </w:rPr>
  </w:style>
  <w:style w:type="paragraph" w:styleId="TOC1">
    <w:name w:val="toc 1"/>
    <w:basedOn w:val="Normal"/>
    <w:next w:val="Normal"/>
    <w:autoRedefine/>
    <w:uiPriority w:val="39"/>
    <w:pPr>
      <w:spacing w:after="120"/>
    </w:pPr>
    <w:rPr>
      <w:sz w:val="24"/>
    </w:rPr>
  </w:style>
  <w:style w:type="paragraph" w:styleId="TOC3">
    <w:name w:val="toc 3"/>
    <w:basedOn w:val="Normal"/>
    <w:next w:val="Normal"/>
    <w:autoRedefine/>
    <w:semiHidden/>
    <w:pPr>
      <w:tabs>
        <w:tab w:val="left" w:pos="1200"/>
        <w:tab w:val="right" w:leader="dot" w:pos="8630"/>
      </w:tabs>
      <w:spacing w:after="120"/>
      <w:ind w:left="475"/>
    </w:pPr>
    <w:rPr>
      <w:noProof/>
      <w:sz w:val="24"/>
    </w:rPr>
  </w:style>
  <w:style w:type="paragraph" w:styleId="Header">
    <w:name w:val="header"/>
    <w:basedOn w:val="Normal"/>
    <w:link w:val="HeaderChar"/>
    <w:uiPriority w:val="99"/>
    <w:pPr>
      <w:tabs>
        <w:tab w:val="center" w:pos="4320"/>
        <w:tab w:val="right" w:pos="8640"/>
      </w:tabs>
    </w:pPr>
    <w:rPr>
      <w:sz w:val="24"/>
    </w:rPr>
  </w:style>
  <w:style w:type="character" w:styleId="PageNumber">
    <w:name w:val="page number"/>
    <w:basedOn w:val="DefaultParagraphFont"/>
  </w:style>
  <w:style w:type="paragraph" w:styleId="TOC7">
    <w:name w:val="toc 7"/>
    <w:basedOn w:val="Normal"/>
    <w:next w:val="Normal"/>
    <w:autoRedefine/>
    <w:semiHidden/>
    <w:pPr>
      <w:ind w:left="1200"/>
    </w:pPr>
  </w:style>
  <w:style w:type="paragraph" w:styleId="Footer">
    <w:name w:val="footer"/>
    <w:basedOn w:val="Normal"/>
    <w:link w:val="FooterChar"/>
    <w:uiPriority w:val="99"/>
    <w:pPr>
      <w:tabs>
        <w:tab w:val="center" w:pos="4320"/>
        <w:tab w:val="right" w:pos="8640"/>
      </w:tabs>
    </w:pPr>
    <w:rPr>
      <w:sz w:val="24"/>
    </w:rPr>
  </w:style>
  <w:style w:type="paragraph" w:customStyle="1" w:styleId="BulletBoth">
    <w:name w:val="Bullet Both"/>
    <w:basedOn w:val="Normal"/>
    <w:pPr>
      <w:numPr>
        <w:numId w:val="5"/>
      </w:numPr>
      <w:spacing w:before="60" w:after="60"/>
    </w:pPr>
    <w:rPr>
      <w:sz w:val="24"/>
    </w:rPr>
  </w:style>
  <w:style w:type="paragraph" w:styleId="TOC4">
    <w:name w:val="toc 4"/>
    <w:basedOn w:val="Normal"/>
    <w:next w:val="Normal"/>
    <w:autoRedefine/>
    <w:semiHidden/>
    <w:pPr>
      <w:ind w:left="600"/>
    </w:pPr>
  </w:style>
  <w:style w:type="paragraph" w:customStyle="1" w:styleId="Bullet2over">
    <w:name w:val="Bullet2 over"/>
    <w:basedOn w:val="Normal"/>
    <w:pPr>
      <w:numPr>
        <w:numId w:val="15"/>
      </w:numPr>
      <w:tabs>
        <w:tab w:val="left" w:pos="36"/>
      </w:tabs>
      <w:spacing w:before="120"/>
    </w:pPr>
    <w:rPr>
      <w:sz w:val="24"/>
    </w:r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customStyle="1" w:styleId="HeaderChar">
    <w:name w:val="Header Char"/>
    <w:basedOn w:val="DefaultParagraphFont"/>
    <w:link w:val="Header"/>
    <w:uiPriority w:val="99"/>
    <w:rsid w:val="00B65DC3"/>
    <w:rPr>
      <w:sz w:val="24"/>
    </w:rPr>
  </w:style>
  <w:style w:type="character" w:customStyle="1" w:styleId="FooterChar">
    <w:name w:val="Footer Char"/>
    <w:basedOn w:val="DefaultParagraphFont"/>
    <w:link w:val="Footer"/>
    <w:uiPriority w:val="99"/>
    <w:rsid w:val="00263FEB"/>
    <w:rPr>
      <w:sz w:val="24"/>
    </w:rPr>
  </w:style>
  <w:style w:type="paragraph" w:styleId="NormalWeb">
    <w:name w:val="Normal (Web)"/>
    <w:basedOn w:val="Normal"/>
    <w:uiPriority w:val="99"/>
    <w:unhideWhenUsed/>
    <w:rsid w:val="00585AB8"/>
    <w:pPr>
      <w:spacing w:before="100" w:beforeAutospacing="1" w:after="100" w:afterAutospacing="1"/>
    </w:pPr>
    <w:rPr>
      <w:sz w:val="24"/>
      <w:szCs w:val="24"/>
    </w:rPr>
  </w:style>
  <w:style w:type="table" w:styleId="TableGrid">
    <w:name w:val="Table Grid"/>
    <w:basedOn w:val="TableNormal"/>
    <w:rsid w:val="009C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7726BC"/>
    <w:pPr>
      <w:numPr>
        <w:numId w:val="4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7859193">
      <w:bodyDiv w:val="1"/>
      <w:marLeft w:val="0"/>
      <w:marRight w:val="0"/>
      <w:marTop w:val="0"/>
      <w:marBottom w:val="0"/>
      <w:divBdr>
        <w:top w:val="none" w:sz="0" w:space="0" w:color="auto"/>
        <w:left w:val="none" w:sz="0" w:space="0" w:color="auto"/>
        <w:bottom w:val="none" w:sz="0" w:space="0" w:color="auto"/>
        <w:right w:val="none" w:sz="0" w:space="0" w:color="auto"/>
      </w:divBdr>
    </w:div>
    <w:div w:id="101561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21bf1a0-dc09-4787-b0d1-f6c945ff867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98A977B60D3CA42B4A1801491E8C236" ma:contentTypeVersion="7" ma:contentTypeDescription="Create a new document." ma:contentTypeScope="" ma:versionID="281415d33154ae8210fe3306b63533d5">
  <xsd:schema xmlns:xsd="http://www.w3.org/2001/XMLSchema" xmlns:xs="http://www.w3.org/2001/XMLSchema" xmlns:p="http://schemas.microsoft.com/office/2006/metadata/properties" xmlns:ns3="721bf1a0-dc09-4787-b0d1-f6c945ff867e" xmlns:ns4="63e67fb0-1f9f-4163-b8a4-1358d118727a" targetNamespace="http://schemas.microsoft.com/office/2006/metadata/properties" ma:root="true" ma:fieldsID="e80263f1fbed71b3f22e43650828c127" ns3:_="" ns4:_="">
    <xsd:import namespace="721bf1a0-dc09-4787-b0d1-f6c945ff867e"/>
    <xsd:import namespace="63e67fb0-1f9f-4163-b8a4-1358d118727a"/>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bf1a0-dc09-4787-b0d1-f6c945ff867e"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3e67fb0-1f9f-4163-b8a4-1358d118727a"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EAAC02-CBD1-4A4E-A1BD-C9A866A011A5}">
  <ds:schemaRefs>
    <ds:schemaRef ds:uri="http://schemas.microsoft.com/office/2006/metadata/properties"/>
    <ds:schemaRef ds:uri="http://schemas.microsoft.com/office/infopath/2007/PartnerControls"/>
    <ds:schemaRef ds:uri="721bf1a0-dc09-4787-b0d1-f6c945ff867e"/>
  </ds:schemaRefs>
</ds:datastoreItem>
</file>

<file path=customXml/itemProps2.xml><?xml version="1.0" encoding="utf-8"?>
<ds:datastoreItem xmlns:ds="http://schemas.openxmlformats.org/officeDocument/2006/customXml" ds:itemID="{4B222550-19E4-4B26-9A29-4DB1B6D75A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1bf1a0-dc09-4787-b0d1-f6c945ff867e"/>
    <ds:schemaRef ds:uri="63e67fb0-1f9f-4163-b8a4-1358d11872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74F1FD0-9A21-44C1-9AF9-FC284EE312A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887</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Functional Requirements Document Template</vt:lpstr>
    </vt:vector>
  </TitlesOfParts>
  <LinksUpToDate>false</LinksUpToDate>
  <CharactersWithSpaces>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Requirements Document Template</dc:title>
  <dc:subject/>
  <dc:creator/>
  <cp:keywords/>
  <dc:description>Visit the original Managing Requirements website at: www.jiludwig.com</dc:description>
  <cp:lastModifiedBy/>
  <cp:revision>1</cp:revision>
  <cp:lastPrinted>2002-08-08T21:44:00Z</cp:lastPrinted>
  <dcterms:created xsi:type="dcterms:W3CDTF">2023-10-13T23:55:00Z</dcterms:created>
  <dcterms:modified xsi:type="dcterms:W3CDTF">2025-09-17T00:17:00Z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0x010100898A977B60D3CA42B4A1801491E8C236</vt:lpwstr>
  </property>
  <property fmtid="{D5CDD505-2E9C-101B-9397-08002B2CF9AE}" pid="3" name="MediaServiceImageTags">
    <vt:lpwstr/>
  </property>
</Properties>
</file>