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题目：判断图</w:t>
      </w:r>
      <w:r>
        <w:rPr>
          <w:rFonts w:hint="eastAsia"/>
          <w:lang w:val="en-US" w:eastAsia="zh-CN"/>
        </w:rPr>
        <w:t>是否存在哈密尔顿回路</w:t>
      </w:r>
    </w:p>
    <w:p>
      <w:r>
        <w:rPr>
          <w:rFonts w:hint="eastAsia"/>
        </w:rPr>
        <w:t>问题描述</w:t>
      </w:r>
    </w:p>
    <w:p>
      <w:pPr>
        <w:ind w:left="420"/>
        <w:rPr>
          <w:rFonts w:hint="eastAsia"/>
        </w:rPr>
      </w:pPr>
      <w:r>
        <w:rPr>
          <w:rFonts w:hint="eastAsia"/>
        </w:rPr>
        <w:t>所设计的程序能够通过编译，并能够实现从给定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个结点的图G的邻接矩阵A，</w:t>
      </w:r>
      <w:r>
        <w:rPr>
          <w:rFonts w:hint="eastAsia"/>
        </w:rPr>
        <w:tab/>
      </w:r>
      <w:r>
        <w:rPr>
          <w:rFonts w:hint="eastAsia"/>
        </w:rPr>
        <w:t>求出G</w:t>
      </w:r>
      <w:r>
        <w:rPr>
          <w:rFonts w:hint="eastAsia"/>
          <w:lang w:val="en-US" w:eastAsia="zh-CN"/>
        </w:rPr>
        <w:t>是否存在哈密尔顿回路，如果有，输出True和哈密尔顿回路，否则输出False</w:t>
      </w:r>
      <w:r>
        <w:rPr>
          <w:rFonts w:hint="eastAsia"/>
        </w:rPr>
        <w:t>。</w:t>
      </w:r>
    </w:p>
    <w:p>
      <w:r>
        <w:rPr>
          <w:rFonts w:hint="eastAsia"/>
        </w:rPr>
        <w:t>输入格式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首先输入图G的邻接矩阵A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用0，1，2，3......9表示结点</w:t>
      </w:r>
      <w:r>
        <w:rPr>
          <w:rFonts w:hint="eastAsia"/>
        </w:rPr>
        <w:t>。</w:t>
      </w:r>
    </w:p>
    <w:p>
      <w:r>
        <w:rPr>
          <w:rFonts w:hint="eastAsia"/>
        </w:rPr>
        <w:t>输出格式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</w:rPr>
        <w:t>输出</w:t>
      </w:r>
      <w:r>
        <w:rPr>
          <w:rFonts w:hint="eastAsia"/>
          <w:lang w:val="en-US" w:eastAsia="zh-CN"/>
        </w:rPr>
        <w:t>是否存在哈密尔顿回路，有则输出：True，无则输出False。</w:t>
      </w:r>
    </w:p>
    <w:p>
      <w:r>
        <w:rPr>
          <w:rFonts w:hint="eastAsia"/>
        </w:rPr>
        <w:t>样例输入</w:t>
      </w:r>
    </w:p>
    <w:p>
      <w:pPr>
        <w:ind w:firstLine="420" w:firstLineChars="200"/>
      </w:pPr>
      <w:r>
        <w:t>0010110001</w:t>
      </w:r>
    </w:p>
    <w:p>
      <w:pPr>
        <w:ind w:firstLine="420" w:firstLineChars="200"/>
      </w:pPr>
      <w:r>
        <w:t>0011110001</w:t>
      </w:r>
    </w:p>
    <w:p>
      <w:pPr>
        <w:ind w:firstLine="420" w:firstLineChars="200"/>
      </w:pPr>
      <w:r>
        <w:t>1100101100</w:t>
      </w:r>
    </w:p>
    <w:p>
      <w:pPr>
        <w:ind w:firstLine="420" w:firstLineChars="200"/>
      </w:pPr>
      <w:r>
        <w:t>0100011110</w:t>
      </w:r>
    </w:p>
    <w:p>
      <w:pPr>
        <w:ind w:firstLine="420" w:firstLineChars="200"/>
      </w:pPr>
      <w:r>
        <w:t>1110000101</w:t>
      </w:r>
    </w:p>
    <w:p>
      <w:pPr>
        <w:ind w:firstLine="420" w:firstLineChars="200"/>
      </w:pPr>
      <w:r>
        <w:t>1101001101</w:t>
      </w:r>
    </w:p>
    <w:p>
      <w:pPr>
        <w:ind w:firstLine="420" w:firstLineChars="200"/>
      </w:pPr>
      <w:r>
        <w:t>0011010000</w:t>
      </w:r>
    </w:p>
    <w:p>
      <w:pPr>
        <w:ind w:firstLine="420" w:firstLineChars="200"/>
      </w:pPr>
      <w:r>
        <w:t>0011110010</w:t>
      </w:r>
    </w:p>
    <w:p>
      <w:pPr>
        <w:ind w:firstLine="420" w:firstLineChars="200"/>
      </w:pPr>
      <w:r>
        <w:t>0001000100</w:t>
      </w:r>
    </w:p>
    <w:p>
      <w:pPr>
        <w:ind w:firstLine="420" w:firstLineChars="200"/>
        <w:rPr>
          <w:rFonts w:hint="eastAsia"/>
        </w:rPr>
      </w:pPr>
      <w:r>
        <w:t>1100110000</w:t>
      </w:r>
    </w:p>
    <w:p>
      <w:r>
        <w:rPr>
          <w:rFonts w:hint="eastAsia"/>
        </w:rPr>
        <w:t>样例输出</w:t>
      </w:r>
    </w:p>
    <w:p>
      <w:pPr>
        <w:ind w:firstLine="420" w:firstLineChars="200"/>
      </w:pPr>
      <w:r>
        <w:t>True</w:t>
      </w:r>
    </w:p>
    <w:p>
      <w:bookmarkStart w:id="0" w:name="_GoBack"/>
      <w:bookmarkEnd w:id="0"/>
      <w:r>
        <w:rPr>
          <w:rFonts w:hint="eastAsia"/>
        </w:rPr>
        <w:t>样例说明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A5A04"/>
    <w:rsid w:val="000B4E3A"/>
    <w:rsid w:val="000F639C"/>
    <w:rsid w:val="001052BB"/>
    <w:rsid w:val="0011242C"/>
    <w:rsid w:val="00171BBB"/>
    <w:rsid w:val="001A32AB"/>
    <w:rsid w:val="001C571E"/>
    <w:rsid w:val="00205A56"/>
    <w:rsid w:val="002607EC"/>
    <w:rsid w:val="002C1215"/>
    <w:rsid w:val="002D4634"/>
    <w:rsid w:val="002E05CA"/>
    <w:rsid w:val="003730C0"/>
    <w:rsid w:val="003D5F31"/>
    <w:rsid w:val="00421406"/>
    <w:rsid w:val="00477836"/>
    <w:rsid w:val="004A0A35"/>
    <w:rsid w:val="004A6559"/>
    <w:rsid w:val="005C69A7"/>
    <w:rsid w:val="006473F1"/>
    <w:rsid w:val="006C3E10"/>
    <w:rsid w:val="006C68D3"/>
    <w:rsid w:val="007070C8"/>
    <w:rsid w:val="00750B3B"/>
    <w:rsid w:val="007911BA"/>
    <w:rsid w:val="00807CCB"/>
    <w:rsid w:val="00814771"/>
    <w:rsid w:val="008E140D"/>
    <w:rsid w:val="00940896"/>
    <w:rsid w:val="00987A81"/>
    <w:rsid w:val="009932F2"/>
    <w:rsid w:val="00A3700A"/>
    <w:rsid w:val="00AA7ABF"/>
    <w:rsid w:val="00AE5319"/>
    <w:rsid w:val="00AF0F0A"/>
    <w:rsid w:val="00B00F54"/>
    <w:rsid w:val="00B6481C"/>
    <w:rsid w:val="00BE3C76"/>
    <w:rsid w:val="00BF266B"/>
    <w:rsid w:val="00C06717"/>
    <w:rsid w:val="00C17724"/>
    <w:rsid w:val="00C73662"/>
    <w:rsid w:val="00CA68B0"/>
    <w:rsid w:val="00CA73CC"/>
    <w:rsid w:val="00CC15B7"/>
    <w:rsid w:val="00D24382"/>
    <w:rsid w:val="00D36A2F"/>
    <w:rsid w:val="00D5321E"/>
    <w:rsid w:val="00D667C8"/>
    <w:rsid w:val="00D7096A"/>
    <w:rsid w:val="00DB7F51"/>
    <w:rsid w:val="00DC3B8C"/>
    <w:rsid w:val="00E24B54"/>
    <w:rsid w:val="00E32F9C"/>
    <w:rsid w:val="00E46AD3"/>
    <w:rsid w:val="00E67138"/>
    <w:rsid w:val="00E862D0"/>
    <w:rsid w:val="00EF6BFE"/>
    <w:rsid w:val="00F048F1"/>
    <w:rsid w:val="00F07C2E"/>
    <w:rsid w:val="00F41A6D"/>
    <w:rsid w:val="00F56BA5"/>
    <w:rsid w:val="00F828DD"/>
    <w:rsid w:val="00F90406"/>
    <w:rsid w:val="1EE04C19"/>
    <w:rsid w:val="2EAD60E8"/>
    <w:rsid w:val="35080816"/>
    <w:rsid w:val="57ED09A9"/>
    <w:rsid w:val="5E6604A2"/>
    <w:rsid w:val="66E8346A"/>
    <w:rsid w:val="725C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131</Words>
  <Characters>750</Characters>
  <Lines>6</Lines>
  <Paragraphs>1</Paragraphs>
  <TotalTime>9</TotalTime>
  <ScaleCrop>false</ScaleCrop>
  <LinksUpToDate>false</LinksUpToDate>
  <CharactersWithSpaces>880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2019-10-08T09:06:00Z</dcterms:created>
  <dc:creator>Think</dc:creator>
  <cp:lastModifiedBy>王义峰</cp:lastModifiedBy>
  <cp:lastPrinted>2019-09-24T02:01:00Z</cp:lastPrinted>
  <dcterms:modified xsi:type="dcterms:W3CDTF">2020-07-29T09:42:19Z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