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CB73F" w14:textId="77777777" w:rsidR="00BE2E89" w:rsidRDefault="00BE2E89" w:rsidP="00BE2E89">
      <w:pPr>
        <w:pStyle w:val="Heading4"/>
        <w:spacing w:before="61"/>
        <w:ind w:left="1103" w:right="1781"/>
        <w:jc w:val="center"/>
      </w:pPr>
      <w:r>
        <w:rPr>
          <w:noProof/>
        </w:rPr>
        <w:drawing>
          <wp:anchor distT="0" distB="0" distL="0" distR="0" simplePos="0" relativeHeight="251659264" behindDoc="0" locked="0" layoutInCell="1" allowOverlap="1" wp14:anchorId="465D87D3" wp14:editId="7B22FC0F">
            <wp:simplePos x="0" y="0"/>
            <wp:positionH relativeFrom="margin">
              <wp:posOffset>-385086</wp:posOffset>
            </wp:positionH>
            <wp:positionV relativeFrom="page">
              <wp:posOffset>310102</wp:posOffset>
            </wp:positionV>
            <wp:extent cx="6947535" cy="9740348"/>
            <wp:effectExtent l="0" t="0" r="5715"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6947535" cy="9740348"/>
                    </a:xfrm>
                    <a:prstGeom prst="rect">
                      <a:avLst/>
                    </a:prstGeom>
                  </pic:spPr>
                </pic:pic>
              </a:graphicData>
            </a:graphic>
            <wp14:sizeRelV relativeFrom="margin">
              <wp14:pctHeight>0</wp14:pctHeight>
            </wp14:sizeRelV>
          </wp:anchor>
        </w:drawing>
      </w:r>
      <w:r>
        <w:t>UNIVERSITY</w:t>
      </w:r>
      <w:r>
        <w:rPr>
          <w:spacing w:val="-1"/>
        </w:rPr>
        <w:t xml:space="preserve"> </w:t>
      </w:r>
      <w:r>
        <w:t>OF</w:t>
      </w:r>
      <w:r>
        <w:rPr>
          <w:spacing w:val="-3"/>
        </w:rPr>
        <w:t xml:space="preserve"> </w:t>
      </w:r>
      <w:r>
        <w:t>BUEA</w:t>
      </w:r>
    </w:p>
    <w:p w14:paraId="6E5EDFF3" w14:textId="77777777" w:rsidR="00BE2E89" w:rsidRDefault="00BE2E89" w:rsidP="00BE2E89">
      <w:pPr>
        <w:spacing w:before="137"/>
        <w:ind w:left="1103" w:right="1781"/>
        <w:jc w:val="center"/>
        <w:rPr>
          <w:b/>
          <w:sz w:val="24"/>
        </w:rPr>
      </w:pPr>
      <w:r>
        <w:rPr>
          <w:b/>
          <w:sz w:val="24"/>
        </w:rPr>
        <w:t>**************</w:t>
      </w:r>
    </w:p>
    <w:p w14:paraId="48C254FA" w14:textId="77777777" w:rsidR="00BE2E89" w:rsidRDefault="00BE2E89" w:rsidP="00BE2E89">
      <w:pPr>
        <w:pStyle w:val="Heading4"/>
        <w:spacing w:before="139"/>
        <w:ind w:left="1853" w:right="2532"/>
        <w:jc w:val="center"/>
      </w:pPr>
      <w:r>
        <w:t>FACULTY</w:t>
      </w:r>
      <w:r>
        <w:rPr>
          <w:spacing w:val="-2"/>
        </w:rPr>
        <w:t xml:space="preserve"> </w:t>
      </w:r>
      <w:r>
        <w:t>OF</w:t>
      </w:r>
      <w:r>
        <w:rPr>
          <w:spacing w:val="-4"/>
        </w:rPr>
        <w:t xml:space="preserve"> </w:t>
      </w:r>
      <w:r>
        <w:t>ENGINEERING</w:t>
      </w:r>
      <w:r>
        <w:rPr>
          <w:spacing w:val="-3"/>
        </w:rPr>
        <w:t xml:space="preserve"> </w:t>
      </w:r>
      <w:r>
        <w:t>AND</w:t>
      </w:r>
      <w:r>
        <w:rPr>
          <w:spacing w:val="-1"/>
        </w:rPr>
        <w:t xml:space="preserve"> </w:t>
      </w:r>
      <w:r>
        <w:t>TECHNOLOGY</w:t>
      </w:r>
    </w:p>
    <w:p w14:paraId="6242E3A5" w14:textId="77777777" w:rsidR="00BE2E89" w:rsidRDefault="00BE2E89" w:rsidP="00BE2E89">
      <w:pPr>
        <w:spacing w:before="137"/>
        <w:ind w:left="1103" w:right="1781"/>
        <w:jc w:val="center"/>
        <w:rPr>
          <w:b/>
          <w:sz w:val="24"/>
        </w:rPr>
      </w:pPr>
      <w:r>
        <w:rPr>
          <w:b/>
          <w:sz w:val="24"/>
        </w:rPr>
        <w:t>*********</w:t>
      </w:r>
    </w:p>
    <w:p w14:paraId="3B240F34" w14:textId="77777777" w:rsidR="00BE2E89" w:rsidRDefault="00BE2E89" w:rsidP="00BE2E89">
      <w:pPr>
        <w:pStyle w:val="Heading4"/>
        <w:spacing w:before="139"/>
        <w:ind w:left="1102" w:right="1783"/>
        <w:jc w:val="center"/>
      </w:pPr>
      <w:r>
        <w:t>DEPARTMENT</w:t>
      </w:r>
      <w:r>
        <w:rPr>
          <w:spacing w:val="-2"/>
        </w:rPr>
        <w:t xml:space="preserve"> </w:t>
      </w:r>
      <w:r>
        <w:t>OF</w:t>
      </w:r>
      <w:r>
        <w:rPr>
          <w:spacing w:val="-5"/>
        </w:rPr>
        <w:t xml:space="preserve"> </w:t>
      </w:r>
      <w:r>
        <w:t>COMPUTER</w:t>
      </w:r>
      <w:r>
        <w:rPr>
          <w:spacing w:val="-2"/>
        </w:rPr>
        <w:t xml:space="preserve"> </w:t>
      </w:r>
      <w:r>
        <w:t>ENGINEERING</w:t>
      </w:r>
    </w:p>
    <w:p w14:paraId="716804B2" w14:textId="77777777" w:rsidR="00BE2E89" w:rsidRDefault="00BE2E89" w:rsidP="00BE2E89">
      <w:pPr>
        <w:spacing w:before="137"/>
        <w:ind w:left="1103" w:right="1781"/>
        <w:jc w:val="center"/>
        <w:rPr>
          <w:b/>
          <w:sz w:val="24"/>
        </w:rPr>
      </w:pPr>
      <w:r>
        <w:rPr>
          <w:b/>
          <w:sz w:val="24"/>
        </w:rPr>
        <w:t>******</w:t>
      </w:r>
    </w:p>
    <w:p w14:paraId="3E891374" w14:textId="77777777" w:rsidR="00BE2E89" w:rsidRDefault="00BE2E89" w:rsidP="00BE2E89">
      <w:pPr>
        <w:pStyle w:val="Heading4"/>
        <w:spacing w:before="140"/>
        <w:ind w:left="1103" w:right="1781"/>
        <w:jc w:val="center"/>
      </w:pPr>
      <w:r>
        <w:t>2022/2023</w:t>
      </w:r>
      <w:r>
        <w:rPr>
          <w:spacing w:val="-1"/>
        </w:rPr>
        <w:t xml:space="preserve"> </w:t>
      </w:r>
      <w:r>
        <w:t>ACADEMIC YEAR</w:t>
      </w:r>
    </w:p>
    <w:p w14:paraId="2BBC2D79" w14:textId="77777777" w:rsidR="00BE2E89" w:rsidRDefault="00BE2E89" w:rsidP="00BE2E89">
      <w:pPr>
        <w:pStyle w:val="BodyText"/>
        <w:jc w:val="center"/>
        <w:rPr>
          <w:b/>
          <w:sz w:val="26"/>
        </w:rPr>
      </w:pPr>
    </w:p>
    <w:p w14:paraId="6D2936BF" w14:textId="77777777" w:rsidR="00BE2E89" w:rsidRDefault="00BE2E89" w:rsidP="00BE2E89">
      <w:pPr>
        <w:pStyle w:val="BodyText"/>
        <w:rPr>
          <w:b/>
          <w:sz w:val="26"/>
        </w:rPr>
      </w:pPr>
    </w:p>
    <w:p w14:paraId="61263BA4" w14:textId="77777777" w:rsidR="00BE2E89" w:rsidRDefault="00BE2E89" w:rsidP="00BE2E89">
      <w:pPr>
        <w:pStyle w:val="BodyText"/>
        <w:rPr>
          <w:b/>
          <w:sz w:val="26"/>
        </w:rPr>
      </w:pPr>
    </w:p>
    <w:p w14:paraId="12CADEF8" w14:textId="77777777" w:rsidR="00BE2E89" w:rsidRDefault="00BE2E89" w:rsidP="00BE2E89">
      <w:pPr>
        <w:pStyle w:val="Title"/>
        <w:spacing w:before="200"/>
        <w:jc w:val="left"/>
      </w:pPr>
      <w:r>
        <w:rPr>
          <w:noProof/>
        </w:rPr>
        <mc:AlternateContent>
          <mc:Choice Requires="wpg">
            <w:drawing>
              <wp:anchor distT="0" distB="0" distL="0" distR="0" simplePos="0" relativeHeight="251660288" behindDoc="1" locked="0" layoutInCell="1" allowOverlap="1" wp14:anchorId="1A0BC09F" wp14:editId="4FE9407E">
                <wp:simplePos x="0" y="0"/>
                <wp:positionH relativeFrom="page">
                  <wp:posOffset>882650</wp:posOffset>
                </wp:positionH>
                <wp:positionV relativeFrom="paragraph">
                  <wp:posOffset>472440</wp:posOffset>
                </wp:positionV>
                <wp:extent cx="5654675" cy="2482850"/>
                <wp:effectExtent l="0" t="0" r="0" b="0"/>
                <wp:wrapTopAndBottom/>
                <wp:docPr id="24"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4675" cy="2482850"/>
                          <a:chOff x="1390" y="744"/>
                          <a:chExt cx="8905" cy="3910"/>
                        </a:xfrm>
                      </wpg:grpSpPr>
                      <wps:wsp>
                        <wps:cNvPr id="26" name="AutoShape 17"/>
                        <wps:cNvSpPr>
                          <a:spLocks/>
                        </wps:cNvSpPr>
                        <wps:spPr bwMode="auto">
                          <a:xfrm>
                            <a:off x="1410" y="1005"/>
                            <a:ext cx="8865" cy="3629"/>
                          </a:xfrm>
                          <a:custGeom>
                            <a:avLst/>
                            <a:gdLst>
                              <a:gd name="T0" fmla="+- 0 10263 1410"/>
                              <a:gd name="T1" fmla="*/ T0 w 8865"/>
                              <a:gd name="T2" fmla="+- 0 1082 1006"/>
                              <a:gd name="T3" fmla="*/ 1082 h 3629"/>
                              <a:gd name="T4" fmla="+- 0 10176 1410"/>
                              <a:gd name="T5" fmla="*/ T4 w 8865"/>
                              <a:gd name="T6" fmla="+- 0 1201 1006"/>
                              <a:gd name="T7" fmla="*/ 1201 h 3629"/>
                              <a:gd name="T8" fmla="+- 0 10033 1410"/>
                              <a:gd name="T9" fmla="*/ T8 w 8865"/>
                              <a:gd name="T10" fmla="+- 0 1248 1006"/>
                              <a:gd name="T11" fmla="*/ 1248 h 3629"/>
                              <a:gd name="T12" fmla="+- 0 1575 1410"/>
                              <a:gd name="T13" fmla="*/ T12 w 8865"/>
                              <a:gd name="T14" fmla="+- 0 1260 1006"/>
                              <a:gd name="T15" fmla="*/ 1260 h 3629"/>
                              <a:gd name="T16" fmla="+- 0 1457 1410"/>
                              <a:gd name="T17" fmla="*/ T16 w 8865"/>
                              <a:gd name="T18" fmla="+- 0 1347 1006"/>
                              <a:gd name="T19" fmla="*/ 1347 h 3629"/>
                              <a:gd name="T20" fmla="+- 0 1410 1410"/>
                              <a:gd name="T21" fmla="*/ T20 w 8865"/>
                              <a:gd name="T22" fmla="+- 0 1490 1006"/>
                              <a:gd name="T23" fmla="*/ 1490 h 3629"/>
                              <a:gd name="T24" fmla="+- 0 1422 1410"/>
                              <a:gd name="T25" fmla="*/ T24 w 8865"/>
                              <a:gd name="T26" fmla="+- 0 4469 1006"/>
                              <a:gd name="T27" fmla="*/ 4469 h 3629"/>
                              <a:gd name="T28" fmla="+- 0 1509 1410"/>
                              <a:gd name="T29" fmla="*/ T28 w 8865"/>
                              <a:gd name="T30" fmla="+- 0 4588 1006"/>
                              <a:gd name="T31" fmla="*/ 4588 h 3629"/>
                              <a:gd name="T32" fmla="+- 0 1652 1410"/>
                              <a:gd name="T33" fmla="*/ T32 w 8865"/>
                              <a:gd name="T34" fmla="+- 0 4634 1006"/>
                              <a:gd name="T35" fmla="*/ 4634 h 3629"/>
                              <a:gd name="T36" fmla="+- 0 1795 1410"/>
                              <a:gd name="T37" fmla="*/ T36 w 8865"/>
                              <a:gd name="T38" fmla="+- 0 4588 1006"/>
                              <a:gd name="T39" fmla="*/ 4588 h 3629"/>
                              <a:gd name="T40" fmla="+- 0 1881 1410"/>
                              <a:gd name="T41" fmla="*/ T40 w 8865"/>
                              <a:gd name="T42" fmla="+- 0 4469 1006"/>
                              <a:gd name="T43" fmla="*/ 4469 h 3629"/>
                              <a:gd name="T44" fmla="+- 0 1894 1410"/>
                              <a:gd name="T45" fmla="*/ T44 w 8865"/>
                              <a:gd name="T46" fmla="+- 0 4150 1006"/>
                              <a:gd name="T47" fmla="*/ 4150 h 3629"/>
                              <a:gd name="T48" fmla="+- 0 10110 1410"/>
                              <a:gd name="T49" fmla="*/ T48 w 8865"/>
                              <a:gd name="T50" fmla="+- 0 4138 1006"/>
                              <a:gd name="T51" fmla="*/ 4138 h 3629"/>
                              <a:gd name="T52" fmla="+- 0 10228 1410"/>
                              <a:gd name="T53" fmla="*/ T52 w 8865"/>
                              <a:gd name="T54" fmla="+- 0 4051 1006"/>
                              <a:gd name="T55" fmla="*/ 4051 h 3629"/>
                              <a:gd name="T56" fmla="+- 0 10275 1410"/>
                              <a:gd name="T57" fmla="*/ T56 w 8865"/>
                              <a:gd name="T58" fmla="+- 0 3909 1006"/>
                              <a:gd name="T59" fmla="*/ 3909 h 3629"/>
                              <a:gd name="T60" fmla="+- 0 1652 1410"/>
                              <a:gd name="T61" fmla="*/ T60 w 8865"/>
                              <a:gd name="T62" fmla="+- 0 1732 1006"/>
                              <a:gd name="T63" fmla="*/ 1732 h 3629"/>
                              <a:gd name="T64" fmla="+- 0 1661 1410"/>
                              <a:gd name="T65" fmla="*/ T64 w 8865"/>
                              <a:gd name="T66" fmla="+- 0 1443 1006"/>
                              <a:gd name="T67" fmla="*/ 1443 h 3629"/>
                              <a:gd name="T68" fmla="+- 0 1726 1410"/>
                              <a:gd name="T69" fmla="*/ T68 w 8865"/>
                              <a:gd name="T70" fmla="+- 0 1378 1006"/>
                              <a:gd name="T71" fmla="*/ 1378 h 3629"/>
                              <a:gd name="T72" fmla="+- 0 10275 1410"/>
                              <a:gd name="T73" fmla="*/ T72 w 8865"/>
                              <a:gd name="T74" fmla="+- 0 1369 1006"/>
                              <a:gd name="T75" fmla="*/ 1369 h 3629"/>
                              <a:gd name="T76" fmla="+- 0 10275 1410"/>
                              <a:gd name="T77" fmla="*/ T76 w 8865"/>
                              <a:gd name="T78" fmla="+- 0 1369 1006"/>
                              <a:gd name="T79" fmla="*/ 1369 h 3629"/>
                              <a:gd name="T80" fmla="+- 0 1820 1410"/>
                              <a:gd name="T81" fmla="*/ T80 w 8865"/>
                              <a:gd name="T82" fmla="+- 0 1378 1006"/>
                              <a:gd name="T83" fmla="*/ 1378 h 3629"/>
                              <a:gd name="T84" fmla="+- 0 1884 1410"/>
                              <a:gd name="T85" fmla="*/ T84 w 8865"/>
                              <a:gd name="T86" fmla="+- 0 1443 1006"/>
                              <a:gd name="T87" fmla="*/ 1443 h 3629"/>
                              <a:gd name="T88" fmla="+- 0 1881 1410"/>
                              <a:gd name="T89" fmla="*/ T88 w 8865"/>
                              <a:gd name="T90" fmla="+- 0 1566 1006"/>
                              <a:gd name="T91" fmla="*/ 1566 h 3629"/>
                              <a:gd name="T92" fmla="+- 0 1795 1410"/>
                              <a:gd name="T93" fmla="*/ T92 w 8865"/>
                              <a:gd name="T94" fmla="+- 0 1685 1006"/>
                              <a:gd name="T95" fmla="*/ 1685 h 3629"/>
                              <a:gd name="T96" fmla="+- 0 1652 1410"/>
                              <a:gd name="T97" fmla="*/ T96 w 8865"/>
                              <a:gd name="T98" fmla="+- 0 1732 1006"/>
                              <a:gd name="T99" fmla="*/ 1732 h 3629"/>
                              <a:gd name="T100" fmla="+- 0 10275 1410"/>
                              <a:gd name="T101" fmla="*/ T100 w 8865"/>
                              <a:gd name="T102" fmla="+- 0 1369 1006"/>
                              <a:gd name="T103" fmla="*/ 1369 h 3629"/>
                              <a:gd name="T104" fmla="+- 0 9791 1410"/>
                              <a:gd name="T105" fmla="*/ T104 w 8865"/>
                              <a:gd name="T106" fmla="+- 0 1248 1006"/>
                              <a:gd name="T107" fmla="*/ 1248 h 3629"/>
                              <a:gd name="T108" fmla="+- 0 10033 1410"/>
                              <a:gd name="T109" fmla="*/ T108 w 8865"/>
                              <a:gd name="T110" fmla="+- 0 1127 1006"/>
                              <a:gd name="T111" fmla="*/ 1127 h 3629"/>
                              <a:gd name="T112" fmla="+- 0 9865 1410"/>
                              <a:gd name="T113" fmla="*/ T112 w 8865"/>
                              <a:gd name="T114" fmla="+- 0 1117 1006"/>
                              <a:gd name="T115" fmla="*/ 1117 h 3629"/>
                              <a:gd name="T116" fmla="+- 0 9801 1410"/>
                              <a:gd name="T117" fmla="*/ T116 w 8865"/>
                              <a:gd name="T118" fmla="+- 0 1053 1006"/>
                              <a:gd name="T119" fmla="*/ 1053 h 3629"/>
                              <a:gd name="T120" fmla="+- 0 10033 1410"/>
                              <a:gd name="T121" fmla="*/ T120 w 8865"/>
                              <a:gd name="T122" fmla="+- 0 1006 1006"/>
                              <a:gd name="T123" fmla="*/ 1006 h 3629"/>
                              <a:gd name="T124" fmla="+- 0 9998 1410"/>
                              <a:gd name="T125" fmla="*/ T124 w 8865"/>
                              <a:gd name="T126" fmla="+- 0 1092 1006"/>
                              <a:gd name="T127" fmla="*/ 1092 h 3629"/>
                              <a:gd name="T128" fmla="+- 0 9912 1410"/>
                              <a:gd name="T129" fmla="*/ T128 w 8865"/>
                              <a:gd name="T130" fmla="+- 0 1127 1006"/>
                              <a:gd name="T131" fmla="*/ 1127 h 3629"/>
                              <a:gd name="T132" fmla="+- 0 10033 1410"/>
                              <a:gd name="T133" fmla="*/ T132 w 8865"/>
                              <a:gd name="T134" fmla="+- 0 1006 1006"/>
                              <a:gd name="T135" fmla="*/ 1006 h 36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8865" h="3629">
                                <a:moveTo>
                                  <a:pt x="8865" y="0"/>
                                </a:moveTo>
                                <a:lnTo>
                                  <a:pt x="8853" y="76"/>
                                </a:lnTo>
                                <a:lnTo>
                                  <a:pt x="8818" y="143"/>
                                </a:lnTo>
                                <a:lnTo>
                                  <a:pt x="8766" y="195"/>
                                </a:lnTo>
                                <a:lnTo>
                                  <a:pt x="8700" y="230"/>
                                </a:lnTo>
                                <a:lnTo>
                                  <a:pt x="8623" y="242"/>
                                </a:lnTo>
                                <a:lnTo>
                                  <a:pt x="242" y="242"/>
                                </a:lnTo>
                                <a:lnTo>
                                  <a:pt x="165" y="254"/>
                                </a:lnTo>
                                <a:lnTo>
                                  <a:pt x="99" y="289"/>
                                </a:lnTo>
                                <a:lnTo>
                                  <a:pt x="47" y="341"/>
                                </a:lnTo>
                                <a:lnTo>
                                  <a:pt x="12" y="407"/>
                                </a:lnTo>
                                <a:lnTo>
                                  <a:pt x="0" y="484"/>
                                </a:lnTo>
                                <a:lnTo>
                                  <a:pt x="0" y="3386"/>
                                </a:lnTo>
                                <a:lnTo>
                                  <a:pt x="12" y="3463"/>
                                </a:lnTo>
                                <a:lnTo>
                                  <a:pt x="47" y="3529"/>
                                </a:lnTo>
                                <a:lnTo>
                                  <a:pt x="99" y="3582"/>
                                </a:lnTo>
                                <a:lnTo>
                                  <a:pt x="165" y="3616"/>
                                </a:lnTo>
                                <a:lnTo>
                                  <a:pt x="242" y="3628"/>
                                </a:lnTo>
                                <a:lnTo>
                                  <a:pt x="318" y="3616"/>
                                </a:lnTo>
                                <a:lnTo>
                                  <a:pt x="385" y="3582"/>
                                </a:lnTo>
                                <a:lnTo>
                                  <a:pt x="437" y="3529"/>
                                </a:lnTo>
                                <a:lnTo>
                                  <a:pt x="471" y="3463"/>
                                </a:lnTo>
                                <a:lnTo>
                                  <a:pt x="484" y="3386"/>
                                </a:lnTo>
                                <a:lnTo>
                                  <a:pt x="484" y="3144"/>
                                </a:lnTo>
                                <a:lnTo>
                                  <a:pt x="8623" y="3144"/>
                                </a:lnTo>
                                <a:lnTo>
                                  <a:pt x="8700" y="3132"/>
                                </a:lnTo>
                                <a:lnTo>
                                  <a:pt x="8766" y="3098"/>
                                </a:lnTo>
                                <a:lnTo>
                                  <a:pt x="8818" y="3045"/>
                                </a:lnTo>
                                <a:lnTo>
                                  <a:pt x="8853" y="2979"/>
                                </a:lnTo>
                                <a:lnTo>
                                  <a:pt x="8865" y="2903"/>
                                </a:lnTo>
                                <a:lnTo>
                                  <a:pt x="8865" y="726"/>
                                </a:lnTo>
                                <a:lnTo>
                                  <a:pt x="242" y="726"/>
                                </a:lnTo>
                                <a:lnTo>
                                  <a:pt x="242" y="484"/>
                                </a:lnTo>
                                <a:lnTo>
                                  <a:pt x="251" y="437"/>
                                </a:lnTo>
                                <a:lnTo>
                                  <a:pt x="277" y="398"/>
                                </a:lnTo>
                                <a:lnTo>
                                  <a:pt x="316" y="372"/>
                                </a:lnTo>
                                <a:lnTo>
                                  <a:pt x="363" y="363"/>
                                </a:lnTo>
                                <a:lnTo>
                                  <a:pt x="8865" y="363"/>
                                </a:lnTo>
                                <a:lnTo>
                                  <a:pt x="8865" y="0"/>
                                </a:lnTo>
                                <a:close/>
                                <a:moveTo>
                                  <a:pt x="8865" y="363"/>
                                </a:moveTo>
                                <a:lnTo>
                                  <a:pt x="363" y="363"/>
                                </a:lnTo>
                                <a:lnTo>
                                  <a:pt x="410" y="372"/>
                                </a:lnTo>
                                <a:lnTo>
                                  <a:pt x="448" y="398"/>
                                </a:lnTo>
                                <a:lnTo>
                                  <a:pt x="474" y="437"/>
                                </a:lnTo>
                                <a:lnTo>
                                  <a:pt x="484" y="484"/>
                                </a:lnTo>
                                <a:lnTo>
                                  <a:pt x="471" y="560"/>
                                </a:lnTo>
                                <a:lnTo>
                                  <a:pt x="437" y="627"/>
                                </a:lnTo>
                                <a:lnTo>
                                  <a:pt x="385" y="679"/>
                                </a:lnTo>
                                <a:lnTo>
                                  <a:pt x="318" y="713"/>
                                </a:lnTo>
                                <a:lnTo>
                                  <a:pt x="242" y="726"/>
                                </a:lnTo>
                                <a:lnTo>
                                  <a:pt x="8865" y="726"/>
                                </a:lnTo>
                                <a:lnTo>
                                  <a:pt x="8865" y="363"/>
                                </a:lnTo>
                                <a:close/>
                                <a:moveTo>
                                  <a:pt x="8381" y="0"/>
                                </a:moveTo>
                                <a:lnTo>
                                  <a:pt x="8381" y="242"/>
                                </a:lnTo>
                                <a:lnTo>
                                  <a:pt x="8623" y="242"/>
                                </a:lnTo>
                                <a:lnTo>
                                  <a:pt x="8623" y="121"/>
                                </a:lnTo>
                                <a:lnTo>
                                  <a:pt x="8502" y="121"/>
                                </a:lnTo>
                                <a:lnTo>
                                  <a:pt x="8455" y="111"/>
                                </a:lnTo>
                                <a:lnTo>
                                  <a:pt x="8417" y="86"/>
                                </a:lnTo>
                                <a:lnTo>
                                  <a:pt x="8391" y="47"/>
                                </a:lnTo>
                                <a:lnTo>
                                  <a:pt x="8381" y="0"/>
                                </a:lnTo>
                                <a:close/>
                                <a:moveTo>
                                  <a:pt x="8623" y="0"/>
                                </a:moveTo>
                                <a:lnTo>
                                  <a:pt x="8614" y="47"/>
                                </a:lnTo>
                                <a:lnTo>
                                  <a:pt x="8588" y="86"/>
                                </a:lnTo>
                                <a:lnTo>
                                  <a:pt x="8549" y="111"/>
                                </a:lnTo>
                                <a:lnTo>
                                  <a:pt x="8502" y="121"/>
                                </a:lnTo>
                                <a:lnTo>
                                  <a:pt x="8623" y="121"/>
                                </a:lnTo>
                                <a:lnTo>
                                  <a:pt x="8623" y="0"/>
                                </a:lnTo>
                                <a:close/>
                              </a:path>
                            </a:pathLst>
                          </a:custGeom>
                          <a:solidFill>
                            <a:srgbClr val="006F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AutoShape 16"/>
                        <wps:cNvSpPr>
                          <a:spLocks/>
                        </wps:cNvSpPr>
                        <wps:spPr bwMode="auto">
                          <a:xfrm>
                            <a:off x="1651" y="764"/>
                            <a:ext cx="8624" cy="968"/>
                          </a:xfrm>
                          <a:custGeom>
                            <a:avLst/>
                            <a:gdLst>
                              <a:gd name="T0" fmla="+- 0 1773 1652"/>
                              <a:gd name="T1" fmla="*/ T0 w 8624"/>
                              <a:gd name="T2" fmla="+- 0 1369 764"/>
                              <a:gd name="T3" fmla="*/ 1369 h 968"/>
                              <a:gd name="T4" fmla="+- 0 1726 1652"/>
                              <a:gd name="T5" fmla="*/ T4 w 8624"/>
                              <a:gd name="T6" fmla="+- 0 1378 764"/>
                              <a:gd name="T7" fmla="*/ 1378 h 968"/>
                              <a:gd name="T8" fmla="+- 0 1687 1652"/>
                              <a:gd name="T9" fmla="*/ T8 w 8624"/>
                              <a:gd name="T10" fmla="+- 0 1404 764"/>
                              <a:gd name="T11" fmla="*/ 1404 h 968"/>
                              <a:gd name="T12" fmla="+- 0 1661 1652"/>
                              <a:gd name="T13" fmla="*/ T12 w 8624"/>
                              <a:gd name="T14" fmla="+- 0 1443 764"/>
                              <a:gd name="T15" fmla="*/ 1443 h 968"/>
                              <a:gd name="T16" fmla="+- 0 1652 1652"/>
                              <a:gd name="T17" fmla="*/ T16 w 8624"/>
                              <a:gd name="T18" fmla="+- 0 1490 764"/>
                              <a:gd name="T19" fmla="*/ 1490 h 968"/>
                              <a:gd name="T20" fmla="+- 0 1652 1652"/>
                              <a:gd name="T21" fmla="*/ T20 w 8624"/>
                              <a:gd name="T22" fmla="+- 0 1732 764"/>
                              <a:gd name="T23" fmla="*/ 1732 h 968"/>
                              <a:gd name="T24" fmla="+- 0 1728 1652"/>
                              <a:gd name="T25" fmla="*/ T24 w 8624"/>
                              <a:gd name="T26" fmla="+- 0 1719 764"/>
                              <a:gd name="T27" fmla="*/ 1719 h 968"/>
                              <a:gd name="T28" fmla="+- 0 1795 1652"/>
                              <a:gd name="T29" fmla="*/ T28 w 8624"/>
                              <a:gd name="T30" fmla="+- 0 1685 764"/>
                              <a:gd name="T31" fmla="*/ 1685 h 968"/>
                              <a:gd name="T32" fmla="+- 0 1847 1652"/>
                              <a:gd name="T33" fmla="*/ T32 w 8624"/>
                              <a:gd name="T34" fmla="+- 0 1633 764"/>
                              <a:gd name="T35" fmla="*/ 1633 h 968"/>
                              <a:gd name="T36" fmla="+- 0 1881 1652"/>
                              <a:gd name="T37" fmla="*/ T36 w 8624"/>
                              <a:gd name="T38" fmla="+- 0 1566 764"/>
                              <a:gd name="T39" fmla="*/ 1566 h 968"/>
                              <a:gd name="T40" fmla="+- 0 1894 1652"/>
                              <a:gd name="T41" fmla="*/ T40 w 8624"/>
                              <a:gd name="T42" fmla="+- 0 1490 764"/>
                              <a:gd name="T43" fmla="*/ 1490 h 968"/>
                              <a:gd name="T44" fmla="+- 0 1884 1652"/>
                              <a:gd name="T45" fmla="*/ T44 w 8624"/>
                              <a:gd name="T46" fmla="+- 0 1443 764"/>
                              <a:gd name="T47" fmla="*/ 1443 h 968"/>
                              <a:gd name="T48" fmla="+- 0 1858 1652"/>
                              <a:gd name="T49" fmla="*/ T48 w 8624"/>
                              <a:gd name="T50" fmla="+- 0 1404 764"/>
                              <a:gd name="T51" fmla="*/ 1404 h 968"/>
                              <a:gd name="T52" fmla="+- 0 1820 1652"/>
                              <a:gd name="T53" fmla="*/ T52 w 8624"/>
                              <a:gd name="T54" fmla="+- 0 1378 764"/>
                              <a:gd name="T55" fmla="*/ 1378 h 968"/>
                              <a:gd name="T56" fmla="+- 0 1773 1652"/>
                              <a:gd name="T57" fmla="*/ T56 w 8624"/>
                              <a:gd name="T58" fmla="+- 0 1369 764"/>
                              <a:gd name="T59" fmla="*/ 1369 h 968"/>
                              <a:gd name="T60" fmla="+- 0 10275 1652"/>
                              <a:gd name="T61" fmla="*/ T60 w 8624"/>
                              <a:gd name="T62" fmla="+- 0 1006 764"/>
                              <a:gd name="T63" fmla="*/ 1006 h 968"/>
                              <a:gd name="T64" fmla="+- 0 10033 1652"/>
                              <a:gd name="T65" fmla="*/ T64 w 8624"/>
                              <a:gd name="T66" fmla="+- 0 1006 764"/>
                              <a:gd name="T67" fmla="*/ 1006 h 968"/>
                              <a:gd name="T68" fmla="+- 0 10033 1652"/>
                              <a:gd name="T69" fmla="*/ T68 w 8624"/>
                              <a:gd name="T70" fmla="+- 0 1248 764"/>
                              <a:gd name="T71" fmla="*/ 1248 h 968"/>
                              <a:gd name="T72" fmla="+- 0 10110 1652"/>
                              <a:gd name="T73" fmla="*/ T72 w 8624"/>
                              <a:gd name="T74" fmla="+- 0 1236 764"/>
                              <a:gd name="T75" fmla="*/ 1236 h 968"/>
                              <a:gd name="T76" fmla="+- 0 10176 1652"/>
                              <a:gd name="T77" fmla="*/ T76 w 8624"/>
                              <a:gd name="T78" fmla="+- 0 1201 764"/>
                              <a:gd name="T79" fmla="*/ 1201 h 968"/>
                              <a:gd name="T80" fmla="+- 0 10228 1652"/>
                              <a:gd name="T81" fmla="*/ T80 w 8624"/>
                              <a:gd name="T82" fmla="+- 0 1149 764"/>
                              <a:gd name="T83" fmla="*/ 1149 h 968"/>
                              <a:gd name="T84" fmla="+- 0 10263 1652"/>
                              <a:gd name="T85" fmla="*/ T84 w 8624"/>
                              <a:gd name="T86" fmla="+- 0 1082 764"/>
                              <a:gd name="T87" fmla="*/ 1082 h 968"/>
                              <a:gd name="T88" fmla="+- 0 10275 1652"/>
                              <a:gd name="T89" fmla="*/ T88 w 8624"/>
                              <a:gd name="T90" fmla="+- 0 1006 764"/>
                              <a:gd name="T91" fmla="*/ 1006 h 968"/>
                              <a:gd name="T92" fmla="+- 0 10033 1652"/>
                              <a:gd name="T93" fmla="*/ T92 w 8624"/>
                              <a:gd name="T94" fmla="+- 0 764 764"/>
                              <a:gd name="T95" fmla="*/ 764 h 968"/>
                              <a:gd name="T96" fmla="+- 0 9957 1652"/>
                              <a:gd name="T97" fmla="*/ T96 w 8624"/>
                              <a:gd name="T98" fmla="+- 0 777 764"/>
                              <a:gd name="T99" fmla="*/ 777 h 968"/>
                              <a:gd name="T100" fmla="+- 0 9890 1652"/>
                              <a:gd name="T101" fmla="*/ T100 w 8624"/>
                              <a:gd name="T102" fmla="+- 0 811 764"/>
                              <a:gd name="T103" fmla="*/ 811 h 968"/>
                              <a:gd name="T104" fmla="+- 0 9838 1652"/>
                              <a:gd name="T105" fmla="*/ T104 w 8624"/>
                              <a:gd name="T106" fmla="+- 0 863 764"/>
                              <a:gd name="T107" fmla="*/ 863 h 968"/>
                              <a:gd name="T108" fmla="+- 0 9804 1652"/>
                              <a:gd name="T109" fmla="*/ T108 w 8624"/>
                              <a:gd name="T110" fmla="+- 0 930 764"/>
                              <a:gd name="T111" fmla="*/ 930 h 968"/>
                              <a:gd name="T112" fmla="+- 0 9791 1652"/>
                              <a:gd name="T113" fmla="*/ T112 w 8624"/>
                              <a:gd name="T114" fmla="+- 0 1006 764"/>
                              <a:gd name="T115" fmla="*/ 1006 h 968"/>
                              <a:gd name="T116" fmla="+- 0 9801 1652"/>
                              <a:gd name="T117" fmla="*/ T116 w 8624"/>
                              <a:gd name="T118" fmla="+- 0 1053 764"/>
                              <a:gd name="T119" fmla="*/ 1053 h 968"/>
                              <a:gd name="T120" fmla="+- 0 9827 1652"/>
                              <a:gd name="T121" fmla="*/ T120 w 8624"/>
                              <a:gd name="T122" fmla="+- 0 1092 764"/>
                              <a:gd name="T123" fmla="*/ 1092 h 968"/>
                              <a:gd name="T124" fmla="+- 0 9865 1652"/>
                              <a:gd name="T125" fmla="*/ T124 w 8624"/>
                              <a:gd name="T126" fmla="+- 0 1117 764"/>
                              <a:gd name="T127" fmla="*/ 1117 h 968"/>
                              <a:gd name="T128" fmla="+- 0 9912 1652"/>
                              <a:gd name="T129" fmla="*/ T128 w 8624"/>
                              <a:gd name="T130" fmla="+- 0 1127 764"/>
                              <a:gd name="T131" fmla="*/ 1127 h 968"/>
                              <a:gd name="T132" fmla="+- 0 9959 1652"/>
                              <a:gd name="T133" fmla="*/ T132 w 8624"/>
                              <a:gd name="T134" fmla="+- 0 1117 764"/>
                              <a:gd name="T135" fmla="*/ 1117 h 968"/>
                              <a:gd name="T136" fmla="+- 0 9998 1652"/>
                              <a:gd name="T137" fmla="*/ T136 w 8624"/>
                              <a:gd name="T138" fmla="+- 0 1092 764"/>
                              <a:gd name="T139" fmla="*/ 1092 h 968"/>
                              <a:gd name="T140" fmla="+- 0 10024 1652"/>
                              <a:gd name="T141" fmla="*/ T140 w 8624"/>
                              <a:gd name="T142" fmla="+- 0 1053 764"/>
                              <a:gd name="T143" fmla="*/ 1053 h 968"/>
                              <a:gd name="T144" fmla="+- 0 10033 1652"/>
                              <a:gd name="T145" fmla="*/ T144 w 8624"/>
                              <a:gd name="T146" fmla="+- 0 1006 764"/>
                              <a:gd name="T147" fmla="*/ 1006 h 968"/>
                              <a:gd name="T148" fmla="+- 0 10275 1652"/>
                              <a:gd name="T149" fmla="*/ T148 w 8624"/>
                              <a:gd name="T150" fmla="+- 0 1006 764"/>
                              <a:gd name="T151" fmla="*/ 1006 h 968"/>
                              <a:gd name="T152" fmla="+- 0 10263 1652"/>
                              <a:gd name="T153" fmla="*/ T152 w 8624"/>
                              <a:gd name="T154" fmla="+- 0 930 764"/>
                              <a:gd name="T155" fmla="*/ 930 h 968"/>
                              <a:gd name="T156" fmla="+- 0 10228 1652"/>
                              <a:gd name="T157" fmla="*/ T156 w 8624"/>
                              <a:gd name="T158" fmla="+- 0 863 764"/>
                              <a:gd name="T159" fmla="*/ 863 h 968"/>
                              <a:gd name="T160" fmla="+- 0 10176 1652"/>
                              <a:gd name="T161" fmla="*/ T160 w 8624"/>
                              <a:gd name="T162" fmla="+- 0 811 764"/>
                              <a:gd name="T163" fmla="*/ 811 h 968"/>
                              <a:gd name="T164" fmla="+- 0 10110 1652"/>
                              <a:gd name="T165" fmla="*/ T164 w 8624"/>
                              <a:gd name="T166" fmla="+- 0 777 764"/>
                              <a:gd name="T167" fmla="*/ 777 h 968"/>
                              <a:gd name="T168" fmla="+- 0 10033 1652"/>
                              <a:gd name="T169" fmla="*/ T168 w 8624"/>
                              <a:gd name="T170" fmla="+- 0 764 764"/>
                              <a:gd name="T171" fmla="*/ 764 h 9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8624" h="968">
                                <a:moveTo>
                                  <a:pt x="121" y="605"/>
                                </a:moveTo>
                                <a:lnTo>
                                  <a:pt x="74" y="614"/>
                                </a:lnTo>
                                <a:lnTo>
                                  <a:pt x="35" y="640"/>
                                </a:lnTo>
                                <a:lnTo>
                                  <a:pt x="9" y="679"/>
                                </a:lnTo>
                                <a:lnTo>
                                  <a:pt x="0" y="726"/>
                                </a:lnTo>
                                <a:lnTo>
                                  <a:pt x="0" y="968"/>
                                </a:lnTo>
                                <a:lnTo>
                                  <a:pt x="76" y="955"/>
                                </a:lnTo>
                                <a:lnTo>
                                  <a:pt x="143" y="921"/>
                                </a:lnTo>
                                <a:lnTo>
                                  <a:pt x="195" y="869"/>
                                </a:lnTo>
                                <a:lnTo>
                                  <a:pt x="229" y="802"/>
                                </a:lnTo>
                                <a:lnTo>
                                  <a:pt x="242" y="726"/>
                                </a:lnTo>
                                <a:lnTo>
                                  <a:pt x="232" y="679"/>
                                </a:lnTo>
                                <a:lnTo>
                                  <a:pt x="206" y="640"/>
                                </a:lnTo>
                                <a:lnTo>
                                  <a:pt x="168" y="614"/>
                                </a:lnTo>
                                <a:lnTo>
                                  <a:pt x="121" y="605"/>
                                </a:lnTo>
                                <a:close/>
                                <a:moveTo>
                                  <a:pt x="8623" y="242"/>
                                </a:moveTo>
                                <a:lnTo>
                                  <a:pt x="8381" y="242"/>
                                </a:lnTo>
                                <a:lnTo>
                                  <a:pt x="8381" y="484"/>
                                </a:lnTo>
                                <a:lnTo>
                                  <a:pt x="8458" y="472"/>
                                </a:lnTo>
                                <a:lnTo>
                                  <a:pt x="8524" y="437"/>
                                </a:lnTo>
                                <a:lnTo>
                                  <a:pt x="8576" y="385"/>
                                </a:lnTo>
                                <a:lnTo>
                                  <a:pt x="8611" y="318"/>
                                </a:lnTo>
                                <a:lnTo>
                                  <a:pt x="8623" y="242"/>
                                </a:lnTo>
                                <a:close/>
                                <a:moveTo>
                                  <a:pt x="8381" y="0"/>
                                </a:moveTo>
                                <a:lnTo>
                                  <a:pt x="8305" y="13"/>
                                </a:lnTo>
                                <a:lnTo>
                                  <a:pt x="8238" y="47"/>
                                </a:lnTo>
                                <a:lnTo>
                                  <a:pt x="8186" y="99"/>
                                </a:lnTo>
                                <a:lnTo>
                                  <a:pt x="8152" y="166"/>
                                </a:lnTo>
                                <a:lnTo>
                                  <a:pt x="8139" y="242"/>
                                </a:lnTo>
                                <a:lnTo>
                                  <a:pt x="8149" y="289"/>
                                </a:lnTo>
                                <a:lnTo>
                                  <a:pt x="8175" y="328"/>
                                </a:lnTo>
                                <a:lnTo>
                                  <a:pt x="8213" y="353"/>
                                </a:lnTo>
                                <a:lnTo>
                                  <a:pt x="8260" y="363"/>
                                </a:lnTo>
                                <a:lnTo>
                                  <a:pt x="8307" y="353"/>
                                </a:lnTo>
                                <a:lnTo>
                                  <a:pt x="8346" y="328"/>
                                </a:lnTo>
                                <a:lnTo>
                                  <a:pt x="8372" y="289"/>
                                </a:lnTo>
                                <a:lnTo>
                                  <a:pt x="8381" y="242"/>
                                </a:lnTo>
                                <a:lnTo>
                                  <a:pt x="8623" y="242"/>
                                </a:lnTo>
                                <a:lnTo>
                                  <a:pt x="8611" y="166"/>
                                </a:lnTo>
                                <a:lnTo>
                                  <a:pt x="8576" y="99"/>
                                </a:lnTo>
                                <a:lnTo>
                                  <a:pt x="8524" y="47"/>
                                </a:lnTo>
                                <a:lnTo>
                                  <a:pt x="8458" y="13"/>
                                </a:lnTo>
                                <a:lnTo>
                                  <a:pt x="8381" y="0"/>
                                </a:lnTo>
                                <a:close/>
                              </a:path>
                            </a:pathLst>
                          </a:custGeom>
                          <a:solidFill>
                            <a:srgbClr val="005A9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AutoShape 15"/>
                        <wps:cNvSpPr>
                          <a:spLocks/>
                        </wps:cNvSpPr>
                        <wps:spPr bwMode="auto">
                          <a:xfrm>
                            <a:off x="1410" y="764"/>
                            <a:ext cx="8865" cy="3870"/>
                          </a:xfrm>
                          <a:custGeom>
                            <a:avLst/>
                            <a:gdLst>
                              <a:gd name="T0" fmla="+- 0 1410 1410"/>
                              <a:gd name="T1" fmla="*/ T0 w 8865"/>
                              <a:gd name="T2" fmla="+- 0 1490 764"/>
                              <a:gd name="T3" fmla="*/ 1490 h 3870"/>
                              <a:gd name="T4" fmla="+- 0 1422 1410"/>
                              <a:gd name="T5" fmla="*/ T4 w 8865"/>
                              <a:gd name="T6" fmla="+- 0 1413 764"/>
                              <a:gd name="T7" fmla="*/ 1413 h 3870"/>
                              <a:gd name="T8" fmla="+- 0 1457 1410"/>
                              <a:gd name="T9" fmla="*/ T8 w 8865"/>
                              <a:gd name="T10" fmla="+- 0 1347 764"/>
                              <a:gd name="T11" fmla="*/ 1347 h 3870"/>
                              <a:gd name="T12" fmla="+- 0 1509 1410"/>
                              <a:gd name="T13" fmla="*/ T12 w 8865"/>
                              <a:gd name="T14" fmla="+- 0 1295 764"/>
                              <a:gd name="T15" fmla="*/ 1295 h 3870"/>
                              <a:gd name="T16" fmla="+- 0 1575 1410"/>
                              <a:gd name="T17" fmla="*/ T16 w 8865"/>
                              <a:gd name="T18" fmla="+- 0 1260 764"/>
                              <a:gd name="T19" fmla="*/ 1260 h 3870"/>
                              <a:gd name="T20" fmla="+- 0 1652 1410"/>
                              <a:gd name="T21" fmla="*/ T20 w 8865"/>
                              <a:gd name="T22" fmla="+- 0 1248 764"/>
                              <a:gd name="T23" fmla="*/ 1248 h 3870"/>
                              <a:gd name="T24" fmla="+- 0 9791 1410"/>
                              <a:gd name="T25" fmla="*/ T24 w 8865"/>
                              <a:gd name="T26" fmla="+- 0 1248 764"/>
                              <a:gd name="T27" fmla="*/ 1248 h 3870"/>
                              <a:gd name="T28" fmla="+- 0 9791 1410"/>
                              <a:gd name="T29" fmla="*/ T28 w 8865"/>
                              <a:gd name="T30" fmla="+- 0 1006 764"/>
                              <a:gd name="T31" fmla="*/ 1006 h 3870"/>
                              <a:gd name="T32" fmla="+- 0 9804 1410"/>
                              <a:gd name="T33" fmla="*/ T32 w 8865"/>
                              <a:gd name="T34" fmla="+- 0 930 764"/>
                              <a:gd name="T35" fmla="*/ 930 h 3870"/>
                              <a:gd name="T36" fmla="+- 0 9838 1410"/>
                              <a:gd name="T37" fmla="*/ T36 w 8865"/>
                              <a:gd name="T38" fmla="+- 0 863 764"/>
                              <a:gd name="T39" fmla="*/ 863 h 3870"/>
                              <a:gd name="T40" fmla="+- 0 9890 1410"/>
                              <a:gd name="T41" fmla="*/ T40 w 8865"/>
                              <a:gd name="T42" fmla="+- 0 811 764"/>
                              <a:gd name="T43" fmla="*/ 811 h 3870"/>
                              <a:gd name="T44" fmla="+- 0 9957 1410"/>
                              <a:gd name="T45" fmla="*/ T44 w 8865"/>
                              <a:gd name="T46" fmla="+- 0 777 764"/>
                              <a:gd name="T47" fmla="*/ 777 h 3870"/>
                              <a:gd name="T48" fmla="+- 0 10033 1410"/>
                              <a:gd name="T49" fmla="*/ T48 w 8865"/>
                              <a:gd name="T50" fmla="+- 0 764 764"/>
                              <a:gd name="T51" fmla="*/ 764 h 3870"/>
                              <a:gd name="T52" fmla="+- 0 10110 1410"/>
                              <a:gd name="T53" fmla="*/ T52 w 8865"/>
                              <a:gd name="T54" fmla="+- 0 777 764"/>
                              <a:gd name="T55" fmla="*/ 777 h 3870"/>
                              <a:gd name="T56" fmla="+- 0 10176 1410"/>
                              <a:gd name="T57" fmla="*/ T56 w 8865"/>
                              <a:gd name="T58" fmla="+- 0 811 764"/>
                              <a:gd name="T59" fmla="*/ 811 h 3870"/>
                              <a:gd name="T60" fmla="+- 0 10228 1410"/>
                              <a:gd name="T61" fmla="*/ T60 w 8865"/>
                              <a:gd name="T62" fmla="+- 0 863 764"/>
                              <a:gd name="T63" fmla="*/ 863 h 3870"/>
                              <a:gd name="T64" fmla="+- 0 10263 1410"/>
                              <a:gd name="T65" fmla="*/ T64 w 8865"/>
                              <a:gd name="T66" fmla="+- 0 930 764"/>
                              <a:gd name="T67" fmla="*/ 930 h 3870"/>
                              <a:gd name="T68" fmla="+- 0 10275 1410"/>
                              <a:gd name="T69" fmla="*/ T68 w 8865"/>
                              <a:gd name="T70" fmla="+- 0 1006 764"/>
                              <a:gd name="T71" fmla="*/ 1006 h 3870"/>
                              <a:gd name="T72" fmla="+- 0 10275 1410"/>
                              <a:gd name="T73" fmla="*/ T72 w 8865"/>
                              <a:gd name="T74" fmla="+- 0 3909 764"/>
                              <a:gd name="T75" fmla="*/ 3909 h 3870"/>
                              <a:gd name="T76" fmla="+- 0 10263 1410"/>
                              <a:gd name="T77" fmla="*/ T76 w 8865"/>
                              <a:gd name="T78" fmla="+- 0 3985 764"/>
                              <a:gd name="T79" fmla="*/ 3985 h 3870"/>
                              <a:gd name="T80" fmla="+- 0 10228 1410"/>
                              <a:gd name="T81" fmla="*/ T80 w 8865"/>
                              <a:gd name="T82" fmla="+- 0 4051 764"/>
                              <a:gd name="T83" fmla="*/ 4051 h 3870"/>
                              <a:gd name="T84" fmla="+- 0 10176 1410"/>
                              <a:gd name="T85" fmla="*/ T84 w 8865"/>
                              <a:gd name="T86" fmla="+- 0 4104 764"/>
                              <a:gd name="T87" fmla="*/ 4104 h 3870"/>
                              <a:gd name="T88" fmla="+- 0 10110 1410"/>
                              <a:gd name="T89" fmla="*/ T88 w 8865"/>
                              <a:gd name="T90" fmla="+- 0 4138 764"/>
                              <a:gd name="T91" fmla="*/ 4138 h 3870"/>
                              <a:gd name="T92" fmla="+- 0 10033 1410"/>
                              <a:gd name="T93" fmla="*/ T92 w 8865"/>
                              <a:gd name="T94" fmla="+- 0 4150 764"/>
                              <a:gd name="T95" fmla="*/ 4150 h 3870"/>
                              <a:gd name="T96" fmla="+- 0 1894 1410"/>
                              <a:gd name="T97" fmla="*/ T96 w 8865"/>
                              <a:gd name="T98" fmla="+- 0 4150 764"/>
                              <a:gd name="T99" fmla="*/ 4150 h 3870"/>
                              <a:gd name="T100" fmla="+- 0 1894 1410"/>
                              <a:gd name="T101" fmla="*/ T100 w 8865"/>
                              <a:gd name="T102" fmla="+- 0 4392 764"/>
                              <a:gd name="T103" fmla="*/ 4392 h 3870"/>
                              <a:gd name="T104" fmla="+- 0 1881 1410"/>
                              <a:gd name="T105" fmla="*/ T104 w 8865"/>
                              <a:gd name="T106" fmla="+- 0 4469 764"/>
                              <a:gd name="T107" fmla="*/ 4469 h 3870"/>
                              <a:gd name="T108" fmla="+- 0 1847 1410"/>
                              <a:gd name="T109" fmla="*/ T108 w 8865"/>
                              <a:gd name="T110" fmla="+- 0 4535 764"/>
                              <a:gd name="T111" fmla="*/ 4535 h 3870"/>
                              <a:gd name="T112" fmla="+- 0 1795 1410"/>
                              <a:gd name="T113" fmla="*/ T112 w 8865"/>
                              <a:gd name="T114" fmla="+- 0 4588 764"/>
                              <a:gd name="T115" fmla="*/ 4588 h 3870"/>
                              <a:gd name="T116" fmla="+- 0 1728 1410"/>
                              <a:gd name="T117" fmla="*/ T116 w 8865"/>
                              <a:gd name="T118" fmla="+- 0 4622 764"/>
                              <a:gd name="T119" fmla="*/ 4622 h 3870"/>
                              <a:gd name="T120" fmla="+- 0 1652 1410"/>
                              <a:gd name="T121" fmla="*/ T120 w 8865"/>
                              <a:gd name="T122" fmla="+- 0 4634 764"/>
                              <a:gd name="T123" fmla="*/ 4634 h 3870"/>
                              <a:gd name="T124" fmla="+- 0 1575 1410"/>
                              <a:gd name="T125" fmla="*/ T124 w 8865"/>
                              <a:gd name="T126" fmla="+- 0 4622 764"/>
                              <a:gd name="T127" fmla="*/ 4622 h 3870"/>
                              <a:gd name="T128" fmla="+- 0 1509 1410"/>
                              <a:gd name="T129" fmla="*/ T128 w 8865"/>
                              <a:gd name="T130" fmla="+- 0 4588 764"/>
                              <a:gd name="T131" fmla="*/ 4588 h 3870"/>
                              <a:gd name="T132" fmla="+- 0 1457 1410"/>
                              <a:gd name="T133" fmla="*/ T132 w 8865"/>
                              <a:gd name="T134" fmla="+- 0 4535 764"/>
                              <a:gd name="T135" fmla="*/ 4535 h 3870"/>
                              <a:gd name="T136" fmla="+- 0 1422 1410"/>
                              <a:gd name="T137" fmla="*/ T136 w 8865"/>
                              <a:gd name="T138" fmla="+- 0 4469 764"/>
                              <a:gd name="T139" fmla="*/ 4469 h 3870"/>
                              <a:gd name="T140" fmla="+- 0 1410 1410"/>
                              <a:gd name="T141" fmla="*/ T140 w 8865"/>
                              <a:gd name="T142" fmla="+- 0 4392 764"/>
                              <a:gd name="T143" fmla="*/ 4392 h 3870"/>
                              <a:gd name="T144" fmla="+- 0 1410 1410"/>
                              <a:gd name="T145" fmla="*/ T144 w 8865"/>
                              <a:gd name="T146" fmla="+- 0 1490 764"/>
                              <a:gd name="T147" fmla="*/ 1490 h 3870"/>
                              <a:gd name="T148" fmla="+- 0 9791 1410"/>
                              <a:gd name="T149" fmla="*/ T148 w 8865"/>
                              <a:gd name="T150" fmla="+- 0 1248 764"/>
                              <a:gd name="T151" fmla="*/ 1248 h 3870"/>
                              <a:gd name="T152" fmla="+- 0 10033 1410"/>
                              <a:gd name="T153" fmla="*/ T152 w 8865"/>
                              <a:gd name="T154" fmla="+- 0 1248 764"/>
                              <a:gd name="T155" fmla="*/ 1248 h 3870"/>
                              <a:gd name="T156" fmla="+- 0 10110 1410"/>
                              <a:gd name="T157" fmla="*/ T156 w 8865"/>
                              <a:gd name="T158" fmla="+- 0 1236 764"/>
                              <a:gd name="T159" fmla="*/ 1236 h 3870"/>
                              <a:gd name="T160" fmla="+- 0 10176 1410"/>
                              <a:gd name="T161" fmla="*/ T160 w 8865"/>
                              <a:gd name="T162" fmla="+- 0 1201 764"/>
                              <a:gd name="T163" fmla="*/ 1201 h 3870"/>
                              <a:gd name="T164" fmla="+- 0 10228 1410"/>
                              <a:gd name="T165" fmla="*/ T164 w 8865"/>
                              <a:gd name="T166" fmla="+- 0 1149 764"/>
                              <a:gd name="T167" fmla="*/ 1149 h 3870"/>
                              <a:gd name="T168" fmla="+- 0 10263 1410"/>
                              <a:gd name="T169" fmla="*/ T168 w 8865"/>
                              <a:gd name="T170" fmla="+- 0 1082 764"/>
                              <a:gd name="T171" fmla="*/ 1082 h 3870"/>
                              <a:gd name="T172" fmla="+- 0 10275 1410"/>
                              <a:gd name="T173" fmla="*/ T172 w 8865"/>
                              <a:gd name="T174" fmla="+- 0 1006 764"/>
                              <a:gd name="T175" fmla="*/ 1006 h 38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8865" h="3870">
                                <a:moveTo>
                                  <a:pt x="0" y="726"/>
                                </a:moveTo>
                                <a:lnTo>
                                  <a:pt x="12" y="649"/>
                                </a:lnTo>
                                <a:lnTo>
                                  <a:pt x="47" y="583"/>
                                </a:lnTo>
                                <a:lnTo>
                                  <a:pt x="99" y="531"/>
                                </a:lnTo>
                                <a:lnTo>
                                  <a:pt x="165" y="496"/>
                                </a:lnTo>
                                <a:lnTo>
                                  <a:pt x="242" y="484"/>
                                </a:lnTo>
                                <a:lnTo>
                                  <a:pt x="8381" y="484"/>
                                </a:lnTo>
                                <a:lnTo>
                                  <a:pt x="8381" y="242"/>
                                </a:lnTo>
                                <a:lnTo>
                                  <a:pt x="8394" y="166"/>
                                </a:lnTo>
                                <a:lnTo>
                                  <a:pt x="8428" y="99"/>
                                </a:lnTo>
                                <a:lnTo>
                                  <a:pt x="8480" y="47"/>
                                </a:lnTo>
                                <a:lnTo>
                                  <a:pt x="8547" y="13"/>
                                </a:lnTo>
                                <a:lnTo>
                                  <a:pt x="8623" y="0"/>
                                </a:lnTo>
                                <a:lnTo>
                                  <a:pt x="8700" y="13"/>
                                </a:lnTo>
                                <a:lnTo>
                                  <a:pt x="8766" y="47"/>
                                </a:lnTo>
                                <a:lnTo>
                                  <a:pt x="8818" y="99"/>
                                </a:lnTo>
                                <a:lnTo>
                                  <a:pt x="8853" y="166"/>
                                </a:lnTo>
                                <a:lnTo>
                                  <a:pt x="8865" y="242"/>
                                </a:lnTo>
                                <a:lnTo>
                                  <a:pt x="8865" y="3145"/>
                                </a:lnTo>
                                <a:lnTo>
                                  <a:pt x="8853" y="3221"/>
                                </a:lnTo>
                                <a:lnTo>
                                  <a:pt x="8818" y="3287"/>
                                </a:lnTo>
                                <a:lnTo>
                                  <a:pt x="8766" y="3340"/>
                                </a:lnTo>
                                <a:lnTo>
                                  <a:pt x="8700" y="3374"/>
                                </a:lnTo>
                                <a:lnTo>
                                  <a:pt x="8623" y="3386"/>
                                </a:lnTo>
                                <a:lnTo>
                                  <a:pt x="484" y="3386"/>
                                </a:lnTo>
                                <a:lnTo>
                                  <a:pt x="484" y="3628"/>
                                </a:lnTo>
                                <a:lnTo>
                                  <a:pt x="471" y="3705"/>
                                </a:lnTo>
                                <a:lnTo>
                                  <a:pt x="437" y="3771"/>
                                </a:lnTo>
                                <a:lnTo>
                                  <a:pt x="385" y="3824"/>
                                </a:lnTo>
                                <a:lnTo>
                                  <a:pt x="318" y="3858"/>
                                </a:lnTo>
                                <a:lnTo>
                                  <a:pt x="242" y="3870"/>
                                </a:lnTo>
                                <a:lnTo>
                                  <a:pt x="165" y="3858"/>
                                </a:lnTo>
                                <a:lnTo>
                                  <a:pt x="99" y="3824"/>
                                </a:lnTo>
                                <a:lnTo>
                                  <a:pt x="47" y="3771"/>
                                </a:lnTo>
                                <a:lnTo>
                                  <a:pt x="12" y="3705"/>
                                </a:lnTo>
                                <a:lnTo>
                                  <a:pt x="0" y="3628"/>
                                </a:lnTo>
                                <a:lnTo>
                                  <a:pt x="0" y="726"/>
                                </a:lnTo>
                                <a:close/>
                                <a:moveTo>
                                  <a:pt x="8381" y="484"/>
                                </a:moveTo>
                                <a:lnTo>
                                  <a:pt x="8623" y="484"/>
                                </a:lnTo>
                                <a:lnTo>
                                  <a:pt x="8700" y="472"/>
                                </a:lnTo>
                                <a:lnTo>
                                  <a:pt x="8766" y="437"/>
                                </a:lnTo>
                                <a:lnTo>
                                  <a:pt x="8818" y="385"/>
                                </a:lnTo>
                                <a:lnTo>
                                  <a:pt x="8853" y="318"/>
                                </a:lnTo>
                                <a:lnTo>
                                  <a:pt x="8865" y="242"/>
                                </a:lnTo>
                              </a:path>
                            </a:pathLst>
                          </a:custGeom>
                          <a:noFill/>
                          <a:ln w="25400">
                            <a:solidFill>
                              <a:srgbClr val="385D8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9771" y="985"/>
                            <a:ext cx="282" cy="2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13"/>
                        <wps:cNvSpPr>
                          <a:spLocks/>
                        </wps:cNvSpPr>
                        <wps:spPr bwMode="auto">
                          <a:xfrm>
                            <a:off x="1410" y="1368"/>
                            <a:ext cx="484" cy="2782"/>
                          </a:xfrm>
                          <a:custGeom>
                            <a:avLst/>
                            <a:gdLst>
                              <a:gd name="T0" fmla="+- 0 1652 1410"/>
                              <a:gd name="T1" fmla="*/ T0 w 484"/>
                              <a:gd name="T2" fmla="+- 0 1732 1369"/>
                              <a:gd name="T3" fmla="*/ 1732 h 2782"/>
                              <a:gd name="T4" fmla="+- 0 1652 1410"/>
                              <a:gd name="T5" fmla="*/ T4 w 484"/>
                              <a:gd name="T6" fmla="+- 0 1490 1369"/>
                              <a:gd name="T7" fmla="*/ 1490 h 2782"/>
                              <a:gd name="T8" fmla="+- 0 1661 1410"/>
                              <a:gd name="T9" fmla="*/ T8 w 484"/>
                              <a:gd name="T10" fmla="+- 0 1443 1369"/>
                              <a:gd name="T11" fmla="*/ 1443 h 2782"/>
                              <a:gd name="T12" fmla="+- 0 1687 1410"/>
                              <a:gd name="T13" fmla="*/ T12 w 484"/>
                              <a:gd name="T14" fmla="+- 0 1404 1369"/>
                              <a:gd name="T15" fmla="*/ 1404 h 2782"/>
                              <a:gd name="T16" fmla="+- 0 1726 1410"/>
                              <a:gd name="T17" fmla="*/ T16 w 484"/>
                              <a:gd name="T18" fmla="+- 0 1378 1369"/>
                              <a:gd name="T19" fmla="*/ 1378 h 2782"/>
                              <a:gd name="T20" fmla="+- 0 1773 1410"/>
                              <a:gd name="T21" fmla="*/ T20 w 484"/>
                              <a:gd name="T22" fmla="+- 0 1369 1369"/>
                              <a:gd name="T23" fmla="*/ 1369 h 2782"/>
                              <a:gd name="T24" fmla="+- 0 1820 1410"/>
                              <a:gd name="T25" fmla="*/ T24 w 484"/>
                              <a:gd name="T26" fmla="+- 0 1378 1369"/>
                              <a:gd name="T27" fmla="*/ 1378 h 2782"/>
                              <a:gd name="T28" fmla="+- 0 1858 1410"/>
                              <a:gd name="T29" fmla="*/ T28 w 484"/>
                              <a:gd name="T30" fmla="+- 0 1404 1369"/>
                              <a:gd name="T31" fmla="*/ 1404 h 2782"/>
                              <a:gd name="T32" fmla="+- 0 1884 1410"/>
                              <a:gd name="T33" fmla="*/ T32 w 484"/>
                              <a:gd name="T34" fmla="+- 0 1443 1369"/>
                              <a:gd name="T35" fmla="*/ 1443 h 2782"/>
                              <a:gd name="T36" fmla="+- 0 1894 1410"/>
                              <a:gd name="T37" fmla="*/ T36 w 484"/>
                              <a:gd name="T38" fmla="+- 0 1490 1369"/>
                              <a:gd name="T39" fmla="*/ 1490 h 2782"/>
                              <a:gd name="T40" fmla="+- 0 1881 1410"/>
                              <a:gd name="T41" fmla="*/ T40 w 484"/>
                              <a:gd name="T42" fmla="+- 0 1566 1369"/>
                              <a:gd name="T43" fmla="*/ 1566 h 2782"/>
                              <a:gd name="T44" fmla="+- 0 1847 1410"/>
                              <a:gd name="T45" fmla="*/ T44 w 484"/>
                              <a:gd name="T46" fmla="+- 0 1633 1369"/>
                              <a:gd name="T47" fmla="*/ 1633 h 2782"/>
                              <a:gd name="T48" fmla="+- 0 1795 1410"/>
                              <a:gd name="T49" fmla="*/ T48 w 484"/>
                              <a:gd name="T50" fmla="+- 0 1685 1369"/>
                              <a:gd name="T51" fmla="*/ 1685 h 2782"/>
                              <a:gd name="T52" fmla="+- 0 1728 1410"/>
                              <a:gd name="T53" fmla="*/ T52 w 484"/>
                              <a:gd name="T54" fmla="+- 0 1719 1369"/>
                              <a:gd name="T55" fmla="*/ 1719 h 2782"/>
                              <a:gd name="T56" fmla="+- 0 1652 1410"/>
                              <a:gd name="T57" fmla="*/ T56 w 484"/>
                              <a:gd name="T58" fmla="+- 0 1732 1369"/>
                              <a:gd name="T59" fmla="*/ 1732 h 2782"/>
                              <a:gd name="T60" fmla="+- 0 1575 1410"/>
                              <a:gd name="T61" fmla="*/ T60 w 484"/>
                              <a:gd name="T62" fmla="+- 0 1719 1369"/>
                              <a:gd name="T63" fmla="*/ 1719 h 2782"/>
                              <a:gd name="T64" fmla="+- 0 1509 1410"/>
                              <a:gd name="T65" fmla="*/ T64 w 484"/>
                              <a:gd name="T66" fmla="+- 0 1685 1369"/>
                              <a:gd name="T67" fmla="*/ 1685 h 2782"/>
                              <a:gd name="T68" fmla="+- 0 1457 1410"/>
                              <a:gd name="T69" fmla="*/ T68 w 484"/>
                              <a:gd name="T70" fmla="+- 0 1633 1369"/>
                              <a:gd name="T71" fmla="*/ 1633 h 2782"/>
                              <a:gd name="T72" fmla="+- 0 1422 1410"/>
                              <a:gd name="T73" fmla="*/ T72 w 484"/>
                              <a:gd name="T74" fmla="+- 0 1566 1369"/>
                              <a:gd name="T75" fmla="*/ 1566 h 2782"/>
                              <a:gd name="T76" fmla="+- 0 1410 1410"/>
                              <a:gd name="T77" fmla="*/ T76 w 484"/>
                              <a:gd name="T78" fmla="+- 0 1490 1369"/>
                              <a:gd name="T79" fmla="*/ 1490 h 2782"/>
                              <a:gd name="T80" fmla="+- 0 1894 1410"/>
                              <a:gd name="T81" fmla="*/ T80 w 484"/>
                              <a:gd name="T82" fmla="+- 0 1490 1369"/>
                              <a:gd name="T83" fmla="*/ 1490 h 2782"/>
                              <a:gd name="T84" fmla="+- 0 1894 1410"/>
                              <a:gd name="T85" fmla="*/ T84 w 484"/>
                              <a:gd name="T86" fmla="+- 0 4150 1369"/>
                              <a:gd name="T87" fmla="*/ 4150 h 27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484" h="2782">
                                <a:moveTo>
                                  <a:pt x="242" y="363"/>
                                </a:moveTo>
                                <a:lnTo>
                                  <a:pt x="242" y="121"/>
                                </a:lnTo>
                                <a:lnTo>
                                  <a:pt x="251" y="74"/>
                                </a:lnTo>
                                <a:lnTo>
                                  <a:pt x="277" y="35"/>
                                </a:lnTo>
                                <a:lnTo>
                                  <a:pt x="316" y="9"/>
                                </a:lnTo>
                                <a:lnTo>
                                  <a:pt x="363" y="0"/>
                                </a:lnTo>
                                <a:lnTo>
                                  <a:pt x="410" y="9"/>
                                </a:lnTo>
                                <a:lnTo>
                                  <a:pt x="448" y="35"/>
                                </a:lnTo>
                                <a:lnTo>
                                  <a:pt x="474" y="74"/>
                                </a:lnTo>
                                <a:lnTo>
                                  <a:pt x="484" y="121"/>
                                </a:lnTo>
                                <a:lnTo>
                                  <a:pt x="471" y="197"/>
                                </a:lnTo>
                                <a:lnTo>
                                  <a:pt x="437" y="264"/>
                                </a:lnTo>
                                <a:lnTo>
                                  <a:pt x="385" y="316"/>
                                </a:lnTo>
                                <a:lnTo>
                                  <a:pt x="318" y="350"/>
                                </a:lnTo>
                                <a:lnTo>
                                  <a:pt x="242" y="363"/>
                                </a:lnTo>
                                <a:lnTo>
                                  <a:pt x="165" y="350"/>
                                </a:lnTo>
                                <a:lnTo>
                                  <a:pt x="99" y="316"/>
                                </a:lnTo>
                                <a:lnTo>
                                  <a:pt x="47" y="264"/>
                                </a:lnTo>
                                <a:lnTo>
                                  <a:pt x="12" y="197"/>
                                </a:lnTo>
                                <a:lnTo>
                                  <a:pt x="0" y="121"/>
                                </a:lnTo>
                                <a:moveTo>
                                  <a:pt x="484" y="121"/>
                                </a:moveTo>
                                <a:lnTo>
                                  <a:pt x="484" y="2781"/>
                                </a:lnTo>
                              </a:path>
                            </a:pathLst>
                          </a:custGeom>
                          <a:noFill/>
                          <a:ln w="25400">
                            <a:solidFill>
                              <a:srgbClr val="385D8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Text Box 12"/>
                        <wps:cNvSpPr txBox="1">
                          <a:spLocks noChangeArrowheads="1"/>
                        </wps:cNvSpPr>
                        <wps:spPr bwMode="auto">
                          <a:xfrm>
                            <a:off x="1390" y="744"/>
                            <a:ext cx="8905" cy="3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FA37A8" w14:textId="77777777" w:rsidR="00BE2E89" w:rsidRDefault="00BE2E89" w:rsidP="00BE2E89">
                              <w:pPr>
                                <w:rPr>
                                  <w:b/>
                                  <w:sz w:val="48"/>
                                </w:rPr>
                              </w:pPr>
                            </w:p>
                            <w:p w14:paraId="14360FA9" w14:textId="77777777" w:rsidR="00BE2E89" w:rsidRDefault="00BE2E89" w:rsidP="00BE2E89">
                              <w:pPr>
                                <w:spacing w:line="278" w:lineRule="auto"/>
                                <w:ind w:left="1288" w:right="1043" w:firstLine="106"/>
                                <w:jc w:val="center"/>
                                <w:rPr>
                                  <w:color w:val="FFFFFF"/>
                                  <w:sz w:val="44"/>
                                </w:rPr>
                              </w:pPr>
                            </w:p>
                            <w:p w14:paraId="790381E2" w14:textId="77777777" w:rsidR="00BE2E89" w:rsidRDefault="00BE2E89" w:rsidP="00BE2E89">
                              <w:pPr>
                                <w:spacing w:line="278" w:lineRule="auto"/>
                                <w:ind w:left="1288" w:right="1043" w:firstLine="106"/>
                                <w:jc w:val="center"/>
                                <w:rPr>
                                  <w:color w:val="FFFFFF"/>
                                  <w:sz w:val="44"/>
                                </w:rPr>
                              </w:pPr>
                              <w:r>
                                <w:rPr>
                                  <w:color w:val="FFFFFF"/>
                                  <w:sz w:val="44"/>
                                </w:rPr>
                                <w:t>Mobile Application Development</w:t>
                              </w:r>
                            </w:p>
                            <w:p w14:paraId="169AC3D9" w14:textId="77777777" w:rsidR="00BE2E89" w:rsidRPr="00473BEE" w:rsidRDefault="00BE2E89" w:rsidP="00BE2E89">
                              <w:pPr>
                                <w:spacing w:line="278" w:lineRule="auto"/>
                                <w:ind w:left="1288" w:right="1043" w:firstLine="106"/>
                                <w:jc w:val="center"/>
                                <w:rPr>
                                  <w:color w:val="A6A6A6" w:themeColor="background1" w:themeShade="A6"/>
                                  <w:sz w:val="32"/>
                                  <w:szCs w:val="32"/>
                                </w:rPr>
                              </w:pPr>
                              <w:r w:rsidRPr="00473BEE">
                                <w:rPr>
                                  <w:color w:val="A6A6A6" w:themeColor="background1" w:themeShade="A6"/>
                                  <w:sz w:val="32"/>
                                  <w:szCs w:val="32"/>
                                </w:rPr>
                                <w:t xml:space="preserve">Hybrid, Native, and Web Application development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0BC09F" id="Group 11" o:spid="_x0000_s1026" style="position:absolute;left:0;text-align:left;margin-left:69.5pt;margin-top:37.2pt;width:445.25pt;height:195.5pt;z-index:-251656192;mso-wrap-distance-left:0;mso-wrap-distance-right:0;mso-position-horizontal-relative:page" coordorigin="1390,744" coordsize="8905,39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">
                <v:shape id="AutoShape 17" o:spid="_x0000_s1027" style="position:absolute;left:1410;top:1005;width:8865;height:3629;visibility:visible;mso-wrap-style:square;v-text-anchor:top" coordsize="8865,3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" path="m8865,r-12,76l8818,143r-52,52l8700,230r-77,12l242,242r-77,12l99,289,47,341,12,407,,484,,3386r12,77l47,3529r52,53l165,3616r77,12l318,3616r67,-34l437,3529r34,-66l484,3386r,-242l8623,3144r77,-12l8766,3098r52,-53l8853,2979r12,-76l8865,726r-8623,l242,484r9,-47l277,398r39,-26l363,363r8502,l8865,xm8865,363r-8502,l410,372r38,26l474,437r10,47l471,560r-34,67l385,679r-67,34l242,726r8623,l8865,363xm8381,r,242l8623,242r,-121l8502,121r-47,-10l8417,86,8391,47,8381,xm8623,r-9,47l8588,86r-39,25l8502,121r121,l8623,xe" fillcolor="#006fc0" stroked="f">
                  <v:path arrowok="t" o:connecttype="custom" o:connectlocs="8853,1082;8766,1201;8623,1248;165,1260;47,1347;0,1490;12,4469;99,4588;242,4634;385,4588;471,4469;484,4150;8700,4138;8818,4051;8865,3909;242,1732;251,1443;316,1378;8865,1369;8865,1369;410,1378;474,1443;471,1566;385,1685;242,1732;8865,1369;8381,1248;8623,1127;8455,1117;8391,1053;8623,1006;8588,1092;8502,1127;8623,1006" o:connectangles="0,0,0,0,0,0,0,0,0,0,0,0,0,0,0,0,0,0,0,0,0,0,0,0,0,0,0,0,0,0,0,0,0,0"/>
                </v:shape>
                <v:shape id="AutoShape 16" o:spid="_x0000_s1028" style="position:absolute;left:1651;top:764;width:8624;height:968;visibility:visible;mso-wrap-style:square;v-text-anchor:top" coordsize="8624,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" path="m121,605r-47,9l35,640,9,679,,726,,968,76,955r67,-34l195,869r34,-67l242,726,232,679,206,640,168,614r-47,-9xm8623,242r-242,l8381,484r77,-12l8524,437r52,-52l8611,318r12,-76xm8381,r-76,13l8238,47r-52,52l8152,166r-13,76l8149,289r26,39l8213,353r47,10l8307,353r39,-25l8372,289r9,-47l8623,242r-12,-76l8576,99,8524,47,8458,13,8381,xe" fillcolor="#005a9a" stroked="f">
                  <v:path arrowok="t" o:connecttype="custom" o:connectlocs="121,1369;74,1378;35,1404;9,1443;0,1490;0,1732;76,1719;143,1685;195,1633;229,1566;242,1490;232,1443;206,1404;168,1378;121,1369;8623,1006;8381,1006;8381,1248;8458,1236;8524,1201;8576,1149;8611,1082;8623,1006;8381,764;8305,777;8238,811;8186,863;8152,930;8139,1006;8149,1053;8175,1092;8213,1117;8260,1127;8307,1117;8346,1092;8372,1053;8381,1006;8623,1006;8611,930;8576,863;8524,811;8458,777;8381,764" o:connectangles="0,0,0,0,0,0,0,0,0,0,0,0,0,0,0,0,0,0,0,0,0,0,0,0,0,0,0,0,0,0,0,0,0,0,0,0,0,0,0,0,0,0,0"/>
                </v:shape>
                <v:shape id="AutoShape 15" o:spid="_x0000_s1029" style="position:absolute;left:1410;top:764;width:8865;height:3870;visibility:visible;mso-wrap-style:square;v-text-anchor:top" coordsize="8865,3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" path="m,726l12,649,47,583,99,531r66,-35l242,484r8139,l8381,242r13,-76l8428,99r52,-52l8547,13,8623,r77,13l8766,47r52,52l8853,166r12,76l8865,3145r-12,76l8818,3287r-52,53l8700,3374r-77,12l484,3386r,242l471,3705r-34,66l385,3824r-67,34l242,3870r-77,-12l99,3824,47,3771,12,3705,,3628,,726xm8381,484r242,l8700,472r66,-35l8818,385r35,-67l8865,242e" filled="f" strokecolor="#385d89" strokeweight="2pt">
                  <v:path arrowok="t" o:connecttype="custom" o:connectlocs="0,1490;12,1413;47,1347;99,1295;165,1260;242,1248;8381,1248;8381,1006;8394,930;8428,863;8480,811;8547,777;8623,764;8700,777;8766,811;8818,863;8853,930;8865,1006;8865,3909;8853,3985;8818,4051;8766,4104;8700,4138;8623,4150;484,4150;484,4392;471,4469;437,4535;385,4588;318,4622;242,4634;165,4622;99,4588;47,4535;12,4469;0,4392;0,1490;8381,1248;8623,1248;8700,1236;8766,1201;8818,1149;8853,1082;8865,1006" o:connectangles="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30" type="#_x0000_t75" style="position:absolute;left:9771;top:985;width:282;height:2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">
                  <v:imagedata r:id="rId7" o:title=""/>
                </v:shape>
                <v:shape id="AutoShape 13" o:spid="_x0000_s1031" style="position:absolute;left:1410;top:1368;width:484;height:2782;visibility:visible;mso-wrap-style:square;v-text-anchor:top" coordsize="484,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" path="m242,363r,-242l251,74,277,35,316,9,363,r47,9l448,35r26,39l484,121r-13,76l437,264r-52,52l318,350r-76,13l165,350,99,316,47,264,12,197,,121t484,l484,2781e" filled="f" strokecolor="#385d89" strokeweight="2pt">
                  <v:path arrowok="t" o:connecttype="custom" o:connectlocs="242,1732;242,1490;251,1443;277,1404;316,1378;363,1369;410,1378;448,1404;474,1443;484,1490;471,1566;437,1633;385,1685;318,1719;242,1732;165,1719;99,1685;47,1633;12,1566;0,1490;484,1490;484,4150" o:connectangles="0,0,0,0,0,0,0,0,0,0,0,0,0,0,0,0,0,0,0,0,0,0"/>
                </v:shape>
                <v:shapetype id="_x0000_t202" coordsize="21600,21600" o:spt="202" path="m,l,21600r21600,l21600,xe">
                  <v:stroke joinstyle="miter"/>
                  <v:path gradientshapeok="t" o:connecttype="rect"/>
                </v:shapetype>
                <v:shape id="Text Box 12" o:spid="_x0000_s1032" type="#_x0000_t202" style="position:absolute;left:1390;top:744;width:8905;height:3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42FA37A8" w14:textId="77777777" w:rsidR="00BE2E89" w:rsidRDefault="00BE2E89" w:rsidP="00BE2E89">
                        <w:pPr>
                          <w:rPr>
                            <w:b/>
                            <w:sz w:val="48"/>
                          </w:rPr>
                        </w:pPr>
                      </w:p>
                      <w:p w14:paraId="14360FA9" w14:textId="77777777" w:rsidR="00BE2E89" w:rsidRDefault="00BE2E89" w:rsidP="00BE2E89">
                        <w:pPr>
                          <w:spacing w:line="278" w:lineRule="auto"/>
                          <w:ind w:left="1288" w:right="1043" w:firstLine="106"/>
                          <w:jc w:val="center"/>
                          <w:rPr>
                            <w:color w:val="FFFFFF"/>
                            <w:sz w:val="44"/>
                          </w:rPr>
                        </w:pPr>
                      </w:p>
                      <w:p w14:paraId="790381E2" w14:textId="77777777" w:rsidR="00BE2E89" w:rsidRDefault="00BE2E89" w:rsidP="00BE2E89">
                        <w:pPr>
                          <w:spacing w:line="278" w:lineRule="auto"/>
                          <w:ind w:left="1288" w:right="1043" w:firstLine="106"/>
                          <w:jc w:val="center"/>
                          <w:rPr>
                            <w:color w:val="FFFFFF"/>
                            <w:sz w:val="44"/>
                          </w:rPr>
                        </w:pPr>
                        <w:r>
                          <w:rPr>
                            <w:color w:val="FFFFFF"/>
                            <w:sz w:val="44"/>
                          </w:rPr>
                          <w:t>Mobile Application Development</w:t>
                        </w:r>
                      </w:p>
                      <w:p w14:paraId="169AC3D9" w14:textId="77777777" w:rsidR="00BE2E89" w:rsidRPr="00473BEE" w:rsidRDefault="00BE2E89" w:rsidP="00BE2E89">
                        <w:pPr>
                          <w:spacing w:line="278" w:lineRule="auto"/>
                          <w:ind w:left="1288" w:right="1043" w:firstLine="106"/>
                          <w:jc w:val="center"/>
                          <w:rPr>
                            <w:color w:val="A6A6A6" w:themeColor="background1" w:themeShade="A6"/>
                            <w:sz w:val="32"/>
                            <w:szCs w:val="32"/>
                          </w:rPr>
                        </w:pPr>
                        <w:r w:rsidRPr="00473BEE">
                          <w:rPr>
                            <w:color w:val="A6A6A6" w:themeColor="background1" w:themeShade="A6"/>
                            <w:sz w:val="32"/>
                            <w:szCs w:val="32"/>
                          </w:rPr>
                          <w:t xml:space="preserve">Hybrid, Native, and Web Application development  </w:t>
                        </w:r>
                      </w:p>
                    </w:txbxContent>
                  </v:textbox>
                </v:shape>
                <w10:wrap type="topAndBottom" anchorx="page"/>
              </v:group>
            </w:pict>
          </mc:Fallback>
        </mc:AlternateContent>
      </w:r>
      <w:r>
        <w:rPr>
          <w:color w:val="17365D"/>
        </w:rPr>
        <w:t>PROJECT</w:t>
      </w:r>
      <w:r>
        <w:rPr>
          <w:color w:val="17365D"/>
          <w:spacing w:val="-1"/>
        </w:rPr>
        <w:t xml:space="preserve"> </w:t>
      </w:r>
      <w:r>
        <w:rPr>
          <w:color w:val="17365D"/>
        </w:rPr>
        <w:t>REPORT</w:t>
      </w:r>
      <w:r>
        <w:rPr>
          <w:color w:val="17365D"/>
          <w:spacing w:val="-3"/>
        </w:rPr>
        <w:t xml:space="preserve"> </w:t>
      </w:r>
      <w:r>
        <w:rPr>
          <w:color w:val="17365D"/>
        </w:rPr>
        <w:t>TITTLED;</w:t>
      </w:r>
    </w:p>
    <w:p w14:paraId="0BD88226" w14:textId="77777777" w:rsidR="00BE2E89" w:rsidRDefault="00BE2E89" w:rsidP="00BE2E89">
      <w:pPr>
        <w:tabs>
          <w:tab w:val="left" w:pos="7421"/>
        </w:tabs>
        <w:spacing w:before="312"/>
        <w:ind w:left="220"/>
        <w:rPr>
          <w:b/>
          <w:sz w:val="24"/>
        </w:rPr>
      </w:pPr>
      <w:r>
        <w:rPr>
          <w:noProof/>
        </w:rPr>
        <mc:AlternateContent>
          <mc:Choice Requires="wpg">
            <w:drawing>
              <wp:anchor distT="0" distB="0" distL="0" distR="0" simplePos="0" relativeHeight="251662336" behindDoc="1" locked="0" layoutInCell="1" allowOverlap="1" wp14:anchorId="425C0C79" wp14:editId="60574A9B">
                <wp:simplePos x="0" y="0"/>
                <wp:positionH relativeFrom="margin">
                  <wp:posOffset>4673600</wp:posOffset>
                </wp:positionH>
                <wp:positionV relativeFrom="paragraph">
                  <wp:posOffset>3087370</wp:posOffset>
                </wp:positionV>
                <wp:extent cx="1504950" cy="577850"/>
                <wp:effectExtent l="0" t="0" r="19050" b="12700"/>
                <wp:wrapTopAndBottom/>
                <wp:docPr id="16"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04950" cy="577850"/>
                          <a:chOff x="8155" y="346"/>
                          <a:chExt cx="2585" cy="910"/>
                        </a:xfrm>
                      </wpg:grpSpPr>
                      <wps:wsp>
                        <wps:cNvPr id="18" name="Freeform 9"/>
                        <wps:cNvSpPr>
                          <a:spLocks/>
                        </wps:cNvSpPr>
                        <wps:spPr bwMode="auto">
                          <a:xfrm>
                            <a:off x="8175" y="366"/>
                            <a:ext cx="2565" cy="870"/>
                          </a:xfrm>
                          <a:custGeom>
                            <a:avLst/>
                            <a:gdLst>
                              <a:gd name="T0" fmla="+- 0 8175 8175"/>
                              <a:gd name="T1" fmla="*/ T0 w 2565"/>
                              <a:gd name="T2" fmla="+- 0 512 367"/>
                              <a:gd name="T3" fmla="*/ 512 h 870"/>
                              <a:gd name="T4" fmla="+- 0 8186 8175"/>
                              <a:gd name="T5" fmla="*/ T4 w 2565"/>
                              <a:gd name="T6" fmla="+- 0 455 367"/>
                              <a:gd name="T7" fmla="*/ 455 h 870"/>
                              <a:gd name="T8" fmla="+- 0 8218 8175"/>
                              <a:gd name="T9" fmla="*/ T8 w 2565"/>
                              <a:gd name="T10" fmla="+- 0 409 367"/>
                              <a:gd name="T11" fmla="*/ 409 h 870"/>
                              <a:gd name="T12" fmla="+- 0 8264 8175"/>
                              <a:gd name="T13" fmla="*/ T12 w 2565"/>
                              <a:gd name="T14" fmla="+- 0 378 367"/>
                              <a:gd name="T15" fmla="*/ 378 h 870"/>
                              <a:gd name="T16" fmla="+- 0 8320 8175"/>
                              <a:gd name="T17" fmla="*/ T16 w 2565"/>
                              <a:gd name="T18" fmla="+- 0 367 367"/>
                              <a:gd name="T19" fmla="*/ 367 h 870"/>
                              <a:gd name="T20" fmla="+- 0 10595 8175"/>
                              <a:gd name="T21" fmla="*/ T20 w 2565"/>
                              <a:gd name="T22" fmla="+- 0 367 367"/>
                              <a:gd name="T23" fmla="*/ 367 h 870"/>
                              <a:gd name="T24" fmla="+- 0 10651 8175"/>
                              <a:gd name="T25" fmla="*/ T24 w 2565"/>
                              <a:gd name="T26" fmla="+- 0 378 367"/>
                              <a:gd name="T27" fmla="*/ 378 h 870"/>
                              <a:gd name="T28" fmla="+- 0 10698 8175"/>
                              <a:gd name="T29" fmla="*/ T28 w 2565"/>
                              <a:gd name="T30" fmla="+- 0 409 367"/>
                              <a:gd name="T31" fmla="*/ 409 h 870"/>
                              <a:gd name="T32" fmla="+- 0 10729 8175"/>
                              <a:gd name="T33" fmla="*/ T32 w 2565"/>
                              <a:gd name="T34" fmla="+- 0 455 367"/>
                              <a:gd name="T35" fmla="*/ 455 h 870"/>
                              <a:gd name="T36" fmla="+- 0 10740 8175"/>
                              <a:gd name="T37" fmla="*/ T36 w 2565"/>
                              <a:gd name="T38" fmla="+- 0 512 367"/>
                              <a:gd name="T39" fmla="*/ 512 h 870"/>
                              <a:gd name="T40" fmla="+- 0 10740 8175"/>
                              <a:gd name="T41" fmla="*/ T40 w 2565"/>
                              <a:gd name="T42" fmla="+- 0 1092 367"/>
                              <a:gd name="T43" fmla="*/ 1092 h 870"/>
                              <a:gd name="T44" fmla="+- 0 10729 8175"/>
                              <a:gd name="T45" fmla="*/ T44 w 2565"/>
                              <a:gd name="T46" fmla="+- 0 1148 367"/>
                              <a:gd name="T47" fmla="*/ 1148 h 870"/>
                              <a:gd name="T48" fmla="+- 0 10698 8175"/>
                              <a:gd name="T49" fmla="*/ T48 w 2565"/>
                              <a:gd name="T50" fmla="+- 0 1194 367"/>
                              <a:gd name="T51" fmla="*/ 1194 h 870"/>
                              <a:gd name="T52" fmla="+- 0 10651 8175"/>
                              <a:gd name="T53" fmla="*/ T52 w 2565"/>
                              <a:gd name="T54" fmla="+- 0 1225 367"/>
                              <a:gd name="T55" fmla="*/ 1225 h 870"/>
                              <a:gd name="T56" fmla="+- 0 10595 8175"/>
                              <a:gd name="T57" fmla="*/ T56 w 2565"/>
                              <a:gd name="T58" fmla="+- 0 1237 367"/>
                              <a:gd name="T59" fmla="*/ 1237 h 870"/>
                              <a:gd name="T60" fmla="+- 0 8320 8175"/>
                              <a:gd name="T61" fmla="*/ T60 w 2565"/>
                              <a:gd name="T62" fmla="+- 0 1237 367"/>
                              <a:gd name="T63" fmla="*/ 1237 h 870"/>
                              <a:gd name="T64" fmla="+- 0 8264 8175"/>
                              <a:gd name="T65" fmla="*/ T64 w 2565"/>
                              <a:gd name="T66" fmla="+- 0 1225 367"/>
                              <a:gd name="T67" fmla="*/ 1225 h 870"/>
                              <a:gd name="T68" fmla="+- 0 8218 8175"/>
                              <a:gd name="T69" fmla="*/ T68 w 2565"/>
                              <a:gd name="T70" fmla="+- 0 1194 367"/>
                              <a:gd name="T71" fmla="*/ 1194 h 870"/>
                              <a:gd name="T72" fmla="+- 0 8186 8175"/>
                              <a:gd name="T73" fmla="*/ T72 w 2565"/>
                              <a:gd name="T74" fmla="+- 0 1148 367"/>
                              <a:gd name="T75" fmla="*/ 1148 h 870"/>
                              <a:gd name="T76" fmla="+- 0 8175 8175"/>
                              <a:gd name="T77" fmla="*/ T76 w 2565"/>
                              <a:gd name="T78" fmla="+- 0 1092 367"/>
                              <a:gd name="T79" fmla="*/ 1092 h 870"/>
                              <a:gd name="T80" fmla="+- 0 8175 8175"/>
                              <a:gd name="T81" fmla="*/ T80 w 2565"/>
                              <a:gd name="T82" fmla="+- 0 512 367"/>
                              <a:gd name="T83" fmla="*/ 512 h 8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565" h="870">
                                <a:moveTo>
                                  <a:pt x="0" y="145"/>
                                </a:moveTo>
                                <a:lnTo>
                                  <a:pt x="11" y="88"/>
                                </a:lnTo>
                                <a:lnTo>
                                  <a:pt x="43" y="42"/>
                                </a:lnTo>
                                <a:lnTo>
                                  <a:pt x="89" y="11"/>
                                </a:lnTo>
                                <a:lnTo>
                                  <a:pt x="145" y="0"/>
                                </a:lnTo>
                                <a:lnTo>
                                  <a:pt x="2420" y="0"/>
                                </a:lnTo>
                                <a:lnTo>
                                  <a:pt x="2476" y="11"/>
                                </a:lnTo>
                                <a:lnTo>
                                  <a:pt x="2523" y="42"/>
                                </a:lnTo>
                                <a:lnTo>
                                  <a:pt x="2554" y="88"/>
                                </a:lnTo>
                                <a:lnTo>
                                  <a:pt x="2565" y="145"/>
                                </a:lnTo>
                                <a:lnTo>
                                  <a:pt x="2565" y="725"/>
                                </a:lnTo>
                                <a:lnTo>
                                  <a:pt x="2554" y="781"/>
                                </a:lnTo>
                                <a:lnTo>
                                  <a:pt x="2523" y="827"/>
                                </a:lnTo>
                                <a:lnTo>
                                  <a:pt x="2476" y="858"/>
                                </a:lnTo>
                                <a:lnTo>
                                  <a:pt x="2420" y="870"/>
                                </a:lnTo>
                                <a:lnTo>
                                  <a:pt x="145" y="870"/>
                                </a:lnTo>
                                <a:lnTo>
                                  <a:pt x="89" y="858"/>
                                </a:lnTo>
                                <a:lnTo>
                                  <a:pt x="43" y="827"/>
                                </a:lnTo>
                                <a:lnTo>
                                  <a:pt x="11" y="781"/>
                                </a:lnTo>
                                <a:lnTo>
                                  <a:pt x="0" y="725"/>
                                </a:lnTo>
                                <a:lnTo>
                                  <a:pt x="0" y="145"/>
                                </a:lnTo>
                                <a:close/>
                              </a:path>
                            </a:pathLst>
                          </a:custGeom>
                          <a:noFill/>
                          <a:ln w="254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Text Box 8"/>
                        <wps:cNvSpPr txBox="1">
                          <a:spLocks noChangeArrowheads="1"/>
                        </wps:cNvSpPr>
                        <wps:spPr bwMode="auto">
                          <a:xfrm>
                            <a:off x="8155" y="346"/>
                            <a:ext cx="2171" cy="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2A3A86" w14:textId="77777777" w:rsidR="00BE2E89" w:rsidRDefault="00BE2E89" w:rsidP="00BE2E89">
                              <w:pPr>
                                <w:spacing w:before="205"/>
                                <w:ind w:left="244"/>
                                <w:rPr>
                                  <w:b/>
                                  <w:sz w:val="24"/>
                                </w:rPr>
                              </w:pPr>
                              <w:r>
                                <w:rPr>
                                  <w:b/>
                                  <w:sz w:val="24"/>
                                </w:rPr>
                                <w:t xml:space="preserve">Dr. </w:t>
                              </w:r>
                              <w:r w:rsidRPr="004E377B">
                                <w:rPr>
                                  <w:b/>
                                  <w:sz w:val="24"/>
                                </w:rPr>
                                <w:t>Valery</w:t>
                              </w:r>
                              <w:r>
                                <w:rPr>
                                  <w:b/>
                                  <w:sz w:val="24"/>
                                </w:rPr>
                                <w:t xml:space="preserve"> </w:t>
                              </w:r>
                              <w:proofErr w:type="spellStart"/>
                              <w:r w:rsidRPr="004E377B">
                                <w:rPr>
                                  <w:b/>
                                  <w:sz w:val="24"/>
                                </w:rPr>
                                <w:t>Nkemini</w:t>
                              </w:r>
                              <w:proofErr w:type="spellEnd"/>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25C0C79" id="Group 7" o:spid="_x0000_s1033" style="position:absolute;left:0;text-align:left;margin-left:368pt;margin-top:243.1pt;width:118.5pt;height:45.5pt;z-index:-251654144;mso-wrap-distance-left:0;mso-wrap-distance-right:0;mso-position-horizontal-relative:margin" coordorigin="8155,346" coordsize="2585,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">
                <v:shape id="Freeform 9" o:spid="_x0000_s1034" style="position:absolute;left:8175;top:366;width:2565;height:870;visibility:visible;mso-wrap-style:square;v-text-anchor:top" coordsize="2565,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" path="m,145l11,88,43,42,89,11,145,,2420,r56,11l2523,42r31,46l2565,145r,580l2554,781r-31,46l2476,858r-56,12l145,870,89,858,43,827,11,781,,725,,145xe" filled="f" strokeweight="2pt">
                  <v:path arrowok="t" o:connecttype="custom" o:connectlocs="0,512;11,455;43,409;89,378;145,367;2420,367;2476,378;2523,409;2554,455;2565,512;2565,1092;2554,1148;2523,1194;2476,1225;2420,1237;145,1237;89,1225;43,1194;11,1148;0,1092;0,512" o:connectangles="0,0,0,0,0,0,0,0,0,0,0,0,0,0,0,0,0,0,0,0,0"/>
                </v:shape>
                <v:shape id="Text Box 8" o:spid="_x0000_s1035" type="#_x0000_t202" style="position:absolute;left:8155;top:346;width:2171;height: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14:paraId="322A3A86" w14:textId="77777777" w:rsidR="00BE2E89" w:rsidRDefault="00BE2E89" w:rsidP="00BE2E89">
                        <w:pPr>
                          <w:spacing w:before="205"/>
                          <w:ind w:left="244"/>
                          <w:rPr>
                            <w:b/>
                            <w:sz w:val="24"/>
                          </w:rPr>
                        </w:pPr>
                        <w:r>
                          <w:rPr>
                            <w:b/>
                            <w:sz w:val="24"/>
                          </w:rPr>
                          <w:t xml:space="preserve">Dr. </w:t>
                        </w:r>
                        <w:r w:rsidRPr="004E377B">
                          <w:rPr>
                            <w:b/>
                            <w:sz w:val="24"/>
                          </w:rPr>
                          <w:t>Valery</w:t>
                        </w:r>
                        <w:r>
                          <w:rPr>
                            <w:b/>
                            <w:sz w:val="24"/>
                          </w:rPr>
                          <w:t xml:space="preserve"> </w:t>
                        </w:r>
                        <w:proofErr w:type="spellStart"/>
                        <w:r w:rsidRPr="004E377B">
                          <w:rPr>
                            <w:b/>
                            <w:sz w:val="24"/>
                          </w:rPr>
                          <w:t>Nkemini</w:t>
                        </w:r>
                        <w:proofErr w:type="spellEnd"/>
                      </w:p>
                    </w:txbxContent>
                  </v:textbox>
                </v:shape>
                <w10:wrap type="topAndBottom" anchorx="margin"/>
              </v:group>
            </w:pict>
          </mc:Fallback>
        </mc:AlternateContent>
      </w:r>
      <w:r>
        <w:rPr>
          <w:noProof/>
        </w:rPr>
        <mc:AlternateContent>
          <mc:Choice Requires="wps">
            <w:drawing>
              <wp:anchor distT="0" distB="0" distL="0" distR="0" simplePos="0" relativeHeight="251661312" behindDoc="1" locked="0" layoutInCell="1" allowOverlap="1" wp14:anchorId="0FD6158C" wp14:editId="23054B4B">
                <wp:simplePos x="0" y="0"/>
                <wp:positionH relativeFrom="margin">
                  <wp:posOffset>-286603</wp:posOffset>
                </wp:positionH>
                <wp:positionV relativeFrom="paragraph">
                  <wp:posOffset>3101975</wp:posOffset>
                </wp:positionV>
                <wp:extent cx="5199380" cy="2223770"/>
                <wp:effectExtent l="0" t="0" r="1270" b="5080"/>
                <wp:wrapTopAndBottom/>
                <wp:docPr id="2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9380" cy="2223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7010"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0"/>
                              <w:gridCol w:w="2880"/>
                            </w:tblGrid>
                            <w:tr w:rsidR="00BE2E89" w14:paraId="28488761" w14:textId="77777777" w:rsidTr="00130DAF">
                              <w:trPr>
                                <w:trHeight w:val="378"/>
                              </w:trPr>
                              <w:tc>
                                <w:tcPr>
                                  <w:tcW w:w="4130" w:type="dxa"/>
                                </w:tcPr>
                                <w:p w14:paraId="2DAFD3A6" w14:textId="77777777" w:rsidR="00BE2E89" w:rsidRDefault="00BE2E89">
                                  <w:pPr>
                                    <w:pStyle w:val="TableParagraph"/>
                                    <w:ind w:left="1335" w:right="1331"/>
                                    <w:rPr>
                                      <w:b/>
                                    </w:rPr>
                                  </w:pPr>
                                  <w:r>
                                    <w:rPr>
                                      <w:b/>
                                    </w:rPr>
                                    <w:t>NAMES</w:t>
                                  </w:r>
                                </w:p>
                              </w:tc>
                              <w:tc>
                                <w:tcPr>
                                  <w:tcW w:w="2880" w:type="dxa"/>
                                </w:tcPr>
                                <w:p w14:paraId="4D5746EB" w14:textId="77777777" w:rsidR="00BE2E89" w:rsidRPr="008F38CB" w:rsidRDefault="00BE2E89">
                                  <w:pPr>
                                    <w:pStyle w:val="TableParagraph"/>
                                    <w:ind w:right="642"/>
                                    <w:rPr>
                                      <w:b/>
                                      <w:sz w:val="20"/>
                                      <w:szCs w:val="20"/>
                                    </w:rPr>
                                  </w:pPr>
                                  <w:r w:rsidRPr="008F38CB">
                                    <w:rPr>
                                      <w:b/>
                                      <w:sz w:val="20"/>
                                      <w:szCs w:val="20"/>
                                    </w:rPr>
                                    <w:t>MATRICULES</w:t>
                                  </w:r>
                                </w:p>
                              </w:tc>
                            </w:tr>
                            <w:tr w:rsidR="00BE2E89" w:rsidRPr="008F38CB" w14:paraId="0BFA0DC3" w14:textId="77777777" w:rsidTr="00130DAF">
                              <w:trPr>
                                <w:trHeight w:val="381"/>
                              </w:trPr>
                              <w:tc>
                                <w:tcPr>
                                  <w:tcW w:w="4130" w:type="dxa"/>
                                </w:tcPr>
                                <w:p w14:paraId="017E5E32" w14:textId="77777777" w:rsidR="00BE2E89" w:rsidRPr="008F38CB" w:rsidRDefault="00BE2E89">
                                  <w:pPr>
                                    <w:pStyle w:val="TableParagraph"/>
                                    <w:ind w:left="107"/>
                                    <w:jc w:val="left"/>
                                    <w:rPr>
                                      <w:b/>
                                      <w:sz w:val="20"/>
                                      <w:szCs w:val="20"/>
                                    </w:rPr>
                                  </w:pPr>
                                  <w:r w:rsidRPr="008F38CB">
                                    <w:rPr>
                                      <w:b/>
                                      <w:sz w:val="20"/>
                                      <w:szCs w:val="20"/>
                                    </w:rPr>
                                    <w:t>ENEMBE</w:t>
                                  </w:r>
                                  <w:r w:rsidRPr="008F38CB">
                                    <w:rPr>
                                      <w:b/>
                                      <w:spacing w:val="-2"/>
                                      <w:sz w:val="20"/>
                                      <w:szCs w:val="20"/>
                                    </w:rPr>
                                    <w:t xml:space="preserve"> </w:t>
                                  </w:r>
                                  <w:r w:rsidRPr="008F38CB">
                                    <w:rPr>
                                      <w:b/>
                                      <w:sz w:val="20"/>
                                      <w:szCs w:val="20"/>
                                    </w:rPr>
                                    <w:t>VERINE</w:t>
                                  </w:r>
                                </w:p>
                              </w:tc>
                              <w:tc>
                                <w:tcPr>
                                  <w:tcW w:w="2880" w:type="dxa"/>
                                </w:tcPr>
                                <w:p w14:paraId="67F0625A" w14:textId="77777777" w:rsidR="00BE2E89" w:rsidRPr="008F38CB" w:rsidRDefault="00BE2E89">
                                  <w:pPr>
                                    <w:pStyle w:val="TableParagraph"/>
                                    <w:ind w:right="640"/>
                                    <w:rPr>
                                      <w:b/>
                                      <w:sz w:val="20"/>
                                      <w:szCs w:val="20"/>
                                    </w:rPr>
                                  </w:pPr>
                                  <w:r w:rsidRPr="008F38CB">
                                    <w:rPr>
                                      <w:b/>
                                      <w:sz w:val="20"/>
                                      <w:szCs w:val="20"/>
                                    </w:rPr>
                                    <w:t>FE20A033</w:t>
                                  </w:r>
                                </w:p>
                              </w:tc>
                            </w:tr>
                            <w:tr w:rsidR="00BE2E89" w:rsidRPr="008F38CB" w14:paraId="713C6EA0" w14:textId="77777777" w:rsidTr="00130DAF">
                              <w:trPr>
                                <w:trHeight w:val="378"/>
                              </w:trPr>
                              <w:tc>
                                <w:tcPr>
                                  <w:tcW w:w="4130" w:type="dxa"/>
                                </w:tcPr>
                                <w:p w14:paraId="12EEA279" w14:textId="77777777" w:rsidR="00BE2E89" w:rsidRPr="008F38CB" w:rsidRDefault="00BE2E89">
                                  <w:pPr>
                                    <w:pStyle w:val="TableParagraph"/>
                                    <w:ind w:left="107"/>
                                    <w:jc w:val="left"/>
                                    <w:rPr>
                                      <w:b/>
                                      <w:sz w:val="20"/>
                                      <w:szCs w:val="20"/>
                                    </w:rPr>
                                  </w:pPr>
                                  <w:r w:rsidRPr="008F38CB">
                                    <w:rPr>
                                      <w:b/>
                                      <w:sz w:val="20"/>
                                      <w:szCs w:val="20"/>
                                    </w:rPr>
                                    <w:t>AYAMBA OJONG NK</w:t>
                                  </w:r>
                                  <w:r>
                                    <w:rPr>
                                      <w:b/>
                                      <w:sz w:val="20"/>
                                      <w:szCs w:val="20"/>
                                    </w:rPr>
                                    <w:t>ONGHO</w:t>
                                  </w:r>
                                </w:p>
                              </w:tc>
                              <w:tc>
                                <w:tcPr>
                                  <w:tcW w:w="2880" w:type="dxa"/>
                                </w:tcPr>
                                <w:p w14:paraId="67DBAB03" w14:textId="77777777" w:rsidR="00BE2E89" w:rsidRPr="008F38CB" w:rsidRDefault="00BE2E89">
                                  <w:pPr>
                                    <w:pStyle w:val="TableParagraph"/>
                                    <w:ind w:right="640"/>
                                    <w:rPr>
                                      <w:b/>
                                      <w:sz w:val="20"/>
                                      <w:szCs w:val="20"/>
                                    </w:rPr>
                                  </w:pPr>
                                  <w:r w:rsidRPr="008F38CB">
                                    <w:rPr>
                                      <w:b/>
                                      <w:sz w:val="20"/>
                                      <w:szCs w:val="20"/>
                                    </w:rPr>
                                    <w:t>FE20A019</w:t>
                                  </w:r>
                                </w:p>
                              </w:tc>
                            </w:tr>
                            <w:tr w:rsidR="00BE2E89" w:rsidRPr="008F38CB" w14:paraId="54984E4A" w14:textId="77777777" w:rsidTr="00130DAF">
                              <w:trPr>
                                <w:trHeight w:val="378"/>
                              </w:trPr>
                              <w:tc>
                                <w:tcPr>
                                  <w:tcW w:w="4130" w:type="dxa"/>
                                </w:tcPr>
                                <w:p w14:paraId="366CD67A" w14:textId="77777777" w:rsidR="00BE2E89" w:rsidRPr="008F38CB" w:rsidRDefault="00BE2E89">
                                  <w:pPr>
                                    <w:pStyle w:val="TableParagraph"/>
                                    <w:ind w:left="107"/>
                                    <w:jc w:val="left"/>
                                    <w:rPr>
                                      <w:b/>
                                      <w:sz w:val="20"/>
                                      <w:szCs w:val="20"/>
                                    </w:rPr>
                                  </w:pPr>
                                  <w:r w:rsidRPr="004E377B">
                                    <w:rPr>
                                      <w:b/>
                                      <w:sz w:val="20"/>
                                      <w:szCs w:val="20"/>
                                    </w:rPr>
                                    <w:t>TONY KENYUI NANGAH</w:t>
                                  </w:r>
                                </w:p>
                              </w:tc>
                              <w:tc>
                                <w:tcPr>
                                  <w:tcW w:w="2880" w:type="dxa"/>
                                </w:tcPr>
                                <w:p w14:paraId="086CE4F5" w14:textId="77777777" w:rsidR="00BE2E89" w:rsidRPr="008F38CB" w:rsidRDefault="00BE2E89">
                                  <w:pPr>
                                    <w:pStyle w:val="TableParagraph"/>
                                    <w:ind w:right="640"/>
                                    <w:rPr>
                                      <w:b/>
                                      <w:sz w:val="20"/>
                                      <w:szCs w:val="20"/>
                                    </w:rPr>
                                  </w:pPr>
                                  <w:r w:rsidRPr="008F38CB">
                                    <w:rPr>
                                      <w:b/>
                                      <w:sz w:val="20"/>
                                      <w:szCs w:val="20"/>
                                    </w:rPr>
                                    <w:t>FE20A</w:t>
                                  </w:r>
                                  <w:r>
                                    <w:rPr>
                                      <w:b/>
                                      <w:sz w:val="20"/>
                                      <w:szCs w:val="20"/>
                                    </w:rPr>
                                    <w:t>120</w:t>
                                  </w:r>
                                </w:p>
                              </w:tc>
                            </w:tr>
                            <w:tr w:rsidR="00BE2E89" w:rsidRPr="008F38CB" w14:paraId="693DA6C9" w14:textId="77777777" w:rsidTr="00130DAF">
                              <w:trPr>
                                <w:trHeight w:val="381"/>
                              </w:trPr>
                              <w:tc>
                                <w:tcPr>
                                  <w:tcW w:w="4130" w:type="dxa"/>
                                </w:tcPr>
                                <w:p w14:paraId="72004B11" w14:textId="77777777" w:rsidR="00BE2E89" w:rsidRPr="008F38CB" w:rsidRDefault="00BE2E89">
                                  <w:pPr>
                                    <w:pStyle w:val="TableParagraph"/>
                                    <w:ind w:left="107"/>
                                    <w:jc w:val="left"/>
                                    <w:rPr>
                                      <w:b/>
                                      <w:sz w:val="20"/>
                                      <w:szCs w:val="20"/>
                                    </w:rPr>
                                  </w:pPr>
                                  <w:r>
                                    <w:rPr>
                                      <w:b/>
                                      <w:sz w:val="20"/>
                                      <w:szCs w:val="20"/>
                                    </w:rPr>
                                    <w:t>NKONGHO AYUK SHARIMA</w:t>
                                  </w:r>
                                </w:p>
                              </w:tc>
                              <w:tc>
                                <w:tcPr>
                                  <w:tcW w:w="2880" w:type="dxa"/>
                                </w:tcPr>
                                <w:p w14:paraId="104CB162" w14:textId="77777777" w:rsidR="00BE2E89" w:rsidRPr="008F38CB" w:rsidRDefault="00BE2E89">
                                  <w:pPr>
                                    <w:pStyle w:val="TableParagraph"/>
                                    <w:ind w:right="640"/>
                                    <w:rPr>
                                      <w:b/>
                                      <w:sz w:val="20"/>
                                      <w:szCs w:val="20"/>
                                    </w:rPr>
                                  </w:pPr>
                                  <w:r>
                                    <w:rPr>
                                      <w:b/>
                                      <w:sz w:val="20"/>
                                      <w:szCs w:val="20"/>
                                    </w:rPr>
                                    <w:t>FE20A090</w:t>
                                  </w:r>
                                </w:p>
                              </w:tc>
                            </w:tr>
                            <w:tr w:rsidR="00BE2E89" w:rsidRPr="008F38CB" w14:paraId="0D7672ED" w14:textId="77777777" w:rsidTr="00130DAF">
                              <w:trPr>
                                <w:trHeight w:val="381"/>
                              </w:trPr>
                              <w:tc>
                                <w:tcPr>
                                  <w:tcW w:w="4130" w:type="dxa"/>
                                </w:tcPr>
                                <w:p w14:paraId="7D3450F8" w14:textId="77777777" w:rsidR="00BE2E89" w:rsidRPr="008F38CB" w:rsidRDefault="00BE2E89">
                                  <w:pPr>
                                    <w:pStyle w:val="TableParagraph"/>
                                    <w:ind w:left="107"/>
                                    <w:jc w:val="left"/>
                                    <w:rPr>
                                      <w:b/>
                                      <w:sz w:val="20"/>
                                      <w:szCs w:val="20"/>
                                    </w:rPr>
                                  </w:pPr>
                                  <w:r>
                                    <w:rPr>
                                      <w:b/>
                                      <w:sz w:val="20"/>
                                      <w:szCs w:val="20"/>
                                    </w:rPr>
                                    <w:t>GABILA YASMIN NAHKUNA</w:t>
                                  </w:r>
                                </w:p>
                              </w:tc>
                              <w:tc>
                                <w:tcPr>
                                  <w:tcW w:w="2880" w:type="dxa"/>
                                </w:tcPr>
                                <w:p w14:paraId="5B134622" w14:textId="77777777" w:rsidR="00BE2E89" w:rsidRPr="008F38CB" w:rsidRDefault="00BE2E89">
                                  <w:pPr>
                                    <w:pStyle w:val="TableParagraph"/>
                                    <w:ind w:right="640"/>
                                    <w:rPr>
                                      <w:b/>
                                      <w:sz w:val="20"/>
                                      <w:szCs w:val="20"/>
                                    </w:rPr>
                                  </w:pPr>
                                  <w:r>
                                    <w:rPr>
                                      <w:b/>
                                      <w:sz w:val="20"/>
                                      <w:szCs w:val="20"/>
                                    </w:rPr>
                                    <w:t>FE20A043</w:t>
                                  </w:r>
                                </w:p>
                              </w:tc>
                            </w:tr>
                          </w:tbl>
                          <w:p w14:paraId="1423A925" w14:textId="77777777" w:rsidR="00BE2E89" w:rsidRPr="008F38CB" w:rsidRDefault="00BE2E89" w:rsidP="00BE2E89">
                            <w:pPr>
                              <w:pStyle w:val="BodyText"/>
                              <w:jc w:val="center"/>
                              <w:rPr>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D6158C" id="Text Box 10" o:spid="_x0000_s1036" type="#_x0000_t202" style="position:absolute;left:0;text-align:left;margin-left:-22.55pt;margin-top:244.25pt;width:409.4pt;height:175.1pt;z-index:-251655168;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" filled="f" stroked="f">
                <v:textbox inset="0,0,0,0">
                  <w:txbxContent>
                    <w:tbl>
                      <w:tblPr>
                        <w:tblW w:w="7010"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0"/>
                        <w:gridCol w:w="2880"/>
                      </w:tblGrid>
                      <w:tr w:rsidR="00BE2E89" w14:paraId="28488761" w14:textId="77777777" w:rsidTr="00130DAF">
                        <w:trPr>
                          <w:trHeight w:val="378"/>
                        </w:trPr>
                        <w:tc>
                          <w:tcPr>
                            <w:tcW w:w="4130" w:type="dxa"/>
                          </w:tcPr>
                          <w:p w14:paraId="2DAFD3A6" w14:textId="77777777" w:rsidR="00BE2E89" w:rsidRDefault="00BE2E89">
                            <w:pPr>
                              <w:pStyle w:val="TableParagraph"/>
                              <w:ind w:left="1335" w:right="1331"/>
                              <w:rPr>
                                <w:b/>
                              </w:rPr>
                            </w:pPr>
                            <w:r>
                              <w:rPr>
                                <w:b/>
                              </w:rPr>
                              <w:t>NAMES</w:t>
                            </w:r>
                          </w:p>
                        </w:tc>
                        <w:tc>
                          <w:tcPr>
                            <w:tcW w:w="2880" w:type="dxa"/>
                          </w:tcPr>
                          <w:p w14:paraId="4D5746EB" w14:textId="77777777" w:rsidR="00BE2E89" w:rsidRPr="008F38CB" w:rsidRDefault="00BE2E89">
                            <w:pPr>
                              <w:pStyle w:val="TableParagraph"/>
                              <w:ind w:right="642"/>
                              <w:rPr>
                                <w:b/>
                                <w:sz w:val="20"/>
                                <w:szCs w:val="20"/>
                              </w:rPr>
                            </w:pPr>
                            <w:r w:rsidRPr="008F38CB">
                              <w:rPr>
                                <w:b/>
                                <w:sz w:val="20"/>
                                <w:szCs w:val="20"/>
                              </w:rPr>
                              <w:t>MATRICULES</w:t>
                            </w:r>
                          </w:p>
                        </w:tc>
                      </w:tr>
                      <w:tr w:rsidR="00BE2E89" w:rsidRPr="008F38CB" w14:paraId="0BFA0DC3" w14:textId="77777777" w:rsidTr="00130DAF">
                        <w:trPr>
                          <w:trHeight w:val="381"/>
                        </w:trPr>
                        <w:tc>
                          <w:tcPr>
                            <w:tcW w:w="4130" w:type="dxa"/>
                          </w:tcPr>
                          <w:p w14:paraId="017E5E32" w14:textId="77777777" w:rsidR="00BE2E89" w:rsidRPr="008F38CB" w:rsidRDefault="00BE2E89">
                            <w:pPr>
                              <w:pStyle w:val="TableParagraph"/>
                              <w:ind w:left="107"/>
                              <w:jc w:val="left"/>
                              <w:rPr>
                                <w:b/>
                                <w:sz w:val="20"/>
                                <w:szCs w:val="20"/>
                              </w:rPr>
                            </w:pPr>
                            <w:r w:rsidRPr="008F38CB">
                              <w:rPr>
                                <w:b/>
                                <w:sz w:val="20"/>
                                <w:szCs w:val="20"/>
                              </w:rPr>
                              <w:t>ENEMBE</w:t>
                            </w:r>
                            <w:r w:rsidRPr="008F38CB">
                              <w:rPr>
                                <w:b/>
                                <w:spacing w:val="-2"/>
                                <w:sz w:val="20"/>
                                <w:szCs w:val="20"/>
                              </w:rPr>
                              <w:t xml:space="preserve"> </w:t>
                            </w:r>
                            <w:r w:rsidRPr="008F38CB">
                              <w:rPr>
                                <w:b/>
                                <w:sz w:val="20"/>
                                <w:szCs w:val="20"/>
                              </w:rPr>
                              <w:t>VERINE</w:t>
                            </w:r>
                          </w:p>
                        </w:tc>
                        <w:tc>
                          <w:tcPr>
                            <w:tcW w:w="2880" w:type="dxa"/>
                          </w:tcPr>
                          <w:p w14:paraId="67F0625A" w14:textId="77777777" w:rsidR="00BE2E89" w:rsidRPr="008F38CB" w:rsidRDefault="00BE2E89">
                            <w:pPr>
                              <w:pStyle w:val="TableParagraph"/>
                              <w:ind w:right="640"/>
                              <w:rPr>
                                <w:b/>
                                <w:sz w:val="20"/>
                                <w:szCs w:val="20"/>
                              </w:rPr>
                            </w:pPr>
                            <w:r w:rsidRPr="008F38CB">
                              <w:rPr>
                                <w:b/>
                                <w:sz w:val="20"/>
                                <w:szCs w:val="20"/>
                              </w:rPr>
                              <w:t>FE20A033</w:t>
                            </w:r>
                          </w:p>
                        </w:tc>
                      </w:tr>
                      <w:tr w:rsidR="00BE2E89" w:rsidRPr="008F38CB" w14:paraId="713C6EA0" w14:textId="77777777" w:rsidTr="00130DAF">
                        <w:trPr>
                          <w:trHeight w:val="378"/>
                        </w:trPr>
                        <w:tc>
                          <w:tcPr>
                            <w:tcW w:w="4130" w:type="dxa"/>
                          </w:tcPr>
                          <w:p w14:paraId="12EEA279" w14:textId="77777777" w:rsidR="00BE2E89" w:rsidRPr="008F38CB" w:rsidRDefault="00BE2E89">
                            <w:pPr>
                              <w:pStyle w:val="TableParagraph"/>
                              <w:ind w:left="107"/>
                              <w:jc w:val="left"/>
                              <w:rPr>
                                <w:b/>
                                <w:sz w:val="20"/>
                                <w:szCs w:val="20"/>
                              </w:rPr>
                            </w:pPr>
                            <w:r w:rsidRPr="008F38CB">
                              <w:rPr>
                                <w:b/>
                                <w:sz w:val="20"/>
                                <w:szCs w:val="20"/>
                              </w:rPr>
                              <w:t>AYAMBA OJONG NK</w:t>
                            </w:r>
                            <w:r>
                              <w:rPr>
                                <w:b/>
                                <w:sz w:val="20"/>
                                <w:szCs w:val="20"/>
                              </w:rPr>
                              <w:t>ONGHO</w:t>
                            </w:r>
                          </w:p>
                        </w:tc>
                        <w:tc>
                          <w:tcPr>
                            <w:tcW w:w="2880" w:type="dxa"/>
                          </w:tcPr>
                          <w:p w14:paraId="67DBAB03" w14:textId="77777777" w:rsidR="00BE2E89" w:rsidRPr="008F38CB" w:rsidRDefault="00BE2E89">
                            <w:pPr>
                              <w:pStyle w:val="TableParagraph"/>
                              <w:ind w:right="640"/>
                              <w:rPr>
                                <w:b/>
                                <w:sz w:val="20"/>
                                <w:szCs w:val="20"/>
                              </w:rPr>
                            </w:pPr>
                            <w:r w:rsidRPr="008F38CB">
                              <w:rPr>
                                <w:b/>
                                <w:sz w:val="20"/>
                                <w:szCs w:val="20"/>
                              </w:rPr>
                              <w:t>FE20A019</w:t>
                            </w:r>
                          </w:p>
                        </w:tc>
                      </w:tr>
                      <w:tr w:rsidR="00BE2E89" w:rsidRPr="008F38CB" w14:paraId="54984E4A" w14:textId="77777777" w:rsidTr="00130DAF">
                        <w:trPr>
                          <w:trHeight w:val="378"/>
                        </w:trPr>
                        <w:tc>
                          <w:tcPr>
                            <w:tcW w:w="4130" w:type="dxa"/>
                          </w:tcPr>
                          <w:p w14:paraId="366CD67A" w14:textId="77777777" w:rsidR="00BE2E89" w:rsidRPr="008F38CB" w:rsidRDefault="00BE2E89">
                            <w:pPr>
                              <w:pStyle w:val="TableParagraph"/>
                              <w:ind w:left="107"/>
                              <w:jc w:val="left"/>
                              <w:rPr>
                                <w:b/>
                                <w:sz w:val="20"/>
                                <w:szCs w:val="20"/>
                              </w:rPr>
                            </w:pPr>
                            <w:r w:rsidRPr="004E377B">
                              <w:rPr>
                                <w:b/>
                                <w:sz w:val="20"/>
                                <w:szCs w:val="20"/>
                              </w:rPr>
                              <w:t>TONY KENYUI NANGAH</w:t>
                            </w:r>
                          </w:p>
                        </w:tc>
                        <w:tc>
                          <w:tcPr>
                            <w:tcW w:w="2880" w:type="dxa"/>
                          </w:tcPr>
                          <w:p w14:paraId="086CE4F5" w14:textId="77777777" w:rsidR="00BE2E89" w:rsidRPr="008F38CB" w:rsidRDefault="00BE2E89">
                            <w:pPr>
                              <w:pStyle w:val="TableParagraph"/>
                              <w:ind w:right="640"/>
                              <w:rPr>
                                <w:b/>
                                <w:sz w:val="20"/>
                                <w:szCs w:val="20"/>
                              </w:rPr>
                            </w:pPr>
                            <w:r w:rsidRPr="008F38CB">
                              <w:rPr>
                                <w:b/>
                                <w:sz w:val="20"/>
                                <w:szCs w:val="20"/>
                              </w:rPr>
                              <w:t>FE20A</w:t>
                            </w:r>
                            <w:r>
                              <w:rPr>
                                <w:b/>
                                <w:sz w:val="20"/>
                                <w:szCs w:val="20"/>
                              </w:rPr>
                              <w:t>120</w:t>
                            </w:r>
                          </w:p>
                        </w:tc>
                      </w:tr>
                      <w:tr w:rsidR="00BE2E89" w:rsidRPr="008F38CB" w14:paraId="693DA6C9" w14:textId="77777777" w:rsidTr="00130DAF">
                        <w:trPr>
                          <w:trHeight w:val="381"/>
                        </w:trPr>
                        <w:tc>
                          <w:tcPr>
                            <w:tcW w:w="4130" w:type="dxa"/>
                          </w:tcPr>
                          <w:p w14:paraId="72004B11" w14:textId="77777777" w:rsidR="00BE2E89" w:rsidRPr="008F38CB" w:rsidRDefault="00BE2E89">
                            <w:pPr>
                              <w:pStyle w:val="TableParagraph"/>
                              <w:ind w:left="107"/>
                              <w:jc w:val="left"/>
                              <w:rPr>
                                <w:b/>
                                <w:sz w:val="20"/>
                                <w:szCs w:val="20"/>
                              </w:rPr>
                            </w:pPr>
                            <w:r>
                              <w:rPr>
                                <w:b/>
                                <w:sz w:val="20"/>
                                <w:szCs w:val="20"/>
                              </w:rPr>
                              <w:t>NKONGHO AYUK SHARIMA</w:t>
                            </w:r>
                          </w:p>
                        </w:tc>
                        <w:tc>
                          <w:tcPr>
                            <w:tcW w:w="2880" w:type="dxa"/>
                          </w:tcPr>
                          <w:p w14:paraId="104CB162" w14:textId="77777777" w:rsidR="00BE2E89" w:rsidRPr="008F38CB" w:rsidRDefault="00BE2E89">
                            <w:pPr>
                              <w:pStyle w:val="TableParagraph"/>
                              <w:ind w:right="640"/>
                              <w:rPr>
                                <w:b/>
                                <w:sz w:val="20"/>
                                <w:szCs w:val="20"/>
                              </w:rPr>
                            </w:pPr>
                            <w:r>
                              <w:rPr>
                                <w:b/>
                                <w:sz w:val="20"/>
                                <w:szCs w:val="20"/>
                              </w:rPr>
                              <w:t>FE20A090</w:t>
                            </w:r>
                          </w:p>
                        </w:tc>
                      </w:tr>
                      <w:tr w:rsidR="00BE2E89" w:rsidRPr="008F38CB" w14:paraId="0D7672ED" w14:textId="77777777" w:rsidTr="00130DAF">
                        <w:trPr>
                          <w:trHeight w:val="381"/>
                        </w:trPr>
                        <w:tc>
                          <w:tcPr>
                            <w:tcW w:w="4130" w:type="dxa"/>
                          </w:tcPr>
                          <w:p w14:paraId="7D3450F8" w14:textId="77777777" w:rsidR="00BE2E89" w:rsidRPr="008F38CB" w:rsidRDefault="00BE2E89">
                            <w:pPr>
                              <w:pStyle w:val="TableParagraph"/>
                              <w:ind w:left="107"/>
                              <w:jc w:val="left"/>
                              <w:rPr>
                                <w:b/>
                                <w:sz w:val="20"/>
                                <w:szCs w:val="20"/>
                              </w:rPr>
                            </w:pPr>
                            <w:r>
                              <w:rPr>
                                <w:b/>
                                <w:sz w:val="20"/>
                                <w:szCs w:val="20"/>
                              </w:rPr>
                              <w:t>GABILA YASMIN NAHKUNA</w:t>
                            </w:r>
                          </w:p>
                        </w:tc>
                        <w:tc>
                          <w:tcPr>
                            <w:tcW w:w="2880" w:type="dxa"/>
                          </w:tcPr>
                          <w:p w14:paraId="5B134622" w14:textId="77777777" w:rsidR="00BE2E89" w:rsidRPr="008F38CB" w:rsidRDefault="00BE2E89">
                            <w:pPr>
                              <w:pStyle w:val="TableParagraph"/>
                              <w:ind w:right="640"/>
                              <w:rPr>
                                <w:b/>
                                <w:sz w:val="20"/>
                                <w:szCs w:val="20"/>
                              </w:rPr>
                            </w:pPr>
                            <w:r>
                              <w:rPr>
                                <w:b/>
                                <w:sz w:val="20"/>
                                <w:szCs w:val="20"/>
                              </w:rPr>
                              <w:t>FE20A043</w:t>
                            </w:r>
                          </w:p>
                        </w:tc>
                      </w:tr>
                    </w:tbl>
                    <w:p w14:paraId="1423A925" w14:textId="77777777" w:rsidR="00BE2E89" w:rsidRPr="008F38CB" w:rsidRDefault="00BE2E89" w:rsidP="00BE2E89">
                      <w:pPr>
                        <w:pStyle w:val="BodyText"/>
                        <w:jc w:val="center"/>
                        <w:rPr>
                          <w:sz w:val="20"/>
                          <w:szCs w:val="20"/>
                        </w:rPr>
                      </w:pPr>
                    </w:p>
                  </w:txbxContent>
                </v:textbox>
                <w10:wrap type="topAndBottom" anchorx="margin"/>
              </v:shape>
            </w:pict>
          </mc:Fallback>
        </mc:AlternateContent>
      </w:r>
      <w:r>
        <w:rPr>
          <w:b/>
          <w:sz w:val="32"/>
        </w:rPr>
        <w:t>GROUP</w:t>
      </w:r>
      <w:r>
        <w:rPr>
          <w:b/>
          <w:spacing w:val="-3"/>
          <w:sz w:val="32"/>
        </w:rPr>
        <w:t xml:space="preserve"> </w:t>
      </w:r>
      <w:r>
        <w:rPr>
          <w:b/>
          <w:sz w:val="32"/>
        </w:rPr>
        <w:t>MEMBERS</w:t>
      </w:r>
      <w:r>
        <w:rPr>
          <w:b/>
          <w:sz w:val="32"/>
        </w:rPr>
        <w:tab/>
      </w:r>
      <w:r>
        <w:rPr>
          <w:b/>
          <w:sz w:val="24"/>
        </w:rPr>
        <w:t>SUPERVISOR;</w:t>
      </w:r>
    </w:p>
    <w:p w14:paraId="0C05AC2C" w14:textId="77777777" w:rsidR="00BE2E89" w:rsidRPr="008F38CB" w:rsidRDefault="00BE2E89" w:rsidP="00BE2E89">
      <w:pPr>
        <w:pStyle w:val="BodyText"/>
        <w:spacing w:before="8"/>
        <w:rPr>
          <w:b/>
          <w:sz w:val="26"/>
        </w:rPr>
      </w:pPr>
    </w:p>
    <w:p w14:paraId="50AAC895" w14:textId="786C9B74" w:rsidR="00BE2E89" w:rsidRDefault="00BE2E89" w:rsidP="00BE2E89">
      <w:pPr>
        <w:pStyle w:val="Heading4"/>
        <w:ind w:left="1103" w:right="1776"/>
        <w:jc w:val="center"/>
        <w:sectPr w:rsidR="00BE2E89" w:rsidSect="004C593A">
          <w:pgSz w:w="11910" w:h="16840"/>
          <w:pgMar w:top="1360" w:right="540" w:bottom="280" w:left="1220" w:header="720" w:footer="720" w:gutter="0"/>
          <w:cols w:space="720"/>
        </w:sectPr>
      </w:pPr>
      <w:r>
        <w:t>FRIDAY, MARCH 31</w:t>
      </w:r>
      <w:r>
        <w:rPr>
          <w:vertAlign w:val="superscript"/>
        </w:rPr>
        <w:t>st</w:t>
      </w:r>
      <w:r>
        <w:t xml:space="preserve"> 2</w:t>
      </w:r>
    </w:p>
    <w:p w14:paraId="22342AE0" w14:textId="40970579" w:rsidR="00BE2E89" w:rsidRDefault="00BE2E89" w:rsidP="00BE2E89"/>
    <w:p w14:paraId="7CB9BE2F" w14:textId="7CC1F8FF" w:rsidR="00BE2E89" w:rsidRDefault="00BE2E89" w:rsidP="00BE2E89"/>
    <w:p w14:paraId="4E96D600" w14:textId="77777777" w:rsidR="00BE2E89" w:rsidRPr="006F6568" w:rsidRDefault="00BE2E89" w:rsidP="00BE2E89">
      <w:pPr>
        <w:spacing w:line="276" w:lineRule="auto"/>
        <w:jc w:val="center"/>
        <w:rPr>
          <w:b/>
          <w:bCs/>
          <w:sz w:val="40"/>
          <w:szCs w:val="40"/>
        </w:rPr>
      </w:pPr>
      <w:r w:rsidRPr="006F6568">
        <w:rPr>
          <w:b/>
          <w:bCs/>
          <w:sz w:val="40"/>
          <w:szCs w:val="40"/>
        </w:rPr>
        <w:t>Mobile application programming</w:t>
      </w:r>
    </w:p>
    <w:p w14:paraId="0B9C92F9" w14:textId="77777777" w:rsidR="00BE2E89" w:rsidRPr="006F6568" w:rsidRDefault="00BE2E89" w:rsidP="00BE2E89">
      <w:pPr>
        <w:spacing w:line="276" w:lineRule="auto"/>
        <w:jc w:val="center"/>
        <w:rPr>
          <w:b/>
          <w:bCs/>
          <w:sz w:val="40"/>
          <w:szCs w:val="40"/>
        </w:rPr>
      </w:pPr>
    </w:p>
    <w:p w14:paraId="10BF0D30" w14:textId="77777777" w:rsidR="00BE2E89" w:rsidRPr="006F6568" w:rsidRDefault="00BE2E89" w:rsidP="00BE2E89">
      <w:pPr>
        <w:spacing w:line="276" w:lineRule="auto"/>
        <w:jc w:val="center"/>
        <w:rPr>
          <w:sz w:val="28"/>
          <w:szCs w:val="28"/>
        </w:rPr>
      </w:pPr>
    </w:p>
    <w:p w14:paraId="0C699CCB" w14:textId="77777777" w:rsidR="00BE2E89" w:rsidRPr="006F6568" w:rsidRDefault="00BE2E89" w:rsidP="00BE2E89">
      <w:pPr>
        <w:spacing w:line="276" w:lineRule="auto"/>
      </w:pPr>
      <w:r w:rsidRPr="006F6568">
        <w:t>Project description for the project of waste food management. The project here is to manage food, to food management system but something like food auctioning system. Users should be able to give out food free or at reedy-made prices to propel who need it. These prices are known as auction limit.</w:t>
      </w:r>
    </w:p>
    <w:p w14:paraId="4AB0CD9F" w14:textId="77777777" w:rsidR="00BE2E89" w:rsidRPr="006F6568" w:rsidRDefault="00BE2E89" w:rsidP="00BE2E89">
      <w:pPr>
        <w:spacing w:line="276" w:lineRule="auto"/>
      </w:pPr>
      <w:r>
        <w:t>c</w:t>
      </w:r>
      <w:r w:rsidRPr="006F6568">
        <w:t xml:space="preserve">. This </w:t>
      </w:r>
      <w:proofErr w:type="gramStart"/>
      <w:r w:rsidRPr="006F6568">
        <w:t>is  maintain</w:t>
      </w:r>
      <w:proofErr w:type="gramEnd"/>
      <w:r w:rsidRPr="006F6568">
        <w:t xml:space="preserve"> the agender of free food of giving out free waist food. But in any giving the is need for some kind of stimulation which referred to as an auctioning.</w:t>
      </w:r>
    </w:p>
    <w:p w14:paraId="7BCD173D" w14:textId="77777777" w:rsidR="00BE2E89" w:rsidRPr="006F6568" w:rsidRDefault="00BE2E89" w:rsidP="00BE2E89">
      <w:pPr>
        <w:spacing w:line="276" w:lineRule="auto"/>
      </w:pPr>
      <w:r w:rsidRPr="006F6568">
        <w:t>Our system supports giving out of food as well as taking food free or on auction (paying a compensation). Let us look at the functional and nonfunctional requirement of the system.</w:t>
      </w:r>
    </w:p>
    <w:p w14:paraId="06016E22" w14:textId="77777777" w:rsidR="00BE2E89" w:rsidRPr="006F6568" w:rsidRDefault="00BE2E89" w:rsidP="00BE2E89">
      <w:pPr>
        <w:spacing w:line="276" w:lineRule="auto"/>
      </w:pPr>
    </w:p>
    <w:p w14:paraId="7FEAC246" w14:textId="77777777" w:rsidR="00BE2E89" w:rsidRPr="006F6568" w:rsidRDefault="00BE2E89" w:rsidP="00BE2E89">
      <w:pPr>
        <w:shd w:val="clear" w:color="auto" w:fill="FFFFFF"/>
        <w:spacing w:line="276" w:lineRule="auto"/>
        <w:rPr>
          <w:color w:val="424242"/>
          <w:spacing w:val="-1"/>
          <w:sz w:val="26"/>
          <w:szCs w:val="26"/>
        </w:rPr>
      </w:pPr>
      <w:r w:rsidRPr="006F6568">
        <w:rPr>
          <w:color w:val="424242"/>
          <w:spacing w:val="-1"/>
          <w:sz w:val="26"/>
          <w:szCs w:val="26"/>
        </w:rPr>
        <w:t xml:space="preserve">Responsible for a </w:t>
      </w:r>
      <w:r>
        <w:rPr>
          <w:color w:val="424242"/>
          <w:spacing w:val="-1"/>
          <w:sz w:val="26"/>
          <w:szCs w:val="26"/>
        </w:rPr>
        <w:t>native</w:t>
      </w:r>
      <w:r w:rsidRPr="006F6568">
        <w:rPr>
          <w:color w:val="424242"/>
          <w:spacing w:val="-1"/>
          <w:sz w:val="26"/>
          <w:szCs w:val="26"/>
        </w:rPr>
        <w:t xml:space="preserve"> food auctioning system behavior</w:t>
      </w:r>
    </w:p>
    <w:p w14:paraId="6C2BF2E9" w14:textId="77777777" w:rsidR="00BE2E89" w:rsidRPr="006F6568" w:rsidRDefault="00BE2E89" w:rsidP="00BE2E89">
      <w:pPr>
        <w:shd w:val="clear" w:color="auto" w:fill="FFFFFF"/>
        <w:spacing w:line="276" w:lineRule="auto"/>
        <w:rPr>
          <w:color w:val="424242"/>
          <w:spacing w:val="-1"/>
          <w:sz w:val="26"/>
          <w:szCs w:val="26"/>
        </w:rPr>
      </w:pPr>
      <w:r w:rsidRPr="006F6568">
        <w:rPr>
          <w:color w:val="424242"/>
          <w:spacing w:val="-1"/>
          <w:sz w:val="26"/>
          <w:szCs w:val="26"/>
        </w:rPr>
        <w:t>Here are a few must-haves sets of functional requirements applicable to all for our hybrid mobile application.</w:t>
      </w:r>
    </w:p>
    <w:p w14:paraId="6D12BBAB" w14:textId="77777777" w:rsidR="00BE2E89" w:rsidRPr="006F6568" w:rsidRDefault="00BE2E89" w:rsidP="00BE2E89">
      <w:pPr>
        <w:spacing w:line="276" w:lineRule="auto"/>
      </w:pPr>
      <w:r w:rsidRPr="006F6568">
        <w:t xml:space="preserve">   </w:t>
      </w:r>
    </w:p>
    <w:p w14:paraId="02B68609" w14:textId="77777777" w:rsidR="00BE2E89" w:rsidRPr="006F6568" w:rsidRDefault="00BE2E89" w:rsidP="00BE2E89">
      <w:pPr>
        <w:spacing w:line="276" w:lineRule="auto"/>
      </w:pPr>
      <w:r w:rsidRPr="006F6568">
        <w:t>1).  Registration functionalities:</w:t>
      </w:r>
    </w:p>
    <w:p w14:paraId="2F40C4F0" w14:textId="77777777" w:rsidR="00BE2E89" w:rsidRPr="006F6568" w:rsidRDefault="00BE2E89" w:rsidP="00BE2E89">
      <w:pPr>
        <w:spacing w:line="276" w:lineRule="auto"/>
        <w:ind w:left="360"/>
      </w:pPr>
      <w:r w:rsidRPr="006F6568">
        <w:tab/>
        <w:t>Registration of our users as dual functionalities, users can create, edit and delete functionalities. The registration process is short and flexibility of the users. As attached to the registration process users can login and use the forgot password options. User account verifications and validation.</w:t>
      </w:r>
    </w:p>
    <w:p w14:paraId="62CFF179" w14:textId="77777777" w:rsidR="00BE2E89" w:rsidRPr="006F6568" w:rsidRDefault="00BE2E89" w:rsidP="00BE2E89">
      <w:pPr>
        <w:spacing w:line="276" w:lineRule="auto"/>
        <w:ind w:left="360"/>
      </w:pPr>
      <w:r w:rsidRPr="006F6568">
        <w:t xml:space="preserve">The Registration is also done at the level user financial account, massaging, delivery account </w:t>
      </w:r>
    </w:p>
    <w:p w14:paraId="5E6F87F8" w14:textId="77777777" w:rsidR="00BE2E89" w:rsidRPr="006F6568" w:rsidRDefault="00BE2E89" w:rsidP="00BE2E89">
      <w:pPr>
        <w:shd w:val="clear" w:color="auto" w:fill="FFFFFF"/>
        <w:spacing w:before="600" w:after="375" w:line="276" w:lineRule="auto"/>
        <w:outlineLvl w:val="2"/>
        <w:rPr>
          <w:color w:val="424242"/>
          <w:spacing w:val="-12"/>
          <w:sz w:val="27"/>
          <w:szCs w:val="20"/>
        </w:rPr>
      </w:pPr>
      <w:r w:rsidRPr="006F6568">
        <w:t>2).</w:t>
      </w:r>
      <w:r w:rsidRPr="006F6568">
        <w:rPr>
          <w:color w:val="424242"/>
          <w:spacing w:val="-12"/>
          <w:sz w:val="39"/>
          <w:szCs w:val="39"/>
        </w:rPr>
        <w:t xml:space="preserve"> </w:t>
      </w:r>
      <w:r w:rsidRPr="006F6568">
        <w:rPr>
          <w:color w:val="424242"/>
          <w:spacing w:val="-12"/>
          <w:sz w:val="27"/>
          <w:szCs w:val="20"/>
        </w:rPr>
        <w:t>Third-Party Integrations</w:t>
      </w:r>
    </w:p>
    <w:p w14:paraId="77C02D33" w14:textId="77777777" w:rsidR="00BE2E89" w:rsidRPr="006F6568" w:rsidRDefault="00BE2E89" w:rsidP="00BE2E89">
      <w:pPr>
        <w:shd w:val="clear" w:color="auto" w:fill="FFFFFF"/>
        <w:spacing w:after="375" w:line="276" w:lineRule="auto"/>
        <w:rPr>
          <w:color w:val="424242"/>
          <w:spacing w:val="-1"/>
          <w:sz w:val="26"/>
          <w:szCs w:val="26"/>
        </w:rPr>
      </w:pPr>
      <w:r w:rsidRPr="006F6568">
        <w:rPr>
          <w:color w:val="424242"/>
          <w:spacing w:val="-1"/>
          <w:sz w:val="26"/>
          <w:szCs w:val="26"/>
        </w:rPr>
        <w:t xml:space="preserve">Indicate which third-party software you want to add to your new application. Or maybe you’re </w:t>
      </w:r>
      <w:proofErr w:type="spellStart"/>
      <w:r w:rsidRPr="006F6568">
        <w:rPr>
          <w:color w:val="424242"/>
          <w:spacing w:val="-1"/>
          <w:sz w:val="26"/>
          <w:szCs w:val="26"/>
        </w:rPr>
        <w:t>replatforming</w:t>
      </w:r>
      <w:proofErr w:type="spellEnd"/>
      <w:r w:rsidRPr="006F6568">
        <w:rPr>
          <w:color w:val="424242"/>
          <w:spacing w:val="-1"/>
          <w:sz w:val="26"/>
          <w:szCs w:val="26"/>
        </w:rPr>
        <w:t xml:space="preserve"> and wish to preserve the systems you’re using now. This requirement concerns both systems streamlining financial operations (like ERP, CRM, PIM) and flexible payment gateways for your users. Specifying the number of third-party integrations will make your </w:t>
      </w:r>
      <w:hyperlink r:id="rId8" w:history="1">
        <w:r w:rsidRPr="006F6568">
          <w:rPr>
            <w:color w:val="30466D"/>
            <w:spacing w:val="-1"/>
            <w:sz w:val="26"/>
            <w:szCs w:val="26"/>
            <w:u w:val="single"/>
          </w:rPr>
          <w:t>financial architecture</w:t>
        </w:r>
      </w:hyperlink>
      <w:r w:rsidRPr="006F6568">
        <w:rPr>
          <w:color w:val="424242"/>
          <w:spacing w:val="-1"/>
          <w:sz w:val="26"/>
          <w:szCs w:val="26"/>
        </w:rPr>
        <w:t> structured and ready for your business scaling in the future.</w:t>
      </w:r>
    </w:p>
    <w:p w14:paraId="22930440" w14:textId="77777777" w:rsidR="00BE2E89" w:rsidRPr="006F6568" w:rsidRDefault="00BE2E89" w:rsidP="00BE2E89">
      <w:pPr>
        <w:shd w:val="clear" w:color="auto" w:fill="FFFFFF"/>
        <w:spacing w:after="375" w:line="276" w:lineRule="auto"/>
        <w:rPr>
          <w:color w:val="424242"/>
          <w:spacing w:val="-1"/>
          <w:sz w:val="26"/>
          <w:szCs w:val="26"/>
        </w:rPr>
      </w:pPr>
      <w:r w:rsidRPr="006F6568">
        <w:rPr>
          <w:i/>
          <w:iCs/>
          <w:color w:val="424242"/>
          <w:spacing w:val="-1"/>
          <w:sz w:val="26"/>
          <w:szCs w:val="26"/>
        </w:rPr>
        <w:t>FR #1 examples</w:t>
      </w:r>
      <w:r w:rsidRPr="006F6568">
        <w:rPr>
          <w:color w:val="424242"/>
          <w:spacing w:val="-1"/>
          <w:sz w:val="26"/>
          <w:szCs w:val="26"/>
        </w:rPr>
        <w:t>: </w:t>
      </w:r>
    </w:p>
    <w:p w14:paraId="7D16D580" w14:textId="77777777" w:rsidR="00BE2E89" w:rsidRPr="006F6568" w:rsidRDefault="00BE2E89" w:rsidP="00BE2E89">
      <w:pPr>
        <w:widowControl/>
        <w:numPr>
          <w:ilvl w:val="0"/>
          <w:numId w:val="7"/>
        </w:numPr>
        <w:shd w:val="clear" w:color="auto" w:fill="FFFFFF"/>
        <w:autoSpaceDE/>
        <w:autoSpaceDN/>
        <w:spacing w:before="100" w:beforeAutospacing="1" w:after="450" w:line="276" w:lineRule="auto"/>
        <w:rPr>
          <w:color w:val="424242"/>
          <w:spacing w:val="-1"/>
          <w:sz w:val="27"/>
          <w:szCs w:val="27"/>
        </w:rPr>
      </w:pPr>
      <w:r w:rsidRPr="006F6568">
        <w:rPr>
          <w:color w:val="424242"/>
          <w:spacing w:val="-1"/>
          <w:sz w:val="27"/>
          <w:szCs w:val="27"/>
        </w:rPr>
        <w:t xml:space="preserve">The </w:t>
      </w:r>
      <w:proofErr w:type="gramStart"/>
      <w:r w:rsidRPr="006F6568">
        <w:rPr>
          <w:color w:val="424242"/>
          <w:spacing w:val="-1"/>
          <w:sz w:val="27"/>
          <w:szCs w:val="27"/>
        </w:rPr>
        <w:t>application  shall</w:t>
      </w:r>
      <w:proofErr w:type="gramEnd"/>
      <w:r w:rsidRPr="006F6568">
        <w:rPr>
          <w:color w:val="424242"/>
          <w:spacing w:val="-1"/>
          <w:sz w:val="27"/>
          <w:szCs w:val="27"/>
        </w:rPr>
        <w:t xml:space="preserve"> be integrated with Odoo </w:t>
      </w:r>
      <w:hyperlink r:id="rId9" w:history="1">
        <w:r w:rsidRPr="006F6568">
          <w:rPr>
            <w:color w:val="30466D"/>
            <w:spacing w:val="-1"/>
            <w:sz w:val="24"/>
            <w:szCs w:val="24"/>
            <w:u w:val="single"/>
          </w:rPr>
          <w:t>ERP system</w:t>
        </w:r>
      </w:hyperlink>
      <w:r w:rsidRPr="006F6568">
        <w:rPr>
          <w:color w:val="424242"/>
          <w:spacing w:val="-1"/>
          <w:sz w:val="27"/>
          <w:szCs w:val="27"/>
        </w:rPr>
        <w:t xml:space="preserve"> and </w:t>
      </w:r>
      <w:proofErr w:type="spellStart"/>
      <w:r w:rsidRPr="006F6568">
        <w:rPr>
          <w:color w:val="424242"/>
          <w:spacing w:val="-1"/>
          <w:sz w:val="27"/>
          <w:szCs w:val="27"/>
        </w:rPr>
        <w:t>Svea</w:t>
      </w:r>
      <w:proofErr w:type="spellEnd"/>
      <w:r w:rsidRPr="006F6568">
        <w:rPr>
          <w:color w:val="424242"/>
          <w:spacing w:val="-1"/>
          <w:sz w:val="27"/>
          <w:szCs w:val="27"/>
        </w:rPr>
        <w:t xml:space="preserve"> payment solutions.</w:t>
      </w:r>
    </w:p>
    <w:p w14:paraId="70098FED" w14:textId="77777777" w:rsidR="00BE2E89" w:rsidRPr="006F6568" w:rsidRDefault="00BE2E89" w:rsidP="00BE2E89">
      <w:pPr>
        <w:widowControl/>
        <w:numPr>
          <w:ilvl w:val="0"/>
          <w:numId w:val="7"/>
        </w:numPr>
        <w:shd w:val="clear" w:color="auto" w:fill="FFFFFF"/>
        <w:autoSpaceDE/>
        <w:autoSpaceDN/>
        <w:spacing w:before="100" w:beforeAutospacing="1" w:line="276" w:lineRule="auto"/>
        <w:rPr>
          <w:color w:val="424242"/>
          <w:spacing w:val="-1"/>
          <w:sz w:val="27"/>
          <w:szCs w:val="27"/>
        </w:rPr>
      </w:pPr>
      <w:proofErr w:type="gramStart"/>
      <w:r w:rsidRPr="006F6568">
        <w:rPr>
          <w:color w:val="424242"/>
          <w:spacing w:val="-1"/>
          <w:sz w:val="27"/>
          <w:szCs w:val="27"/>
        </w:rPr>
        <w:t>Orange  money</w:t>
      </w:r>
      <w:proofErr w:type="gramEnd"/>
      <w:r w:rsidRPr="006F6568">
        <w:rPr>
          <w:color w:val="424242"/>
          <w:spacing w:val="-1"/>
          <w:sz w:val="27"/>
          <w:szCs w:val="27"/>
        </w:rPr>
        <w:t xml:space="preserve">, or mobile money are added our software as APIs which </w:t>
      </w:r>
    </w:p>
    <w:p w14:paraId="39E35DD3" w14:textId="77777777" w:rsidR="00BE2E89" w:rsidRPr="006F6568" w:rsidRDefault="00BE2E89" w:rsidP="00BE2E89">
      <w:pPr>
        <w:spacing w:line="276" w:lineRule="auto"/>
        <w:ind w:left="360"/>
      </w:pPr>
    </w:p>
    <w:p w14:paraId="629342B0" w14:textId="77777777" w:rsidR="00BE2E89" w:rsidRPr="006F6568" w:rsidRDefault="00BE2E89" w:rsidP="00BE2E89">
      <w:pPr>
        <w:shd w:val="clear" w:color="auto" w:fill="FFFFFF"/>
        <w:spacing w:before="600" w:after="375" w:line="276" w:lineRule="auto"/>
        <w:outlineLvl w:val="2"/>
        <w:rPr>
          <w:color w:val="424242"/>
          <w:spacing w:val="-12"/>
          <w:sz w:val="39"/>
          <w:szCs w:val="39"/>
        </w:rPr>
      </w:pPr>
      <w:r w:rsidRPr="006F6568">
        <w:lastRenderedPageBreak/>
        <w:t xml:space="preserve">3). </w:t>
      </w:r>
      <w:r w:rsidRPr="006F6568">
        <w:rPr>
          <w:color w:val="424242"/>
          <w:spacing w:val="-12"/>
          <w:sz w:val="29"/>
        </w:rPr>
        <w:t>Mobile-Friendliness</w:t>
      </w:r>
    </w:p>
    <w:p w14:paraId="46724E60" w14:textId="77777777" w:rsidR="00BE2E89" w:rsidRPr="006F6568" w:rsidRDefault="00BE2E89" w:rsidP="00BE2E89">
      <w:pPr>
        <w:shd w:val="clear" w:color="auto" w:fill="FFFFFF"/>
        <w:spacing w:after="375" w:line="276" w:lineRule="auto"/>
        <w:rPr>
          <w:color w:val="424242"/>
          <w:spacing w:val="-1"/>
          <w:sz w:val="26"/>
          <w:szCs w:val="26"/>
        </w:rPr>
      </w:pPr>
      <w:r w:rsidRPr="006F6568">
        <w:rPr>
          <w:color w:val="424242"/>
          <w:spacing w:val="-1"/>
          <w:sz w:val="26"/>
          <w:szCs w:val="26"/>
        </w:rPr>
        <w:t>It’s no secret that mobile apps (hybrid) turn to have more traffic  </w:t>
      </w:r>
      <w:hyperlink r:id="rId10" w:tgtFrame="_blank" w:history="1">
        <w:r w:rsidRPr="006F6568">
          <w:rPr>
            <w:color w:val="30466D"/>
            <w:spacing w:val="-1"/>
            <w:sz w:val="26"/>
            <w:szCs w:val="26"/>
            <w:u w:val="single"/>
          </w:rPr>
          <w:t>Statista</w:t>
        </w:r>
      </w:hyperlink>
      <w:r w:rsidRPr="006F6568">
        <w:rPr>
          <w:color w:val="424242"/>
          <w:spacing w:val="-1"/>
          <w:sz w:val="26"/>
          <w:szCs w:val="26"/>
        </w:rPr>
        <w:t xml:space="preserve">, the number of customer conversions on mobile devices has also reached those on desktops in the US. </w:t>
      </w:r>
      <w:proofErr w:type="gramStart"/>
      <w:r w:rsidRPr="006F6568">
        <w:rPr>
          <w:color w:val="424242"/>
          <w:spacing w:val="-1"/>
          <w:sz w:val="26"/>
          <w:szCs w:val="26"/>
        </w:rPr>
        <w:t>So</w:t>
      </w:r>
      <w:proofErr w:type="gramEnd"/>
      <w:r w:rsidRPr="006F6568">
        <w:rPr>
          <w:color w:val="424242"/>
          <w:spacing w:val="-1"/>
          <w:sz w:val="26"/>
          <w:szCs w:val="26"/>
        </w:rPr>
        <w:t xml:space="preserve"> investing into a hybrid nature of your mobile application can earn you more than a few bucks, plus loyal users making deals at the comfort of their sofas.</w:t>
      </w:r>
    </w:p>
    <w:p w14:paraId="2A359D0E" w14:textId="77777777" w:rsidR="00BE2E89" w:rsidRPr="006F6568" w:rsidRDefault="00BE2E89" w:rsidP="00BE2E89">
      <w:pPr>
        <w:shd w:val="clear" w:color="auto" w:fill="FFFFFF"/>
        <w:spacing w:line="276" w:lineRule="auto"/>
        <w:rPr>
          <w:color w:val="424242"/>
          <w:sz w:val="24"/>
          <w:szCs w:val="24"/>
        </w:rPr>
      </w:pPr>
      <w:r w:rsidRPr="006F6568">
        <w:rPr>
          <w:noProof/>
          <w:color w:val="424242"/>
          <w:sz w:val="24"/>
          <w:szCs w:val="24"/>
        </w:rPr>
        <w:drawing>
          <wp:inline distT="0" distB="0" distL="0" distR="0" wp14:anchorId="6229A943" wp14:editId="734F6832">
            <wp:extent cx="5943600" cy="44157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15790"/>
                    </a:xfrm>
                    <a:prstGeom prst="rect">
                      <a:avLst/>
                    </a:prstGeom>
                    <a:noFill/>
                    <a:ln>
                      <a:noFill/>
                    </a:ln>
                  </pic:spPr>
                </pic:pic>
              </a:graphicData>
            </a:graphic>
          </wp:inline>
        </w:drawing>
      </w:r>
    </w:p>
    <w:p w14:paraId="65D6F64E" w14:textId="77777777" w:rsidR="00BE2E89" w:rsidRPr="006F6568" w:rsidRDefault="00BE2E89" w:rsidP="00BE2E89">
      <w:pPr>
        <w:shd w:val="clear" w:color="auto" w:fill="FFFFFF"/>
        <w:spacing w:after="375" w:line="276" w:lineRule="auto"/>
        <w:rPr>
          <w:color w:val="424242"/>
          <w:spacing w:val="-1"/>
          <w:sz w:val="26"/>
          <w:szCs w:val="26"/>
        </w:rPr>
      </w:pPr>
      <w:r w:rsidRPr="006F6568">
        <w:rPr>
          <w:color w:val="424242"/>
          <w:spacing w:val="-1"/>
          <w:sz w:val="26"/>
          <w:szCs w:val="26"/>
        </w:rPr>
        <w:t>Study your target audience and inquire about their devices. Specify how the position of the essential buttons and options on mobile application should change for a better usage experience (insider tip: place the checkout button within your user’s thumb’s reach, for most people prefer surfing the internet with only one hand from mobile devices+</w:t>
      </w:r>
    </w:p>
    <w:p w14:paraId="02B3EE79" w14:textId="77777777" w:rsidR="00BE2E89" w:rsidRPr="006F6568" w:rsidRDefault="00BE2E89" w:rsidP="00BE2E89">
      <w:pPr>
        <w:shd w:val="clear" w:color="auto" w:fill="FFFFFF"/>
        <w:spacing w:after="375" w:line="276" w:lineRule="auto"/>
        <w:rPr>
          <w:color w:val="424242"/>
          <w:spacing w:val="-1"/>
          <w:sz w:val="26"/>
          <w:szCs w:val="26"/>
        </w:rPr>
      </w:pPr>
      <w:r w:rsidRPr="006F6568">
        <w:rPr>
          <w:color w:val="424242"/>
          <w:spacing w:val="-1"/>
          <w:sz w:val="26"/>
          <w:szCs w:val="26"/>
        </w:rPr>
        <w:t>). Your mobile-first functional requirement should be precise so as not to confuse the developers.</w:t>
      </w:r>
    </w:p>
    <w:p w14:paraId="4BD04D28" w14:textId="77777777" w:rsidR="00BE2E89" w:rsidRPr="006F6568" w:rsidRDefault="00BE2E89" w:rsidP="00BE2E89">
      <w:pPr>
        <w:shd w:val="clear" w:color="auto" w:fill="FFFFFF"/>
        <w:spacing w:after="375" w:line="276" w:lineRule="auto"/>
        <w:rPr>
          <w:color w:val="424242"/>
          <w:spacing w:val="-1"/>
          <w:sz w:val="26"/>
          <w:szCs w:val="26"/>
        </w:rPr>
      </w:pPr>
      <w:r w:rsidRPr="006F6568">
        <w:rPr>
          <w:i/>
          <w:iCs/>
          <w:color w:val="424242"/>
          <w:spacing w:val="-1"/>
          <w:sz w:val="26"/>
          <w:szCs w:val="26"/>
        </w:rPr>
        <w:t>FR #2 example</w:t>
      </w:r>
      <w:r w:rsidRPr="006F6568">
        <w:rPr>
          <w:color w:val="424242"/>
          <w:spacing w:val="-1"/>
          <w:sz w:val="26"/>
          <w:szCs w:val="26"/>
        </w:rPr>
        <w:t>: PDP should be adapted to the screens of the Apple iPhone 6s and above.</w:t>
      </w:r>
    </w:p>
    <w:p w14:paraId="112CD007" w14:textId="77777777" w:rsidR="00BE2E89" w:rsidRPr="006F6568" w:rsidRDefault="00BE2E89" w:rsidP="00BE2E89">
      <w:pPr>
        <w:shd w:val="clear" w:color="auto" w:fill="FFFFFF"/>
        <w:spacing w:before="600" w:after="375" w:line="276" w:lineRule="auto"/>
        <w:outlineLvl w:val="2"/>
        <w:rPr>
          <w:color w:val="424242"/>
          <w:spacing w:val="-12"/>
          <w:sz w:val="29"/>
        </w:rPr>
      </w:pPr>
      <w:r w:rsidRPr="006F6568">
        <w:rPr>
          <w:color w:val="424242"/>
          <w:spacing w:val="-12"/>
          <w:sz w:val="29"/>
        </w:rPr>
        <w:lastRenderedPageBreak/>
        <w:t>4). Product Attributes</w:t>
      </w:r>
    </w:p>
    <w:p w14:paraId="6EC33F9A" w14:textId="06067A4A" w:rsidR="00BE2E89" w:rsidRPr="006F6568" w:rsidRDefault="00BE2E89" w:rsidP="00BE2E89">
      <w:pPr>
        <w:shd w:val="clear" w:color="auto" w:fill="FFFFFF"/>
        <w:spacing w:after="375" w:line="276" w:lineRule="auto"/>
        <w:rPr>
          <w:color w:val="424242"/>
          <w:spacing w:val="-1"/>
          <w:sz w:val="26"/>
          <w:szCs w:val="26"/>
        </w:rPr>
      </w:pPr>
      <w:r w:rsidRPr="006F6568">
        <w:rPr>
          <w:color w:val="424242"/>
          <w:spacing w:val="-1"/>
          <w:sz w:val="26"/>
          <w:szCs w:val="26"/>
        </w:rPr>
        <w:t xml:space="preserve">Your PDP will include various product characteristics, and the development agency should know about them to implement the corresponding features. Will the </w:t>
      </w:r>
      <w:proofErr w:type="gramStart"/>
      <w:r w:rsidRPr="006F6568">
        <w:rPr>
          <w:color w:val="424242"/>
          <w:spacing w:val="-1"/>
          <w:sz w:val="26"/>
          <w:szCs w:val="26"/>
        </w:rPr>
        <w:t>users  be</w:t>
      </w:r>
      <w:proofErr w:type="gramEnd"/>
      <w:r w:rsidRPr="006F6568">
        <w:rPr>
          <w:color w:val="424242"/>
          <w:spacing w:val="-1"/>
          <w:sz w:val="26"/>
          <w:szCs w:val="26"/>
        </w:rPr>
        <w:t xml:space="preserve"> able to choose multiple food auctions per day ? Do you use videos on a PDP? Will some product attributes appear in a menu (as in the </w:t>
      </w:r>
      <w:hyperlink r:id="rId12" w:history="1">
        <w:r w:rsidRPr="006F6568">
          <w:rPr>
            <w:color w:val="30466D"/>
            <w:spacing w:val="-1"/>
            <w:sz w:val="26"/>
            <w:szCs w:val="26"/>
            <w:u w:val="single"/>
          </w:rPr>
          <w:t>mega-menu</w:t>
        </w:r>
      </w:hyperlink>
      <w:r w:rsidRPr="006F6568">
        <w:rPr>
          <w:color w:val="424242"/>
          <w:spacing w:val="-1"/>
          <w:sz w:val="26"/>
          <w:szCs w:val="26"/>
        </w:rPr>
        <w:t>)? If possible, write out a list of all the services of our application that is does available to the user.</w:t>
      </w:r>
    </w:p>
    <w:p w14:paraId="536BF3B3" w14:textId="77777777" w:rsidR="00BE2E89" w:rsidRPr="006F6568" w:rsidRDefault="00BE2E89" w:rsidP="00BE2E89">
      <w:pPr>
        <w:shd w:val="clear" w:color="auto" w:fill="FFFFFF"/>
        <w:spacing w:line="276" w:lineRule="auto"/>
        <w:rPr>
          <w:color w:val="424242"/>
          <w:sz w:val="24"/>
          <w:szCs w:val="24"/>
        </w:rPr>
      </w:pPr>
      <w:r w:rsidRPr="006F6568">
        <w:rPr>
          <w:noProof/>
          <w:color w:val="424242"/>
          <w:spacing w:val="-1"/>
          <w:sz w:val="26"/>
          <w:szCs w:val="26"/>
        </w:rPr>
        <mc:AlternateContent>
          <mc:Choice Requires="wps">
            <w:drawing>
              <wp:anchor distT="0" distB="0" distL="114300" distR="114300" simplePos="0" relativeHeight="251671552" behindDoc="0" locked="0" layoutInCell="1" allowOverlap="1" wp14:anchorId="485D45D7" wp14:editId="3D4D36BA">
                <wp:simplePos x="0" y="0"/>
                <wp:positionH relativeFrom="column">
                  <wp:posOffset>2600325</wp:posOffset>
                </wp:positionH>
                <wp:positionV relativeFrom="paragraph">
                  <wp:posOffset>0</wp:posOffset>
                </wp:positionV>
                <wp:extent cx="3714750" cy="6029325"/>
                <wp:effectExtent l="0" t="0" r="0" b="9525"/>
                <wp:wrapNone/>
                <wp:docPr id="14" name="Rectangle 14"/>
                <wp:cNvGraphicFramePr/>
                <a:graphic xmlns:a="http://schemas.openxmlformats.org/drawingml/2006/main">
                  <a:graphicData uri="http://schemas.microsoft.com/office/word/2010/wordprocessingShape">
                    <wps:wsp>
                      <wps:cNvSpPr/>
                      <wps:spPr>
                        <a:xfrm>
                          <a:off x="0" y="0"/>
                          <a:ext cx="3714750" cy="60293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6D363FE" w14:textId="77777777" w:rsidR="00BE2E89" w:rsidRPr="00D60DC5" w:rsidRDefault="00BE2E89" w:rsidP="00BE2E89">
                            <w:pPr>
                              <w:shd w:val="clear" w:color="auto" w:fill="FFFFFF"/>
                              <w:spacing w:after="375" w:line="450" w:lineRule="atLeast"/>
                              <w:rPr>
                                <w:rFonts w:ascii="Maison Neue" w:hAnsi="Maison Neue"/>
                                <w:color w:val="424242"/>
                                <w:spacing w:val="-1"/>
                                <w:sz w:val="26"/>
                                <w:szCs w:val="26"/>
                              </w:rPr>
                            </w:pPr>
                            <w:r w:rsidRPr="00D60DC5">
                              <w:rPr>
                                <w:rFonts w:ascii="Maison Neue" w:hAnsi="Maison Neue"/>
                                <w:color w:val="424242"/>
                                <w:spacing w:val="-1"/>
                                <w:sz w:val="26"/>
                                <w:szCs w:val="26"/>
                              </w:rPr>
                              <w:t xml:space="preserve">Product attributes </w:t>
                            </w:r>
                            <w:r>
                              <w:rPr>
                                <w:rFonts w:ascii="Maison Neue" w:hAnsi="Maison Neue"/>
                                <w:color w:val="424242"/>
                                <w:spacing w:val="-1"/>
                                <w:sz w:val="26"/>
                                <w:szCs w:val="26"/>
                              </w:rPr>
                              <w:t xml:space="preserve">name, bargaining, transportation, quantity and more </w:t>
                            </w:r>
                          </w:p>
                          <w:p w14:paraId="36AFD20E" w14:textId="77777777" w:rsidR="00BE2E89" w:rsidRPr="00D60DC5" w:rsidRDefault="00BE2E89" w:rsidP="00BE2E89">
                            <w:pPr>
                              <w:shd w:val="clear" w:color="auto" w:fill="FFFFFF"/>
                              <w:spacing w:after="375" w:line="450" w:lineRule="atLeast"/>
                              <w:rPr>
                                <w:rFonts w:ascii="Maison Neue" w:hAnsi="Maison Neue"/>
                                <w:color w:val="424242"/>
                                <w:spacing w:val="-1"/>
                                <w:sz w:val="26"/>
                                <w:szCs w:val="26"/>
                              </w:rPr>
                            </w:pPr>
                            <w:r w:rsidRPr="00D60DC5">
                              <w:rPr>
                                <w:rFonts w:ascii="Maison Neue" w:hAnsi="Maison Neue"/>
                                <w:i/>
                                <w:iCs/>
                                <w:color w:val="424242"/>
                                <w:spacing w:val="-1"/>
                                <w:sz w:val="26"/>
                                <w:szCs w:val="26"/>
                              </w:rPr>
                              <w:t>FR #3 examples</w:t>
                            </w:r>
                            <w:r w:rsidRPr="00D60DC5">
                              <w:rPr>
                                <w:rFonts w:ascii="Maison Neue" w:hAnsi="Maison Neue"/>
                                <w:color w:val="424242"/>
                                <w:spacing w:val="-1"/>
                                <w:sz w:val="26"/>
                                <w:szCs w:val="26"/>
                              </w:rPr>
                              <w:t>: </w:t>
                            </w:r>
                          </w:p>
                          <w:p w14:paraId="121A2134" w14:textId="77777777" w:rsidR="00BE2E89" w:rsidRPr="00D60DC5" w:rsidRDefault="00BE2E89" w:rsidP="00BE2E89">
                            <w:pPr>
                              <w:widowControl/>
                              <w:numPr>
                                <w:ilvl w:val="0"/>
                                <w:numId w:val="8"/>
                              </w:numPr>
                              <w:shd w:val="clear" w:color="auto" w:fill="FFFFFF"/>
                              <w:autoSpaceDE/>
                              <w:autoSpaceDN/>
                              <w:spacing w:before="100" w:beforeAutospacing="1" w:after="450" w:line="420" w:lineRule="atLeast"/>
                              <w:rPr>
                                <w:rFonts w:ascii="Maison Neue" w:hAnsi="Maison Neue"/>
                                <w:color w:val="424242"/>
                                <w:spacing w:val="-1"/>
                                <w:sz w:val="27"/>
                                <w:szCs w:val="27"/>
                              </w:rPr>
                            </w:pPr>
                            <w:r>
                              <w:rPr>
                                <w:rFonts w:ascii="Maison Neue" w:hAnsi="Maison Neue"/>
                                <w:color w:val="424242"/>
                                <w:spacing w:val="-1"/>
                                <w:sz w:val="27"/>
                                <w:szCs w:val="27"/>
                              </w:rPr>
                              <w:t xml:space="preserve">We support multiple food </w:t>
                            </w:r>
                            <w:proofErr w:type="gramStart"/>
                            <w:r>
                              <w:rPr>
                                <w:rFonts w:ascii="Maison Neue" w:hAnsi="Maison Neue"/>
                                <w:color w:val="424242"/>
                                <w:spacing w:val="-1"/>
                                <w:sz w:val="27"/>
                                <w:szCs w:val="27"/>
                              </w:rPr>
                              <w:t xml:space="preserve">donation </w:t>
                            </w:r>
                            <w:r w:rsidRPr="00D60DC5">
                              <w:rPr>
                                <w:rFonts w:ascii="Maison Neue" w:hAnsi="Maison Neue"/>
                                <w:color w:val="424242"/>
                                <w:spacing w:val="-1"/>
                                <w:sz w:val="27"/>
                                <w:szCs w:val="27"/>
                              </w:rPr>
                              <w:t>.</w:t>
                            </w:r>
                            <w:proofErr w:type="gramEnd"/>
                          </w:p>
                          <w:p w14:paraId="0F7891A0" w14:textId="77777777" w:rsidR="00BE2E89" w:rsidRPr="00D60DC5" w:rsidRDefault="00BE2E89" w:rsidP="00BE2E89">
                            <w:pPr>
                              <w:widowControl/>
                              <w:numPr>
                                <w:ilvl w:val="0"/>
                                <w:numId w:val="8"/>
                              </w:numPr>
                              <w:shd w:val="clear" w:color="auto" w:fill="FFFFFF"/>
                              <w:autoSpaceDE/>
                              <w:autoSpaceDN/>
                              <w:spacing w:before="100" w:beforeAutospacing="1" w:line="420" w:lineRule="atLeast"/>
                              <w:rPr>
                                <w:rFonts w:ascii="Maison Neue" w:hAnsi="Maison Neue"/>
                                <w:color w:val="424242"/>
                                <w:spacing w:val="-1"/>
                                <w:sz w:val="27"/>
                                <w:szCs w:val="27"/>
                              </w:rPr>
                            </w:pPr>
                            <w:r w:rsidRPr="00D60DC5">
                              <w:rPr>
                                <w:rFonts w:ascii="Maison Neue" w:hAnsi="Maison Neue"/>
                                <w:color w:val="424242"/>
                                <w:spacing w:val="-1"/>
                                <w:sz w:val="27"/>
                                <w:szCs w:val="27"/>
                              </w:rPr>
                              <w:t>Product Images on the product detail page should have the option to zoom in.</w:t>
                            </w:r>
                          </w:p>
                          <w:p w14:paraId="1F77506A" w14:textId="77777777" w:rsidR="00BE2E89" w:rsidRDefault="00BE2E89" w:rsidP="00BE2E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5D45D7" id="Rectangle 14" o:spid="_x0000_s1037" style="position:absolute;margin-left:204.75pt;margin-top:0;width:292.5pt;height:474.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" filled="f" stroked="f">
                <v:textbox>
                  <w:txbxContent>
                    <w:p w14:paraId="46D363FE" w14:textId="77777777" w:rsidR="00BE2E89" w:rsidRPr="00D60DC5" w:rsidRDefault="00BE2E89" w:rsidP="00BE2E89">
                      <w:pPr>
                        <w:shd w:val="clear" w:color="auto" w:fill="FFFFFF"/>
                        <w:spacing w:after="375" w:line="450" w:lineRule="atLeast"/>
                        <w:rPr>
                          <w:rFonts w:ascii="Maison Neue" w:hAnsi="Maison Neue"/>
                          <w:color w:val="424242"/>
                          <w:spacing w:val="-1"/>
                          <w:sz w:val="26"/>
                          <w:szCs w:val="26"/>
                        </w:rPr>
                      </w:pPr>
                      <w:r w:rsidRPr="00D60DC5">
                        <w:rPr>
                          <w:rFonts w:ascii="Maison Neue" w:hAnsi="Maison Neue"/>
                          <w:color w:val="424242"/>
                          <w:spacing w:val="-1"/>
                          <w:sz w:val="26"/>
                          <w:szCs w:val="26"/>
                        </w:rPr>
                        <w:t xml:space="preserve">Product attributes </w:t>
                      </w:r>
                      <w:r>
                        <w:rPr>
                          <w:rFonts w:ascii="Maison Neue" w:hAnsi="Maison Neue"/>
                          <w:color w:val="424242"/>
                          <w:spacing w:val="-1"/>
                          <w:sz w:val="26"/>
                          <w:szCs w:val="26"/>
                        </w:rPr>
                        <w:t xml:space="preserve">name, bargaining, transportation, quantity and more </w:t>
                      </w:r>
                    </w:p>
                    <w:p w14:paraId="36AFD20E" w14:textId="77777777" w:rsidR="00BE2E89" w:rsidRPr="00D60DC5" w:rsidRDefault="00BE2E89" w:rsidP="00BE2E89">
                      <w:pPr>
                        <w:shd w:val="clear" w:color="auto" w:fill="FFFFFF"/>
                        <w:spacing w:after="375" w:line="450" w:lineRule="atLeast"/>
                        <w:rPr>
                          <w:rFonts w:ascii="Maison Neue" w:hAnsi="Maison Neue"/>
                          <w:color w:val="424242"/>
                          <w:spacing w:val="-1"/>
                          <w:sz w:val="26"/>
                          <w:szCs w:val="26"/>
                        </w:rPr>
                      </w:pPr>
                      <w:r w:rsidRPr="00D60DC5">
                        <w:rPr>
                          <w:rFonts w:ascii="Maison Neue" w:hAnsi="Maison Neue"/>
                          <w:i/>
                          <w:iCs/>
                          <w:color w:val="424242"/>
                          <w:spacing w:val="-1"/>
                          <w:sz w:val="26"/>
                          <w:szCs w:val="26"/>
                        </w:rPr>
                        <w:t>FR #3 examples</w:t>
                      </w:r>
                      <w:r w:rsidRPr="00D60DC5">
                        <w:rPr>
                          <w:rFonts w:ascii="Maison Neue" w:hAnsi="Maison Neue"/>
                          <w:color w:val="424242"/>
                          <w:spacing w:val="-1"/>
                          <w:sz w:val="26"/>
                          <w:szCs w:val="26"/>
                        </w:rPr>
                        <w:t>: </w:t>
                      </w:r>
                    </w:p>
                    <w:p w14:paraId="121A2134" w14:textId="77777777" w:rsidR="00BE2E89" w:rsidRPr="00D60DC5" w:rsidRDefault="00BE2E89" w:rsidP="00BE2E89">
                      <w:pPr>
                        <w:widowControl/>
                        <w:numPr>
                          <w:ilvl w:val="0"/>
                          <w:numId w:val="8"/>
                        </w:numPr>
                        <w:shd w:val="clear" w:color="auto" w:fill="FFFFFF"/>
                        <w:autoSpaceDE/>
                        <w:autoSpaceDN/>
                        <w:spacing w:before="100" w:beforeAutospacing="1" w:after="450" w:line="420" w:lineRule="atLeast"/>
                        <w:rPr>
                          <w:rFonts w:ascii="Maison Neue" w:hAnsi="Maison Neue"/>
                          <w:color w:val="424242"/>
                          <w:spacing w:val="-1"/>
                          <w:sz w:val="27"/>
                          <w:szCs w:val="27"/>
                        </w:rPr>
                      </w:pPr>
                      <w:r>
                        <w:rPr>
                          <w:rFonts w:ascii="Maison Neue" w:hAnsi="Maison Neue"/>
                          <w:color w:val="424242"/>
                          <w:spacing w:val="-1"/>
                          <w:sz w:val="27"/>
                          <w:szCs w:val="27"/>
                        </w:rPr>
                        <w:t xml:space="preserve">We support multiple food </w:t>
                      </w:r>
                      <w:proofErr w:type="gramStart"/>
                      <w:r>
                        <w:rPr>
                          <w:rFonts w:ascii="Maison Neue" w:hAnsi="Maison Neue"/>
                          <w:color w:val="424242"/>
                          <w:spacing w:val="-1"/>
                          <w:sz w:val="27"/>
                          <w:szCs w:val="27"/>
                        </w:rPr>
                        <w:t xml:space="preserve">donation </w:t>
                      </w:r>
                      <w:r w:rsidRPr="00D60DC5">
                        <w:rPr>
                          <w:rFonts w:ascii="Maison Neue" w:hAnsi="Maison Neue"/>
                          <w:color w:val="424242"/>
                          <w:spacing w:val="-1"/>
                          <w:sz w:val="27"/>
                          <w:szCs w:val="27"/>
                        </w:rPr>
                        <w:t>.</w:t>
                      </w:r>
                      <w:proofErr w:type="gramEnd"/>
                    </w:p>
                    <w:p w14:paraId="0F7891A0" w14:textId="77777777" w:rsidR="00BE2E89" w:rsidRPr="00D60DC5" w:rsidRDefault="00BE2E89" w:rsidP="00BE2E89">
                      <w:pPr>
                        <w:widowControl/>
                        <w:numPr>
                          <w:ilvl w:val="0"/>
                          <w:numId w:val="8"/>
                        </w:numPr>
                        <w:shd w:val="clear" w:color="auto" w:fill="FFFFFF"/>
                        <w:autoSpaceDE/>
                        <w:autoSpaceDN/>
                        <w:spacing w:before="100" w:beforeAutospacing="1" w:line="420" w:lineRule="atLeast"/>
                        <w:rPr>
                          <w:rFonts w:ascii="Maison Neue" w:hAnsi="Maison Neue"/>
                          <w:color w:val="424242"/>
                          <w:spacing w:val="-1"/>
                          <w:sz w:val="27"/>
                          <w:szCs w:val="27"/>
                        </w:rPr>
                      </w:pPr>
                      <w:r w:rsidRPr="00D60DC5">
                        <w:rPr>
                          <w:rFonts w:ascii="Maison Neue" w:hAnsi="Maison Neue"/>
                          <w:color w:val="424242"/>
                          <w:spacing w:val="-1"/>
                          <w:sz w:val="27"/>
                          <w:szCs w:val="27"/>
                        </w:rPr>
                        <w:t>Product Images on the product detail page should have the option to zoom in.</w:t>
                      </w:r>
                    </w:p>
                    <w:p w14:paraId="1F77506A" w14:textId="77777777" w:rsidR="00BE2E89" w:rsidRDefault="00BE2E89" w:rsidP="00BE2E89"/>
                  </w:txbxContent>
                </v:textbox>
              </v:rect>
            </w:pict>
          </mc:Fallback>
        </mc:AlternateContent>
      </w:r>
      <w:r w:rsidRPr="006F6568">
        <w:rPr>
          <w:noProof/>
          <w:color w:val="424242"/>
          <w:sz w:val="24"/>
          <w:szCs w:val="24"/>
        </w:rPr>
        <mc:AlternateContent>
          <mc:Choice Requires="wps">
            <w:drawing>
              <wp:anchor distT="0" distB="0" distL="114300" distR="114300" simplePos="0" relativeHeight="251664384" behindDoc="0" locked="0" layoutInCell="1" allowOverlap="1" wp14:anchorId="56394D71" wp14:editId="6F5CDA04">
                <wp:simplePos x="0" y="0"/>
                <wp:positionH relativeFrom="column">
                  <wp:posOffset>-47625</wp:posOffset>
                </wp:positionH>
                <wp:positionV relativeFrom="paragraph">
                  <wp:posOffset>0</wp:posOffset>
                </wp:positionV>
                <wp:extent cx="2514600" cy="60007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2514600" cy="6000750"/>
                        </a:xfrm>
                        <a:prstGeom prst="rect">
                          <a:avLst/>
                        </a:prstGeom>
                        <a:noFill/>
                        <a:ln w="9525" cap="flat" cmpd="sng" algn="ctr">
                          <a:solidFill>
                            <a:schemeClr val="accent4"/>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546CFB" id="Rectangle 5" o:spid="_x0000_s1026" style="position:absolute;margin-left:-3.75pt;margin-top:0;width:198pt;height:47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" filled="f" strokecolor="#ffc000 [3207]">
                <v:stroke joinstyle="round"/>
              </v:rect>
            </w:pict>
          </mc:Fallback>
        </mc:AlternateContent>
      </w:r>
      <w:r w:rsidRPr="006F6568">
        <w:rPr>
          <w:noProof/>
          <w:color w:val="424242"/>
          <w:spacing w:val="-1"/>
          <w:sz w:val="26"/>
          <w:szCs w:val="26"/>
        </w:rPr>
        <mc:AlternateContent>
          <mc:Choice Requires="wps">
            <w:drawing>
              <wp:anchor distT="0" distB="0" distL="114300" distR="114300" simplePos="0" relativeHeight="251670528" behindDoc="0" locked="0" layoutInCell="1" allowOverlap="1" wp14:anchorId="5824AFDB" wp14:editId="127B4DB0">
                <wp:simplePos x="0" y="0"/>
                <wp:positionH relativeFrom="column">
                  <wp:posOffset>866775</wp:posOffset>
                </wp:positionH>
                <wp:positionV relativeFrom="paragraph">
                  <wp:posOffset>2362200</wp:posOffset>
                </wp:positionV>
                <wp:extent cx="161925" cy="171450"/>
                <wp:effectExtent l="0" t="0" r="28575" b="19050"/>
                <wp:wrapNone/>
                <wp:docPr id="13" name="Smiley Face 13"/>
                <wp:cNvGraphicFramePr/>
                <a:graphic xmlns:a="http://schemas.openxmlformats.org/drawingml/2006/main">
                  <a:graphicData uri="http://schemas.microsoft.com/office/word/2010/wordprocessingShape">
                    <wps:wsp>
                      <wps:cNvSpPr/>
                      <wps:spPr>
                        <a:xfrm>
                          <a:off x="0" y="0"/>
                          <a:ext cx="161925" cy="171450"/>
                        </a:xfrm>
                        <a:prstGeom prst="smileyFac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BEF851"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3" o:spid="_x0000_s1026" type="#_x0000_t96" style="position:absolute;margin-left:68.25pt;margin-top:186pt;width:12.75pt;height:1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" fillcolor="#ffd966 [1943]" strokecolor="#1f3763 [1604]" strokeweight="1pt">
                <v:stroke joinstyle="miter"/>
              </v:shape>
            </w:pict>
          </mc:Fallback>
        </mc:AlternateContent>
      </w:r>
      <w:r w:rsidRPr="006F6568">
        <w:rPr>
          <w:noProof/>
          <w:color w:val="424242"/>
          <w:spacing w:val="-1"/>
          <w:sz w:val="26"/>
          <w:szCs w:val="26"/>
        </w:rPr>
        <mc:AlternateContent>
          <mc:Choice Requires="wps">
            <w:drawing>
              <wp:anchor distT="0" distB="0" distL="114300" distR="114300" simplePos="0" relativeHeight="251669504" behindDoc="0" locked="0" layoutInCell="1" allowOverlap="1" wp14:anchorId="1F600659" wp14:editId="41E03AA8">
                <wp:simplePos x="0" y="0"/>
                <wp:positionH relativeFrom="column">
                  <wp:posOffset>628650</wp:posOffset>
                </wp:positionH>
                <wp:positionV relativeFrom="paragraph">
                  <wp:posOffset>2362200</wp:posOffset>
                </wp:positionV>
                <wp:extent cx="171450" cy="180975"/>
                <wp:effectExtent l="19050" t="0" r="38100" b="47625"/>
                <wp:wrapNone/>
                <wp:docPr id="12" name="Heart 12"/>
                <wp:cNvGraphicFramePr/>
                <a:graphic xmlns:a="http://schemas.openxmlformats.org/drawingml/2006/main">
                  <a:graphicData uri="http://schemas.microsoft.com/office/word/2010/wordprocessingShape">
                    <wps:wsp>
                      <wps:cNvSpPr/>
                      <wps:spPr>
                        <a:xfrm>
                          <a:off x="0" y="0"/>
                          <a:ext cx="171450" cy="180975"/>
                        </a:xfrm>
                        <a:prstGeom prst="hear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CFEAB0" id="Heart 12" o:spid="_x0000_s1026" style="position:absolute;margin-left:49.5pt;margin-top:186pt;width:13.5pt;height:14.25pt;z-index:251669504;visibility:visible;mso-wrap-style:square;mso-wrap-distance-left:9pt;mso-wrap-distance-top:0;mso-wrap-distance-right:9pt;mso-wrap-distance-bottom:0;mso-position-horizontal:absolute;mso-position-horizontal-relative:text;mso-position-vertical:absolute;mso-position-vertical-relative:text;v-text-anchor:middle" coordsize="171450,1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" path="m85725,45244v35719,-105569,175022,,,135731c-89297,45244,50006,-60325,85725,45244xe" fillcolor="red" strokecolor="#1f3763 [1604]" strokeweight="1pt">
                <v:stroke joinstyle="miter"/>
                <v:path arrowok="t" o:connecttype="custom" o:connectlocs="85725,45244;85725,180975;85725,45244" o:connectangles="0,0,0"/>
              </v:shape>
            </w:pict>
          </mc:Fallback>
        </mc:AlternateContent>
      </w:r>
      <w:r w:rsidRPr="006F6568">
        <w:rPr>
          <w:noProof/>
          <w:color w:val="424242"/>
          <w:spacing w:val="-1"/>
          <w:sz w:val="26"/>
          <w:szCs w:val="26"/>
        </w:rPr>
        <mc:AlternateContent>
          <mc:Choice Requires="wps">
            <w:drawing>
              <wp:anchor distT="0" distB="0" distL="114300" distR="114300" simplePos="0" relativeHeight="251668480" behindDoc="0" locked="0" layoutInCell="1" allowOverlap="1" wp14:anchorId="52370CF5" wp14:editId="24F8E940">
                <wp:simplePos x="0" y="0"/>
                <wp:positionH relativeFrom="column">
                  <wp:posOffset>361950</wp:posOffset>
                </wp:positionH>
                <wp:positionV relativeFrom="paragraph">
                  <wp:posOffset>2352675</wp:posOffset>
                </wp:positionV>
                <wp:extent cx="171450" cy="123825"/>
                <wp:effectExtent l="0" t="0" r="19050" b="66675"/>
                <wp:wrapNone/>
                <wp:docPr id="11" name="Speech Bubble: Rectangle with Corners Rounded 11"/>
                <wp:cNvGraphicFramePr/>
                <a:graphic xmlns:a="http://schemas.openxmlformats.org/drawingml/2006/main">
                  <a:graphicData uri="http://schemas.microsoft.com/office/word/2010/wordprocessingShape">
                    <wps:wsp>
                      <wps:cNvSpPr/>
                      <wps:spPr>
                        <a:xfrm>
                          <a:off x="0" y="0"/>
                          <a:ext cx="171450" cy="123825"/>
                        </a:xfrm>
                        <a:prstGeom prst="wedgeRoundRectCallou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DEC20A9" w14:textId="77777777" w:rsidR="00BE2E89" w:rsidRDefault="00BE2E89" w:rsidP="00BE2E8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370CF5"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Speech Bubble: Rectangle with Corners Rounded 11" o:spid="_x0000_s1038" type="#_x0000_t62" style="position:absolute;margin-left:28.5pt;margin-top:185.25pt;width:13.5pt;height:9.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" adj="6300,24300" fillcolor="#ffd966 [1943]" strokecolor="#1f3763 [1604]" strokeweight="1pt">
                <v:textbox>
                  <w:txbxContent>
                    <w:p w14:paraId="2DEC20A9" w14:textId="77777777" w:rsidR="00BE2E89" w:rsidRDefault="00BE2E89" w:rsidP="00BE2E89">
                      <w:pPr>
                        <w:jc w:val="center"/>
                      </w:pPr>
                    </w:p>
                  </w:txbxContent>
                </v:textbox>
              </v:shape>
            </w:pict>
          </mc:Fallback>
        </mc:AlternateContent>
      </w:r>
      <w:r w:rsidRPr="006F6568">
        <w:rPr>
          <w:noProof/>
          <w:color w:val="424242"/>
          <w:sz w:val="24"/>
          <w:szCs w:val="24"/>
        </w:rPr>
        <mc:AlternateContent>
          <mc:Choice Requires="wps">
            <w:drawing>
              <wp:anchor distT="0" distB="0" distL="114300" distR="114300" simplePos="0" relativeHeight="251665408" behindDoc="0" locked="0" layoutInCell="1" allowOverlap="1" wp14:anchorId="7C18F258" wp14:editId="64161FB7">
                <wp:simplePos x="0" y="0"/>
                <wp:positionH relativeFrom="margin">
                  <wp:posOffset>-38100</wp:posOffset>
                </wp:positionH>
                <wp:positionV relativeFrom="paragraph">
                  <wp:posOffset>2505075</wp:posOffset>
                </wp:positionV>
                <wp:extent cx="2457450" cy="3476625"/>
                <wp:effectExtent l="0" t="0" r="0" b="9525"/>
                <wp:wrapNone/>
                <wp:docPr id="6" name="Rectangle 6"/>
                <wp:cNvGraphicFramePr/>
                <a:graphic xmlns:a="http://schemas.openxmlformats.org/drawingml/2006/main">
                  <a:graphicData uri="http://schemas.microsoft.com/office/word/2010/wordprocessingShape">
                    <wps:wsp>
                      <wps:cNvSpPr/>
                      <wps:spPr>
                        <a:xfrm>
                          <a:off x="0" y="0"/>
                          <a:ext cx="2457450" cy="3476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106D23D" w14:textId="77777777" w:rsidR="00BE2E89" w:rsidRDefault="00BE2E89" w:rsidP="00BE2E89"/>
                          <w:p w14:paraId="5DBC624C" w14:textId="77777777" w:rsidR="00BE2E89" w:rsidRDefault="00BE2E89" w:rsidP="00BE2E89">
                            <w:r w:rsidRPr="009A2657">
                              <w:rPr>
                                <w:b/>
                                <w:bCs/>
                              </w:rPr>
                              <w:t>Name:</w:t>
                            </w:r>
                            <w:r>
                              <w:t xml:space="preserve"> Burger </w:t>
                            </w:r>
                          </w:p>
                          <w:p w14:paraId="1F13EC48" w14:textId="77777777" w:rsidR="00BE2E89" w:rsidRDefault="00BE2E89" w:rsidP="00BE2E89">
                            <w:r w:rsidRPr="009A2657">
                              <w:rPr>
                                <w:b/>
                                <w:bCs/>
                              </w:rPr>
                              <w:t>Auctioning:</w:t>
                            </w:r>
                            <w:r>
                              <w:t xml:space="preserve"> $0.00</w:t>
                            </w:r>
                          </w:p>
                          <w:p w14:paraId="5A5C447F" w14:textId="77777777" w:rsidR="00BE2E89" w:rsidRDefault="00BE2E89" w:rsidP="00BE2E89">
                            <w:r w:rsidRPr="009A2657">
                              <w:rPr>
                                <w:b/>
                                <w:bCs/>
                              </w:rPr>
                              <w:t>Transportation:</w:t>
                            </w:r>
                            <w:r>
                              <w:t xml:space="preserve"> $0.00</w:t>
                            </w:r>
                          </w:p>
                          <w:p w14:paraId="20BC9AC6" w14:textId="77777777" w:rsidR="00BE2E89" w:rsidRDefault="00BE2E89" w:rsidP="00BE2E89">
                            <w:r w:rsidRPr="009A2657">
                              <w:rPr>
                                <w:b/>
                                <w:bCs/>
                              </w:rPr>
                              <w:t>Location</w:t>
                            </w:r>
                            <w:r>
                              <w:t xml:space="preserve">: Buea, long street </w:t>
                            </w:r>
                          </w:p>
                          <w:p w14:paraId="7E8A6136" w14:textId="77777777" w:rsidR="00BE2E89" w:rsidRDefault="00BE2E89" w:rsidP="00BE2E89">
                            <w:r w:rsidRPr="009A2657">
                              <w:rPr>
                                <w:b/>
                                <w:bCs/>
                              </w:rPr>
                              <w:t>Post owner:</w:t>
                            </w:r>
                            <w:r>
                              <w:t xml:space="preserve"> </w:t>
                            </w:r>
                            <w:proofErr w:type="spellStart"/>
                            <w:r>
                              <w:t>Patu</w:t>
                            </w:r>
                            <w:proofErr w:type="spellEnd"/>
                            <w:r>
                              <w:t xml:space="preserve"> </w:t>
                            </w:r>
                            <w:proofErr w:type="spellStart"/>
                            <w:r>
                              <w:t>Teke</w:t>
                            </w:r>
                            <w:proofErr w:type="spellEnd"/>
                          </w:p>
                          <w:p w14:paraId="1DC0592B" w14:textId="77777777" w:rsidR="00BE2E89" w:rsidRDefault="00BE2E89" w:rsidP="00BE2E89">
                            <w:r w:rsidRPr="009A2657">
                              <w:rPr>
                                <w:b/>
                                <w:bCs/>
                              </w:rPr>
                              <w:t>Contact:</w:t>
                            </w:r>
                            <w:r>
                              <w:t xml:space="preserve"> 687897879</w:t>
                            </w:r>
                          </w:p>
                          <w:p w14:paraId="77298688" w14:textId="77777777" w:rsidR="00BE2E89" w:rsidRDefault="00BE2E89" w:rsidP="00BE2E89">
                            <w:r w:rsidRPr="009A2657">
                              <w:rPr>
                                <w:b/>
                                <w:bCs/>
                              </w:rPr>
                              <w:t>Bagian:</w:t>
                            </w:r>
                            <w:r>
                              <w:t xml:space="preserve"> closed</w:t>
                            </w:r>
                          </w:p>
                          <w:p w14:paraId="0F1B0D4A" w14:textId="77777777" w:rsidR="00BE2E89" w:rsidRDefault="00BE2E89" w:rsidP="00BE2E89">
                            <w:r w:rsidRPr="009A2657">
                              <w:rPr>
                                <w:b/>
                                <w:bCs/>
                              </w:rPr>
                              <w:t>Available Quantity:</w:t>
                            </w:r>
                            <w:r>
                              <w:t xml:space="preserve"> 34</w:t>
                            </w:r>
                          </w:p>
                          <w:p w14:paraId="1BD9895B" w14:textId="77777777" w:rsidR="00BE2E89" w:rsidRDefault="00BE2E89" w:rsidP="00BE2E89">
                            <w:r w:rsidRPr="009A2657">
                              <w:rPr>
                                <w:b/>
                                <w:bCs/>
                              </w:rPr>
                              <w:t>Takeout per person:</w:t>
                            </w:r>
                            <w:r>
                              <w:t xml:space="preserve"> 2</w:t>
                            </w:r>
                          </w:p>
                          <w:p w14:paraId="037727C0" w14:textId="77777777" w:rsidR="00BE2E89" w:rsidRPr="009A2657" w:rsidRDefault="00BE2E89" w:rsidP="00BE2E89">
                            <w:pPr>
                              <w:rPr>
                                <w:b/>
                                <w:bCs/>
                              </w:rPr>
                            </w:pPr>
                            <w:r w:rsidRPr="009A2657">
                              <w:rPr>
                                <w:b/>
                                <w:bCs/>
                              </w:rPr>
                              <w:t>Description:</w:t>
                            </w:r>
                          </w:p>
                          <w:p w14:paraId="0D3CB35D" w14:textId="77777777" w:rsidR="00BE2E89" w:rsidRDefault="00BE2E89" w:rsidP="00BE2E89">
                            <w:r>
                              <w:t>This I garbage test for the food available here</w:t>
                            </w:r>
                          </w:p>
                          <w:p w14:paraId="6CB9BC9E" w14:textId="77777777" w:rsidR="00BE2E89" w:rsidRDefault="00BE2E89" w:rsidP="00BE2E89"/>
                          <w:p w14:paraId="2C85DE54" w14:textId="77777777" w:rsidR="00BE2E89" w:rsidRDefault="00BE2E89" w:rsidP="00BE2E89"/>
                          <w:p w14:paraId="26AF09C5" w14:textId="77777777" w:rsidR="00BE2E89" w:rsidRDefault="00BE2E89" w:rsidP="00BE2E89">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18F258" id="Rectangle 6" o:spid="_x0000_s1039" style="position:absolute;margin-left:-3pt;margin-top:197.25pt;width:193.5pt;height:273.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" filled="f" stroked="f">
                <v:textbox>
                  <w:txbxContent>
                    <w:p w14:paraId="6106D23D" w14:textId="77777777" w:rsidR="00BE2E89" w:rsidRDefault="00BE2E89" w:rsidP="00BE2E89"/>
                    <w:p w14:paraId="5DBC624C" w14:textId="77777777" w:rsidR="00BE2E89" w:rsidRDefault="00BE2E89" w:rsidP="00BE2E89">
                      <w:r w:rsidRPr="009A2657">
                        <w:rPr>
                          <w:b/>
                          <w:bCs/>
                        </w:rPr>
                        <w:t>Name:</w:t>
                      </w:r>
                      <w:r>
                        <w:t xml:space="preserve"> Burger </w:t>
                      </w:r>
                    </w:p>
                    <w:p w14:paraId="1F13EC48" w14:textId="77777777" w:rsidR="00BE2E89" w:rsidRDefault="00BE2E89" w:rsidP="00BE2E89">
                      <w:r w:rsidRPr="009A2657">
                        <w:rPr>
                          <w:b/>
                          <w:bCs/>
                        </w:rPr>
                        <w:t>Auctioning:</w:t>
                      </w:r>
                      <w:r>
                        <w:t xml:space="preserve"> $0.00</w:t>
                      </w:r>
                    </w:p>
                    <w:p w14:paraId="5A5C447F" w14:textId="77777777" w:rsidR="00BE2E89" w:rsidRDefault="00BE2E89" w:rsidP="00BE2E89">
                      <w:r w:rsidRPr="009A2657">
                        <w:rPr>
                          <w:b/>
                          <w:bCs/>
                        </w:rPr>
                        <w:t>Transportation:</w:t>
                      </w:r>
                      <w:r>
                        <w:t xml:space="preserve"> $0.00</w:t>
                      </w:r>
                    </w:p>
                    <w:p w14:paraId="20BC9AC6" w14:textId="77777777" w:rsidR="00BE2E89" w:rsidRDefault="00BE2E89" w:rsidP="00BE2E89">
                      <w:r w:rsidRPr="009A2657">
                        <w:rPr>
                          <w:b/>
                          <w:bCs/>
                        </w:rPr>
                        <w:t>Location</w:t>
                      </w:r>
                      <w:r>
                        <w:t xml:space="preserve">: Buea, long street </w:t>
                      </w:r>
                    </w:p>
                    <w:p w14:paraId="7E8A6136" w14:textId="77777777" w:rsidR="00BE2E89" w:rsidRDefault="00BE2E89" w:rsidP="00BE2E89">
                      <w:r w:rsidRPr="009A2657">
                        <w:rPr>
                          <w:b/>
                          <w:bCs/>
                        </w:rPr>
                        <w:t>Post owner:</w:t>
                      </w:r>
                      <w:r>
                        <w:t xml:space="preserve"> </w:t>
                      </w:r>
                      <w:proofErr w:type="spellStart"/>
                      <w:r>
                        <w:t>Patu</w:t>
                      </w:r>
                      <w:proofErr w:type="spellEnd"/>
                      <w:r>
                        <w:t xml:space="preserve"> </w:t>
                      </w:r>
                      <w:proofErr w:type="spellStart"/>
                      <w:r>
                        <w:t>Teke</w:t>
                      </w:r>
                      <w:proofErr w:type="spellEnd"/>
                    </w:p>
                    <w:p w14:paraId="1DC0592B" w14:textId="77777777" w:rsidR="00BE2E89" w:rsidRDefault="00BE2E89" w:rsidP="00BE2E89">
                      <w:r w:rsidRPr="009A2657">
                        <w:rPr>
                          <w:b/>
                          <w:bCs/>
                        </w:rPr>
                        <w:t>Contact:</w:t>
                      </w:r>
                      <w:r>
                        <w:t xml:space="preserve"> 687897879</w:t>
                      </w:r>
                    </w:p>
                    <w:p w14:paraId="77298688" w14:textId="77777777" w:rsidR="00BE2E89" w:rsidRDefault="00BE2E89" w:rsidP="00BE2E89">
                      <w:r w:rsidRPr="009A2657">
                        <w:rPr>
                          <w:b/>
                          <w:bCs/>
                        </w:rPr>
                        <w:t>Bagian:</w:t>
                      </w:r>
                      <w:r>
                        <w:t xml:space="preserve"> closed</w:t>
                      </w:r>
                    </w:p>
                    <w:p w14:paraId="0F1B0D4A" w14:textId="77777777" w:rsidR="00BE2E89" w:rsidRDefault="00BE2E89" w:rsidP="00BE2E89">
                      <w:r w:rsidRPr="009A2657">
                        <w:rPr>
                          <w:b/>
                          <w:bCs/>
                        </w:rPr>
                        <w:t>Available Quantity:</w:t>
                      </w:r>
                      <w:r>
                        <w:t xml:space="preserve"> 34</w:t>
                      </w:r>
                    </w:p>
                    <w:p w14:paraId="1BD9895B" w14:textId="77777777" w:rsidR="00BE2E89" w:rsidRDefault="00BE2E89" w:rsidP="00BE2E89">
                      <w:r w:rsidRPr="009A2657">
                        <w:rPr>
                          <w:b/>
                          <w:bCs/>
                        </w:rPr>
                        <w:t>Takeout per person:</w:t>
                      </w:r>
                      <w:r>
                        <w:t xml:space="preserve"> 2</w:t>
                      </w:r>
                    </w:p>
                    <w:p w14:paraId="037727C0" w14:textId="77777777" w:rsidR="00BE2E89" w:rsidRPr="009A2657" w:rsidRDefault="00BE2E89" w:rsidP="00BE2E89">
                      <w:pPr>
                        <w:rPr>
                          <w:b/>
                          <w:bCs/>
                        </w:rPr>
                      </w:pPr>
                      <w:r w:rsidRPr="009A2657">
                        <w:rPr>
                          <w:b/>
                          <w:bCs/>
                        </w:rPr>
                        <w:t>Description:</w:t>
                      </w:r>
                    </w:p>
                    <w:p w14:paraId="0D3CB35D" w14:textId="77777777" w:rsidR="00BE2E89" w:rsidRDefault="00BE2E89" w:rsidP="00BE2E89">
                      <w:r>
                        <w:t>This I garbage test for the food available here</w:t>
                      </w:r>
                    </w:p>
                    <w:p w14:paraId="6CB9BC9E" w14:textId="77777777" w:rsidR="00BE2E89" w:rsidRDefault="00BE2E89" w:rsidP="00BE2E89"/>
                    <w:p w14:paraId="2C85DE54" w14:textId="77777777" w:rsidR="00BE2E89" w:rsidRDefault="00BE2E89" w:rsidP="00BE2E89"/>
                    <w:p w14:paraId="26AF09C5" w14:textId="77777777" w:rsidR="00BE2E89" w:rsidRDefault="00BE2E89" w:rsidP="00BE2E89">
                      <w:r>
                        <w:t xml:space="preserve"> </w:t>
                      </w:r>
                    </w:p>
                  </w:txbxContent>
                </v:textbox>
                <w10:wrap anchorx="margin"/>
              </v:rect>
            </w:pict>
          </mc:Fallback>
        </mc:AlternateContent>
      </w:r>
      <w:r w:rsidRPr="006F6568">
        <w:rPr>
          <w:noProof/>
          <w:color w:val="424242"/>
          <w:sz w:val="24"/>
          <w:szCs w:val="24"/>
        </w:rPr>
        <mc:AlternateContent>
          <mc:Choice Requires="wps">
            <w:drawing>
              <wp:anchor distT="0" distB="0" distL="114300" distR="114300" simplePos="0" relativeHeight="251667456" behindDoc="0" locked="0" layoutInCell="1" allowOverlap="1" wp14:anchorId="3FCB9229" wp14:editId="7FB31132">
                <wp:simplePos x="0" y="0"/>
                <wp:positionH relativeFrom="margin">
                  <wp:align>left</wp:align>
                </wp:positionH>
                <wp:positionV relativeFrom="paragraph">
                  <wp:posOffset>0</wp:posOffset>
                </wp:positionV>
                <wp:extent cx="200025" cy="228600"/>
                <wp:effectExtent l="0" t="0" r="9525" b="0"/>
                <wp:wrapNone/>
                <wp:docPr id="8" name="Multiplication Sign 8"/>
                <wp:cNvGraphicFramePr/>
                <a:graphic xmlns:a="http://schemas.openxmlformats.org/drawingml/2006/main">
                  <a:graphicData uri="http://schemas.microsoft.com/office/word/2010/wordprocessingShape">
                    <wps:wsp>
                      <wps:cNvSpPr/>
                      <wps:spPr>
                        <a:xfrm>
                          <a:off x="0" y="0"/>
                          <a:ext cx="200025" cy="228600"/>
                        </a:xfrm>
                        <a:prstGeom prst="mathMultiply">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0F50AE" id="Multiplication Sign 8" o:spid="_x0000_s1026" style="position:absolute;margin-left:0;margin-top:0;width:15.75pt;height:18pt;z-index:251667456;visibility:visible;mso-wrap-style:square;mso-wrap-distance-left:9pt;mso-wrap-distance-top:0;mso-wrap-distance-right:9pt;mso-wrap-distance-bottom:0;mso-position-horizontal:left;mso-position-horizontal-relative:margin;mso-position-vertical:absolute;mso-position-vertical-relative:text;v-text-anchor:middle" coordsize="200025,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" path="m30338,70394l65744,39414r34269,39164l134281,39414r35406,30980l131269,114300r38418,43906l134281,189186,100013,150022,65744,189186,30338,158206,68756,114300,30338,70394xe" fillcolor="#ffd966 [1943]" strokecolor="#1f3763 [1604]" strokeweight="1pt">
                <v:stroke joinstyle="miter"/>
                <v:path arrowok="t" o:connecttype="custom" o:connectlocs="30338,70394;65744,39414;100013,78578;134281,39414;169687,70394;131269,114300;169687,158206;134281,189186;100013,150022;65744,189186;30338,158206;68756,114300;30338,70394" o:connectangles="0,0,0,0,0,0,0,0,0,0,0,0,0"/>
                <w10:wrap anchorx="margin"/>
              </v:shape>
            </w:pict>
          </mc:Fallback>
        </mc:AlternateContent>
      </w:r>
      <w:r w:rsidRPr="006F6568">
        <w:rPr>
          <w:noProof/>
          <w:color w:val="424242"/>
          <w:sz w:val="24"/>
          <w:szCs w:val="24"/>
        </w:rPr>
        <w:drawing>
          <wp:inline distT="0" distB="0" distL="0" distR="0" wp14:anchorId="13A7B75C" wp14:editId="2431F235">
            <wp:extent cx="2457450" cy="25906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464043" cy="2597597"/>
                    </a:xfrm>
                    <a:prstGeom prst="rect">
                      <a:avLst/>
                    </a:prstGeom>
                    <a:noFill/>
                    <a:ln>
                      <a:noFill/>
                    </a:ln>
                  </pic:spPr>
                </pic:pic>
              </a:graphicData>
            </a:graphic>
          </wp:inline>
        </w:drawing>
      </w:r>
    </w:p>
    <w:p w14:paraId="6F71047F" w14:textId="77777777" w:rsidR="00BE2E89" w:rsidRPr="006F6568" w:rsidRDefault="00BE2E89" w:rsidP="00BE2E89">
      <w:pPr>
        <w:shd w:val="clear" w:color="auto" w:fill="FFFFFF"/>
        <w:spacing w:after="375" w:line="276" w:lineRule="auto"/>
        <w:rPr>
          <w:color w:val="424242"/>
          <w:spacing w:val="-1"/>
          <w:sz w:val="26"/>
          <w:szCs w:val="26"/>
        </w:rPr>
      </w:pPr>
      <w:r w:rsidRPr="006F6568">
        <w:rPr>
          <w:noProof/>
          <w:color w:val="424242"/>
          <w:sz w:val="24"/>
          <w:szCs w:val="24"/>
        </w:rPr>
        <mc:AlternateContent>
          <mc:Choice Requires="wps">
            <w:drawing>
              <wp:anchor distT="0" distB="0" distL="114300" distR="114300" simplePos="0" relativeHeight="251666432" behindDoc="0" locked="0" layoutInCell="1" allowOverlap="1" wp14:anchorId="2B258E0F" wp14:editId="5AC78EC5">
                <wp:simplePos x="0" y="0"/>
                <wp:positionH relativeFrom="column">
                  <wp:posOffset>1781175</wp:posOffset>
                </wp:positionH>
                <wp:positionV relativeFrom="paragraph">
                  <wp:posOffset>10160</wp:posOffset>
                </wp:positionV>
                <wp:extent cx="647700" cy="238125"/>
                <wp:effectExtent l="0" t="0" r="19050" b="28575"/>
                <wp:wrapNone/>
                <wp:docPr id="2" name="Rectangle: Rounded Corners 2"/>
                <wp:cNvGraphicFramePr/>
                <a:graphic xmlns:a="http://schemas.openxmlformats.org/drawingml/2006/main">
                  <a:graphicData uri="http://schemas.microsoft.com/office/word/2010/wordprocessingShape">
                    <wps:wsp>
                      <wps:cNvSpPr/>
                      <wps:spPr>
                        <a:xfrm>
                          <a:off x="0" y="0"/>
                          <a:ext cx="647700" cy="238125"/>
                        </a:xfrm>
                        <a:prstGeom prst="round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F7DCBB2" w14:textId="77777777" w:rsidR="00BE2E89" w:rsidRPr="00EA10FE" w:rsidRDefault="00BE2E89" w:rsidP="00BE2E89">
                            <w:pPr>
                              <w:jc w:val="center"/>
                              <w:rPr>
                                <w:sz w:val="14"/>
                                <w:szCs w:val="14"/>
                              </w:rPr>
                            </w:pPr>
                            <w:r w:rsidRPr="00EA10FE">
                              <w:rPr>
                                <w:sz w:val="18"/>
                                <w:szCs w:val="18"/>
                              </w:rPr>
                              <w:t>Takeout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258E0F" id="Rectangle: Rounded Corners 2" o:spid="_x0000_s1040" style="position:absolute;margin-left:140.25pt;margin-top:.8pt;width:51pt;height:18.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" fillcolor="#ffd966 [1943]" strokecolor="#1f3763 [1604]" strokeweight="1pt">
                <v:stroke joinstyle="miter"/>
                <v:textbox>
                  <w:txbxContent>
                    <w:p w14:paraId="0F7DCBB2" w14:textId="77777777" w:rsidR="00BE2E89" w:rsidRPr="00EA10FE" w:rsidRDefault="00BE2E89" w:rsidP="00BE2E89">
                      <w:pPr>
                        <w:jc w:val="center"/>
                        <w:rPr>
                          <w:sz w:val="14"/>
                          <w:szCs w:val="14"/>
                        </w:rPr>
                      </w:pPr>
                      <w:r w:rsidRPr="00EA10FE">
                        <w:rPr>
                          <w:sz w:val="18"/>
                          <w:szCs w:val="18"/>
                        </w:rPr>
                        <w:t>Takeout</w:t>
                      </w:r>
                    </w:p>
                  </w:txbxContent>
                </v:textbox>
              </v:roundrect>
            </w:pict>
          </mc:Fallback>
        </mc:AlternateContent>
      </w:r>
    </w:p>
    <w:p w14:paraId="5DC6809C" w14:textId="77777777" w:rsidR="00BE2E89" w:rsidRPr="006F6568" w:rsidRDefault="00BE2E89" w:rsidP="00BE2E89">
      <w:pPr>
        <w:shd w:val="clear" w:color="auto" w:fill="FFFFFF"/>
        <w:spacing w:after="375" w:line="276" w:lineRule="auto"/>
        <w:rPr>
          <w:color w:val="424242"/>
          <w:spacing w:val="-1"/>
          <w:sz w:val="26"/>
          <w:szCs w:val="26"/>
        </w:rPr>
      </w:pPr>
    </w:p>
    <w:p w14:paraId="2340BFE8" w14:textId="77777777" w:rsidR="00BE2E89" w:rsidRPr="006F6568" w:rsidRDefault="00BE2E89" w:rsidP="00BE2E89">
      <w:pPr>
        <w:shd w:val="clear" w:color="auto" w:fill="FFFFFF"/>
        <w:spacing w:after="375" w:line="276" w:lineRule="auto"/>
        <w:rPr>
          <w:color w:val="424242"/>
          <w:spacing w:val="-1"/>
          <w:sz w:val="26"/>
          <w:szCs w:val="26"/>
        </w:rPr>
      </w:pPr>
    </w:p>
    <w:p w14:paraId="060EFBF4" w14:textId="77777777" w:rsidR="00BE2E89" w:rsidRPr="006F6568" w:rsidRDefault="00BE2E89" w:rsidP="00BE2E89">
      <w:pPr>
        <w:shd w:val="clear" w:color="auto" w:fill="FFFFFF"/>
        <w:spacing w:after="375" w:line="276" w:lineRule="auto"/>
        <w:rPr>
          <w:color w:val="424242"/>
          <w:spacing w:val="-1"/>
          <w:sz w:val="26"/>
          <w:szCs w:val="26"/>
        </w:rPr>
      </w:pPr>
    </w:p>
    <w:p w14:paraId="07E47CDC" w14:textId="77777777" w:rsidR="00BE2E89" w:rsidRPr="006F6568" w:rsidRDefault="00BE2E89" w:rsidP="00BE2E89">
      <w:pPr>
        <w:shd w:val="clear" w:color="auto" w:fill="FFFFFF"/>
        <w:spacing w:after="375" w:line="276" w:lineRule="auto"/>
        <w:rPr>
          <w:color w:val="424242"/>
          <w:spacing w:val="-1"/>
          <w:sz w:val="26"/>
          <w:szCs w:val="26"/>
        </w:rPr>
      </w:pPr>
    </w:p>
    <w:p w14:paraId="6396C6C2" w14:textId="77777777" w:rsidR="00BE2E89" w:rsidRPr="006F6568" w:rsidRDefault="00BE2E89" w:rsidP="00BE2E89">
      <w:pPr>
        <w:shd w:val="clear" w:color="auto" w:fill="FFFFFF"/>
        <w:spacing w:after="375" w:line="276" w:lineRule="auto"/>
        <w:rPr>
          <w:color w:val="424242"/>
          <w:spacing w:val="-1"/>
          <w:sz w:val="26"/>
          <w:szCs w:val="26"/>
        </w:rPr>
      </w:pPr>
    </w:p>
    <w:p w14:paraId="2A53DB37" w14:textId="77777777" w:rsidR="00BE2E89" w:rsidRPr="006F6568" w:rsidRDefault="00BE2E89" w:rsidP="00BE2E89">
      <w:pPr>
        <w:shd w:val="clear" w:color="auto" w:fill="FFFFFF"/>
        <w:spacing w:line="276" w:lineRule="auto"/>
        <w:rPr>
          <w:color w:val="424242"/>
          <w:spacing w:val="-1"/>
          <w:sz w:val="26"/>
          <w:szCs w:val="26"/>
        </w:rPr>
      </w:pPr>
    </w:p>
    <w:p w14:paraId="6E0DA58B" w14:textId="77777777" w:rsidR="00BE2E89" w:rsidRPr="006F6568" w:rsidRDefault="00BE2E89" w:rsidP="00BE2E89">
      <w:pPr>
        <w:shd w:val="clear" w:color="auto" w:fill="FFFFFF"/>
        <w:spacing w:before="600" w:line="276" w:lineRule="auto"/>
        <w:outlineLvl w:val="2"/>
        <w:rPr>
          <w:color w:val="424242"/>
          <w:spacing w:val="-12"/>
          <w:sz w:val="29"/>
        </w:rPr>
      </w:pPr>
      <w:r w:rsidRPr="006F6568">
        <w:rPr>
          <w:color w:val="424242"/>
          <w:spacing w:val="-12"/>
          <w:sz w:val="29"/>
        </w:rPr>
        <w:t>5).  Request &amp; Checkout Flow</w:t>
      </w:r>
    </w:p>
    <w:p w14:paraId="1C94BA29" w14:textId="77777777" w:rsidR="00BE2E89" w:rsidRPr="006F6568" w:rsidRDefault="00BE2E89" w:rsidP="00BE2E89">
      <w:pPr>
        <w:shd w:val="clear" w:color="auto" w:fill="FFFFFF"/>
        <w:spacing w:line="276" w:lineRule="auto"/>
        <w:rPr>
          <w:color w:val="424242"/>
          <w:spacing w:val="-1"/>
          <w:sz w:val="26"/>
          <w:szCs w:val="26"/>
        </w:rPr>
      </w:pPr>
      <w:r w:rsidRPr="006F6568">
        <w:rPr>
          <w:color w:val="424242"/>
          <w:spacing w:val="-1"/>
          <w:sz w:val="26"/>
          <w:szCs w:val="26"/>
        </w:rPr>
        <w:t xml:space="preserve">Your functional requirements for an online auctioning system s should specify how the request are processed in your application and whether this functionality should be optimized. In particular, indicate whether you want the user to register to make a request of auction or enable guest checkout. List the order statuses you want to have </w:t>
      </w:r>
      <w:r w:rsidRPr="006F6568">
        <w:rPr>
          <w:color w:val="424242"/>
          <w:spacing w:val="-1"/>
          <w:sz w:val="26"/>
          <w:szCs w:val="26"/>
        </w:rPr>
        <w:lastRenderedPageBreak/>
        <w:t xml:space="preserve">(visible both to the customer and the store admin). </w:t>
      </w:r>
    </w:p>
    <w:p w14:paraId="10B689B2" w14:textId="77777777" w:rsidR="00BE2E89" w:rsidRPr="006F6568" w:rsidRDefault="00BE2E89" w:rsidP="00BE2E89">
      <w:pPr>
        <w:shd w:val="clear" w:color="auto" w:fill="FFFFFF"/>
        <w:spacing w:after="375" w:line="276" w:lineRule="auto"/>
        <w:rPr>
          <w:color w:val="424242"/>
          <w:spacing w:val="-1"/>
          <w:sz w:val="26"/>
          <w:szCs w:val="26"/>
        </w:rPr>
      </w:pPr>
      <w:r w:rsidRPr="006F6568">
        <w:rPr>
          <w:i/>
          <w:iCs/>
          <w:color w:val="424242"/>
          <w:spacing w:val="-1"/>
          <w:sz w:val="26"/>
          <w:szCs w:val="26"/>
        </w:rPr>
        <w:t>FR #4 examples</w:t>
      </w:r>
      <w:r w:rsidRPr="006F6568">
        <w:rPr>
          <w:color w:val="424242"/>
          <w:spacing w:val="-1"/>
          <w:sz w:val="26"/>
          <w:szCs w:val="26"/>
        </w:rPr>
        <w:t>: </w:t>
      </w:r>
    </w:p>
    <w:p w14:paraId="45CD1A20" w14:textId="77777777" w:rsidR="00BE2E89" w:rsidRPr="006F6568" w:rsidRDefault="00BE2E89" w:rsidP="00BE2E89">
      <w:pPr>
        <w:widowControl/>
        <w:numPr>
          <w:ilvl w:val="0"/>
          <w:numId w:val="9"/>
        </w:numPr>
        <w:shd w:val="clear" w:color="auto" w:fill="FFFFFF"/>
        <w:autoSpaceDE/>
        <w:autoSpaceDN/>
        <w:spacing w:before="100" w:beforeAutospacing="1" w:after="450" w:line="276" w:lineRule="auto"/>
        <w:rPr>
          <w:color w:val="424242"/>
          <w:spacing w:val="-1"/>
          <w:sz w:val="27"/>
          <w:szCs w:val="27"/>
        </w:rPr>
      </w:pPr>
      <w:r w:rsidRPr="006F6568">
        <w:rPr>
          <w:color w:val="424242"/>
          <w:spacing w:val="-1"/>
          <w:sz w:val="27"/>
          <w:szCs w:val="27"/>
        </w:rPr>
        <w:t>The mobile shall show the following order statuses: confirmed, processing, shipped, returned.</w:t>
      </w:r>
    </w:p>
    <w:p w14:paraId="68701AC2" w14:textId="77777777" w:rsidR="00BE2E89" w:rsidRPr="006F6568" w:rsidRDefault="00BE2E89" w:rsidP="00BE2E89">
      <w:pPr>
        <w:shd w:val="clear" w:color="auto" w:fill="FFFFFF"/>
        <w:spacing w:before="600" w:after="375" w:line="276" w:lineRule="auto"/>
        <w:outlineLvl w:val="2"/>
        <w:rPr>
          <w:color w:val="424242"/>
          <w:spacing w:val="-12"/>
          <w:sz w:val="29"/>
        </w:rPr>
      </w:pPr>
      <w:r w:rsidRPr="006F6568">
        <w:rPr>
          <w:color w:val="424242"/>
          <w:spacing w:val="-12"/>
          <w:sz w:val="29"/>
        </w:rPr>
        <w:t>6).  Social Sharing</w:t>
      </w:r>
    </w:p>
    <w:p w14:paraId="2FBF7C37" w14:textId="77777777" w:rsidR="00BE2E89" w:rsidRPr="006F6568" w:rsidRDefault="00BE2E89" w:rsidP="00BE2E89">
      <w:pPr>
        <w:shd w:val="clear" w:color="auto" w:fill="FFFFFF"/>
        <w:spacing w:after="375" w:line="276" w:lineRule="auto"/>
        <w:rPr>
          <w:color w:val="424242"/>
          <w:spacing w:val="-1"/>
          <w:sz w:val="26"/>
          <w:szCs w:val="26"/>
        </w:rPr>
      </w:pPr>
      <w:r w:rsidRPr="006F6568">
        <w:rPr>
          <w:color w:val="424242"/>
          <w:spacing w:val="-1"/>
          <w:sz w:val="26"/>
          <w:szCs w:val="26"/>
        </w:rPr>
        <w:t>Online presence goes alongside social media presence in ecommerce. Allowing a user to share your app’s content on social media leads to higher brand awareness and brings you closer to your present and potential customers. Research your target audience and identify their favorite social media networks. Let your consumers share products, blog posts, and inspirational pictures by adding a corresponding button to their website.</w:t>
      </w:r>
    </w:p>
    <w:p w14:paraId="600D077F" w14:textId="77777777" w:rsidR="00BE2E89" w:rsidRPr="006F6568" w:rsidRDefault="00BE2E89" w:rsidP="00BE2E89">
      <w:pPr>
        <w:shd w:val="clear" w:color="auto" w:fill="FFFFFF"/>
        <w:spacing w:after="375" w:line="276" w:lineRule="auto"/>
        <w:rPr>
          <w:color w:val="424242"/>
          <w:spacing w:val="-1"/>
          <w:sz w:val="26"/>
          <w:szCs w:val="26"/>
        </w:rPr>
      </w:pPr>
      <w:r w:rsidRPr="006F6568">
        <w:rPr>
          <w:i/>
          <w:iCs/>
          <w:color w:val="424242"/>
          <w:spacing w:val="-1"/>
          <w:sz w:val="26"/>
          <w:szCs w:val="26"/>
        </w:rPr>
        <w:t>FR #5 examples</w:t>
      </w:r>
      <w:r w:rsidRPr="006F6568">
        <w:rPr>
          <w:color w:val="424242"/>
          <w:spacing w:val="-1"/>
          <w:sz w:val="26"/>
          <w:szCs w:val="26"/>
        </w:rPr>
        <w:t>: </w:t>
      </w:r>
    </w:p>
    <w:p w14:paraId="6EE571D8" w14:textId="77777777" w:rsidR="00BE2E89" w:rsidRPr="006F6568" w:rsidRDefault="00BE2E89" w:rsidP="00BE2E89">
      <w:pPr>
        <w:widowControl/>
        <w:numPr>
          <w:ilvl w:val="0"/>
          <w:numId w:val="10"/>
        </w:numPr>
        <w:shd w:val="clear" w:color="auto" w:fill="FFFFFF"/>
        <w:autoSpaceDE/>
        <w:autoSpaceDN/>
        <w:spacing w:before="100" w:beforeAutospacing="1" w:after="450" w:line="276" w:lineRule="auto"/>
        <w:rPr>
          <w:color w:val="424242"/>
          <w:spacing w:val="-1"/>
          <w:sz w:val="27"/>
          <w:szCs w:val="27"/>
        </w:rPr>
      </w:pPr>
      <w:r w:rsidRPr="006F6568">
        <w:rPr>
          <w:color w:val="424242"/>
          <w:spacing w:val="-1"/>
          <w:sz w:val="27"/>
          <w:szCs w:val="27"/>
        </w:rPr>
        <w:t xml:space="preserve">Our product info should be shared on Facebook, Instagram, Pinterest, and </w:t>
      </w:r>
      <w:proofErr w:type="spellStart"/>
      <w:r w:rsidRPr="006F6568">
        <w:rPr>
          <w:color w:val="424242"/>
          <w:spacing w:val="-1"/>
          <w:sz w:val="27"/>
          <w:szCs w:val="27"/>
        </w:rPr>
        <w:t>Linkedin</w:t>
      </w:r>
      <w:proofErr w:type="spellEnd"/>
      <w:r w:rsidRPr="006F6568">
        <w:rPr>
          <w:color w:val="424242"/>
          <w:spacing w:val="-1"/>
          <w:sz w:val="27"/>
          <w:szCs w:val="27"/>
        </w:rPr>
        <w:t>.</w:t>
      </w:r>
    </w:p>
    <w:p w14:paraId="734D5C15" w14:textId="77777777" w:rsidR="00BE2E89" w:rsidRPr="006F6568" w:rsidRDefault="00BE2E89" w:rsidP="00BE2E89">
      <w:pPr>
        <w:widowControl/>
        <w:numPr>
          <w:ilvl w:val="0"/>
          <w:numId w:val="10"/>
        </w:numPr>
        <w:shd w:val="clear" w:color="auto" w:fill="FFFFFF"/>
        <w:autoSpaceDE/>
        <w:autoSpaceDN/>
        <w:spacing w:before="100" w:beforeAutospacing="1" w:line="276" w:lineRule="auto"/>
        <w:rPr>
          <w:color w:val="424242"/>
          <w:spacing w:val="-1"/>
          <w:sz w:val="27"/>
          <w:szCs w:val="27"/>
        </w:rPr>
      </w:pPr>
      <w:r w:rsidRPr="006F6568">
        <w:rPr>
          <w:color w:val="424242"/>
          <w:spacing w:val="-1"/>
          <w:sz w:val="27"/>
          <w:szCs w:val="27"/>
        </w:rPr>
        <w:t>User comments from Facebook should appear on the product detail page in the “Customer Reviews” page.</w:t>
      </w:r>
    </w:p>
    <w:p w14:paraId="79D29221" w14:textId="77777777" w:rsidR="00BE2E89" w:rsidRPr="006F6568" w:rsidRDefault="00BE2E89" w:rsidP="00BE2E89">
      <w:pPr>
        <w:shd w:val="clear" w:color="auto" w:fill="FFFFFF"/>
        <w:spacing w:after="375" w:line="276" w:lineRule="auto"/>
        <w:rPr>
          <w:color w:val="424242"/>
          <w:spacing w:val="-1"/>
          <w:sz w:val="26"/>
          <w:szCs w:val="26"/>
        </w:rPr>
      </w:pPr>
      <w:r w:rsidRPr="006F6568">
        <w:rPr>
          <w:b/>
          <w:bCs/>
          <w:color w:val="424242"/>
          <w:spacing w:val="-1"/>
          <w:sz w:val="26"/>
          <w:szCs w:val="26"/>
        </w:rPr>
        <w:t xml:space="preserve">We’re following the social sharing practice ourselves at </w:t>
      </w:r>
      <w:proofErr w:type="spellStart"/>
      <w:r w:rsidRPr="006F6568">
        <w:rPr>
          <w:b/>
          <w:bCs/>
          <w:color w:val="424242"/>
          <w:spacing w:val="-1"/>
          <w:sz w:val="26"/>
          <w:szCs w:val="26"/>
        </w:rPr>
        <w:t>Elogic</w:t>
      </w:r>
      <w:proofErr w:type="spellEnd"/>
      <w:r w:rsidRPr="006F6568">
        <w:rPr>
          <w:b/>
          <w:bCs/>
          <w:color w:val="424242"/>
          <w:spacing w:val="-1"/>
          <w:sz w:val="26"/>
          <w:szCs w:val="26"/>
        </w:rPr>
        <w:t>. If you’re feeling generous (and a little smarter after reading this article), why not share it on social media!</w:t>
      </w:r>
    </w:p>
    <w:p w14:paraId="1E3CE99C" w14:textId="77777777" w:rsidR="00BE2E89" w:rsidRPr="006F6568" w:rsidRDefault="00BE2E89" w:rsidP="00BE2E89">
      <w:pPr>
        <w:shd w:val="clear" w:color="auto" w:fill="FFFFFF"/>
        <w:spacing w:before="600" w:after="375" w:line="276" w:lineRule="auto"/>
        <w:outlineLvl w:val="1"/>
        <w:rPr>
          <w:color w:val="424242"/>
          <w:spacing w:val="-12"/>
          <w:sz w:val="39"/>
          <w:szCs w:val="36"/>
        </w:rPr>
      </w:pPr>
      <w:r w:rsidRPr="006F6568">
        <w:rPr>
          <w:color w:val="424242"/>
          <w:spacing w:val="-12"/>
          <w:sz w:val="39"/>
          <w:szCs w:val="36"/>
        </w:rPr>
        <w:t>Non-Functional Requirements: Your Website Flair</w:t>
      </w:r>
    </w:p>
    <w:p w14:paraId="21DAD59F" w14:textId="77777777" w:rsidR="00BE2E89" w:rsidRPr="006F6568" w:rsidRDefault="00BE2E89" w:rsidP="00BE2E89">
      <w:pPr>
        <w:shd w:val="clear" w:color="auto" w:fill="FFFFFF"/>
        <w:spacing w:after="375" w:line="276" w:lineRule="auto"/>
        <w:rPr>
          <w:color w:val="424242"/>
          <w:spacing w:val="-1"/>
          <w:sz w:val="26"/>
          <w:szCs w:val="26"/>
        </w:rPr>
      </w:pPr>
      <w:r w:rsidRPr="006F6568">
        <w:rPr>
          <w:color w:val="424242"/>
          <w:spacing w:val="-1"/>
          <w:sz w:val="26"/>
          <w:szCs w:val="26"/>
        </w:rPr>
        <w:t>As mentioned earlier, non-functional requirements articulate the quality attributes of the mobile application that build positive user experience and optimal mobile performance. The Bible of business analysts — </w:t>
      </w:r>
      <w:hyperlink r:id="rId14" w:tgtFrame="_blank" w:history="1">
        <w:r w:rsidRPr="006F6568">
          <w:rPr>
            <w:color w:val="30466D"/>
            <w:spacing w:val="-1"/>
            <w:sz w:val="26"/>
            <w:szCs w:val="26"/>
            <w:u w:val="single"/>
          </w:rPr>
          <w:t>BABOK</w:t>
        </w:r>
      </w:hyperlink>
      <w:r w:rsidRPr="006F6568">
        <w:rPr>
          <w:color w:val="424242"/>
          <w:spacing w:val="-1"/>
          <w:sz w:val="26"/>
          <w:szCs w:val="26"/>
        </w:rPr>
        <w:t> — distinguishes between NFRs for merchants (e.g. maintainability, scalability, reusability) and for users (e.g. usability, security, accessibility). In our opinion, they are all equally important at different stages of your business journey: as your application scales, your non-functional requirements may add up.</w:t>
      </w:r>
    </w:p>
    <w:p w14:paraId="63420755" w14:textId="77777777" w:rsidR="00BE2E89" w:rsidRPr="006F6568" w:rsidRDefault="00BE2E89" w:rsidP="00BE2E89">
      <w:pPr>
        <w:shd w:val="clear" w:color="auto" w:fill="FFFFFF"/>
        <w:spacing w:after="375" w:line="276" w:lineRule="auto"/>
        <w:rPr>
          <w:color w:val="424242"/>
          <w:spacing w:val="-1"/>
          <w:sz w:val="26"/>
          <w:szCs w:val="26"/>
        </w:rPr>
      </w:pPr>
      <w:r w:rsidRPr="006F6568">
        <w:rPr>
          <w:color w:val="424242"/>
          <w:spacing w:val="-1"/>
          <w:sz w:val="26"/>
          <w:szCs w:val="26"/>
        </w:rPr>
        <w:t>Here are some basic types of non-functional requirements that should make it to the website specification document of all ecommerce businesses.</w:t>
      </w:r>
    </w:p>
    <w:p w14:paraId="77202829" w14:textId="77777777" w:rsidR="00BE2E89" w:rsidRPr="006F6568" w:rsidRDefault="00BE2E89" w:rsidP="00BE2E89">
      <w:pPr>
        <w:shd w:val="clear" w:color="auto" w:fill="FFFFFF"/>
        <w:spacing w:before="600" w:after="375" w:line="276" w:lineRule="auto"/>
        <w:outlineLvl w:val="2"/>
        <w:rPr>
          <w:color w:val="424242"/>
          <w:spacing w:val="-12"/>
          <w:sz w:val="29"/>
        </w:rPr>
      </w:pPr>
      <w:r w:rsidRPr="006F6568">
        <w:rPr>
          <w:color w:val="424242"/>
          <w:spacing w:val="-12"/>
          <w:sz w:val="29"/>
        </w:rPr>
        <w:lastRenderedPageBreak/>
        <w:t>1). Usability</w:t>
      </w:r>
    </w:p>
    <w:p w14:paraId="27B19665" w14:textId="77777777" w:rsidR="00BE2E89" w:rsidRPr="006F6568" w:rsidRDefault="00BE2E89" w:rsidP="00BE2E89">
      <w:pPr>
        <w:shd w:val="clear" w:color="auto" w:fill="FFFFFF"/>
        <w:spacing w:after="375" w:line="276" w:lineRule="auto"/>
        <w:rPr>
          <w:color w:val="424242"/>
          <w:spacing w:val="-1"/>
          <w:sz w:val="26"/>
          <w:szCs w:val="26"/>
        </w:rPr>
      </w:pPr>
      <w:r w:rsidRPr="006F6568">
        <w:rPr>
          <w:color w:val="424242"/>
          <w:spacing w:val="-1"/>
          <w:sz w:val="26"/>
          <w:szCs w:val="26"/>
        </w:rPr>
        <w:t>No matter the size of your application, you want your application to be intuitive and easy-to-use. It takes </w:t>
      </w:r>
      <w:hyperlink r:id="rId15" w:tgtFrame="_blank" w:history="1">
        <w:r w:rsidRPr="006F6568">
          <w:rPr>
            <w:color w:val="30466D"/>
            <w:spacing w:val="-1"/>
            <w:sz w:val="26"/>
            <w:szCs w:val="26"/>
            <w:u w:val="single"/>
          </w:rPr>
          <w:t>about 0.05 seconds</w:t>
        </w:r>
      </w:hyperlink>
      <w:r w:rsidRPr="006F6568">
        <w:rPr>
          <w:color w:val="424242"/>
          <w:spacing w:val="-1"/>
          <w:sz w:val="26"/>
          <w:szCs w:val="26"/>
        </w:rPr>
        <w:t xml:space="preserve"> for users to figure out if your </w:t>
      </w:r>
      <w:proofErr w:type="spellStart"/>
      <w:r w:rsidRPr="006F6568">
        <w:rPr>
          <w:color w:val="424242"/>
          <w:spacing w:val="-1"/>
          <w:sz w:val="26"/>
          <w:szCs w:val="26"/>
        </w:rPr>
        <w:t>appication</w:t>
      </w:r>
      <w:proofErr w:type="spellEnd"/>
      <w:r w:rsidRPr="006F6568">
        <w:rPr>
          <w:color w:val="424242"/>
          <w:spacing w:val="-1"/>
          <w:sz w:val="26"/>
          <w:szCs w:val="26"/>
        </w:rPr>
        <w:t xml:space="preserve"> is worth their time and attention. </w:t>
      </w:r>
      <w:proofErr w:type="gramStart"/>
      <w:r w:rsidRPr="006F6568">
        <w:rPr>
          <w:color w:val="424242"/>
          <w:spacing w:val="-1"/>
          <w:sz w:val="26"/>
          <w:szCs w:val="26"/>
        </w:rPr>
        <w:t>So</w:t>
      </w:r>
      <w:proofErr w:type="gramEnd"/>
      <w:r w:rsidRPr="006F6568">
        <w:rPr>
          <w:color w:val="424242"/>
          <w:spacing w:val="-1"/>
          <w:sz w:val="26"/>
          <w:szCs w:val="26"/>
        </w:rPr>
        <w:t xml:space="preserve"> you’ll definitely want to work on your homepage design, calls-to-action, and easy checkout to get past those milliseconds of doom. Website usability is also defined by</w:t>
      </w:r>
    </w:p>
    <w:p w14:paraId="62E370F0" w14:textId="77777777" w:rsidR="00BE2E89" w:rsidRPr="006F6568" w:rsidRDefault="00BE2E89" w:rsidP="00BE2E89">
      <w:pPr>
        <w:widowControl/>
        <w:numPr>
          <w:ilvl w:val="0"/>
          <w:numId w:val="11"/>
        </w:numPr>
        <w:shd w:val="clear" w:color="auto" w:fill="FFFFFF"/>
        <w:autoSpaceDE/>
        <w:autoSpaceDN/>
        <w:spacing w:before="100" w:beforeAutospacing="1" w:after="450" w:line="276" w:lineRule="auto"/>
        <w:rPr>
          <w:color w:val="424242"/>
          <w:spacing w:val="-1"/>
          <w:sz w:val="27"/>
          <w:szCs w:val="27"/>
        </w:rPr>
      </w:pPr>
      <w:r w:rsidRPr="006F6568">
        <w:rPr>
          <w:color w:val="424242"/>
          <w:spacing w:val="-1"/>
          <w:sz w:val="27"/>
          <w:szCs w:val="27"/>
        </w:rPr>
        <w:t>how easily a user can achieve their goal in a single page visit;</w:t>
      </w:r>
    </w:p>
    <w:p w14:paraId="4A7095A2" w14:textId="77777777" w:rsidR="00BE2E89" w:rsidRPr="006F6568" w:rsidRDefault="00BE2E89" w:rsidP="00BE2E89">
      <w:pPr>
        <w:widowControl/>
        <w:numPr>
          <w:ilvl w:val="0"/>
          <w:numId w:val="11"/>
        </w:numPr>
        <w:shd w:val="clear" w:color="auto" w:fill="FFFFFF"/>
        <w:autoSpaceDE/>
        <w:autoSpaceDN/>
        <w:spacing w:before="100" w:beforeAutospacing="1" w:after="450" w:line="276" w:lineRule="auto"/>
        <w:rPr>
          <w:color w:val="424242"/>
          <w:spacing w:val="-1"/>
          <w:sz w:val="27"/>
          <w:szCs w:val="27"/>
        </w:rPr>
      </w:pPr>
      <w:r w:rsidRPr="006F6568">
        <w:rPr>
          <w:color w:val="424242"/>
          <w:spacing w:val="-1"/>
          <w:sz w:val="27"/>
          <w:szCs w:val="27"/>
        </w:rPr>
        <w:t>how quickly they perform the tasks in the app;</w:t>
      </w:r>
    </w:p>
    <w:p w14:paraId="5C2937A6" w14:textId="77777777" w:rsidR="00BE2E89" w:rsidRPr="006F6568" w:rsidRDefault="00BE2E89" w:rsidP="00BE2E89">
      <w:pPr>
        <w:widowControl/>
        <w:numPr>
          <w:ilvl w:val="0"/>
          <w:numId w:val="11"/>
        </w:numPr>
        <w:shd w:val="clear" w:color="auto" w:fill="FFFFFF"/>
        <w:autoSpaceDE/>
        <w:autoSpaceDN/>
        <w:spacing w:before="100" w:beforeAutospacing="1" w:after="450" w:line="276" w:lineRule="auto"/>
        <w:rPr>
          <w:color w:val="424242"/>
          <w:spacing w:val="-1"/>
          <w:sz w:val="27"/>
          <w:szCs w:val="27"/>
        </w:rPr>
      </w:pPr>
      <w:r w:rsidRPr="006F6568">
        <w:rPr>
          <w:color w:val="424242"/>
          <w:spacing w:val="-1"/>
          <w:sz w:val="27"/>
          <w:szCs w:val="27"/>
        </w:rPr>
        <w:t>how memorable and intuitive the design is;</w:t>
      </w:r>
    </w:p>
    <w:p w14:paraId="3448C64E" w14:textId="77777777" w:rsidR="00BE2E89" w:rsidRPr="006F6568" w:rsidRDefault="00BE2E89" w:rsidP="00BE2E89">
      <w:pPr>
        <w:widowControl/>
        <w:numPr>
          <w:ilvl w:val="0"/>
          <w:numId w:val="11"/>
        </w:numPr>
        <w:shd w:val="clear" w:color="auto" w:fill="FFFFFF"/>
        <w:autoSpaceDE/>
        <w:autoSpaceDN/>
        <w:spacing w:before="100" w:beforeAutospacing="1" w:line="276" w:lineRule="auto"/>
        <w:rPr>
          <w:color w:val="424242"/>
          <w:spacing w:val="-1"/>
          <w:sz w:val="27"/>
          <w:szCs w:val="27"/>
        </w:rPr>
      </w:pPr>
      <w:r w:rsidRPr="006F6568">
        <w:rPr>
          <w:color w:val="424242"/>
          <w:spacing w:val="-1"/>
          <w:sz w:val="27"/>
          <w:szCs w:val="27"/>
        </w:rPr>
        <w:t>number and time of errors users make.</w:t>
      </w:r>
    </w:p>
    <w:p w14:paraId="66EC607F" w14:textId="77777777" w:rsidR="00BE2E89" w:rsidRPr="006F6568" w:rsidRDefault="00BE2E89" w:rsidP="00BE2E89">
      <w:pPr>
        <w:shd w:val="clear" w:color="auto" w:fill="FFFFFF"/>
        <w:spacing w:after="375" w:line="276" w:lineRule="auto"/>
        <w:rPr>
          <w:color w:val="424242"/>
          <w:spacing w:val="-1"/>
          <w:sz w:val="26"/>
          <w:szCs w:val="26"/>
        </w:rPr>
      </w:pPr>
      <w:r w:rsidRPr="006F6568">
        <w:rPr>
          <w:i/>
          <w:iCs/>
          <w:color w:val="424242"/>
          <w:spacing w:val="-1"/>
          <w:sz w:val="26"/>
          <w:szCs w:val="26"/>
        </w:rPr>
        <w:t>NFR #1 examples</w:t>
      </w:r>
      <w:r w:rsidRPr="006F6568">
        <w:rPr>
          <w:color w:val="424242"/>
          <w:spacing w:val="-1"/>
          <w:sz w:val="26"/>
          <w:szCs w:val="26"/>
        </w:rPr>
        <w:t>: </w:t>
      </w:r>
    </w:p>
    <w:p w14:paraId="153ED0E4" w14:textId="77777777" w:rsidR="00BE2E89" w:rsidRPr="006F6568" w:rsidRDefault="00BE2E89" w:rsidP="00BE2E89">
      <w:pPr>
        <w:widowControl/>
        <w:numPr>
          <w:ilvl w:val="0"/>
          <w:numId w:val="12"/>
        </w:numPr>
        <w:shd w:val="clear" w:color="auto" w:fill="FFFFFF"/>
        <w:autoSpaceDE/>
        <w:autoSpaceDN/>
        <w:spacing w:before="100" w:beforeAutospacing="1" w:after="450" w:line="276" w:lineRule="auto"/>
        <w:rPr>
          <w:color w:val="424242"/>
          <w:spacing w:val="-1"/>
          <w:sz w:val="27"/>
          <w:szCs w:val="27"/>
        </w:rPr>
      </w:pPr>
      <w:r w:rsidRPr="006F6568">
        <w:rPr>
          <w:color w:val="424242"/>
          <w:spacing w:val="-1"/>
          <w:sz w:val="27"/>
          <w:szCs w:val="27"/>
        </w:rPr>
        <w:t>A customer should easily find the right item for them, understand what problems it solves, and make a purchase without contacting us.</w:t>
      </w:r>
    </w:p>
    <w:p w14:paraId="25E06BC2" w14:textId="77777777" w:rsidR="00BE2E89" w:rsidRPr="006F6568" w:rsidRDefault="00BE2E89" w:rsidP="00BE2E89">
      <w:pPr>
        <w:widowControl/>
        <w:numPr>
          <w:ilvl w:val="0"/>
          <w:numId w:val="12"/>
        </w:numPr>
        <w:shd w:val="clear" w:color="auto" w:fill="FFFFFF"/>
        <w:autoSpaceDE/>
        <w:autoSpaceDN/>
        <w:spacing w:before="100" w:beforeAutospacing="1" w:line="276" w:lineRule="auto"/>
        <w:rPr>
          <w:color w:val="424242"/>
          <w:spacing w:val="-1"/>
          <w:sz w:val="27"/>
          <w:szCs w:val="27"/>
        </w:rPr>
      </w:pPr>
      <w:r w:rsidRPr="006F6568">
        <w:rPr>
          <w:color w:val="424242"/>
          <w:spacing w:val="-1"/>
          <w:sz w:val="27"/>
          <w:szCs w:val="27"/>
        </w:rPr>
        <w:t>No multistep checkout: users must reach the “add to cart” button in one step from PDP.</w:t>
      </w:r>
    </w:p>
    <w:p w14:paraId="2D92BC68" w14:textId="77777777" w:rsidR="00BE2E89" w:rsidRPr="006F6568" w:rsidRDefault="00BE2E89" w:rsidP="00BE2E89">
      <w:pPr>
        <w:shd w:val="clear" w:color="auto" w:fill="FFFFFF"/>
        <w:spacing w:before="600" w:after="375" w:line="276" w:lineRule="auto"/>
        <w:outlineLvl w:val="2"/>
        <w:rPr>
          <w:color w:val="424242"/>
          <w:spacing w:val="-12"/>
          <w:sz w:val="31"/>
          <w:szCs w:val="24"/>
        </w:rPr>
      </w:pPr>
      <w:r w:rsidRPr="006F6568">
        <w:rPr>
          <w:color w:val="424242"/>
          <w:spacing w:val="-12"/>
          <w:sz w:val="31"/>
          <w:szCs w:val="24"/>
        </w:rPr>
        <w:t>2).  Security</w:t>
      </w:r>
    </w:p>
    <w:p w14:paraId="7152ADD5" w14:textId="77777777" w:rsidR="00BE2E89" w:rsidRPr="006F6568" w:rsidRDefault="00BE2E89" w:rsidP="00BE2E89">
      <w:pPr>
        <w:shd w:val="clear" w:color="auto" w:fill="FFFFFF"/>
        <w:spacing w:after="375" w:line="276" w:lineRule="auto"/>
        <w:rPr>
          <w:color w:val="424242"/>
          <w:spacing w:val="-1"/>
          <w:sz w:val="26"/>
          <w:szCs w:val="26"/>
        </w:rPr>
      </w:pPr>
      <w:r w:rsidRPr="006F6568">
        <w:rPr>
          <w:color w:val="424242"/>
          <w:spacing w:val="-1"/>
          <w:sz w:val="26"/>
          <w:szCs w:val="26"/>
        </w:rPr>
        <w:t xml:space="preserve">Security is paramount while dealing with monetary transactions and sensitive data. A simple hashing encryption and data privacy policy will instill trust into </w:t>
      </w:r>
      <w:proofErr w:type="gramStart"/>
      <w:r w:rsidRPr="006F6568">
        <w:rPr>
          <w:color w:val="424242"/>
          <w:spacing w:val="-1"/>
          <w:sz w:val="26"/>
          <w:szCs w:val="26"/>
        </w:rPr>
        <w:t>your our</w:t>
      </w:r>
      <w:proofErr w:type="gramEnd"/>
      <w:r w:rsidRPr="006F6568">
        <w:rPr>
          <w:color w:val="424242"/>
          <w:spacing w:val="-1"/>
          <w:sz w:val="26"/>
          <w:szCs w:val="26"/>
        </w:rPr>
        <w:t xml:space="preserve"> application convert the customers into your brand advocates. It is also about different admin roles allowing you to control who can create, see, copy, change, or delete information. Depending on your business location, security also means complying with the customer data protection rules (case in point: GDPR in Europe).</w:t>
      </w:r>
    </w:p>
    <w:p w14:paraId="0BE3AC3C" w14:textId="77777777" w:rsidR="00BE2E89" w:rsidRPr="006F6568" w:rsidRDefault="00BE2E89" w:rsidP="00BE2E89">
      <w:pPr>
        <w:shd w:val="clear" w:color="auto" w:fill="FFFFFF"/>
        <w:spacing w:after="375" w:line="276" w:lineRule="auto"/>
        <w:rPr>
          <w:color w:val="424242"/>
          <w:spacing w:val="-1"/>
          <w:sz w:val="26"/>
          <w:szCs w:val="26"/>
        </w:rPr>
      </w:pPr>
      <w:r w:rsidRPr="006F6568">
        <w:rPr>
          <w:color w:val="424242"/>
          <w:spacing w:val="-1"/>
          <w:sz w:val="26"/>
          <w:szCs w:val="26"/>
        </w:rPr>
        <w:t>There are many factors at play when it comes to security; specifying this non-functional requirement means taking the first step to </w:t>
      </w:r>
      <w:hyperlink r:id="rId16" w:history="1">
        <w:r w:rsidRPr="006F6568">
          <w:rPr>
            <w:color w:val="30466D"/>
            <w:spacing w:val="-1"/>
            <w:sz w:val="26"/>
            <w:szCs w:val="26"/>
            <w:u w:val="single"/>
          </w:rPr>
          <w:t>ecommerce fraud prevention</w:t>
        </w:r>
      </w:hyperlink>
      <w:r w:rsidRPr="006F6568">
        <w:rPr>
          <w:color w:val="424242"/>
          <w:spacing w:val="-1"/>
          <w:sz w:val="26"/>
          <w:szCs w:val="26"/>
        </w:rPr>
        <w:t>.</w:t>
      </w:r>
    </w:p>
    <w:p w14:paraId="385323FB" w14:textId="77777777" w:rsidR="00BE2E89" w:rsidRPr="006F6568" w:rsidRDefault="00BE2E89" w:rsidP="00BE2E89">
      <w:pPr>
        <w:shd w:val="clear" w:color="auto" w:fill="FFFFFF"/>
        <w:spacing w:after="375" w:line="276" w:lineRule="auto"/>
        <w:rPr>
          <w:color w:val="424242"/>
          <w:spacing w:val="-1"/>
          <w:sz w:val="26"/>
          <w:szCs w:val="26"/>
        </w:rPr>
      </w:pPr>
      <w:r w:rsidRPr="006F6568">
        <w:rPr>
          <w:i/>
          <w:iCs/>
          <w:color w:val="424242"/>
          <w:spacing w:val="-1"/>
          <w:sz w:val="26"/>
          <w:szCs w:val="26"/>
        </w:rPr>
        <w:t>NFR #2 examples</w:t>
      </w:r>
      <w:r w:rsidRPr="006F6568">
        <w:rPr>
          <w:color w:val="424242"/>
          <w:spacing w:val="-1"/>
          <w:sz w:val="26"/>
          <w:szCs w:val="26"/>
        </w:rPr>
        <w:t>: </w:t>
      </w:r>
    </w:p>
    <w:p w14:paraId="68983823" w14:textId="77777777" w:rsidR="00BE2E89" w:rsidRPr="006F6568" w:rsidRDefault="00BE2E89" w:rsidP="00BE2E89">
      <w:pPr>
        <w:widowControl/>
        <w:numPr>
          <w:ilvl w:val="0"/>
          <w:numId w:val="13"/>
        </w:numPr>
        <w:shd w:val="clear" w:color="auto" w:fill="FFFFFF"/>
        <w:autoSpaceDE/>
        <w:autoSpaceDN/>
        <w:spacing w:before="100" w:beforeAutospacing="1" w:after="450" w:line="276" w:lineRule="auto"/>
        <w:rPr>
          <w:color w:val="424242"/>
          <w:spacing w:val="-1"/>
          <w:sz w:val="27"/>
          <w:szCs w:val="27"/>
        </w:rPr>
      </w:pPr>
      <w:r w:rsidRPr="006F6568">
        <w:rPr>
          <w:color w:val="424242"/>
          <w:spacing w:val="-1"/>
          <w:sz w:val="27"/>
          <w:szCs w:val="27"/>
        </w:rPr>
        <w:lastRenderedPageBreak/>
        <w:t>Only the system data administrator can assign roles and change access permissions to the system.</w:t>
      </w:r>
    </w:p>
    <w:p w14:paraId="32AE7C65" w14:textId="77777777" w:rsidR="00BE2E89" w:rsidRPr="006F6568" w:rsidRDefault="00BE2E89" w:rsidP="00BE2E89">
      <w:pPr>
        <w:widowControl/>
        <w:numPr>
          <w:ilvl w:val="0"/>
          <w:numId w:val="13"/>
        </w:numPr>
        <w:shd w:val="clear" w:color="auto" w:fill="FFFFFF"/>
        <w:autoSpaceDE/>
        <w:autoSpaceDN/>
        <w:spacing w:before="100" w:beforeAutospacing="1" w:line="276" w:lineRule="auto"/>
        <w:rPr>
          <w:color w:val="424242"/>
          <w:spacing w:val="-1"/>
          <w:sz w:val="27"/>
          <w:szCs w:val="27"/>
        </w:rPr>
      </w:pPr>
      <w:r w:rsidRPr="006F6568">
        <w:rPr>
          <w:color w:val="424242"/>
          <w:spacing w:val="-1"/>
          <w:sz w:val="27"/>
          <w:szCs w:val="27"/>
        </w:rPr>
        <w:t>The website must be resilient to any kind of attacks, including DDoS and XSS attacks.</w:t>
      </w:r>
    </w:p>
    <w:p w14:paraId="6AE6F4D2" w14:textId="77777777" w:rsidR="00BE2E89" w:rsidRPr="006F6568" w:rsidRDefault="00BE2E89" w:rsidP="00BE2E89">
      <w:pPr>
        <w:shd w:val="clear" w:color="auto" w:fill="FFFFFF"/>
        <w:spacing w:before="600" w:after="375" w:line="276" w:lineRule="auto"/>
        <w:outlineLvl w:val="2"/>
        <w:rPr>
          <w:color w:val="424242"/>
          <w:spacing w:val="-12"/>
          <w:sz w:val="29"/>
        </w:rPr>
      </w:pPr>
      <w:r w:rsidRPr="006F6568">
        <w:rPr>
          <w:color w:val="424242"/>
          <w:spacing w:val="-12"/>
          <w:sz w:val="29"/>
        </w:rPr>
        <w:t>3). Performance</w:t>
      </w:r>
    </w:p>
    <w:p w14:paraId="394B1D17" w14:textId="77777777" w:rsidR="00BE2E89" w:rsidRPr="006F6568" w:rsidRDefault="00BE2E89" w:rsidP="00BE2E89">
      <w:pPr>
        <w:shd w:val="clear" w:color="auto" w:fill="FFFFFF"/>
        <w:spacing w:after="375" w:line="276" w:lineRule="auto"/>
        <w:rPr>
          <w:color w:val="424242"/>
          <w:spacing w:val="-1"/>
          <w:sz w:val="26"/>
          <w:szCs w:val="26"/>
        </w:rPr>
      </w:pPr>
      <w:r w:rsidRPr="006F6568">
        <w:rPr>
          <w:color w:val="424242"/>
          <w:spacing w:val="-1"/>
          <w:sz w:val="26"/>
          <w:szCs w:val="26"/>
        </w:rPr>
        <w:t>If your goal is increasing your application traffic, performance should be the priority NFR in your specification document. This NFR is often found in briefs from large enterprises or websites with legacy architecture: they want their e-stores to load fast no matter the number of integrations and sales seasons. Set up the speed benchmark, a maximum number of SKUs to be added, or any other performance indicator suitable to your business. Don’t include third-party system delivery time, though; your developers can’t do much if a certain business operation depends on an API call to another database.</w:t>
      </w:r>
    </w:p>
    <w:p w14:paraId="11A7DE7D" w14:textId="77777777" w:rsidR="00BE2E89" w:rsidRPr="006F6568" w:rsidRDefault="00BE2E89" w:rsidP="00BE2E89">
      <w:pPr>
        <w:shd w:val="clear" w:color="auto" w:fill="FFFFFF"/>
        <w:spacing w:after="375" w:line="276" w:lineRule="auto"/>
        <w:rPr>
          <w:color w:val="424242"/>
          <w:spacing w:val="-1"/>
          <w:sz w:val="26"/>
          <w:szCs w:val="26"/>
        </w:rPr>
      </w:pPr>
      <w:r w:rsidRPr="006F6568">
        <w:rPr>
          <w:i/>
          <w:iCs/>
          <w:color w:val="424242"/>
          <w:spacing w:val="-1"/>
          <w:sz w:val="26"/>
          <w:szCs w:val="26"/>
        </w:rPr>
        <w:t>NFR #3 example</w:t>
      </w:r>
      <w:r w:rsidRPr="006F6568">
        <w:rPr>
          <w:color w:val="424242"/>
          <w:spacing w:val="-1"/>
          <w:sz w:val="26"/>
          <w:szCs w:val="26"/>
        </w:rPr>
        <w:t>: The website’s homepage should load in less than 4 seconds on iOS 10+, Safari on 4G.</w:t>
      </w:r>
    </w:p>
    <w:p w14:paraId="700F20CC" w14:textId="77777777" w:rsidR="00BE2E89" w:rsidRPr="006F6568" w:rsidRDefault="00BE2E89" w:rsidP="00BE2E89">
      <w:pPr>
        <w:shd w:val="clear" w:color="auto" w:fill="FFFFFF"/>
        <w:spacing w:line="276" w:lineRule="auto"/>
        <w:rPr>
          <w:color w:val="424242"/>
          <w:sz w:val="27"/>
          <w:szCs w:val="27"/>
        </w:rPr>
      </w:pPr>
      <w:proofErr w:type="gramStart"/>
      <w:r w:rsidRPr="006F6568">
        <w:rPr>
          <w:color w:val="424242"/>
          <w:sz w:val="27"/>
          <w:szCs w:val="27"/>
        </w:rPr>
        <w:t>Testing  performance</w:t>
      </w:r>
      <w:proofErr w:type="gramEnd"/>
      <w:r w:rsidRPr="006F6568">
        <w:rPr>
          <w:color w:val="424242"/>
          <w:sz w:val="27"/>
          <w:szCs w:val="27"/>
        </w:rPr>
        <w:t xml:space="preserve"> will help you understand whether you’ve achieved your KPIs set out in non-functional requirements. Prepare for Magento performance testing following our in-depth guide on the matter!</w:t>
      </w:r>
    </w:p>
    <w:p w14:paraId="0F6A2594" w14:textId="77777777" w:rsidR="00BE2E89" w:rsidRPr="006F6568" w:rsidRDefault="00BE2E89" w:rsidP="00BE2E89">
      <w:pPr>
        <w:shd w:val="clear" w:color="auto" w:fill="30466D"/>
        <w:spacing w:after="150" w:line="276" w:lineRule="auto"/>
        <w:rPr>
          <w:color w:val="30466D"/>
          <w:spacing w:val="12"/>
          <w:sz w:val="20"/>
          <w:szCs w:val="20"/>
        </w:rPr>
      </w:pPr>
      <w:hyperlink r:id="rId17" w:history="1">
        <w:r w:rsidRPr="006F6568">
          <w:rPr>
            <w:color w:val="FFFFFF"/>
            <w:spacing w:val="12"/>
            <w:sz w:val="20"/>
            <w:szCs w:val="20"/>
            <w:u w:val="single"/>
          </w:rPr>
          <w:t>Performance optimization</w:t>
        </w:r>
      </w:hyperlink>
    </w:p>
    <w:p w14:paraId="76304ECB" w14:textId="77777777" w:rsidR="00BE2E89" w:rsidRPr="006F6568" w:rsidRDefault="00BE2E89" w:rsidP="00BE2E89">
      <w:pPr>
        <w:shd w:val="clear" w:color="auto" w:fill="F4F5F7"/>
        <w:spacing w:line="276" w:lineRule="auto"/>
        <w:rPr>
          <w:color w:val="424242"/>
          <w:spacing w:val="12"/>
          <w:sz w:val="39"/>
          <w:szCs w:val="39"/>
        </w:rPr>
      </w:pPr>
      <w:r w:rsidRPr="006F6568">
        <w:rPr>
          <w:color w:val="424242"/>
          <w:spacing w:val="12"/>
          <w:sz w:val="39"/>
          <w:szCs w:val="39"/>
        </w:rPr>
        <w:t>Magento Performance Testing: A Step-by-Step Guide to Supercharging Magento</w:t>
      </w:r>
    </w:p>
    <w:p w14:paraId="364BAC25" w14:textId="77777777" w:rsidR="00BE2E89" w:rsidRPr="006F6568" w:rsidRDefault="00BE2E89" w:rsidP="00BE2E89">
      <w:pPr>
        <w:shd w:val="clear" w:color="auto" w:fill="FFFFFF"/>
        <w:spacing w:before="600" w:after="375" w:line="276" w:lineRule="auto"/>
        <w:outlineLvl w:val="2"/>
        <w:rPr>
          <w:color w:val="424242"/>
          <w:spacing w:val="-12"/>
          <w:sz w:val="29"/>
        </w:rPr>
      </w:pPr>
      <w:r w:rsidRPr="006F6568">
        <w:rPr>
          <w:color w:val="424242"/>
          <w:spacing w:val="-12"/>
          <w:sz w:val="29"/>
        </w:rPr>
        <w:t>4). Maintainability</w:t>
      </w:r>
    </w:p>
    <w:p w14:paraId="1017DE96" w14:textId="77777777" w:rsidR="00BE2E89" w:rsidRPr="006F6568" w:rsidRDefault="00BE2E89" w:rsidP="00BE2E89">
      <w:pPr>
        <w:shd w:val="clear" w:color="auto" w:fill="FFFFFF"/>
        <w:spacing w:after="375" w:line="276" w:lineRule="auto"/>
        <w:rPr>
          <w:color w:val="424242"/>
          <w:spacing w:val="-1"/>
          <w:sz w:val="26"/>
          <w:szCs w:val="26"/>
        </w:rPr>
      </w:pPr>
      <w:r w:rsidRPr="006F6568">
        <w:rPr>
          <w:color w:val="424242"/>
          <w:spacing w:val="-1"/>
          <w:sz w:val="26"/>
          <w:szCs w:val="26"/>
        </w:rPr>
        <w:t>It’s widely known that the tricky part of planning a business budget is accounting for the operational costs of business maintenance. Striving to make the website maintainable from the initial development phase means cutting the time and cost to identify and resolve the system faults in the future. As saddening as it may seem, there’s no escape from the future issues and you can see many cues on </w:t>
      </w:r>
      <w:hyperlink r:id="rId18" w:history="1">
        <w:r w:rsidRPr="006F6568">
          <w:rPr>
            <w:color w:val="30466D"/>
            <w:spacing w:val="-1"/>
            <w:sz w:val="26"/>
            <w:szCs w:val="26"/>
            <w:u w:val="single"/>
          </w:rPr>
          <w:t>how to maintain an ecommerce website</w:t>
        </w:r>
      </w:hyperlink>
      <w:r w:rsidRPr="006F6568">
        <w:rPr>
          <w:color w:val="424242"/>
          <w:spacing w:val="-1"/>
          <w:sz w:val="26"/>
          <w:szCs w:val="26"/>
        </w:rPr>
        <w:t>. But your task is to make the system easy-to-maintain right from its launch.</w:t>
      </w:r>
    </w:p>
    <w:p w14:paraId="7EC2DD7B" w14:textId="77777777" w:rsidR="00BE2E89" w:rsidRPr="006F6568" w:rsidRDefault="00BE2E89" w:rsidP="00BE2E89">
      <w:pPr>
        <w:shd w:val="clear" w:color="auto" w:fill="FFFFFF"/>
        <w:spacing w:after="375" w:line="276" w:lineRule="auto"/>
        <w:rPr>
          <w:color w:val="424242"/>
          <w:spacing w:val="-1"/>
          <w:sz w:val="26"/>
          <w:szCs w:val="26"/>
        </w:rPr>
      </w:pPr>
      <w:r w:rsidRPr="006F6568">
        <w:rPr>
          <w:i/>
          <w:iCs/>
          <w:color w:val="424242"/>
          <w:spacing w:val="-1"/>
          <w:sz w:val="26"/>
          <w:szCs w:val="26"/>
        </w:rPr>
        <w:lastRenderedPageBreak/>
        <w:t>NFR #4 example</w:t>
      </w:r>
      <w:r w:rsidRPr="006F6568">
        <w:rPr>
          <w:color w:val="424242"/>
          <w:spacing w:val="-1"/>
          <w:sz w:val="26"/>
          <w:szCs w:val="26"/>
        </w:rPr>
        <w:t>: Because we are looking to grow, the website shall remove all the back-end complexities for in-house engineers to make changes to the system in the future.</w:t>
      </w:r>
    </w:p>
    <w:p w14:paraId="14B7B258" w14:textId="77777777" w:rsidR="00BE2E89" w:rsidRPr="006F6568" w:rsidRDefault="00BE2E89" w:rsidP="00BE2E89">
      <w:pPr>
        <w:shd w:val="clear" w:color="auto" w:fill="FFFFFF"/>
        <w:spacing w:before="600" w:after="375" w:line="276" w:lineRule="auto"/>
        <w:outlineLvl w:val="2"/>
        <w:rPr>
          <w:color w:val="424242"/>
          <w:spacing w:val="-12"/>
          <w:sz w:val="31"/>
          <w:szCs w:val="24"/>
        </w:rPr>
      </w:pPr>
      <w:r w:rsidRPr="006F6568">
        <w:rPr>
          <w:color w:val="424242"/>
          <w:spacing w:val="-12"/>
          <w:sz w:val="31"/>
          <w:szCs w:val="24"/>
        </w:rPr>
        <w:t>5). Scalability</w:t>
      </w:r>
    </w:p>
    <w:p w14:paraId="66419AC8" w14:textId="77777777" w:rsidR="00BE2E89" w:rsidRPr="006F6568" w:rsidRDefault="00BE2E89" w:rsidP="00BE2E89">
      <w:pPr>
        <w:shd w:val="clear" w:color="auto" w:fill="FFFFFF"/>
        <w:spacing w:after="375" w:line="276" w:lineRule="auto"/>
        <w:rPr>
          <w:color w:val="424242"/>
          <w:spacing w:val="-1"/>
          <w:sz w:val="26"/>
          <w:szCs w:val="26"/>
        </w:rPr>
      </w:pPr>
      <w:r w:rsidRPr="006F6568">
        <w:rPr>
          <w:color w:val="424242"/>
          <w:spacing w:val="-1"/>
          <w:sz w:val="26"/>
          <w:szCs w:val="26"/>
        </w:rPr>
        <w:t>If you’re looking into a future-proof solution, scalability should be your take. This requirement defines how the application can grow and expand its functionality without affecting its performance. You should be able to add more memory, servers, or disc space to complete more transactions on your website.</w:t>
      </w:r>
    </w:p>
    <w:p w14:paraId="7DDBC910" w14:textId="77777777" w:rsidR="00BE2E89" w:rsidRPr="006F6568" w:rsidRDefault="00BE2E89" w:rsidP="00BE2E89">
      <w:pPr>
        <w:shd w:val="clear" w:color="auto" w:fill="FFFFFF"/>
        <w:spacing w:after="375" w:line="276" w:lineRule="auto"/>
        <w:rPr>
          <w:color w:val="424242"/>
          <w:spacing w:val="-1"/>
          <w:sz w:val="26"/>
          <w:szCs w:val="26"/>
        </w:rPr>
      </w:pPr>
      <w:r w:rsidRPr="006F6568">
        <w:rPr>
          <w:color w:val="424242"/>
          <w:spacing w:val="-1"/>
          <w:sz w:val="26"/>
          <w:szCs w:val="26"/>
        </w:rPr>
        <w:t>On the server-side, you might want to add localization features in case you plan to enter new markets and </w:t>
      </w:r>
      <w:hyperlink r:id="rId19" w:history="1">
        <w:r w:rsidRPr="006F6568">
          <w:rPr>
            <w:color w:val="30466D"/>
            <w:spacing w:val="-1"/>
            <w:sz w:val="26"/>
            <w:szCs w:val="26"/>
            <w:u w:val="single"/>
          </w:rPr>
          <w:t>sell products internationally</w:t>
        </w:r>
      </w:hyperlink>
      <w:r w:rsidRPr="006F6568">
        <w:rPr>
          <w:color w:val="424242"/>
          <w:spacing w:val="-1"/>
          <w:sz w:val="26"/>
          <w:szCs w:val="26"/>
        </w:rPr>
        <w:t>. Overall, this NFR accounts for painless business expansion and has both hardware and software implications.</w:t>
      </w:r>
    </w:p>
    <w:p w14:paraId="73BD65EB" w14:textId="77777777" w:rsidR="00BE2E89" w:rsidRPr="006F6568" w:rsidRDefault="00BE2E89" w:rsidP="00BE2E89">
      <w:pPr>
        <w:shd w:val="clear" w:color="auto" w:fill="FFFFFF"/>
        <w:spacing w:after="375" w:line="276" w:lineRule="auto"/>
        <w:rPr>
          <w:color w:val="424242"/>
          <w:spacing w:val="-1"/>
          <w:sz w:val="26"/>
          <w:szCs w:val="26"/>
        </w:rPr>
      </w:pPr>
      <w:r w:rsidRPr="006F6568">
        <w:rPr>
          <w:i/>
          <w:iCs/>
          <w:color w:val="424242"/>
          <w:spacing w:val="-1"/>
          <w:sz w:val="26"/>
          <w:szCs w:val="26"/>
        </w:rPr>
        <w:t>NFR #5 examples:</w:t>
      </w:r>
      <w:r w:rsidRPr="006F6568">
        <w:rPr>
          <w:color w:val="424242"/>
          <w:spacing w:val="-1"/>
          <w:sz w:val="26"/>
          <w:szCs w:val="26"/>
        </w:rPr>
        <w:t> </w:t>
      </w:r>
    </w:p>
    <w:p w14:paraId="43FBD2FF" w14:textId="77777777" w:rsidR="00BE2E89" w:rsidRPr="006F6568" w:rsidRDefault="00BE2E89" w:rsidP="00BE2E89">
      <w:pPr>
        <w:widowControl/>
        <w:numPr>
          <w:ilvl w:val="0"/>
          <w:numId w:val="14"/>
        </w:numPr>
        <w:shd w:val="clear" w:color="auto" w:fill="FFFFFF"/>
        <w:autoSpaceDE/>
        <w:autoSpaceDN/>
        <w:spacing w:before="100" w:beforeAutospacing="1" w:after="450" w:line="276" w:lineRule="auto"/>
        <w:rPr>
          <w:color w:val="424242"/>
          <w:spacing w:val="-1"/>
          <w:sz w:val="27"/>
          <w:szCs w:val="27"/>
        </w:rPr>
      </w:pPr>
      <w:r w:rsidRPr="006F6568">
        <w:rPr>
          <w:color w:val="424242"/>
          <w:spacing w:val="-1"/>
          <w:sz w:val="27"/>
          <w:szCs w:val="27"/>
        </w:rPr>
        <w:t>Our main goal for the next two years is internationalization, so the application shall have multiple user-views for each country we’re selling to.</w:t>
      </w:r>
    </w:p>
    <w:p w14:paraId="2EDA4665" w14:textId="77777777" w:rsidR="00BE2E89" w:rsidRPr="006F6568" w:rsidRDefault="00BE2E89" w:rsidP="00BE2E89">
      <w:pPr>
        <w:widowControl/>
        <w:numPr>
          <w:ilvl w:val="0"/>
          <w:numId w:val="14"/>
        </w:numPr>
        <w:shd w:val="clear" w:color="auto" w:fill="FFFFFF"/>
        <w:autoSpaceDE/>
        <w:autoSpaceDN/>
        <w:spacing w:before="100" w:beforeAutospacing="1" w:line="276" w:lineRule="auto"/>
        <w:rPr>
          <w:color w:val="424242"/>
          <w:spacing w:val="-1"/>
          <w:sz w:val="27"/>
          <w:szCs w:val="27"/>
        </w:rPr>
      </w:pPr>
      <w:r w:rsidRPr="006F6568">
        <w:rPr>
          <w:color w:val="424242"/>
          <w:spacing w:val="-1"/>
          <w:sz w:val="27"/>
          <w:szCs w:val="27"/>
        </w:rPr>
        <w:t>The application shall expand to support 500k+ SKUs on a single server without a negative impact on the website load speed.</w:t>
      </w:r>
    </w:p>
    <w:p w14:paraId="06CB6EA8" w14:textId="77777777" w:rsidR="00BE2E89" w:rsidRPr="006F6568" w:rsidRDefault="00BE2E89" w:rsidP="00BE2E89">
      <w:pPr>
        <w:spacing w:line="276" w:lineRule="auto"/>
      </w:pPr>
    </w:p>
    <w:p w14:paraId="4560CDF7" w14:textId="77777777" w:rsidR="00BE2E89" w:rsidRPr="006F6568" w:rsidRDefault="00BE2E89" w:rsidP="00BE2E89">
      <w:pPr>
        <w:spacing w:line="276" w:lineRule="auto"/>
      </w:pPr>
    </w:p>
    <w:p w14:paraId="5C82417E" w14:textId="77777777" w:rsidR="00BE2E89" w:rsidRDefault="00BE2E89" w:rsidP="00BE2E89">
      <w:pPr>
        <w:spacing w:line="276" w:lineRule="auto"/>
      </w:pPr>
    </w:p>
    <w:p w14:paraId="768CD242" w14:textId="77777777" w:rsidR="00BE2E89" w:rsidRDefault="00BE2E89" w:rsidP="00BE2E89">
      <w:pPr>
        <w:spacing w:line="276" w:lineRule="auto"/>
      </w:pPr>
    </w:p>
    <w:p w14:paraId="0DAFDC50" w14:textId="77777777" w:rsidR="00BE2E89" w:rsidRDefault="00BE2E89" w:rsidP="00BE2E89">
      <w:pPr>
        <w:spacing w:line="276" w:lineRule="auto"/>
      </w:pPr>
    </w:p>
    <w:p w14:paraId="553D915D" w14:textId="77777777" w:rsidR="00BE2E89" w:rsidRDefault="00BE2E89" w:rsidP="00BE2E89">
      <w:pPr>
        <w:spacing w:line="276" w:lineRule="auto"/>
      </w:pPr>
    </w:p>
    <w:p w14:paraId="0197A195" w14:textId="77777777" w:rsidR="00BE2E89" w:rsidRDefault="00BE2E89" w:rsidP="00BE2E89">
      <w:pPr>
        <w:spacing w:line="276" w:lineRule="auto"/>
      </w:pPr>
    </w:p>
    <w:p w14:paraId="7867FBC9" w14:textId="77777777" w:rsidR="00BE2E89" w:rsidRDefault="00BE2E89" w:rsidP="00BE2E89">
      <w:pPr>
        <w:spacing w:line="276" w:lineRule="auto"/>
      </w:pPr>
    </w:p>
    <w:p w14:paraId="6FC1CB37" w14:textId="77777777" w:rsidR="00BE2E89" w:rsidRDefault="00BE2E89" w:rsidP="00BE2E89">
      <w:pPr>
        <w:spacing w:line="276" w:lineRule="auto"/>
      </w:pPr>
    </w:p>
    <w:p w14:paraId="40B6A3F9" w14:textId="48333695" w:rsidR="00BE2E89" w:rsidRPr="006F6568" w:rsidRDefault="00BE2E89" w:rsidP="00BE2E89">
      <w:pPr>
        <w:spacing w:line="276" w:lineRule="auto"/>
        <w:rPr>
          <w:b/>
          <w:bCs/>
          <w:sz w:val="48"/>
          <w:szCs w:val="48"/>
        </w:rPr>
      </w:pPr>
      <w:r w:rsidRPr="006F6568">
        <w:rPr>
          <w:b/>
          <w:bCs/>
          <w:sz w:val="48"/>
          <w:szCs w:val="48"/>
        </w:rPr>
        <w:t>Reequipment Specification</w:t>
      </w:r>
    </w:p>
    <w:p w14:paraId="39BD5276" w14:textId="4F571259" w:rsidR="00BE2E89" w:rsidRPr="00AE07AC" w:rsidRDefault="00BE2E89" w:rsidP="00BE2E89">
      <w:pPr>
        <w:shd w:val="clear" w:color="auto" w:fill="FFFFFF"/>
        <w:spacing w:before="550" w:after="130" w:line="276" w:lineRule="auto"/>
        <w:outlineLvl w:val="2"/>
        <w:rPr>
          <w:color w:val="0C0C0C"/>
          <w:sz w:val="28"/>
          <w:szCs w:val="28"/>
        </w:rPr>
      </w:pPr>
      <w:proofErr w:type="gramStart"/>
      <w:r>
        <w:rPr>
          <w:b/>
          <w:bCs/>
          <w:color w:val="0C0C0C"/>
          <w:sz w:val="28"/>
          <w:szCs w:val="28"/>
        </w:rPr>
        <w:t xml:space="preserve">System  </w:t>
      </w:r>
      <w:r>
        <w:rPr>
          <w:b/>
          <w:bCs/>
          <w:color w:val="0C0C0C"/>
          <w:sz w:val="28"/>
          <w:szCs w:val="28"/>
        </w:rPr>
        <w:t>Reequipment</w:t>
      </w:r>
      <w:proofErr w:type="gramEnd"/>
    </w:p>
    <w:p w14:paraId="2F114BE4" w14:textId="77777777" w:rsidR="00BE2E89" w:rsidRPr="006F6568" w:rsidRDefault="00BE2E89" w:rsidP="00BE2E89">
      <w:pPr>
        <w:widowControl/>
        <w:numPr>
          <w:ilvl w:val="0"/>
          <w:numId w:val="15"/>
        </w:numPr>
        <w:shd w:val="clear" w:color="auto" w:fill="FFFFFF"/>
        <w:autoSpaceDE/>
        <w:autoSpaceDN/>
        <w:spacing w:line="276" w:lineRule="auto"/>
        <w:ind w:left="1440"/>
        <w:rPr>
          <w:color w:val="282828"/>
          <w:sz w:val="27"/>
          <w:szCs w:val="27"/>
        </w:rPr>
      </w:pPr>
      <w:r w:rsidRPr="00AE07AC">
        <w:rPr>
          <w:color w:val="282828"/>
          <w:sz w:val="27"/>
          <w:szCs w:val="27"/>
        </w:rPr>
        <w:t xml:space="preserve">The system consists of three </w:t>
      </w:r>
      <w:r w:rsidRPr="006F6568">
        <w:rPr>
          <w:color w:val="282828"/>
          <w:sz w:val="27"/>
          <w:szCs w:val="27"/>
        </w:rPr>
        <w:t xml:space="preserve">views </w:t>
      </w:r>
      <w:proofErr w:type="gramStart"/>
      <w:r w:rsidRPr="006F6568">
        <w:rPr>
          <w:color w:val="282828"/>
          <w:sz w:val="27"/>
          <w:szCs w:val="27"/>
        </w:rPr>
        <w:t>donor(</w:t>
      </w:r>
      <w:proofErr w:type="gramEnd"/>
      <w:r w:rsidRPr="006F6568">
        <w:rPr>
          <w:color w:val="282828"/>
          <w:sz w:val="27"/>
          <w:szCs w:val="27"/>
        </w:rPr>
        <w:t xml:space="preserve">Auction, charity), </w:t>
      </w:r>
      <w:proofErr w:type="spellStart"/>
      <w:r w:rsidRPr="006F6568">
        <w:rPr>
          <w:color w:val="282828"/>
          <w:sz w:val="27"/>
          <w:szCs w:val="27"/>
        </w:rPr>
        <w:t>food_collector</w:t>
      </w:r>
      <w:proofErr w:type="spellEnd"/>
      <w:r w:rsidRPr="006F6568">
        <w:rPr>
          <w:color w:val="282828"/>
          <w:sz w:val="27"/>
          <w:szCs w:val="27"/>
        </w:rPr>
        <w:t>,  Admin.</w:t>
      </w:r>
    </w:p>
    <w:p w14:paraId="45992732" w14:textId="77777777" w:rsidR="00BE2E89" w:rsidRPr="006F6568" w:rsidRDefault="00BE2E89" w:rsidP="00BE2E89">
      <w:pPr>
        <w:shd w:val="clear" w:color="auto" w:fill="FFFFFF"/>
        <w:spacing w:line="276" w:lineRule="auto"/>
        <w:ind w:left="1440"/>
        <w:rPr>
          <w:color w:val="282828"/>
          <w:sz w:val="27"/>
          <w:szCs w:val="27"/>
        </w:rPr>
      </w:pPr>
      <w:r w:rsidRPr="006F6568">
        <w:rPr>
          <w:color w:val="282828"/>
          <w:sz w:val="27"/>
          <w:szCs w:val="27"/>
        </w:rPr>
        <w:t xml:space="preserve">Food donor could be an individual organization, food donor can also collect food as well as collectors can also can also donate food (on </w:t>
      </w:r>
      <w:r w:rsidRPr="006F6568">
        <w:rPr>
          <w:color w:val="282828"/>
          <w:sz w:val="27"/>
          <w:szCs w:val="27"/>
        </w:rPr>
        <w:lastRenderedPageBreak/>
        <w:t>auction or charity).</w:t>
      </w:r>
    </w:p>
    <w:p w14:paraId="1F8179F0" w14:textId="77777777" w:rsidR="00BE2E89" w:rsidRPr="00AE07AC" w:rsidRDefault="00BE2E89" w:rsidP="00BE2E89">
      <w:pPr>
        <w:shd w:val="clear" w:color="auto" w:fill="FFFFFF"/>
        <w:spacing w:line="276" w:lineRule="auto"/>
        <w:ind w:left="1440"/>
        <w:rPr>
          <w:color w:val="282828"/>
          <w:sz w:val="27"/>
          <w:szCs w:val="27"/>
        </w:rPr>
      </w:pPr>
    </w:p>
    <w:p w14:paraId="452FBEAF" w14:textId="77777777" w:rsidR="00BE2E89" w:rsidRPr="006F6568" w:rsidRDefault="00BE2E89" w:rsidP="00BE2E89">
      <w:pPr>
        <w:widowControl/>
        <w:numPr>
          <w:ilvl w:val="0"/>
          <w:numId w:val="15"/>
        </w:numPr>
        <w:shd w:val="clear" w:color="auto" w:fill="FFFFFF"/>
        <w:autoSpaceDE/>
        <w:autoSpaceDN/>
        <w:ind w:left="1440"/>
        <w:rPr>
          <w:color w:val="282828"/>
          <w:sz w:val="27"/>
          <w:szCs w:val="27"/>
        </w:rPr>
      </w:pPr>
      <w:r w:rsidRPr="00AE07AC">
        <w:rPr>
          <w:color w:val="282828"/>
          <w:sz w:val="27"/>
          <w:szCs w:val="27"/>
        </w:rPr>
        <w:t>Admins: They control all the activities</w:t>
      </w:r>
      <w:r w:rsidRPr="006F6568">
        <w:rPr>
          <w:color w:val="282828"/>
          <w:sz w:val="27"/>
          <w:szCs w:val="27"/>
        </w:rPr>
        <w:t xml:space="preserve">, manage user data, system errors and bugs, manage donation post and system transactions  </w:t>
      </w:r>
    </w:p>
    <w:p w14:paraId="53B318E3" w14:textId="77777777" w:rsidR="00BE2E89" w:rsidRPr="00AE07AC" w:rsidRDefault="00BE2E89" w:rsidP="00BE2E89">
      <w:pPr>
        <w:shd w:val="clear" w:color="auto" w:fill="FFFFFF"/>
        <w:ind w:left="1440"/>
        <w:rPr>
          <w:color w:val="282828"/>
          <w:sz w:val="27"/>
          <w:szCs w:val="27"/>
        </w:rPr>
      </w:pPr>
    </w:p>
    <w:p w14:paraId="18CEAA16" w14:textId="77777777" w:rsidR="00BE2E89" w:rsidRDefault="00BE2E89" w:rsidP="00BE2E89">
      <w:pPr>
        <w:widowControl/>
        <w:numPr>
          <w:ilvl w:val="0"/>
          <w:numId w:val="15"/>
        </w:numPr>
        <w:shd w:val="clear" w:color="auto" w:fill="FFFFFF"/>
        <w:autoSpaceDE/>
        <w:autoSpaceDN/>
        <w:ind w:left="1440"/>
        <w:rPr>
          <w:color w:val="282828"/>
          <w:sz w:val="27"/>
          <w:szCs w:val="27"/>
        </w:rPr>
      </w:pPr>
      <w:r w:rsidRPr="00AE07AC">
        <w:rPr>
          <w:color w:val="282828"/>
          <w:sz w:val="27"/>
          <w:szCs w:val="27"/>
        </w:rPr>
        <w:t>Donors</w:t>
      </w:r>
      <w:r w:rsidRPr="006F6568">
        <w:rPr>
          <w:color w:val="282828"/>
          <w:sz w:val="27"/>
          <w:szCs w:val="27"/>
        </w:rPr>
        <w:t xml:space="preserve"> (organizations, individuals)</w:t>
      </w:r>
      <w:r w:rsidRPr="00AE07AC">
        <w:rPr>
          <w:color w:val="282828"/>
          <w:sz w:val="27"/>
          <w:szCs w:val="27"/>
        </w:rPr>
        <w:t xml:space="preserve">: </w:t>
      </w:r>
      <w:r w:rsidRPr="006F6568">
        <w:rPr>
          <w:color w:val="282828"/>
          <w:sz w:val="27"/>
          <w:szCs w:val="27"/>
        </w:rPr>
        <w:t xml:space="preserve">They can post food they are given out either for free(charity) of small price (auction price) collectors are </w:t>
      </w:r>
    </w:p>
    <w:p w14:paraId="4B5FDDDE" w14:textId="77777777" w:rsidR="00BE2E89" w:rsidRPr="006F6568" w:rsidRDefault="00BE2E89" w:rsidP="00BE2E89">
      <w:pPr>
        <w:shd w:val="clear" w:color="auto" w:fill="FFFFFF"/>
        <w:rPr>
          <w:color w:val="282828"/>
          <w:sz w:val="27"/>
          <w:szCs w:val="27"/>
        </w:rPr>
      </w:pPr>
    </w:p>
    <w:p w14:paraId="37CF5940" w14:textId="77777777" w:rsidR="00BE2E89" w:rsidRPr="00AE07AC" w:rsidRDefault="00BE2E89" w:rsidP="00BE2E89">
      <w:pPr>
        <w:widowControl/>
        <w:numPr>
          <w:ilvl w:val="0"/>
          <w:numId w:val="15"/>
        </w:numPr>
        <w:shd w:val="clear" w:color="auto" w:fill="FFFFFF"/>
        <w:autoSpaceDE/>
        <w:autoSpaceDN/>
        <w:ind w:left="1440"/>
        <w:rPr>
          <w:color w:val="282828"/>
          <w:sz w:val="27"/>
          <w:szCs w:val="27"/>
        </w:rPr>
      </w:pPr>
      <w:r w:rsidRPr="006F6568">
        <w:rPr>
          <w:color w:val="282828"/>
          <w:sz w:val="27"/>
          <w:szCs w:val="27"/>
        </w:rPr>
        <w:t>from donors at arranged locations at allow for a reduction in the price.</w:t>
      </w:r>
    </w:p>
    <w:p w14:paraId="289FD0A8" w14:textId="77777777" w:rsidR="00BE2E89" w:rsidRPr="00AE07AC" w:rsidRDefault="00BE2E89" w:rsidP="00BE2E89">
      <w:pPr>
        <w:widowControl/>
        <w:numPr>
          <w:ilvl w:val="0"/>
          <w:numId w:val="15"/>
        </w:numPr>
        <w:shd w:val="clear" w:color="auto" w:fill="FFFFFF"/>
        <w:autoSpaceDE/>
        <w:autoSpaceDN/>
        <w:spacing w:before="100" w:beforeAutospacing="1" w:after="100" w:afterAutospacing="1"/>
        <w:ind w:left="1440"/>
        <w:rPr>
          <w:color w:val="282828"/>
          <w:sz w:val="27"/>
          <w:szCs w:val="27"/>
        </w:rPr>
      </w:pPr>
      <w:r w:rsidRPr="006F6568">
        <w:rPr>
          <w:color w:val="282828"/>
          <w:sz w:val="27"/>
          <w:szCs w:val="27"/>
        </w:rPr>
        <w:t>Collector</w:t>
      </w:r>
      <w:r w:rsidRPr="00AE07AC">
        <w:rPr>
          <w:color w:val="282828"/>
          <w:sz w:val="27"/>
          <w:szCs w:val="27"/>
        </w:rPr>
        <w:t xml:space="preserve">: They </w:t>
      </w:r>
      <w:r w:rsidRPr="006F6568">
        <w:rPr>
          <w:color w:val="282828"/>
          <w:sz w:val="27"/>
          <w:szCs w:val="27"/>
        </w:rPr>
        <w:t xml:space="preserve">collect food stipulated agreements  </w:t>
      </w:r>
    </w:p>
    <w:p w14:paraId="16147FCC" w14:textId="77777777" w:rsidR="00BE2E89" w:rsidRPr="00AE07AC" w:rsidRDefault="00BE2E89" w:rsidP="00BE2E89">
      <w:pPr>
        <w:widowControl/>
        <w:numPr>
          <w:ilvl w:val="0"/>
          <w:numId w:val="15"/>
        </w:numPr>
        <w:shd w:val="clear" w:color="auto" w:fill="FFFFFF"/>
        <w:autoSpaceDE/>
        <w:autoSpaceDN/>
        <w:spacing w:before="100" w:beforeAutospacing="1" w:after="100" w:afterAutospacing="1" w:line="276" w:lineRule="auto"/>
        <w:ind w:left="1440"/>
        <w:rPr>
          <w:color w:val="282828"/>
          <w:sz w:val="27"/>
          <w:szCs w:val="27"/>
        </w:rPr>
      </w:pPr>
      <w:r w:rsidRPr="00AE07AC">
        <w:rPr>
          <w:color w:val="282828"/>
          <w:sz w:val="27"/>
          <w:szCs w:val="27"/>
        </w:rPr>
        <w:t>Each user should have an account.</w:t>
      </w:r>
    </w:p>
    <w:p w14:paraId="2B776284" w14:textId="77777777" w:rsidR="00BE2E89" w:rsidRPr="00AE07AC" w:rsidRDefault="00BE2E89" w:rsidP="00BE2E89">
      <w:pPr>
        <w:widowControl/>
        <w:numPr>
          <w:ilvl w:val="0"/>
          <w:numId w:val="15"/>
        </w:numPr>
        <w:shd w:val="clear" w:color="auto" w:fill="FFFFFF"/>
        <w:autoSpaceDE/>
        <w:autoSpaceDN/>
        <w:spacing w:before="100" w:beforeAutospacing="1" w:after="100" w:afterAutospacing="1" w:line="276" w:lineRule="auto"/>
        <w:ind w:left="1440"/>
        <w:rPr>
          <w:color w:val="282828"/>
          <w:sz w:val="27"/>
          <w:szCs w:val="27"/>
        </w:rPr>
      </w:pPr>
      <w:r w:rsidRPr="006F6568">
        <w:rPr>
          <w:color w:val="282828"/>
          <w:sz w:val="27"/>
          <w:szCs w:val="27"/>
        </w:rPr>
        <w:t>Each use has a wallet account</w:t>
      </w:r>
    </w:p>
    <w:p w14:paraId="29B4161C" w14:textId="6F99BBD6" w:rsidR="00BE2E89" w:rsidRPr="00BE2E89" w:rsidRDefault="00BE2E89" w:rsidP="00BE2E89">
      <w:pPr>
        <w:widowControl/>
        <w:numPr>
          <w:ilvl w:val="0"/>
          <w:numId w:val="15"/>
        </w:numPr>
        <w:shd w:val="clear" w:color="auto" w:fill="FFFFFF"/>
        <w:autoSpaceDE/>
        <w:autoSpaceDN/>
        <w:spacing w:before="100" w:beforeAutospacing="1" w:after="100" w:afterAutospacing="1" w:line="276" w:lineRule="auto"/>
        <w:ind w:left="1440"/>
        <w:rPr>
          <w:color w:val="282828"/>
          <w:sz w:val="27"/>
          <w:szCs w:val="27"/>
        </w:rPr>
      </w:pPr>
      <w:r w:rsidRPr="00AE07AC">
        <w:rPr>
          <w:color w:val="282828"/>
          <w:sz w:val="27"/>
          <w:szCs w:val="27"/>
        </w:rPr>
        <w:t>The application provides signup, login and logout functionalities</w:t>
      </w:r>
      <w:r>
        <w:rPr>
          <w:color w:val="282828"/>
          <w:sz w:val="27"/>
          <w:szCs w:val="27"/>
        </w:rPr>
        <w:t>.</w:t>
      </w:r>
    </w:p>
    <w:p w14:paraId="7CC0E644" w14:textId="77777777" w:rsidR="00BE2E89" w:rsidRPr="006F6568" w:rsidRDefault="00BE2E89" w:rsidP="00BE2E89">
      <w:pPr>
        <w:shd w:val="clear" w:color="auto" w:fill="FFFFFF"/>
        <w:spacing w:before="550" w:after="130" w:line="276" w:lineRule="auto"/>
        <w:outlineLvl w:val="2"/>
        <w:rPr>
          <w:b/>
          <w:bCs/>
          <w:color w:val="0C0C0C"/>
          <w:sz w:val="28"/>
          <w:szCs w:val="28"/>
        </w:rPr>
      </w:pPr>
      <w:r w:rsidRPr="006F6568">
        <w:rPr>
          <w:b/>
          <w:bCs/>
          <w:color w:val="0C0C0C"/>
          <w:sz w:val="28"/>
          <w:szCs w:val="28"/>
        </w:rPr>
        <w:t>User</w:t>
      </w:r>
      <w:r w:rsidRPr="00AE07AC">
        <w:rPr>
          <w:b/>
          <w:bCs/>
          <w:color w:val="0C0C0C"/>
          <w:sz w:val="28"/>
          <w:szCs w:val="28"/>
        </w:rPr>
        <w:t xml:space="preserve"> </w:t>
      </w:r>
      <w:r>
        <w:rPr>
          <w:b/>
          <w:bCs/>
          <w:color w:val="0C0C0C"/>
          <w:sz w:val="28"/>
          <w:szCs w:val="28"/>
        </w:rPr>
        <w:t>Reequipment</w:t>
      </w:r>
    </w:p>
    <w:p w14:paraId="0F4EC474" w14:textId="77777777" w:rsidR="00BE2E89" w:rsidRPr="006F6568" w:rsidRDefault="00BE2E89" w:rsidP="00BE2E89">
      <w:pPr>
        <w:pStyle w:val="ListParagraph"/>
        <w:widowControl/>
        <w:numPr>
          <w:ilvl w:val="0"/>
          <w:numId w:val="6"/>
        </w:numPr>
        <w:autoSpaceDE/>
        <w:autoSpaceDN/>
        <w:spacing w:after="160" w:line="276" w:lineRule="auto"/>
        <w:contextualSpacing/>
      </w:pPr>
      <w:r w:rsidRPr="006F6568">
        <w:t xml:space="preserve">Each and every user has ability to auction and take food on auction </w:t>
      </w:r>
    </w:p>
    <w:p w14:paraId="5BD35275" w14:textId="77777777" w:rsidR="00BE2E89" w:rsidRPr="006F6568" w:rsidRDefault="00BE2E89" w:rsidP="00BE2E89">
      <w:pPr>
        <w:pStyle w:val="ListParagraph"/>
        <w:widowControl/>
        <w:numPr>
          <w:ilvl w:val="0"/>
          <w:numId w:val="6"/>
        </w:numPr>
        <w:autoSpaceDE/>
        <w:autoSpaceDN/>
        <w:spacing w:after="160" w:line="276" w:lineRule="auto"/>
        <w:contextualSpacing/>
      </w:pPr>
      <w:r w:rsidRPr="006F6568">
        <w:t xml:space="preserve">Each user has an account </w:t>
      </w:r>
    </w:p>
    <w:p w14:paraId="550F34CF" w14:textId="77777777" w:rsidR="00BE2E89" w:rsidRPr="006F6568" w:rsidRDefault="00BE2E89" w:rsidP="00BE2E89">
      <w:pPr>
        <w:pStyle w:val="ListParagraph"/>
        <w:widowControl/>
        <w:numPr>
          <w:ilvl w:val="0"/>
          <w:numId w:val="6"/>
        </w:numPr>
        <w:autoSpaceDE/>
        <w:autoSpaceDN/>
        <w:spacing w:after="160" w:line="276" w:lineRule="auto"/>
        <w:contextualSpacing/>
      </w:pPr>
      <w:r w:rsidRPr="006F6568">
        <w:t>Each user can register to the application</w:t>
      </w:r>
    </w:p>
    <w:p w14:paraId="4369CF07" w14:textId="77777777" w:rsidR="00BE2E89" w:rsidRPr="006F6568" w:rsidRDefault="00BE2E89" w:rsidP="00BE2E89">
      <w:pPr>
        <w:pStyle w:val="ListParagraph"/>
        <w:widowControl/>
        <w:numPr>
          <w:ilvl w:val="0"/>
          <w:numId w:val="6"/>
        </w:numPr>
        <w:autoSpaceDE/>
        <w:autoSpaceDN/>
        <w:spacing w:after="160" w:line="276" w:lineRule="auto"/>
        <w:contextualSpacing/>
      </w:pPr>
      <w:r w:rsidRPr="006F6568">
        <w:t>Users have notifications about available auctioned food</w:t>
      </w:r>
    </w:p>
    <w:p w14:paraId="4D38139D" w14:textId="77777777" w:rsidR="00BE2E89" w:rsidRPr="006F6568" w:rsidRDefault="00BE2E89" w:rsidP="00BE2E89">
      <w:pPr>
        <w:pStyle w:val="ListParagraph"/>
        <w:widowControl/>
        <w:numPr>
          <w:ilvl w:val="0"/>
          <w:numId w:val="6"/>
        </w:numPr>
        <w:autoSpaceDE/>
        <w:autoSpaceDN/>
        <w:spacing w:after="160" w:line="276" w:lineRule="auto"/>
        <w:contextualSpacing/>
      </w:pPr>
      <w:r w:rsidRPr="006F6568">
        <w:t xml:space="preserve">Users can make compensation or pay gifts to auctioned food </w:t>
      </w:r>
    </w:p>
    <w:p w14:paraId="7B55403A" w14:textId="77777777" w:rsidR="00BE2E89" w:rsidRPr="006F6568" w:rsidRDefault="00BE2E89" w:rsidP="00BE2E89">
      <w:pPr>
        <w:pStyle w:val="ListParagraph"/>
        <w:widowControl/>
        <w:numPr>
          <w:ilvl w:val="0"/>
          <w:numId w:val="6"/>
        </w:numPr>
        <w:autoSpaceDE/>
        <w:autoSpaceDN/>
        <w:spacing w:after="160" w:line="276" w:lineRule="auto"/>
        <w:contextualSpacing/>
      </w:pPr>
      <w:r w:rsidRPr="006F6568">
        <w:t xml:space="preserve">Users can delete account their account from the auction food sides if not in use </w:t>
      </w:r>
    </w:p>
    <w:p w14:paraId="108DFB3E" w14:textId="77777777" w:rsidR="00BE2E89" w:rsidRPr="006F6568" w:rsidRDefault="00BE2E89" w:rsidP="00BE2E89">
      <w:pPr>
        <w:pStyle w:val="ListParagraph"/>
        <w:widowControl/>
        <w:numPr>
          <w:ilvl w:val="0"/>
          <w:numId w:val="6"/>
        </w:numPr>
        <w:autoSpaceDE/>
        <w:autoSpaceDN/>
        <w:spacing w:line="276" w:lineRule="auto"/>
        <w:contextualSpacing/>
      </w:pPr>
      <w:r w:rsidRPr="006F6568">
        <w:t xml:space="preserve">Users can take many </w:t>
      </w:r>
      <w:proofErr w:type="gramStart"/>
      <w:r w:rsidRPr="006F6568">
        <w:t>donation</w:t>
      </w:r>
      <w:proofErr w:type="gramEnd"/>
      <w:r w:rsidRPr="006F6568">
        <w:t xml:space="preserve"> food at the same time // due I don’t know If I should not my be users should only be allowed to take one auction in a day.</w:t>
      </w:r>
    </w:p>
    <w:p w14:paraId="31EC2AE7" w14:textId="77777777" w:rsidR="00BE2E89" w:rsidRPr="00AE07AC" w:rsidRDefault="00BE2E89" w:rsidP="00BE2E89">
      <w:pPr>
        <w:widowControl/>
        <w:numPr>
          <w:ilvl w:val="0"/>
          <w:numId w:val="6"/>
        </w:numPr>
        <w:shd w:val="clear" w:color="auto" w:fill="FFFFFF"/>
        <w:autoSpaceDE/>
        <w:autoSpaceDN/>
        <w:spacing w:before="100" w:beforeAutospacing="1" w:line="276" w:lineRule="auto"/>
        <w:rPr>
          <w:color w:val="282828"/>
          <w:sz w:val="27"/>
          <w:szCs w:val="27"/>
        </w:rPr>
      </w:pPr>
      <w:r w:rsidRPr="006F6568">
        <w:rPr>
          <w:color w:val="282828"/>
          <w:sz w:val="27"/>
          <w:szCs w:val="27"/>
        </w:rPr>
        <w:t xml:space="preserve">Users can make collections </w:t>
      </w:r>
    </w:p>
    <w:p w14:paraId="4C36AE4B" w14:textId="77777777" w:rsidR="00BE2E89" w:rsidRDefault="00BE2E89" w:rsidP="00BE2E89">
      <w:pPr>
        <w:widowControl/>
        <w:numPr>
          <w:ilvl w:val="0"/>
          <w:numId w:val="6"/>
        </w:numPr>
        <w:shd w:val="clear" w:color="auto" w:fill="FFFFFF"/>
        <w:autoSpaceDE/>
        <w:autoSpaceDN/>
        <w:spacing w:before="100" w:beforeAutospacing="1" w:after="100" w:afterAutospacing="1" w:line="276" w:lineRule="auto"/>
        <w:rPr>
          <w:color w:val="282828"/>
          <w:sz w:val="27"/>
          <w:szCs w:val="27"/>
        </w:rPr>
      </w:pPr>
      <w:proofErr w:type="gramStart"/>
      <w:r w:rsidRPr="006F6568">
        <w:rPr>
          <w:color w:val="282828"/>
          <w:sz w:val="27"/>
          <w:szCs w:val="27"/>
        </w:rPr>
        <w:t>Users  can</w:t>
      </w:r>
      <w:proofErr w:type="gramEnd"/>
      <w:r w:rsidRPr="006F6568">
        <w:rPr>
          <w:color w:val="282828"/>
          <w:sz w:val="27"/>
          <w:szCs w:val="27"/>
        </w:rPr>
        <w:t xml:space="preserve"> build and update profile </w:t>
      </w:r>
    </w:p>
    <w:p w14:paraId="68C94CEF" w14:textId="77777777" w:rsidR="00BE2E89" w:rsidRDefault="00BE2E89" w:rsidP="00BE2E89">
      <w:pPr>
        <w:widowControl/>
        <w:numPr>
          <w:ilvl w:val="0"/>
          <w:numId w:val="6"/>
        </w:numPr>
        <w:shd w:val="clear" w:color="auto" w:fill="FFFFFF"/>
        <w:autoSpaceDE/>
        <w:autoSpaceDN/>
        <w:spacing w:line="276" w:lineRule="auto"/>
        <w:rPr>
          <w:color w:val="282828"/>
          <w:sz w:val="27"/>
          <w:szCs w:val="27"/>
        </w:rPr>
      </w:pPr>
      <w:r>
        <w:rPr>
          <w:color w:val="282828"/>
          <w:sz w:val="27"/>
          <w:szCs w:val="27"/>
        </w:rPr>
        <w:t xml:space="preserve">Users can exchange messages </w:t>
      </w:r>
    </w:p>
    <w:p w14:paraId="0D9956ED" w14:textId="77777777" w:rsidR="00BE2E89" w:rsidRDefault="00BE2E89" w:rsidP="00BE2E89">
      <w:pPr>
        <w:widowControl/>
        <w:numPr>
          <w:ilvl w:val="0"/>
          <w:numId w:val="6"/>
        </w:numPr>
        <w:shd w:val="clear" w:color="auto" w:fill="FFFFFF"/>
        <w:autoSpaceDE/>
        <w:autoSpaceDN/>
        <w:spacing w:line="276" w:lineRule="auto"/>
        <w:rPr>
          <w:color w:val="282828"/>
          <w:sz w:val="27"/>
          <w:szCs w:val="27"/>
        </w:rPr>
      </w:pPr>
      <w:r>
        <w:rPr>
          <w:color w:val="282828"/>
          <w:sz w:val="27"/>
          <w:szCs w:val="27"/>
        </w:rPr>
        <w:t>Users share food donation post</w:t>
      </w:r>
    </w:p>
    <w:p w14:paraId="4EA87D5E" w14:textId="77777777" w:rsidR="00BE2E89" w:rsidRPr="006F6568" w:rsidRDefault="00BE2E89" w:rsidP="00BE2E89">
      <w:pPr>
        <w:shd w:val="clear" w:color="auto" w:fill="FFFFFF"/>
        <w:spacing w:line="276" w:lineRule="auto"/>
        <w:ind w:left="720"/>
        <w:rPr>
          <w:color w:val="282828"/>
          <w:sz w:val="27"/>
          <w:szCs w:val="27"/>
        </w:rPr>
      </w:pPr>
    </w:p>
    <w:p w14:paraId="30DE4CA0" w14:textId="77777777" w:rsidR="00BE2E89" w:rsidRPr="00AE07AC" w:rsidRDefault="00BE2E89" w:rsidP="00BE2E89">
      <w:pPr>
        <w:shd w:val="clear" w:color="auto" w:fill="FFFFFF"/>
        <w:spacing w:line="276" w:lineRule="auto"/>
        <w:outlineLvl w:val="2"/>
        <w:rPr>
          <w:color w:val="0C0C0C"/>
          <w:sz w:val="28"/>
          <w:szCs w:val="28"/>
        </w:rPr>
      </w:pPr>
      <w:r w:rsidRPr="006F6568">
        <w:rPr>
          <w:b/>
          <w:bCs/>
          <w:color w:val="0C0C0C"/>
          <w:sz w:val="28"/>
          <w:szCs w:val="28"/>
        </w:rPr>
        <w:t xml:space="preserve">Donor Feature </w:t>
      </w:r>
    </w:p>
    <w:p w14:paraId="5B2E68EB" w14:textId="77777777" w:rsidR="00BE2E89" w:rsidRPr="006F6568" w:rsidRDefault="00BE2E89" w:rsidP="00BE2E89">
      <w:pPr>
        <w:widowControl/>
        <w:numPr>
          <w:ilvl w:val="0"/>
          <w:numId w:val="16"/>
        </w:numPr>
        <w:shd w:val="clear" w:color="auto" w:fill="FFFFFF"/>
        <w:autoSpaceDE/>
        <w:autoSpaceDN/>
        <w:spacing w:before="100" w:beforeAutospacing="1" w:after="100" w:afterAutospacing="1" w:line="276" w:lineRule="auto"/>
        <w:ind w:left="1440"/>
        <w:rPr>
          <w:color w:val="282828"/>
          <w:sz w:val="27"/>
          <w:szCs w:val="27"/>
        </w:rPr>
      </w:pPr>
      <w:r w:rsidRPr="006F6568">
        <w:rPr>
          <w:color w:val="282828"/>
          <w:sz w:val="27"/>
          <w:szCs w:val="27"/>
        </w:rPr>
        <w:t xml:space="preserve">Donors can make food donation advertisement on available food </w:t>
      </w:r>
    </w:p>
    <w:p w14:paraId="1E7BF490" w14:textId="77777777" w:rsidR="00BE2E89" w:rsidRPr="006F6568" w:rsidRDefault="00BE2E89" w:rsidP="00BE2E89">
      <w:pPr>
        <w:widowControl/>
        <w:numPr>
          <w:ilvl w:val="0"/>
          <w:numId w:val="16"/>
        </w:numPr>
        <w:shd w:val="clear" w:color="auto" w:fill="FFFFFF"/>
        <w:autoSpaceDE/>
        <w:autoSpaceDN/>
        <w:spacing w:before="100" w:beforeAutospacing="1" w:after="100" w:afterAutospacing="1" w:line="276" w:lineRule="auto"/>
        <w:ind w:left="1440"/>
        <w:rPr>
          <w:color w:val="282828"/>
          <w:sz w:val="27"/>
          <w:szCs w:val="27"/>
        </w:rPr>
      </w:pPr>
      <w:r w:rsidRPr="006F6568">
        <w:rPr>
          <w:color w:val="282828"/>
          <w:sz w:val="27"/>
          <w:szCs w:val="27"/>
        </w:rPr>
        <w:t xml:space="preserve">Donors delete food donation post </w:t>
      </w:r>
    </w:p>
    <w:p w14:paraId="1461EF17" w14:textId="77777777" w:rsidR="00BE2E89" w:rsidRPr="006F6568" w:rsidRDefault="00BE2E89" w:rsidP="00BE2E89">
      <w:pPr>
        <w:widowControl/>
        <w:numPr>
          <w:ilvl w:val="0"/>
          <w:numId w:val="16"/>
        </w:numPr>
        <w:shd w:val="clear" w:color="auto" w:fill="FFFFFF"/>
        <w:autoSpaceDE/>
        <w:autoSpaceDN/>
        <w:spacing w:before="100" w:beforeAutospacing="1" w:after="100" w:afterAutospacing="1" w:line="276" w:lineRule="auto"/>
        <w:ind w:left="1440"/>
        <w:rPr>
          <w:color w:val="282828"/>
          <w:sz w:val="27"/>
          <w:szCs w:val="27"/>
        </w:rPr>
      </w:pPr>
      <w:r w:rsidRPr="006F6568">
        <w:rPr>
          <w:color w:val="282828"/>
          <w:sz w:val="27"/>
          <w:szCs w:val="27"/>
        </w:rPr>
        <w:t>Donors can make food</w:t>
      </w:r>
      <w:r>
        <w:rPr>
          <w:color w:val="282828"/>
          <w:sz w:val="27"/>
          <w:szCs w:val="27"/>
        </w:rPr>
        <w:t xml:space="preserve"> donations</w:t>
      </w:r>
      <w:r w:rsidRPr="006F6568">
        <w:rPr>
          <w:color w:val="282828"/>
          <w:sz w:val="27"/>
          <w:szCs w:val="27"/>
        </w:rPr>
        <w:t xml:space="preserve"> free </w:t>
      </w:r>
      <w:r>
        <w:rPr>
          <w:color w:val="282828"/>
          <w:sz w:val="27"/>
          <w:szCs w:val="27"/>
        </w:rPr>
        <w:t>or</w:t>
      </w:r>
      <w:r w:rsidRPr="006F6568">
        <w:rPr>
          <w:color w:val="282828"/>
          <w:sz w:val="27"/>
          <w:szCs w:val="27"/>
        </w:rPr>
        <w:t xml:space="preserve"> open for minimum auctioning </w:t>
      </w:r>
    </w:p>
    <w:p w14:paraId="0C1DF05E" w14:textId="77777777" w:rsidR="00BE2E89" w:rsidRPr="00AE07AC" w:rsidRDefault="00BE2E89" w:rsidP="00BE2E89">
      <w:pPr>
        <w:widowControl/>
        <w:numPr>
          <w:ilvl w:val="0"/>
          <w:numId w:val="16"/>
        </w:numPr>
        <w:shd w:val="clear" w:color="auto" w:fill="FFFFFF"/>
        <w:autoSpaceDE/>
        <w:autoSpaceDN/>
        <w:spacing w:before="100" w:beforeAutospacing="1" w:after="100" w:afterAutospacing="1" w:line="276" w:lineRule="auto"/>
        <w:ind w:left="1440"/>
        <w:rPr>
          <w:color w:val="282828"/>
          <w:sz w:val="27"/>
          <w:szCs w:val="27"/>
        </w:rPr>
      </w:pPr>
      <w:r w:rsidRPr="006F6568">
        <w:rPr>
          <w:color w:val="282828"/>
          <w:sz w:val="27"/>
          <w:szCs w:val="27"/>
        </w:rPr>
        <w:t>Donor can mark auctioning debatable or not</w:t>
      </w:r>
      <w:r>
        <w:rPr>
          <w:color w:val="282828"/>
          <w:sz w:val="27"/>
          <w:szCs w:val="27"/>
        </w:rPr>
        <w:t xml:space="preserve"> </w:t>
      </w:r>
      <w:r w:rsidRPr="006F6568">
        <w:rPr>
          <w:color w:val="282828"/>
          <w:sz w:val="27"/>
          <w:szCs w:val="27"/>
        </w:rPr>
        <w:t>(enable negotiations, disable negotiations)</w:t>
      </w:r>
      <w:r>
        <w:rPr>
          <w:color w:val="282828"/>
          <w:sz w:val="27"/>
          <w:szCs w:val="27"/>
        </w:rPr>
        <w:t>.</w:t>
      </w:r>
    </w:p>
    <w:p w14:paraId="739B03A9" w14:textId="77777777" w:rsidR="00BE2E89" w:rsidRDefault="00BE2E89" w:rsidP="00BE2E89">
      <w:pPr>
        <w:widowControl/>
        <w:numPr>
          <w:ilvl w:val="0"/>
          <w:numId w:val="16"/>
        </w:numPr>
        <w:shd w:val="clear" w:color="auto" w:fill="FFFFFF"/>
        <w:autoSpaceDE/>
        <w:autoSpaceDN/>
        <w:spacing w:before="100" w:beforeAutospacing="1" w:after="100" w:afterAutospacing="1" w:line="276" w:lineRule="auto"/>
        <w:ind w:left="1440"/>
        <w:rPr>
          <w:color w:val="282828"/>
          <w:sz w:val="27"/>
          <w:szCs w:val="27"/>
        </w:rPr>
      </w:pPr>
      <w:r w:rsidRPr="00AE07AC">
        <w:rPr>
          <w:color w:val="282828"/>
          <w:sz w:val="27"/>
          <w:szCs w:val="27"/>
        </w:rPr>
        <w:t>Donor</w:t>
      </w:r>
      <w:r w:rsidRPr="006F6568">
        <w:rPr>
          <w:color w:val="282828"/>
          <w:sz w:val="27"/>
          <w:szCs w:val="27"/>
        </w:rPr>
        <w:t xml:space="preserve"> can view the donation history </w:t>
      </w:r>
    </w:p>
    <w:p w14:paraId="1CE86F78" w14:textId="77777777" w:rsidR="00BE2E89" w:rsidRPr="00AE07AC" w:rsidRDefault="00BE2E89" w:rsidP="00BE2E89">
      <w:pPr>
        <w:widowControl/>
        <w:numPr>
          <w:ilvl w:val="0"/>
          <w:numId w:val="16"/>
        </w:numPr>
        <w:shd w:val="clear" w:color="auto" w:fill="FFFFFF"/>
        <w:autoSpaceDE/>
        <w:autoSpaceDN/>
        <w:spacing w:before="100" w:beforeAutospacing="1" w:after="100" w:afterAutospacing="1" w:line="276" w:lineRule="auto"/>
        <w:ind w:left="1440"/>
        <w:rPr>
          <w:color w:val="282828"/>
          <w:sz w:val="27"/>
          <w:szCs w:val="27"/>
        </w:rPr>
      </w:pPr>
      <w:r>
        <w:rPr>
          <w:color w:val="282828"/>
          <w:sz w:val="27"/>
          <w:szCs w:val="27"/>
        </w:rPr>
        <w:t xml:space="preserve">Donors view collector profile </w:t>
      </w:r>
    </w:p>
    <w:p w14:paraId="1C0918DA" w14:textId="77777777" w:rsidR="00BE2E89" w:rsidRPr="00AE07AC" w:rsidRDefault="00BE2E89" w:rsidP="00BE2E89">
      <w:pPr>
        <w:shd w:val="clear" w:color="auto" w:fill="FFFFFF"/>
        <w:spacing w:before="550" w:after="130" w:line="276" w:lineRule="auto"/>
        <w:outlineLvl w:val="2"/>
        <w:rPr>
          <w:color w:val="0C0C0C"/>
          <w:sz w:val="28"/>
          <w:szCs w:val="28"/>
        </w:rPr>
      </w:pPr>
      <w:r w:rsidRPr="00AE07AC">
        <w:rPr>
          <w:b/>
          <w:bCs/>
          <w:color w:val="0C0C0C"/>
          <w:sz w:val="28"/>
          <w:szCs w:val="28"/>
        </w:rPr>
        <w:lastRenderedPageBreak/>
        <w:t>Admin Features</w:t>
      </w:r>
    </w:p>
    <w:p w14:paraId="240B16E6" w14:textId="77777777" w:rsidR="00BE2E89" w:rsidRPr="00AE07AC" w:rsidRDefault="00BE2E89" w:rsidP="00BE2E89">
      <w:pPr>
        <w:widowControl/>
        <w:numPr>
          <w:ilvl w:val="0"/>
          <w:numId w:val="17"/>
        </w:numPr>
        <w:shd w:val="clear" w:color="auto" w:fill="FFFFFF"/>
        <w:autoSpaceDE/>
        <w:autoSpaceDN/>
        <w:spacing w:before="100" w:beforeAutospacing="1" w:after="100" w:afterAutospacing="1" w:line="276" w:lineRule="auto"/>
        <w:ind w:left="1440"/>
        <w:rPr>
          <w:color w:val="282828"/>
          <w:sz w:val="27"/>
          <w:szCs w:val="27"/>
        </w:rPr>
      </w:pPr>
      <w:r w:rsidRPr="00AE07AC">
        <w:rPr>
          <w:color w:val="282828"/>
          <w:sz w:val="27"/>
          <w:szCs w:val="27"/>
        </w:rPr>
        <w:t xml:space="preserve">Admins can </w:t>
      </w:r>
      <w:r>
        <w:rPr>
          <w:color w:val="282828"/>
          <w:sz w:val="27"/>
          <w:szCs w:val="27"/>
        </w:rPr>
        <w:t xml:space="preserve">delete food donation post </w:t>
      </w:r>
    </w:p>
    <w:p w14:paraId="587A35C4" w14:textId="77777777" w:rsidR="00BE2E89" w:rsidRPr="00AE07AC" w:rsidRDefault="00BE2E89" w:rsidP="00BE2E89">
      <w:pPr>
        <w:widowControl/>
        <w:numPr>
          <w:ilvl w:val="0"/>
          <w:numId w:val="17"/>
        </w:numPr>
        <w:shd w:val="clear" w:color="auto" w:fill="FFFFFF"/>
        <w:autoSpaceDE/>
        <w:autoSpaceDN/>
        <w:spacing w:before="100" w:beforeAutospacing="1" w:after="100" w:afterAutospacing="1" w:line="276" w:lineRule="auto"/>
        <w:ind w:left="1440"/>
        <w:rPr>
          <w:color w:val="282828"/>
          <w:sz w:val="27"/>
          <w:szCs w:val="27"/>
        </w:rPr>
      </w:pPr>
      <w:r>
        <w:rPr>
          <w:color w:val="282828"/>
          <w:sz w:val="27"/>
          <w:szCs w:val="27"/>
        </w:rPr>
        <w:t xml:space="preserve">Admins can manage user data in database </w:t>
      </w:r>
    </w:p>
    <w:p w14:paraId="636D9397" w14:textId="77777777" w:rsidR="00BE2E89" w:rsidRPr="00AE07AC" w:rsidRDefault="00BE2E89" w:rsidP="00BE2E89">
      <w:pPr>
        <w:widowControl/>
        <w:numPr>
          <w:ilvl w:val="0"/>
          <w:numId w:val="17"/>
        </w:numPr>
        <w:shd w:val="clear" w:color="auto" w:fill="FFFFFF"/>
        <w:autoSpaceDE/>
        <w:autoSpaceDN/>
        <w:spacing w:before="100" w:beforeAutospacing="1" w:after="100" w:afterAutospacing="1" w:line="276" w:lineRule="auto"/>
        <w:ind w:left="1440"/>
        <w:rPr>
          <w:color w:val="282828"/>
          <w:sz w:val="27"/>
          <w:szCs w:val="27"/>
        </w:rPr>
      </w:pPr>
      <w:r w:rsidRPr="00AE07AC">
        <w:rPr>
          <w:color w:val="282828"/>
          <w:sz w:val="27"/>
          <w:szCs w:val="27"/>
        </w:rPr>
        <w:t>Admins can view all the pending donations along with status.</w:t>
      </w:r>
    </w:p>
    <w:p w14:paraId="7DC3FD90" w14:textId="77777777" w:rsidR="00BE2E89" w:rsidRPr="00AE07AC" w:rsidRDefault="00BE2E89" w:rsidP="00BE2E89">
      <w:pPr>
        <w:widowControl/>
        <w:numPr>
          <w:ilvl w:val="0"/>
          <w:numId w:val="17"/>
        </w:numPr>
        <w:shd w:val="clear" w:color="auto" w:fill="FFFFFF"/>
        <w:autoSpaceDE/>
        <w:autoSpaceDN/>
        <w:spacing w:before="100" w:beforeAutospacing="1" w:after="100" w:afterAutospacing="1" w:line="276" w:lineRule="auto"/>
        <w:ind w:left="1440"/>
        <w:rPr>
          <w:color w:val="282828"/>
          <w:sz w:val="27"/>
          <w:szCs w:val="27"/>
        </w:rPr>
      </w:pPr>
      <w:r w:rsidRPr="00AE07AC">
        <w:rPr>
          <w:color w:val="282828"/>
          <w:sz w:val="27"/>
          <w:szCs w:val="27"/>
        </w:rPr>
        <w:t>Admins can view all the donations that they have received.</w:t>
      </w:r>
    </w:p>
    <w:p w14:paraId="62E38B3A" w14:textId="77777777" w:rsidR="00BE2E89" w:rsidRDefault="00BE2E89" w:rsidP="00BE2E89">
      <w:pPr>
        <w:widowControl/>
        <w:numPr>
          <w:ilvl w:val="0"/>
          <w:numId w:val="17"/>
        </w:numPr>
        <w:shd w:val="clear" w:color="auto" w:fill="FFFFFF"/>
        <w:autoSpaceDE/>
        <w:autoSpaceDN/>
        <w:spacing w:before="100" w:beforeAutospacing="1" w:after="100" w:afterAutospacing="1" w:line="276" w:lineRule="auto"/>
        <w:ind w:left="1440"/>
        <w:rPr>
          <w:color w:val="282828"/>
          <w:sz w:val="27"/>
          <w:szCs w:val="27"/>
        </w:rPr>
      </w:pPr>
      <w:r w:rsidRPr="00AE07AC">
        <w:rPr>
          <w:color w:val="282828"/>
          <w:sz w:val="27"/>
          <w:szCs w:val="27"/>
        </w:rPr>
        <w:t>Admins can also view all the agents in the application.</w:t>
      </w:r>
    </w:p>
    <w:p w14:paraId="4E610B1C" w14:textId="77777777" w:rsidR="00BE2E89" w:rsidRDefault="00BE2E89" w:rsidP="00BE2E89">
      <w:pPr>
        <w:widowControl/>
        <w:numPr>
          <w:ilvl w:val="0"/>
          <w:numId w:val="17"/>
        </w:numPr>
        <w:shd w:val="clear" w:color="auto" w:fill="FFFFFF"/>
        <w:autoSpaceDE/>
        <w:autoSpaceDN/>
        <w:spacing w:before="100" w:beforeAutospacing="1" w:after="100" w:afterAutospacing="1" w:line="276" w:lineRule="auto"/>
        <w:ind w:left="1440"/>
        <w:rPr>
          <w:color w:val="282828"/>
          <w:sz w:val="27"/>
          <w:szCs w:val="27"/>
        </w:rPr>
      </w:pPr>
      <w:r>
        <w:rPr>
          <w:color w:val="282828"/>
          <w:sz w:val="27"/>
          <w:szCs w:val="27"/>
        </w:rPr>
        <w:t xml:space="preserve">Admins can delete user account </w:t>
      </w:r>
    </w:p>
    <w:p w14:paraId="7BF3FF3E" w14:textId="77777777" w:rsidR="00BE2E89" w:rsidRPr="00AE07AC" w:rsidRDefault="00BE2E89" w:rsidP="00BE2E89">
      <w:pPr>
        <w:widowControl/>
        <w:numPr>
          <w:ilvl w:val="0"/>
          <w:numId w:val="17"/>
        </w:numPr>
        <w:shd w:val="clear" w:color="auto" w:fill="FFFFFF"/>
        <w:autoSpaceDE/>
        <w:autoSpaceDN/>
        <w:spacing w:before="100" w:beforeAutospacing="1" w:after="100" w:afterAutospacing="1" w:line="276" w:lineRule="auto"/>
        <w:ind w:left="1440"/>
        <w:rPr>
          <w:color w:val="282828"/>
          <w:sz w:val="27"/>
          <w:szCs w:val="27"/>
        </w:rPr>
      </w:pPr>
      <w:r>
        <w:rPr>
          <w:color w:val="282828"/>
          <w:sz w:val="27"/>
          <w:szCs w:val="27"/>
        </w:rPr>
        <w:t>Admins can delete Food request</w:t>
      </w:r>
    </w:p>
    <w:p w14:paraId="5A93F811" w14:textId="77777777" w:rsidR="00BE2E89" w:rsidRPr="00AE07AC" w:rsidRDefault="00BE2E89" w:rsidP="00BE2E89">
      <w:pPr>
        <w:shd w:val="clear" w:color="auto" w:fill="FFFFFF"/>
        <w:spacing w:before="550" w:after="130" w:line="276" w:lineRule="auto"/>
        <w:outlineLvl w:val="2"/>
        <w:rPr>
          <w:color w:val="0C0C0C"/>
          <w:sz w:val="32"/>
          <w:szCs w:val="32"/>
        </w:rPr>
      </w:pPr>
      <w:r>
        <w:rPr>
          <w:b/>
          <w:bCs/>
          <w:color w:val="0C0C0C"/>
          <w:sz w:val="32"/>
          <w:szCs w:val="32"/>
        </w:rPr>
        <w:t>Collector</w:t>
      </w:r>
      <w:r w:rsidRPr="00AE07AC">
        <w:rPr>
          <w:b/>
          <w:bCs/>
          <w:color w:val="0C0C0C"/>
          <w:sz w:val="32"/>
          <w:szCs w:val="32"/>
        </w:rPr>
        <w:t xml:space="preserve"> Features</w:t>
      </w:r>
    </w:p>
    <w:p w14:paraId="79A07878" w14:textId="77777777" w:rsidR="00BE2E89" w:rsidRPr="00AE07AC" w:rsidRDefault="00BE2E89" w:rsidP="00BE2E89">
      <w:pPr>
        <w:widowControl/>
        <w:numPr>
          <w:ilvl w:val="0"/>
          <w:numId w:val="18"/>
        </w:numPr>
        <w:shd w:val="clear" w:color="auto" w:fill="FFFFFF"/>
        <w:autoSpaceDE/>
        <w:autoSpaceDN/>
        <w:spacing w:before="100" w:beforeAutospacing="1" w:after="100" w:afterAutospacing="1" w:line="276" w:lineRule="auto"/>
        <w:ind w:left="1440"/>
        <w:rPr>
          <w:color w:val="282828"/>
          <w:sz w:val="27"/>
          <w:szCs w:val="27"/>
        </w:rPr>
      </w:pPr>
      <w:r>
        <w:rPr>
          <w:color w:val="282828"/>
          <w:sz w:val="27"/>
          <w:szCs w:val="27"/>
        </w:rPr>
        <w:t>Collector</w:t>
      </w:r>
      <w:r w:rsidRPr="00AE07AC">
        <w:rPr>
          <w:color w:val="282828"/>
          <w:sz w:val="27"/>
          <w:szCs w:val="27"/>
        </w:rPr>
        <w:t xml:space="preserve"> will receive notifications from admins to collect food from donor's homes.</w:t>
      </w:r>
    </w:p>
    <w:p w14:paraId="1C3A7AB3" w14:textId="77777777" w:rsidR="00BE2E89" w:rsidRPr="00AE07AC" w:rsidRDefault="00BE2E89" w:rsidP="00BE2E89">
      <w:pPr>
        <w:widowControl/>
        <w:numPr>
          <w:ilvl w:val="0"/>
          <w:numId w:val="18"/>
        </w:numPr>
        <w:shd w:val="clear" w:color="auto" w:fill="FFFFFF"/>
        <w:autoSpaceDE/>
        <w:autoSpaceDN/>
        <w:spacing w:before="100" w:beforeAutospacing="1" w:after="100" w:afterAutospacing="1" w:line="276" w:lineRule="auto"/>
        <w:ind w:left="1440"/>
        <w:rPr>
          <w:color w:val="282828"/>
          <w:sz w:val="27"/>
          <w:szCs w:val="27"/>
        </w:rPr>
      </w:pPr>
      <w:r>
        <w:rPr>
          <w:color w:val="282828"/>
          <w:sz w:val="27"/>
          <w:szCs w:val="27"/>
        </w:rPr>
        <w:t>Collectors</w:t>
      </w:r>
      <w:r w:rsidRPr="00AE07AC">
        <w:rPr>
          <w:color w:val="282828"/>
          <w:sz w:val="27"/>
          <w:szCs w:val="27"/>
        </w:rPr>
        <w:t xml:space="preserve"> can mark their collection upon collection of food from donor's home.</w:t>
      </w:r>
    </w:p>
    <w:p w14:paraId="0A81D61C" w14:textId="77777777" w:rsidR="00BE2E89" w:rsidRPr="00AE07AC" w:rsidRDefault="00BE2E89" w:rsidP="00BE2E89">
      <w:pPr>
        <w:widowControl/>
        <w:numPr>
          <w:ilvl w:val="0"/>
          <w:numId w:val="18"/>
        </w:numPr>
        <w:shd w:val="clear" w:color="auto" w:fill="FFFFFF"/>
        <w:autoSpaceDE/>
        <w:autoSpaceDN/>
        <w:spacing w:before="100" w:beforeAutospacing="1" w:after="100" w:afterAutospacing="1" w:line="276" w:lineRule="auto"/>
        <w:ind w:left="1440"/>
        <w:rPr>
          <w:color w:val="282828"/>
          <w:sz w:val="27"/>
          <w:szCs w:val="27"/>
        </w:rPr>
      </w:pPr>
      <w:r>
        <w:rPr>
          <w:color w:val="282828"/>
          <w:sz w:val="27"/>
          <w:szCs w:val="27"/>
        </w:rPr>
        <w:t>Collectors</w:t>
      </w:r>
      <w:r w:rsidRPr="00AE07AC">
        <w:rPr>
          <w:color w:val="282828"/>
          <w:sz w:val="27"/>
          <w:szCs w:val="27"/>
        </w:rPr>
        <w:t xml:space="preserve"> can also view all those food donations which have been collected by them previously.</w:t>
      </w:r>
    </w:p>
    <w:p w14:paraId="31FFA2AD" w14:textId="77777777" w:rsidR="00BE2E89" w:rsidRDefault="00BE2E89" w:rsidP="00BE2E89">
      <w:pPr>
        <w:widowControl/>
        <w:numPr>
          <w:ilvl w:val="0"/>
          <w:numId w:val="18"/>
        </w:numPr>
        <w:shd w:val="clear" w:color="auto" w:fill="FFFFFF"/>
        <w:autoSpaceDE/>
        <w:autoSpaceDN/>
        <w:spacing w:before="100" w:beforeAutospacing="1" w:after="100" w:afterAutospacing="1" w:line="276" w:lineRule="auto"/>
        <w:ind w:left="1440"/>
        <w:rPr>
          <w:color w:val="282828"/>
          <w:sz w:val="27"/>
          <w:szCs w:val="27"/>
        </w:rPr>
      </w:pPr>
      <w:r>
        <w:rPr>
          <w:color w:val="282828"/>
          <w:sz w:val="27"/>
          <w:szCs w:val="27"/>
        </w:rPr>
        <w:t>Collectors can recommend Donors</w:t>
      </w:r>
      <w:r w:rsidRPr="00AE07AC">
        <w:rPr>
          <w:color w:val="282828"/>
          <w:sz w:val="27"/>
          <w:szCs w:val="27"/>
        </w:rPr>
        <w:t>.</w:t>
      </w:r>
    </w:p>
    <w:p w14:paraId="37108AA9" w14:textId="77777777" w:rsidR="00BE2E89" w:rsidRPr="00AE07AC" w:rsidRDefault="00BE2E89" w:rsidP="00BE2E89">
      <w:pPr>
        <w:widowControl/>
        <w:numPr>
          <w:ilvl w:val="0"/>
          <w:numId w:val="18"/>
        </w:numPr>
        <w:shd w:val="clear" w:color="auto" w:fill="FFFFFF"/>
        <w:autoSpaceDE/>
        <w:autoSpaceDN/>
        <w:spacing w:before="100" w:beforeAutospacing="1" w:after="100" w:afterAutospacing="1" w:line="276" w:lineRule="auto"/>
        <w:ind w:left="1440"/>
        <w:rPr>
          <w:color w:val="282828"/>
          <w:sz w:val="27"/>
          <w:szCs w:val="27"/>
        </w:rPr>
      </w:pPr>
      <w:r>
        <w:rPr>
          <w:color w:val="282828"/>
          <w:sz w:val="27"/>
          <w:szCs w:val="27"/>
        </w:rPr>
        <w:t xml:space="preserve">Collectors can make food request </w:t>
      </w:r>
    </w:p>
    <w:p w14:paraId="10A437A2" w14:textId="77777777" w:rsidR="00BE2E89" w:rsidRPr="00AE07AC" w:rsidRDefault="00BE2E89" w:rsidP="00BE2E89">
      <w:pPr>
        <w:shd w:val="clear" w:color="auto" w:fill="FFFFFF"/>
        <w:spacing w:before="550" w:after="130" w:line="276" w:lineRule="auto"/>
        <w:outlineLvl w:val="2"/>
        <w:rPr>
          <w:color w:val="0C0C0C"/>
          <w:sz w:val="28"/>
          <w:szCs w:val="28"/>
        </w:rPr>
      </w:pPr>
      <w:r w:rsidRPr="00AE07AC">
        <w:rPr>
          <w:b/>
          <w:bCs/>
          <w:color w:val="0C0C0C"/>
          <w:sz w:val="28"/>
          <w:szCs w:val="28"/>
        </w:rPr>
        <w:t>Technologies used</w:t>
      </w:r>
    </w:p>
    <w:p w14:paraId="06F70B36" w14:textId="77777777" w:rsidR="00BE2E89" w:rsidRDefault="00BE2E89" w:rsidP="00BE2E89">
      <w:pPr>
        <w:pStyle w:val="ListParagraph"/>
        <w:widowControl/>
        <w:numPr>
          <w:ilvl w:val="1"/>
          <w:numId w:val="11"/>
        </w:numPr>
        <w:shd w:val="clear" w:color="auto" w:fill="FFFFFF"/>
        <w:autoSpaceDE/>
        <w:autoSpaceDN/>
        <w:spacing w:before="100" w:beforeAutospacing="1" w:after="100" w:afterAutospacing="1" w:line="276" w:lineRule="auto"/>
        <w:contextualSpacing/>
        <w:rPr>
          <w:color w:val="282828"/>
          <w:sz w:val="27"/>
          <w:szCs w:val="27"/>
        </w:rPr>
      </w:pPr>
      <w:r>
        <w:rPr>
          <w:color w:val="282828"/>
          <w:sz w:val="27"/>
          <w:szCs w:val="27"/>
        </w:rPr>
        <w:t>Java</w:t>
      </w:r>
    </w:p>
    <w:p w14:paraId="4E75C36C" w14:textId="77777777" w:rsidR="00BE2E89" w:rsidRDefault="00BE2E89" w:rsidP="00BE2E89">
      <w:pPr>
        <w:pStyle w:val="ListParagraph"/>
        <w:widowControl/>
        <w:numPr>
          <w:ilvl w:val="1"/>
          <w:numId w:val="11"/>
        </w:numPr>
        <w:shd w:val="clear" w:color="auto" w:fill="FFFFFF"/>
        <w:autoSpaceDE/>
        <w:autoSpaceDN/>
        <w:spacing w:before="100" w:beforeAutospacing="1" w:after="100" w:afterAutospacing="1" w:line="276" w:lineRule="auto"/>
        <w:contextualSpacing/>
        <w:rPr>
          <w:color w:val="282828"/>
          <w:sz w:val="27"/>
          <w:szCs w:val="27"/>
        </w:rPr>
      </w:pPr>
      <w:r>
        <w:rPr>
          <w:color w:val="282828"/>
          <w:sz w:val="27"/>
          <w:szCs w:val="27"/>
        </w:rPr>
        <w:t>SQL</w:t>
      </w:r>
    </w:p>
    <w:p w14:paraId="16D6F7E7" w14:textId="77777777" w:rsidR="00BE2E89" w:rsidRPr="00D91A08" w:rsidRDefault="00BE2E89" w:rsidP="00BE2E89">
      <w:pPr>
        <w:pStyle w:val="ListParagraph"/>
        <w:widowControl/>
        <w:numPr>
          <w:ilvl w:val="1"/>
          <w:numId w:val="11"/>
        </w:numPr>
        <w:shd w:val="clear" w:color="auto" w:fill="FFFFFF"/>
        <w:autoSpaceDE/>
        <w:autoSpaceDN/>
        <w:spacing w:before="100" w:beforeAutospacing="1" w:after="100" w:afterAutospacing="1" w:line="276" w:lineRule="auto"/>
        <w:contextualSpacing/>
        <w:rPr>
          <w:color w:val="282828"/>
          <w:sz w:val="27"/>
          <w:szCs w:val="27"/>
        </w:rPr>
      </w:pPr>
      <w:r>
        <w:rPr>
          <w:color w:val="282828"/>
          <w:sz w:val="27"/>
          <w:szCs w:val="27"/>
        </w:rPr>
        <w:t>Firebase</w:t>
      </w:r>
    </w:p>
    <w:p w14:paraId="4FF12173" w14:textId="77777777" w:rsidR="00BE2E89" w:rsidRPr="00F20D10" w:rsidRDefault="00BE2E89" w:rsidP="00BE2E89">
      <w:pPr>
        <w:pStyle w:val="ListParagraph"/>
        <w:shd w:val="clear" w:color="auto" w:fill="FFFFFF"/>
        <w:spacing w:before="100" w:beforeAutospacing="1" w:after="100" w:afterAutospacing="1" w:line="276" w:lineRule="auto"/>
        <w:ind w:left="1440"/>
        <w:rPr>
          <w:color w:val="282828"/>
          <w:sz w:val="27"/>
          <w:szCs w:val="27"/>
        </w:rPr>
      </w:pPr>
    </w:p>
    <w:p w14:paraId="709D0C05" w14:textId="77777777" w:rsidR="00BE2E89" w:rsidRDefault="00BE2E89" w:rsidP="00BE2E89">
      <w:pPr>
        <w:pStyle w:val="ListParagraph"/>
        <w:shd w:val="clear" w:color="auto" w:fill="FFFFFF"/>
        <w:spacing w:before="550" w:after="130" w:line="276" w:lineRule="auto"/>
        <w:ind w:left="0"/>
        <w:outlineLvl w:val="2"/>
        <w:rPr>
          <w:b/>
          <w:bCs/>
          <w:color w:val="0C0C0C"/>
          <w:sz w:val="28"/>
          <w:szCs w:val="28"/>
        </w:rPr>
      </w:pPr>
      <w:r w:rsidRPr="00F20D10">
        <w:rPr>
          <w:b/>
          <w:bCs/>
          <w:color w:val="0C0C0C"/>
          <w:sz w:val="28"/>
          <w:szCs w:val="28"/>
        </w:rPr>
        <w:t>Installation and Setup</w:t>
      </w:r>
    </w:p>
    <w:p w14:paraId="53E31473" w14:textId="77777777" w:rsidR="00BE2E89" w:rsidRDefault="00BE2E89" w:rsidP="00BE2E89">
      <w:pPr>
        <w:pStyle w:val="ListParagraph"/>
        <w:widowControl/>
        <w:numPr>
          <w:ilvl w:val="1"/>
          <w:numId w:val="18"/>
        </w:numPr>
        <w:shd w:val="clear" w:color="auto" w:fill="FFFFFF"/>
        <w:autoSpaceDE/>
        <w:autoSpaceDN/>
        <w:spacing w:before="100" w:beforeAutospacing="1" w:after="100" w:afterAutospacing="1" w:line="276" w:lineRule="auto"/>
        <w:contextualSpacing/>
        <w:rPr>
          <w:color w:val="282828"/>
          <w:sz w:val="27"/>
          <w:szCs w:val="27"/>
        </w:rPr>
      </w:pPr>
      <w:r>
        <w:rPr>
          <w:color w:val="282828"/>
          <w:sz w:val="27"/>
          <w:szCs w:val="27"/>
        </w:rPr>
        <w:t>Android Studio</w:t>
      </w:r>
    </w:p>
    <w:p w14:paraId="49946AB3" w14:textId="77777777" w:rsidR="00BE2E89" w:rsidRDefault="00BE2E89" w:rsidP="00BE2E89">
      <w:pPr>
        <w:pStyle w:val="ListParagraph"/>
        <w:widowControl/>
        <w:numPr>
          <w:ilvl w:val="1"/>
          <w:numId w:val="18"/>
        </w:numPr>
        <w:shd w:val="clear" w:color="auto" w:fill="FFFFFF"/>
        <w:autoSpaceDE/>
        <w:autoSpaceDN/>
        <w:spacing w:before="550" w:after="130" w:line="276" w:lineRule="auto"/>
        <w:contextualSpacing/>
        <w:outlineLvl w:val="2"/>
        <w:rPr>
          <w:color w:val="0C0C0C"/>
          <w:sz w:val="28"/>
          <w:szCs w:val="28"/>
        </w:rPr>
      </w:pPr>
      <w:r>
        <w:rPr>
          <w:color w:val="0C0C0C"/>
          <w:sz w:val="28"/>
          <w:szCs w:val="28"/>
        </w:rPr>
        <w:t>Canvas</w:t>
      </w:r>
    </w:p>
    <w:p w14:paraId="5DCE3695" w14:textId="77777777" w:rsidR="00BE2E89" w:rsidRDefault="00BE2E89" w:rsidP="00BE2E89">
      <w:pPr>
        <w:pStyle w:val="ListParagraph"/>
        <w:widowControl/>
        <w:numPr>
          <w:ilvl w:val="1"/>
          <w:numId w:val="18"/>
        </w:numPr>
        <w:shd w:val="clear" w:color="auto" w:fill="FFFFFF"/>
        <w:autoSpaceDE/>
        <w:autoSpaceDN/>
        <w:spacing w:before="550" w:after="130" w:line="276" w:lineRule="auto"/>
        <w:contextualSpacing/>
        <w:outlineLvl w:val="2"/>
        <w:rPr>
          <w:color w:val="0C0C0C"/>
          <w:sz w:val="28"/>
          <w:szCs w:val="28"/>
        </w:rPr>
      </w:pPr>
      <w:proofErr w:type="spellStart"/>
      <w:r>
        <w:rPr>
          <w:color w:val="0C0C0C"/>
          <w:sz w:val="28"/>
          <w:szCs w:val="28"/>
        </w:rPr>
        <w:t>StarUml</w:t>
      </w:r>
      <w:proofErr w:type="spellEnd"/>
    </w:p>
    <w:p w14:paraId="4B10DF00" w14:textId="77777777" w:rsidR="00BE2E89" w:rsidRPr="00F20D10" w:rsidRDefault="00BE2E89" w:rsidP="00BE2E89">
      <w:pPr>
        <w:pStyle w:val="ListParagraph"/>
        <w:shd w:val="clear" w:color="auto" w:fill="FFFFFF"/>
        <w:spacing w:before="550" w:after="130" w:line="276" w:lineRule="auto"/>
        <w:ind w:left="1440"/>
        <w:outlineLvl w:val="2"/>
        <w:rPr>
          <w:color w:val="0C0C0C"/>
          <w:sz w:val="28"/>
          <w:szCs w:val="28"/>
        </w:rPr>
      </w:pPr>
    </w:p>
    <w:p w14:paraId="6147D9EA" w14:textId="77777777" w:rsidR="00BE2E89" w:rsidRPr="00A32B1C" w:rsidRDefault="00BE2E89" w:rsidP="00BE2E89">
      <w:pPr>
        <w:shd w:val="clear" w:color="auto" w:fill="FFFFFF"/>
        <w:spacing w:line="276" w:lineRule="auto"/>
        <w:rPr>
          <w:b/>
          <w:bCs/>
          <w:color w:val="282828"/>
          <w:sz w:val="27"/>
          <w:szCs w:val="27"/>
        </w:rPr>
      </w:pPr>
      <w:r w:rsidRPr="00A32B1C">
        <w:rPr>
          <w:b/>
          <w:bCs/>
          <w:color w:val="282828"/>
          <w:sz w:val="27"/>
          <w:szCs w:val="27"/>
        </w:rPr>
        <w:t>For running the application:</w:t>
      </w:r>
    </w:p>
    <w:p w14:paraId="1C7FDAD3" w14:textId="77777777" w:rsidR="00BE2E89" w:rsidRPr="00AE07AC" w:rsidRDefault="00BE2E89" w:rsidP="00BE2E89">
      <w:pPr>
        <w:widowControl/>
        <w:numPr>
          <w:ilvl w:val="0"/>
          <w:numId w:val="19"/>
        </w:numPr>
        <w:shd w:val="clear" w:color="auto" w:fill="FFFFFF"/>
        <w:autoSpaceDE/>
        <w:autoSpaceDN/>
        <w:spacing w:before="100" w:beforeAutospacing="1" w:line="276" w:lineRule="auto"/>
        <w:ind w:left="1440"/>
        <w:rPr>
          <w:color w:val="282828"/>
          <w:sz w:val="27"/>
          <w:szCs w:val="27"/>
        </w:rPr>
      </w:pPr>
      <w:r>
        <w:rPr>
          <w:color w:val="282828"/>
          <w:sz w:val="27"/>
          <w:szCs w:val="27"/>
        </w:rPr>
        <w:t>java</w:t>
      </w:r>
      <w:r w:rsidRPr="00AE07AC">
        <w:rPr>
          <w:color w:val="282828"/>
          <w:sz w:val="27"/>
          <w:szCs w:val="27"/>
        </w:rPr>
        <w:t xml:space="preserve"> must be installed on the system.</w:t>
      </w:r>
    </w:p>
    <w:p w14:paraId="6FFA8AF2" w14:textId="77777777" w:rsidR="00BE2E89" w:rsidRPr="00AE07AC" w:rsidRDefault="00BE2E89" w:rsidP="00BE2E89">
      <w:pPr>
        <w:widowControl/>
        <w:numPr>
          <w:ilvl w:val="0"/>
          <w:numId w:val="19"/>
        </w:numPr>
        <w:shd w:val="clear" w:color="auto" w:fill="FFFFFF"/>
        <w:autoSpaceDE/>
        <w:autoSpaceDN/>
        <w:spacing w:before="100" w:beforeAutospacing="1" w:after="100" w:afterAutospacing="1" w:line="276" w:lineRule="auto"/>
        <w:ind w:left="1440"/>
        <w:rPr>
          <w:color w:val="282828"/>
          <w:sz w:val="27"/>
          <w:szCs w:val="27"/>
        </w:rPr>
      </w:pPr>
      <w:r w:rsidRPr="00AE07AC">
        <w:rPr>
          <w:color w:val="282828"/>
          <w:sz w:val="27"/>
          <w:szCs w:val="27"/>
        </w:rPr>
        <w:lastRenderedPageBreak/>
        <w:t xml:space="preserve">You should have a </w:t>
      </w:r>
      <w:r>
        <w:rPr>
          <w:color w:val="282828"/>
          <w:sz w:val="27"/>
          <w:szCs w:val="27"/>
        </w:rPr>
        <w:t>Firebase</w:t>
      </w:r>
      <w:r w:rsidRPr="00AE07AC">
        <w:rPr>
          <w:color w:val="282828"/>
          <w:sz w:val="27"/>
          <w:szCs w:val="27"/>
        </w:rPr>
        <w:t xml:space="preserve"> database.</w:t>
      </w:r>
    </w:p>
    <w:p w14:paraId="79B14BE3" w14:textId="77777777" w:rsidR="00BE2E89" w:rsidRPr="00AE07AC" w:rsidRDefault="00BE2E89" w:rsidP="00BE2E89">
      <w:pPr>
        <w:widowControl/>
        <w:numPr>
          <w:ilvl w:val="0"/>
          <w:numId w:val="19"/>
        </w:numPr>
        <w:shd w:val="clear" w:color="auto" w:fill="FFFFFF"/>
        <w:autoSpaceDE/>
        <w:autoSpaceDN/>
        <w:spacing w:before="100" w:beforeAutospacing="1" w:after="100" w:afterAutospacing="1" w:line="276" w:lineRule="auto"/>
        <w:ind w:left="1440"/>
        <w:rPr>
          <w:color w:val="282828"/>
          <w:sz w:val="27"/>
          <w:szCs w:val="27"/>
        </w:rPr>
      </w:pPr>
      <w:r w:rsidRPr="00AE07AC">
        <w:rPr>
          <w:color w:val="282828"/>
          <w:sz w:val="27"/>
          <w:szCs w:val="27"/>
        </w:rPr>
        <w:t xml:space="preserve">You should have a code editor (preferred: </w:t>
      </w:r>
      <w:r>
        <w:rPr>
          <w:color w:val="282828"/>
          <w:sz w:val="27"/>
          <w:szCs w:val="27"/>
        </w:rPr>
        <w:t>Android Studio)</w:t>
      </w:r>
    </w:p>
    <w:p w14:paraId="21B94BE9" w14:textId="77777777" w:rsidR="00BE2E89" w:rsidRPr="00AE07AC" w:rsidRDefault="00BE2E89" w:rsidP="00BE2E89">
      <w:pPr>
        <w:shd w:val="clear" w:color="auto" w:fill="FFFFFF"/>
        <w:spacing w:before="550" w:after="130" w:line="276" w:lineRule="auto"/>
        <w:outlineLvl w:val="2"/>
        <w:rPr>
          <w:color w:val="0C0C0C"/>
          <w:sz w:val="28"/>
          <w:szCs w:val="28"/>
        </w:rPr>
      </w:pPr>
      <w:r w:rsidRPr="00AE07AC">
        <w:rPr>
          <w:b/>
          <w:bCs/>
          <w:color w:val="0C0C0C"/>
          <w:sz w:val="28"/>
          <w:szCs w:val="28"/>
        </w:rPr>
        <w:t>Installation and Setup</w:t>
      </w:r>
    </w:p>
    <w:p w14:paraId="5CA1FAA4" w14:textId="77777777" w:rsidR="00BE2E89" w:rsidRPr="00AE07AC" w:rsidRDefault="00BE2E89" w:rsidP="00BE2E89">
      <w:pPr>
        <w:widowControl/>
        <w:numPr>
          <w:ilvl w:val="0"/>
          <w:numId w:val="20"/>
        </w:numPr>
        <w:shd w:val="clear" w:color="auto" w:fill="FFFFFF"/>
        <w:autoSpaceDE/>
        <w:autoSpaceDN/>
        <w:spacing w:before="100" w:beforeAutospacing="1" w:after="100" w:afterAutospacing="1" w:line="276" w:lineRule="auto"/>
        <w:ind w:left="1440"/>
        <w:rPr>
          <w:color w:val="282828"/>
          <w:sz w:val="27"/>
          <w:szCs w:val="27"/>
        </w:rPr>
      </w:pPr>
      <w:r w:rsidRPr="00AE07AC">
        <w:rPr>
          <w:color w:val="282828"/>
          <w:sz w:val="27"/>
          <w:szCs w:val="27"/>
        </w:rPr>
        <w:t>Download the source code in the desired location on your system.</w:t>
      </w:r>
    </w:p>
    <w:p w14:paraId="4D194CFB" w14:textId="77777777" w:rsidR="00BE2E89" w:rsidRPr="00AE07AC" w:rsidRDefault="00BE2E89" w:rsidP="00BE2E89">
      <w:pPr>
        <w:widowControl/>
        <w:numPr>
          <w:ilvl w:val="0"/>
          <w:numId w:val="20"/>
        </w:numPr>
        <w:shd w:val="clear" w:color="auto" w:fill="FFFFFF"/>
        <w:autoSpaceDE/>
        <w:autoSpaceDN/>
        <w:spacing w:before="100" w:beforeAutospacing="1" w:after="100" w:afterAutospacing="1" w:line="276" w:lineRule="auto"/>
        <w:ind w:left="1440"/>
        <w:rPr>
          <w:color w:val="282828"/>
          <w:sz w:val="27"/>
          <w:szCs w:val="27"/>
        </w:rPr>
      </w:pPr>
      <w:r w:rsidRPr="00AE07AC">
        <w:rPr>
          <w:color w:val="282828"/>
          <w:sz w:val="27"/>
          <w:szCs w:val="27"/>
        </w:rPr>
        <w:t>Open the code in your code editor.</w:t>
      </w:r>
    </w:p>
    <w:p w14:paraId="5EAB0622" w14:textId="77777777" w:rsidR="00BE2E89" w:rsidRPr="006F6568" w:rsidRDefault="00BE2E89" w:rsidP="00BE2E89">
      <w:pPr>
        <w:spacing w:line="276" w:lineRule="auto"/>
      </w:pPr>
    </w:p>
    <w:p w14:paraId="62173518" w14:textId="77777777" w:rsidR="00BE2E89" w:rsidRPr="006F6568" w:rsidRDefault="00BE2E89" w:rsidP="00BE2E89">
      <w:pPr>
        <w:spacing w:line="276" w:lineRule="auto"/>
      </w:pPr>
    </w:p>
    <w:p w14:paraId="2F5CC564" w14:textId="77777777" w:rsidR="00BE2E89" w:rsidRPr="006F6568" w:rsidRDefault="00BE2E89" w:rsidP="00BE2E89">
      <w:pPr>
        <w:spacing w:line="276" w:lineRule="auto"/>
      </w:pPr>
    </w:p>
    <w:p w14:paraId="150D67D8" w14:textId="77777777" w:rsidR="00BE2E89" w:rsidRPr="006F6568" w:rsidRDefault="00BE2E89" w:rsidP="00BE2E89">
      <w:pPr>
        <w:spacing w:line="276" w:lineRule="auto"/>
      </w:pPr>
      <w:r w:rsidRPr="006F6568">
        <w:t xml:space="preserve">     </w:t>
      </w:r>
    </w:p>
    <w:p w14:paraId="3E558D21" w14:textId="77777777" w:rsidR="00BE2E89" w:rsidRPr="006F6568" w:rsidRDefault="00BE2E89" w:rsidP="00BE2E89">
      <w:pPr>
        <w:pStyle w:val="ListParagraph"/>
        <w:spacing w:line="276" w:lineRule="auto"/>
      </w:pPr>
    </w:p>
    <w:p w14:paraId="731405A6" w14:textId="77777777" w:rsidR="00BE2E89" w:rsidRPr="006F6568" w:rsidRDefault="00BE2E89" w:rsidP="00BE2E89">
      <w:pPr>
        <w:spacing w:line="276" w:lineRule="auto"/>
      </w:pPr>
      <w:r w:rsidRPr="006F6568">
        <w:t xml:space="preserve"> </w:t>
      </w:r>
    </w:p>
    <w:p w14:paraId="387A4C71" w14:textId="77777777" w:rsidR="00BE2E89" w:rsidRDefault="00BE2E89" w:rsidP="00BE2E89"/>
    <w:p w14:paraId="54ADBCFB" w14:textId="53FEDEA3" w:rsidR="00856B7A" w:rsidRDefault="00856B7A"/>
    <w:sectPr w:rsidR="00856B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ison Neu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6A2E"/>
    <w:multiLevelType w:val="multilevel"/>
    <w:tmpl w:val="7EE23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70E2A"/>
    <w:multiLevelType w:val="multilevel"/>
    <w:tmpl w:val="2BA49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012949"/>
    <w:multiLevelType w:val="multilevel"/>
    <w:tmpl w:val="45900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76316E"/>
    <w:multiLevelType w:val="hybridMultilevel"/>
    <w:tmpl w:val="5E66000E"/>
    <w:lvl w:ilvl="0" w:tplc="0409000F">
      <w:start w:val="1"/>
      <w:numFmt w:val="decimal"/>
      <w:lvlText w:val="%1."/>
      <w:lvlJc w:val="left"/>
      <w:pPr>
        <w:ind w:left="135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490C4A"/>
    <w:multiLevelType w:val="hybridMultilevel"/>
    <w:tmpl w:val="4E86B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C42D93"/>
    <w:multiLevelType w:val="multilevel"/>
    <w:tmpl w:val="25E4F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3D5F2E"/>
    <w:multiLevelType w:val="multilevel"/>
    <w:tmpl w:val="5E901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C85F88"/>
    <w:multiLevelType w:val="multilevel"/>
    <w:tmpl w:val="56988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27535E"/>
    <w:multiLevelType w:val="hybridMultilevel"/>
    <w:tmpl w:val="D048DFAA"/>
    <w:lvl w:ilvl="0" w:tplc="4BCC57C0">
      <w:start w:val="1"/>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047FC2"/>
    <w:multiLevelType w:val="multilevel"/>
    <w:tmpl w:val="F0A6D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AB3659"/>
    <w:multiLevelType w:val="multilevel"/>
    <w:tmpl w:val="58D20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280BE6"/>
    <w:multiLevelType w:val="multilevel"/>
    <w:tmpl w:val="4D3C5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0A4832"/>
    <w:multiLevelType w:val="multilevel"/>
    <w:tmpl w:val="C8260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BF3466"/>
    <w:multiLevelType w:val="multilevel"/>
    <w:tmpl w:val="F3EC3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3B22C6"/>
    <w:multiLevelType w:val="hybridMultilevel"/>
    <w:tmpl w:val="D06687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250445"/>
    <w:multiLevelType w:val="multilevel"/>
    <w:tmpl w:val="F6187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6059DE"/>
    <w:multiLevelType w:val="multilevel"/>
    <w:tmpl w:val="60D403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8014C5"/>
    <w:multiLevelType w:val="multilevel"/>
    <w:tmpl w:val="07BCF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90B65E8"/>
    <w:multiLevelType w:val="multilevel"/>
    <w:tmpl w:val="45B0C13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410A6C"/>
    <w:multiLevelType w:val="multilevel"/>
    <w:tmpl w:val="1EFC2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9"/>
  </w:num>
  <w:num w:numId="3">
    <w:abstractNumId w:val="8"/>
  </w:num>
  <w:num w:numId="4">
    <w:abstractNumId w:val="4"/>
  </w:num>
  <w:num w:numId="5">
    <w:abstractNumId w:val="14"/>
  </w:num>
  <w:num w:numId="6">
    <w:abstractNumId w:val="3"/>
  </w:num>
  <w:num w:numId="7">
    <w:abstractNumId w:val="1"/>
  </w:num>
  <w:num w:numId="8">
    <w:abstractNumId w:val="15"/>
  </w:num>
  <w:num w:numId="9">
    <w:abstractNumId w:val="10"/>
  </w:num>
  <w:num w:numId="10">
    <w:abstractNumId w:val="7"/>
  </w:num>
  <w:num w:numId="11">
    <w:abstractNumId w:val="16"/>
  </w:num>
  <w:num w:numId="12">
    <w:abstractNumId w:val="11"/>
  </w:num>
  <w:num w:numId="13">
    <w:abstractNumId w:val="6"/>
  </w:num>
  <w:num w:numId="14">
    <w:abstractNumId w:val="0"/>
  </w:num>
  <w:num w:numId="15">
    <w:abstractNumId w:val="5"/>
  </w:num>
  <w:num w:numId="16">
    <w:abstractNumId w:val="17"/>
  </w:num>
  <w:num w:numId="17">
    <w:abstractNumId w:val="2"/>
  </w:num>
  <w:num w:numId="18">
    <w:abstractNumId w:val="18"/>
  </w:num>
  <w:num w:numId="19">
    <w:abstractNumId w:val="12"/>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E89"/>
    <w:rsid w:val="00856B7A"/>
    <w:rsid w:val="00BE2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5A7CD"/>
  <w15:chartTrackingRefBased/>
  <w15:docId w15:val="{1F605053-13E0-4B4A-A52F-D5541E7E4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E89"/>
    <w:pPr>
      <w:widowControl w:val="0"/>
      <w:autoSpaceDE w:val="0"/>
      <w:autoSpaceDN w:val="0"/>
      <w:spacing w:after="0" w:line="240" w:lineRule="auto"/>
    </w:pPr>
    <w:rPr>
      <w:rFonts w:ascii="Times New Roman" w:eastAsia="Times New Roman" w:hAnsi="Times New Roman" w:cs="Times New Roman"/>
    </w:rPr>
  </w:style>
  <w:style w:type="paragraph" w:styleId="Heading4">
    <w:name w:val="heading 4"/>
    <w:basedOn w:val="Normal"/>
    <w:link w:val="Heading4Char"/>
    <w:uiPriority w:val="9"/>
    <w:unhideWhenUsed/>
    <w:qFormat/>
    <w:rsid w:val="00BE2E89"/>
    <w:pPr>
      <w:ind w:left="22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E2E89"/>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BE2E89"/>
    <w:rPr>
      <w:sz w:val="24"/>
      <w:szCs w:val="24"/>
    </w:rPr>
  </w:style>
  <w:style w:type="character" w:customStyle="1" w:styleId="BodyTextChar">
    <w:name w:val="Body Text Char"/>
    <w:basedOn w:val="DefaultParagraphFont"/>
    <w:link w:val="BodyText"/>
    <w:uiPriority w:val="1"/>
    <w:rsid w:val="00BE2E89"/>
    <w:rPr>
      <w:rFonts w:ascii="Times New Roman" w:eastAsia="Times New Roman" w:hAnsi="Times New Roman" w:cs="Times New Roman"/>
      <w:sz w:val="24"/>
      <w:szCs w:val="24"/>
    </w:rPr>
  </w:style>
  <w:style w:type="paragraph" w:styleId="Title">
    <w:name w:val="Title"/>
    <w:basedOn w:val="Normal"/>
    <w:link w:val="TitleChar"/>
    <w:uiPriority w:val="10"/>
    <w:qFormat/>
    <w:rsid w:val="00BE2E89"/>
    <w:pPr>
      <w:spacing w:before="61"/>
      <w:ind w:left="1103" w:right="1783"/>
      <w:jc w:val="center"/>
    </w:pPr>
    <w:rPr>
      <w:b/>
      <w:bCs/>
      <w:sz w:val="44"/>
      <w:szCs w:val="44"/>
    </w:rPr>
  </w:style>
  <w:style w:type="character" w:customStyle="1" w:styleId="TitleChar">
    <w:name w:val="Title Char"/>
    <w:basedOn w:val="DefaultParagraphFont"/>
    <w:link w:val="Title"/>
    <w:uiPriority w:val="10"/>
    <w:rsid w:val="00BE2E89"/>
    <w:rPr>
      <w:rFonts w:ascii="Times New Roman" w:eastAsia="Times New Roman" w:hAnsi="Times New Roman" w:cs="Times New Roman"/>
      <w:b/>
      <w:bCs/>
      <w:sz w:val="44"/>
      <w:szCs w:val="44"/>
    </w:rPr>
  </w:style>
  <w:style w:type="paragraph" w:styleId="ListParagraph">
    <w:name w:val="List Paragraph"/>
    <w:basedOn w:val="Normal"/>
    <w:uiPriority w:val="34"/>
    <w:qFormat/>
    <w:rsid w:val="00BE2E89"/>
    <w:pPr>
      <w:ind w:left="940" w:hanging="361"/>
    </w:pPr>
  </w:style>
  <w:style w:type="paragraph" w:customStyle="1" w:styleId="TableParagraph">
    <w:name w:val="Table Paragraph"/>
    <w:basedOn w:val="Normal"/>
    <w:uiPriority w:val="1"/>
    <w:qFormat/>
    <w:rsid w:val="00BE2E89"/>
    <w:pPr>
      <w:spacing w:line="251" w:lineRule="exact"/>
      <w:ind w:left="650"/>
      <w:jc w:val="center"/>
    </w:pPr>
  </w:style>
  <w:style w:type="paragraph" w:styleId="NoSpacing">
    <w:name w:val="No Spacing"/>
    <w:uiPriority w:val="1"/>
    <w:qFormat/>
    <w:rsid w:val="00BE2E89"/>
    <w:pPr>
      <w:spacing w:after="0" w:line="240" w:lineRule="auto"/>
    </w:pPr>
  </w:style>
  <w:style w:type="character" w:styleId="IntenseEmphasis">
    <w:name w:val="Intense Emphasis"/>
    <w:basedOn w:val="DefaultParagraphFont"/>
    <w:uiPriority w:val="21"/>
    <w:qFormat/>
    <w:rsid w:val="00BE2E89"/>
    <w:rPr>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ogic.co/blog/ecommerce-architecture/" TargetMode="External"/><Relationship Id="rId13" Type="http://schemas.openxmlformats.org/officeDocument/2006/relationships/image" Target="media/image5.png"/><Relationship Id="rId18" Type="http://schemas.openxmlformats.org/officeDocument/2006/relationships/hyperlink" Target="https://elogic.co/blog/how-to-maintain-an-ecommerce-website-tips-to-keep-your-business-afloat/"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s://elogic.co/blog/review-of-mega-menu-magento-2-extension-for-better-website-navigation/" TargetMode="External"/><Relationship Id="rId17" Type="http://schemas.openxmlformats.org/officeDocument/2006/relationships/hyperlink" Target="https://elogic.co/category/performance-optimization/" TargetMode="External"/><Relationship Id="rId2" Type="http://schemas.openxmlformats.org/officeDocument/2006/relationships/styles" Target="styles.xml"/><Relationship Id="rId16" Type="http://schemas.openxmlformats.org/officeDocument/2006/relationships/hyperlink" Target="https://elogic.co/blog/ecommerce-fraud-prevention-10-best-practices-for-online-merchant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hyperlink" Target="https://www.tandfonline.com/doi/abs/10.1080/01449290500330448" TargetMode="External"/><Relationship Id="rId10" Type="http://schemas.openxmlformats.org/officeDocument/2006/relationships/hyperlink" Target="https://www.statista.com/statistics/234884/us-online-shopper-conversion-rate-by-device/" TargetMode="External"/><Relationship Id="rId19" Type="http://schemas.openxmlformats.org/officeDocument/2006/relationships/hyperlink" Target="https://elogic.co/blog/how-to-sell-products-internationally/" TargetMode="External"/><Relationship Id="rId4" Type="http://schemas.openxmlformats.org/officeDocument/2006/relationships/webSettings" Target="webSettings.xml"/><Relationship Id="rId9" Type="http://schemas.openxmlformats.org/officeDocument/2006/relationships/hyperlink" Target="https://elogic.co/blog/best-magento-erp-solutions-for-small-businesses/" TargetMode="External"/><Relationship Id="rId14" Type="http://schemas.openxmlformats.org/officeDocument/2006/relationships/hyperlink" Target="https://www.iiba.org/career-resources/a-business-analysis-professionals-foundation-for-success/babok/?gclid=Cj0KCQjwi7yCBhDJARIsAMWFScOAoU-glykSiFuxN2uF6QdqzgpVAijll-tblm-Epo4vMecOcXrc5k4aAlKFEALw_wc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11</Pages>
  <Words>2059</Words>
  <Characters>11739</Characters>
  <Application>Microsoft Office Word</Application>
  <DocSecurity>0</DocSecurity>
  <Lines>97</Lines>
  <Paragraphs>27</Paragraphs>
  <ScaleCrop>false</ScaleCrop>
  <Company/>
  <LinksUpToDate>false</LinksUpToDate>
  <CharactersWithSpaces>13771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Enembe Verine Ichumbei</dc:creator>
  <cp:keywords/>
  <dc:description/>
  <cp:lastModifiedBy>Enembe Verine Ichumbei</cp:lastModifiedBy>
  <cp:revision>1</cp:revision>
  <dcterms:created xsi:type="dcterms:W3CDTF">2023-04-14T18:57:00Z</dcterms:created>
  <dcterms:modified xsi:type="dcterms:W3CDTF">2023-04-14T19:05:00Z</dcterms:modified>
</cp:coreProperties>
</file>