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272" w:type="dxa"/>
        <w:tblInd w:w="-953" w:type="dxa"/>
        <w:tblCellMar>
          <w:top w:w="53" w:type="dxa"/>
          <w:left w:w="492" w:type="dxa"/>
          <w:right w:w="303" w:type="dxa"/>
        </w:tblCellMar>
        <w:tblLook w:val="04A0" w:firstRow="1" w:lastRow="0" w:firstColumn="1" w:lastColumn="0" w:noHBand="0" w:noVBand="1"/>
      </w:tblPr>
      <w:tblGrid>
        <w:gridCol w:w="11272"/>
      </w:tblGrid>
      <w:tr w:rsidR="0039263A" w14:paraId="2B6D62D2" w14:textId="77777777">
        <w:trPr>
          <w:trHeight w:val="14872"/>
        </w:trPr>
        <w:tc>
          <w:tcPr>
            <w:tcW w:w="1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D7EB5" w14:textId="555DF566" w:rsidR="0039263A" w:rsidRDefault="00000000" w:rsidP="00AB5321">
            <w:pPr>
              <w:spacing w:after="7"/>
            </w:pPr>
            <w:r>
              <w:rPr>
                <w:color w:val="404040"/>
                <w:sz w:val="24"/>
              </w:rPr>
              <w:t xml:space="preserve"> </w:t>
            </w:r>
          </w:p>
          <w:p w14:paraId="260B2555" w14:textId="0A83F0FE" w:rsidR="0039263A" w:rsidRPr="00AB5321" w:rsidRDefault="00191F9F" w:rsidP="00AB5321">
            <w:pPr>
              <w:ind w:left="29"/>
              <w:rPr>
                <w:rFonts w:ascii="Bookman Old Style" w:eastAsia="Bookman Old Style" w:hAnsi="Bookman Old Style" w:cs="Bookman Old Style"/>
                <w:color w:val="141414"/>
                <w:sz w:val="56"/>
              </w:rPr>
            </w:pPr>
            <w:r>
              <w:rPr>
                <w:rFonts w:ascii="Bookman Old Style" w:eastAsia="Bookman Old Style" w:hAnsi="Bookman Old Style" w:cs="Bookman Old Style"/>
                <w:color w:val="141414"/>
                <w:sz w:val="56"/>
              </w:rPr>
              <w:t>Mr.</w:t>
            </w:r>
            <w:r w:rsidR="007545BD">
              <w:rPr>
                <w:rFonts w:ascii="Bookman Old Style" w:eastAsia="Bookman Old Style" w:hAnsi="Bookman Old Style" w:cs="Bookman Old Style"/>
                <w:color w:val="141414"/>
                <w:sz w:val="56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color w:val="141414"/>
                <w:sz w:val="56"/>
              </w:rPr>
              <w:t>Alkesh Vijay Sakhare</w:t>
            </w:r>
            <w:r>
              <w:rPr>
                <w:color w:val="404040"/>
                <w:sz w:val="24"/>
              </w:rPr>
              <w:t xml:space="preserve">  </w:t>
            </w:r>
          </w:p>
          <w:p w14:paraId="72CEDAC4" w14:textId="12F29FDA" w:rsidR="0039263A" w:rsidRDefault="00000000" w:rsidP="00AB5321">
            <w:pPr>
              <w:pBdr>
                <w:top w:val="single" w:sz="6" w:space="1" w:color="auto"/>
                <w:bottom w:val="single" w:sz="6" w:space="1" w:color="auto"/>
              </w:pBdr>
              <w:ind w:left="24"/>
              <w:rPr>
                <w:color w:val="5F5F5F"/>
                <w:sz w:val="24"/>
                <w:u w:val="single" w:color="5F5F5F"/>
              </w:rPr>
            </w:pPr>
            <w:r>
              <w:rPr>
                <w:color w:val="404040"/>
                <w:sz w:val="24"/>
              </w:rPr>
              <w:t xml:space="preserve"> Mumbai- Maharashtra </w:t>
            </w:r>
            <w:r w:rsidR="0013769F">
              <w:rPr>
                <w:color w:val="404040"/>
                <w:sz w:val="24"/>
              </w:rPr>
              <w:t>|+91-9702741255</w:t>
            </w:r>
            <w:r>
              <w:rPr>
                <w:color w:val="404040"/>
                <w:sz w:val="24"/>
              </w:rPr>
              <w:t xml:space="preserve">| </w:t>
            </w:r>
            <w:hyperlink r:id="rId5" w:history="1">
              <w:r w:rsidR="00AB5321" w:rsidRPr="00076E96">
                <w:rPr>
                  <w:rStyle w:val="Hyperlink"/>
                  <w:sz w:val="24"/>
                </w:rPr>
                <w:t>akleshsakhare@gmail.com</w:t>
              </w:r>
            </w:hyperlink>
          </w:p>
          <w:p w14:paraId="7C9A838A" w14:textId="77777777" w:rsidR="00E07B07" w:rsidRDefault="00000000" w:rsidP="00D10CD6">
            <w:pPr>
              <w:spacing w:after="286"/>
              <w:ind w:left="24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 </w:t>
            </w:r>
          </w:p>
          <w:p w14:paraId="24238EF8" w14:textId="06AB81AD" w:rsidR="00D10CD6" w:rsidRDefault="00000000" w:rsidP="00D10CD6">
            <w:pPr>
              <w:spacing w:after="286"/>
              <w:ind w:left="24"/>
              <w:rPr>
                <w:b/>
                <w:color w:val="4E4E4E"/>
                <w:sz w:val="24"/>
              </w:rPr>
            </w:pPr>
            <w:r>
              <w:rPr>
                <w:b/>
                <w:color w:val="4E4E4E"/>
                <w:sz w:val="24"/>
              </w:rPr>
              <w:t xml:space="preserve">Professional Summary: </w:t>
            </w:r>
          </w:p>
          <w:p w14:paraId="1EC64514" w14:textId="2D693904" w:rsidR="00D10CD6" w:rsidRPr="00D10CD6" w:rsidRDefault="00D10CD6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Over 8</w:t>
            </w:r>
            <w:r w:rsidR="00ED15E9">
              <w:rPr>
                <w:bCs/>
                <w:color w:val="4E4E4E"/>
                <w:sz w:val="24"/>
              </w:rPr>
              <w:t>.</w:t>
            </w:r>
            <w:r w:rsidR="00C50C1B">
              <w:rPr>
                <w:bCs/>
                <w:color w:val="4E4E4E"/>
                <w:sz w:val="24"/>
              </w:rPr>
              <w:t>7</w:t>
            </w:r>
            <w:r w:rsidRPr="00D10CD6">
              <w:rPr>
                <w:bCs/>
                <w:color w:val="4E4E4E"/>
                <w:sz w:val="24"/>
              </w:rPr>
              <w:t>+ years of experience in Information Technology, with specializing in Software Testing</w:t>
            </w:r>
          </w:p>
          <w:p w14:paraId="08510EF2" w14:textId="08D668CF" w:rsidR="00D10CD6" w:rsidRPr="00D10CD6" w:rsidRDefault="00D10CD6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Proficient in testing on Automation of API, Web based applications and Mobile (Android)</w:t>
            </w:r>
          </w:p>
          <w:p w14:paraId="376FBEF2" w14:textId="054418BB" w:rsidR="00D10CD6" w:rsidRPr="00D10CD6" w:rsidRDefault="00D10CD6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Experience in Automation, Functional Testing, Positive/ Negative Testing, Integration testing, Regression testing, and GUI testing.</w:t>
            </w:r>
          </w:p>
          <w:p w14:paraId="554CE877" w14:textId="5F863638" w:rsidR="00D10CD6" w:rsidRPr="00D10CD6" w:rsidRDefault="00D10CD6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Experience</w:t>
            </w:r>
            <w:r w:rsidR="000A64E3">
              <w:rPr>
                <w:bCs/>
                <w:color w:val="4E4E4E"/>
                <w:sz w:val="24"/>
              </w:rPr>
              <w:t xml:space="preserve"> </w:t>
            </w:r>
            <w:r w:rsidRPr="00D10CD6">
              <w:rPr>
                <w:bCs/>
                <w:color w:val="4E4E4E"/>
                <w:sz w:val="24"/>
              </w:rPr>
              <w:t>on API automation using Postman and Jmeter tool</w:t>
            </w:r>
          </w:p>
          <w:p w14:paraId="72918E89" w14:textId="17160762" w:rsidR="00D10CD6" w:rsidRDefault="00D10CD6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Experience on Web application automation using Selenium WebDriver API in Hybrid / Cucumber BDD framework using Java programming language.</w:t>
            </w:r>
          </w:p>
          <w:p w14:paraId="227C9A1B" w14:textId="5FA6BA59" w:rsidR="000A64E3" w:rsidRPr="00D10CD6" w:rsidRDefault="000A64E3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>
              <w:rPr>
                <w:bCs/>
                <w:color w:val="4E4E4E"/>
                <w:sz w:val="24"/>
              </w:rPr>
              <w:t>Experience on TestNG and Junit Test Frameworks.</w:t>
            </w:r>
          </w:p>
          <w:p w14:paraId="26441987" w14:textId="57C1C390" w:rsidR="00D10CD6" w:rsidRPr="00D10CD6" w:rsidRDefault="00D10CD6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Experience on Agile methodology.</w:t>
            </w:r>
          </w:p>
          <w:p w14:paraId="7D4AB371" w14:textId="021FF8B6" w:rsidR="00D10CD6" w:rsidRPr="00D10CD6" w:rsidRDefault="00D10CD6" w:rsidP="00D10CD6">
            <w:pPr>
              <w:pStyle w:val="ListParagraph"/>
              <w:numPr>
                <w:ilvl w:val="0"/>
                <w:numId w:val="4"/>
              </w:numP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Good understanding of the STLC process – Test case documentation, review.</w:t>
            </w:r>
          </w:p>
          <w:p w14:paraId="041BB4EF" w14:textId="2B7B5342" w:rsidR="00D10CD6" w:rsidRDefault="00D10CD6" w:rsidP="00D10CD6">
            <w:pPr>
              <w:pStyle w:val="ListParagraph"/>
              <w:numPr>
                <w:ilvl w:val="0"/>
                <w:numId w:val="4"/>
              </w:numPr>
              <w:pBdr>
                <w:bottom w:val="single" w:sz="6" w:space="1" w:color="auto"/>
              </w:pBdr>
              <w:spacing w:after="286"/>
              <w:rPr>
                <w:bCs/>
                <w:color w:val="4E4E4E"/>
                <w:sz w:val="24"/>
              </w:rPr>
            </w:pPr>
            <w:r w:rsidRPr="00D10CD6">
              <w:rPr>
                <w:bCs/>
                <w:color w:val="4E4E4E"/>
                <w:sz w:val="24"/>
              </w:rPr>
              <w:t>Closely working with Developers &amp; Solving issues.</w:t>
            </w:r>
          </w:p>
          <w:p w14:paraId="2D091D3B" w14:textId="77777777" w:rsidR="00CF7EFC" w:rsidRPr="00CF7EFC" w:rsidRDefault="00CF7EFC" w:rsidP="00CF7EFC">
            <w:pPr>
              <w:pBdr>
                <w:bottom w:val="single" w:sz="6" w:space="1" w:color="auto"/>
              </w:pBdr>
              <w:spacing w:after="286"/>
              <w:ind w:left="384"/>
              <w:rPr>
                <w:bCs/>
                <w:color w:val="4E4E4E"/>
                <w:sz w:val="24"/>
              </w:rPr>
            </w:pPr>
          </w:p>
          <w:p w14:paraId="14392DFC" w14:textId="3246E520" w:rsidR="0039263A" w:rsidRDefault="00000000" w:rsidP="00D10CD6">
            <w:pPr>
              <w:spacing w:after="1"/>
            </w:pPr>
            <w:r>
              <w:rPr>
                <w:b/>
                <w:color w:val="4E4E4E"/>
                <w:sz w:val="24"/>
              </w:rPr>
              <w:t xml:space="preserve">Technical Skills:  </w:t>
            </w:r>
            <w:r>
              <w:rPr>
                <w:color w:val="404040"/>
                <w:sz w:val="24"/>
              </w:rPr>
              <w:t xml:space="preserve"> </w:t>
            </w:r>
          </w:p>
          <w:p w14:paraId="70A5D005" w14:textId="77777777" w:rsidR="0039263A" w:rsidRDefault="00000000">
            <w:pPr>
              <w:ind w:left="29"/>
            </w:pPr>
            <w:r>
              <w:rPr>
                <w:b/>
                <w:color w:val="4E4E4E"/>
                <w:sz w:val="24"/>
              </w:rPr>
              <w:t xml:space="preserve"> </w:t>
            </w:r>
            <w:r>
              <w:rPr>
                <w:color w:val="404040"/>
                <w:sz w:val="24"/>
              </w:rPr>
              <w:t xml:space="preserve">  </w:t>
            </w:r>
          </w:p>
          <w:tbl>
            <w:tblPr>
              <w:tblStyle w:val="TableGrid"/>
              <w:tblW w:w="9360" w:type="dxa"/>
              <w:tblInd w:w="305" w:type="dxa"/>
              <w:tblCellMar>
                <w:top w:w="110" w:type="dxa"/>
                <w:left w:w="108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408"/>
              <w:gridCol w:w="6952"/>
            </w:tblGrid>
            <w:tr w:rsidR="0039263A" w14:paraId="50E6BB75" w14:textId="77777777" w:rsidTr="000A64E3">
              <w:trPr>
                <w:trHeight w:val="304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42A47DB" w14:textId="77777777" w:rsidR="0039263A" w:rsidRDefault="00000000" w:rsidP="000A64E3">
                  <w:r>
                    <w:rPr>
                      <w:color w:val="404040"/>
                      <w:sz w:val="24"/>
                    </w:rPr>
                    <w:t xml:space="preserve">Languages  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5134FBD" w14:textId="77777777" w:rsidR="0039263A" w:rsidRDefault="00000000" w:rsidP="000A64E3">
                  <w:r>
                    <w:rPr>
                      <w:color w:val="404040"/>
                      <w:sz w:val="24"/>
                    </w:rPr>
                    <w:t xml:space="preserve">Core Java </w:t>
                  </w:r>
                </w:p>
              </w:tc>
            </w:tr>
            <w:tr w:rsidR="0039263A" w14:paraId="4D68E792" w14:textId="77777777" w:rsidTr="000A64E3">
              <w:trPr>
                <w:trHeight w:val="114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B26161" w14:textId="77777777" w:rsidR="0039263A" w:rsidRDefault="00000000" w:rsidP="000A64E3">
                  <w:r>
                    <w:rPr>
                      <w:color w:val="404040"/>
                      <w:sz w:val="24"/>
                    </w:rPr>
                    <w:t xml:space="preserve">Web Technologies  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C4E92F7" w14:textId="77777777" w:rsidR="0039263A" w:rsidRDefault="00000000" w:rsidP="000A64E3">
                  <w:r>
                    <w:rPr>
                      <w:color w:val="404040"/>
                      <w:sz w:val="24"/>
                    </w:rPr>
                    <w:t xml:space="preserve">HTML, CSS, JavaScript   </w:t>
                  </w:r>
                </w:p>
              </w:tc>
            </w:tr>
            <w:tr w:rsidR="0039263A" w14:paraId="0379D175" w14:textId="77777777" w:rsidTr="000A64E3">
              <w:trPr>
                <w:trHeight w:val="293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889DB6" w14:textId="77777777" w:rsidR="0039263A" w:rsidRDefault="00000000" w:rsidP="000A64E3">
                  <w:r>
                    <w:rPr>
                      <w:color w:val="404040"/>
                      <w:sz w:val="24"/>
                    </w:rPr>
                    <w:t xml:space="preserve">IDE  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0172882" w14:textId="77777777" w:rsidR="0039263A" w:rsidRDefault="00000000" w:rsidP="000A64E3">
                  <w:r>
                    <w:rPr>
                      <w:color w:val="404040"/>
                      <w:sz w:val="24"/>
                    </w:rPr>
                    <w:t xml:space="preserve">Eclipse, Netbeans, VS Code  </w:t>
                  </w:r>
                </w:p>
              </w:tc>
            </w:tr>
            <w:tr w:rsidR="0039263A" w14:paraId="1E1245A8" w14:textId="77777777" w:rsidTr="000A64E3">
              <w:trPr>
                <w:trHeight w:val="342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3651AE4" w14:textId="77777777" w:rsidR="0039263A" w:rsidRDefault="00000000" w:rsidP="000A64E3">
                  <w:r>
                    <w:rPr>
                      <w:color w:val="404040"/>
                      <w:sz w:val="24"/>
                    </w:rPr>
                    <w:t xml:space="preserve">Framework worked on 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8C58F2C" w14:textId="77777777" w:rsidR="0039263A" w:rsidRDefault="00000000" w:rsidP="000A64E3">
                  <w:r>
                    <w:rPr>
                      <w:color w:val="404040"/>
                      <w:sz w:val="24"/>
                    </w:rPr>
                    <w:t xml:space="preserve">Hybrid using POM design pattern, Cucumber BDD   </w:t>
                  </w:r>
                </w:p>
              </w:tc>
            </w:tr>
            <w:tr w:rsidR="0039263A" w14:paraId="2AAB8757" w14:textId="77777777" w:rsidTr="000A64E3">
              <w:trPr>
                <w:trHeight w:val="524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E06FA20" w14:textId="77777777" w:rsidR="0039263A" w:rsidRDefault="00000000" w:rsidP="000A64E3">
                  <w:r>
                    <w:rPr>
                      <w:color w:val="404040"/>
                      <w:sz w:val="24"/>
                    </w:rPr>
                    <w:t xml:space="preserve">Library used in Automation  </w:t>
                  </w:r>
                </w:p>
                <w:p w14:paraId="2CB66B07" w14:textId="77777777" w:rsidR="0039263A" w:rsidRDefault="00000000" w:rsidP="000A64E3">
                  <w:r>
                    <w:rPr>
                      <w:color w:val="404040"/>
                      <w:sz w:val="24"/>
                    </w:rPr>
                    <w:t xml:space="preserve">Test Framework 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34B75E" w14:textId="77777777" w:rsidR="0039263A" w:rsidRDefault="00000000" w:rsidP="000A64E3">
                  <w:r>
                    <w:rPr>
                      <w:color w:val="404040"/>
                      <w:sz w:val="24"/>
                    </w:rPr>
                    <w:t xml:space="preserve">Selenium WebDriver, TestNG, Cucumber, Apache POI, Log4j, Extend </w:t>
                  </w:r>
                </w:p>
                <w:p w14:paraId="1A6B8A76" w14:textId="77777777" w:rsidR="0039263A" w:rsidRDefault="00000000" w:rsidP="000A64E3">
                  <w:r>
                    <w:rPr>
                      <w:color w:val="404040"/>
                      <w:sz w:val="24"/>
                    </w:rPr>
                    <w:t xml:space="preserve">Report, webdrivermanager, sikuli  </w:t>
                  </w:r>
                </w:p>
              </w:tc>
            </w:tr>
            <w:tr w:rsidR="0039263A" w14:paraId="6360196D" w14:textId="77777777" w:rsidTr="000A64E3">
              <w:trPr>
                <w:trHeight w:val="292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73F079" w14:textId="77777777" w:rsidR="0039263A" w:rsidRDefault="00000000" w:rsidP="000A64E3">
                  <w:r>
                    <w:rPr>
                      <w:color w:val="404040"/>
                      <w:sz w:val="24"/>
                    </w:rPr>
                    <w:t xml:space="preserve">Operating Systems  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DCF999" w14:textId="77777777" w:rsidR="0039263A" w:rsidRDefault="00000000" w:rsidP="000A64E3">
                  <w:r>
                    <w:rPr>
                      <w:color w:val="404040"/>
                      <w:sz w:val="24"/>
                    </w:rPr>
                    <w:t xml:space="preserve">Windows   </w:t>
                  </w:r>
                </w:p>
              </w:tc>
            </w:tr>
            <w:tr w:rsidR="0039263A" w14:paraId="4F107B2B" w14:textId="77777777" w:rsidTr="000A64E3">
              <w:trPr>
                <w:trHeight w:val="293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8BC694C" w14:textId="77777777" w:rsidR="0039263A" w:rsidRDefault="00000000" w:rsidP="000A64E3">
                  <w:r>
                    <w:rPr>
                      <w:color w:val="404040"/>
                      <w:sz w:val="24"/>
                    </w:rPr>
                    <w:t xml:space="preserve">Defect Tracking Tools 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208EBA" w14:textId="77777777" w:rsidR="0039263A" w:rsidRDefault="00000000" w:rsidP="000A64E3">
                  <w:r>
                    <w:rPr>
                      <w:color w:val="404040"/>
                      <w:sz w:val="24"/>
                    </w:rPr>
                    <w:t xml:space="preserve">JIRA, Azure DevOps, Rally </w:t>
                  </w:r>
                </w:p>
              </w:tc>
            </w:tr>
            <w:tr w:rsidR="0039263A" w14:paraId="737130F4" w14:textId="77777777" w:rsidTr="000A64E3">
              <w:trPr>
                <w:trHeight w:val="292"/>
              </w:trPr>
              <w:tc>
                <w:tcPr>
                  <w:tcW w:w="24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651F55D" w14:textId="77777777" w:rsidR="0039263A" w:rsidRDefault="00000000" w:rsidP="000A64E3">
                  <w:r>
                    <w:rPr>
                      <w:color w:val="404040"/>
                      <w:sz w:val="24"/>
                    </w:rPr>
                    <w:t xml:space="preserve">API Automation </w:t>
                  </w:r>
                </w:p>
              </w:tc>
              <w:tc>
                <w:tcPr>
                  <w:tcW w:w="69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13EDB55" w14:textId="77777777" w:rsidR="0039263A" w:rsidRDefault="00000000" w:rsidP="000A64E3">
                  <w:r>
                    <w:rPr>
                      <w:color w:val="404040"/>
                      <w:sz w:val="24"/>
                    </w:rPr>
                    <w:t xml:space="preserve">Postman, Jmeter </w:t>
                  </w:r>
                </w:p>
              </w:tc>
            </w:tr>
          </w:tbl>
          <w:p w14:paraId="5C0E0DF1" w14:textId="4321DC11" w:rsidR="0039263A" w:rsidRDefault="00000000">
            <w:pPr>
              <w:spacing w:after="39"/>
            </w:pPr>
            <w:r>
              <w:rPr>
                <w:b/>
                <w:color w:val="4E4E4E"/>
                <w:sz w:val="24"/>
              </w:rPr>
              <w:t xml:space="preserve"> </w:t>
            </w:r>
          </w:p>
          <w:p w14:paraId="2239B69C" w14:textId="77777777" w:rsidR="0039263A" w:rsidRDefault="00000000">
            <w:pPr>
              <w:spacing w:after="85"/>
            </w:pPr>
            <w:r>
              <w:rPr>
                <w:b/>
                <w:color w:val="4E4E4E"/>
                <w:sz w:val="24"/>
              </w:rPr>
              <w:t xml:space="preserve">Education Qualification:  </w:t>
            </w:r>
            <w:r>
              <w:rPr>
                <w:color w:val="404040"/>
                <w:sz w:val="24"/>
              </w:rPr>
              <w:t xml:space="preserve"> </w:t>
            </w:r>
          </w:p>
          <w:p w14:paraId="1B1F5345" w14:textId="77777777" w:rsidR="0039263A" w:rsidRPr="000A64E3" w:rsidRDefault="00000000">
            <w:pPr>
              <w:numPr>
                <w:ilvl w:val="0"/>
                <w:numId w:val="1"/>
              </w:numPr>
              <w:spacing w:after="64"/>
              <w:ind w:hanging="360"/>
            </w:pPr>
            <w:r>
              <w:rPr>
                <w:color w:val="404040"/>
                <w:sz w:val="24"/>
              </w:rPr>
              <w:t xml:space="preserve">BE in Electronics &amp; Telecommunication from Mumbai University in Sep 2015  </w:t>
            </w:r>
          </w:p>
          <w:p w14:paraId="18558D33" w14:textId="74B717DD" w:rsidR="000A64E3" w:rsidRPr="005C40D1" w:rsidRDefault="00000000" w:rsidP="000A64E3">
            <w:pPr>
              <w:spacing w:after="47"/>
              <w:rPr>
                <w:b/>
                <w:i/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 </w:t>
            </w:r>
            <w:r w:rsidR="000A64E3">
              <w:rPr>
                <w:b/>
                <w:color w:val="4E4E4E"/>
                <w:sz w:val="24"/>
              </w:rPr>
              <w:t>Professional Experience</w:t>
            </w:r>
            <w:r w:rsidR="000A64E3" w:rsidRPr="005C40D1">
              <w:rPr>
                <w:b/>
                <w:i/>
                <w:color w:val="404040"/>
                <w:sz w:val="24"/>
              </w:rPr>
              <w:t xml:space="preserve">:   </w:t>
            </w:r>
          </w:p>
          <w:p w14:paraId="480E5067" w14:textId="78D77960" w:rsidR="000A64E3" w:rsidRPr="000A64E3" w:rsidRDefault="00C50C1B" w:rsidP="000A64E3">
            <w:pPr>
              <w:pStyle w:val="ListParagraph"/>
              <w:numPr>
                <w:ilvl w:val="0"/>
                <w:numId w:val="10"/>
              </w:numPr>
              <w:spacing w:after="31"/>
              <w:rPr>
                <w:b/>
                <w:i/>
                <w:color w:val="404040"/>
                <w:sz w:val="24"/>
              </w:rPr>
            </w:pPr>
            <w:r>
              <w:rPr>
                <w:b/>
                <w:i/>
                <w:color w:val="404040"/>
                <w:sz w:val="24"/>
              </w:rPr>
              <w:t>Recently worked</w:t>
            </w:r>
            <w:r w:rsidR="000A64E3" w:rsidRPr="000A64E3">
              <w:rPr>
                <w:b/>
                <w:i/>
                <w:color w:val="404040"/>
                <w:sz w:val="24"/>
              </w:rPr>
              <w:t xml:space="preserve"> with SRKay Consultancy as a Senior </w:t>
            </w:r>
            <w:r>
              <w:rPr>
                <w:b/>
                <w:i/>
                <w:color w:val="404040"/>
                <w:sz w:val="24"/>
              </w:rPr>
              <w:t>Tester</w:t>
            </w:r>
            <w:r w:rsidR="000A64E3" w:rsidRPr="000A64E3">
              <w:rPr>
                <w:b/>
                <w:i/>
                <w:color w:val="404040"/>
                <w:sz w:val="24"/>
              </w:rPr>
              <w:t xml:space="preserve"> </w:t>
            </w:r>
            <w:r>
              <w:rPr>
                <w:b/>
                <w:i/>
                <w:color w:val="404040"/>
                <w:sz w:val="24"/>
              </w:rPr>
              <w:t>during</w:t>
            </w:r>
            <w:r w:rsidR="000A64E3" w:rsidRPr="000A64E3">
              <w:rPr>
                <w:b/>
                <w:i/>
                <w:color w:val="404040"/>
                <w:sz w:val="24"/>
              </w:rPr>
              <w:t xml:space="preserve"> 1st Feb </w:t>
            </w:r>
            <w:r>
              <w:rPr>
                <w:b/>
                <w:i/>
                <w:color w:val="404040"/>
                <w:sz w:val="24"/>
              </w:rPr>
              <w:t>20</w:t>
            </w:r>
            <w:r w:rsidR="000A64E3" w:rsidRPr="000A64E3">
              <w:rPr>
                <w:b/>
                <w:i/>
                <w:color w:val="404040"/>
                <w:sz w:val="24"/>
              </w:rPr>
              <w:t>23</w:t>
            </w:r>
            <w:r>
              <w:rPr>
                <w:b/>
                <w:i/>
                <w:color w:val="404040"/>
                <w:sz w:val="24"/>
              </w:rPr>
              <w:t xml:space="preserve"> till 10</w:t>
            </w:r>
            <w:r w:rsidRPr="00C50C1B">
              <w:rPr>
                <w:b/>
                <w:i/>
                <w:color w:val="404040"/>
                <w:sz w:val="24"/>
                <w:vertAlign w:val="superscript"/>
              </w:rPr>
              <w:t>th</w:t>
            </w:r>
            <w:r>
              <w:rPr>
                <w:b/>
                <w:i/>
                <w:color w:val="404040"/>
                <w:sz w:val="24"/>
              </w:rPr>
              <w:t xml:space="preserve"> Oct 2024</w:t>
            </w:r>
            <w:r w:rsidR="000A64E3" w:rsidRPr="000A64E3">
              <w:rPr>
                <w:b/>
                <w:i/>
                <w:color w:val="404040"/>
                <w:sz w:val="24"/>
              </w:rPr>
              <w:t>.</w:t>
            </w:r>
          </w:p>
          <w:p w14:paraId="56BE088E" w14:textId="77777777" w:rsidR="000A64E3" w:rsidRPr="000349F7" w:rsidRDefault="000A64E3" w:rsidP="000A64E3">
            <w:pPr>
              <w:spacing w:line="260" w:lineRule="auto"/>
              <w:ind w:left="525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Application Type: Web</w:t>
            </w:r>
          </w:p>
          <w:p w14:paraId="535B18DC" w14:textId="77777777" w:rsidR="000A64E3" w:rsidRPr="000349F7" w:rsidRDefault="000A64E3" w:rsidP="000A64E3">
            <w:pPr>
              <w:spacing w:line="260" w:lineRule="auto"/>
              <w:ind w:left="525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Testing Method: Automation</w:t>
            </w:r>
          </w:p>
          <w:p w14:paraId="68D591A0" w14:textId="79E29AA5" w:rsidR="000A64E3" w:rsidRPr="000349F7" w:rsidRDefault="000A64E3" w:rsidP="000A64E3">
            <w:pPr>
              <w:spacing w:line="260" w:lineRule="auto"/>
              <w:ind w:left="525" w:right="577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 xml:space="preserve">Tools Used: </w:t>
            </w:r>
            <w:r w:rsidR="009E3578">
              <w:rPr>
                <w:color w:val="404040"/>
                <w:sz w:val="24"/>
              </w:rPr>
              <w:t>IntelliJ</w:t>
            </w:r>
            <w:r>
              <w:rPr>
                <w:color w:val="404040"/>
                <w:sz w:val="24"/>
              </w:rPr>
              <w:t xml:space="preserve"> IDE</w:t>
            </w:r>
            <w:r w:rsidRPr="000349F7">
              <w:rPr>
                <w:color w:val="404040"/>
                <w:sz w:val="24"/>
              </w:rPr>
              <w:t xml:space="preserve">, </w:t>
            </w:r>
            <w:r>
              <w:rPr>
                <w:color w:val="404040"/>
                <w:sz w:val="24"/>
              </w:rPr>
              <w:t>Gradle</w:t>
            </w:r>
            <w:r w:rsidRPr="000349F7">
              <w:rPr>
                <w:color w:val="404040"/>
                <w:sz w:val="24"/>
              </w:rPr>
              <w:t xml:space="preserve">, Selenium WebDriver, </w:t>
            </w:r>
            <w:r>
              <w:rPr>
                <w:color w:val="404040"/>
                <w:sz w:val="24"/>
              </w:rPr>
              <w:t>Cucumber</w:t>
            </w:r>
            <w:r w:rsidRPr="000349F7">
              <w:rPr>
                <w:color w:val="404040"/>
                <w:sz w:val="24"/>
              </w:rPr>
              <w:t>,</w:t>
            </w:r>
            <w:r>
              <w:rPr>
                <w:color w:val="404040"/>
                <w:sz w:val="24"/>
              </w:rPr>
              <w:t xml:space="preserve"> Junit</w:t>
            </w:r>
            <w:r w:rsidR="00F900EF">
              <w:rPr>
                <w:color w:val="404040"/>
                <w:sz w:val="24"/>
              </w:rPr>
              <w:t>,</w:t>
            </w:r>
            <w:r w:rsidRPr="000349F7">
              <w:rPr>
                <w:color w:val="404040"/>
                <w:sz w:val="24"/>
              </w:rPr>
              <w:t xml:space="preserve"> Git, </w:t>
            </w:r>
            <w:r>
              <w:rPr>
                <w:color w:val="404040"/>
                <w:sz w:val="24"/>
              </w:rPr>
              <w:t>Jenkins</w:t>
            </w:r>
            <w:r w:rsidRPr="000349F7">
              <w:rPr>
                <w:color w:val="404040"/>
                <w:sz w:val="24"/>
              </w:rPr>
              <w:t xml:space="preserve"> etc.</w:t>
            </w:r>
          </w:p>
          <w:p w14:paraId="6440A1EE" w14:textId="39824AD1" w:rsidR="000A64E3" w:rsidRPr="000349F7" w:rsidRDefault="000A64E3" w:rsidP="000A64E3">
            <w:pPr>
              <w:spacing w:line="260" w:lineRule="auto"/>
              <w:ind w:left="525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Framework: Cucumber BDD,</w:t>
            </w:r>
          </w:p>
          <w:p w14:paraId="0C0B5FF8" w14:textId="25168B29" w:rsidR="0039263A" w:rsidRDefault="0039263A" w:rsidP="000A64E3">
            <w:pPr>
              <w:spacing w:after="36"/>
            </w:pPr>
          </w:p>
        </w:tc>
      </w:tr>
      <w:tr w:rsidR="0039263A" w14:paraId="1E4951EE" w14:textId="77777777">
        <w:tblPrEx>
          <w:tblCellMar>
            <w:right w:w="115" w:type="dxa"/>
          </w:tblCellMar>
        </w:tblPrEx>
        <w:trPr>
          <w:trHeight w:val="14872"/>
        </w:trPr>
        <w:tc>
          <w:tcPr>
            <w:tcW w:w="1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7A21D" w14:textId="74D6B562" w:rsidR="0039263A" w:rsidRPr="000A64E3" w:rsidRDefault="00AC5C75" w:rsidP="000A64E3">
            <w:pPr>
              <w:spacing w:after="31"/>
              <w:ind w:left="720"/>
              <w:rPr>
                <w:color w:val="404040"/>
                <w:sz w:val="24"/>
              </w:rPr>
            </w:pPr>
            <w:r w:rsidRPr="000A64E3">
              <w:rPr>
                <w:color w:val="404040"/>
                <w:sz w:val="24"/>
              </w:rPr>
              <w:lastRenderedPageBreak/>
              <w:t xml:space="preserve">Roles &amp; Responsibilities: </w:t>
            </w:r>
          </w:p>
          <w:p w14:paraId="0AC26BA5" w14:textId="77777777" w:rsidR="00AC5C75" w:rsidRPr="005C40D1" w:rsidRDefault="006520BB" w:rsidP="005C40D1">
            <w:pPr>
              <w:numPr>
                <w:ilvl w:val="1"/>
                <w:numId w:val="3"/>
              </w:numPr>
              <w:spacing w:after="12"/>
              <w:ind w:hanging="360"/>
              <w:rPr>
                <w:color w:val="404040"/>
                <w:sz w:val="24"/>
              </w:rPr>
            </w:pPr>
            <w:r w:rsidRPr="005C40D1">
              <w:rPr>
                <w:color w:val="404040"/>
                <w:sz w:val="24"/>
              </w:rPr>
              <w:t xml:space="preserve">Fixing existing test automation framework after UI / navigation changes </w:t>
            </w:r>
          </w:p>
          <w:p w14:paraId="5782C729" w14:textId="3B44061D" w:rsidR="00AC5C75" w:rsidRPr="005C40D1" w:rsidRDefault="006520BB" w:rsidP="005C40D1">
            <w:pPr>
              <w:numPr>
                <w:ilvl w:val="1"/>
                <w:numId w:val="3"/>
              </w:numPr>
              <w:spacing w:after="12"/>
              <w:ind w:hanging="360"/>
              <w:rPr>
                <w:color w:val="404040"/>
                <w:sz w:val="24"/>
              </w:rPr>
            </w:pPr>
            <w:r w:rsidRPr="005C40D1">
              <w:rPr>
                <w:color w:val="404040"/>
                <w:sz w:val="24"/>
              </w:rPr>
              <w:t xml:space="preserve">Migrated existing Serenity Junit BDD FW to Cucumber Junit BDD Framework </w:t>
            </w:r>
          </w:p>
          <w:p w14:paraId="56DE7233" w14:textId="3BAB6BEA" w:rsidR="00AC5C75" w:rsidRPr="005C40D1" w:rsidRDefault="006520BB" w:rsidP="005C40D1">
            <w:pPr>
              <w:numPr>
                <w:ilvl w:val="1"/>
                <w:numId w:val="3"/>
              </w:numPr>
              <w:spacing w:after="12"/>
              <w:ind w:hanging="360"/>
              <w:rPr>
                <w:color w:val="404040"/>
                <w:sz w:val="24"/>
              </w:rPr>
            </w:pPr>
            <w:r w:rsidRPr="005C40D1">
              <w:rPr>
                <w:color w:val="404040"/>
                <w:sz w:val="24"/>
              </w:rPr>
              <w:t xml:space="preserve">Preparing weekly status report. </w:t>
            </w:r>
          </w:p>
          <w:p w14:paraId="78AD9458" w14:textId="44FB016C" w:rsidR="00AC5C75" w:rsidRPr="005C40D1" w:rsidRDefault="006520BB" w:rsidP="005C40D1">
            <w:pPr>
              <w:numPr>
                <w:ilvl w:val="1"/>
                <w:numId w:val="3"/>
              </w:numPr>
              <w:spacing w:after="12"/>
              <w:ind w:hanging="360"/>
              <w:rPr>
                <w:color w:val="404040"/>
                <w:sz w:val="24"/>
              </w:rPr>
            </w:pPr>
            <w:r w:rsidRPr="005C40D1">
              <w:rPr>
                <w:color w:val="404040"/>
                <w:sz w:val="24"/>
              </w:rPr>
              <w:t>Mentoring Junior QA engineer</w:t>
            </w:r>
          </w:p>
          <w:p w14:paraId="5413FB10" w14:textId="77777777" w:rsidR="005C40D1" w:rsidRPr="000A64E3" w:rsidRDefault="005C40D1" w:rsidP="005C40D1">
            <w:pPr>
              <w:pStyle w:val="ListParagraph"/>
              <w:spacing w:after="31"/>
              <w:ind w:left="1080"/>
              <w:rPr>
                <w:color w:val="404040"/>
                <w:sz w:val="24"/>
              </w:rPr>
            </w:pPr>
          </w:p>
          <w:p w14:paraId="1BD303C3" w14:textId="3BFE836B" w:rsidR="0039263A" w:rsidRPr="005C40D1" w:rsidRDefault="00000000" w:rsidP="005C40D1">
            <w:pPr>
              <w:pStyle w:val="ListParagraph"/>
              <w:numPr>
                <w:ilvl w:val="0"/>
                <w:numId w:val="9"/>
              </w:numPr>
              <w:spacing w:after="16" w:line="263" w:lineRule="auto"/>
              <w:ind w:right="311"/>
              <w:rPr>
                <w:b/>
                <w:i/>
                <w:color w:val="404040"/>
                <w:sz w:val="24"/>
              </w:rPr>
            </w:pPr>
            <w:r w:rsidRPr="005C40D1">
              <w:rPr>
                <w:b/>
                <w:i/>
                <w:color w:val="404040"/>
                <w:sz w:val="24"/>
              </w:rPr>
              <w:t>P</w:t>
            </w:r>
            <w:r w:rsidR="000A64E3" w:rsidRPr="005C40D1">
              <w:rPr>
                <w:b/>
                <w:i/>
                <w:color w:val="404040"/>
                <w:sz w:val="24"/>
              </w:rPr>
              <w:t xml:space="preserve">reviously </w:t>
            </w:r>
            <w:r w:rsidRPr="005C40D1">
              <w:rPr>
                <w:b/>
                <w:i/>
                <w:color w:val="404040"/>
                <w:sz w:val="24"/>
              </w:rPr>
              <w:t>worked wi</w:t>
            </w:r>
            <w:r w:rsidR="00790C3C" w:rsidRPr="005C40D1">
              <w:rPr>
                <w:b/>
                <w:i/>
                <w:color w:val="404040"/>
                <w:sz w:val="24"/>
              </w:rPr>
              <w:t>th Diebold Nixdorf</w:t>
            </w:r>
            <w:r w:rsidRPr="005C40D1">
              <w:rPr>
                <w:b/>
                <w:i/>
                <w:color w:val="404040"/>
                <w:sz w:val="24"/>
              </w:rPr>
              <w:t>, Mumbai</w:t>
            </w:r>
            <w:r w:rsidR="000A64E3" w:rsidRPr="005C40D1">
              <w:rPr>
                <w:b/>
                <w:i/>
                <w:color w:val="404040"/>
                <w:sz w:val="24"/>
              </w:rPr>
              <w:t xml:space="preserve"> as a QA Engineer</w:t>
            </w:r>
            <w:r w:rsidRPr="005C40D1">
              <w:rPr>
                <w:b/>
                <w:i/>
                <w:color w:val="404040"/>
                <w:sz w:val="24"/>
              </w:rPr>
              <w:t xml:space="preserve"> during 19</w:t>
            </w:r>
            <w:r w:rsidRPr="005C40D1">
              <w:rPr>
                <w:b/>
                <w:i/>
                <w:color w:val="404040"/>
                <w:sz w:val="24"/>
                <w:vertAlign w:val="superscript"/>
              </w:rPr>
              <w:t>th</w:t>
            </w:r>
            <w:r w:rsidRPr="005C40D1">
              <w:rPr>
                <w:b/>
                <w:i/>
                <w:color w:val="404040"/>
                <w:sz w:val="24"/>
              </w:rPr>
              <w:t xml:space="preserve"> Jul </w:t>
            </w:r>
            <w:r w:rsidR="000A64E3" w:rsidRPr="005C40D1">
              <w:rPr>
                <w:b/>
                <w:i/>
                <w:color w:val="404040"/>
                <w:sz w:val="24"/>
              </w:rPr>
              <w:t>21</w:t>
            </w:r>
            <w:r w:rsidRPr="005C40D1">
              <w:rPr>
                <w:b/>
                <w:i/>
                <w:color w:val="404040"/>
                <w:sz w:val="24"/>
              </w:rPr>
              <w:t xml:space="preserve"> till </w:t>
            </w:r>
            <w:r w:rsidR="000A64E3" w:rsidRPr="005C40D1">
              <w:rPr>
                <w:b/>
                <w:i/>
                <w:color w:val="404040"/>
                <w:sz w:val="24"/>
              </w:rPr>
              <w:t>1st</w:t>
            </w:r>
            <w:r w:rsidRPr="005C40D1">
              <w:rPr>
                <w:b/>
                <w:i/>
                <w:color w:val="404040"/>
                <w:sz w:val="24"/>
              </w:rPr>
              <w:t xml:space="preserve"> </w:t>
            </w:r>
            <w:r w:rsidR="000A64E3" w:rsidRPr="005C40D1">
              <w:rPr>
                <w:b/>
                <w:i/>
                <w:color w:val="404040"/>
                <w:sz w:val="24"/>
              </w:rPr>
              <w:t xml:space="preserve">Nov </w:t>
            </w:r>
            <w:r w:rsidRPr="005C40D1">
              <w:rPr>
                <w:b/>
                <w:i/>
                <w:color w:val="404040"/>
                <w:sz w:val="24"/>
              </w:rPr>
              <w:t>2</w:t>
            </w:r>
            <w:r w:rsidR="000A64E3" w:rsidRPr="005C40D1">
              <w:rPr>
                <w:b/>
                <w:i/>
                <w:color w:val="404040"/>
                <w:sz w:val="24"/>
              </w:rPr>
              <w:t>2</w:t>
            </w:r>
            <w:r w:rsidRPr="005C40D1">
              <w:rPr>
                <w:b/>
                <w:i/>
                <w:color w:val="404040"/>
                <w:sz w:val="24"/>
              </w:rPr>
              <w:t xml:space="preserve"> </w:t>
            </w:r>
          </w:p>
          <w:p w14:paraId="5695B004" w14:textId="77777777" w:rsidR="00790C3C" w:rsidRPr="000A64E3" w:rsidRDefault="00790C3C" w:rsidP="00667E6A">
            <w:pPr>
              <w:spacing w:after="16" w:line="263" w:lineRule="auto"/>
              <w:ind w:left="360" w:right="311"/>
              <w:rPr>
                <w:color w:val="404040"/>
                <w:sz w:val="24"/>
              </w:rPr>
            </w:pPr>
            <w:r w:rsidRPr="000A64E3">
              <w:rPr>
                <w:color w:val="404040"/>
                <w:sz w:val="24"/>
              </w:rPr>
              <w:t>Application Type: API</w:t>
            </w:r>
          </w:p>
          <w:p w14:paraId="5890A998" w14:textId="77777777" w:rsidR="00790C3C" w:rsidRPr="000A64E3" w:rsidRDefault="00790C3C" w:rsidP="00667E6A">
            <w:pPr>
              <w:spacing w:after="16" w:line="263" w:lineRule="auto"/>
              <w:ind w:left="360" w:right="311"/>
              <w:rPr>
                <w:color w:val="404040"/>
                <w:sz w:val="24"/>
              </w:rPr>
            </w:pPr>
            <w:r w:rsidRPr="000A64E3">
              <w:rPr>
                <w:color w:val="404040"/>
                <w:sz w:val="24"/>
              </w:rPr>
              <w:t xml:space="preserve">Testing Method: Automation </w:t>
            </w:r>
          </w:p>
          <w:p w14:paraId="662FDEA3" w14:textId="17A52903" w:rsidR="00790C3C" w:rsidRPr="000A64E3" w:rsidRDefault="00790C3C" w:rsidP="00667E6A">
            <w:pPr>
              <w:spacing w:after="16" w:line="263" w:lineRule="auto"/>
              <w:ind w:left="360" w:right="311"/>
              <w:rPr>
                <w:color w:val="404040"/>
                <w:sz w:val="24"/>
              </w:rPr>
            </w:pPr>
            <w:r w:rsidRPr="000A64E3">
              <w:rPr>
                <w:color w:val="404040"/>
                <w:sz w:val="24"/>
              </w:rPr>
              <w:t>Tool Used: JMeter, Postman</w:t>
            </w:r>
            <w:r w:rsidR="000F38BE">
              <w:rPr>
                <w:color w:val="404040"/>
                <w:sz w:val="24"/>
              </w:rPr>
              <w:t>,</w:t>
            </w:r>
            <w:r w:rsidR="00E07B07">
              <w:rPr>
                <w:color w:val="404040"/>
                <w:sz w:val="24"/>
              </w:rPr>
              <w:t xml:space="preserve"> </w:t>
            </w:r>
            <w:r w:rsidR="000F38BE">
              <w:rPr>
                <w:color w:val="404040"/>
                <w:sz w:val="24"/>
              </w:rPr>
              <w:t>Git</w:t>
            </w:r>
          </w:p>
          <w:p w14:paraId="3F37F3F8" w14:textId="78CCDC64" w:rsidR="00790C3C" w:rsidRPr="000A64E3" w:rsidRDefault="00790C3C" w:rsidP="00667E6A">
            <w:pPr>
              <w:spacing w:after="16" w:line="263" w:lineRule="auto"/>
              <w:ind w:left="360" w:right="311"/>
              <w:rPr>
                <w:color w:val="404040"/>
                <w:sz w:val="24"/>
              </w:rPr>
            </w:pPr>
            <w:r w:rsidRPr="000A64E3">
              <w:rPr>
                <w:color w:val="404040"/>
                <w:sz w:val="24"/>
              </w:rPr>
              <w:t>Role Performed: Analysed requirement and designed test cases, reviewing and execution. Created Automated Postman and JMeter Test plan for API Updating existing script. SIT execution.</w:t>
            </w:r>
          </w:p>
          <w:p w14:paraId="05CC1563" w14:textId="77777777" w:rsidR="00790C3C" w:rsidRDefault="00790C3C">
            <w:pPr>
              <w:ind w:left="24"/>
              <w:rPr>
                <w:b/>
                <w:i/>
                <w:color w:val="404040"/>
                <w:sz w:val="24"/>
              </w:rPr>
            </w:pPr>
          </w:p>
          <w:p w14:paraId="0943FF6C" w14:textId="3E5FDCDB" w:rsidR="0039263A" w:rsidRDefault="00790C3C" w:rsidP="005C40D1">
            <w:pPr>
              <w:pStyle w:val="ListParagraph"/>
              <w:numPr>
                <w:ilvl w:val="0"/>
                <w:numId w:val="11"/>
              </w:numPr>
            </w:pPr>
            <w:r w:rsidRPr="005C40D1">
              <w:rPr>
                <w:b/>
                <w:i/>
                <w:color w:val="404040"/>
                <w:sz w:val="24"/>
              </w:rPr>
              <w:t>Pr</w:t>
            </w:r>
            <w:r w:rsidR="000A64E3" w:rsidRPr="005C40D1">
              <w:rPr>
                <w:b/>
                <w:i/>
                <w:color w:val="404040"/>
                <w:sz w:val="24"/>
              </w:rPr>
              <w:t>eviously</w:t>
            </w:r>
            <w:r w:rsidRPr="005C40D1">
              <w:rPr>
                <w:b/>
                <w:i/>
                <w:color w:val="404040"/>
                <w:sz w:val="24"/>
              </w:rPr>
              <w:t xml:space="preserve"> worked with Capgemini, Mumbai</w:t>
            </w:r>
            <w:r w:rsidR="000A64E3" w:rsidRPr="005C40D1">
              <w:rPr>
                <w:b/>
                <w:i/>
                <w:color w:val="404040"/>
                <w:sz w:val="24"/>
              </w:rPr>
              <w:t xml:space="preserve"> as an Associate Consultant</w:t>
            </w:r>
            <w:r w:rsidRPr="005C40D1">
              <w:rPr>
                <w:b/>
                <w:i/>
                <w:color w:val="404040"/>
                <w:sz w:val="24"/>
              </w:rPr>
              <w:t xml:space="preserve"> during 19</w:t>
            </w:r>
            <w:r w:rsidRPr="005C40D1">
              <w:rPr>
                <w:b/>
                <w:i/>
                <w:color w:val="404040"/>
                <w:sz w:val="24"/>
                <w:vertAlign w:val="superscript"/>
              </w:rPr>
              <w:t>th</w:t>
            </w:r>
            <w:r w:rsidRPr="005C40D1">
              <w:rPr>
                <w:b/>
                <w:i/>
                <w:color w:val="404040"/>
                <w:sz w:val="24"/>
              </w:rPr>
              <w:t xml:space="preserve"> Jul 18 till 7</w:t>
            </w:r>
            <w:r w:rsidRPr="005C40D1">
              <w:rPr>
                <w:b/>
                <w:i/>
                <w:color w:val="404040"/>
                <w:sz w:val="24"/>
                <w:vertAlign w:val="superscript"/>
              </w:rPr>
              <w:t>th</w:t>
            </w:r>
            <w:r w:rsidRPr="005C40D1">
              <w:rPr>
                <w:b/>
                <w:i/>
                <w:color w:val="404040"/>
                <w:sz w:val="24"/>
              </w:rPr>
              <w:t xml:space="preserve"> Jul 21</w:t>
            </w:r>
          </w:p>
          <w:p w14:paraId="10AA92D3" w14:textId="1721CF5B" w:rsidR="00790C3C" w:rsidRPr="000349F7" w:rsidRDefault="00790C3C" w:rsidP="00667E6A">
            <w:pPr>
              <w:spacing w:line="260" w:lineRule="auto"/>
              <w:ind w:left="394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Application Type: Web</w:t>
            </w:r>
            <w:r w:rsidR="00B014E4">
              <w:rPr>
                <w:color w:val="404040"/>
                <w:sz w:val="24"/>
              </w:rPr>
              <w:t>,</w:t>
            </w:r>
            <w:r w:rsidR="00011741">
              <w:rPr>
                <w:color w:val="404040"/>
                <w:sz w:val="24"/>
              </w:rPr>
              <w:t xml:space="preserve"> </w:t>
            </w:r>
            <w:r w:rsidR="00B014E4">
              <w:rPr>
                <w:color w:val="404040"/>
                <w:sz w:val="24"/>
              </w:rPr>
              <w:t>Mobile</w:t>
            </w:r>
          </w:p>
          <w:p w14:paraId="003C692B" w14:textId="26755089" w:rsidR="00790C3C" w:rsidRPr="000349F7" w:rsidRDefault="00790C3C" w:rsidP="00667E6A">
            <w:pPr>
              <w:spacing w:line="260" w:lineRule="auto"/>
              <w:ind w:left="394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 xml:space="preserve">Testing </w:t>
            </w:r>
            <w:r w:rsidR="000349F7" w:rsidRPr="000349F7">
              <w:rPr>
                <w:color w:val="404040"/>
                <w:sz w:val="24"/>
              </w:rPr>
              <w:t>Method:</w:t>
            </w:r>
            <w:r w:rsidRPr="000349F7">
              <w:rPr>
                <w:color w:val="404040"/>
                <w:sz w:val="24"/>
              </w:rPr>
              <w:t xml:space="preserve"> Automation</w:t>
            </w:r>
          </w:p>
          <w:p w14:paraId="70037DB1" w14:textId="7418492E" w:rsidR="00790C3C" w:rsidRPr="000349F7" w:rsidRDefault="00790C3C" w:rsidP="00667E6A">
            <w:pPr>
              <w:spacing w:line="260" w:lineRule="auto"/>
              <w:ind w:left="394" w:right="577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Tools Used: Eclipse, JDK 1.8, Maven, Selenium Web</w:t>
            </w:r>
            <w:r w:rsidR="000349F7" w:rsidRPr="000349F7">
              <w:rPr>
                <w:color w:val="404040"/>
                <w:sz w:val="24"/>
              </w:rPr>
              <w:t>D</w:t>
            </w:r>
            <w:r w:rsidRPr="000349F7">
              <w:rPr>
                <w:color w:val="404040"/>
                <w:sz w:val="24"/>
              </w:rPr>
              <w:t>river,</w:t>
            </w:r>
            <w:r w:rsidR="00011741">
              <w:rPr>
                <w:color w:val="404040"/>
                <w:sz w:val="24"/>
              </w:rPr>
              <w:t xml:space="preserve"> Appium,</w:t>
            </w:r>
            <w:r w:rsidRPr="000349F7">
              <w:rPr>
                <w:color w:val="404040"/>
                <w:sz w:val="24"/>
              </w:rPr>
              <w:t xml:space="preserve"> TestNG, Git</w:t>
            </w:r>
            <w:r w:rsidR="00AA27BF">
              <w:rPr>
                <w:color w:val="404040"/>
                <w:sz w:val="24"/>
              </w:rPr>
              <w:t xml:space="preserve"> etc</w:t>
            </w:r>
          </w:p>
          <w:p w14:paraId="6B5FD1FE" w14:textId="50F9ED7B" w:rsidR="00790C3C" w:rsidRPr="000349F7" w:rsidRDefault="00790C3C" w:rsidP="00667E6A">
            <w:pPr>
              <w:spacing w:line="260" w:lineRule="auto"/>
              <w:ind w:left="394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Framework: Cucumber BDD, Hybrid</w:t>
            </w:r>
          </w:p>
          <w:p w14:paraId="7ACF7227" w14:textId="5EA7B050" w:rsidR="0039263A" w:rsidRDefault="000349F7" w:rsidP="00667E6A">
            <w:pPr>
              <w:spacing w:after="62" w:line="267" w:lineRule="auto"/>
              <w:ind w:left="394" w:right="1946"/>
            </w:pPr>
            <w:r w:rsidRPr="000349F7">
              <w:rPr>
                <w:color w:val="404040"/>
                <w:sz w:val="24"/>
              </w:rPr>
              <w:t xml:space="preserve">Role Performed:   </w:t>
            </w:r>
          </w:p>
          <w:p w14:paraId="035B49A4" w14:textId="77777777" w:rsidR="0039263A" w:rsidRPr="005C40D1" w:rsidRDefault="00000000" w:rsidP="00667E6A">
            <w:pPr>
              <w:numPr>
                <w:ilvl w:val="1"/>
                <w:numId w:val="3"/>
              </w:numPr>
              <w:spacing w:after="12"/>
              <w:ind w:left="1563" w:hanging="360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Test Case designing, reviewing and execution. </w:t>
            </w:r>
          </w:p>
          <w:p w14:paraId="6024DBA3" w14:textId="77777777" w:rsidR="0039263A" w:rsidRPr="005C40D1" w:rsidRDefault="00000000" w:rsidP="00667E6A">
            <w:pPr>
              <w:numPr>
                <w:ilvl w:val="1"/>
                <w:numId w:val="3"/>
              </w:numPr>
              <w:spacing w:after="12"/>
              <w:ind w:left="1563" w:hanging="360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Contributing to automation framework improvement (Creating utility) </w:t>
            </w:r>
          </w:p>
          <w:p w14:paraId="010AEBDD" w14:textId="77777777" w:rsidR="0039263A" w:rsidRPr="005C40D1" w:rsidRDefault="00000000" w:rsidP="00667E6A">
            <w:pPr>
              <w:numPr>
                <w:ilvl w:val="1"/>
                <w:numId w:val="3"/>
              </w:numPr>
              <w:spacing w:after="12"/>
              <w:ind w:left="1563" w:hanging="360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Converting manual testcase to automation by creating feature file and writing step definition file </w:t>
            </w:r>
          </w:p>
          <w:p w14:paraId="1B072320" w14:textId="77777777" w:rsidR="0039263A" w:rsidRPr="005C40D1" w:rsidRDefault="00000000" w:rsidP="00667E6A">
            <w:pPr>
              <w:numPr>
                <w:ilvl w:val="1"/>
                <w:numId w:val="3"/>
              </w:numPr>
              <w:spacing w:after="12"/>
              <w:ind w:left="1563" w:hanging="360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Updating existing test script which is written for Angular JS to support into Angular 8 </w:t>
            </w:r>
          </w:p>
          <w:p w14:paraId="6CD072A1" w14:textId="77777777" w:rsidR="00790C3C" w:rsidRPr="005C40D1" w:rsidRDefault="00000000" w:rsidP="00667E6A">
            <w:pPr>
              <w:numPr>
                <w:ilvl w:val="1"/>
                <w:numId w:val="3"/>
              </w:numPr>
              <w:spacing w:after="12"/>
              <w:ind w:left="1563" w:hanging="360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Maintaining/Updating scripts according to new/ updated test case of failure scripts </w:t>
            </w:r>
          </w:p>
          <w:p w14:paraId="2523EA82" w14:textId="77777777" w:rsidR="006B5139" w:rsidRDefault="00000000" w:rsidP="00667E6A">
            <w:pPr>
              <w:numPr>
                <w:ilvl w:val="1"/>
                <w:numId w:val="3"/>
              </w:numPr>
              <w:spacing w:after="12"/>
              <w:ind w:left="1563" w:hanging="360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Raising defect and updating same to dev team </w:t>
            </w:r>
          </w:p>
          <w:p w14:paraId="7BDB520C" w14:textId="60FB5620" w:rsidR="0039263A" w:rsidRPr="006B5139" w:rsidRDefault="00000000" w:rsidP="00667E6A">
            <w:pPr>
              <w:numPr>
                <w:ilvl w:val="1"/>
                <w:numId w:val="3"/>
              </w:numPr>
              <w:spacing w:after="12"/>
              <w:ind w:left="1563" w:hanging="360"/>
              <w:rPr>
                <w:color w:val="404040"/>
                <w:sz w:val="24"/>
              </w:rPr>
            </w:pPr>
            <w:r w:rsidRPr="006B5139">
              <w:rPr>
                <w:color w:val="404040"/>
                <w:sz w:val="24"/>
              </w:rPr>
              <w:t xml:space="preserve">Manual Review of automation script.  </w:t>
            </w:r>
          </w:p>
          <w:p w14:paraId="27E79062" w14:textId="77777777" w:rsidR="0039263A" w:rsidRPr="005C40D1" w:rsidRDefault="00000000" w:rsidP="00667E6A">
            <w:pPr>
              <w:numPr>
                <w:ilvl w:val="1"/>
                <w:numId w:val="3"/>
              </w:numPr>
              <w:spacing w:after="12"/>
              <w:ind w:left="1563" w:hanging="360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Execution Review of passed manual review   </w:t>
            </w:r>
          </w:p>
          <w:p w14:paraId="799ABEC3" w14:textId="77777777" w:rsidR="0039263A" w:rsidRPr="005C40D1" w:rsidRDefault="00000000" w:rsidP="00667E6A">
            <w:pPr>
              <w:numPr>
                <w:ilvl w:val="1"/>
                <w:numId w:val="3"/>
              </w:numPr>
              <w:spacing w:after="12"/>
              <w:ind w:left="1563" w:hanging="360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Baseline Review of passed execution review  </w:t>
            </w:r>
          </w:p>
          <w:p w14:paraId="409543C3" w14:textId="77777777" w:rsidR="0039263A" w:rsidRPr="005C40D1" w:rsidRDefault="00000000" w:rsidP="00667E6A">
            <w:pPr>
              <w:numPr>
                <w:ilvl w:val="1"/>
                <w:numId w:val="3"/>
              </w:numPr>
              <w:spacing w:after="12"/>
              <w:ind w:left="1563" w:hanging="360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Update status to team </w:t>
            </w:r>
          </w:p>
          <w:p w14:paraId="395572AC" w14:textId="77777777" w:rsidR="0039263A" w:rsidRDefault="00000000">
            <w:pPr>
              <w:spacing w:after="46"/>
              <w:ind w:left="14"/>
            </w:pPr>
            <w:r>
              <w:rPr>
                <w:color w:val="404040"/>
                <w:sz w:val="24"/>
              </w:rPr>
              <w:t xml:space="preserve"> </w:t>
            </w:r>
          </w:p>
          <w:p w14:paraId="43CBB3E2" w14:textId="5C3D39D3" w:rsidR="00011741" w:rsidRPr="00011741" w:rsidRDefault="00405433" w:rsidP="005C40D1">
            <w:pPr>
              <w:pStyle w:val="ListParagraph"/>
              <w:numPr>
                <w:ilvl w:val="0"/>
                <w:numId w:val="11"/>
              </w:numPr>
              <w:spacing w:after="14"/>
            </w:pPr>
            <w:r w:rsidRPr="005C40D1">
              <w:rPr>
                <w:b/>
                <w:i/>
                <w:color w:val="404040"/>
                <w:sz w:val="24"/>
              </w:rPr>
              <w:t>Previously worked with MobiTrail Mumbai, as a Software Tester from 11</w:t>
            </w:r>
            <w:r w:rsidRPr="005C40D1">
              <w:rPr>
                <w:b/>
                <w:i/>
                <w:color w:val="404040"/>
                <w:sz w:val="24"/>
                <w:vertAlign w:val="superscript"/>
              </w:rPr>
              <w:t>th</w:t>
            </w:r>
            <w:r w:rsidRPr="005C40D1">
              <w:rPr>
                <w:b/>
                <w:i/>
                <w:color w:val="404040"/>
                <w:sz w:val="24"/>
              </w:rPr>
              <w:t xml:space="preserve"> Jan</w:t>
            </w:r>
            <w:r w:rsidR="00BF62D1" w:rsidRPr="005C40D1">
              <w:rPr>
                <w:b/>
                <w:i/>
                <w:color w:val="404040"/>
                <w:sz w:val="24"/>
              </w:rPr>
              <w:t xml:space="preserve"> </w:t>
            </w:r>
            <w:r w:rsidR="00C50C1B">
              <w:rPr>
                <w:b/>
                <w:i/>
                <w:color w:val="404040"/>
                <w:sz w:val="24"/>
              </w:rPr>
              <w:t>20</w:t>
            </w:r>
            <w:r w:rsidRPr="005C40D1">
              <w:rPr>
                <w:b/>
                <w:i/>
                <w:color w:val="404040"/>
                <w:sz w:val="24"/>
              </w:rPr>
              <w:t>16 to 16</w:t>
            </w:r>
            <w:r w:rsidRPr="005C40D1">
              <w:rPr>
                <w:b/>
                <w:i/>
                <w:color w:val="404040"/>
                <w:sz w:val="24"/>
                <w:vertAlign w:val="superscript"/>
              </w:rPr>
              <w:t>th</w:t>
            </w:r>
            <w:r w:rsidRPr="005C40D1">
              <w:rPr>
                <w:b/>
                <w:i/>
                <w:color w:val="404040"/>
                <w:sz w:val="24"/>
              </w:rPr>
              <w:t xml:space="preserve"> July </w:t>
            </w:r>
            <w:r w:rsidR="00C50C1B">
              <w:rPr>
                <w:b/>
                <w:i/>
                <w:color w:val="404040"/>
                <w:sz w:val="24"/>
              </w:rPr>
              <w:t>20</w:t>
            </w:r>
            <w:r w:rsidRPr="005C40D1">
              <w:rPr>
                <w:b/>
                <w:i/>
                <w:color w:val="404040"/>
                <w:sz w:val="24"/>
              </w:rPr>
              <w:t>18</w:t>
            </w:r>
          </w:p>
          <w:p w14:paraId="7D97D454" w14:textId="351BA6F9" w:rsidR="0039263A" w:rsidRDefault="00011741" w:rsidP="00AA27BF">
            <w:pPr>
              <w:spacing w:line="260" w:lineRule="auto"/>
              <w:ind w:left="394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>Application Type: Web</w:t>
            </w:r>
            <w:r>
              <w:rPr>
                <w:color w:val="404040"/>
                <w:sz w:val="24"/>
              </w:rPr>
              <w:t>, Mobile</w:t>
            </w:r>
          </w:p>
          <w:p w14:paraId="623E8AE5" w14:textId="7BAF52F8" w:rsidR="00011741" w:rsidRPr="00011741" w:rsidRDefault="00011741" w:rsidP="00AA27BF">
            <w:pPr>
              <w:spacing w:line="260" w:lineRule="auto"/>
              <w:ind w:left="394" w:right="4278"/>
              <w:rPr>
                <w:color w:val="404040"/>
                <w:sz w:val="24"/>
              </w:rPr>
            </w:pPr>
            <w:r w:rsidRPr="000349F7">
              <w:rPr>
                <w:color w:val="404040"/>
                <w:sz w:val="24"/>
              </w:rPr>
              <w:t xml:space="preserve">Testing Method: </w:t>
            </w:r>
            <w:r>
              <w:rPr>
                <w:color w:val="404040"/>
                <w:sz w:val="24"/>
              </w:rPr>
              <w:t xml:space="preserve">Functional, </w:t>
            </w:r>
            <w:r w:rsidRPr="000349F7">
              <w:rPr>
                <w:color w:val="404040"/>
                <w:sz w:val="24"/>
              </w:rPr>
              <w:t>Automation</w:t>
            </w:r>
          </w:p>
          <w:p w14:paraId="2B55C593" w14:textId="59C2803D" w:rsidR="008A3577" w:rsidRDefault="00000000" w:rsidP="00AA27BF">
            <w:pPr>
              <w:spacing w:after="51" w:line="260" w:lineRule="auto"/>
              <w:ind w:left="408" w:right="1055"/>
              <w:rPr>
                <w:color w:val="404040"/>
                <w:sz w:val="24"/>
              </w:rPr>
            </w:pPr>
            <w:r>
              <w:rPr>
                <w:color w:val="404040"/>
                <w:sz w:val="24"/>
              </w:rPr>
              <w:t xml:space="preserve">Tools &amp; </w:t>
            </w:r>
            <w:r w:rsidR="00790C3C">
              <w:rPr>
                <w:color w:val="404040"/>
                <w:sz w:val="24"/>
              </w:rPr>
              <w:t xml:space="preserve">Technologies </w:t>
            </w:r>
            <w:r w:rsidR="00790C3C">
              <w:rPr>
                <w:color w:val="404040"/>
                <w:sz w:val="24"/>
              </w:rPr>
              <w:tab/>
            </w:r>
            <w:r>
              <w:rPr>
                <w:color w:val="404040"/>
                <w:sz w:val="24"/>
              </w:rPr>
              <w:t>: Selenium WebDriver, Maven, TestNG, Postman, Java</w:t>
            </w:r>
          </w:p>
          <w:p w14:paraId="44B98C08" w14:textId="3D96033B" w:rsidR="0039263A" w:rsidRDefault="00000000" w:rsidP="00AA27BF">
            <w:pPr>
              <w:spacing w:after="51" w:line="260" w:lineRule="auto"/>
              <w:ind w:left="408" w:right="1055"/>
            </w:pPr>
            <w:r>
              <w:rPr>
                <w:color w:val="404040"/>
                <w:sz w:val="24"/>
              </w:rPr>
              <w:t>Role</w:t>
            </w:r>
            <w:r w:rsidR="005C40D1">
              <w:rPr>
                <w:color w:val="404040"/>
                <w:sz w:val="24"/>
              </w:rPr>
              <w:t xml:space="preserve"> Performed</w:t>
            </w:r>
            <w:r>
              <w:rPr>
                <w:color w:val="404040"/>
                <w:sz w:val="24"/>
              </w:rPr>
              <w:t xml:space="preserve">:  </w:t>
            </w:r>
          </w:p>
          <w:p w14:paraId="1D3DEFF1" w14:textId="77777777" w:rsidR="0039263A" w:rsidRDefault="00000000" w:rsidP="00AA27BF">
            <w:pPr>
              <w:numPr>
                <w:ilvl w:val="1"/>
                <w:numId w:val="3"/>
              </w:numPr>
              <w:spacing w:after="12"/>
              <w:ind w:left="1563" w:hanging="360"/>
            </w:pPr>
            <w:r>
              <w:rPr>
                <w:color w:val="404040"/>
                <w:sz w:val="24"/>
              </w:rPr>
              <w:t xml:space="preserve">Creating Test Cases and Test Scenarios </w:t>
            </w:r>
          </w:p>
          <w:p w14:paraId="6C2AACA4" w14:textId="77777777" w:rsidR="0039263A" w:rsidRDefault="00000000" w:rsidP="00AA27BF">
            <w:pPr>
              <w:numPr>
                <w:ilvl w:val="1"/>
                <w:numId w:val="3"/>
              </w:numPr>
              <w:spacing w:after="12"/>
              <w:ind w:left="1563" w:hanging="360"/>
            </w:pPr>
            <w:r>
              <w:rPr>
                <w:color w:val="404040"/>
                <w:sz w:val="24"/>
              </w:rPr>
              <w:t xml:space="preserve">Executing test cases, regression test </w:t>
            </w:r>
          </w:p>
          <w:p w14:paraId="2C0A32BD" w14:textId="2579B553" w:rsidR="0039263A" w:rsidRDefault="00000000" w:rsidP="00AA27BF">
            <w:pPr>
              <w:numPr>
                <w:ilvl w:val="1"/>
                <w:numId w:val="3"/>
              </w:numPr>
              <w:ind w:left="1563" w:hanging="360"/>
            </w:pPr>
            <w:r>
              <w:rPr>
                <w:color w:val="404040"/>
                <w:sz w:val="24"/>
              </w:rPr>
              <w:t>Contributing to Test Automation Framework</w:t>
            </w:r>
          </w:p>
        </w:tc>
      </w:tr>
    </w:tbl>
    <w:p w14:paraId="2F71D0B5" w14:textId="77777777" w:rsidR="007F6145" w:rsidRDefault="007F6145" w:rsidP="007F6145"/>
    <w:sectPr w:rsidR="007F6145">
      <w:pgSz w:w="12240" w:h="15840"/>
      <w:pgMar w:top="487" w:right="1440" w:bottom="4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C54C1"/>
    <w:multiLevelType w:val="hybridMultilevel"/>
    <w:tmpl w:val="73B0A9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612071"/>
    <w:multiLevelType w:val="hybridMultilevel"/>
    <w:tmpl w:val="9D58A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F7EE8"/>
    <w:multiLevelType w:val="hybridMultilevel"/>
    <w:tmpl w:val="A0CEA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E0B20"/>
    <w:multiLevelType w:val="hybridMultilevel"/>
    <w:tmpl w:val="FCF2935E"/>
    <w:lvl w:ilvl="0" w:tplc="FB56D30E">
      <w:start w:val="1"/>
      <w:numFmt w:val="decimal"/>
      <w:lvlText w:val="%1."/>
      <w:lvlJc w:val="left"/>
      <w:pPr>
        <w:ind w:left="389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006806">
      <w:start w:val="1"/>
      <w:numFmt w:val="lowerLetter"/>
      <w:lvlText w:val="%2"/>
      <w:lvlJc w:val="left"/>
      <w:pPr>
        <w:ind w:left="196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4A66EC">
      <w:start w:val="1"/>
      <w:numFmt w:val="lowerRoman"/>
      <w:lvlText w:val="%3"/>
      <w:lvlJc w:val="left"/>
      <w:pPr>
        <w:ind w:left="268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40AC66">
      <w:start w:val="1"/>
      <w:numFmt w:val="decimal"/>
      <w:lvlText w:val="%4"/>
      <w:lvlJc w:val="left"/>
      <w:pPr>
        <w:ind w:left="340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D6D786">
      <w:start w:val="1"/>
      <w:numFmt w:val="lowerLetter"/>
      <w:lvlText w:val="%5"/>
      <w:lvlJc w:val="left"/>
      <w:pPr>
        <w:ind w:left="412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C0E24C">
      <w:start w:val="1"/>
      <w:numFmt w:val="lowerRoman"/>
      <w:lvlText w:val="%6"/>
      <w:lvlJc w:val="left"/>
      <w:pPr>
        <w:ind w:left="484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02754E">
      <w:start w:val="1"/>
      <w:numFmt w:val="decimal"/>
      <w:lvlText w:val="%7"/>
      <w:lvlJc w:val="left"/>
      <w:pPr>
        <w:ind w:left="556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F8B246">
      <w:start w:val="1"/>
      <w:numFmt w:val="lowerLetter"/>
      <w:lvlText w:val="%8"/>
      <w:lvlJc w:val="left"/>
      <w:pPr>
        <w:ind w:left="628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96D0B0">
      <w:start w:val="1"/>
      <w:numFmt w:val="lowerRoman"/>
      <w:lvlText w:val="%9"/>
      <w:lvlJc w:val="left"/>
      <w:pPr>
        <w:ind w:left="7001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4F1A6B"/>
    <w:multiLevelType w:val="hybridMultilevel"/>
    <w:tmpl w:val="4244B99A"/>
    <w:lvl w:ilvl="0" w:tplc="FC5E688A">
      <w:start w:val="8"/>
      <w:numFmt w:val="decimal"/>
      <w:lvlText w:val="%1."/>
      <w:lvlJc w:val="left"/>
      <w:pPr>
        <w:ind w:left="749"/>
      </w:pPr>
      <w:rPr>
        <w:rFonts w:ascii="Calibri" w:eastAsia="Calibri" w:hAnsi="Calibri" w:cs="Calibri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DC4B28">
      <w:start w:val="1"/>
      <w:numFmt w:val="bullet"/>
      <w:lvlText w:val="•"/>
      <w:lvlJc w:val="left"/>
      <w:pPr>
        <w:ind w:left="1169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321A68">
      <w:start w:val="1"/>
      <w:numFmt w:val="bullet"/>
      <w:lvlText w:val="▪"/>
      <w:lvlJc w:val="left"/>
      <w:pPr>
        <w:ind w:left="2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A05026">
      <w:start w:val="1"/>
      <w:numFmt w:val="bullet"/>
      <w:lvlText w:val="•"/>
      <w:lvlJc w:val="left"/>
      <w:pPr>
        <w:ind w:left="3101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8452FE">
      <w:start w:val="1"/>
      <w:numFmt w:val="bullet"/>
      <w:lvlText w:val="o"/>
      <w:lvlJc w:val="left"/>
      <w:pPr>
        <w:ind w:left="3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8E7CE0">
      <w:start w:val="1"/>
      <w:numFmt w:val="bullet"/>
      <w:lvlText w:val="▪"/>
      <w:lvlJc w:val="left"/>
      <w:pPr>
        <w:ind w:left="4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D23FFC">
      <w:start w:val="1"/>
      <w:numFmt w:val="bullet"/>
      <w:lvlText w:val="•"/>
      <w:lvlJc w:val="left"/>
      <w:pPr>
        <w:ind w:left="5261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1E9D12">
      <w:start w:val="1"/>
      <w:numFmt w:val="bullet"/>
      <w:lvlText w:val="o"/>
      <w:lvlJc w:val="left"/>
      <w:pPr>
        <w:ind w:left="59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EC1E98">
      <w:start w:val="1"/>
      <w:numFmt w:val="bullet"/>
      <w:lvlText w:val="▪"/>
      <w:lvlJc w:val="left"/>
      <w:pPr>
        <w:ind w:left="6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C14EA7"/>
    <w:multiLevelType w:val="hybridMultilevel"/>
    <w:tmpl w:val="379EFA90"/>
    <w:lvl w:ilvl="0" w:tplc="40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6" w15:restartNumberingAfterBreak="0">
    <w:nsid w:val="67957CC0"/>
    <w:multiLevelType w:val="hybridMultilevel"/>
    <w:tmpl w:val="2E40B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0305B5"/>
    <w:multiLevelType w:val="hybridMultilevel"/>
    <w:tmpl w:val="35EA9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F754AD"/>
    <w:multiLevelType w:val="hybridMultilevel"/>
    <w:tmpl w:val="88DE3C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74444F5"/>
    <w:multiLevelType w:val="hybridMultilevel"/>
    <w:tmpl w:val="7A8A8796"/>
    <w:lvl w:ilvl="0" w:tplc="E8C684BA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AE6E9F4">
      <w:start w:val="1"/>
      <w:numFmt w:val="bullet"/>
      <w:lvlText w:val="o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518E166">
      <w:start w:val="1"/>
      <w:numFmt w:val="bullet"/>
      <w:lvlText w:val="▪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B42D1CC">
      <w:start w:val="1"/>
      <w:numFmt w:val="bullet"/>
      <w:lvlText w:val="•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F46F688">
      <w:start w:val="1"/>
      <w:numFmt w:val="bullet"/>
      <w:lvlText w:val="o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21EB9A0">
      <w:start w:val="1"/>
      <w:numFmt w:val="bullet"/>
      <w:lvlText w:val="▪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9365486">
      <w:start w:val="1"/>
      <w:numFmt w:val="bullet"/>
      <w:lvlText w:val="•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AB8F258">
      <w:start w:val="1"/>
      <w:numFmt w:val="bullet"/>
      <w:lvlText w:val="o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B66B06C">
      <w:start w:val="1"/>
      <w:numFmt w:val="bullet"/>
      <w:lvlText w:val="▪"/>
      <w:lvlJc w:val="left"/>
      <w:pPr>
        <w:ind w:left="700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EF310DE"/>
    <w:multiLevelType w:val="hybridMultilevel"/>
    <w:tmpl w:val="BAEA1C5A"/>
    <w:lvl w:ilvl="0" w:tplc="40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num w:numId="1" w16cid:durableId="1653674938">
    <w:abstractNumId w:val="9"/>
  </w:num>
  <w:num w:numId="2" w16cid:durableId="362705661">
    <w:abstractNumId w:val="3"/>
  </w:num>
  <w:num w:numId="3" w16cid:durableId="1004866551">
    <w:abstractNumId w:val="4"/>
  </w:num>
  <w:num w:numId="4" w16cid:durableId="1519200336">
    <w:abstractNumId w:val="5"/>
  </w:num>
  <w:num w:numId="5" w16cid:durableId="1414400603">
    <w:abstractNumId w:val="6"/>
  </w:num>
  <w:num w:numId="6" w16cid:durableId="1993172811">
    <w:abstractNumId w:val="7"/>
  </w:num>
  <w:num w:numId="7" w16cid:durableId="1180852240">
    <w:abstractNumId w:val="1"/>
  </w:num>
  <w:num w:numId="8" w16cid:durableId="1072969768">
    <w:abstractNumId w:val="2"/>
  </w:num>
  <w:num w:numId="9" w16cid:durableId="443883238">
    <w:abstractNumId w:val="0"/>
  </w:num>
  <w:num w:numId="10" w16cid:durableId="1882940899">
    <w:abstractNumId w:val="8"/>
  </w:num>
  <w:num w:numId="11" w16cid:durableId="21432271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63A"/>
    <w:rsid w:val="00011741"/>
    <w:rsid w:val="000349F7"/>
    <w:rsid w:val="0007161A"/>
    <w:rsid w:val="000A64E3"/>
    <w:rsid w:val="000F38BE"/>
    <w:rsid w:val="0013769F"/>
    <w:rsid w:val="00190A16"/>
    <w:rsid w:val="00191F9F"/>
    <w:rsid w:val="0039263A"/>
    <w:rsid w:val="00405433"/>
    <w:rsid w:val="00460FE9"/>
    <w:rsid w:val="005C40D1"/>
    <w:rsid w:val="006520BB"/>
    <w:rsid w:val="00667E6A"/>
    <w:rsid w:val="0069573B"/>
    <w:rsid w:val="006B5139"/>
    <w:rsid w:val="007545BD"/>
    <w:rsid w:val="007749F2"/>
    <w:rsid w:val="00790C3C"/>
    <w:rsid w:val="007F6145"/>
    <w:rsid w:val="008A3577"/>
    <w:rsid w:val="009E3578"/>
    <w:rsid w:val="00A16DB1"/>
    <w:rsid w:val="00AA27BF"/>
    <w:rsid w:val="00AB5321"/>
    <w:rsid w:val="00AC5C75"/>
    <w:rsid w:val="00B014E4"/>
    <w:rsid w:val="00BF62D1"/>
    <w:rsid w:val="00C50C1B"/>
    <w:rsid w:val="00CF7EFC"/>
    <w:rsid w:val="00D10CD6"/>
    <w:rsid w:val="00D6796B"/>
    <w:rsid w:val="00E07B07"/>
    <w:rsid w:val="00ED15E9"/>
    <w:rsid w:val="00F900EF"/>
    <w:rsid w:val="00FD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70FF6"/>
  <w15:docId w15:val="{6513C762-166D-4540-9C09-4659F70A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lang w:val="en-IN" w:eastAsia="en-IN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741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AB53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32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10C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kleshsakhar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Alkesh</dc:creator>
  <cp:keywords/>
  <cp:lastModifiedBy>Alkesh Sakhare</cp:lastModifiedBy>
  <cp:revision>29</cp:revision>
  <cp:lastPrinted>2024-09-23T13:46:00Z</cp:lastPrinted>
  <dcterms:created xsi:type="dcterms:W3CDTF">2024-08-11T08:55:00Z</dcterms:created>
  <dcterms:modified xsi:type="dcterms:W3CDTF">2024-10-11T02:42:00Z</dcterms:modified>
</cp:coreProperties>
</file>