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0A" w:rsidRDefault="0053660A" w:rsidP="0069054E">
      <w:pPr>
        <w:widowControl w:val="0"/>
        <w:autoSpaceDE w:val="0"/>
        <w:autoSpaceDN w:val="0"/>
        <w:spacing w:after="0" w:line="240" w:lineRule="auto"/>
        <w:ind w:left="827" w:right="871"/>
        <w:jc w:val="center"/>
        <w:outlineLvl w:val="1"/>
        <w:rPr>
          <w:rFonts w:ascii="Carlito" w:eastAsia="Carlito" w:hAnsi="Carlito" w:cs="Carlito"/>
          <w:b/>
          <w:bCs/>
          <w:i/>
          <w:iCs/>
          <w:noProof w:val="0"/>
          <w:sz w:val="24"/>
          <w:szCs w:val="24"/>
          <w:u w:val="single"/>
        </w:rPr>
      </w:pPr>
      <w:r>
        <w:rPr>
          <w:rFonts w:ascii="Carlito" w:eastAsia="Carlito" w:hAnsi="Carlito" w:cs="Carlito"/>
          <w:b/>
          <w:bCs/>
          <w:i/>
          <w:iCs/>
          <w:noProof w:val="0"/>
          <w:sz w:val="24"/>
          <w:szCs w:val="24"/>
          <w:u w:val="single"/>
        </w:rPr>
        <w:t xml:space="preserve">Н А Ш І  П О С Л У Г И  П О  Д И С Т Р И Б У Ц І Ї  В А Ш О Г О  </w:t>
      </w:r>
    </w:p>
    <w:p w:rsidR="0069054E" w:rsidRPr="0069054E" w:rsidRDefault="0053660A" w:rsidP="0069054E">
      <w:pPr>
        <w:widowControl w:val="0"/>
        <w:autoSpaceDE w:val="0"/>
        <w:autoSpaceDN w:val="0"/>
        <w:spacing w:after="0" w:line="240" w:lineRule="auto"/>
        <w:ind w:left="827" w:right="871"/>
        <w:jc w:val="center"/>
        <w:outlineLvl w:val="1"/>
        <w:rPr>
          <w:rFonts w:ascii="Carlito" w:eastAsia="Carlito" w:hAnsi="Carlito" w:cs="Carlito"/>
          <w:b/>
          <w:bCs/>
          <w:i/>
          <w:iCs/>
          <w:noProof w:val="0"/>
          <w:sz w:val="24"/>
          <w:szCs w:val="24"/>
          <w:u w:val="single"/>
        </w:rPr>
      </w:pPr>
      <w:r>
        <w:rPr>
          <w:rFonts w:ascii="Carlito" w:eastAsia="Carlito" w:hAnsi="Carlito" w:cs="Carlito"/>
          <w:b/>
          <w:bCs/>
          <w:i/>
          <w:iCs/>
          <w:noProof w:val="0"/>
          <w:sz w:val="24"/>
          <w:szCs w:val="24"/>
          <w:u w:val="single"/>
        </w:rPr>
        <w:t>Т О В А Р У в Е В Р О П Е Й С Ь К О М У  С О Ю З І</w:t>
      </w:r>
    </w:p>
    <w:p w:rsidR="0069054E" w:rsidRPr="0069054E" w:rsidRDefault="0069054E" w:rsidP="0069054E">
      <w:pPr>
        <w:widowControl w:val="0"/>
        <w:autoSpaceDE w:val="0"/>
        <w:autoSpaceDN w:val="0"/>
        <w:spacing w:after="0" w:line="240" w:lineRule="auto"/>
        <w:ind w:left="827" w:right="871"/>
        <w:jc w:val="center"/>
        <w:outlineLvl w:val="1"/>
        <w:rPr>
          <w:rFonts w:ascii="Carlito" w:eastAsia="Carlito" w:hAnsi="Carlito" w:cs="Carlito"/>
          <w:b/>
          <w:bCs/>
          <w:i/>
          <w:iCs/>
          <w:noProof w:val="0"/>
          <w:sz w:val="24"/>
          <w:szCs w:val="24"/>
        </w:rPr>
      </w:pPr>
    </w:p>
    <w:p w:rsidR="0069054E" w:rsidRPr="0069054E" w:rsidRDefault="0069054E" w:rsidP="0069054E">
      <w:pPr>
        <w:widowControl w:val="0"/>
        <w:autoSpaceDE w:val="0"/>
        <w:autoSpaceDN w:val="0"/>
        <w:spacing w:after="0" w:line="240" w:lineRule="auto"/>
        <w:ind w:left="424"/>
        <w:jc w:val="center"/>
        <w:rPr>
          <w:rFonts w:ascii="Carlito" w:eastAsia="Carlito" w:hAnsi="Carlito" w:cs="Carlito"/>
          <w:b/>
          <w:i/>
          <w:noProof w:val="0"/>
          <w:sz w:val="24"/>
          <w:lang w:val="ru-RU"/>
        </w:rPr>
      </w:pPr>
    </w:p>
    <w:p w:rsidR="0069054E" w:rsidRPr="0069054E" w:rsidRDefault="0069054E" w:rsidP="0069054E">
      <w:pPr>
        <w:widowControl w:val="0"/>
        <w:autoSpaceDE w:val="0"/>
        <w:autoSpaceDN w:val="0"/>
        <w:spacing w:after="0" w:line="240" w:lineRule="auto"/>
        <w:ind w:left="424" w:right="509"/>
        <w:jc w:val="both"/>
        <w:rPr>
          <w:rFonts w:ascii="Carlito" w:eastAsia="Carlito" w:hAnsi="Carlito" w:cs="Carlito"/>
          <w:noProof w:val="0"/>
          <w:sz w:val="24"/>
          <w:lang w:val="ru-RU"/>
        </w:rPr>
      </w:pPr>
      <w:r w:rsidRPr="0053660A">
        <w:rPr>
          <w:rFonts w:ascii="Carlito" w:eastAsia="Carlito" w:hAnsi="Carlito" w:cs="Carlito"/>
          <w:b/>
          <w:noProof w:val="0"/>
          <w:sz w:val="24"/>
          <w:u w:val="single"/>
          <w:lang w:val="ru-RU"/>
        </w:rPr>
        <w:t xml:space="preserve">Ми можемо надати вам підтримку у </w:t>
      </w:r>
      <w:r w:rsidR="0053660A" w:rsidRPr="0053660A">
        <w:rPr>
          <w:rFonts w:ascii="Carlito" w:eastAsia="Carlito" w:hAnsi="Carlito" w:cs="Carlito"/>
          <w:b/>
          <w:noProof w:val="0"/>
          <w:sz w:val="24"/>
          <w:u w:val="single"/>
          <w:lang w:val="ru-RU"/>
        </w:rPr>
        <w:t>дистрибуції  вашого товару в ЕС тільки за умов, якщо Ви вже є нашим клієнтом і відкрили у нас Компанію, яку ми ведемо</w:t>
      </w:r>
      <w:r w:rsidR="0053660A">
        <w:rPr>
          <w:rFonts w:ascii="Carlito" w:eastAsia="Carlito" w:hAnsi="Carlito" w:cs="Carlito"/>
          <w:noProof w:val="0"/>
          <w:sz w:val="24"/>
          <w:lang w:val="ru-RU"/>
        </w:rPr>
        <w:t>.</w:t>
      </w:r>
      <w:r w:rsidRPr="0069054E">
        <w:rPr>
          <w:rFonts w:ascii="Carlito" w:eastAsia="Carlito" w:hAnsi="Carlito" w:cs="Carlito"/>
          <w:noProof w:val="0"/>
          <w:sz w:val="24"/>
          <w:lang w:val="ru-RU"/>
        </w:rPr>
        <w:t xml:space="preserve"> </w:t>
      </w:r>
    </w:p>
    <w:p w:rsidR="0069054E" w:rsidRPr="0069054E" w:rsidRDefault="0069054E" w:rsidP="0069054E">
      <w:pPr>
        <w:widowControl w:val="0"/>
        <w:autoSpaceDE w:val="0"/>
        <w:autoSpaceDN w:val="0"/>
        <w:spacing w:before="1" w:after="0" w:line="240" w:lineRule="auto"/>
        <w:rPr>
          <w:rFonts w:ascii="Carlito" w:eastAsia="Carlito" w:hAnsi="Carlito" w:cs="Carlito"/>
          <w:noProof w:val="0"/>
          <w:sz w:val="24"/>
          <w:szCs w:val="20"/>
          <w:lang w:val="ru-RU"/>
        </w:rPr>
      </w:pPr>
    </w:p>
    <w:p w:rsidR="0069054E" w:rsidRPr="0069054E" w:rsidRDefault="0069054E" w:rsidP="0069054E">
      <w:pPr>
        <w:widowControl w:val="0"/>
        <w:autoSpaceDE w:val="0"/>
        <w:autoSpaceDN w:val="0"/>
        <w:spacing w:after="0" w:line="240" w:lineRule="auto"/>
        <w:ind w:left="424"/>
        <w:jc w:val="center"/>
        <w:outlineLvl w:val="1"/>
        <w:rPr>
          <w:rFonts w:ascii="Carlito" w:eastAsia="Carlito" w:hAnsi="Carlito" w:cs="Carlito"/>
          <w:b/>
          <w:bCs/>
          <w:i/>
          <w:iCs/>
          <w:noProof w:val="0"/>
          <w:spacing w:val="-1"/>
          <w:sz w:val="24"/>
          <w:szCs w:val="24"/>
          <w:u w:val="single"/>
          <w:lang w:val="ru-RU"/>
        </w:rPr>
      </w:pPr>
    </w:p>
    <w:p w:rsidR="0069054E" w:rsidRPr="0069054E" w:rsidRDefault="0069054E" w:rsidP="0069054E">
      <w:pPr>
        <w:widowControl w:val="0"/>
        <w:autoSpaceDE w:val="0"/>
        <w:autoSpaceDN w:val="0"/>
        <w:spacing w:after="0" w:line="240" w:lineRule="auto"/>
        <w:ind w:left="424"/>
        <w:jc w:val="both"/>
        <w:outlineLvl w:val="1"/>
        <w:rPr>
          <w:rFonts w:ascii="Carlito" w:eastAsia="Carlito" w:hAnsi="Carlito" w:cs="Carlito"/>
          <w:b/>
          <w:bCs/>
          <w:i/>
          <w:iCs/>
          <w:noProof w:val="0"/>
          <w:spacing w:val="-1"/>
          <w:sz w:val="24"/>
          <w:szCs w:val="24"/>
          <w:u w:val="single"/>
          <w:lang w:val="ru-RU"/>
        </w:rPr>
      </w:pPr>
    </w:p>
    <w:tbl>
      <w:tblPr>
        <w:tblStyle w:val="a3"/>
        <w:tblW w:w="0" w:type="auto"/>
        <w:tblInd w:w="424" w:type="dxa"/>
        <w:tblLook w:val="04A0" w:firstRow="1" w:lastRow="0" w:firstColumn="1" w:lastColumn="0" w:noHBand="0" w:noVBand="1"/>
      </w:tblPr>
      <w:tblGrid>
        <w:gridCol w:w="7581"/>
        <w:gridCol w:w="1170"/>
      </w:tblGrid>
      <w:tr w:rsidR="0069054E" w:rsidRPr="0069054E" w:rsidTr="00911EBB">
        <w:tc>
          <w:tcPr>
            <w:tcW w:w="7581" w:type="dxa"/>
          </w:tcPr>
          <w:p w:rsidR="0069054E" w:rsidRPr="0069054E" w:rsidRDefault="0053660A" w:rsidP="0069054E">
            <w:pPr>
              <w:widowControl w:val="0"/>
              <w:tabs>
                <w:tab w:val="left" w:pos="9774"/>
                <w:tab w:val="right" w:pos="11187"/>
              </w:tabs>
              <w:autoSpaceDE w:val="0"/>
              <w:autoSpaceDN w:val="0"/>
              <w:spacing w:before="292"/>
              <w:jc w:val="center"/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</w:pPr>
            <w:r w:rsidRPr="0053660A"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  <w:t>Щомісячна фіксована ставка (термін 12 місяців)</w:t>
            </w:r>
          </w:p>
        </w:tc>
        <w:tc>
          <w:tcPr>
            <w:tcW w:w="1170" w:type="dxa"/>
          </w:tcPr>
          <w:p w:rsidR="0069054E" w:rsidRDefault="0069054E" w:rsidP="0069054E">
            <w:pPr>
              <w:widowControl w:val="0"/>
              <w:autoSpaceDE w:val="0"/>
              <w:autoSpaceDN w:val="0"/>
              <w:jc w:val="center"/>
              <w:outlineLvl w:val="1"/>
              <w:rPr>
                <w:rFonts w:ascii="Carlito" w:eastAsia="Carlito" w:hAnsi="Carlito" w:cs="Carlito"/>
                <w:b/>
                <w:bCs/>
                <w:iCs/>
                <w:noProof w:val="0"/>
                <w:spacing w:val="-10"/>
                <w:sz w:val="24"/>
                <w:szCs w:val="24"/>
                <w:lang w:val="ru-RU"/>
              </w:rPr>
            </w:pPr>
          </w:p>
          <w:p w:rsidR="0069054E" w:rsidRPr="0069054E" w:rsidRDefault="0069054E" w:rsidP="0053660A">
            <w:pPr>
              <w:widowControl w:val="0"/>
              <w:autoSpaceDE w:val="0"/>
              <w:autoSpaceDN w:val="0"/>
              <w:jc w:val="center"/>
              <w:outlineLvl w:val="1"/>
              <w:rPr>
                <w:rFonts w:ascii="Carlito" w:eastAsia="Carlito" w:hAnsi="Carlito" w:cs="Carlito"/>
                <w:b/>
                <w:bCs/>
                <w:iCs/>
                <w:noProof w:val="0"/>
                <w:sz w:val="24"/>
                <w:szCs w:val="24"/>
                <w:lang w:val="ru-RU"/>
              </w:rPr>
            </w:pPr>
            <w:r w:rsidRPr="0069054E">
              <w:rPr>
                <w:rFonts w:ascii="Carlito" w:eastAsia="Carlito" w:hAnsi="Carlito" w:cs="Carlito"/>
                <w:b/>
                <w:bCs/>
                <w:iCs/>
                <w:noProof w:val="0"/>
                <w:spacing w:val="-10"/>
                <w:sz w:val="24"/>
                <w:szCs w:val="24"/>
                <w:lang w:val="ru-RU"/>
              </w:rPr>
              <w:t xml:space="preserve">€ </w:t>
            </w:r>
            <w:r w:rsidR="0053660A">
              <w:rPr>
                <w:rFonts w:ascii="Carlito" w:eastAsia="Carlito" w:hAnsi="Carlito" w:cs="Carlito"/>
                <w:b/>
                <w:bCs/>
                <w:iCs/>
                <w:noProof w:val="0"/>
                <w:spacing w:val="-4"/>
                <w:sz w:val="24"/>
                <w:szCs w:val="24"/>
                <w:lang w:val="ru-RU"/>
              </w:rPr>
              <w:t>3000</w:t>
            </w:r>
          </w:p>
        </w:tc>
      </w:tr>
    </w:tbl>
    <w:p w:rsidR="0069054E" w:rsidRPr="0069054E" w:rsidRDefault="0069054E" w:rsidP="0069054E">
      <w:pPr>
        <w:widowControl w:val="0"/>
        <w:tabs>
          <w:tab w:val="left" w:pos="9774"/>
          <w:tab w:val="left" w:pos="10712"/>
        </w:tabs>
        <w:autoSpaceDE w:val="0"/>
        <w:autoSpaceDN w:val="0"/>
        <w:spacing w:after="0" w:line="240" w:lineRule="auto"/>
        <w:ind w:left="424" w:right="462"/>
        <w:jc w:val="both"/>
        <w:rPr>
          <w:rFonts w:ascii="Carlito" w:eastAsia="Carlito" w:hAnsi="Carlito" w:cs="Carlito"/>
          <w:noProof w:val="0"/>
          <w:spacing w:val="-4"/>
          <w:sz w:val="24"/>
          <w:lang w:val="ru-RU"/>
        </w:rPr>
      </w:pPr>
      <w:r w:rsidRPr="0069054E">
        <w:rPr>
          <w:rFonts w:ascii="Times New Roman" w:eastAsia="Carlito" w:hAnsi="Times New Roman" w:cs="Carlito"/>
          <w:noProof w:val="0"/>
          <w:sz w:val="24"/>
        </w:rPr>
        <w:t xml:space="preserve">          </w:t>
      </w:r>
    </w:p>
    <w:p w:rsidR="0053660A" w:rsidRPr="00201741" w:rsidRDefault="0053660A" w:rsidP="0053660A">
      <w:pPr>
        <w:pStyle w:val="a6"/>
        <w:numPr>
          <w:ilvl w:val="0"/>
          <w:numId w:val="2"/>
        </w:numPr>
        <w:tabs>
          <w:tab w:val="left" w:pos="1144"/>
        </w:tabs>
        <w:spacing w:before="194" w:line="276" w:lineRule="auto"/>
        <w:ind w:right="656"/>
        <w:rPr>
          <w:lang w:val="ru-RU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163C957" wp14:editId="4C3009A3">
                <wp:simplePos x="0" y="0"/>
                <wp:positionH relativeFrom="page">
                  <wp:posOffset>1302512</wp:posOffset>
                </wp:positionH>
                <wp:positionV relativeFrom="paragraph">
                  <wp:posOffset>252701</wp:posOffset>
                </wp:positionV>
                <wp:extent cx="5117465" cy="48260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7465" cy="482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7465" h="4826000">
                              <a:moveTo>
                                <a:pt x="1447406" y="4365206"/>
                              </a:moveTo>
                              <a:lnTo>
                                <a:pt x="1443367" y="4314685"/>
                              </a:lnTo>
                              <a:lnTo>
                                <a:pt x="1432039" y="4263606"/>
                              </a:lnTo>
                              <a:lnTo>
                                <a:pt x="1413243" y="4211675"/>
                              </a:lnTo>
                              <a:lnTo>
                                <a:pt x="1385912" y="4158411"/>
                              </a:lnTo>
                              <a:lnTo>
                                <a:pt x="1350225" y="4104525"/>
                              </a:lnTo>
                              <a:lnTo>
                                <a:pt x="1306131" y="4051503"/>
                              </a:lnTo>
                              <a:lnTo>
                                <a:pt x="1285176" y="4029608"/>
                              </a:lnTo>
                              <a:lnTo>
                                <a:pt x="1282725" y="4027043"/>
                              </a:lnTo>
                              <a:lnTo>
                                <a:pt x="1282725" y="4346321"/>
                              </a:lnTo>
                              <a:lnTo>
                                <a:pt x="1281391" y="4367466"/>
                              </a:lnTo>
                              <a:lnTo>
                                <a:pt x="1271905" y="4406900"/>
                              </a:lnTo>
                              <a:lnTo>
                                <a:pt x="1252689" y="4444238"/>
                              </a:lnTo>
                              <a:lnTo>
                                <a:pt x="1223010" y="4480052"/>
                              </a:lnTo>
                              <a:lnTo>
                                <a:pt x="1075690" y="4627372"/>
                              </a:lnTo>
                              <a:lnTo>
                                <a:pt x="679831" y="4231640"/>
                              </a:lnTo>
                              <a:lnTo>
                                <a:pt x="798703" y="4112768"/>
                              </a:lnTo>
                              <a:lnTo>
                                <a:pt x="801243" y="4110228"/>
                              </a:lnTo>
                              <a:lnTo>
                                <a:pt x="848436" y="4069448"/>
                              </a:lnTo>
                              <a:lnTo>
                                <a:pt x="894207" y="4043426"/>
                              </a:lnTo>
                              <a:lnTo>
                                <a:pt x="940066" y="4031589"/>
                              </a:lnTo>
                              <a:lnTo>
                                <a:pt x="963295" y="4029608"/>
                              </a:lnTo>
                              <a:lnTo>
                                <a:pt x="986790" y="4030599"/>
                              </a:lnTo>
                              <a:lnTo>
                                <a:pt x="1034199" y="4041635"/>
                              </a:lnTo>
                              <a:lnTo>
                                <a:pt x="1083056" y="4062857"/>
                              </a:lnTo>
                              <a:lnTo>
                                <a:pt x="1131976" y="4095978"/>
                              </a:lnTo>
                              <a:lnTo>
                                <a:pt x="1182243" y="4140708"/>
                              </a:lnTo>
                              <a:lnTo>
                                <a:pt x="1223581" y="4187672"/>
                              </a:lnTo>
                              <a:lnTo>
                                <a:pt x="1253490" y="4234434"/>
                              </a:lnTo>
                              <a:lnTo>
                                <a:pt x="1272425" y="4280281"/>
                              </a:lnTo>
                              <a:lnTo>
                                <a:pt x="1281557" y="4324223"/>
                              </a:lnTo>
                              <a:lnTo>
                                <a:pt x="1282725" y="4346321"/>
                              </a:lnTo>
                              <a:lnTo>
                                <a:pt x="1282725" y="4027043"/>
                              </a:lnTo>
                              <a:lnTo>
                                <a:pt x="1251851" y="3997668"/>
                              </a:lnTo>
                              <a:lnTo>
                                <a:pt x="1193419" y="3951262"/>
                              </a:lnTo>
                              <a:lnTo>
                                <a:pt x="1134224" y="3914749"/>
                              </a:lnTo>
                              <a:lnTo>
                                <a:pt x="1095057" y="3896614"/>
                              </a:lnTo>
                              <a:lnTo>
                                <a:pt x="1048512" y="3880358"/>
                              </a:lnTo>
                              <a:lnTo>
                                <a:pt x="993902" y="3870172"/>
                              </a:lnTo>
                              <a:lnTo>
                                <a:pt x="967384" y="3868648"/>
                              </a:lnTo>
                              <a:lnTo>
                                <a:pt x="941578" y="3869309"/>
                              </a:lnTo>
                              <a:lnTo>
                                <a:pt x="917321" y="3872941"/>
                              </a:lnTo>
                              <a:lnTo>
                                <a:pt x="894283" y="3878770"/>
                              </a:lnTo>
                              <a:lnTo>
                                <a:pt x="872401" y="3886708"/>
                              </a:lnTo>
                              <a:lnTo>
                                <a:pt x="851662" y="3896614"/>
                              </a:lnTo>
                              <a:lnTo>
                                <a:pt x="855408" y="3876243"/>
                              </a:lnTo>
                              <a:lnTo>
                                <a:pt x="857542" y="3855466"/>
                              </a:lnTo>
                              <a:lnTo>
                                <a:pt x="857846" y="3834219"/>
                              </a:lnTo>
                              <a:lnTo>
                                <a:pt x="856107" y="3812413"/>
                              </a:lnTo>
                              <a:lnTo>
                                <a:pt x="847242" y="3768890"/>
                              </a:lnTo>
                              <a:lnTo>
                                <a:pt x="832485" y="3724783"/>
                              </a:lnTo>
                              <a:lnTo>
                                <a:pt x="811745" y="3682022"/>
                              </a:lnTo>
                              <a:lnTo>
                                <a:pt x="784733" y="3639058"/>
                              </a:lnTo>
                              <a:lnTo>
                                <a:pt x="752221" y="3597021"/>
                              </a:lnTo>
                              <a:lnTo>
                                <a:pt x="733577" y="3575812"/>
                              </a:lnTo>
                              <a:lnTo>
                                <a:pt x="729361" y="3571405"/>
                              </a:lnTo>
                              <a:lnTo>
                                <a:pt x="729361" y="3878770"/>
                              </a:lnTo>
                              <a:lnTo>
                                <a:pt x="728243" y="3898150"/>
                              </a:lnTo>
                              <a:lnTo>
                                <a:pt x="718616" y="3937597"/>
                              </a:lnTo>
                              <a:lnTo>
                                <a:pt x="694436" y="3977373"/>
                              </a:lnTo>
                              <a:lnTo>
                                <a:pt x="560959" y="4112768"/>
                              </a:lnTo>
                              <a:lnTo>
                                <a:pt x="197358" y="3749040"/>
                              </a:lnTo>
                              <a:lnTo>
                                <a:pt x="302133" y="3644265"/>
                              </a:lnTo>
                              <a:lnTo>
                                <a:pt x="344639" y="3607930"/>
                              </a:lnTo>
                              <a:lnTo>
                                <a:pt x="384683" y="3585972"/>
                              </a:lnTo>
                              <a:lnTo>
                                <a:pt x="423519" y="3576624"/>
                              </a:lnTo>
                              <a:lnTo>
                                <a:pt x="462661" y="3577463"/>
                              </a:lnTo>
                              <a:lnTo>
                                <a:pt x="502932" y="3589109"/>
                              </a:lnTo>
                              <a:lnTo>
                                <a:pt x="543306" y="3609594"/>
                              </a:lnTo>
                              <a:lnTo>
                                <a:pt x="584047" y="3638715"/>
                              </a:lnTo>
                              <a:lnTo>
                                <a:pt x="624713" y="3675634"/>
                              </a:lnTo>
                              <a:lnTo>
                                <a:pt x="658761" y="3713327"/>
                              </a:lnTo>
                              <a:lnTo>
                                <a:pt x="687959" y="3753104"/>
                              </a:lnTo>
                              <a:lnTo>
                                <a:pt x="710628" y="3795509"/>
                              </a:lnTo>
                              <a:lnTo>
                                <a:pt x="724154" y="3836670"/>
                              </a:lnTo>
                              <a:lnTo>
                                <a:pt x="729284" y="3876243"/>
                              </a:lnTo>
                              <a:lnTo>
                                <a:pt x="729361" y="3878770"/>
                              </a:lnTo>
                              <a:lnTo>
                                <a:pt x="729361" y="3571405"/>
                              </a:lnTo>
                              <a:lnTo>
                                <a:pt x="681482" y="3524707"/>
                              </a:lnTo>
                              <a:lnTo>
                                <a:pt x="647979" y="3496729"/>
                              </a:lnTo>
                              <a:lnTo>
                                <a:pt x="614235" y="3472230"/>
                              </a:lnTo>
                              <a:lnTo>
                                <a:pt x="580263" y="3451225"/>
                              </a:lnTo>
                              <a:lnTo>
                                <a:pt x="512927" y="3420656"/>
                              </a:lnTo>
                              <a:lnTo>
                                <a:pt x="447040" y="3405505"/>
                              </a:lnTo>
                              <a:lnTo>
                                <a:pt x="414312" y="3403917"/>
                              </a:lnTo>
                              <a:lnTo>
                                <a:pt x="381901" y="3406648"/>
                              </a:lnTo>
                              <a:lnTo>
                                <a:pt x="318008" y="3423412"/>
                              </a:lnTo>
                              <a:lnTo>
                                <a:pt x="253542" y="3458845"/>
                              </a:lnTo>
                              <a:lnTo>
                                <a:pt x="220306" y="3485134"/>
                              </a:lnTo>
                              <a:lnTo>
                                <a:pt x="186436" y="3516757"/>
                              </a:lnTo>
                              <a:lnTo>
                                <a:pt x="12446" y="3690874"/>
                              </a:lnTo>
                              <a:lnTo>
                                <a:pt x="0" y="3729355"/>
                              </a:lnTo>
                              <a:lnTo>
                                <a:pt x="2921" y="3743083"/>
                              </a:lnTo>
                              <a:lnTo>
                                <a:pt x="35306" y="3789553"/>
                              </a:lnTo>
                              <a:lnTo>
                                <a:pt x="1036955" y="4791202"/>
                              </a:lnTo>
                              <a:lnTo>
                                <a:pt x="1068692" y="4816703"/>
                              </a:lnTo>
                              <a:lnTo>
                                <a:pt x="1108443" y="4825924"/>
                              </a:lnTo>
                              <a:lnTo>
                                <a:pt x="1119085" y="4823942"/>
                              </a:lnTo>
                              <a:lnTo>
                                <a:pt x="1128153" y="4819904"/>
                              </a:lnTo>
                              <a:lnTo>
                                <a:pt x="1135634" y="4814062"/>
                              </a:lnTo>
                              <a:lnTo>
                                <a:pt x="1322197" y="4627372"/>
                              </a:lnTo>
                              <a:lnTo>
                                <a:pt x="1335659" y="4613910"/>
                              </a:lnTo>
                              <a:lnTo>
                                <a:pt x="1374178" y="4570577"/>
                              </a:lnTo>
                              <a:lnTo>
                                <a:pt x="1403096" y="4527423"/>
                              </a:lnTo>
                              <a:lnTo>
                                <a:pt x="1424279" y="4483976"/>
                              </a:lnTo>
                              <a:lnTo>
                                <a:pt x="1438910" y="4437761"/>
                              </a:lnTo>
                              <a:lnTo>
                                <a:pt x="1446339" y="4389780"/>
                              </a:lnTo>
                              <a:lnTo>
                                <a:pt x="1447406" y="4365206"/>
                              </a:lnTo>
                              <a:close/>
                            </a:path>
                            <a:path w="5117465" h="4826000">
                              <a:moveTo>
                                <a:pt x="2168144" y="3774567"/>
                              </a:moveTo>
                              <a:lnTo>
                                <a:pt x="2152548" y="3738981"/>
                              </a:lnTo>
                              <a:lnTo>
                                <a:pt x="2121789" y="3704590"/>
                              </a:lnTo>
                              <a:lnTo>
                                <a:pt x="2091055" y="3676269"/>
                              </a:lnTo>
                              <a:lnTo>
                                <a:pt x="2055876" y="3657727"/>
                              </a:lnTo>
                              <a:lnTo>
                                <a:pt x="2050923" y="3657473"/>
                              </a:lnTo>
                              <a:lnTo>
                                <a:pt x="2045462" y="3657727"/>
                              </a:lnTo>
                              <a:lnTo>
                                <a:pt x="2041652" y="3659886"/>
                              </a:lnTo>
                              <a:lnTo>
                                <a:pt x="1734947" y="3966464"/>
                              </a:lnTo>
                              <a:lnTo>
                                <a:pt x="1332992" y="3564636"/>
                              </a:lnTo>
                              <a:lnTo>
                                <a:pt x="1592961" y="3304794"/>
                              </a:lnTo>
                              <a:lnTo>
                                <a:pt x="1595120" y="3300857"/>
                              </a:lnTo>
                              <a:lnTo>
                                <a:pt x="1595374" y="3295396"/>
                              </a:lnTo>
                              <a:lnTo>
                                <a:pt x="1595882" y="3291205"/>
                              </a:lnTo>
                              <a:lnTo>
                                <a:pt x="1577594" y="3257550"/>
                              </a:lnTo>
                              <a:lnTo>
                                <a:pt x="1543685" y="3221380"/>
                              </a:lnTo>
                              <a:lnTo>
                                <a:pt x="1509928" y="3192424"/>
                              </a:lnTo>
                              <a:lnTo>
                                <a:pt x="1481709" y="3181604"/>
                              </a:lnTo>
                              <a:lnTo>
                                <a:pt x="1476121" y="3181858"/>
                              </a:lnTo>
                              <a:lnTo>
                                <a:pt x="1472311" y="3184017"/>
                              </a:lnTo>
                              <a:lnTo>
                                <a:pt x="1212342" y="3443986"/>
                              </a:lnTo>
                              <a:lnTo>
                                <a:pt x="860044" y="3091561"/>
                              </a:lnTo>
                              <a:lnTo>
                                <a:pt x="1162558" y="2789047"/>
                              </a:lnTo>
                              <a:lnTo>
                                <a:pt x="1153617" y="2751937"/>
                              </a:lnTo>
                              <a:lnTo>
                                <a:pt x="1118870" y="2711196"/>
                              </a:lnTo>
                              <a:lnTo>
                                <a:pt x="1088263" y="2682748"/>
                              </a:lnTo>
                              <a:lnTo>
                                <a:pt x="1052703" y="2662809"/>
                              </a:lnTo>
                              <a:lnTo>
                                <a:pt x="1047750" y="2662428"/>
                              </a:lnTo>
                              <a:lnTo>
                                <a:pt x="1042162" y="2662809"/>
                              </a:lnTo>
                              <a:lnTo>
                                <a:pt x="671957" y="3031363"/>
                              </a:lnTo>
                              <a:lnTo>
                                <a:pt x="659511" y="3069844"/>
                              </a:lnTo>
                              <a:lnTo>
                                <a:pt x="662432" y="3083572"/>
                              </a:lnTo>
                              <a:lnTo>
                                <a:pt x="694690" y="3130042"/>
                              </a:lnTo>
                              <a:lnTo>
                                <a:pt x="1696466" y="4131691"/>
                              </a:lnTo>
                              <a:lnTo>
                                <a:pt x="1728216" y="4157192"/>
                              </a:lnTo>
                              <a:lnTo>
                                <a:pt x="1767941" y="4166412"/>
                              </a:lnTo>
                              <a:lnTo>
                                <a:pt x="1778546" y="4164431"/>
                              </a:lnTo>
                              <a:lnTo>
                                <a:pt x="1787613" y="4160393"/>
                              </a:lnTo>
                              <a:lnTo>
                                <a:pt x="1795145" y="4154551"/>
                              </a:lnTo>
                              <a:lnTo>
                                <a:pt x="2165731" y="3783965"/>
                              </a:lnTo>
                              <a:lnTo>
                                <a:pt x="2167890" y="3780155"/>
                              </a:lnTo>
                              <a:lnTo>
                                <a:pt x="2168144" y="3774567"/>
                              </a:lnTo>
                              <a:close/>
                            </a:path>
                            <a:path w="5117465" h="4826000">
                              <a:moveTo>
                                <a:pt x="2440178" y="3500755"/>
                              </a:moveTo>
                              <a:lnTo>
                                <a:pt x="2439924" y="3495802"/>
                              </a:lnTo>
                              <a:lnTo>
                                <a:pt x="2436495" y="3485388"/>
                              </a:lnTo>
                              <a:lnTo>
                                <a:pt x="2432812" y="3480435"/>
                              </a:lnTo>
                              <a:lnTo>
                                <a:pt x="2428367" y="3475990"/>
                              </a:lnTo>
                              <a:lnTo>
                                <a:pt x="1346073" y="2393696"/>
                              </a:lnTo>
                              <a:lnTo>
                                <a:pt x="1341120" y="2390013"/>
                              </a:lnTo>
                              <a:lnTo>
                                <a:pt x="1330706" y="2386457"/>
                              </a:lnTo>
                              <a:lnTo>
                                <a:pt x="1325753" y="2386330"/>
                              </a:lnTo>
                              <a:lnTo>
                                <a:pt x="1318895" y="2387854"/>
                              </a:lnTo>
                              <a:lnTo>
                                <a:pt x="1286040" y="2407907"/>
                              </a:lnTo>
                              <a:lnTo>
                                <a:pt x="1250442" y="2446020"/>
                              </a:lnTo>
                              <a:lnTo>
                                <a:pt x="1237742" y="2479421"/>
                              </a:lnTo>
                              <a:lnTo>
                                <a:pt x="1241171" y="2489962"/>
                              </a:lnTo>
                              <a:lnTo>
                                <a:pt x="2330958" y="3582289"/>
                              </a:lnTo>
                              <a:lnTo>
                                <a:pt x="2351278" y="3589528"/>
                              </a:lnTo>
                              <a:lnTo>
                                <a:pt x="2357247" y="3587115"/>
                              </a:lnTo>
                              <a:lnTo>
                                <a:pt x="2364105" y="3585718"/>
                              </a:lnTo>
                              <a:lnTo>
                                <a:pt x="2398268" y="3561486"/>
                              </a:lnTo>
                              <a:lnTo>
                                <a:pt x="2428494" y="3528187"/>
                              </a:lnTo>
                              <a:lnTo>
                                <a:pt x="2437765" y="3506724"/>
                              </a:lnTo>
                              <a:lnTo>
                                <a:pt x="2440178" y="3500755"/>
                              </a:lnTo>
                              <a:close/>
                            </a:path>
                            <a:path w="5117465" h="4826000">
                              <a:moveTo>
                                <a:pt x="2923057" y="2926499"/>
                              </a:moveTo>
                              <a:lnTo>
                                <a:pt x="2921254" y="2887853"/>
                              </a:lnTo>
                              <a:lnTo>
                                <a:pt x="2914853" y="2848800"/>
                              </a:lnTo>
                              <a:lnTo>
                                <a:pt x="2904680" y="2809176"/>
                              </a:lnTo>
                              <a:lnTo>
                                <a:pt x="2890494" y="2769095"/>
                              </a:lnTo>
                              <a:lnTo>
                                <a:pt x="2872105" y="2728595"/>
                              </a:lnTo>
                              <a:lnTo>
                                <a:pt x="2848775" y="2688361"/>
                              </a:lnTo>
                              <a:lnTo>
                                <a:pt x="2820860" y="2648242"/>
                              </a:lnTo>
                              <a:lnTo>
                                <a:pt x="2788272" y="2608262"/>
                              </a:lnTo>
                              <a:lnTo>
                                <a:pt x="2750947" y="2568448"/>
                              </a:lnTo>
                              <a:lnTo>
                                <a:pt x="2717876" y="2537206"/>
                              </a:lnTo>
                              <a:lnTo>
                                <a:pt x="2684983" y="2509799"/>
                              </a:lnTo>
                              <a:lnTo>
                                <a:pt x="2652306" y="2486317"/>
                              </a:lnTo>
                              <a:lnTo>
                                <a:pt x="2588323" y="2451620"/>
                              </a:lnTo>
                              <a:lnTo>
                                <a:pt x="2525725" y="2429167"/>
                              </a:lnTo>
                              <a:lnTo>
                                <a:pt x="2465273" y="2417241"/>
                              </a:lnTo>
                              <a:lnTo>
                                <a:pt x="2405811" y="2414359"/>
                              </a:lnTo>
                              <a:lnTo>
                                <a:pt x="2376424" y="2415286"/>
                              </a:lnTo>
                              <a:lnTo>
                                <a:pt x="2319629" y="2421547"/>
                              </a:lnTo>
                              <a:lnTo>
                                <a:pt x="2263902" y="2430653"/>
                              </a:lnTo>
                              <a:lnTo>
                                <a:pt x="2183193" y="2446502"/>
                              </a:lnTo>
                              <a:lnTo>
                                <a:pt x="2156587" y="2451100"/>
                              </a:lnTo>
                              <a:lnTo>
                                <a:pt x="2130107" y="2454999"/>
                              </a:lnTo>
                              <a:lnTo>
                                <a:pt x="2104034" y="2457869"/>
                              </a:lnTo>
                              <a:lnTo>
                                <a:pt x="2078393" y="2459355"/>
                              </a:lnTo>
                              <a:lnTo>
                                <a:pt x="2053209" y="2459101"/>
                              </a:lnTo>
                              <a:lnTo>
                                <a:pt x="2002891" y="2453322"/>
                              </a:lnTo>
                              <a:lnTo>
                                <a:pt x="1953641" y="2438781"/>
                              </a:lnTo>
                              <a:lnTo>
                                <a:pt x="1905406" y="2412784"/>
                              </a:lnTo>
                              <a:lnTo>
                                <a:pt x="1858137" y="2372868"/>
                              </a:lnTo>
                              <a:lnTo>
                                <a:pt x="1828685" y="2339657"/>
                              </a:lnTo>
                              <a:lnTo>
                                <a:pt x="1805051" y="2304542"/>
                              </a:lnTo>
                              <a:lnTo>
                                <a:pt x="1788172" y="2268029"/>
                              </a:lnTo>
                              <a:lnTo>
                                <a:pt x="1776730" y="2213902"/>
                              </a:lnTo>
                              <a:lnTo>
                                <a:pt x="1777060" y="2195741"/>
                              </a:lnTo>
                              <a:lnTo>
                                <a:pt x="1791068" y="2141334"/>
                              </a:lnTo>
                              <a:lnTo>
                                <a:pt x="1812721" y="2107425"/>
                              </a:lnTo>
                              <a:lnTo>
                                <a:pt x="1845081" y="2075078"/>
                              </a:lnTo>
                              <a:lnTo>
                                <a:pt x="1882292" y="2050110"/>
                              </a:lnTo>
                              <a:lnTo>
                                <a:pt x="1921637" y="2034667"/>
                              </a:lnTo>
                              <a:lnTo>
                                <a:pt x="1959089" y="2024938"/>
                              </a:lnTo>
                              <a:lnTo>
                                <a:pt x="2010384" y="2017763"/>
                              </a:lnTo>
                              <a:lnTo>
                                <a:pt x="2050453" y="2013953"/>
                              </a:lnTo>
                              <a:lnTo>
                                <a:pt x="2059774" y="2012238"/>
                              </a:lnTo>
                              <a:lnTo>
                                <a:pt x="2063762" y="1973008"/>
                              </a:lnTo>
                              <a:lnTo>
                                <a:pt x="2037753" y="1941766"/>
                              </a:lnTo>
                              <a:lnTo>
                                <a:pt x="2001354" y="1905762"/>
                              </a:lnTo>
                              <a:lnTo>
                                <a:pt x="1970532" y="1880235"/>
                              </a:lnTo>
                              <a:lnTo>
                                <a:pt x="1932190" y="1868487"/>
                              </a:lnTo>
                              <a:lnTo>
                                <a:pt x="1922081" y="1868766"/>
                              </a:lnTo>
                              <a:lnTo>
                                <a:pt x="1879269" y="1873732"/>
                              </a:lnTo>
                              <a:lnTo>
                                <a:pt x="1830324" y="1886839"/>
                              </a:lnTo>
                              <a:lnTo>
                                <a:pt x="1780654" y="1909025"/>
                              </a:lnTo>
                              <a:lnTo>
                                <a:pt x="1733969" y="1939150"/>
                              </a:lnTo>
                              <a:lnTo>
                                <a:pt x="1683499" y="1989099"/>
                              </a:lnTo>
                              <a:lnTo>
                                <a:pt x="1646682" y="2044674"/>
                              </a:lnTo>
                              <a:lnTo>
                                <a:pt x="1623656" y="2106790"/>
                              </a:lnTo>
                              <a:lnTo>
                                <a:pt x="1615198" y="2172322"/>
                              </a:lnTo>
                              <a:lnTo>
                                <a:pt x="1616837" y="2206244"/>
                              </a:lnTo>
                              <a:lnTo>
                                <a:pt x="1630883" y="2275878"/>
                              </a:lnTo>
                              <a:lnTo>
                                <a:pt x="1660271" y="2346833"/>
                              </a:lnTo>
                              <a:lnTo>
                                <a:pt x="1681454" y="2383294"/>
                              </a:lnTo>
                              <a:lnTo>
                                <a:pt x="1706448" y="2419362"/>
                              </a:lnTo>
                              <a:lnTo>
                                <a:pt x="1735366" y="2455037"/>
                              </a:lnTo>
                              <a:lnTo>
                                <a:pt x="1768348" y="2490343"/>
                              </a:lnTo>
                              <a:lnTo>
                                <a:pt x="1802612" y="2522537"/>
                              </a:lnTo>
                              <a:lnTo>
                                <a:pt x="1836204" y="2550185"/>
                              </a:lnTo>
                              <a:lnTo>
                                <a:pt x="1869020" y="2573375"/>
                              </a:lnTo>
                              <a:lnTo>
                                <a:pt x="1932927" y="2608046"/>
                              </a:lnTo>
                              <a:lnTo>
                                <a:pt x="1995525" y="2631300"/>
                              </a:lnTo>
                              <a:lnTo>
                                <a:pt x="2055964" y="2644305"/>
                              </a:lnTo>
                              <a:lnTo>
                                <a:pt x="2115083" y="2648204"/>
                              </a:lnTo>
                              <a:lnTo>
                                <a:pt x="2144395" y="2647442"/>
                              </a:lnTo>
                              <a:lnTo>
                                <a:pt x="2201189" y="2641777"/>
                              </a:lnTo>
                              <a:lnTo>
                                <a:pt x="2256282" y="2632583"/>
                              </a:lnTo>
                              <a:lnTo>
                                <a:pt x="2363724" y="2612136"/>
                              </a:lnTo>
                              <a:lnTo>
                                <a:pt x="2390063" y="2608338"/>
                              </a:lnTo>
                              <a:lnTo>
                                <a:pt x="2415794" y="2605582"/>
                              </a:lnTo>
                              <a:lnTo>
                                <a:pt x="2440940" y="2604046"/>
                              </a:lnTo>
                              <a:lnTo>
                                <a:pt x="2465578" y="2603881"/>
                              </a:lnTo>
                              <a:lnTo>
                                <a:pt x="2490495" y="2606103"/>
                              </a:lnTo>
                              <a:lnTo>
                                <a:pt x="2540063" y="2616352"/>
                              </a:lnTo>
                              <a:lnTo>
                                <a:pt x="2588831" y="2635986"/>
                              </a:lnTo>
                              <a:lnTo>
                                <a:pt x="2636964" y="2669311"/>
                              </a:lnTo>
                              <a:lnTo>
                                <a:pt x="2681795" y="2713672"/>
                              </a:lnTo>
                              <a:lnTo>
                                <a:pt x="2715742" y="2758452"/>
                              </a:lnTo>
                              <a:lnTo>
                                <a:pt x="2740164" y="2803817"/>
                              </a:lnTo>
                              <a:lnTo>
                                <a:pt x="2753995" y="2847937"/>
                              </a:lnTo>
                              <a:lnTo>
                                <a:pt x="2758389" y="2891625"/>
                              </a:lnTo>
                              <a:lnTo>
                                <a:pt x="2756992" y="2912961"/>
                              </a:lnTo>
                              <a:lnTo>
                                <a:pt x="2747264" y="2954147"/>
                              </a:lnTo>
                              <a:lnTo>
                                <a:pt x="2727871" y="2993123"/>
                              </a:lnTo>
                              <a:lnTo>
                                <a:pt x="2699258" y="3028188"/>
                              </a:lnTo>
                              <a:lnTo>
                                <a:pt x="2654198" y="3065526"/>
                              </a:lnTo>
                              <a:lnTo>
                                <a:pt x="2606675" y="3089529"/>
                              </a:lnTo>
                              <a:lnTo>
                                <a:pt x="2560091" y="3105264"/>
                              </a:lnTo>
                              <a:lnTo>
                                <a:pt x="2517140" y="3114802"/>
                              </a:lnTo>
                              <a:lnTo>
                                <a:pt x="2478925" y="3119551"/>
                              </a:lnTo>
                              <a:lnTo>
                                <a:pt x="2446528" y="3121152"/>
                              </a:lnTo>
                              <a:lnTo>
                                <a:pt x="2432951" y="3121952"/>
                              </a:lnTo>
                              <a:lnTo>
                                <a:pt x="2402459" y="3140964"/>
                              </a:lnTo>
                              <a:lnTo>
                                <a:pt x="2402713" y="3145917"/>
                              </a:lnTo>
                              <a:lnTo>
                                <a:pt x="2424176" y="3181731"/>
                              </a:lnTo>
                              <a:lnTo>
                                <a:pt x="2455164" y="3215005"/>
                              </a:lnTo>
                              <a:lnTo>
                                <a:pt x="2491194" y="3247047"/>
                              </a:lnTo>
                              <a:lnTo>
                                <a:pt x="2529332" y="3268522"/>
                              </a:lnTo>
                              <a:lnTo>
                                <a:pt x="2559012" y="3273133"/>
                              </a:lnTo>
                              <a:lnTo>
                                <a:pt x="2572397" y="3272891"/>
                              </a:lnTo>
                              <a:lnTo>
                                <a:pt x="2621318" y="3266668"/>
                              </a:lnTo>
                              <a:lnTo>
                                <a:pt x="2659507" y="3257169"/>
                              </a:lnTo>
                              <a:lnTo>
                                <a:pt x="2700045" y="3242729"/>
                              </a:lnTo>
                              <a:lnTo>
                                <a:pt x="2741549" y="3221990"/>
                              </a:lnTo>
                              <a:lnTo>
                                <a:pt x="2782798" y="3194977"/>
                              </a:lnTo>
                              <a:lnTo>
                                <a:pt x="2822067" y="3160522"/>
                              </a:lnTo>
                              <a:lnTo>
                                <a:pt x="2847886" y="3132150"/>
                              </a:lnTo>
                              <a:lnTo>
                                <a:pt x="2888780" y="3069907"/>
                              </a:lnTo>
                              <a:lnTo>
                                <a:pt x="2913875" y="3000540"/>
                              </a:lnTo>
                              <a:lnTo>
                                <a:pt x="2920504" y="2964078"/>
                              </a:lnTo>
                              <a:lnTo>
                                <a:pt x="2923057" y="2926499"/>
                              </a:lnTo>
                              <a:close/>
                            </a:path>
                            <a:path w="5117465" h="4826000">
                              <a:moveTo>
                                <a:pt x="3302508" y="2633218"/>
                              </a:moveTo>
                              <a:lnTo>
                                <a:pt x="3300730" y="2628011"/>
                              </a:lnTo>
                              <a:lnTo>
                                <a:pt x="3299079" y="2622804"/>
                              </a:lnTo>
                              <a:lnTo>
                                <a:pt x="3295269" y="2617851"/>
                              </a:lnTo>
                              <a:lnTo>
                                <a:pt x="2886456" y="2209038"/>
                              </a:lnTo>
                              <a:lnTo>
                                <a:pt x="2973578" y="2121916"/>
                              </a:lnTo>
                              <a:lnTo>
                                <a:pt x="3005810" y="2086610"/>
                              </a:lnTo>
                              <a:lnTo>
                                <a:pt x="3033357" y="2049399"/>
                              </a:lnTo>
                              <a:lnTo>
                                <a:pt x="3054654" y="2011870"/>
                              </a:lnTo>
                              <a:lnTo>
                                <a:pt x="3070098" y="1973453"/>
                              </a:lnTo>
                              <a:lnTo>
                                <a:pt x="3080016" y="1934616"/>
                              </a:lnTo>
                              <a:lnTo>
                                <a:pt x="3085719" y="1894992"/>
                              </a:lnTo>
                              <a:lnTo>
                                <a:pt x="3086735" y="1854530"/>
                              </a:lnTo>
                              <a:lnTo>
                                <a:pt x="3082671" y="1813179"/>
                              </a:lnTo>
                              <a:lnTo>
                                <a:pt x="3073666" y="1771548"/>
                              </a:lnTo>
                              <a:lnTo>
                                <a:pt x="3060700" y="1729397"/>
                              </a:lnTo>
                              <a:lnTo>
                                <a:pt x="3043339" y="1686814"/>
                              </a:lnTo>
                              <a:lnTo>
                                <a:pt x="3021203" y="1643888"/>
                              </a:lnTo>
                              <a:lnTo>
                                <a:pt x="2994368" y="1600911"/>
                              </a:lnTo>
                              <a:lnTo>
                                <a:pt x="2963430" y="1558099"/>
                              </a:lnTo>
                              <a:lnTo>
                                <a:pt x="2928137" y="1515491"/>
                              </a:lnTo>
                              <a:lnTo>
                                <a:pt x="2922663" y="1509674"/>
                              </a:lnTo>
                              <a:lnTo>
                                <a:pt x="2922663" y="1851888"/>
                              </a:lnTo>
                              <a:lnTo>
                                <a:pt x="2920479" y="1876564"/>
                              </a:lnTo>
                              <a:lnTo>
                                <a:pt x="2906636" y="1924519"/>
                              </a:lnTo>
                              <a:lnTo>
                                <a:pt x="2876905" y="1971675"/>
                              </a:lnTo>
                              <a:lnTo>
                                <a:pt x="2764028" y="2086610"/>
                              </a:lnTo>
                              <a:lnTo>
                                <a:pt x="2313559" y="1636141"/>
                              </a:lnTo>
                              <a:lnTo>
                                <a:pt x="2407793" y="1542034"/>
                              </a:lnTo>
                              <a:lnTo>
                                <a:pt x="2451125" y="1505178"/>
                              </a:lnTo>
                              <a:lnTo>
                                <a:pt x="2485644" y="1484833"/>
                              </a:lnTo>
                              <a:lnTo>
                                <a:pt x="2526601" y="1472387"/>
                              </a:lnTo>
                              <a:lnTo>
                                <a:pt x="2549652" y="1469644"/>
                              </a:lnTo>
                              <a:lnTo>
                                <a:pt x="2574645" y="1470050"/>
                              </a:lnTo>
                              <a:lnTo>
                                <a:pt x="2630690" y="1482737"/>
                              </a:lnTo>
                              <a:lnTo>
                                <a:pt x="2693035" y="1511884"/>
                              </a:lnTo>
                              <a:lnTo>
                                <a:pt x="2725597" y="1533690"/>
                              </a:lnTo>
                              <a:lnTo>
                                <a:pt x="2759024" y="1560499"/>
                              </a:lnTo>
                              <a:lnTo>
                                <a:pt x="2793238" y="1592453"/>
                              </a:lnTo>
                              <a:lnTo>
                                <a:pt x="2838843" y="1643481"/>
                              </a:lnTo>
                              <a:lnTo>
                                <a:pt x="2875407" y="1695831"/>
                              </a:lnTo>
                              <a:lnTo>
                                <a:pt x="2902229" y="1749234"/>
                              </a:lnTo>
                              <a:lnTo>
                                <a:pt x="2917825" y="1801114"/>
                              </a:lnTo>
                              <a:lnTo>
                                <a:pt x="2922663" y="1851888"/>
                              </a:lnTo>
                              <a:lnTo>
                                <a:pt x="2922663" y="1509674"/>
                              </a:lnTo>
                              <a:lnTo>
                                <a:pt x="2888234" y="1473073"/>
                              </a:lnTo>
                              <a:lnTo>
                                <a:pt x="2884614" y="1469644"/>
                              </a:lnTo>
                              <a:lnTo>
                                <a:pt x="2856255" y="1442745"/>
                              </a:lnTo>
                              <a:lnTo>
                                <a:pt x="2824302" y="1415402"/>
                              </a:lnTo>
                              <a:lnTo>
                                <a:pt x="2792272" y="1390802"/>
                              </a:lnTo>
                              <a:lnTo>
                                <a:pt x="2760091" y="1368679"/>
                              </a:lnTo>
                              <a:lnTo>
                                <a:pt x="2696057" y="1334731"/>
                              </a:lnTo>
                              <a:lnTo>
                                <a:pt x="2633091" y="1311529"/>
                              </a:lnTo>
                              <a:lnTo>
                                <a:pt x="2571242" y="1299197"/>
                              </a:lnTo>
                              <a:lnTo>
                                <a:pt x="2540825" y="1297406"/>
                              </a:lnTo>
                              <a:lnTo>
                                <a:pt x="2510917" y="1298194"/>
                              </a:lnTo>
                              <a:lnTo>
                                <a:pt x="2455938" y="1307452"/>
                              </a:lnTo>
                              <a:lnTo>
                                <a:pt x="2410206" y="1324229"/>
                              </a:lnTo>
                              <a:lnTo>
                                <a:pt x="2373274" y="1345603"/>
                              </a:lnTo>
                              <a:lnTo>
                                <a:pt x="2330589" y="1375714"/>
                              </a:lnTo>
                              <a:lnTo>
                                <a:pt x="2292731" y="1410462"/>
                              </a:lnTo>
                              <a:lnTo>
                                <a:pt x="2128774" y="1574419"/>
                              </a:lnTo>
                              <a:lnTo>
                                <a:pt x="2115782" y="1604289"/>
                              </a:lnTo>
                              <a:lnTo>
                                <a:pt x="2115820" y="1617091"/>
                              </a:lnTo>
                              <a:lnTo>
                                <a:pt x="2137333" y="1661871"/>
                              </a:lnTo>
                              <a:lnTo>
                                <a:pt x="3189224" y="2715260"/>
                              </a:lnTo>
                              <a:lnTo>
                                <a:pt x="3193542" y="2719705"/>
                              </a:lnTo>
                              <a:lnTo>
                                <a:pt x="3198368" y="2723388"/>
                              </a:lnTo>
                              <a:lnTo>
                                <a:pt x="3203702" y="2725039"/>
                              </a:lnTo>
                              <a:lnTo>
                                <a:pt x="3208909" y="2726817"/>
                              </a:lnTo>
                              <a:lnTo>
                                <a:pt x="3213862" y="2726944"/>
                              </a:lnTo>
                              <a:lnTo>
                                <a:pt x="3219831" y="2724658"/>
                              </a:lnTo>
                              <a:lnTo>
                                <a:pt x="3226562" y="2723134"/>
                              </a:lnTo>
                              <a:lnTo>
                                <a:pt x="3260585" y="2699181"/>
                              </a:lnTo>
                              <a:lnTo>
                                <a:pt x="3290951" y="2665603"/>
                              </a:lnTo>
                              <a:lnTo>
                                <a:pt x="3300349" y="2644140"/>
                              </a:lnTo>
                              <a:lnTo>
                                <a:pt x="3302127" y="2638806"/>
                              </a:lnTo>
                              <a:lnTo>
                                <a:pt x="3302508" y="2633218"/>
                              </a:lnTo>
                              <a:close/>
                            </a:path>
                            <a:path w="5117465" h="4826000">
                              <a:moveTo>
                                <a:pt x="3928999" y="2011934"/>
                              </a:moveTo>
                              <a:lnTo>
                                <a:pt x="3928745" y="2006981"/>
                              </a:lnTo>
                              <a:lnTo>
                                <a:pt x="3925316" y="1996440"/>
                              </a:lnTo>
                              <a:lnTo>
                                <a:pt x="3921633" y="1991487"/>
                              </a:lnTo>
                              <a:lnTo>
                                <a:pt x="3917315" y="1987169"/>
                              </a:lnTo>
                              <a:lnTo>
                                <a:pt x="2834894" y="904748"/>
                              </a:lnTo>
                              <a:lnTo>
                                <a:pt x="2829941" y="901065"/>
                              </a:lnTo>
                              <a:lnTo>
                                <a:pt x="2819527" y="897636"/>
                              </a:lnTo>
                              <a:lnTo>
                                <a:pt x="2814574" y="897509"/>
                              </a:lnTo>
                              <a:lnTo>
                                <a:pt x="2807843" y="899033"/>
                              </a:lnTo>
                              <a:lnTo>
                                <a:pt x="2774924" y="919035"/>
                              </a:lnTo>
                              <a:lnTo>
                                <a:pt x="2739263" y="957072"/>
                              </a:lnTo>
                              <a:lnTo>
                                <a:pt x="2726563" y="990600"/>
                              </a:lnTo>
                              <a:lnTo>
                                <a:pt x="2729992" y="1001141"/>
                              </a:lnTo>
                              <a:lnTo>
                                <a:pt x="3819779" y="2093341"/>
                              </a:lnTo>
                              <a:lnTo>
                                <a:pt x="3840226" y="2100707"/>
                              </a:lnTo>
                              <a:lnTo>
                                <a:pt x="3846195" y="2098294"/>
                              </a:lnTo>
                              <a:lnTo>
                                <a:pt x="3852926" y="2096897"/>
                              </a:lnTo>
                              <a:lnTo>
                                <a:pt x="3887139" y="2072551"/>
                              </a:lnTo>
                              <a:lnTo>
                                <a:pt x="3917315" y="2039239"/>
                              </a:lnTo>
                              <a:lnTo>
                                <a:pt x="3926713" y="2017776"/>
                              </a:lnTo>
                              <a:lnTo>
                                <a:pt x="3928999" y="2011934"/>
                              </a:lnTo>
                              <a:close/>
                            </a:path>
                            <a:path w="5117465" h="4826000">
                              <a:moveTo>
                                <a:pt x="4554474" y="1388237"/>
                              </a:moveTo>
                              <a:lnTo>
                                <a:pt x="4538929" y="1352651"/>
                              </a:lnTo>
                              <a:lnTo>
                                <a:pt x="4508119" y="1318260"/>
                              </a:lnTo>
                              <a:lnTo>
                                <a:pt x="4477512" y="1289939"/>
                              </a:lnTo>
                              <a:lnTo>
                                <a:pt x="4442206" y="1271409"/>
                              </a:lnTo>
                              <a:lnTo>
                                <a:pt x="4437253" y="1271143"/>
                              </a:lnTo>
                              <a:lnTo>
                                <a:pt x="4431792" y="1271409"/>
                              </a:lnTo>
                              <a:lnTo>
                                <a:pt x="4427982" y="1273556"/>
                              </a:lnTo>
                              <a:lnTo>
                                <a:pt x="4121277" y="1580134"/>
                              </a:lnTo>
                              <a:lnTo>
                                <a:pt x="3719449" y="1178306"/>
                              </a:lnTo>
                              <a:lnTo>
                                <a:pt x="3979291" y="918337"/>
                              </a:lnTo>
                              <a:lnTo>
                                <a:pt x="3981450" y="914527"/>
                              </a:lnTo>
                              <a:lnTo>
                                <a:pt x="3981704" y="909066"/>
                              </a:lnTo>
                              <a:lnTo>
                                <a:pt x="3982339" y="904875"/>
                              </a:lnTo>
                              <a:lnTo>
                                <a:pt x="3964051" y="871220"/>
                              </a:lnTo>
                              <a:lnTo>
                                <a:pt x="3938270" y="843026"/>
                              </a:lnTo>
                              <a:lnTo>
                                <a:pt x="3902202" y="810488"/>
                              </a:lnTo>
                              <a:lnTo>
                                <a:pt x="3868039" y="795274"/>
                              </a:lnTo>
                              <a:lnTo>
                                <a:pt x="3862451" y="795528"/>
                              </a:lnTo>
                              <a:lnTo>
                                <a:pt x="3858641" y="797687"/>
                              </a:lnTo>
                              <a:lnTo>
                                <a:pt x="3598672" y="1057656"/>
                              </a:lnTo>
                              <a:lnTo>
                                <a:pt x="3246374" y="705231"/>
                              </a:lnTo>
                              <a:lnTo>
                                <a:pt x="3548888" y="402717"/>
                              </a:lnTo>
                              <a:lnTo>
                                <a:pt x="3539947" y="365607"/>
                              </a:lnTo>
                              <a:lnTo>
                                <a:pt x="3512591" y="332397"/>
                              </a:lnTo>
                              <a:lnTo>
                                <a:pt x="3474593" y="296418"/>
                              </a:lnTo>
                              <a:lnTo>
                                <a:pt x="3439160" y="276479"/>
                              </a:lnTo>
                              <a:lnTo>
                                <a:pt x="3434080" y="276098"/>
                              </a:lnTo>
                              <a:lnTo>
                                <a:pt x="3428492" y="276479"/>
                              </a:lnTo>
                              <a:lnTo>
                                <a:pt x="3058287" y="645033"/>
                              </a:lnTo>
                              <a:lnTo>
                                <a:pt x="3045841" y="683514"/>
                              </a:lnTo>
                              <a:lnTo>
                                <a:pt x="3048762" y="697242"/>
                              </a:lnTo>
                              <a:lnTo>
                                <a:pt x="3081147" y="743712"/>
                              </a:lnTo>
                              <a:lnTo>
                                <a:pt x="4082796" y="1745361"/>
                              </a:lnTo>
                              <a:lnTo>
                                <a:pt x="4114533" y="1770862"/>
                              </a:lnTo>
                              <a:lnTo>
                                <a:pt x="4154284" y="1780082"/>
                              </a:lnTo>
                              <a:lnTo>
                                <a:pt x="4164927" y="1778101"/>
                              </a:lnTo>
                              <a:lnTo>
                                <a:pt x="4173994" y="1774063"/>
                              </a:lnTo>
                              <a:lnTo>
                                <a:pt x="4181475" y="1768221"/>
                              </a:lnTo>
                              <a:lnTo>
                                <a:pt x="4552061" y="1397635"/>
                              </a:lnTo>
                              <a:lnTo>
                                <a:pt x="4554220" y="1393825"/>
                              </a:lnTo>
                              <a:lnTo>
                                <a:pt x="4554474" y="1388237"/>
                              </a:lnTo>
                              <a:close/>
                            </a:path>
                            <a:path w="5117465" h="4826000">
                              <a:moveTo>
                                <a:pt x="5117084" y="823722"/>
                              </a:moveTo>
                              <a:lnTo>
                                <a:pt x="5100244" y="787857"/>
                              </a:lnTo>
                              <a:lnTo>
                                <a:pt x="5067681" y="751713"/>
                              </a:lnTo>
                              <a:lnTo>
                                <a:pt x="5030711" y="718375"/>
                              </a:lnTo>
                              <a:lnTo>
                                <a:pt x="4995672" y="702310"/>
                              </a:lnTo>
                              <a:lnTo>
                                <a:pt x="4990084" y="702564"/>
                              </a:lnTo>
                              <a:lnTo>
                                <a:pt x="4986274" y="704723"/>
                              </a:lnTo>
                              <a:lnTo>
                                <a:pt x="4708017" y="982980"/>
                              </a:lnTo>
                              <a:lnTo>
                                <a:pt x="3732403" y="7366"/>
                              </a:lnTo>
                              <a:lnTo>
                                <a:pt x="3727450" y="3556"/>
                              </a:lnTo>
                              <a:lnTo>
                                <a:pt x="3717036" y="127"/>
                              </a:lnTo>
                              <a:lnTo>
                                <a:pt x="3712083" y="0"/>
                              </a:lnTo>
                              <a:lnTo>
                                <a:pt x="3705225" y="1524"/>
                              </a:lnTo>
                              <a:lnTo>
                                <a:pt x="3672370" y="21577"/>
                              </a:lnTo>
                              <a:lnTo>
                                <a:pt x="3645370" y="48628"/>
                              </a:lnTo>
                              <a:lnTo>
                                <a:pt x="3624834" y="82042"/>
                              </a:lnTo>
                              <a:lnTo>
                                <a:pt x="3623310" y="88773"/>
                              </a:lnTo>
                              <a:lnTo>
                                <a:pt x="3623437" y="93726"/>
                              </a:lnTo>
                              <a:lnTo>
                                <a:pt x="4674743" y="1153414"/>
                              </a:lnTo>
                              <a:lnTo>
                                <a:pt x="4706505" y="1178864"/>
                              </a:lnTo>
                              <a:lnTo>
                                <a:pt x="4746282" y="1188123"/>
                              </a:lnTo>
                              <a:lnTo>
                                <a:pt x="4756886" y="1186103"/>
                              </a:lnTo>
                              <a:lnTo>
                                <a:pt x="4765941" y="1182065"/>
                              </a:lnTo>
                              <a:lnTo>
                                <a:pt x="4773422" y="1176286"/>
                              </a:lnTo>
                              <a:lnTo>
                                <a:pt x="5115560" y="834009"/>
                              </a:lnTo>
                              <a:lnTo>
                                <a:pt x="5116830" y="829310"/>
                              </a:lnTo>
                              <a:lnTo>
                                <a:pt x="5117084" y="8237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DA022" id="Graphic 12" o:spid="_x0000_s1026" style="position:absolute;margin-left:102.55pt;margin-top:19.9pt;width:402.95pt;height:380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7465,48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" path="m1447406,4365206r-4039,-50521l1432039,4263606r-18796,-51931l1385912,4158411r-35687,-53886l1306131,4051503r-20955,-21895l1282725,4027043r,319278l1281391,4367466r-9486,39434l1252689,4444238r-29679,35814l1075690,4627372,679831,4231640,798703,4112768r2540,-2540l848436,4069448r45771,-26022l940066,4031589r23229,-1981l986790,4030599r47409,11036l1083056,4062857r48920,33121l1182243,4140708r41338,46964l1253490,4234434r18935,45847l1281557,4324223r1168,22098l1282725,4027043r-30874,-29375l1193419,3951262r-59195,-36513l1095057,3896614r-46545,-16256l993902,3870172r-26518,-1524l941578,3869309r-24257,3632l894283,3878770r-21882,7938l851662,3896614r3746,-20371l857542,3855466r304,-21247l856107,3812413r-8865,-43523l832485,3724783r-20740,-42761l784733,3639058r-32512,-42037l733577,3575812r-4216,-4407l729361,3878770r-1118,19380l718616,3937597r-24180,39776l560959,4112768,197358,3749040,302133,3644265r42506,-36335l384683,3585972r38836,-9348l462661,3577463r40271,11646l543306,3609594r40741,29121l624713,3675634r34048,37693l687959,3753104r22669,42405l724154,3836670r5130,39573l729361,3878770r,-307365l681482,3524707r-33503,-27978l614235,3472230r-33972,-21005l512927,3420656r-65887,-15151l414312,3403917r-32411,2731l318008,3423412r-64466,35433l220306,3485134r-33870,31623l12446,3690874,,3729355r2921,13728l35306,3789553,1036955,4791202r31737,25501l1108443,4825924r10642,-1982l1128153,4819904r7481,-5842l1322197,4627372r13462,-13462l1374178,4570577r28918,-43154l1424279,4483976r14631,-46215l1446339,4389780r1067,-24574xem2168144,3774567r-15596,-35586l2121789,3704590r-30734,-28321l2055876,3657727r-4953,-254l2045462,3657727r-3810,2159l1734947,3966464,1332992,3564636r259969,-259842l1595120,3300857r254,-5461l1595882,3291205r-18288,-33655l1543685,3221380r-33757,-28956l1481709,3181604r-5588,254l1472311,3184017r-259969,259969l860044,3091561r302514,-302514l1153617,2751937r-34747,-40741l1088263,2682748r-35560,-19939l1047750,2662428r-5588,381l671957,3031363r-12446,38481l662432,3083572r32258,46470l1696466,4131691r31750,25501l1767941,4166412r10605,-1981l1787613,4160393r7532,-5842l2165731,3783965r2159,-3810l2168144,3774567xem2440178,3500755r-254,-4953l2436495,3485388r-3683,-4953l2428367,3475990,1346073,2393696r-4953,-3683l1330706,2386457r-4953,-127l1318895,2387854r-32855,20053l1250442,2446020r-12700,33401l1241171,2489962,2330958,3582289r20320,7239l2357247,3587115r6858,-1397l2398268,3561486r30226,-33299l2437765,3506724r2413,-5969xem2923057,2926499r-1803,-38646l2914853,2848800r-10173,-39624l2890494,2769095r-18389,-40500l2848775,2688361r-27915,-40119l2788272,2608262r-37325,-39814l2717876,2537206r-32893,-27407l2652306,2486317r-63983,-34697l2525725,2429167r-60452,-11926l2405811,2414359r-29387,927l2319629,2421547r-55727,9106l2183193,2446502r-26606,4598l2130107,2454999r-26073,2870l2078393,2459355r-25184,-254l2002891,2453322r-49250,-14541l1905406,2412784r-47269,-39916l1828685,2339657r-23634,-35115l1788172,2268029r-11442,-54127l1777060,2195741r14008,-54407l1812721,2107425r32360,-32347l1882292,2050110r39345,-15443l1959089,2024938r51295,-7175l2050453,2013953r9321,-1715l2063762,1973008r-26009,-31242l2001354,1905762r-30822,-25527l1932190,1868487r-10109,279l1879269,1873732r-48945,13107l1780654,1909025r-46685,30125l1683499,1989099r-36817,55575l1623656,2106790r-8458,65532l1616837,2206244r14046,69634l1660271,2346833r21183,36461l1706448,2419362r28918,35675l1768348,2490343r34264,32194l1836204,2550185r32816,23190l1932927,2608046r62598,23254l2055964,2644305r59119,3899l2144395,2647442r56794,-5665l2256282,2632583r107442,-20447l2390063,2608338r25731,-2756l2440940,2604046r24638,-165l2490495,2606103r49568,10249l2588831,2635986r48133,33325l2681795,2713672r33947,44780l2740164,2803817r13831,44120l2758389,2891625r-1397,21336l2747264,2954147r-19393,38976l2699258,3028188r-45060,37338l2606675,3089529r-46584,15735l2517140,3114802r-38215,4749l2446528,3121152r-13577,800l2402459,3140964r254,4953l2424176,3181731r30988,33274l2491194,3247047r38138,21475l2559012,3273133r13385,-242l2621318,3266668r38189,-9499l2700045,3242729r41504,-20739l2782798,3194977r39269,-34455l2847886,3132150r40894,-62243l2913875,3000540r6629,-36462l2923057,2926499xem3302508,2633218r-1778,-5207l3299079,2622804r-3810,-4953l2886456,2209038r87122,-87122l3005810,2086610r27547,-37211l3054654,2011870r15444,-38417l3080016,1934616r5703,-39624l3086735,1854530r-4064,-41351l3073666,1771548r-12966,-42151l3043339,1686814r-22136,-42926l2994368,1600911r-30938,-42812l2928137,1515491r-5474,-5817l2922663,1851888r-2184,24676l2906636,1924519r-29731,47156l2764028,2086610,2313559,1636141r94234,-94107l2451125,1505178r34519,-20345l2526601,1472387r23051,-2743l2574645,1470050r56045,12687l2693035,1511884r32562,21806l2759024,1560499r34214,31954l2838843,1643481r36564,52350l2902229,1749234r15596,51880l2922663,1851888r,-342214l2888234,1473073r-3620,-3429l2856255,1442745r-31953,-27343l2792272,1390802r-32181,-22123l2696057,1334731r-62966,-23202l2571242,1299197r-30417,-1791l2510917,1298194r-54979,9258l2410206,1324229r-36932,21374l2330589,1375714r-37858,34748l2128774,1574419r-12992,29870l2115820,1617091r21513,44780l3189224,2715260r4318,4445l3198368,2723388r5334,1651l3208909,2726817r4953,127l3219831,2724658r6731,-1524l3260585,2699181r30366,-33578l3300349,2644140r1778,-5334l3302508,2633218xem3928999,2011934r-254,-4953l3925316,1996440r-3683,-4953l3917315,1987169,2834894,904748r-4953,-3683l2819527,897636r-4953,-127l2807843,899033r-32919,20002l2739263,957072r-12700,33528l2729992,1001141,3819779,2093341r20447,7366l3846195,2098294r6731,-1397l3887139,2072551r30176,-33312l3926713,2017776r2286,-5842xem4554474,1388237r-15545,-35586l4508119,1318260r-30607,-28321l4442206,1271409r-4953,-266l4431792,1271409r-3810,2147l4121277,1580134,3719449,1178306,3979291,918337r2159,-3810l3981704,909066r635,-4191l3964051,871220r-25781,-28194l3902202,810488r-34163,-15214l3862451,795528r-3810,2159l3598672,1057656,3246374,705231,3548888,402717r-8941,-37110l3512591,332397r-37998,-35979l3439160,276479r-5080,-381l3428492,276479,3058287,645033r-12446,38481l3048762,697242r32385,46470l4082796,1745361r31737,25501l4154284,1780082r10643,-1981l4173994,1774063r7481,-5842l4552061,1397635r2159,-3810l4554474,1388237xem5117084,823722r-16840,-35865l5067681,751713r-36970,-33338l4995672,702310r-5588,254l4986274,704723,4708017,982980,3732403,7366r-4953,-3810l3717036,127,3712083,r-6858,1524l3672370,21577r-27000,27051l3624834,82042r-1524,6731l3623437,93726,4674743,1153414r31762,25450l4746282,1188123r10604,-2020l4765941,1182065r7481,-5779l5115560,834009r1270,-4699l5117084,823722xe" fillcolor="silver" stroked="f">
                <v:fill opacity="32896f"/>
                <v:path arrowok="t"/>
                <w10:wrap anchorx="page"/>
              </v:shape>
            </w:pict>
          </mc:Fallback>
        </mc:AlternateContent>
      </w:r>
      <w:r w:rsidRPr="00201741">
        <w:rPr>
          <w:lang w:val="ru-RU"/>
        </w:rPr>
        <w:t xml:space="preserve">Надання каналу дистрибуції через відділ продажів </w:t>
      </w:r>
      <w:r>
        <w:t>Ruttensteiner</w:t>
      </w:r>
      <w:r w:rsidRPr="00201741">
        <w:rPr>
          <w:lang w:val="ru-RU"/>
        </w:rPr>
        <w:t xml:space="preserve"> </w:t>
      </w:r>
      <w:r>
        <w:t>GmbH</w:t>
      </w:r>
      <w:r w:rsidRPr="00201741">
        <w:rPr>
          <w:lang w:val="ru-RU"/>
        </w:rPr>
        <w:t xml:space="preserve"> для дистрибуції в Європі до бажаної клієнтської бази.</w:t>
      </w:r>
    </w:p>
    <w:p w:rsidR="0053660A" w:rsidRPr="00201741" w:rsidRDefault="0053660A" w:rsidP="0053660A">
      <w:pPr>
        <w:pStyle w:val="a6"/>
        <w:numPr>
          <w:ilvl w:val="0"/>
          <w:numId w:val="2"/>
        </w:numPr>
        <w:tabs>
          <w:tab w:val="left" w:pos="1144"/>
        </w:tabs>
        <w:spacing w:before="194" w:line="276" w:lineRule="auto"/>
        <w:ind w:right="656"/>
        <w:rPr>
          <w:lang w:val="ru-RU"/>
        </w:rPr>
      </w:pPr>
      <w:r w:rsidRPr="00201741">
        <w:rPr>
          <w:lang w:val="ru-RU"/>
        </w:rPr>
        <w:t>Ми беремо на себе роль незалеж</w:t>
      </w:r>
      <w:r>
        <w:rPr>
          <w:lang w:val="ru-RU"/>
        </w:rPr>
        <w:t>ного дистриб'ютора.</w:t>
      </w:r>
    </w:p>
    <w:p w:rsidR="0053660A" w:rsidRPr="00201741" w:rsidRDefault="0053660A" w:rsidP="0053660A">
      <w:pPr>
        <w:pStyle w:val="a6"/>
        <w:numPr>
          <w:ilvl w:val="0"/>
          <w:numId w:val="2"/>
        </w:numPr>
        <w:tabs>
          <w:tab w:val="left" w:pos="1144"/>
        </w:tabs>
        <w:spacing w:before="194" w:line="276" w:lineRule="auto"/>
        <w:ind w:right="656"/>
        <w:rPr>
          <w:lang w:val="ru-RU"/>
        </w:rPr>
      </w:pPr>
      <w:r w:rsidRPr="00201741">
        <w:rPr>
          <w:lang w:val="ru-RU"/>
        </w:rPr>
        <w:t>Ми шукаємо клієнтів і покупців відповідно до можливостей ринку в Європі.</w:t>
      </w:r>
    </w:p>
    <w:p w:rsidR="0053660A" w:rsidRPr="00201741" w:rsidRDefault="0053660A" w:rsidP="0053660A">
      <w:pPr>
        <w:pStyle w:val="a6"/>
        <w:numPr>
          <w:ilvl w:val="0"/>
          <w:numId w:val="2"/>
        </w:numPr>
        <w:tabs>
          <w:tab w:val="left" w:pos="1144"/>
        </w:tabs>
        <w:spacing w:before="194" w:line="276" w:lineRule="auto"/>
        <w:ind w:right="656"/>
        <w:rPr>
          <w:lang w:val="ru-RU"/>
        </w:rPr>
      </w:pPr>
      <w:r w:rsidRPr="00201741">
        <w:rPr>
          <w:lang w:val="ru-RU"/>
        </w:rPr>
        <w:t>Лише невеликий внесок у маркетингові, транспортні та операційні витрати стягуватиметься щомісяця як фіксована ставка.</w:t>
      </w:r>
    </w:p>
    <w:p w:rsidR="0053660A" w:rsidRPr="00201741" w:rsidRDefault="0053660A" w:rsidP="0053660A">
      <w:pPr>
        <w:pStyle w:val="a6"/>
        <w:numPr>
          <w:ilvl w:val="0"/>
          <w:numId w:val="2"/>
        </w:numPr>
        <w:tabs>
          <w:tab w:val="left" w:pos="1144"/>
        </w:tabs>
        <w:spacing w:before="194" w:line="276" w:lineRule="auto"/>
        <w:ind w:right="656"/>
        <w:rPr>
          <w:lang w:val="ru-RU"/>
        </w:rPr>
      </w:pPr>
      <w:r w:rsidRPr="00201741">
        <w:rPr>
          <w:lang w:val="ru-RU"/>
        </w:rPr>
        <w:t>Нам потрібно лише мати можливість додати принаймні 20% до нашої собівартості (собівартість = ціна придбання, включаючи транспортні, митні та всі інші витрати).</w:t>
      </w:r>
    </w:p>
    <w:p w:rsidR="0053660A" w:rsidRPr="00201741" w:rsidRDefault="0053660A" w:rsidP="0053660A">
      <w:pPr>
        <w:pStyle w:val="a6"/>
        <w:numPr>
          <w:ilvl w:val="0"/>
          <w:numId w:val="2"/>
        </w:numPr>
        <w:tabs>
          <w:tab w:val="left" w:pos="1144"/>
        </w:tabs>
        <w:spacing w:before="194" w:line="276" w:lineRule="auto"/>
        <w:ind w:right="656"/>
        <w:rPr>
          <w:lang w:val="ru-RU"/>
        </w:rPr>
      </w:pPr>
      <w:r w:rsidRPr="00201741">
        <w:rPr>
          <w:lang w:val="ru-RU"/>
        </w:rPr>
        <w:t>Ми подбаємо про все, вам потрібно лише доставити товар.</w:t>
      </w:r>
    </w:p>
    <w:p w:rsidR="0069054E" w:rsidRPr="0053660A" w:rsidRDefault="0053660A" w:rsidP="0053660A">
      <w:pPr>
        <w:pStyle w:val="a6"/>
        <w:numPr>
          <w:ilvl w:val="0"/>
          <w:numId w:val="2"/>
        </w:numPr>
        <w:tabs>
          <w:tab w:val="left" w:pos="1144"/>
        </w:tabs>
        <w:spacing w:before="194" w:line="276" w:lineRule="auto"/>
        <w:ind w:right="656"/>
        <w:rPr>
          <w:lang w:val="ru-RU"/>
        </w:rPr>
      </w:pPr>
      <w:r w:rsidRPr="00201741">
        <w:rPr>
          <w:lang w:val="ru-RU"/>
        </w:rPr>
        <w:t>Від замовлення до початку роботи нам потрібен короткий час від 4 до 8 тижнів</w:t>
      </w:r>
    </w:p>
    <w:p w:rsidR="0053660A" w:rsidRDefault="0053660A" w:rsidP="0069054E">
      <w:pPr>
        <w:widowControl w:val="0"/>
        <w:tabs>
          <w:tab w:val="left" w:pos="9774"/>
          <w:tab w:val="left" w:pos="10712"/>
        </w:tabs>
        <w:autoSpaceDE w:val="0"/>
        <w:autoSpaceDN w:val="0"/>
        <w:spacing w:after="0" w:line="240" w:lineRule="auto"/>
        <w:ind w:left="424" w:right="462"/>
        <w:jc w:val="both"/>
        <w:rPr>
          <w:rFonts w:ascii="Carlito" w:eastAsia="Carlito" w:hAnsi="Carlito" w:cs="Carlito"/>
          <w:noProof w:val="0"/>
          <w:sz w:val="24"/>
          <w:lang w:val="ru-RU"/>
        </w:rPr>
      </w:pPr>
    </w:p>
    <w:p w:rsidR="0053660A" w:rsidRPr="0069054E" w:rsidRDefault="0053660A" w:rsidP="0069054E">
      <w:pPr>
        <w:widowControl w:val="0"/>
        <w:tabs>
          <w:tab w:val="left" w:pos="9774"/>
          <w:tab w:val="left" w:pos="10712"/>
        </w:tabs>
        <w:autoSpaceDE w:val="0"/>
        <w:autoSpaceDN w:val="0"/>
        <w:spacing w:after="0" w:line="240" w:lineRule="auto"/>
        <w:ind w:left="424" w:right="462"/>
        <w:jc w:val="both"/>
        <w:rPr>
          <w:rFonts w:ascii="Carlito" w:eastAsia="Carlito" w:hAnsi="Carlito" w:cs="Carlito"/>
          <w:noProof w:val="0"/>
          <w:sz w:val="24"/>
          <w:lang w:val="ru-RU"/>
        </w:rPr>
      </w:pPr>
    </w:p>
    <w:p w:rsidR="0069054E" w:rsidRPr="0069054E" w:rsidRDefault="0069054E" w:rsidP="00AD024E">
      <w:pPr>
        <w:widowControl w:val="0"/>
        <w:tabs>
          <w:tab w:val="left" w:pos="10647"/>
        </w:tabs>
        <w:autoSpaceDE w:val="0"/>
        <w:autoSpaceDN w:val="0"/>
        <w:spacing w:before="196" w:after="0" w:line="240" w:lineRule="auto"/>
        <w:ind w:left="630" w:right="149"/>
        <w:rPr>
          <w:rFonts w:ascii="Carlito" w:eastAsia="Carlito" w:hAnsi="Carlito" w:cs="Carlito"/>
          <w:b/>
          <w:noProof w:val="0"/>
          <w:sz w:val="24"/>
          <w:szCs w:val="24"/>
          <w:lang w:val="ru-RU"/>
        </w:rPr>
      </w:pPr>
      <w:bookmarkStart w:id="0" w:name="_GoBack"/>
      <w:bookmarkEnd w:id="0"/>
      <w:r w:rsidRPr="0069054E">
        <w:rPr>
          <w:rFonts w:ascii="Carlito" w:eastAsia="Carlito" w:hAnsi="Carlito" w:cs="Carlito"/>
          <w:b/>
          <w:noProof w:val="0"/>
          <w:sz w:val="24"/>
          <w:szCs w:val="24"/>
          <w:lang w:val="ru-RU"/>
        </w:rPr>
        <w:t>Ви не знайшли послугу, яку шукали?</w:t>
      </w:r>
    </w:p>
    <w:p w:rsidR="0069054E" w:rsidRPr="0069054E" w:rsidRDefault="0069054E" w:rsidP="00AD024E">
      <w:pPr>
        <w:widowControl w:val="0"/>
        <w:tabs>
          <w:tab w:val="left" w:pos="10647"/>
        </w:tabs>
        <w:autoSpaceDE w:val="0"/>
        <w:autoSpaceDN w:val="0"/>
        <w:spacing w:before="196" w:after="0" w:line="240" w:lineRule="auto"/>
        <w:ind w:left="630" w:right="149"/>
        <w:rPr>
          <w:rFonts w:ascii="Carlito" w:eastAsia="Carlito" w:hAnsi="Carlito" w:cs="Carlito"/>
          <w:b/>
          <w:noProof w:val="0"/>
          <w:sz w:val="24"/>
          <w:szCs w:val="24"/>
          <w:lang w:val="ru-RU"/>
        </w:rPr>
      </w:pPr>
      <w:r w:rsidRPr="0069054E">
        <w:rPr>
          <w:rFonts w:ascii="Carlito" w:eastAsia="Carlito" w:hAnsi="Carlito" w:cs="Carlito"/>
          <w:b/>
          <w:noProof w:val="0"/>
          <w:sz w:val="24"/>
          <w:szCs w:val="24"/>
          <w:lang w:val="ru-RU"/>
        </w:rPr>
        <w:t>Це не є проблемою. Просто повідомте нам, яка послуга вам потрібна, і ми подбаємо про це і зробимо вам пропозицію, адаптовану до ваших потреб.</w:t>
      </w:r>
    </w:p>
    <w:p w:rsidR="0069054E" w:rsidRPr="0069054E" w:rsidRDefault="0069054E" w:rsidP="0069054E">
      <w:pPr>
        <w:widowControl w:val="0"/>
        <w:autoSpaceDE w:val="0"/>
        <w:autoSpaceDN w:val="0"/>
        <w:spacing w:before="292" w:after="0" w:line="240" w:lineRule="auto"/>
        <w:ind w:right="59" w:hanging="2"/>
        <w:rPr>
          <w:rFonts w:ascii="Carlito" w:eastAsia="Carlito" w:hAnsi="Carlito" w:cs="Carlito"/>
          <w:noProof w:val="0"/>
          <w:sz w:val="24"/>
          <w:lang w:val="ru-RU"/>
        </w:rPr>
      </w:pPr>
    </w:p>
    <w:p w:rsidR="0069054E" w:rsidRPr="0069054E" w:rsidRDefault="0069054E" w:rsidP="0069054E">
      <w:pPr>
        <w:widowControl w:val="0"/>
        <w:autoSpaceDE w:val="0"/>
        <w:autoSpaceDN w:val="0"/>
        <w:spacing w:after="0" w:line="240" w:lineRule="auto"/>
        <w:ind w:right="459"/>
        <w:jc w:val="both"/>
        <w:rPr>
          <w:rFonts w:ascii="Carlito" w:eastAsia="Carlito" w:hAnsi="Carlito" w:cs="Carlito"/>
          <w:noProof w:val="0"/>
          <w:sz w:val="24"/>
          <w:lang w:val="ru-RU"/>
        </w:rPr>
      </w:pPr>
    </w:p>
    <w:p w:rsidR="0069054E" w:rsidRPr="0069054E" w:rsidRDefault="0069054E" w:rsidP="0069054E">
      <w:pPr>
        <w:widowControl w:val="0"/>
        <w:autoSpaceDE w:val="0"/>
        <w:autoSpaceDN w:val="0"/>
        <w:spacing w:before="244" w:after="0" w:line="240" w:lineRule="auto"/>
        <w:ind w:left="424" w:right="1500"/>
        <w:jc w:val="center"/>
        <w:rPr>
          <w:rFonts w:ascii="Carlito" w:eastAsia="Carlito" w:hAnsi="Carlito" w:cs="Carlito"/>
          <w:b/>
          <w:noProof w:val="0"/>
          <w:sz w:val="24"/>
        </w:rPr>
      </w:pPr>
      <w:r w:rsidRPr="0069054E">
        <w:rPr>
          <w:rFonts w:ascii="Carlito" w:eastAsia="Carlito" w:hAnsi="Carlito" w:cs="Carlito"/>
          <w:b/>
          <w:noProof w:val="0"/>
          <w:sz w:val="24"/>
        </w:rPr>
        <w:t>Умови надання консультацій</w:t>
      </w:r>
    </w:p>
    <w:p w:rsidR="0069054E" w:rsidRPr="0069054E" w:rsidRDefault="0069054E" w:rsidP="0069054E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9054E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Разова сума</w:t>
      </w:r>
      <w:r w:rsidRPr="0069054E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pacing w:val="-4"/>
          <w:sz w:val="28"/>
          <w:szCs w:val="28"/>
        </w:rPr>
        <w:t>:</w:t>
      </w:r>
    </w:p>
    <w:p w:rsidR="0069054E" w:rsidRPr="0069054E" w:rsidRDefault="0069054E" w:rsidP="0069054E">
      <w:pPr>
        <w:widowControl w:val="0"/>
        <w:autoSpaceDE w:val="0"/>
        <w:autoSpaceDN w:val="0"/>
        <w:spacing w:before="1" w:after="0" w:line="240" w:lineRule="auto"/>
        <w:ind w:left="424" w:right="491"/>
        <w:jc w:val="both"/>
        <w:rPr>
          <w:rFonts w:ascii="Carlito" w:eastAsia="Carlito" w:hAnsi="Carlito" w:cs="Carlito"/>
          <w:noProof w:val="0"/>
          <w:sz w:val="24"/>
          <w:szCs w:val="24"/>
          <w:lang w:val="ru-RU"/>
        </w:rPr>
      </w:pPr>
      <w:r w:rsidRPr="0069054E">
        <w:rPr>
          <w:rFonts w:ascii="Carlito" w:eastAsia="Carlito" w:hAnsi="Carlito" w:cs="Carlito"/>
          <w:noProof w:val="0"/>
          <w:sz w:val="24"/>
          <w:szCs w:val="24"/>
        </w:rPr>
        <w:t xml:space="preserve">Наші фіксовані ставки покривають такі витрати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Ruttensteiner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Consulting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 xml:space="preserve">: працівники, робочий час, офісні витрати, додаткові витрати, витрати на дослідження та підготовку, витрати на асистентів.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Якщо не зазначено інше.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lastRenderedPageBreak/>
        <w:t>Сюди не входять: державні збори, нотаріальні та судові збори. Завжди не входять такі види витрат: витрати на письмові переклади та витрати на перекладачів для публічних зустрічей</w:t>
      </w:r>
    </w:p>
    <w:p w:rsidR="0069054E" w:rsidRPr="0069054E" w:rsidRDefault="0069054E" w:rsidP="0069054E">
      <w:pPr>
        <w:widowControl w:val="0"/>
        <w:autoSpaceDE w:val="0"/>
        <w:autoSpaceDN w:val="0"/>
        <w:spacing w:before="1" w:after="0" w:line="240" w:lineRule="auto"/>
        <w:ind w:left="424" w:right="491"/>
        <w:rPr>
          <w:rFonts w:ascii="Carlito" w:eastAsia="Carlito" w:hAnsi="Carlito" w:cs="Carlito"/>
          <w:noProof w:val="0"/>
          <w:sz w:val="24"/>
          <w:szCs w:val="24"/>
          <w:lang w:val="ru-RU"/>
        </w:rPr>
      </w:pPr>
    </w:p>
    <w:p w:rsidR="0069054E" w:rsidRPr="0069054E" w:rsidRDefault="0069054E" w:rsidP="0069054E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9054E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Термін надання послуг:</w:t>
      </w:r>
    </w:p>
    <w:p w:rsidR="0069054E" w:rsidRPr="0069054E" w:rsidRDefault="0069054E" w:rsidP="0069054E">
      <w:pPr>
        <w:widowControl w:val="0"/>
        <w:autoSpaceDE w:val="0"/>
        <w:autoSpaceDN w:val="0"/>
        <w:spacing w:after="0" w:line="240" w:lineRule="auto"/>
        <w:ind w:left="450" w:right="419"/>
        <w:jc w:val="both"/>
        <w:rPr>
          <w:rFonts w:ascii="Carlito" w:eastAsia="Carlito" w:hAnsi="Carlito" w:cs="Carlito"/>
          <w:noProof w:val="0"/>
          <w:sz w:val="24"/>
          <w:szCs w:val="24"/>
          <w:lang w:val="ru-RU"/>
        </w:rPr>
      </w:pP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Послуга починається якнайшвидше з замовлення послуги. Датою початку надання послуги буде дата, зазначена в договорі, але не пізніше, ніж з моменту отримання суми, зазначеної в </w:t>
      </w:r>
      <w:r w:rsidR="00AD024E">
        <w:rPr>
          <w:rFonts w:ascii="Carlito" w:eastAsia="Carlito" w:hAnsi="Carlito" w:cs="Carlito"/>
          <w:noProof w:val="0"/>
          <w:sz w:val="24"/>
          <w:szCs w:val="24"/>
          <w:lang w:val="ru-RU"/>
        </w:rPr>
        <w:t>договорі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t>. Проект завершується після досягнення мети, зазначеної в договорі, або зазначеної дати завершення.</w:t>
      </w:r>
    </w:p>
    <w:p w:rsidR="0069054E" w:rsidRPr="0069054E" w:rsidRDefault="0069054E" w:rsidP="0069054E">
      <w:pPr>
        <w:widowControl w:val="0"/>
        <w:autoSpaceDE w:val="0"/>
        <w:autoSpaceDN w:val="0"/>
        <w:spacing w:after="0" w:line="240" w:lineRule="auto"/>
        <w:ind w:left="450"/>
        <w:rPr>
          <w:rFonts w:ascii="Carlito" w:eastAsia="Carlito" w:hAnsi="Carlito" w:cs="Carlito"/>
          <w:noProof w:val="0"/>
          <w:sz w:val="20"/>
          <w:szCs w:val="20"/>
          <w:lang w:val="ru-RU"/>
        </w:rPr>
      </w:pPr>
    </w:p>
    <w:p w:rsidR="0069054E" w:rsidRPr="0069054E" w:rsidRDefault="0069054E" w:rsidP="0069054E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9054E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Контроль:</w:t>
      </w:r>
    </w:p>
    <w:p w:rsidR="0069054E" w:rsidRPr="0069054E" w:rsidRDefault="0069054E" w:rsidP="0069054E">
      <w:pPr>
        <w:widowControl w:val="0"/>
        <w:autoSpaceDE w:val="0"/>
        <w:autoSpaceDN w:val="0"/>
        <w:spacing w:before="2" w:after="0" w:line="240" w:lineRule="auto"/>
        <w:ind w:left="424"/>
        <w:jc w:val="both"/>
        <w:rPr>
          <w:rFonts w:ascii="Carlito" w:eastAsia="Carlito" w:hAnsi="Carlito" w:cs="Carlito"/>
          <w:noProof w:val="0"/>
          <w:sz w:val="24"/>
          <w:szCs w:val="24"/>
          <w:lang w:val="ru-RU"/>
        </w:rPr>
      </w:pP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Виконавець зобов'язаний регулярно інформувати клієнта про хід роботи </w:t>
      </w:r>
      <w:r w:rsidR="008A082A">
        <w:rPr>
          <w:rFonts w:ascii="Carlito" w:eastAsia="Carlito" w:hAnsi="Carlito" w:cs="Carlito"/>
          <w:noProof w:val="0"/>
          <w:sz w:val="24"/>
          <w:szCs w:val="24"/>
          <w:lang w:val="ru-RU"/>
        </w:rPr>
        <w:t>Компанії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t>.</w:t>
      </w:r>
    </w:p>
    <w:p w:rsidR="0069054E" w:rsidRPr="0069054E" w:rsidRDefault="0069054E" w:rsidP="0069054E">
      <w:pPr>
        <w:widowControl w:val="0"/>
        <w:autoSpaceDE w:val="0"/>
        <w:autoSpaceDN w:val="0"/>
        <w:spacing w:before="2" w:after="0" w:line="240" w:lineRule="auto"/>
        <w:ind w:left="424"/>
        <w:jc w:val="both"/>
        <w:rPr>
          <w:rFonts w:ascii="Carlito" w:eastAsia="Carlito" w:hAnsi="Carlito" w:cs="Carlito"/>
          <w:noProof w:val="0"/>
          <w:sz w:val="24"/>
          <w:szCs w:val="24"/>
        </w:rPr>
      </w:pPr>
      <w:r w:rsidRPr="0069054E">
        <w:rPr>
          <w:rFonts w:ascii="Carlito" w:eastAsia="Carlito" w:hAnsi="Carlito" w:cs="Carlito"/>
          <w:noProof w:val="0"/>
          <w:sz w:val="24"/>
          <w:szCs w:val="24"/>
        </w:rPr>
        <w:t xml:space="preserve">Клієнт буде повідомлений, про зміни в австрійському законодавстві, які впливають на діяльність філії, </w:t>
      </w:r>
    </w:p>
    <w:p w:rsidR="0069054E" w:rsidRPr="0069054E" w:rsidRDefault="0069054E" w:rsidP="0069054E">
      <w:pPr>
        <w:widowControl w:val="0"/>
        <w:autoSpaceDE w:val="0"/>
        <w:autoSpaceDN w:val="0"/>
        <w:spacing w:before="2" w:after="0" w:line="240" w:lineRule="auto"/>
        <w:ind w:left="450"/>
        <w:rPr>
          <w:rFonts w:ascii="Carlito" w:eastAsia="Carlito" w:hAnsi="Carlito" w:cs="Carlito"/>
          <w:noProof w:val="0"/>
          <w:sz w:val="20"/>
          <w:szCs w:val="20"/>
        </w:rPr>
      </w:pPr>
    </w:p>
    <w:p w:rsidR="0069054E" w:rsidRPr="0069054E" w:rsidRDefault="0069054E" w:rsidP="0069054E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9054E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Розширення та зміна проекту:</w:t>
      </w:r>
    </w:p>
    <w:p w:rsidR="0069054E" w:rsidRPr="0069054E" w:rsidRDefault="0069054E" w:rsidP="0069054E">
      <w:pPr>
        <w:widowControl w:val="0"/>
        <w:autoSpaceDE w:val="0"/>
        <w:autoSpaceDN w:val="0"/>
        <w:spacing w:before="1" w:after="0" w:line="240" w:lineRule="auto"/>
        <w:ind w:left="424" w:right="491"/>
        <w:jc w:val="both"/>
        <w:rPr>
          <w:rFonts w:ascii="Carlito" w:eastAsia="Carlito" w:hAnsi="Carlito" w:cs="Carlito"/>
          <w:b/>
          <w:bCs/>
          <w:noProof w:val="0"/>
          <w:sz w:val="24"/>
          <w:szCs w:val="24"/>
        </w:rPr>
      </w:pPr>
      <w:r w:rsidRPr="0069054E">
        <w:rPr>
          <w:rFonts w:ascii="Carlito" w:eastAsia="Carlito" w:hAnsi="Carlito" w:cs="Carlito"/>
          <w:noProof w:val="0"/>
          <w:sz w:val="24"/>
          <w:szCs w:val="24"/>
        </w:rPr>
        <w:t>Розширення проекту (наприклад, зміни в маркетингових концепціях, пошук персоналу, проведення юридичних консультацій…) мають бути сформульовані та погоджені та не впливати на цю проектну угоду.</w:t>
      </w:r>
    </w:p>
    <w:p w:rsidR="0069054E" w:rsidRPr="0069054E" w:rsidRDefault="0069054E" w:rsidP="0069054E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9054E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Дострокове припинення:</w:t>
      </w:r>
    </w:p>
    <w:p w:rsidR="0069054E" w:rsidRPr="0069054E" w:rsidRDefault="0069054E" w:rsidP="0069054E">
      <w:pPr>
        <w:widowControl w:val="0"/>
        <w:autoSpaceDE w:val="0"/>
        <w:autoSpaceDN w:val="0"/>
        <w:spacing w:after="0" w:line="240" w:lineRule="auto"/>
        <w:ind w:left="424" w:right="745"/>
        <w:jc w:val="both"/>
        <w:rPr>
          <w:rFonts w:ascii="Carlito" w:eastAsia="Carlito" w:hAnsi="Carlito" w:cs="Carlito"/>
          <w:noProof w:val="0"/>
          <w:sz w:val="24"/>
          <w:szCs w:val="24"/>
          <w:lang w:val="ru-RU"/>
        </w:rPr>
      </w:pP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Співпраця може бути припинена в будь-який час, починаючи з шостого місяця, за умови попередження за 2 місяці з обох сторін. Якщо співпраця припиняється, клієнт повинен повідомити суд комерційного реєстру про нового представника та/або нову компанію адресу. Витрати на зміну відповідальних органів оплачує клієнт. Якщо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Ruttensteiner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дізнається, що клієнт порушує австрійські правила торгівлі, бухгалтерського обліку чи інші чинні закони,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Ruttensteiner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може негайно розірвати договір.</w:t>
      </w:r>
    </w:p>
    <w:p w:rsidR="0069054E" w:rsidRPr="0069054E" w:rsidRDefault="0069054E" w:rsidP="0069054E">
      <w:pPr>
        <w:widowControl w:val="0"/>
        <w:autoSpaceDE w:val="0"/>
        <w:autoSpaceDN w:val="0"/>
        <w:spacing w:after="0" w:line="240" w:lineRule="auto"/>
        <w:ind w:left="424" w:right="745"/>
        <w:jc w:val="both"/>
        <w:rPr>
          <w:rFonts w:ascii="Carlito" w:eastAsia="Carlito" w:hAnsi="Carlito" w:cs="Carlito"/>
          <w:noProof w:val="0"/>
          <w:sz w:val="24"/>
          <w:szCs w:val="24"/>
          <w:lang w:val="ru-RU"/>
        </w:rPr>
      </w:pPr>
    </w:p>
    <w:p w:rsidR="0069054E" w:rsidRPr="0069054E" w:rsidRDefault="0069054E" w:rsidP="0069054E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9054E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Витрати в разі розірвання договору:</w:t>
      </w:r>
    </w:p>
    <w:p w:rsidR="0069054E" w:rsidRPr="0069054E" w:rsidRDefault="0069054E" w:rsidP="0069054E">
      <w:pPr>
        <w:widowControl w:val="0"/>
        <w:autoSpaceDE w:val="0"/>
        <w:autoSpaceDN w:val="0"/>
        <w:spacing w:before="1" w:after="0" w:line="240" w:lineRule="auto"/>
        <w:ind w:left="424" w:right="491"/>
        <w:rPr>
          <w:rFonts w:ascii="Carlito" w:eastAsia="Carlito" w:hAnsi="Carlito" w:cs="Carlito"/>
          <w:noProof w:val="0"/>
          <w:sz w:val="20"/>
          <w:szCs w:val="20"/>
        </w:rPr>
      </w:pP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t>Повне або часткове повернення вже виставлених рахунків або сплачених компонентів винагороди виключається у випадку розірвання контракту, що прирівнюється до його закінчення</w:t>
      </w:r>
      <w:r w:rsidRPr="0069054E">
        <w:rPr>
          <w:rFonts w:ascii="Carlito" w:eastAsia="Carlito" w:hAnsi="Carlito" w:cs="Carlito"/>
          <w:noProof w:val="0"/>
          <w:sz w:val="20"/>
          <w:szCs w:val="20"/>
        </w:rPr>
        <w:t xml:space="preserve">.  </w:t>
      </w:r>
    </w:p>
    <w:p w:rsidR="0069054E" w:rsidRPr="0069054E" w:rsidRDefault="0069054E" w:rsidP="0069054E">
      <w:pPr>
        <w:widowControl w:val="0"/>
        <w:autoSpaceDE w:val="0"/>
        <w:autoSpaceDN w:val="0"/>
        <w:spacing w:before="1" w:after="0" w:line="240" w:lineRule="auto"/>
        <w:ind w:left="424" w:right="491"/>
        <w:rPr>
          <w:rFonts w:ascii="Carlito" w:eastAsia="Carlito" w:hAnsi="Carlito" w:cs="Carlito"/>
          <w:noProof w:val="0"/>
          <w:sz w:val="20"/>
          <w:szCs w:val="20"/>
        </w:rPr>
      </w:pPr>
    </w:p>
    <w:p w:rsidR="0069054E" w:rsidRPr="0069054E" w:rsidRDefault="0069054E" w:rsidP="0069054E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9054E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Незалежність в виконанні наказів клієента:</w:t>
      </w:r>
    </w:p>
    <w:p w:rsidR="0069054E" w:rsidRPr="0069054E" w:rsidRDefault="0069054E" w:rsidP="0069054E">
      <w:pPr>
        <w:widowControl w:val="0"/>
        <w:autoSpaceDE w:val="0"/>
        <w:autoSpaceDN w:val="0"/>
        <w:spacing w:before="1" w:after="0" w:line="240" w:lineRule="auto"/>
        <w:ind w:left="424" w:right="491"/>
        <w:jc w:val="both"/>
        <w:rPr>
          <w:rFonts w:ascii="Carlito" w:eastAsia="Carlito" w:hAnsi="Carlito" w:cs="Carlito"/>
          <w:bCs/>
          <w:noProof w:val="0"/>
          <w:sz w:val="24"/>
          <w:szCs w:val="24"/>
        </w:rPr>
      </w:pPr>
      <w:r w:rsidRPr="0069054E">
        <w:rPr>
          <w:rFonts w:ascii="Carlito" w:eastAsia="Carlito" w:hAnsi="Carlito" w:cs="Carlito"/>
          <w:bCs/>
          <w:noProof w:val="0"/>
          <w:sz w:val="24"/>
          <w:szCs w:val="24"/>
        </w:rPr>
        <w:t>Якщо це не обумовлено характером замовлення, підрядник не має підпорядковуватись будь-яким інструкціям замовника при виконанні договору або при виконанні взятого ним замовлення щодо розподілу часу та організації діяльності.</w:t>
      </w:r>
    </w:p>
    <w:p w:rsidR="0069054E" w:rsidRPr="0069054E" w:rsidRDefault="0069054E" w:rsidP="0069054E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9054E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Конфіденційність:</w:t>
      </w:r>
    </w:p>
    <w:p w:rsidR="0069054E" w:rsidRPr="0069054E" w:rsidRDefault="0069054E" w:rsidP="0069054E">
      <w:pPr>
        <w:widowControl w:val="0"/>
        <w:autoSpaceDE w:val="0"/>
        <w:autoSpaceDN w:val="0"/>
        <w:spacing w:after="0" w:line="240" w:lineRule="auto"/>
        <w:ind w:left="424" w:right="525"/>
        <w:jc w:val="both"/>
        <w:rPr>
          <w:rFonts w:ascii="Carlito" w:eastAsia="Carlito" w:hAnsi="Carlito" w:cs="Carlito"/>
          <w:noProof w:val="0"/>
          <w:sz w:val="24"/>
          <w:szCs w:val="24"/>
          <w:lang w:val="ru-RU"/>
        </w:rPr>
      </w:pP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Вся інформація, яка доводиться до відома виконавця в ході його консультаційної роботи, є конфіденційною. Підрядник зобов'язується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lastRenderedPageBreak/>
        <w:t>використовувати цю інформацію лише в контексті цього договору та не передавати її третім особам. Інформація, позначена замовником як суворо конфіденційна, може бути використана підрядником лише за чіткою згодою замовника.</w:t>
      </w:r>
    </w:p>
    <w:p w:rsidR="0069054E" w:rsidRPr="0069054E" w:rsidRDefault="0069054E" w:rsidP="0069054E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9054E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Платіжи:</w:t>
      </w:r>
    </w:p>
    <w:p w:rsidR="0069054E" w:rsidRPr="0069054E" w:rsidRDefault="0069054E" w:rsidP="0069054E">
      <w:pPr>
        <w:widowControl w:val="0"/>
        <w:autoSpaceDE w:val="0"/>
        <w:autoSpaceDN w:val="0"/>
        <w:spacing w:before="1" w:after="0" w:line="240" w:lineRule="auto"/>
        <w:ind w:left="424" w:right="710"/>
        <w:rPr>
          <w:rFonts w:ascii="Carlito" w:eastAsia="Carlito" w:hAnsi="Carlito" w:cs="Carlito"/>
          <w:noProof w:val="0"/>
          <w:sz w:val="24"/>
          <w:szCs w:val="24"/>
        </w:rPr>
      </w:pPr>
      <w:r w:rsidRPr="0069054E">
        <w:rPr>
          <w:rFonts w:ascii="Carlito" w:eastAsia="Carlito" w:hAnsi="Carlito" w:cs="Carlito"/>
          <w:noProof w:val="0"/>
          <w:sz w:val="24"/>
          <w:szCs w:val="24"/>
        </w:rPr>
        <w:t xml:space="preserve">Рахунки завжди мають бути негайно сплачени після отримання. Рахунки, неоплачені понад 30 днів, будуть передані до KSV1870. Банківські реквізити: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Ruttensteiner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GmbH</w:t>
      </w:r>
    </w:p>
    <w:p w:rsidR="0069054E" w:rsidRPr="0069054E" w:rsidRDefault="0069054E" w:rsidP="0069054E">
      <w:pPr>
        <w:widowControl w:val="0"/>
        <w:autoSpaceDE w:val="0"/>
        <w:autoSpaceDN w:val="0"/>
        <w:spacing w:after="0" w:line="244" w:lineRule="exact"/>
        <w:ind w:left="424"/>
        <w:rPr>
          <w:rFonts w:ascii="Carlito" w:eastAsia="Carlito" w:hAnsi="Carlito" w:cs="Carlito"/>
          <w:noProof w:val="0"/>
          <w:sz w:val="24"/>
          <w:szCs w:val="24"/>
        </w:rPr>
      </w:pPr>
      <w:r w:rsidRPr="0069054E">
        <w:rPr>
          <w:rFonts w:ascii="Carlito" w:eastAsia="Carlito" w:hAnsi="Carlito" w:cs="Carlito"/>
          <w:noProof w:val="0"/>
          <w:sz w:val="24"/>
          <w:szCs w:val="24"/>
        </w:rPr>
        <w:t>Банківський рахунок для клієнта з-за меж ЄС</w:t>
      </w:r>
    </w:p>
    <w:p w:rsidR="0069054E" w:rsidRPr="0069054E" w:rsidRDefault="0069054E" w:rsidP="0069054E">
      <w:pPr>
        <w:widowControl w:val="0"/>
        <w:autoSpaceDE w:val="0"/>
        <w:autoSpaceDN w:val="0"/>
        <w:spacing w:after="0" w:line="244" w:lineRule="exact"/>
        <w:ind w:left="424"/>
        <w:rPr>
          <w:rFonts w:ascii="Carlito" w:eastAsia="Carlito" w:hAnsi="Carlito" w:cs="Carlito"/>
          <w:noProof w:val="0"/>
          <w:sz w:val="24"/>
          <w:szCs w:val="24"/>
        </w:rPr>
      </w:pPr>
      <w:r w:rsidRPr="0069054E">
        <w:rPr>
          <w:rFonts w:ascii="Carlito" w:eastAsia="Carlito" w:hAnsi="Carlito" w:cs="Carlito"/>
          <w:noProof w:val="0"/>
          <w:sz w:val="24"/>
          <w:szCs w:val="24"/>
        </w:rPr>
        <w:t>€</w:t>
      </w:r>
      <w:r w:rsidRPr="0069054E">
        <w:rPr>
          <w:rFonts w:ascii="Carlito" w:eastAsia="Carlito" w:hAnsi="Carlito" w:cs="Carlito"/>
          <w:noProof w:val="0"/>
          <w:spacing w:val="-7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Bank</w:t>
      </w:r>
      <w:r w:rsidRPr="0069054E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Account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>:</w:t>
      </w:r>
      <w:r w:rsidRPr="0069054E">
        <w:rPr>
          <w:rFonts w:ascii="Carlito" w:eastAsia="Carlito" w:hAnsi="Carlito" w:cs="Carlito"/>
          <w:noProof w:val="0"/>
          <w:spacing w:val="-6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Raiffeisenbank</w:t>
      </w:r>
      <w:r w:rsidRPr="0069054E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IBAN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>:</w:t>
      </w:r>
      <w:r w:rsidRPr="0069054E">
        <w:rPr>
          <w:rFonts w:ascii="Carlito" w:eastAsia="Carlito" w:hAnsi="Carlito" w:cs="Carlito"/>
          <w:noProof w:val="0"/>
          <w:spacing w:val="-6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AT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>38</w:t>
      </w:r>
      <w:r w:rsidRPr="0069054E">
        <w:rPr>
          <w:rFonts w:ascii="Carlito" w:eastAsia="Carlito" w:hAnsi="Carlito" w:cs="Carlito"/>
          <w:noProof w:val="0"/>
          <w:spacing w:val="-6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>3411</w:t>
      </w:r>
      <w:r w:rsidRPr="0069054E">
        <w:rPr>
          <w:rFonts w:ascii="Carlito" w:eastAsia="Carlito" w:hAnsi="Carlito" w:cs="Carlito"/>
          <w:noProof w:val="0"/>
          <w:spacing w:val="-6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>4000</w:t>
      </w:r>
      <w:r w:rsidRPr="0069054E">
        <w:rPr>
          <w:rFonts w:ascii="Carlito" w:eastAsia="Carlito" w:hAnsi="Carlito" w:cs="Carlito"/>
          <w:noProof w:val="0"/>
          <w:spacing w:val="-6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>0010</w:t>
      </w:r>
      <w:r w:rsidRPr="0069054E">
        <w:rPr>
          <w:rFonts w:ascii="Carlito" w:eastAsia="Carlito" w:hAnsi="Carlito" w:cs="Carlito"/>
          <w:noProof w:val="0"/>
          <w:spacing w:val="-6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>5908</w:t>
      </w:r>
      <w:r w:rsidRPr="0069054E">
        <w:rPr>
          <w:rFonts w:ascii="Carlito" w:eastAsia="Carlito" w:hAnsi="Carlito" w:cs="Carlito"/>
          <w:noProof w:val="0"/>
          <w:spacing w:val="-6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BIC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>:</w:t>
      </w:r>
      <w:r w:rsidRPr="0069054E">
        <w:rPr>
          <w:rFonts w:ascii="Carlito" w:eastAsia="Carlito" w:hAnsi="Carlito" w:cs="Carlito"/>
          <w:noProof w:val="0"/>
          <w:spacing w:val="-7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pacing w:val="-2"/>
          <w:sz w:val="24"/>
          <w:szCs w:val="24"/>
          <w:lang w:val="en-US"/>
        </w:rPr>
        <w:t>RZOOAT</w:t>
      </w:r>
      <w:r w:rsidRPr="0069054E">
        <w:rPr>
          <w:rFonts w:ascii="Carlito" w:eastAsia="Carlito" w:hAnsi="Carlito" w:cs="Carlito"/>
          <w:noProof w:val="0"/>
          <w:spacing w:val="-2"/>
          <w:sz w:val="24"/>
          <w:szCs w:val="24"/>
        </w:rPr>
        <w:t>2</w:t>
      </w:r>
      <w:r w:rsidRPr="0069054E">
        <w:rPr>
          <w:rFonts w:ascii="Carlito" w:eastAsia="Carlito" w:hAnsi="Carlito" w:cs="Carlito"/>
          <w:noProof w:val="0"/>
          <w:spacing w:val="-2"/>
          <w:sz w:val="24"/>
          <w:szCs w:val="24"/>
          <w:lang w:val="en-US"/>
        </w:rPr>
        <w:t>L</w:t>
      </w:r>
      <w:r w:rsidRPr="0069054E">
        <w:rPr>
          <w:rFonts w:ascii="Carlito" w:eastAsia="Carlito" w:hAnsi="Carlito" w:cs="Carlito"/>
          <w:noProof w:val="0"/>
          <w:spacing w:val="-2"/>
          <w:sz w:val="24"/>
          <w:szCs w:val="24"/>
        </w:rPr>
        <w:t>114</w:t>
      </w:r>
    </w:p>
    <w:p w:rsidR="0069054E" w:rsidRPr="0069054E" w:rsidRDefault="0069054E" w:rsidP="0069054E">
      <w:pPr>
        <w:widowControl w:val="0"/>
        <w:autoSpaceDE w:val="0"/>
        <w:autoSpaceDN w:val="0"/>
        <w:spacing w:after="0" w:line="240" w:lineRule="auto"/>
        <w:ind w:left="424"/>
        <w:jc w:val="both"/>
        <w:rPr>
          <w:rFonts w:ascii="Carlito" w:eastAsia="Carlito" w:hAnsi="Carlito" w:cs="Carlito"/>
          <w:noProof w:val="0"/>
          <w:sz w:val="24"/>
          <w:szCs w:val="24"/>
        </w:rPr>
      </w:pPr>
      <w:r w:rsidRPr="0069054E">
        <w:rPr>
          <w:rFonts w:ascii="Carlito" w:eastAsia="Carlito" w:hAnsi="Carlito" w:cs="Carlito"/>
          <w:noProof w:val="0"/>
          <w:sz w:val="24"/>
          <w:szCs w:val="24"/>
        </w:rPr>
        <w:t>Банківський рахунок для клієнтів в межах ЄС</w:t>
      </w:r>
    </w:p>
    <w:p w:rsidR="0069054E" w:rsidRPr="0069054E" w:rsidRDefault="0069054E" w:rsidP="0069054E">
      <w:pPr>
        <w:widowControl w:val="0"/>
        <w:autoSpaceDE w:val="0"/>
        <w:autoSpaceDN w:val="0"/>
        <w:spacing w:after="0" w:line="240" w:lineRule="auto"/>
        <w:ind w:left="424"/>
        <w:jc w:val="both"/>
        <w:rPr>
          <w:rFonts w:ascii="Carlito" w:eastAsia="Carlito" w:hAnsi="Carlito" w:cs="Carlito"/>
          <w:noProof w:val="0"/>
          <w:sz w:val="24"/>
          <w:szCs w:val="24"/>
        </w:rPr>
      </w:pPr>
      <w:r w:rsidRPr="0069054E">
        <w:rPr>
          <w:rFonts w:ascii="Carlito" w:eastAsia="Carlito" w:hAnsi="Carlito" w:cs="Carlito"/>
          <w:noProof w:val="0"/>
          <w:sz w:val="24"/>
          <w:szCs w:val="24"/>
        </w:rPr>
        <w:t>€</w:t>
      </w:r>
      <w:r w:rsidRPr="0069054E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Bank</w:t>
      </w:r>
      <w:r w:rsidRPr="0069054E">
        <w:rPr>
          <w:rFonts w:ascii="Carlito" w:eastAsia="Carlito" w:hAnsi="Carlito" w:cs="Carlito"/>
          <w:noProof w:val="0"/>
          <w:spacing w:val="-4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Account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>:</w:t>
      </w:r>
      <w:r w:rsidRPr="0069054E">
        <w:rPr>
          <w:rFonts w:ascii="Carlito" w:eastAsia="Carlito" w:hAnsi="Carlito" w:cs="Carlito"/>
          <w:noProof w:val="0"/>
          <w:spacing w:val="-4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VKB</w:t>
      </w:r>
      <w:r w:rsidRPr="0069054E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IBAN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>:</w:t>
      </w:r>
      <w:r w:rsidRPr="0069054E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AT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>89</w:t>
      </w:r>
      <w:r w:rsidRPr="0069054E">
        <w:rPr>
          <w:rFonts w:ascii="Carlito" w:eastAsia="Carlito" w:hAnsi="Carlito" w:cs="Carlito"/>
          <w:noProof w:val="0"/>
          <w:spacing w:val="-4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>1860</w:t>
      </w:r>
      <w:r w:rsidRPr="0069054E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>0000</w:t>
      </w:r>
      <w:r w:rsidRPr="0069054E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>1650</w:t>
      </w:r>
      <w:r w:rsidRPr="0069054E">
        <w:rPr>
          <w:rFonts w:ascii="Carlito" w:eastAsia="Carlito" w:hAnsi="Carlito" w:cs="Carlito"/>
          <w:noProof w:val="0"/>
          <w:spacing w:val="-4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</w:rPr>
        <w:t>9309</w:t>
      </w:r>
      <w:r w:rsidRPr="0069054E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BIC</w:t>
      </w:r>
      <w:r w:rsidRPr="0069054E">
        <w:rPr>
          <w:rFonts w:ascii="Carlito" w:eastAsia="Carlito" w:hAnsi="Carlito" w:cs="Carlito"/>
          <w:noProof w:val="0"/>
          <w:spacing w:val="-5"/>
          <w:sz w:val="24"/>
          <w:szCs w:val="24"/>
        </w:rPr>
        <w:t xml:space="preserve"> </w:t>
      </w:r>
      <w:r w:rsidRPr="0069054E">
        <w:rPr>
          <w:rFonts w:ascii="Carlito" w:eastAsia="Carlito" w:hAnsi="Carlito" w:cs="Carlito"/>
          <w:noProof w:val="0"/>
          <w:spacing w:val="-2"/>
          <w:sz w:val="24"/>
          <w:szCs w:val="24"/>
        </w:rPr>
        <w:t>:</w:t>
      </w:r>
      <w:r w:rsidRPr="0069054E">
        <w:rPr>
          <w:rFonts w:ascii="Carlito" w:eastAsia="Carlito" w:hAnsi="Carlito" w:cs="Carlito"/>
          <w:noProof w:val="0"/>
          <w:spacing w:val="-2"/>
          <w:sz w:val="24"/>
          <w:szCs w:val="24"/>
          <w:lang w:val="en-US"/>
        </w:rPr>
        <w:t>VKBLAT</w:t>
      </w:r>
      <w:r w:rsidRPr="0069054E">
        <w:rPr>
          <w:rFonts w:ascii="Carlito" w:eastAsia="Carlito" w:hAnsi="Carlito" w:cs="Carlito"/>
          <w:noProof w:val="0"/>
          <w:spacing w:val="-2"/>
          <w:sz w:val="24"/>
          <w:szCs w:val="24"/>
        </w:rPr>
        <w:t>2</w:t>
      </w:r>
      <w:r w:rsidRPr="0069054E">
        <w:rPr>
          <w:rFonts w:ascii="Carlito" w:eastAsia="Carlito" w:hAnsi="Carlito" w:cs="Carlito"/>
          <w:noProof w:val="0"/>
          <w:spacing w:val="-2"/>
          <w:sz w:val="24"/>
          <w:szCs w:val="24"/>
          <w:lang w:val="en-US"/>
        </w:rPr>
        <w:t>L</w:t>
      </w:r>
    </w:p>
    <w:p w:rsidR="0069054E" w:rsidRPr="0069054E" w:rsidRDefault="0069054E" w:rsidP="0069054E">
      <w:pPr>
        <w:keepNext/>
        <w:keepLines/>
        <w:widowControl w:val="0"/>
        <w:autoSpaceDE w:val="0"/>
        <w:autoSpaceDN w:val="0"/>
        <w:spacing w:before="256" w:after="0" w:line="240" w:lineRule="auto"/>
        <w:outlineLvl w:val="2"/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</w:pPr>
      <w:r w:rsidRPr="0069054E">
        <w:rPr>
          <w:rFonts w:asciiTheme="majorHAnsi" w:eastAsiaTheme="majorEastAsia" w:hAnsiTheme="majorHAnsi" w:cstheme="majorBidi"/>
          <w:b/>
          <w:noProof w:val="0"/>
          <w:color w:val="1F4D78" w:themeColor="accent1" w:themeShade="7F"/>
          <w:sz w:val="28"/>
          <w:szCs w:val="28"/>
        </w:rPr>
        <w:t>Інше:</w:t>
      </w:r>
    </w:p>
    <w:p w:rsidR="0069054E" w:rsidRPr="0069054E" w:rsidRDefault="0069054E" w:rsidP="0069054E">
      <w:pPr>
        <w:widowControl w:val="0"/>
        <w:autoSpaceDE w:val="0"/>
        <w:autoSpaceDN w:val="0"/>
        <w:spacing w:before="1" w:after="0" w:line="240" w:lineRule="auto"/>
        <w:ind w:left="424" w:right="358"/>
        <w:jc w:val="both"/>
        <w:rPr>
          <w:rFonts w:ascii="Carlito" w:eastAsia="Carlito" w:hAnsi="Carlito" w:cs="Carlito"/>
          <w:noProof w:val="0"/>
          <w:sz w:val="20"/>
          <w:szCs w:val="20"/>
          <w:lang w:val="ru-RU"/>
        </w:rPr>
      </w:pP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Перелічені тут пункти договору замінюють та/або доповнюють загальні положення та умови підрядника, які можна знайти за наступним посиланням, кожен з яких наразі дійсний. </w:t>
      </w:r>
      <w:hyperlink r:id="rId5">
        <w:r w:rsidRPr="0069054E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www</w:t>
        </w:r>
        <w:r w:rsidRPr="0069054E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ru-RU"/>
          </w:rPr>
          <w:t>.</w:t>
        </w:r>
        <w:r w:rsidRPr="0069054E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ruttensteiner</w:t>
        </w:r>
        <w:r w:rsidRPr="0069054E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ru-RU"/>
          </w:rPr>
          <w:t>.</w:t>
        </w:r>
        <w:r w:rsidRPr="0069054E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com</w:t>
        </w:r>
        <w:r w:rsidRPr="0069054E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ru-RU"/>
          </w:rPr>
          <w:t>/</w:t>
        </w:r>
        <w:r w:rsidRPr="0069054E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images</w:t>
        </w:r>
        <w:r w:rsidRPr="0069054E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ru-RU"/>
          </w:rPr>
          <w:t>/</w:t>
        </w:r>
        <w:r w:rsidRPr="0069054E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AGB</w:t>
        </w:r>
        <w:r w:rsidRPr="0069054E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ru-RU"/>
          </w:rPr>
          <w:t>/</w:t>
        </w:r>
        <w:r w:rsidRPr="0069054E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AGB</w:t>
        </w:r>
        <w:r w:rsidRPr="0069054E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ru-RU"/>
          </w:rPr>
          <w:t>-2016-</w:t>
        </w:r>
        <w:r w:rsidRPr="0069054E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DE</w:t>
        </w:r>
        <w:r w:rsidRPr="0069054E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ru-RU"/>
          </w:rPr>
          <w:t>.</w:t>
        </w:r>
        <w:r w:rsidRPr="0069054E">
          <w:rPr>
            <w:rFonts w:ascii="Carlito" w:eastAsia="Carlito" w:hAnsi="Carlito" w:cs="Carlito"/>
            <w:noProof w:val="0"/>
            <w:color w:val="0000FF"/>
            <w:sz w:val="24"/>
            <w:szCs w:val="24"/>
            <w:u w:val="single" w:color="0000FF"/>
            <w:lang w:val="en-US"/>
          </w:rPr>
          <w:t>pdf</w:t>
        </w:r>
      </w:hyperlink>
      <w:r w:rsidRPr="0069054E">
        <w:rPr>
          <w:rFonts w:ascii="Carlito" w:eastAsia="Carlito" w:hAnsi="Carlito" w:cs="Carlito"/>
          <w:noProof w:val="0"/>
          <w:color w:val="0000FF"/>
          <w:spacing w:val="40"/>
          <w:sz w:val="24"/>
          <w:szCs w:val="24"/>
          <w:lang w:val="ru-RU"/>
        </w:rPr>
        <w:t xml:space="preserve">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Регресні претензії будь-якого роду за рахунок і на шкоду підряднику через технічні або економічні дефекти з боку клієнта не допускаються. Оскарження контракту через помилку §871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ABGB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і скорочення на половину §934 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en-US"/>
        </w:rPr>
        <w:t>ABGB</w:t>
      </w:r>
      <w:r w:rsidRPr="0069054E">
        <w:rPr>
          <w:rFonts w:ascii="Carlito" w:eastAsia="Carlito" w:hAnsi="Carlito" w:cs="Carlito"/>
          <w:noProof w:val="0"/>
          <w:sz w:val="24"/>
          <w:szCs w:val="24"/>
          <w:lang w:val="ru-RU"/>
        </w:rPr>
        <w:t xml:space="preserve"> не допускаеться. </w:t>
      </w:r>
    </w:p>
    <w:p w:rsidR="00657230" w:rsidRPr="0069054E" w:rsidRDefault="0053660A">
      <w:pPr>
        <w:rPr>
          <w:lang w:val="ru-RU"/>
        </w:rPr>
      </w:pPr>
    </w:p>
    <w:sectPr w:rsidR="00657230" w:rsidRPr="006905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57E36"/>
    <w:multiLevelType w:val="hybridMultilevel"/>
    <w:tmpl w:val="7276B2C2"/>
    <w:lvl w:ilvl="0" w:tplc="6EAE73B4">
      <w:numFmt w:val="bullet"/>
      <w:lvlText w:val=""/>
      <w:lvlJc w:val="left"/>
      <w:pPr>
        <w:ind w:left="114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65621CC">
      <w:numFmt w:val="bullet"/>
      <w:lvlText w:val="•"/>
      <w:lvlJc w:val="left"/>
      <w:pPr>
        <w:ind w:left="2192" w:hanging="361"/>
      </w:pPr>
      <w:rPr>
        <w:rFonts w:hint="default"/>
        <w:lang w:val="en-US" w:eastAsia="en-US" w:bidi="ar-SA"/>
      </w:rPr>
    </w:lvl>
    <w:lvl w:ilvl="2" w:tplc="F9302CD4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3" w:tplc="3B00BABE">
      <w:numFmt w:val="bullet"/>
      <w:lvlText w:val="•"/>
      <w:lvlJc w:val="left"/>
      <w:pPr>
        <w:ind w:left="4297" w:hanging="361"/>
      </w:pPr>
      <w:rPr>
        <w:rFonts w:hint="default"/>
        <w:lang w:val="en-US" w:eastAsia="en-US" w:bidi="ar-SA"/>
      </w:rPr>
    </w:lvl>
    <w:lvl w:ilvl="4" w:tplc="C3BED618"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5" w:tplc="F8149CEA">
      <w:numFmt w:val="bullet"/>
      <w:lvlText w:val="•"/>
      <w:lvlJc w:val="left"/>
      <w:pPr>
        <w:ind w:left="6403" w:hanging="361"/>
      </w:pPr>
      <w:rPr>
        <w:rFonts w:hint="default"/>
        <w:lang w:val="en-US" w:eastAsia="en-US" w:bidi="ar-SA"/>
      </w:rPr>
    </w:lvl>
    <w:lvl w:ilvl="6" w:tplc="36EC6BA0">
      <w:numFmt w:val="bullet"/>
      <w:lvlText w:val="•"/>
      <w:lvlJc w:val="left"/>
      <w:pPr>
        <w:ind w:left="7455" w:hanging="361"/>
      </w:pPr>
      <w:rPr>
        <w:rFonts w:hint="default"/>
        <w:lang w:val="en-US" w:eastAsia="en-US" w:bidi="ar-SA"/>
      </w:rPr>
    </w:lvl>
    <w:lvl w:ilvl="7" w:tplc="56125CDC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  <w:lvl w:ilvl="8" w:tplc="EBEC3EA0">
      <w:numFmt w:val="bullet"/>
      <w:lvlText w:val="•"/>
      <w:lvlJc w:val="left"/>
      <w:pPr>
        <w:ind w:left="956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D6A07F6"/>
    <w:multiLevelType w:val="hybridMultilevel"/>
    <w:tmpl w:val="301CFC4E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4E"/>
    <w:rsid w:val="00224275"/>
    <w:rsid w:val="002853E1"/>
    <w:rsid w:val="002C372F"/>
    <w:rsid w:val="003F246E"/>
    <w:rsid w:val="0053660A"/>
    <w:rsid w:val="0069054E"/>
    <w:rsid w:val="007254C1"/>
    <w:rsid w:val="007307D8"/>
    <w:rsid w:val="008A082A"/>
    <w:rsid w:val="00AD024E"/>
    <w:rsid w:val="00C85495"/>
    <w:rsid w:val="00D775C0"/>
    <w:rsid w:val="00D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1C83"/>
  <w15:chartTrackingRefBased/>
  <w15:docId w15:val="{C033229C-1CEC-45AD-A8E4-0F9145C1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9054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690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3F246E"/>
    <w:pPr>
      <w:widowControl w:val="0"/>
      <w:autoSpaceDE w:val="0"/>
      <w:autoSpaceDN w:val="0"/>
      <w:spacing w:after="0" w:line="240" w:lineRule="auto"/>
      <w:ind w:left="424"/>
    </w:pPr>
    <w:rPr>
      <w:rFonts w:ascii="Carlito" w:eastAsia="Carlito" w:hAnsi="Carlito" w:cs="Carlito"/>
      <w:noProof w:val="0"/>
      <w:sz w:val="20"/>
      <w:szCs w:val="20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3F246E"/>
    <w:rPr>
      <w:rFonts w:ascii="Carlito" w:eastAsia="Carlito" w:hAnsi="Carlito" w:cs="Carlito"/>
      <w:sz w:val="20"/>
      <w:szCs w:val="20"/>
    </w:rPr>
  </w:style>
  <w:style w:type="paragraph" w:styleId="a6">
    <w:name w:val="List Paragraph"/>
    <w:basedOn w:val="a"/>
    <w:uiPriority w:val="1"/>
    <w:qFormat/>
    <w:rsid w:val="0053660A"/>
    <w:pPr>
      <w:widowControl w:val="0"/>
      <w:autoSpaceDE w:val="0"/>
      <w:autoSpaceDN w:val="0"/>
      <w:spacing w:after="0" w:line="240" w:lineRule="auto"/>
      <w:ind w:left="1144" w:hanging="360"/>
    </w:pPr>
    <w:rPr>
      <w:rFonts w:ascii="Carlito" w:eastAsia="Carlito" w:hAnsi="Carlito" w:cs="Carlito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ttensteiner.com/images/AGB/AGB-2016-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2954</Words>
  <Characters>1685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Bobyliev</dc:creator>
  <cp:keywords/>
  <dc:description/>
  <cp:lastModifiedBy>Volodymyr Bobyliev</cp:lastModifiedBy>
  <cp:revision>2</cp:revision>
  <dcterms:created xsi:type="dcterms:W3CDTF">2025-04-27T15:37:00Z</dcterms:created>
  <dcterms:modified xsi:type="dcterms:W3CDTF">2025-04-27T15:37:00Z</dcterms:modified>
</cp:coreProperties>
</file>