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1" w:rsidRDefault="007B54B1" w:rsidP="007B54B1">
      <w:pPr>
        <w:pStyle w:val="PargrafodaLista"/>
        <w:numPr>
          <w:ilvl w:val="0"/>
          <w:numId w:val="1"/>
        </w:numPr>
      </w:pPr>
    </w:p>
    <w:p w:rsidR="00417653" w:rsidRDefault="00417653" w:rsidP="00417653">
      <w:r w:rsidRPr="00417653">
        <w:drawing>
          <wp:inline distT="0" distB="0" distL="0" distR="0" wp14:anchorId="089CC408" wp14:editId="5992837E">
            <wp:extent cx="5731510" cy="328041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53" w:rsidRDefault="00417653" w:rsidP="00417653">
      <w:bookmarkStart w:id="0" w:name="_GoBack"/>
      <w:bookmarkEnd w:id="0"/>
    </w:p>
    <w:p w:rsidR="00417653" w:rsidRDefault="00417653" w:rsidP="00417653">
      <w:pPr>
        <w:pStyle w:val="PargrafodaLista"/>
        <w:numPr>
          <w:ilvl w:val="0"/>
          <w:numId w:val="1"/>
        </w:numPr>
      </w:pPr>
    </w:p>
    <w:p w:rsidR="00417653" w:rsidRDefault="00417653" w:rsidP="00417653">
      <w:r w:rsidRPr="00417653">
        <w:drawing>
          <wp:inline distT="0" distB="0" distL="0" distR="0" wp14:anchorId="5D22FBDF" wp14:editId="6E7DA4D4">
            <wp:extent cx="5731510" cy="362204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1" w:rsidRDefault="007B54B1" w:rsidP="007B54B1">
      <w:pPr>
        <w:pStyle w:val="PargrafodaLista"/>
        <w:numPr>
          <w:ilvl w:val="0"/>
          <w:numId w:val="1"/>
        </w:num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Departamentos(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dep_id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PRIMARY KEY,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dep_nome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VARCHAR (20),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dep_local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)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table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Funcionarios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edv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PRIMARY KEY,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VARCHAR (15),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VARCHAR (15),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_contratacao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salario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dep_id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FOREIGN KEY (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dep_id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) REFERENCES </w:t>
      </w: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Departamentos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dep_id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table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Grade_salarial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grade</w:t>
      </w:r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PRIMARY KEY,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sal_min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sal_max</w:t>
      </w:r>
      <w:proofErr w:type="spellEnd"/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Departamentos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dep_local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VALUES 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(1, 'REMAN', 104),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(2, 'ICO', 101),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(3, 'ETS', 401),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(4, 'FCM', 303),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(5, 'INOVE', 303);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INSERT INTO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Grade_salarial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 (grade,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sal_min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sal_max</w:t>
      </w:r>
      <w:proofErr w:type="spell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 xml:space="preserve">VALUES 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(1, 1500, 4000),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 4001, 9000),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 9001, 22000),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 22001, 50000);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salario,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(92890148,'Edna Carvalho','Andrea','1990-02-24',19000,1),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(92790062,'João Manfredo','Andrea','2001-09-26',12500,1),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(91004090,'Débora Junior','Andrea','1999-03-02',15600,1),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(94566222,'Carla Rodrigues','Andrea','1990-10-04',20000,1),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(96334100,'Maciel Oliveira','Andrea','1995-12-06',16500,1),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(97885245,'Guilherme Gui.','Marcos','2010-05-13',9000,2),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(92894706,'Jessica Lima','Marcos','2015-08-14',25678,2),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s-ES"/>
        </w:rPr>
        <w:t>(91450032,'Isabella M.','Marcos','1993-01-22',10900,2),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(94661932,'Carlo Daniel','Lucio','1990-01-31',13750,2),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(95780634,'Maria Santana','Lucio','2015-09-05',8000,2),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(97881945,'Dominic F.','Pietra','2020-02-09'</w:t>
      </w:r>
      <w:proofErr w:type="gramStart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,2000,3</w:t>
      </w:r>
      <w:proofErr w:type="gramEnd"/>
      <w:r w:rsidRPr="007B54B1">
        <w:rPr>
          <w:rFonts w:ascii="Consolas" w:hAnsi="Consolas" w:cs="Consolas"/>
          <w:color w:val="008000"/>
          <w:sz w:val="19"/>
          <w:szCs w:val="19"/>
          <w:lang w:val="en-US"/>
        </w:rPr>
        <w:t>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(98490620,'Daniela Silva','Pietra','2020-02-09',1500,3),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(96854299,'Felipe Augusto','Pietra','2020-02-09',1600,3),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(97805503,'Natalia Reis','Pietra','2019-06-14',2200,3),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(90103456,'Thiago Dias','Pietra','2018-08-24',2800,3),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(98462157,'Lorena Ray','Pietra','2017-02-25',1900,3),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(95482340,'Natanael Brasil','Pietra','2020-06-03',3500,3),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(96314782,'Ana Mass','Captu','1997-02-19',3600,4),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s-ES"/>
        </w:rPr>
        <w:t>(97854318,'Otávio Luis','Captu','2017-05-19',9200,4),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(94862122,'Luisa Otávia','Captu','2002-11-11',10500,4),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(97864320,'Lucas Moura','Captu','1990-08-29',6600,4),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(96315782,'Fernanda L.','Captu','1999-12-17',2900,4),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(97546210,'Caroline Adeus','Captu','2018-02-19',4555,4),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(94621573,'Marco Valastro','Captu','2003-03-30',7000,4),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(96548432,'Valdemir C.','Jonas','2020-03-15',1200,5),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(97511020,'Eduarda Souza','Jonas','2011-08-14',1100,5),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s-ES"/>
        </w:rPr>
        <w:t>(96410654,'Allan Jonas','Felipe','2008-06-17',3200,5),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s-ES"/>
        </w:rPr>
        <w:t>(95645012,'Diana Jones','Felipe','2002-09-24',2050,5),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54B1">
        <w:rPr>
          <w:rFonts w:ascii="Consolas" w:hAnsi="Consolas" w:cs="Consolas"/>
          <w:color w:val="008000"/>
          <w:sz w:val="19"/>
          <w:szCs w:val="19"/>
          <w:lang w:val="es-ES"/>
        </w:rPr>
        <w:t>(94746054,'Mario Bros','Felipe','1990-01-18',25600,5),</w:t>
      </w:r>
    </w:p>
    <w:p w:rsidR="007B54B1" w:rsidRDefault="007B54B1" w:rsidP="007B54B1">
      <w:pPr>
        <w:rPr>
          <w:rFonts w:ascii="Consolas" w:hAnsi="Consolas" w:cs="Consolas"/>
          <w:color w:val="008000"/>
          <w:sz w:val="19"/>
          <w:szCs w:val="19"/>
        </w:rPr>
      </w:pPr>
      <w:r w:rsidRPr="007B54B1">
        <w:rPr>
          <w:rFonts w:ascii="Consolas" w:hAnsi="Consolas" w:cs="Consolas"/>
          <w:color w:val="008000"/>
          <w:sz w:val="19"/>
          <w:szCs w:val="19"/>
        </w:rPr>
        <w:t>(92085478,'Aline Franco','Jonas','1996-05-05',3700,5);</w:t>
      </w:r>
    </w:p>
    <w:p w:rsidR="00887927" w:rsidRDefault="00417653" w:rsidP="007B54B1">
      <w:pPr>
        <w:pStyle w:val="PargrafodaLista"/>
        <w:numPr>
          <w:ilvl w:val="0"/>
          <w:numId w:val="1"/>
        </w:num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'Setor'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Default="007B54B1" w:rsidP="007B54B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'Maior salario'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4B1" w:rsidRDefault="007B54B1" w:rsidP="007B54B1">
      <w:pPr>
        <w:rPr>
          <w:rFonts w:ascii="Consolas" w:hAnsi="Consolas" w:cs="Consolas"/>
          <w:color w:val="808080"/>
          <w:sz w:val="19"/>
          <w:szCs w:val="19"/>
        </w:rPr>
      </w:pPr>
    </w:p>
    <w:p w:rsidR="007B54B1" w:rsidRDefault="007B54B1" w:rsidP="007B54B1">
      <w:r w:rsidRPr="007B54B1">
        <w:drawing>
          <wp:inline distT="0" distB="0" distL="0" distR="0" wp14:anchorId="72A5DA4F" wp14:editId="3EC19C10">
            <wp:extent cx="1887212" cy="1677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12" cy="16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1" w:rsidRDefault="007B54B1" w:rsidP="007B54B1"/>
    <w:p w:rsidR="007B54B1" w:rsidRDefault="007B54B1" w:rsidP="007B54B1">
      <w:pPr>
        <w:pStyle w:val="PargrafodaLista"/>
        <w:numPr>
          <w:ilvl w:val="0"/>
          <w:numId w:val="1"/>
        </w:numPr>
      </w:pPr>
    </w:p>
    <w:p w:rsidR="007B54B1" w:rsidRDefault="007B54B1" w:rsidP="007B54B1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 de Trabalho'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54B1" w:rsidRDefault="007B54B1" w:rsidP="007B54B1">
      <w:r w:rsidRPr="007B54B1">
        <w:lastRenderedPageBreak/>
        <w:drawing>
          <wp:inline distT="0" distB="0" distL="0" distR="0" wp14:anchorId="37C0377E" wp14:editId="23ECB7CE">
            <wp:extent cx="2983320" cy="5785544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320" cy="57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1" w:rsidRDefault="007B54B1" w:rsidP="007B54B1"/>
    <w:p w:rsidR="007B54B1" w:rsidRDefault="007B54B1" w:rsidP="000F2DD5">
      <w:pPr>
        <w:pStyle w:val="PargrafodaLista"/>
        <w:numPr>
          <w:ilvl w:val="0"/>
          <w:numId w:val="1"/>
        </w:numPr>
      </w:pPr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2DD5" w:rsidRDefault="000F2DD5" w:rsidP="000F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B1" w:rsidRPr="000F2DD5" w:rsidRDefault="000F2DD5" w:rsidP="000F2DD5">
      <w:pPr>
        <w:rPr>
          <w:lang w:val="en-US"/>
        </w:rPr>
      </w:pPr>
      <w:proofErr w:type="gramStart"/>
      <w:r w:rsidRPr="000F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DD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>funcionarios</w:t>
      </w:r>
      <w:proofErr w:type="spellEnd"/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DD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DD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>lider</w:t>
      </w:r>
      <w:proofErr w:type="spellEnd"/>
      <w:r w:rsidRPr="000F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D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 w:rsidRPr="000F2D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B54B1" w:rsidRDefault="007B54B1" w:rsidP="007B54B1">
      <w:r w:rsidRPr="007B54B1">
        <w:lastRenderedPageBreak/>
        <w:drawing>
          <wp:inline distT="0" distB="0" distL="0" distR="0" wp14:anchorId="53586B6E" wp14:editId="67A71D29">
            <wp:extent cx="4184273" cy="5127879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273" cy="51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D5" w:rsidRDefault="000F2DD5" w:rsidP="007B54B1"/>
    <w:p w:rsidR="000F2DD5" w:rsidRDefault="000F2DD5" w:rsidP="000F2DD5">
      <w:pPr>
        <w:pStyle w:val="PargrafodaLista"/>
        <w:numPr>
          <w:ilvl w:val="0"/>
          <w:numId w:val="1"/>
        </w:numPr>
      </w:pPr>
    </w:p>
    <w:p w:rsidR="000F2DD5" w:rsidRDefault="000F2DD5" w:rsidP="007B54B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grade_salarial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grade_salarial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grade_salarial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sal_max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2A2" w:rsidRDefault="00B052A2" w:rsidP="007B54B1">
      <w:r w:rsidRPr="00B052A2">
        <w:drawing>
          <wp:inline distT="0" distB="0" distL="0" distR="0" wp14:anchorId="11381C99" wp14:editId="41B13B72">
            <wp:extent cx="2497220" cy="46703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220" cy="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A2" w:rsidRDefault="00B052A2" w:rsidP="007B54B1"/>
    <w:p w:rsidR="00B052A2" w:rsidRDefault="00B052A2" w:rsidP="007B54B1"/>
    <w:p w:rsidR="00B052A2" w:rsidRPr="00B052A2" w:rsidRDefault="00B052A2" w:rsidP="00B052A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A2" w:rsidRDefault="00B052A2" w:rsidP="00B052A2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4000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52A2" w:rsidRDefault="00B052A2" w:rsidP="007B54B1">
      <w:r w:rsidRPr="00B052A2">
        <w:lastRenderedPageBreak/>
        <w:drawing>
          <wp:inline distT="0" distB="0" distL="0" distR="0" wp14:anchorId="291F5C83" wp14:editId="2F2B3966">
            <wp:extent cx="1734710" cy="98173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710" cy="9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A2" w:rsidRDefault="00B052A2" w:rsidP="008A2A71">
      <w:pPr>
        <w:pStyle w:val="PargrafodaLista"/>
        <w:numPr>
          <w:ilvl w:val="0"/>
          <w:numId w:val="1"/>
        </w:numPr>
      </w:pPr>
    </w:p>
    <w:p w:rsidR="008A2A71" w:rsidRDefault="008A2A71" w:rsidP="008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</w:p>
    <w:p w:rsidR="008A2A71" w:rsidRDefault="008A2A71" w:rsidP="008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'Marcos'</w:t>
      </w:r>
    </w:p>
    <w:p w:rsidR="008A2A71" w:rsidRDefault="008A2A71" w:rsidP="008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'Lucio'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2A71" w:rsidRDefault="008A2A71" w:rsidP="008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A71" w:rsidRDefault="008A2A71" w:rsidP="008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A2" w:rsidRDefault="008A2A71" w:rsidP="008A2A71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data_contratacao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'marcos'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52A2" w:rsidRDefault="00B052A2" w:rsidP="008A2A71">
      <w:pPr>
        <w:tabs>
          <w:tab w:val="left" w:pos="2558"/>
        </w:tabs>
      </w:pPr>
    </w:p>
    <w:p w:rsidR="008A2A71" w:rsidRDefault="008A2A71" w:rsidP="000C1B6B">
      <w:pPr>
        <w:tabs>
          <w:tab w:val="left" w:pos="2558"/>
        </w:tabs>
      </w:pPr>
      <w:r w:rsidRPr="008A2A71">
        <w:drawing>
          <wp:inline distT="0" distB="0" distL="0" distR="0" wp14:anchorId="49D98940" wp14:editId="5F9F219D">
            <wp:extent cx="1830024" cy="6767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024" cy="6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6B" w:rsidRDefault="000C1B6B" w:rsidP="000C1B6B">
      <w:pPr>
        <w:tabs>
          <w:tab w:val="left" w:pos="2558"/>
        </w:tabs>
      </w:pPr>
    </w:p>
    <w:p w:rsidR="000C1B6B" w:rsidRDefault="000C1B6B" w:rsidP="000C1B6B">
      <w:pPr>
        <w:pStyle w:val="PargrafodaLista"/>
        <w:numPr>
          <w:ilvl w:val="0"/>
          <w:numId w:val="1"/>
        </w:numPr>
      </w:pPr>
    </w:p>
    <w:p w:rsidR="000C1B6B" w:rsidRDefault="000C1B6B" w:rsidP="007B54B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'Media Salarial'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'Maior Salario'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'Menor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dep_nome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1B6B" w:rsidRDefault="000C1B6B" w:rsidP="007B54B1">
      <w:pPr>
        <w:rPr>
          <w:rFonts w:ascii="Consolas" w:hAnsi="Consolas" w:cs="Consolas"/>
          <w:color w:val="808080"/>
          <w:sz w:val="19"/>
          <w:szCs w:val="19"/>
        </w:rPr>
      </w:pPr>
    </w:p>
    <w:p w:rsidR="000C1B6B" w:rsidRDefault="000C1B6B" w:rsidP="007B54B1">
      <w:r w:rsidRPr="000C1B6B">
        <w:drawing>
          <wp:inline distT="0" distB="0" distL="0" distR="0" wp14:anchorId="3CBF5137" wp14:editId="50B026CB">
            <wp:extent cx="3135822" cy="118189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5822" cy="11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5C2A"/>
    <w:multiLevelType w:val="hybridMultilevel"/>
    <w:tmpl w:val="CA50F9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02EB"/>
    <w:multiLevelType w:val="hybridMultilevel"/>
    <w:tmpl w:val="E812BB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B1"/>
    <w:rsid w:val="000C1B6B"/>
    <w:rsid w:val="000F2DD5"/>
    <w:rsid w:val="00417653"/>
    <w:rsid w:val="007B54B1"/>
    <w:rsid w:val="008A2A71"/>
    <w:rsid w:val="009A0860"/>
    <w:rsid w:val="00B052A2"/>
    <w:rsid w:val="00F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4A2"/>
  <w15:chartTrackingRefBased/>
  <w15:docId w15:val="{7EF3E7CB-0FD2-4CB1-A19A-36E2DEA6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cp:lastPrinted>2021-12-16T18:55:00Z</cp:lastPrinted>
  <dcterms:created xsi:type="dcterms:W3CDTF">2021-12-16T17:29:00Z</dcterms:created>
  <dcterms:modified xsi:type="dcterms:W3CDTF">2021-12-16T18:56:00Z</dcterms:modified>
</cp:coreProperties>
</file>