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4C5278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05670C" wp14:editId="2D4EED4F">
                <wp:simplePos x="0" y="0"/>
                <wp:positionH relativeFrom="column">
                  <wp:posOffset>3581400</wp:posOffset>
                </wp:positionH>
                <wp:positionV relativeFrom="paragraph">
                  <wp:posOffset>-131445</wp:posOffset>
                </wp:positionV>
                <wp:extent cx="297180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AA" w:rsidRDefault="006039EA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Compare TF-IDF and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tobagofwords</w:t>
                            </w:r>
                            <w:proofErr w:type="spellEnd"/>
                          </w:p>
                          <w:p w:rsidR="004004AA" w:rsidRPr="00B90234" w:rsidRDefault="004004AA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Explain </w:t>
                            </w:r>
                            <w:r w:rsidRPr="00B9023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4004AA" w:rsidRPr="002820A1" w:rsidRDefault="004004AA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6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-10.35pt;width:23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" filled="f" stroked="f">
                <v:textbox>
                  <w:txbxContent>
                    <w:p w:rsidR="004004AA" w:rsidRDefault="006039EA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Compare TF-IDF and </w:t>
                      </w:r>
                      <w:proofErr w:type="spellStart"/>
                      <w:r>
                        <w:rPr>
                          <w:sz w:val="20"/>
                        </w:rPr>
                        <w:t>tobagofwords</w:t>
                      </w:r>
                      <w:proofErr w:type="spellEnd"/>
                    </w:p>
                    <w:p w:rsidR="004004AA" w:rsidRPr="00B90234" w:rsidRDefault="004004AA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Explain </w:t>
                      </w:r>
                      <w:r w:rsidRPr="00B90234">
                        <w:rPr>
                          <w:sz w:val="20"/>
                        </w:rPr>
                        <w:t xml:space="preserve"> </w:t>
                      </w:r>
                    </w:p>
                    <w:p w:rsidR="004004AA" w:rsidRPr="002820A1" w:rsidRDefault="004004AA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Show work</w:t>
                      </w:r>
                    </w:p>
                  </w:txbxContent>
                </v:textbox>
              </v:shape>
            </w:pict>
          </mc:Fallback>
        </mc:AlternateContent>
      </w:r>
      <w:r w:rsidR="00834DDB"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353CBA27" wp14:editId="75BE2E6D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DDB"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1C07F7A6" wp14:editId="78B44C14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21D3049E" wp14:editId="3764E103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191219" wp14:editId="40D81309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04AA" w:rsidRDefault="004004AA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91219" id="Text Box 1" o:spid="_x0000_s1027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RNKw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" filled="f" stroked="f">
                <v:textbox>
                  <w:txbxContent>
                    <w:p w:rsidR="004004AA" w:rsidRDefault="004004AA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4004AA" w:rsidRDefault="004004AA"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13FB95" wp14:editId="09A76331">
                <wp:simplePos x="0" y="0"/>
                <wp:positionH relativeFrom="column">
                  <wp:posOffset>2752642</wp:posOffset>
                </wp:positionH>
                <wp:positionV relativeFrom="paragraph">
                  <wp:posOffset>194117</wp:posOffset>
                </wp:positionV>
                <wp:extent cx="3379304" cy="5732891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304" cy="5732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term: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win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35.7803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,: 33.6471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32.8694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25.2341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23.3677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apple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,: 4.8346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3.8144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3.4933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Sutton: 3.2886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pies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3.2138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student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,: 20.2657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20.1252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18.4400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14.4104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13.9769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window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12.6961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,: 12.2819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9.9853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8.1166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6.7849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Allen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6.4153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5.9481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Dallas: 5.9395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Mavericks: 5.7875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Celtics: 5.4069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water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.: 29.9840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,: 29.1311</w:t>
                            </w:r>
                            <w:proofErr w:type="gramEnd"/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26.5292</w:t>
                            </w:r>
                          </w:p>
                          <w:p w:rsidR="006D57CD" w:rsidRDefault="006D57CD" w:rsidP="006D57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19.5725</w:t>
                            </w:r>
                          </w:p>
                          <w:p w:rsidR="004004AA" w:rsidRPr="00AF76F8" w:rsidRDefault="006D57CD" w:rsidP="006D57CD">
                            <w:pPr>
                              <w:spacing w:line="257" w:lineRule="auto"/>
                              <w:ind w:left="144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19.2226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3FB9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6.75pt;margin-top:15.3pt;width:266.1pt;height:45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QIDQIAAPoDAAAOAAAAZHJzL2Uyb0RvYy54bWysU9tuGyEQfa/Uf0C817te242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" filled="f" stroked="f">
                <v:textbox>
                  <w:txbxContent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term: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win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35.7803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,: 33.6471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32.8694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25.2341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23.3677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apple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,: 4.8346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3.8144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3.4933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Sutton: 3.2886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3.2138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student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,: 20.2657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20.1252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18.4400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14.4104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13.9769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window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12.6961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,: 12.2819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9.9853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8.1166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6.7849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Allen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6.4153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5.9481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Dallas: 5.9395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Mavericks: 5.7875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Celtics: 5.4069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water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.: 29.9840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,: 29.1311</w:t>
                      </w:r>
                      <w:proofErr w:type="gramEnd"/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26.5292</w:t>
                      </w:r>
                    </w:p>
                    <w:p w:rsidR="006D57CD" w:rsidRDefault="006D57CD" w:rsidP="006D57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19.5725</w:t>
                      </w:r>
                    </w:p>
                    <w:p w:rsidR="004004AA" w:rsidRPr="00AF76F8" w:rsidRDefault="006D57CD" w:rsidP="006D57CD">
                      <w:pPr>
                        <w:spacing w:line="257" w:lineRule="auto"/>
                        <w:ind w:left="144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19.2226</w:t>
                      </w:r>
                    </w:p>
                  </w:txbxContent>
                </v:textbox>
              </v:shape>
            </w:pict>
          </mc:Fallback>
        </mc:AlternateContent>
      </w:r>
      <w:r w:rsidR="000401C9"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4FD07" wp14:editId="6FBBF884">
                <wp:simplePos x="0" y="0"/>
                <wp:positionH relativeFrom="column">
                  <wp:posOffset>-276639</wp:posOffset>
                </wp:positionH>
                <wp:positionV relativeFrom="paragraph">
                  <wp:posOffset>151765</wp:posOffset>
                </wp:positionV>
                <wp:extent cx="3379304" cy="5732891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304" cy="5732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term: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win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": 32.0412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30.4851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team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26.2502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': 22.2146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21.9271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apple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Hubig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20.5884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pies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20.5810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Sutton: 19.6744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GBS.: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17.3596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Syndrome: 16.7717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term: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fees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36.8002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subsidy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31.7031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29.5082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27.3002</w:t>
                            </w:r>
                          </w:p>
                          <w:p w:rsidR="0084471B" w:rsidRDefault="0084471B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education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24.7325</w:t>
                            </w:r>
                          </w:p>
                          <w:p w:rsidR="004004AA" w:rsidRDefault="004004AA" w:rsidP="008447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term: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window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lawn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15.4623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UNINTELLIGIBLE: 14.0791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IRWIN: 13.7635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Shipman: 13.5384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I`ve: 13.1989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Enter a term:  Allen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Mavericks: 34.9807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Celtics: 32.2026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Dallas: 31.2373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Stackhouse: 29.2649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Terry: 19.9646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Enter a term: Enter a term: water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mist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31.6681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humidifier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24.7621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HWM-2030: 21.5931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18.9232</w:t>
                            </w:r>
                          </w:p>
                          <w:p w:rsidR="004004AA" w:rsidRDefault="004004AA" w:rsidP="000401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18.6596</w:t>
                            </w:r>
                          </w:p>
                          <w:p w:rsidR="004004AA" w:rsidRPr="00AF76F8" w:rsidRDefault="004004AA" w:rsidP="000401C9">
                            <w:pPr>
                              <w:spacing w:line="257" w:lineRule="auto"/>
                              <w:ind w:left="144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term: Enter a term: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FD07" id="_x0000_s1029" type="#_x0000_t202" style="position:absolute;margin-left:-21.8pt;margin-top:11.95pt;width:266.1pt;height:45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" filled="f" stroked="f">
                <v:textbox>
                  <w:txbxContent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term: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win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": 32.0412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30.4851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team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26.2502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': 22.2146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21.9271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apple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Hubig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20.5884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20.5810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Sutton: 19.6744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GBS.: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17.3596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Syndrome: 16.7717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term: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student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fees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36.8002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subsidy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31.7031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students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29.5082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27.3002</w:t>
                      </w:r>
                    </w:p>
                    <w:p w:rsidR="0084471B" w:rsidRDefault="0084471B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education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24.7325</w:t>
                      </w:r>
                    </w:p>
                    <w:p w:rsidR="004004AA" w:rsidRDefault="004004AA" w:rsidP="008447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term: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window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lawn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15.4623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UNINTELLIGIBLE: 14.0791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IRWIN: 13.7635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Shipman: 13.5384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I`ve: 13.1989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Enter a term:  Allen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Mavericks: 34.9807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Celtics: 32.2026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Dallas: 31.2373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Stackhouse: 29.2649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Terry: 19.9646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Enter a term: Enter a term: water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31.6681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humidifier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24.7621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HWM-2030: 21.5931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18.9232</w:t>
                      </w:r>
                    </w:p>
                    <w:p w:rsidR="004004AA" w:rsidRDefault="004004AA" w:rsidP="000401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cool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18.6596</w:t>
                      </w:r>
                    </w:p>
                    <w:p w:rsidR="004004AA" w:rsidRPr="00AF76F8" w:rsidRDefault="004004AA" w:rsidP="000401C9">
                      <w:pPr>
                        <w:spacing w:line="257" w:lineRule="auto"/>
                        <w:ind w:left="1440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term: Enter a term: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TF-IDF Output                                                                      </w:t>
      </w:r>
      <w:proofErr w:type="spellStart"/>
      <w:r w:rsidR="007970AC">
        <w:t>TobagofWords</w:t>
      </w:r>
      <w:proofErr w:type="spellEnd"/>
      <w:r>
        <w:t xml:space="preserve">                </w:t>
      </w:r>
    </w:p>
    <w:p w:rsidR="00834DDB" w:rsidRDefault="00834DDB"/>
    <w:p w:rsidR="00834DDB" w:rsidRDefault="00834DDB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076ED8" w:rsidP="009A5713">
      <w:pPr>
        <w:spacing w:line="257" w:lineRule="auto"/>
        <w:ind w:right="-720"/>
      </w:pPr>
      <w:bookmarkStart w:id="0" w:name="_GoBack"/>
      <w:bookmarkEnd w:id="0"/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150433" wp14:editId="4D4F2637">
                <wp:simplePos x="0" y="0"/>
                <wp:positionH relativeFrom="column">
                  <wp:posOffset>55383</wp:posOffset>
                </wp:positionH>
                <wp:positionV relativeFrom="paragraph">
                  <wp:posOffset>185116</wp:posOffset>
                </wp:positionV>
                <wp:extent cx="6027089" cy="1192696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089" cy="1192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ED8" w:rsidRPr="00AF76F8" w:rsidRDefault="007970AC" w:rsidP="00076ED8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To </w:t>
                            </w:r>
                            <w:proofErr w:type="spellStart"/>
                            <w:r>
                              <w:t>bagofwords</w:t>
                            </w:r>
                            <w:proofErr w:type="spellEnd"/>
                            <w:r>
                              <w:t xml:space="preserve"> relies more on term frequency and that’s why we get more garbage results. Stop words or TF-IDF improves this greatly. TF-IDF uses the inverse document frequency to get rid of words that appear too many times across all documents.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504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4.35pt;margin-top:14.6pt;width:474.55pt;height:9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" filled="f" stroked="f">
                <v:textbox>
                  <w:txbxContent>
                    <w:p w:rsidR="00076ED8" w:rsidRPr="00AF76F8" w:rsidRDefault="007970AC" w:rsidP="00076ED8">
                      <w:pPr>
                        <w:spacing w:line="257" w:lineRule="auto"/>
                        <w:ind w:left="1440"/>
                      </w:pPr>
                      <w:r>
                        <w:t xml:space="preserve">To </w:t>
                      </w:r>
                      <w:proofErr w:type="spellStart"/>
                      <w:r>
                        <w:t>bagofwords</w:t>
                      </w:r>
                      <w:proofErr w:type="spellEnd"/>
                      <w:r>
                        <w:t xml:space="preserve"> relies more on term frequency and that’s why we get more garbage results. Stop words or TF-IDF improves this greatly. TF-IDF uses the inverse document frequency to get rid of words that appear too many times across all documents.</w:t>
                      </w:r>
                    </w:p>
                  </w:txbxContent>
                </v:textbox>
              </v:shape>
            </w:pict>
          </mc:Fallback>
        </mc:AlternateContent>
      </w: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LatentSemanticAnalysis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vs_model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VectorSpaceModel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Term[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]&gt; list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vs_model.toTFIDFs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(documents);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Term[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(List&lt;String&gt; 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documents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vs_model</w:t>
      </w:r>
      <w:r>
        <w:rPr>
          <w:rFonts w:ascii="Consolas" w:hAnsi="Consolas" w:cs="Consolas"/>
          <w:color w:val="000000"/>
          <w:sz w:val="20"/>
          <w:szCs w:val="20"/>
        </w:rPr>
        <w:t>.toBagOfWords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vs_model</w:t>
      </w:r>
      <w:r>
        <w:rPr>
          <w:rFonts w:ascii="Consolas" w:hAnsi="Consolas" w:cs="Consolas"/>
          <w:color w:val="000000"/>
          <w:sz w:val="20"/>
          <w:szCs w:val="20"/>
        </w:rPr>
        <w:t>.getTermSize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td_matrix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Basic2DMatrix(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(Term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td_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.getScore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toLSA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k);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4AA" w:rsidRDefault="004004AA" w:rsidP="004004AA">
      <w:pPr>
        <w:spacing w:line="257" w:lineRule="auto"/>
        <w:ind w:right="-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ObjectDoublePair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getTopSimilarTerms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ObjectDoublePair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vs_model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termID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td_matrix</w:t>
      </w:r>
      <w:r>
        <w:rPr>
          <w:rFonts w:ascii="Consolas" w:hAnsi="Consolas" w:cs="Consolas"/>
          <w:color w:val="000000"/>
          <w:sz w:val="20"/>
          <w:szCs w:val="20"/>
        </w:rPr>
        <w:t>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ObjectDoublePair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vs_model</w:t>
      </w:r>
      <w:r>
        <w:rPr>
          <w:rFonts w:ascii="Consolas" w:hAnsi="Consolas" w:cs="Consolas"/>
          <w:color w:val="000000"/>
          <w:sz w:val="20"/>
          <w:szCs w:val="20"/>
        </w:rPr>
        <w:t>.getTerm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getCosineSimilarityTerm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termID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004AA" w:rsidRDefault="004004AA" w:rsidP="00400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())?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4AA" w:rsidRDefault="004004AA" w:rsidP="004004AA">
      <w:pPr>
        <w:spacing w:line="257" w:lineRule="auto"/>
        <w:ind w:right="-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4AA" w:rsidRDefault="004004AA" w:rsidP="004004AA">
      <w:pPr>
        <w:spacing w:line="257" w:lineRule="auto"/>
        <w:ind w:right="-720"/>
        <w:rPr>
          <w:rFonts w:ascii="Consolas" w:hAnsi="Consolas" w:cs="Consolas"/>
          <w:color w:val="000000"/>
          <w:sz w:val="20"/>
          <w:szCs w:val="20"/>
        </w:rPr>
      </w:pPr>
    </w:p>
    <w:p w:rsidR="004004AA" w:rsidRDefault="004004AA" w:rsidP="004004AA">
      <w:pPr>
        <w:spacing w:line="257" w:lineRule="auto"/>
        <w:ind w:right="-720"/>
      </w:pPr>
    </w:p>
    <w:p w:rsidR="004004AA" w:rsidRDefault="004004AA" w:rsidP="009A5713">
      <w:pPr>
        <w:spacing w:line="257" w:lineRule="auto"/>
        <w:ind w:right="-720"/>
      </w:pPr>
    </w:p>
    <w:sectPr w:rsidR="004004AA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84" w:rsidRDefault="00DF4984" w:rsidP="00834DDB">
      <w:pPr>
        <w:spacing w:after="0" w:line="240" w:lineRule="auto"/>
      </w:pPr>
      <w:r>
        <w:separator/>
      </w:r>
    </w:p>
  </w:endnote>
  <w:endnote w:type="continuationSeparator" w:id="0">
    <w:p w:rsidR="00DF4984" w:rsidRDefault="00DF4984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84" w:rsidRDefault="00DF4984" w:rsidP="00834DDB">
      <w:pPr>
        <w:spacing w:after="0" w:line="240" w:lineRule="auto"/>
      </w:pPr>
      <w:r>
        <w:separator/>
      </w:r>
    </w:p>
  </w:footnote>
  <w:footnote w:type="continuationSeparator" w:id="0">
    <w:p w:rsidR="00DF4984" w:rsidRDefault="00DF4984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AA" w:rsidRDefault="004004AA" w:rsidP="00125C91">
    <w:pPr>
      <w:pStyle w:val="Header"/>
      <w:jc w:val="center"/>
    </w:pPr>
    <w:r>
      <w:t>Quiz 8 | Allen Herrera | CS325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401C9"/>
    <w:rsid w:val="00065A94"/>
    <w:rsid w:val="00076ED8"/>
    <w:rsid w:val="000D5371"/>
    <w:rsid w:val="00102856"/>
    <w:rsid w:val="00125C91"/>
    <w:rsid w:val="00173949"/>
    <w:rsid w:val="001B54E0"/>
    <w:rsid w:val="001D58E0"/>
    <w:rsid w:val="001F3CF8"/>
    <w:rsid w:val="00203D4E"/>
    <w:rsid w:val="00272EF7"/>
    <w:rsid w:val="002A73E1"/>
    <w:rsid w:val="002C2A7F"/>
    <w:rsid w:val="002C634E"/>
    <w:rsid w:val="002D2162"/>
    <w:rsid w:val="002E18AB"/>
    <w:rsid w:val="00321B12"/>
    <w:rsid w:val="00342D79"/>
    <w:rsid w:val="003C0B1D"/>
    <w:rsid w:val="004004AA"/>
    <w:rsid w:val="00475E40"/>
    <w:rsid w:val="00476B3A"/>
    <w:rsid w:val="004C5278"/>
    <w:rsid w:val="005034B6"/>
    <w:rsid w:val="00547133"/>
    <w:rsid w:val="00582916"/>
    <w:rsid w:val="005A21CC"/>
    <w:rsid w:val="005C48DD"/>
    <w:rsid w:val="00600B89"/>
    <w:rsid w:val="006039EA"/>
    <w:rsid w:val="006618D4"/>
    <w:rsid w:val="006A070B"/>
    <w:rsid w:val="006D57CD"/>
    <w:rsid w:val="00742AFF"/>
    <w:rsid w:val="00763ACF"/>
    <w:rsid w:val="007970AC"/>
    <w:rsid w:val="007B6412"/>
    <w:rsid w:val="007B6D0C"/>
    <w:rsid w:val="00834DDB"/>
    <w:rsid w:val="0084471B"/>
    <w:rsid w:val="00856574"/>
    <w:rsid w:val="00870896"/>
    <w:rsid w:val="008743AA"/>
    <w:rsid w:val="00893D19"/>
    <w:rsid w:val="008B19E3"/>
    <w:rsid w:val="008C2C1F"/>
    <w:rsid w:val="008E5F1F"/>
    <w:rsid w:val="009515A3"/>
    <w:rsid w:val="009A5713"/>
    <w:rsid w:val="009C28D9"/>
    <w:rsid w:val="009C718C"/>
    <w:rsid w:val="00AB1A6C"/>
    <w:rsid w:val="00AF76F8"/>
    <w:rsid w:val="00B913FD"/>
    <w:rsid w:val="00BF7D57"/>
    <w:rsid w:val="00C12978"/>
    <w:rsid w:val="00C179CF"/>
    <w:rsid w:val="00C32A43"/>
    <w:rsid w:val="00C41002"/>
    <w:rsid w:val="00C80452"/>
    <w:rsid w:val="00C83E87"/>
    <w:rsid w:val="00CC52AD"/>
    <w:rsid w:val="00D05A0C"/>
    <w:rsid w:val="00D363EC"/>
    <w:rsid w:val="00D768C6"/>
    <w:rsid w:val="00D77B2B"/>
    <w:rsid w:val="00DF4984"/>
    <w:rsid w:val="00E11E3B"/>
    <w:rsid w:val="00E218BE"/>
    <w:rsid w:val="00E75320"/>
    <w:rsid w:val="00E96254"/>
    <w:rsid w:val="00EC708F"/>
    <w:rsid w:val="00ED3BED"/>
    <w:rsid w:val="00F350B5"/>
    <w:rsid w:val="00F81DAA"/>
    <w:rsid w:val="00F864C7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10</cp:revision>
  <dcterms:created xsi:type="dcterms:W3CDTF">2015-04-22T05:38:00Z</dcterms:created>
  <dcterms:modified xsi:type="dcterms:W3CDTF">2015-04-22T17:32:00Z</dcterms:modified>
</cp:coreProperties>
</file>