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1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/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2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94917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桃園市桃園區XXX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3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9546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桃園市楊梅區OOO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4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□視覺傳達設計</w:t>
              <w:br/>
              <w:t>■門市服務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桃園市中壢區測測測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5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11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2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18086E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563980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12E68B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1C3CDEA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