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E3DB3">
      <w:r w:rsidRPr="00DE3DB3">
        <w:drawing>
          <wp:inline distT="0" distB="0" distL="0" distR="0" wp14:anchorId="0C7CD94B" wp14:editId="5F9D2723">
            <wp:extent cx="3772426" cy="623974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B3" w:rsidRDefault="00DE3DB3">
      <w:r>
        <w:t>No amarelo é onde vamos colocar nosso logo</w:t>
      </w:r>
    </w:p>
    <w:p w:rsidR="00DE3DB3" w:rsidRDefault="00DE3DB3">
      <w:r>
        <w:t>Então vamos alterar ali.</w:t>
      </w:r>
    </w:p>
    <w:p w:rsidR="00DE3DB3" w:rsidRDefault="00DE3DB3"/>
    <w:p w:rsidR="00DE3DB3" w:rsidRPr="00DE3DB3" w:rsidRDefault="00DE3DB3" w:rsidP="00DE3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DE3DB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E3DB3" w:rsidRPr="00DE3DB3" w:rsidRDefault="00DE3DB3" w:rsidP="00DE3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D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DE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E3D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E3DB3" w:rsidRPr="00DE3DB3" w:rsidRDefault="00DE3DB3" w:rsidP="00DE3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D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DE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E3D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E3DB3" w:rsidRPr="00DE3DB3" w:rsidRDefault="00DE3DB3" w:rsidP="00DE3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DE3D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DE3D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E3DB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E3D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DE3DB3" w:rsidRPr="00DE3DB3" w:rsidRDefault="00DE3DB3" w:rsidP="00DE3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E3DB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child</w:t>
      </w:r>
      <w:proofErr w:type="spellEnd"/>
      <w:proofErr w:type="gramEnd"/>
      <w:r w:rsidRPr="00DE3DB3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E3DB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</w:t>
      </w:r>
      <w:proofErr w:type="spellEnd"/>
      <w:r w:rsidRPr="00DE3DB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DE3DB3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Icons</w:t>
      </w:r>
      <w:r w:rsidRPr="00DE3DB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.</w:t>
      </w:r>
      <w:r w:rsidRPr="00DE3DB3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person</w:t>
      </w:r>
      <w:proofErr w:type="spellEnd"/>
      <w:r w:rsidRPr="00DE3DB3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),</w:t>
      </w:r>
    </w:p>
    <w:p w:rsidR="00DE3DB3" w:rsidRPr="00DE3DB3" w:rsidRDefault="00DE3DB3" w:rsidP="00DE3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E3D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DE3DB3" w:rsidRDefault="00DE3DB3">
      <w:r w:rsidRPr="00DE3DB3">
        <w:lastRenderedPageBreak/>
        <w:drawing>
          <wp:inline distT="0" distB="0" distL="0" distR="0" wp14:anchorId="4D1EA19C" wp14:editId="1EA42739">
            <wp:extent cx="1981477" cy="1743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04" w:rsidRDefault="00377B04">
      <w:proofErr w:type="spellStart"/>
      <w:r>
        <w:t>Tambem</w:t>
      </w:r>
      <w:proofErr w:type="spellEnd"/>
      <w:r>
        <w:t xml:space="preserve"> podemos aumentar o tamanho, nesse exemplo usamos o </w:t>
      </w:r>
      <w:proofErr w:type="spellStart"/>
      <w:r>
        <w:t>size</w:t>
      </w:r>
      <w:proofErr w:type="spellEnd"/>
      <w:r>
        <w:t>, que calcula de uma forma quadrada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377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77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377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77B04" w:rsidRDefault="00377B04">
      <w:pPr>
        <w:rPr>
          <w:u w:val="single"/>
        </w:rPr>
      </w:pPr>
      <w:r w:rsidRPr="00377B04">
        <w:drawing>
          <wp:inline distT="0" distB="0" distL="0" distR="0" wp14:anchorId="5809230E" wp14:editId="31E599B6">
            <wp:extent cx="3324689" cy="338184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04" w:rsidRDefault="00377B04">
      <w:pPr>
        <w:rPr>
          <w:u w:val="single"/>
        </w:rPr>
      </w:pPr>
    </w:p>
    <w:p w:rsidR="00377B04" w:rsidRDefault="00377B04">
      <w:pPr>
        <w:rPr>
          <w:u w:val="single"/>
        </w:rPr>
      </w:pP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377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377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377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377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r w:rsidRPr="00377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End"/>
      <w:r w:rsidRPr="00377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377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377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7B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77B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77B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377B04" w:rsidRPr="00377B04" w:rsidRDefault="00377B04" w:rsidP="00377B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7B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377B04" w:rsidRDefault="00377B04">
      <w:pPr>
        <w:rPr>
          <w:u w:val="single"/>
        </w:rPr>
      </w:pPr>
    </w:p>
    <w:p w:rsidR="00377B04" w:rsidRDefault="00377B04">
      <w:pPr>
        <w:rPr>
          <w:u w:val="single"/>
        </w:rPr>
      </w:pPr>
    </w:p>
    <w:p w:rsidR="00377B04" w:rsidRDefault="00377B04">
      <w:r>
        <w:rPr>
          <w:u w:val="single"/>
        </w:rPr>
        <w:t>Agora mudamos a cor e também já podemos tirar o fundo do container, ele serviu apenas para a gente modelar.</w:t>
      </w:r>
    </w:p>
    <w:p w:rsidR="00377B04" w:rsidRDefault="00377B04"/>
    <w:p w:rsidR="00377B04" w:rsidRDefault="00377B04">
      <w:r w:rsidRPr="00377B04">
        <w:drawing>
          <wp:inline distT="0" distB="0" distL="0" distR="0" wp14:anchorId="11FF6CA0" wp14:editId="2C4CE301">
            <wp:extent cx="3410426" cy="341995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78" w:rsidRDefault="00AD4278"/>
    <w:p w:rsidR="00AD4278" w:rsidRPr="00AD4278" w:rsidRDefault="00AD4278" w:rsidP="00AD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D427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AD4278" w:rsidRPr="00AD4278" w:rsidRDefault="00AD4278" w:rsidP="00AD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r w:rsidRPr="00AD427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42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AD4278" w:rsidRPr="00AD4278" w:rsidRDefault="00AD4278" w:rsidP="00AD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D42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proofErr w:type="gramEnd"/>
      <w:r w:rsidRPr="00AD42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427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AD4278" w:rsidRPr="00AD4278" w:rsidRDefault="00AD4278" w:rsidP="00AD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AD42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D42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42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427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42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D427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D427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D427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AD427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AD4278" w:rsidRPr="00AD4278" w:rsidRDefault="00AD4278" w:rsidP="00AD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2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AD4278" w:rsidRDefault="00AD4278"/>
    <w:p w:rsidR="00AD4278" w:rsidRDefault="00AD4278"/>
    <w:p w:rsidR="00AD4278" w:rsidRPr="00377B04" w:rsidRDefault="00AD4278">
      <w:r>
        <w:t xml:space="preserve">Removemos tudo, porque um </w:t>
      </w:r>
      <w:proofErr w:type="spellStart"/>
      <w:r>
        <w:t>Icon</w:t>
      </w:r>
      <w:proofErr w:type="spellEnd"/>
      <w:r>
        <w:t xml:space="preserve"> já serve como se fosse um container, que tem algo dentro...</w:t>
      </w:r>
      <w:bookmarkStart w:id="0" w:name="_GoBack"/>
      <w:bookmarkEnd w:id="0"/>
    </w:p>
    <w:sectPr w:rsidR="00AD4278" w:rsidRPr="00377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39"/>
    <w:rsid w:val="00377B04"/>
    <w:rsid w:val="008C6A59"/>
    <w:rsid w:val="00AD4278"/>
    <w:rsid w:val="00BD5539"/>
    <w:rsid w:val="00D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5816"/>
  <w15:chartTrackingRefBased/>
  <w15:docId w15:val="{C0501F9D-C52E-448B-AC1F-4F762402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2025-06-05T17:02:00Z</dcterms:created>
  <dcterms:modified xsi:type="dcterms:W3CDTF">2025-06-05T17:09:00Z</dcterms:modified>
</cp:coreProperties>
</file>