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002C1" w14:textId="14B0244C" w:rsidR="0061372A" w:rsidRDefault="00854E6F">
      <w:r>
        <w:t>Primeiro vamos criar o pacote API – Tudo relacionado a APIS</w:t>
      </w:r>
    </w:p>
    <w:p w14:paraId="29B36CD5" w14:textId="52D90517" w:rsidR="00854E6F" w:rsidRPr="00296A56" w:rsidRDefault="00C91188">
      <w:r w:rsidRPr="00296A56">
        <w:t xml:space="preserve">1 </w:t>
      </w:r>
      <w:r w:rsidR="00AA6B5F" w:rsidRPr="00296A56">
        <w:t>–</w:t>
      </w:r>
      <w:r w:rsidRPr="00296A56">
        <w:t xml:space="preserve"> </w:t>
      </w:r>
      <w:proofErr w:type="spellStart"/>
      <w:r w:rsidRPr="00296A56">
        <w:t>Request</w:t>
      </w:r>
      <w:proofErr w:type="spellEnd"/>
      <w:r w:rsidR="00AA6B5F" w:rsidRPr="00296A56">
        <w:t xml:space="preserve"> para requisitar a reposta</w:t>
      </w:r>
    </w:p>
    <w:p w14:paraId="60B45E0F" w14:textId="77777777" w:rsidR="00296A56" w:rsidRDefault="00296A56" w:rsidP="00296A56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 w:rsidRPr="00296A56">
        <w:rPr>
          <w:color w:val="BCBEC4"/>
          <w:highlight w:val="darkCyan"/>
        </w:rPr>
        <w:t>client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HttpClient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HttpClient.newHttpClient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 w:rsidRPr="00296A56">
        <w:rPr>
          <w:color w:val="BCBEC4"/>
          <w:highlight w:val="darkCyan"/>
        </w:rPr>
        <w:t>request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HttpRequest.newBuilder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.uri(URI.create(</w:t>
      </w:r>
      <w:r>
        <w:rPr>
          <w:color w:val="6AAB73"/>
        </w:rPr>
        <w:t>"https://www.cheapshark.com/api/1.0/games?title=batman"</w:t>
      </w:r>
      <w:r>
        <w:rPr>
          <w:color w:val="BCBEC4"/>
        </w:rPr>
        <w:t>))</w:t>
      </w:r>
      <w:r>
        <w:rPr>
          <w:color w:val="BCBEC4"/>
        </w:rPr>
        <w:br/>
        <w:t xml:space="preserve">    .build()</w:t>
      </w:r>
    </w:p>
    <w:p w14:paraId="5D82E022" w14:textId="77777777" w:rsidR="00AA6B5F" w:rsidRDefault="00AA6B5F" w:rsidP="00C91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:lang w:eastAsia="pt-BR"/>
          <w14:ligatures w14:val="none"/>
        </w:rPr>
      </w:pPr>
    </w:p>
    <w:p w14:paraId="485BB44E" w14:textId="6A4473E0" w:rsidR="00AA6B5F" w:rsidRDefault="00AA6B5F" w:rsidP="00C91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eastAsia="pt-BR"/>
          <w14:ligatures w14:val="none"/>
        </w:rPr>
        <w:t xml:space="preserve">2 </w:t>
      </w:r>
      <w:proofErr w:type="spellStart"/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eastAsia="pt-BR"/>
          <w14:ligatures w14:val="none"/>
        </w:rPr>
        <w:t>HttpResponse</w:t>
      </w:r>
      <w:proofErr w:type="spellEnd"/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eastAsia="pt-BR"/>
          <w14:ligatures w14:val="none"/>
        </w:rPr>
        <w:t xml:space="preserve"> para trazer as repostas.</w:t>
      </w:r>
    </w:p>
    <w:p w14:paraId="7D5C3313" w14:textId="77777777" w:rsidR="00E23BB8" w:rsidRDefault="00E23BB8" w:rsidP="00C91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:lang w:eastAsia="pt-BR"/>
          <w14:ligatures w14:val="none"/>
        </w:rPr>
      </w:pPr>
    </w:p>
    <w:p w14:paraId="18015C6E" w14:textId="77777777" w:rsidR="00296A56" w:rsidRDefault="00296A56" w:rsidP="00296A56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 w:rsidRPr="00296A56">
        <w:rPr>
          <w:color w:val="BCBEC4"/>
          <w:highlight w:val="darkCyan"/>
        </w:rPr>
        <w:t>response</w:t>
      </w:r>
      <w:r>
        <w:rPr>
          <w:color w:val="BCBEC4"/>
        </w:rPr>
        <w:t xml:space="preserve"> = </w:t>
      </w:r>
      <w:proofErr w:type="spellStart"/>
      <w:r>
        <w:rPr>
          <w:color w:val="BCBEC4"/>
        </w:rPr>
        <w:t>client</w:t>
      </w:r>
      <w:proofErr w:type="spellEnd"/>
      <w:r>
        <w:rPr>
          <w:color w:val="BCBEC4"/>
        </w:rPr>
        <w:br/>
        <w:t xml:space="preserve">    .</w:t>
      </w:r>
      <w:proofErr w:type="spellStart"/>
      <w:r>
        <w:rPr>
          <w:color w:val="BCBEC4"/>
        </w:rPr>
        <w:t>send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request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BodyHandlers.ofString</w:t>
      </w:r>
      <w:proofErr w:type="spellEnd"/>
      <w:r>
        <w:rPr>
          <w:color w:val="BCBEC4"/>
        </w:rPr>
        <w:t>())</w:t>
      </w:r>
    </w:p>
    <w:p w14:paraId="563EDBB0" w14:textId="77777777" w:rsidR="00E23BB8" w:rsidRPr="00C91188" w:rsidRDefault="00E23BB8" w:rsidP="00C91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kern w:val="0"/>
          <w:sz w:val="21"/>
          <w:szCs w:val="21"/>
          <w:lang w:eastAsia="pt-BR"/>
          <w14:ligatures w14:val="none"/>
        </w:rPr>
      </w:pPr>
    </w:p>
    <w:p w14:paraId="544D0A09" w14:textId="76D99E01" w:rsidR="00296A56" w:rsidRDefault="00296A56">
      <w:r>
        <w:t>3 os dados que retornaram</w:t>
      </w:r>
    </w:p>
    <w:p w14:paraId="33CEBF32" w14:textId="77777777" w:rsidR="00296A56" w:rsidRDefault="00296A56" w:rsidP="00296A56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json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response.</w:t>
      </w:r>
      <w:r w:rsidRPr="00296A56">
        <w:rPr>
          <w:b/>
          <w:bCs/>
          <w:color w:val="BCBEC4"/>
          <w:highlight w:val="darkCyan"/>
        </w:rPr>
        <w:t>body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 xml:space="preserve">// Aqui estamos recebendo da </w:t>
      </w:r>
      <w:proofErr w:type="spellStart"/>
      <w:r>
        <w:rPr>
          <w:color w:val="7A7E85"/>
        </w:rPr>
        <w:t>variavel</w:t>
      </w:r>
      <w:proofErr w:type="spellEnd"/>
      <w:r>
        <w:rPr>
          <w:color w:val="7A7E85"/>
        </w:rPr>
        <w:t xml:space="preserve"> o corpo do site.</w:t>
      </w:r>
      <w:r>
        <w:rPr>
          <w:color w:val="7A7E85"/>
        </w:rPr>
        <w:br/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json</w:t>
      </w:r>
      <w:proofErr w:type="spellEnd"/>
      <w:r>
        <w:rPr>
          <w:color w:val="BCBEC4"/>
        </w:rPr>
        <w:t>)</w:t>
      </w:r>
    </w:p>
    <w:p w14:paraId="3FE51EDA" w14:textId="77777777" w:rsidR="00296A56" w:rsidRDefault="00296A56"/>
    <w:sectPr w:rsidR="00296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2A"/>
    <w:rsid w:val="00296A56"/>
    <w:rsid w:val="0061372A"/>
    <w:rsid w:val="0081740F"/>
    <w:rsid w:val="00854E6F"/>
    <w:rsid w:val="0088059C"/>
    <w:rsid w:val="00AA6B5F"/>
    <w:rsid w:val="00C91188"/>
    <w:rsid w:val="00E2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92D2A"/>
  <w15:chartTrackingRefBased/>
  <w15:docId w15:val="{407DCFED-7F30-47FD-95D8-1629E3C8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3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3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3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3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3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3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3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3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3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3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3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3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37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37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37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37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37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37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3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3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3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3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3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37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37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37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3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37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372A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91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9118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C911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2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432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7</cp:revision>
  <dcterms:created xsi:type="dcterms:W3CDTF">2024-07-13T19:24:00Z</dcterms:created>
  <dcterms:modified xsi:type="dcterms:W3CDTF">2024-07-13T19:34:00Z</dcterms:modified>
</cp:coreProperties>
</file>