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77B74">
      <w:r w:rsidRPr="00377B74">
        <w:drawing>
          <wp:inline distT="0" distB="0" distL="0" distR="0" wp14:anchorId="258B0BAE" wp14:editId="13051EEB">
            <wp:extent cx="3219899" cy="22672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74" w:rsidRDefault="00377B74">
      <w:r>
        <w:t>Onde vamos ter uma lista já pré-definida para o usuário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onsubmit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 :</w:t>
      </w:r>
      <w:proofErr w:type="gram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Imagina que já queremos que tenha os cargos definidos para o </w:t>
      </w:r>
      <w:proofErr w:type="spellStart"/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só escolher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</w:t>
      </w:r>
      <w:proofErr w:type="gramStart"/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</w:t>
      </w:r>
      <w:proofErr w:type="gramEnd"/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vai ser o cargo que vai ser enviado para o servidor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--&gt;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Cargo :</w:t>
      </w:r>
      <w:proofErr w:type="gram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select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name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"role"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</w:t>
      </w:r>
      <w:proofErr w:type="spellStart"/>
      <w:proofErr w:type="gram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option</w:t>
      </w:r>
      <w:proofErr w:type="spellEnd"/>
      <w:proofErr w:type="gram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value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""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Selecione o cargo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&lt;/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option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</w:t>
      </w:r>
      <w:proofErr w:type="spellStart"/>
      <w:proofErr w:type="gram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option</w:t>
      </w:r>
      <w:proofErr w:type="spellEnd"/>
      <w:proofErr w:type="gram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value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"administrativo"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Administrativo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&lt;/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option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</w:t>
      </w:r>
      <w:proofErr w:type="spellStart"/>
      <w:proofErr w:type="gram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option</w:t>
      </w:r>
      <w:proofErr w:type="spellEnd"/>
      <w:proofErr w:type="gram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value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"tecnologia"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Tecnologia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&lt;/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option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</w:t>
      </w:r>
      <w:proofErr w:type="spellStart"/>
      <w:proofErr w:type="gram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option</w:t>
      </w:r>
      <w:proofErr w:type="spellEnd"/>
      <w:proofErr w:type="gram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value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r w:rsidRPr="00377B74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ciencias</w:t>
      </w:r>
      <w:proofErr w:type="spellEnd"/>
      <w:r w:rsidRPr="00377B74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  <w:proofErr w:type="spellStart"/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Ciencias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&lt;/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option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&lt;/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select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&gt;&lt;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br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Assunto :</w:t>
      </w:r>
      <w:proofErr w:type="gram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"assunto"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377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Enviar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0" w:name="_GoBack"/>
      <w:bookmarkEnd w:id="0"/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B74" w:rsidRPr="00377B74" w:rsidRDefault="00377B74" w:rsidP="00377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77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B74" w:rsidRDefault="00377B74"/>
    <w:sectPr w:rsidR="00377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17"/>
    <w:rsid w:val="00377B74"/>
    <w:rsid w:val="008C6A59"/>
    <w:rsid w:val="00A4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DDE2"/>
  <w15:chartTrackingRefBased/>
  <w15:docId w15:val="{874634ED-EA29-46C7-979D-0BEF84AE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2025-07-10T17:11:00Z</dcterms:created>
  <dcterms:modified xsi:type="dcterms:W3CDTF">2025-07-10T17:22:00Z</dcterms:modified>
</cp:coreProperties>
</file>