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FA929" w14:textId="77777777" w:rsidR="00D46CAE" w:rsidRDefault="00D46CAE" w:rsidP="00D46CA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proofErr w:type="spellStart"/>
      <w:r>
        <w:rPr>
          <w:color w:val="BCBEC4"/>
        </w:rPr>
        <w:t>SerieRepository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 xml:space="preserve">&lt;Serie,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 {</w:t>
      </w:r>
    </w:p>
    <w:p w14:paraId="76D5A24E" w14:textId="77777777" w:rsidR="00D46CAE" w:rsidRDefault="00D46CAE" w:rsidP="00D46C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</w:p>
    <w:p w14:paraId="508A9974" w14:textId="0C321C13" w:rsidR="00D46CAE" w:rsidRPr="00D46CAE" w:rsidRDefault="00D46CAE" w:rsidP="00D46C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D46C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   </w:t>
      </w:r>
      <w:r w:rsidRPr="00D46CA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@Query</w:t>
      </w:r>
      <w:r w:rsidRPr="00D46C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 xml:space="preserve">select </w:t>
      </w:r>
      <w:r w:rsidRPr="00DD2FDC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shd w:val="clear" w:color="auto" w:fill="293C40"/>
          <w:lang w:eastAsia="pt-BR"/>
          <w14:ligatures w14:val="none"/>
        </w:rPr>
        <w:t>s</w:t>
      </w:r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 xml:space="preserve"> </w:t>
      </w:r>
      <w:proofErr w:type="spellStart"/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>from</w:t>
      </w:r>
      <w:proofErr w:type="spellEnd"/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 xml:space="preserve"> </w:t>
      </w:r>
      <w:r w:rsidR="00473F60" w:rsidRPr="007B4512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shd w:val="clear" w:color="auto" w:fill="293C40"/>
          <w:lang w:eastAsia="pt-BR"/>
          <w14:ligatures w14:val="none"/>
        </w:rPr>
        <w:t xml:space="preserve">Serie </w:t>
      </w:r>
      <w:r w:rsidR="00473F60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>s</w:t>
      </w:r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 xml:space="preserve"> WHERE </w:t>
      </w:r>
      <w:proofErr w:type="spellStart"/>
      <w:r w:rsidR="00473F60" w:rsidRPr="007B4512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>s</w:t>
      </w:r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>.</w:t>
      </w:r>
      <w:r w:rsidRPr="00D46CAE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shd w:val="clear" w:color="auto" w:fill="293C40"/>
          <w:lang w:eastAsia="pt-BR"/>
          <w14:ligatures w14:val="none"/>
        </w:rPr>
        <w:t>total</w:t>
      </w:r>
      <w:r w:rsidR="007B4512" w:rsidRPr="007B4512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shd w:val="clear" w:color="auto" w:fill="293C40"/>
          <w:lang w:eastAsia="pt-BR"/>
          <w14:ligatures w14:val="none"/>
        </w:rPr>
        <w:t>T</w:t>
      </w:r>
      <w:r w:rsidRPr="00D46CAE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shd w:val="clear" w:color="auto" w:fill="293C40"/>
          <w:lang w:eastAsia="pt-BR"/>
          <w14:ligatures w14:val="none"/>
        </w:rPr>
        <w:t>emporadas</w:t>
      </w:r>
      <w:proofErr w:type="spellEnd"/>
      <w:r w:rsidRPr="00D46CAE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293C40"/>
          <w:lang w:eastAsia="pt-BR"/>
          <w14:ligatures w14:val="none"/>
        </w:rPr>
        <w:t xml:space="preserve"> </w:t>
      </w:r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 xml:space="preserve">&lt;= 3 AND </w:t>
      </w:r>
      <w:proofErr w:type="spellStart"/>
      <w:r w:rsidR="00473F60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>s</w:t>
      </w:r>
      <w:r w:rsidRPr="00D46CAE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>.</w:t>
      </w:r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>avaliacao</w:t>
      </w:r>
      <w:proofErr w:type="spellEnd"/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t-BR"/>
          <w14:ligatures w14:val="none"/>
        </w:rPr>
        <w:t xml:space="preserve"> &gt;= 7</w:t>
      </w:r>
      <w:r w:rsidRPr="00D46C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D46C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D46C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D46C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D46C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&lt;Serie&gt; </w:t>
      </w:r>
      <w:proofErr w:type="spellStart"/>
      <w:r w:rsidRPr="00D46C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seriePorTemporadaEAvaliacao</w:t>
      </w:r>
      <w:proofErr w:type="spellEnd"/>
      <w:r w:rsidRPr="00D46C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D46C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1A28370F" w14:textId="77777777" w:rsidR="006D0986" w:rsidRDefault="006D0986"/>
    <w:p w14:paraId="6CF9A742" w14:textId="1B53590D" w:rsidR="00DD2FDC" w:rsidRDefault="00DD2FDC">
      <w:r>
        <w:t>s = Alguma coisa que descreva oque a gente quer trazer</w:t>
      </w:r>
    </w:p>
    <w:p w14:paraId="04863349" w14:textId="08550344" w:rsidR="00DD2FDC" w:rsidRDefault="00473F60">
      <w:r>
        <w:t>Serie = Entidade da nossa aplicação *nossa classe.</w:t>
      </w:r>
    </w:p>
    <w:p w14:paraId="7E428EB7" w14:textId="2DF50657" w:rsidR="00473F60" w:rsidRDefault="00473F60">
      <w:r>
        <w:t>Serie s = É como vamos chamar a classe</w:t>
      </w:r>
    </w:p>
    <w:p w14:paraId="37C62DCB" w14:textId="394D15BE" w:rsidR="007B4512" w:rsidRDefault="007B4512">
      <w:r>
        <w:t>totalTemporada = nome do atributo</w:t>
      </w:r>
    </w:p>
    <w:p w14:paraId="45F946D9" w14:textId="77777777" w:rsidR="00AA2B16" w:rsidRDefault="00AA2B16"/>
    <w:p w14:paraId="690D1EE3" w14:textId="36906483" w:rsidR="00AA2B16" w:rsidRDefault="00AA2B16">
      <w:r>
        <w:t>Repare que estamos utilizando o totalTemporadas 3 e avaliação &gt; 7</w:t>
      </w:r>
    </w:p>
    <w:p w14:paraId="51E088DA" w14:textId="1D51D6F5" w:rsidR="00AA2B16" w:rsidRDefault="00AA2B16">
      <w:r>
        <w:t>Mas vamos trabalhar com parâmetros agora.</w:t>
      </w:r>
    </w:p>
    <w:p w14:paraId="24E022D6" w14:textId="77777777" w:rsidR="006F67FA" w:rsidRDefault="006F67FA"/>
    <w:p w14:paraId="55C73645" w14:textId="4DE93AAC" w:rsidR="006F67FA" w:rsidRDefault="006F67FA" w:rsidP="006F67FA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* </w:t>
      </w:r>
      <w:proofErr w:type="spellStart"/>
      <w:r>
        <w:rPr>
          <w:color w:val="6AAB73"/>
          <w:shd w:val="clear" w:color="auto" w:fill="293C40"/>
        </w:rPr>
        <w:t>from</w:t>
      </w:r>
      <w:proofErr w:type="spellEnd"/>
      <w:r>
        <w:rPr>
          <w:color w:val="6AAB73"/>
          <w:shd w:val="clear" w:color="auto" w:fill="293C40"/>
        </w:rPr>
        <w:t xml:space="preserve"> series WHERE </w:t>
      </w:r>
      <w:proofErr w:type="spellStart"/>
      <w:r>
        <w:rPr>
          <w:color w:val="6AAB73"/>
          <w:shd w:val="clear" w:color="auto" w:fill="293C40"/>
        </w:rPr>
        <w:t>series.total_temporadas</w:t>
      </w:r>
      <w:proofErr w:type="spellEnd"/>
      <w:r>
        <w:rPr>
          <w:color w:val="6AAB73"/>
          <w:shd w:val="clear" w:color="auto" w:fill="293C40"/>
        </w:rPr>
        <w:t xml:space="preserve"> &lt;= </w:t>
      </w:r>
      <w:r w:rsidR="00387A5F">
        <w:rPr>
          <w:color w:val="6AAB73"/>
          <w:shd w:val="clear" w:color="auto" w:fill="293C40"/>
        </w:rPr>
        <w:t>:</w:t>
      </w:r>
      <w:r w:rsidRPr="006F67FA">
        <w:rPr>
          <w:b/>
          <w:bCs/>
          <w:color w:val="6AAB73"/>
          <w:highlight w:val="darkGreen"/>
          <w:shd w:val="clear" w:color="auto" w:fill="293C40"/>
        </w:rPr>
        <w:t>temporada</w:t>
      </w:r>
      <w:r>
        <w:rPr>
          <w:color w:val="6AAB73"/>
          <w:shd w:val="clear" w:color="auto" w:fill="293C40"/>
        </w:rPr>
        <w:t xml:space="preserve"> AND </w:t>
      </w:r>
      <w:proofErr w:type="spellStart"/>
      <w:r>
        <w:rPr>
          <w:color w:val="6AAB73"/>
          <w:shd w:val="clear" w:color="auto" w:fill="293C40"/>
        </w:rPr>
        <w:t>series.avaliacao</w:t>
      </w:r>
      <w:proofErr w:type="spellEnd"/>
      <w:r>
        <w:rPr>
          <w:color w:val="6AAB73"/>
          <w:shd w:val="clear" w:color="auto" w:fill="293C40"/>
        </w:rPr>
        <w:t xml:space="preserve"> &gt;= </w:t>
      </w:r>
      <w:r w:rsidR="00387A5F">
        <w:rPr>
          <w:color w:val="6AAB73"/>
          <w:shd w:val="clear" w:color="auto" w:fill="293C40"/>
        </w:rPr>
        <w:t>:</w:t>
      </w:r>
      <w:proofErr w:type="spellStart"/>
      <w:r w:rsidRPr="006F67FA">
        <w:rPr>
          <w:b/>
          <w:bCs/>
          <w:color w:val="6AAB73"/>
          <w:highlight w:val="darkGreen"/>
          <w:shd w:val="clear" w:color="auto" w:fill="293C40"/>
        </w:rPr>
        <w:t>avaliacao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14:paraId="108C045C" w14:textId="091DC2CF" w:rsidR="006F67FA" w:rsidRDefault="006F67FA" w:rsidP="006F67F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proofErr w:type="spellStart"/>
      <w:r>
        <w:rPr>
          <w:color w:val="56A8F5"/>
        </w:rPr>
        <w:t>seriePorTemporadaEAvaliacao</w:t>
      </w:r>
      <w:proofErr w:type="spellEnd"/>
      <w:r>
        <w:rPr>
          <w:color w:val="BCBEC4"/>
        </w:rPr>
        <w:t>(</w:t>
      </w:r>
      <w:proofErr w:type="spellStart"/>
      <w:r w:rsidRPr="006F67FA">
        <w:rPr>
          <w:b/>
          <w:bCs/>
          <w:color w:val="CF8E6D"/>
        </w:rPr>
        <w:t>int</w:t>
      </w:r>
      <w:proofErr w:type="spellEnd"/>
      <w:r w:rsidRPr="006F67FA">
        <w:rPr>
          <w:b/>
          <w:bCs/>
          <w:color w:val="CF8E6D"/>
        </w:rPr>
        <w:t xml:space="preserve"> </w:t>
      </w:r>
      <w:r w:rsidRPr="006F67FA">
        <w:rPr>
          <w:b/>
          <w:bCs/>
          <w:color w:val="BCBEC4"/>
          <w:highlight w:val="darkGreen"/>
        </w:rPr>
        <w:t>temporada</w:t>
      </w:r>
      <w:r w:rsidRPr="006F67FA">
        <w:rPr>
          <w:b/>
          <w:bCs/>
          <w:color w:val="BCBEC4"/>
        </w:rPr>
        <w:t xml:space="preserve">, </w:t>
      </w:r>
      <w:proofErr w:type="spellStart"/>
      <w:r w:rsidRPr="006F67FA">
        <w:rPr>
          <w:b/>
          <w:bCs/>
          <w:color w:val="CF8E6D"/>
        </w:rPr>
        <w:t>double</w:t>
      </w:r>
      <w:proofErr w:type="spellEnd"/>
      <w:r w:rsidRPr="006F67FA">
        <w:rPr>
          <w:b/>
          <w:bCs/>
          <w:color w:val="CF8E6D"/>
        </w:rPr>
        <w:t xml:space="preserve"> </w:t>
      </w:r>
      <w:proofErr w:type="spellStart"/>
      <w:r w:rsidRPr="006F67FA">
        <w:rPr>
          <w:b/>
          <w:bCs/>
          <w:color w:val="BCBEC4"/>
          <w:highlight w:val="darkGreen"/>
        </w:rPr>
        <w:t>avaliacao</w:t>
      </w:r>
      <w:proofErr w:type="spellEnd"/>
      <w:r>
        <w:rPr>
          <w:color w:val="BCBEC4"/>
        </w:rPr>
        <w:t>);</w:t>
      </w:r>
    </w:p>
    <w:p w14:paraId="54060084" w14:textId="77777777" w:rsidR="00387A5F" w:rsidRDefault="00387A5F" w:rsidP="006F67FA">
      <w:pPr>
        <w:pStyle w:val="Pr-formataoHTML"/>
        <w:shd w:val="clear" w:color="auto" w:fill="1E1F22"/>
        <w:rPr>
          <w:color w:val="BCBEC4"/>
        </w:rPr>
      </w:pPr>
    </w:p>
    <w:p w14:paraId="35A46EC8" w14:textId="77777777" w:rsidR="00387A5F" w:rsidRDefault="00387A5F" w:rsidP="006F67FA">
      <w:pPr>
        <w:pStyle w:val="Pr-formataoHTML"/>
        <w:shd w:val="clear" w:color="auto" w:fill="1E1F22"/>
        <w:rPr>
          <w:color w:val="BCBEC4"/>
        </w:rPr>
      </w:pPr>
    </w:p>
    <w:p w14:paraId="66422ED0" w14:textId="51EA09EF" w:rsidR="00387A5F" w:rsidRDefault="00387A5F" w:rsidP="006F67F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: é para indicar que estamos trabalhando com parâmetro.</w:t>
      </w:r>
    </w:p>
    <w:p w14:paraId="6F9C401C" w14:textId="1CEBEA76" w:rsidR="006F67FA" w:rsidRDefault="006F67FA">
      <w:r>
        <w:t>Observe os parâmetros sendo passado para o método e para a consulta.</w:t>
      </w:r>
    </w:p>
    <w:p w14:paraId="713703CC" w14:textId="77777777" w:rsidR="00024F3E" w:rsidRDefault="00024F3E"/>
    <w:p w14:paraId="2E0FEA42" w14:textId="2F78C7A6" w:rsidR="00024F3E" w:rsidRDefault="00024F3E">
      <w:r>
        <w:t>Agora nosso método abaixo da classe principal dinâmico:</w:t>
      </w:r>
    </w:p>
    <w:p w14:paraId="78424F38" w14:textId="77777777" w:rsidR="00024F3E" w:rsidRDefault="00024F3E" w:rsidP="00024F3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melhoresSeriesComAteXTemporadas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"Filtrar series com </w:t>
      </w:r>
      <w:proofErr w:type="gramStart"/>
      <w:r>
        <w:rPr>
          <w:color w:val="6AAB73"/>
        </w:rPr>
        <w:t>ate</w:t>
      </w:r>
      <w:proofErr w:type="gramEnd"/>
      <w:r>
        <w:rPr>
          <w:color w:val="6AAB73"/>
        </w:rPr>
        <w:t xml:space="preserve"> quantas temporadas?"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ateXTemporadas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"Digite a nota </w:t>
      </w:r>
      <w:proofErr w:type="spellStart"/>
      <w:r>
        <w:rPr>
          <w:color w:val="6AAB73"/>
        </w:rPr>
        <w:t>minima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quê</w:t>
      </w:r>
      <w:proofErr w:type="spellEnd"/>
      <w:r>
        <w:rPr>
          <w:color w:val="6AAB73"/>
        </w:rPr>
        <w:t xml:space="preserve"> você quer encontrar:"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notaMinima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 w:rsidRPr="00024F3E">
        <w:rPr>
          <w:b/>
          <w:bCs/>
          <w:color w:val="BCBEC4"/>
          <w:highlight w:val="darkGreen"/>
        </w:rPr>
        <w:t>List</w:t>
      </w:r>
      <w:proofErr w:type="spellEnd"/>
      <w:r w:rsidRPr="00024F3E">
        <w:rPr>
          <w:b/>
          <w:bCs/>
          <w:color w:val="BCBEC4"/>
          <w:highlight w:val="darkGreen"/>
        </w:rPr>
        <w:t xml:space="preserve">&lt;Serie&gt; seriesCom3Temporadas = </w:t>
      </w:r>
      <w:proofErr w:type="spellStart"/>
      <w:r w:rsidRPr="00024F3E">
        <w:rPr>
          <w:b/>
          <w:bCs/>
          <w:color w:val="C77DBB"/>
          <w:highlight w:val="darkGreen"/>
        </w:rPr>
        <w:t>repository</w:t>
      </w:r>
      <w:r w:rsidRPr="00024F3E">
        <w:rPr>
          <w:b/>
          <w:bCs/>
          <w:color w:val="BCBEC4"/>
          <w:highlight w:val="darkGreen"/>
        </w:rPr>
        <w:t>.seriePorTemporadaEAvaliacao</w:t>
      </w:r>
      <w:proofErr w:type="spellEnd"/>
      <w:r w:rsidRPr="00024F3E">
        <w:rPr>
          <w:b/>
          <w:bCs/>
          <w:color w:val="BCBEC4"/>
          <w:highlight w:val="darkGreen"/>
        </w:rPr>
        <w:t>(</w:t>
      </w:r>
      <w:proofErr w:type="spellStart"/>
      <w:r w:rsidRPr="00024F3E">
        <w:rPr>
          <w:b/>
          <w:bCs/>
          <w:color w:val="BCBEC4"/>
          <w:highlight w:val="darkGreen"/>
        </w:rPr>
        <w:t>ateXTemporadas</w:t>
      </w:r>
      <w:proofErr w:type="spellEnd"/>
      <w:r w:rsidRPr="00024F3E">
        <w:rPr>
          <w:b/>
          <w:bCs/>
          <w:color w:val="BCBEC4"/>
          <w:highlight w:val="darkGreen"/>
        </w:rPr>
        <w:t xml:space="preserve">, </w:t>
      </w:r>
      <w:proofErr w:type="spellStart"/>
      <w:r w:rsidRPr="00024F3E">
        <w:rPr>
          <w:b/>
          <w:bCs/>
          <w:color w:val="BCBEC4"/>
          <w:highlight w:val="darkGreen"/>
        </w:rPr>
        <w:t>notaMinima</w:t>
      </w:r>
      <w:proofErr w:type="spellEnd"/>
      <w:r w:rsidRPr="00024F3E">
        <w:rPr>
          <w:b/>
          <w:bCs/>
          <w:color w:val="BCBEC4"/>
          <w:highlight w:val="darkGreen"/>
        </w:rPr>
        <w:t>);</w:t>
      </w:r>
    </w:p>
    <w:p w14:paraId="6D31097D" w14:textId="77777777" w:rsidR="00024F3E" w:rsidRDefault="00024F3E" w:rsidP="00024F3E">
      <w:pPr>
        <w:pStyle w:val="Pr-formataoHTML"/>
        <w:shd w:val="clear" w:color="auto" w:fill="1E1F22"/>
        <w:rPr>
          <w:color w:val="BCBEC4"/>
        </w:rPr>
      </w:pPr>
    </w:p>
    <w:p w14:paraId="367513C1" w14:textId="22E603EB" w:rsidR="00024F3E" w:rsidRDefault="00024F3E" w:rsidP="00024F3E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seriesCom3Temporadas.forEach(d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proofErr w:type="gramStart"/>
      <w:r>
        <w:rPr>
          <w:color w:val="6AAB73"/>
        </w:rPr>
        <w:t>Titulo</w:t>
      </w:r>
      <w:proofErr w:type="spellEnd"/>
      <w:proofErr w:type="gram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d.getTitulo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AVALIAÇÃO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d.getAvaliacao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SINOPSE: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d.getSinopse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>}</w:t>
      </w:r>
    </w:p>
    <w:p w14:paraId="231A7663" w14:textId="77777777" w:rsidR="00024F3E" w:rsidRDefault="00024F3E"/>
    <w:sectPr w:rsidR="00024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86"/>
    <w:rsid w:val="00024F3E"/>
    <w:rsid w:val="00387A5F"/>
    <w:rsid w:val="00473F60"/>
    <w:rsid w:val="006D0986"/>
    <w:rsid w:val="006F67FA"/>
    <w:rsid w:val="007B4512"/>
    <w:rsid w:val="00AA2B16"/>
    <w:rsid w:val="00D46CAE"/>
    <w:rsid w:val="00DD2FDC"/>
    <w:rsid w:val="00E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B7D3"/>
  <w15:chartTrackingRefBased/>
  <w15:docId w15:val="{F84E2655-AE1D-4775-8D5B-799AD12F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0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09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09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09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09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09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09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09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9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09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09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0986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6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6CA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9</cp:revision>
  <dcterms:created xsi:type="dcterms:W3CDTF">2024-06-28T18:04:00Z</dcterms:created>
  <dcterms:modified xsi:type="dcterms:W3CDTF">2024-06-28T18:12:00Z</dcterms:modified>
</cp:coreProperties>
</file>