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51829">
      <w:proofErr w:type="spellStart"/>
      <w:r>
        <w:t>Oqué</w:t>
      </w:r>
      <w:proofErr w:type="spellEnd"/>
      <w:r>
        <w:t xml:space="preserve"> um </w:t>
      </w:r>
      <w:proofErr w:type="spellStart"/>
      <w:r>
        <w:t>FrameLayout</w:t>
      </w:r>
      <w:proofErr w:type="spellEnd"/>
      <w:r>
        <w:t>?</w:t>
      </w:r>
    </w:p>
    <w:p w:rsidR="00D51829" w:rsidRDefault="00D51829"/>
    <w:p w:rsidR="00D51829" w:rsidRDefault="00D51829">
      <w:r>
        <w:t>Permite você colocar um item sobre o outro.</w:t>
      </w:r>
    </w:p>
    <w:p w:rsidR="00D51829" w:rsidRDefault="00D51829">
      <w:r w:rsidRPr="00D51829">
        <w:drawing>
          <wp:inline distT="0" distB="0" distL="0" distR="0" wp14:anchorId="76EFCC6F" wp14:editId="5A8FC77D">
            <wp:extent cx="5400040" cy="3594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D3" w:rsidRDefault="00E463D3"/>
    <w:p w:rsidR="00E463D3" w:rsidRDefault="00E463D3">
      <w:r>
        <w:t xml:space="preserve">Primeiro vamos converter o layout de constraint layout para </w:t>
      </w:r>
      <w:proofErr w:type="spellStart"/>
      <w:r>
        <w:t>frameLayout</w:t>
      </w:r>
      <w:proofErr w:type="spellEnd"/>
    </w:p>
    <w:p w:rsidR="00E463D3" w:rsidRDefault="00E463D3"/>
    <w:p w:rsidR="00E463D3" w:rsidRDefault="00E463D3">
      <w:r>
        <w:t>Repara aqui, fomos colocando um item sobre o outro</w:t>
      </w:r>
    </w:p>
    <w:p w:rsidR="00E463D3" w:rsidRDefault="00E463D3"/>
    <w:p w:rsidR="00E463D3" w:rsidRDefault="00E463D3">
      <w:r w:rsidRPr="00E463D3">
        <w:lastRenderedPageBreak/>
        <w:drawing>
          <wp:inline distT="0" distB="0" distL="0" distR="0" wp14:anchorId="5C05B50C" wp14:editId="6C279A53">
            <wp:extent cx="5400040" cy="2422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12"/>
    <w:rsid w:val="00481512"/>
    <w:rsid w:val="008C6A59"/>
    <w:rsid w:val="00D51829"/>
    <w:rsid w:val="00E4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A9F6"/>
  <w15:chartTrackingRefBased/>
  <w15:docId w15:val="{0D3CD311-DA5F-44BC-A034-D0934C9C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2025-01-22T16:32:00Z</dcterms:created>
  <dcterms:modified xsi:type="dcterms:W3CDTF">2025-01-22T16:38:00Z</dcterms:modified>
</cp:coreProperties>
</file>