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André Almeida Fontes:</w:t>
      </w:r>
    </w:p>
    <w:p>
      <w:pPr>
        <w:jc w:val="both"/>
      </w:pPr>
      <w:r>
        <w:t>Notificamos que na data 23/05/2021, tentamos entregar seu produto TECLADO GAMER XL  com o número de referência 120032314 no endereço endereço Rua Alameda dos santos, número 5 de CEP 65232-232.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