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Rafael Araujo Almeida:</w:t>
      </w:r>
    </w:p>
    <w:p>
      <w:pPr>
        <w:jc w:val="both"/>
      </w:pPr>
      <w:r>
        <w:t>Notificamos que na data 05/04/2021, tentamos entregar seu produto Computador NTC Price Intel Pentium G5400, 4GB, SSD 120GB, Linux - 2130 com o número de referência 982110429 no endereço Rua dos Farmacêuticos, 869 de CEP 54789-650.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