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377C8" w14:textId="46442E9F" w:rsidR="009B01DC" w:rsidRDefault="000B76F6" w:rsidP="00BD67A9">
      <w:pPr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>INVOICE</w:t>
      </w:r>
    </w:p>
    <w:p w14:paraId="40BD6E51" w14:textId="3E3DEA20" w:rsidR="00A720F9" w:rsidRDefault="00A720F9" w:rsidP="00BD67A9">
      <w:pPr>
        <w:rPr>
          <w:lang w:val="id-ID"/>
        </w:rPr>
      </w:pPr>
    </w:p>
    <w:p w14:paraId="422BC15F" w14:textId="3B294E97" w:rsidR="00B921EA" w:rsidRPr="00FA461D" w:rsidRDefault="00A720F9" w:rsidP="00BD67A9">
      <w:pPr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To :</w:t>
      </w:r>
      <w:proofErr w:type="gramEnd"/>
      <w:r>
        <w:rPr>
          <w:rFonts w:ascii="Arial" w:hAnsi="Arial" w:cs="Arial"/>
          <w:b/>
          <w:bCs/>
        </w:rPr>
        <w:tab/>
      </w:r>
      <w:r w:rsidR="00B921EA">
        <w:rPr>
          <w:rFonts w:ascii="Arial" w:hAnsi="Arial" w:cs="Arial"/>
          <w:b/>
          <w:bCs/>
        </w:rPr>
        <w:tab/>
      </w:r>
      <w:r w:rsidR="00B921EA">
        <w:rPr>
          <w:rFonts w:ascii="Arial" w:hAnsi="Arial" w:cs="Arial"/>
          <w:b/>
          <w:bCs/>
        </w:rPr>
        <w:tab/>
      </w:r>
      <w:r w:rsidR="00B921EA">
        <w:rPr>
          <w:rFonts w:ascii="Arial" w:hAnsi="Arial" w:cs="Arial"/>
          <w:b/>
          <w:bCs/>
        </w:rPr>
        <w:tab/>
      </w:r>
      <w:r w:rsidR="00B921EA">
        <w:rPr>
          <w:rFonts w:ascii="Arial" w:hAnsi="Arial" w:cs="Arial"/>
          <w:b/>
          <w:bCs/>
        </w:rPr>
        <w:tab/>
      </w:r>
      <w:r w:rsidR="00B921EA">
        <w:rPr>
          <w:rFonts w:ascii="Arial" w:hAnsi="Arial" w:cs="Arial"/>
          <w:b/>
          <w:bCs/>
        </w:rPr>
        <w:tab/>
      </w:r>
      <w:r w:rsidR="00B921EA">
        <w:rPr>
          <w:rFonts w:ascii="Arial" w:hAnsi="Arial" w:cs="Arial"/>
          <w:b/>
          <w:bCs/>
        </w:rPr>
        <w:tab/>
      </w:r>
      <w:r w:rsidR="00B921EA">
        <w:rPr>
          <w:rFonts w:ascii="Arial" w:hAnsi="Arial" w:cs="Arial"/>
          <w:b/>
          <w:bCs/>
        </w:rPr>
        <w:tab/>
      </w:r>
      <w:r w:rsidR="00B921EA" w:rsidRPr="00FA461D">
        <w:rPr>
          <w:rFonts w:ascii="Arial" w:hAnsi="Arial" w:cs="Arial"/>
          <w:b/>
          <w:bCs/>
          <w:lang w:val="id-ID"/>
        </w:rPr>
        <w:t>REF NO</w:t>
      </w:r>
    </w:p>
    <w:p w14:paraId="2DEAE243" w14:textId="7D89B908" w:rsidR="00524A99" w:rsidRDefault="00A720F9" w:rsidP="00BD67A9">
      <w:pPr>
        <w:rPr>
          <w:rFonts w:ascii="Arial" w:hAnsi="Arial" w:cs="Arial"/>
          <w:bCs/>
          <w:lang w:val="id-ID"/>
        </w:rPr>
      </w:pPr>
      <w:r w:rsidRPr="00A720F9">
        <w:rPr>
          <w:rFonts w:ascii="Arial" w:hAnsi="Arial" w:cs="Arial"/>
          <w:bCs/>
          <w:lang w:val="id-ID"/>
        </w:rPr>
        <w:t>[</w:t>
      </w:r>
      <w:r>
        <w:rPr>
          <w:rFonts w:ascii="Arial" w:hAnsi="Arial" w:cs="Arial"/>
          <w:bCs/>
          <w:lang w:val="id-ID"/>
        </w:rPr>
        <w:t>MEMBER_NAME</w:t>
      </w:r>
      <w:r w:rsidRPr="00A720F9">
        <w:rPr>
          <w:rFonts w:ascii="Arial" w:hAnsi="Arial" w:cs="Arial"/>
          <w:bCs/>
          <w:lang w:val="id-ID"/>
        </w:rPr>
        <w:t>]</w:t>
      </w:r>
      <w:r w:rsidR="00B921EA">
        <w:rPr>
          <w:rFonts w:ascii="Arial" w:hAnsi="Arial" w:cs="Arial"/>
          <w:bCs/>
          <w:lang w:val="id-ID"/>
        </w:rPr>
        <w:tab/>
      </w:r>
      <w:r w:rsidR="00B921EA">
        <w:rPr>
          <w:rFonts w:ascii="Arial" w:hAnsi="Arial" w:cs="Arial"/>
          <w:bCs/>
          <w:lang w:val="id-ID"/>
        </w:rPr>
        <w:tab/>
      </w:r>
      <w:r w:rsidR="00B921EA">
        <w:rPr>
          <w:rFonts w:ascii="Arial" w:hAnsi="Arial" w:cs="Arial"/>
          <w:bCs/>
          <w:lang w:val="id-ID"/>
        </w:rPr>
        <w:tab/>
      </w:r>
      <w:r w:rsidR="00B921EA">
        <w:rPr>
          <w:rFonts w:ascii="Arial" w:hAnsi="Arial" w:cs="Arial"/>
          <w:bCs/>
          <w:lang w:val="id-ID"/>
        </w:rPr>
        <w:tab/>
      </w:r>
      <w:r w:rsidR="00B921EA">
        <w:rPr>
          <w:rFonts w:ascii="Arial" w:hAnsi="Arial" w:cs="Arial"/>
          <w:bCs/>
          <w:lang w:val="id-ID"/>
        </w:rPr>
        <w:tab/>
      </w:r>
      <w:r w:rsidR="00B921EA">
        <w:rPr>
          <w:rFonts w:ascii="Arial" w:hAnsi="Arial" w:cs="Arial"/>
          <w:bCs/>
          <w:lang w:val="id-ID"/>
        </w:rPr>
        <w:tab/>
        <w:t>[TRXID]</w:t>
      </w:r>
      <w:r w:rsidR="00B921EA">
        <w:rPr>
          <w:rFonts w:ascii="Arial" w:hAnsi="Arial" w:cs="Arial"/>
          <w:bCs/>
          <w:lang w:val="id-ID"/>
        </w:rPr>
        <w:tab/>
      </w:r>
    </w:p>
    <w:p w14:paraId="278C6ABC" w14:textId="6B0CCD15" w:rsidR="000F36B8" w:rsidRPr="00FA461D" w:rsidRDefault="000F36B8" w:rsidP="00BD67A9">
      <w:pPr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 w:rsidRPr="00FA461D">
        <w:rPr>
          <w:rFonts w:ascii="Arial" w:hAnsi="Arial" w:cs="Arial"/>
          <w:b/>
          <w:bCs/>
          <w:lang w:val="id-ID"/>
        </w:rPr>
        <w:t>DATE</w:t>
      </w:r>
    </w:p>
    <w:p w14:paraId="65249144" w14:textId="3DD504A3" w:rsidR="000F36B8" w:rsidRDefault="000F36B8" w:rsidP="00BD67A9">
      <w:pPr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  <w:t>[DATENOW]</w:t>
      </w:r>
    </w:p>
    <w:p w14:paraId="68CA8730" w14:textId="77777777" w:rsidR="00524A99" w:rsidRDefault="00524A99" w:rsidP="00BD67A9">
      <w:pPr>
        <w:rPr>
          <w:rFonts w:ascii="Arial" w:hAnsi="Arial" w:cs="Arial"/>
          <w:bCs/>
          <w:lang w:val="id-ID"/>
        </w:rPr>
      </w:pPr>
    </w:p>
    <w:p w14:paraId="3CB12B2F" w14:textId="20259380" w:rsidR="00524A99" w:rsidRDefault="00524A99" w:rsidP="00524A99">
      <w:pPr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BL </w:t>
      </w:r>
      <w:proofErr w:type="gramStart"/>
      <w:r>
        <w:rPr>
          <w:rFonts w:ascii="Arial" w:hAnsi="Arial" w:cs="Arial"/>
          <w:b/>
          <w:bCs/>
        </w:rPr>
        <w:t>NO :</w:t>
      </w:r>
      <w:proofErr w:type="gramEnd"/>
      <w:r w:rsidR="00BF4681">
        <w:rPr>
          <w:rFonts w:ascii="Arial" w:hAnsi="Arial" w:cs="Arial"/>
          <w:bCs/>
          <w:lang w:val="id-ID"/>
        </w:rPr>
        <w:t xml:space="preserve"> [INQUIRY]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73D26F61" w14:textId="5C985A48" w:rsidR="00524A99" w:rsidRDefault="00524A99" w:rsidP="00524A99">
      <w:pPr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DESTINATION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6B07DD1D" w14:textId="739263F1" w:rsidR="00524A99" w:rsidRPr="00FA461D" w:rsidRDefault="00524A99" w:rsidP="00524A99">
      <w:pPr>
        <w:contextualSpacing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/>
          <w:bCs/>
        </w:rPr>
        <w:t>VESSEL VOYAGE :</w:t>
      </w:r>
      <w:r>
        <w:rPr>
          <w:rFonts w:ascii="Arial" w:hAnsi="Arial" w:cs="Arial"/>
          <w:b/>
          <w:bCs/>
          <w:lang w:val="id-ID"/>
        </w:rPr>
        <w:t xml:space="preserve"> </w:t>
      </w:r>
      <w:r>
        <w:rPr>
          <w:rFonts w:ascii="Arial" w:hAnsi="Arial" w:cs="Arial"/>
          <w:bCs/>
          <w:lang w:val="id-ID"/>
        </w:rPr>
        <w:t>[NAME_DEST]</w:t>
      </w:r>
      <w:r w:rsidR="00FA461D">
        <w:rPr>
          <w:rFonts w:ascii="Arial" w:hAnsi="Arial" w:cs="Arial"/>
          <w:bCs/>
          <w:lang w:val="id-ID"/>
        </w:rPr>
        <w:t xml:space="preserve"> - </w:t>
      </w:r>
      <w:r>
        <w:rPr>
          <w:rFonts w:ascii="Arial" w:hAnsi="Arial" w:cs="Arial"/>
          <w:b/>
          <w:bCs/>
        </w:rPr>
        <w:t xml:space="preserve"> </w:t>
      </w:r>
      <w:r w:rsidR="00FA461D">
        <w:rPr>
          <w:rFonts w:ascii="Arial" w:hAnsi="Arial" w:cs="Arial"/>
          <w:bCs/>
          <w:lang w:val="id-ID"/>
        </w:rPr>
        <w:t>[VESSEL</w:t>
      </w:r>
      <w:bookmarkStart w:id="0" w:name="_GoBack"/>
      <w:bookmarkEnd w:id="0"/>
      <w:r w:rsidR="00FA461D">
        <w:rPr>
          <w:rFonts w:ascii="Arial" w:hAnsi="Arial" w:cs="Arial"/>
          <w:bCs/>
          <w:lang w:val="id-ID"/>
        </w:rPr>
        <w:t>]</w:t>
      </w:r>
    </w:p>
    <w:p w14:paraId="684B9927" w14:textId="26F6E561" w:rsidR="00A720F9" w:rsidRDefault="00B921EA" w:rsidP="00BD67A9">
      <w:pPr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  <w:r>
        <w:rPr>
          <w:rFonts w:ascii="Arial" w:hAnsi="Arial" w:cs="Arial"/>
          <w:bCs/>
          <w:lang w:val="id-ID"/>
        </w:rPr>
        <w:tab/>
      </w:r>
    </w:p>
    <w:p w14:paraId="361E6DE5" w14:textId="65EF57F3" w:rsidR="00B921EA" w:rsidRDefault="00244368" w:rsidP="00244368">
      <w:pPr>
        <w:tabs>
          <w:tab w:val="left" w:pos="7230"/>
        </w:tabs>
        <w:rPr>
          <w:lang w:val="id-ID"/>
        </w:rPr>
      </w:pPr>
      <w:r>
        <w:rPr>
          <w:lang w:val="id-ID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3149"/>
        <w:gridCol w:w="1760"/>
        <w:gridCol w:w="1761"/>
        <w:gridCol w:w="1753"/>
      </w:tblGrid>
      <w:tr w:rsidR="00154834" w14:paraId="4F20C164" w14:textId="77777777" w:rsidTr="00244368">
        <w:tc>
          <w:tcPr>
            <w:tcW w:w="704" w:type="dxa"/>
          </w:tcPr>
          <w:p w14:paraId="58C83A60" w14:textId="51664154" w:rsidR="00244368" w:rsidRDefault="00244368" w:rsidP="00244368">
            <w:pPr>
              <w:tabs>
                <w:tab w:val="left" w:pos="7230"/>
              </w:tabs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3214" w:type="dxa"/>
          </w:tcPr>
          <w:p w14:paraId="2A9AF52B" w14:textId="0E511CBD" w:rsidR="00244368" w:rsidRDefault="00244368" w:rsidP="00244368">
            <w:pPr>
              <w:tabs>
                <w:tab w:val="left" w:pos="723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DESCRIPTION</w:t>
            </w:r>
          </w:p>
        </w:tc>
        <w:tc>
          <w:tcPr>
            <w:tcW w:w="1810" w:type="dxa"/>
          </w:tcPr>
          <w:p w14:paraId="15BC31A4" w14:textId="5C6A7E7A" w:rsidR="00244368" w:rsidRDefault="00244368" w:rsidP="00244368">
            <w:pPr>
              <w:tabs>
                <w:tab w:val="left" w:pos="723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QTY</w:t>
            </w:r>
          </w:p>
        </w:tc>
        <w:tc>
          <w:tcPr>
            <w:tcW w:w="1811" w:type="dxa"/>
          </w:tcPr>
          <w:p w14:paraId="6FC90AD6" w14:textId="7C57D143" w:rsidR="00244368" w:rsidRDefault="00244368" w:rsidP="00244368">
            <w:pPr>
              <w:tabs>
                <w:tab w:val="left" w:pos="723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PRICE</w:t>
            </w:r>
          </w:p>
        </w:tc>
        <w:tc>
          <w:tcPr>
            <w:tcW w:w="1811" w:type="dxa"/>
          </w:tcPr>
          <w:p w14:paraId="0EB19EAB" w14:textId="000E7E1D" w:rsidR="00244368" w:rsidRDefault="00244368" w:rsidP="0024436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AMOUNT</w:t>
            </w:r>
          </w:p>
        </w:tc>
      </w:tr>
      <w:tr w:rsidR="00C25FD8" w14:paraId="5AB11A1B" w14:textId="77777777" w:rsidTr="00244368">
        <w:tc>
          <w:tcPr>
            <w:tcW w:w="704" w:type="dxa"/>
          </w:tcPr>
          <w:p w14:paraId="7C13EC4C" w14:textId="0787B119" w:rsidR="00244368" w:rsidRDefault="00244368" w:rsidP="00244368">
            <w:pPr>
              <w:tabs>
                <w:tab w:val="left" w:pos="7230"/>
              </w:tabs>
              <w:rPr>
                <w:lang w:val="id-ID"/>
              </w:rPr>
            </w:pPr>
            <w:r>
              <w:rPr>
                <w:lang w:val="id-ID"/>
              </w:rPr>
              <w:t>[item.#]</w:t>
            </w:r>
          </w:p>
        </w:tc>
        <w:tc>
          <w:tcPr>
            <w:tcW w:w="3214" w:type="dxa"/>
          </w:tcPr>
          <w:p w14:paraId="235D0E6E" w14:textId="6AAFB441" w:rsidR="00244368" w:rsidRDefault="00807CD8" w:rsidP="00244368">
            <w:pPr>
              <w:tabs>
                <w:tab w:val="left" w:pos="723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[item.NAME;block=w</w:t>
            </w:r>
            <w:r w:rsidR="00041E8B">
              <w:rPr>
                <w:lang w:val="id-ID"/>
              </w:rPr>
              <w:t>:</w:t>
            </w:r>
            <w:r>
              <w:rPr>
                <w:lang w:val="id-ID"/>
              </w:rPr>
              <w:t>tr]</w:t>
            </w:r>
          </w:p>
        </w:tc>
        <w:tc>
          <w:tcPr>
            <w:tcW w:w="1810" w:type="dxa"/>
          </w:tcPr>
          <w:p w14:paraId="43FF5E50" w14:textId="1D8924CA" w:rsidR="00244368" w:rsidRDefault="00244368" w:rsidP="00244368">
            <w:pPr>
              <w:tabs>
                <w:tab w:val="left" w:pos="723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[item.QTY]</w:t>
            </w:r>
          </w:p>
        </w:tc>
        <w:tc>
          <w:tcPr>
            <w:tcW w:w="1811" w:type="dxa"/>
          </w:tcPr>
          <w:p w14:paraId="36D2006D" w14:textId="2ECE8BA3" w:rsidR="00244368" w:rsidRDefault="00244368" w:rsidP="00244368">
            <w:pPr>
              <w:tabs>
                <w:tab w:val="left" w:pos="723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[item.QTY]</w:t>
            </w:r>
          </w:p>
        </w:tc>
        <w:tc>
          <w:tcPr>
            <w:tcW w:w="1811" w:type="dxa"/>
          </w:tcPr>
          <w:p w14:paraId="31671583" w14:textId="77777777" w:rsidR="00244368" w:rsidRDefault="00244368" w:rsidP="00244368">
            <w:pPr>
              <w:jc w:val="center"/>
              <w:rPr>
                <w:lang w:val="id-ID"/>
              </w:rPr>
            </w:pPr>
          </w:p>
        </w:tc>
      </w:tr>
    </w:tbl>
    <w:p w14:paraId="2A0DEA5B" w14:textId="09B0E7C1" w:rsidR="00244368" w:rsidRDefault="00244368" w:rsidP="00244368">
      <w:pPr>
        <w:tabs>
          <w:tab w:val="left" w:pos="7230"/>
        </w:tabs>
        <w:rPr>
          <w:lang w:val="id-ID"/>
        </w:rPr>
      </w:pPr>
    </w:p>
    <w:p w14:paraId="62B79A66" w14:textId="38AB193E" w:rsidR="00053571" w:rsidRDefault="00053571" w:rsidP="00244368">
      <w:pPr>
        <w:tabs>
          <w:tab w:val="left" w:pos="7230"/>
        </w:tabs>
        <w:rPr>
          <w:lang w:val="id-ID"/>
        </w:rPr>
      </w:pPr>
    </w:p>
    <w:p w14:paraId="2E640356" w14:textId="77777777" w:rsidR="00053571" w:rsidRDefault="00053571" w:rsidP="00053571">
      <w:pPr>
        <w:contextualSpacing/>
        <w:rPr>
          <w:rFonts w:ascii="Times New Roman" w:hAnsi="Times New Roman" w:cs="Times New Roman"/>
        </w:rPr>
      </w:pPr>
    </w:p>
    <w:p w14:paraId="4DE0B7D5" w14:textId="77777777" w:rsidR="00053571" w:rsidRDefault="00053571" w:rsidP="00053571">
      <w:pPr>
        <w:contextualSpacing/>
        <w:rPr>
          <w:rFonts w:ascii="Times New Roman" w:hAnsi="Times New Roman" w:cs="Times New Roman"/>
        </w:rPr>
      </w:pPr>
    </w:p>
    <w:p w14:paraId="40F94C0F" w14:textId="77777777" w:rsidR="00053571" w:rsidRDefault="00053571" w:rsidP="00053571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SUM </w:t>
      </w:r>
      <w:proofErr w:type="gramStart"/>
      <w:r>
        <w:rPr>
          <w:rFonts w:ascii="Arial" w:hAnsi="Arial" w:cs="Arial"/>
          <w:sz w:val="18"/>
          <w:szCs w:val="18"/>
        </w:rPr>
        <w:t>OF :</w:t>
      </w:r>
      <w:proofErr w:type="gram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TOTAL :</w:t>
      </w:r>
    </w:p>
    <w:p w14:paraId="36E7A195" w14:textId="77777777" w:rsidR="00053571" w:rsidRDefault="00053571" w:rsidP="00053571">
      <w:pPr>
        <w:contextualSpacing/>
        <w:rPr>
          <w:rFonts w:ascii="Arial" w:hAnsi="Arial" w:cs="Arial"/>
          <w:sz w:val="18"/>
          <w:szCs w:val="18"/>
        </w:rPr>
      </w:pPr>
    </w:p>
    <w:p w14:paraId="6F2EAB91" w14:textId="77777777" w:rsidR="00053571" w:rsidRDefault="00053571" w:rsidP="00053571">
      <w:pPr>
        <w:contextualSpacing/>
        <w:rPr>
          <w:rFonts w:ascii="Arial" w:hAnsi="Arial" w:cs="Arial"/>
          <w:sz w:val="18"/>
          <w:szCs w:val="18"/>
        </w:rPr>
      </w:pPr>
    </w:p>
    <w:p w14:paraId="6C78BCBB" w14:textId="77777777" w:rsidR="00053571" w:rsidRDefault="00053571" w:rsidP="00053571">
      <w:pPr>
        <w:contextualSpacing/>
        <w:rPr>
          <w:rFonts w:ascii="Arial" w:hAnsi="Arial" w:cs="Arial"/>
          <w:sz w:val="18"/>
          <w:szCs w:val="18"/>
        </w:rPr>
      </w:pPr>
    </w:p>
    <w:p w14:paraId="6EED30DD" w14:textId="77777777" w:rsidR="00053571" w:rsidRDefault="00053571" w:rsidP="00053571">
      <w:pPr>
        <w:contextualSpacing/>
        <w:rPr>
          <w:rFonts w:ascii="Arial" w:hAnsi="Arial" w:cs="Arial"/>
          <w:sz w:val="18"/>
          <w:szCs w:val="18"/>
        </w:rPr>
      </w:pPr>
    </w:p>
    <w:p w14:paraId="1C7893E3" w14:textId="77777777" w:rsidR="00053571" w:rsidRDefault="00053571" w:rsidP="00053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We Receive Full Amount </w:t>
      </w: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Account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PT. CIF TRANSPORTASI INDONESIA</w:t>
      </w:r>
    </w:p>
    <w:p w14:paraId="58CE19D8" w14:textId="77777777" w:rsidR="00053571" w:rsidRDefault="00053571" w:rsidP="00053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* Payment </w:t>
      </w: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Cheque/Draft etc. Is Not Considered Valid Before</w:t>
      </w:r>
    </w:p>
    <w:p w14:paraId="75C25E04" w14:textId="77777777" w:rsidR="00053571" w:rsidRDefault="00053571" w:rsidP="00053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Is Cashed </w:t>
      </w: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Cleared By Our Bank</w:t>
      </w:r>
    </w:p>
    <w:p w14:paraId="3C9DA488" w14:textId="77777777" w:rsidR="00053571" w:rsidRDefault="00053571" w:rsidP="00053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Please Kindly Ensure The Payment </w:t>
      </w:r>
      <w:proofErr w:type="gramStart"/>
      <w:r>
        <w:rPr>
          <w:rFonts w:ascii="Times New Roman" w:hAnsi="Times New Roman" w:cs="Times New Roman"/>
          <w:sz w:val="20"/>
          <w:szCs w:val="20"/>
        </w:rPr>
        <w:t>To :</w:t>
      </w:r>
      <w:proofErr w:type="gramEnd"/>
    </w:p>
    <w:p w14:paraId="06BDD099" w14:textId="77777777" w:rsidR="00053571" w:rsidRDefault="00053571" w:rsidP="00053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Bank CIMB NIAGA Branch </w:t>
      </w:r>
      <w:proofErr w:type="spellStart"/>
      <w:r>
        <w:rPr>
          <w:rFonts w:ascii="Times New Roman" w:hAnsi="Times New Roman" w:cs="Times New Roman"/>
          <w:sz w:val="20"/>
          <w:szCs w:val="20"/>
        </w:rPr>
        <w:t>Kemayoran</w:t>
      </w:r>
      <w:proofErr w:type="spellEnd"/>
    </w:p>
    <w:p w14:paraId="3AF8333B" w14:textId="77777777" w:rsidR="00053571" w:rsidRDefault="00053571" w:rsidP="00053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******* Rupiah </w:t>
      </w:r>
      <w:proofErr w:type="gramStart"/>
      <w:r>
        <w:rPr>
          <w:rFonts w:ascii="Times New Roman" w:hAnsi="Times New Roman" w:cs="Times New Roman"/>
        </w:rPr>
        <w:t>Account :</w:t>
      </w:r>
      <w:proofErr w:type="gramEnd"/>
    </w:p>
    <w:p w14:paraId="5ED23A5E" w14:textId="77777777" w:rsidR="00053571" w:rsidRDefault="00053571" w:rsidP="00053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A/</w:t>
      </w:r>
      <w:proofErr w:type="gramStart"/>
      <w:r>
        <w:rPr>
          <w:rFonts w:ascii="Times New Roman" w:hAnsi="Times New Roman" w:cs="Times New Roman"/>
        </w:rPr>
        <w:t>C :</w:t>
      </w:r>
      <w:proofErr w:type="gramEnd"/>
      <w:r>
        <w:rPr>
          <w:rFonts w:ascii="Times New Roman" w:hAnsi="Times New Roman" w:cs="Times New Roman"/>
        </w:rPr>
        <w:t xml:space="preserve"> 800.115.726.600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Authorized Signature</w:t>
      </w:r>
    </w:p>
    <w:p w14:paraId="4216237B" w14:textId="77777777" w:rsidR="00053571" w:rsidRDefault="00053571" w:rsidP="0005357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Swift </w:t>
      </w:r>
      <w:proofErr w:type="gramStart"/>
      <w:r>
        <w:rPr>
          <w:rFonts w:ascii="Times New Roman" w:hAnsi="Times New Roman" w:cs="Times New Roman"/>
        </w:rPr>
        <w:t>Code :</w:t>
      </w:r>
      <w:proofErr w:type="gramEnd"/>
      <w:r>
        <w:rPr>
          <w:rFonts w:ascii="Times New Roman" w:hAnsi="Times New Roman" w:cs="Times New Roman"/>
        </w:rPr>
        <w:t xml:space="preserve"> BNIAIDJA</w:t>
      </w:r>
    </w:p>
    <w:p w14:paraId="665BFEC5" w14:textId="77777777" w:rsidR="00053571" w:rsidRDefault="00053571" w:rsidP="00053571">
      <w:pPr>
        <w:contextualSpacing/>
      </w:pPr>
      <w:proofErr w:type="gramStart"/>
      <w:r>
        <w:rPr>
          <w:rFonts w:ascii="Times New Roman" w:hAnsi="Times New Roman" w:cs="Times New Roman"/>
          <w:sz w:val="20"/>
          <w:szCs w:val="20"/>
        </w:rPr>
        <w:t>Beneficiary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PT. CIF TRANSPORTASI INDONESIA</w:t>
      </w:r>
    </w:p>
    <w:p w14:paraId="16F41F5D" w14:textId="77777777" w:rsidR="00053571" w:rsidRPr="00A720F9" w:rsidRDefault="00053571" w:rsidP="00244368">
      <w:pPr>
        <w:tabs>
          <w:tab w:val="left" w:pos="7230"/>
        </w:tabs>
        <w:rPr>
          <w:lang w:val="id-ID"/>
        </w:rPr>
      </w:pPr>
    </w:p>
    <w:sectPr w:rsidR="00053571" w:rsidRPr="00A72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6D"/>
    <w:rsid w:val="000371F5"/>
    <w:rsid w:val="00041E8B"/>
    <w:rsid w:val="00053571"/>
    <w:rsid w:val="00095AE5"/>
    <w:rsid w:val="000B76F6"/>
    <w:rsid w:val="000F36B8"/>
    <w:rsid w:val="00154834"/>
    <w:rsid w:val="00191C44"/>
    <w:rsid w:val="001E57B3"/>
    <w:rsid w:val="002164D5"/>
    <w:rsid w:val="00240080"/>
    <w:rsid w:val="00244368"/>
    <w:rsid w:val="00251C62"/>
    <w:rsid w:val="00322D4E"/>
    <w:rsid w:val="003D233A"/>
    <w:rsid w:val="0040086D"/>
    <w:rsid w:val="0048635E"/>
    <w:rsid w:val="004962E1"/>
    <w:rsid w:val="004B706B"/>
    <w:rsid w:val="00524A99"/>
    <w:rsid w:val="0053434D"/>
    <w:rsid w:val="00597074"/>
    <w:rsid w:val="00655C1E"/>
    <w:rsid w:val="006C01F9"/>
    <w:rsid w:val="00807CD8"/>
    <w:rsid w:val="008D4886"/>
    <w:rsid w:val="00915EC2"/>
    <w:rsid w:val="009B01DC"/>
    <w:rsid w:val="00A07551"/>
    <w:rsid w:val="00A42538"/>
    <w:rsid w:val="00A53FAF"/>
    <w:rsid w:val="00A720F9"/>
    <w:rsid w:val="00B4472A"/>
    <w:rsid w:val="00B921EA"/>
    <w:rsid w:val="00BA415F"/>
    <w:rsid w:val="00BD67A9"/>
    <w:rsid w:val="00BF4681"/>
    <w:rsid w:val="00C25FD8"/>
    <w:rsid w:val="00D21BE4"/>
    <w:rsid w:val="00E51AB1"/>
    <w:rsid w:val="00E6348E"/>
    <w:rsid w:val="00F5440F"/>
    <w:rsid w:val="00FA461D"/>
    <w:rsid w:val="00FB2168"/>
    <w:rsid w:val="00FC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5682"/>
  <w15:docId w15:val="{CCB6E75A-6B64-48CB-9C2B-574BF9F4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97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outboundopn</dc:creator>
  <cp:lastModifiedBy>ASUS</cp:lastModifiedBy>
  <cp:revision>20</cp:revision>
  <dcterms:created xsi:type="dcterms:W3CDTF">2018-07-07T10:40:00Z</dcterms:created>
  <dcterms:modified xsi:type="dcterms:W3CDTF">2018-07-08T00:55:00Z</dcterms:modified>
</cp:coreProperties>
</file>