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D5A0" w14:textId="77777777" w:rsidR="00281835" w:rsidRPr="00B63F02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12C52695" w14:textId="77777777" w:rsidR="00281835" w:rsidRPr="00B63F02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3065D23C" w14:textId="77777777" w:rsidR="00281835" w:rsidRPr="00B63F02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4D3F12CD" w14:textId="77777777" w:rsidR="00281835" w:rsidRPr="00B63F02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07C1157F" w14:textId="77777777" w:rsidR="00281835" w:rsidRPr="00B63F02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15626682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B0333A2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4E0C6B6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E340D81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2DF70274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825E7E4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13E082B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23CC3AA8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CF2FB1F" w14:textId="77777777" w:rsidR="00281835" w:rsidRPr="006B370B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098C807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03E8072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8D26F54" w14:textId="77777777" w:rsidR="00281835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C05C227" w14:textId="77777777" w:rsidR="00281835" w:rsidRPr="00EC641D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№1</w:t>
      </w:r>
    </w:p>
    <w:p w14:paraId="03F64DCE" w14:textId="77777777" w:rsidR="00281835" w:rsidRDefault="00281835" w:rsidP="00281835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1B13803A" w14:textId="77777777" w:rsidR="00281835" w:rsidRPr="00015992" w:rsidRDefault="00281835" w:rsidP="0028183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55290">
        <w:rPr>
          <w:rFonts w:ascii="Times New Roman" w:hAnsi="Times New Roman"/>
          <w:sz w:val="28"/>
          <w:szCs w:val="28"/>
        </w:rPr>
        <w:t xml:space="preserve">по дисциплине: </w:t>
      </w:r>
      <w:r w:rsidRPr="00AF1E87">
        <w:rPr>
          <w:rFonts w:ascii="Times New Roman" w:hAnsi="Times New Roman"/>
          <w:sz w:val="28"/>
          <w:szCs w:val="28"/>
        </w:rPr>
        <w:t>«</w:t>
      </w:r>
      <w:r w:rsidRPr="00015992">
        <w:rPr>
          <w:rFonts w:ascii="Times New Roman" w:hAnsi="Times New Roman" w:cs="Times New Roman"/>
          <w:sz w:val="28"/>
          <w:szCs w:val="28"/>
        </w:rPr>
        <w:t>Введения в разработку програмного обеспечения»</w:t>
      </w:r>
    </w:p>
    <w:p w14:paraId="562AE0E0" w14:textId="77777777" w:rsidR="00281835" w:rsidRPr="00E51F6E" w:rsidRDefault="00281835" w:rsidP="0028183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NewRoman" w:hAnsi="TimesNewRoman" w:cs="TimesNewRoman"/>
          <w:sz w:val="28"/>
          <w:szCs w:val="28"/>
        </w:rPr>
      </w:pPr>
      <w:r w:rsidRPr="009901F2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B63F02">
        <w:rPr>
          <w:rFonts w:ascii="Times New Roman" w:hAnsi="Times New Roman" w:cs="Times New Roman"/>
          <w:b/>
          <w:sz w:val="28"/>
          <w:szCs w:val="28"/>
        </w:rPr>
        <w:t>«</w:t>
      </w:r>
      <w:r w:rsidRPr="00E51F6E">
        <w:rPr>
          <w:rFonts w:ascii="TimesNewRoman" w:hAnsi="TimesNewRoman" w:cs="TimesNewRoman"/>
          <w:sz w:val="28"/>
          <w:szCs w:val="28"/>
        </w:rPr>
        <w:t>Развитие представлений о разработке</w:t>
      </w:r>
    </w:p>
    <w:p w14:paraId="4601C6DE" w14:textId="77777777" w:rsidR="00281835" w:rsidRPr="00E51F6E" w:rsidRDefault="00281835" w:rsidP="0028183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NewRoman" w:hAnsi="TimesNewRoman" w:cs="TimesNewRoman"/>
          <w:sz w:val="28"/>
          <w:szCs w:val="28"/>
        </w:rPr>
      </w:pPr>
      <w:r w:rsidRPr="00E51F6E">
        <w:rPr>
          <w:rFonts w:ascii="TimesNewRoman" w:hAnsi="TimesNewRoman" w:cs="TimesNewRoman"/>
          <w:sz w:val="28"/>
          <w:szCs w:val="28"/>
        </w:rPr>
        <w:t>программ: от спагетти-кода к методологии структурного</w:t>
      </w:r>
    </w:p>
    <w:p w14:paraId="4D371627" w14:textId="77777777" w:rsidR="00281835" w:rsidRPr="00E51F6E" w:rsidRDefault="00281835" w:rsidP="0028183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NewRoman" w:hAnsi="TimesNewRoman" w:cs="TimesNewRoman"/>
          <w:sz w:val="28"/>
          <w:szCs w:val="28"/>
        </w:rPr>
      </w:pPr>
      <w:r w:rsidRPr="00E51F6E">
        <w:rPr>
          <w:rFonts w:ascii="TimesNewRoman" w:hAnsi="TimesNewRoman" w:cs="TimesNewRoman"/>
          <w:sz w:val="28"/>
          <w:szCs w:val="28"/>
        </w:rPr>
        <w:t>программирования. Объектно-ориентированное программирование в</w:t>
      </w:r>
    </w:p>
    <w:p w14:paraId="5559B866" w14:textId="77777777" w:rsidR="00281835" w:rsidRPr="00A535F3" w:rsidRDefault="00281835" w:rsidP="0028183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NewRoman" w:hAnsi="TimesNewRoman" w:cs="TimesNewRoman"/>
          <w:sz w:val="28"/>
          <w:szCs w:val="28"/>
        </w:rPr>
      </w:pPr>
      <w:r w:rsidRPr="00E51F6E">
        <w:rPr>
          <w:rFonts w:ascii="TimesNewRoman" w:hAnsi="TimesNewRoman" w:cs="TimesNewRoman"/>
          <w:sz w:val="28"/>
          <w:szCs w:val="28"/>
        </w:rPr>
        <w:t>Java</w:t>
      </w:r>
      <w:r w:rsidRPr="0070214A">
        <w:rPr>
          <w:rFonts w:ascii="Times New Roman" w:hAnsi="Times New Roman" w:cs="Times New Roman"/>
          <w:sz w:val="28"/>
          <w:szCs w:val="28"/>
        </w:rPr>
        <w:t>»</w:t>
      </w:r>
    </w:p>
    <w:p w14:paraId="6E03FFE9" w14:textId="77777777" w:rsidR="00281835" w:rsidRPr="00404A46" w:rsidRDefault="00281835" w:rsidP="0028183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A7D8C33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D78526D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BFEE787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D050E44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6013A05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81B9A46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5FA3BB6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BD16526" w14:textId="77777777" w:rsidR="00281835" w:rsidRPr="008D2D4C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B2226D6" w14:textId="77777777" w:rsidR="00281835" w:rsidRDefault="00281835" w:rsidP="0028183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E51F6E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1838DD40" w14:textId="2F58AB5E" w:rsidR="00281835" w:rsidRPr="00327B66" w:rsidRDefault="00281835" w:rsidP="0028183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Манько</w:t>
      </w:r>
      <w:r w:rsidRPr="00327B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327B6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Д</w:t>
      </w:r>
      <w:r w:rsidRPr="00327B66">
        <w:rPr>
          <w:rFonts w:ascii="Times New Roman" w:hAnsi="Times New Roman"/>
          <w:sz w:val="28"/>
          <w:szCs w:val="28"/>
        </w:rPr>
        <w:t>.</w:t>
      </w:r>
    </w:p>
    <w:p w14:paraId="588C9D51" w14:textId="77777777" w:rsidR="00281835" w:rsidRPr="007F247B" w:rsidRDefault="00281835" w:rsidP="0028183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 ассистент</w:t>
      </w:r>
    </w:p>
    <w:p w14:paraId="257C07B1" w14:textId="77777777" w:rsidR="00281835" w:rsidRDefault="00281835" w:rsidP="00281835">
      <w:pPr>
        <w:spacing w:after="0" w:line="240" w:lineRule="auto"/>
        <w:ind w:firstLine="708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Карась О.В.</w:t>
      </w:r>
    </w:p>
    <w:p w14:paraId="223FCDEB" w14:textId="77777777" w:rsidR="00281835" w:rsidRPr="007B2E11" w:rsidRDefault="00281835" w:rsidP="00281835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</w:p>
    <w:p w14:paraId="04CB8831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F346EC9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98AC439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B96A92F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DE527D3" w14:textId="77777777" w:rsidR="00281835" w:rsidRDefault="00281835" w:rsidP="0028183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B358286" w14:textId="1ED9DACA" w:rsidR="00281835" w:rsidRDefault="00281835" w:rsidP="0028183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</w:p>
    <w:p w14:paraId="0D4BCB0B" w14:textId="77777777" w:rsidR="00327B66" w:rsidRDefault="00327B66" w:rsidP="00327B66">
      <w:pPr>
        <w:rPr>
          <w:rFonts w:ascii="Times New Roman" w:hAnsi="Times New Roman" w:cs="Times New Roman"/>
          <w:sz w:val="28"/>
          <w:szCs w:val="28"/>
        </w:rPr>
      </w:pPr>
      <w:r w:rsidRPr="00E51F6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51F6E">
        <w:rPr>
          <w:rFonts w:ascii="Times New Roman" w:hAnsi="Times New Roman" w:cs="Times New Roman"/>
          <w:sz w:val="28"/>
          <w:szCs w:val="28"/>
        </w:rPr>
        <w:t xml:space="preserve"> изучить объектно-ориентированное программирование в 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B92210" w14:textId="77777777" w:rsidR="00327B66" w:rsidRPr="00E51F6E" w:rsidRDefault="00327B66" w:rsidP="00327B66">
      <w:pPr>
        <w:rPr>
          <w:rFonts w:ascii="Times New Roman" w:hAnsi="Times New Roman" w:cs="Times New Roman"/>
          <w:sz w:val="28"/>
          <w:szCs w:val="28"/>
        </w:rPr>
      </w:pPr>
    </w:p>
    <w:p w14:paraId="6C5C9B13" w14:textId="77777777" w:rsidR="00327B66" w:rsidRPr="00E51F6E" w:rsidRDefault="00327B66" w:rsidP="00327B66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51F6E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B60AE2" w14:textId="77777777" w:rsidR="00327B66" w:rsidRPr="00E51F6E" w:rsidRDefault="00327B66" w:rsidP="00327B6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51F6E">
        <w:rPr>
          <w:rFonts w:ascii="Times New Roman" w:hAnsi="Times New Roman" w:cs="Times New Roman"/>
          <w:sz w:val="28"/>
          <w:szCs w:val="28"/>
        </w:rPr>
        <w:t>Создать классы, спецификации которых приведены ниже. Определить</w:t>
      </w:r>
    </w:p>
    <w:p w14:paraId="5DCC57FE" w14:textId="77777777" w:rsidR="00327B66" w:rsidRPr="00E51F6E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F6E">
        <w:rPr>
          <w:rFonts w:ascii="Times New Roman" w:hAnsi="Times New Roman" w:cs="Times New Roman"/>
          <w:sz w:val="28"/>
          <w:szCs w:val="28"/>
        </w:rPr>
        <w:t>конструкторы и методы setТип(), getТип(), toString(). Определить</w:t>
      </w:r>
    </w:p>
    <w:p w14:paraId="03588797" w14:textId="77777777" w:rsidR="00327B66" w:rsidRPr="00E51F6E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F6E">
        <w:rPr>
          <w:rFonts w:ascii="Times New Roman" w:hAnsi="Times New Roman" w:cs="Times New Roman"/>
          <w:sz w:val="28"/>
          <w:szCs w:val="28"/>
        </w:rPr>
        <w:t>дополнительно методы в классе, создающем массив объектов. Задать критерий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F6E">
        <w:rPr>
          <w:rFonts w:ascii="Times New Roman" w:hAnsi="Times New Roman" w:cs="Times New Roman"/>
          <w:sz w:val="28"/>
          <w:szCs w:val="28"/>
        </w:rPr>
        <w:t>выбора данных и вывести эти данные на консоль.</w:t>
      </w:r>
    </w:p>
    <w:p w14:paraId="411CEA0D" w14:textId="77777777" w:rsidR="00327B66" w:rsidRDefault="00327B66" w:rsidP="00327B66">
      <w:pPr>
        <w:rPr>
          <w:rFonts w:ascii="Times New Roman" w:hAnsi="Times New Roman"/>
          <w:sz w:val="28"/>
          <w:szCs w:val="28"/>
        </w:rPr>
      </w:pPr>
    </w:p>
    <w:p w14:paraId="4D67D0DD" w14:textId="77777777" w:rsidR="00327B66" w:rsidRP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7B66">
        <w:rPr>
          <w:rFonts w:ascii="Times New Roman" w:hAnsi="Times New Roman" w:cs="Times New Roman"/>
          <w:sz w:val="28"/>
          <w:szCs w:val="28"/>
        </w:rPr>
        <w:t>8. Car: id, Марка, Модель, Год выпуска, Цвет, Цена, Регистрационный номер.</w:t>
      </w:r>
    </w:p>
    <w:p w14:paraId="22C479F7" w14:textId="77777777" w:rsidR="00327B66" w:rsidRP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7B66">
        <w:rPr>
          <w:rFonts w:ascii="Times New Roman" w:hAnsi="Times New Roman" w:cs="Times New Roman"/>
          <w:sz w:val="28"/>
          <w:szCs w:val="28"/>
        </w:rPr>
        <w:t>Создать массив объектов. Вывести:</w:t>
      </w:r>
    </w:p>
    <w:p w14:paraId="6687BDBD" w14:textId="77777777" w:rsidR="00327B66" w:rsidRP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7B66">
        <w:rPr>
          <w:rFonts w:ascii="Times New Roman" w:hAnsi="Times New Roman" w:cs="Times New Roman"/>
          <w:sz w:val="28"/>
          <w:szCs w:val="28"/>
        </w:rPr>
        <w:t>a) список автомобилей заданной марки;</w:t>
      </w:r>
    </w:p>
    <w:p w14:paraId="0086E0AB" w14:textId="77777777" w:rsidR="00327B66" w:rsidRP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7B66">
        <w:rPr>
          <w:rFonts w:ascii="Times New Roman" w:hAnsi="Times New Roman" w:cs="Times New Roman"/>
          <w:sz w:val="28"/>
          <w:szCs w:val="28"/>
        </w:rPr>
        <w:t>b) список автомобилей заданной модели, которые эксплуатируются больше n</w:t>
      </w:r>
    </w:p>
    <w:p w14:paraId="5165ADE7" w14:textId="77777777" w:rsidR="00327B66" w:rsidRP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7B66">
        <w:rPr>
          <w:rFonts w:ascii="Times New Roman" w:hAnsi="Times New Roman" w:cs="Times New Roman"/>
          <w:sz w:val="28"/>
          <w:szCs w:val="28"/>
        </w:rPr>
        <w:t>лет;</w:t>
      </w:r>
    </w:p>
    <w:p w14:paraId="44CD5015" w14:textId="77777777" w:rsidR="00327B66" w:rsidRP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7B66">
        <w:rPr>
          <w:rFonts w:ascii="Times New Roman" w:hAnsi="Times New Roman" w:cs="Times New Roman"/>
          <w:sz w:val="28"/>
          <w:szCs w:val="28"/>
        </w:rPr>
        <w:t>c) список автомобилей заданного года выпуска, цена которых больше</w:t>
      </w:r>
    </w:p>
    <w:p w14:paraId="63109992" w14:textId="70BFDDCA" w:rsidR="005A4DE3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7B66">
        <w:rPr>
          <w:rFonts w:ascii="Times New Roman" w:hAnsi="Times New Roman" w:cs="Times New Roman"/>
          <w:sz w:val="28"/>
          <w:szCs w:val="28"/>
        </w:rPr>
        <w:t>указанной.</w:t>
      </w:r>
    </w:p>
    <w:p w14:paraId="0BAC8F7D" w14:textId="760960AF" w:rsid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CF1534" w14:textId="653B3A7F" w:rsid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A3BF913" w14:textId="77777777" w:rsidR="00327B66" w:rsidRDefault="00327B66" w:rsidP="00327B6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выполнения работы</w:t>
      </w:r>
    </w:p>
    <w:p w14:paraId="09CEFFE2" w14:textId="5F59AD93" w:rsid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599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ходе выполения работы был разработан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Patient</w:t>
      </w:r>
      <w:r w:rsidRPr="002E4D0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хранит в себе все перечисленные в варианте параметры, методы установки и считывания этих параметров и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toString</w:t>
      </w:r>
      <w:r w:rsidRPr="002E4D0A">
        <w:rPr>
          <w:rFonts w:ascii="Times New Roman" w:hAnsi="Times New Roman" w:cs="Times New Roman"/>
          <w:sz w:val="28"/>
          <w:szCs w:val="28"/>
        </w:rPr>
        <w:t>().</w:t>
      </w:r>
      <w:r>
        <w:rPr>
          <w:rFonts w:ascii="Times New Roman" w:hAnsi="Times New Roman" w:cs="Times New Roman"/>
          <w:sz w:val="28"/>
          <w:szCs w:val="28"/>
        </w:rPr>
        <w:t xml:space="preserve"> При запуске программы случайно генерируется массив из нескольких объектов типа пациента и на выбор предлагаются несколько пунктов, внешний вид меню выбора представлен на рисунке 1.</w:t>
      </w:r>
    </w:p>
    <w:p w14:paraId="0E64D9CA" w14:textId="4E03D7C0" w:rsid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78B187" w14:textId="253F342D" w:rsid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C17BAB" w14:textId="77777777" w:rsid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2AB3AE" w14:textId="41390EDA" w:rsid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7B6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0E72D122" wp14:editId="71EBC25A">
            <wp:simplePos x="0" y="0"/>
            <wp:positionH relativeFrom="margin">
              <wp:posOffset>649605</wp:posOffset>
            </wp:positionH>
            <wp:positionV relativeFrom="paragraph">
              <wp:posOffset>156210</wp:posOffset>
            </wp:positionV>
            <wp:extent cx="4184015" cy="2743200"/>
            <wp:effectExtent l="0" t="0" r="6985" b="0"/>
            <wp:wrapTight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48FCC" w14:textId="1AA6D0CF" w:rsidR="00327B66" w:rsidRDefault="00327B66" w:rsidP="00327B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A565AD" w14:textId="35230D73" w:rsidR="00327B66" w:rsidRPr="00327B66" w:rsidRDefault="00327B66" w:rsidP="00327B66">
      <w:pPr>
        <w:rPr>
          <w:rFonts w:ascii="Times New Roman" w:hAnsi="Times New Roman" w:cs="Times New Roman"/>
          <w:sz w:val="28"/>
          <w:szCs w:val="28"/>
        </w:rPr>
      </w:pPr>
    </w:p>
    <w:p w14:paraId="1CC7D2BD" w14:textId="38EC6DF5" w:rsidR="00327B66" w:rsidRPr="00327B66" w:rsidRDefault="00327B66" w:rsidP="00327B66">
      <w:pPr>
        <w:rPr>
          <w:rFonts w:ascii="Times New Roman" w:hAnsi="Times New Roman" w:cs="Times New Roman"/>
          <w:sz w:val="28"/>
          <w:szCs w:val="28"/>
        </w:rPr>
      </w:pPr>
    </w:p>
    <w:p w14:paraId="61432CEA" w14:textId="691EEFD6" w:rsidR="00327B66" w:rsidRPr="00327B66" w:rsidRDefault="00327B66" w:rsidP="00327B66">
      <w:pPr>
        <w:rPr>
          <w:rFonts w:ascii="Times New Roman" w:hAnsi="Times New Roman" w:cs="Times New Roman"/>
          <w:sz w:val="28"/>
          <w:szCs w:val="28"/>
        </w:rPr>
      </w:pPr>
    </w:p>
    <w:p w14:paraId="62E3D4FC" w14:textId="596EA522" w:rsidR="00327B66" w:rsidRPr="00327B66" w:rsidRDefault="00327B66" w:rsidP="00327B66">
      <w:pPr>
        <w:rPr>
          <w:rFonts w:ascii="Times New Roman" w:hAnsi="Times New Roman" w:cs="Times New Roman"/>
          <w:sz w:val="28"/>
          <w:szCs w:val="28"/>
        </w:rPr>
      </w:pPr>
    </w:p>
    <w:p w14:paraId="04C1DE2D" w14:textId="1C750924" w:rsidR="00327B66" w:rsidRPr="00327B66" w:rsidRDefault="00327B66" w:rsidP="00327B66">
      <w:pPr>
        <w:rPr>
          <w:rFonts w:ascii="Times New Roman" w:hAnsi="Times New Roman" w:cs="Times New Roman"/>
          <w:sz w:val="28"/>
          <w:szCs w:val="28"/>
        </w:rPr>
      </w:pPr>
    </w:p>
    <w:p w14:paraId="50EC64AC" w14:textId="17DEF5F9" w:rsidR="00327B66" w:rsidRDefault="00327B66" w:rsidP="00327B66">
      <w:pPr>
        <w:rPr>
          <w:rFonts w:ascii="Times New Roman" w:hAnsi="Times New Roman" w:cs="Times New Roman"/>
          <w:sz w:val="28"/>
          <w:szCs w:val="28"/>
        </w:rPr>
      </w:pPr>
    </w:p>
    <w:p w14:paraId="0960BDB0" w14:textId="10AF1869" w:rsidR="00327B66" w:rsidRDefault="00327B66" w:rsidP="00327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48290C" w14:textId="735B6DF9" w:rsidR="00327B66" w:rsidRDefault="00327B66" w:rsidP="00327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BF53FD" w14:textId="11534B3C" w:rsidR="00327B66" w:rsidRDefault="00327B66" w:rsidP="00327B66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Cs/>
          <w:sz w:val="28"/>
          <w:szCs w:val="28"/>
        </w:rPr>
        <w:t>Вывод информации об машинах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379F429" w14:textId="0ED9096A" w:rsidR="00BE0846" w:rsidRDefault="00BE0846" w:rsidP="00327B66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88472F8" w14:textId="7A9F85A9" w:rsidR="00BF7097" w:rsidRPr="00BF7097" w:rsidRDefault="00BF7097" w:rsidP="00BF7097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BF7097">
        <w:rPr>
          <w:rFonts w:ascii="Times New Roman" w:hAnsi="Times New Roman" w:cs="Times New Roman"/>
          <w:bCs/>
          <w:sz w:val="28"/>
          <w:szCs w:val="28"/>
        </w:rPr>
        <w:t>:</w:t>
      </w:r>
      <w:r w:rsidR="00ED3EF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 создан</w:t>
      </w:r>
      <w:r w:rsidRPr="00BF7097">
        <w:rPr>
          <w:rFonts w:ascii="Times New Roman" w:hAnsi="Times New Roman" w:cs="Times New Roman"/>
          <w:bCs/>
          <w:sz w:val="28"/>
          <w:szCs w:val="28"/>
        </w:rPr>
        <w:t xml:space="preserve"> класс, спецификации которы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BF7097">
        <w:rPr>
          <w:rFonts w:ascii="Times New Roman" w:hAnsi="Times New Roman" w:cs="Times New Roman"/>
          <w:bCs/>
          <w:sz w:val="28"/>
          <w:szCs w:val="28"/>
        </w:rPr>
        <w:t xml:space="preserve"> приведены ниже. </w:t>
      </w:r>
      <w:r>
        <w:rPr>
          <w:rFonts w:ascii="Times New Roman" w:hAnsi="Times New Roman" w:cs="Times New Roman"/>
          <w:bCs/>
          <w:sz w:val="28"/>
          <w:szCs w:val="28"/>
        </w:rPr>
        <w:t>Было о</w:t>
      </w:r>
      <w:r w:rsidRPr="00BF7097">
        <w:rPr>
          <w:rFonts w:ascii="Times New Roman" w:hAnsi="Times New Roman" w:cs="Times New Roman"/>
          <w:bCs/>
          <w:sz w:val="28"/>
          <w:szCs w:val="28"/>
        </w:rPr>
        <w:t>предел</w:t>
      </w:r>
      <w:r>
        <w:rPr>
          <w:rFonts w:ascii="Times New Roman" w:hAnsi="Times New Roman" w:cs="Times New Roman"/>
          <w:bCs/>
          <w:sz w:val="28"/>
          <w:szCs w:val="28"/>
        </w:rPr>
        <w:t>ено</w:t>
      </w:r>
    </w:p>
    <w:p w14:paraId="2F14DA13" w14:textId="64E59BC8" w:rsidR="00BF7097" w:rsidRPr="00BF7097" w:rsidRDefault="00BF7097" w:rsidP="00BF7097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F7097">
        <w:rPr>
          <w:rFonts w:ascii="Times New Roman" w:hAnsi="Times New Roman" w:cs="Times New Roman"/>
          <w:bCs/>
          <w:sz w:val="28"/>
          <w:szCs w:val="28"/>
        </w:rPr>
        <w:t xml:space="preserve">конструкторы и методы </w:t>
      </w:r>
      <w:r w:rsidRPr="00BF7097"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 w:rsidRPr="00BF7097">
        <w:rPr>
          <w:rFonts w:ascii="Times New Roman" w:hAnsi="Times New Roman" w:cs="Times New Roman"/>
          <w:bCs/>
          <w:sz w:val="28"/>
          <w:szCs w:val="28"/>
        </w:rPr>
        <w:t xml:space="preserve">Тип(), </w:t>
      </w:r>
      <w:r w:rsidRPr="00BF7097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BF7097">
        <w:rPr>
          <w:rFonts w:ascii="Times New Roman" w:hAnsi="Times New Roman" w:cs="Times New Roman"/>
          <w:bCs/>
          <w:sz w:val="28"/>
          <w:szCs w:val="28"/>
        </w:rPr>
        <w:t xml:space="preserve">Тип(), </w:t>
      </w:r>
      <w:r w:rsidRPr="00BF7097">
        <w:rPr>
          <w:rFonts w:ascii="Times New Roman" w:hAnsi="Times New Roman" w:cs="Times New Roman"/>
          <w:bCs/>
          <w:sz w:val="28"/>
          <w:szCs w:val="28"/>
          <w:lang w:val="en-US"/>
        </w:rPr>
        <w:t>toString</w:t>
      </w:r>
      <w:r w:rsidRPr="00BF7097">
        <w:rPr>
          <w:rFonts w:ascii="Times New Roman" w:hAnsi="Times New Roman" w:cs="Times New Roman"/>
          <w:bCs/>
          <w:sz w:val="28"/>
          <w:szCs w:val="28"/>
        </w:rPr>
        <w:t>().</w:t>
      </w:r>
      <w:r>
        <w:rPr>
          <w:rFonts w:ascii="Times New Roman" w:hAnsi="Times New Roman" w:cs="Times New Roman"/>
          <w:bCs/>
          <w:sz w:val="28"/>
          <w:szCs w:val="28"/>
        </w:rPr>
        <w:t>Были</w:t>
      </w:r>
      <w:r w:rsidRPr="00BF709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</w:t>
      </w:r>
      <w:r w:rsidRPr="00BF7097">
        <w:rPr>
          <w:rFonts w:ascii="Times New Roman" w:hAnsi="Times New Roman" w:cs="Times New Roman"/>
          <w:bCs/>
          <w:sz w:val="28"/>
          <w:szCs w:val="28"/>
        </w:rPr>
        <w:t>ада</w:t>
      </w:r>
      <w:r>
        <w:rPr>
          <w:rFonts w:ascii="Times New Roman" w:hAnsi="Times New Roman" w:cs="Times New Roman"/>
          <w:bCs/>
          <w:sz w:val="28"/>
          <w:szCs w:val="28"/>
        </w:rPr>
        <w:t>ны</w:t>
      </w:r>
      <w:r w:rsidRPr="00BF7097">
        <w:rPr>
          <w:rFonts w:ascii="Times New Roman" w:hAnsi="Times New Roman" w:cs="Times New Roman"/>
          <w:bCs/>
          <w:sz w:val="28"/>
          <w:szCs w:val="28"/>
        </w:rPr>
        <w:t xml:space="preserve"> критери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</w:p>
    <w:p w14:paraId="65EC7931" w14:textId="4DFEDD53" w:rsidR="00BF7097" w:rsidRPr="00BF7097" w:rsidRDefault="00BF7097" w:rsidP="00BF7097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F7097">
        <w:rPr>
          <w:rFonts w:ascii="Times New Roman" w:hAnsi="Times New Roman" w:cs="Times New Roman"/>
          <w:bCs/>
          <w:sz w:val="28"/>
          <w:szCs w:val="28"/>
        </w:rPr>
        <w:t>выбора данных и вывести эти данные на консоль.</w:t>
      </w:r>
    </w:p>
    <w:p w14:paraId="51B4F2EF" w14:textId="25D89AA9" w:rsidR="00BE0846" w:rsidRPr="00BF7097" w:rsidRDefault="00BE0846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579DF9B" w14:textId="77777777" w:rsidR="00BE0846" w:rsidRPr="00F83602" w:rsidRDefault="00BE0846" w:rsidP="00BE084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602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01B20516" w14:textId="1E8411CD" w:rsidR="00BE0846" w:rsidRDefault="00BE0846" w:rsidP="00327B66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E0846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Обязательное</w:t>
      </w:r>
      <w:r w:rsidRPr="00BE0846">
        <w:rPr>
          <w:rFonts w:ascii="Times New Roman" w:hAnsi="Times New Roman" w:cs="Times New Roman"/>
          <w:bCs/>
          <w:sz w:val="28"/>
          <w:szCs w:val="28"/>
        </w:rPr>
        <w:t>)</w:t>
      </w:r>
    </w:p>
    <w:p w14:paraId="4BAB9DBE" w14:textId="1E1B65DB" w:rsidR="003D79E8" w:rsidRPr="003D79E8" w:rsidRDefault="00EE5CB6" w:rsidP="00EE5CB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 </w:t>
      </w:r>
      <w:r w:rsidR="003D79E8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</w:p>
    <w:p w14:paraId="7493B01A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>public</w:t>
      </w:r>
      <w:r w:rsidRPr="00BE084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>class</w:t>
      </w:r>
      <w:r w:rsidRPr="00BE084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>Car</w:t>
      </w:r>
      <w:r w:rsidRPr="00BE0846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60D7D1D3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</w:rPr>
        <w:t xml:space="preserve">    </w:t>
      </w: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>private int id;</w:t>
      </w:r>
    </w:p>
    <w:p w14:paraId="52997992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private String brand;</w:t>
      </w:r>
    </w:p>
    <w:p w14:paraId="64D9C1C9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private String model;</w:t>
      </w:r>
    </w:p>
    <w:p w14:paraId="10EC1D81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private int year;</w:t>
      </w:r>
    </w:p>
    <w:p w14:paraId="4D349D67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private String color;</w:t>
      </w:r>
    </w:p>
    <w:p w14:paraId="76875374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private double price;</w:t>
      </w:r>
    </w:p>
    <w:p w14:paraId="40997D94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private String regNumber;</w:t>
      </w:r>
    </w:p>
    <w:p w14:paraId="5B737B18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84629DF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Car(int id, String brand, String model, int year, String color, double price, String regNumber) {</w:t>
      </w:r>
    </w:p>
    <w:p w14:paraId="36C14E44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this.id = id;</w:t>
      </w:r>
    </w:p>
    <w:p w14:paraId="30E46317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this.brand = brand;</w:t>
      </w:r>
    </w:p>
    <w:p w14:paraId="44BA41C5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this.model = model;</w:t>
      </w:r>
    </w:p>
    <w:p w14:paraId="387A094B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this.year = year;</w:t>
      </w:r>
    </w:p>
    <w:p w14:paraId="3CC35D36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this.color = color;</w:t>
      </w:r>
    </w:p>
    <w:p w14:paraId="2DDBA7BA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this.price = price;</w:t>
      </w:r>
    </w:p>
    <w:p w14:paraId="5EBE4C81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this.regNumber = regNumber;</w:t>
      </w:r>
    </w:p>
    <w:p w14:paraId="4589EB12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570BF531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0CA48F9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int getId() { return id; }</w:t>
      </w:r>
    </w:p>
    <w:p w14:paraId="6B5E28B5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void setId(int id) { this.id = id; }</w:t>
      </w:r>
    </w:p>
    <w:p w14:paraId="164CA710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5B1C0D8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String getBrand() { return brand; }</w:t>
      </w:r>
    </w:p>
    <w:p w14:paraId="5F3FE281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void setBrand(String brand) { this.brand = brand; }</w:t>
      </w:r>
    </w:p>
    <w:p w14:paraId="30E14602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D4777B8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String getModel() { return model; }</w:t>
      </w:r>
    </w:p>
    <w:p w14:paraId="49C8A223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void setModel(String model) { this.model = model; }</w:t>
      </w:r>
    </w:p>
    <w:p w14:paraId="3100FFD1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E62CC5F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int getYear() { return year; }</w:t>
      </w:r>
    </w:p>
    <w:p w14:paraId="7F470B03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void setYear(int year) { this.year = year; }</w:t>
      </w:r>
    </w:p>
    <w:p w14:paraId="637E5C43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1A65F05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String getColor() { return color; }</w:t>
      </w:r>
    </w:p>
    <w:p w14:paraId="6697ECC6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void setColor(String color) { this.color = color; }</w:t>
      </w:r>
    </w:p>
    <w:p w14:paraId="6D635D57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800D01D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double getPrice() { return price; }</w:t>
      </w:r>
    </w:p>
    <w:p w14:paraId="723CA599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void setPrice(double price) { this.price = price; }</w:t>
      </w:r>
    </w:p>
    <w:p w14:paraId="1BA9E036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5F0B3462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String getRegNumber() { return regNumber; }</w:t>
      </w:r>
    </w:p>
    <w:p w14:paraId="4BE5795B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void setRegNumber(String regNumber) { this.regNumber = regNumber; }</w:t>
      </w:r>
    </w:p>
    <w:p w14:paraId="3D6D6529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28CEAC37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@Override</w:t>
      </w:r>
    </w:p>
    <w:p w14:paraId="1BB1770D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String toString() {</w:t>
      </w:r>
    </w:p>
    <w:p w14:paraId="0230E2A0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return String.format("%-3d | %-8s | %-8s | %-4d | %-8s | %10.2f | %-8s",</w:t>
      </w:r>
    </w:p>
    <w:p w14:paraId="2872D0BE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id, brand, model, year, color, price, regNumber);</w:t>
      </w:r>
    </w:p>
    <w:p w14:paraId="57BEE0D7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50C48473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E1A22A5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// Заголовок таблицы</w:t>
      </w:r>
    </w:p>
    <w:p w14:paraId="6BAFD8E0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static String header() {</w:t>
      </w:r>
    </w:p>
    <w:p w14:paraId="541FE769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return String.format("%-3s | %-8s | %-8s | %-4s | %-8s | %-10s | %-8s",</w:t>
      </w:r>
    </w:p>
    <w:p w14:paraId="66FD7F7C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BE0846">
        <w:rPr>
          <w:rFonts w:ascii="Times New Roman" w:hAnsi="Times New Roman" w:cs="Times New Roman"/>
          <w:bCs/>
          <w:sz w:val="20"/>
          <w:szCs w:val="20"/>
        </w:rPr>
        <w:t>"</w:t>
      </w: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>ID</w:t>
      </w:r>
      <w:r w:rsidRPr="00BE0846">
        <w:rPr>
          <w:rFonts w:ascii="Times New Roman" w:hAnsi="Times New Roman" w:cs="Times New Roman"/>
          <w:bCs/>
          <w:sz w:val="20"/>
          <w:szCs w:val="20"/>
        </w:rPr>
        <w:t>", "Марка", "Модель", "Год", "Цвет", "Цена", "Рег.№");</w:t>
      </w:r>
    </w:p>
    <w:p w14:paraId="261097CF" w14:textId="77777777" w:rsidR="00BE0846" w:rsidRP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</w:rPr>
        <w:t xml:space="preserve">    </w:t>
      </w: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2A6D22F9" w14:textId="659C98EB" w:rsidR="00BE0846" w:rsidRDefault="00BE0846" w:rsidP="00BE084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E0846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2D2C36BC" w14:textId="43A35C77" w:rsidR="00BE0846" w:rsidRDefault="00BE0846" w:rsidP="00327B66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8AE5DEA" w14:textId="1C1F50C9" w:rsidR="00BE0846" w:rsidRDefault="00BE0846" w:rsidP="00EE5CB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CarDemo</w:t>
      </w:r>
    </w:p>
    <w:p w14:paraId="73943DD7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import java.time.Year;</w:t>
      </w:r>
    </w:p>
    <w:p w14:paraId="191550D4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1CA81E5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public class CarDemo {</w:t>
      </w:r>
    </w:p>
    <w:p w14:paraId="30E626D4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static void main(String[] args) {</w:t>
      </w:r>
    </w:p>
    <w:p w14:paraId="086C576E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Car[] cars = {</w:t>
      </w:r>
    </w:p>
    <w:p w14:paraId="3F62C438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new Car(1, "Toyota", "Camry", 2018, "Черный", 22000, "AB1234"),</w:t>
      </w:r>
    </w:p>
    <w:p w14:paraId="4B0E6718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new Car(2, "BMW", "X5", 2020, "Белый", 55000, "BC5678"),</w:t>
      </w:r>
    </w:p>
    <w:p w14:paraId="0295D9E4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new Car(3, "Toyota", "Corolla", 2015, "Серый", 15000, "CD9012"),</w:t>
      </w:r>
    </w:p>
    <w:p w14:paraId="49D4AEF5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new Car(4, "Audi", "A4", 2018, "Синий", 30000, "DE3456"),</w:t>
      </w:r>
    </w:p>
    <w:p w14:paraId="7F48D082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new Car(5, "Toyota", "Camry", 2012, "Красный", 12000, "EF7890")</w:t>
      </w:r>
    </w:p>
    <w:p w14:paraId="27740476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};</w:t>
      </w:r>
    </w:p>
    <w:p w14:paraId="28DBF8D0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9E50427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String brandToFind = "Toyota";</w:t>
      </w:r>
    </w:p>
    <w:p w14:paraId="01DD15AD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String modelToFind = "Camry";</w:t>
      </w:r>
    </w:p>
    <w:p w14:paraId="19954898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int nYears = 5;</w:t>
      </w:r>
    </w:p>
    <w:p w14:paraId="0F0EB249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int yearToFind = 2018;</w:t>
      </w:r>
    </w:p>
    <w:p w14:paraId="41DA5470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double minPrice = 20000;</w:t>
      </w:r>
    </w:p>
    <w:p w14:paraId="6FE6362F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DB99FAF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System.out.println("a) Автомобили марки " + brandToFind + ":");</w:t>
      </w:r>
    </w:p>
    <w:p w14:paraId="052FEB19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printCarsHeader();</w:t>
      </w:r>
    </w:p>
    <w:p w14:paraId="1A5ACE90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for (Car car : cars) {</w:t>
      </w:r>
    </w:p>
    <w:p w14:paraId="28B331CC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(car.getBrand().equalsIgnoreCase(brandToFind)) {</w:t>
      </w:r>
    </w:p>
    <w:p w14:paraId="7D8A1D85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System.out.println(car);</w:t>
      </w:r>
    </w:p>
    <w:p w14:paraId="369B8349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14:paraId="070846B0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14:paraId="638C8622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2102A909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System.out.println("\n---------------------------------------------\n");</w:t>
      </w:r>
    </w:p>
    <w:p w14:paraId="7E1B7A35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F2C4F71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System.out.println("b) Автомобили модели " + modelToFind +</w:t>
      </w:r>
    </w:p>
    <w:p w14:paraId="61F09C8F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EE5CB6">
        <w:rPr>
          <w:rFonts w:ascii="Times New Roman" w:hAnsi="Times New Roman" w:cs="Times New Roman"/>
          <w:bCs/>
          <w:sz w:val="20"/>
          <w:szCs w:val="20"/>
        </w:rPr>
        <w:t xml:space="preserve">", которые эксплуатируются больше " + </w:t>
      </w: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nYears</w:t>
      </w:r>
      <w:r w:rsidRPr="00EE5CB6">
        <w:rPr>
          <w:rFonts w:ascii="Times New Roman" w:hAnsi="Times New Roman" w:cs="Times New Roman"/>
          <w:bCs/>
          <w:sz w:val="20"/>
          <w:szCs w:val="20"/>
        </w:rPr>
        <w:t xml:space="preserve"> + " лет:");</w:t>
      </w:r>
    </w:p>
    <w:p w14:paraId="66B2F330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printCarsHeader();</w:t>
      </w:r>
    </w:p>
    <w:p w14:paraId="7A285F16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int currentYear = Year.now().getValue();</w:t>
      </w:r>
    </w:p>
    <w:p w14:paraId="79D4C959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for (Car car : cars) {</w:t>
      </w:r>
    </w:p>
    <w:p w14:paraId="733D4CFF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age = currentYear - car.getYear();</w:t>
      </w:r>
    </w:p>
    <w:p w14:paraId="11BFC19C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(car.getModel().equalsIgnoreCase(modelToFind) &amp;&amp; age &gt; nYears) {</w:t>
      </w:r>
    </w:p>
    <w:p w14:paraId="0473319A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System.out.println(car);</w:t>
      </w:r>
    </w:p>
    <w:p w14:paraId="52428FB3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14:paraId="5E8FAD0D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14:paraId="48EEC28F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AAAC4F0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System.out.println("\n---------------------------------------------\n");</w:t>
      </w:r>
    </w:p>
    <w:p w14:paraId="5451EE9F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63C35E2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System</w:t>
      </w:r>
      <w:r w:rsidRPr="00EE5CB6">
        <w:rPr>
          <w:rFonts w:ascii="Times New Roman" w:hAnsi="Times New Roman" w:cs="Times New Roman"/>
          <w:bCs/>
          <w:sz w:val="20"/>
          <w:szCs w:val="20"/>
        </w:rPr>
        <w:t>.</w:t>
      </w: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out</w:t>
      </w:r>
      <w:r w:rsidRPr="00EE5CB6">
        <w:rPr>
          <w:rFonts w:ascii="Times New Roman" w:hAnsi="Times New Roman" w:cs="Times New Roman"/>
          <w:bCs/>
          <w:sz w:val="20"/>
          <w:szCs w:val="20"/>
        </w:rPr>
        <w:t>.</w:t>
      </w: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println</w:t>
      </w:r>
      <w:r w:rsidRPr="00EE5CB6">
        <w:rPr>
          <w:rFonts w:ascii="Times New Roman" w:hAnsi="Times New Roman" w:cs="Times New Roman"/>
          <w:bCs/>
          <w:sz w:val="20"/>
          <w:szCs w:val="20"/>
        </w:rPr>
        <w:t>("</w:t>
      </w: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c</w:t>
      </w:r>
      <w:r w:rsidRPr="00EE5CB6">
        <w:rPr>
          <w:rFonts w:ascii="Times New Roman" w:hAnsi="Times New Roman" w:cs="Times New Roman"/>
          <w:bCs/>
          <w:sz w:val="20"/>
          <w:szCs w:val="20"/>
        </w:rPr>
        <w:t xml:space="preserve">) Автомобили года выпуска " + </w:t>
      </w: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yearToFind</w:t>
      </w:r>
      <w:r w:rsidRPr="00EE5CB6">
        <w:rPr>
          <w:rFonts w:ascii="Times New Roman" w:hAnsi="Times New Roman" w:cs="Times New Roman"/>
          <w:bCs/>
          <w:sz w:val="20"/>
          <w:szCs w:val="20"/>
        </w:rPr>
        <w:t xml:space="preserve"> +</w:t>
      </w:r>
    </w:p>
    <w:p w14:paraId="2EEBFD10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E5CB6">
        <w:rPr>
          <w:rFonts w:ascii="Times New Roman" w:hAnsi="Times New Roman" w:cs="Times New Roman"/>
          <w:bCs/>
          <w:sz w:val="20"/>
          <w:szCs w:val="20"/>
        </w:rPr>
        <w:t xml:space="preserve">                ", цена которых больше " + </w:t>
      </w: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minPrice</w:t>
      </w:r>
      <w:r w:rsidRPr="00EE5CB6">
        <w:rPr>
          <w:rFonts w:ascii="Times New Roman" w:hAnsi="Times New Roman" w:cs="Times New Roman"/>
          <w:bCs/>
          <w:sz w:val="20"/>
          <w:szCs w:val="20"/>
        </w:rPr>
        <w:t xml:space="preserve"> + ":");</w:t>
      </w:r>
    </w:p>
    <w:p w14:paraId="2E58201C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E5CB6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</w:t>
      </w: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printCarsHeader</w:t>
      </w:r>
      <w:r w:rsidRPr="00EE5CB6">
        <w:rPr>
          <w:rFonts w:ascii="Times New Roman" w:hAnsi="Times New Roman" w:cs="Times New Roman"/>
          <w:bCs/>
          <w:sz w:val="20"/>
          <w:szCs w:val="20"/>
        </w:rPr>
        <w:t>();</w:t>
      </w:r>
    </w:p>
    <w:p w14:paraId="05D4AF16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for (Car car : cars) {</w:t>
      </w:r>
    </w:p>
    <w:p w14:paraId="4B4D9B75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(car.getYear() == yearToFind &amp;&amp; car.getPrice() &gt; minPrice) {</w:t>
      </w:r>
    </w:p>
    <w:p w14:paraId="7B51C7BE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System.out.println(car);</w:t>
      </w:r>
    </w:p>
    <w:p w14:paraId="0B68C7FA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14:paraId="4DCC705A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14:paraId="36FEFED1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6F8274C2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AC638B3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private static void printCarsHeader() {</w:t>
      </w:r>
    </w:p>
    <w:p w14:paraId="217A1F8B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System.out.println(Car.header());</w:t>
      </w:r>
    </w:p>
    <w:p w14:paraId="6518DC5A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System.out.println("---------------------------------------------------------------");</w:t>
      </w:r>
    </w:p>
    <w:p w14:paraId="05CA6621" w14:textId="77777777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786AFAC5" w14:textId="40BCB603" w:rsidR="00EE5CB6" w:rsidRPr="00EE5CB6" w:rsidRDefault="00EE5CB6" w:rsidP="00EE5CB6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E5CB6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347D9C85" w14:textId="77777777" w:rsidR="00327B66" w:rsidRPr="00327B66" w:rsidRDefault="00327B66" w:rsidP="00327B6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27B66" w:rsidRPr="00327B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1B4FE" w14:textId="77777777" w:rsidR="00862569" w:rsidRDefault="00862569" w:rsidP="00327B66">
      <w:pPr>
        <w:spacing w:after="0" w:line="240" w:lineRule="auto"/>
      </w:pPr>
      <w:r>
        <w:separator/>
      </w:r>
    </w:p>
  </w:endnote>
  <w:endnote w:type="continuationSeparator" w:id="0">
    <w:p w14:paraId="3FFA4222" w14:textId="77777777" w:rsidR="00862569" w:rsidRDefault="00862569" w:rsidP="00327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01E4E" w14:textId="77777777" w:rsidR="00862569" w:rsidRDefault="00862569" w:rsidP="00327B66">
      <w:pPr>
        <w:spacing w:after="0" w:line="240" w:lineRule="auto"/>
      </w:pPr>
      <w:r>
        <w:separator/>
      </w:r>
    </w:p>
  </w:footnote>
  <w:footnote w:type="continuationSeparator" w:id="0">
    <w:p w14:paraId="275F8276" w14:textId="77777777" w:rsidR="00862569" w:rsidRDefault="00862569" w:rsidP="00327B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35"/>
    <w:rsid w:val="00281835"/>
    <w:rsid w:val="00327B66"/>
    <w:rsid w:val="003D79E8"/>
    <w:rsid w:val="005A4DE3"/>
    <w:rsid w:val="00862569"/>
    <w:rsid w:val="00BE0846"/>
    <w:rsid w:val="00BF7097"/>
    <w:rsid w:val="00ED3EF1"/>
    <w:rsid w:val="00EE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C0FDD"/>
  <w15:chartTrackingRefBased/>
  <w15:docId w15:val="{C0FE5A22-D00E-4146-B61F-0B6CFF87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83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7B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7B66"/>
  </w:style>
  <w:style w:type="paragraph" w:styleId="a5">
    <w:name w:val="footer"/>
    <w:basedOn w:val="a"/>
    <w:link w:val="a6"/>
    <w:uiPriority w:val="99"/>
    <w:unhideWhenUsed/>
    <w:rsid w:val="00327B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7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</dc:creator>
  <cp:keywords/>
  <dc:description/>
  <cp:lastModifiedBy>Stanislav</cp:lastModifiedBy>
  <cp:revision>7</cp:revision>
  <dcterms:created xsi:type="dcterms:W3CDTF">2025-09-15T05:43:00Z</dcterms:created>
  <dcterms:modified xsi:type="dcterms:W3CDTF">2025-09-15T06:13:00Z</dcterms:modified>
</cp:coreProperties>
</file>