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607B" w14:textId="21742D85" w:rsidR="00D042EF" w:rsidRDefault="00D042EF" w:rsidP="00D042EF">
      <w:pPr>
        <w:pStyle w:val="4"/>
      </w:pPr>
      <w:r>
        <w:rPr>
          <w:rFonts w:hint="eastAsia"/>
        </w:rPr>
        <w:t>编码：</w:t>
      </w:r>
    </w:p>
    <w:p w14:paraId="4DD41132" w14:textId="46878AD4" w:rsidR="00D042EF" w:rsidRDefault="00D042EF" w:rsidP="00D042EF">
      <w:r>
        <w:t xml:space="preserve"> Ascii </w:t>
      </w:r>
      <w:r>
        <w:rPr>
          <w:rFonts w:hint="eastAsia"/>
        </w:rPr>
        <w:t>只能显示英文，特殊字符，数字</w:t>
      </w:r>
    </w:p>
    <w:p w14:paraId="58E5B71D" w14:textId="47A639EF" w:rsidR="00D042EF" w:rsidRDefault="00D042EF" w:rsidP="00D042EF">
      <w:r>
        <w:rPr>
          <w:rFonts w:hint="eastAsia"/>
        </w:rPr>
        <w:t xml:space="preserve"> 万国码：</w:t>
      </w:r>
      <w:proofErr w:type="spellStart"/>
      <w:r>
        <w:rPr>
          <w:rFonts w:hint="eastAsia"/>
        </w:rPr>
        <w:t>un</w:t>
      </w:r>
      <w:r>
        <w:t>icode</w:t>
      </w:r>
      <w:proofErr w:type="spellEnd"/>
      <w:r>
        <w:rPr>
          <w:rFonts w:hint="eastAsia"/>
        </w:rPr>
        <w:t>最开始16位，中文不够32位 4个字节</w:t>
      </w:r>
    </w:p>
    <w:p w14:paraId="4F097312" w14:textId="130450EA" w:rsidR="00D042EF" w:rsidRDefault="00D042EF" w:rsidP="00D042EF">
      <w:r>
        <w:tab/>
      </w:r>
      <w:r>
        <w:tab/>
        <w:t xml:space="preserve"> </w:t>
      </w:r>
      <w:r>
        <w:rPr>
          <w:rFonts w:hint="eastAsia"/>
        </w:rPr>
        <w:t>占用资源多</w:t>
      </w:r>
    </w:p>
    <w:p w14:paraId="27A0DBFA" w14:textId="263C9F1C" w:rsidR="00D042EF" w:rsidRDefault="00D042EF" w:rsidP="00D042EF">
      <w:r>
        <w:rPr>
          <w:rFonts w:hint="eastAsia"/>
        </w:rPr>
        <w:t xml:space="preserve"> 升级：utf</w:t>
      </w:r>
      <w:r>
        <w:t>-8</w:t>
      </w:r>
      <w:r w:rsidR="00812190">
        <w:t xml:space="preserve"> utf-16 utf-32</w:t>
      </w:r>
    </w:p>
    <w:p w14:paraId="7EB0B190" w14:textId="6D61E768" w:rsidR="00812190" w:rsidRDefault="00812190" w:rsidP="00D042EF">
      <w:r>
        <w:rPr>
          <w:rFonts w:hint="eastAsia"/>
        </w:rPr>
        <w:t xml:space="preserve"> u</w:t>
      </w:r>
      <w:r>
        <w:t xml:space="preserve">tf-8: </w:t>
      </w:r>
      <w:r>
        <w:rPr>
          <w:rFonts w:hint="eastAsia"/>
        </w:rPr>
        <w:t>最少用一个字节，8位表示一个英文</w:t>
      </w:r>
    </w:p>
    <w:p w14:paraId="587B309D" w14:textId="1AB78C2C" w:rsidR="00812190" w:rsidRDefault="00812190" w:rsidP="00D042EF">
      <w:r>
        <w:rPr>
          <w:rFonts w:hint="eastAsia"/>
        </w:rPr>
        <w:t xml:space="preserve"> </w:t>
      </w:r>
      <w:r>
        <w:t xml:space="preserve">      Eu</w:t>
      </w:r>
      <w:r w:rsidR="00C37302">
        <w:t>r16</w:t>
      </w:r>
      <w:r w:rsidR="00C37302">
        <w:rPr>
          <w:rFonts w:hint="eastAsia"/>
        </w:rPr>
        <w:t>位</w:t>
      </w:r>
      <w:r>
        <w:t xml:space="preserve"> </w:t>
      </w:r>
      <w:r w:rsidR="00C37302">
        <w:rPr>
          <w:rFonts w:hint="eastAsia"/>
        </w:rPr>
        <w:t>二个字节</w:t>
      </w:r>
    </w:p>
    <w:p w14:paraId="0E89449C" w14:textId="3B66F23D" w:rsidR="00C37302" w:rsidRDefault="00C37302" w:rsidP="00D042EF">
      <w:r>
        <w:tab/>
        <w:t xml:space="preserve">   A</w:t>
      </w:r>
      <w:r>
        <w:rPr>
          <w:rFonts w:hint="eastAsia"/>
        </w:rPr>
        <w:t>s</w:t>
      </w:r>
      <w:r>
        <w:t>ia 24</w:t>
      </w:r>
      <w:r>
        <w:rPr>
          <w:rFonts w:hint="eastAsia"/>
        </w:rPr>
        <w:t>位，三个字节</w:t>
      </w:r>
    </w:p>
    <w:p w14:paraId="3431C49A" w14:textId="4B9BD7A5" w:rsidR="00C37302" w:rsidRDefault="00C37302" w:rsidP="00D042EF">
      <w:r>
        <w:rPr>
          <w:rFonts w:hint="eastAsia"/>
        </w:rPr>
        <w:t xml:space="preserve"> </w:t>
      </w:r>
      <w:r>
        <w:t xml:space="preserve"> </w:t>
      </w:r>
      <w:proofErr w:type="spellStart"/>
      <w:r>
        <w:t>g</w:t>
      </w:r>
      <w:r>
        <w:rPr>
          <w:rFonts w:hint="eastAsia"/>
        </w:rPr>
        <w:t>b</w:t>
      </w:r>
      <w:r>
        <w:t>k</w:t>
      </w:r>
      <w:proofErr w:type="spellEnd"/>
      <w:r>
        <w:t xml:space="preserve"> : </w:t>
      </w:r>
      <w:r>
        <w:rPr>
          <w:rFonts w:hint="eastAsia"/>
        </w:rPr>
        <w:t>只能用于中文和a</w:t>
      </w:r>
      <w:r>
        <w:t>scii</w:t>
      </w:r>
      <w:r>
        <w:rPr>
          <w:rFonts w:hint="eastAsia"/>
        </w:rPr>
        <w:t>码中的文</w:t>
      </w:r>
      <w:r w:rsidR="00057F87">
        <w:rPr>
          <w:rFonts w:hint="eastAsia"/>
        </w:rPr>
        <w:t>字</w:t>
      </w:r>
    </w:p>
    <w:p w14:paraId="758A406D" w14:textId="6ADBDB1B" w:rsidR="00057F87" w:rsidRDefault="00057F87" w:rsidP="00D042EF">
      <w:r>
        <w:rPr>
          <w:rFonts w:hint="eastAsia"/>
        </w:rPr>
        <w:t xml:space="preserve"> </w:t>
      </w:r>
      <w:r>
        <w:t xml:space="preserve"> </w:t>
      </w:r>
    </w:p>
    <w:p w14:paraId="0F719BFD" w14:textId="67D9EDB1" w:rsidR="00057F87" w:rsidRDefault="001E5419" w:rsidP="001E5419">
      <w:pPr>
        <w:pStyle w:val="4"/>
      </w:pPr>
      <w:r>
        <w:rPr>
          <w:rFonts w:hint="eastAsia"/>
        </w:rPr>
        <w:t>字符串操作：</w:t>
      </w:r>
    </w:p>
    <w:p w14:paraId="2E809FBB" w14:textId="2D0BF7D6" w:rsidR="001E5419" w:rsidRPr="005A666E" w:rsidRDefault="005A666E" w:rsidP="005A666E">
      <w:pP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66E">
        <w:rPr>
          <w:rFonts w:ascii="宋体" w:eastAsia="宋体" w:hAnsi="宋体" w:cs="宋体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#字符串的操作</w:t>
      </w:r>
      <w:r w:rsidRPr="005A666E">
        <w:rPr>
          <w:rFonts w:ascii="宋体" w:eastAsia="宋体" w:hAnsi="宋体" w:cs="宋体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#字符串的操作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'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helloWORLD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s1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s.capitalize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#首字母大写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s2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s.upper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#全大写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s3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s.lower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#全小写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s4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s.swapcase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#大小写翻转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s5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s.title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#每个隔开(特殊字符或数字)的单词首字母大写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s6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s.center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(20,'#')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'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asdhj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tsit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a.expandtabs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 = '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niha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世界'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(b))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s7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s.startswith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('he')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s8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s.startswith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('ello',1,5)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s9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s.find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('e') #find通过元素找索引，找不到返回-1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s10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s.index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('e')#index通过元素找索引，找不到报错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s11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s.strip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#默认删除前后空格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 = '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shfkhsda%kfh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%'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c.strip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('%'))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#split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 = '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alex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wusir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taibai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d1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d.split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print(d1)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#format的三种玩法 格式化输出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'我叫{}，今年{}，爱好{}'.format('ally',22,'boy')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print(s)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'我叫{0}，今年{1}，爱好{2},{0}是男人'.format('ally',22,'boy')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print(s)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 = '我叫{name}，今年{age}，爱好{hobby},{name}是男人'.format(name='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ally',age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=22,hobby='boy')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print(s)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#replace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e = 'asdjhkahgoehguoierqyuwqwertyuiohjbcxsgyhuj9iokhbcd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nhjkdoi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e1 = 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e.replace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('as','12')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print(e1)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name = 'liulei123'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name.isalnum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#字符串由字母或者数字组成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name.isalpha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#字符串只由字母组成</w:t>
      </w:r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</w:t>
      </w:r>
      <w:proofErr w:type="spellStart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name.isdigit</w:t>
      </w:r>
      <w:proofErr w:type="spellEnd"/>
      <w:r w:rsidRPr="005A666E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#字符串只由数字组成</w:t>
      </w:r>
    </w:p>
    <w:p w14:paraId="3F2F8790" w14:textId="1D706958" w:rsidR="005A666E" w:rsidRDefault="005A666E" w:rsidP="005A666E">
      <w:pPr>
        <w:rPr>
          <w:color w:val="A9B7C6"/>
          <w:sz w:val="24"/>
          <w:szCs w:val="24"/>
        </w:rPr>
      </w:pPr>
    </w:p>
    <w:p w14:paraId="7C861A20" w14:textId="2C2DB0F5" w:rsidR="005A666E" w:rsidRDefault="005A666E" w:rsidP="005A666E">
      <w:pPr>
        <w:pStyle w:val="4"/>
      </w:pPr>
      <w:r w:rsidRPr="005A666E">
        <w:rPr>
          <w:rFonts w:hint="eastAsia"/>
        </w:rPr>
        <w:t>数据类型</w:t>
      </w:r>
    </w:p>
    <w:p w14:paraId="6FEA7693" w14:textId="70A89326" w:rsidR="005A666E" w:rsidRDefault="005A666E" w:rsidP="005A666E">
      <w:r>
        <w:t>I</w:t>
      </w:r>
      <w:r>
        <w:rPr>
          <w:rFonts w:hint="eastAsia"/>
        </w:rPr>
        <w:t>nt</w:t>
      </w:r>
      <w:r>
        <w:t xml:space="preserve">  1,2,3</w:t>
      </w:r>
      <w:r>
        <w:rPr>
          <w:rFonts w:hint="eastAsia"/>
        </w:rPr>
        <w:t>用于计算</w:t>
      </w:r>
    </w:p>
    <w:p w14:paraId="0E221D35" w14:textId="5CAD1D8A" w:rsidR="005A666E" w:rsidRDefault="005A666E" w:rsidP="005A666E">
      <w:proofErr w:type="gramStart"/>
      <w:r>
        <w:t>B</w:t>
      </w:r>
      <w:r>
        <w:rPr>
          <w:rFonts w:hint="eastAsia"/>
        </w:rPr>
        <w:t>o</w:t>
      </w:r>
      <w:r>
        <w:t>ol :</w:t>
      </w:r>
      <w:proofErr w:type="spellStart"/>
      <w:r>
        <w:t>True</w:t>
      </w:r>
      <w:proofErr w:type="gramEnd"/>
      <w:r>
        <w:t>,False</w:t>
      </w:r>
      <w:proofErr w:type="spellEnd"/>
    </w:p>
    <w:p w14:paraId="07F71455" w14:textId="77777777" w:rsidR="005A666E" w:rsidRDefault="005A666E" w:rsidP="005A666E">
      <w:r>
        <w:t xml:space="preserve">Str: </w:t>
      </w:r>
      <w:r>
        <w:rPr>
          <w:rFonts w:hint="eastAsia"/>
        </w:rPr>
        <w:t>存储少量数据，进行操作</w:t>
      </w:r>
    </w:p>
    <w:p w14:paraId="78531DDB" w14:textId="5DFB2CEB" w:rsidR="005A666E" w:rsidRDefault="005A666E" w:rsidP="005A666E">
      <w:r>
        <w:t>‘</w:t>
      </w:r>
      <w:proofErr w:type="spellStart"/>
      <w:r>
        <w:t>adshghadshfdaskjhsafd</w:t>
      </w:r>
      <w:proofErr w:type="spellEnd"/>
      <w:r>
        <w:t>’</w:t>
      </w:r>
    </w:p>
    <w:p w14:paraId="75561BEA" w14:textId="0379C65D" w:rsidR="005A666E" w:rsidRDefault="005A666E" w:rsidP="005A666E">
      <w:r>
        <w:t>L</w:t>
      </w:r>
      <w:r>
        <w:rPr>
          <w:rFonts w:hint="eastAsia"/>
        </w:rPr>
        <w:t>is</w:t>
      </w:r>
      <w:r>
        <w:t xml:space="preserve">t : </w:t>
      </w:r>
      <w:r>
        <w:rPr>
          <w:rFonts w:hint="eastAsia"/>
        </w:rPr>
        <w:t>存储大量的数据。</w:t>
      </w:r>
    </w:p>
    <w:p w14:paraId="4A9A77CC" w14:textId="088A86CC" w:rsidR="005A666E" w:rsidRDefault="005A666E" w:rsidP="005A666E">
      <w:r>
        <w:t>[‘hello’,1,2,3,’21312423</w:t>
      </w:r>
      <w:proofErr w:type="gramStart"/>
      <w:r>
        <w:t>’,[</w:t>
      </w:r>
      <w:proofErr w:type="gramEnd"/>
      <w:r>
        <w:t>1,2,3]]</w:t>
      </w:r>
    </w:p>
    <w:p w14:paraId="4561FE73" w14:textId="4BF95E32" w:rsidR="00EE49A5" w:rsidRDefault="00EE49A5" w:rsidP="005A666E">
      <w:r>
        <w:rPr>
          <w:rFonts w:hint="eastAsia"/>
        </w:rPr>
        <w:t>元祖：只读</w:t>
      </w:r>
    </w:p>
    <w:p w14:paraId="389F7D7B" w14:textId="7F5B48FD" w:rsidR="00EE49A5" w:rsidRDefault="00EE49A5" w:rsidP="005A666E">
      <w:r>
        <w:rPr>
          <w:rFonts w:hint="eastAsia"/>
        </w:rPr>
        <w:t>（1，2，3，4，‘黑色短裤’）</w:t>
      </w:r>
    </w:p>
    <w:p w14:paraId="6C0C11F6" w14:textId="3370D9CD" w:rsidR="00EE49A5" w:rsidRDefault="00EE49A5" w:rsidP="005A666E">
      <w:proofErr w:type="spellStart"/>
      <w:r>
        <w:t>D</w:t>
      </w:r>
      <w:r>
        <w:rPr>
          <w:rFonts w:hint="eastAsia"/>
        </w:rPr>
        <w:t>ic</w:t>
      </w:r>
      <w:r>
        <w:t>t</w:t>
      </w:r>
      <w:proofErr w:type="spellEnd"/>
      <w:r>
        <w:t>:</w:t>
      </w:r>
      <w:r>
        <w:rPr>
          <w:rFonts w:hint="eastAsia"/>
        </w:rPr>
        <w:t>字典{‘name</w:t>
      </w:r>
      <w:r>
        <w:t>’:</w:t>
      </w:r>
      <w:proofErr w:type="gramStart"/>
      <w:r>
        <w:t>’</w:t>
      </w:r>
      <w:proofErr w:type="gramEnd"/>
      <w:r>
        <w:rPr>
          <w:rFonts w:hint="eastAsia"/>
        </w:rPr>
        <w:t>云姐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t>:16</w:t>
      </w:r>
      <w:r>
        <w:rPr>
          <w:rFonts w:hint="eastAsia"/>
        </w:rPr>
        <w:t>}</w:t>
      </w:r>
    </w:p>
    <w:p w14:paraId="0B604EE3" w14:textId="2A20D1F3" w:rsidR="005D1653" w:rsidRPr="005A666E" w:rsidRDefault="005D1653" w:rsidP="005A666E">
      <w:pPr>
        <w:rPr>
          <w:rFonts w:hint="eastAsia"/>
        </w:rPr>
      </w:pPr>
      <w:r>
        <w:rPr>
          <w:rFonts w:hint="eastAsia"/>
        </w:rPr>
        <w:t>集合：{1，2，3，‘asdas</w:t>
      </w:r>
      <w:r>
        <w:t>’</w:t>
      </w:r>
      <w:r>
        <w:rPr>
          <w:rFonts w:hint="eastAsia"/>
        </w:rPr>
        <w:t>}</w:t>
      </w:r>
      <w:bookmarkStart w:id="0" w:name="_GoBack"/>
      <w:bookmarkEnd w:id="0"/>
    </w:p>
    <w:sectPr w:rsidR="005D1653" w:rsidRPr="005A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0B"/>
    <w:rsid w:val="00057F87"/>
    <w:rsid w:val="001E5419"/>
    <w:rsid w:val="005A666E"/>
    <w:rsid w:val="005D1653"/>
    <w:rsid w:val="00812190"/>
    <w:rsid w:val="009E0F0B"/>
    <w:rsid w:val="00C37302"/>
    <w:rsid w:val="00D042EF"/>
    <w:rsid w:val="00EE49A5"/>
    <w:rsid w:val="00F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39AF"/>
  <w15:chartTrackingRefBased/>
  <w15:docId w15:val="{4E952C82-79B1-4BE8-BF4F-03841EB4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0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42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042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A6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66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6</cp:revision>
  <dcterms:created xsi:type="dcterms:W3CDTF">2019-02-12T13:05:00Z</dcterms:created>
  <dcterms:modified xsi:type="dcterms:W3CDTF">2019-02-13T04:56:00Z</dcterms:modified>
</cp:coreProperties>
</file>