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Tobag Baustein &amp; Element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Marco Giavazzi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Frauwisstrasse 16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8493 Saland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2208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Giavazzi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Orange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