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5D21" w14:textId="7244B8C5" w:rsidR="00A45DE5" w:rsidRPr="00A45DE5" w:rsidRDefault="00A45DE5" w:rsidP="00A45DE5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  <w:t>Лабораторная работа</w:t>
      </w:r>
      <w:r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  <w:t xml:space="preserve"> 19</w:t>
      </w:r>
      <w:r w:rsidRPr="00A45DE5"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  <w:t>: "Оживляем сайт на JavaScript"</w:t>
      </w:r>
    </w:p>
    <w:p w14:paraId="4497A8D5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Добавляем 3 интерактивных элемента на свой сайт</w:t>
      </w:r>
    </w:p>
    <w:p w14:paraId="0934D829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72FFDA62">
          <v:rect id="_x0000_i1025" style="width:0;height:.75pt" o:hralign="center" o:hrstd="t" o:hr="t" fillcolor="#a0a0a0" stroked="f"/>
        </w:pict>
      </w:r>
    </w:p>
    <w:p w14:paraId="4B555C22" w14:textId="77777777" w:rsidR="00A45DE5" w:rsidRPr="00A45DE5" w:rsidRDefault="00A45DE5" w:rsidP="00A45DE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A45DE5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📋</w:t>
      </w:r>
      <w:r w:rsidRPr="00A45DE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Паспорт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7856"/>
      </w:tblGrid>
      <w:tr w:rsidR="00A45DE5" w:rsidRPr="00A45DE5" w14:paraId="2DBC35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C69E2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6BB4C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A45DE5" w:rsidRPr="00A45DE5" w14:paraId="37D053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53A44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90922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Первые скрипты на JavaScript: события, работа с DOM</w:t>
            </w:r>
          </w:p>
        </w:tc>
      </w:tr>
      <w:tr w:rsidR="00A45DE5" w:rsidRPr="00A45DE5" w14:paraId="4706A4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67354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33DCD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Добавить на свой сайт три интерактивных элемента</w:t>
            </w:r>
          </w:p>
        </w:tc>
      </w:tr>
      <w:tr w:rsidR="00A45DE5" w:rsidRPr="00A45DE5" w14:paraId="374276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5C4EB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059D0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1,5 часа (2-я пара)</w:t>
            </w:r>
          </w:p>
        </w:tc>
      </w:tr>
      <w:tr w:rsidR="00A45DE5" w:rsidRPr="00A45DE5" w14:paraId="76ACE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18235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Максимальный балл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CED69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</w:t>
            </w:r>
          </w:p>
        </w:tc>
      </w:tr>
      <w:tr w:rsidR="00A45DE5" w:rsidRPr="00A45DE5" w14:paraId="1F77F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D8F6B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База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3D4D0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Ваш сайт из лабораторных по HTML и CSS</w:t>
            </w:r>
          </w:p>
        </w:tc>
      </w:tr>
    </w:tbl>
    <w:p w14:paraId="58CBC015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5C69D178">
          <v:rect id="_x0000_i1026" style="width:0;height:.75pt" o:hralign="center" o:hrstd="t" o:hr="t" fillcolor="#a0a0a0" stroked="f"/>
        </w:pict>
      </w:r>
    </w:p>
    <w:p w14:paraId="1B94D5B9" w14:textId="77777777" w:rsidR="00A45DE5" w:rsidRPr="00A45DE5" w:rsidRDefault="00A45DE5" w:rsidP="00A45DE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A45DE5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🛠</w:t>
      </w:r>
      <w:r w:rsidRPr="00A45DE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Подготовка</w:t>
      </w:r>
    </w:p>
    <w:p w14:paraId="37D7E9DB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0.1</w:t>
      </w:r>
    </w:p>
    <w:p w14:paraId="7133539E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Откройте свой сайт из предыдущих работ (HTML + CSS).</w:t>
      </w:r>
    </w:p>
    <w:p w14:paraId="591BC52A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Проверьте: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 вас есть файлы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967C456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6295C9C6">
          <v:rect id="_x0000_i1027" style="width:0;height:.75pt" o:hralign="center" o:hrstd="t" o:hr="t" fillcolor="#a0a0a0" stroked="f"/>
        </w:pict>
      </w:r>
    </w:p>
    <w:p w14:paraId="3CE3D62F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0.2</w:t>
      </w:r>
    </w:p>
    <w:p w14:paraId="0B9C92BB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Создайте файл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той же папке.</w:t>
      </w:r>
    </w:p>
    <w:p w14:paraId="10B5D89E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панели редактора видны три файла.</w:t>
      </w:r>
    </w:p>
    <w:p w14:paraId="2B43E038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276AA153">
          <v:rect id="_x0000_i1028" style="width:0;height:.75pt" o:hralign="center" o:hrstd="t" o:hr="t" fillcolor="#a0a0a0" stroked="f"/>
        </w:pict>
      </w:r>
    </w:p>
    <w:p w14:paraId="65FD8E5F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0.3</w:t>
      </w:r>
    </w:p>
    <w:p w14:paraId="4B4BBE09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Подключите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3C62BD9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Найдите 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закрывающий тег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&lt;/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body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перед ним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вставьте:</w:t>
      </w:r>
    </w:p>
    <w:p w14:paraId="548CEFBC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3DD5D93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script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src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"script.js"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script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FFAC542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</w:p>
    <w:p w14:paraId="626E4A3E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html</w:t>
      </w:r>
      <w:proofErr w:type="spellEnd"/>
    </w:p>
    <w:p w14:paraId="3C23217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2AC880A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&lt;!-- весь ваш контент --&gt;</w:t>
      </w:r>
    </w:p>
    <w:p w14:paraId="68FBF150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24656CD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script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src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"script.js"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script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20C773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1345C13D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40BBB250">
          <v:rect id="_x0000_i1029" style="width:0;height:.75pt" o:hralign="center" o:hrstd="t" o:hr="t" fillcolor="#a0a0a0" stroked="f"/>
        </w:pict>
      </w:r>
    </w:p>
    <w:p w14:paraId="7612EF3D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0.4</w:t>
      </w:r>
    </w:p>
    <w:p w14:paraId="4F70EC33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Откройте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напишите:</w:t>
      </w:r>
    </w:p>
    <w:p w14:paraId="3A222FE1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javascript</w:t>
      </w:r>
    </w:p>
    <w:p w14:paraId="4C938BE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console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log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Сайт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подключён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JavaScript!"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36BDDFC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Сохраните: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Ctrl + S</w:t>
      </w:r>
    </w:p>
    <w:p w14:paraId="6C2FF30C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</w:p>
    <w:p w14:paraId="068BFFC9" w14:textId="77777777" w:rsidR="00A45DE5" w:rsidRPr="00A45DE5" w:rsidRDefault="00A45DE5" w:rsidP="00A45DE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Откройте сайт в браузере</w:t>
      </w:r>
    </w:p>
    <w:p w14:paraId="43E06F34" w14:textId="77777777" w:rsidR="00A45DE5" w:rsidRPr="00A45DE5" w:rsidRDefault="00A45DE5" w:rsidP="00A45DE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 </w:t>
      </w: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F12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 вкладка </w:t>
      </w:r>
      <w:proofErr w:type="spellStart"/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Console</w:t>
      </w:r>
      <w:proofErr w:type="spellEnd"/>
    </w:p>
    <w:p w14:paraId="1416E5AD" w14:textId="77777777" w:rsidR="00A45DE5" w:rsidRPr="00A45DE5" w:rsidRDefault="00A45DE5" w:rsidP="00A45DE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Должны увидеть сообщение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Сайт подключён к JavaScript!</w:t>
      </w:r>
    </w:p>
    <w:p w14:paraId="4D75D1C6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 не работает: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Проверьте путь 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src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="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"&gt;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файлы должны быть в одной папке.</w:t>
      </w:r>
    </w:p>
    <w:p w14:paraId="3BFD6E0C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7BB473A3">
          <v:rect id="_x0000_i1030" style="width:0;height:.75pt" o:hralign="center" o:hrstd="t" o:hr="t" fillcolor="#a0a0a0" stroked="f"/>
        </w:pict>
      </w:r>
    </w:p>
    <w:p w14:paraId="0473A964" w14:textId="77777777" w:rsidR="00A45DE5" w:rsidRPr="00A45DE5" w:rsidRDefault="00A45DE5" w:rsidP="00A45DE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D86DCB" w:themeColor="accent5" w:themeTint="99"/>
          <w:kern w:val="36"/>
          <w:sz w:val="36"/>
          <w:szCs w:val="36"/>
          <w:lang w:eastAsia="ru-RU"/>
          <w14:ligatures w14:val="none"/>
        </w:rPr>
      </w:pPr>
      <w:r w:rsidRPr="00A45DE5">
        <w:rPr>
          <w:rFonts w:ascii="Segoe UI Emoji" w:eastAsia="Times New Roman" w:hAnsi="Segoe UI Emoji" w:cs="Segoe UI Emoji"/>
          <w:b/>
          <w:bCs/>
          <w:color w:val="D86DCB" w:themeColor="accent5" w:themeTint="99"/>
          <w:kern w:val="36"/>
          <w:sz w:val="36"/>
          <w:szCs w:val="36"/>
          <w:lang w:eastAsia="ru-RU"/>
          <w14:ligatures w14:val="none"/>
        </w:rPr>
        <w:t>🎨</w:t>
      </w:r>
      <w:r w:rsidRPr="00A45DE5">
        <w:rPr>
          <w:rFonts w:ascii="Segoe UI" w:eastAsia="Times New Roman" w:hAnsi="Segoe UI" w:cs="Segoe UI"/>
          <w:b/>
          <w:bCs/>
          <w:color w:val="D86DCB" w:themeColor="accent5" w:themeTint="99"/>
          <w:kern w:val="36"/>
          <w:sz w:val="36"/>
          <w:szCs w:val="36"/>
          <w:lang w:eastAsia="ru-RU"/>
          <w14:ligatures w14:val="none"/>
        </w:rPr>
        <w:t xml:space="preserve"> ЭЛЕМЕНТ 1: Переключатель тёмной темы</w:t>
      </w:r>
    </w:p>
    <w:p w14:paraId="64360B70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делает: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клику на кнопку сайт переключается между светлой и тёмной темой. Выбор сохраняется.</w:t>
      </w:r>
    </w:p>
    <w:p w14:paraId="0861A4AD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25 минут.</w:t>
      </w:r>
    </w:p>
    <w:p w14:paraId="24F74449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54C5267B">
          <v:rect id="_x0000_i1031" style="width:0;height:.75pt" o:hralign="center" o:hrstd="t" o:hr="t" fillcolor="#a0a0a0" stroked="f"/>
        </w:pict>
      </w:r>
    </w:p>
    <w:p w14:paraId="3D036A47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1.1. Проверьте CSS-переменные</w:t>
      </w:r>
    </w:p>
    <w:p w14:paraId="471103C1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Откройте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проверьте, есть ли в нём блок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root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2C9D468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root</w:t>
      </w:r>
      <w:proofErr w:type="spellEnd"/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 НЕТ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добавьте его в самое начало файла:</w:t>
      </w:r>
    </w:p>
    <w:p w14:paraId="43E69D0E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</w:p>
    <w:p w14:paraId="012404E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:root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DDD7540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--bg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#f5f7fa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3E7F5D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--card-bg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#ffffff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4CEF30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--text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#333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24E16A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--text-muted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#666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8C8E17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--primary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#667eea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D7E33F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--</w:t>
      </w:r>
      <w:proofErr w:type="spellStart"/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border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#e0e0e0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1D9BC11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7B4AE0F9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root</w:t>
      </w:r>
      <w:proofErr w:type="spellEnd"/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 УЖЕ ЕСТЬ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добавьте в него недостающие переменные (те, которых нет).</w:t>
      </w:r>
    </w:p>
    <w:p w14:paraId="02A59FF4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2A6216AD">
          <v:rect id="_x0000_i1032" style="width:0;height:.75pt" o:hralign="center" o:hrstd="t" o:hr="t" fillcolor="#a0a0a0" stroked="f"/>
        </w:pict>
      </w:r>
    </w:p>
    <w:p w14:paraId="26F611E8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1.2. Замените фиксированные цвета на переменные</w:t>
      </w:r>
    </w:p>
    <w:p w14:paraId="4919C8F3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своём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найдите все места, где используются цвета, и замените их на переменные.</w:t>
      </w:r>
    </w:p>
    <w:p w14:paraId="7D3EF0AF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Примеры замен: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2"/>
        <w:gridCol w:w="4878"/>
      </w:tblGrid>
      <w:tr w:rsidR="00A45DE5" w:rsidRPr="00A45DE5" w14:paraId="3ECB44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464AE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Было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751D6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Стало</w:t>
            </w:r>
          </w:p>
        </w:tc>
      </w:tr>
      <w:tr w:rsidR="00A45DE5" w:rsidRPr="00A45DE5" w14:paraId="78456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FC077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background: white;</w:t>
            </w: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или</w:t>
            </w: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background: #ffffff;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7402A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background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var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(--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card-bg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);</w:t>
            </w:r>
          </w:p>
        </w:tc>
      </w:tr>
      <w:tr w:rsidR="00A45DE5" w:rsidRPr="00A45DE5" w14:paraId="6D5A7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A1C74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background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 #f5f7fa;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25819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background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var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(--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bg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);</w:t>
            </w:r>
          </w:p>
        </w:tc>
      </w:tr>
      <w:tr w:rsidR="00A45DE5" w:rsidRPr="00A45DE5" w14:paraId="7BB1B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1CF21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color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 #333;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3F097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color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var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(--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text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);</w:t>
            </w:r>
          </w:p>
        </w:tc>
      </w:tr>
      <w:tr w:rsidR="00A45DE5" w:rsidRPr="00A45DE5" w14:paraId="67C1A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38E19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color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 #666;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F4F4B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color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var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(--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text-muted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);</w:t>
            </w:r>
          </w:p>
        </w:tc>
      </w:tr>
      <w:tr w:rsidR="00A45DE5" w:rsidRPr="00A45DE5" w14:paraId="75B25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E30D0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color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 #667eea;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347B2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color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var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(--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primary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);</w:t>
            </w:r>
          </w:p>
        </w:tc>
      </w:tr>
      <w:tr w:rsidR="00A45DE5" w:rsidRPr="00A45DE5" w14:paraId="149549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97471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border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1px 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solid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#ddd;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4E300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border: 1px solid var(--border);</w:t>
            </w:r>
          </w:p>
        </w:tc>
      </w:tr>
    </w:tbl>
    <w:p w14:paraId="3E344653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Также добавьте в 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body</w:t>
      </w:r>
      <w:proofErr w:type="spellEnd"/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14:paraId="767AA149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css</w:t>
      </w:r>
      <w:proofErr w:type="spellEnd"/>
    </w:p>
    <w:p w14:paraId="598A642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2D30348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/* остальные стили */</w:t>
      </w:r>
    </w:p>
    <w:p w14:paraId="2D5B35FF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background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var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--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bg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1F33382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--text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AFDF2B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background 0.3s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color 0.3s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B54C89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0EA13E74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Обновите страницу — дизайн не должен измениться.</w:t>
      </w:r>
    </w:p>
    <w:p w14:paraId="5AE58E94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00CA419">
          <v:rect id="_x0000_i1033" style="width:0;height:.75pt" o:hralign="center" o:hrstd="t" o:hr="t" fillcolor="#a0a0a0" stroked="f"/>
        </w:pict>
      </w:r>
    </w:p>
    <w:p w14:paraId="339BA493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1.3. Добавьте стили для тёмной темы</w:t>
      </w:r>
    </w:p>
    <w:p w14:paraId="750568F3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после блока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root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6B983267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</w:p>
    <w:p w14:paraId="48D28AA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body.dark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01D545F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--bg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#1a202c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03AB37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--card-bg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#2d3748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703350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--text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#e2e8f0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116C0EA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--text-muted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#a0aec0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0F3834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--border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#4a5568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9005CC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6DF47FFB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Пока ничего не изменилось.</w:t>
      </w:r>
    </w:p>
    <w:p w14:paraId="57DEAEC7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4FFFFDDE">
          <v:rect id="_x0000_i1034" style="width:0;height:.75pt" o:hralign="center" o:hrstd="t" o:hr="t" fillcolor="#a0a0a0" stroked="f"/>
        </w:pict>
      </w:r>
    </w:p>
    <w:p w14:paraId="14E3E608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1.4. Добавьте кнопку в HTML</w:t>
      </w:r>
    </w:p>
    <w:p w14:paraId="05FC7D4D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сразу после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открывающего тега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body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425FB5E2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6CD180C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button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"theme-toggle"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"themeBtn"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aria-label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Переключить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тему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C4759A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🌓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Тема</w:t>
      </w:r>
    </w:p>
    <w:p w14:paraId="1846DDB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71B3A577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Появится кнопка без стилей.</w:t>
      </w:r>
    </w:p>
    <w:p w14:paraId="13DFC217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2ABAFCA0">
          <v:rect id="_x0000_i1035" style="width:0;height:.75pt" o:hralign="center" o:hrstd="t" o:hr="t" fillcolor="#a0a0a0" stroked="f"/>
        </w:pict>
      </w:r>
    </w:p>
    <w:p w14:paraId="0A25A993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1.5. Стилизуйте кнопку</w:t>
      </w:r>
    </w:p>
    <w:p w14:paraId="61E72F3D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7D0C11E5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</w:p>
    <w:p w14:paraId="53177D1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.theme-toggle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727DCB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fixed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F4B12C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top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E1C1BE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right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767754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10px 18px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70B61D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--card-bg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AB5335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--text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4809B2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2px solid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4CDFB1F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50px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D278BB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14px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127887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font-weight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4AB957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cursor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pointer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592250A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z-index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2A3C18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background 0.3s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color 0.3s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0.2s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F45450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font-family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inherit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F75A1E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ED06FD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D5F2D9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.theme-toggle:hover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764292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88BCBA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611BE7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-2px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1C5609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C16FD2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8FBD1B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.theme-toggle:active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FA9F53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transform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scale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0.95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3631D3C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3095DF72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Кнопка в правом верхнем углу, реагирует на наведение.</w:t>
      </w:r>
    </w:p>
    <w:p w14:paraId="00A9D8B5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627A4AD5">
          <v:rect id="_x0000_i1036" style="width:0;height:.75pt" o:hralign="center" o:hrstd="t" o:hr="t" fillcolor="#a0a0a0" stroked="f"/>
        </w:pict>
      </w:r>
    </w:p>
    <w:p w14:paraId="0EEB4563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1.6. Добавьте JavaScript</w:t>
      </w:r>
    </w:p>
    <w:p w14:paraId="72D1B231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Откройте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добавьте:</w:t>
      </w:r>
    </w:p>
    <w:p w14:paraId="71ADF53A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javascript</w:t>
      </w:r>
    </w:p>
    <w:p w14:paraId="39A5983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// ========================================</w:t>
      </w:r>
    </w:p>
    <w:p w14:paraId="20CCA62F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ЭЛЕМЕНТ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1: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ПЕРЕКЛЮЧАТЕЛЬ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ТЕМЫ</w:t>
      </w:r>
    </w:p>
    <w:p w14:paraId="661021C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// ========================================</w:t>
      </w:r>
    </w:p>
    <w:p w14:paraId="13EBCA4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7BC8FA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themeBtn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document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"#themeBtn"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7DF4BB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C695E3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Безопасная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работа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localStorage</w:t>
      </w:r>
    </w:p>
    <w:p w14:paraId="0151163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getSavedTheme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ECDFD7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try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F81B4F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localStorage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getItem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"theme"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E0955C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catch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72D22E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9A14080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A345200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43AD29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FADF02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saveTheme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theme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EE2E75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try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1D14F3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localStorage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"theme"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theme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5D8D8C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catch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B0053E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localStorage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недоступен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просто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игнорируем</w:t>
      </w:r>
    </w:p>
    <w:p w14:paraId="269FC56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5A65876A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0408DCC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630A8E0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Применяем сохранённую тему при загрузке</w:t>
      </w:r>
    </w:p>
    <w:p w14:paraId="26F7137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getSavedTheme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===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dark</w:t>
      </w:r>
      <w:proofErr w:type="spellEnd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6FB3425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body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"dark"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B0478E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59E9DB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1155BF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Переключение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темы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клику</w:t>
      </w:r>
    </w:p>
    <w:p w14:paraId="1B76989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themeBtn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addEventListener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"click"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FC945C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document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body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toggle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"dark"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786CA7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isDark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document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body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contains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"dark"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9123C00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saveTheme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isDark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?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dark</w:t>
      </w:r>
      <w:proofErr w:type="spellEnd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light</w:t>
      </w:r>
      <w:proofErr w:type="spellEnd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7B94C71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14:paraId="15A7415C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895BCE0">
          <v:rect id="_x0000_i1037" style="width:0;height:.75pt" o:hralign="center" o:hrstd="t" o:hr="t" fillcolor="#a0a0a0" stroked="f"/>
        </w:pict>
      </w:r>
    </w:p>
    <w:p w14:paraId="4C832549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1.7. Проверьте работу</w:t>
      </w:r>
    </w:p>
    <w:p w14:paraId="5E3A4A91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</w:p>
    <w:p w14:paraId="7D4B8FD6" w14:textId="77777777" w:rsidR="00A45DE5" w:rsidRPr="00A45DE5" w:rsidRDefault="00A45DE5" w:rsidP="00A45DE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Обновите страницу</w:t>
      </w:r>
    </w:p>
    <w:p w14:paraId="56DA0BE9" w14:textId="77777777" w:rsidR="00A45DE5" w:rsidRPr="00A45DE5" w:rsidRDefault="00A45DE5" w:rsidP="00A45DE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кнопку «</w:t>
      </w:r>
      <w:r w:rsidRPr="00A45DE5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🌓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Тема»</w:t>
      </w:r>
    </w:p>
    <w:p w14:paraId="0607DD90" w14:textId="77777777" w:rsidR="00A45DE5" w:rsidRPr="00A45DE5" w:rsidRDefault="00A45DE5" w:rsidP="00A45DE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Сайт переключится на тёмную тему</w:t>
      </w:r>
    </w:p>
    <w:p w14:paraId="76CB90B6" w14:textId="77777777" w:rsidR="00A45DE5" w:rsidRPr="00A45DE5" w:rsidRDefault="00A45DE5" w:rsidP="00A45DE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ещё раз — вернётся светлая</w:t>
      </w:r>
    </w:p>
    <w:p w14:paraId="7A7B872E" w14:textId="77777777" w:rsidR="00A45DE5" w:rsidRPr="00A45DE5" w:rsidRDefault="00A45DE5" w:rsidP="00A45DE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Перезагрузите страницу — тема сохранится</w:t>
      </w:r>
    </w:p>
    <w:p w14:paraId="6FFDF3A8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 не работает: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7557"/>
      </w:tblGrid>
      <w:tr w:rsidR="00A45DE5" w:rsidRPr="00A45DE5" w14:paraId="32A0AF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96F49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F3C14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Решение</w:t>
            </w:r>
          </w:p>
        </w:tc>
      </w:tr>
      <w:tr w:rsidR="00A45DE5" w:rsidRPr="00A45DE5" w14:paraId="67808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BFD26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не нажимается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B8B6D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 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id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="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themeBtn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в HTML</w:t>
            </w:r>
          </w:p>
        </w:tc>
      </w:tr>
      <w:tr w:rsidR="00A45DE5" w:rsidRPr="00A45DE5" w14:paraId="5B8CAC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9B230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Сайт не меняет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5A877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Проверьте, что в CSS все цвета через 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var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(--...)</w:t>
            </w:r>
          </w:p>
        </w:tc>
      </w:tr>
      <w:tr w:rsidR="00A45DE5" w:rsidRPr="00A45DE5" w14:paraId="7D0D02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59151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Ошибка в консоли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4AB50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 название класса 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dark</w:t>
            </w:r>
            <w:proofErr w:type="spellEnd"/>
          </w:p>
        </w:tc>
      </w:tr>
    </w:tbl>
    <w:p w14:paraId="77283ABB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Балл за элемент 1: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5</w:t>
      </w:r>
    </w:p>
    <w:p w14:paraId="5D6211D7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737B9BA3">
          <v:rect id="_x0000_i1038" style="width:0;height:.75pt" o:hralign="center" o:hrstd="t" o:hr="t" fillcolor="#a0a0a0" stroked="f"/>
        </w:pict>
      </w:r>
    </w:p>
    <w:p w14:paraId="16535354" w14:textId="77777777" w:rsidR="00A45DE5" w:rsidRPr="00A45DE5" w:rsidRDefault="00A45DE5" w:rsidP="00A45DE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60CAF3" w:themeColor="accent4" w:themeTint="99"/>
          <w:kern w:val="36"/>
          <w:sz w:val="36"/>
          <w:szCs w:val="36"/>
          <w:lang w:eastAsia="ru-RU"/>
          <w14:ligatures w14:val="none"/>
        </w:rPr>
      </w:pPr>
      <w:r w:rsidRPr="00A45DE5">
        <w:rPr>
          <w:rFonts w:ascii="Segoe UI Emoji" w:eastAsia="Times New Roman" w:hAnsi="Segoe UI Emoji" w:cs="Segoe UI Emoji"/>
          <w:b/>
          <w:bCs/>
          <w:color w:val="60CAF3" w:themeColor="accent4" w:themeTint="99"/>
          <w:kern w:val="36"/>
          <w:sz w:val="36"/>
          <w:szCs w:val="36"/>
          <w:lang w:eastAsia="ru-RU"/>
          <w14:ligatures w14:val="none"/>
        </w:rPr>
        <w:t>⬆️</w:t>
      </w:r>
      <w:r w:rsidRPr="00A45DE5">
        <w:rPr>
          <w:rFonts w:ascii="Segoe UI" w:eastAsia="Times New Roman" w:hAnsi="Segoe UI" w:cs="Segoe UI"/>
          <w:b/>
          <w:bCs/>
          <w:color w:val="60CAF3" w:themeColor="accent4" w:themeTint="99"/>
          <w:kern w:val="36"/>
          <w:sz w:val="36"/>
          <w:szCs w:val="36"/>
          <w:lang w:eastAsia="ru-RU"/>
          <w14:ligatures w14:val="none"/>
        </w:rPr>
        <w:t xml:space="preserve"> ЭЛЕМЕНТ 2: Кнопка «Наверх»</w:t>
      </w:r>
    </w:p>
    <w:p w14:paraId="15B0786A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делает: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Круглая кнопка в правом нижнем углу. Появляется при прокрутке, по клику плавно возвращает вверх.</w:t>
      </w:r>
    </w:p>
    <w:p w14:paraId="2E082525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20 минут.</w:t>
      </w:r>
    </w:p>
    <w:p w14:paraId="0985BD7C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680EBA3E">
          <v:rect id="_x0000_i1039" style="width:0;height:.75pt" o:hralign="center" o:hrstd="t" o:hr="t" fillcolor="#a0a0a0" stroked="f"/>
        </w:pict>
      </w:r>
    </w:p>
    <w:p w14:paraId="6AC2E4A2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2.1. Добавьте кнопку в HTML</w:t>
      </w:r>
    </w:p>
    <w:p w14:paraId="51CA0998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перед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&lt;script 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src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="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"&gt;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4EDEF7E4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5AD8C05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button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"scroll-top"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"scrollTopBtn"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aria-label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Наверх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857B3A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↑</w:t>
      </w:r>
    </w:p>
    <w:p w14:paraId="6793022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0DC663C5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 Emoji" w:eastAsia="Times New Roman" w:hAnsi="Segoe UI Emoji" w:cs="Segoe UI Emoji"/>
          <w:b/>
          <w:bCs/>
          <w:color w:val="0F1115"/>
          <w:kern w:val="0"/>
          <w:lang w:eastAsia="ru-RU"/>
          <w14:ligatures w14:val="none"/>
        </w:rPr>
        <w:t>⚠️</w:t>
      </w: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Важно: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Используем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button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а не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&lt;a&gt;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это надёжнее и не требует 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preventDefault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EEE28A1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80BCA72">
          <v:rect id="_x0000_i1040" style="width:0;height:.75pt" o:hralign="center" o:hrstd="t" o:hr="t" fillcolor="#a0a0a0" stroked="f"/>
        </w:pict>
      </w:r>
    </w:p>
    <w:p w14:paraId="61995478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2.2. Добавьте стили</w:t>
      </w:r>
    </w:p>
    <w:p w14:paraId="524A7156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0CEABFBF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</w:p>
    <w:p w14:paraId="24CAAB2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.scroll-top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E14A37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fixed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8CF5A0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bottom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5BDA3E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right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746655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width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55px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2AB3EF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height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55px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E9C04B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26EB38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BEA3F5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48C219A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50%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EF1F1A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2D166C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justify-content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66157C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align-items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F716BE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24px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D46158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font-weight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bold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4B498E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cursor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pointer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F5A02D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5px 20px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102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126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234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0.5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B2B21A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z-index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999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0B61AB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opacity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52AE62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visibility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hidden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9CBFE3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opacity 0.3s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visibility 0.3s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0.3s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background 0.3s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1E49B6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font-family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inherit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A2AE8A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B2C42E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C0EA760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.scroll-top.visible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937EE9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opacity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1C99D5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visibility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visible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EA5845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5ED3F6B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4ACD25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.scroll-top:hover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50DA00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6C21420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filter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brightness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0.9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E8ADDC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-5px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scale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1.05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06AE01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F232F8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3E2A30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.scroll-top:active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895601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transform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scale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0.95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5593572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10841B83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Кнопки пока не видно — так и должно быть.</w:t>
      </w:r>
    </w:p>
    <w:p w14:paraId="372032FA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7623CCD">
          <v:rect id="_x0000_i1041" style="width:0;height:.75pt" o:hralign="center" o:hrstd="t" o:hr="t" fillcolor="#a0a0a0" stroked="f"/>
        </w:pict>
      </w:r>
    </w:p>
    <w:p w14:paraId="6950781C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2.3. Добавьте JavaScript</w:t>
      </w:r>
    </w:p>
    <w:p w14:paraId="4F1CBB76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1C509049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javascript</w:t>
      </w:r>
      <w:proofErr w:type="spellEnd"/>
    </w:p>
    <w:p w14:paraId="59BC020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========================================</w:t>
      </w:r>
    </w:p>
    <w:p w14:paraId="1CA5D72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ЭЛЕМЕНТ 2: КНОПКА "НАВЕРХ"</w:t>
      </w:r>
    </w:p>
    <w:p w14:paraId="213ABCA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========================================</w:t>
      </w:r>
    </w:p>
    <w:p w14:paraId="6563CD7F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40CF6CE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const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scrollTopBtn</w:t>
      </w:r>
      <w:proofErr w:type="spellEnd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document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querySelector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"#</w:t>
      </w:r>
      <w:proofErr w:type="spellStart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scrollTopBtn</w:t>
      </w:r>
      <w:proofErr w:type="spellEnd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7090FB9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0510690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Показываем/скрываем кнопку при прокрутке</w:t>
      </w:r>
    </w:p>
    <w:p w14:paraId="619A32F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window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addEventListener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scroll</w:t>
      </w:r>
      <w:proofErr w:type="spellEnd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73A13BF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window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scrollY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300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B873D1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scrollTopBtn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"visible"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E3F6FA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2AB1A6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scrollTopBtn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remove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"visible"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920DF3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D20669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14:paraId="1F0BD93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498D53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Плавная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прокрутка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наверх</w:t>
      </w:r>
    </w:p>
    <w:p w14:paraId="16388EB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scrollTopBtn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addEventListener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"click"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2C73C3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window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scrollTo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</w:p>
    <w:p w14:paraId="005D3BD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top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3CD22EA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behavior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"smooth"</w:t>
      </w:r>
    </w:p>
    <w:p w14:paraId="3FC117E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14:paraId="6DBE667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14:paraId="3C6DD113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2EC33F98">
          <v:rect id="_x0000_i1042" style="width:0;height:.75pt" o:hralign="center" o:hrstd="t" o:hr="t" fillcolor="#a0a0a0" stroked="f"/>
        </w:pict>
      </w:r>
    </w:p>
    <w:p w14:paraId="5BFAAAD4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2.4. Проверьте работу</w:t>
      </w:r>
    </w:p>
    <w:p w14:paraId="3A787A8E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</w:p>
    <w:p w14:paraId="3B0276DF" w14:textId="77777777" w:rsidR="00A45DE5" w:rsidRPr="00A45DE5" w:rsidRDefault="00A45DE5" w:rsidP="00A45DE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Обновите страницу</w:t>
      </w:r>
    </w:p>
    <w:p w14:paraId="68972851" w14:textId="77777777" w:rsidR="00A45DE5" w:rsidRPr="00A45DE5" w:rsidRDefault="00A45DE5" w:rsidP="00A45DE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Прокрутите вниз на 300+ пикселей</w:t>
      </w:r>
    </w:p>
    <w:p w14:paraId="09F2AD6E" w14:textId="77777777" w:rsidR="00A45DE5" w:rsidRPr="00A45DE5" w:rsidRDefault="00A45DE5" w:rsidP="00A45DE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появится</w:t>
      </w:r>
    </w:p>
    <w:p w14:paraId="3DF40E0F" w14:textId="77777777" w:rsidR="00A45DE5" w:rsidRPr="00A45DE5" w:rsidRDefault="00A45DE5" w:rsidP="00A45DE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— страница плавно прокрутится наверх</w:t>
      </w:r>
    </w:p>
    <w:p w14:paraId="56CC18A9" w14:textId="77777777" w:rsidR="00A45DE5" w:rsidRPr="00A45DE5" w:rsidRDefault="00A45DE5" w:rsidP="00A45DE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Прокрутите назад — кнопка исчезнет</w:t>
      </w:r>
    </w:p>
    <w:p w14:paraId="6EDAE29C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 не работает: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7221"/>
      </w:tblGrid>
      <w:tr w:rsidR="00A45DE5" w:rsidRPr="00A45DE5" w14:paraId="50927E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464FE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35AE3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Решение</w:t>
            </w:r>
          </w:p>
        </w:tc>
      </w:tr>
      <w:tr w:rsidR="00A45DE5" w:rsidRPr="00A45DE5" w14:paraId="746AB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D90A9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36807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Прокрутите дальше (нужно &gt;300px)</w:t>
            </w:r>
          </w:p>
        </w:tc>
      </w:tr>
      <w:tr w:rsidR="00A45DE5" w:rsidRPr="00A45DE5" w14:paraId="4DB85A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41DED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Резкая прокрутка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CE489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 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behavior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 "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smooth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</w:p>
        </w:tc>
      </w:tr>
      <w:tr w:rsidR="00A45DE5" w:rsidRPr="00A45DE5" w14:paraId="0E895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7D2F6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не в правом нижнем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4F78A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</w:t>
            </w: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position: fixed</w:t>
            </w: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bottom: 30px</w:t>
            </w: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right: 30px</w:t>
            </w:r>
          </w:p>
        </w:tc>
      </w:tr>
    </w:tbl>
    <w:p w14:paraId="44E64497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Балл за элемент 2: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5</w:t>
      </w:r>
    </w:p>
    <w:p w14:paraId="50E23F7A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36B69C3">
          <v:rect id="_x0000_i1043" style="width:0;height:.75pt" o:hralign="center" o:hrstd="t" o:hr="t" fillcolor="#a0a0a0" stroked="f"/>
        </w:pict>
      </w:r>
    </w:p>
    <w:p w14:paraId="12AA175F" w14:textId="77777777" w:rsidR="00A45DE5" w:rsidRPr="00A45DE5" w:rsidRDefault="00A45DE5" w:rsidP="00A45DE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8DD873" w:themeColor="accent6" w:themeTint="99"/>
          <w:kern w:val="36"/>
          <w:sz w:val="36"/>
          <w:szCs w:val="36"/>
          <w:lang w:eastAsia="ru-RU"/>
          <w14:ligatures w14:val="none"/>
        </w:rPr>
      </w:pPr>
      <w:r w:rsidRPr="00A45DE5">
        <w:rPr>
          <w:rFonts w:ascii="Segoe UI Emoji" w:eastAsia="Times New Roman" w:hAnsi="Segoe UI Emoji" w:cs="Segoe UI Emoji"/>
          <w:b/>
          <w:bCs/>
          <w:color w:val="8DD873" w:themeColor="accent6" w:themeTint="99"/>
          <w:kern w:val="36"/>
          <w:sz w:val="36"/>
          <w:szCs w:val="36"/>
          <w:lang w:eastAsia="ru-RU"/>
          <w14:ligatures w14:val="none"/>
        </w:rPr>
        <w:t>🔍</w:t>
      </w:r>
      <w:r w:rsidRPr="00A45DE5">
        <w:rPr>
          <w:rFonts w:ascii="Segoe UI" w:eastAsia="Times New Roman" w:hAnsi="Segoe UI" w:cs="Segoe UI"/>
          <w:b/>
          <w:bCs/>
          <w:color w:val="8DD873" w:themeColor="accent6" w:themeTint="99"/>
          <w:kern w:val="36"/>
          <w:sz w:val="36"/>
          <w:szCs w:val="36"/>
          <w:lang w:eastAsia="ru-RU"/>
          <w14:ligatures w14:val="none"/>
        </w:rPr>
        <w:t xml:space="preserve"> ЭЛЕМЕНТ 3: Фильтр карточек</w:t>
      </w:r>
    </w:p>
    <w:p w14:paraId="224F4824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делает: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Кнопки-фильтры над карточками. По клику показываются только карточки выбранной категории.</w:t>
      </w:r>
    </w:p>
    <w:p w14:paraId="568F627F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30 минут.</w:t>
      </w:r>
    </w:p>
    <w:p w14:paraId="55C27EAC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AC51284">
          <v:rect id="_x0000_i1044" style="width:0;height:.75pt" o:hralign="center" o:hrstd="t" o:hr="t" fillcolor="#a0a0a0" stroked="f"/>
        </w:pict>
      </w:r>
    </w:p>
    <w:p w14:paraId="218272D7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3.1. Добавьте фильтры в HTML</w:t>
      </w:r>
    </w:p>
    <w:p w14:paraId="247C5A3B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перед секцией с карточками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519E3EC8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3EDB651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div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"filters"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1C1BC1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button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"filter-btn active"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data-filter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"all"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Все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button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059493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button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"filter-btn"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data-filter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"work"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Работа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button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7C5AD02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button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"filter-btn"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data-filter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"study"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Учеба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button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2F0145F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button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"filter-btn"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data-filter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"personal"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Личное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button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F4A509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div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3103512E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Появились 4 кнопки (пока без стилей).</w:t>
      </w:r>
    </w:p>
    <w:p w14:paraId="674E29C0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5642008">
          <v:rect id="_x0000_i1045" style="width:0;height:.75pt" o:hralign="center" o:hrstd="t" o:hr="t" fillcolor="#a0a0a0" stroked="f"/>
        </w:pict>
      </w:r>
    </w:p>
    <w:p w14:paraId="3CA49500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3.2. Добавьте категории карточкам</w:t>
      </w:r>
    </w:p>
    <w:p w14:paraId="10F4EA35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 каждой карточки добавьте атрибут 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data-category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EC9B87D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Пример</w:t>
      </w:r>
      <w:r w:rsidRPr="00A45DE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3BB766F5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05F58CCA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data-category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"work"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826D54F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h3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Проект на работе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h3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44D20CD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Описание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...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94294F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article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A59251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8F1A68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data-category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"study"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98E261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h3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Лекция по JS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h3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7D5912A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Описание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...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5D2D94F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article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8B9A5B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5176EB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data-category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"personal"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EFE56E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h3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Мои увлечения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h3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6E58337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Описание...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48BAE60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article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5182C6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B6C67A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data-category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"work"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8D12B4A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h3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Второй проект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h3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2B76838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Описание...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7C9FF2F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article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1F388DF4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 Emoji" w:eastAsia="Times New Roman" w:hAnsi="Segoe UI Emoji" w:cs="Segoe UI Emoji"/>
          <w:b/>
          <w:bCs/>
          <w:color w:val="0F1115"/>
          <w:kern w:val="0"/>
          <w:lang w:eastAsia="ru-RU"/>
          <w14:ligatures w14:val="none"/>
        </w:rPr>
        <w:t>⚠️</w:t>
      </w: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Важно: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Каждой карточке присвойте одну из категорий: 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work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study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personal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7AA8150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коде у каждой карточки есть 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data-category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32FB254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3D2D90B9">
          <v:rect id="_x0000_i1046" style="width:0;height:.75pt" o:hralign="center" o:hrstd="t" o:hr="t" fillcolor="#a0a0a0" stroked="f"/>
        </w:pict>
      </w:r>
    </w:p>
    <w:p w14:paraId="17D9194F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3.3. Добавьте стили для фильтров</w:t>
      </w:r>
    </w:p>
    <w:p w14:paraId="7EACA88A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40CAA2DB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</w:p>
    <w:p w14:paraId="38D6749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.filters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64488B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E3CF07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justify-content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2E1592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flex-wrap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wrap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A26CE50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DC5D16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margin-bottom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40px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8FECCC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20px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20209B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33C7AA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239BD6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.filter-btn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C23A10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10px 22px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DE5ABE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transparent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F00FB1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--text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3AD552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2px solid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BA7C08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50px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D9210A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14px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7968C9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font-weight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59BA11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cursor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pointer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E7EF5D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background 0.3s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color 0.3s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0.2s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7A961D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font-family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inherit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81A516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4B1213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A5474E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.filter-btn:hover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514A82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484379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F5557A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-2px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810535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55A413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284CA8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.filter-btn.active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B5B487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7F7840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D91AE9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8E3450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1DBC82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/*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Скрытая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карточка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14:paraId="679B4DBF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.card.hidden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C028BB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8B657C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652298A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910481C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/*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Счётчик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14:paraId="40AB1DC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.filter-count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FA16F2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text-align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F32C0B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--text-muted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9178B7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margin-bottom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74D1DA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font-size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14px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1476907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2390088F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Кнопки фильтров красивые, первая выделена цветом.</w:t>
      </w:r>
    </w:p>
    <w:p w14:paraId="67A510B1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815DD6E">
          <v:rect id="_x0000_i1047" style="width:0;height:.75pt" o:hralign="center" o:hrstd="t" o:hr="t" fillcolor="#a0a0a0" stroked="f"/>
        </w:pict>
      </w:r>
    </w:p>
    <w:p w14:paraId="427E3FBA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3.4. Добавьте счётчик в HTML</w:t>
      </w:r>
    </w:p>
    <w:p w14:paraId="005F8BDB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после блока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filters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6C84F665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43ED767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p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"filter-count"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Показано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span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"filterCount"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span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A45DE5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7E7233B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9DC7EBC">
          <v:rect id="_x0000_i1048" style="width:0;height:.75pt" o:hralign="center" o:hrstd="t" o:hr="t" fillcolor="#a0a0a0" stroked="f"/>
        </w:pict>
      </w:r>
    </w:p>
    <w:p w14:paraId="493F3A0B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3.5. Добавьте JavaScript</w:t>
      </w:r>
    </w:p>
    <w:p w14:paraId="19A286E6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0B1DE34D" w14:textId="77777777" w:rsidR="00A45DE5" w:rsidRPr="00A45DE5" w:rsidRDefault="00A45DE5" w:rsidP="00A45D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javascript</w:t>
      </w:r>
    </w:p>
    <w:p w14:paraId="14A5A7D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// ========================================</w:t>
      </w:r>
    </w:p>
    <w:p w14:paraId="3225872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ЭЛЕМЕНТ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3: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ФИЛЬТР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КАРТОЧЕК</w:t>
      </w:r>
    </w:p>
    <w:p w14:paraId="64BFA48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// ========================================</w:t>
      </w:r>
    </w:p>
    <w:p w14:paraId="2717F7C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D898F9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filterButtons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document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querySelectorAll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".filter-btn"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1568F3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cards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document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querySelectorAll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".card"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0BFFD8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filterCount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document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"#filterCount"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06DFCC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6868640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Функция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фильтрации</w:t>
      </w:r>
    </w:p>
    <w:p w14:paraId="51D9350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filterCards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category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4D4C12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let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visibleCount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10222E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A019A7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cards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forEach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card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A8F7096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category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"all"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||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card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dataset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category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BDF34E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card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remove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"hidden"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CFCAED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visibleCount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++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4CB9DB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26E067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card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"hidden"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1FBCC2A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3D4508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14:paraId="43226A1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1A4DCC47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Обновляем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счётчик</w:t>
      </w:r>
    </w:p>
    <w:p w14:paraId="35A28F4B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filterCount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85FFF5F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filterCount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textContent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visibleCount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5D4B22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5BC38FC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786FD108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74B316E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Инициализация при загрузке</w:t>
      </w:r>
    </w:p>
    <w:p w14:paraId="158213C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filterCards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all</w:t>
      </w:r>
      <w:proofErr w:type="spellEnd"/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3A3C8E62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402F131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Слушаем клики по кнопкам</w:t>
      </w:r>
    </w:p>
    <w:p w14:paraId="68FBB90F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filterButtons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forEach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((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1BF769A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button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addEventListener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"click"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D9C6F59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Убираем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active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у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всех</w:t>
      </w:r>
    </w:p>
    <w:p w14:paraId="7568A111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filterButtons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forEach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btn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btn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remove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"active"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));</w:t>
      </w:r>
    </w:p>
    <w:p w14:paraId="49F7ED34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button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45DE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"active"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753D09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7576E003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45DE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Фильтруем</w:t>
      </w:r>
    </w:p>
    <w:p w14:paraId="6C7CD025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45DE5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 </w:t>
      </w:r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button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dataset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filter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B49FB6E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45DE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filterCards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category</w:t>
      </w:r>
      <w:proofErr w:type="spellEnd"/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303F524D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14:paraId="08451550" w14:textId="77777777" w:rsidR="00A45DE5" w:rsidRPr="00A45DE5" w:rsidRDefault="00A45DE5" w:rsidP="00A4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14:paraId="5D4F6086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3AF6A77F">
          <v:rect id="_x0000_i1049" style="width:0;height:.75pt" o:hralign="center" o:hrstd="t" o:hr="t" fillcolor="#a0a0a0" stroked="f"/>
        </w:pict>
      </w:r>
    </w:p>
    <w:p w14:paraId="4936D2F0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3.6. Проверьте работу</w:t>
      </w:r>
    </w:p>
    <w:p w14:paraId="57472E5B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</w:p>
    <w:p w14:paraId="60CA4BD9" w14:textId="77777777" w:rsidR="00A45DE5" w:rsidRPr="00A45DE5" w:rsidRDefault="00A45DE5" w:rsidP="00A45DE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Обновите страницу</w:t>
      </w:r>
    </w:p>
    <w:p w14:paraId="4BCCA829" w14:textId="77777777" w:rsidR="00A45DE5" w:rsidRPr="00A45DE5" w:rsidRDefault="00A45DE5" w:rsidP="00A45DE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Счётчик показывает «Показано: 4» (или сколько у вас карточек)</w:t>
      </w:r>
    </w:p>
    <w:p w14:paraId="055C0F0E" w14:textId="77777777" w:rsidR="00A45DE5" w:rsidRPr="00A45DE5" w:rsidRDefault="00A45DE5" w:rsidP="00A45DE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«Работа» — только рабочие карточки</w:t>
      </w:r>
    </w:p>
    <w:p w14:paraId="37BA3D9D" w14:textId="77777777" w:rsidR="00A45DE5" w:rsidRPr="00A45DE5" w:rsidRDefault="00A45DE5" w:rsidP="00A45DE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«Учеба» — только учебные</w:t>
      </w:r>
    </w:p>
    <w:p w14:paraId="7EDA8C58" w14:textId="77777777" w:rsidR="00A45DE5" w:rsidRPr="00A45DE5" w:rsidRDefault="00A45DE5" w:rsidP="00A45DE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«Все» — все карточки</w:t>
      </w:r>
    </w:p>
    <w:p w14:paraId="214703C8" w14:textId="77777777" w:rsidR="00A45DE5" w:rsidRPr="00A45DE5" w:rsidRDefault="00A45DE5" w:rsidP="00A45DE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Счётчик обновляется при каждом фильтре</w:t>
      </w:r>
    </w:p>
    <w:p w14:paraId="3C68D437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 не работает: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7287"/>
      </w:tblGrid>
      <w:tr w:rsidR="00A45DE5" w:rsidRPr="00A45DE5" w14:paraId="39A909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2238A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A2BA5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Решение</w:t>
            </w:r>
          </w:p>
        </w:tc>
      </w:tr>
      <w:tr w:rsidR="00A45DE5" w:rsidRPr="00A45DE5" w14:paraId="47BED9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E1B97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 карточки исчезли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2A26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 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data-category</w:t>
            </w:r>
            <w:proofErr w:type="spellEnd"/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у карточек</w:t>
            </w:r>
          </w:p>
        </w:tc>
      </w:tr>
      <w:tr w:rsidR="00A45DE5" w:rsidRPr="00A45DE5" w14:paraId="0D205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5AFBC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Фильтр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3B694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 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data-filter</w:t>
            </w:r>
            <w:proofErr w:type="spellEnd"/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у кнопок</w:t>
            </w:r>
          </w:p>
        </w:tc>
      </w:tr>
      <w:tr w:rsidR="00A45DE5" w:rsidRPr="00A45DE5" w14:paraId="211273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C2F76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Счётчик показывает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590D7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 </w:t>
            </w:r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&lt;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span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id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="</w:t>
            </w:r>
            <w:proofErr w:type="spellStart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filterCount</w:t>
            </w:r>
            <w:proofErr w:type="spellEnd"/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"&gt;</w:t>
            </w:r>
          </w:p>
        </w:tc>
      </w:tr>
      <w:tr w:rsidR="00A45DE5" w:rsidRPr="00A45DE5" w14:paraId="61144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974D7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Ошибка в консоли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440BC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Проверьте, что все элементы есть в HTML</w:t>
            </w:r>
          </w:p>
        </w:tc>
      </w:tr>
    </w:tbl>
    <w:p w14:paraId="61802223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Балл за элемент 3: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5</w:t>
      </w:r>
    </w:p>
    <w:p w14:paraId="0BAA7687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23848BA1">
          <v:rect id="_x0000_i1050" style="width:0;height:.75pt" o:hralign="center" o:hrstd="t" o:hr="t" fillcolor="#a0a0a0" stroked="f"/>
        </w:pict>
      </w:r>
    </w:p>
    <w:p w14:paraId="2591DC68" w14:textId="77777777" w:rsidR="00A45DE5" w:rsidRPr="00A45DE5" w:rsidRDefault="00A45DE5" w:rsidP="00A45DE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A45DE5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✅</w:t>
      </w:r>
      <w:r w:rsidRPr="00A45DE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Финальная проверка</w:t>
      </w:r>
    </w:p>
    <w:p w14:paraId="67C14092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Чек-лист</w:t>
      </w:r>
    </w:p>
    <w:tbl>
      <w:tblPr>
        <w:tblW w:w="96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7683"/>
        <w:gridCol w:w="1184"/>
      </w:tblGrid>
      <w:tr w:rsidR="00A45DE5" w:rsidRPr="00A45DE5" w14:paraId="739D604C" w14:textId="77777777" w:rsidTr="00A45DE5">
        <w:trPr>
          <w:trHeight w:val="35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7031E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F8D30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82482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</w:tr>
      <w:tr w:rsidR="00A45DE5" w:rsidRPr="00A45DE5" w14:paraId="08C18C87" w14:textId="77777777" w:rsidTr="00A45DE5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48FB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AB50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Файл </w:t>
            </w:r>
            <w:r w:rsidRPr="00A45DE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script.js</w:t>
            </w: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создан и подключён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8E5B8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A45DE5" w:rsidRPr="00A45DE5" w14:paraId="3456CC12" w14:textId="77777777" w:rsidTr="00A45DE5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8D1DE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D551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консоли есть сообщение о загрузке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F4995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A45DE5" w:rsidRPr="00A45DE5" w14:paraId="0B30B3B1" w14:textId="77777777" w:rsidTr="00A45DE5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F9A98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A7AB5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темы переключает светлую/тёмную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24227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A45DE5" w:rsidRPr="00A45DE5" w14:paraId="6F459D8C" w14:textId="77777777" w:rsidTr="00A45DE5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A3D1A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70A4E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Тема сохраняется после перезагрузки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30F7A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A45DE5" w:rsidRPr="00A45DE5" w14:paraId="4BB1A147" w14:textId="77777777" w:rsidTr="00A45DE5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A0915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B42F8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«Наверх» появляется при прокрутке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503DB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A45DE5" w:rsidRPr="00A45DE5" w14:paraId="0FBA14C0" w14:textId="77777777" w:rsidTr="00A45DE5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50DE3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2A94A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«Наверх» плавно прокручивает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53E0C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A45DE5" w:rsidRPr="00A45DE5" w14:paraId="4B8D84FE" w14:textId="77777777" w:rsidTr="00A45DE5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ABAAD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87BA4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«Наверх» исчезает вверху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C1D51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A45DE5" w:rsidRPr="00A45DE5" w14:paraId="19B5FAF1" w14:textId="77777777" w:rsidTr="00A45DE5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D294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2241F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Фильтры показывают нужные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0A77C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A45DE5" w:rsidRPr="00A45DE5" w14:paraId="65422EEE" w14:textId="77777777" w:rsidTr="00A45DE5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8C08C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FB943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Активный фильтр подсвечен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329AA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A45DE5" w:rsidRPr="00A45DE5" w14:paraId="50BD8C02" w14:textId="77777777" w:rsidTr="00A45DE5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47F0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7961B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Счётчик показывает 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6746F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A45DE5" w:rsidRPr="00A45DE5" w14:paraId="69D2A8BA" w14:textId="77777777" w:rsidTr="00A45DE5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0FFB9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0B43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 ошибок в консоли (F12)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E5E1" w14:textId="77777777" w:rsidR="00A45DE5" w:rsidRPr="00A45DE5" w:rsidRDefault="00A45DE5" w:rsidP="00A45DE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45DE5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</w:tbl>
    <w:p w14:paraId="519FC60E" w14:textId="77777777" w:rsidR="00A45DE5" w:rsidRPr="00A45DE5" w:rsidRDefault="00A45DE5" w:rsidP="00A45D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 консоли: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F12 → </w:t>
      </w:r>
      <w:proofErr w:type="spellStart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Console</w:t>
      </w:r>
      <w:proofErr w:type="spellEnd"/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Должно быть пусто (кроме вашего сообщения о загрузке).</w:t>
      </w:r>
    </w:p>
    <w:p w14:paraId="797DE2CC" w14:textId="77777777" w:rsidR="00A45DE5" w:rsidRPr="00A45DE5" w:rsidRDefault="009C4F30" w:rsidP="00A45DE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9C4F30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2EED66D2">
          <v:rect id="_x0000_i1051" style="width:0;height:.75pt" o:hralign="center" o:hrstd="t" o:hr="t" fillcolor="#a0a0a0" stroked="f"/>
        </w:pict>
      </w:r>
    </w:p>
    <w:p w14:paraId="6D729289" w14:textId="77777777" w:rsidR="00A45DE5" w:rsidRPr="00A45DE5" w:rsidRDefault="00A45DE5" w:rsidP="00A45DE5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C00000"/>
          <w:kern w:val="36"/>
          <w:sz w:val="36"/>
          <w:szCs w:val="36"/>
          <w:lang w:eastAsia="ru-RU"/>
          <w14:ligatures w14:val="none"/>
        </w:rPr>
      </w:pPr>
      <w:r w:rsidRPr="00A45DE5">
        <w:rPr>
          <w:rFonts w:ascii="Segoe UI Emoji" w:eastAsia="Times New Roman" w:hAnsi="Segoe UI Emoji" w:cs="Segoe UI Emoji"/>
          <w:b/>
          <w:bCs/>
          <w:color w:val="C00000"/>
          <w:kern w:val="36"/>
          <w:sz w:val="36"/>
          <w:szCs w:val="36"/>
          <w:lang w:eastAsia="ru-RU"/>
          <w14:ligatures w14:val="none"/>
        </w:rPr>
        <w:t>📸</w:t>
      </w:r>
      <w:r w:rsidRPr="00A45DE5">
        <w:rPr>
          <w:rFonts w:ascii="Segoe UI" w:eastAsia="Times New Roman" w:hAnsi="Segoe UI" w:cs="Segoe UI"/>
          <w:b/>
          <w:bCs/>
          <w:color w:val="C00000"/>
          <w:kern w:val="36"/>
          <w:sz w:val="36"/>
          <w:szCs w:val="36"/>
          <w:lang w:eastAsia="ru-RU"/>
          <w14:ligatures w14:val="none"/>
        </w:rPr>
        <w:t xml:space="preserve"> Что сдать</w:t>
      </w:r>
    </w:p>
    <w:p w14:paraId="5F6C774C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Файлы проекта</w:t>
      </w:r>
    </w:p>
    <w:p w14:paraId="5F297D3E" w14:textId="77777777" w:rsidR="00A45DE5" w:rsidRPr="00A45DE5" w:rsidRDefault="00A45DE5" w:rsidP="00A45DE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</w:p>
    <w:p w14:paraId="55B69D2C" w14:textId="77777777" w:rsidR="00A45DE5" w:rsidRPr="00A45DE5" w:rsidRDefault="00A45DE5" w:rsidP="00A45DE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</w:p>
    <w:p w14:paraId="59B87F2B" w14:textId="77777777" w:rsidR="00A45DE5" w:rsidRPr="00A45DE5" w:rsidRDefault="00A45DE5" w:rsidP="00A45DE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</w:p>
    <w:p w14:paraId="15F37AD4" w14:textId="77777777" w:rsidR="00A45DE5" w:rsidRPr="00A45DE5" w:rsidRDefault="00A45DE5" w:rsidP="00A45D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Скриншоты (4 штуки)</w:t>
      </w:r>
    </w:p>
    <w:p w14:paraId="38BBC133" w14:textId="77777777" w:rsidR="00A45DE5" w:rsidRPr="00A45DE5" w:rsidRDefault="00A45DE5" w:rsidP="00A45DE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1: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Светлая тема сайта</w:t>
      </w:r>
    </w:p>
    <w:p w14:paraId="15EFA57C" w14:textId="77777777" w:rsidR="00A45DE5" w:rsidRPr="00A45DE5" w:rsidRDefault="00A45DE5" w:rsidP="00A45DE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2: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Тёмная тема</w:t>
      </w:r>
    </w:p>
    <w:p w14:paraId="25AC455D" w14:textId="77777777" w:rsidR="00A45DE5" w:rsidRPr="00A45DE5" w:rsidRDefault="00A45DE5" w:rsidP="00A45DE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3: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Кнопка «Наверх» видна при прокрутке</w:t>
      </w:r>
    </w:p>
    <w:p w14:paraId="5CEDC6EB" w14:textId="77777777" w:rsidR="00A45DE5" w:rsidRPr="00A45DE5" w:rsidRDefault="00A45DE5" w:rsidP="00A45DE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5DE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4:</w:t>
      </w:r>
      <w:r w:rsidRPr="00A45DE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Фильтр «Работа» показывает только рабочие карточки</w:t>
      </w:r>
    </w:p>
    <w:p w14:paraId="51D83B91" w14:textId="77777777" w:rsidR="00780E6C" w:rsidRDefault="00780E6C"/>
    <w:sectPr w:rsidR="00780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267CD"/>
    <w:multiLevelType w:val="multilevel"/>
    <w:tmpl w:val="D1D6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EA5D11"/>
    <w:multiLevelType w:val="multilevel"/>
    <w:tmpl w:val="5AC0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DF5CE4"/>
    <w:multiLevelType w:val="multilevel"/>
    <w:tmpl w:val="BB0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170B4"/>
    <w:multiLevelType w:val="multilevel"/>
    <w:tmpl w:val="D5EA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D02022"/>
    <w:multiLevelType w:val="multilevel"/>
    <w:tmpl w:val="C8E8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24419"/>
    <w:multiLevelType w:val="multilevel"/>
    <w:tmpl w:val="6668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2507">
    <w:abstractNumId w:val="4"/>
  </w:num>
  <w:num w:numId="2" w16cid:durableId="307906828">
    <w:abstractNumId w:val="1"/>
  </w:num>
  <w:num w:numId="3" w16cid:durableId="1993672734">
    <w:abstractNumId w:val="0"/>
  </w:num>
  <w:num w:numId="4" w16cid:durableId="591359047">
    <w:abstractNumId w:val="3"/>
  </w:num>
  <w:num w:numId="5" w16cid:durableId="1089732780">
    <w:abstractNumId w:val="5"/>
  </w:num>
  <w:num w:numId="6" w16cid:durableId="1708287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C6"/>
    <w:rsid w:val="007106C6"/>
    <w:rsid w:val="00780E6C"/>
    <w:rsid w:val="00872D5F"/>
    <w:rsid w:val="009C4F30"/>
    <w:rsid w:val="00A45DE5"/>
    <w:rsid w:val="00A94749"/>
    <w:rsid w:val="00CA633A"/>
    <w:rsid w:val="00FE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,"/>
  <w:listSeparator w:val=";"/>
  <w14:docId w14:val="5947E106"/>
  <w15:chartTrackingRefBased/>
  <w15:docId w15:val="{4822C96F-225F-4455-A996-E47FD278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1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6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6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6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6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6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6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6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6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6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6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06C6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45DE5"/>
  </w:style>
  <w:style w:type="paragraph" w:customStyle="1" w:styleId="msonormal0">
    <w:name w:val="msonormal"/>
    <w:basedOn w:val="a"/>
    <w:rsid w:val="00A45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45DE5"/>
    <w:rPr>
      <w:b/>
      <w:bCs/>
    </w:rPr>
  </w:style>
  <w:style w:type="paragraph" w:customStyle="1" w:styleId="ds-markdown-paragraph">
    <w:name w:val="ds-markdown-paragraph"/>
    <w:basedOn w:val="a"/>
    <w:rsid w:val="00A45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45DE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45DE5"/>
  </w:style>
  <w:style w:type="paragraph" w:styleId="HTML0">
    <w:name w:val="HTML Preformatted"/>
    <w:basedOn w:val="a"/>
    <w:link w:val="HTML1"/>
    <w:uiPriority w:val="99"/>
    <w:semiHidden/>
    <w:unhideWhenUsed/>
    <w:rsid w:val="00A45D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5DE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45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1850</Words>
  <Characters>10547</Characters>
  <Application>Microsoft Office Word</Application>
  <DocSecurity>0</DocSecurity>
  <Lines>87</Lines>
  <Paragraphs>24</Paragraphs>
  <ScaleCrop>false</ScaleCrop>
  <Company/>
  <LinksUpToDate>false</LinksUpToDate>
  <CharactersWithSpaces>12373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Альмира Ахтямова</cp:lastModifiedBy>
  <cp:revision>2</cp:revision>
  <dcterms:created xsi:type="dcterms:W3CDTF">2026-10-05T10:54:00Z</dcterms:created>
  <dcterms:modified xsi:type="dcterms:W3CDTF">2026-10-05T10:54:00Z</dcterms:modified>
</cp:coreProperties>
</file>