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692"/>
        <w:tblW w:w="13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9"/>
        <w:gridCol w:w="6785"/>
        <w:gridCol w:w="36"/>
      </w:tblGrid>
      <w:tr w:rsidR="00EE5DD4" w:rsidRPr="00EE5DD4" w14:paraId="217BFB49" w14:textId="77777777" w:rsidTr="00482491">
        <w:trPr>
          <w:gridAfter w:val="1"/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C2763" w14:textId="77777777" w:rsidR="00EE5DD4" w:rsidRPr="00EE5DD4" w:rsidRDefault="00EE5DD4" w:rsidP="00482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b/>
                <w:bCs/>
                <w:color w:val="000000"/>
              </w:rPr>
              <w:t>Web Dev 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FB9E9" w14:textId="77777777" w:rsidR="00EE5DD4" w:rsidRPr="00EE5DD4" w:rsidRDefault="00EE5DD4" w:rsidP="00482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Answers (brief, but thoughtful; the site isn’t </w:t>
            </w:r>
            <w:r w:rsidRPr="00EE5D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u w:val="single"/>
              </w:rPr>
              <w:t>real</w:t>
            </w:r>
            <w:r w:rsidRPr="00EE5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but should be </w:t>
            </w:r>
            <w:r w:rsidRPr="00EE5D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u w:val="single"/>
              </w:rPr>
              <w:t>realistic</w:t>
            </w:r>
            <w:r w:rsidRPr="00EE5DD4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</w:tr>
      <w:tr w:rsidR="00EE5DD4" w:rsidRPr="00EE5DD4" w14:paraId="0D79E89D" w14:textId="77777777" w:rsidTr="00482491">
        <w:trPr>
          <w:gridAfter w:val="1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3D89E" w14:textId="77777777" w:rsidR="00EE5DD4" w:rsidRPr="00EE5DD4" w:rsidRDefault="00EE5DD4" w:rsidP="00482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b/>
                <w:bCs/>
                <w:color w:val="000000"/>
              </w:rPr>
              <w:t>Purpose</w:t>
            </w:r>
          </w:p>
        </w:tc>
      </w:tr>
      <w:tr w:rsidR="00EE5DD4" w:rsidRPr="00EE5DD4" w14:paraId="4037428E" w14:textId="77777777" w:rsidTr="00482491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D7FE4" w14:textId="77777777" w:rsidR="00EE5DD4" w:rsidRPr="00EE5DD4" w:rsidRDefault="00EE5DD4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color w:val="000000"/>
              </w:rPr>
              <w:t>What is the purpose of the website?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011CB" w14:textId="7E3AC256" w:rsidR="00EE5DD4" w:rsidRPr="00EE5DD4" w:rsidRDefault="00EE5DD4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Invite people to eastland</w:t>
            </w:r>
          </w:p>
        </w:tc>
      </w:tr>
      <w:tr w:rsidR="00482491" w:rsidRPr="00EE5DD4" w14:paraId="2054D68F" w14:textId="77777777" w:rsidTr="00482491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12910" w14:textId="77777777" w:rsidR="00482491" w:rsidRPr="00EE5DD4" w:rsidRDefault="0048249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color w:val="000000"/>
              </w:rPr>
              <w:t>What is the goal of the website?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11EBB" w14:textId="79D7C47D" w:rsidR="00482491" w:rsidRPr="00EE5DD4" w:rsidRDefault="0048249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Invite people to eastland</w:t>
            </w:r>
          </w:p>
        </w:tc>
      </w:tr>
      <w:tr w:rsidR="00482491" w:rsidRPr="00EE5DD4" w14:paraId="4D965FED" w14:textId="77777777" w:rsidTr="00482491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7F1B4" w14:textId="77777777" w:rsidR="00482491" w:rsidRPr="00EE5DD4" w:rsidRDefault="0048249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color w:val="000000"/>
              </w:rPr>
              <w:t>Mission and/or Value Statement?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08AB7" w14:textId="2777D923" w:rsidR="00482491" w:rsidRPr="00EE5DD4" w:rsidRDefault="0048249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Invite people to eastland</w:t>
            </w:r>
          </w:p>
        </w:tc>
      </w:tr>
      <w:tr w:rsidR="00482491" w:rsidRPr="00EE5DD4" w14:paraId="7C50AB80" w14:textId="3BD1D354" w:rsidTr="004824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AF1F3" w14:textId="77777777" w:rsidR="00482491" w:rsidRPr="00EE5DD4" w:rsidRDefault="00482491" w:rsidP="00482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b/>
                <w:bCs/>
                <w:color w:val="000000"/>
              </w:rPr>
              <w:t>Target Audience</w:t>
            </w:r>
          </w:p>
        </w:tc>
        <w:tc>
          <w:tcPr>
            <w:tcW w:w="0" w:type="auto"/>
          </w:tcPr>
          <w:p w14:paraId="7BA51F85" w14:textId="77777777" w:rsidR="00482491" w:rsidRPr="00EE5DD4" w:rsidRDefault="00482491" w:rsidP="004824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2491" w:rsidRPr="00EE5DD4" w14:paraId="25CBC71B" w14:textId="77777777" w:rsidTr="00482491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03E7E" w14:textId="77777777" w:rsidR="00482491" w:rsidRPr="00EE5DD4" w:rsidRDefault="0048249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color w:val="000000"/>
              </w:rPr>
              <w:t xml:space="preserve">Describe the target </w:t>
            </w:r>
            <w:proofErr w:type="gramStart"/>
            <w:r w:rsidRPr="00EE5DD4">
              <w:rPr>
                <w:rFonts w:ascii="Arial" w:eastAsia="Times New Roman" w:hAnsi="Arial" w:cs="Arial"/>
                <w:color w:val="000000"/>
              </w:rPr>
              <w:t>audience</w:t>
            </w:r>
            <w:proofErr w:type="gramEnd"/>
            <w:r w:rsidRPr="00EE5DD4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78FA3E50" w14:textId="77777777" w:rsidR="00482491" w:rsidRPr="00EE5DD4" w:rsidRDefault="0048249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color w:val="000000"/>
              </w:rPr>
              <w:t>(</w:t>
            </w:r>
            <w:proofErr w:type="gramStart"/>
            <w:r w:rsidRPr="00EE5DD4">
              <w:rPr>
                <w:rFonts w:ascii="Arial" w:eastAsia="Times New Roman" w:hAnsi="Arial" w:cs="Arial"/>
                <w:color w:val="000000"/>
              </w:rPr>
              <w:t>age</w:t>
            </w:r>
            <w:proofErr w:type="gramEnd"/>
            <w:r w:rsidRPr="00EE5DD4">
              <w:rPr>
                <w:rFonts w:ascii="Arial" w:eastAsia="Times New Roman" w:hAnsi="Arial" w:cs="Arial"/>
                <w:color w:val="000000"/>
              </w:rPr>
              <w:t>, gender, demographics)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57B66" w14:textId="470238D8" w:rsidR="00482491" w:rsidRPr="00EE5DD4" w:rsidRDefault="00A047F5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Teenagers</w:t>
            </w:r>
          </w:p>
        </w:tc>
      </w:tr>
      <w:tr w:rsidR="00482491" w:rsidRPr="00EE5DD4" w14:paraId="2FF51FE0" w14:textId="77777777" w:rsidTr="00482491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2227D" w14:textId="77777777" w:rsidR="00482491" w:rsidRPr="00EE5DD4" w:rsidRDefault="0048249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color w:val="000000"/>
              </w:rPr>
              <w:t>What information is most pertinent to the end users?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1DA6C" w14:textId="2A8EAF17" w:rsidR="00482491" w:rsidRPr="00EE5DD4" w:rsidRDefault="00A047F5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</w:p>
        </w:tc>
      </w:tr>
      <w:tr w:rsidR="00482491" w:rsidRPr="00EE5DD4" w14:paraId="1E51CF7C" w14:textId="77777777" w:rsidTr="00482491">
        <w:trPr>
          <w:gridAfter w:val="1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4A884" w14:textId="77777777" w:rsidR="00482491" w:rsidRPr="00EE5DD4" w:rsidRDefault="00482491" w:rsidP="00482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b/>
                <w:bCs/>
                <w:color w:val="000000"/>
              </w:rPr>
              <w:t>Platform Display</w:t>
            </w:r>
          </w:p>
        </w:tc>
      </w:tr>
      <w:tr w:rsidR="00482491" w:rsidRPr="00EE5DD4" w14:paraId="2BAEBA8F" w14:textId="77777777" w:rsidTr="00482491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1815E" w14:textId="77777777" w:rsidR="00482491" w:rsidRPr="00EE5DD4" w:rsidRDefault="0048249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color w:val="000000"/>
              </w:rPr>
              <w:t>Is the focus on desktop only, mobile only, or cross-platform?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CCB44" w14:textId="4B92F221" w:rsidR="00482491" w:rsidRPr="00EE5DD4" w:rsidRDefault="00CD79DA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platform</w:t>
            </w:r>
            <w:r w:rsidR="00A047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A047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like super </w:t>
            </w:r>
            <w:proofErr w:type="spellStart"/>
            <w:r w:rsidR="00A047F5">
              <w:rPr>
                <w:rFonts w:ascii="Times New Roman" w:eastAsia="Times New Roman" w:hAnsi="Times New Roman" w:cs="Times New Roman"/>
                <w:sz w:val="24"/>
                <w:szCs w:val="24"/>
              </w:rPr>
              <w:t>mario</w:t>
            </w:r>
            <w:proofErr w:type="spellEnd"/>
            <w:r w:rsidR="00A047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2491" w:rsidRPr="00EE5DD4" w14:paraId="1B8EAFE1" w14:textId="77777777" w:rsidTr="00482491">
        <w:trPr>
          <w:gridAfter w:val="1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7C508" w14:textId="77777777" w:rsidR="00482491" w:rsidRPr="00EE5DD4" w:rsidRDefault="00482491" w:rsidP="00482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b/>
                <w:bCs/>
                <w:color w:val="000000"/>
              </w:rPr>
              <w:t>Wireframe</w:t>
            </w:r>
          </w:p>
        </w:tc>
      </w:tr>
      <w:tr w:rsidR="00482491" w:rsidRPr="00EE5DD4" w14:paraId="61C45966" w14:textId="77777777" w:rsidTr="00482491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E1AC3" w14:textId="77777777" w:rsidR="00482491" w:rsidRPr="00EE5DD4" w:rsidRDefault="0048249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color w:val="000000"/>
              </w:rPr>
              <w:t>How many pages will be included in the site (estimate)?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8460" w14:textId="3763A366" w:rsidR="00482491" w:rsidRPr="00EE5DD4" w:rsidRDefault="00A047F5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82491" w:rsidRPr="00EE5DD4" w14:paraId="1B51190F" w14:textId="77777777" w:rsidTr="00482491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68814" w14:textId="77777777" w:rsidR="00482491" w:rsidRPr="00EE5DD4" w:rsidRDefault="0048249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color w:val="000000"/>
              </w:rPr>
              <w:t>How will the pages be organized?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F41EE" w14:textId="7F9A74D2" w:rsidR="00482491" w:rsidRPr="00EE5DD4" w:rsidRDefault="00382BBB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They will be </w:t>
            </w:r>
          </w:p>
        </w:tc>
      </w:tr>
      <w:tr w:rsidR="00482491" w:rsidRPr="00EE5DD4" w14:paraId="647393CC" w14:textId="77777777" w:rsidTr="00482491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B26E0" w14:textId="77777777" w:rsidR="00482491" w:rsidRPr="00EE5DD4" w:rsidRDefault="0048249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color w:val="000000"/>
              </w:rPr>
              <w:t>What type of web site structure is appropriate for the content (i.e., tables, tabs)?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F0B5C" w14:textId="7774C3F0" w:rsidR="00482491" w:rsidRPr="00EE5DD4" w:rsidRDefault="00ED40B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grids</w:t>
            </w:r>
          </w:p>
        </w:tc>
      </w:tr>
      <w:tr w:rsidR="00482491" w:rsidRPr="00EE5DD4" w14:paraId="4F519595" w14:textId="77777777" w:rsidTr="00482491">
        <w:trPr>
          <w:gridAfter w:val="1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9EEF9" w14:textId="77777777" w:rsidR="00482491" w:rsidRPr="00EE5DD4" w:rsidRDefault="00482491" w:rsidP="00482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b/>
                <w:bCs/>
                <w:color w:val="000000"/>
              </w:rPr>
              <w:t>Graphics</w:t>
            </w:r>
          </w:p>
        </w:tc>
      </w:tr>
      <w:tr w:rsidR="00482491" w:rsidRPr="00EE5DD4" w14:paraId="7F03F016" w14:textId="77777777" w:rsidTr="00482491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447C7" w14:textId="77777777" w:rsidR="00482491" w:rsidRPr="00EE5DD4" w:rsidRDefault="0048249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color w:val="000000"/>
              </w:rPr>
              <w:t>What graphics will be used on the site?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3CCB5" w14:textId="77777777" w:rsidR="00482491" w:rsidRDefault="00ED40B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Pictures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roeth</w:t>
            </w:r>
            <w:proofErr w:type="spellEnd"/>
          </w:p>
          <w:p w14:paraId="3E996E42" w14:textId="77777777" w:rsidR="00ED40B1" w:rsidRDefault="00ED40B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Pictures of iconic pranks</w:t>
            </w:r>
          </w:p>
          <w:p w14:paraId="5C7C01BB" w14:textId="77777777" w:rsidR="00ED40B1" w:rsidRDefault="00ED40B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Microwave</w:t>
            </w:r>
          </w:p>
          <w:p w14:paraId="5BA25E2E" w14:textId="72C62335" w:rsidR="00ED40B1" w:rsidRPr="00EE5DD4" w:rsidRDefault="00ED40B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Videos</w:t>
            </w:r>
          </w:p>
        </w:tc>
      </w:tr>
      <w:tr w:rsidR="00482491" w:rsidRPr="00EE5DD4" w14:paraId="53EE1994" w14:textId="77777777" w:rsidTr="00482491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E72FA" w14:textId="77777777" w:rsidR="00482491" w:rsidRPr="00EE5DD4" w:rsidRDefault="0048249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color w:val="000000"/>
              </w:rPr>
              <w:t>Will the client supply the graphics/media?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DCBBF" w14:textId="65AA6C2B" w:rsidR="00482491" w:rsidRPr="00EE5DD4" w:rsidRDefault="003E7E75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 no</w:t>
            </w:r>
          </w:p>
        </w:tc>
      </w:tr>
      <w:tr w:rsidR="00482491" w:rsidRPr="00EE5DD4" w14:paraId="02285723" w14:textId="77777777" w:rsidTr="00482491">
        <w:trPr>
          <w:gridAfter w:val="1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82FA2" w14:textId="0EB44417" w:rsidR="00482491" w:rsidRPr="00EE5DD4" w:rsidRDefault="00482491" w:rsidP="00482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b/>
                <w:bCs/>
                <w:color w:val="000000"/>
              </w:rPr>
              <w:t>Color(s)</w:t>
            </w:r>
          </w:p>
        </w:tc>
      </w:tr>
      <w:tr w:rsidR="00482491" w:rsidRPr="00EE5DD4" w14:paraId="483BCCF8" w14:textId="77777777" w:rsidTr="00482491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381CD" w14:textId="77777777" w:rsidR="00482491" w:rsidRPr="00EE5DD4" w:rsidRDefault="0048249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color w:val="000000"/>
              </w:rPr>
              <w:lastRenderedPageBreak/>
              <w:t>What colors will be used to enhance the purpose / brand of the site?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77621" w14:textId="681FEEDA" w:rsidR="00482491" w:rsidRPr="00EE5DD4" w:rsidRDefault="0095121A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Eastland colors</w:t>
            </w:r>
          </w:p>
        </w:tc>
      </w:tr>
      <w:tr w:rsidR="00482491" w:rsidRPr="00EE5DD4" w14:paraId="793A670B" w14:textId="77777777" w:rsidTr="00482491">
        <w:trPr>
          <w:gridAfter w:val="1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1F09" w14:textId="77777777" w:rsidR="00482491" w:rsidRPr="00EE5DD4" w:rsidRDefault="00482491" w:rsidP="00482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b/>
                <w:bCs/>
                <w:color w:val="000000"/>
              </w:rPr>
              <w:t>Typography</w:t>
            </w:r>
          </w:p>
        </w:tc>
      </w:tr>
      <w:tr w:rsidR="00482491" w:rsidRPr="00EE5DD4" w14:paraId="72C35142" w14:textId="77777777" w:rsidTr="00482491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01BD6" w14:textId="77777777" w:rsidR="00482491" w:rsidRPr="00EE5DD4" w:rsidRDefault="0048249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color w:val="000000"/>
              </w:rPr>
              <w:t>What font style(s) will you use within the website?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8D0E9" w14:textId="56FC8A9E" w:rsidR="00482491" w:rsidRPr="00EE5DD4" w:rsidRDefault="00842457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Comic sans </w:t>
            </w:r>
          </w:p>
        </w:tc>
      </w:tr>
      <w:tr w:rsidR="00482491" w:rsidRPr="00EE5DD4" w14:paraId="1541A503" w14:textId="77777777" w:rsidTr="00482491">
        <w:trPr>
          <w:gridAfter w:val="1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15048" w14:textId="77777777" w:rsidR="00482491" w:rsidRPr="00EE5DD4" w:rsidRDefault="00482491" w:rsidP="00482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b/>
                <w:bCs/>
                <w:color w:val="000000"/>
              </w:rPr>
              <w:t>Accessibility</w:t>
            </w:r>
          </w:p>
        </w:tc>
      </w:tr>
      <w:tr w:rsidR="00482491" w:rsidRPr="00EE5DD4" w14:paraId="50A34F07" w14:textId="77777777" w:rsidTr="00482491">
        <w:trPr>
          <w:gridAfter w:val="1"/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4292D" w14:textId="77777777" w:rsidR="00482491" w:rsidRPr="00EE5DD4" w:rsidRDefault="00482491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4">
              <w:rPr>
                <w:rFonts w:ascii="Arial" w:eastAsia="Times New Roman" w:hAnsi="Arial" w:cs="Arial"/>
                <w:color w:val="000000"/>
              </w:rPr>
              <w:t>How will the website accommodate people with disabilities / exceptionalities?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C68F5" w14:textId="196D8836" w:rsidR="00842457" w:rsidRPr="00EE5DD4" w:rsidRDefault="00842457" w:rsidP="0048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 text </w:t>
            </w:r>
          </w:p>
        </w:tc>
      </w:tr>
    </w:tbl>
    <w:p w14:paraId="1657494F" w14:textId="77777777" w:rsidR="00F02F85" w:rsidRDefault="00F02F85"/>
    <w:sectPr w:rsidR="00F0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D2"/>
    <w:rsid w:val="00382BBB"/>
    <w:rsid w:val="003E7E75"/>
    <w:rsid w:val="00423409"/>
    <w:rsid w:val="00482491"/>
    <w:rsid w:val="00783A23"/>
    <w:rsid w:val="00842457"/>
    <w:rsid w:val="0095121A"/>
    <w:rsid w:val="00A047F5"/>
    <w:rsid w:val="00A30CD2"/>
    <w:rsid w:val="00C82C82"/>
    <w:rsid w:val="00CD79DA"/>
    <w:rsid w:val="00ED40B1"/>
    <w:rsid w:val="00EE5DD4"/>
    <w:rsid w:val="00F0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8960"/>
  <w15:chartTrackingRefBased/>
  <w15:docId w15:val="{1227E84B-3BEE-4DE6-B3C7-264399E2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PS24AAcharya</dc:creator>
  <cp:keywords/>
  <dc:description/>
  <cp:lastModifiedBy>PS24AAcharya</cp:lastModifiedBy>
  <cp:revision>11</cp:revision>
  <dcterms:created xsi:type="dcterms:W3CDTF">2023-03-06T14:43:00Z</dcterms:created>
  <dcterms:modified xsi:type="dcterms:W3CDTF">2023-03-06T14:51:00Z</dcterms:modified>
</cp:coreProperties>
</file>