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sz w:val="10"/>
          <w:szCs w:val="10"/>
        </w:rPr>
        <w:t xml:space="preserve"/>
      </w:r>
    </w:p>
    <w:p>
      <w:pPr>
        <w:spacing w:after="100"/>
        <w:jc w:val="center"/>
      </w:pPr>
      <w:r>
        <w:rPr>
          <w:rFonts w:ascii="Calibri" w:cs="Calibri" w:eastAsia="Calibri" w:hAnsi="Calibri"/>
          <w:b/>
          <w:bCs/>
          <w:color w:val="C2410C"/>
          <w:spacing w:val="60"/>
          <w:sz w:val="30"/>
          <w:szCs w:val="30"/>
        </w:rPr>
        <w:t xml:space="preserve">HOOPPICKS</w:t>
      </w:r>
    </w:p>
    <w:p>
      <w:pPr>
        <w:spacing w:after="200"/>
        <w:jc w:val="center"/>
      </w:pPr>
      <w:r>
        <w:rPr>
          <w:rFonts w:ascii="Calibri" w:cs="Calibri" w:eastAsia="Calibri" w:hAnsi="Calibri"/>
          <w:b/>
          <w:bCs/>
          <w:color w:val="1F2937"/>
          <w:sz w:val="56"/>
          <w:szCs w:val="56"/>
        </w:rPr>
        <w:t xml:space="preserve">Documentation du frontend</w:t>
      </w:r>
    </w:p>
    <w:p>
      <w:pPr>
        <w:pBdr>
          <w:top w:val="single" w:color="C2410C" w:sz="8" w:space="12"/>
        </w:pBdr>
        <w:spacing w:after="500"/>
        <w:jc w:val="center"/>
      </w:pPr>
      <w:r>
        <w:rPr>
          <w:rFonts w:ascii="Calibri" w:cs="Calibri" w:eastAsia="Calibri" w:hAnsi="Calibri"/>
          <w:color w:val="6B7280"/>
          <w:sz w:val="26"/>
          <w:szCs w:val="26"/>
        </w:rPr>
        <w:t xml:space="preserve">Next.js 16 · React 19 · TypeScript · Tailwind CSS</w:t>
      </w:r>
    </w:p>
    <w:p>
      <w:pPr>
        <w:spacing w:after="90"/>
        <w:jc w:val="center"/>
      </w:pPr>
      <w:r>
        <w:rPr>
          <w:rFonts w:ascii="Calibri" w:cs="Calibri" w:eastAsia="Calibri" w:hAnsi="Calibri"/>
          <w:color w:val="6B7280"/>
          <w:sz w:val="21"/>
          <w:szCs w:val="21"/>
        </w:rPr>
        <w:t xml:space="preserve">Guide de lecture du code, fichier par fichier et composant par composant.</w:t>
      </w:r>
    </w:p>
    <w:p>
      <w:pPr>
        <w:spacing w:after="90"/>
        <w:jc w:val="center"/>
      </w:pPr>
      <w:r>
        <w:rPr>
          <w:rFonts w:ascii="Calibri" w:cs="Calibri" w:eastAsia="Calibri" w:hAnsi="Calibri"/>
          <w:color w:val="6B7280"/>
          <w:sz w:val="21"/>
          <w:szCs w:val="21"/>
        </w:rPr>
        <w:t xml:space="preserve">Destiné à un développeur qui découvre le projet.</w:t>
      </w:r>
    </w:p>
    <w:p>
      <w:pPr>
        <w:spacing w:after="90"/>
        <w:jc w:val="center"/>
      </w:pPr>
      <w:r>
        <w:rPr>
          <w:rFonts w:ascii="Calibri" w:cs="Calibri" w:eastAsia="Calibri" w:hAnsi="Calibri"/>
          <w:color w:val="6B7280"/>
          <w:sz w:val="21"/>
          <w:szCs w:val="21"/>
        </w:rPr>
        <w:t xml:space="preserve"/>
      </w:r>
    </w:p>
    <w:p>
      <w:pPr>
        <w:spacing w:after="90"/>
        <w:jc w:val="center"/>
      </w:pPr>
      <w:r>
        <w:rPr>
          <w:rFonts w:ascii="Calibri" w:cs="Calibri" w:eastAsia="Calibri" w:hAnsi="Calibri"/>
          <w:color w:val="6B7280"/>
          <w:sz w:val="21"/>
          <w:szCs w:val="21"/>
        </w:rPr>
        <w:t xml:space="preserve">Application de pronostics NBA en points virtuels.</w:t>
      </w:r>
    </w:p>
    <w:p>
      <w:pPr>
        <w:spacing w:after="90"/>
        <w:jc w:val="center"/>
      </w:pPr>
      <w:r>
        <w:rPr>
          <w:rFonts w:ascii="Calibri" w:cs="Calibri" w:eastAsia="Calibri" w:hAnsi="Calibri"/>
          <w:color w:val="6B7280"/>
          <w:sz w:val="21"/>
          <w:szCs w:val="21"/>
        </w:rPr>
        <w:t xml:space="preserve">17 octobre 2026</w:t>
      </w:r>
    </w:p>
    <w:p>
      <w:r>
        <w:br w:type="page"/>
      </w:r>
    </w:p>
    <w:p>
      <w:pPr>
        <w:pBdr>
          <w:bottom w:val="single" w:color="C2410C" w:sz="12" w:space="6"/>
        </w:pBdr>
        <w:spacing w:after="240"/>
      </w:pPr>
      <w:r>
        <w:rPr>
          <w:rFonts w:ascii="Calibri" w:cs="Calibri" w:eastAsia="Calibri" w:hAnsi="Calibri"/>
          <w:b/>
          <w:bCs/>
          <w:color w:val="C2410C"/>
          <w:sz w:val="40"/>
          <w:szCs w:val="40"/>
        </w:rPr>
        <w:t xml:space="preserve">Table des matières</w:t>
      </w:r>
    </w:p>
    <w:p>
      <w:pPr>
        <w:spacing w:after="200"/>
      </w:pPr>
      <w:r>
        <w:rPr>
          <w:rFonts w:ascii="Calibri" w:cs="Calibri" w:eastAsia="Calibri" w:hAnsi="Calibri"/>
          <w:i/>
          <w:iCs/>
          <w:color w:val="6B7280"/>
          <w:sz w:val="19"/>
          <w:szCs w:val="19"/>
        </w:rPr>
        <w:t xml:space="preserve">Dans Word : clic droit sur la table puis « Mettre à jour les champs » pour afficher les numéros de page.</w:t>
      </w:r>
    </w:p>
    <w:p>
      <w:r>
        <w:fldChar w:fldCharType="begin" w:dirty="true"/>
        <w:instrText xml:space="preserve">TOC \h \o "1-3"</w:instrText>
        <w:fldChar w:fldCharType="separate"/>
      </w:r>
    </w:p>
    <w:p>
      <w:r>
        <w:fldChar w:fldCharType="end"/>
      </w:r>
    </w:p>
    <w:p>
      <w:r>
        <w:br w:type="page"/>
      </w:r>
    </w:p>
    <w:p>
      <w:pPr>
        <w:pStyle w:val="Heading1"/>
        <w:pBdr>
          <w:bottom w:val="single" w:color="C2410C" w:sz="12" w:space="6"/>
        </w:pBdr>
        <w:spacing w:after="200" w:before="240"/>
      </w:pPr>
      <w:r>
        <w:rPr>
          <w:rFonts w:ascii="Calibri" w:cs="Calibri" w:eastAsia="Calibri" w:hAnsi="Calibri"/>
          <w:b/>
          <w:bCs/>
          <w:color w:val="C2410C"/>
          <w:sz w:val="40"/>
          <w:szCs w:val="40"/>
        </w:rPr>
        <w:t xml:space="preserve">Introduction : comprendre le frontend de HoopPicks</w:t>
      </w:r>
    </w:p>
    <w:p>
      <w:pPr>
        <w:pStyle w:val="Heading2"/>
        <w:keepNext/>
        <w:shd w:fill="FAFAFA" w:val="clear"/>
        <w:spacing w:after="140" w:before="360"/>
      </w:pPr>
      <w:r>
        <w:rPr>
          <w:rFonts w:ascii="Consolas" w:cs="Consolas" w:eastAsia="Consolas" w:hAnsi="Consolas"/>
          <w:b/>
          <w:bCs/>
          <w:color w:val="1F2937"/>
          <w:sz w:val="28"/>
          <w:szCs w:val="28"/>
        </w:rPr>
        <w:t xml:space="preserve">À qui s'adresse ce document</w:t>
      </w:r>
    </w:p>
    <w:p>
      <w:pPr>
        <w:spacing w:after="140" w:line="276"/>
        <w:jc w:val="both"/>
      </w:pPr>
      <w:r>
        <w:rPr>
          <w:rFonts w:ascii="Calibri" w:cs="Calibri" w:eastAsia="Calibri" w:hAnsi="Calibri"/>
          <w:color w:val="1F2937"/>
          <w:sz w:val="22"/>
          <w:szCs w:val="22"/>
        </w:rPr>
        <w:t xml:space="preserve">Ce document explique </w:t>
      </w:r>
      <w:r>
        <w:rPr>
          <w:rFonts w:ascii="Calibri" w:cs="Calibri" w:eastAsia="Calibri" w:hAnsi="Calibri"/>
          <w:b/>
          <w:bCs/>
          <w:color w:val="1F2937"/>
          <w:sz w:val="22"/>
          <w:szCs w:val="22"/>
        </w:rPr>
        <w:t xml:space="preserve">l'intégralité du code frontend</w:t>
      </w:r>
      <w:r>
        <w:rPr>
          <w:rFonts w:ascii="Calibri" w:cs="Calibri" w:eastAsia="Calibri" w:hAnsi="Calibri"/>
          <w:color w:val="1F2937"/>
          <w:sz w:val="22"/>
          <w:szCs w:val="22"/>
        </w:rPr>
        <w:t xml:space="preserve"> de HoopPicks, fichier par fichier et fonction par fonction. Il est écrit pour quelqu'un qui découvre le projet et qui possède des </w:t>
      </w:r>
      <w:r>
        <w:rPr>
          <w:rFonts w:ascii="Calibri" w:cs="Calibri" w:eastAsia="Calibri" w:hAnsi="Calibri"/>
          <w:b/>
          <w:bCs/>
          <w:color w:val="1F2937"/>
          <w:sz w:val="22"/>
          <w:szCs w:val="22"/>
        </w:rPr>
        <w:t xml:space="preserve">notions de React</w:t>
      </w:r>
      <w:r>
        <w:rPr>
          <w:rFonts w:ascii="Calibri" w:cs="Calibri" w:eastAsia="Calibri" w:hAnsi="Calibri"/>
          <w:color w:val="1F2937"/>
          <w:sz w:val="22"/>
          <w:szCs w:val="22"/>
        </w:rPr>
        <w:t xml:space="preserve"> ( savoir ce qu'est un composant, avoir déjà croisé </w:t>
      </w:r>
      <w:r>
        <w:rPr>
          <w:rFonts w:ascii="Consolas" w:cs="Consolas" w:eastAsia="Consolas" w:hAnsi="Consolas"/>
          <w:color w:val="9A3412"/>
          <w:sz w:val="18"/>
          <w:szCs w:val="18"/>
          <w:shd w:fill="EEF2F7" w:val="clear"/>
        </w:rPr>
        <w:t xml:space="preserve">useState</w:t>
      </w:r>
      <w:r>
        <w:rPr>
          <w:rFonts w:ascii="Calibri" w:cs="Calibri" w:eastAsia="Calibri" w:hAnsi="Calibri"/>
          <w:color w:val="1F2937"/>
          <w:sz w:val="22"/>
          <w:szCs w:val="22"/>
        </w:rPr>
        <w:t xml:space="preserve"> ) mais pas nécessairement d'expérience avec Next.js, TypeScript ou TanStack Query. Ces trois-là sont expliqués au fur et à mesure.</w:t>
      </w:r>
    </w:p>
    <w:p>
      <w:pPr>
        <w:spacing w:after="140" w:line="276"/>
        <w:jc w:val="both"/>
      </w:pPr>
      <w:r>
        <w:rPr>
          <w:rFonts w:ascii="Calibri" w:cs="Calibri" w:eastAsia="Calibri" w:hAnsi="Calibri"/>
          <w:color w:val="1F2937"/>
          <w:sz w:val="22"/>
          <w:szCs w:val="22"/>
        </w:rPr>
        <w:t xml:space="preserve">Un document séparé couvre le backend. Les deux se lisent indépendamment, mais le frontend appelle constamment le backend : quand une explication mentionne un endpoint comme </w:t>
      </w:r>
      <w:r>
        <w:rPr>
          <w:rFonts w:ascii="Consolas" w:cs="Consolas" w:eastAsia="Consolas" w:hAnsi="Consolas"/>
          <w:color w:val="9A3412"/>
          <w:sz w:val="18"/>
          <w:szCs w:val="18"/>
          <w:shd w:fill="EEF2F7" w:val="clear"/>
        </w:rPr>
        <w:t xml:space="preserve">GET /matches</w:t>
      </w:r>
      <w:r>
        <w:rPr>
          <w:rFonts w:ascii="Calibri" w:cs="Calibri" w:eastAsia="Calibri" w:hAnsi="Calibri"/>
          <w:color w:val="1F2937"/>
          <w:sz w:val="22"/>
          <w:szCs w:val="22"/>
        </w:rPr>
        <w:t xml:space="preserve">, le document backend décrit ce qui se passe de l'autre côté.</w:t>
      </w:r>
    </w:p>
    <w:p>
      <w:pPr>
        <w:pStyle w:val="Heading2"/>
        <w:keepNext/>
        <w:shd w:fill="FAFAFA" w:val="clear"/>
        <w:spacing w:after="140" w:before="360"/>
      </w:pPr>
      <w:r>
        <w:rPr>
          <w:rFonts w:ascii="Consolas" w:cs="Consolas" w:eastAsia="Consolas" w:hAnsi="Consolas"/>
          <w:b/>
          <w:bCs/>
          <w:color w:val="1F2937"/>
          <w:sz w:val="28"/>
          <w:szCs w:val="28"/>
        </w:rPr>
        <w:t xml:space="preserve">Ce que fait l'application</w:t>
      </w:r>
    </w:p>
    <w:p>
      <w:pPr>
        <w:spacing w:after="140" w:line="276"/>
        <w:jc w:val="both"/>
      </w:pPr>
      <w:r>
        <w:rPr>
          <w:rFonts w:ascii="Calibri" w:cs="Calibri" w:eastAsia="Calibri" w:hAnsi="Calibri"/>
          <w:color w:val="1F2937"/>
          <w:sz w:val="22"/>
          <w:szCs w:val="22"/>
        </w:rPr>
        <w:t xml:space="preserve">HoopPicks est une application de pronostics sur les matchs de NBA, jouée avec des points virtuels. Aucun argent réel n'est en jeu : chaque lundi à 12h GMT, tout le monde repart avec </w:t>
      </w:r>
      <w:r>
        <w:rPr>
          <w:rFonts w:ascii="Calibri" w:cs="Calibri" w:eastAsia="Calibri" w:hAnsi="Calibri"/>
          <w:b/>
          <w:bCs/>
          <w:color w:val="1F2937"/>
          <w:sz w:val="22"/>
          <w:szCs w:val="22"/>
        </w:rPr>
        <w:t xml:space="preserve">1000 points</w:t>
      </w:r>
      <w:r>
        <w:rPr>
          <w:rFonts w:ascii="Calibri" w:cs="Calibri" w:eastAsia="Calibri" w:hAnsi="Calibri"/>
          <w:color w:val="1F2937"/>
          <w:sz w:val="22"/>
          <w:szCs w:val="22"/>
        </w:rPr>
        <w:t xml:space="preserve"> à miser sur la semaine. Le solde n'est qu'un budget de mises ; ce qui compte, c'est le classement, où chaque semaine vaut son bénéfice net (gains moins mises perdues), jamais moins de 0.</w:t>
      </w:r>
    </w:p>
    <w:p>
      <w:pPr>
        <w:spacing w:after="140" w:line="276"/>
        <w:jc w:val="both"/>
      </w:pPr>
      <w:r>
        <w:rPr>
          <w:rFonts w:ascii="Calibri" w:cs="Calibri" w:eastAsia="Calibri" w:hAnsi="Calibri"/>
          <w:color w:val="1F2937"/>
          <w:sz w:val="22"/>
          <w:szCs w:val="22"/>
        </w:rPr>
        <w:t xml:space="preserve">Les marchés de pari proposés, qui reviennent partout dans le code :</w:t>
      </w:r>
    </w:p>
    <w:p>
      <w:pPr>
        <w:pStyle w:val="ListParagraph"/>
        <w:numPr>
          <w:ilvl w:val="0"/>
          <w:numId w:val="2"/>
        </w:numPr>
        <w:spacing w:after="70" w:line="276"/>
      </w:pPr>
      <w:r>
        <w:rPr>
          <w:rFonts w:ascii="Calibri" w:cs="Calibri" w:eastAsia="Calibri" w:hAnsi="Calibri"/>
          <w:b/>
          <w:bCs/>
          <w:color w:val="1F2937"/>
          <w:sz w:val="22"/>
          <w:szCs w:val="22"/>
        </w:rPr>
        <w:t xml:space="preserve">Moneyline</w:t>
      </w:r>
      <w:r>
        <w:rPr>
          <w:rFonts w:ascii="Calibri" w:cs="Calibri" w:eastAsia="Calibri" w:hAnsi="Calibri"/>
          <w:color w:val="1F2937"/>
          <w:sz w:val="22"/>
          <w:szCs w:val="22"/>
        </w:rPr>
        <w:t xml:space="preserve"> : qui gagne le match. Le pari le plus direct.</w:t>
      </w:r>
    </w:p>
    <w:p>
      <w:pPr>
        <w:pStyle w:val="ListParagraph"/>
        <w:numPr>
          <w:ilvl w:val="0"/>
          <w:numId w:val="2"/>
        </w:numPr>
        <w:spacing w:after="70" w:line="276"/>
      </w:pPr>
      <w:r>
        <w:rPr>
          <w:rFonts w:ascii="Calibri" w:cs="Calibri" w:eastAsia="Calibri" w:hAnsi="Calibri"/>
          <w:b/>
          <w:bCs/>
          <w:color w:val="1F2937"/>
          <w:sz w:val="22"/>
          <w:szCs w:val="22"/>
        </w:rPr>
        <w:t xml:space="preserve">Spread</w:t>
      </w:r>
      <w:r>
        <w:rPr>
          <w:rFonts w:ascii="Calibri" w:cs="Calibri" w:eastAsia="Calibri" w:hAnsi="Calibri"/>
          <w:color w:val="1F2937"/>
          <w:sz w:val="22"/>
          <w:szCs w:val="22"/>
        </w:rPr>
        <w:t xml:space="preserve"> : un handicap qui équilibre un match déséquilibré. Un spread de -5,5 pour l'équipe à domicile signifie qu'elle doit l'emporter avec au moins 6 points d'écart.</w:t>
      </w:r>
    </w:p>
    <w:p>
      <w:pPr>
        <w:pStyle w:val="ListParagraph"/>
        <w:numPr>
          <w:ilvl w:val="0"/>
          <w:numId w:val="2"/>
        </w:numPr>
        <w:spacing w:after="70" w:line="276"/>
      </w:pPr>
      <w:r>
        <w:rPr>
          <w:rFonts w:ascii="Calibri" w:cs="Calibri" w:eastAsia="Calibri" w:hAnsi="Calibri"/>
          <w:b/>
          <w:bCs/>
          <w:color w:val="1F2937"/>
          <w:sz w:val="22"/>
          <w:szCs w:val="22"/>
        </w:rPr>
        <w:t xml:space="preserve">Total</w:t>
      </w:r>
      <w:r>
        <w:rPr>
          <w:rFonts w:ascii="Calibri" w:cs="Calibri" w:eastAsia="Calibri" w:hAnsi="Calibri"/>
          <w:color w:val="1F2937"/>
          <w:sz w:val="22"/>
          <w:szCs w:val="22"/>
        </w:rPr>
        <w:t xml:space="preserve"> (</w:t>
      </w:r>
      <w:r>
        <w:rPr>
          <w:rFonts w:ascii="Calibri" w:cs="Calibri" w:eastAsia="Calibri" w:hAnsi="Calibri"/>
          <w:i/>
          <w:iCs/>
          <w:color w:val="1F2937"/>
          <w:sz w:val="22"/>
          <w:szCs w:val="22"/>
        </w:rPr>
        <w:t xml:space="preserve">over/under</w:t>
      </w:r>
      <w:r>
        <w:rPr>
          <w:rFonts w:ascii="Calibri" w:cs="Calibri" w:eastAsia="Calibri" w:hAnsi="Calibri"/>
          <w:color w:val="1F2937"/>
          <w:sz w:val="22"/>
          <w:szCs w:val="22"/>
        </w:rPr>
        <w:t xml:space="preserve">) : le nombre total de points marqués par les deux équipes réunies, au-dessus ou en dessous d'un seuil.</w:t>
      </w:r>
    </w:p>
    <w:p>
      <w:pPr>
        <w:pStyle w:val="ListParagraph"/>
        <w:numPr>
          <w:ilvl w:val="0"/>
          <w:numId w:val="2"/>
        </w:numPr>
        <w:spacing w:after="70" w:line="276"/>
      </w:pPr>
      <w:r>
        <w:rPr>
          <w:rFonts w:ascii="Calibri" w:cs="Calibri" w:eastAsia="Calibri" w:hAnsi="Calibri"/>
          <w:color w:val="1F2937"/>
          <w:sz w:val="22"/>
          <w:szCs w:val="22"/>
        </w:rPr>
        <w:t xml:space="preserve">Paris joueurs : plus ou moins de X points, rebonds, passes, tirs à 3 points ou points + rebonds + passes pour les meilleurs joueurs du match, la ligne étant leur moyenne de la saison.</w:t>
      </w:r>
    </w:p>
    <w:p>
      <w:pPr>
        <w:spacing w:after="140" w:line="276"/>
        <w:jc w:val="both"/>
      </w:pPr>
      <w:r>
        <w:rPr>
          <w:rFonts w:ascii="Calibri" w:cs="Calibri" w:eastAsia="Calibri" w:hAnsi="Calibri"/>
          <w:color w:val="1F2937"/>
          <w:sz w:val="22"/>
          <w:szCs w:val="22"/>
        </w:rPr>
        <w:t xml:space="preserve">Une cote est un multiplicateur : une cote de 1,80 transforme 100 points misés en 180 points si le pari passe, soit 80 points de bénéfice au classement. Un ticket peut regrouper plusieurs sélections, une par match : c'est un combiné, les cotes se multiplient, mais toutes les sélections doivent être gagnantes. Chaque soir, un match a une </w:t>
      </w:r>
      <w:r>
        <w:rPr>
          <w:rFonts w:ascii="Calibri" w:cs="Calibri" w:eastAsia="Calibri" w:hAnsi="Calibri"/>
          <w:b/>
          <w:bCs/>
          <w:color w:val="1F2937"/>
          <w:sz w:val="22"/>
          <w:szCs w:val="22"/>
        </w:rPr>
        <w:t xml:space="preserve">cote boostée</w:t>
      </w:r>
      <w:r>
        <w:rPr>
          <w:rFonts w:ascii="Calibri" w:cs="Calibri" w:eastAsia="Calibri" w:hAnsi="Calibri"/>
          <w:color w:val="1F2937"/>
          <w:sz w:val="22"/>
          <w:szCs w:val="22"/>
        </w:rPr>
        <w:t xml:space="preserve"> (+15 % sur le vainqueur, mise plafonnée à 100 pts).</w:t>
      </w:r>
    </w:p>
    <w:p>
      <w:pPr>
        <w:spacing w:after="140" w:line="276"/>
        <w:jc w:val="both"/>
      </w:pPr>
      <w:r>
        <w:rPr>
          <w:rFonts w:ascii="Calibri" w:cs="Calibri" w:eastAsia="Calibri" w:hAnsi="Calibri"/>
          <w:color w:val="1F2937"/>
          <w:sz w:val="22"/>
          <w:szCs w:val="22"/>
        </w:rPr>
        <w:t xml:space="preserve">Autour de ce cœur, l'application propose un tableau de bord, un classement par saison, mois ou semaine avec un champion de la semaine, des ligues privées entre amis, des duels 1 contre 1, des pronostics de saison, des badges, des profils publics, le direct des matchs (score, stats, tirs, temps forts) et la possibilité de suivre un match, les fiches joueurs, un fil d'actualités NBA traduit en français, des notifications push, des cartes à partager sur WhatsApp, et une app installable sur l'écran d'accueil.</w:t>
      </w:r>
    </w:p>
    <w:p>
      <w:pPr>
        <w:pStyle w:val="Heading2"/>
        <w:keepNext/>
        <w:shd w:fill="FAFAFA" w:val="clear"/>
        <w:spacing w:after="140" w:before="360"/>
      </w:pPr>
      <w:r>
        <w:rPr>
          <w:rFonts w:ascii="Consolas" w:cs="Consolas" w:eastAsia="Consolas" w:hAnsi="Consolas"/>
          <w:b/>
          <w:bCs/>
          <w:color w:val="1F2937"/>
          <w:sz w:val="28"/>
          <w:szCs w:val="28"/>
        </w:rPr>
        <w:t xml:space="preserve">L'architecture générale</w:t>
      </w:r>
    </w:p>
    <w:p>
      <w:pPr>
        <w:spacing w:after="140" w:line="276"/>
        <w:jc w:val="both"/>
      </w:pPr>
      <w:r>
        <w:rPr>
          <w:rFonts w:ascii="Calibri" w:cs="Calibri" w:eastAsia="Calibri" w:hAnsi="Calibri"/>
          <w:color w:val="1F2937"/>
          <w:sz w:val="22"/>
          <w:szCs w:val="22"/>
        </w:rPr>
        <w:t xml:space="preserve">Le projet est un </w:t>
      </w:r>
      <w:r>
        <w:rPr>
          <w:rFonts w:ascii="Calibri" w:cs="Calibri" w:eastAsia="Calibri" w:hAnsi="Calibri"/>
          <w:b/>
          <w:bCs/>
          <w:color w:val="1F2937"/>
          <w:sz w:val="22"/>
          <w:szCs w:val="22"/>
        </w:rPr>
        <w:t xml:space="preserve">monorepo</w:t>
      </w:r>
      <w:r>
        <w:rPr>
          <w:rFonts w:ascii="Calibri" w:cs="Calibri" w:eastAsia="Calibri" w:hAnsi="Calibri"/>
          <w:color w:val="1F2937"/>
          <w:sz w:val="22"/>
          <w:szCs w:val="22"/>
        </w:rPr>
        <w:t xml:space="preserve"> : un seul dépôt Git contenant deux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EF3E7" w:val="clear"/>
            <w:tcMar>
              <w:top w:type="dxa" w:w="60"/>
              <w:left w:type="dxa" w:w="90"/>
              <w:bottom w:type="dxa" w:w="60"/>
              <w:right w:type="dxa" w:w="90"/>
            </w:tcMar>
          </w:tcPr>
          <w:p>
            <w:pPr>
              <w:spacing w:after="0" w:line="260"/>
            </w:pPr>
            <w:r>
              <w:rPr>
                <w:rFonts w:ascii="Calibri" w:cs="Calibri" w:eastAsia="Calibri" w:hAnsi="Calibri"/>
                <w:b/>
                <w:bCs/>
                <w:color w:val="1F2937"/>
                <w:sz w:val="22"/>
                <w:szCs w:val="22"/>
              </w:rPr>
              <w:t xml:space="preserve">Dossier</w:t>
            </w:r>
          </w:p>
        </w:tc>
        <w:tc>
          <w:tcPr>
            <w:tcW w:type="dxa" w:w="3120"/>
            <w:shd w:fill="FEF3E7" w:val="clear"/>
            <w:tcMar>
              <w:top w:type="dxa" w:w="60"/>
              <w:left w:type="dxa" w:w="90"/>
              <w:bottom w:type="dxa" w:w="60"/>
              <w:right w:type="dxa" w:w="90"/>
            </w:tcMar>
          </w:tcPr>
          <w:p>
            <w:pPr>
              <w:spacing w:after="0" w:line="260"/>
            </w:pPr>
            <w:r>
              <w:rPr>
                <w:rFonts w:ascii="Calibri" w:cs="Calibri" w:eastAsia="Calibri" w:hAnsi="Calibri"/>
                <w:b/>
                <w:bCs/>
                <w:color w:val="1F2937"/>
                <w:sz w:val="22"/>
                <w:szCs w:val="22"/>
              </w:rPr>
              <w:t xml:space="preserve">Rôle</w:t>
            </w:r>
          </w:p>
        </w:tc>
        <w:tc>
          <w:tcPr>
            <w:tcW w:type="dxa" w:w="3120"/>
            <w:shd w:fill="FEF3E7" w:val="clear"/>
            <w:tcMar>
              <w:top w:type="dxa" w:w="60"/>
              <w:left w:type="dxa" w:w="90"/>
              <w:bottom w:type="dxa" w:w="60"/>
              <w:right w:type="dxa" w:w="90"/>
            </w:tcMar>
          </w:tcPr>
          <w:p>
            <w:pPr>
              <w:spacing w:after="0" w:line="260"/>
            </w:pPr>
            <w:r>
              <w:rPr>
                <w:rFonts w:ascii="Calibri" w:cs="Calibri" w:eastAsia="Calibri" w:hAnsi="Calibri"/>
                <w:b/>
                <w:bCs/>
                <w:color w:val="1F2937"/>
                <w:sz w:val="22"/>
                <w:szCs w:val="22"/>
              </w:rPr>
              <w:t xml:space="preserve">Technologies</w:t>
            </w:r>
          </w:p>
        </w:tc>
      </w:tr>
      <w:tr>
        <w:tc>
          <w:tcPr>
            <w:tcW w:type="dxa" w:w="3120"/>
            <w:tcMar>
              <w:top w:type="dxa" w:w="60"/>
              <w:left w:type="dxa" w:w="90"/>
              <w:bottom w:type="dxa" w:w="60"/>
              <w:right w:type="dxa" w:w="90"/>
            </w:tcMar>
          </w:tcPr>
          <w:p>
            <w:pPr>
              <w:spacing w:after="0" w:line="260"/>
            </w:pPr>
            <w:r>
              <w:rPr>
                <w:rFonts w:ascii="Consolas" w:cs="Consolas" w:eastAsia="Consolas" w:hAnsi="Consolas"/>
                <w:color w:val="9A3412"/>
                <w:sz w:val="18"/>
                <w:szCs w:val="18"/>
                <w:shd w:fill="EEF2F7" w:val="clear"/>
              </w:rPr>
              <w:t xml:space="preserve">backend/</w:t>
            </w:r>
          </w:p>
        </w:tc>
        <w:tc>
          <w:tcPr>
            <w:tcW w:type="dxa" w:w="312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Le serveur : logique métier, base de données, APIs externes</w:t>
            </w:r>
          </w:p>
        </w:tc>
        <w:tc>
          <w:tcPr>
            <w:tcW w:type="dxa" w:w="312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Java 21, Spring Boot 4.1, PostgreSQL</w:t>
            </w:r>
          </w:p>
        </w:tc>
      </w:tr>
      <w:tr>
        <w:tc>
          <w:tcPr>
            <w:tcW w:type="dxa" w:w="3120"/>
            <w:tcMar>
              <w:top w:type="dxa" w:w="60"/>
              <w:left w:type="dxa" w:w="90"/>
              <w:bottom w:type="dxa" w:w="60"/>
              <w:right w:type="dxa" w:w="90"/>
            </w:tcMar>
          </w:tcPr>
          <w:p>
            <w:pPr>
              <w:spacing w:after="0" w:line="260"/>
            </w:pPr>
            <w:r>
              <w:rPr>
                <w:rFonts w:ascii="Consolas" w:cs="Consolas" w:eastAsia="Consolas" w:hAnsi="Consolas"/>
                <w:color w:val="9A3412"/>
                <w:sz w:val="18"/>
                <w:szCs w:val="18"/>
                <w:shd w:fill="EEF2F7" w:val="clear"/>
              </w:rPr>
              <w:t xml:space="preserve">frontend/</w:t>
            </w:r>
          </w:p>
        </w:tc>
        <w:tc>
          <w:tcPr>
            <w:tcW w:type="dxa" w:w="312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L'interface web</w:t>
            </w:r>
          </w:p>
        </w:tc>
        <w:tc>
          <w:tcPr>
            <w:tcW w:type="dxa" w:w="312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Next.js 16, React 19, TypeScript, Tailwind CSS v4</w:t>
            </w:r>
          </w:p>
        </w:tc>
      </w:tr>
    </w:tbl>
    <w:p>
      <w:pPr>
        <w:spacing w:after="160"/>
      </w:pPr>
      <w:r>
        <w:rPr>
          <w:sz w:val="10"/>
          <w:szCs w:val="10"/>
        </w:rPr>
        <w:t xml:space="preserve"/>
      </w:r>
    </w:p>
    <w:p>
      <w:pPr>
        <w:spacing w:after="140" w:line="276"/>
        <w:jc w:val="both"/>
      </w:pPr>
      <w:r>
        <w:rPr>
          <w:rFonts w:ascii="Calibri" w:cs="Calibri" w:eastAsia="Calibri" w:hAnsi="Calibri"/>
          <w:color w:val="1F2937"/>
          <w:sz w:val="22"/>
          <w:szCs w:val="22"/>
        </w:rPr>
        <w:t xml:space="preserve">Le frontend n'accède jamais à la base de données. Il envoie des requêtes HTTP au backend et reçoit du JSON en retour.</w:t>
      </w:r>
    </w:p>
    <w:p>
      <w:pPr>
        <w:pStyle w:val="Heading3"/>
        <w:keepNext/>
        <w:spacing w:after="110" w:before="260"/>
      </w:pPr>
      <w:r>
        <w:rPr>
          <w:rFonts w:ascii="Calibri" w:cs="Calibri" w:eastAsia="Calibri" w:hAnsi="Calibri"/>
          <w:b/>
          <w:bCs/>
          <w:color w:val="C2410C"/>
          <w:sz w:val="24"/>
          <w:szCs w:val="24"/>
        </w:rPr>
        <w:t xml:space="preserve">Structure des dossiers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frontend/</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app/                      Les pages (routage par fichiers Next.js)</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(auth)/               Connexion, inscription, mot de passe oublié</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(app)/                Toutes les pages nécessitant d'être connecté</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api/[...path]/        Relais vers le backend</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t/, p/                Pages publiques des liens partagés (ticket, joueur)</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podium/, champion/    Images de partage du classement (PNG)</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layout.tsx            Enveloppe globale de toute l'application</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page.tsx              Page d'accueil publique</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components/</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ui/                   Briques visuelles génériques (bouton, carte…)</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layout/               Barres de navigation, onglets de rubrique</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dashboard/            Widgets du tableau de bord</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admin/                Onglets de la console d'administration</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landing/              Page d'accueil publique (vitrine, compte à rebours)</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leaderboard/, news/, players/, settings/, motion/</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*.tsx                 Composants métier (paris, matchs, direct, partage…)</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lib/</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api/                  Toutes les fonctions d'appel au backend</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types.ts              Les types TypeScript partagés</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 *.ts                  Utilitaires (dates, direct, push, partage…)</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public/sw.js              Service worker (notifications push seulement)</w:t>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proxy.ts                  Redirige vers la connexion sans cookie de session</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Les technologies employées</w:t>
      </w:r>
    </w:p>
    <w:p>
      <w:pPr>
        <w:pStyle w:val="Heading3"/>
        <w:keepNext/>
        <w:spacing w:after="110" w:before="260"/>
      </w:pPr>
      <w:r>
        <w:rPr>
          <w:rFonts w:ascii="Calibri" w:cs="Calibri" w:eastAsia="Calibri" w:hAnsi="Calibri"/>
          <w:b/>
          <w:bCs/>
          <w:color w:val="C2410C"/>
          <w:sz w:val="24"/>
          <w:szCs w:val="24"/>
        </w:rPr>
        <w:t xml:space="preserve">React, en deux mots</w:t>
      </w:r>
    </w:p>
    <w:p>
      <w:pPr>
        <w:spacing w:after="140" w:line="276"/>
        <w:jc w:val="both"/>
      </w:pPr>
      <w:r>
        <w:rPr>
          <w:rFonts w:ascii="Calibri" w:cs="Calibri" w:eastAsia="Calibri" w:hAnsi="Calibri"/>
          <w:color w:val="1F2937"/>
          <w:sz w:val="22"/>
          <w:szCs w:val="22"/>
        </w:rPr>
        <w:t xml:space="preserve">Une interface React est constituée de </w:t>
      </w:r>
      <w:r>
        <w:rPr>
          <w:rFonts w:ascii="Calibri" w:cs="Calibri" w:eastAsia="Calibri" w:hAnsi="Calibri"/>
          <w:b/>
          <w:bCs/>
          <w:color w:val="1F2937"/>
          <w:sz w:val="22"/>
          <w:szCs w:val="22"/>
        </w:rPr>
        <w:t xml:space="preserve">composants</w:t>
      </w:r>
      <w:r>
        <w:rPr>
          <w:rFonts w:ascii="Calibri" w:cs="Calibri" w:eastAsia="Calibri" w:hAnsi="Calibri"/>
          <w:color w:val="1F2937"/>
          <w:sz w:val="22"/>
          <w:szCs w:val="22"/>
        </w:rPr>
        <w:t xml:space="preserve"> : des fonctions qui retournent la description de ce qu'il faut afficher, écrite dans une syntaxe proche du HTML appelée </w:t>
      </w:r>
      <w:r>
        <w:rPr>
          <w:rFonts w:ascii="Calibri" w:cs="Calibri" w:eastAsia="Calibri" w:hAnsi="Calibri"/>
          <w:b/>
          <w:bCs/>
          <w:color w:val="1F2937"/>
          <w:sz w:val="22"/>
          <w:szCs w:val="22"/>
        </w:rPr>
        <w:t xml:space="preserve">JSX</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function Bonjour({ prenom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&lt;p&gt;Bonjour {prenom}&lt;/p&gt;;</w:t>
      </w:r>
    </w:p>
    <w:p>
      <w:pPr>
        <w:pBdr>
          <w:bottom w:val="single" w:color="F3F4F6" w:sz="2" w:space="2"/>
          <w:left w:val="single" w:color="D1D5DB" w:sz="12" w:space="6"/>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spacing w:after="140" w:line="276"/>
        <w:jc w:val="both"/>
      </w:pPr>
      <w:r>
        <w:rPr>
          <w:rFonts w:ascii="Calibri" w:cs="Calibri" w:eastAsia="Calibri" w:hAnsi="Calibri"/>
          <w:color w:val="1F2937"/>
          <w:sz w:val="22"/>
          <w:szCs w:val="22"/>
        </w:rPr>
        <w:t xml:space="preserve">Un composant reçoit des </w:t>
      </w: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(ses paramètres, ici </w:t>
      </w:r>
      <w:r>
        <w:rPr>
          <w:rFonts w:ascii="Consolas" w:cs="Consolas" w:eastAsia="Consolas" w:hAnsi="Consolas"/>
          <w:color w:val="9A3412"/>
          <w:sz w:val="18"/>
          <w:szCs w:val="18"/>
          <w:shd w:fill="EEF2F7" w:val="clear"/>
        </w:rPr>
        <w:t xml:space="preserve">prenom</w:t>
      </w:r>
      <w:r>
        <w:rPr>
          <w:rFonts w:ascii="Calibri" w:cs="Calibri" w:eastAsia="Calibri" w:hAnsi="Calibri"/>
          <w:color w:val="1F2937"/>
          <w:sz w:val="22"/>
          <w:szCs w:val="22"/>
        </w:rPr>
        <w:t xml:space="preserve">) et peut détenir un </w:t>
      </w:r>
      <w:r>
        <w:rPr>
          <w:rFonts w:ascii="Calibri" w:cs="Calibri" w:eastAsia="Calibri" w:hAnsi="Calibri"/>
          <w:b/>
          <w:bCs/>
          <w:color w:val="1F2937"/>
          <w:sz w:val="22"/>
          <w:szCs w:val="22"/>
        </w:rPr>
        <w:t xml:space="preserve">état</w:t>
      </w:r>
      <w:r>
        <w:rPr>
          <w:rFonts w:ascii="Calibri" w:cs="Calibri" w:eastAsia="Calibri" w:hAnsi="Calibri"/>
          <w:color w:val="1F2937"/>
          <w:sz w:val="22"/>
          <w:szCs w:val="22"/>
        </w:rPr>
        <w:t xml:space="preserve"> local via </w:t>
      </w:r>
      <w:r>
        <w:rPr>
          <w:rFonts w:ascii="Consolas" w:cs="Consolas" w:eastAsia="Consolas" w:hAnsi="Consolas"/>
          <w:color w:val="9A3412"/>
          <w:sz w:val="18"/>
          <w:szCs w:val="18"/>
          <w:shd w:fill="EEF2F7" w:val="clear"/>
        </w:rPr>
        <w:t xml:space="preserve">useState</w:t>
      </w:r>
      <w:r>
        <w:rPr>
          <w:rFonts w:ascii="Calibri" w:cs="Calibri" w:eastAsia="Calibri" w:hAnsi="Calibri"/>
          <w:color w:val="1F2937"/>
          <w:sz w:val="22"/>
          <w:szCs w:val="22"/>
        </w:rPr>
        <w:t xml:space="preserve">. Quand l'état change, React réexécute le composant et met à jour l'affichage. C'est le principe fondamental : on décrit à quoi l'écran doit ressembler pour un état donné, et React se charge de la mise à jour.</w:t>
      </w:r>
    </w:p>
    <w:p>
      <w:pPr>
        <w:spacing w:after="140" w:line="276"/>
        <w:jc w:val="both"/>
      </w:pPr>
      <w:r>
        <w:rPr>
          <w:rFonts w:ascii="Calibri" w:cs="Calibri" w:eastAsia="Calibri" w:hAnsi="Calibri"/>
          <w:color w:val="1F2937"/>
          <w:sz w:val="22"/>
          <w:szCs w:val="22"/>
        </w:rPr>
        <w:t xml:space="preserve">Les </w:t>
      </w:r>
      <w:r>
        <w:rPr>
          <w:rFonts w:ascii="Calibri" w:cs="Calibri" w:eastAsia="Calibri" w:hAnsi="Calibri"/>
          <w:i/>
          <w:iCs/>
          <w:color w:val="1F2937"/>
          <w:sz w:val="22"/>
          <w:szCs w:val="22"/>
        </w:rPr>
        <w:t xml:space="preserve">hooks</w:t>
      </w:r>
      <w:r>
        <w:rPr>
          <w:rFonts w:ascii="Calibri" w:cs="Calibri" w:eastAsia="Calibri" w:hAnsi="Calibri"/>
          <w:color w:val="1F2937"/>
          <w:sz w:val="22"/>
          <w:szCs w:val="22"/>
        </w:rPr>
        <w:t xml:space="preserve"> rencontrés dans ce projet :</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useState</w:t>
      </w:r>
      <w:r>
        <w:rPr>
          <w:rFonts w:ascii="Calibri" w:cs="Calibri" w:eastAsia="Calibri" w:hAnsi="Calibri"/>
          <w:color w:val="1F2937"/>
          <w:sz w:val="22"/>
          <w:szCs w:val="22"/>
        </w:rPr>
        <w:t xml:space="preserve">: un état local qui, en changeant, déclenche un réaffichage.</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useEffect</w:t>
      </w:r>
      <w:r>
        <w:rPr>
          <w:rFonts w:ascii="Calibri" w:cs="Calibri" w:eastAsia="Calibri" w:hAnsi="Calibri"/>
          <w:color w:val="1F2937"/>
          <w:sz w:val="22"/>
          <w:szCs w:val="22"/>
        </w:rPr>
        <w:t xml:space="preserve">: du code exécuté après l'affichage (souvent pour réagir à un changement).</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useMemo</w:t>
      </w:r>
      <w:r>
        <w:rPr>
          <w:rFonts w:ascii="Calibri" w:cs="Calibri" w:eastAsia="Calibri" w:hAnsi="Calibri"/>
          <w:color w:val="1F2937"/>
          <w:sz w:val="22"/>
          <w:szCs w:val="22"/>
        </w:rPr>
        <w:t xml:space="preserve">: un calcul mis en cache, refait uniquement quand ses dépendances changent.</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useContext</w:t>
      </w:r>
      <w:r>
        <w:rPr>
          <w:rFonts w:ascii="Calibri" w:cs="Calibri" w:eastAsia="Calibri" w:hAnsi="Calibri"/>
          <w:color w:val="1F2937"/>
          <w:sz w:val="22"/>
          <w:szCs w:val="22"/>
        </w:rPr>
        <w:t xml:space="preserve">: lire une valeur partagée fournie plus haut dans l'arborescence.</w:t>
      </w:r>
    </w:p>
    <w:p>
      <w:pPr>
        <w:pStyle w:val="Heading3"/>
        <w:keepNext/>
        <w:spacing w:after="110" w:before="260"/>
      </w:pPr>
      <w:r>
        <w:rPr>
          <w:rFonts w:ascii="Calibri" w:cs="Calibri" w:eastAsia="Calibri" w:hAnsi="Calibri"/>
          <w:b/>
          <w:bCs/>
          <w:color w:val="C2410C"/>
          <w:sz w:val="24"/>
          <w:szCs w:val="24"/>
        </w:rPr>
        <w:t xml:space="preserve">Next.js et le routage par fichiers</w:t>
      </w:r>
    </w:p>
    <w:p>
      <w:pPr>
        <w:spacing w:after="140" w:line="276"/>
        <w:jc w:val="both"/>
      </w:pPr>
      <w:r>
        <w:rPr>
          <w:rFonts w:ascii="Calibri" w:cs="Calibri" w:eastAsia="Calibri" w:hAnsi="Calibri"/>
          <w:b/>
          <w:bCs/>
          <w:color w:val="1F2937"/>
          <w:sz w:val="22"/>
          <w:szCs w:val="22"/>
        </w:rPr>
        <w:t xml:space="preserve">Next.js</w:t>
      </w:r>
      <w:r>
        <w:rPr>
          <w:rFonts w:ascii="Calibri" w:cs="Calibri" w:eastAsia="Calibri" w:hAnsi="Calibri"/>
          <w:color w:val="1F2937"/>
          <w:sz w:val="22"/>
          <w:szCs w:val="22"/>
        </w:rPr>
        <w:t xml:space="preserve"> est le framework construit au-dessus de React. Sa particularité la plus visible ici est le </w:t>
      </w:r>
      <w:r>
        <w:rPr>
          <w:rFonts w:ascii="Calibri" w:cs="Calibri" w:eastAsia="Calibri" w:hAnsi="Calibri"/>
          <w:b/>
          <w:bCs/>
          <w:color w:val="1F2937"/>
          <w:sz w:val="22"/>
          <w:szCs w:val="22"/>
        </w:rPr>
        <w:t xml:space="preserve">routage par fichiers</w:t>
      </w:r>
      <w:r>
        <w:rPr>
          <w:rFonts w:ascii="Calibri" w:cs="Calibri" w:eastAsia="Calibri" w:hAnsi="Calibri"/>
          <w:color w:val="1F2937"/>
          <w:sz w:val="22"/>
          <w:szCs w:val="22"/>
        </w:rPr>
        <w:t xml:space="preserve"> : l'arborescence des dossiers </w:t>
      </w:r>
      <w:r>
        <w:rPr>
          <w:rFonts w:ascii="Calibri" w:cs="Calibri" w:eastAsia="Calibri" w:hAnsi="Calibri"/>
          <w:i/>
          <w:iCs/>
          <w:color w:val="1F2937"/>
          <w:sz w:val="22"/>
          <w:szCs w:val="22"/>
        </w:rPr>
        <w:t xml:space="preserve">est</w:t>
      </w:r>
      <w:r>
        <w:rPr>
          <w:rFonts w:ascii="Calibri" w:cs="Calibri" w:eastAsia="Calibri" w:hAnsi="Calibri"/>
          <w:color w:val="1F2937"/>
          <w:sz w:val="22"/>
          <w:szCs w:val="22"/>
        </w:rPr>
        <w:t xml:space="preserve"> la structure des URLs. Pas de fichier de configuration listant les routes.</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app/(app)/matches/page.tsx</w:t>
      </w:r>
      <w:r>
        <w:rPr>
          <w:rFonts w:ascii="Calibri" w:cs="Calibri" w:eastAsia="Calibri" w:hAnsi="Calibri"/>
          <w:color w:val="1F2937"/>
          <w:sz w:val="22"/>
          <w:szCs w:val="22"/>
        </w:rPr>
        <w:t xml:space="preserve"> correspond à l'URL </w:t>
      </w:r>
      <w:r>
        <w:rPr>
          <w:rFonts w:ascii="Consolas" w:cs="Consolas" w:eastAsia="Consolas" w:hAnsi="Consolas"/>
          <w:color w:val="9A3412"/>
          <w:sz w:val="18"/>
          <w:szCs w:val="18"/>
          <w:shd w:fill="EEF2F7" w:val="clear"/>
        </w:rPr>
        <w:t xml:space="preserve">/matches</w:t>
      </w:r>
      <w:r>
        <w:rPr>
          <w:rFonts w:ascii="Calibri" w:cs="Calibri" w:eastAsia="Calibri" w:hAnsi="Calibri"/>
          <w:color w:val="1F2937"/>
          <w:sz w:val="22"/>
          <w:szCs w:val="22"/>
        </w:rPr>
        <w:t xml:space="preserve">.</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app/(app)/matches/[id]/page.tsx</w:t>
      </w:r>
      <w:r>
        <w:rPr>
          <w:rFonts w:ascii="Calibri" w:cs="Calibri" w:eastAsia="Calibri" w:hAnsi="Calibri"/>
          <w:color w:val="1F2937"/>
          <w:sz w:val="22"/>
          <w:szCs w:val="22"/>
        </w:rPr>
        <w:t xml:space="preserve"> correspond à </w:t>
      </w:r>
      <w:r>
        <w:rPr>
          <w:rFonts w:ascii="Consolas" w:cs="Consolas" w:eastAsia="Consolas" w:hAnsi="Consolas"/>
          <w:color w:val="9A3412"/>
          <w:sz w:val="18"/>
          <w:szCs w:val="18"/>
          <w:shd w:fill="EEF2F7" w:val="clear"/>
        </w:rPr>
        <w:t xml:space="preserve">/matches/n-importe-quoi</w:t>
      </w:r>
      <w:r>
        <w:rPr>
          <w:rFonts w:ascii="Calibri" w:cs="Calibri" w:eastAsia="Calibri" w:hAnsi="Calibri"/>
          <w:color w:val="1F2937"/>
          <w:sz w:val="22"/>
          <w:szCs w:val="22"/>
        </w:rPr>
        <w:t xml:space="preserve">: les crochets marquent un </w:t>
      </w:r>
      <w:r>
        <w:rPr>
          <w:rFonts w:ascii="Calibri" w:cs="Calibri" w:eastAsia="Calibri" w:hAnsi="Calibri"/>
          <w:b/>
          <w:bCs/>
          <w:color w:val="1F2937"/>
          <w:sz w:val="22"/>
          <w:szCs w:val="22"/>
        </w:rPr>
        <w:t xml:space="preserve">segment dynamique</w:t>
      </w:r>
      <w:r>
        <w:rPr>
          <w:rFonts w:ascii="Calibri" w:cs="Calibri" w:eastAsia="Calibri" w:hAnsi="Calibri"/>
          <w:color w:val="1F2937"/>
          <w:sz w:val="22"/>
          <w:szCs w:val="22"/>
        </w:rPr>
        <w:t xml:space="preserve">, dont la valeur est transmise à la page.</w:t>
      </w:r>
    </w:p>
    <w:p>
      <w:pPr>
        <w:pStyle w:val="ListParagraph"/>
        <w:numPr>
          <w:ilvl w:val="0"/>
          <w:numId w:val="2"/>
        </w:numPr>
        <w:spacing w:after="70" w:line="276"/>
      </w:pPr>
      <w:r>
        <w:rPr>
          <w:rFonts w:ascii="Calibri" w:cs="Calibri" w:eastAsia="Calibri" w:hAnsi="Calibri"/>
          <w:color w:val="1F2937"/>
          <w:sz w:val="22"/>
          <w:szCs w:val="22"/>
        </w:rPr>
        <w:t xml:space="preserve">Les dossiers entre parenthèses comme </w:t>
      </w:r>
      <w:r>
        <w:rPr>
          <w:rFonts w:ascii="Consolas" w:cs="Consolas" w:eastAsia="Consolas" w:hAnsi="Consolas"/>
          <w:color w:val="9A3412"/>
          <w:sz w:val="18"/>
          <w:szCs w:val="18"/>
          <w:shd w:fill="EEF2F7" w:val="clear"/>
        </w:rPr>
        <w:t xml:space="preserve">(app)</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(auth)</w:t>
      </w:r>
      <w:r>
        <w:rPr>
          <w:rFonts w:ascii="Calibri" w:cs="Calibri" w:eastAsia="Calibri" w:hAnsi="Calibri"/>
          <w:color w:val="1F2937"/>
          <w:sz w:val="22"/>
          <w:szCs w:val="22"/>
        </w:rPr>
        <w:t xml:space="preserve"> sont des </w:t>
      </w:r>
      <w:r>
        <w:rPr>
          <w:rFonts w:ascii="Calibri" w:cs="Calibri" w:eastAsia="Calibri" w:hAnsi="Calibri"/>
          <w:b/>
          <w:bCs/>
          <w:color w:val="1F2937"/>
          <w:sz w:val="22"/>
          <w:szCs w:val="22"/>
        </w:rPr>
        <w:t xml:space="preserve">route groups</w:t>
      </w:r>
      <w:r>
        <w:rPr>
          <w:rFonts w:ascii="Calibri" w:cs="Calibri" w:eastAsia="Calibri" w:hAnsi="Calibri"/>
          <w:color w:val="1F2937"/>
          <w:sz w:val="22"/>
          <w:szCs w:val="22"/>
        </w:rPr>
        <w:t xml:space="preserve"> : ils n'apparaissent </w:t>
      </w:r>
      <w:r>
        <w:rPr>
          <w:rFonts w:ascii="Calibri" w:cs="Calibri" w:eastAsia="Calibri" w:hAnsi="Calibri"/>
          <w:b/>
          <w:bCs/>
          <w:color w:val="1F2937"/>
          <w:sz w:val="22"/>
          <w:szCs w:val="22"/>
        </w:rPr>
        <w:t xml:space="preserve">pas</w:t>
      </w:r>
      <w:r>
        <w:rPr>
          <w:rFonts w:ascii="Calibri" w:cs="Calibri" w:eastAsia="Calibri" w:hAnsi="Calibri"/>
          <w:color w:val="1F2937"/>
          <w:sz w:val="22"/>
          <w:szCs w:val="22"/>
        </w:rPr>
        <w:t xml:space="preserve"> dans l'URL. Ils servent uniquement à regrouper des pages partageant un même layout. C'est pourquoi la page de connexion est à </w:t>
      </w:r>
      <w:r>
        <w:rPr>
          <w:rFonts w:ascii="Consolas" w:cs="Consolas" w:eastAsia="Consolas" w:hAnsi="Consolas"/>
          <w:color w:val="9A3412"/>
          <w:sz w:val="18"/>
          <w:szCs w:val="18"/>
          <w:shd w:fill="EEF2F7" w:val="clear"/>
        </w:rPr>
        <w:t xml:space="preserve">/login</w:t>
      </w:r>
      <w:r>
        <w:rPr>
          <w:rFonts w:ascii="Calibri" w:cs="Calibri" w:eastAsia="Calibri" w:hAnsi="Calibri"/>
          <w:color w:val="1F2937"/>
          <w:sz w:val="22"/>
          <w:szCs w:val="22"/>
        </w:rPr>
        <w:t xml:space="preserve"> et non </w:t>
      </w:r>
      <w:r>
        <w:rPr>
          <w:rFonts w:ascii="Consolas" w:cs="Consolas" w:eastAsia="Consolas" w:hAnsi="Consolas"/>
          <w:color w:val="9A3412"/>
          <w:sz w:val="18"/>
          <w:szCs w:val="18"/>
          <w:shd w:fill="EEF2F7" w:val="clear"/>
        </w:rPr>
        <w:t xml:space="preserve">/auth/login</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color w:val="1F2937"/>
          <w:sz w:val="22"/>
          <w:szCs w:val="22"/>
        </w:rPr>
        <w:t xml:space="preserve">Certains noms de fichiers ont un rôle automatique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EF3E7" w:val="clear"/>
            <w:tcMar>
              <w:top w:type="dxa" w:w="60"/>
              <w:left w:type="dxa" w:w="90"/>
              <w:bottom w:type="dxa" w:w="60"/>
              <w:right w:type="dxa" w:w="90"/>
            </w:tcMar>
          </w:tcPr>
          <w:p>
            <w:pPr>
              <w:spacing w:after="0" w:line="260"/>
            </w:pPr>
            <w:r>
              <w:rPr>
                <w:rFonts w:ascii="Calibri" w:cs="Calibri" w:eastAsia="Calibri" w:hAnsi="Calibri"/>
                <w:b/>
                <w:bCs/>
                <w:color w:val="1F2937"/>
                <w:sz w:val="22"/>
                <w:szCs w:val="22"/>
              </w:rPr>
              <w:t xml:space="preserve">Fichier</w:t>
            </w:r>
          </w:p>
        </w:tc>
        <w:tc>
          <w:tcPr>
            <w:tcW w:type="dxa" w:w="4680"/>
            <w:shd w:fill="FEF3E7" w:val="clear"/>
            <w:tcMar>
              <w:top w:type="dxa" w:w="60"/>
              <w:left w:type="dxa" w:w="90"/>
              <w:bottom w:type="dxa" w:w="60"/>
              <w:right w:type="dxa" w:w="90"/>
            </w:tcMar>
          </w:tcPr>
          <w:p>
            <w:pPr>
              <w:spacing w:after="0" w:line="260"/>
            </w:pPr>
            <w:r>
              <w:rPr>
                <w:rFonts w:ascii="Calibri" w:cs="Calibri" w:eastAsia="Calibri" w:hAnsi="Calibri"/>
                <w:b/>
                <w:bCs/>
                <w:color w:val="1F2937"/>
                <w:sz w:val="22"/>
                <w:szCs w:val="22"/>
              </w:rPr>
              <w:t xml:space="preserve">Rôle</w:t>
            </w:r>
          </w:p>
        </w:tc>
      </w:tr>
      <w:tr>
        <w:tc>
          <w:tcPr>
            <w:tcW w:type="dxa" w:w="4680"/>
            <w:tcMar>
              <w:top w:type="dxa" w:w="60"/>
              <w:left w:type="dxa" w:w="90"/>
              <w:bottom w:type="dxa" w:w="60"/>
              <w:right w:type="dxa" w:w="90"/>
            </w:tcMar>
          </w:tcPr>
          <w:p>
            <w:pPr>
              <w:spacing w:after="0" w:line="260"/>
            </w:pPr>
            <w:r>
              <w:rPr>
                <w:rFonts w:ascii="Consolas" w:cs="Consolas" w:eastAsia="Consolas" w:hAnsi="Consolas"/>
                <w:color w:val="9A3412"/>
                <w:sz w:val="18"/>
                <w:szCs w:val="18"/>
                <w:shd w:fill="EEF2F7" w:val="clear"/>
              </w:rPr>
              <w:t xml:space="preserve">page.tsx</w:t>
            </w:r>
          </w:p>
        </w:tc>
        <w:tc>
          <w:tcPr>
            <w:tcW w:type="dxa" w:w="468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Une page accessible à cette URL</w:t>
            </w:r>
          </w:p>
        </w:tc>
      </w:tr>
      <w:tr>
        <w:tc>
          <w:tcPr>
            <w:tcW w:type="dxa" w:w="4680"/>
            <w:tcMar>
              <w:top w:type="dxa" w:w="60"/>
              <w:left w:type="dxa" w:w="90"/>
              <w:bottom w:type="dxa" w:w="60"/>
              <w:right w:type="dxa" w:w="90"/>
            </w:tcMar>
          </w:tcPr>
          <w:p>
            <w:pPr>
              <w:spacing w:after="0" w:line="260"/>
            </w:pPr>
            <w:r>
              <w:rPr>
                <w:rFonts w:ascii="Consolas" w:cs="Consolas" w:eastAsia="Consolas" w:hAnsi="Consolas"/>
                <w:color w:val="9A3412"/>
                <w:sz w:val="18"/>
                <w:szCs w:val="18"/>
                <w:shd w:fill="EEF2F7" w:val="clear"/>
              </w:rPr>
              <w:t xml:space="preserve">layout.tsx</w:t>
            </w:r>
          </w:p>
        </w:tc>
        <w:tc>
          <w:tcPr>
            <w:tcW w:type="dxa" w:w="468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Une enveloppe partagée par toutes les pages du dossier</w:t>
            </w:r>
          </w:p>
        </w:tc>
      </w:tr>
      <w:tr>
        <w:tc>
          <w:tcPr>
            <w:tcW w:type="dxa" w:w="4680"/>
            <w:tcMar>
              <w:top w:type="dxa" w:w="60"/>
              <w:left w:type="dxa" w:w="90"/>
              <w:bottom w:type="dxa" w:w="60"/>
              <w:right w:type="dxa" w:w="90"/>
            </w:tcMar>
          </w:tcPr>
          <w:p>
            <w:pPr>
              <w:spacing w:after="0" w:line="260"/>
            </w:pPr>
            <w:r>
              <w:rPr>
                <w:rFonts w:ascii="Consolas" w:cs="Consolas" w:eastAsia="Consolas" w:hAnsi="Consolas"/>
                <w:color w:val="9A3412"/>
                <w:sz w:val="18"/>
                <w:szCs w:val="18"/>
                <w:shd w:fill="EEF2F7" w:val="clear"/>
              </w:rPr>
              <w:t xml:space="preserve">error.tsx</w:t>
            </w:r>
          </w:p>
        </w:tc>
        <w:tc>
          <w:tcPr>
            <w:tcW w:type="dxa" w:w="468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Écran affiché si une erreur React survient dans ce segment</w:t>
            </w:r>
          </w:p>
        </w:tc>
      </w:tr>
      <w:tr>
        <w:tc>
          <w:tcPr>
            <w:tcW w:type="dxa" w:w="4680"/>
            <w:tcMar>
              <w:top w:type="dxa" w:w="60"/>
              <w:left w:type="dxa" w:w="90"/>
              <w:bottom w:type="dxa" w:w="60"/>
              <w:right w:type="dxa" w:w="90"/>
            </w:tcMar>
          </w:tcPr>
          <w:p>
            <w:pPr>
              <w:spacing w:after="0" w:line="260"/>
            </w:pPr>
            <w:r>
              <w:rPr>
                <w:rFonts w:ascii="Consolas" w:cs="Consolas" w:eastAsia="Consolas" w:hAnsi="Consolas"/>
                <w:color w:val="9A3412"/>
                <w:sz w:val="18"/>
                <w:szCs w:val="18"/>
                <w:shd w:fill="EEF2F7" w:val="clear"/>
              </w:rPr>
              <w:t xml:space="preserve">global-error.tsx</w:t>
            </w:r>
          </w:p>
        </w:tc>
        <w:tc>
          <w:tcPr>
            <w:tcW w:type="dxa" w:w="468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Filet de sécurité si le layout racine lui-même plante</w:t>
            </w:r>
          </w:p>
        </w:tc>
      </w:tr>
      <w:tr>
        <w:tc>
          <w:tcPr>
            <w:tcW w:type="dxa" w:w="4680"/>
            <w:tcMar>
              <w:top w:type="dxa" w:w="60"/>
              <w:left w:type="dxa" w:w="90"/>
              <w:bottom w:type="dxa" w:w="60"/>
              <w:right w:type="dxa" w:w="90"/>
            </w:tcMar>
          </w:tcPr>
          <w:p>
            <w:pPr>
              <w:spacing w:after="0" w:line="260"/>
            </w:pPr>
            <w:r>
              <w:rPr>
                <w:rFonts w:ascii="Consolas" w:cs="Consolas" w:eastAsia="Consolas" w:hAnsi="Consolas"/>
                <w:color w:val="9A3412"/>
                <w:sz w:val="18"/>
                <w:szCs w:val="18"/>
                <w:shd w:fill="EEF2F7" w:val="clear"/>
              </w:rPr>
              <w:t xml:space="preserve">not-found.tsx</w:t>
            </w:r>
          </w:p>
        </w:tc>
        <w:tc>
          <w:tcPr>
            <w:tcW w:type="dxa" w:w="468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Page 404</w:t>
            </w:r>
          </w:p>
        </w:tc>
      </w:tr>
      <w:tr>
        <w:tc>
          <w:tcPr>
            <w:tcW w:type="dxa" w:w="4680"/>
            <w:tcMar>
              <w:top w:type="dxa" w:w="60"/>
              <w:left w:type="dxa" w:w="90"/>
              <w:bottom w:type="dxa" w:w="60"/>
              <w:right w:type="dxa" w:w="90"/>
            </w:tcMar>
          </w:tcPr>
          <w:p>
            <w:pPr>
              <w:spacing w:after="0" w:line="260"/>
            </w:pPr>
            <w:r>
              <w:rPr>
                <w:rFonts w:ascii="Consolas" w:cs="Consolas" w:eastAsia="Consolas" w:hAnsi="Consolas"/>
                <w:color w:val="9A3412"/>
                <w:sz w:val="18"/>
                <w:szCs w:val="18"/>
                <w:shd w:fill="EEF2F7" w:val="clear"/>
              </w:rPr>
              <w:t xml:space="preserve">route.ts</w:t>
            </w:r>
          </w:p>
        </w:tc>
        <w:tc>
          <w:tcPr>
            <w:tcW w:type="dxa" w:w="4680"/>
            <w:tcMar>
              <w:top w:type="dxa" w:w="60"/>
              <w:left w:type="dxa" w:w="90"/>
              <w:bottom w:type="dxa" w:w="60"/>
              <w:right w:type="dxa" w:w="90"/>
            </w:tcMar>
          </w:tcPr>
          <w:p>
            <w:pPr>
              <w:spacing w:after="0" w:line="260"/>
            </w:pPr>
            <w:r>
              <w:rPr>
                <w:rFonts w:ascii="Calibri" w:cs="Calibri" w:eastAsia="Calibri" w:hAnsi="Calibri"/>
                <w:color w:val="1F2937"/>
                <w:sz w:val="22"/>
                <w:szCs w:val="22"/>
              </w:rPr>
              <w:t xml:space="preserve">Un endpoint HTTP servi par Next.js lui-même</w:t>
            </w:r>
          </w:p>
        </w:tc>
      </w:tr>
    </w:tbl>
    <w:p>
      <w:pPr>
        <w:spacing w:after="160"/>
      </w:pPr>
      <w:r>
        <w:rPr>
          <w:sz w:val="10"/>
          <w:szCs w:val="10"/>
        </w:rPr>
        <w:t xml:space="preserve"/>
      </w:r>
    </w:p>
    <w:p>
      <w:pPr>
        <w:pStyle w:val="Heading3"/>
        <w:keepNext/>
        <w:spacing w:after="110" w:before="260"/>
      </w:pPr>
      <w:r>
        <w:rPr>
          <w:rFonts w:ascii="Calibri" w:cs="Calibri" w:eastAsia="Calibri" w:hAnsi="Calibri"/>
          <w:b/>
          <w:bCs/>
          <w:color w:val="C2410C"/>
          <w:sz w:val="24"/>
          <w:szCs w:val="24"/>
        </w:rPr>
        <w:t xml:space="preserve">Composants serveur et "use client"</w:t>
      </w:r>
    </w:p>
    <w:p>
      <w:pPr>
        <w:spacing w:after="140" w:line="276"/>
        <w:jc w:val="both"/>
      </w:pPr>
      <w:r>
        <w:rPr>
          <w:rFonts w:ascii="Calibri" w:cs="Calibri" w:eastAsia="Calibri" w:hAnsi="Calibri"/>
          <w:color w:val="1F2937"/>
          <w:sz w:val="22"/>
          <w:szCs w:val="22"/>
        </w:rPr>
        <w:t xml:space="preserve">Next.js exécute par défaut les composants </w:t>
      </w:r>
      <w:r>
        <w:rPr>
          <w:rFonts w:ascii="Calibri" w:cs="Calibri" w:eastAsia="Calibri" w:hAnsi="Calibri"/>
          <w:b/>
          <w:bCs/>
          <w:color w:val="1F2937"/>
          <w:sz w:val="22"/>
          <w:szCs w:val="22"/>
        </w:rPr>
        <w:t xml:space="preserve">sur le serveur</w:t>
      </w:r>
      <w:r>
        <w:rPr>
          <w:rFonts w:ascii="Calibri" w:cs="Calibri" w:eastAsia="Calibri" w:hAnsi="Calibri"/>
          <w:color w:val="1F2937"/>
          <w:sz w:val="22"/>
          <w:szCs w:val="22"/>
        </w:rPr>
        <w:t xml:space="preserve"> : ils produisent du HTML avant même d'atteindre le navigateur, ce qui accélère le premier affichage. Mais un composant serveur ne peut pas être interactif: pas de </w:t>
      </w:r>
      <w:r>
        <w:rPr>
          <w:rFonts w:ascii="Consolas" w:cs="Consolas" w:eastAsia="Consolas" w:hAnsi="Consolas"/>
          <w:color w:val="9A3412"/>
          <w:sz w:val="18"/>
          <w:szCs w:val="18"/>
          <w:shd w:fill="EEF2F7" w:val="clear"/>
        </w:rPr>
        <w:t xml:space="preserve">useState</w:t>
      </w:r>
      <w:r>
        <w:rPr>
          <w:rFonts w:ascii="Calibri" w:cs="Calibri" w:eastAsia="Calibri" w:hAnsi="Calibri"/>
          <w:color w:val="1F2937"/>
          <w:sz w:val="22"/>
          <w:szCs w:val="22"/>
        </w:rPr>
        <w:t xml:space="preserve">, pas de gestionnaire de clic.</w:t>
      </w:r>
    </w:p>
    <w:p>
      <w:pPr>
        <w:spacing w:after="140" w:line="276"/>
        <w:jc w:val="both"/>
      </w:pPr>
      <w:r>
        <w:rPr>
          <w:rFonts w:ascii="Calibri" w:cs="Calibri" w:eastAsia="Calibri" w:hAnsi="Calibri"/>
          <w:color w:val="1F2937"/>
          <w:sz w:val="22"/>
          <w:szCs w:val="22"/>
        </w:rPr>
        <w:t xml:space="preserve">La directive </w:t>
      </w:r>
      <w:r>
        <w:rPr>
          <w:rFonts w:ascii="Consolas" w:cs="Consolas" w:eastAsia="Consolas" w:hAnsi="Consolas"/>
          <w:color w:val="9A3412"/>
          <w:sz w:val="18"/>
          <w:szCs w:val="18"/>
          <w:shd w:fill="EEF2F7" w:val="clear"/>
        </w:rPr>
        <w:t xml:space="preserve">"use client"</w:t>
      </w:r>
      <w:r>
        <w:rPr>
          <w:rFonts w:ascii="Calibri" w:cs="Calibri" w:eastAsia="Calibri" w:hAnsi="Calibri"/>
          <w:color w:val="1F2937"/>
          <w:sz w:val="22"/>
          <w:szCs w:val="22"/>
        </w:rPr>
        <w:t xml:space="preserve"> en première ligne d'un fichier bascule le composant côté navigateur. Presque toutes les pages de ce projet en ont besoin : elles chargent des données, réagissent aux clics, gèrent des formulaires.</w:t>
      </w:r>
    </w:p>
    <w:p>
      <w:pPr>
        <w:pStyle w:val="Heading3"/>
        <w:keepNext/>
        <w:spacing w:after="110" w:before="260"/>
      </w:pPr>
      <w:r>
        <w:rPr>
          <w:rFonts w:ascii="Calibri" w:cs="Calibri" w:eastAsia="Calibri" w:hAnsi="Calibri"/>
          <w:b/>
          <w:bCs/>
          <w:color w:val="C2410C"/>
          <w:sz w:val="24"/>
          <w:szCs w:val="24"/>
        </w:rPr>
        <w:t xml:space="preserve">TypeScript</w:t>
      </w:r>
    </w:p>
    <w:p>
      <w:pPr>
        <w:spacing w:after="140" w:line="276"/>
        <w:jc w:val="both"/>
      </w:pPr>
      <w:r>
        <w:rPr>
          <w:rFonts w:ascii="Calibri" w:cs="Calibri" w:eastAsia="Calibri" w:hAnsi="Calibri"/>
          <w:color w:val="1F2937"/>
          <w:sz w:val="22"/>
          <w:szCs w:val="22"/>
        </w:rPr>
        <w:t xml:space="preserve">JavaScript enrichi de </w:t>
      </w:r>
      <w:r>
        <w:rPr>
          <w:rFonts w:ascii="Calibri" w:cs="Calibri" w:eastAsia="Calibri" w:hAnsi="Calibri"/>
          <w:b/>
          <w:bCs/>
          <w:color w:val="1F2937"/>
          <w:sz w:val="22"/>
          <w:szCs w:val="22"/>
        </w:rPr>
        <w:t xml:space="preserve">types</w:t>
      </w:r>
      <w:r>
        <w:rPr>
          <w:rFonts w:ascii="Calibri" w:cs="Calibri" w:eastAsia="Calibri" w:hAnsi="Calibri"/>
          <w:color w:val="1F2937"/>
          <w:sz w:val="22"/>
          <w:szCs w:val="22"/>
        </w:rPr>
        <w:t xml:space="preserve">. On déclare la forme attendue des données, et le compilateur vérifie la cohérence avant l'exécution.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interface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logoUrl: string | null;   // soit une chaîne, soit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outPlayersCount: number | null;</w:t>
      </w:r>
    </w:p>
    <w:p>
      <w:pPr>
        <w:pBdr>
          <w:bottom w:val="single" w:color="F3F4F6" w:sz="2" w:space="2"/>
          <w:left w:val="single" w:color="D1D5DB" w:sz="12" w:space="6"/>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spacing w:after="140" w:line="276"/>
        <w:jc w:val="both"/>
      </w:pPr>
      <w:r>
        <w:rPr>
          <w:rFonts w:ascii="Calibri" w:cs="Calibri" w:eastAsia="Calibri" w:hAnsi="Calibri"/>
          <w:color w:val="1F2937"/>
          <w:sz w:val="22"/>
          <w:szCs w:val="22"/>
        </w:rPr>
        <w:t xml:space="preserve">Notations à connaître pour lire ce code :</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string | null</w:t>
      </w:r>
      <w:r>
        <w:rPr>
          <w:rFonts w:ascii="Calibri" w:cs="Calibri" w:eastAsia="Calibri" w:hAnsi="Calibri"/>
          <w:color w:val="1F2937"/>
          <w:sz w:val="22"/>
          <w:szCs w:val="22"/>
        </w:rPr>
        <w:t xml:space="preserve">: une </w:t>
      </w:r>
      <w:r>
        <w:rPr>
          <w:rFonts w:ascii="Calibri" w:cs="Calibri" w:eastAsia="Calibri" w:hAnsi="Calibri"/>
          <w:b/>
          <w:bCs/>
          <w:color w:val="1F2937"/>
          <w:sz w:val="22"/>
          <w:szCs w:val="22"/>
        </w:rPr>
        <w:t xml:space="preserve">union</w:t>
      </w:r>
      <w:r>
        <w:rPr>
          <w:rFonts w:ascii="Calibri" w:cs="Calibri" w:eastAsia="Calibri" w:hAnsi="Calibri"/>
          <w:color w:val="1F2937"/>
          <w:sz w:val="22"/>
          <w:szCs w:val="22"/>
        </w:rPr>
        <w:t xml:space="preserve"> : la valeur est de l'un ou l'autre type.</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champ?: string</w:t>
      </w:r>
      <w:r>
        <w:rPr>
          <w:rFonts w:ascii="Calibri" w:cs="Calibri" w:eastAsia="Calibri" w:hAnsi="Calibri"/>
          <w:color w:val="1F2937"/>
          <w:sz w:val="22"/>
          <w:szCs w:val="22"/>
        </w:rPr>
        <w:t xml:space="preserve">: un champ </w:t>
      </w:r>
      <w:r>
        <w:rPr>
          <w:rFonts w:ascii="Calibri" w:cs="Calibri" w:eastAsia="Calibri" w:hAnsi="Calibri"/>
          <w:b/>
          <w:bCs/>
          <w:color w:val="1F2937"/>
          <w:sz w:val="22"/>
          <w:szCs w:val="22"/>
        </w:rPr>
        <w:t xml:space="preserve">optionnel</w:t>
      </w:r>
      <w:r>
        <w:rPr>
          <w:rFonts w:ascii="Calibri" w:cs="Calibri" w:eastAsia="Calibri" w:hAnsi="Calibri"/>
          <w:color w:val="1F2937"/>
          <w:sz w:val="22"/>
          <w:szCs w:val="22"/>
        </w:rPr>
        <w:t xml:space="preserve">, éventuellement absent.</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Record&lt;string, number&gt;</w:t>
      </w:r>
      <w:r>
        <w:rPr>
          <w:rFonts w:ascii="Calibri" w:cs="Calibri" w:eastAsia="Calibri" w:hAnsi="Calibri"/>
          <w:color w:val="1F2937"/>
          <w:sz w:val="22"/>
          <w:szCs w:val="22"/>
        </w:rPr>
        <w:t xml:space="preserve">: un dictionnaire dont les clés sont des chaînes et les valeurs des nombres.</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Promise&lt;Match[]&gt;</w:t>
      </w:r>
      <w:r>
        <w:rPr>
          <w:rFonts w:ascii="Calibri" w:cs="Calibri" w:eastAsia="Calibri" w:hAnsi="Calibri"/>
          <w:color w:val="1F2937"/>
          <w:sz w:val="22"/>
          <w:szCs w:val="22"/>
        </w:rPr>
        <w:t xml:space="preserve">: une valeur </w:t>
      </w:r>
      <w:r>
        <w:rPr>
          <w:rFonts w:ascii="Calibri" w:cs="Calibri" w:eastAsia="Calibri" w:hAnsi="Calibri"/>
          <w:i/>
          <w:iCs/>
          <w:color w:val="1F2937"/>
          <w:sz w:val="22"/>
          <w:szCs w:val="22"/>
        </w:rPr>
        <w:t xml:space="preserve">future</w:t>
      </w:r>
      <w:r>
        <w:rPr>
          <w:rFonts w:ascii="Calibri" w:cs="Calibri" w:eastAsia="Calibri" w:hAnsi="Calibri"/>
          <w:color w:val="1F2937"/>
          <w:sz w:val="22"/>
          <w:szCs w:val="22"/>
        </w:rPr>
        <w:t xml:space="preserve"> : le résultat d'un appel réseau qui donnera un tableau de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color w:val="1F2937"/>
          <w:sz w:val="22"/>
          <w:szCs w:val="22"/>
        </w:rPr>
        <w:t xml:space="preserve">L'intérêt concret sur ce projet : si le backend renomme un champ et qu'on oublie de l'adapter côté frontend, la compilation échoue immédiatement, avant que le bug n'atteigne l'utilisateur.</w:t>
      </w:r>
    </w:p>
    <w:p>
      <w:pPr>
        <w:pStyle w:val="Heading3"/>
        <w:keepNext/>
        <w:spacing w:after="110" w:before="260"/>
      </w:pPr>
      <w:r>
        <w:rPr>
          <w:rFonts w:ascii="Calibri" w:cs="Calibri" w:eastAsia="Calibri" w:hAnsi="Calibri"/>
          <w:b/>
          <w:bCs/>
          <w:color w:val="C2410C"/>
          <w:sz w:val="24"/>
          <w:szCs w:val="24"/>
        </w:rPr>
        <w:t xml:space="preserve">TanStack Query</w:t>
      </w:r>
    </w:p>
    <w:p>
      <w:pPr>
        <w:spacing w:after="140" w:line="276"/>
        <w:jc w:val="both"/>
      </w:pPr>
      <w:r>
        <w:rPr>
          <w:rFonts w:ascii="Calibri" w:cs="Calibri" w:eastAsia="Calibri" w:hAnsi="Calibri"/>
          <w:color w:val="1F2937"/>
          <w:sz w:val="22"/>
          <w:szCs w:val="22"/>
        </w:rPr>
        <w:t xml:space="preserve">La bibliothèque qui gère tous les appels au backend. Plutôt que d'écrire à la main « je lance la requête, j'affiche un spinner, je stocke le résultat, je gère l'erreur », on déclare ce qu'on veut :</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fetchMatches,</w:t>
      </w:r>
    </w:p>
    <w:p>
      <w:pPr>
        <w:pBdr>
          <w:bottom w:val="single" w:color="F3F4F6" w:sz="2" w:space="2"/>
          <w:left w:val="single" w:color="D1D5DB" w:sz="12" w:space="6"/>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queryKey</w:t>
      </w:r>
      <w:r>
        <w:rPr>
          <w:rFonts w:ascii="Calibri" w:cs="Calibri" w:eastAsia="Calibri" w:hAnsi="Calibri"/>
          <w:color w:val="1F2937"/>
          <w:sz w:val="22"/>
          <w:szCs w:val="22"/>
        </w:rPr>
        <w:t xml:space="preserve"> est l'</w:t>
      </w:r>
      <w:r>
        <w:rPr>
          <w:rFonts w:ascii="Calibri" w:cs="Calibri" w:eastAsia="Calibri" w:hAnsi="Calibri"/>
          <w:b/>
          <w:bCs/>
          <w:color w:val="1F2937"/>
          <w:sz w:val="22"/>
          <w:szCs w:val="22"/>
        </w:rPr>
        <w:t xml:space="preserve">identifiant du cache</w:t>
      </w:r>
      <w:r>
        <w:rPr>
          <w:rFonts w:ascii="Calibri" w:cs="Calibri" w:eastAsia="Calibri" w:hAnsi="Calibri"/>
          <w:color w:val="1F2937"/>
          <w:sz w:val="22"/>
          <w:szCs w:val="22"/>
        </w:rPr>
        <w:t xml:space="preserve">. Deux composants demandant </w:t>
      </w:r>
      <w:r>
        <w:rPr>
          <w:rFonts w:ascii="Consolas" w:cs="Consolas" w:eastAsia="Consolas" w:hAnsi="Consolas"/>
          <w:color w:val="9A3412"/>
          <w:sz w:val="18"/>
          <w:szCs w:val="18"/>
          <w:shd w:fill="EEF2F7" w:val="clear"/>
        </w:rPr>
        <w:t xml:space="preserve">["matches"]</w:t>
      </w:r>
      <w:r>
        <w:rPr>
          <w:rFonts w:ascii="Calibri" w:cs="Calibri" w:eastAsia="Calibri" w:hAnsi="Calibri"/>
          <w:color w:val="1F2937"/>
          <w:sz w:val="22"/>
          <w:szCs w:val="22"/>
        </w:rPr>
        <w:t xml:space="preserve"> partagent la même donnée : une seule requête réseau est envoyée.</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queryFn</w:t>
      </w:r>
      <w:r>
        <w:rPr>
          <w:rFonts w:ascii="Calibri" w:cs="Calibri" w:eastAsia="Calibri" w:hAnsi="Calibri"/>
          <w:color w:val="1F2937"/>
          <w:sz w:val="22"/>
          <w:szCs w:val="22"/>
        </w:rPr>
        <w:t xml:space="preserve"> est la fonction qui va réellement chercher la donnée.</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data</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isLoading</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isError</w:t>
      </w:r>
      <w:r>
        <w:rPr>
          <w:rFonts w:ascii="Calibri" w:cs="Calibri" w:eastAsia="Calibri" w:hAnsi="Calibri"/>
          <w:color w:val="1F2937"/>
          <w:sz w:val="22"/>
          <w:szCs w:val="22"/>
        </w:rPr>
        <w:t xml:space="preserve"> décrivent l'état courant.</w:t>
      </w:r>
    </w:p>
    <w:p>
      <w:pPr>
        <w:spacing w:after="140" w:line="276"/>
        <w:jc w:val="both"/>
      </w:pPr>
      <w:r>
        <w:rPr>
          <w:rFonts w:ascii="Calibri" w:cs="Calibri" w:eastAsia="Calibri" w:hAnsi="Calibri"/>
          <w:color w:val="1F2937"/>
          <w:sz w:val="22"/>
          <w:szCs w:val="22"/>
        </w:rPr>
        <w:t xml:space="preserve">Pour les modifications (placer un pari, rejoindre une ligue), on utilise </w:t>
      </w:r>
      <w:r>
        <w:rPr>
          <w:rFonts w:ascii="Consolas" w:cs="Consolas" w:eastAsia="Consolas" w:hAnsi="Consolas"/>
          <w:color w:val="9A3412"/>
          <w:sz w:val="18"/>
          <w:szCs w:val="18"/>
          <w:shd w:fill="EEF2F7" w:val="clear"/>
        </w:rPr>
        <w:t xml:space="preserve">useMutation</w:t>
      </w:r>
      <w:r>
        <w:rPr>
          <w:rFonts w:ascii="Calibri" w:cs="Calibri" w:eastAsia="Calibri" w:hAnsi="Calibri"/>
          <w:color w:val="1F2937"/>
          <w:sz w:val="22"/>
          <w:szCs w:val="22"/>
        </w:rPr>
        <w:t xml:space="preserve">, généralement suivi d'un </w:t>
      </w:r>
      <w:r>
        <w:rPr>
          <w:rFonts w:ascii="Consolas" w:cs="Consolas" w:eastAsia="Consolas" w:hAnsi="Consolas"/>
          <w:color w:val="9A3412"/>
          <w:sz w:val="18"/>
          <w:szCs w:val="18"/>
          <w:shd w:fill="EEF2F7" w:val="clear"/>
        </w:rPr>
        <w:t xml:space="preserve">invalidateQueries</w:t>
      </w:r>
      <w:r>
        <w:rPr>
          <w:rFonts w:ascii="Calibri" w:cs="Calibri" w:eastAsia="Calibri" w:hAnsi="Calibri"/>
          <w:color w:val="1F2937"/>
          <w:sz w:val="22"/>
          <w:szCs w:val="22"/>
        </w:rPr>
        <w:t xml:space="preserve"> qui marque une clé de cache comme périmée et déclenche son rechargement: par exemple, après un pari, le solde se met à jour automatiquement.</w:t>
      </w:r>
    </w:p>
    <w:p>
      <w:pPr>
        <w:spacing w:after="140" w:line="276"/>
        <w:jc w:val="both"/>
      </w:pPr>
      <w:r>
        <w:rPr>
          <w:rFonts w:ascii="Calibri" w:cs="Calibri" w:eastAsia="Calibri" w:hAnsi="Calibri"/>
          <w:b/>
          <w:bCs/>
          <w:color w:val="1F2937"/>
          <w:sz w:val="22"/>
          <w:szCs w:val="22"/>
        </w:rPr>
        <w:t xml:space="preserve">Convention explicite du projet</w:t>
      </w:r>
      <w:r>
        <w:rPr>
          <w:rFonts w:ascii="Calibri" w:cs="Calibri" w:eastAsia="Calibri" w:hAnsi="Calibri"/>
          <w:color w:val="1F2937"/>
          <w:sz w:val="22"/>
          <w:szCs w:val="22"/>
        </w:rPr>
        <w:t xml:space="preserve"> : sur les pages authentifiées, on gère toujours </w:t>
      </w:r>
      <w:r>
        <w:rPr>
          <w:rFonts w:ascii="Consolas" w:cs="Consolas" w:eastAsia="Consolas" w:hAnsi="Consolas"/>
          <w:color w:val="9A3412"/>
          <w:sz w:val="18"/>
          <w:szCs w:val="18"/>
          <w:shd w:fill="EEF2F7" w:val="clear"/>
        </w:rPr>
        <w:t xml:space="preserve">isError</w:t>
      </w:r>
      <w:r>
        <w:rPr>
          <w:rFonts w:ascii="Calibri" w:cs="Calibri" w:eastAsia="Calibri" w:hAnsi="Calibri"/>
          <w:color w:val="1F2937"/>
          <w:sz w:val="22"/>
          <w:szCs w:val="22"/>
        </w:rPr>
        <w:t xml:space="preserve"> en plus de </w:t>
      </w:r>
      <w:r>
        <w:rPr>
          <w:rFonts w:ascii="Consolas" w:cs="Consolas" w:eastAsia="Consolas" w:hAnsi="Consolas"/>
          <w:color w:val="9A3412"/>
          <w:sz w:val="18"/>
          <w:szCs w:val="18"/>
          <w:shd w:fill="EEF2F7" w:val="clear"/>
        </w:rPr>
        <w:t xml:space="preserve">isLoading</w:t>
      </w:r>
      <w:r>
        <w:rPr>
          <w:rFonts w:ascii="Calibri" w:cs="Calibri" w:eastAsia="Calibri" w:hAnsi="Calibri"/>
          <w:color w:val="1F2937"/>
          <w:sz w:val="22"/>
          <w:szCs w:val="22"/>
        </w:rPr>
        <w:t xml:space="preserve">. Un échec réseau silencieux qui afficherait un état « vide » est considéré comme un bug, pas comme un détail.</w:t>
      </w:r>
    </w:p>
    <w:p>
      <w:pPr>
        <w:pStyle w:val="Heading3"/>
        <w:keepNext/>
        <w:spacing w:after="110" w:before="260"/>
      </w:pPr>
      <w:r>
        <w:rPr>
          <w:rFonts w:ascii="Calibri" w:cs="Calibri" w:eastAsia="Calibri" w:hAnsi="Calibri"/>
          <w:b/>
          <w:bCs/>
          <w:color w:val="C2410C"/>
          <w:sz w:val="24"/>
          <w:szCs w:val="24"/>
        </w:rPr>
        <w:t xml:space="preserve">Tailwind CSS</w:t>
      </w:r>
    </w:p>
    <w:p>
      <w:pPr>
        <w:spacing w:after="140" w:line="276"/>
        <w:jc w:val="both"/>
      </w:pPr>
      <w:r>
        <w:rPr>
          <w:rFonts w:ascii="Calibri" w:cs="Calibri" w:eastAsia="Calibri" w:hAnsi="Calibri"/>
          <w:color w:val="1F2937"/>
          <w:sz w:val="22"/>
          <w:szCs w:val="22"/>
        </w:rPr>
        <w:t xml:space="preserve">Le style est écrit directement dans le JSX sous forme de petites classes utilitaires : </w:t>
      </w:r>
      <w:r>
        <w:rPr>
          <w:rFonts w:ascii="Consolas" w:cs="Consolas" w:eastAsia="Consolas" w:hAnsi="Consolas"/>
          <w:color w:val="9A3412"/>
          <w:sz w:val="18"/>
          <w:szCs w:val="18"/>
          <w:shd w:fill="EEF2F7" w:val="clear"/>
        </w:rPr>
        <w:t xml:space="preserve">flex items-center gap-2 rounded-xl px-3 py-2</w:t>
      </w:r>
      <w:r>
        <w:rPr>
          <w:rFonts w:ascii="Calibri" w:cs="Calibri" w:eastAsia="Calibri" w:hAnsi="Calibri"/>
          <w:color w:val="1F2937"/>
          <w:sz w:val="22"/>
          <w:szCs w:val="22"/>
        </w:rPr>
        <w:t xml:space="preserve">. Chacune correspond à une propriété CSS. On ne saute jamais entre le fichier de composant et une feuille de style séparée.</w:t>
      </w:r>
    </w:p>
    <w:p>
      <w:pPr>
        <w:spacing w:after="140" w:line="276"/>
        <w:jc w:val="both"/>
      </w:pPr>
      <w:r>
        <w:rPr>
          <w:rFonts w:ascii="Calibri" w:cs="Calibri" w:eastAsia="Calibri" w:hAnsi="Calibri"/>
          <w:color w:val="1F2937"/>
          <w:sz w:val="22"/>
          <w:szCs w:val="22"/>
        </w:rPr>
        <w:t xml:space="preserve">La fonction utilitaire </w:t>
      </w:r>
      <w:r>
        <w:rPr>
          <w:rFonts w:ascii="Consolas" w:cs="Consolas" w:eastAsia="Consolas" w:hAnsi="Consolas"/>
          <w:color w:val="9A3412"/>
          <w:sz w:val="18"/>
          <w:szCs w:val="18"/>
          <w:shd w:fill="EEF2F7" w:val="clear"/>
        </w:rPr>
        <w:t xml:space="preserve">cn(...)</w:t>
      </w:r>
      <w:r>
        <w:rPr>
          <w:rFonts w:ascii="Calibri" w:cs="Calibri" w:eastAsia="Calibri" w:hAnsi="Calibri"/>
          <w:color w:val="1F2937"/>
          <w:sz w:val="22"/>
          <w:szCs w:val="22"/>
        </w:rPr>
        <w:t xml:space="preserve"> (définie dans </w:t>
      </w:r>
      <w:r>
        <w:rPr>
          <w:rFonts w:ascii="Consolas" w:cs="Consolas" w:eastAsia="Consolas" w:hAnsi="Consolas"/>
          <w:color w:val="9A3412"/>
          <w:sz w:val="18"/>
          <w:szCs w:val="18"/>
          <w:shd w:fill="EEF2F7" w:val="clear"/>
        </w:rPr>
        <w:t xml:space="preserve">lib/utils.ts</w:t>
      </w:r>
      <w:r>
        <w:rPr>
          <w:rFonts w:ascii="Calibri" w:cs="Calibri" w:eastAsia="Calibri" w:hAnsi="Calibri"/>
          <w:color w:val="1F2937"/>
          <w:sz w:val="22"/>
          <w:szCs w:val="22"/>
        </w:rPr>
        <w:t xml:space="preserve">) sert à combiner des classes en gérant les conflits : si deux classes se contredisent, la dernière l'emporte. Elle est indispensable pour composer des styles conditionnels.</w:t>
      </w:r>
    </w:p>
    <w:p>
      <w:pPr>
        <w:pStyle w:val="Heading3"/>
        <w:keepNext/>
        <w:spacing w:after="110" w:before="260"/>
      </w:pPr>
      <w:r>
        <w:rPr>
          <w:rFonts w:ascii="Calibri" w:cs="Calibri" w:eastAsia="Calibri" w:hAnsi="Calibri"/>
          <w:b/>
          <w:bCs/>
          <w:color w:val="C2410C"/>
          <w:sz w:val="24"/>
          <w:szCs w:val="24"/>
        </w:rPr>
        <w:t xml:space="preserve">Les autres bibliothèques</w:t>
      </w:r>
    </w:p>
    <w:p>
      <w:pPr>
        <w:pStyle w:val="ListParagraph"/>
        <w:numPr>
          <w:ilvl w:val="0"/>
          <w:numId w:val="2"/>
        </w:numPr>
        <w:spacing w:after="70" w:line="276"/>
      </w:pPr>
      <w:r>
        <w:rPr>
          <w:rFonts w:ascii="Calibri" w:cs="Calibri" w:eastAsia="Calibri" w:hAnsi="Calibri"/>
          <w:b/>
          <w:bCs/>
          <w:color w:val="1F2937"/>
          <w:sz w:val="22"/>
          <w:szCs w:val="22"/>
        </w:rPr>
        <w:t xml:space="preserve">Base UI / Radix</w:t>
      </w:r>
      <w:r>
        <w:rPr>
          <w:rFonts w:ascii="Calibri" w:cs="Calibri" w:eastAsia="Calibri" w:hAnsi="Calibri"/>
          <w:color w:val="1F2937"/>
          <w:sz w:val="22"/>
          <w:szCs w:val="22"/>
        </w:rPr>
        <w:t xml:space="preserve">: fournissent le comportement et l'accessibilité des composants complexes (boîtes de dialogue, menus déroulants, interrupteurs) : navigation au clavier, gestion du focus, lecteurs d'écran, le tout sans imposer de style.</w:t>
      </w:r>
    </w:p>
    <w:p>
      <w:pPr>
        <w:pStyle w:val="ListParagraph"/>
        <w:numPr>
          <w:ilvl w:val="0"/>
          <w:numId w:val="2"/>
        </w:numPr>
        <w:spacing w:after="70" w:line="276"/>
      </w:pPr>
      <w:r>
        <w:rPr>
          <w:rFonts w:ascii="Calibri" w:cs="Calibri" w:eastAsia="Calibri" w:hAnsi="Calibri"/>
          <w:b/>
          <w:bCs/>
          <w:color w:val="1F2937"/>
          <w:sz w:val="22"/>
          <w:szCs w:val="22"/>
        </w:rPr>
        <w:t xml:space="preserve">shadcn/ui</w:t>
      </w:r>
      <w:r>
        <w:rPr>
          <w:rFonts w:ascii="Calibri" w:cs="Calibri" w:eastAsia="Calibri" w:hAnsi="Calibri"/>
          <w:color w:val="1F2937"/>
          <w:sz w:val="22"/>
          <w:szCs w:val="22"/>
        </w:rPr>
        <w:t xml:space="preserve">: une convention plus qu'une dépendance : les composants d'interface sont </w:t>
      </w:r>
      <w:r>
        <w:rPr>
          <w:rFonts w:ascii="Calibri" w:cs="Calibri" w:eastAsia="Calibri" w:hAnsi="Calibri"/>
          <w:b/>
          <w:bCs/>
          <w:color w:val="1F2937"/>
          <w:sz w:val="22"/>
          <w:szCs w:val="22"/>
        </w:rPr>
        <w:t xml:space="preserve">copiés dans le projet</w:t>
      </w:r>
      <w:r>
        <w:rPr>
          <w:rFonts w:ascii="Calibri" w:cs="Calibri" w:eastAsia="Calibri" w:hAnsi="Calibri"/>
          <w:color w:val="1F2937"/>
          <w:sz w:val="22"/>
          <w:szCs w:val="22"/>
        </w:rPr>
        <w:t xml:space="preserve"> (dossier </w:t>
      </w:r>
      <w:r>
        <w:rPr>
          <w:rFonts w:ascii="Consolas" w:cs="Consolas" w:eastAsia="Consolas" w:hAnsi="Consolas"/>
          <w:color w:val="9A3412"/>
          <w:sz w:val="18"/>
          <w:szCs w:val="18"/>
          <w:shd w:fill="EEF2F7" w:val="clear"/>
        </w:rPr>
        <w:t xml:space="preserve">components/ui/</w:t>
      </w:r>
      <w:r>
        <w:rPr>
          <w:rFonts w:ascii="Calibri" w:cs="Calibri" w:eastAsia="Calibri" w:hAnsi="Calibri"/>
          <w:color w:val="1F2937"/>
          <w:sz w:val="22"/>
          <w:szCs w:val="22"/>
        </w:rPr>
        <w:t xml:space="preserve">) plutôt qu'installés, ce qui les rend librement modifiables.</w:t>
      </w:r>
    </w:p>
    <w:p>
      <w:pPr>
        <w:pStyle w:val="ListParagraph"/>
        <w:numPr>
          <w:ilvl w:val="0"/>
          <w:numId w:val="2"/>
        </w:numPr>
        <w:spacing w:after="70" w:line="276"/>
      </w:pPr>
      <w:r>
        <w:rPr>
          <w:rFonts w:ascii="Calibri" w:cs="Calibri" w:eastAsia="Calibri" w:hAnsi="Calibri"/>
          <w:b/>
          <w:bCs/>
          <w:color w:val="1F2937"/>
          <w:sz w:val="22"/>
          <w:szCs w:val="22"/>
        </w:rPr>
        <w:t xml:space="preserve">lucide-react</w:t>
      </w:r>
      <w:r>
        <w:rPr>
          <w:rFonts w:ascii="Calibri" w:cs="Calibri" w:eastAsia="Calibri" w:hAnsi="Calibri"/>
          <w:color w:val="1F2937"/>
          <w:sz w:val="22"/>
          <w:szCs w:val="22"/>
        </w:rPr>
        <w:t xml:space="preserve">: la bibliothèque d'icônes.</w:t>
      </w:r>
    </w:p>
    <w:p>
      <w:pPr>
        <w:pStyle w:val="ListParagraph"/>
        <w:numPr>
          <w:ilvl w:val="0"/>
          <w:numId w:val="2"/>
        </w:numPr>
        <w:spacing w:after="70" w:line="276"/>
      </w:pPr>
      <w:r>
        <w:rPr>
          <w:rFonts w:ascii="Calibri" w:cs="Calibri" w:eastAsia="Calibri" w:hAnsi="Calibri"/>
          <w:b/>
          <w:bCs/>
          <w:color w:val="1F2937"/>
          <w:sz w:val="22"/>
          <w:szCs w:val="22"/>
        </w:rPr>
        <w:t xml:space="preserve">sonner</w:t>
      </w:r>
      <w:r>
        <w:rPr>
          <w:rFonts w:ascii="Calibri" w:cs="Calibri" w:eastAsia="Calibri" w:hAnsi="Calibri"/>
          <w:color w:val="1F2937"/>
          <w:sz w:val="22"/>
          <w:szCs w:val="22"/>
        </w:rPr>
        <w:t xml:space="preserve">: les notifications éphémères (« toasts ») affichées en bas de l'écran.</w:t>
      </w:r>
    </w:p>
    <w:p>
      <w:pPr>
        <w:pStyle w:val="ListParagraph"/>
        <w:numPr>
          <w:ilvl w:val="0"/>
          <w:numId w:val="2"/>
        </w:numPr>
        <w:spacing w:after="70" w:line="276"/>
      </w:pPr>
      <w:r>
        <w:rPr>
          <w:rFonts w:ascii="Calibri" w:cs="Calibri" w:eastAsia="Calibri" w:hAnsi="Calibri"/>
          <w:b/>
          <w:bCs/>
          <w:color w:val="1F2937"/>
          <w:sz w:val="22"/>
          <w:szCs w:val="22"/>
        </w:rPr>
        <w:t xml:space="preserve">next-themes</w:t>
      </w:r>
      <w:r>
        <w:rPr>
          <w:rFonts w:ascii="Calibri" w:cs="Calibri" w:eastAsia="Calibri" w:hAnsi="Calibri"/>
          <w:color w:val="1F2937"/>
          <w:sz w:val="22"/>
          <w:szCs w:val="22"/>
        </w:rPr>
        <w:t xml:space="preserve">: la bascule entre thème clair et thème sombre.</w:t>
      </w:r>
    </w:p>
    <w:p>
      <w:pPr>
        <w:pStyle w:val="ListParagraph"/>
        <w:numPr>
          <w:ilvl w:val="0"/>
          <w:numId w:val="2"/>
        </w:numPr>
        <w:spacing w:after="70" w:line="276"/>
      </w:pPr>
      <w:r>
        <w:rPr>
          <w:rFonts w:ascii="Calibri" w:cs="Calibri" w:eastAsia="Calibri" w:hAnsi="Calibri"/>
          <w:b/>
          <w:bCs/>
          <w:color w:val="1F2937"/>
          <w:sz w:val="22"/>
          <w:szCs w:val="22"/>
        </w:rPr>
        <w:t xml:space="preserve">class-variance-authority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cva</w:t>
      </w:r>
      <w:r>
        <w:rPr>
          <w:rFonts w:ascii="Calibri" w:cs="Calibri" w:eastAsia="Calibri" w:hAnsi="Calibri"/>
          <w:color w:val="1F2937"/>
          <w:sz w:val="22"/>
          <w:szCs w:val="22"/>
        </w:rPr>
        <w:t xml:space="preserve">): déclare proprement les variantes visuelles d'un composant (</w:t>
      </w:r>
      <w:r>
        <w:rPr>
          <w:rFonts w:ascii="Consolas" w:cs="Consolas" w:eastAsia="Consolas" w:hAnsi="Consolas"/>
          <w:color w:val="9A3412"/>
          <w:sz w:val="18"/>
          <w:szCs w:val="18"/>
          <w:shd w:fill="EEF2F7" w:val="clear"/>
        </w:rPr>
        <w:t xml:space="preserve">variant="destructive"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size="sm"</w:t>
      </w:r>
      <w:r>
        <w:rPr>
          <w:rFonts w:ascii="Calibri" w:cs="Calibri" w:eastAsia="Calibri" w:hAnsi="Calibri"/>
          <w:color w:val="1F2937"/>
          <w:sz w:val="22"/>
          <w:szCs w:val="22"/>
        </w:rPr>
        <w:t xml:space="preserve">).</w:t>
      </w:r>
    </w:p>
    <w:p>
      <w:pPr>
        <w:pStyle w:val="ListParagraph"/>
        <w:numPr>
          <w:ilvl w:val="0"/>
          <w:numId w:val="2"/>
        </w:numPr>
        <w:spacing w:after="70" w:line="276"/>
      </w:pPr>
      <w:r>
        <w:rPr>
          <w:rFonts w:ascii="Calibri" w:cs="Calibri" w:eastAsia="Calibri" w:hAnsi="Calibri"/>
          <w:b/>
          <w:bCs/>
          <w:color w:val="1F2937"/>
          <w:sz w:val="22"/>
          <w:szCs w:val="22"/>
        </w:rPr>
        <w:t xml:space="preserve">@sentry/nextjs</w:t>
      </w:r>
      <w:r>
        <w:rPr>
          <w:rFonts w:ascii="Calibri" w:cs="Calibri" w:eastAsia="Calibri" w:hAnsi="Calibri"/>
          <w:color w:val="1F2937"/>
          <w:sz w:val="22"/>
          <w:szCs w:val="22"/>
        </w:rPr>
        <w:t xml:space="preserve">: la remontée automatique des erreurs en production.</w:t>
      </w:r>
    </w:p>
    <w:p>
      <w:pPr>
        <w:pStyle w:val="ListParagraph"/>
        <w:numPr>
          <w:ilvl w:val="0"/>
          <w:numId w:val="2"/>
        </w:numPr>
        <w:spacing w:after="70" w:line="276"/>
      </w:pPr>
      <w:r>
        <w:rPr>
          <w:rFonts w:ascii="Calibri" w:cs="Calibri" w:eastAsia="Calibri" w:hAnsi="Calibri"/>
          <w:color w:val="1F2937"/>
          <w:sz w:val="22"/>
          <w:szCs w:val="22"/>
        </w:rPr>
        <w:t xml:space="preserve">next/og (Satori) : les images d'aperçu et de partage, générées côté serveur à partir de JSX.</w:t>
      </w:r>
    </w:p>
    <w:p>
      <w:pPr>
        <w:pStyle w:val="ListParagraph"/>
        <w:numPr>
          <w:ilvl w:val="0"/>
          <w:numId w:val="2"/>
        </w:numPr>
        <w:spacing w:after="70" w:line="276"/>
      </w:pPr>
      <w:r>
        <w:rPr>
          <w:rFonts w:ascii="Calibri" w:cs="Calibri" w:eastAsia="Calibri" w:hAnsi="Calibri"/>
          <w:color w:val="1F2937"/>
          <w:sz w:val="22"/>
          <w:szCs w:val="22"/>
        </w:rPr>
        <w:t xml:space="preserve">Web Push : les notifications push, sans bibliothèque côté navigateur (</w:t>
      </w:r>
      <w:r>
        <w:rPr>
          <w:rFonts w:ascii="Consolas" w:cs="Consolas" w:eastAsia="Consolas" w:hAnsi="Consolas"/>
          <w:color w:val="9A3412"/>
          <w:sz w:val="18"/>
          <w:szCs w:val="18"/>
          <w:shd w:fill="EEF2F7" w:val="clear"/>
        </w:rPr>
        <w:t xml:space="preserve">lib/push.ts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public/sw.js</w:t>
      </w:r>
      <w:r>
        <w:rPr>
          <w:rFonts w:ascii="Calibri" w:cs="Calibri" w:eastAsia="Calibri" w:hAnsi="Calibri"/>
          <w:color w:val="1F2937"/>
          <w:sz w:val="22"/>
          <w:szCs w:val="22"/>
        </w:rPr>
        <w:t xml:space="preserve">).</w:t>
      </w:r>
    </w:p>
    <w:p>
      <w:pPr>
        <w:pStyle w:val="Heading2"/>
        <w:keepNext/>
        <w:shd w:fill="FAFAFA" w:val="clear"/>
        <w:spacing w:after="140" w:before="360"/>
      </w:pPr>
      <w:r>
        <w:rPr>
          <w:rFonts w:ascii="Consolas" w:cs="Consolas" w:eastAsia="Consolas" w:hAnsi="Consolas"/>
          <w:b/>
          <w:bCs/>
          <w:color w:val="1F2937"/>
          <w:sz w:val="28"/>
          <w:szCs w:val="28"/>
        </w:rPr>
        <w:t xml:space="preserve">L'authentification, côté frontend</w:t>
      </w:r>
    </w:p>
    <w:p>
      <w:pPr>
        <w:spacing w:after="140" w:line="276"/>
        <w:jc w:val="both"/>
      </w:pPr>
      <w:r>
        <w:rPr>
          <w:rFonts w:ascii="Calibri" w:cs="Calibri" w:eastAsia="Calibri" w:hAnsi="Calibri"/>
          <w:color w:val="1F2937"/>
          <w:sz w:val="22"/>
          <w:szCs w:val="22"/>
        </w:rPr>
        <w:t xml:space="preserve">Ce point est atypique et mérite d'être compris avant de lire le code.</w:t>
      </w:r>
    </w:p>
    <w:p>
      <w:pPr>
        <w:spacing w:after="140" w:line="276"/>
        <w:jc w:val="both"/>
      </w:pPr>
      <w:r>
        <w:rPr>
          <w:rFonts w:ascii="Calibri" w:cs="Calibri" w:eastAsia="Calibri" w:hAnsi="Calibri"/>
          <w:color w:val="1F2937"/>
          <w:sz w:val="22"/>
          <w:szCs w:val="22"/>
        </w:rPr>
        <w:t xml:space="preserve">Il n'y a </w:t>
      </w:r>
      <w:r>
        <w:rPr>
          <w:rFonts w:ascii="Calibri" w:cs="Calibri" w:eastAsia="Calibri" w:hAnsi="Calibri"/>
          <w:b/>
          <w:bCs/>
          <w:color w:val="1F2937"/>
          <w:sz w:val="22"/>
          <w:szCs w:val="22"/>
        </w:rPr>
        <w:t xml:space="preserve">pas de token JWT stocké dans le navigateur</w:t>
      </w:r>
      <w:r>
        <w:rPr>
          <w:rFonts w:ascii="Calibri" w:cs="Calibri" w:eastAsia="Calibri" w:hAnsi="Calibri"/>
          <w:color w:val="1F2937"/>
          <w:sz w:val="22"/>
          <w:szCs w:val="22"/>
        </w:rPr>
        <w:t xml:space="preserve">. À la connexion, le backend pose un </w:t>
      </w:r>
      <w:r>
        <w:rPr>
          <w:rFonts w:ascii="Calibri" w:cs="Calibri" w:eastAsia="Calibri" w:hAnsi="Calibri"/>
          <w:b/>
          <w:bCs/>
          <w:color w:val="1F2937"/>
          <w:sz w:val="22"/>
          <w:szCs w:val="22"/>
        </w:rPr>
        <w:t xml:space="preserve">cookie de session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HttpOnly</w:t>
      </w:r>
      <w:r>
        <w:rPr>
          <w:rFonts w:ascii="Calibri" w:cs="Calibri" w:eastAsia="Calibri" w:hAnsi="Calibri"/>
          <w:color w:val="1F2937"/>
          <w:sz w:val="22"/>
          <w:szCs w:val="22"/>
        </w:rPr>
        <w:t xml:space="preserve">: un cookie que le code JavaScript ne peut pas lire, ce qui le protège du vol par injection de script. Le navigateur le renvoie automatiquement à chaque requête, à condition que l'appel </w:t>
      </w:r>
      <w:r>
        <w:rPr>
          <w:rFonts w:ascii="Consolas" w:cs="Consolas" w:eastAsia="Consolas" w:hAnsi="Consolas"/>
          <w:color w:val="9A3412"/>
          <w:sz w:val="18"/>
          <w:szCs w:val="18"/>
          <w:shd w:fill="EEF2F7" w:val="clear"/>
        </w:rPr>
        <w:t xml:space="preserve">fetch</w:t>
      </w:r>
      <w:r>
        <w:rPr>
          <w:rFonts w:ascii="Calibri" w:cs="Calibri" w:eastAsia="Calibri" w:hAnsi="Calibri"/>
          <w:color w:val="1F2937"/>
          <w:sz w:val="22"/>
          <w:szCs w:val="22"/>
        </w:rPr>
        <w:t xml:space="preserve"> précise </w:t>
      </w:r>
      <w:r>
        <w:rPr>
          <w:rFonts w:ascii="Consolas" w:cs="Consolas" w:eastAsia="Consolas" w:hAnsi="Consolas"/>
          <w:color w:val="9A3412"/>
          <w:sz w:val="18"/>
          <w:szCs w:val="18"/>
          <w:shd w:fill="EEF2F7" w:val="clear"/>
        </w:rPr>
        <w:t xml:space="preserve">credentials: "include"</w:t>
      </w:r>
      <w:r>
        <w:rPr>
          <w:rFonts w:ascii="Calibri" w:cs="Calibri" w:eastAsia="Calibri" w:hAnsi="Calibri"/>
          <w:color w:val="1F2937"/>
          <w:sz w:val="22"/>
          <w:szCs w:val="22"/>
        </w:rPr>
        <w:t xml:space="preserve">, ce que fait le client HTTP centralisé du projet.</w:t>
      </w:r>
    </w:p>
    <w:p>
      <w:pPr>
        <w:spacing w:after="140" w:line="276"/>
        <w:jc w:val="both"/>
      </w:pPr>
      <w:r>
        <w:rPr>
          <w:rFonts w:ascii="Calibri" w:cs="Calibri" w:eastAsia="Calibri" w:hAnsi="Calibri"/>
          <w:color w:val="1F2937"/>
          <w:sz w:val="22"/>
          <w:szCs w:val="22"/>
        </w:rPr>
        <w:t xml:space="preserve">Pour que ce cookie fonctionne sans friction, les appels passent par un relais : </w:t>
      </w:r>
      <w:r>
        <w:rPr>
          <w:rFonts w:ascii="Consolas" w:cs="Consolas" w:eastAsia="Consolas" w:hAnsi="Consolas"/>
          <w:color w:val="9A3412"/>
          <w:sz w:val="18"/>
          <w:szCs w:val="18"/>
          <w:shd w:fill="EEF2F7" w:val="clear"/>
        </w:rPr>
        <w:t xml:space="preserve">app/api/[...path]/route.ts</w:t>
      </w:r>
      <w:r>
        <w:rPr>
          <w:rFonts w:ascii="Calibri" w:cs="Calibri" w:eastAsia="Calibri" w:hAnsi="Calibri"/>
          <w:color w:val="1F2937"/>
          <w:sz w:val="22"/>
          <w:szCs w:val="22"/>
        </w:rPr>
        <w:t xml:space="preserve"> reçoit les requêtes sur le même domaine que l'application (</w:t>
      </w:r>
      <w:r>
        <w:rPr>
          <w:rFonts w:ascii="Consolas" w:cs="Consolas" w:eastAsia="Consolas" w:hAnsi="Consolas"/>
          <w:color w:val="9A3412"/>
          <w:sz w:val="18"/>
          <w:szCs w:val="18"/>
          <w:shd w:fill="EEF2F7" w:val="clear"/>
        </w:rPr>
        <w:t xml:space="preserve">/api/...</w:t>
      </w:r>
      <w:r>
        <w:rPr>
          <w:rFonts w:ascii="Calibri" w:cs="Calibri" w:eastAsia="Calibri" w:hAnsi="Calibri"/>
          <w:color w:val="1F2937"/>
          <w:sz w:val="22"/>
          <w:szCs w:val="22"/>
        </w:rPr>
        <w:t xml:space="preserve">) et les transmet au backend. Le cookie reste ainsi same-site (</w:t>
      </w:r>
      <w:r>
        <w:rPr>
          <w:rFonts w:ascii="Consolas" w:cs="Consolas" w:eastAsia="Consolas" w:hAnsi="Consolas"/>
          <w:color w:val="9A3412"/>
          <w:sz w:val="18"/>
          <w:szCs w:val="18"/>
          <w:shd w:fill="EEF2F7" w:val="clear"/>
        </w:rPr>
        <w:t xml:space="preserve">SameSite=Lax</w:t>
      </w:r>
      <w:r>
        <w:rPr>
          <w:rFonts w:ascii="Calibri" w:cs="Calibri" w:eastAsia="Calibri" w:hAnsi="Calibri"/>
          <w:color w:val="1F2937"/>
          <w:sz w:val="22"/>
          <w:szCs w:val="22"/>
        </w:rPr>
        <w:t xml:space="preserve"> en production, ce qui protège aussi des requêtes forgées depuis un autre site), et les complications de CORS disparaissent.</w:t>
      </w:r>
    </w:p>
    <w:p>
      <w:pPr>
        <w:spacing w:after="140" w:line="276"/>
        <w:jc w:val="both"/>
      </w:pPr>
      <w:r>
        <w:rPr>
          <w:rFonts w:ascii="Calibri" w:cs="Calibri" w:eastAsia="Calibri" w:hAnsi="Calibri"/>
          <w:color w:val="1F2937"/>
          <w:sz w:val="22"/>
          <w:szCs w:val="22"/>
        </w:rPr>
        <w:t xml:space="preserve">Le fichier </w:t>
      </w:r>
      <w:r>
        <w:rPr>
          <w:rFonts w:ascii="Consolas" w:cs="Consolas" w:eastAsia="Consolas" w:hAnsi="Consolas"/>
          <w:color w:val="9A3412"/>
          <w:sz w:val="18"/>
          <w:szCs w:val="18"/>
          <w:shd w:fill="EEF2F7" w:val="clear"/>
        </w:rPr>
        <w:t xml:space="preserve">proxy.ts</w:t>
      </w:r>
      <w:r>
        <w:rPr>
          <w:rFonts w:ascii="Calibri" w:cs="Calibri" w:eastAsia="Calibri" w:hAnsi="Calibri"/>
          <w:color w:val="1F2937"/>
          <w:sz w:val="22"/>
          <w:szCs w:val="22"/>
        </w:rPr>
        <w:t xml:space="preserve"> (l'ancien middleware de Next) renvoie vers la connexion, en gardant la page demandée, un visiteur sans cookie de session sur une page réservée. Si la session a expiré alors que le cookie reste, c'est </w:t>
      </w:r>
      <w:r>
        <w:rPr>
          <w:rFonts w:ascii="Consolas" w:cs="Consolas" w:eastAsia="Consolas" w:hAnsi="Consolas"/>
          <w:color w:val="9A3412"/>
          <w:sz w:val="18"/>
          <w:szCs w:val="18"/>
          <w:shd w:fill="EEF2F7" w:val="clear"/>
        </w:rPr>
        <w:t xml:space="preserve">lib/api/http.ts</w:t>
      </w:r>
      <w:r>
        <w:rPr>
          <w:rFonts w:ascii="Calibri" w:cs="Calibri" w:eastAsia="Calibri" w:hAnsi="Calibri"/>
          <w:color w:val="1F2937"/>
          <w:sz w:val="22"/>
          <w:szCs w:val="22"/>
        </w:rPr>
        <w:t xml:space="preserve"> qui s'en aperçoit au premier 401 et renvoie vers </w:t>
      </w:r>
      <w:r>
        <w:rPr>
          <w:rFonts w:ascii="Consolas" w:cs="Consolas" w:eastAsia="Consolas" w:hAnsi="Consolas"/>
          <w:color w:val="9A3412"/>
          <w:sz w:val="18"/>
          <w:szCs w:val="18"/>
          <w:shd w:fill="EEF2F7" w:val="clear"/>
        </w:rPr>
        <w:t xml:space="preserve">/login?expired=1</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color w:val="1F2937"/>
          <w:sz w:val="22"/>
          <w:szCs w:val="22"/>
        </w:rPr>
        <w:t xml:space="preserve">Les sessions sont conservées en base par le backend, valables 60 jours et prolongées à l'usage : un redéploiement ne déconnecte plus personne.</w:t>
      </w:r>
    </w:p>
    <w:p>
      <w:pPr>
        <w:pStyle w:val="Heading2"/>
        <w:keepNext/>
        <w:shd w:fill="FAFAFA" w:val="clear"/>
        <w:spacing w:after="140" w:before="360"/>
      </w:pPr>
      <w:r>
        <w:rPr>
          <w:rFonts w:ascii="Consolas" w:cs="Consolas" w:eastAsia="Consolas" w:hAnsi="Consolas"/>
          <w:b/>
          <w:bCs/>
          <w:color w:val="1F2937"/>
          <w:sz w:val="28"/>
          <w:szCs w:val="28"/>
        </w:rPr>
        <w:t xml:space="preserve">Conventions de lecture</w:t>
      </w:r>
    </w:p>
    <w:p>
      <w:pPr>
        <w:spacing w:after="140" w:line="276"/>
        <w:jc w:val="both"/>
      </w:pPr>
      <w:r>
        <w:rPr>
          <w:rFonts w:ascii="Calibri" w:cs="Calibri" w:eastAsia="Calibri" w:hAnsi="Calibri"/>
          <w:color w:val="1F2937"/>
          <w:sz w:val="22"/>
          <w:szCs w:val="22"/>
        </w:rPr>
        <w:t xml:space="preserve">Chaque fichier est présenté selon le même schéma :</w:t>
      </w:r>
    </w:p>
    <w:p>
      <w:pPr>
        <w:pStyle w:val="ListParagraph"/>
        <w:numPr>
          <w:ilvl w:val="0"/>
          <w:numId w:val="3"/>
        </w:numPr>
        <w:spacing w:after="70" w:line="276"/>
      </w:pPr>
      <w:r>
        <w:rPr>
          <w:rFonts w:ascii="Calibri" w:cs="Calibri" w:eastAsia="Calibri" w:hAnsi="Calibri"/>
          <w:color w:val="1F2937"/>
          <w:sz w:val="22"/>
          <w:szCs w:val="22"/>
        </w:rPr>
        <w:t xml:space="preserve">Un titre indiquant son chemin exact dans le projet.</w:t>
      </w:r>
    </w:p>
    <w:p>
      <w:pPr>
        <w:pStyle w:val="ListParagraph"/>
        <w:numPr>
          <w:ilvl w:val="0"/>
          <w:numId w:val="3"/>
        </w:numPr>
        <w:spacing w:after="70" w:line="276"/>
      </w:pPr>
      <w:r>
        <w:rPr>
          <w:rFonts w:ascii="Calibri" w:cs="Calibri" w:eastAsia="Calibri" w:hAnsi="Calibri"/>
          <w:color w:val="1F2937"/>
          <w:sz w:val="22"/>
          <w:szCs w:val="22"/>
        </w:rPr>
        <w:t xml:space="preserve">Un paragraphe </w:t>
      </w: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 ce qu'il fait, ce que l'utilisateur voit.</w:t>
      </w:r>
    </w:p>
    <w:p>
      <w:pPr>
        <w:pStyle w:val="ListParagraph"/>
        <w:numPr>
          <w:ilvl w:val="0"/>
          <w:numId w:val="3"/>
        </w:numPr>
        <w:spacing w:after="70" w:line="276"/>
      </w:pPr>
      <w:r>
        <w:rPr>
          <w:rFonts w:ascii="Calibri" w:cs="Calibri" w:eastAsia="Calibri" w:hAnsi="Calibri"/>
          <w:color w:val="1F2937"/>
          <w:sz w:val="22"/>
          <w:szCs w:val="22"/>
        </w:rPr>
        <w:t xml:space="preserve">Le détail de ses props, de ses états et de ses fonctions.</w:t>
      </w:r>
    </w:p>
    <w:p>
      <w:pPr>
        <w:pStyle w:val="ListParagraph"/>
        <w:numPr>
          <w:ilvl w:val="0"/>
          <w:numId w:val="3"/>
        </w:numPr>
        <w:spacing w:after="70" w:line="276"/>
      </w:pPr>
      <w:r>
        <w:rPr>
          <w:rFonts w:ascii="Calibri" w:cs="Calibri" w:eastAsia="Calibri" w:hAnsi="Calibri"/>
          <w:color w:val="1F2937"/>
          <w:sz w:val="22"/>
          <w:szCs w:val="22"/>
        </w:rPr>
        <w:t xml:space="preserve">Son </w:t>
      </w:r>
      <w:r>
        <w:rPr>
          <w:rFonts w:ascii="Calibri" w:cs="Calibri" w:eastAsia="Calibri" w:hAnsi="Calibri"/>
          <w:b/>
          <w:bCs/>
          <w:color w:val="1F2937"/>
          <w:sz w:val="22"/>
          <w:szCs w:val="22"/>
        </w:rPr>
        <w:t xml:space="preserve">code source complet</w:t>
      </w:r>
      <w:r>
        <w:rPr>
          <w:rFonts w:ascii="Calibri" w:cs="Calibri" w:eastAsia="Calibri" w:hAnsi="Calibri"/>
          <w:color w:val="1F2937"/>
          <w:sz w:val="22"/>
          <w:szCs w:val="22"/>
        </w:rPr>
        <w:t xml:space="preserve">, reproduit intégralement.</w:t>
      </w:r>
    </w:p>
    <w:p>
      <w:pPr>
        <w:spacing w:after="140" w:line="276"/>
        <w:jc w:val="both"/>
      </w:pPr>
      <w:r>
        <w:rPr>
          <w:rFonts w:ascii="Calibri" w:cs="Calibri" w:eastAsia="Calibri" w:hAnsi="Calibri"/>
          <w:color w:val="1F2937"/>
          <w:sz w:val="22"/>
          <w:szCs w:val="22"/>
        </w:rPr>
        <w:t xml:space="preserve">Deux conventions du projet à garder en tête pendant la lecture :</w:t>
      </w:r>
    </w:p>
    <w:p>
      <w:pPr>
        <w:pStyle w:val="ListParagraph"/>
        <w:numPr>
          <w:ilvl w:val="0"/>
          <w:numId w:val="2"/>
        </w:numPr>
        <w:spacing w:after="70" w:line="276"/>
      </w:pPr>
      <w:r>
        <w:rPr>
          <w:rFonts w:ascii="Calibri" w:cs="Calibri" w:eastAsia="Calibri" w:hAnsi="Calibri"/>
          <w:b/>
          <w:bCs/>
          <w:color w:val="1F2937"/>
          <w:sz w:val="22"/>
          <w:szCs w:val="22"/>
        </w:rPr>
        <w:t xml:space="preserve">Les helpers de date sont centralisés</w:t>
      </w:r>
      <w:r>
        <w:rPr>
          <w:rFonts w:ascii="Calibri" w:cs="Calibri" w:eastAsia="Calibri" w:hAnsi="Calibri"/>
          <w:color w:val="1F2937"/>
          <w:sz w:val="22"/>
          <w:szCs w:val="22"/>
        </w:rPr>
        <w:t xml:space="preserve"> dans </w:t>
      </w:r>
      <w:r>
        <w:rPr>
          <w:rFonts w:ascii="Consolas" w:cs="Consolas" w:eastAsia="Consolas" w:hAnsi="Consolas"/>
          <w:color w:val="9A3412"/>
          <w:sz w:val="18"/>
          <w:szCs w:val="18"/>
          <w:shd w:fill="EEF2F7" w:val="clear"/>
        </w:rPr>
        <w:t xml:space="preserve">lib/utils.ts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formatMatchDate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formatMatchTime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formatRelativeTime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getDayLabel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formatKickoffCountdown</w:t>
      </w:r>
      <w:r>
        <w:rPr>
          <w:rFonts w:ascii="Calibri" w:cs="Calibri" w:eastAsia="Calibri" w:hAnsi="Calibri"/>
          <w:color w:val="1F2937"/>
          <w:sz w:val="22"/>
          <w:szCs w:val="22"/>
        </w:rPr>
        <w:t xml:space="preserve">). On ne redéclare pas </w:t>
      </w:r>
      <w:r>
        <w:rPr>
          <w:rFonts w:ascii="Consolas" w:cs="Consolas" w:eastAsia="Consolas" w:hAnsi="Consolas"/>
          <w:color w:val="9A3412"/>
          <w:sz w:val="18"/>
          <w:szCs w:val="18"/>
          <w:shd w:fill="EEF2F7" w:val="clear"/>
        </w:rPr>
        <w:t xml:space="preserve">toLocaleDateString(...)</w:t>
      </w:r>
      <w:r>
        <w:rPr>
          <w:rFonts w:ascii="Calibri" w:cs="Calibri" w:eastAsia="Calibri" w:hAnsi="Calibri"/>
          <w:color w:val="1F2937"/>
          <w:sz w:val="22"/>
          <w:szCs w:val="22"/>
        </w:rPr>
        <w:t xml:space="preserve"> dans un composant.</w:t>
      </w:r>
    </w:p>
    <w:p>
      <w:pPr>
        <w:pStyle w:val="ListParagraph"/>
        <w:numPr>
          <w:ilvl w:val="0"/>
          <w:numId w:val="2"/>
        </w:numPr>
        <w:spacing w:after="70" w:line="276"/>
      </w:pPr>
      <w:r>
        <w:rPr>
          <w:rFonts w:ascii="Calibri" w:cs="Calibri" w:eastAsia="Calibri" w:hAnsi="Calibri"/>
          <w:b/>
          <w:bCs/>
          <w:color w:val="1F2937"/>
          <w:sz w:val="22"/>
          <w:szCs w:val="22"/>
        </w:rPr>
        <w:t xml:space="preserve">Les commentaires expliquent le pourquoi, pas le quoi.</w:t>
      </w:r>
      <w:r>
        <w:rPr>
          <w:rFonts w:ascii="Calibri" w:cs="Calibri" w:eastAsia="Calibri" w:hAnsi="Calibri"/>
          <w:color w:val="1F2937"/>
          <w:sz w:val="22"/>
          <w:szCs w:val="22"/>
        </w:rPr>
        <w:t xml:space="preserve"> Un nom de variable clair rend inutile un commentaire descriptif ; les commentaires présents documentent une contrainte, un piège ou une décision.</w:t>
      </w:r>
    </w:p>
    <w:p>
      <w:pPr>
        <w:spacing w:after="140" w:line="276"/>
        <w:jc w:val="both"/>
      </w:pPr>
      <w:r>
        <w:rPr>
          <w:rFonts w:ascii="Calibri" w:cs="Calibri" w:eastAsia="Calibri" w:hAnsi="Calibri"/>
          <w:color w:val="1F2937"/>
          <w:sz w:val="22"/>
          <w:szCs w:val="22"/>
        </w:rPr>
        <w:t xml:space="preserve">Le document suit les grandes familles de fichiers : l'authentification, la structure racine et la navigation ; les pages de l'application ; les composants métier ; le design system ; les widgets du tableau de bord ; la console d'administration ; la couche d'appel à l'API, les types et les utilitaires ; et enfin le partage et la page d'accueil publique. Les fichiers ajoutés depuis la première version sont rangés à la fin de leur chapitre.</w:t>
      </w:r>
    </w:p>
    <w:p>
      <w:pPr>
        <w:pStyle w:val="Heading1"/>
        <w:pBdr>
          <w:bottom w:val="single" w:color="C2410C" w:sz="12" w:space="6"/>
        </w:pBdr>
        <w:spacing w:after="200" w:before="240"/>
      </w:pPr>
      <w:r>
        <w:rPr>
          <w:rFonts w:ascii="Calibri" w:cs="Calibri" w:eastAsia="Calibri" w:hAnsi="Calibri"/>
          <w:b/>
          <w:bCs/>
          <w:color w:val="C2410C"/>
          <w:sz w:val="40"/>
          <w:szCs w:val="40"/>
        </w:rPr>
        <w:t xml:space="preserve">Authentification, structure racine et navigation</w:t>
      </w:r>
    </w:p>
    <w:p>
      <w:pPr>
        <w:spacing w:after="140" w:line="276"/>
        <w:jc w:val="both"/>
      </w:pPr>
      <w:r>
        <w:rPr>
          <w:rFonts w:ascii="Calibri" w:cs="Calibri" w:eastAsia="Calibri" w:hAnsi="Calibri"/>
          <w:color w:val="1F2937"/>
          <w:sz w:val="22"/>
          <w:szCs w:val="22"/>
        </w:rPr>
        <w:t xml:space="preserve">Cette section couvre trois familles de fichiers du frontend : les écrans d'authentification (connexion, inscription, mot de passe oublié, réinitialisation, confirmation d'e-mail), les fichiers « racine » de l'application Next.js, et les composants de structure et de navigation. Pour comprendre le reste, il faut d'abord savoir que Next.js en mode </w:t>
      </w:r>
      <w:r>
        <w:rPr>
          <w:rFonts w:ascii="Calibri" w:cs="Calibri" w:eastAsia="Calibri" w:hAnsi="Calibri"/>
          <w:b/>
          <w:bCs/>
          <w:color w:val="1F2937"/>
          <w:sz w:val="22"/>
          <w:szCs w:val="22"/>
        </w:rPr>
        <w:t xml:space="preserve">App Router</w:t>
      </w:r>
      <w:r>
        <w:rPr>
          <w:rFonts w:ascii="Calibri" w:cs="Calibri" w:eastAsia="Calibri" w:hAnsi="Calibri"/>
          <w:color w:val="1F2937"/>
          <w:sz w:val="22"/>
          <w:szCs w:val="22"/>
        </w:rPr>
        <w:t xml:space="preserve"> (le dossier </w:t>
      </w:r>
      <w:r>
        <w:rPr>
          <w:rFonts w:ascii="Consolas" w:cs="Consolas" w:eastAsia="Consolas" w:hAnsi="Consolas"/>
          <w:color w:val="9A3412"/>
          <w:sz w:val="18"/>
          <w:szCs w:val="18"/>
          <w:shd w:fill="EEF2F7" w:val="clear"/>
        </w:rPr>
        <w:t xml:space="preserve">app/</w:t>
      </w:r>
      <w:r>
        <w:rPr>
          <w:rFonts w:ascii="Calibri" w:cs="Calibri" w:eastAsia="Calibri" w:hAnsi="Calibri"/>
          <w:color w:val="1F2937"/>
          <w:sz w:val="22"/>
          <w:szCs w:val="22"/>
        </w:rPr>
        <w:t xml:space="preserve">) fonctionne par </w:t>
      </w:r>
      <w:r>
        <w:rPr>
          <w:rFonts w:ascii="Calibri" w:cs="Calibri" w:eastAsia="Calibri" w:hAnsi="Calibri"/>
          <w:b/>
          <w:bCs/>
          <w:color w:val="1F2937"/>
          <w:sz w:val="22"/>
          <w:szCs w:val="22"/>
        </w:rPr>
        <w:t xml:space="preserve">convention de nommage</w:t>
      </w:r>
      <w:r>
        <w:rPr>
          <w:rFonts w:ascii="Calibri" w:cs="Calibri" w:eastAsia="Calibri" w:hAnsi="Calibri"/>
          <w:color w:val="1F2937"/>
          <w:sz w:val="22"/>
          <w:szCs w:val="22"/>
        </w:rPr>
        <w:t xml:space="preserve"> : ce n'est pas vous qui déclarez les routes dans un fichier de configuration, c'est l'arborescence des dossiers qui définit les URL, et certains noms de fichiers ont un rôle automatique. </w:t>
      </w:r>
      <w:r>
        <w:rPr>
          <w:rFonts w:ascii="Consolas" w:cs="Consolas" w:eastAsia="Consolas" w:hAnsi="Consolas"/>
          <w:color w:val="9A3412"/>
          <w:sz w:val="18"/>
          <w:szCs w:val="18"/>
          <w:shd w:fill="EEF2F7" w:val="clear"/>
        </w:rPr>
        <w:t xml:space="preserve">page.tsx</w:t>
      </w:r>
      <w:r>
        <w:rPr>
          <w:rFonts w:ascii="Calibri" w:cs="Calibri" w:eastAsia="Calibri" w:hAnsi="Calibri"/>
          <w:color w:val="1F2937"/>
          <w:sz w:val="22"/>
          <w:szCs w:val="22"/>
        </w:rPr>
        <w:t xml:space="preserve"> rend une page à l'URL correspondant à son dossier ; </w:t>
      </w:r>
      <w:r>
        <w:rPr>
          <w:rFonts w:ascii="Consolas" w:cs="Consolas" w:eastAsia="Consolas" w:hAnsi="Consolas"/>
          <w:color w:val="9A3412"/>
          <w:sz w:val="18"/>
          <w:szCs w:val="18"/>
          <w:shd w:fill="EEF2F7" w:val="clear"/>
        </w:rPr>
        <w:t xml:space="preserve">layout.tsx</w:t>
      </w:r>
      <w:r>
        <w:rPr>
          <w:rFonts w:ascii="Calibri" w:cs="Calibri" w:eastAsia="Calibri" w:hAnsi="Calibri"/>
          <w:color w:val="1F2937"/>
          <w:sz w:val="22"/>
          <w:szCs w:val="22"/>
        </w:rPr>
        <w:t xml:space="preserve"> est une « enveloppe » qui entoure toutes les pages situées sous lui et qui ne se re-rend pas quand on navigue d'une de ses pages à une autre ; </w:t>
      </w:r>
      <w:r>
        <w:rPr>
          <w:rFonts w:ascii="Consolas" w:cs="Consolas" w:eastAsia="Consolas" w:hAnsi="Consolas"/>
          <w:color w:val="9A3412"/>
          <w:sz w:val="18"/>
          <w:szCs w:val="18"/>
          <w:shd w:fill="EEF2F7" w:val="clear"/>
        </w:rPr>
        <w:t xml:space="preserve">error.tsx</w:t>
      </w:r>
      <w:r>
        <w:rPr>
          <w:rFonts w:ascii="Calibri" w:cs="Calibri" w:eastAsia="Calibri" w:hAnsi="Calibri"/>
          <w:color w:val="1F2937"/>
          <w:sz w:val="22"/>
          <w:szCs w:val="22"/>
        </w:rPr>
        <w:t xml:space="preserve"> est un filet de secours qui s'affiche à la place du contenu quand une erreur JavaScript remonte depuis un composant de ce segment ; </w:t>
      </w:r>
      <w:r>
        <w:rPr>
          <w:rFonts w:ascii="Consolas" w:cs="Consolas" w:eastAsia="Consolas" w:hAnsi="Consolas"/>
          <w:color w:val="9A3412"/>
          <w:sz w:val="18"/>
          <w:szCs w:val="18"/>
          <w:shd w:fill="EEF2F7" w:val="clear"/>
        </w:rPr>
        <w:t xml:space="preserve">global-error.tsx</w:t>
      </w:r>
      <w:r>
        <w:rPr>
          <w:rFonts w:ascii="Calibri" w:cs="Calibri" w:eastAsia="Calibri" w:hAnsi="Calibri"/>
          <w:color w:val="1F2937"/>
          <w:sz w:val="22"/>
          <w:szCs w:val="22"/>
        </w:rPr>
        <w:t xml:space="preserve"> fait la même chose mais pour les erreurs qui cassent le layout racine lui-même (il doit donc générer ses propres balises </w:t>
      </w:r>
      <w:r>
        <w:rPr>
          <w:rFonts w:ascii="Consolas" w:cs="Consolas" w:eastAsia="Consolas" w:hAnsi="Consolas"/>
          <w:color w:val="9A3412"/>
          <w:sz w:val="18"/>
          <w:szCs w:val="18"/>
          <w:shd w:fill="EEF2F7" w:val="clear"/>
        </w:rPr>
        <w:t xml:space="preserve">&lt;html&gt;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&lt;body&gt;</w:t>
      </w:r>
      <w:r>
        <w:rPr>
          <w:rFonts w:ascii="Calibri" w:cs="Calibri" w:eastAsia="Calibri" w:hAnsi="Calibri"/>
          <w:color w:val="1F2937"/>
          <w:sz w:val="22"/>
          <w:szCs w:val="22"/>
        </w:rPr>
        <w:t xml:space="preserve">, puisque celles du layout racine viennent justement de planter) ; </w:t>
      </w:r>
      <w:r>
        <w:rPr>
          <w:rFonts w:ascii="Consolas" w:cs="Consolas" w:eastAsia="Consolas" w:hAnsi="Consolas"/>
          <w:color w:val="9A3412"/>
          <w:sz w:val="18"/>
          <w:szCs w:val="18"/>
          <w:shd w:fill="EEF2F7" w:val="clear"/>
        </w:rPr>
        <w:t xml:space="preserve">not-found.tsx</w:t>
      </w:r>
      <w:r>
        <w:rPr>
          <w:rFonts w:ascii="Calibri" w:cs="Calibri" w:eastAsia="Calibri" w:hAnsi="Calibri"/>
          <w:color w:val="1F2937"/>
          <w:sz w:val="22"/>
          <w:szCs w:val="22"/>
        </w:rPr>
        <w:t xml:space="preserve"> est la page 404 ; </w:t>
      </w:r>
      <w:r>
        <w:rPr>
          <w:rFonts w:ascii="Consolas" w:cs="Consolas" w:eastAsia="Consolas" w:hAnsi="Consolas"/>
          <w:color w:val="9A3412"/>
          <w:sz w:val="18"/>
          <w:szCs w:val="18"/>
          <w:shd w:fill="EEF2F7" w:val="clear"/>
        </w:rPr>
        <w:t xml:space="preserve">manifest.ts</w:t>
      </w:r>
      <w:r>
        <w:rPr>
          <w:rFonts w:ascii="Calibri" w:cs="Calibri" w:eastAsia="Calibri" w:hAnsi="Calibri"/>
          <w:color w:val="1F2937"/>
          <w:sz w:val="22"/>
          <w:szCs w:val="22"/>
        </w:rPr>
        <w:t xml:space="preserve"> génère automatiquement le fichier </w:t>
      </w:r>
      <w:r>
        <w:rPr>
          <w:rFonts w:ascii="Consolas" w:cs="Consolas" w:eastAsia="Consolas" w:hAnsi="Consolas"/>
          <w:color w:val="9A3412"/>
          <w:sz w:val="18"/>
          <w:szCs w:val="18"/>
          <w:shd w:fill="EEF2F7" w:val="clear"/>
        </w:rPr>
        <w:t xml:space="preserve">manifest.webmanifest</w:t>
      </w:r>
      <w:r>
        <w:rPr>
          <w:rFonts w:ascii="Calibri" w:cs="Calibri" w:eastAsia="Calibri" w:hAnsi="Calibri"/>
          <w:color w:val="1F2937"/>
          <w:sz w:val="22"/>
          <w:szCs w:val="22"/>
        </w:rPr>
        <w:t xml:space="preserve"> qui permet à un navigateur mobile d'« installer » le site comme une application (une PWA) ; </w:t>
      </w:r>
      <w:r>
        <w:rPr>
          <w:rFonts w:ascii="Consolas" w:cs="Consolas" w:eastAsia="Consolas" w:hAnsi="Consolas"/>
          <w:color w:val="9A3412"/>
          <w:sz w:val="18"/>
          <w:szCs w:val="18"/>
          <w:shd w:fill="EEF2F7" w:val="clear"/>
        </w:rPr>
        <w:t xml:space="preserve">apple-icon.tsx</w:t>
      </w:r>
      <w:r>
        <w:rPr>
          <w:rFonts w:ascii="Calibri" w:cs="Calibri" w:eastAsia="Calibri" w:hAnsi="Calibri"/>
          <w:color w:val="1F2937"/>
          <w:sz w:val="22"/>
          <w:szCs w:val="22"/>
        </w:rPr>
        <w:t xml:space="preserve"> génère à la volée, sous forme d'image PNG, l'icône affichée sur l'écran d'accueil iOS. Une autre convention est le </w:t>
      </w:r>
      <w:r>
        <w:rPr>
          <w:rFonts w:ascii="Calibri" w:cs="Calibri" w:eastAsia="Calibri" w:hAnsi="Calibri"/>
          <w:b/>
          <w:bCs/>
          <w:color w:val="1F2937"/>
          <w:sz w:val="22"/>
          <w:szCs w:val="22"/>
        </w:rPr>
        <w:t xml:space="preserve">route group</w:t>
      </w:r>
      <w:r>
        <w:rPr>
          <w:rFonts w:ascii="Calibri" w:cs="Calibri" w:eastAsia="Calibri" w:hAnsi="Calibri"/>
          <w:color w:val="1F2937"/>
          <w:sz w:val="22"/>
          <w:szCs w:val="22"/>
        </w:rPr>
        <w:t xml:space="preserve"> : un dossier dont le nom est entre parenthèses, comme </w:t>
      </w:r>
      <w:r>
        <w:rPr>
          <w:rFonts w:ascii="Consolas" w:cs="Consolas" w:eastAsia="Consolas" w:hAnsi="Consolas"/>
          <w:color w:val="9A3412"/>
          <w:sz w:val="18"/>
          <w:szCs w:val="18"/>
          <w:shd w:fill="EEF2F7" w:val="clear"/>
        </w:rPr>
        <w:t xml:space="preserve">(auth)</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(app)</w:t>
      </w:r>
      <w:r>
        <w:rPr>
          <w:rFonts w:ascii="Calibri" w:cs="Calibri" w:eastAsia="Calibri" w:hAnsi="Calibri"/>
          <w:color w:val="1F2937"/>
          <w:sz w:val="22"/>
          <w:szCs w:val="22"/>
        </w:rPr>
        <w:t xml:space="preserve">, sert uniquement à regrouper des routes pour leur donner un layout commun, mais il </w:t>
      </w:r>
      <w:r>
        <w:rPr>
          <w:rFonts w:ascii="Calibri" w:cs="Calibri" w:eastAsia="Calibri" w:hAnsi="Calibri"/>
          <w:b/>
          <w:bCs/>
          <w:color w:val="1F2937"/>
          <w:sz w:val="22"/>
          <w:szCs w:val="22"/>
        </w:rPr>
        <w:t xml:space="preserve">disparaît de l'URL</w:t>
      </w:r>
      <w:r>
        <w:rPr>
          <w:rFonts w:ascii="Calibri" w:cs="Calibri" w:eastAsia="Calibri" w:hAnsi="Calibri"/>
          <w:color w:val="1F2937"/>
          <w:sz w:val="22"/>
          <w:szCs w:val="22"/>
        </w:rPr>
        <w:t xml:space="preserve">: la page </w:t>
      </w:r>
      <w:r>
        <w:rPr>
          <w:rFonts w:ascii="Consolas" w:cs="Consolas" w:eastAsia="Consolas" w:hAnsi="Consolas"/>
          <w:color w:val="9A3412"/>
          <w:sz w:val="18"/>
          <w:szCs w:val="18"/>
          <w:shd w:fill="EEF2F7" w:val="clear"/>
        </w:rPr>
        <w:t xml:space="preserve">app/(auth)/login/page.tsx</w:t>
      </w:r>
      <w:r>
        <w:rPr>
          <w:rFonts w:ascii="Calibri" w:cs="Calibri" w:eastAsia="Calibri" w:hAnsi="Calibri"/>
          <w:color w:val="1F2937"/>
          <w:sz w:val="22"/>
          <w:szCs w:val="22"/>
        </w:rPr>
        <w:t xml:space="preserve"> répond donc à </w:t>
      </w:r>
      <w:r>
        <w:rPr>
          <w:rFonts w:ascii="Consolas" w:cs="Consolas" w:eastAsia="Consolas" w:hAnsi="Consolas"/>
          <w:color w:val="9A3412"/>
          <w:sz w:val="18"/>
          <w:szCs w:val="18"/>
          <w:shd w:fill="EEF2F7" w:val="clear"/>
        </w:rPr>
        <w:t xml:space="preserve">/login</w:t>
      </w:r>
      <w:r>
        <w:rPr>
          <w:rFonts w:ascii="Calibri" w:cs="Calibri" w:eastAsia="Calibri" w:hAnsi="Calibri"/>
          <w:color w:val="1F2937"/>
          <w:sz w:val="22"/>
          <w:szCs w:val="22"/>
        </w:rPr>
        <w:t xml:space="preserve">, et non à </w:t>
      </w:r>
      <w:r>
        <w:rPr>
          <w:rFonts w:ascii="Consolas" w:cs="Consolas" w:eastAsia="Consolas" w:hAnsi="Consolas"/>
          <w:color w:val="9A3412"/>
          <w:sz w:val="18"/>
          <w:szCs w:val="18"/>
          <w:shd w:fill="EEF2F7" w:val="clear"/>
        </w:rPr>
        <w:t xml:space="preserve">/auth/login</w:t>
      </w:r>
      <w:r>
        <w:rPr>
          <w:rFonts w:ascii="Calibri" w:cs="Calibri" w:eastAsia="Calibri" w:hAnsi="Calibri"/>
          <w:color w:val="1F2937"/>
          <w:sz w:val="22"/>
          <w:szCs w:val="22"/>
        </w:rPr>
        <w:t xml:space="preserve">. C'est exactement ce qui permet aux écrans d'authentification d'avoir un design centré, plein écran, sans barre latérale ni barre du bas, tandis que le groupe </w:t>
      </w:r>
      <w:r>
        <w:rPr>
          <w:rFonts w:ascii="Consolas" w:cs="Consolas" w:eastAsia="Consolas" w:hAnsi="Consolas"/>
          <w:color w:val="9A3412"/>
          <w:sz w:val="18"/>
          <w:szCs w:val="18"/>
          <w:shd w:fill="EEF2F7" w:val="clear"/>
        </w:rPr>
        <w:t xml:space="preserve">(app)</w:t>
      </w:r>
      <w:r>
        <w:rPr>
          <w:rFonts w:ascii="Calibri" w:cs="Calibri" w:eastAsia="Calibri" w:hAnsi="Calibri"/>
          <w:color w:val="1F2937"/>
          <w:sz w:val="22"/>
          <w:szCs w:val="22"/>
        </w:rPr>
        <w:t xml:space="preserve"> habille toutes ses pages de l'interface complète.</w:t>
      </w:r>
    </w:p>
    <w:p>
      <w:pPr>
        <w:spacing w:after="140" w:line="276"/>
        <w:jc w:val="both"/>
      </w:pPr>
      <w:r>
        <w:rPr>
          <w:rFonts w:ascii="Calibri" w:cs="Calibri" w:eastAsia="Calibri" w:hAnsi="Calibri"/>
          <w:color w:val="1F2937"/>
          <w:sz w:val="22"/>
          <w:szCs w:val="22"/>
        </w:rPr>
        <w:t xml:space="preserve">Le fichier </w:t>
      </w:r>
      <w:r>
        <w:rPr>
          <w:rFonts w:ascii="Consolas" w:cs="Consolas" w:eastAsia="Consolas" w:hAnsi="Consolas"/>
          <w:color w:val="9A3412"/>
          <w:sz w:val="18"/>
          <w:szCs w:val="18"/>
          <w:shd w:fill="EEF2F7" w:val="clear"/>
        </w:rPr>
        <w:t xml:space="preserve">app/api/[...path]/route.ts</w:t>
      </w:r>
      <w:r>
        <w:rPr>
          <w:rFonts w:ascii="Calibri" w:cs="Calibri" w:eastAsia="Calibri" w:hAnsi="Calibri"/>
          <w:color w:val="1F2937"/>
          <w:sz w:val="22"/>
          <w:szCs w:val="22"/>
        </w:rPr>
        <w:t xml:space="preserve"> relève d'une quatrième convention : un Route Handler, c'est-à-dire un fichier qui ne rend pas de HTML mais répond à des requêtes HTTP, comme un mini-serveur. Les crochets avec trois points, </w:t>
      </w:r>
      <w:r>
        <w:rPr>
          <w:rFonts w:ascii="Consolas" w:cs="Consolas" w:eastAsia="Consolas" w:hAnsi="Consolas"/>
          <w:color w:val="9A3412"/>
          <w:sz w:val="18"/>
          <w:szCs w:val="18"/>
          <w:shd w:fill="EEF2F7" w:val="clear"/>
        </w:rPr>
        <w:t xml:space="preserve">[...path]</w:t>
      </w:r>
      <w:r>
        <w:rPr>
          <w:rFonts w:ascii="Calibri" w:cs="Calibri" w:eastAsia="Calibri" w:hAnsi="Calibri"/>
          <w:color w:val="1F2937"/>
          <w:sz w:val="22"/>
          <w:szCs w:val="22"/>
        </w:rPr>
        <w:t xml:space="preserve">, en font un segment « attrape-tout » : il capture </w:t>
      </w:r>
      <w:r>
        <w:rPr>
          <w:rFonts w:ascii="Consolas" w:cs="Consolas" w:eastAsia="Consolas" w:hAnsi="Consolas"/>
          <w:color w:val="9A3412"/>
          <w:sz w:val="18"/>
          <w:szCs w:val="18"/>
          <w:shd w:fill="EEF2F7" w:val="clear"/>
        </w:rPr>
        <w:t xml:space="preserve">/api/auth/login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/api/matches/42/live</w:t>
      </w:r>
      <w:r>
        <w:rPr>
          <w:rFonts w:ascii="Calibri" w:cs="Calibri" w:eastAsia="Calibri" w:hAnsi="Calibri"/>
          <w:color w:val="1F2937"/>
          <w:sz w:val="22"/>
          <w:szCs w:val="22"/>
        </w:rPr>
        <w:t xml:space="preserve">, n'importe quelle profondeur d'URL sous </w:t>
      </w:r>
      <w:r>
        <w:rPr>
          <w:rFonts w:ascii="Consolas" w:cs="Consolas" w:eastAsia="Consolas" w:hAnsi="Consolas"/>
          <w:color w:val="9A3412"/>
          <w:sz w:val="18"/>
          <w:szCs w:val="18"/>
          <w:shd w:fill="EEF2F7" w:val="clear"/>
        </w:rPr>
        <w:t xml:space="preserve">/api</w:t>
      </w:r>
      <w:r>
        <w:rPr>
          <w:rFonts w:ascii="Calibri" w:cs="Calibri" w:eastAsia="Calibri" w:hAnsi="Calibri"/>
          <w:color w:val="1F2937"/>
          <w:sz w:val="22"/>
          <w:szCs w:val="22"/>
        </w:rPr>
        <w:t xml:space="preserve">. Son rôle est celui d'un relais : le navigateur appelle toujours </w:t>
      </w:r>
      <w:r>
        <w:rPr>
          <w:rFonts w:ascii="Consolas" w:cs="Consolas" w:eastAsia="Consolas" w:hAnsi="Consolas"/>
          <w:color w:val="9A3412"/>
          <w:sz w:val="18"/>
          <w:szCs w:val="18"/>
          <w:shd w:fill="EEF2F7" w:val="clear"/>
        </w:rPr>
        <w:t xml:space="preserve">/api/quelque-chose</w:t>
      </w:r>
      <w:r>
        <w:rPr>
          <w:rFonts w:ascii="Calibri" w:cs="Calibri" w:eastAsia="Calibri" w:hAnsi="Calibri"/>
          <w:color w:val="1F2937"/>
          <w:sz w:val="22"/>
          <w:szCs w:val="22"/>
        </w:rPr>
        <w:t xml:space="preserve"> sur le même domaine que la page, et Next.js transmet la requête au backend Spring Boot, qui vit sur un autre port en local et sur un autre domaine en production. Deux bénéfices : le cookie de session est vu comme un cookie du domaine du frontend, donc renvoyé à chaque requête en </w:t>
      </w:r>
      <w:r>
        <w:rPr>
          <w:rFonts w:ascii="Consolas" w:cs="Consolas" w:eastAsia="Consolas" w:hAnsi="Consolas"/>
          <w:color w:val="9A3412"/>
          <w:sz w:val="18"/>
          <w:szCs w:val="18"/>
          <w:shd w:fill="EEF2F7" w:val="clear"/>
        </w:rPr>
        <w:t xml:space="preserve">SameSite=Lax</w:t>
      </w:r>
      <w:r>
        <w:rPr>
          <w:rFonts w:ascii="Calibri" w:cs="Calibri" w:eastAsia="Calibri" w:hAnsi="Calibri"/>
          <w:color w:val="1F2937"/>
          <w:sz w:val="22"/>
          <w:szCs w:val="22"/>
        </w:rPr>
        <w:t xml:space="preserve"> ; et il n'y a pas de CORS à gérer, tout partant vers le même domaine.</w:t>
      </w:r>
    </w:p>
    <w:p>
      <w:pPr>
        <w:spacing w:after="140" w:line="276"/>
        <w:jc w:val="both"/>
      </w:pPr>
      <w:r>
        <w:rPr>
          <w:rFonts w:ascii="Calibri" w:cs="Calibri" w:eastAsia="Calibri" w:hAnsi="Calibri"/>
          <w:color w:val="1F2937"/>
          <w:sz w:val="22"/>
          <w:szCs w:val="22"/>
        </w:rPr>
        <w:t xml:space="preserve">C'est aussi la clé du modèle d'authentification : </w:t>
      </w:r>
      <w:r>
        <w:rPr>
          <w:rFonts w:ascii="Calibri" w:cs="Calibri" w:eastAsia="Calibri" w:hAnsi="Calibri"/>
          <w:b/>
          <w:bCs/>
          <w:color w:val="1F2937"/>
          <w:sz w:val="22"/>
          <w:szCs w:val="22"/>
        </w:rPr>
        <w:t xml:space="preserve">aucun jeton n'est stocké dans le navigateur, il n'y a qu'un cookie de session HTTP-only</w:t>
      </w:r>
      <w:r>
        <w:rPr>
          <w:rFonts w:ascii="Calibri" w:cs="Calibri" w:eastAsia="Calibri" w:hAnsi="Calibri"/>
          <w:color w:val="1F2937"/>
          <w:sz w:val="22"/>
          <w:szCs w:val="22"/>
        </w:rPr>
        <w:t xml:space="preserve"> (invisible du JavaScript, donc non volable par une injection de script). </w:t>
      </w:r>
      <w:r>
        <w:rPr>
          <w:rFonts w:ascii="Consolas" w:cs="Consolas" w:eastAsia="Consolas" w:hAnsi="Consolas"/>
          <w:color w:val="9A3412"/>
          <w:sz w:val="18"/>
          <w:szCs w:val="18"/>
          <w:shd w:fill="EEF2F7" w:val="clear"/>
        </w:rPr>
        <w:t xml:space="preserve">proxy.ts</w:t>
      </w:r>
      <w:r>
        <w:rPr>
          <w:rFonts w:ascii="Calibri" w:cs="Calibri" w:eastAsia="Calibri" w:hAnsi="Calibri"/>
          <w:color w:val="1F2937"/>
          <w:sz w:val="22"/>
          <w:szCs w:val="22"/>
        </w:rPr>
        <w:t xml:space="preserve"> renvoie vers </w:t>
      </w:r>
      <w:r>
        <w:rPr>
          <w:rFonts w:ascii="Consolas" w:cs="Consolas" w:eastAsia="Consolas" w:hAnsi="Consolas"/>
          <w:color w:val="9A3412"/>
          <w:sz w:val="18"/>
          <w:szCs w:val="18"/>
          <w:shd w:fill="EEF2F7" w:val="clear"/>
        </w:rPr>
        <w:t xml:space="preserve">/login</w:t>
      </w:r>
      <w:r>
        <w:rPr>
          <w:rFonts w:ascii="Calibri" w:cs="Calibri" w:eastAsia="Calibri" w:hAnsi="Calibri"/>
          <w:color w:val="1F2937"/>
          <w:sz w:val="22"/>
          <w:szCs w:val="22"/>
        </w:rPr>
        <w:t xml:space="preserve"> un visiteur sans cookie sur une page réservée, et </w:t>
      </w:r>
      <w:r>
        <w:rPr>
          <w:rFonts w:ascii="Consolas" w:cs="Consolas" w:eastAsia="Consolas" w:hAnsi="Consolas"/>
          <w:color w:val="9A3412"/>
          <w:sz w:val="18"/>
          <w:szCs w:val="18"/>
          <w:shd w:fill="EEF2F7" w:val="clear"/>
        </w:rPr>
        <w:t xml:space="preserve">lib/api/http.ts</w:t>
      </w:r>
      <w:r>
        <w:rPr>
          <w:rFonts w:ascii="Calibri" w:cs="Calibri" w:eastAsia="Calibri" w:hAnsi="Calibri"/>
          <w:color w:val="1F2937"/>
          <w:sz w:val="22"/>
          <w:szCs w:val="22"/>
        </w:rPr>
        <w:t xml:space="preserve"> traite une session expirée au premier 401.</w:t>
      </w:r>
    </w:p>
    <w:p>
      <w:pPr>
        <w:spacing w:after="140" w:line="276"/>
        <w:jc w:val="both"/>
      </w:pPr>
      <w:r>
        <w:rPr>
          <w:rFonts w:ascii="Calibri" w:cs="Calibri" w:eastAsia="Calibri" w:hAnsi="Calibri"/>
          <w:color w:val="1F2937"/>
          <w:sz w:val="22"/>
          <w:szCs w:val="22"/>
        </w:rPr>
        <w:t xml:space="preserve">Enfin, la navigation tient en cinq rubriques (</w:t>
      </w:r>
      <w:r>
        <w:rPr>
          <w:rFonts w:ascii="Consolas" w:cs="Consolas" w:eastAsia="Consolas" w:hAnsi="Consolas"/>
          <w:color w:val="9A3412"/>
          <w:sz w:val="18"/>
          <w:szCs w:val="18"/>
          <w:shd w:fill="EEF2F7" w:val="clear"/>
        </w:rPr>
        <w:t xml:space="preserve">lib/nav.ts</w:t>
      </w:r>
      <w:r>
        <w:rPr>
          <w:rFonts w:ascii="Calibri" w:cs="Calibri" w:eastAsia="Calibri" w:hAnsi="Calibri"/>
          <w:color w:val="1F2937"/>
          <w:sz w:val="22"/>
          <w:szCs w:val="22"/>
        </w:rPr>
        <w:t xml:space="preserve">) : sur écran large, une barre latérale (</w:t>
      </w:r>
      <w:r>
        <w:rPr>
          <w:rFonts w:ascii="Consolas" w:cs="Consolas" w:eastAsia="Consolas" w:hAnsi="Consolas"/>
          <w:color w:val="9A3412"/>
          <w:sz w:val="18"/>
          <w:szCs w:val="18"/>
          <w:shd w:fill="EEF2F7" w:val="clear"/>
        </w:rPr>
        <w:t xml:space="preserve">sidebar.tsx</w:t>
      </w:r>
      <w:r>
        <w:rPr>
          <w:rFonts w:ascii="Calibri" w:cs="Calibri" w:eastAsia="Calibri" w:hAnsi="Calibri"/>
          <w:color w:val="1F2937"/>
          <w:sz w:val="22"/>
          <w:szCs w:val="22"/>
        </w:rPr>
        <w:t xml:space="preserve">) qui déplie les onglets de la rubrique ouverte ; sur mobile, une barre flottante en bas de l'écran (</w:t>
      </w:r>
      <w:r>
        <w:rPr>
          <w:rFonts w:ascii="Consolas" w:cs="Consolas" w:eastAsia="Consolas" w:hAnsi="Consolas"/>
          <w:color w:val="9A3412"/>
          <w:sz w:val="18"/>
          <w:szCs w:val="18"/>
          <w:shd w:fill="EEF2F7" w:val="clear"/>
        </w:rPr>
        <w:t xml:space="preserve">bottom-nav.tsx</w:t>
      </w:r>
      <w:r>
        <w:rPr>
          <w:rFonts w:ascii="Calibri" w:cs="Calibri" w:eastAsia="Calibri" w:hAnsi="Calibri"/>
          <w:color w:val="1F2937"/>
          <w:sz w:val="22"/>
          <w:szCs w:val="22"/>
        </w:rPr>
        <w:t xml:space="preserve">) et des onglets en haut des pages d'une rubrique (</w:t>
      </w:r>
      <w:r>
        <w:rPr>
          <w:rFonts w:ascii="Consolas" w:cs="Consolas" w:eastAsia="Consolas" w:hAnsi="Consolas"/>
          <w:color w:val="9A3412"/>
          <w:sz w:val="18"/>
          <w:szCs w:val="18"/>
          <w:shd w:fill="EEF2F7" w:val="clear"/>
        </w:rPr>
        <w:t xml:space="preserve">section-tabs.tsx</w:t>
      </w:r>
      <w:r>
        <w:rPr>
          <w:rFonts w:ascii="Calibri" w:cs="Calibri" w:eastAsia="Calibri" w:hAnsi="Calibri"/>
          <w:color w:val="1F2937"/>
          <w:sz w:val="22"/>
          <w:szCs w:val="22"/>
        </w:rPr>
        <w:t xml:space="preserve">). Le compte (profil, paramètres, aide, console admin) est dans le menu de l'avatar. Il n'y a plus de menu hamburger : il doublait la barre du bas.</w:t>
      </w:r>
    </w:p>
    <w:p>
      <w:pPr>
        <w:pStyle w:val="Heading2"/>
        <w:keepNext/>
        <w:shd w:fill="FAFAFA" w:val="clear"/>
        <w:spacing w:after="140" w:before="360"/>
      </w:pPr>
      <w:r>
        <w:rPr>
          <w:rFonts w:ascii="Consolas" w:cs="Consolas" w:eastAsia="Consolas" w:hAnsi="Consolas"/>
          <w:b/>
          <w:bCs/>
          <w:color w:val="1F2937"/>
          <w:sz w:val="28"/>
          <w:szCs w:val="28"/>
        </w:rPr>
        <w:t xml:space="preserve">frontend/app/(auth)/layout.tsx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L'enveloppe commune des écrans d'authentification (connexion, inscription, mot de passe oublié, réinitialisation, vérification d'email) : photo de terrain en plein écran sous un dégradé qui suit le thème, logo HoopPicks (variante « mid ») menant à l'accueil, et la carte du formulaire au centre. Server Component sans état. La classe </w:t>
      </w:r>
      <w:r>
        <w:rPr>
          <w:rFonts w:ascii="Consolas" w:cs="Consolas" w:eastAsia="Consolas" w:hAnsi="Consolas"/>
          <w:color w:val="9A3412"/>
          <w:sz w:val="18"/>
          <w:szCs w:val="18"/>
          <w:shd w:fill="EEF2F7" w:val="clear"/>
        </w:rPr>
        <w:t xml:space="preserve">app-field</w:t>
      </w:r>
      <w:r>
        <w:rPr>
          <w:rFonts w:ascii="Calibri" w:cs="Calibri" w:eastAsia="Calibri" w:hAnsi="Calibri"/>
          <w:color w:val="1F2937"/>
          <w:sz w:val="22"/>
          <w:szCs w:val="22"/>
        </w:rPr>
        <w:t xml:space="preserve"> est ajoutée ici parce que ces écrans vivent hors de l'</w:t>
      </w:r>
      <w:r>
        <w:rPr>
          <w:rFonts w:ascii="Consolas" w:cs="Consolas" w:eastAsia="Consolas" w:hAnsi="Consolas"/>
          <w:color w:val="9A3412"/>
          <w:sz w:val="18"/>
          <w:szCs w:val="18"/>
          <w:shd w:fill="EEF2F7" w:val="clear"/>
        </w:rPr>
        <w:t xml:space="preserve">AppShell</w:t>
      </w:r>
      <w:r>
        <w:rPr>
          <w:rFonts w:ascii="Calibri" w:cs="Calibri" w:eastAsia="Calibri" w:hAnsi="Calibri"/>
          <w:color w:val="1F2937"/>
          <w:sz w:val="22"/>
          <w:szCs w:val="22"/>
        </w:rPr>
        <w:t xml:space="preserve"> : sans ce fond, l'effet de verre de la carte flouterait un aplat uni et rendrait gris.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Image from "next/image";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LogoSymbol } from "@/app/LogoSymbol";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AuthLayout({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 React.ReactNode;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app-field ajouté : les écrans d'auth sont HORS de l'AppShell, donc 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n'héritaient pas du champ lumineux. Sans lui, la carte de login en verre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(Card → .glass) floute un fond uni et rend gris.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 garde la photo de terrain : elle passe AU-DESSUS du champ, et c'est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elle que le verre de la carte va flouter : l'effet y est plus lisible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 partout ailleurs dans le produit.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className="app-field relative flex min-h-screen flex-col items-center justify-center overflow-hidden px-4"&gt;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src="/images/auth-court-lines.jpg"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preload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sizes="100vw"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className="object-cover opacity-60 [filter:brightness(1.6)_contrast(1.15)]"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Dégradé de lisibilité allégé (55 % → 40 % au centre) : la carte porte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maintenant son propre verre, le fond n'a plus besoin d'être aussi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couvrant.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inset-0 bg-gradient-to-b from-[color-mix(in_srgb,var(--field-base)_30%,transparent)] via-[color-mix(in_srgb,var(--field-base)_40%,transparent)] to-[color-mix(in_srgb,var(--field-base)_75%,transparent)]"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className="relative z-10 mb-8 flex items-center gap-2.5 font-heading text-2xl font-bold"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&lt;LogoSymbol variant="mid" className="h-12 w-12 shrink-0"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Hoop&lt;span className="text-primary"&gt;Picks&lt;/span&gt;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z-10 flex w-full flex-col items-center"&gt;{children}&lt;/div&gt;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frontend/app/(auth)/login/page.tsx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connexion (</w:t>
      </w:r>
      <w:r>
        <w:rPr>
          <w:rFonts w:ascii="Consolas" w:cs="Consolas" w:eastAsia="Consolas" w:hAnsi="Consolas"/>
          <w:color w:val="9A3412"/>
          <w:sz w:val="18"/>
          <w:szCs w:val="18"/>
          <w:shd w:fill="EEF2F7" w:val="clear"/>
        </w:rPr>
        <w:t xml:space="preserve">/login</w:t>
      </w:r>
      <w:r>
        <w:rPr>
          <w:rFonts w:ascii="Calibri" w:cs="Calibri" w:eastAsia="Calibri" w:hAnsi="Calibri"/>
          <w:color w:val="1F2937"/>
          <w:sz w:val="22"/>
          <w:szCs w:val="22"/>
        </w:rPr>
        <w:t xml:space="preserve">) : email, mot de passe, lien « Mot de passe oublié ? », lien vers l'inscription. Après la connexion, le joueur retourne à la page qu'il avait demandée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par exemple un lien d'invitation de ligue), filtrée par </w:t>
      </w:r>
      <w:r>
        <w:rPr>
          <w:rFonts w:ascii="Consolas" w:cs="Consolas" w:eastAsia="Consolas" w:hAnsi="Consolas"/>
          <w:color w:val="9A3412"/>
          <w:sz w:val="18"/>
          <w:szCs w:val="18"/>
          <w:shd w:fill="EEF2F7" w:val="clear"/>
        </w:rPr>
        <w:t xml:space="preserve">safeRedirectTarget</w:t>
      </w:r>
      <w:r>
        <w:rPr>
          <w:rFonts w:ascii="Calibri" w:cs="Calibri" w:eastAsia="Calibri" w:hAnsi="Calibri"/>
          <w:color w:val="1F2937"/>
          <w:sz w:val="22"/>
          <w:szCs w:val="22"/>
        </w:rPr>
        <w:t xml:space="preserve"> pour ne jamais renvoyer vers un autre site ; sinon l'accueil. Avec </w:t>
      </w:r>
      <w:r>
        <w:rPr>
          <w:rFonts w:ascii="Consolas" w:cs="Consolas" w:eastAsia="Consolas" w:hAnsi="Consolas"/>
          <w:color w:val="9A3412"/>
          <w:sz w:val="18"/>
          <w:szCs w:val="18"/>
          <w:shd w:fill="EEF2F7" w:val="clear"/>
        </w:rPr>
        <w:t xml:space="preserve">?expired=1</w:t>
      </w:r>
      <w:r>
        <w:rPr>
          <w:rFonts w:ascii="Calibri" w:cs="Calibri" w:eastAsia="Calibri" w:hAnsi="Calibri"/>
          <w:color w:val="1F2937"/>
          <w:sz w:val="22"/>
          <w:szCs w:val="22"/>
        </w:rPr>
        <w:t xml:space="preserve">, un bandeau dit « Ta session a expiré, reconnecte-toi. ». Le message d'échec ne distingue pas un email inconnu d'un mauvais mot de passe, pour ne pas révéler quels comptes existent. Le lien vers l'inscription garde la destination.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useRouter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safeRedirectTarget } from "@/lib/safe-redirect";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Label } from "@/components/ui/label";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loginUser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LoginPage({ searchParams }: { searchParams: Promise&lt;{ from?: string; expired?: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Page demandée avant la connexion (lien d'invitation de ligue…) : on 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retourne après, au lieu de toujours renvoyer au tableau de bord.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from, expired }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destination = safeRedirectTarget(from);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[email, setEmail]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[password, setPassword]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[error, setError]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[isSubmitting, setIsSubmitting]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async function handleSubmit(e: React.FormEvent)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setIsSubmitting(true);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loginUser(email, 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router.push(destination);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setError("Identifiants invalides.");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finally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setIsSubmitting(false);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className="w-full max-w-sm border-border bg-card"&gt;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text-xl"&gt;Connexion&lt;/CardTitle&gt;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{expired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className="mb-4 rounded-lg bg-primary/10 px-3 py-2 text-sm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 session a expiré, reconnecte-toi.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 className="flex flex-col gap-4" onSubmit={handleSubmit}&gt;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htmlFor="email"&gt;Adresse e-mail&lt;/Label&gt;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setEmail(e.target.value)}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placeholder="toi@exemple.com"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htmlFor="password"&gt;Mot de passe&lt;/Label&gt;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href="/forgot-password" className="text-xs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Mot de passe oublié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setPassword(e.target.value)}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 &amp;&amp; &lt;p className="text-sm text-destructive"&gt;{error}&lt;/p&gt;}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type="submit" disabled={isSubmitting} className="mt-2 w-full"&gt;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{isSubmitting ? "Connexion..." : "Se connecter"}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className="text-center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 encore de compte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href={from ? `/register?from=${encodeURIComponent(from)}` : "/register"}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className="text-primary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Créer un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frontend/app/(auth)/register/page.tsx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L'inscription (</w:t>
      </w:r>
      <w:r>
        <w:rPr>
          <w:rFonts w:ascii="Consolas" w:cs="Consolas" w:eastAsia="Consolas" w:hAnsi="Consolas"/>
          <w:color w:val="9A3412"/>
          <w:sz w:val="18"/>
          <w:szCs w:val="18"/>
          <w:shd w:fill="EEF2F7" w:val="clear"/>
        </w:rPr>
        <w:t xml:space="preserve">/register</w:t>
      </w:r>
      <w:r>
        <w:rPr>
          <w:rFonts w:ascii="Calibri" w:cs="Calibri" w:eastAsia="Calibri" w:hAnsi="Calibri"/>
          <w:color w:val="1F2937"/>
          <w:sz w:val="22"/>
          <w:szCs w:val="22"/>
        </w:rPr>
        <w:t xml:space="preserve">) : pseudo, email et mot de passe de 8 caractères au moins (contrôlé par le navigateur, revalidé par le serveur). Le joueur est connecté dès la création du compte et renvoyé vers la page demandée avant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ou l'accueil ; l'email de vérification part en même temps, sans bloquer l'usage du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useRouter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safeRedirectTarget } from "@/lib/safe-redirect";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Label } from "@/components/ui/label";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registerUser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RegisterPage({ searchParams }: { searchParams: Promise&lt;{ from?: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Page demandée avant la connexion (lien d'invitation de ligue…) : on 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retourne après, au lieu de toujours renvoyer au tableau de bord.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from }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destination = safeRedirectTarget(from);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[username, setUsername]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[email, setEmail]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[password, setPassword]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[error, setError]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[isSubmitting, setIsSubmitting]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async function handleSubmit(e: React.FormEvent)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setIsSubmitting(true);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registerUser(username, email, 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router.push(destination);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setError("Impossible de créer le compte (e-mail déjà utilisé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finally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setIsSubmitting(false);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className="w-full max-w-sm border-border bg-card"&gt;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text-xl"&gt;Créer un compte&lt;/CardTitle&gt;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 className="flex flex-col gap-4" onSubmit={handleSubmit}&gt;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htmlFor="name"&gt;Nom d&amp;apos;utilisateur&lt;/Label&gt;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 id="name" value={username} onChange={(e) =&gt; setUsername(e.target.value)} placeholder="TonPseudo" required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htmlFor="email"&gt;Adresse e-mail&lt;/Label&gt;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 id="email" type="email" value={email} onChange={(e) =&gt; setEmail(e.target.value)} placeholder="toi@exemple.com" required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htmlFor="password"&gt;Mot de passe&lt;/Label&gt;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 id="password" type="password" value={password} onChange={(e) =&gt; setPassword(e.target.value)} placeholder="••••••••" required minLength={8}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 &amp;&amp; &lt;p className="text-sm text-destructive"&gt;{error}&lt;/p&gt;}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type="submit" disabled={isSubmitting} className="mt-2 w-full"&gt;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{isSubmitting ? "Création..." : "Créer mon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className="text-center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Déjà un compte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href={from ? `/login?from=${encodeURIComponent(from)}` : "/login"}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className="text-primary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 connecter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frontend/app/(auth)/forgot-password/page.tsx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Première moitié du parcours « mot de passe oublié », à l'URL </w:t>
      </w:r>
      <w:r>
        <w:rPr>
          <w:rFonts w:ascii="Consolas" w:cs="Consolas" w:eastAsia="Consolas" w:hAnsi="Consolas"/>
          <w:color w:val="9A3412"/>
          <w:sz w:val="18"/>
          <w:szCs w:val="18"/>
          <w:shd w:fill="EEF2F7" w:val="clear"/>
        </w:rPr>
        <w:t xml:space="preserve">/forgot-password</w:t>
      </w:r>
      <w:r>
        <w:rPr>
          <w:rFonts w:ascii="Calibri" w:cs="Calibri" w:eastAsia="Calibri" w:hAnsi="Calibri"/>
          <w:color w:val="1F2937"/>
          <w:sz w:val="22"/>
          <w:szCs w:val="22"/>
        </w:rPr>
        <w:t xml:space="preserve">, accessible depuis le lien de la page de connexion. L'utilisateur saisit son adresse e-mail et clique sur « Envoyer le lien ». Le backend lui envoie alors un e-mail contenant un lien vers </w:t>
      </w:r>
      <w:r>
        <w:rPr>
          <w:rFonts w:ascii="Consolas" w:cs="Consolas" w:eastAsia="Consolas" w:hAnsi="Consolas"/>
          <w:color w:val="9A3412"/>
          <w:sz w:val="18"/>
          <w:szCs w:val="18"/>
          <w:shd w:fill="EEF2F7" w:val="clear"/>
        </w:rPr>
        <w:t xml:space="preserve">/reset-password?token=...</w:t>
      </w:r>
      <w:r>
        <w:rPr>
          <w:rFonts w:ascii="Calibri" w:cs="Calibri" w:eastAsia="Calibri" w:hAnsi="Calibri"/>
          <w:color w:val="1F2937"/>
          <w:sz w:val="22"/>
          <w:szCs w:val="22"/>
        </w:rPr>
        <w:t xml:space="preserve">, avec un jeton à usage unique valable 24 heures. Une fois le formulaire envoyé, la carte ne montre plus de champ : elle est remplacée par un message expliquant que si un compte existe avec cette adresse, un e-mail vient de partir, avec un rappel de vérifier les spams.</w:t>
      </w:r>
    </w:p>
    <w:p>
      <w:pPr>
        <w:spacing w:after="140" w:line="276"/>
        <w:jc w:val="both"/>
      </w:pPr>
      <w:r>
        <w:rPr>
          <w:rFonts w:ascii="Calibri" w:cs="Calibri" w:eastAsia="Calibri" w:hAnsi="Calibri"/>
          <w:color w:val="1F2937"/>
          <w:sz w:val="22"/>
          <w:szCs w:val="22"/>
        </w:rPr>
        <w:t xml:space="preserve">La particularité importante est visible dans </w:t>
      </w:r>
      <w:r>
        <w:rPr>
          <w:rFonts w:ascii="Consolas" w:cs="Consolas" w:eastAsia="Consolas" w:hAnsi="Consolas"/>
          <w:color w:val="9A3412"/>
          <w:sz w:val="18"/>
          <w:szCs w:val="18"/>
          <w:shd w:fill="EEF2F7" w:val="clear"/>
        </w:rPr>
        <w:t xml:space="preserve">handleSubmit</w:t>
      </w:r>
      <w:r>
        <w:rPr>
          <w:rFonts w:ascii="Calibri" w:cs="Calibri" w:eastAsia="Calibri" w:hAnsi="Calibri"/>
          <w:color w:val="1F2937"/>
          <w:sz w:val="22"/>
          <w:szCs w:val="22"/>
        </w:rPr>
        <w:t xml:space="preserve"> : il n'y a </w:t>
      </w:r>
      <w:r>
        <w:rPr>
          <w:rFonts w:ascii="Calibri" w:cs="Calibri" w:eastAsia="Calibri" w:hAnsi="Calibri"/>
          <w:b/>
          <w:bCs/>
          <w:color w:val="1F2937"/>
          <w:sz w:val="22"/>
          <w:szCs w:val="22"/>
        </w:rPr>
        <w:t xml:space="preserve">pas de </w:t>
      </w:r>
      <w:r>
        <w:rPr>
          <w:rFonts w:ascii="Consolas" w:cs="Consolas" w:eastAsia="Consolas" w:hAnsi="Consolas"/>
          <w:color w:val="9A3412"/>
          <w:sz w:val="18"/>
          <w:szCs w:val="18"/>
          <w:shd w:fill="EEF2F7" w:val="clear"/>
        </w:rPr>
        <w:t xml:space="preserve">catch</w:t>
      </w:r>
      <w:r>
        <w:rPr>
          <w:rFonts w:ascii="Calibri" w:cs="Calibri" w:eastAsia="Calibri" w:hAnsi="Calibri"/>
          <w:color w:val="1F2937"/>
          <w:sz w:val="22"/>
          <w:szCs w:val="22"/>
        </w:rPr>
        <w:t xml:space="preserve">, seulement un </w:t>
      </w:r>
      <w:r>
        <w:rPr>
          <w:rFonts w:ascii="Consolas" w:cs="Consolas" w:eastAsia="Consolas" w:hAnsi="Consolas"/>
          <w:color w:val="9A3412"/>
          <w:sz w:val="18"/>
          <w:szCs w:val="18"/>
          <w:shd w:fill="EEF2F7" w:val="clear"/>
        </w:rPr>
        <w:t xml:space="preserve">try</w:t>
      </w:r>
      <w:r>
        <w:rPr>
          <w:rFonts w:ascii="Calibri" w:cs="Calibri" w:eastAsia="Calibri" w:hAnsi="Calibri"/>
          <w:color w:val="1F2937"/>
          <w:sz w:val="22"/>
          <w:szCs w:val="22"/>
        </w:rPr>
        <w:t xml:space="preserve">/</w:t>
      </w:r>
      <w:r>
        <w:rPr>
          <w:rFonts w:ascii="Consolas" w:cs="Consolas" w:eastAsia="Consolas" w:hAnsi="Consolas"/>
          <w:color w:val="9A3412"/>
          <w:sz w:val="18"/>
          <w:szCs w:val="18"/>
          <w:shd w:fill="EEF2F7" w:val="clear"/>
        </w:rPr>
        <w:t xml:space="preserve">finally</w:t>
      </w:r>
      <w:r>
        <w:rPr>
          <w:rFonts w:ascii="Calibri" w:cs="Calibri" w:eastAsia="Calibri" w:hAnsi="Calibri"/>
          <w:color w:val="1F2937"/>
          <w:sz w:val="22"/>
          <w:szCs w:val="22"/>
        </w:rPr>
        <w:t xml:space="preserve">. Que l'appel </w:t>
      </w:r>
      <w:r>
        <w:rPr>
          <w:rFonts w:ascii="Consolas" w:cs="Consolas" w:eastAsia="Consolas" w:hAnsi="Consolas"/>
          <w:color w:val="9A3412"/>
          <w:sz w:val="18"/>
          <w:szCs w:val="18"/>
          <w:shd w:fill="EEF2F7" w:val="clear"/>
        </w:rPr>
        <w:t xml:space="preserve">requestPasswordReset(email)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/api/auth/forgot-password</w:t>
      </w:r>
      <w:r>
        <w:rPr>
          <w:rFonts w:ascii="Calibri" w:cs="Calibri" w:eastAsia="Calibri" w:hAnsi="Calibri"/>
          <w:color w:val="1F2937"/>
          <w:sz w:val="22"/>
          <w:szCs w:val="22"/>
        </w:rPr>
        <w:t xml:space="preserve">) réussisse ou échoue, le bloc </w:t>
      </w:r>
      <w:r>
        <w:rPr>
          <w:rFonts w:ascii="Consolas" w:cs="Consolas" w:eastAsia="Consolas" w:hAnsi="Consolas"/>
          <w:color w:val="9A3412"/>
          <w:sz w:val="18"/>
          <w:szCs w:val="18"/>
          <w:shd w:fill="EEF2F7" w:val="clear"/>
        </w:rPr>
        <w:t xml:space="preserve">finally</w:t>
      </w:r>
      <w:r>
        <w:rPr>
          <w:rFonts w:ascii="Calibri" w:cs="Calibri" w:eastAsia="Calibri" w:hAnsi="Calibri"/>
          <w:color w:val="1F2937"/>
          <w:sz w:val="22"/>
          <w:szCs w:val="22"/>
        </w:rPr>
        <w:t xml:space="preserve"> remet </w:t>
      </w:r>
      <w:r>
        <w:rPr>
          <w:rFonts w:ascii="Consolas" w:cs="Consolas" w:eastAsia="Consolas" w:hAnsi="Consolas"/>
          <w:color w:val="9A3412"/>
          <w:sz w:val="18"/>
          <w:szCs w:val="18"/>
          <w:shd w:fill="EEF2F7" w:val="clear"/>
        </w:rPr>
        <w:t xml:space="preserve">isSubmitting</w:t>
      </w:r>
      <w:r>
        <w:rPr>
          <w:rFonts w:ascii="Calibri" w:cs="Calibri" w:eastAsia="Calibri" w:hAnsi="Calibri"/>
          <w:color w:val="1F2937"/>
          <w:sz w:val="22"/>
          <w:szCs w:val="22"/>
        </w:rPr>
        <w:t xml:space="preserve"> à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et passe </w:t>
      </w:r>
      <w:r>
        <w:rPr>
          <w:rFonts w:ascii="Consolas" w:cs="Consolas" w:eastAsia="Consolas" w:hAnsi="Consolas"/>
          <w:color w:val="9A3412"/>
          <w:sz w:val="18"/>
          <w:szCs w:val="18"/>
          <w:shd w:fill="EEF2F7" w:val="clear"/>
        </w:rPr>
        <w:t xml:space="preserve">submitted</w:t>
      </w:r>
      <w:r>
        <w:rPr>
          <w:rFonts w:ascii="Calibri" w:cs="Calibri" w:eastAsia="Calibri" w:hAnsi="Calibri"/>
          <w:color w:val="1F2937"/>
          <w:sz w:val="22"/>
          <w:szCs w:val="22"/>
        </w:rPr>
        <w:t xml:space="preserve"> à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 Autrement dit, l'écran affiche systématiquement le même message de confirmation. C'est délibéré, et le commentaire du code le dit : cela empêche l'</w:t>
      </w:r>
      <w:r>
        <w:rPr>
          <w:rFonts w:ascii="Calibri" w:cs="Calibri" w:eastAsia="Calibri" w:hAnsi="Calibri"/>
          <w:color w:val="1F2937"/>
          <w:sz w:val="22"/>
          <w:szCs w:val="22"/>
        </w:rPr>
        <w:t xml:space="preserve">énumération de comptes</w:t>
      </w:r>
      <w:r>
        <w:rPr>
          <w:rFonts w:ascii="Calibri" w:cs="Calibri" w:eastAsia="Calibri" w:hAnsi="Calibri"/>
          <w:color w:val="1F2937"/>
          <w:sz w:val="22"/>
          <w:szCs w:val="22"/>
        </w:rPr>
        <w:t xml:space="preserve">, c'est-à-dire la possibilité de deviner quelles adresses sont inscrites en observant si le site répond différemment. Le backend joue le même jeu de son côté (il renvoie toujours 200, y compris si l'envoi de l'e-mail échoue) et limite les demandes à trois par heure et par adresse. Il n'y a donc que trois états ici : </w:t>
      </w:r>
      <w:r>
        <w:rPr>
          <w:rFonts w:ascii="Consolas" w:cs="Consolas" w:eastAsia="Consolas" w:hAnsi="Consolas"/>
          <w:color w:val="9A3412"/>
          <w:sz w:val="18"/>
          <w:szCs w:val="18"/>
          <w:shd w:fill="EEF2F7" w:val="clear"/>
        </w:rPr>
        <w:t xml:space="preserve">email</w:t>
      </w:r>
      <w:r>
        <w:rPr>
          <w:rFonts w:ascii="Calibri" w:cs="Calibri" w:eastAsia="Calibri" w:hAnsi="Calibri"/>
          <w:color w:val="1F2937"/>
          <w:sz w:val="22"/>
          <w:szCs w:val="22"/>
        </w:rPr>
        <w:t xml:space="preserve"> pour le champ contrôlé, </w:t>
      </w:r>
      <w:r>
        <w:rPr>
          <w:rFonts w:ascii="Consolas" w:cs="Consolas" w:eastAsia="Consolas" w:hAnsi="Consolas"/>
          <w:color w:val="9A3412"/>
          <w:sz w:val="18"/>
          <w:szCs w:val="18"/>
          <w:shd w:fill="EEF2F7" w:val="clear"/>
        </w:rPr>
        <w:t xml:space="preserve">isSubmitting</w:t>
      </w:r>
      <w:r>
        <w:rPr>
          <w:rFonts w:ascii="Calibri" w:cs="Calibri" w:eastAsia="Calibri" w:hAnsi="Calibri"/>
          <w:color w:val="1F2937"/>
          <w:sz w:val="22"/>
          <w:szCs w:val="22"/>
        </w:rPr>
        <w:t xml:space="preserve"> pour désactiver le bouton pendant l'envoi, et </w:t>
      </w:r>
      <w:r>
        <w:rPr>
          <w:rFonts w:ascii="Consolas" w:cs="Consolas" w:eastAsia="Consolas" w:hAnsi="Consolas"/>
          <w:color w:val="9A3412"/>
          <w:sz w:val="18"/>
          <w:szCs w:val="18"/>
          <w:shd w:fill="EEF2F7" w:val="clear"/>
        </w:rPr>
        <w:t xml:space="preserve">submitted</w:t>
      </w:r>
      <w:r>
        <w:rPr>
          <w:rFonts w:ascii="Calibri" w:cs="Calibri" w:eastAsia="Calibri" w:hAnsi="Calibri"/>
          <w:color w:val="1F2937"/>
          <w:sz w:val="22"/>
          <w:szCs w:val="22"/>
        </w:rPr>
        <w:t xml:space="preserve"> qui pilote le rendu conditionnel entre le formulaire et le message de confirmation. Le lien « Retour à la connexion » reste affiché dans les deux cas, puisqu'il est placé en dehors du ternaire.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Label } from "@/components/ui/label";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requestPasswordReset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ForgotPasswordPage()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[email, setEmail]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[isSubmitting, setIsSubmitting]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[submitted, setSubmitted]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async function handleSubmit(e: React.FormEvent)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setIsSubmitting(true);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requestPasswordReset(email);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finally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Toujours le même message, que le compte existe ou non : pas d'énumération.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setIsSubmitting(false);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setSubmitted(true);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className="w-full max-w-sm border-border bg-card"&gt;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text-xl"&gt;Mot de passe oublié&lt;/CardTitle&gt;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{submitted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 un compte existe avec cette adresse, un e-mail avec un lien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réinitialisation vient d&amp;apos;être envoyé. Vérifie ta boîte de réception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spams).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 className="flex flex-col gap-4" onSubmit={handleSubmit}&gt;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htmlFor="email"&gt;Adresse e-mail&lt;/Label&gt;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setEmail(e.target.value)}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placeholder="toi@exemple.com"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type="submit" disabled={isSubmitting} className="mt-2 w-full"&gt;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{isSubmitting ? "Envoi..." : "Envoyer le lien"}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className="mt-4 text-center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href="/login" className="text-primary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Retour à la connexion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frontend/app/(auth)/reset-password/page.tsx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page du lien « mot de passe oublié » (</w:t>
      </w:r>
      <w:r>
        <w:rPr>
          <w:rFonts w:ascii="Consolas" w:cs="Consolas" w:eastAsia="Consolas" w:hAnsi="Consolas"/>
          <w:color w:val="9A3412"/>
          <w:sz w:val="18"/>
          <w:szCs w:val="18"/>
          <w:shd w:fill="EEF2F7" w:val="clear"/>
        </w:rPr>
        <w:t xml:space="preserve">/reset-password?token=…</w:t>
      </w:r>
      <w:r>
        <w:rPr>
          <w:rFonts w:ascii="Calibri" w:cs="Calibri" w:eastAsia="Calibri" w:hAnsi="Calibri"/>
          <w:color w:val="1F2937"/>
          <w:sz w:val="22"/>
          <w:szCs w:val="22"/>
        </w:rPr>
        <w:t xml:space="preserve">) : nouveau mot de passe et confirmation, identiques et de 8 caractères au moins, puis retour à la connexion (le serveur ferme toutes les sessions du compte). Sans jeton, elle affiche « Lien invalide. » avec un lien pour en redemander un. Le formulaire est isolé dans un composant sous </w:t>
      </w:r>
      <w:r>
        <w:rPr>
          <w:rFonts w:ascii="Consolas" w:cs="Consolas" w:eastAsia="Consolas" w:hAnsi="Consolas"/>
          <w:color w:val="9A3412"/>
          <w:sz w:val="18"/>
          <w:szCs w:val="18"/>
          <w:shd w:fill="EEF2F7" w:val="clear"/>
        </w:rPr>
        <w:t xml:space="preserve">Suspense</w:t>
      </w:r>
      <w:r>
        <w:rPr>
          <w:rFonts w:ascii="Calibri" w:cs="Calibri" w:eastAsia="Calibri" w:hAnsi="Calibri"/>
          <w:color w:val="1F2937"/>
          <w:sz w:val="22"/>
          <w:szCs w:val="22"/>
        </w:rPr>
        <w:t xml:space="preserve">, parce qu'il lit les paramètres de l'adresse (</w:t>
      </w:r>
      <w:r>
        <w:rPr>
          <w:rFonts w:ascii="Consolas" w:cs="Consolas" w:eastAsia="Consolas" w:hAnsi="Consolas"/>
          <w:color w:val="9A3412"/>
          <w:sz w:val="18"/>
          <w:szCs w:val="18"/>
          <w:shd w:fill="EEF2F7" w:val="clear"/>
        </w:rPr>
        <w:t xml:space="preserve">useSearchParams</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Suspense,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useRouter, useSearchParams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Label } from "@/components/ui/label";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resetPassword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ResetPasswordForm()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searchParams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token = searchParams.get("token")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[password, setPassword]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[confirmPassword, setConfirmPassword]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[error, setError]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[isSubmitting, setIsSubmitting]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async function handleSubmit(e: React.FormEvent)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(password !== confirmPassword)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setError("Les mots de passe ne correspondent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(password.length &lt; 8)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setError("Le mot de passe doit faire au moins 8 caractères.");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setIsSubmitting(true);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resetPassword(token, 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router.push("/login");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setError("Lien invalide ou expiré. Redemande un e-mail de réinitialisation.");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finally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setIsSubmitting(false);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Lien invalide.{"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href="/forgot-password" className="text-primary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Redemander un lien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 className="flex flex-col gap-4" onSubmit={handleSubmit}&gt;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htmlFor="password"&gt;Nouveau mot de passe&lt;/Label&gt;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setPassword(e.target.value)}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htmlFor="confirmPassword"&gt;Confirmer le mot de passe&lt;/Label&gt;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id="confirmPassword"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value={confirmPassword}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setConfirmPassword(e.target.value)}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 &amp;&amp; &lt;p className="text-sm text-destructive"&gt;{error}&lt;/p&gt;}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type="submit" disabled={isSubmitting} className="mt-2 w-full"&gt;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{isSubmitting ? "Enregistrement..." : "Changer le mot de passe"}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ResetPasswordPage()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className="w-full max-w-sm border-border bg-card"&gt;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text-xl"&gt;Nouveau mot de passe&lt;/CardTitle&gt;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&lt;Suspense fallback={null}&gt;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&lt;ResetPasswordForm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&lt;/Suspense&gt;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frontend/app/(auth)/verify-email/page.tsx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Page d'atterrissage du lien de confirmation d'adresse e-mail, à l'URL </w:t>
      </w:r>
      <w:r>
        <w:rPr>
          <w:rFonts w:ascii="Consolas" w:cs="Consolas" w:eastAsia="Consolas" w:hAnsi="Consolas"/>
          <w:color w:val="9A3412"/>
          <w:sz w:val="18"/>
          <w:szCs w:val="18"/>
          <w:shd w:fill="EEF2F7" w:val="clear"/>
        </w:rPr>
        <w:t xml:space="preserve">/verify-email?token=...</w:t>
      </w:r>
      <w:r>
        <w:rPr>
          <w:rFonts w:ascii="Calibri" w:cs="Calibri" w:eastAsia="Calibri" w:hAnsi="Calibri"/>
          <w:color w:val="1F2937"/>
          <w:sz w:val="22"/>
          <w:szCs w:val="22"/>
        </w:rPr>
        <w:t xml:space="preserve">. Contrairement aux quatre écrans précédents, elle ne contient </w:t>
      </w:r>
      <w:r>
        <w:rPr>
          <w:rFonts w:ascii="Calibri" w:cs="Calibri" w:eastAsia="Calibri" w:hAnsi="Calibri"/>
          <w:b/>
          <w:bCs/>
          <w:color w:val="1F2937"/>
          <w:sz w:val="22"/>
          <w:szCs w:val="22"/>
        </w:rPr>
        <w:t xml:space="preserve">aucun formulaire</w:t>
      </w:r>
      <w:r>
        <w:rPr>
          <w:rFonts w:ascii="Calibri" w:cs="Calibri" w:eastAsia="Calibri" w:hAnsi="Calibri"/>
          <w:color w:val="1F2937"/>
          <w:sz w:val="22"/>
          <w:szCs w:val="22"/>
        </w:rPr>
        <w:t xml:space="preserve"> : l'utilisateur n'a rien à saisir, la page valide le jeton toute seule dès son ouverture puis affiche le résultat. Trois affichages possibles : « Vérification en cours... » pendant l'appel, un message de succès avec un bouton vers le tableau de bord, ou un message d'erreur (lien invalide ou expiré) précisant qu'un nouveau lien peut être redemandé depuis les paramètres du compte. Rien n'est bloqué dans les deux derniers cas : la vérification d'e-mail est non bloquante dans HoopPicks, elle ne conditionne l'accès à rien.</w:t>
      </w:r>
    </w:p>
    <w:p>
      <w:pPr>
        <w:spacing w:after="140" w:line="276"/>
        <w:jc w:val="both"/>
      </w:pPr>
      <w:r>
        <w:rPr>
          <w:rFonts w:ascii="Calibri" w:cs="Calibri" w:eastAsia="Calibri" w:hAnsi="Calibri"/>
          <w:color w:val="1F2937"/>
          <w:sz w:val="22"/>
          <w:szCs w:val="22"/>
        </w:rPr>
        <w:t xml:space="preserve">La structure reprend le duo </w:t>
      </w:r>
      <w:r>
        <w:rPr>
          <w:rFonts w:ascii="Consolas" w:cs="Consolas" w:eastAsia="Consolas" w:hAnsi="Consolas"/>
          <w:color w:val="9A3412"/>
          <w:sz w:val="18"/>
          <w:szCs w:val="18"/>
          <w:shd w:fill="EEF2F7" w:val="clear"/>
        </w:rPr>
        <w:t xml:space="preserve">Suspense</w:t>
      </w:r>
      <w:r>
        <w:rPr>
          <w:rFonts w:ascii="Calibri" w:cs="Calibri" w:eastAsia="Calibri" w:hAnsi="Calibri"/>
          <w:color w:val="1F2937"/>
          <w:sz w:val="22"/>
          <w:szCs w:val="22"/>
        </w:rPr>
        <w:t xml:space="preserve"> + sous-composant du reset de mot de passe, pour la même raison technique (</w:t>
      </w:r>
      <w:r>
        <w:rPr>
          <w:rFonts w:ascii="Consolas" w:cs="Consolas" w:eastAsia="Consolas" w:hAnsi="Consolas"/>
          <w:color w:val="9A3412"/>
          <w:sz w:val="18"/>
          <w:szCs w:val="18"/>
          <w:shd w:fill="EEF2F7" w:val="clear"/>
        </w:rPr>
        <w:t xml:space="preserve">useSearchParams</w:t>
      </w:r>
      <w:r>
        <w:rPr>
          <w:rFonts w:ascii="Calibri" w:cs="Calibri" w:eastAsia="Calibri" w:hAnsi="Calibri"/>
          <w:color w:val="1F2937"/>
          <w:sz w:val="22"/>
          <w:szCs w:val="22"/>
        </w:rPr>
        <w:t xml:space="preserve">). Le type </w:t>
      </w:r>
      <w:r>
        <w:rPr>
          <w:rFonts w:ascii="Consolas" w:cs="Consolas" w:eastAsia="Consolas" w:hAnsi="Consolas"/>
          <w:color w:val="9A3412"/>
          <w:sz w:val="18"/>
          <w:szCs w:val="18"/>
          <w:shd w:fill="EEF2F7" w:val="clear"/>
        </w:rPr>
        <w:t xml:space="preserve">Status</w:t>
      </w:r>
      <w:r>
        <w:rPr>
          <w:rFonts w:ascii="Calibri" w:cs="Calibri" w:eastAsia="Calibri" w:hAnsi="Calibri"/>
          <w:color w:val="1F2937"/>
          <w:sz w:val="22"/>
          <w:szCs w:val="22"/>
        </w:rPr>
        <w:t xml:space="preserve"> déclaré en haut du fichier ( </w:t>
      </w:r>
      <w:r>
        <w:rPr>
          <w:rFonts w:ascii="Consolas" w:cs="Consolas" w:eastAsia="Consolas" w:hAnsi="Consolas"/>
          <w:color w:val="9A3412"/>
          <w:sz w:val="18"/>
          <w:szCs w:val="18"/>
          <w:shd w:fill="EEF2F7" w:val="clear"/>
        </w:rPr>
        <w:t xml:space="preserve">"loading" | "success" | "error"</w:t>
      </w:r>
      <w:r>
        <w:rPr>
          <w:rFonts w:ascii="Calibri" w:cs="Calibri" w:eastAsia="Calibri" w:hAnsi="Calibri"/>
          <w:color w:val="1F2937"/>
          <w:sz w:val="22"/>
          <w:szCs w:val="22"/>
        </w:rPr>
        <w:t xml:space="preserve"> ) est un </w:t>
      </w:r>
      <w:r>
        <w:rPr>
          <w:rFonts w:ascii="Calibri" w:cs="Calibri" w:eastAsia="Calibri" w:hAnsi="Calibri"/>
          <w:b/>
          <w:bCs/>
          <w:color w:val="1F2937"/>
          <w:sz w:val="22"/>
          <w:szCs w:val="22"/>
        </w:rPr>
        <w:t xml:space="preserve">type union</w:t>
      </w:r>
      <w:r>
        <w:rPr>
          <w:rFonts w:ascii="Calibri" w:cs="Calibri" w:eastAsia="Calibri" w:hAnsi="Calibri"/>
          <w:color w:val="1F2937"/>
          <w:sz w:val="22"/>
          <w:szCs w:val="22"/>
        </w:rPr>
        <w:t xml:space="preserve"> TypeScript : la variable ne peut prendre que l'une de ces trois valeurs, et le compilateur signale toute faute de frappe. Cette machine à trois états remplace avantageusement plusieurs booléens indépendants, qui pourraient se contredire.</w:t>
      </w:r>
    </w:p>
    <w:p>
      <w:pPr>
        <w:spacing w:after="140" w:line="276"/>
        <w:jc w:val="both"/>
      </w:pPr>
      <w:r>
        <w:rPr>
          <w:rFonts w:ascii="Calibri" w:cs="Calibri" w:eastAsia="Calibri" w:hAnsi="Calibri"/>
          <w:color w:val="1F2937"/>
          <w:sz w:val="22"/>
          <w:szCs w:val="22"/>
        </w:rPr>
        <w:t xml:space="preserve">L'initialisation de l'état est astucieuse : </w:t>
      </w:r>
      <w:r>
        <w:rPr>
          <w:rFonts w:ascii="Consolas" w:cs="Consolas" w:eastAsia="Consolas" w:hAnsi="Consolas"/>
          <w:color w:val="9A3412"/>
          <w:sz w:val="18"/>
          <w:szCs w:val="18"/>
          <w:shd w:fill="EEF2F7" w:val="clear"/>
        </w:rPr>
        <w:t xml:space="preserve">useState&lt;Status&gt;(token ? "loading" : "error")</w:t>
      </w:r>
      <w:r>
        <w:rPr>
          <w:rFonts w:ascii="Calibri" w:cs="Calibri" w:eastAsia="Calibri" w:hAnsi="Calibri"/>
          <w:color w:val="1F2937"/>
          <w:sz w:val="22"/>
          <w:szCs w:val="22"/>
        </w:rPr>
        <w:t xml:space="preserve"> démarre directement en erreur quand l'URL ne porte aucun jeton, évitant d'afficher un « Vérification en cours » pour une requête qui ne partira jamais. Le hook </w:t>
      </w:r>
      <w:r>
        <w:rPr>
          <w:rFonts w:ascii="Consolas" w:cs="Consolas" w:eastAsia="Consolas" w:hAnsi="Consolas"/>
          <w:color w:val="9A3412"/>
          <w:sz w:val="18"/>
          <w:szCs w:val="18"/>
          <w:shd w:fill="EEF2F7" w:val="clear"/>
        </w:rPr>
        <w:t xml:space="preserve">useEffect</w:t>
      </w:r>
      <w:r>
        <w:rPr>
          <w:rFonts w:ascii="Calibri" w:cs="Calibri" w:eastAsia="Calibri" w:hAnsi="Calibri"/>
          <w:color w:val="1F2937"/>
          <w:sz w:val="22"/>
          <w:szCs w:val="22"/>
        </w:rPr>
        <w:t xml:space="preserve"> sert à exécuter un effet de bord après le rendu : ici, l'appel réseau. Il commence par </w:t>
      </w:r>
      <w:r>
        <w:rPr>
          <w:rFonts w:ascii="Consolas" w:cs="Consolas" w:eastAsia="Consolas" w:hAnsi="Consolas"/>
          <w:color w:val="9A3412"/>
          <w:sz w:val="18"/>
          <w:szCs w:val="18"/>
          <w:shd w:fill="EEF2F7" w:val="clear"/>
        </w:rPr>
        <w:t xml:space="preserve">if (!token) return;</w:t>
      </w:r>
      <w:r>
        <w:rPr>
          <w:rFonts w:ascii="Calibri" w:cs="Calibri" w:eastAsia="Calibri" w:hAnsi="Calibri"/>
          <w:color w:val="1F2937"/>
          <w:sz w:val="22"/>
          <w:szCs w:val="22"/>
        </w:rPr>
        <w:t xml:space="preserve"> pour ne rien faire sans jeton, puis appelle </w:t>
      </w:r>
      <w:r>
        <w:rPr>
          <w:rFonts w:ascii="Consolas" w:cs="Consolas" w:eastAsia="Consolas" w:hAnsi="Consolas"/>
          <w:color w:val="9A3412"/>
          <w:sz w:val="18"/>
          <w:szCs w:val="18"/>
          <w:shd w:fill="EEF2F7" w:val="clear"/>
        </w:rPr>
        <w:t xml:space="preserve">verifyEmail(token)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 /api/auth/verify-email</w:t>
      </w:r>
      <w:r>
        <w:rPr>
          <w:rFonts w:ascii="Calibri" w:cs="Calibri" w:eastAsia="Calibri" w:hAnsi="Calibri"/>
          <w:color w:val="1F2937"/>
          <w:sz w:val="22"/>
          <w:szCs w:val="22"/>
        </w:rPr>
        <w:t xml:space="preserve">) et bascule le statut sur </w:t>
      </w:r>
      <w:r>
        <w:rPr>
          <w:rFonts w:ascii="Consolas" w:cs="Consolas" w:eastAsia="Consolas" w:hAnsi="Consolas"/>
          <w:color w:val="9A3412"/>
          <w:sz w:val="18"/>
          <w:szCs w:val="18"/>
          <w:shd w:fill="EEF2F7" w:val="clear"/>
        </w:rPr>
        <w:t xml:space="preserve">"success"</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"error"</w:t>
      </w:r>
      <w:r>
        <w:rPr>
          <w:rFonts w:ascii="Calibri" w:cs="Calibri" w:eastAsia="Calibri" w:hAnsi="Calibri"/>
          <w:color w:val="1F2937"/>
          <w:sz w:val="22"/>
          <w:szCs w:val="22"/>
        </w:rPr>
        <w:t xml:space="preserve"> selon l'issue de la promesse. Son tableau de dépendances </w:t>
      </w:r>
      <w:r>
        <w:rPr>
          <w:rFonts w:ascii="Consolas" w:cs="Consolas" w:eastAsia="Consolas" w:hAnsi="Consolas"/>
          <w:color w:val="9A3412"/>
          <w:sz w:val="18"/>
          <w:szCs w:val="18"/>
          <w:shd w:fill="EEF2F7" w:val="clear"/>
        </w:rPr>
        <w:t xml:space="preserve">[token]</w:t>
      </w:r>
      <w:r>
        <w:rPr>
          <w:rFonts w:ascii="Calibri" w:cs="Calibri" w:eastAsia="Calibri" w:hAnsi="Calibri"/>
          <w:color w:val="1F2937"/>
          <w:sz w:val="22"/>
          <w:szCs w:val="22"/>
        </w:rPr>
        <w:t xml:space="preserve"> signifie que l'effet ne se rejoue que si le jeton change: donc en pratique une seule fois. Enfin, les liens de retour utilisent </w:t>
      </w:r>
      <w:r>
        <w:rPr>
          <w:rFonts w:ascii="Consolas" w:cs="Consolas" w:eastAsia="Consolas" w:hAnsi="Consolas"/>
          <w:color w:val="9A3412"/>
          <w:sz w:val="18"/>
          <w:szCs w:val="18"/>
          <w:shd w:fill="EEF2F7" w:val="clear"/>
        </w:rPr>
        <w:t xml:space="preserve">buttonVariants({ ... })</w:t>
      </w:r>
      <w:r>
        <w:rPr>
          <w:rFonts w:ascii="Calibri" w:cs="Calibri" w:eastAsia="Calibri" w:hAnsi="Calibri"/>
          <w:color w:val="1F2937"/>
          <w:sz w:val="22"/>
          <w:szCs w:val="22"/>
        </w:rPr>
        <w:t xml:space="preserve">, un utilitaire qui renvoie les classes CSS d'un bouton sans créer un vrai </w:t>
      </w:r>
      <w:r>
        <w:rPr>
          <w:rFonts w:ascii="Consolas" w:cs="Consolas" w:eastAsia="Consolas" w:hAnsi="Consolas"/>
          <w:color w:val="9A3412"/>
          <w:sz w:val="18"/>
          <w:szCs w:val="18"/>
          <w:shd w:fill="EEF2F7" w:val="clear"/>
        </w:rPr>
        <w:t xml:space="preserve">&lt;button&gt;</w:t>
      </w:r>
      <w:r>
        <w:rPr>
          <w:rFonts w:ascii="Calibri" w:cs="Calibri" w:eastAsia="Calibri" w:hAnsi="Calibri"/>
          <w:color w:val="1F2937"/>
          <w:sz w:val="22"/>
          <w:szCs w:val="22"/>
        </w:rPr>
        <w:t xml:space="preserve"> : on obtient l'apparence d'un bouton sur un élément qui reste sémantiquement un lien, ce qui est correct puisque l'action est bien une navigation.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Suspense, useEffect,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useSearchParams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buttonVariants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verifyEmail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Status = "loading" | "success" | "error";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VerifyEmailContent()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searchParams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token = searchParams.get("token")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[status, setStatus] = useState&lt;Status&gt;(token ? "loading" : "error");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(!token)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verifyEmail(token)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.then(() =&gt; setStatus("success"))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.catch(() =&gt; setStatus("error"));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[token]);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(status === "loading")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className="text-sm text-muted-foreground"&gt;Vérification en cours...&lt;/p&gt;;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(status === "success")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className="text-sm"&gt;Ton adresse e-mail est confirmée. Merci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href="/dashboard" className={buttonVariants({ className: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Retour au tableau de bord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text-destructive"&gt;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Lien invalide ou expiré. Tu peux en redemander un depuis tes paramètres, une fois connecté.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href="/dashboard"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className={buttonVariants({ variant: "outline", className: "w-full"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Retour au tableau de bord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VerifyEmailPage()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className="w-full max-w-sm border-border bg-card"&gt;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text-xl"&gt;Confirmation d&amp;apos;e-mail&lt;/CardTitle&gt;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&lt;Suspense fallback={null}&gt;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&lt;VerifyEmailContent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&lt;/Suspense&gt;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frontend/app/layout.tsx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layout racine : il produit </w:t>
      </w:r>
      <w:r>
        <w:rPr>
          <w:rFonts w:ascii="Consolas" w:cs="Consolas" w:eastAsia="Consolas" w:hAnsi="Consolas"/>
          <w:color w:val="9A3412"/>
          <w:sz w:val="18"/>
          <w:szCs w:val="18"/>
          <w:shd w:fill="EEF2F7" w:val="clear"/>
        </w:rPr>
        <w:t xml:space="preserve">&lt;html&gt;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&lt;body&gt;</w:t>
      </w:r>
      <w:r>
        <w:rPr>
          <w:rFonts w:ascii="Calibri" w:cs="Calibri" w:eastAsia="Calibri" w:hAnsi="Calibri"/>
          <w:color w:val="1F2937"/>
          <w:sz w:val="22"/>
          <w:szCs w:val="22"/>
        </w:rPr>
        <w:t xml:space="preserve"> et enveloppe toutes les pages, publiques comme connectées. On n'y trouve que ce qui doit exister partout : polices, métadonnées par défaut, thème, React Query, notifications toast.</w:t>
      </w:r>
    </w:p>
    <w:p>
      <w:pPr>
        <w:spacing w:after="140" w:line="276"/>
        <w:jc w:val="both"/>
      </w:pPr>
      <w:r>
        <w:rPr>
          <w:rFonts w:ascii="Calibri" w:cs="Calibri" w:eastAsia="Calibri" w:hAnsi="Calibri"/>
          <w:b/>
          <w:bCs/>
          <w:color w:val="1F2937"/>
          <w:sz w:val="22"/>
          <w:szCs w:val="22"/>
        </w:rPr>
        <w:t xml:space="preserve">Polices.</w:t>
      </w:r>
      <w:r>
        <w:rPr>
          <w:rFonts w:ascii="Calibri" w:cs="Calibri" w:eastAsia="Calibri" w:hAnsi="Calibri"/>
          <w:color w:val="1F2937"/>
          <w:sz w:val="22"/>
          <w:szCs w:val="22"/>
        </w:rPr>
        <w:t xml:space="preserve"> Inter, Space Grotesk, JetBrains Mono et Barlow Condensed sont des fichiers du dépôt (</w:t>
      </w:r>
      <w:r>
        <w:rPr>
          <w:rFonts w:ascii="Consolas" w:cs="Consolas" w:eastAsia="Consolas" w:hAnsi="Consolas"/>
          <w:color w:val="9A3412"/>
          <w:sz w:val="18"/>
          <w:szCs w:val="18"/>
          <w:shd w:fill="EEF2F7" w:val="clear"/>
        </w:rPr>
        <w:t xml:space="preserve">next/font/local</w:t>
      </w:r>
      <w:r>
        <w:rPr>
          <w:rFonts w:ascii="Calibri" w:cs="Calibri" w:eastAsia="Calibri" w:hAnsi="Calibri"/>
          <w:color w:val="1F2937"/>
          <w:sz w:val="22"/>
          <w:szCs w:val="22"/>
        </w:rPr>
        <w:t xml:space="preserve">), plus </w:t>
      </w:r>
      <w:r>
        <w:rPr>
          <w:rFonts w:ascii="Consolas" w:cs="Consolas" w:eastAsia="Consolas" w:hAnsi="Consolas"/>
          <w:color w:val="9A3412"/>
          <w:sz w:val="18"/>
          <w:szCs w:val="18"/>
          <w:shd w:fill="EEF2F7" w:val="clear"/>
        </w:rPr>
        <w:t xml:space="preserve">next/font/google</w:t>
      </w:r>
      <w:r>
        <w:rPr>
          <w:rFonts w:ascii="Calibri" w:cs="Calibri" w:eastAsia="Calibri" w:hAnsi="Calibri"/>
          <w:color w:val="1F2937"/>
          <w:sz w:val="22"/>
          <w:szCs w:val="22"/>
        </w:rPr>
        <w:t xml:space="preserve"> : celui-ci les retéléchargeait chez Google au démarrage du serveur et cassait toute la page à la moindre coupure réseau. Barlow Condensed sert aux îles marines (récap, gros chiffres) et aux images de partage.</w:t>
      </w:r>
    </w:p>
    <w:p>
      <w:pPr>
        <w:spacing w:after="140" w:line="276"/>
        <w:jc w:val="both"/>
      </w:pPr>
      <w:r>
        <w:rPr>
          <w:rFonts w:ascii="Calibri" w:cs="Calibri" w:eastAsia="Calibri" w:hAnsi="Calibri"/>
          <w:b/>
          <w:bCs/>
          <w:color w:val="1F2937"/>
          <w:sz w:val="22"/>
          <w:szCs w:val="22"/>
        </w:rPr>
        <w:t xml:space="preserve">Métadonnées.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metadataBase</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NEXT_PUBLIC_SITE_URL</w:t>
      </w:r>
      <w:r>
        <w:rPr>
          <w:rFonts w:ascii="Calibri" w:cs="Calibri" w:eastAsia="Calibri" w:hAnsi="Calibri"/>
          <w:color w:val="1F2937"/>
          <w:sz w:val="22"/>
          <w:szCs w:val="22"/>
        </w:rPr>
        <w:t xml:space="preserve">) donne une adresse absolue aux images d'aperçu des liens partagés ; </w:t>
      </w:r>
      <w:r>
        <w:rPr>
          <w:rFonts w:ascii="Consolas" w:cs="Consolas" w:eastAsia="Consolas" w:hAnsi="Consolas"/>
          <w:color w:val="9A3412"/>
          <w:sz w:val="18"/>
          <w:szCs w:val="18"/>
          <w:shd w:fill="EEF2F7" w:val="clear"/>
        </w:rPr>
        <w:t xml:space="preserve">viewport</w:t>
      </w:r>
      <w:r>
        <w:rPr>
          <w:rFonts w:ascii="Calibri" w:cs="Calibri" w:eastAsia="Calibri" w:hAnsi="Calibri"/>
          <w:color w:val="1F2937"/>
          <w:sz w:val="22"/>
          <w:szCs w:val="22"/>
        </w:rPr>
        <w:t xml:space="preserve"> fixe la couleur de barre initiale avant que le JS ne la synchronise avec le thème.</w:t>
      </w:r>
    </w:p>
    <w:p>
      <w:pPr>
        <w:spacing w:after="140" w:line="276"/>
        <w:jc w:val="both"/>
      </w:pPr>
      <w:r>
        <w:rPr>
          <w:rFonts w:ascii="Calibri" w:cs="Calibri" w:eastAsia="Calibri" w:hAnsi="Calibri"/>
          <w:b/>
          <w:bCs/>
          <w:color w:val="1F2937"/>
          <w:sz w:val="22"/>
          <w:szCs w:val="22"/>
        </w:rPr>
        <w:t xml:space="preserve">Écran blanc après un déploiement.</w:t>
      </w:r>
      <w:r>
        <w:rPr>
          <w:rFonts w:ascii="Calibri" w:cs="Calibri" w:eastAsia="Calibri" w:hAnsi="Calibri"/>
          <w:color w:val="1F2937"/>
          <w:sz w:val="22"/>
          <w:szCs w:val="22"/>
        </w:rPr>
        <w:t xml:space="preserve"> Un script en ligne, exécuté avant tout le reste (</w:t>
      </w:r>
      <w:r>
        <w:rPr>
          <w:rFonts w:ascii="Consolas" w:cs="Consolas" w:eastAsia="Consolas" w:hAnsi="Consolas"/>
          <w:color w:val="9A3412"/>
          <w:sz w:val="18"/>
          <w:szCs w:val="18"/>
          <w:shd w:fill="EEF2F7" w:val="clear"/>
        </w:rPr>
        <w:t xml:space="preserve">RELOAD_ON_STALE_BUILD</w:t>
      </w:r>
      <w:r>
        <w:rPr>
          <w:rFonts w:ascii="Calibri" w:cs="Calibri" w:eastAsia="Calibri" w:hAnsi="Calibri"/>
          <w:color w:val="1F2937"/>
          <w:sz w:val="22"/>
          <w:szCs w:val="22"/>
        </w:rPr>
        <w:t xml:space="preserve">), recharge la page quand un fichier de l'app est introuvable : une app installée restée ouverte pendant un déploiement réclamait les fichiers de l'ancienne version, que Vercel ne sert plus, et l'écran restait blanc sans qu'aucune page d'erreur ne puisse s'afficher. Une fois toutes les 30 s au plus, jamais en boucle.</w:t>
      </w:r>
    </w:p>
    <w:p>
      <w:pPr>
        <w:spacing w:after="140" w:line="276"/>
        <w:jc w:val="both"/>
      </w:pPr>
      <w:r>
        <w:rPr>
          <w:rFonts w:ascii="Calibri" w:cs="Calibri" w:eastAsia="Calibri" w:hAnsi="Calibri"/>
          <w:b/>
          <w:bCs/>
          <w:color w:val="1F2937"/>
          <w:sz w:val="22"/>
          <w:szCs w:val="22"/>
        </w:rPr>
        <w:t xml:space="preserve">Providers.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ThemeProvider</w:t>
      </w:r>
      <w:r>
        <w:rPr>
          <w:rFonts w:ascii="Calibri" w:cs="Calibri" w:eastAsia="Calibri" w:hAnsi="Calibri"/>
          <w:color w:val="1F2937"/>
          <w:sz w:val="22"/>
          <w:szCs w:val="22"/>
        </w:rPr>
        <w:t xml:space="preserve"> (sombre « Nuit » par défaut, clair « Parquet » ou système au choix dans Paramètres, sans transition de couleur à la bascule), </w:t>
      </w:r>
      <w:r>
        <w:rPr>
          <w:rFonts w:ascii="Consolas" w:cs="Consolas" w:eastAsia="Consolas" w:hAnsi="Consolas"/>
          <w:color w:val="9A3412"/>
          <w:sz w:val="18"/>
          <w:szCs w:val="18"/>
          <w:shd w:fill="EEF2F7" w:val="clear"/>
        </w:rPr>
        <w:t xml:space="preserve">QueryProvider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Toaster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InstallPromptCapture</w:t>
      </w:r>
      <w:r>
        <w:rPr>
          <w:rFonts w:ascii="Calibri" w:cs="Calibri" w:eastAsia="Calibri" w:hAnsi="Calibri"/>
          <w:color w:val="1F2937"/>
          <w:sz w:val="22"/>
          <w:szCs w:val="22"/>
        </w:rPr>
        <w:t xml:space="preserve"> (capture l'invitation d'installation du navigateur) et </w:t>
      </w:r>
      <w:r>
        <w:rPr>
          <w:rFonts w:ascii="Consolas" w:cs="Consolas" w:eastAsia="Consolas" w:hAnsi="Consolas"/>
          <w:color w:val="9A3412"/>
          <w:sz w:val="18"/>
          <w:szCs w:val="18"/>
          <w:shd w:fill="EEF2F7" w:val="clear"/>
        </w:rPr>
        <w:t xml:space="preserve">AppInstallReporter</w:t>
      </w:r>
      <w:r>
        <w:rPr>
          <w:rFonts w:ascii="Calibri" w:cs="Calibri" w:eastAsia="Calibri" w:hAnsi="Calibri"/>
          <w:color w:val="1F2937"/>
          <w:sz w:val="22"/>
          <w:szCs w:val="22"/>
        </w:rPr>
        <w:t xml:space="preserve"> (signale au serveur la première ouverture depuis l'écran d'accueil).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type { Metadata, Viewport } from "next";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localFont from "next/font/local";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ThemeProvider } from "@/components/theme-provider";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QueryProvider } from "@/components/query-provider";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Toaster } from "@/components/ui/sonner";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InstallPromptCapture } from "@/components/install-app";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AppInstallReporter } from "@/components/app-nudges";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"./globals.css";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Polices dans le dépôt plutôt que next/font/google : celui-ci les retélécharge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chez Google au démarrage du serveur et casse toute la page (« Can't resolve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.../font/google/font ») à la moindre coupure réseau. Variables, sous-ensemble latin.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inter = localFont({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 "./fonts/inter-latin.woff2",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variable: "--font-sans",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weight: "100 900",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spaceGrotesk = localFont({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 "./fonts/space-grotesk-latin.woff2",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variable: "--font-heading",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weight: "300 700",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jetbrainsMono = localFont({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 "./fonts/jetbrains-mono-latin.woff2",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variable: "--font-mono-num",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weight: "100 800",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Barlow Condensed : typo condensée pour les îles marines (recap card,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importantes). Partagée avec les images d'aperçu OG (lib/share-fonts.ts).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barlowCondensed = localFont({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path: "./fonts/share/barlow-condensed-latin-700-normal.woff", weight: "700", style: "normal"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path: "./fonts/share/barlow-condensed-latin-800-normal.woff", weight: "800", style: "normal"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path: "./fonts/share/barlow-condensed-latin-900-normal.woff", weight: "900", style: "normal"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path: "./fonts/share/barlow-condensed-latin-900-italic.woff", weight: "900", style: "italic"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variable: "--font-condensed",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metadata: Metadata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Adresse absolue des images d'aperçu (liens partagés sur WhatsApp &amp; co.).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metadataBase: new URL(process.env.NEXT_PUBLIC_SITE_URL ?? "https://hooppicks.vercel.app"),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"HoopPicks - Pronostics 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template: "%s ·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"Pronostique sur chaque match de la saison NBA en points virtuels, grimpe dans le classement, aucun argent réel en jeu.",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openGraph: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"HoopPicks - Pronostics 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"Pronostique sur chaque match de la saison NBA en points virtuels, grimpe dans le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siteName: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locale: "fr_FR",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 "website",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twitter: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card: "summary",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"HoopPicks - Pronostics 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"Pronostique sur chaque match de la saison NBA en points virtuels, grimpe dans le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viewport: Viewport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Valeur initiale avant que le JS ne prenne la main (ThemeColorSync).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themeColor: "#0B1120",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RELOAD_ON_STALE_BUILD = `(function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 KEY = "hp-stale-build-reload";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reloadOnce()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(Date.now() - Number(sessionStorage.getItem(KEY) || 0) &lt; 30000)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sessionStorage.setItem(KEY, String(Date.now()));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location.reload();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window.addEventListener("error", function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 t = e.target, src = t &amp;&amp; (t.src || t.href);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(src &amp;&amp; String(src).indexOf("/_next/static/") !== -1) reloadOnce();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window.addEventListener("unhandledrejection", function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 r = e.reason, m = r ? String(r.name) + " " + String(r.message)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(/ChunkLoadError|Loading chunk|dynamically imported module|Importing a module script failed/.test(m)) reloadOnce();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RootLayout({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Readonly&lt;{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 React.ReactNode;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&lt;html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lang="fr"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className={`${inter.variable} ${spaceGrotesk.variable} ${jetbrainsMono.variable} ${barlowCondensed.variable}`}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suppressHydrationWarning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 installée restée ouverte pendant un déploiement : sa page réclame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fichiers de l'ancienne version, que Vercel ne sert plus,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l'écran restait blanc (React n'a même pas démarré, aucune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d'erreur possible). Script en ligne, actif avant tout le reste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fichier de l'app introuvable = un rechargement, qui récupère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nouvelle version. Une fois par 30 s au plus, jamais en boucle.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&lt;script dangerouslySetInnerHTML={{ __html: RELOAD_ON_STALE_BUILD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&lt;body className="antialiased" suppressHydrationWarning&gt;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Sombre par défaut (l'identité de l'app), clair ou système au choix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dans Paramètres. disableTransitionOnChange : sans ça, chaque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élément animerait sa couleur pendant la bascule.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&lt;ThemeProvider attribute="class" defaultTheme="dark" enableSystem disableTransitionOnChange&gt;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&lt;QueryProvider&gt;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&lt;Toaster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&lt;InstallPromptCapture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&lt;AppInstallReporter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&lt;/QueryProvider&gt;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&lt;/ThemeProvider&gt;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&lt;/html&gt;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page d'accueil publique, vitrine de l'app pour un visiteur sans compte. Server Component : il charge en parallèle le classement, les matchs et les chiffres publics (</w:t>
      </w:r>
      <w:r>
        <w:rPr>
          <w:rFonts w:ascii="Consolas" w:cs="Consolas" w:eastAsia="Consolas" w:hAnsi="Consolas"/>
          <w:color w:val="9A3412"/>
          <w:sz w:val="18"/>
          <w:szCs w:val="18"/>
          <w:shd w:fill="EEF2F7" w:val="clear"/>
        </w:rPr>
        <w:t xml:space="preserve">lib/api/public.ts</w:t>
      </w:r>
      <w:r>
        <w:rPr>
          <w:rFonts w:ascii="Calibri" w:cs="Calibri" w:eastAsia="Calibri" w:hAnsi="Calibri"/>
          <w:color w:val="1F2937"/>
          <w:sz w:val="22"/>
          <w:szCs w:val="22"/>
        </w:rPr>
        <w:t xml:space="preserve">, cache de 60 s), et chaque bloc disparaît simplement si sa donnée manque, sans faire planter la page.</w:t>
      </w:r>
    </w:p>
    <w:p>
      <w:pPr>
        <w:spacing w:after="140" w:line="276"/>
        <w:jc w:val="both"/>
      </w:pPr>
      <w:r>
        <w:rPr>
          <w:rFonts w:ascii="Calibri" w:cs="Calibri" w:eastAsia="Calibri" w:hAnsi="Calibri"/>
          <w:b/>
          <w:bCs/>
          <w:color w:val="1F2937"/>
          <w:sz w:val="22"/>
          <w:szCs w:val="22"/>
        </w:rPr>
        <w:t xml:space="preserve">Sections.</w:t>
      </w:r>
      <w:r>
        <w:rPr>
          <w:rFonts w:ascii="Calibri" w:cs="Calibri" w:eastAsia="Calibri" w:hAnsi="Calibri"/>
          <w:color w:val="1F2937"/>
          <w:sz w:val="22"/>
          <w:szCs w:val="22"/>
        </w:rPr>
        <w:t xml:space="preserve"> Barre de navigation (</w:t>
      </w:r>
      <w:r>
        <w:rPr>
          <w:rFonts w:ascii="Consolas" w:cs="Consolas" w:eastAsia="Consolas" w:hAnsi="Consolas"/>
          <w:color w:val="9A3412"/>
          <w:sz w:val="18"/>
          <w:szCs w:val="18"/>
          <w:shd w:fill="EEF2F7" w:val="clear"/>
        </w:rPr>
        <w:t xml:space="preserve">LandingNav</w:t>
      </w:r>
      <w:r>
        <w:rPr>
          <w:rFonts w:ascii="Calibri" w:cs="Calibri" w:eastAsia="Calibri" w:hAnsi="Calibri"/>
          <w:color w:val="1F2937"/>
          <w:sz w:val="22"/>
          <w:szCs w:val="22"/>
        </w:rPr>
        <w:t xml:space="preserve">), grand titre avec le prochain match en affiche (logos face à face, compte à rebours </w:t>
      </w:r>
      <w:r>
        <w:rPr>
          <w:rFonts w:ascii="Consolas" w:cs="Consolas" w:eastAsia="Consolas" w:hAnsi="Consolas"/>
          <w:color w:val="9A3412"/>
          <w:sz w:val="18"/>
          <w:szCs w:val="18"/>
          <w:shd w:fill="EEF2F7" w:val="clear"/>
        </w:rPr>
        <w:t xml:space="preserve">KickoffCountdown</w:t>
      </w:r>
      <w:r>
        <w:rPr>
          <w:rFonts w:ascii="Calibri" w:cs="Calibri" w:eastAsia="Calibri" w:hAnsi="Calibri"/>
          <w:color w:val="1F2937"/>
          <w:sz w:val="22"/>
          <w:szCs w:val="22"/>
        </w:rPr>
        <w:t xml:space="preserve">, heure dans le fuseau du visiteur), « L'application » (le carrousel </w:t>
      </w:r>
      <w:r>
        <w:rPr>
          <w:rFonts w:ascii="Consolas" w:cs="Consolas" w:eastAsia="Consolas" w:hAnsi="Consolas"/>
          <w:color w:val="9A3412"/>
          <w:sz w:val="18"/>
          <w:szCs w:val="18"/>
          <w:shd w:fill="EEF2F7" w:val="clear"/>
        </w:rPr>
        <w:t xml:space="preserve">FeatureCarousel</w:t>
      </w:r>
      <w:r>
        <w:rPr>
          <w:rFonts w:ascii="Calibri" w:cs="Calibri" w:eastAsia="Calibri" w:hAnsi="Calibri"/>
          <w:color w:val="1F2937"/>
          <w:sz w:val="22"/>
          <w:szCs w:val="22"/>
        </w:rPr>
        <w:t xml:space="preserve"> : captures de l'app dans un iPhone réaliste qui défilent seules), « Prochaines affiches », « Les meilleurs pronostiqueurs » (extrait du classement), « En chiffres » (compteurs animés à l'apparition), appel final à s'inscrire avec le bouton d'installation de l'app, et pied de page légal.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Image from "next/image";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Radio, Trophy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buttonVariants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seasonLabel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MatchDate, MatchTime, TimeZoneName } from "@/components/local-date";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fetchPublicLeaderboard, fetchPublicMatches, fetchPublicStats } from "@/lib/api/public";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LogoSymbol } from "@/app/LogoSymbol";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FaceOffTeams, TeamWatermarks, faceOffBackground } from "@/components/match-face-off";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NbaLogo } from "@/components/nba-logo";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LandingNav } from "@/components/landing/landing-nav";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KickoffCountdown } from "@/components/landing/kickoff-countdown";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FeatureCarousel } from "@/components/landing/feature-carousel";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CountUpOnView } from "@/components/motion/count-up-on-view";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InstallAppButton } from "@/components/install-app";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LegalFooter } from "@/components/legal-footer";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RANK_COLORS: Record&lt;number, string&gt;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 "text-primary",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3: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nextScheduledMatches(matches: Match[] | undefined, limit: number):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(!matches)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now = Date.now();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.filter((m) =&gt; m.status === "scheduled" &amp;&amp; new Date(m.date).getTime() &gt;= 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new Date(a.date).getTime() - new Date(b.date).getTime())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.slice(0, limit);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SectionTitle({ eyebrow, title }: { eyebrow: string; title: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className="mb-8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text-xs uppercase tracking-[0.3em] text-primary"&gt;{eyebrow}&lt;/p&gt;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className="mt-2 font-heading text-3xl font-bold tracking-tight sm:text-4xl"&gt;{title}&lt;/h2&gt;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async function HomePage()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[leaderboard, matches, stats] = await Promise.all([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fetchPublicLeaderboard(),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fetchPublicMatches(),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fetchPublicStats(),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topPlayers = leaderboard?.slice(0, 5)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upcoming = nextScheduledMatches(matches, 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nextMatch = upcoming[0];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liveCount = matches?.filter((m) =&gt; m.status === "live").length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season = seasonLabel(nextMatch ? new Date(nextMatch.date) : new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slides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"Parie sur chaque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"Vainqueur, écart ou total de points : choisis ton marché, la cote est figée au moment où tu valides.",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 "/images/carousel/slide-paris.jpg",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 "Page d'un match dans l'app : cotes vainqueur, écart et total, une cote choisie",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"combines",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"Monte des combinés",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"Enchaîne plusieurs matchs dans un même ticket : les cotes se multiplient.",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 "/images/carousel/slide-combines.jpg",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 "Ticket combiné de trois matchs ouvert, cote totale et gain 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"Grimpe au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"Chaque point gagné compte dans le classement général, mis à jour après chaque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 "/images/carousel/slide-classement.jpg",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 "Podium du classement de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"ligues",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"Défie tes amis",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"Crée une ligue privée, partage son code à 6 caractères et suivez votre propre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 "/images/carousel/slide-ligues.jpg",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 "Page d'une ligue privée entre amis",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"Débloque des 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"Séries, gros coups, combinés : tes exploits laissent une trace sur ton profil.",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 "/images/carousel/slide-badges.jpg",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 "Badges débloqués sur le profil",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"Analyse avant de parier",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"Effectifs à jour, joueurs blessés, moyennes de la saison et feuille de match détaillée.",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 "/images/carousel/slide-stats.jpg",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 "Feuille de match d'un match NBA terminé, avec la note de chaque joueur",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statItems =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"Joueurs inscrits", value: stats.players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"Tickets joués", value: stats.bets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"Ligues privées", value: stats.leagues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"Matchs disputés", value: stats.matchesFinished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className="min-h-screen bg-background"&gt;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&lt;LandingNav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Hero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className="relative overflow-hidden px-4 pb-20 pt-16 sm:pt-24"&gt;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src="/images/auth-court-lines.jpg"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preload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sizes="100vw"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className="object-cover opacity-60 [filter:brightness(1.6)_contrast(1.15)]"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inset-0 bg-gradient-to-b from-background/40 via-background/60 to-background light:from-background/75 light:via-background/85"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className="stagger-children relative z-10 mx-auto flex max-w-2xl flex-col items-center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className="mb-5 flex items-center gap-2 rounded-full border border-primary/30 bg-primary/10 py-1 pl-1.5 pr-3 font-mono text-xs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&lt;NbaLogo size={18}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Saison NBA {season} · Points virtuels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className="flex items-center gap-3 font-heading text-5xl font-bold tracking-tight sm:text-6xl"&gt;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&lt;LogoSymbol variant="full" className="h-16 w-16 shrink-0 sm:h-20 sm:w-20"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Hoop&lt;span className="text-primary"&gt;Picks&lt;/span&gt;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className="mt-5 max-w-lg text-lg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Pronostique sur chaque match de la saison NBA, défie tes amis dans des ligues privées et grimpe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className="mt-8 flex flex-wrap justify-center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href="/register" className={cn(buttonVariants({ size: "lg"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Créer un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href="/login" className={cn(buttonVariants({ size: "lg", variant: "outline"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 connecter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{nextMatch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mt-12 w-full max-w-lg rounded-3xl p-5 sm:p-6"&gt;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text-[11px] uppercase tracking-[0.25em] text-primary"&gt;Prochain coup d&amp;apos;envoi&lt;/p&gt;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className="mt-3 flex flex-wrap items-center justify-center gap-x-3 gap-y-1 font-heading text-lg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abbreviation={nextMatch.awayTeam.abbreviation} logoUrl={nextMatch.awayTeam.logoUrl} size={40}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&lt;span&gt;{nextMatch.awayTeam.name}&lt;/span&gt;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className="text-sm text-muted-foreground"&gt;@&lt;/span&gt;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&lt;span&gt;{nextMatch.homeTeam.name}&lt;/span&gt;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abbreviation={nextMatch.homeTeam.abbreviation} logoUrl={nextMatch.homeTeam.logoUrl} size={40}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&lt;KickoffCountdown target={nextMatch.date}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{liveCount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className="mt-4 flex items-center gap-2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&lt;Radio className="h-4 w-4 animate-pulse text-red-500 light:text-red-700"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{liveCount} match{liveCount &gt; 1 ? "s" : ""} en cours en ce moment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Aperçu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id="apercu" className="scroll-mt-16 py-20"&gt;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className="reveal-on-scroll"&gt;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&lt;SectionTitle eyebrow="L'application" title="Tout pour pronostiquer malin"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&lt;FeatureCarousel slides={slides}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Matchs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id="matchs" className="scroll-mt-16 px-4 py-20"&gt;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className="mx-auto max-w-3xl"&gt;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&lt;SectionTitle eyebrow="Calendrier" title="Prochaines affiches"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className="-mt-5 mb-6 text-center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Heures pour &lt;TimeZoneName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{upcoming.length === 0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className="text-center text-muted-foreground"&gt;Aucun match programmé pour le moment.&lt;/p&gt;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className="reveal-children grid gap-3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{upcoming.map((match)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style={faceOffBackground(match)}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 relative overflow-hidden rounded-2xl px-4 pb-4 pt-3"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&lt;TeamWatermarks match={match} size={150}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className="relative mb-2 text-center 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&lt;MatchDate iso={match.date}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className="font-bold 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&lt;MatchTime iso={match.date}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&lt;FaceOffTeams match={match} logoSize={44} nameClassName="text-sm"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Classement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id="classement" className="scroll-mt-16 px-4 py-20"&gt;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className="mx-auto max-w-xl"&gt;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&lt;SectionTitle eyebrow="Classement général" title="Les meilleurs pronostiqueurs"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{topPlayers.length === 0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className="text-center text-muted-foreground"&gt;Le classement s&amp;apos;ouvre avec le premier ticket joué.&lt;/p&gt;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className="reveal-children 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{topPlayers.map((entry)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key={entry.username}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justify-between rounded-2xl px-4 py-3",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entry.rank === 1 ? "glass-accent" : "glass"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className={cn("w-8 font-mono text-sm font-bold", RANK_COLORS[entry.rank])}&gt;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{entry.rank &lt;= 3 &amp;&amp; &lt;Trophy className={cn("h-4 w-4 shrink-0", RANK_COLORS[entry.rank])}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 font-medium"&gt;{entry.username}&lt;/span&gt;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className="shrink-0 text-right"&gt;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text-sm font-bold"&gt;{entry.points.toLocaleString("fr-FR")} pts&lt;/p&gt;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text-muted-foreground"&gt;{entry.winRate}% de réussite&lt;/p&gt;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Chiffres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{statItems.length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id="chiffres" className="scroll-mt-16 px-4 py-20"&gt;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className="mx-auto max-w-4xl"&gt;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&lt;SectionTitle eyebrow="La communauté" title="En chiffres"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className="reveal-children grid grid-cols-2 gap-4 lg:grid-cols-4"&gt;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{statItems.map((item)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key={item.label} className="glass flex flex-col items-center rounded-3xl px-4 py-8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className="font-heading text-4xl font-bold text-primary sm:text-5xl"&gt;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&lt;CountUpOnView value={item.value}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className="mt-2 text-xs uppercase tracking-widest text-muted-foreground"&gt;{item.label}&lt;/span&gt;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Appel final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className="relative overflow-hidden px-4 py-24"&gt;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&lt;Image src="/images/hoop-net.jpg" alt="" fill sizes="100vw" className="object-cover opacity-30"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inset-0 bg-gradient-to-b from-background via-background/70 to-background"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className="reveal-on-scroll relative z-10 mx-auto max-w-2xl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text-3xl font-bold tracking-tight sm:text-5xl"&gt;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Ton instinct NBA mérite un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className="text-primary"&gt;Mets-le à l&amp;apos;épreuve, match après match.&lt;/span&gt;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href="/register" className={cn(buttonVariants({ size: "lg" }), "mt-8")}&gt;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1 000 points offerts chaque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&lt;LegalFooter&gt;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&lt;InstallAppButton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&lt;/LegalFooter&gt;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frontend/app/error.tsx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L'écran affiché quand une page plante pendant le rendu (frontière d'erreur de Next) : « Erreur inattendue », « Un imprévu sur le parquet », un bouton « Réessayer » qui relance le rendu du segment (souvent suffisant pour une erreur réseau passagère) et un lien « Signaler le problème » qui ouvre « Nous écrire » avec le type « bug » et la page d'origine déjà remplis (</w:t>
      </w:r>
      <w:r>
        <w:rPr>
          <w:rFonts w:ascii="Consolas" w:cs="Consolas" w:eastAsia="Consolas" w:hAnsi="Consolas"/>
          <w:color w:val="9A3412"/>
          <w:sz w:val="18"/>
          <w:szCs w:val="18"/>
          <w:shd w:fill="EEF2F7" w:val="clear"/>
        </w:rPr>
        <w:t xml:space="preserve">/contact?type=BUG&amp;depuis=…</w:t>
      </w:r>
      <w:r>
        <w:rPr>
          <w:rFonts w:ascii="Calibri" w:cs="Calibri" w:eastAsia="Calibri" w:hAnsi="Calibri"/>
          <w:color w:val="1F2937"/>
          <w:sz w:val="22"/>
          <w:szCs w:val="22"/>
        </w:rPr>
        <w:t xml:space="preserve">). Client Component obligatoire. L'erreur est aussi écrite dans la console.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usePathname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GlobalError({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 Error &amp; { digest?: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reset: ()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pathname = usePathname();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Journalisation console pour le debug ; à remplacer par un outil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suivi d'erreurs (Sentry, etc.) le jour où l'app en a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console.error(error);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min-h-screen flex-col items-center justify-center gap-4 bg-background px-4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text-sm text-destructive"&gt;Erreur inattendue&lt;/span&gt;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text-3xl font-bold tracking-tight sm:text-4xl"&gt;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imprévu sur le parquet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className="max-w-md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Quelque chose s&amp;apos;est mal passé de notre côté. Réessaie, et si ça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persiste, reviens un peu plus tard.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size="lg" className="mt-2" onClick={() =&gt; reset()}&gt;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Réessayer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href={`/contact?type=BUG&amp;depuis=${encodeURIComponent(pathname)}`}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className="text-sm text-muted-foreground underline-offset-4 hover:text-foreground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Signaler le problème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frontend/app/global-error.tsx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dernier filet de secours, celui qui rattrape les erreurs qu'aucun </w:t>
      </w:r>
      <w:r>
        <w:rPr>
          <w:rFonts w:ascii="Consolas" w:cs="Consolas" w:eastAsia="Consolas" w:hAnsi="Consolas"/>
          <w:color w:val="9A3412"/>
          <w:sz w:val="18"/>
          <w:szCs w:val="18"/>
          <w:shd w:fill="EEF2F7" w:val="clear"/>
        </w:rPr>
        <w:t xml:space="preserve">error.tsx</w:t>
      </w:r>
      <w:r>
        <w:rPr>
          <w:rFonts w:ascii="Calibri" w:cs="Calibri" w:eastAsia="Calibri" w:hAnsi="Calibri"/>
          <w:color w:val="1F2937"/>
          <w:sz w:val="22"/>
          <w:szCs w:val="22"/>
        </w:rPr>
        <w:t xml:space="preserve"> local ne peut attraper : une erreur survenue dans le layout racine lui-même, ou pendant l'hydratation. Comme le layout racine est justement ce qui a échoué, ce fichier doit </w:t>
      </w:r>
      <w:r>
        <w:rPr>
          <w:rFonts w:ascii="Calibri" w:cs="Calibri" w:eastAsia="Calibri" w:hAnsi="Calibri"/>
          <w:b/>
          <w:bCs/>
          <w:color w:val="1F2937"/>
          <w:sz w:val="22"/>
          <w:szCs w:val="22"/>
        </w:rPr>
        <w:t xml:space="preserve">remplacer entièrement le document</w:t>
      </w:r>
      <w:r>
        <w:rPr>
          <w:rFonts w:ascii="Calibri" w:cs="Calibri" w:eastAsia="Calibri" w:hAnsi="Calibri"/>
          <w:color w:val="1F2937"/>
          <w:sz w:val="22"/>
          <w:szCs w:val="22"/>
        </w:rPr>
        <w:t xml:space="preserve"> : c'est le seul composant de l'application qui rend lui-même les balises </w:t>
      </w:r>
      <w:r>
        <w:rPr>
          <w:rFonts w:ascii="Consolas" w:cs="Consolas" w:eastAsia="Consolas" w:hAnsi="Consolas"/>
          <w:color w:val="9A3412"/>
          <w:sz w:val="18"/>
          <w:szCs w:val="18"/>
          <w:shd w:fill="EEF2F7" w:val="clear"/>
        </w:rPr>
        <w:t xml:space="preserve">&lt;html&gt;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&lt;body&gt;</w:t>
      </w:r>
      <w:r>
        <w:rPr>
          <w:rFonts w:ascii="Calibri" w:cs="Calibri" w:eastAsia="Calibri" w:hAnsi="Calibri"/>
          <w:color w:val="1F2937"/>
          <w:sz w:val="22"/>
          <w:szCs w:val="22"/>
        </w:rPr>
        <w:t xml:space="preserve">. L'utilisateur voit un écran très sobre : « Un problème est survenu. », la mention que l'équipe a été prévenue automatiquement, et un bouton orange « Recharger la page ».</w:t>
      </w:r>
    </w:p>
    <w:p>
      <w:pPr>
        <w:spacing w:after="140" w:line="276"/>
        <w:jc w:val="both"/>
      </w:pPr>
      <w:r>
        <w:rPr>
          <w:rFonts w:ascii="Calibri" w:cs="Calibri" w:eastAsia="Calibri" w:hAnsi="Calibri"/>
          <w:color w:val="1F2937"/>
          <w:sz w:val="22"/>
          <w:szCs w:val="22"/>
        </w:rPr>
        <w:t xml:space="preserve">Le choix des </w:t>
      </w:r>
      <w:r>
        <w:rPr>
          <w:rFonts w:ascii="Calibri" w:cs="Calibri" w:eastAsia="Calibri" w:hAnsi="Calibri"/>
          <w:b/>
          <w:bCs/>
          <w:color w:val="1F2937"/>
          <w:sz w:val="22"/>
          <w:szCs w:val="22"/>
        </w:rPr>
        <w:t xml:space="preserve">styles en ligne</w:t>
      </w:r>
      <w:r>
        <w:rPr>
          <w:rFonts w:ascii="Calibri" w:cs="Calibri" w:eastAsia="Calibri" w:hAnsi="Calibri"/>
          <w:color w:val="1F2937"/>
          <w:sz w:val="22"/>
          <w:szCs w:val="22"/>
        </w:rPr>
        <w:t xml:space="preserve">, inhabituel dans un projet Tailwind, est expliqué par le commentaire du code et vaut la peine d'être compris : puisque ce composant remplace tout le document, rien ne garantit que la feuille de styles </w:t>
      </w:r>
      <w:r>
        <w:rPr>
          <w:rFonts w:ascii="Consolas" w:cs="Consolas" w:eastAsia="Consolas" w:hAnsi="Consolas"/>
          <w:color w:val="9A3412"/>
          <w:sz w:val="18"/>
          <w:szCs w:val="18"/>
          <w:shd w:fill="EEF2F7" w:val="clear"/>
        </w:rPr>
        <w:t xml:space="preserve">globals.css</w:t>
      </w:r>
      <w:r>
        <w:rPr>
          <w:rFonts w:ascii="Calibri" w:cs="Calibri" w:eastAsia="Calibri" w:hAnsi="Calibri"/>
          <w:color w:val="1F2937"/>
          <w:sz w:val="22"/>
          <w:szCs w:val="22"/>
        </w:rPr>
        <w:t xml:space="preserve"> ait été chargée si l'application a planté avant. Écrire les couleurs et l'agencement directement dans l'attribut </w:t>
      </w:r>
      <w:r>
        <w:rPr>
          <w:rFonts w:ascii="Consolas" w:cs="Consolas" w:eastAsia="Consolas" w:hAnsi="Consolas"/>
          <w:color w:val="9A3412"/>
          <w:sz w:val="18"/>
          <w:szCs w:val="18"/>
          <w:shd w:fill="EEF2F7" w:val="clear"/>
        </w:rPr>
        <w:t xml:space="preserve">style</w:t>
      </w:r>
      <w:r>
        <w:rPr>
          <w:rFonts w:ascii="Calibri" w:cs="Calibri" w:eastAsia="Calibri" w:hAnsi="Calibri"/>
          <w:color w:val="1F2937"/>
          <w:sz w:val="22"/>
          <w:szCs w:val="22"/>
        </w:rPr>
        <w:t xml:space="preserve"> garantit que l'écran d'erreur reste présentable quoi qu'il arrive: d'où aussi la pile de polices </w:t>
      </w:r>
      <w:r>
        <w:rPr>
          <w:rFonts w:ascii="Consolas" w:cs="Consolas" w:eastAsia="Consolas" w:hAnsi="Consolas"/>
          <w:color w:val="9A3412"/>
          <w:sz w:val="18"/>
          <w:szCs w:val="18"/>
          <w:shd w:fill="EEF2F7" w:val="clear"/>
        </w:rPr>
        <w:t xml:space="preserve">system-ui</w:t>
      </w:r>
      <w:r>
        <w:rPr>
          <w:rFonts w:ascii="Calibri" w:cs="Calibri" w:eastAsia="Calibri" w:hAnsi="Calibri"/>
          <w:color w:val="1F2937"/>
          <w:sz w:val="22"/>
          <w:szCs w:val="22"/>
        </w:rPr>
        <w:t xml:space="preserve"> plutôt que les polices Google du layout racine, et les codes hexadécimaux en dur (</w:t>
      </w:r>
      <w:r>
        <w:rPr>
          <w:rFonts w:ascii="Consolas" w:cs="Consolas" w:eastAsia="Consolas" w:hAnsi="Consolas"/>
          <w:color w:val="9A3412"/>
          <w:sz w:val="18"/>
          <w:szCs w:val="18"/>
          <w:shd w:fill="EEF2F7" w:val="clear"/>
        </w:rPr>
        <w:t xml:space="preserve">#0B1120</w:t>
      </w:r>
      <w:r>
        <w:rPr>
          <w:rFonts w:ascii="Calibri" w:cs="Calibri" w:eastAsia="Calibri" w:hAnsi="Calibri"/>
          <w:color w:val="1F2937"/>
          <w:sz w:val="22"/>
          <w:szCs w:val="22"/>
        </w:rPr>
        <w:t xml:space="preserve"> pour le fond, </w:t>
      </w:r>
      <w:r>
        <w:rPr>
          <w:rFonts w:ascii="Consolas" w:cs="Consolas" w:eastAsia="Consolas" w:hAnsi="Consolas"/>
          <w:color w:val="9A3412"/>
          <w:sz w:val="18"/>
          <w:szCs w:val="18"/>
          <w:shd w:fill="EEF2F7" w:val="clear"/>
        </w:rPr>
        <w:t xml:space="preserve">#FF7A1A</w:t>
      </w:r>
      <w:r>
        <w:rPr>
          <w:rFonts w:ascii="Calibri" w:cs="Calibri" w:eastAsia="Calibri" w:hAnsi="Calibri"/>
          <w:color w:val="1F2937"/>
          <w:sz w:val="22"/>
          <w:szCs w:val="22"/>
        </w:rPr>
        <w:t xml:space="preserve"> pour l'orange de marque).</w:t>
      </w:r>
    </w:p>
    <w:p>
      <w:pPr>
        <w:spacing w:after="140" w:line="276"/>
        <w:jc w:val="both"/>
      </w:pPr>
      <w:r>
        <w:rPr>
          <w:rFonts w:ascii="Calibri" w:cs="Calibri" w:eastAsia="Calibri" w:hAnsi="Calibri"/>
          <w:color w:val="1F2937"/>
          <w:sz w:val="22"/>
          <w:szCs w:val="22"/>
        </w:rPr>
        <w:t xml:space="preserve">Ce fichier ne reçoit que la prop </w:t>
      </w:r>
      <w:r>
        <w:rPr>
          <w:rFonts w:ascii="Consolas" w:cs="Consolas" w:eastAsia="Consolas" w:hAnsi="Consolas"/>
          <w:color w:val="9A3412"/>
          <w:sz w:val="18"/>
          <w:szCs w:val="18"/>
          <w:shd w:fill="EEF2F7" w:val="clear"/>
        </w:rPr>
        <w:t xml:space="preserve">error</w:t>
      </w:r>
      <w:r>
        <w:rPr>
          <w:rFonts w:ascii="Calibri" w:cs="Calibri" w:eastAsia="Calibri" w:hAnsi="Calibri"/>
          <w:color w:val="1F2937"/>
          <w:sz w:val="22"/>
          <w:szCs w:val="22"/>
        </w:rPr>
        <w:t xml:space="preserve"> (il ignore volontairement </w:t>
      </w:r>
      <w:r>
        <w:rPr>
          <w:rFonts w:ascii="Consolas" w:cs="Consolas" w:eastAsia="Consolas" w:hAnsi="Consolas"/>
          <w:color w:val="9A3412"/>
          <w:sz w:val="18"/>
          <w:szCs w:val="18"/>
          <w:shd w:fill="EEF2F7" w:val="clear"/>
        </w:rPr>
        <w:t xml:space="preserve">reset</w:t>
      </w:r>
      <w:r>
        <w:rPr>
          <w:rFonts w:ascii="Calibri" w:cs="Calibri" w:eastAsia="Calibri" w:hAnsi="Calibri"/>
          <w:color w:val="1F2937"/>
          <w:sz w:val="22"/>
          <w:szCs w:val="22"/>
        </w:rPr>
        <w:t xml:space="preserve">, préférant un rechargement complet via </w:t>
      </w:r>
      <w:r>
        <w:rPr>
          <w:rFonts w:ascii="Consolas" w:cs="Consolas" w:eastAsia="Consolas" w:hAnsi="Consolas"/>
          <w:color w:val="9A3412"/>
          <w:sz w:val="18"/>
          <w:szCs w:val="18"/>
          <w:shd w:fill="EEF2F7" w:val="clear"/>
        </w:rPr>
        <w:t xml:space="preserve">window.location.reload()</w:t>
      </w:r>
      <w:r>
        <w:rPr>
          <w:rFonts w:ascii="Calibri" w:cs="Calibri" w:eastAsia="Calibri" w:hAnsi="Calibri"/>
          <w:color w:val="1F2937"/>
          <w:sz w:val="22"/>
          <w:szCs w:val="22"/>
        </w:rPr>
        <w:t xml:space="preserve">, plus sûr après un plantage aussi profond). Son </w:t>
      </w:r>
      <w:r>
        <w:rPr>
          <w:rFonts w:ascii="Consolas" w:cs="Consolas" w:eastAsia="Consolas" w:hAnsi="Consolas"/>
          <w:color w:val="9A3412"/>
          <w:sz w:val="18"/>
          <w:szCs w:val="18"/>
          <w:shd w:fill="EEF2F7" w:val="clear"/>
        </w:rPr>
        <w:t xml:space="preserve">useEffect</w:t>
      </w:r>
      <w:r>
        <w:rPr>
          <w:rFonts w:ascii="Calibri" w:cs="Calibri" w:eastAsia="Calibri" w:hAnsi="Calibri"/>
          <w:color w:val="1F2937"/>
          <w:sz w:val="22"/>
          <w:szCs w:val="22"/>
        </w:rPr>
        <w:t xml:space="preserve"> appelle </w:t>
      </w:r>
      <w:r>
        <w:rPr>
          <w:rFonts w:ascii="Consolas" w:cs="Consolas" w:eastAsia="Consolas" w:hAnsi="Consolas"/>
          <w:color w:val="9A3412"/>
          <w:sz w:val="18"/>
          <w:szCs w:val="18"/>
          <w:shd w:fill="EEF2F7" w:val="clear"/>
        </w:rPr>
        <w:t xml:space="preserve">Sentry.captureException(error)</w:t>
      </w:r>
      <w:r>
        <w:rPr>
          <w:rFonts w:ascii="Calibri" w:cs="Calibri" w:eastAsia="Calibri" w:hAnsi="Calibri"/>
          <w:color w:val="1F2937"/>
          <w:sz w:val="22"/>
          <w:szCs w:val="22"/>
        </w:rPr>
        <w:t xml:space="preserve"> : c'est le point d'entrée du monitoring d'erreurs côté frontend, qui envoie l'exception et sa pile d'appels au projet Sentry configuré via la variable d'environnement </w:t>
      </w:r>
      <w:r>
        <w:rPr>
          <w:rFonts w:ascii="Consolas" w:cs="Consolas" w:eastAsia="Consolas" w:hAnsi="Consolas"/>
          <w:color w:val="9A3412"/>
          <w:sz w:val="18"/>
          <w:szCs w:val="18"/>
          <w:shd w:fill="EEF2F7" w:val="clear"/>
        </w:rPr>
        <w:t xml:space="preserve">NEXT_PUBLIC_SENTRY_DSN</w:t>
      </w:r>
      <w:r>
        <w:rPr>
          <w:rFonts w:ascii="Calibri" w:cs="Calibri" w:eastAsia="Calibri" w:hAnsi="Calibri"/>
          <w:color w:val="1F2937"/>
          <w:sz w:val="22"/>
          <w:szCs w:val="22"/>
        </w:rPr>
        <w:t xml:space="preserve">. Si cette variable est vide ou absente, le SDK Sentry se désactive proprement et l'appel ne fait rien : c'est le comportement par défaut tant qu'aucun projet Sentry n'est branché. Détail utile en développement : </w:t>
      </w:r>
      <w:r>
        <w:rPr>
          <w:rFonts w:ascii="Consolas" w:cs="Consolas" w:eastAsia="Consolas" w:hAnsi="Consolas"/>
          <w:color w:val="9A3412"/>
          <w:sz w:val="18"/>
          <w:szCs w:val="18"/>
          <w:shd w:fill="EEF2F7" w:val="clear"/>
        </w:rPr>
        <w:t xml:space="preserve">global-error.tsx</w:t>
      </w:r>
      <w:r>
        <w:rPr>
          <w:rFonts w:ascii="Calibri" w:cs="Calibri" w:eastAsia="Calibri" w:hAnsi="Calibri"/>
          <w:color w:val="1F2937"/>
          <w:sz w:val="22"/>
          <w:szCs w:val="22"/>
        </w:rPr>
        <w:t xml:space="preserve"> n'est actif qu'en </w:t>
      </w:r>
      <w:r>
        <w:rPr>
          <w:rFonts w:ascii="Calibri" w:cs="Calibri" w:eastAsia="Calibri" w:hAnsi="Calibri"/>
          <w:b/>
          <w:bCs/>
          <w:color w:val="1F2937"/>
          <w:sz w:val="22"/>
          <w:szCs w:val="22"/>
        </w:rPr>
        <w:t xml:space="preserve">production</w:t>
      </w:r>
      <w:r>
        <w:rPr>
          <w:rFonts w:ascii="Calibri" w:cs="Calibri" w:eastAsia="Calibri" w:hAnsi="Calibri"/>
          <w:color w:val="1F2937"/>
          <w:sz w:val="22"/>
          <w:szCs w:val="22"/>
        </w:rPr>
        <w:t xml:space="preserve">, en mode développement Next.js affiche à la place sa propre superposition d'erreur avec la pile complète.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as Sentry from "@sentry/nextjs";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Filet de secours React : une erreur qui échappe à tous les error.tsx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locaux (racine du layout, hydratation...) atterrit ici. Styles en ligne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volontairement : ce composant remplace &lt;html&gt;/&lt;body&gt; en entier, pas sûr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 globals.css soit chargé si l'app a planté avant.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GlobalError({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 Error &amp; { digest?: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Sentry.captureException(error);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&lt;html lang="fr"&gt;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margin: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minHeight: "100dvh",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flexDirection: "column",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alignItems: "center",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justifyContent: "center",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gap: "12px",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"#0B1120",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 "#F1F5F9",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fontFamily: "system-ui, -apple-system, 'Segoe UI', sans-serif",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textAlign: "center",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padding: "24px",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style={{ fontSize: "18px", fontWeight: 600, margin: 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problème est survenu.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style={{ fontSize: "14px", color: "#97A3BD", margin: 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L&amp;apos;équipe HoopPicks a été prévenue automatiquement.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window.location.reload()}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marginTop: "8px",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padding: "8px 18px",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borderRadius: "10px",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 "none",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"#FF7A1A",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 "#0B1120",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fontWeight: 600,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cursor: "pointer",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Recharger la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&lt;/html&gt;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frontend/app/not-found.tsx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page 404, affichée automatiquement par Next.js quand l'URL demandée ne correspond à aucune route, ou quand du code appelle explicitement la fonction </w:t>
      </w:r>
      <w:r>
        <w:rPr>
          <w:rFonts w:ascii="Consolas" w:cs="Consolas" w:eastAsia="Consolas" w:hAnsi="Consolas"/>
          <w:color w:val="9A3412"/>
          <w:sz w:val="18"/>
          <w:szCs w:val="18"/>
          <w:shd w:fill="EEF2F7" w:val="clear"/>
        </w:rPr>
        <w:t xml:space="preserve">notFound()</w:t>
      </w:r>
      <w:r>
        <w:rPr>
          <w:rFonts w:ascii="Calibri" w:cs="Calibri" w:eastAsia="Calibri" w:hAnsi="Calibri"/>
          <w:color w:val="1F2937"/>
          <w:sz w:val="22"/>
          <w:szCs w:val="22"/>
        </w:rPr>
        <w:t xml:space="preserve"> (ce que fait par exemple la page de profil public quand le pseudo demandé n'existe pas). L'utilisateur voit « Erreur 404 » en petit, un titre « Match </w:t>
      </w:r>
      <w:r>
        <w:rPr>
          <w:rFonts w:ascii="Calibri" w:cs="Calibri" w:eastAsia="Calibri" w:hAnsi="Calibri"/>
          <w:b/>
          <w:bCs/>
          <w:color w:val="1F2937"/>
          <w:sz w:val="22"/>
          <w:szCs w:val="22"/>
        </w:rPr>
        <w:t xml:space="preserve">introuvable</w:t>
      </w:r>
      <w:r>
        <w:rPr>
          <w:rFonts w:ascii="Calibri" w:cs="Calibri" w:eastAsia="Calibri" w:hAnsi="Calibri"/>
          <w:color w:val="1F2937"/>
          <w:sz w:val="22"/>
          <w:szCs w:val="22"/>
        </w:rPr>
        <w:t xml:space="preserve"> » où le second mot est en orange de marque, une explication en une phrase et un bouton qui ramène au tableau de bord.</w:t>
      </w:r>
    </w:p>
    <w:p>
      <w:pPr>
        <w:spacing w:after="140" w:line="276"/>
        <w:jc w:val="both"/>
      </w:pPr>
      <w:r>
        <w:rPr>
          <w:rFonts w:ascii="Calibri" w:cs="Calibri" w:eastAsia="Calibri" w:hAnsi="Calibri"/>
          <w:color w:val="1F2937"/>
          <w:sz w:val="22"/>
          <w:szCs w:val="22"/>
        </w:rPr>
        <w:t xml:space="preserve">C'est le plus simple des fichiers de cette section : un Server Component sans état, sans effet et sans appel réseau, qui ne fait que composer du JSX statique. Il n'y a donc pas de </w:t>
      </w:r>
      <w:r>
        <w:rPr>
          <w:rFonts w:ascii="Consolas" w:cs="Consolas" w:eastAsia="Consolas" w:hAnsi="Consolas"/>
          <w:color w:val="9A3412"/>
          <w:sz w:val="18"/>
          <w:szCs w:val="18"/>
          <w:shd w:fill="EEF2F7" w:val="clear"/>
        </w:rPr>
        <w:t xml:space="preserve">"use client"</w:t>
      </w:r>
      <w:r>
        <w:rPr>
          <w:rFonts w:ascii="Calibri" w:cs="Calibri" w:eastAsia="Calibri" w:hAnsi="Calibri"/>
          <w:color w:val="1F2937"/>
          <w:sz w:val="22"/>
          <w:szCs w:val="22"/>
        </w:rPr>
        <w:t xml:space="preserve">, et le contenu peut être entièrement pré-rendu. Le bouton n'est pas un </w:t>
      </w:r>
      <w:r>
        <w:rPr>
          <w:rFonts w:ascii="Consolas" w:cs="Consolas" w:eastAsia="Consolas" w:hAnsi="Consolas"/>
          <w:color w:val="9A3412"/>
          <w:sz w:val="18"/>
          <w:szCs w:val="18"/>
          <w:shd w:fill="EEF2F7" w:val="clear"/>
        </w:rPr>
        <w:t xml:space="preserve">&lt;button&gt;</w:t>
      </w:r>
      <w:r>
        <w:rPr>
          <w:rFonts w:ascii="Calibri" w:cs="Calibri" w:eastAsia="Calibri" w:hAnsi="Calibri"/>
          <w:color w:val="1F2937"/>
          <w:sz w:val="22"/>
          <w:szCs w:val="22"/>
        </w:rPr>
        <w:t xml:space="preserve"> mais un </w:t>
      </w:r>
      <w:r>
        <w:rPr>
          <w:rFonts w:ascii="Consolas" w:cs="Consolas" w:eastAsia="Consolas" w:hAnsi="Consolas"/>
          <w:color w:val="9A3412"/>
          <w:sz w:val="18"/>
          <w:szCs w:val="18"/>
          <w:shd w:fill="EEF2F7" w:val="clear"/>
        </w:rPr>
        <w:t xml:space="preserve">&lt;Link&gt;</w:t>
      </w:r>
      <w:r>
        <w:rPr>
          <w:rFonts w:ascii="Calibri" w:cs="Calibri" w:eastAsia="Calibri" w:hAnsi="Calibri"/>
          <w:color w:val="1F2937"/>
          <w:sz w:val="22"/>
          <w:szCs w:val="22"/>
        </w:rPr>
        <w:t xml:space="preserve"> habillé en bouton grâce à </w:t>
      </w:r>
      <w:r>
        <w:rPr>
          <w:rFonts w:ascii="Consolas" w:cs="Consolas" w:eastAsia="Consolas" w:hAnsi="Consolas"/>
          <w:color w:val="9A3412"/>
          <w:sz w:val="18"/>
          <w:szCs w:val="18"/>
          <w:shd w:fill="EEF2F7" w:val="clear"/>
        </w:rPr>
        <w:t xml:space="preserve">buttonVariants({ size: "lg" })</w:t>
      </w:r>
      <w:r>
        <w:rPr>
          <w:rFonts w:ascii="Calibri" w:cs="Calibri" w:eastAsia="Calibri" w:hAnsi="Calibri"/>
          <w:color w:val="1F2937"/>
          <w:sz w:val="22"/>
          <w:szCs w:val="22"/>
        </w:rPr>
        <w:t xml:space="preserve">, combiné par l'utilitaire </w:t>
      </w:r>
      <w:r>
        <w:rPr>
          <w:rFonts w:ascii="Consolas" w:cs="Consolas" w:eastAsia="Consolas" w:hAnsi="Consolas"/>
          <w:color w:val="9A3412"/>
          <w:sz w:val="18"/>
          <w:szCs w:val="18"/>
          <w:shd w:fill="EEF2F7" w:val="clear"/>
        </w:rPr>
        <w:t xml:space="preserve">cn(...)</w:t>
      </w:r>
      <w:r>
        <w:rPr>
          <w:rFonts w:ascii="Calibri" w:cs="Calibri" w:eastAsia="Calibri" w:hAnsi="Calibri"/>
          <w:color w:val="1F2937"/>
          <w:sz w:val="22"/>
          <w:szCs w:val="22"/>
        </w:rPr>
        <w:t xml:space="preserve"> avec la classe </w:t>
      </w:r>
      <w:r>
        <w:rPr>
          <w:rFonts w:ascii="Consolas" w:cs="Consolas" w:eastAsia="Consolas" w:hAnsi="Consolas"/>
          <w:color w:val="9A3412"/>
          <w:sz w:val="18"/>
          <w:szCs w:val="18"/>
          <w:shd w:fill="EEF2F7" w:val="clear"/>
        </w:rPr>
        <w:t xml:space="preserve">mt-2</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cn</w:t>
      </w:r>
      <w:r>
        <w:rPr>
          <w:rFonts w:ascii="Calibri" w:cs="Calibri" w:eastAsia="Calibri" w:hAnsi="Calibri"/>
          <w:color w:val="1F2937"/>
          <w:sz w:val="22"/>
          <w:szCs w:val="22"/>
        </w:rPr>
        <w:t xml:space="preserve"> est le helper de fusion de classes du projet (défini dans </w:t>
      </w:r>
      <w:r>
        <w:rPr>
          <w:rFonts w:ascii="Consolas" w:cs="Consolas" w:eastAsia="Consolas" w:hAnsi="Consolas"/>
          <w:color w:val="9A3412"/>
          <w:sz w:val="18"/>
          <w:szCs w:val="18"/>
          <w:shd w:fill="EEF2F7" w:val="clear"/>
        </w:rPr>
        <w:t xml:space="preserve">lib/utils.ts</w:t>
      </w:r>
      <w:r>
        <w:rPr>
          <w:rFonts w:ascii="Calibri" w:cs="Calibri" w:eastAsia="Calibri" w:hAnsi="Calibri"/>
          <w:color w:val="1F2937"/>
          <w:sz w:val="22"/>
          <w:szCs w:val="22"/>
        </w:rPr>
        <w:t xml:space="preserve">) : il concatène les classes conditionnelles et, surtout, résout les conflits Tailwind en gardant la dernière classe gagnante: indispensable dès qu'on superpose des variantes.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buttonVariants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NotFound()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min-h-screen flex-col items-center justify-center gap-4 bg-background px-4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text-sm text-muted-foreground"&gt;Erreur 404&lt;/span&gt;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text-4xl font-bold tracking-tight sm:text-5xl"&gt;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&lt;span className="text-primary"&gt;introuvable&lt;/span&gt;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className="max-w-md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Cette page n&amp;apos;existe pas ou a été déplacée. Retourne au tableau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 pour retrouver tes pronostics.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href="/dashboard" className={cn(buttonVariants({ size: "lg" }), "mt-2")}&gt;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Retour au tableau de bord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frontend/app/manifest.ts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manifeste de l'app web (PWA), servi à </w:t>
      </w:r>
      <w:r>
        <w:rPr>
          <w:rFonts w:ascii="Consolas" w:cs="Consolas" w:eastAsia="Consolas" w:hAnsi="Consolas"/>
          <w:color w:val="9A3412"/>
          <w:sz w:val="18"/>
          <w:szCs w:val="18"/>
          <w:shd w:fill="EEF2F7" w:val="clear"/>
        </w:rPr>
        <w:t xml:space="preserve">/manifest.webmanifest</w:t>
      </w:r>
      <w:r>
        <w:rPr>
          <w:rFonts w:ascii="Calibri" w:cs="Calibri" w:eastAsia="Calibri" w:hAnsi="Calibri"/>
          <w:color w:val="1F2937"/>
          <w:sz w:val="22"/>
          <w:szCs w:val="22"/>
        </w:rPr>
        <w:t xml:space="preserve"> : nom, nom court, ouverture en plein écran sans barre de navigateur, couleurs de démarrage et icônes. Les icônes PNG 192 et 512 px viennent de </w:t>
      </w:r>
      <w:r>
        <w:rPr>
          <w:rFonts w:ascii="Consolas" w:cs="Consolas" w:eastAsia="Consolas" w:hAnsi="Consolas"/>
          <w:color w:val="9A3412"/>
          <w:sz w:val="18"/>
          <w:szCs w:val="18"/>
          <w:shd w:fill="EEF2F7" w:val="clear"/>
        </w:rPr>
        <w:t xml:space="preserve">app/pwa-icon/[size]</w:t>
      </w:r>
      <w:r>
        <w:rPr>
          <w:rFonts w:ascii="Calibri" w:cs="Calibri" w:eastAsia="Calibri" w:hAnsi="Calibri"/>
          <w:color w:val="1F2937"/>
          <w:sz w:val="22"/>
          <w:szCs w:val="22"/>
        </w:rPr>
        <w:t xml:space="preserve"> : Android et Chrome n'acceptent de proposer l'installation qu'avec elles. La tuile Nuit remplit tout le carré et le symbole tient dans la zone sûre centrale : utilisable tel quel quand Android découpe l'icône en cercle ou en goutte (« maskable »).</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type { MetadataRoute } from "next";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manifest(): MetadataRoute.Manifest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 "HoopPicks - Pronostics 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short_name: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"Pronostique sur chaque match de la saison NBA en points virtuels, grimpe dans le classement, aucun argent réel en jeu.",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start_url: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"standalone",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background_color: "#0B1120",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theme_color: "#0B1120",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 "/icon.svg",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 "any",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 "image/svg+xml",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src: "/pwa-icon/192", sizes: "192x192", type: "image/png"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src: "/pwa-icon/512", sizes: "512x512", type: "image/png"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tuile Nuit remplit tout le carré et le symbole (60 % de la largeur)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tient dans la zone sûre centrale (80 %) : utilisable tel quel quand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Android découpe l'icône en cercle ou en goutte.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src: "/pwa-icon/512", sizes: "512x512", type: "image/png", purpose: "maskable"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frontend/app/LogoSymbol.tsx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logo de l'interface (barre du haut, connexion, page d'accueil) : le tir qui entre dans le panier, ballon dans la jante, filet et trajectoire en pointillés. Il délègue le dessin à </w:t>
      </w:r>
      <w:r>
        <w:rPr>
          <w:rFonts w:ascii="Consolas" w:cs="Consolas" w:eastAsia="Consolas" w:hAnsi="Consolas"/>
          <w:color w:val="9A3412"/>
          <w:sz w:val="18"/>
          <w:szCs w:val="18"/>
          <w:shd w:fill="EEF2F7" w:val="clear"/>
        </w:rPr>
        <w:t xml:space="preserve">LogoMark</w:t>
      </w:r>
      <w:r>
        <w:rPr>
          <w:rFonts w:ascii="Calibri" w:cs="Calibri" w:eastAsia="Calibri" w:hAnsi="Calibri"/>
          <w:color w:val="1F2937"/>
          <w:sz w:val="22"/>
          <w:szCs w:val="22"/>
        </w:rPr>
        <w:t xml:space="preserve">. Trois variantes : </w:t>
      </w:r>
      <w:r>
        <w:rPr>
          <w:rFonts w:ascii="Consolas" w:cs="Consolas" w:eastAsia="Consolas" w:hAnsi="Consolas"/>
          <w:color w:val="9A3412"/>
          <w:sz w:val="18"/>
          <w:szCs w:val="18"/>
          <w:shd w:fill="EEF2F7" w:val="clear"/>
        </w:rPr>
        <w:t xml:space="preserve">compact</w:t>
      </w:r>
      <w:r>
        <w:rPr>
          <w:rFonts w:ascii="Calibri" w:cs="Calibri" w:eastAsia="Calibri" w:hAnsi="Calibri"/>
          <w:color w:val="1F2937"/>
          <w:sz w:val="22"/>
          <w:szCs w:val="22"/>
        </w:rPr>
        <w:t xml:space="preserve"> (par défaut, sans pointillés, jusqu'à 32 px), </w:t>
      </w:r>
      <w:r>
        <w:rPr>
          <w:rFonts w:ascii="Consolas" w:cs="Consolas" w:eastAsia="Consolas" w:hAnsi="Consolas"/>
          <w:color w:val="9A3412"/>
          <w:sz w:val="18"/>
          <w:szCs w:val="18"/>
          <w:shd w:fill="EEF2F7" w:val="clear"/>
        </w:rPr>
        <w:t xml:space="preserve">mid</w:t>
      </w:r>
      <w:r>
        <w:rPr>
          <w:rFonts w:ascii="Calibri" w:cs="Calibri" w:eastAsia="Calibri" w:hAnsi="Calibri"/>
          <w:color w:val="1F2937"/>
          <w:sz w:val="22"/>
          <w:szCs w:val="22"/>
        </w:rPr>
        <w:t xml:space="preserve"> (en-têtes, 36 à 72 px) et </w:t>
      </w:r>
      <w:r>
        <w:rPr>
          <w:rFonts w:ascii="Consolas" w:cs="Consolas" w:eastAsia="Consolas" w:hAnsi="Consolas"/>
          <w:color w:val="9A3412"/>
          <w:sz w:val="18"/>
          <w:szCs w:val="18"/>
          <w:shd w:fill="EEF2F7" w:val="clear"/>
        </w:rPr>
        <w:t xml:space="preserve">full</w:t>
      </w:r>
      <w:r>
        <w:rPr>
          <w:rFonts w:ascii="Calibri" w:cs="Calibri" w:eastAsia="Calibri" w:hAnsi="Calibri"/>
          <w:color w:val="1F2937"/>
          <w:sz w:val="22"/>
          <w:szCs w:val="22"/>
        </w:rPr>
        <w:t xml:space="preserve"> (pointillés fins, à partir de 72 px). La jante et le filet prennent la couleur du texte (blanc en Nuit, marine sur le sable de Parquet) ; le ballon reste orange de marque dans les deux thèmes.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LogoMark } from "@/app/logo-mark";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LogoSymbolProps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"compact" (défaut) : version simplifiée, sans pointillés, pour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petites tailles (≤ 32 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"mid" : version moyenne du kit, pour les en-têtes (36 à 72 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"full" : avec le tir en pointillés fins, à partir de 72 px.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"full" | "mid" | "compact";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Symbole de marque : un tir qui entre dans le panier. La jante et le filet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prennent la couleur du texte (--foreground), donc blanc en Nuit, marine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le sable ; le ballon reste orange de marque dans les deux thèmes.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LogoSymbol = ({ className = "w-10 h-10", variant = "compact" }: LogoSymbolProps)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variant={variant === "full" ? "full" : variant === "mid" ? "medium" : "small"}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className={`text-foreground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arcClassName="fill-[#00E5FF] light:fill-[#0A6577]"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frontend/app/apple-icon.tsx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L'icône d'écran d'accueil sur iPhone et iPad (180 × 180 px), générée en PNG par </w:t>
      </w:r>
      <w:r>
        <w:rPr>
          <w:rFonts w:ascii="Consolas" w:cs="Consolas" w:eastAsia="Consolas" w:hAnsi="Consolas"/>
          <w:color w:val="9A3412"/>
          <w:sz w:val="18"/>
          <w:szCs w:val="18"/>
          <w:shd w:fill="EEF2F7" w:val="clear"/>
        </w:rPr>
        <w:t xml:space="preserve">ImageResponse</w:t>
      </w:r>
      <w:r>
        <w:rPr>
          <w:rFonts w:ascii="Calibri" w:cs="Calibri" w:eastAsia="Calibri" w:hAnsi="Calibri"/>
          <w:color w:val="1F2937"/>
          <w:sz w:val="22"/>
          <w:szCs w:val="22"/>
        </w:rPr>
        <w:t xml:space="preserve"> à partir de </w:t>
      </w:r>
      <w:r>
        <w:rPr>
          <w:rFonts w:ascii="Consolas" w:cs="Consolas" w:eastAsia="Consolas" w:hAnsi="Consolas"/>
          <w:color w:val="9A3412"/>
          <w:sz w:val="18"/>
          <w:szCs w:val="18"/>
          <w:shd w:fill="EEF2F7" w:val="clear"/>
        </w:rPr>
        <w:t xml:space="preserve">BrandIconArtwork</w:t>
      </w:r>
      <w:r>
        <w:rPr>
          <w:rFonts w:ascii="Calibri" w:cs="Calibri" w:eastAsia="Calibri" w:hAnsi="Calibri"/>
          <w:color w:val="1F2937"/>
          <w:sz w:val="22"/>
          <w:szCs w:val="22"/>
        </w:rPr>
        <w:t xml:space="preserve">. Next ajoute tout seul la balise </w:t>
      </w:r>
      <w:r>
        <w:rPr>
          <w:rFonts w:ascii="Consolas" w:cs="Consolas" w:eastAsia="Consolas" w:hAnsi="Consolas"/>
          <w:color w:val="9A3412"/>
          <w:sz w:val="18"/>
          <w:szCs w:val="18"/>
          <w:shd w:fill="EEF2F7" w:val="clear"/>
        </w:rPr>
        <w:t xml:space="preserve">apple-touch-icon</w:t>
      </w:r>
      <w:r>
        <w:rPr>
          <w:rFonts w:ascii="Calibri" w:cs="Calibri" w:eastAsia="Calibri" w:hAnsi="Calibri"/>
          <w:color w:val="1F2937"/>
          <w:sz w:val="22"/>
          <w:szCs w:val="22"/>
        </w:rPr>
        <w:t xml:space="preserve"> correspondante.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ImageResponse } from "next/og";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BrandIconArtwork } from "@/app/brand-icon";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size = { width: 180, height: 180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contentType = "image/png";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AppleIcon()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ImageResponse(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&lt;BrandIconArtwork size={size.width}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frontend/app/api/[...path]/route.ts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proxy vers le backend Spring Boot, et sans doute le fichier le plus important de cette section pour comprendre le fonctionnement de l'application. C'est un </w:t>
      </w:r>
      <w:r>
        <w:rPr>
          <w:rFonts w:ascii="Calibri" w:cs="Calibri" w:eastAsia="Calibri" w:hAnsi="Calibri"/>
          <w:b/>
          <w:bCs/>
          <w:color w:val="1F2937"/>
          <w:sz w:val="22"/>
          <w:szCs w:val="22"/>
        </w:rPr>
        <w:t xml:space="preserve">Route Handler</w:t>
      </w:r>
      <w:r>
        <w:rPr>
          <w:rFonts w:ascii="Calibri" w:cs="Calibri" w:eastAsia="Calibri" w:hAnsi="Calibri"/>
          <w:color w:val="1F2937"/>
          <w:sz w:val="22"/>
          <w:szCs w:val="22"/>
        </w:rPr>
        <w:t xml:space="preserve"> : un fichier </w:t>
      </w:r>
      <w:r>
        <w:rPr>
          <w:rFonts w:ascii="Consolas" w:cs="Consolas" w:eastAsia="Consolas" w:hAnsi="Consolas"/>
          <w:color w:val="9A3412"/>
          <w:sz w:val="18"/>
          <w:szCs w:val="18"/>
          <w:shd w:fill="EEF2F7" w:val="clear"/>
        </w:rPr>
        <w:t xml:space="preserve">route.ts</w:t>
      </w:r>
      <w:r>
        <w:rPr>
          <w:rFonts w:ascii="Calibri" w:cs="Calibri" w:eastAsia="Calibri" w:hAnsi="Calibri"/>
          <w:color w:val="1F2937"/>
          <w:sz w:val="22"/>
          <w:szCs w:val="22"/>
        </w:rPr>
        <w:t xml:space="preserve"> ne rend pas de page mais exporte une fonction par méthode HTTP qu'il accepte. Grâce au segment attrape-tout </w:t>
      </w:r>
      <w:r>
        <w:rPr>
          <w:rFonts w:ascii="Consolas" w:cs="Consolas" w:eastAsia="Consolas" w:hAnsi="Consolas"/>
          <w:color w:val="9A3412"/>
          <w:sz w:val="18"/>
          <w:szCs w:val="18"/>
          <w:shd w:fill="EEF2F7" w:val="clear"/>
        </w:rPr>
        <w:t xml:space="preserve">[...path]</w:t>
      </w:r>
      <w:r>
        <w:rPr>
          <w:rFonts w:ascii="Calibri" w:cs="Calibri" w:eastAsia="Calibri" w:hAnsi="Calibri"/>
          <w:color w:val="1F2937"/>
          <w:sz w:val="22"/>
          <w:szCs w:val="22"/>
        </w:rPr>
        <w:t xml:space="preserve">, il capture toute requête commençant par </w:t>
      </w:r>
      <w:r>
        <w:rPr>
          <w:rFonts w:ascii="Consolas" w:cs="Consolas" w:eastAsia="Consolas" w:hAnsi="Consolas"/>
          <w:color w:val="9A3412"/>
          <w:sz w:val="18"/>
          <w:szCs w:val="18"/>
          <w:shd w:fill="EEF2F7" w:val="clear"/>
        </w:rPr>
        <w:t xml:space="preserve">/api/</w:t>
      </w:r>
      <w:r>
        <w:rPr>
          <w:rFonts w:ascii="Calibri" w:cs="Calibri" w:eastAsia="Calibri" w:hAnsi="Calibri"/>
          <w:color w:val="1F2937"/>
          <w:sz w:val="22"/>
          <w:szCs w:val="22"/>
        </w:rPr>
        <w:t xml:space="preserve"> quelle que soit sa profondeur, et la relaie telle quelle vers le backend. Concrètement, quand le navigateur appelle </w:t>
      </w:r>
      <w:r>
        <w:rPr>
          <w:rFonts w:ascii="Consolas" w:cs="Consolas" w:eastAsia="Consolas" w:hAnsi="Consolas"/>
          <w:color w:val="9A3412"/>
          <w:sz w:val="18"/>
          <w:szCs w:val="18"/>
          <w:shd w:fill="EEF2F7" w:val="clear"/>
        </w:rPr>
        <w:t xml:space="preserve">POST /api/auth/login</w:t>
      </w:r>
      <w:r>
        <w:rPr>
          <w:rFonts w:ascii="Calibri" w:cs="Calibri" w:eastAsia="Calibri" w:hAnsi="Calibri"/>
          <w:color w:val="1F2937"/>
          <w:sz w:val="22"/>
          <w:szCs w:val="22"/>
        </w:rPr>
        <w:t xml:space="preserve">, la requête arrive ici, puis repart vers </w:t>
      </w:r>
      <w:r>
        <w:rPr>
          <w:rFonts w:ascii="Consolas" w:cs="Consolas" w:eastAsia="Consolas" w:hAnsi="Consolas"/>
          <w:color w:val="9A3412"/>
          <w:sz w:val="18"/>
          <w:szCs w:val="18"/>
          <w:shd w:fill="EEF2F7" w:val="clear"/>
        </w:rPr>
        <w:t xml:space="preserve">http://localhost:3001/auth/login</w:t>
      </w:r>
      <w:r>
        <w:rPr>
          <w:rFonts w:ascii="Calibri" w:cs="Calibri" w:eastAsia="Calibri" w:hAnsi="Calibri"/>
          <w:color w:val="1F2937"/>
          <w:sz w:val="22"/>
          <w:szCs w:val="22"/>
        </w:rPr>
        <w:t xml:space="preserve"> en développement: ou vers l'URL de production définie par la variable d'environnement </w:t>
      </w:r>
      <w:r>
        <w:rPr>
          <w:rFonts w:ascii="Consolas" w:cs="Consolas" w:eastAsia="Consolas" w:hAnsi="Consolas"/>
          <w:color w:val="9A3412"/>
          <w:sz w:val="18"/>
          <w:szCs w:val="18"/>
          <w:shd w:fill="EEF2F7" w:val="clear"/>
        </w:rPr>
        <w:t xml:space="preserve">BACKEND_API_URL</w:t>
      </w:r>
      <w:r>
        <w:rPr>
          <w:rFonts w:ascii="Calibri" w:cs="Calibri" w:eastAsia="Calibri" w:hAnsi="Calibri"/>
          <w:color w:val="1F2937"/>
          <w:sz w:val="22"/>
          <w:szCs w:val="22"/>
        </w:rPr>
        <w:t xml:space="preserve">. Tout le frontend passe par ce chemin, via le helper </w:t>
      </w:r>
      <w:r>
        <w:rPr>
          <w:rFonts w:ascii="Consolas" w:cs="Consolas" w:eastAsia="Consolas" w:hAnsi="Consolas"/>
          <w:color w:val="9A3412"/>
          <w:sz w:val="18"/>
          <w:szCs w:val="18"/>
          <w:shd w:fill="EEF2F7" w:val="clear"/>
        </w:rPr>
        <w:t xml:space="preserve">apiFetch</w:t>
      </w:r>
      <w:r>
        <w:rPr>
          <w:rFonts w:ascii="Calibri" w:cs="Calibri" w:eastAsia="Calibri" w:hAnsi="Calibri"/>
          <w:color w:val="1F2937"/>
          <w:sz w:val="22"/>
          <w:szCs w:val="22"/>
        </w:rPr>
        <w:t xml:space="preserve"> de </w:t>
      </w:r>
      <w:r>
        <w:rPr>
          <w:rFonts w:ascii="Consolas" w:cs="Consolas" w:eastAsia="Consolas" w:hAnsi="Consolas"/>
          <w:color w:val="9A3412"/>
          <w:sz w:val="18"/>
          <w:szCs w:val="18"/>
          <w:shd w:fill="EEF2F7" w:val="clear"/>
        </w:rPr>
        <w:t xml:space="preserve">lib/api/http.ts</w:t>
      </w:r>
      <w:r>
        <w:rPr>
          <w:rFonts w:ascii="Calibri" w:cs="Calibri" w:eastAsia="Calibri" w:hAnsi="Calibri"/>
          <w:color w:val="1F2937"/>
          <w:sz w:val="22"/>
          <w:szCs w:val="22"/>
        </w:rPr>
        <w:t xml:space="preserve"> qui préfixe systématiquement </w:t>
      </w:r>
      <w:r>
        <w:rPr>
          <w:rFonts w:ascii="Consolas" w:cs="Consolas" w:eastAsia="Consolas" w:hAnsi="Consolas"/>
          <w:color w:val="9A3412"/>
          <w:sz w:val="18"/>
          <w:szCs w:val="18"/>
          <w:shd w:fill="EEF2F7" w:val="clear"/>
        </w:rPr>
        <w:t xml:space="preserve">/api</w:t>
      </w:r>
      <w:r>
        <w:rPr>
          <w:rFonts w:ascii="Calibri" w:cs="Calibri" w:eastAsia="Calibri" w:hAnsi="Calibri"/>
          <w:color w:val="1F2937"/>
          <w:sz w:val="22"/>
          <w:szCs w:val="22"/>
        </w:rPr>
        <w:t xml:space="preserve"> et envoie </w:t>
      </w:r>
      <w:r>
        <w:rPr>
          <w:rFonts w:ascii="Consolas" w:cs="Consolas" w:eastAsia="Consolas" w:hAnsi="Consolas"/>
          <w:color w:val="9A3412"/>
          <w:sz w:val="18"/>
          <w:szCs w:val="18"/>
          <w:shd w:fill="EEF2F7" w:val="clear"/>
        </w:rPr>
        <w:t xml:space="preserve">credentials: "include"</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color w:val="1F2937"/>
          <w:sz w:val="22"/>
          <w:szCs w:val="22"/>
        </w:rPr>
        <w:t xml:space="preserve">La fonction interne </w:t>
      </w:r>
      <w:r>
        <w:rPr>
          <w:rFonts w:ascii="Consolas" w:cs="Consolas" w:eastAsia="Consolas" w:hAnsi="Consolas"/>
          <w:color w:val="9A3412"/>
          <w:sz w:val="18"/>
          <w:szCs w:val="18"/>
          <w:shd w:fill="EEF2F7" w:val="clear"/>
        </w:rPr>
        <w:t xml:space="preserve">proxy(request, path)</w:t>
      </w:r>
      <w:r>
        <w:rPr>
          <w:rFonts w:ascii="Calibri" w:cs="Calibri" w:eastAsia="Calibri" w:hAnsi="Calibri"/>
          <w:color w:val="1F2937"/>
          <w:sz w:val="22"/>
          <w:szCs w:val="22"/>
        </w:rPr>
        <w:t xml:space="preserve"> fait tout le travail. Elle reconstruit l'URL cible en recollant les segments avec </w:t>
      </w:r>
      <w:r>
        <w:rPr>
          <w:rFonts w:ascii="Consolas" w:cs="Consolas" w:eastAsia="Consolas" w:hAnsi="Consolas"/>
          <w:color w:val="9A3412"/>
          <w:sz w:val="18"/>
          <w:szCs w:val="18"/>
          <w:shd w:fill="EEF2F7" w:val="clear"/>
        </w:rPr>
        <w:t xml:space="preserve">path.join("/")</w:t>
      </w:r>
      <w:r>
        <w:rPr>
          <w:rFonts w:ascii="Calibri" w:cs="Calibri" w:eastAsia="Calibri" w:hAnsi="Calibri"/>
          <w:color w:val="1F2937"/>
          <w:sz w:val="22"/>
          <w:szCs w:val="22"/>
        </w:rPr>
        <w:t xml:space="preserve"> et en réattachant la chaîne de requête d'origine (</w:t>
      </w:r>
      <w:r>
        <w:rPr>
          <w:rFonts w:ascii="Consolas" w:cs="Consolas" w:eastAsia="Consolas" w:hAnsi="Consolas"/>
          <w:color w:val="9A3412"/>
          <w:sz w:val="18"/>
          <w:szCs w:val="18"/>
          <w:shd w:fill="EEF2F7" w:val="clear"/>
        </w:rPr>
        <w:t xml:space="preserve">request.nextUrl.search</w:t>
      </w:r>
      <w:r>
        <w:rPr>
          <w:rFonts w:ascii="Calibri" w:cs="Calibri" w:eastAsia="Calibri" w:hAnsi="Calibri"/>
          <w:color w:val="1F2937"/>
          <w:sz w:val="22"/>
          <w:szCs w:val="22"/>
        </w:rPr>
        <w:t xml:space="preserve">), pour ne pas perdre les paramètres comme </w:t>
      </w:r>
      <w:r>
        <w:rPr>
          <w:rFonts w:ascii="Consolas" w:cs="Consolas" w:eastAsia="Consolas" w:hAnsi="Consolas"/>
          <w:color w:val="9A3412"/>
          <w:sz w:val="18"/>
          <w:szCs w:val="18"/>
          <w:shd w:fill="EEF2F7" w:val="clear"/>
        </w:rPr>
        <w:t xml:space="preserve">?token=...</w:t>
      </w:r>
      <w:r>
        <w:rPr>
          <w:rFonts w:ascii="Calibri" w:cs="Calibri" w:eastAsia="Calibri" w:hAnsi="Calibri"/>
          <w:color w:val="1F2937"/>
          <w:sz w:val="22"/>
          <w:szCs w:val="22"/>
        </w:rPr>
        <w:t xml:space="preserve">. Elle recopie ensuite les en-têtes de la requête entrante ( ce qui fait suivre le cookie de session vers le backend ) en supprimant </w:t>
      </w:r>
      <w:r>
        <w:rPr>
          <w:rFonts w:ascii="Consolas" w:cs="Consolas" w:eastAsia="Consolas" w:hAnsi="Consolas"/>
          <w:color w:val="9A3412"/>
          <w:sz w:val="18"/>
          <w:szCs w:val="18"/>
          <w:shd w:fill="EEF2F7" w:val="clear"/>
        </w:rPr>
        <w:t xml:space="preserve">host</w:t>
      </w:r>
      <w:r>
        <w:rPr>
          <w:rFonts w:ascii="Calibri" w:cs="Calibri" w:eastAsia="Calibri" w:hAnsi="Calibri"/>
          <w:color w:val="1F2937"/>
          <w:sz w:val="22"/>
          <w:szCs w:val="22"/>
        </w:rPr>
        <w:t xml:space="preserve"> (il désignerait le frontend, pas le backend) et </w:t>
      </w:r>
      <w:r>
        <w:rPr>
          <w:rFonts w:ascii="Consolas" w:cs="Consolas" w:eastAsia="Consolas" w:hAnsi="Consolas"/>
          <w:color w:val="9A3412"/>
          <w:sz w:val="18"/>
          <w:szCs w:val="18"/>
          <w:shd w:fill="EEF2F7" w:val="clear"/>
        </w:rPr>
        <w:t xml:space="preserve">content-length</w:t>
      </w:r>
      <w:r>
        <w:rPr>
          <w:rFonts w:ascii="Calibri" w:cs="Calibri" w:eastAsia="Calibri" w:hAnsi="Calibri"/>
          <w:color w:val="1F2937"/>
          <w:sz w:val="22"/>
          <w:szCs w:val="22"/>
        </w:rPr>
        <w:t xml:space="preserve"> (il sera recalculé, et une valeur périmée casserait la requête). Le corps n'est lu et transmis que pour les méthodes qui en ont un : </w:t>
      </w:r>
      <w:r>
        <w:rPr>
          <w:rFonts w:ascii="Consolas" w:cs="Consolas" w:eastAsia="Consolas" w:hAnsi="Consolas"/>
          <w:color w:val="9A3412"/>
          <w:sz w:val="18"/>
          <w:szCs w:val="18"/>
          <w:shd w:fill="EEF2F7" w:val="clear"/>
        </w:rPr>
        <w:t xml:space="preserve">hasBody</w:t>
      </w:r>
      <w:r>
        <w:rPr>
          <w:rFonts w:ascii="Calibri" w:cs="Calibri" w:eastAsia="Calibri" w:hAnsi="Calibri"/>
          <w:color w:val="1F2937"/>
          <w:sz w:val="22"/>
          <w:szCs w:val="22"/>
        </w:rPr>
        <w:t xml:space="preserve"> exclut </w:t>
      </w:r>
      <w:r>
        <w:rPr>
          <w:rFonts w:ascii="Consolas" w:cs="Consolas" w:eastAsia="Consolas" w:hAnsi="Consolas"/>
          <w:color w:val="9A3412"/>
          <w:sz w:val="18"/>
          <w:szCs w:val="18"/>
          <w:shd w:fill="EEF2F7" w:val="clear"/>
        </w:rPr>
        <w:t xml:space="preserve">GET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HEAD</w:t>
      </w:r>
      <w:r>
        <w:rPr>
          <w:rFonts w:ascii="Calibri" w:cs="Calibri" w:eastAsia="Calibri" w:hAnsi="Calibri"/>
          <w:color w:val="1F2937"/>
          <w:sz w:val="22"/>
          <w:szCs w:val="22"/>
        </w:rPr>
        <w:t xml:space="preserve">, car leur passer un </w:t>
      </w:r>
      <w:r>
        <w:rPr>
          <w:rFonts w:ascii="Consolas" w:cs="Consolas" w:eastAsia="Consolas" w:hAnsi="Consolas"/>
          <w:color w:val="9A3412"/>
          <w:sz w:val="18"/>
          <w:szCs w:val="18"/>
          <w:shd w:fill="EEF2F7" w:val="clear"/>
        </w:rPr>
        <w:t xml:space="preserve">body</w:t>
      </w:r>
      <w:r>
        <w:rPr>
          <w:rFonts w:ascii="Calibri" w:cs="Calibri" w:eastAsia="Calibri" w:hAnsi="Calibri"/>
          <w:color w:val="1F2937"/>
          <w:sz w:val="22"/>
          <w:szCs w:val="22"/>
        </w:rPr>
        <w:t xml:space="preserve"> lève une erreur en JavaScript. L'option </w:t>
      </w:r>
      <w:r>
        <w:rPr>
          <w:rFonts w:ascii="Consolas" w:cs="Consolas" w:eastAsia="Consolas" w:hAnsi="Consolas"/>
          <w:color w:val="9A3412"/>
          <w:sz w:val="18"/>
          <w:szCs w:val="18"/>
          <w:shd w:fill="EEF2F7" w:val="clear"/>
        </w:rPr>
        <w:t xml:space="preserve">redirect: "manual"</w:t>
      </w:r>
      <w:r>
        <w:rPr>
          <w:rFonts w:ascii="Calibri" w:cs="Calibri" w:eastAsia="Calibri" w:hAnsi="Calibri"/>
          <w:color w:val="1F2937"/>
          <w:sz w:val="22"/>
          <w:szCs w:val="22"/>
        </w:rPr>
        <w:t xml:space="preserve"> empêche </w:t>
      </w:r>
      <w:r>
        <w:rPr>
          <w:rFonts w:ascii="Consolas" w:cs="Consolas" w:eastAsia="Consolas" w:hAnsi="Consolas"/>
          <w:color w:val="9A3412"/>
          <w:sz w:val="18"/>
          <w:szCs w:val="18"/>
          <w:shd w:fill="EEF2F7" w:val="clear"/>
        </w:rPr>
        <w:t xml:space="preserve">fetch</w:t>
      </w:r>
      <w:r>
        <w:rPr>
          <w:rFonts w:ascii="Calibri" w:cs="Calibri" w:eastAsia="Calibri" w:hAnsi="Calibri"/>
          <w:color w:val="1F2937"/>
          <w:sz w:val="22"/>
          <w:szCs w:val="22"/>
        </w:rPr>
        <w:t xml:space="preserve"> de suivre automatiquement une éventuelle redirection du backend : c'est au navigateur de décider quoi en faire, pas au proxy.</w:t>
      </w:r>
    </w:p>
    <w:p>
      <w:pPr>
        <w:spacing w:after="140" w:line="276"/>
        <w:jc w:val="both"/>
      </w:pPr>
      <w:r>
        <w:rPr>
          <w:rFonts w:ascii="Calibri" w:cs="Calibri" w:eastAsia="Calibri" w:hAnsi="Calibri"/>
          <w:color w:val="1F2937"/>
          <w:sz w:val="22"/>
          <w:szCs w:val="22"/>
        </w:rPr>
        <w:t xml:space="preserve">Le traitement de la réponse est tout aussi soigné. Trois en-têtes sont retirés avant renvoi : </w:t>
      </w:r>
      <w:r>
        <w:rPr>
          <w:rFonts w:ascii="Consolas" w:cs="Consolas" w:eastAsia="Consolas" w:hAnsi="Consolas"/>
          <w:color w:val="9A3412"/>
          <w:sz w:val="18"/>
          <w:szCs w:val="18"/>
          <w:shd w:fill="EEF2F7" w:val="clear"/>
        </w:rPr>
        <w:t xml:space="preserve">content-encoding</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transfer-encoding</w:t>
      </w:r>
      <w:r>
        <w:rPr>
          <w:rFonts w:ascii="Calibri" w:cs="Calibri" w:eastAsia="Calibri" w:hAnsi="Calibri"/>
          <w:color w:val="1F2937"/>
          <w:sz w:val="22"/>
          <w:szCs w:val="22"/>
        </w:rPr>
        <w:t xml:space="preserve">, parce que </w:t>
      </w:r>
      <w:r>
        <w:rPr>
          <w:rFonts w:ascii="Consolas" w:cs="Consolas" w:eastAsia="Consolas" w:hAnsi="Consolas"/>
          <w:color w:val="9A3412"/>
          <w:sz w:val="18"/>
          <w:szCs w:val="18"/>
          <w:shd w:fill="EEF2F7" w:val="clear"/>
        </w:rPr>
        <w:t xml:space="preserve">fetch</w:t>
      </w:r>
      <w:r>
        <w:rPr>
          <w:rFonts w:ascii="Calibri" w:cs="Calibri" w:eastAsia="Calibri" w:hAnsi="Calibri"/>
          <w:color w:val="1F2937"/>
          <w:sz w:val="22"/>
          <w:szCs w:val="22"/>
        </w:rPr>
        <w:t xml:space="preserve"> a déjà décompressé et réassemblé le corps et que les laisser en place ferait croire au navigateur qu'il reste du travail à faire (ce qui produit une page cassée) ; et </w:t>
      </w:r>
      <w:r>
        <w:rPr>
          <w:rFonts w:ascii="Consolas" w:cs="Consolas" w:eastAsia="Consolas" w:hAnsi="Consolas"/>
          <w:color w:val="9A3412"/>
          <w:sz w:val="18"/>
          <w:szCs w:val="18"/>
          <w:shd w:fill="EEF2F7" w:val="clear"/>
        </w:rPr>
        <w:t xml:space="preserve">set-cookie</w:t>
      </w:r>
      <w:r>
        <w:rPr>
          <w:rFonts w:ascii="Calibri" w:cs="Calibri" w:eastAsia="Calibri" w:hAnsi="Calibri"/>
          <w:color w:val="1F2937"/>
          <w:sz w:val="22"/>
          <w:szCs w:val="22"/>
        </w:rPr>
        <w:t xml:space="preserve">, mais seulement pour être </w:t>
      </w:r>
      <w:r>
        <w:rPr>
          <w:rFonts w:ascii="Calibri" w:cs="Calibri" w:eastAsia="Calibri" w:hAnsi="Calibri"/>
          <w:b/>
          <w:bCs/>
          <w:color w:val="1F2937"/>
          <w:sz w:val="22"/>
          <w:szCs w:val="22"/>
        </w:rPr>
        <w:t xml:space="preserve">réinjecté proprement juste après</w:t>
      </w:r>
      <w:r>
        <w:rPr>
          <w:rFonts w:ascii="Calibri" w:cs="Calibri" w:eastAsia="Calibri" w:hAnsi="Calibri"/>
          <w:color w:val="1F2937"/>
          <w:sz w:val="22"/>
          <w:szCs w:val="22"/>
        </w:rPr>
        <w:t xml:space="preserve">. C'est le point subtil du fichier : un backend peut poser plusieurs cookies dans une même réponse, or l'API </w:t>
      </w:r>
      <w:r>
        <w:rPr>
          <w:rFonts w:ascii="Consolas" w:cs="Consolas" w:eastAsia="Consolas" w:hAnsi="Consolas"/>
          <w:color w:val="9A3412"/>
          <w:sz w:val="18"/>
          <w:szCs w:val="18"/>
          <w:shd w:fill="EEF2F7" w:val="clear"/>
        </w:rPr>
        <w:t xml:space="preserve">Headers.get("set-cookie")</w:t>
      </w:r>
      <w:r>
        <w:rPr>
          <w:rFonts w:ascii="Calibri" w:cs="Calibri" w:eastAsia="Calibri" w:hAnsi="Calibri"/>
          <w:color w:val="1F2937"/>
          <w:sz w:val="22"/>
          <w:szCs w:val="22"/>
        </w:rPr>
        <w:t xml:space="preserve"> ne renvoie qu'une seule valeur fusionnée, ce qui les corromprait. Le code teste donc l'existence de la méthode </w:t>
      </w:r>
      <w:r>
        <w:rPr>
          <w:rFonts w:ascii="Consolas" w:cs="Consolas" w:eastAsia="Consolas" w:hAnsi="Consolas"/>
          <w:color w:val="9A3412"/>
          <w:sz w:val="18"/>
          <w:szCs w:val="18"/>
          <w:shd w:fill="EEF2F7" w:val="clear"/>
        </w:rPr>
        <w:t xml:space="preserve">getSetCookie()</w:t>
      </w:r>
      <w:r>
        <w:rPr>
          <w:rFonts w:ascii="Calibri" w:cs="Calibri" w:eastAsia="Calibri" w:hAnsi="Calibri"/>
          <w:color w:val="1F2937"/>
          <w:sz w:val="22"/>
          <w:szCs w:val="22"/>
        </w:rPr>
        <w:t xml:space="preserve"> ( qui, elle, renvoie un vrai tableau ) et retombe sur </w:t>
      </w:r>
      <w:r>
        <w:rPr>
          <w:rFonts w:ascii="Consolas" w:cs="Consolas" w:eastAsia="Consolas" w:hAnsi="Consolas"/>
          <w:color w:val="9A3412"/>
          <w:sz w:val="18"/>
          <w:szCs w:val="18"/>
          <w:shd w:fill="EEF2F7" w:val="clear"/>
        </w:rPr>
        <w:t xml:space="preserve">get("set-cookie")</w:t>
      </w:r>
      <w:r>
        <w:rPr>
          <w:rFonts w:ascii="Calibri" w:cs="Calibri" w:eastAsia="Calibri" w:hAnsi="Calibri"/>
          <w:color w:val="1F2937"/>
          <w:sz w:val="22"/>
          <w:szCs w:val="22"/>
        </w:rPr>
        <w:t xml:space="preserve"> seulement si l'environnement ne la propose pas. Chaque cookie est ensuite ajouté un par un avec </w:t>
      </w:r>
      <w:r>
        <w:rPr>
          <w:rFonts w:ascii="Consolas" w:cs="Consolas" w:eastAsia="Consolas" w:hAnsi="Consolas"/>
          <w:color w:val="9A3412"/>
          <w:sz w:val="18"/>
          <w:szCs w:val="18"/>
          <w:shd w:fill="EEF2F7" w:val="clear"/>
        </w:rPr>
        <w:t xml:space="preserve">append</w:t>
      </w:r>
      <w:r>
        <w:rPr>
          <w:rFonts w:ascii="Calibri" w:cs="Calibri" w:eastAsia="Calibri" w:hAnsi="Calibri"/>
          <w:color w:val="1F2937"/>
          <w:sz w:val="22"/>
          <w:szCs w:val="22"/>
        </w:rPr>
        <w:t xml:space="preserve">. C'est exactement ce qui permet au cookie de session HTTP-only posé par Spring Boot d'arriver intact dans le navigateur, sous le domaine du frontend. Enfin, les cinq exports </w:t>
      </w:r>
      <w:r>
        <w:rPr>
          <w:rFonts w:ascii="Consolas" w:cs="Consolas" w:eastAsia="Consolas" w:hAnsi="Consolas"/>
          <w:color w:val="9A3412"/>
          <w:sz w:val="18"/>
          <w:szCs w:val="18"/>
          <w:shd w:fill="EEF2F7" w:val="clear"/>
        </w:rPr>
        <w:t xml:space="preserve">GET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PUT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PATCH</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DELETE</w:t>
      </w:r>
      <w:r>
        <w:rPr>
          <w:rFonts w:ascii="Calibri" w:cs="Calibri" w:eastAsia="Calibri" w:hAnsi="Calibri"/>
          <w:color w:val="1F2937"/>
          <w:sz w:val="22"/>
          <w:szCs w:val="22"/>
        </w:rPr>
        <w:t xml:space="preserve"> sont de simples enveloppes autour de </w:t>
      </w:r>
      <w:r>
        <w:rPr>
          <w:rFonts w:ascii="Consolas" w:cs="Consolas" w:eastAsia="Consolas" w:hAnsi="Consolas"/>
          <w:color w:val="9A3412"/>
          <w:sz w:val="18"/>
          <w:szCs w:val="18"/>
          <w:shd w:fill="EEF2F7" w:val="clear"/>
        </w:rPr>
        <w:t xml:space="preserve">proxy</w:t>
      </w:r>
      <w:r>
        <w:rPr>
          <w:rFonts w:ascii="Calibri" w:cs="Calibri" w:eastAsia="Calibri" w:hAnsi="Calibri"/>
          <w:color w:val="1F2937"/>
          <w:sz w:val="22"/>
          <w:szCs w:val="22"/>
        </w:rPr>
        <w:t xml:space="preserve">. Le </w:t>
      </w:r>
      <w:r>
        <w:rPr>
          <w:rFonts w:ascii="Consolas" w:cs="Consolas" w:eastAsia="Consolas" w:hAnsi="Consolas"/>
          <w:color w:val="9A3412"/>
          <w:sz w:val="18"/>
          <w:szCs w:val="18"/>
          <w:shd w:fill="EEF2F7" w:val="clear"/>
        </w:rPr>
        <w:t xml:space="preserve">await params</w:t>
      </w:r>
      <w:r>
        <w:rPr>
          <w:rFonts w:ascii="Calibri" w:cs="Calibri" w:eastAsia="Calibri" w:hAnsi="Calibri"/>
          <w:color w:val="1F2937"/>
          <w:sz w:val="22"/>
          <w:szCs w:val="22"/>
        </w:rPr>
        <w:t xml:space="preserve"> peut surprendre : dans les versions récentes de Next.js, les paramètres de route sont une </w:t>
      </w:r>
      <w:r>
        <w:rPr>
          <w:rFonts w:ascii="Calibri" w:cs="Calibri" w:eastAsia="Calibri" w:hAnsi="Calibri"/>
          <w:b/>
          <w:bCs/>
          <w:color w:val="1F2937"/>
          <w:sz w:val="22"/>
          <w:szCs w:val="22"/>
        </w:rPr>
        <w:t xml:space="preserve">promesse</w:t>
      </w:r>
      <w:r>
        <w:rPr>
          <w:rFonts w:ascii="Calibri" w:cs="Calibri" w:eastAsia="Calibri" w:hAnsi="Calibri"/>
          <w:color w:val="1F2937"/>
          <w:sz w:val="22"/>
          <w:szCs w:val="22"/>
        </w:rPr>
        <w:t xml:space="preserve">, il faut donc les attendre avant de lire </w:t>
      </w:r>
      <w:r>
        <w:rPr>
          <w:rFonts w:ascii="Consolas" w:cs="Consolas" w:eastAsia="Consolas" w:hAnsi="Consolas"/>
          <w:color w:val="9A3412"/>
          <w:sz w:val="18"/>
          <w:szCs w:val="18"/>
          <w:shd w:fill="EEF2F7" w:val="clear"/>
        </w:rPr>
        <w:t xml:space="preserve">.path</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NextRequest, NextResponse } from "next/server";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BACKEND_URL = process.env.BACKEND_API_URL ?? "http://localhost:3001";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async function proxy(request: NextRequest, path: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targetUrl = `${BACKEND_URL}/${path.join("/")}${request.nextUrl.search}`;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headers = new Headers(request.headers);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headers.delete("host");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headers.delete("content-length");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hasBody = !["GET", "HEAD"].includes(request.method);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backendResponse = await fetch(targetUrl,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request.method,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hasBody ? await request.arrayBuffer()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redirect: "manual",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responseHeaders = new Headers(backendResponse.headers);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responseHeaders.delete("content-encoding");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responseHeaders.delete("transfer-encoding");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responseHeaders.delete("set-cookie");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nextResponse = new NextResponse(backendResponse.body,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 backendResponse.status,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 responseHeaders,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headersWithGetSetCookie = backendResponse.headers as Headers &amp;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getSetCookie?: () =&gt;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setCookies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typeof headersWithGetSetCookie.getSetCookie === "function"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headersWithGetSetCookie.getSetCookie()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backendResponse.headers.get("set-cookie")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[backendResponse.headers.get("set-cookie") as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cookie of setCookies)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nextResponse.headers.append("set-cookie", cookie);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nextResponse;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GET(request: NextRequest, { params }: { params: Promise&lt;{ path: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proxy(request, (await params).path);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POST(request: NextRequest, { params }: { params: Promise&lt;{ path: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proxy(request, (await params).path);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PUT(request: NextRequest, { params }: { params: Promise&lt;{ path: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proxy(request, (await params).path);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PATCH(request: NextRequest, { params }: { params: Promise&lt;{ path: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proxy(request, (await params).path);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DELETE(request: NextRequest, { params }: { params: Promise&lt;{ path: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proxy(request, (await params).path);</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frontend/components/layout/app-shell.tsx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L'ossature de tout l'espace connecté, utilisée une fois par </w:t>
      </w:r>
      <w:r>
        <w:rPr>
          <w:rFonts w:ascii="Consolas" w:cs="Consolas" w:eastAsia="Consolas" w:hAnsi="Consolas"/>
          <w:color w:val="9A3412"/>
          <w:sz w:val="18"/>
          <w:szCs w:val="18"/>
          <w:shd w:fill="EEF2F7" w:val="clear"/>
        </w:rPr>
        <w:t xml:space="preserve">app/(app)/layout.tsx</w:t>
      </w:r>
      <w:r>
        <w:rPr>
          <w:rFonts w:ascii="Calibri" w:cs="Calibri" w:eastAsia="Calibri" w:hAnsi="Calibri"/>
          <w:color w:val="1F2937"/>
          <w:sz w:val="22"/>
          <w:szCs w:val="22"/>
        </w:rPr>
        <w:t xml:space="preserve"> : le ticket partagé (</w:t>
      </w:r>
      <w:r>
        <w:rPr>
          <w:rFonts w:ascii="Consolas" w:cs="Consolas" w:eastAsia="Consolas" w:hAnsi="Consolas"/>
          <w:color w:val="9A3412"/>
          <w:sz w:val="18"/>
          <w:szCs w:val="18"/>
          <w:shd w:fill="EEF2F7" w:val="clear"/>
        </w:rPr>
        <w:t xml:space="preserve">BetSlipProvider</w:t>
      </w:r>
      <w:r>
        <w:rPr>
          <w:rFonts w:ascii="Calibri" w:cs="Calibri" w:eastAsia="Calibri" w:hAnsi="Calibri"/>
          <w:color w:val="1F2937"/>
          <w:sz w:val="22"/>
          <w:szCs w:val="22"/>
        </w:rPr>
        <w:t xml:space="preserve">) autour de tout, la barre du haut sur toute la largeur (logo compris : une seule barre continue), la barre latérale sur ordinateur, le rappel de vérification d'email, le contenu de la page précédé des onglets de rubrique (</w:t>
      </w:r>
      <w:r>
        <w:rPr>
          <w:rFonts w:ascii="Consolas" w:cs="Consolas" w:eastAsia="Consolas" w:hAnsi="Consolas"/>
          <w:color w:val="9A3412"/>
          <w:sz w:val="18"/>
          <w:szCs w:val="18"/>
          <w:shd w:fill="EEF2F7" w:val="clear"/>
        </w:rPr>
        <w:t xml:space="preserve">SectionTabs</w:t>
      </w:r>
      <w:r>
        <w:rPr>
          <w:rFonts w:ascii="Calibri" w:cs="Calibri" w:eastAsia="Calibri" w:hAnsi="Calibri"/>
          <w:color w:val="1F2937"/>
          <w:sz w:val="22"/>
          <w:szCs w:val="22"/>
        </w:rPr>
        <w:t xml:space="preserve">, sur téléphone), la barre du bas sur mobile, le ticket et les sentinelles de célébration (badges débloqués, tickets gagnés). La marge latérale du contenu (</w:t>
      </w:r>
      <w:r>
        <w:rPr>
          <w:rFonts w:ascii="Consolas" w:cs="Consolas" w:eastAsia="Consolas" w:hAnsi="Consolas"/>
          <w:color w:val="9A3412"/>
          <w:sz w:val="18"/>
          <w:szCs w:val="18"/>
          <w:shd w:fill="EEF2F7" w:val="clear"/>
        </w:rPr>
        <w:t xml:space="preserve">--gutter</w:t>
      </w:r>
      <w:r>
        <w:rPr>
          <w:rFonts w:ascii="Calibri" w:cs="Calibri" w:eastAsia="Calibri" w:hAnsi="Calibri"/>
          <w:color w:val="1F2937"/>
          <w:sz w:val="22"/>
          <w:szCs w:val="22"/>
        </w:rPr>
        <w:t xml:space="preserve">) vaut 16 px sur téléphone, la norme des applis mobiles (24 px y gaspillait de la place), et 24 px au-delà ; le bas du contenu laisse la place à la barre flottante.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Suspense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Sidebar } from "@/components/layout/sidebar";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SectionTabs } from "@/components/layout/section-tabs";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Topbar } from "@/components/layout/topbar";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BottomNav } from "@/components/layout/bottom-nav";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BetSlipProvider } from "@/components/bet-slip-provider";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BetSlipPanel } from "@/components/bet-slip-panel";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BadgeUnlockWatcher } from "@/components/badge-unlock-watcher";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BetResultWatcher } from "@/components/bet-result-watcher";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EmailVerificationBanner } from "@/components/email-verification-banner";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AppShell({ children }: {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&lt;BetSlipProvider&gt;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app-field remplace bg-background : c'est le champ lumineux que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verre traverse. Sans lui, tous les .glass rendent gris.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--gutter : marge latérale du contenu, 16 px sur téléphone (la norme 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applis mobiles, 24 px y gaspillait de la place), 24 px au-delà.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className="app-field flex min-h-screen flex-col [--gutter:1rem] md:[--gutter:1.5rem]"&gt;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Topbar en pleine largeur (logo compris) : la sidebar démarre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dessous plutôt qu'à côté, pour une seule barre continue en haut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plutôt que deux panneaux avec une couture visible au logo.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&lt;Topbar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&lt;Sidebar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flex-1 flex-col"&gt;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&lt;EmailVerificationBanner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pb-32 (au lieu de pb-20) : la bottom nav est devenue une île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flottante, elle a besoin de plus de dégagement.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&lt;main className="flex-1 px-[var(--gutter)] pb-32 pt-5 md:pb-6 md:pt-6"&gt;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&lt;Suspense fallback={null}&gt;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&lt;SectionTabs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&lt;/Suspense&gt;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&lt;/main&gt;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&lt;BottomNav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&lt;BetSlipPanel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&lt;BadgeUnlockWatcher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&lt;BetResultWatcher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&lt;/BetSlipProvider&gt;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frontend/components/layout/topbar.tsx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barre du haut, collante et en verre : logo (avec le nom HoopPicks, caché sur les petits écrans où il touchait le reste), titre de la page centré sur toute la largeur (sur ordinateur, </w:t>
      </w:r>
      <w:r>
        <w:rPr>
          <w:rFonts w:ascii="Consolas" w:cs="Consolas" w:eastAsia="Consolas" w:hAnsi="Consolas"/>
          <w:color w:val="9A3412"/>
          <w:sz w:val="18"/>
          <w:szCs w:val="18"/>
          <w:shd w:fill="EEF2F7" w:val="clear"/>
        </w:rPr>
        <w:t xml:space="preserve">pageTitle</w:t>
      </w:r>
      <w:r>
        <w:rPr>
          <w:rFonts w:ascii="Calibri" w:cs="Calibri" w:eastAsia="Calibri" w:hAnsi="Calibri"/>
          <w:color w:val="1F2937"/>
          <w:sz w:val="22"/>
          <w:szCs w:val="22"/>
        </w:rPr>
        <w:t xml:space="preserve"> de </w:t>
      </w:r>
      <w:r>
        <w:rPr>
          <w:rFonts w:ascii="Consolas" w:cs="Consolas" w:eastAsia="Consolas" w:hAnsi="Consolas"/>
          <w:color w:val="9A3412"/>
          <w:sz w:val="18"/>
          <w:szCs w:val="18"/>
          <w:shd w:fill="EEF2F7" w:val="clear"/>
        </w:rPr>
        <w:t xml:space="preserve">lib/nav.ts</w:t>
      </w:r>
      <w:r>
        <w:rPr>
          <w:rFonts w:ascii="Calibri" w:cs="Calibri" w:eastAsia="Calibri" w:hAnsi="Calibri"/>
          <w:color w:val="1F2937"/>
          <w:sz w:val="22"/>
          <w:szCs w:val="22"/>
        </w:rPr>
        <w:t xml:space="preserve">), pastille des points et du rang (</w:t>
      </w:r>
      <w:r>
        <w:rPr>
          <w:rFonts w:ascii="Consolas" w:cs="Consolas" w:eastAsia="Consolas" w:hAnsi="Consolas"/>
          <w:color w:val="9A3412"/>
          <w:sz w:val="18"/>
          <w:szCs w:val="18"/>
          <w:shd w:fill="EEF2F7" w:val="clear"/>
        </w:rPr>
        <w:t xml:space="preserve">StandingBadge</w:t>
      </w:r>
      <w:r>
        <w:rPr>
          <w:rFonts w:ascii="Calibri" w:cs="Calibri" w:eastAsia="Calibri" w:hAnsi="Calibri"/>
          <w:color w:val="1F2937"/>
          <w:sz w:val="22"/>
          <w:szCs w:val="22"/>
        </w:rPr>
        <w:t xml:space="preserve">), lien vers l'aide (caché sur mobile, déjà dans le menu de l'avatar), cloche des notifications et menu de l'avatar (profil, paramètres, Nous écrire, aide, console admin pour les admins, déconnexion). Le titre lit l'adresse (onglets « Joueurs » / « Équipes » sur la même page) sous </w:t>
      </w:r>
      <w:r>
        <w:rPr>
          <w:rFonts w:ascii="Consolas" w:cs="Consolas" w:eastAsia="Consolas" w:hAnsi="Consolas"/>
          <w:color w:val="9A3412"/>
          <w:sz w:val="18"/>
          <w:szCs w:val="18"/>
          <w:shd w:fill="EEF2F7" w:val="clear"/>
        </w:rPr>
        <w:t xml:space="preserve">Suspense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Suspense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HelpCircle, Info, LogOut, Lock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usePathname, useRouter, useSearchParams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Avatar, AvatarFallback } from "@/components/ui/avatar";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DropdownMenuTrigger,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"@/components/ui/dropdown-menu";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StandingBadge } from "@/components/standing-badge";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NotificationsDropdown } from "@/components/notifications-dropdown";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LogoSymbol } from "@/app/LogoSymbol";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logoutUser,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ACCOUNT_ITEMS, pageTitle } from "@/lib/nav";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Sous Suspense : useSearchParams (« Joueurs » / « Équipes » partagent /players).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PageTitle()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title = pageTitle(usePathname(), useSearchParams().toString());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(!title)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Centré sur toute la largeur de la barre (pas juste dans l'espace restant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entre logo et actions) : sinon le titre penche visuellement vers la gauche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dès que le logo prend de la place. Caché sur mobile où la topbar est déjà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pleine.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className="absolute left-1/2 hidden -translate-x-1/2 font-heading text-lg font-bold md:block"&gt;{title}&lt;/h1&gt;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Topbar()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account = ACCOUNT_ITEMS.filter((item) =&gt; !item.adminOnly || profile?.isAdmin);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async function handleLogout()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logoutUser();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router.push("/login");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"border-b border-border bg-background/80 backdrop-blur" → "glass-chrome"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sticky top-0 : la barre reste au-dessus du contenu qui défile, ce qui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est le seul moment où le flou se voit vraiment.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&lt;header className="glass-chrome chrome-joined relative sticky top-0 z-30 flex h-16 items-center gap-4 px-[var(--gutter)]"&gt;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topbar porte la marque en permanence désormais (plus dans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sidebar) : une seule barre continue en haut, sidebar en dessous.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href="/dashboard" className="flex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&lt;LogoSymbol variant="mid" className="h-10 w-10 shrink-0"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Wordmark caché sous sm : à 402px de large, le garder ici fait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toucher le solde et la cloche.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className="hidden font-heading text-xl font-bold tracking-tight sm:inline"&gt;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Hoop&lt;span className="text-primary"&gt;Picks&lt;/span&gt;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&lt;Suspense fallback={null}&gt;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&lt;PageTitle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&lt;/Suspense&gt;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className="ml-auto flex items-center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&lt;StandingBadge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Masqué sous md : la barre mobile est déjà pleine, l'aide reste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accessible depuis le menu du profil.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href="/help"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aria-label="Aide et support"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title="Aide et support"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className="hidden h-9 w-9 items-center justify-center rounded-full text-muted-foreground transition-colors hover:bg-tint/[0.06] hover:text-foreground md:flex"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&lt;HelpCircle className="h-5 w-5"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&lt;NotificationsDropdown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&lt;DropdownMenuTrigger className="rounded-full" data-testid="user-menu-trigger" aria-label="Mon compte"&gt;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number={profile.avatarNumber}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position={profile.avatarPosition}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colorway={profile.avatarColorway}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icon={profile.avatarIcon}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&lt;Avatar className="h-8 w-8"&gt;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&lt;AvatarFallback className="bg-secondary text-xs"&gt;…&lt;/AvatarFallback&gt;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&lt;/Avatar&gt;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&lt;/DropdownMenuTrigger&gt;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&lt;DropdownMenuContent align="end" className="w-48"&gt;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{account.map((item)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&lt;DropdownMenuItem key={item.href} onClick={() =&gt; router.push(item.href)}&gt;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&lt;item.icon className="mr-2 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&lt;/DropdownMenuItem&gt;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&lt;DropdownMenuItem onClick={() =&gt; router.push("/about")}&gt;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&lt;Info className="mr-2 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propos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&lt;/DropdownMenuItem&gt;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&lt;DropdownMenuItem onClick={() =&gt; router.push("/confidentialite")}&gt;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&lt;Lock className="mr-2 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Confidentialité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&lt;/DropdownMenuItem&gt;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onClick={handleLogout}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className="text-destructive focus:text-destructive"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&lt;LogOut className="mr-2 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 déconnecter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&lt;/DropdownMenuItem&gt;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frontend/components/layout/sidebar.tsx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barre latérale sur ordinateur, sous la barre du haut : les cinq rubriques de </w:t>
      </w:r>
      <w:r>
        <w:rPr>
          <w:rFonts w:ascii="Consolas" w:cs="Consolas" w:eastAsia="Consolas" w:hAnsi="Consolas"/>
          <w:color w:val="9A3412"/>
          <w:sz w:val="18"/>
          <w:szCs w:val="18"/>
          <w:shd w:fill="EEF2F7" w:val="clear"/>
        </w:rPr>
        <w:t xml:space="preserve">lib/nav.ts</w:t>
      </w:r>
      <w:r>
        <w:rPr>
          <w:rFonts w:ascii="Calibri" w:cs="Calibri" w:eastAsia="Calibri" w:hAnsi="Calibri"/>
          <w:color w:val="1F2937"/>
          <w:sz w:val="22"/>
          <w:szCs w:val="22"/>
        </w:rPr>
        <w:t xml:space="preserve"> (la rubrique active en orange lumineux), avec les onglets de la rubrique ouverte dépliés dessous, puis le compte en bas (profil, paramètres, Nous écrire, aide, console admin). La lecture de l'adresse (onglet « Équipes » = </w:t>
      </w:r>
      <w:r>
        <w:rPr>
          <w:rFonts w:ascii="Consolas" w:cs="Consolas" w:eastAsia="Consolas" w:hAnsi="Consolas"/>
          <w:color w:val="9A3412"/>
          <w:sz w:val="18"/>
          <w:szCs w:val="18"/>
          <w:shd w:fill="EEF2F7" w:val="clear"/>
        </w:rPr>
        <w:t xml:space="preserve">?tab=equipes</w:t>
      </w:r>
      <w:r>
        <w:rPr>
          <w:rFonts w:ascii="Calibri" w:cs="Calibri" w:eastAsia="Calibri" w:hAnsi="Calibri"/>
          <w:color w:val="1F2937"/>
          <w:sz w:val="22"/>
          <w:szCs w:val="22"/>
        </w:rPr>
        <w:t xml:space="preserve">) est isolée sous </w:t>
      </w:r>
      <w:r>
        <w:rPr>
          <w:rFonts w:ascii="Consolas" w:cs="Consolas" w:eastAsia="Consolas" w:hAnsi="Consolas"/>
          <w:color w:val="9A3412"/>
          <w:sz w:val="18"/>
          <w:szCs w:val="18"/>
          <w:shd w:fill="EEF2F7" w:val="clear"/>
        </w:rPr>
        <w:t xml:space="preserve">Suspense</w:t>
      </w:r>
      <w:r>
        <w:rPr>
          <w:rFonts w:ascii="Calibri" w:cs="Calibri" w:eastAsia="Calibri" w:hAnsi="Calibri"/>
          <w:color w:val="1F2937"/>
          <w:sz w:val="22"/>
          <w:szCs w:val="22"/>
        </w:rPr>
        <w:t xml:space="preserve">, pour ne pas faire basculer toute la barre en rendu client.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Suspense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usePathname, useSearchParams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ACCOUNT_ITEMS, NAV_SECTIONS, activeSection, isTabActive, type NavTab } from "@/lib/nav";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part, sous Suspense : useSearchParams (onglet « Équipes » = ?tab=equipes)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 doit pas faire basculer toute la barre en rendu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SubTabs({ tabs }: { tabs: NavTab[]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pathname = usePathname();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search = useSearchParams().toString();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className="ml-5 mt-1 flex flex-col gap-0.5 border-l border-tint/10 pl-3"&gt;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{tabs.map((tab)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key={tab.href}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href={tab.href}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"rounded-md px-2 py-1.5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isTabActive(tab, pathname, 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"font-semibold text-primary"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"text-sidebar-foreground/60 hover:text-sidebar-foreground"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Sidebar()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pathname = usePathname();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current = activeSection(pathname);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account = ACCOUNT_ITEMS.filter((item) =&gt; !item.adminOnly || profile?.isAdmin);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"border-r border-sidebar-border bg-sidebar" → "glass-chrome-y"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top-16/h-[calc(100vh-4rem)] : démarre sous la topbar (h-16, pleine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largeur, logo compris) plutôt qu'à côté d'elle depuis le haut.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&lt;aside className="glass-chrome-y sticky top-16 hidden h-[calc(100vh-4rem)] w-64 shrink-0 flex-col overflow-y-auto px-4 py-6 md:flex"&gt;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 aria-label="Navigation principale" className="flex flex-col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{NAV_SECTIONS.map((item)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isActive = current?.href === item.href;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item.icon;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key={item.href}&gt;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href={item.href}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aria-current={isActive ? "page"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gap-3 rounded-lg px-3 py-2 text-sm font-medium transition-all",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Actif : l'orange en lumière (contour + glow), plus un aplat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bg-sidebar-accent.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"glass-accent"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"text-sidebar-foreground/70 hover:bg-tint/[0.06] hover:text-sidebar-foreground"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Sous-pages de la rubrique ouverte seulement : le menu reste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cinq lignes tant qu'on n'y entre pas.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{isActive &amp;&amp; item.tabs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&lt;Suspense fallback={null}&gt;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&lt;SubTabs tabs={item.tabs}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&lt;/Suspense&gt;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 aria-label="Compte" className="mt-auto flex flex-col gap-1 border-t border-tint/10 pt-4"&gt;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{account.map((item)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isActive = pathname.startsWith(item.href);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item.icon;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key={item.href}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href={item.href}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aria-current={isActive ? "page"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gap-3 rounded-lg px-3 py-2 text-sm font-medium transition-all",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"glass-accent"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"text-sidebar-foreground/60 hover:bg-tint/[0.06] hover:text-sidebar-foreground"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&lt;/aside&gt;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frontend/components/layout/bottom-nav.tsx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barre du bas sur mobile : les cinq rubriques et rien d'autre ; le compte est dans le menu de l'avatar. Plus de menu hamburger en plus : deux navigations sur un même écran, c'était autant de pages qu'on ne trouvait jamais. Barre flottante en verre, dégagée de la barre d'accueil de l'iPhone (zone sûre + 14 px), cibles tactiles de 52 px. Ce n'est pas une île : en thème clair elle suit Parquet (verre crème, onglet actif en aplat orange), un bloc marine tranchait trop en bas d'une page claire.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usePathname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NAV_SECTIONS, activeSection } from "@/lib/nav";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cinq rubriques, et rien d'autre : le compte (profil, paramètres, aide)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est dans le menu de l'avatar, en haut à droite. Plus de menu hamburger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plus de cette barre : deux navigations sur un même écran, c'était autant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pages qu'on ne trouvait jamais.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BottomNav()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pathname = usePathname();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current = activeSection(pathname);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Barre flottante : inset-x-3.5 (14px de marge) + rayon 26px + verre dense.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bottom = safe-area + 14px, donc elle se dégage du home indicator iOS.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Nécessite pb-32 sur le &lt;main&gt; de l'AppShell. Pas une île : en clair,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elle suit le thème Parquet (verre crème) au lieu de rester marine,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bloc sombre qui tranchait trop en bas d'une page claire.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aria-label="Navigation principale"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className="glass-strong fixed inset-x-3.5 z-40 flex items-stretch justify-around gap-0.5 rounded-[26px] p-2 md:hidden"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bottom: "calc(env(safe-area-inset-bottom, 0px) + 14px)"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{NAV_SECTIONS.map((item)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isActive = current?.href === item.href;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item.icon;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key={item.href}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href={item.href}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aria-current={isActive ? "page"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min-h-[52px] : cible tactile confortable (&gt; 44px).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min-h-[52px] min-w-0 flex-1 flex-col items-center justify-center gap-0.5 rounded-[19px] text-[10px] font-semibold transition-all",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isActive ? "nav-active" : "text-foreground/60"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className="h-[19px] w-[19px]"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className="max-w-full truncate px-0.5"&gt;{item.label}&lt;/span&gt;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frontend/components/auth/require-auth.tsx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composant-garde destiné à envelopper une page réservée aux utilisateurs connectés. Tant que la vérification est en cours, il affiche un écran de chargement centré (« Chargement... ») ; si la session est valide, il rend simplement son contenu ; si elle ne l'est pas, il redirige vers </w:t>
      </w:r>
      <w:r>
        <w:rPr>
          <w:rFonts w:ascii="Consolas" w:cs="Consolas" w:eastAsia="Consolas" w:hAnsi="Consolas"/>
          <w:color w:val="9A3412"/>
          <w:sz w:val="18"/>
          <w:szCs w:val="18"/>
          <w:shd w:fill="EEF2F7" w:val="clear"/>
        </w:rPr>
        <w:t xml:space="preserve">/login</w:t>
      </w:r>
      <w:r>
        <w:rPr>
          <w:rFonts w:ascii="Calibri" w:cs="Calibri" w:eastAsia="Calibri" w:hAnsi="Calibri"/>
          <w:color w:val="1F2937"/>
          <w:sz w:val="22"/>
          <w:szCs w:val="22"/>
        </w:rPr>
        <w:t xml:space="preserve"> en conservant l'URL d'origine dans le paramètre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ce qui permettrait de ramener l'utilisateur là où il voulait aller après connexion. C'est l'illustration la plus directe du modèle d'authentification du projet : il n'y a aucun token à lire, la seule façon de savoir si l'on est connecté est de </w:t>
      </w:r>
      <w:r>
        <w:rPr>
          <w:rFonts w:ascii="Calibri" w:cs="Calibri" w:eastAsia="Calibri" w:hAnsi="Calibri"/>
          <w:b/>
          <w:bCs/>
          <w:color w:val="1F2937"/>
          <w:sz w:val="22"/>
          <w:szCs w:val="22"/>
        </w:rPr>
        <w:t xml:space="preserve">demander au serveur</w:t>
      </w:r>
      <w:r>
        <w:rPr>
          <w:rFonts w:ascii="Calibri" w:cs="Calibri" w:eastAsia="Calibri" w:hAnsi="Calibri"/>
          <w:color w:val="1F2937"/>
          <w:sz w:val="22"/>
          <w:szCs w:val="22"/>
        </w:rPr>
        <w:t xml:space="preserve">, puisque le cookie de session est HTTP-only et donc invisible du JavaScript.</w:t>
      </w:r>
    </w:p>
    <w:p>
      <w:pPr>
        <w:spacing w:after="140" w:line="276"/>
        <w:jc w:val="both"/>
      </w:pPr>
      <w:r>
        <w:rPr>
          <w:rFonts w:ascii="Calibri" w:cs="Calibri" w:eastAsia="Calibri" w:hAnsi="Calibri"/>
          <w:color w:val="1F2937"/>
          <w:sz w:val="22"/>
          <w:szCs w:val="22"/>
        </w:rPr>
        <w:t xml:space="preserve">Le composant tient un état </w:t>
      </w:r>
      <w:r>
        <w:rPr>
          <w:rFonts w:ascii="Consolas" w:cs="Consolas" w:eastAsia="Consolas" w:hAnsi="Consolas"/>
          <w:color w:val="9A3412"/>
          <w:sz w:val="18"/>
          <w:szCs w:val="18"/>
          <w:shd w:fill="EEF2F7" w:val="clear"/>
        </w:rPr>
        <w:t xml:space="preserve">status</w:t>
      </w:r>
      <w:r>
        <w:rPr>
          <w:rFonts w:ascii="Calibri" w:cs="Calibri" w:eastAsia="Calibri" w:hAnsi="Calibri"/>
          <w:color w:val="1F2937"/>
          <w:sz w:val="22"/>
          <w:szCs w:val="22"/>
        </w:rPr>
        <w:t xml:space="preserve"> typé </w:t>
      </w:r>
      <w:r>
        <w:rPr>
          <w:rFonts w:ascii="Consolas" w:cs="Consolas" w:eastAsia="Consolas" w:hAnsi="Consolas"/>
          <w:color w:val="9A3412"/>
          <w:sz w:val="18"/>
          <w:szCs w:val="18"/>
          <w:shd w:fill="EEF2F7" w:val="clear"/>
        </w:rPr>
        <w:t xml:space="preserve">"checking" | "authenticated"</w:t>
      </w:r>
      <w:r>
        <w:rPr>
          <w:rFonts w:ascii="Calibri" w:cs="Calibri" w:eastAsia="Calibri" w:hAnsi="Calibri"/>
          <w:color w:val="1F2937"/>
          <w:sz w:val="22"/>
          <w:szCs w:val="22"/>
        </w:rPr>
        <w:t xml:space="preserve">: remarquez l'absence d'un état « non authentifié » : ce cas ne mène pas à un affichage mais à une redirection, il n'a donc pas besoin d'exister. Le </w:t>
      </w:r>
      <w:r>
        <w:rPr>
          <w:rFonts w:ascii="Consolas" w:cs="Consolas" w:eastAsia="Consolas" w:hAnsi="Consolas"/>
          <w:color w:val="9A3412"/>
          <w:sz w:val="18"/>
          <w:szCs w:val="18"/>
          <w:shd w:fill="EEF2F7" w:val="clear"/>
        </w:rPr>
        <w:t xml:space="preserve">useEffect</w:t>
      </w:r>
      <w:r>
        <w:rPr>
          <w:rFonts w:ascii="Calibri" w:cs="Calibri" w:eastAsia="Calibri" w:hAnsi="Calibri"/>
          <w:color w:val="1F2937"/>
          <w:sz w:val="22"/>
          <w:szCs w:val="22"/>
        </w:rPr>
        <w:t xml:space="preserve"> lance </w:t>
      </w:r>
      <w:r>
        <w:rPr>
          <w:rFonts w:ascii="Consolas" w:cs="Consolas" w:eastAsia="Consolas" w:hAnsi="Consolas"/>
          <w:color w:val="9A3412"/>
          <w:sz w:val="18"/>
          <w:szCs w:val="18"/>
          <w:shd w:fill="EEF2F7" w:val="clear"/>
        </w:rPr>
        <w:t xml:space="preserve">fetchProfile()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 /api/auth/me</w:t>
      </w:r>
      <w:r>
        <w:rPr>
          <w:rFonts w:ascii="Calibri" w:cs="Calibri" w:eastAsia="Calibri" w:hAnsi="Calibri"/>
          <w:color w:val="1F2937"/>
          <w:sz w:val="22"/>
          <w:szCs w:val="22"/>
        </w:rPr>
        <w:t xml:space="preserve">) et bascule sur </w:t>
      </w:r>
      <w:r>
        <w:rPr>
          <w:rFonts w:ascii="Consolas" w:cs="Consolas" w:eastAsia="Consolas" w:hAnsi="Consolas"/>
          <w:color w:val="9A3412"/>
          <w:sz w:val="18"/>
          <w:szCs w:val="18"/>
          <w:shd w:fill="EEF2F7" w:val="clear"/>
        </w:rPr>
        <w:t xml:space="preserve">"authenticated"</w:t>
      </w:r>
      <w:r>
        <w:rPr>
          <w:rFonts w:ascii="Calibri" w:cs="Calibri" w:eastAsia="Calibri" w:hAnsi="Calibri"/>
          <w:color w:val="1F2937"/>
          <w:sz w:val="22"/>
          <w:szCs w:val="22"/>
        </w:rPr>
        <w:t xml:space="preserve"> en cas de succès, ou appelle </w:t>
      </w:r>
      <w:r>
        <w:rPr>
          <w:rFonts w:ascii="Consolas" w:cs="Consolas" w:eastAsia="Consolas" w:hAnsi="Consolas"/>
          <w:color w:val="9A3412"/>
          <w:sz w:val="18"/>
          <w:szCs w:val="18"/>
          <w:shd w:fill="EEF2F7" w:val="clear"/>
        </w:rPr>
        <w:t xml:space="preserve">router.replace(...)</w:t>
      </w:r>
      <w:r>
        <w:rPr>
          <w:rFonts w:ascii="Calibri" w:cs="Calibri" w:eastAsia="Calibri" w:hAnsi="Calibri"/>
          <w:color w:val="1F2937"/>
          <w:sz w:val="22"/>
          <w:szCs w:val="22"/>
        </w:rPr>
        <w:t xml:space="preserve"> en cas d'échec. </w:t>
      </w:r>
      <w:r>
        <w:rPr>
          <w:rFonts w:ascii="Consolas" w:cs="Consolas" w:eastAsia="Consolas" w:hAnsi="Consolas"/>
          <w:color w:val="9A3412"/>
          <w:sz w:val="18"/>
          <w:szCs w:val="18"/>
          <w:shd w:fill="EEF2F7" w:val="clear"/>
        </w:rPr>
        <w:t xml:space="preserve">replace</w:t>
      </w:r>
      <w:r>
        <w:rPr>
          <w:rFonts w:ascii="Calibri" w:cs="Calibri" w:eastAsia="Calibri" w:hAnsi="Calibri"/>
          <w:color w:val="1F2937"/>
          <w:sz w:val="22"/>
          <w:szCs w:val="22"/>
        </w:rPr>
        <w:t xml:space="preserve"> plutôt que </w:t>
      </w:r>
      <w:r>
        <w:rPr>
          <w:rFonts w:ascii="Consolas" w:cs="Consolas" w:eastAsia="Consolas" w:hAnsi="Consolas"/>
          <w:color w:val="9A3412"/>
          <w:sz w:val="18"/>
          <w:szCs w:val="18"/>
          <w:shd w:fill="EEF2F7" w:val="clear"/>
        </w:rPr>
        <w:t xml:space="preserve">push</w:t>
      </w:r>
      <w:r>
        <w:rPr>
          <w:rFonts w:ascii="Calibri" w:cs="Calibri" w:eastAsia="Calibri" w:hAnsi="Calibri"/>
          <w:color w:val="1F2937"/>
          <w:sz w:val="22"/>
          <w:szCs w:val="22"/>
        </w:rPr>
        <w:t xml:space="preserve"> est délibéré : la page protégée ne doit pas rester dans l'historique du navigateur, sinon le bouton « retour » y renverrait aussitôt. </w:t>
      </w:r>
      <w:r>
        <w:rPr>
          <w:rFonts w:ascii="Consolas" w:cs="Consolas" w:eastAsia="Consolas" w:hAnsi="Consolas"/>
          <w:color w:val="9A3412"/>
          <w:sz w:val="18"/>
          <w:szCs w:val="18"/>
          <w:shd w:fill="EEF2F7" w:val="clear"/>
        </w:rPr>
        <w:t xml:space="preserve">encodeURIComponent(pathname)</w:t>
      </w:r>
      <w:r>
        <w:rPr>
          <w:rFonts w:ascii="Calibri" w:cs="Calibri" w:eastAsia="Calibri" w:hAnsi="Calibri"/>
          <w:color w:val="1F2937"/>
          <w:sz w:val="22"/>
          <w:szCs w:val="22"/>
        </w:rPr>
        <w:t xml:space="preserve"> échappe correctement l'URL avant de l'insérer dans un paramètre de requête.</w:t>
      </w:r>
    </w:p>
    <w:p>
      <w:pPr>
        <w:spacing w:after="140" w:line="276"/>
        <w:jc w:val="both"/>
      </w:pPr>
      <w:r>
        <w:rPr>
          <w:rFonts w:ascii="Calibri" w:cs="Calibri" w:eastAsia="Calibri" w:hAnsi="Calibri"/>
          <w:color w:val="1F2937"/>
          <w:sz w:val="22"/>
          <w:szCs w:val="22"/>
        </w:rPr>
        <w:t xml:space="preserve">Le motif du drapeau </w:t>
      </w:r>
      <w:r>
        <w:rPr>
          <w:rFonts w:ascii="Consolas" w:cs="Consolas" w:eastAsia="Consolas" w:hAnsi="Consolas"/>
          <w:color w:val="9A3412"/>
          <w:sz w:val="18"/>
          <w:szCs w:val="18"/>
          <w:shd w:fill="EEF2F7" w:val="clear"/>
        </w:rPr>
        <w:t xml:space="preserve">cancelled</w:t>
      </w:r>
      <w:r>
        <w:rPr>
          <w:rFonts w:ascii="Calibri" w:cs="Calibri" w:eastAsia="Calibri" w:hAnsi="Calibri"/>
          <w:color w:val="1F2937"/>
          <w:sz w:val="22"/>
          <w:szCs w:val="22"/>
        </w:rPr>
        <w:t xml:space="preserve"> mérite d'être expliqué, car il revient souvent. La variable est initialisée à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et la fonction de nettoyage retournée par l'effet la passe à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 au démontage du composant. Les deux callbacks de la promesse vérifient donc ce drapeau avant d'agir : si l'utilisateur a quitté la page pendant que la requête était en vol, la réponse tardive n'ira pas modifier l'état d'un composant démonté ni déclencher une redirection surprise. C'est une garde contre une classe de bugs classique en React.</w:t>
      </w:r>
    </w:p>
    <w:p>
      <w:pPr>
        <w:spacing w:after="140" w:line="276"/>
        <w:jc w:val="both"/>
      </w:pPr>
      <w:r>
        <w:rPr>
          <w:rFonts w:ascii="Calibri" w:cs="Calibri" w:eastAsia="Calibri" w:hAnsi="Calibri"/>
          <w:color w:val="1F2937"/>
          <w:sz w:val="22"/>
          <w:szCs w:val="22"/>
        </w:rPr>
        <w:t xml:space="preserve">Un point d'honnêteté sur ce fichier : </w:t>
      </w:r>
      <w:r>
        <w:rPr>
          <w:rFonts w:ascii="Calibri" w:cs="Calibri" w:eastAsia="Calibri" w:hAnsi="Calibri"/>
          <w:b/>
          <w:bCs/>
          <w:color w:val="1F2937"/>
          <w:sz w:val="22"/>
          <w:szCs w:val="22"/>
        </w:rPr>
        <w:t xml:space="preserve">il n'est actuellement importé nulle part</w:t>
      </w:r>
      <w:r>
        <w:rPr>
          <w:rFonts w:ascii="Calibri" w:cs="Calibri" w:eastAsia="Calibri" w:hAnsi="Calibri"/>
          <w:color w:val="1F2937"/>
          <w:sz w:val="22"/>
          <w:szCs w:val="22"/>
        </w:rPr>
        <w:t xml:space="preserve"> dans le projet. La protection des pages est aujourd'hui assurée en amont par </w:t>
      </w:r>
      <w:r>
        <w:rPr>
          <w:rFonts w:ascii="Consolas" w:cs="Consolas" w:eastAsia="Consolas" w:hAnsi="Consolas"/>
          <w:color w:val="9A3412"/>
          <w:sz w:val="18"/>
          <w:szCs w:val="18"/>
          <w:shd w:fill="EEF2F7" w:val="clear"/>
        </w:rPr>
        <w:t xml:space="preserve">frontend/proxy.ts</w:t>
      </w:r>
      <w:r>
        <w:rPr>
          <w:rFonts w:ascii="Calibri" w:cs="Calibri" w:eastAsia="Calibri" w:hAnsi="Calibri"/>
          <w:color w:val="1F2937"/>
          <w:sz w:val="22"/>
          <w:szCs w:val="22"/>
        </w:rPr>
        <w:t xml:space="preserve">, le middleware décrit plus haut, qui redirige côté serveur avant même que la page ne soit rendue: une approche plus efficace, puisqu'elle évite le clignotement d'un écran de chargement. </w:t>
      </w:r>
      <w:r>
        <w:rPr>
          <w:rFonts w:ascii="Consolas" w:cs="Consolas" w:eastAsia="Consolas" w:hAnsi="Consolas"/>
          <w:color w:val="9A3412"/>
          <w:sz w:val="18"/>
          <w:szCs w:val="18"/>
          <w:shd w:fill="EEF2F7" w:val="clear"/>
        </w:rPr>
        <w:t xml:space="preserve">RequireAuth</w:t>
      </w:r>
      <w:r>
        <w:rPr>
          <w:rFonts w:ascii="Calibri" w:cs="Calibri" w:eastAsia="Calibri" w:hAnsi="Calibri"/>
          <w:color w:val="1F2937"/>
          <w:sz w:val="22"/>
          <w:szCs w:val="22"/>
        </w:rPr>
        <w:t xml:space="preserve"> reste disponible comme garde complémentaire côté client, notamment pour couvrir une route qui ne figurerait pas dans le </w:t>
      </w:r>
      <w:r>
        <w:rPr>
          <w:rFonts w:ascii="Consolas" w:cs="Consolas" w:eastAsia="Consolas" w:hAnsi="Consolas"/>
          <w:color w:val="9A3412"/>
          <w:sz w:val="18"/>
          <w:szCs w:val="18"/>
          <w:shd w:fill="EEF2F7" w:val="clear"/>
        </w:rPr>
        <w:t xml:space="preserve">matcher</w:t>
      </w:r>
      <w:r>
        <w:rPr>
          <w:rFonts w:ascii="Calibri" w:cs="Calibri" w:eastAsia="Calibri" w:hAnsi="Calibri"/>
          <w:color w:val="1F2937"/>
          <w:sz w:val="22"/>
          <w:szCs w:val="22"/>
        </w:rPr>
        <w:t xml:space="preserve"> du middleware, ou pour détecter une session expirée en cours de navigation.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useRouter, usePathname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RequireAuth({ children }: {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pathname = usePathname();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[status, setStatus] = useState&lt;"checking" | "authenticated"&gt;("checking");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let cancelled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fetchProfile()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(!cancelled) setStatus("authenticated");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.catch(()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(!cancelled)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router.replace(`/login?from=${encodeURIComponent(pathname)}`);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cancelled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[pathname, 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(status === "checking")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min-h-screen items-center justify-center bg-background"&gt;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text-muted-foreground"&gt;Chargement...&lt;/p&gt;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&lt;&gt;{children}&lt;/&gt;;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frontend/app/brand-icon.tsx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L'image de l'icône d'app : une tuile Nuit pleine avec le tir qui entre dans le panier, partagée par l'icône Apple et les icônes PNG du manifeste pour qu'elles ne divergent jamais. Le symbole occupe 60 % du carré et reste ainsi dans la zone sûre « maskable » (cercle de 80 %).</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LogoMark } from "@/app/logo-mark";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LOGO_FULL } from "@/app/logo-geometry";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Artwork de l'icône d'app : tuile Nuit pleine, avec le tir qui entre dans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panier. Partagé entre l'icône Apple et les icônes PNG du manifest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qu'elles ne divergent jamais. Même dessin que LogoSymbol / icon.svg.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symbole occupe 60 % du carré : il reste dans la zone sûre « maskable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(cercle de 80 %) quand Android découpe l'icône en rond ou en goutte.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 , vbW, vbH] = LOGO_FULL.viewBox.split(" ").map(Number);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BrandIconArtwork({ size }: { size: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width = Math.round(size * 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height = Math.round((width * vbH) / vbW);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alignItems: "center",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justifyContent: "center",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"#0B1120",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&lt;LogoMark variant="full" rim="#F1F5F9" arc="#00E5FF" width={width} height={height}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frontend/app/confidentialite/page.tsx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page publique « Confidentialité » : en bref (points virtuels, aucun paiement, rien de vendu), ce que HoopPicks conserve, ce que les autres joueurs voient, durée et suppression, droits, NBA et marques. Hors de l'espace connecté, pour pouvoir être lue avant de créer un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type { Metadata } from "next";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ArrowLeft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LegalFooter } from "@/components/legal-footer";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metadata: Metadata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"Confidentialité",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"Les données que HoopPicks conserve, pourquoi, qui peut les voir et comment les supprimer.",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publique (hors espace connecté) : elle doit pouvoir être lue avant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 créer un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CONTACT = "hooppicks.app@gmail.com";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Section({ title, children }: { title: string;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className="glass flex flex-col gap-2 rounded-2xl p-5 text-sm leading-relaxed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text-base font-bold text-foreground"&gt;{title}&lt;/h2&gt;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PrivacyPage()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className="app-field min-h-screen"&gt;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&lt;main className="mx-auto flex max-w-2xl flex-col gap-4 px-4 py-10"&gt;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 className="flex w-fit items-center gap-1.5 text-sm text-muted-foreground hover:text-foreground"&gt;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&lt;ArrowLeft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Accueil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text-3xl font-bold"&gt;Confidentialité&lt;/h1&gt;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text-sm text-muted-foreground"&gt;Mise à jour le 7 octobre 2026.&lt;/p&gt;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title="En bref"&gt;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HoopPicks est un jeu de pronostics NBA en &lt;strong className="text-foreground"&gt;points virtuels&lt;/strong&gt; : aucun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argent réel, aucun paiement. On ne garde que ce qu&amp;apos;il faut pour faire tourner ton compte, on ne vend rien,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 n&amp;apos;affiche aucune publicité et on n&amp;apos;utilise aucun traceur publicitaire.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title="Ce que nous conservons"&gt;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className="list-inside list-disc space-y-1"&gt;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&lt;li&gt;ton pseudo, ton adresse e-mail et ton mot de passe (uniquement sous forme hachée, illisible)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&lt;li&gt;ton avatar, ton équipe favorite et tes préférences de notification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&lt;li&gt;tes paris, ton solde de points, tes badges, tes ligues et tes duels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 tu les actives, l&amp;apos;adresse technique de ton appareil pour les notifications push (fournie par 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navigateur, elle ne contient ni ton nom ni ton numéro).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seul cookie : celui de ta session, nécessaire pour rester connecté. Pas de cookie de mesure d&amp;apos;audience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ni de publicité.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title="Ce que les autres joueurs voient"&gt;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joueurs connectés voient ton &lt;strong className="text-foreground"&gt;profil public&lt;/strong&gt; : pseudo, 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équipe favorite, points et rang, réussite, badges débloqués et tes tickets{"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className="text-foreground"&gt;déjà réglés&lt;/strong&gt;. Tes tickets en attente restent privés jusqu&amp;apos;à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leur résultat. Ton adresse e-mail n&amp;apos;est jamais affichée.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classement est public. Quand tu partages ton profil ou un ticket, le lien montre à qui l&amp;apos;ouvre 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pseudo, tes points, ton rang et ta réussite, ou le contenu de ce ticket déjà réglé : rien d&amp;apos;autre.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title="Durée et suppression"&gt;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Tes données sont gardées tant que ton compte existe. Tu peux le supprimer à tout moment depuis{"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href="/settings" className="text-primary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Paramètres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suppression est immédiate et définitive, paris et ligues compris.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title="Tes droits"&gt;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Conformément à la loi ivoirienne n° 2013-450 relative à la protection des données à caractère personnel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pour les joueurs en Europe, au RGPD, tu peux accéder à tes données, les corriger, les supprimer ou t&amp;apos;opposer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leur traitement. Pour toute demande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 href={`mailto:${CONTACT}`} className="text-primary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title="NBA et marques"&gt;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HoopPicks est un projet indépendant, non affilié à la NBA, à ses équipes ni à ESPN. Les noms et logos 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équipes appartiennent à leurs propriétaires et ne sont utilisés que pour identifier les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&lt;/main&gt;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&lt;LegalFooter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frontend/app/logo-geometry.ts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géométrie du logo, générée depuis le kit (</w:t>
      </w:r>
      <w:r>
        <w:rPr>
          <w:rFonts w:ascii="Consolas" w:cs="Consolas" w:eastAsia="Consolas" w:hAnsi="Consolas"/>
          <w:color w:val="9A3412"/>
          <w:sz w:val="18"/>
          <w:szCs w:val="18"/>
          <w:shd w:fill="EEF2F7" w:val="clear"/>
        </w:rPr>
        <w:t xml:space="preserve">docs/logo/</w:t>
      </w:r>
      <w:r>
        <w:rPr>
          <w:rFonts w:ascii="Calibri" w:cs="Calibri" w:eastAsia="Calibri" w:hAnsi="Calibri"/>
          <w:color w:val="1F2937"/>
          <w:sz w:val="22"/>
          <w:szCs w:val="22"/>
        </w:rPr>
        <w:t xml:space="preserve">) : à ne pas retoucher à la main, refaire l'export à partir du kit si le dessin change. Trois déclinaisons : </w:t>
      </w:r>
      <w:r>
        <w:rPr>
          <w:rFonts w:ascii="Consolas" w:cs="Consolas" w:eastAsia="Consolas" w:hAnsi="Consolas"/>
          <w:color w:val="9A3412"/>
          <w:sz w:val="18"/>
          <w:szCs w:val="18"/>
          <w:shd w:fill="EEF2F7" w:val="clear"/>
        </w:rPr>
        <w:t xml:space="preserve">LOGO_FULL</w:t>
      </w:r>
      <w:r>
        <w:rPr>
          <w:rFonts w:ascii="Calibri" w:cs="Calibri" w:eastAsia="Calibri" w:hAnsi="Calibri"/>
          <w:color w:val="1F2937"/>
          <w:sz w:val="22"/>
          <w:szCs w:val="22"/>
        </w:rPr>
        <w:t xml:space="preserve"> (tir en pointillés fins, à partir de ~64 px), </w:t>
      </w:r>
      <w:r>
        <w:rPr>
          <w:rFonts w:ascii="Consolas" w:cs="Consolas" w:eastAsia="Consolas" w:hAnsi="Consolas"/>
          <w:color w:val="9A3412"/>
          <w:sz w:val="18"/>
          <w:szCs w:val="18"/>
          <w:shd w:fill="EEF2F7" w:val="clear"/>
        </w:rPr>
        <w:t xml:space="preserve">LOGO_MEDIUM</w:t>
      </w:r>
      <w:r>
        <w:rPr>
          <w:rFonts w:ascii="Calibri" w:cs="Calibri" w:eastAsia="Calibri" w:hAnsi="Calibri"/>
          <w:color w:val="1F2937"/>
          <w:sz w:val="22"/>
          <w:szCs w:val="22"/>
        </w:rPr>
        <w:t xml:space="preserve"> (en-têtes de 36 à 72 px : pointillés plus gros et moins nombreux, filet et jante épaissis pour rester lisibles à 40-48 px) et </w:t>
      </w:r>
      <w:r>
        <w:rPr>
          <w:rFonts w:ascii="Consolas" w:cs="Consolas" w:eastAsia="Consolas" w:hAnsi="Consolas"/>
          <w:color w:val="9A3412"/>
          <w:sz w:val="18"/>
          <w:szCs w:val="18"/>
          <w:shd w:fill="EEF2F7" w:val="clear"/>
        </w:rPr>
        <w:t xml:space="preserve">LOGO_SMALL</w:t>
      </w:r>
      <w:r>
        <w:rPr>
          <w:rFonts w:ascii="Calibri" w:cs="Calibri" w:eastAsia="Calibri" w:hAnsi="Calibri"/>
          <w:color w:val="1F2937"/>
          <w:sz w:val="22"/>
          <w:szCs w:val="22"/>
        </w:rPr>
        <w:t xml:space="preserve"> (filet épais sans pointillés, lisible jusqu'à 16 px).</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Géométrie du logo HoopPicks (le tir qui entre dans le panier).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Généré depuis le kit logo (docs/logo) : ne pas retoucher à la main,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refaire l'export à partir du kit si le dessin 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Deux déclinaisons : « full » (avec le tir en pointillés, à partir de ~64 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et « small » (filet épais, sans pointillés, lisible jusqu'à 16 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LogoGeometry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viewBox: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dots: [number, 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backRim: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frontRim: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ball: { cx: number; cy: number; r: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seams: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edge: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rimW: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backRimW: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netW: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seamW: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LOGO_FULL: LogoGeometry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"viewBox": "65.5 106.0 339.0 333.8",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71.3,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228.9,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3.6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76.8,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195.8,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4.1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85.8,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168.0,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4.8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97.6,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145.9,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5.5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111.6,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129.6,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6.2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126.9,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119.5,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7.0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143.1,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115.8,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7.8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159.4,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118.8,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8.6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175.0,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128.8,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9.5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189.4,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146.1,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10.3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201.9,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170.8,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"backRim": "M142 300A126 28 0 0 1 394 300",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"frontRim": "M142 300A126 28 0 0 0 394 300",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"cx": 268,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"cy": 258,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 78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"M268 180V336",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"M190 258H346",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"M223.0 213.0Q262.1 258 223.0 303.0",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"M313.0 213.0Q273.9 258 313.0 303.0"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 "M142.0 300.0L230.8 431.2M192.4 322.4L206.0 420.0M192.4 322.4L255.6 433.7M242.8 327.4L230.8 431.2M242.8 327.4L280.4 433.7M293.2 327.4L255.6 433.7M293.2 327.4L305.2 431.2M343.6 322.4L280.4 433.7M343.6 322.4L330.0 420.0M394.0 300.0L305.2 431.2",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"edge": "M206.0 420.0A62 14 0 0 0 330.0 420.0",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"rimW": 17,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"backRimW": 14,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"netW": 7.5,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"seamW": 7.5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LOGO_SMALL: LogoGeometry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"viewBox": "90.0 122.0 332.0 338.0",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"backRim": "M108 300A148 32 0 0 1 404 300",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"frontRim": "M108 300A148 32 0 0 0 404 300",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"cx": 256,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"cy": 236,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 112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"M256 124V348",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"M144 236H368",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"M191.4 171.4Q247.6 236 191.4 300.6",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"M320.6 171.4Q264.4 236 320.6 300.6"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 "M108.0 300.0L228.0 445.1M206.7 330.2L172.0 430.0M206.7 330.2L284.0 445.1M305.3 330.2L228.0 445.1M305.3 330.2L340.0 430.0M404.0 300.0L284.0 445.1",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"edge": "M172.0 430.0A84 16 0 0 0 340.0 430.0",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"rimW": 32,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"backRimW": 29,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"netW": 24,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"seamW": 16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medium » : la version des en-têtes (36 à 72 px) du kit, reprise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docs/logo/svg/hooppicks-mark-medium.svg : pointillés plus gros et moins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nombreux, filet et jante épaissis, pour rester lisible à 40-48 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LOGO_MEDIUM: LogoGeometry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viewBox: "42.0 82.8 387.0 380.8",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[71.3, 228.9, 5.2],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[80.3, 183.2, 6.1],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[95.8, 148.7, 7.1],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[115.8, 126.1, 8.2],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[138.4, 116.2, 9.4],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[161.7, 119.8, 10.6],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[183.5, 137.8, 11.9],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[201.9, 170.8, 13.2],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backRim: "M142 300A126 28 0 0 1 394 300",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frontRim: "M142 300A126 28 0 0 0 394 300",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ball: { cx: 268, cy: 258, r: 78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"M268 180V336",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"M190 258H346",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"M223.0 213.0Q262.1 258 223.0 303.0",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"M313.0 213.0Q273.9 258 313.0 303.0",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 "M142.0 300.0L237.0 432.1M205.0 324.2L206.0 420.0M205.0 324.2L268.0 434.0M268.0 328.0L237.0 432.1M268.0 328.0L299.0 432.1M331.0 324.2L268.0 434.0M331.0 324.2L330.0 420.0M394.0 300.0L299.0 432.1",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edge: "M206.0 420.0A62 14 0 0 0 330.0 420.0",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rimW: 22,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backRimW: 19,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netW: 11,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seamW: 10,</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frontend/app/logo-mark.tsx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dessin du symbole HoopPicks, partagé par le logo de l'interface (</w:t>
      </w:r>
      <w:r>
        <w:rPr>
          <w:rFonts w:ascii="Consolas" w:cs="Consolas" w:eastAsia="Consolas" w:hAnsi="Consolas"/>
          <w:color w:val="9A3412"/>
          <w:sz w:val="18"/>
          <w:szCs w:val="18"/>
          <w:shd w:fill="EEF2F7" w:val="clear"/>
        </w:rPr>
        <w:t xml:space="preserve">LogoSymbol</w:t>
      </w:r>
      <w:r>
        <w:rPr>
          <w:rFonts w:ascii="Calibri" w:cs="Calibri" w:eastAsia="Calibri" w:hAnsi="Calibri"/>
          <w:color w:val="1F2937"/>
          <w:sz w:val="22"/>
          <w:szCs w:val="22"/>
        </w:rPr>
        <w:t xml:space="preserve">) et les icônes d'app (</w:t>
      </w:r>
      <w:r>
        <w:rPr>
          <w:rFonts w:ascii="Consolas" w:cs="Consolas" w:eastAsia="Consolas" w:hAnsi="Consolas"/>
          <w:color w:val="9A3412"/>
          <w:sz w:val="18"/>
          <w:szCs w:val="18"/>
          <w:shd w:fill="EEF2F7" w:val="clear"/>
        </w:rPr>
        <w:t xml:space="preserve">brand-icon</w:t>
      </w:r>
      <w:r>
        <w:rPr>
          <w:rFonts w:ascii="Calibri" w:cs="Calibri" w:eastAsia="Calibri" w:hAnsi="Calibri"/>
          <w:color w:val="1F2937"/>
          <w:sz w:val="22"/>
          <w:szCs w:val="22"/>
        </w:rPr>
        <w:t xml:space="preserve">) pour qu'ils ne divergent jamais. Aucun hook ni </w:t>
      </w:r>
      <w:r>
        <w:rPr>
          <w:rFonts w:ascii="Consolas" w:cs="Consolas" w:eastAsia="Consolas" w:hAnsi="Consolas"/>
          <w:color w:val="9A3412"/>
          <w:sz w:val="18"/>
          <w:szCs w:val="18"/>
          <w:shd w:fill="EEF2F7" w:val="clear"/>
        </w:rPr>
        <w:t xml:space="preserve">clipPath</w:t>
      </w:r>
      <w:r>
        <w:rPr>
          <w:rFonts w:ascii="Calibri" w:cs="Calibri" w:eastAsia="Calibri" w:hAnsi="Calibri"/>
          <w:color w:val="1F2937"/>
          <w:sz w:val="22"/>
          <w:szCs w:val="22"/>
        </w:rPr>
        <w:t xml:space="preserve"> : le même rendu passe dans le DOM et dans </w:t>
      </w:r>
      <w:r>
        <w:rPr>
          <w:rFonts w:ascii="Consolas" w:cs="Consolas" w:eastAsia="Consolas" w:hAnsi="Consolas"/>
          <w:color w:val="9A3412"/>
          <w:sz w:val="18"/>
          <w:szCs w:val="18"/>
          <w:shd w:fill="EEF2F7" w:val="clear"/>
        </w:rPr>
        <w:t xml:space="preserve">next/og</w:t>
      </w:r>
      <w:r>
        <w:rPr>
          <w:rFonts w:ascii="Calibri" w:cs="Calibri" w:eastAsia="Calibri" w:hAnsi="Calibri"/>
          <w:color w:val="1F2937"/>
          <w:sz w:val="22"/>
          <w:szCs w:val="22"/>
        </w:rPr>
        <w:t xml:space="preserve"> (Satori). Il reçoit la géométrie (</w:t>
      </w:r>
      <w:r>
        <w:rPr>
          <w:rFonts w:ascii="Consolas" w:cs="Consolas" w:eastAsia="Consolas" w:hAnsi="Consolas"/>
          <w:color w:val="9A3412"/>
          <w:sz w:val="18"/>
          <w:szCs w:val="18"/>
          <w:shd w:fill="EEF2F7" w:val="clear"/>
        </w:rPr>
        <w:t xml:space="preserve">full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medium</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small</w:t>
      </w:r>
      <w:r>
        <w:rPr>
          <w:rFonts w:ascii="Calibri" w:cs="Calibri" w:eastAsia="Calibri" w:hAnsi="Calibri"/>
          <w:color w:val="1F2937"/>
          <w:sz w:val="22"/>
          <w:szCs w:val="22"/>
        </w:rPr>
        <w:t xml:space="preserve">), les couleurs de la jante et du filet (le ballon et ses coutures sont fixes) et une classe pour les points du tir (sarcelle en thème clair).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LOGO_FULL, LOGO_MEDIUM, LOGO_SMALL } from "@/app/logo-geometry";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LogoMarkProps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"full" : avec le tir en pointillés (à partir de ~72 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"medium" : pointillés plus gros, filet épaissi (36 à 72 px, en-têtes).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"small" : filet épais, sans pointillés, lisible jusqu'à 16 px.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"full" | "medium" | "small";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Couleurs : le ballon et ses coutures sont fixes (marque), la jante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filet suivent le texte (blanc sur Nuit, marine sur sable).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rim?: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arc?: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 appliquée aux points du tir (thème clair : sarcelle).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arcClassName?: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Symbole HoopPicks : un tir qui entre dans le panier.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Dessin partagé par le logo de l'interface (LogoSymbol) et les icônes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d'app (brand-icon) pour qu'ils ne divergent jamais. Aucun hook, aucun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clipPath : le même rendu passe dans le DOM et dans next/og (satori).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LogoMark({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 "small",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ball = "#FF7A1A",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 = "#0B1120",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rim = "currentColor",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arc = "#00E5FF",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arcClassName,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LogoMarkProps)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 = variant === "full" ? LOGO_FULL : variant === "medium" ? LOGO_MEDIUM : LOGO_SMALL;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viewBox={g.viewBox}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width={width}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fill="none"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xmlns="http://www.w3.org/2000/svg"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{g.dots.map(([cx, cy, r],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key={i} cx={cx} cy={cy} r={r} fill={arc} className={arcClassName}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d={g.backRim} stroke={rim} strokeWidth={g.backRimW} strokeLinecap="round" opacity={0.5}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cx={g.ball.cx} cy={g.ball.cy} r={g.ball.r} fill={ball}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{g.seams.map((d,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key={i} d={d} stroke={seam} strokeWidth={g.seamW} strokeLinecap={i &lt; 2 ? "butt" : "round"}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d={g.net} stroke={rim} strokeWidth={g.netW} strokeLinecap="round" strokeLinejoin="round"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d={g.edge} stroke={rim} strokeWidth={g.netW} strokeLinecap="round"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d={g.frontRim} stroke={rim} strokeWidth={g.rimW} strokeLinecap="round"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frontend/app/pwa-icon/[size]/route.tsx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icônes PNG de l'app installée, aux tailles demandées par le manifeste (192 et 512 px), dessinées par </w:t>
      </w:r>
      <w:r>
        <w:rPr>
          <w:rFonts w:ascii="Consolas" w:cs="Consolas" w:eastAsia="Consolas" w:hAnsi="Consolas"/>
          <w:color w:val="9A3412"/>
          <w:sz w:val="18"/>
          <w:szCs w:val="18"/>
          <w:shd w:fill="EEF2F7" w:val="clear"/>
        </w:rPr>
        <w:t xml:space="preserve">BrandIconArtwork</w:t>
      </w:r>
      <w:r>
        <w:rPr>
          <w:rFonts w:ascii="Calibri" w:cs="Calibri" w:eastAsia="Calibri" w:hAnsi="Calibri"/>
          <w:color w:val="1F2937"/>
          <w:sz w:val="22"/>
          <w:szCs w:val="22"/>
        </w:rPr>
        <w:t xml:space="preserve">. Android et Chrome n'acceptent de proposer l'installation qu'avec ces icônes raster : </w:t>
      </w:r>
      <w:r>
        <w:rPr>
          <w:rFonts w:ascii="Consolas" w:cs="Consolas" w:eastAsia="Consolas" w:hAnsi="Consolas"/>
          <w:color w:val="9A3412"/>
          <w:sz w:val="18"/>
          <w:szCs w:val="18"/>
          <w:shd w:fill="EEF2F7" w:val="clear"/>
        </w:rPr>
        <w:t xml:space="preserve">icon.svg</w:t>
      </w:r>
      <w:r>
        <w:rPr>
          <w:rFonts w:ascii="Calibri" w:cs="Calibri" w:eastAsia="Calibri" w:hAnsi="Calibri"/>
          <w:color w:val="1F2937"/>
          <w:sz w:val="22"/>
          <w:szCs w:val="22"/>
        </w:rPr>
        <w:t xml:space="preserve"> seule ne suffit pas.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ImageResponse } from "next/og";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BrandIconArtwork } from "@/app/brand-icon";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Android/Chrome n'acceptent de proposer l'installation qu'avec des icônes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raster 192 et 512 px dans le manifest : l'icon.svg seule ne suffit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ALLOWED_SIZES = new Set([192, 512]);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GET(_request: Request, { params }: { params: Promise&lt;{ size: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size = Number((await params).size);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(!ALLOWED_SIZES.has(size))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Response("Not found", { status: 404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ImageResponse(&lt;BrandIconArtwork size={size}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 { "Cache-Control": "public, max-age=86400, immutable"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frontend/components/layout/section-tabs.tsx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onglets d'une rubrique en haut de ses pages sur téléphone (Compétition : Classement, Ligues, Duels, Saison ; NBA : Actus, Joueurs, Équipes), tirés de </w:t>
      </w:r>
      <w:r>
        <w:rPr>
          <w:rFonts w:ascii="Consolas" w:cs="Consolas" w:eastAsia="Consolas" w:hAnsi="Consolas"/>
          <w:color w:val="9A3412"/>
          <w:sz w:val="18"/>
          <w:szCs w:val="18"/>
          <w:shd w:fill="EEF2F7" w:val="clear"/>
        </w:rPr>
        <w:t xml:space="preserve">lib/nav.ts</w:t>
      </w:r>
      <w:r>
        <w:rPr>
          <w:rFonts w:ascii="Calibri" w:cs="Calibri" w:eastAsia="Calibri" w:hAnsi="Calibri"/>
          <w:color w:val="1F2937"/>
          <w:sz w:val="22"/>
          <w:szCs w:val="22"/>
        </w:rPr>
        <w:t xml:space="preserve">. Absents des pages de détail (une ligue, une équipe), qui ont leur propre retour, et sur ordinateur, où la barre latérale déplie déjà ces onglets sous la rubrique ouverte.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usePathname, useSearchParams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activeSection, isTabActive } from "@/lib/nav";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Onglets d'une rubrique (Compétition : Classement, Ligues, Duels, Saison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NBA : Actus, Joueurs, Équipes), en haut de chacune de ses pages sur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téléphone. Absents des pages de détail (une ligue, une équipe) : elles ont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leur propre retour.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SectionTabs()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pathname = usePathname();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search = useSearchParams().toString();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section = activeSection(pathname);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tabs = section?.tabs;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(!tabs || !tabs.some((t) =&gt; t.href.split("?")[0] === pathname))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md:hidden : sur ordinateur, la barre latérale déplie déjà ces onglets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sous la rubrique ouverte.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 aria-label={section.label} className="glass-scroll edge-scroll mb-5 flex gap-2 overflow-x-auto pb-0.5 md:hidden"&gt;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{tabs.map((tab)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active = isTabActive(tab, pathname, 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key={tab.href}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href={tab.href}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aria-current={active ? "page"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min-h-9 shrink-0 items-center rounded-full px-4 text-sm font-semibold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frontend/proxy.ts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 proxy » de Next (l'ancien middleware) : avant d'afficher une page réservée (</w:t>
      </w:r>
      <w:r>
        <w:rPr>
          <w:rFonts w:ascii="Consolas" w:cs="Consolas" w:eastAsia="Consolas" w:hAnsi="Consolas"/>
          <w:color w:val="9A3412"/>
          <w:sz w:val="18"/>
          <w:szCs w:val="18"/>
          <w:shd w:fill="EEF2F7" w:val="clear"/>
        </w:rPr>
        <w:t xml:space="preserve">lib/protected-routes.ts</w:t>
      </w:r>
      <w:r>
        <w:rPr>
          <w:rFonts w:ascii="Calibri" w:cs="Calibri" w:eastAsia="Calibri" w:hAnsi="Calibri"/>
          <w:color w:val="1F2937"/>
          <w:sz w:val="22"/>
          <w:szCs w:val="22"/>
        </w:rPr>
        <w:t xml:space="preserve">), il vérifie la présence du cookie </w:t>
      </w:r>
      <w:r>
        <w:rPr>
          <w:rFonts w:ascii="Consolas" w:cs="Consolas" w:eastAsia="Consolas" w:hAnsi="Consolas"/>
          <w:color w:val="9A3412"/>
          <w:sz w:val="18"/>
          <w:szCs w:val="18"/>
          <w:shd w:fill="EEF2F7" w:val="clear"/>
        </w:rPr>
        <w:t xml:space="preserve">hp_session</w:t>
      </w:r>
      <w:r>
        <w:rPr>
          <w:rFonts w:ascii="Calibri" w:cs="Calibri" w:eastAsia="Calibri" w:hAnsi="Calibri"/>
          <w:color w:val="1F2937"/>
          <w:sz w:val="22"/>
          <w:szCs w:val="22"/>
        </w:rPr>
        <w:t xml:space="preserve"> et, sinon, renvoie vers </w:t>
      </w:r>
      <w:r>
        <w:rPr>
          <w:rFonts w:ascii="Consolas" w:cs="Consolas" w:eastAsia="Consolas" w:hAnsi="Consolas"/>
          <w:color w:val="9A3412"/>
          <w:sz w:val="18"/>
          <w:szCs w:val="18"/>
          <w:shd w:fill="EEF2F7" w:val="clear"/>
        </w:rPr>
        <w:t xml:space="preserve">/login?from=…</w:t>
      </w:r>
      <w:r>
        <w:rPr>
          <w:rFonts w:ascii="Calibri" w:cs="Calibri" w:eastAsia="Calibri" w:hAnsi="Calibri"/>
          <w:color w:val="1F2937"/>
          <w:sz w:val="22"/>
          <w:szCs w:val="22"/>
        </w:rPr>
        <w:t xml:space="preserve">. Le chemin </w:t>
      </w:r>
      <w:r>
        <w:rPr>
          <w:rFonts w:ascii="Calibri" w:cs="Calibri" w:eastAsia="Calibri" w:hAnsi="Calibri"/>
          <w:b/>
          <w:bCs/>
          <w:color w:val="1F2937"/>
          <w:sz w:val="22"/>
          <w:szCs w:val="22"/>
        </w:rPr>
        <w:t xml:space="preserve">et</w:t>
      </w:r>
      <w:r>
        <w:rPr>
          <w:rFonts w:ascii="Calibri" w:cs="Calibri" w:eastAsia="Calibri" w:hAnsi="Calibri"/>
          <w:color w:val="1F2937"/>
          <w:sz w:val="22"/>
          <w:szCs w:val="22"/>
        </w:rPr>
        <w:t xml:space="preserve"> ses paramètres sont gardés : un lien d'invitation (</w:t>
      </w:r>
      <w:r>
        <w:rPr>
          <w:rFonts w:ascii="Consolas" w:cs="Consolas" w:eastAsia="Consolas" w:hAnsi="Consolas"/>
          <w:color w:val="9A3412"/>
          <w:sz w:val="18"/>
          <w:szCs w:val="18"/>
          <w:shd w:fill="EEF2F7" w:val="clear"/>
        </w:rPr>
        <w:t xml:space="preserve">/leagues?code=…</w:t>
      </w:r>
      <w:r>
        <w:rPr>
          <w:rFonts w:ascii="Calibri" w:cs="Calibri" w:eastAsia="Calibri" w:hAnsi="Calibri"/>
          <w:color w:val="1F2937"/>
          <w:sz w:val="22"/>
          <w:szCs w:val="22"/>
        </w:rPr>
        <w:t xml:space="preserve">) retrouve son code après la connexion. Ce contrôle n'est qu'un confort de navigation : la vraie vérification de session est faite par le backend à chaque appel.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NextRequest, NextResponse } from "next/server";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isProtectedPath } from "@/lib/protected-routes";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proxy(request: NextRequest)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pathname } = request.nextUrl;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(!isProtectedPath(pathname))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NextResponse.next();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session = request.cookies.get("hp_session");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(!session)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loginUrl = new URL("/login", request.url);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Chemin ET paramètres : un lien d'invitation (/leagues?code=…) doit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retrouver son code après la connexion.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loginUrl.searchParams.set("from", pathname + request.nextUrl.search);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NextResponse.redirect(loginUrl);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NextResponse.next();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config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matcher: ["/dashboard/:path*", "/matches/:path*", "/bets/:path*", "/leaderboard/:path*", "/profile/:path*", "/leagues/:path*", "/duels/:path*", "/saison/:path*", "/contact/:path*"],</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1"/>
        <w:pBdr>
          <w:bottom w:val="single" w:color="C2410C" w:sz="12" w:space="6"/>
        </w:pBdr>
        <w:spacing w:after="200" w:before="240"/>
      </w:pPr>
      <w:r>
        <w:rPr>
          <w:rFonts w:ascii="Calibri" w:cs="Calibri" w:eastAsia="Calibri" w:hAnsi="Calibri"/>
          <w:b/>
          <w:bCs/>
          <w:color w:val="C2410C"/>
          <w:sz w:val="40"/>
          <w:szCs w:val="40"/>
        </w:rPr>
        <w:t xml:space="preserve">Les pages de l'application</w:t>
      </w:r>
    </w:p>
    <w:p>
      <w:pPr>
        <w:spacing w:after="140" w:line="276"/>
        <w:jc w:val="both"/>
      </w:pPr>
      <w:r>
        <w:rPr>
          <w:rFonts w:ascii="Calibri" w:cs="Calibri" w:eastAsia="Calibri" w:hAnsi="Calibri"/>
          <w:color w:val="1F2937"/>
          <w:sz w:val="22"/>
          <w:szCs w:val="22"/>
        </w:rPr>
        <w:t xml:space="preserve">Next.js, dans sa version « App Router » (le dossier </w:t>
      </w:r>
      <w:r>
        <w:rPr>
          <w:rFonts w:ascii="Consolas" w:cs="Consolas" w:eastAsia="Consolas" w:hAnsi="Consolas"/>
          <w:color w:val="9A3412"/>
          <w:sz w:val="18"/>
          <w:szCs w:val="18"/>
          <w:shd w:fill="EEF2F7" w:val="clear"/>
        </w:rPr>
        <w:t xml:space="preserve">app/</w:t>
      </w:r>
      <w:r>
        <w:rPr>
          <w:rFonts w:ascii="Calibri" w:cs="Calibri" w:eastAsia="Calibri" w:hAnsi="Calibri"/>
          <w:color w:val="1F2937"/>
          <w:sz w:val="22"/>
          <w:szCs w:val="22"/>
        </w:rPr>
        <w:t xml:space="preserve">), route les pages par convention de fichiers plutôt que par une liste de routes déclarée à la main : chaque dossier correspond à un segment d'URL, et un fichier </w:t>
      </w:r>
      <w:r>
        <w:rPr>
          <w:rFonts w:ascii="Consolas" w:cs="Consolas" w:eastAsia="Consolas" w:hAnsi="Consolas"/>
          <w:color w:val="9A3412"/>
          <w:sz w:val="18"/>
          <w:szCs w:val="18"/>
          <w:shd w:fill="EEF2F7" w:val="clear"/>
        </w:rPr>
        <w:t xml:space="preserve">page.tsx</w:t>
      </w:r>
      <w:r>
        <w:rPr>
          <w:rFonts w:ascii="Calibri" w:cs="Calibri" w:eastAsia="Calibri" w:hAnsi="Calibri"/>
          <w:color w:val="1F2937"/>
          <w:sz w:val="22"/>
          <w:szCs w:val="22"/>
        </w:rPr>
        <w:t xml:space="preserve"> posé dans ce dossier est ce qui s'affiche à cette URL. Un dossier dont le nom est entre parenthèses, comme </w:t>
      </w:r>
      <w:r>
        <w:rPr>
          <w:rFonts w:ascii="Consolas" w:cs="Consolas" w:eastAsia="Consolas" w:hAnsi="Consolas"/>
          <w:color w:val="9A3412"/>
          <w:sz w:val="18"/>
          <w:szCs w:val="18"/>
          <w:shd w:fill="EEF2F7" w:val="clear"/>
        </w:rPr>
        <w:t xml:space="preserve">(app)</w:t>
      </w:r>
      <w:r>
        <w:rPr>
          <w:rFonts w:ascii="Calibri" w:cs="Calibri" w:eastAsia="Calibri" w:hAnsi="Calibri"/>
          <w:color w:val="1F2937"/>
          <w:sz w:val="22"/>
          <w:szCs w:val="22"/>
        </w:rPr>
        <w:t xml:space="preserve">, est un « route group » : il sert uniquement à regrouper des pages pour leur donner un comportement commun, mais il disparaît de l'URL finale. C'est pourquoi </w:t>
      </w:r>
      <w:r>
        <w:rPr>
          <w:rFonts w:ascii="Consolas" w:cs="Consolas" w:eastAsia="Consolas" w:hAnsi="Consolas"/>
          <w:color w:val="9A3412"/>
          <w:sz w:val="18"/>
          <w:szCs w:val="18"/>
          <w:shd w:fill="EEF2F7" w:val="clear"/>
        </w:rPr>
        <w:t xml:space="preserve">frontend/app/(app)/dashboard/page.tsx</w:t>
      </w:r>
      <w:r>
        <w:rPr>
          <w:rFonts w:ascii="Calibri" w:cs="Calibri" w:eastAsia="Calibri" w:hAnsi="Calibri"/>
          <w:color w:val="1F2937"/>
          <w:sz w:val="22"/>
          <w:szCs w:val="22"/>
        </w:rPr>
        <w:t xml:space="preserve"> répond à </w:t>
      </w:r>
      <w:r>
        <w:rPr>
          <w:rFonts w:ascii="Consolas" w:cs="Consolas" w:eastAsia="Consolas" w:hAnsi="Consolas"/>
          <w:color w:val="9A3412"/>
          <w:sz w:val="18"/>
          <w:szCs w:val="18"/>
          <w:shd w:fill="EEF2F7" w:val="clear"/>
        </w:rPr>
        <w:t xml:space="preserve">/dashboard</w:t>
      </w:r>
      <w:r>
        <w:rPr>
          <w:rFonts w:ascii="Calibri" w:cs="Calibri" w:eastAsia="Calibri" w:hAnsi="Calibri"/>
          <w:color w:val="1F2937"/>
          <w:sz w:val="22"/>
          <w:szCs w:val="22"/>
        </w:rPr>
        <w:t xml:space="preserve">, et non à </w:t>
      </w:r>
      <w:r>
        <w:rPr>
          <w:rFonts w:ascii="Consolas" w:cs="Consolas" w:eastAsia="Consolas" w:hAnsi="Consolas"/>
          <w:color w:val="9A3412"/>
          <w:sz w:val="18"/>
          <w:szCs w:val="18"/>
          <w:shd w:fill="EEF2F7" w:val="clear"/>
        </w:rPr>
        <w:t xml:space="preserve">/app/dashboard</w:t>
      </w:r>
      <w:r>
        <w:rPr>
          <w:rFonts w:ascii="Calibri" w:cs="Calibri" w:eastAsia="Calibri" w:hAnsi="Calibri"/>
          <w:color w:val="1F2937"/>
          <w:sz w:val="22"/>
          <w:szCs w:val="22"/>
        </w:rPr>
        <w:t xml:space="preserve"> : le </w:t>
      </w:r>
      <w:r>
        <w:rPr>
          <w:rFonts w:ascii="Consolas" w:cs="Consolas" w:eastAsia="Consolas" w:hAnsi="Consolas"/>
          <w:color w:val="9A3412"/>
          <w:sz w:val="18"/>
          <w:szCs w:val="18"/>
          <w:shd w:fill="EEF2F7" w:val="clear"/>
        </w:rPr>
        <w:t xml:space="preserve">(app)</w:t>
      </w:r>
      <w:r>
        <w:rPr>
          <w:rFonts w:ascii="Calibri" w:cs="Calibri" w:eastAsia="Calibri" w:hAnsi="Calibri"/>
          <w:color w:val="1F2937"/>
          <w:sz w:val="22"/>
          <w:szCs w:val="22"/>
        </w:rPr>
        <w:t xml:space="preserve"> n'est là que pour dire « toutes ces pages partagent la même enveloppe visuelle ». Un dossier entre crochets, comme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[username]</w:t>
      </w:r>
      <w:r>
        <w:rPr>
          <w:rFonts w:ascii="Calibri" w:cs="Calibri" w:eastAsia="Calibri" w:hAnsi="Calibri"/>
          <w:color w:val="1F2937"/>
          <w:sz w:val="22"/>
          <w:szCs w:val="22"/>
        </w:rPr>
        <w:t xml:space="preserve">, est un segment dynamique : une seule et même page sert à afficher n'importe quel match, n'importe quelle ligue ou n'importe quel profil, l'identifiant venant de l'URL plutôt que d'être codé en dur. Dans ce segment, la valeur est récupérée via une prop </w:t>
      </w:r>
      <w:r>
        <w:rPr>
          <w:rFonts w:ascii="Consolas" w:cs="Consolas" w:eastAsia="Consolas" w:hAnsi="Consolas"/>
          <w:color w:val="9A3412"/>
          <w:sz w:val="18"/>
          <w:szCs w:val="18"/>
          <w:shd w:fill="EEF2F7" w:val="clear"/>
        </w:rPr>
        <w:t xml:space="preserve">params</w:t>
      </w:r>
      <w:r>
        <w:rPr>
          <w:rFonts w:ascii="Calibri" w:cs="Calibri" w:eastAsia="Calibri" w:hAnsi="Calibri"/>
          <w:color w:val="1F2937"/>
          <w:sz w:val="22"/>
          <w:szCs w:val="22"/>
        </w:rPr>
        <w:t xml:space="preserve">, qui dans les versions récentes de Next.js est une </w:t>
      </w:r>
      <w:r>
        <w:rPr>
          <w:rFonts w:ascii="Consolas" w:cs="Consolas" w:eastAsia="Consolas" w:hAnsi="Consolas"/>
          <w:color w:val="9A3412"/>
          <w:sz w:val="18"/>
          <w:szCs w:val="18"/>
          <w:shd w:fill="EEF2F7" w:val="clear"/>
        </w:rPr>
        <w:t xml:space="preserve">Promise</w:t>
      </w:r>
      <w:r>
        <w:rPr>
          <w:rFonts w:ascii="Calibri" w:cs="Calibri" w:eastAsia="Calibri" w:hAnsi="Calibri"/>
          <w:color w:val="1F2937"/>
          <w:sz w:val="22"/>
          <w:szCs w:val="22"/>
        </w:rPr>
        <w:t xml:space="preserve"> qu'on résout avec le hook </w:t>
      </w:r>
      <w:r>
        <w:rPr>
          <w:rFonts w:ascii="Consolas" w:cs="Consolas" w:eastAsia="Consolas" w:hAnsi="Consolas"/>
          <w:color w:val="9A3412"/>
          <w:sz w:val="18"/>
          <w:szCs w:val="18"/>
          <w:shd w:fill="EEF2F7" w:val="clear"/>
        </w:rPr>
        <w:t xml:space="preserve">use()</w:t>
      </w:r>
      <w:r>
        <w:rPr>
          <w:rFonts w:ascii="Calibri" w:cs="Calibri" w:eastAsia="Calibri" w:hAnsi="Calibri"/>
          <w:color w:val="1F2937"/>
          <w:sz w:val="22"/>
          <w:szCs w:val="22"/>
        </w:rPr>
        <w:t xml:space="preserve"> de React plutôt qu'en la lisant directement.</w:t>
      </w:r>
    </w:p>
    <w:p>
      <w:pPr>
        <w:spacing w:after="140" w:line="276"/>
        <w:jc w:val="both"/>
      </w:pPr>
      <w:r>
        <w:rPr>
          <w:rFonts w:ascii="Calibri" w:cs="Calibri" w:eastAsia="Calibri" w:hAnsi="Calibri"/>
          <w:color w:val="1F2937"/>
          <w:sz w:val="22"/>
          <w:szCs w:val="22"/>
        </w:rPr>
        <w:t xml:space="preserve">Un fichier </w:t>
      </w:r>
      <w:r>
        <w:rPr>
          <w:rFonts w:ascii="Consolas" w:cs="Consolas" w:eastAsia="Consolas" w:hAnsi="Consolas"/>
          <w:color w:val="9A3412"/>
          <w:sz w:val="18"/>
          <w:szCs w:val="18"/>
          <w:shd w:fill="EEF2F7" w:val="clear"/>
        </w:rPr>
        <w:t xml:space="preserve">layout.tsx</w:t>
      </w:r>
      <w:r>
        <w:rPr>
          <w:rFonts w:ascii="Calibri" w:cs="Calibri" w:eastAsia="Calibri" w:hAnsi="Calibri"/>
          <w:color w:val="1F2937"/>
          <w:sz w:val="22"/>
          <w:szCs w:val="22"/>
        </w:rPr>
        <w:t xml:space="preserve"> posé dans un dossier est une enveloppe partagée par toutes les pages situées en dessous : barre de navigation, structure de page, vérifications communes. Point important, ce layout ne se re-rend pas quand on navigue d'une page à une autre à l'intérieur de son périmètre : seul le contenu (</w:t>
      </w:r>
      <w:r>
        <w:rPr>
          <w:rFonts w:ascii="Consolas" w:cs="Consolas" w:eastAsia="Consolas" w:hAnsi="Consolas"/>
          <w:color w:val="9A3412"/>
          <w:sz w:val="18"/>
          <w:szCs w:val="18"/>
          <w:shd w:fill="EEF2F7" w:val="clear"/>
        </w:rPr>
        <w:t xml:space="preserve">children</w:t>
      </w:r>
      <w:r>
        <w:rPr>
          <w:rFonts w:ascii="Calibri" w:cs="Calibri" w:eastAsia="Calibri" w:hAnsi="Calibri"/>
          <w:color w:val="1F2937"/>
          <w:sz w:val="22"/>
          <w:szCs w:val="22"/>
        </w:rPr>
        <w:t xml:space="preserve">) change, ce qui évite par exemple à la barre latérale de clignoter à chaque clic. Beaucoup de fichiers ci-dessous commencent par la ligne </w:t>
      </w:r>
      <w:r>
        <w:rPr>
          <w:rFonts w:ascii="Consolas" w:cs="Consolas" w:eastAsia="Consolas" w:hAnsi="Consolas"/>
          <w:color w:val="9A3412"/>
          <w:sz w:val="18"/>
          <w:szCs w:val="18"/>
          <w:shd w:fill="EEF2F7" w:val="clear"/>
        </w:rPr>
        <w:t xml:space="preserve">"use client"</w:t>
      </w:r>
      <w:r>
        <w:rPr>
          <w:rFonts w:ascii="Calibri" w:cs="Calibri" w:eastAsia="Calibri" w:hAnsi="Calibri"/>
          <w:color w:val="1F2937"/>
          <w:sz w:val="22"/>
          <w:szCs w:val="22"/>
        </w:rPr>
        <w:t xml:space="preserve">. Par défaut, Next.js rend les composants sur le serveur : c'est plus rapide au premier affichage, mais un composant serveur ne peut ni retenir un état (</w:t>
      </w:r>
      <w:r>
        <w:rPr>
          <w:rFonts w:ascii="Consolas" w:cs="Consolas" w:eastAsia="Consolas" w:hAnsi="Consolas"/>
          <w:color w:val="9A3412"/>
          <w:sz w:val="18"/>
          <w:szCs w:val="18"/>
          <w:shd w:fill="EEF2F7" w:val="clear"/>
        </w:rPr>
        <w:t xml:space="preserve">useState</w:t>
      </w:r>
      <w:r>
        <w:rPr>
          <w:rFonts w:ascii="Calibri" w:cs="Calibri" w:eastAsia="Calibri" w:hAnsi="Calibri"/>
          <w:color w:val="1F2937"/>
          <w:sz w:val="22"/>
          <w:szCs w:val="22"/>
        </w:rPr>
        <w:t xml:space="preserve">), ni réagir à un clic, ni utiliser les hooks React classiques. La directive </w:t>
      </w:r>
      <w:r>
        <w:rPr>
          <w:rFonts w:ascii="Consolas" w:cs="Consolas" w:eastAsia="Consolas" w:hAnsi="Consolas"/>
          <w:color w:val="9A3412"/>
          <w:sz w:val="18"/>
          <w:szCs w:val="18"/>
          <w:shd w:fill="EEF2F7" w:val="clear"/>
        </w:rPr>
        <w:t xml:space="preserve">"use client"</w:t>
      </w:r>
      <w:r>
        <w:rPr>
          <w:rFonts w:ascii="Calibri" w:cs="Calibri" w:eastAsia="Calibri" w:hAnsi="Calibri"/>
          <w:color w:val="1F2937"/>
          <w:sz w:val="22"/>
          <w:szCs w:val="22"/>
        </w:rPr>
        <w:t xml:space="preserve"> en tête de fichier indique que ce composant a besoin du navigateur, et son code JavaScript est donc envoyé au client. Dans cette section, presque toutes les pages l'utilisent, parce qu'elles sont interactives par nature : formulaires, filtres cliquables, requêtes déclenchées après le chargement initial, etc.</w:t>
      </w:r>
    </w:p>
    <w:p>
      <w:pPr>
        <w:spacing w:after="140" w:line="276"/>
        <w:jc w:val="both"/>
      </w:pPr>
      <w:r>
        <w:rPr>
          <w:rFonts w:ascii="Calibri" w:cs="Calibri" w:eastAsia="Calibri" w:hAnsi="Calibri"/>
          <w:color w:val="1F2937"/>
          <w:sz w:val="22"/>
          <w:szCs w:val="22"/>
        </w:rPr>
        <w:t xml:space="preserve">Cette interactivité repose massivement sur TanStack Query, via ses deux hooks principaux </w:t>
      </w:r>
      <w:r>
        <w:rPr>
          <w:rFonts w:ascii="Consolas" w:cs="Consolas" w:eastAsia="Consolas" w:hAnsi="Consolas"/>
          <w:color w:val="9A3412"/>
          <w:sz w:val="18"/>
          <w:szCs w:val="18"/>
          <w:shd w:fill="EEF2F7" w:val="clear"/>
        </w:rPr>
        <w:t xml:space="preserve">useQuery</w:t>
      </w:r>
      <w:r>
        <w:rPr>
          <w:rFonts w:ascii="Calibri" w:cs="Calibri" w:eastAsia="Calibri" w:hAnsi="Calibri"/>
          <w:color w:val="1F2937"/>
          <w:sz w:val="22"/>
          <w:szCs w:val="22"/>
        </w:rPr>
        <w:t xml:space="preserve"> (pour lire des données) et </w:t>
      </w:r>
      <w:r>
        <w:rPr>
          <w:rFonts w:ascii="Consolas" w:cs="Consolas" w:eastAsia="Consolas" w:hAnsi="Consolas"/>
          <w:color w:val="9A3412"/>
          <w:sz w:val="18"/>
          <w:szCs w:val="18"/>
          <w:shd w:fill="EEF2F7" w:val="clear"/>
        </w:rPr>
        <w:t xml:space="preserve">useMutation</w:t>
      </w:r>
      <w:r>
        <w:rPr>
          <w:rFonts w:ascii="Calibri" w:cs="Calibri" w:eastAsia="Calibri" w:hAnsi="Calibri"/>
          <w:color w:val="1F2937"/>
          <w:sz w:val="22"/>
          <w:szCs w:val="22"/>
        </w:rPr>
        <w:t xml:space="preserve"> (pour en modifier, créer un pari, rejoindre une ligue, etc.). Plutôt que de gérer à la main trois </w:t>
      </w:r>
      <w:r>
        <w:rPr>
          <w:rFonts w:ascii="Consolas" w:cs="Consolas" w:eastAsia="Consolas" w:hAnsi="Consolas"/>
          <w:color w:val="9A3412"/>
          <w:sz w:val="18"/>
          <w:szCs w:val="18"/>
          <w:shd w:fill="EEF2F7" w:val="clear"/>
        </w:rPr>
        <w:t xml:space="preserve">useState</w:t>
      </w:r>
      <w:r>
        <w:rPr>
          <w:rFonts w:ascii="Calibri" w:cs="Calibri" w:eastAsia="Calibri" w:hAnsi="Calibri"/>
          <w:color w:val="1F2937"/>
          <w:sz w:val="22"/>
          <w:szCs w:val="22"/>
        </w:rPr>
        <w:t xml:space="preserve"> (les données, </w:t>
      </w:r>
      <w:r>
        <w:rPr>
          <w:rFonts w:ascii="Consolas" w:cs="Consolas" w:eastAsia="Consolas" w:hAnsi="Consolas"/>
          <w:color w:val="9A3412"/>
          <w:sz w:val="18"/>
          <w:szCs w:val="18"/>
          <w:shd w:fill="EEF2F7" w:val="clear"/>
        </w:rPr>
        <w:t xml:space="preserve">isLoading</w:t>
      </w:r>
      <w:r>
        <w:rPr>
          <w:rFonts w:ascii="Calibri" w:cs="Calibri" w:eastAsia="Calibri" w:hAnsi="Calibri"/>
          <w:color w:val="1F2937"/>
          <w:sz w:val="22"/>
          <w:szCs w:val="22"/>
        </w:rPr>
        <w:t xml:space="preserve">, une erreur éventuelle) et un </w:t>
      </w:r>
      <w:r>
        <w:rPr>
          <w:rFonts w:ascii="Consolas" w:cs="Consolas" w:eastAsia="Consolas" w:hAnsi="Consolas"/>
          <w:color w:val="9A3412"/>
          <w:sz w:val="18"/>
          <w:szCs w:val="18"/>
          <w:shd w:fill="EEF2F7" w:val="clear"/>
        </w:rPr>
        <w:t xml:space="preserve">useEffect</w:t>
      </w:r>
      <w:r>
        <w:rPr>
          <w:rFonts w:ascii="Calibri" w:cs="Calibri" w:eastAsia="Calibri" w:hAnsi="Calibri"/>
          <w:color w:val="1F2937"/>
          <w:sz w:val="22"/>
          <w:szCs w:val="22"/>
        </w:rPr>
        <w:t xml:space="preserve"> qui lance l'appel réseau, </w:t>
      </w:r>
      <w:r>
        <w:rPr>
          <w:rFonts w:ascii="Consolas" w:cs="Consolas" w:eastAsia="Consolas" w:hAnsi="Consolas"/>
          <w:color w:val="9A3412"/>
          <w:sz w:val="18"/>
          <w:szCs w:val="18"/>
          <w:shd w:fill="EEF2F7" w:val="clear"/>
        </w:rPr>
        <w:t xml:space="preserve">useQuery</w:t>
      </w:r>
      <w:r>
        <w:rPr>
          <w:rFonts w:ascii="Calibri" w:cs="Calibri" w:eastAsia="Calibri" w:hAnsi="Calibri"/>
          <w:color w:val="1F2937"/>
          <w:sz w:val="22"/>
          <w:szCs w:val="22"/>
        </w:rPr>
        <w:t xml:space="preserve"> fait tout cela pour vous : il expose directement </w:t>
      </w:r>
      <w:r>
        <w:rPr>
          <w:rFonts w:ascii="Consolas" w:cs="Consolas" w:eastAsia="Consolas" w:hAnsi="Consolas"/>
          <w:color w:val="9A3412"/>
          <w:sz w:val="18"/>
          <w:szCs w:val="18"/>
          <w:shd w:fill="EEF2F7" w:val="clear"/>
        </w:rPr>
        <w:t xml:space="preserve">data</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isLoading</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isError</w:t>
      </w:r>
      <w:r>
        <w:rPr>
          <w:rFonts w:ascii="Calibri" w:cs="Calibri" w:eastAsia="Calibri" w:hAnsi="Calibri"/>
          <w:color w:val="1F2937"/>
          <w:sz w:val="22"/>
          <w:szCs w:val="22"/>
        </w:rPr>
        <w:t xml:space="preserve">, met les résultats en cache, et peut les rafraîchir automatiquement. Chaque requête est identifiée par une </w:t>
      </w:r>
      <w:r>
        <w:rPr>
          <w:rFonts w:ascii="Consolas" w:cs="Consolas" w:eastAsia="Consolas" w:hAnsi="Consolas"/>
          <w:color w:val="9A3412"/>
          <w:sz w:val="18"/>
          <w:szCs w:val="18"/>
          <w:shd w:fill="EEF2F7" w:val="clear"/>
        </w:rPr>
        <w:t xml:space="preserve">queryKey</w:t>
      </w:r>
      <w:r>
        <w:rPr>
          <w:rFonts w:ascii="Calibri" w:cs="Calibri" w:eastAsia="Calibri" w:hAnsi="Calibri"/>
          <w:color w:val="1F2937"/>
          <w:sz w:val="22"/>
          <w:szCs w:val="22"/>
        </w:rPr>
        <w:t xml:space="preserve">, un tableau qui sert de clé de cache : </w:t>
      </w:r>
      <w:r>
        <w:rPr>
          <w:rFonts w:ascii="Consolas" w:cs="Consolas" w:eastAsia="Consolas" w:hAnsi="Consolas"/>
          <w:color w:val="9A3412"/>
          <w:sz w:val="18"/>
          <w:szCs w:val="18"/>
          <w:shd w:fill="EEF2F7" w:val="clear"/>
        </w:rPr>
        <w:t xml:space="preserve">["matches"]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["match", id]</w:t>
      </w:r>
      <w:r>
        <w:rPr>
          <w:rFonts w:ascii="Calibri" w:cs="Calibri" w:eastAsia="Calibri" w:hAnsi="Calibri"/>
          <w:color w:val="1F2937"/>
          <w:sz w:val="22"/>
          <w:szCs w:val="22"/>
        </w:rPr>
        <w:t xml:space="preserve"> sont deux entrées différentes, ce qui permet à deux composants d'utiliser la même clé sans refaire l'appel réseau deux fois, ou à une mutation de forcer un rechargement précis via </w:t>
      </w:r>
      <w:r>
        <w:rPr>
          <w:rFonts w:ascii="Consolas" w:cs="Consolas" w:eastAsia="Consolas" w:hAnsi="Consolas"/>
          <w:color w:val="9A3412"/>
          <w:sz w:val="18"/>
          <w:szCs w:val="18"/>
          <w:shd w:fill="EEF2F7" w:val="clear"/>
        </w:rPr>
        <w:t xml:space="preserve">queryClient.invalidateQueries({ queryKey: [...] })</w:t>
      </w:r>
      <w:r>
        <w:rPr>
          <w:rFonts w:ascii="Calibri" w:cs="Calibri" w:eastAsia="Calibri" w:hAnsi="Calibri"/>
          <w:color w:val="1F2937"/>
          <w:sz w:val="22"/>
          <w:szCs w:val="22"/>
        </w:rPr>
        <w:t xml:space="preserve"> (« ce que tu as en cache pour cette clé est périmé, recharge-le »). Ce document rappelle une convention du projet qui revient sur presque toutes les pages authentifiées : toujours gérer </w:t>
      </w:r>
      <w:r>
        <w:rPr>
          <w:rFonts w:ascii="Consolas" w:cs="Consolas" w:eastAsia="Consolas" w:hAnsi="Consolas"/>
          <w:color w:val="9A3412"/>
          <w:sz w:val="18"/>
          <w:szCs w:val="18"/>
          <w:shd w:fill="EEF2F7" w:val="clear"/>
        </w:rPr>
        <w:t xml:space="preserve">isError</w:t>
      </w:r>
      <w:r>
        <w:rPr>
          <w:rFonts w:ascii="Calibri" w:cs="Calibri" w:eastAsia="Calibri" w:hAnsi="Calibri"/>
          <w:color w:val="1F2937"/>
          <w:sz w:val="22"/>
          <w:szCs w:val="22"/>
        </w:rPr>
        <w:t xml:space="preserve"> en plus de </w:t>
      </w:r>
      <w:r>
        <w:rPr>
          <w:rFonts w:ascii="Consolas" w:cs="Consolas" w:eastAsia="Consolas" w:hAnsi="Consolas"/>
          <w:color w:val="9A3412"/>
          <w:sz w:val="18"/>
          <w:szCs w:val="18"/>
          <w:shd w:fill="EEF2F7" w:val="clear"/>
        </w:rPr>
        <w:t xml:space="preserve">isLoading</w:t>
      </w:r>
      <w:r>
        <w:rPr>
          <w:rFonts w:ascii="Calibri" w:cs="Calibri" w:eastAsia="Calibri" w:hAnsi="Calibri"/>
          <w:color w:val="1F2937"/>
          <w:sz w:val="22"/>
          <w:szCs w:val="22"/>
        </w:rPr>
        <w:t xml:space="preserve">. Un échec réseau silencieux qui retombe sur un état visuellement vide (« aucun match », « aucun pari ») est considéré ici comme un bug, pas un détail cosmétique, parce qu'il ferait croire à l'utilisateur qu'il n'y a réellement rien à afficher.</w:t>
      </w:r>
    </w:p>
    <w:p>
      <w:pPr>
        <w:pStyle w:val="Heading2"/>
        <w:keepNext/>
        <w:shd w:fill="FAFAFA" w:val="clear"/>
        <w:spacing w:after="140" w:before="360"/>
      </w:pPr>
      <w:r>
        <w:rPr>
          <w:rFonts w:ascii="Consolas" w:cs="Consolas" w:eastAsia="Consolas" w:hAnsi="Consolas"/>
          <w:b/>
          <w:bCs/>
          <w:color w:val="1F2937"/>
          <w:sz w:val="28"/>
          <w:szCs w:val="28"/>
        </w:rPr>
        <w:t xml:space="preserve">frontend/app/(app)/layout.tsx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layout du groupe </w:t>
      </w:r>
      <w:r>
        <w:rPr>
          <w:rFonts w:ascii="Consolas" w:cs="Consolas" w:eastAsia="Consolas" w:hAnsi="Consolas"/>
          <w:color w:val="9A3412"/>
          <w:sz w:val="18"/>
          <w:szCs w:val="18"/>
          <w:shd w:fill="EEF2F7" w:val="clear"/>
        </w:rPr>
        <w:t xml:space="preserve">(app)</w:t>
      </w:r>
      <w:r>
        <w:rPr>
          <w:rFonts w:ascii="Calibri" w:cs="Calibri" w:eastAsia="Calibri" w:hAnsi="Calibri"/>
          <w:color w:val="1F2937"/>
          <w:sz w:val="22"/>
          <w:szCs w:val="22"/>
        </w:rPr>
        <w:t xml:space="preserve">, l'enveloppe de toutes les pages de l'espace connecté : il délègue entièrement l'affichage à </w:t>
      </w:r>
      <w:r>
        <w:rPr>
          <w:rFonts w:ascii="Consolas" w:cs="Consolas" w:eastAsia="Consolas" w:hAnsi="Consolas"/>
          <w:color w:val="9A3412"/>
          <w:sz w:val="18"/>
          <w:szCs w:val="18"/>
          <w:shd w:fill="EEF2F7" w:val="clear"/>
        </w:rPr>
        <w:t xml:space="preserve">AppShell</w:t>
      </w:r>
      <w:r>
        <w:rPr>
          <w:rFonts w:ascii="Calibri" w:cs="Calibri" w:eastAsia="Calibri" w:hAnsi="Calibri"/>
          <w:color w:val="1F2937"/>
          <w:sz w:val="22"/>
          <w:szCs w:val="22"/>
        </w:rPr>
        <w:t xml:space="preserve"> (barre du haut, barre latérale, barre du bas, ticket). Il ne vérifie pas la session lui-même : </w:t>
      </w:r>
      <w:r>
        <w:rPr>
          <w:rFonts w:ascii="Consolas" w:cs="Consolas" w:eastAsia="Consolas" w:hAnsi="Consolas"/>
          <w:color w:val="9A3412"/>
          <w:sz w:val="18"/>
          <w:szCs w:val="18"/>
          <w:shd w:fill="EEF2F7" w:val="clear"/>
        </w:rPr>
        <w:t xml:space="preserve">proxy.ts</w:t>
      </w:r>
      <w:r>
        <w:rPr>
          <w:rFonts w:ascii="Calibri" w:cs="Calibri" w:eastAsia="Calibri" w:hAnsi="Calibri"/>
          <w:color w:val="1F2937"/>
          <w:sz w:val="22"/>
          <w:szCs w:val="22"/>
        </w:rPr>
        <w:t xml:space="preserve"> renvoie vers la connexion un visiteur sans cookie avant même le rendu, et </w:t>
      </w:r>
      <w:r>
        <w:rPr>
          <w:rFonts w:ascii="Consolas" w:cs="Consolas" w:eastAsia="Consolas" w:hAnsi="Consolas"/>
          <w:color w:val="9A3412"/>
          <w:sz w:val="18"/>
          <w:szCs w:val="18"/>
          <w:shd w:fill="EEF2F7" w:val="clear"/>
        </w:rPr>
        <w:t xml:space="preserve">lib/api/http.ts</w:t>
      </w:r>
      <w:r>
        <w:rPr>
          <w:rFonts w:ascii="Calibri" w:cs="Calibri" w:eastAsia="Calibri" w:hAnsi="Calibri"/>
          <w:color w:val="1F2937"/>
          <w:sz w:val="22"/>
          <w:szCs w:val="22"/>
        </w:rPr>
        <w:t xml:space="preserve"> traite une session expirée au premier 401. Le composant </w:t>
      </w:r>
      <w:r>
        <w:rPr>
          <w:rFonts w:ascii="Consolas" w:cs="Consolas" w:eastAsia="Consolas" w:hAnsi="Consolas"/>
          <w:color w:val="9A3412"/>
          <w:sz w:val="18"/>
          <w:szCs w:val="18"/>
          <w:shd w:fill="EEF2F7" w:val="clear"/>
        </w:rPr>
        <w:t xml:space="preserve">RequireAuth</w:t>
      </w:r>
      <w:r>
        <w:rPr>
          <w:rFonts w:ascii="Calibri" w:cs="Calibri" w:eastAsia="Calibri" w:hAnsi="Calibri"/>
          <w:color w:val="1F2937"/>
          <w:sz w:val="22"/>
          <w:szCs w:val="22"/>
        </w:rPr>
        <w:t xml:space="preserve"> existe encore mais n'est utilisé nulle part.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AppShell } from "@/components/layout/app-shell";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AppGroupLayout({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 React.ReactNode;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&lt;AppShell&gt;{children}&lt;/AppShell&gt;;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frontend/app/(app)/dashboard/page.tsx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L'accueil du joueur connecté. En haut, un message d'accueil (</w:t>
      </w:r>
      <w:r>
        <w:rPr>
          <w:rFonts w:ascii="Consolas" w:cs="Consolas" w:eastAsia="Consolas" w:hAnsi="Consolas"/>
          <w:color w:val="9A3412"/>
          <w:sz w:val="18"/>
          <w:szCs w:val="18"/>
          <w:shd w:fill="EEF2F7" w:val="clear"/>
        </w:rPr>
        <w:t xml:space="preserve">DashboardHero</w:t>
      </w:r>
      <w:r>
        <w:rPr>
          <w:rFonts w:ascii="Calibri" w:cs="Calibri" w:eastAsia="Calibri" w:hAnsi="Calibri"/>
          <w:color w:val="1F2937"/>
          <w:sz w:val="22"/>
          <w:szCs w:val="22"/>
        </w:rPr>
        <w:t xml:space="preserve">) puis quatre chiffres : solde de la semaine (avec la prochaine remise à 1 000 pts), taux de réussite, points et rang de la semaine (le rang de la saison est déjà dans la barre du haut) et paris en cours avec les points engagés.</w:t>
      </w:r>
    </w:p>
    <w:p>
      <w:pPr>
        <w:spacing w:after="140" w:line="276"/>
        <w:jc w:val="both"/>
      </w:pPr>
      <w:r>
        <w:rPr>
          <w:rFonts w:ascii="Calibri" w:cs="Calibri" w:eastAsia="Calibri" w:hAnsi="Calibri"/>
          <w:b/>
          <w:bCs/>
          <w:color w:val="1F2937"/>
          <w:sz w:val="22"/>
          <w:szCs w:val="22"/>
        </w:rPr>
        <w:t xml:space="preserve">Blocs, dans l'ordre.</w:t>
      </w:r>
      <w:r>
        <w:rPr>
          <w:rFonts w:ascii="Calibri" w:cs="Calibri" w:eastAsia="Calibri" w:hAnsi="Calibri"/>
          <w:color w:val="1F2937"/>
          <w:sz w:val="22"/>
          <w:szCs w:val="22"/>
        </w:rPr>
        <w:t xml:space="preserve"> Invitations à installer l'app ou activer les notifications (</w:t>
      </w:r>
      <w:r>
        <w:rPr>
          <w:rFonts w:ascii="Consolas" w:cs="Consolas" w:eastAsia="Consolas" w:hAnsi="Consolas"/>
          <w:color w:val="9A3412"/>
          <w:sz w:val="18"/>
          <w:szCs w:val="18"/>
          <w:shd w:fill="EEF2F7" w:val="clear"/>
        </w:rPr>
        <w:t xml:space="preserve">AppNudges</w:t>
      </w:r>
      <w:r>
        <w:rPr>
          <w:rFonts w:ascii="Calibri" w:cs="Calibri" w:eastAsia="Calibri" w:hAnsi="Calibri"/>
          <w:color w:val="1F2937"/>
          <w:sz w:val="22"/>
          <w:szCs w:val="22"/>
        </w:rPr>
        <w:t xml:space="preserve">), équipe favorite (prochain match et bilan pour / contre elle), rappel des pronostics de saison tant qu'ils sont ouverts et incomplets, cote boostée du jour, match à la une (un direct en priorité, sinon le prochain ; jamais le match boosté, qui a sa propre carte, sauf en direct), combinés du jour proposés, prochains matchs, activité récente, semaine en cours, aperçu du classement, des ligues et des actus, anecdote NBA. Chaque requête gère son état d'erreur, conformément à la convention du projet.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Wallet, Target, Trophy, Ticket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WEEKLY_BANKROLL, formatBankrollReset, formatSignedPoints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fetchWallet } from "@/lib/api/wallet";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fetchBets } from "@/lib/api/bets";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DEFAULT_PAST_DAYS, fetchMatches } from "@/lib/api/matches";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fetchLeaderboard, fetchMyStanding } from "@/lib/api/leaderboard";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fetchNews } from "@/lib/api/news";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fetchMyLeagues } from "@/lib/api/leagues";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buildDashboardSlate, computeWinStreak, pendingBetsSummary, weekSummary } from "@/lib/dashboard";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DashboardHero } from "@/components/dashboard/dashboard-hero";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DashboardStats } from "@/components/dashboard/dashboard-stats";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PickOfDay } from "@/components/dashboard/pick-of-day";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UpcomingMatches } from "@/components/dashboard/upcoming-matches";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RecentActivity } from "@/components/dashboard/recent-activity";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WalletTrend } from "@/components/dashboard/wallet-trend";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LeaderboardPreview } from "@/components/dashboard/leaderboard-preview";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LeaguesPreview } from "@/components/dashboard/leagues-preview";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NewsPreview } from "@/components/dashboard/news-preview";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FavoriteTeamCard } from "@/components/dashboard/favorite-team-card";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FunFactCard } from "@/components/dashboard/fun-fact-card";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SeasonPicksNudge } from "@/components/dashboard/season-picks-nudge";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AppNudges } from "@/components/app-nudges";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BoostCard } from "@/components/dashboard/boost-card";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SuggestedParlays } from "@/components/dashboard/suggested-parlays";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useBoost } from "@/lib/boost";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CountUp } from "@/components/motion/count-up";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DashboardPage()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profileQuery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walletQuery = useQuery({ queryKey: ["wallet"], queryFn: fetchWallet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standingQuery = useQuery({ queryKey: ["leaderboard", "me"], queryFn: fetchMyStanding, refetchInterval: 60_000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betsQuery = useQuery({ queryKey: ["bets"], queryFn: fetchBets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matchesQuery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["matches", "window", DEFAULT_PAST_DAYS],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refetchInterval: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leaderboardQuery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2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newsQuery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10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leaguesQuery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fetchMyLeagues,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streak = computeWinStreak(betsQuery.data);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pending = pendingBetsSummary(betsQuery.data);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boost = useBoost();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match boosté a sa propre carte : pas une seconde fois « à la une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(sauf en direct, où la une sert à suivre le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slate = buildDashboardSlate(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matchesQuery.data?.filter((m) =&gt; m.id !== boost?.matchId || m.status ===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week = weekSummary(betsQuery.data);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standing = standingQuery.data;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statsLoading = profileQuery.isLoading || walletQuery.isLoading || standingQuery.isLoading || betsQuery.isLoading;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&lt;DashboardHero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username={profileQuery.data?.username}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isLoading={profileQuery.isLoading}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pendingCount={pending.count}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&lt;DashboardStats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"Solde de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walletQuery.data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 value={walletQuery.data.balance} format={(n) =&gt; `${n.toLocaleString("fr-FR")} pts`}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 `Repart à ${WEEKLY_BANKROLL.toLocaleString("fr-FR")} pts ${formatBankrollReset()}`,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Wallet,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statsLoading,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"Taux de réussite",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profileQuery.data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profileQuery.data.totalBets === 0 ? "—" : &lt;CountUp value={profileQuery.data.winRate} format={(n) =&gt; `${n}%`}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 profileQuery.data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profileQuery.data.totalBets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 ticket réglé"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`sur ${profileQuery.data.totalBets} ticket${profileQuery.data.totalBets &gt; 1 ? "s" : ""} réglé${profileQuery.data.totalBets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Target,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statsLoading,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rang saison est déjà en haut de l'écran : ici, la course de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"Points de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standing ? formatSignedPoints(standing.weekPoints)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 standing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standing.weekRank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`#${standing.weekRank} sur ${standing.weekPlayers} cette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 ticket réglé cette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Trophy,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tone: "paint",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statsLoading,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"Paris en cours",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`${pending.count}`,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 pending.count &gt; 0 ? `${pending.stake.toLocaleString("fr-FR")} pts engagés` : "aucun ticket ouvert",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statsLoading,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min-w-0 sur les colonnes : un élément de grille ne rétrécit pas sous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 largeur de son contenu, une ligne trop longue d'une carte élargissait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toute la colonne au-delà de l'écran (page qui glissait sur téléphone).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gap-6 lg:grid-cols-3"&gt;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className="reveal-children flex min-w-0 flex-col gap-6 lg:col-span-2"&gt;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&lt;AppNudges hasBets={(betsQuery.data?.length ?? 0) &gt; 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&lt;FavoriteTeamCard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matches={matchesQuery.data}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leaderboard={leaderboardQuery.data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username={profileQuery.data?.username}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favoriteTeamName={profileQuery.data?.favoriteTeam}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&lt;SeasonPicksNudge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&lt;BoostCard matches={matchesQuery.data}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&lt;PickOfDay match={slate.spotlight}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&lt;SuggestedParlays matches={matchesQuery.data}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&lt;UpcomingMatches matches={slate.upcoming} isLoading={matchesQuery.isLoading}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&lt;RecentActivity bets={(betsQuery.data ?? []).slice(0, 3)} isLoading={betsQuery.isLoading}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className="reveal-children flex min-w-0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&lt;WalletTrend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series={week.series}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weeklyDelta={week.net}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balance={walletQuery.data?.balance}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pending={week.pending}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isLoading={betsQuery.isLoading}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&lt;LeaderboardPreview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entries={leaderboardQuery.data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currentUsername={profileQuery.data?.username}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isLoading={leaderboardQuery.isLoading}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&lt;LeaguesPreview leagues={leaguesQuery.data ?? []} isLoading={leaguesQuery.isLoading}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&lt;NewsPreview items={newsQuery.data ?? []} isLoading={newsQuery.isLoading}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&lt;FunFactCard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frontend/app/(app)/matches/page.tsx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liste des matchs, groupée par </w:t>
      </w:r>
      <w:r>
        <w:rPr>
          <w:rFonts w:ascii="Calibri" w:cs="Calibri" w:eastAsia="Calibri" w:hAnsi="Calibri"/>
          <w:b/>
          <w:bCs/>
          <w:color w:val="1F2937"/>
          <w:sz w:val="22"/>
          <w:szCs w:val="22"/>
        </w:rPr>
        <w:t xml:space="preserve">soirée NBA</w:t>
      </w:r>
      <w:r>
        <w:rPr>
          <w:rFonts w:ascii="Calibri" w:cs="Calibri" w:eastAsia="Calibri" w:hAnsi="Calibri"/>
          <w:color w:val="1F2937"/>
          <w:sz w:val="22"/>
          <w:szCs w:val="22"/>
        </w:rPr>
        <w:t xml:space="preserve"> (12h → 12h dans le fuseau d'affichage) et non par jour calendaire, sinon les matchs de minuit tombaient le jour suivant, mélangés aux matchs de 23h.</w:t>
      </w:r>
    </w:p>
    <w:p>
      <w:pPr>
        <w:spacing w:after="140" w:line="276"/>
        <w:jc w:val="both"/>
      </w:pPr>
      <w:r>
        <w:rPr>
          <w:rFonts w:ascii="Calibri" w:cs="Calibri" w:eastAsia="Calibri" w:hAnsi="Calibri"/>
          <w:b/>
          <w:bCs/>
          <w:color w:val="1F2937"/>
          <w:sz w:val="22"/>
          <w:szCs w:val="22"/>
        </w:rPr>
        <w:t xml:space="preserve">Navigation.</w:t>
      </w:r>
      <w:r>
        <w:rPr>
          <w:rFonts w:ascii="Calibri" w:cs="Calibri" w:eastAsia="Calibri" w:hAnsi="Calibri"/>
          <w:color w:val="1F2937"/>
          <w:sz w:val="22"/>
          <w:szCs w:val="22"/>
        </w:rPr>
        <w:t xml:space="preserve"> Une bande de pastilles de soirées ; par défaut, aujourd'hui s'il y a des matchs, sinon le prochain jour de match, sinon le dernier (calculé, pour rester juste quand un filtre fait disparaître le jour choisi). La pastille choisie est ramenée dans la bande par un défilement calculé dans la bande elle-même : </w:t>
      </w:r>
      <w:r>
        <w:rPr>
          <w:rFonts w:ascii="Consolas" w:cs="Consolas" w:eastAsia="Consolas" w:hAnsi="Consolas"/>
          <w:color w:val="9A3412"/>
          <w:sz w:val="18"/>
          <w:szCs w:val="18"/>
          <w:shd w:fill="EEF2F7" w:val="clear"/>
        </w:rPr>
        <w:t xml:space="preserve">scrollIntoView</w:t>
      </w:r>
      <w:r>
        <w:rPr>
          <w:rFonts w:ascii="Calibri" w:cs="Calibri" w:eastAsia="Calibri" w:hAnsi="Calibri"/>
          <w:color w:val="1F2937"/>
          <w:sz w:val="22"/>
          <w:szCs w:val="22"/>
        </w:rPr>
        <w:t xml:space="preserve"> faisait aussi défiler la page, ce qui interrompait celui de la bande sur mobile.</w:t>
      </w:r>
    </w:p>
    <w:p>
      <w:pPr>
        <w:spacing w:after="140" w:line="276"/>
        <w:jc w:val="both"/>
      </w:pPr>
      <w:r>
        <w:rPr>
          <w:rFonts w:ascii="Calibri" w:cs="Calibri" w:eastAsia="Calibri" w:hAnsi="Calibri"/>
          <w:b/>
          <w:bCs/>
          <w:color w:val="1F2937"/>
          <w:sz w:val="22"/>
          <w:szCs w:val="22"/>
        </w:rPr>
        <w:t xml:space="preserve">Contenu.</w:t>
      </w:r>
      <w:r>
        <w:rPr>
          <w:rFonts w:ascii="Calibri" w:cs="Calibri" w:eastAsia="Calibri" w:hAnsi="Calibri"/>
          <w:color w:val="1F2937"/>
          <w:sz w:val="22"/>
          <w:szCs w:val="22"/>
        </w:rPr>
        <w:t xml:space="preserve"> Les matchs en direct épinglés en haut, puis le prochain match de l'équipe favorite dans les 3 jours, puis la soirée choisie : ce qu'on peut encore parier d'abord, les matchs terminés à la fin. Filtres de phase (présaison, Coupe NBA, playoffs…, seulement s'il y a autre chose que de la saison régulière), de conférence et d'équipe, repliés derrière « Filtres » pour ne pas repousser le premier match sur mobile. Vue liste façon Flashscore (</w:t>
      </w:r>
      <w:r>
        <w:rPr>
          <w:rFonts w:ascii="Consolas" w:cs="Consolas" w:eastAsia="Consolas" w:hAnsi="Consolas"/>
          <w:color w:val="9A3412"/>
          <w:sz w:val="18"/>
          <w:szCs w:val="18"/>
          <w:shd w:fill="EEF2F7" w:val="clear"/>
        </w:rPr>
        <w:t xml:space="preserve">CompactMatchRow</w:t>
      </w:r>
      <w:r>
        <w:rPr>
          <w:rFonts w:ascii="Calibri" w:cs="Calibri" w:eastAsia="Calibri" w:hAnsi="Calibri"/>
          <w:color w:val="1F2937"/>
          <w:sz w:val="22"/>
          <w:szCs w:val="22"/>
        </w:rPr>
        <w:t xml:space="preserve">) au choix, gardée par appareil. Le chargement couvre 14 jours en arrière ; « Plus tôt » remonte d'un mois à chaque fois.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useMemo, useRef,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keepPreviousData,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CalendarDays, ChevronLeft, Heart, LayoutGrid, List, Radio, SlidersHorizontal, X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MatchCard } from "@/components/match-card";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FinishedMatchRow } from "@/components/finished-match-row";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CompactMatchRow } from "@/components/compact-match-row";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useLocalFlag } from "@/lib/use-local-flag";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NbaLogo } from "@/components/nba-logo";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MATCH_TYPE_META } from "@/components/match-stage-badge";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PlayoffSeries } from "@/components/playoff-series";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DEFAULT_PAST_DAYS, fetchMatches } from "@/lib/api/matches";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useTimeZone } from "@/lib/use-time-zone";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favoriteTeamAbbreviation,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Conference, Match, MatchStatus, MatchType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formatNightChip, getNightLabel, nightKey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CONFERENCES: (Conference | "Toutes")[] = ["Toutes", "Est", "Ouest"];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STATUSES: { value: MatchStatus | "all"; label: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"all", label: "Tous"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"scheduled", label: "À venir"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"live", label: "En direct"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"finished", label: "Terminés"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saison NBA (présaison comprise) tient en moins de 300 jours.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MAX_PAST_DAYS =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Ordre chronologique de la saison, pour les pastilles de phase.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PHASES: MatchType[] = ["preseason", "regular", "nba_cup", "all_star", "play_in", "playoffs"];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match pas encore relié à ESPN est traité comme de la saison régulière.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phaseOf = (m: Match): MatchType =&gt; m.type ?? "regular";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chipClass(active: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shrink-0 items-center gap-1.5 rounded-full px-3 py-1.5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MatchesPage()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[compact, setCompact] = useLocalFlag("hp:matches:compact");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timeZone = useTimeZone();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[conference, setConference] = useState&lt;Conference | "Toutes"&gt;("Toutes");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[status, setStatus] = useState&lt;MatchStatus | "all"&gt;("all");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setTeam]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[phase, setPhase] = useState&lt;MatchType | "all"&gt;("all");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[chosenDay, setChosenDay]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Phase, conférence et équipe repliées derrière « Filtres » : trois rangées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pastilles passaient avant le premier match sur mobile.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[showFilters, setShowFilters]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semaines en arrière au départ ; « Plus tôt » remonte d'un mois à chaque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[pastDays, setPastDays] = useState(DEFAULT_PAST_DAYS);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isFetching, dataUpdatedAt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["matches", "window", pastDays],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fetchMatches(pastDays),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refetchInterval: 60 * 1000, // scores et statuts en direct : on suit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placeholderData: keepPreviousData,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favorite = favoriteTeamAbbreviation(profile?.favoriteTeam,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sortedTeams = useMemo(() =&gt; [...teams.values()].sort((a, b) =&gt; a.name.localeCompare(b.name)),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Pastilles de phase seulement s'il y a autre chose que de la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régulière dans le calendrier chargé.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phases =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present = new Set((data ?? []).map(phaseOf));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PHASES.filter((p) =&gt; present.has(p));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showPhases = phases.some((p) =&gt; p !== "regular");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activePhase = phase !== "all" &amp;&amp; phases.includes(phase) ? phase : "all";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Filtres phase + conférence + équipe (le statut est appliqué à part : les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direct ont leur propre bandeau épinglé).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scoped =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(data ?? []).filter((m)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(activePhase !== "all" &amp;&amp; phaseOf(m) !== activePhase)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(conference !== "Toutes" &amp;&amp; m.homeTeam.conference !== conference &amp;&amp; m.awayTeam.conference !== conference)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 &amp;&amp; m.homeTeam.abbreviation !== team &amp;&amp; m.awayTeam.abbreviation !== team)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[data, conference, team, activePhase]);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live = status === "all" || status === "live" ? scoped.filter((m) =&gt; m.status === "live")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Prochain match de ton équipe dans les 3 jours, épinglé en haut (hors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filtre d'équipe : là, il est déjà en tête de liste). « Maintenant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heure de chargement des matchs, pour garder un rendu pur.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favoriteNext =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(!favorite) return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 = new Date(m.date).getTime();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m.status === "scheduled"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(m.homeTeam.abbreviation === favorite || m.awayTeam.abbreviation === favorite)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 &gt; dataUpdatedAt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 - dataUpdatedAt &lt; 3 * 24 *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new Date(a.date).getTime() - new Date(b.date).getTime())[0];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[data, favorite, dataUpdatedAt]);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Matchs par soirée NBA (12h → 12h, dans le fuseau d'affichage), hors direct déjà épinglé.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byDay =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map = new Map&lt;string, Match[]&gt;();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m of scoped)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(m.status === "live")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(status !== "all" &amp;&amp; m.status !== status)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key = nightKey(new Date(m.date), 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map.set(key, [...(map.get(key) ?? []), 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list of map.values()) list.sort((a, b) =&gt; new Date(a.date).getTime() - new Date(b.date).getTime());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Map([...map.entries()].sort(([a], [b]) =&gt; a.localeCompare(b)));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[scoped, status, 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days = [...byDay.keys()];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today = nightKey(new Date(), 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Jour affiché par défaut : aujourd'hui s'il a des matchs, sinon le prochain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jour de match, sinon le dernier (fin de saison). Calculé plutôt que stocké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il reste juste quand un filtre fait disparaître le jour choisi.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defaultDay = days.find((d) =&gt; d &gt;= today) ?? days[days.length - 1]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selectedDay = chosenDay &amp;&amp; byDay.has(chosenDay) ? chosenDay : defaultDay;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dayMatches = selectedDay ? byDay.get(selectedDay) ??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 qu'on peut encore parier d'abord, les matchs terminés à la fin.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dayOpen = dayMatches.filter((m) =&gt; m.status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dayFinished = dayMatches.filter((m) =&gt; m.status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noMatchToday = !isLoading &amp;&amp; days.length &gt; 0 &amp;&amp; !byDay.has(today) &amp;&amp; selectedDay === defaultDay &amp;&amp; selectedDay !== null &amp;&amp; selectedDay &gt; today;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pastille sélectionnée reste visible dans la bande (au chargement,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ou quand le jour par défaut change avec un filtre).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Défilement calculé dans la bande elle-même : scrollIntoView ferait aussi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défiler la page, et le défilement de la page interrompait celui de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bande (le jour choisi restait hors champ sur mobile).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stripRef = useRef&lt;HTMLDivElement&gt;(null);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stripPositioned = useRef(false);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strip = stripRef.current;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chip = strip?.querySelector&lt;HTMLElement&gt;(`[data-day="${selectedDay}"]`);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(!strip || !chip)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strip.scrollTo({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left: chip.offsetLeft - (strip.clientWidth - chip.clientWidth)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behavior: stripPositioned.current ? "smooth" : "auto",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stripPositioned.current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[selectedDay, days.length]);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hasFilters = conference !== "Toutes" || status !== "all" || team !== null || activePhase !== "all";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secondaryFilterCount = (conference !== "Toutes" ? 1 : 0) + (team !== null ? 1 : 0) + (activePhase !== "all" ? 1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resetFilters()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setPhase("all");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setConference("Toutes");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setStatus("all");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setTeam(null);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items-start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className="flex items-center gap-2.5 font-heading text-2xl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&lt;NbaLogo size={30}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text-muted-foreground"&gt;Calendrier de la saison NBA, soirée par soirée.&lt;/p&gt;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Vue liste : une ligne par match, pour suivre une soirée chargée sur téléphone.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flex shrink-0 gap-1 rounded-full p-1" role="group" aria-label="Affichage"&gt;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false, icon: LayoutGrid, label: "Cartes"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true, icon: List, label: "Liste"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 value, icon: Icon, label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aria-pressed={compact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setCompact(value)}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h-9 w-9 items-center justify-center rounded-full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compact === value ? "glass-accent" :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 la bande des jours reste collée sous la topbar (à partir de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tablette) : avec les filtres, le bandeau collé faisait quatre rangées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et masquait une bonne partie des cartes au défilement.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className="glass-chrome bleed py-3 md:sticky md:top-16 md:z-20"&gt;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ref={stripRef} className="glass-scroll edge-scroll relative flex gap-2 overflow-x-auto pb-0.5" role="tablist" aria-label="Soirée"&gt;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7 }).map((_, i) =&gt; &lt;Skeleton key={i} className="h-14 w-16 shrink-0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pastDays &lt; MAX_PAST_DAYS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setPastDays((d) =&gt; Math.min(d + 30, MAX_PAST_DAYS))}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disabled={isFetching}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className="glass-inset-quiet flex shrink-0 flex-col items-center justify-center rounded-2xl px-3 py-1.5 text-muted-foreground hover:text-foreground disabled:opacity-60"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&lt;ChevronLeft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className="text-[11px] font-semibold"&gt;{isFetching ? "…" : "Plus tôt"}&lt;/span&gt;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{days.map((day)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first = byDay.get(day)![0];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top, bottom } = formatNightChip(new Date(first.date), 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active = day === selectedDay;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aria-selected={active}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data-day={day}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setChosenDay(day)}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shrink-0 flex-col items-center rounded-2xl px-3 py-1.5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 === today &amp;&amp; !active &amp;&amp; "ring-1 ring-primary/40"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className="text-[11px] font-semibold capitalize"&gt;{top}&lt;/span&gt;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className="text-sm font-bold"&gt;{bottom}&lt;/span&gt;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text-[10px] opacity-80"&gt;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{byDay.get(day)!.length} match{byDay.get(day)!.length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className="-mt-2 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items-center gap-2 overflow-x-auto pb-0.5"&gt;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{STATUSES.map(({ value, label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key={value} type="button" className={chipClass(status === value)} onClick={() =&gt; setStatus(value)}&gt;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 "live" &amp;&amp; &lt;Radio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aria-hidden className="mx-1 h-5 w-px shrink-0 bg-tint/15"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className={chipClass(showFilters || secondaryFilterCount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aria-expanded={showFilters}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setShowFilters((v) =&gt; !v)}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&lt;SlidersHorizontal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Filtres{secondaryFilterCount &gt; 0 &amp;&amp; ` (${secondaryFilterCount})`}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{hasFilters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variant="ghost" size="sm" className="shrink-0" onClick={resetFilters}&gt;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&lt;X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Réinitialiser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{showFilters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items-center gap-2 overflow-x-auto pb-0.5" role="group" aria-label="Conférence"&gt;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{CONFERENCES.map((c)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key={c} type="button" className={chipClass(conference === c)} onClick={() =&gt; setConference(c)}&gt;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{showFilters &amp;&amp; showPhases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items-center gap-2 overflow-x-auto pb-0.5" role="group" aria-label="Phase"&gt;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className={chipClass(activePhase === "all")} onClick={() =&gt; setPhase("all")}&gt;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Toutes phases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{phases.map((p)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MATCH_TYPE_META[p].icon;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key={p} type="button" className={chipClass(activePhase === p)} onClick={() =&gt; setPhase(p)}&gt;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&amp;&amp; &lt;Icon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{MATCH_TYPE_META[p].label}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{showFilters &amp;&amp; sortedTeams.length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items-center gap-1.5 overflow-x-auto pb-0.5" role="group" aria-label="Équipe"&gt;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className={chipClass(team === 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setTeam(team === favorite ? null : 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&lt;Heart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Mon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{sortedTeams.map((t)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aria-pressed={team === 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setTeam(team === t.abbreviation ? null : 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shrink-0 items-center justify-center rounded-full p-1.5 transition-all",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 t.abbreviation ? "glass-accent" : team ? "opacity-40 hover:opacity-100" : "hover:bg-tint/[0.06]"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abbreviation={t.abbreviation} logoUrl={t.logoUrl} size={26}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className="text-destructive"&gt;Impossible de charger les matchs. Réessaie plus tard.&lt;/p&gt;}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xl:grid-cols-2"&gt;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4 }).map((_,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key={i} className="h-64 w-full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{favoriteNext &amp;&amp; !team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className="flex items-center gap-2 font-heading text-sm font-bold uppercase tracking-wide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&lt;Heart className="h-4 w-4 fill-current"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prochain match de ton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xl:grid-cols-2"&gt;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&lt;MatchCard match={favoriteNext}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{activePhase === "playoffs" &amp;&amp; &lt;PlayoffSeries matches={scoped}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className="flex items-center gap-2 font-heading text-sm font-bold uppercase tracking-wide text-live"&gt;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&lt;Radio className="h-4 w-4 animate-pulse"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 direct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className={cn("stagger-children grid xl:grid-cols-2", compact ? "gap-2" :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{live.map((m) =&gt; (compact ? &lt;CompactMatchRow key={m.id} match={m} /&gt; : &lt;MatchCard key={m.id} match={m}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days.length === 0 &amp;&amp; live.length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flex flex-col items-center gap-3 rounded-2xl py-10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&lt;CalendarDays className="h-8 w-8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className="text-muted-foreground"&gt;Aucun match pour ces filtres.&lt;/p&gt;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{hasFilters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 onClick={resetFilters}&gt;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Réinitialiser les filtres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{selectedDay &amp;&amp; dayMatches.length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items-baseline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text-sm font-bold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{getNightLabel(new Date(dayMatches[0].date), 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{noMatchToday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text-muted-foreground"&gt;Pas de match ce soir : voici la prochaine soirée.&lt;/p&gt;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 jour : la grille rejoue son entrée en cascade à chaque changement de jour.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{dayOpen.length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key={selectedDay} className={cn("stagger-children grid xl:grid-cols-2", compact ? "gap-2" :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{dayOpen.map((m) =&gt; (compact ? &lt;CompactMatchRow key={m.id} match={m} /&gt; : &lt;MatchCard key={m.id} match={m}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{dayFinished.length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{dayOpen.length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&lt;h3 className="mt-2 text-xs font-semibold uppercase tracking-wide text-muted-foreground"&gt;Terminés&lt;/h3&gt;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gap-2 xl:grid-cols-2"&gt;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{dayFinished.map((m)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&lt;FinishedMatchRow key={m.id} match={m}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frontend/app/(app)/matches/[id]/page.tsx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page d'un match. En-tête compact : logos face à face avec filigranes d'équipe, score (celui du direct ESPN s'il est disponible, sinon celui de la synchro), statut et phase sur la ligne de la date, mes paris en attente sur ce match (</w:t>
      </w:r>
      <w:r>
        <w:rPr>
          <w:rFonts w:ascii="Consolas" w:cs="Consolas" w:eastAsia="Consolas" w:hAnsi="Consolas"/>
          <w:color w:val="9A3412"/>
          <w:sz w:val="18"/>
          <w:szCs w:val="18"/>
          <w:shd w:fill="EEF2F7" w:val="clear"/>
        </w:rPr>
        <w:t xml:space="preserve">MyBetChip</w:t>
      </w:r>
      <w:r>
        <w:rPr>
          <w:rFonts w:ascii="Calibri" w:cs="Calibri" w:eastAsia="Calibri" w:hAnsi="Calibri"/>
          <w:color w:val="1F2937"/>
          <w:sz w:val="22"/>
          <w:szCs w:val="22"/>
        </w:rPr>
        <w:t xml:space="preserve">) et la cloche pour suivre le match. Le contenu est en onglets (</w:t>
      </w:r>
      <w:r>
        <w:rPr>
          <w:rFonts w:ascii="Consolas" w:cs="Consolas" w:eastAsia="Consolas" w:hAnsi="Consolas"/>
          <w:color w:val="9A3412"/>
          <w:sz w:val="18"/>
          <w:szCs w:val="18"/>
          <w:shd w:fill="EEF2F7" w:val="clear"/>
        </w:rPr>
        <w:t xml:space="preserve">MatchDetailTabs</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Affichage immédiat.</w:t>
      </w:r>
      <w:r>
        <w:rPr>
          <w:rFonts w:ascii="Calibri" w:cs="Calibri" w:eastAsia="Calibri" w:hAnsi="Calibri"/>
          <w:color w:val="1F2937"/>
          <w:sz w:val="22"/>
          <w:szCs w:val="22"/>
        </w:rPr>
        <w:t xml:space="preserve"> Arrivé depuis la liste, le match y est déjà en cache : il s'affiche tout de suite, puis se rafraîchit en arrière-plan, au lieu d'un squelette ; c'est aussi ce qui permet au logo de « voler » depuis la carte pendant la transition. L'en-tête utilise </w:t>
      </w:r>
      <w:r>
        <w:rPr>
          <w:rFonts w:ascii="Consolas" w:cs="Consolas" w:eastAsia="Consolas" w:hAnsi="Consolas"/>
          <w:color w:val="9A3412"/>
          <w:sz w:val="18"/>
          <w:szCs w:val="18"/>
          <w:shd w:fill="EEF2F7" w:val="clear"/>
        </w:rPr>
        <w:t xml:space="preserve">overflow-clip</w:t>
      </w:r>
      <w:r>
        <w:rPr>
          <w:rFonts w:ascii="Calibri" w:cs="Calibri" w:eastAsia="Calibri" w:hAnsi="Calibri"/>
          <w:color w:val="1F2937"/>
          <w:sz w:val="22"/>
          <w:szCs w:val="22"/>
        </w:rPr>
        <w:t xml:space="preserve"> plutôt que </w:t>
      </w:r>
      <w:r>
        <w:rPr>
          <w:rFonts w:ascii="Consolas" w:cs="Consolas" w:eastAsia="Consolas" w:hAnsi="Consolas"/>
          <w:color w:val="9A3412"/>
          <w:sz w:val="18"/>
          <w:szCs w:val="18"/>
          <w:shd w:fill="EEF2F7" w:val="clear"/>
        </w:rPr>
        <w:t xml:space="preserve">hidden</w:t>
      </w:r>
      <w:r>
        <w:rPr>
          <w:rFonts w:ascii="Calibri" w:cs="Calibri" w:eastAsia="Calibri" w:hAnsi="Calibri"/>
          <w:color w:val="1F2937"/>
          <w:sz w:val="22"/>
          <w:szCs w:val="22"/>
        </w:rPr>
        <w:t xml:space="preserve"> : avec </w:t>
      </w:r>
      <w:r>
        <w:rPr>
          <w:rFonts w:ascii="Consolas" w:cs="Consolas" w:eastAsia="Consolas" w:hAnsi="Consolas"/>
          <w:color w:val="9A3412"/>
          <w:sz w:val="18"/>
          <w:szCs w:val="18"/>
          <w:shd w:fill="EEF2F7" w:val="clear"/>
        </w:rPr>
        <w:t xml:space="preserve">hidden</w:t>
      </w:r>
      <w:r>
        <w:rPr>
          <w:rFonts w:ascii="Calibri" w:cs="Calibri" w:eastAsia="Calibri" w:hAnsi="Calibri"/>
          <w:color w:val="1F2937"/>
          <w:sz w:val="22"/>
          <w:szCs w:val="22"/>
        </w:rPr>
        <w:t xml:space="preserve">, mettre le focus sur la cloche faisait défiler l'en-tête de côté.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ArrowLeft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MatchStatusBadge } from "@/components/match-status-badge";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MatchStageBadge } from "@/components/match-stage-badge";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FaceOffTeams, TeamWatermarks, faceOffBackground } from "@/components/match-face-off";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NbaLogo } from "@/components/nba-logo";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formatMatchTime, getDayLabel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fetchMatchById } from "@/lib/api/matches";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useLiveStatus, withLiveScore } from "@/lib/live";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MatchDetailTabs } from "@/components/match-detail-tabs";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MyBetChip } from "@/components/my-bet-chip";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FollowMatchButton } from "@/components/follow-match-button";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MatchDetailPage({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params: Promise&lt;{ id: string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searchParams: Promise&lt;{ onglet?: string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id } = use(params);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onglet }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synced,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["match",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fetchMatchById(id),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refetchInterval: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Arrivée depuis la liste : le match y est déjà, on l'affiche tout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suite (puis on le rafraîchit en arrière-plan) au lieu d'un squelette.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C'est aussi ce qui permet au logo d'exister dès la transition de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donc de "voler" depuis la carte au lieu d'apparaître après coup.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initialData: () =&gt; queryClient.getQueryData&lt;Match[]&gt;(["matches"])?.find((m) =&gt; m.id ===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initialDataUpdatedAt: () =&gt; queryClient.getQueryState(["matches"])?.dataUpdatedAt,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Direct ESPN (affichage seulement) : sans lui, on garde le match de la synchro tel quel.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live = useLiveStatus(synced);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match = synced &amp;&amp; withLiveScore(synced,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w-fit items-center gap-2 text-sm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&lt;ArrowLeft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Retour aux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&lt;Skeleton className="h-40 w-full rounded-lg"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className="text-destructive"&gt;Impossible de charger ce match.&lt;/p&gt;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!match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className="text-muted-foreground"&gt;Ce match n&amp;apos;existe pas.&lt;/p&gt;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overflow-clip (si le navigateur le connaît) plutôt que hidden :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filigranes dépassent, et avec hidden, mettre le focus sur la cloche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faisait défiler l'en-tête de côté.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style={faceOffBackground(match, 18)}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className="relative overflow-hidden supports-[overflow:clip]:overflow-clip"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&lt;TeamWatermarks match={match} size={260} opacity={0.12}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En-tête plutôt rectangulaire : statut et cloche sur une même ligne,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logos plus petits, sans la ligne conférence · division (déjà sur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de l'équipe). Carré et haut, il poussait les onglets hors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l'écran du téléphone.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className="relative 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&lt;NbaLogo size={22}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&lt;MatchStatusBadge status={match.status}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&lt;FollowMatchButton match={match} className="h-9 w-9 shrink-0"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&lt;FaceOffTeams match={match} logoSize={52} morph nameClassName="text-base" scoreClassName="text-3xl"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&lt;MyBetChip match={match} className="mx-auto max-w-full"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Phase (présaison, playoffs…) et date sur une seule ligne : une ligne de moins sur téléphone.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justify-center gap-x-2.5 gap-y-1"&gt;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&lt;MatchStageBadge match={match}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{getDayLabel(new Date(match.date))} · {formatMatchTime(new Date(match.date))}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&amp;&amp; &lt;MatchDetailTabs match={match} tab={onglet}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frontend/app/(app)/bets/page.tsx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 Mes paris » : avancement et bilan des tickets.</w:t>
      </w:r>
    </w:p>
    <w:p>
      <w:pPr>
        <w:spacing w:after="140" w:line="276"/>
        <w:jc w:val="both"/>
      </w:pPr>
      <w:r>
        <w:rPr>
          <w:rFonts w:ascii="Calibri" w:cs="Calibri" w:eastAsia="Calibri" w:hAnsi="Calibri"/>
          <w:b/>
          <w:bCs/>
          <w:color w:val="1F2937"/>
          <w:sz w:val="22"/>
          <w:szCs w:val="22"/>
        </w:rPr>
        <w:t xml:space="preserve">Bilan.</w:t>
      </w:r>
      <w:r>
        <w:rPr>
          <w:rFonts w:ascii="Calibri" w:cs="Calibri" w:eastAsia="Calibri" w:hAnsi="Calibri"/>
          <w:color w:val="1F2937"/>
          <w:sz w:val="22"/>
          <w:szCs w:val="22"/>
        </w:rPr>
        <w:t xml:space="preserve"> Tuiles « Tickets joués », « Réussite » et « Bilan » (gains moins mises), puis filtres par statut (dont « En jeu »).</w:t>
      </w:r>
    </w:p>
    <w:p>
      <w:pPr>
        <w:spacing w:after="140" w:line="276"/>
        <w:jc w:val="both"/>
      </w:pPr>
      <w:r>
        <w:rPr>
          <w:rFonts w:ascii="Calibri" w:cs="Calibri" w:eastAsia="Calibri" w:hAnsi="Calibri"/>
          <w:b/>
          <w:bCs/>
          <w:color w:val="1F2937"/>
          <w:sz w:val="22"/>
          <w:szCs w:val="22"/>
        </w:rPr>
        <w:t xml:space="preserve">Ticket.</w:t>
      </w:r>
      <w:r>
        <w:rPr>
          <w:rFonts w:ascii="Calibri" w:cs="Calibri" w:eastAsia="Calibri" w:hAnsi="Calibri"/>
          <w:color w:val="1F2937"/>
          <w:sz w:val="22"/>
          <w:szCs w:val="22"/>
        </w:rPr>
        <w:t xml:space="preserve"> Chaque sélection montre l'état de son match et, pendant le match, si elle est bien ou mal partie, avec le score du direct ESPN (plus frais que la synchro) ; pour un pari joueur, la statistique du moment (« 18 pts · il en faut 27 », « 9 rbd · 12 au plus »). L'état n'est jamais porté par la couleur seule : icône et libellé. Les sélections d'un ticket remboursé ne comptent plus, quel que soit le résultat. Les logos des vieux tickets viennent de </w:t>
      </w:r>
      <w:r>
        <w:rPr>
          <w:rFonts w:ascii="Consolas" w:cs="Consolas" w:eastAsia="Consolas" w:hAnsi="Consolas"/>
          <w:color w:val="9A3412"/>
          <w:sz w:val="18"/>
          <w:szCs w:val="18"/>
          <w:shd w:fill="EEF2F7" w:val="clear"/>
        </w:rPr>
        <w:t xml:space="preserve">useMatchesById</w:t>
      </w:r>
      <w:r>
        <w:rPr>
          <w:rFonts w:ascii="Calibri" w:cs="Calibri" w:eastAsia="Calibri" w:hAnsi="Calibri"/>
          <w:color w:val="1F2937"/>
          <w:sz w:val="22"/>
          <w:szCs w:val="22"/>
        </w:rPr>
        <w:t xml:space="preserve">, qui charge seulement les matchs concernés. Un ticket réglé peut être partagé (lien </w:t>
      </w:r>
      <w:r>
        <w:rPr>
          <w:rFonts w:ascii="Consolas" w:cs="Consolas" w:eastAsia="Consolas" w:hAnsi="Consolas"/>
          <w:color w:val="9A3412"/>
          <w:sz w:val="18"/>
          <w:szCs w:val="18"/>
          <w:shd w:fill="EEF2F7" w:val="clear"/>
        </w:rPr>
        <w:t xml:space="preserve">/t/{id}</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useMemo,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Check, Clock, Layers, Minus, Radio, Ticket, TrendingDown, TrendingUp, Undo2, X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 } from "@/components/ui/badge";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BasketballLoader } from "@/components/ui/basketball-loader";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PaginationControls, usePagination } from "@/components/ui/pagination-controls";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CountUp } from "@/components/motion/count-up";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fetchBets } from "@/lib/api/bets";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SelectionTeamLogo, useMatchesById } from "@/components/selection-team-logo";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LegState, legState, netResult } from "@/lib/bet-legs";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BetSelection, BetStatus, Match, PlacedBet, PlayerPropMarket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LiveStatus, liveClockLabel, useLiveMatch, useLiveStatus, withLiveScore } from "@/lib/live";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PLAYER_PROP_MARKETS, isPlayerPropMarket, normalizePlayerName, propStatValue } from "@/lib/player-props";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formatLongDate, formatMatchDate, formatMatchTime, formatOdds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ShareButton } from "@/components/share-button";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PageHeader } from "@/components/page-header";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PAGE_SIZE = 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STATUS_CONFIG: Record&lt;BetStatus, { label: string; variant: "secondary" | "success" | "destructive"; strip: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 { label: "En attente", variant: "secondary", strip: "bg-live"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 label: "Gagné", variant: "success", strip: "bg-success"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lost: { label: "Perdu", variant: "destructive", strip: "bg-destructive"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 label: "Remboursé", variant: "secondary", strip: "bg-muted-foreground/50"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Filter = "all" | 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FILTERS: { value: Filter; label: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"all", label: "Tous"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"pending", label: "En attente"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"won", label: "Gagnés"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"lost", label: "Perdus"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"void", label: "Remboursés"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Icône + libellé : l'état ne repose jamais sur la couleur seule.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LEG_DISPLAY: Record&lt;LegState, { icon: React.ElementType; label: string; className: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 icon: Check, label: "Gagnée", className: "bg-success/15 text-success"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lost: { icon: X, label: "Perdue", className: "bg-destructive/15 text-destructive"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 { icon: Undo2, label: "Remboursée", className: "bg-tint/10 text-muted-foreground"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winning: { icon: TrendingUp, label: "Bien parti", className: "bg-success/10 text-success"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losing: { icon: TrendingDown, label: "Mal parti", className: "bg-destructive/10 text-destructive"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level: { icon: Minus, label: "À égalité", className: "bg-tint/10 text-muted-foreground"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upcoming: { icon: Clock, label: "À venir", className: "bg-tint/10 text-muted-foreground"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unknown: { icon: Clock, label: "", className: "hidden"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 remboursé (égalité ou annulation par un admin) : ses sélections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comptent plus, quel que soit le résultat du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CANCELLED_DISPLAY = { icon: Undo2, label: "Annulée", className: "bg-tint/10 text-muted-foreground"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MatchState({ match, live }: { match: Match | undefined; live?: LiveStatus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 = new Date(match.date);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(match.status === "scheduled")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{formatMatchDate(d)} · {formatMatchTime(d)}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 font-mono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 "live" &amp;&amp; &lt;Radio className="h-3 w-3 animate-pulse text-live"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{match.awayTeam.abbreviation} {match.awayScore}–{match.homeScore} {match.homeTeam.abbreviation}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 "finished" ? " · final" : ` · ${live ? liveClockLabel(live) : "en direct"}`}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18 pts · il en faut 27 », « 9 rbd · 12 au plus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PropProgress({ value, line, over, unit }: { value: number; line: number; over: boolean; unit: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Ligne franchie : gagné pour « plus de », perdu pour « moins 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done = value &gt; 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rest = 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"ligne passée"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`il en faut ${Math.ceil(line)}`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"ligne dépassée"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`${Math.floor(line)} au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text-[11px] font-semibold text-live"&gt;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{unit} · {rest}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SelectionRow({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matchesById,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cancelled,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 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matchesById: Map&lt;string, Match&gt;;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cancelled: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synced = matchesById.get(selection.matchId);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Direct ESPN : score plus frais que la synchro, et stat du joueur pour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 joueur. Indisponible : on retombe sur le match de la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live = useLiveStatus(synced);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match = synced &amp;&amp; withLiveScore(synced,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isProp = isPlayerPropMarket(selection.market);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liveDetail } = useLiveMatch(isProp &amp;&amp; synced?.status === "live" ? synced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player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isProp &amp;&amp; selection.playerName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liveDetail?.players.find((p) =&gt; normalizePlayerName(p.playerName) === normalizePlayerName(selection.playerName!))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propValue = player ? propStatValue(selection.market as PlayerPropMarket, player)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state = legState(selection, match, propValue);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display = cancelled ? CANCELLED_DISPLAY : LEG_DISPLAY[state];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display.icon;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&lt;SelectionTeamLogo selection={selection} matchesById={matchesById} size={32}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text-sm font-medium"&gt;{selection.label}&lt;/p&gt;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text-xs text-muted-foreground"&gt;{selection.matchLabel}&lt;/p&gt;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&lt;MatchState match={match}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{propValue !== undefined &amp;&amp; selection.propLine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&lt;PropProgress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value={propValue}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line={selection.propLine}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over={selection.outcome === "over"}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unit={PLAYER_PROP_MARKETS[selection.market as PlayerPropMarket].unit}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shrink-0 flex-col items-end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text-sm font-bold"&gt;{formatOdds(selection.odds)}&lt;/span&gt;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{display.label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className={cn("flex items-center gap-1 rounded-full px-2 py-0.5 text-[10px] font-semibold", display.className)}&gt;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TicketCard({ bet, matchesById }: { bet: PlacedBet; matchesById: Map&lt;string, Match&gt;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config = STATUS_CONFIG[bet.status];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isParlay = bet.selections.length &gt;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states = bet.selections.map((s) =&gt; legState(s, matchesById.get(s.matchId)));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settledWins = states.filter((s) =&gt; s === "won" || s === "push").length;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net = netResult(bet);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className="relative overflow-hidden"&gt;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aria-hidden className={cn("absolute inset-y-0 left-0 w-1", config.strip)}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pl-6 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 variant={config.variant}&gt;{config.label}&lt;/Badge&gt;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{isParlay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 rounded-full bg-paint/10 px-2 py-0.5 text-[11px] font-semibold text-paint"&gt;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&lt;Layers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Combiné ×{bet.selections.length}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text-muted-foreground"&gt;{formatLongDate(new Date(bet.placedAt))}&lt;/span&gt;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{bet.selections.map((s)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&lt;SelectionRow key={s.id} selection={s} matchesById={matchesById} cancelled={bet.status === "void"}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"pending" &amp;&amp; isParlay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gap-2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className="h-1.5 flex-1 overflow-hidden rounded-full bg-tint/10"&gt;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className="h-full rounded-full bg-success transition-[width] duration-700"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width: `${(settledWins / bet.selections.length) * 100}%`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{settledWins}/{bet.selections.length} validée{settledWins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className="glass-hairline-t flex flex-wrap items-center justify-between gap-2 pt-3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Mise &lt;span className="font-mono text-foreground"&gt;{bet.stake.toLocaleString("fr-FR")}&lt;/span&gt; pts · cote{"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text-foreground"&gt;{formatOdds(bet.totalOdds)}&lt;/span&gt;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"pending"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gagner &lt;span className="font-mono font-bold text-foreground"&gt;+{(bet.potentialPayout - bet.stake).toLocaleString("fr-FR")} pts&lt;/span&gt;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"won"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font-bold text-success"&gt;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+{net.toLocaleString("fr-FR")}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"lost"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font-bold text-destructive"&gt;−{bet.stake.toLocaleString("fr-FR")} pts&lt;/span&gt;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"void" &amp;&amp; &lt;span className="text-muted-foreground"&gt;Mise rendue&lt;/span&gt;}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Seuls les tickets gagnants se partagent : c'est ce qu'on a envie de montrer.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"won"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path={`/t/${bet.id}`}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text={`Ticket gagnant sur HoopPicks : +${net.toLocaleString("fr-FR")} pts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className="self-end"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SummaryTile({ label, children, hint }: { label: string; children: React.ReactNode; hint?: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rounded-2xl px-4 py-3"&gt;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uppercase tracking-wide text-muted-foreground"&gt;{label}&lt;/p&gt;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text-2xl font-bold"&gt;{children}&lt;/p&gt;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 &amp;&amp; &lt;p className="text-xs text-muted-foreground"&gt;{hint}&lt;/p&gt;}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BetsPage()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 queryKey: ["bets"], queryFn: fetchBets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betMatchIds = useMemo(() =&gt; (data ?? []).flatMap((b) =&gt; b.selections.map((s) =&gt; s.matchId)), [data]);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matchesById = useMatchesById(betMatchIds);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[filter, setFilter] = useState&lt;Filter&gt;("all");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bets = 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counts: Record&lt;Filter, number&gt;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 bets.length,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 bets.filter((b) =&gt; b.status === "pending").length,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bets.filter((b) =&gt; b.status === "won").length,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lost: bets.filter((b) =&gt; b.status === "lost").length,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bets.filter((b) =&gt; b.status === "void").length,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resolved = counts.won + counts.lost;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winRate = resolved === 0 ? 0 : Math.round((counts.won / resolved) *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net = bets.reduce((sum, b) =&gt; sum + netResult(b),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inPlay = bets.filter((b) =&gt; b.status === "pending");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inPlayStake = inPlay.reduce((sum, b) =&gt; sum + b.stake,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inPlayPotential = inPlay.reduce((sum, b) =&gt; sum + b.potentialPayout - b.stake,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filtered = filter === "all" ? bets : bets.filter((b) =&gt; b.status === 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page, pageCount, pageItems, setPage } = usePagination(filtered, PAGE_SIZE);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&lt;PageHeader badge="Mes tickets" title="Mes paris" subtitle="Avancement et bilan."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&lt;BasketballLoader label="Chargement de tes tickets..."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className="text-destructive"&gt;Impossible de charger tes paris.&lt;/p&gt;}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bets.length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items-center gap-2 py-10 text-center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&lt;Ticket className="h-8 w-8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className="font-medium text-foreground"&gt;Aucun ticket pour l&amp;apos;instant&lt;/p&gt;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className="text-sm"&gt;Choisis une cote sur un match à venir pour lancer ton premier pronostic.&lt;/p&gt;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href="/matches" className="mt-1 text-sm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Voir les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bets.length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className="stagger-children grid grid-cols-2 gap-3 lg:grid-cols-4"&gt;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&lt;SummaryTile label="Tickets joués" hint={`${resolved} réglé${resolved &gt; 1 ? "s"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 value={bets.length}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&lt;/SummaryTile&gt;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&lt;SummaryTile label="Réussite" hint={`${counts.won} gagné${counts.won &gt; 1 ? "s" : ""} · ${counts.lost} perdu${counts.lost &gt; 1 ? "s"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{resolved === 0 ? "—" : &lt;CountUp value={winRate} format={(n) =&gt; `${n}%`}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&lt;/SummaryTile&gt;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&lt;SummaryTile label="Bilan" hint="gains moins mises"&gt;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className={cn(net &gt; 0 ? "text-success" : net &lt; 0 ? "text-destructive" : undefined)}&gt;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 value={net} format={(n) =&gt; `${n &gt; 0 ? "+" : ""}${n.toLocaleString("fr-FR")}`}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&lt;/SummaryTile&gt;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label="En jeu"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hint={inPlay.length &gt; 0 ? `jusqu'à +${inPlayPotential.toLocaleString("fr-FR")} pts au classement` : "aucun ticket ouvert"}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 value={inPlayStake} format={(n) =&gt; `${n.toLocaleString("fr-FR")} pts`}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&lt;/SummaryTile&gt;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gap-2 overflow-x-auto pb-1" role="group" aria-label="Filtrer les tickets"&gt;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{FILTERS.map(({ value, label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setFilter(value);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setPage(1);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aria-pressed={filter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disabled={value !== "all" &amp;&amp; counts[value]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shrink-0 items-center gap-1.5 rounded-full px-3 py-1.5 text-sm transition-colors disabled:opacity-40",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 === value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text-xs"&gt;{counts[value]}&lt;/span&gt;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{pageItems.map((bet)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&lt;TicketCard key={bet.id} bet={bet} matchesById={matchesById}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{filtered.length &gt; PAGE_SIZE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&lt;PaginationControls page={page} pageCount={pageCount} onPageChange={setPage}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frontend/app/(app)/leaderboard/page.tsx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classement, en deux vues dans l'adresse (</w:t>
      </w:r>
      <w:r>
        <w:rPr>
          <w:rFonts w:ascii="Consolas" w:cs="Consolas" w:eastAsia="Consolas" w:hAnsi="Consolas"/>
          <w:color w:val="9A3412"/>
          <w:sz w:val="18"/>
          <w:szCs w:val="18"/>
          <w:shd w:fill="EEF2F7" w:val="clear"/>
        </w:rPr>
        <w:t xml:space="preserve">?vue=fans</w:t>
      </w:r>
      <w:r>
        <w:rPr>
          <w:rFonts w:ascii="Calibri" w:cs="Calibri" w:eastAsia="Calibri" w:hAnsi="Calibri"/>
          <w:color w:val="1F2937"/>
          <w:sz w:val="22"/>
          <w:szCs w:val="22"/>
        </w:rPr>
        <w:t xml:space="preserve">) : les joueurs et les fans par équipe. L'ancienne vue « Mes ligues » redirige vers l'onglet Ligues.</w:t>
      </w:r>
    </w:p>
    <w:p>
      <w:pPr>
        <w:spacing w:after="140" w:line="276"/>
        <w:jc w:val="both"/>
      </w:pPr>
      <w:r>
        <w:rPr>
          <w:rFonts w:ascii="Calibri" w:cs="Calibri" w:eastAsia="Calibri" w:hAnsi="Calibri"/>
          <w:b/>
          <w:bCs/>
          <w:color w:val="1F2937"/>
          <w:sz w:val="22"/>
          <w:szCs w:val="22"/>
        </w:rPr>
        <w:t xml:space="preserve">Joueurs.</w:t>
      </w:r>
      <w:r>
        <w:rPr>
          <w:rFonts w:ascii="Calibri" w:cs="Calibri" w:eastAsia="Calibri" w:hAnsi="Calibri"/>
          <w:color w:val="1F2937"/>
          <w:sz w:val="22"/>
          <w:szCs w:val="22"/>
        </w:rPr>
        <w:t xml:space="preserve"> Période saison, mois ou semaine. Le champion de la semaine passée en bandeau en tête (</w:t>
      </w:r>
      <w:r>
        <w:rPr>
          <w:rFonts w:ascii="Consolas" w:cs="Consolas" w:eastAsia="Consolas" w:hAnsi="Consolas"/>
          <w:color w:val="9A3412"/>
          <w:sz w:val="18"/>
          <w:szCs w:val="18"/>
          <w:shd w:fill="EEF2F7" w:val="clear"/>
        </w:rPr>
        <w:t xml:space="preserve">ChampionBanner</w:t>
      </w:r>
      <w:r>
        <w:rPr>
          <w:rFonts w:ascii="Calibri" w:cs="Calibri" w:eastAsia="Calibri" w:hAnsi="Calibri"/>
          <w:color w:val="1F2937"/>
          <w:sz w:val="22"/>
          <w:szCs w:val="22"/>
        </w:rPr>
        <w:t xml:space="preserve">) et une couronne à côté de son pseudo. Un podium des 3 premières places (le rang réel s'affiche, une égalité peut donner deux 2e, mais la marche et la médaille suivent la place ; place vide gardée si moins de 3 joueurs), avec un bouton discret « Partager l'image » (</w:t>
      </w:r>
      <w:r>
        <w:rPr>
          <w:rFonts w:ascii="Consolas" w:cs="Consolas" w:eastAsia="Consolas" w:hAnsi="Consolas"/>
          <w:color w:val="9A3412"/>
          <w:sz w:val="18"/>
          <w:szCs w:val="18"/>
          <w:shd w:fill="EEF2F7" w:val="clear"/>
        </w:rPr>
        <w:t xml:space="preserve">/podium/carte</w:t>
      </w:r>
      <w:r>
        <w:rPr>
          <w:rFonts w:ascii="Calibri" w:cs="Calibri" w:eastAsia="Calibri" w:hAnsi="Calibri"/>
          <w:color w:val="1F2937"/>
          <w:sz w:val="22"/>
          <w:szCs w:val="22"/>
        </w:rPr>
        <w:t xml:space="preserve">). Le tableau reprend à la 4e place, avec recherche, pagination, évolution du rang, forme récente et série. « Voir ma ligne » change de page si besoin puis fait défiler jusqu'à la ligne du joueur. L'or, l'argent et le bronze ne servent que d'accent (trophée, liseré, marche), jamais de couleur de texte, pour rester lisibles dans les deux thèmes.</w:t>
      </w:r>
    </w:p>
    <w:p>
      <w:pPr>
        <w:spacing w:after="140" w:line="276"/>
        <w:jc w:val="both"/>
      </w:pPr>
      <w:r>
        <w:rPr>
          <w:rFonts w:ascii="Calibri" w:cs="Calibri" w:eastAsia="Calibri" w:hAnsi="Calibri"/>
          <w:b/>
          <w:bCs/>
          <w:color w:val="1F2937"/>
          <w:sz w:val="22"/>
          <w:szCs w:val="22"/>
        </w:rPr>
        <w:t xml:space="preserve">Fans par équipe.</w:t>
      </w:r>
      <w:r>
        <w:rPr>
          <w:rFonts w:ascii="Calibri" w:cs="Calibri" w:eastAsia="Calibri" w:hAnsi="Calibri"/>
          <w:color w:val="1F2937"/>
          <w:sz w:val="22"/>
          <w:szCs w:val="22"/>
        </w:rPr>
        <w:t xml:space="preserve"> Toujours sur la saison, le classement le plus représentatif (</w:t>
      </w:r>
      <w:r>
        <w:rPr>
          <w:rFonts w:ascii="Consolas" w:cs="Consolas" w:eastAsia="Consolas" w:hAnsi="Consolas"/>
          <w:color w:val="9A3412"/>
          <w:sz w:val="18"/>
          <w:szCs w:val="18"/>
          <w:shd w:fill="EEF2F7" w:val="clear"/>
        </w:rPr>
        <w:t xml:space="preserve">FanTeams</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useEffect, useRef,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useRouter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ArrowDown, CalendarRange, Crown, Heart, Search, TrendingUp, Trophy, Users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PaginationControls, usePagination } from "@/components/ui/pagination-controls";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CourtWatermark } from "@/components/court-watermark";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NetPattern } from "@/components/net-pattern";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LeaderboardTable } from "@/components/leaderboard-table";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CountUp } from "@/components/motion/count-up";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RankChange, RecentForm, StreakBadge } from "@/components/leaderboard/trends";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FanTeams } from "@/components/leaderboard/fan-teams";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ChampionBanner, ChampionCrown } from "@/components/leaderboard/champion-banner";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fetchWeekChampions } from "@/lib/api/palmares";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ShareImageButton } from "@/components/share-image-button";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fetchLeaderboard, leaderboardQueryKey } from "@/lib/api/leaderboard";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normalizeForSearch } from "@/lib/help-content";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rankTitle } from "@/lib/rank-title";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favoriteTeamAbbreviation,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LeaderboardEntry, LeaderboardPeriod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formatSignedPoints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PAGE_SIZE = 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PERIODS: { value: LeaderboardPeriod; label: string; scope: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"season", label: "Saison", scope: "de la saison"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"month", label: "Ce mois-ci", scope: "du mois"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"week", label: "Cette semaine", scope: "de la semaine de jeu"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 argent, bronze : en accent (trophée, liseré, marche du podium), jamais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 couleur de texte, pour rester lisibles dans les deux thèmes.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MEDALS: Record&lt;number, { color: string; label: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 { color: "#F5B700", label: "Or"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 { color: "#A8B3C2", label: "Argent"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3: { color: "#CD7F32", label: "Bronze"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chipClass(active: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shrink-0 items-center gap-1.5 rounded-full px-3 py-1.5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PodiumSpot({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isChampion,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 LeaderboardEntry;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 1 | 2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 ReturnType&lt;typeof useTeamsByAbbreviation&gt;;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isMe: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isChampion: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Rang réel de l'entrée (une égalité peut donner deux 2e), mais la marche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la médaille suivent la place sur le podium.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medal = MEDALS[place];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favorite = favoriteTeamAbbreviation(entry.favoriteTeam ?? undefined,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stepHeight = { 1: "h-24", 2: "h-16", 3: "h-12" }[place];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href={`/u/${encodeURIComponent(entry.username)}`}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className={cn("group flex min-w-0 flex-1 flex-col items-center", place === 1 ? "order-2" : place === 2 ? "order-1" : "order-3")}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mb-2"&gt;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 === 1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&lt;Crown className="absolute -top-6 left-1/2 h-6 w-6 -translate-x-1/2" style={{ color: medal.color }} aria-hidden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className="rounded-full p-1" style={{ boxShadow: `0 0 0 2px ${medal.color}`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number={entry.avatarNumber}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position={entry.avatarPosition}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colorway={entry.avatarColorway}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icon={entry.avatarIcon}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size={place === 1 ? "lg" : "md"}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&lt;StreakBadge streak={entry.streak} className="absolute -bottom-1 -right-2"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max-w-full items-center gap-1.5 font-heading text-sm font-bold group-hover:underline sm:text-base"&gt;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className="truncate"&gt;{entry.username}&lt;/span&gt;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{isChampion &amp;&amp; &lt;ChampionCrown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 &amp;&amp; &lt;TeamLogo abbreviation={favorite} logoUrl={teams.get(favorite)?.logoUrl} size={18}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{isMe &amp;&amp; &lt;span className="text-[11px] font-semibold text-primary"&gt;C&amp;apos;est toi&lt;/span&gt;}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className="mt-0.5 font-mono text-sm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 value={entry.points} format={(n) =&gt; formatSignedPoints(n)}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{entry.winRate}% de réussite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&lt;RankChange entry={entry}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className={cn("mt-3 flex w-full items-start justify-center rounded-t-2xl pt-2", stepHeight)}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background: `linear-gradient(180deg, color-mix(in srgb, ${medal.color} 28%, transparent), color-mix(in srgb, ${medal.color} 6%, transparent))`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 font-heading text-lg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 className="h-4 w-4" style={{ color: medal.color }} aria-label={`Médaille d'${medal.label.toLowerCase()}`}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 encore libre sur le podium (moins de 3 joueurs classés) : garde le 1er au centre.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PodiumGhost({ place }: { place: 2 | 3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stepHeight = { 2: "h-16", 3: "h-12" }[place];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className={cn("flex min-w-0 flex-1 flex-col items-center", place === 2 ? "order-1" : "order-3")}&gt;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className="mb-2 h-[60px] w-[60px] rounded-full border-2 border-dashed border-tint/20"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className="text-sm text-muted-foreground"&gt;Place libre&lt;/span&gt;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className={cn("mt-3 flex w-full items-start justify-center rounded-t-2xl bg-tint/[0.04] pt-2", stepHeight)}&gt;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className="font-heading text-lg font-bold text-muted-foreground"&gt;{place}&lt;/span&gt;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MyPosition({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above,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onShow,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 LeaderboardEntry;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above: LeaderboardEntry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onShow: ()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gap = above ? above.points - me.points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className="glass-accent"&gt;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flex-wrap items-center justify-between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flex-col items-center"&gt;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className="font-heading text-4xl font-bold tabular-nums"&gt;#{me.rank}&lt;/span&gt;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&lt;RankChange entry={me}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 position · {rankTitle(me.rank,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gap-2 font-mono text-lg font-bold 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 value={me.points} format={(n) =&gt; formatSignedPoints(n)}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&lt;StreakBadge streak={me.streak}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className="mt-0.5 flex items-center gap-1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&lt;TrendingUp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{me.rank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"Tu es en tête du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above &amp;&amp; gap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que ${gap.toLocaleString("fr-FR")} pts pour doubler ${above.username} (#${above.rank}).`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égalité avec le joueur devant toi."}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items-end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{me.recentForm.length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gap-2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 forme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&lt;RecentForm form={me.recentForm}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 onClick={onShow}&gt;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&lt;ArrowDown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Voir ma ligne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PlayersRanking({ username }: { username: string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[period, setPeriod] = useState&lt;LeaderboardPeriod&gt;("season");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leaderboardQueryKey(period),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fetchLeaderboard(period),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2 * 60 * 1000, // 2 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 setQuery]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Champion(s) de la semaine passée : bandeau en tête et couronne à côté du pseudo.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championsQuery = useQuery({ queryKey: ["week-champions"], queryFn: () =&gt; fetchWeekChampions(), staleTime: 10 * 60 * 1000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champions = new Set(championsQuery.data?.champions.map((c) =&gt; c.username));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all = 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normalizedQuery = normalizeForSearch(query.trim());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isSearching = normalizedQuery.length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scope = PERIODS.find((p) =&gt; p.value === period)!.scope;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Podium = les 3 premières places (hors recherche) ; le tableau reprend à la 4e.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showPodium = !isSearching &amp;&amp; all.length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podium = showPodium ? all.slice(0, 3)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tableEntries = isSearching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all.filter((e) =&gt; normalizeForSearch(e.username).includes(normalizedQuery))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all.slice(podium.length);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page, pageCount, pageItems, setPage, totalCount } = usePagination(tableEntries, PAGE_SIZE);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myIndex = all.findIndex((e) =&gt; e.username ===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 = myIndex &gt;= 0 ? all[myIndex]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above = myIndex &gt; 0 ? all.slice(0, myIndex).reverse().find((e) =&gt; e.points &gt; (me?.points ?? 0))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Voir ma ligne » : on change de page si besoin, puis on fait défiler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jusqu'à la ligne une fois qu'elle est rendue.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pendingScroll = useRef&lt;string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(!pendingScroll.current)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row = document.querySelector(`[data-flip-key="${CSS.escape(pendingScroll.current)}"]`);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row?.scrollIntoView({ behavior: "smooth", block: "center"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pendingScroll.current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[page, pageItems]);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showMyRow()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bouton n'est affiché que hors recherche : la liste est complète ici.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indexInTable = all.slice(3).findIndex((e) =&gt; e.username === me.username);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pendingScroll.current = me.username;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(indexInTable &lt;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Sur le podium : il est déjà en haut de la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window.scrollTo({ top: 0, behavior: "smooth"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pendingScroll.current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targetPage = Math.floor(indexInTable / PAGE_SIZE)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(targetPage === 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document.querySelector(`[data-flip-key="${CSS.escape(me.username)}"]`)?.scrollIntoView({ behavior: "smooth", block: "center"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pendingScroll.current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setPage(targetPage);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choosePeriod(next: LeaderboardPeriod)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setPeriod(next);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setPage(1);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{championsQuery.data &amp;&amp; &lt;ChampionBanner data={championsQuery.data}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items-center gap-2 overflow-x-auto pb-0.5" role="group" aria-label="Période"&gt;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&lt;CalendarRange className="h-4 w-4 shrink-0 text-muted-foreground" aria-hidden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{PERIODS.map((p)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key={p.value} type="button" className={chipClass(period === p.value)} onClick={() =&gt; choosePeriod(p.value)}&gt;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{all.length &gt; 3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w-full sm:w-64"&gt;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&lt;Search className="pointer-events-none absolute left-3 top-1/2 h-4 w-4 -translate-y-1/2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setQuery(e.target.value);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setPage(1);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placeholder="Chercher un joueur"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aria-label="Chercher un joueur dans le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className="pl-9"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all.length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className="-mt-3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{all.length} joueur{all.length &gt; 1 ? "s" : ""} classé{all.length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 &amp;&amp; !isSearching &amp;&amp; &lt;MyPosition me={me} above={above} total={all.length} onShow={showMyRow}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username &amp;&amp; !me &amp;&amp; all.length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className="pt-6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{period === "season"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encore classé : ton premier ticket réglé t'y fera entrer."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 de tes tickets n'a été réglé sur cette période."}{"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href="/matches" className="font-medium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Voir les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all.length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flex flex-col items-center gap-3 rounded-2xl py-10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 className="h-8 w-8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className="max-w-sm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Personne n&amp;apos;est encore au classement {scope}.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href="/matches" className="text-sm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Voir les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{showPodium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relative overflow-hidden rounded-3xl px-4 pt-3 sm:px-10"&gt;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&lt;CourtWatermark className="pointer-events-none absolute -right-6 -top-10 h-[220px] w-[340px] opacity-[0.05]"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z-10 mb-6 flex justify-end sm:-mr-7"&gt;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&lt;ShareImageButton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src={`/podium/carte?periode=${period}`}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fileName={`hooppicks-podium-${period}.png`}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text={`Le podium HoopPicks ${scope} 🏆 Qui va détrôner @${podium[0].username}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discreet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mx-auto flex max-w-xl items-end gap-3 sm:gap-6"&gt;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{podium.map((entry,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&lt;PodiumSpot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key={entry.username}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place={(i + 1) as 1 | 2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isMe={entry.username ===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isChampion={champions.has(entry.username)}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{podium.length &lt; 2 &amp;&amp; &lt;PodiumGhost place={2}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{podium.length &lt; 3 &amp;&amp; &lt;PodiumGhost place={3}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 isError || tableEntries.length &gt; 0 || isSearching)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relative overflow-hidden rounded-2xl"&gt;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&lt;NetPattern className="pointer-events-none absolute -bottom-10 -left-8 h-[200px] w-[260px] opacity-[0.05]"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&lt;LeaderboardTable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entries={pageItems}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isError={isError}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currentUsername={username}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showTrends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champions={champions}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emptyMessage={isSearching ? `Aucun joueur ne correspond à « ${query.trim()} ».`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totalCount &gt; PAGE_SIZE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&lt;PaginationControls page={page} pageCount={pageCount} onPageChange={setPage}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Fans par équipe : toujours sur la saison, le classement le plus représentatif.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FansRanking({ favoriteTeam }: { favoriteTeam: string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leaderboardQueryKey("season"),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fetchLeaderboard("season"),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2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return &lt;p className="text-sm text-muted-foreground"&gt;Chargement…&lt;/p&gt;;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 !data) return &lt;p className="text-destructive"&gt;Impossible de charger le classement.&lt;/p&gt;;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&lt;FanTeams entries={data} myTeam={favoriteTeamAbbreviation(favoriteTeam, teams)}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View = "joueurs" | "fans";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VIEWS: { value: View; label: string; icon: typeof Users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"joueurs", label: "Joueurs", icon: Users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"fans", label: "Fans par équipe", icon: Heart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LeaderboardPage({ searchParams }: { searchParams: Promise&lt;{ vue?: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Onglet dans l'adresse (?vue=fans) : retrouvé au retour sur la page et partageable.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vue }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[view, setViewState] = useState&lt;View&gt;(VIEWS.some((v) =&gt; v.value === vue) ? (vue as View) :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Ancienne vue « Mes ligues », devenue l'onglet Ligues de la rubrique.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(vue === "ligues") router.replace("/leagues");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[vue, 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setView(next: 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setViewState(next);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router.replace(next === "joueurs" ? "/leaderboard" : `/leaderboard?vue=${next}`, { scroll: false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text-2xl font-bold"&gt;Classement&lt;/h1&gt;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text-muted-foreground"&gt;Les meilleurs pronostiqueurs, leurs séries et leurs communautés.&lt;/p&gt;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gap-2 overflow-x-auto pb-0.5" role="tablist"&gt;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{VIEWS.map(({ value, label, icon: Icon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aria-selected={view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className={chipClass(view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setView(value)}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 === "joueurs" &amp;&amp; &lt;PlayersRanking username={profile?.username}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 === "fans" &amp;&amp; &lt;FansRanking favoriteTeam={profile?.favoriteTeam}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frontend/app/(app)/leagues/page.tsx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page Ligues : mes ligues en cartes (blason, membres en pile d'avatars, mon rang), création d'une ligue et adhésion par code. Membres et classement de chaque ligue sont chargés avec les mêmes clés de cache que la page d'une ligue : l'ouvrir ensuite est instantané.</w:t>
      </w:r>
    </w:p>
    <w:p>
      <w:pPr>
        <w:spacing w:after="140" w:line="276"/>
        <w:jc w:val="both"/>
      </w:pPr>
      <w:r>
        <w:rPr>
          <w:rFonts w:ascii="Calibri" w:cs="Calibri" w:eastAsia="Calibri" w:hAnsi="Calibri"/>
          <w:b/>
          <w:bCs/>
          <w:color w:val="1F2937"/>
          <w:sz w:val="22"/>
          <w:szCs w:val="22"/>
        </w:rPr>
        <w:t xml:space="preserve">Lien d'invitation.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/leagues?code=XXXXXX</w:t>
      </w:r>
      <w:r>
        <w:rPr>
          <w:rFonts w:ascii="Calibri" w:cs="Calibri" w:eastAsia="Calibri" w:hAnsi="Calibri"/>
          <w:color w:val="1F2937"/>
          <w:sz w:val="22"/>
          <w:szCs w:val="22"/>
        </w:rPr>
        <w:t xml:space="preserve"> pré-remplit le code et affiche directement la ligue à rejoindre, une seule fois ; si le joueur en est déjà membre, rien à confirmer. Les invitations se partagent par le partage natif du téléphone (</w:t>
      </w:r>
      <w:r>
        <w:rPr>
          <w:rFonts w:ascii="Consolas" w:cs="Consolas" w:eastAsia="Consolas" w:hAnsi="Consolas"/>
          <w:color w:val="9A3412"/>
          <w:sz w:val="18"/>
          <w:szCs w:val="18"/>
          <w:shd w:fill="EEF2F7" w:val="clear"/>
        </w:rPr>
        <w:t xml:space="preserve">lib/league-invite.ts</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useEffect, useMemo, useRef,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useQueries,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ChevronRight, Copy, KeyRound, Plus, Share2, Shield, Trophy, Users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LeagueCrest } from "@/components/league-crest";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createLeague,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fetchLeagueLeaderboard,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fetchLeagueMembers,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fetchMyLeagues,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previewLeague,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"@/lib/api/leagues";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copyLeagueCode, shareLeagueInvite } from "@/lib/league-invite";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League, LeaderboardEntry, LeagueMember, LeaguePreview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PageHeader } from "@/components/page-header";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MemberStack({ members }: { members: LeagueMember[]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(!members?.length)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shown = members.slice(0,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{shown.map((m,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key={m.username} className={i &gt; 0 ? "-ml-2" : undefined} title={m.username}&gt;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number={m.avatarNumber}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position={m.avatarPosition}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colorway={m.avatarColorway}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icon={m.avatarIcon}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{members.length &gt; shown.length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className="ml-1.5 text-xs text-muted-foreground"&gt;+{members.length - shown.length}&lt;/span&gt;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LeagueCard({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 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 LeagueMember[]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 LeaderboardEntry[]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myUsername: string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 = leaderboard?.[0];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 = leaderboard?.find((e) =&gt; e.username === myUsername);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className="relative overflow-hidden transition-shadow hover:shadow-[inset_0_1px_0_rgba(255,255,255,0.30),inset_0_0_0_1px_rgba(255,122,26,0.30),var(--lift)]"&gt;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href={`/leagues/${league.id}`} className="flex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&lt;LeagueCrest name={league.name} size={48}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gap-2 font-heading text-lg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className="truncate"&gt;{league.name}&lt;/span&gt;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{league.isOwner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className="shrink-0 rounded-full bg-paint/10 px-2 py-0.5 text-[10px] font-semibold uppercase text-paint"&gt;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div et non p : les avatars sont des div, interdits dans un 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(erreur d'hydratation).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gap-2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&lt;Users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{league.memberCount} membre{league.memberCount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&lt;MemberStack members={members}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&lt;ChevronRight className="h-5 w-5 shrink-0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grid-cols-2 gap-2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rounded-xl px-3 py-2"&gt;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uppercase tracking-wide text-muted-foreground"&gt;Ton rang&lt;/p&gt;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 ? `#${me.rank}`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className="text-xs font-normal text-muted-foreground"&gt; / {league.memberCount}&lt;/span&gt;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min-w-0 rounded-xl px-3 py-2"&gt;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 text-[11px]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 className="h-3 w-3 text-paint"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 tête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font-medium"&gt;{leader ? leader.username : "Personne encore"}&lt;/p&gt;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copyLeagueCode(league.inviteCode)}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 flex items-center gap-1.5 rounded-xl px-2.5 py-1.5 font-mono text-xs font-bold tracking-widest text-muted-foreground transition-colors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aria-label={`Copier le code ${league.inviteCode}`}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&lt;Copy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 onClick={() =&gt; shareLeagueInvite(league)}&gt;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&lt;Share2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Inviter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LeaguesPage({ searchParams }: { searchParams: Promise&lt;{ code?: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Lien d'invitation (/leagues?code=XXXXXX) : code pré-rempli, ligue affichée.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code: codeFromLink }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[name, setName]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[code, setCode] = useState((codeFromLink ?? "").toUpperCase().slice(0, 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[preview, setPreview] = useState&lt;LeaguePreview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leaguesQuery = useQuery({ queryKey: ["leagues"], queryFn: fetchMyLeagues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leagues = useMemo(() =&gt; leaguesQuery.data ?? [], [leaguesQuery.data]);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Membres et classement de chaque ligue, pour les cartes. Mêmes clés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cache que la page d'une ligue : l'ouvrir ensuite est instantané.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membersQueries = useQueries({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queries: leagues.map((l)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["league-members", 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fetchLeagueMembers(l.id),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leaderboardQueries = useQueries({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queries: leagues.map((l)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["league-leaderboard", 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fetchLeagueLeaderboard(l.id),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createMutation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createLeague(name.trim()),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(league)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queryClient.setQueryData(["leagues"], (prev: League[] | undefined) =&gt; [...(prev ?? []), 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toast.success(`Ligue "${league.name}" créée · code ${league.inviteCode}`,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 { label: "Inviter", onClick: () =&gt; shareLeagueInvite(league)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toast.error("Impossible de créer la ligue. Réessaie."),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previewMutation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(inviteCode: string) =&gt; previewLeague(inviteCode),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(result) =&gt; setPreview(result),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toast.error("Code d'invitation invalide."),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mutate: showPreview } = previewMutation;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joinMutation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joinLeague(code.trim()),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(league)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["leagues"]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setPreview(null);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toast.success(`Tu as rejoint "${league.name}"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toast.error("Impossible de rejoindre cette ligue. Réessaie."),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Arrivée par un lien d'invitation : on affiche directement la ligue,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 fois. Si l'utilisateur en est déjà membre, rien à confirmer.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linkHandled = useRef(false);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(linkHandled.current || !codeFromLink || leaguesQuery.isLoading)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linkHandled.current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already = leagues.find((l) =&gt; l.inviteCode === codeFromLink.toUpperCase());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(already)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toast.info(`Tu fais déjà partie de "${already.name}".`);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showPreview(codeFromLink.toUpperCase().slice(0, 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[codeFromLink, leaguesQuery.isLoading, leagues, showPreview]);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&lt;PageHeader badge="Compétition" title="Ligues"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&lt;Plus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Créer une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placeholder="Nom de la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maxLength={40}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setName(e.target.value)}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onKeyDown={(e) =&gt; e.key === "Enter" &amp;&amp; name.trim() &amp;&amp; createMutation.mutate()}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{name.trim() &amp;&amp; &lt;LeagueCrest name={name} size={40}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onClick={() =&gt; createMutation.mutate()} disabled={createMutation.isPending || !name.trim()}&gt;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className={preview ? "glass-accent" : undefined}&gt;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&lt;KeyRound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Rejoindre avec un 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{preview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&lt;LeagueCrest name={preview.name} size={44}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font-bold text-foreground"&gt;{preview.name}&lt;/p&gt;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{preview.memberCount} membre{preview.memberCount &gt; 1 ? "s" : ""} · code{"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font-bold"&gt;{code}&lt;/span&gt;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onClick={() =&gt; joinMutation.mutate()} disabled={joinMutation.isPending}&gt;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Rejoindre la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onClick={() =&gt; setPreview(null)} disabled={joinMutation.isPending}&gt;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Annuler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placeholder="Ex. K7P2QX"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setCode(e.target.value.toUpperCase())}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onKeyDown={(e) =&gt; e.key === "Enter" &amp;&amp; code.trim() &amp;&amp; previewMutation.mutate(code.trim())}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className="font-mono uppercase tracking-widest"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maxLength={6}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aria-label="Code d'invitation"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previewMutation.mutate(code.trim())}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disabled={previewMutation.isPending || !code.trim()}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Rechercher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{leaguesQuery.isLoading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md:grid-cols-2"&gt;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className="h-56 w-full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className="h-56 w-full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{leaguesQuery.isError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className="py-10 text-center text-destructive"&gt;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Impossible de charger tes ligues. Réessaie plus tard.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{!leaguesQuery.isLoading &amp;&amp; !leaguesQuery.isError &amp;&amp; leagues.length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items-center gap-2 py-10 text-center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&lt;Shield className="h-8 w-8 text-paint"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className="font-medium text-foreground"&gt;Pas encore de ligue&lt;/p&gt;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className="max-w-sm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Crées-en une et envoie le lien d&amp;apos;invitation à tes potes, ou rejoins la leur avec leur 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className="stagger-children grid gap-4 md:grid-cols-2"&gt;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{leagues.map((league,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&lt;LeagueCard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members={membersQueries[i]?.data}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leaderboard={leaderboardQueries[i]?.data}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myUsername={profile?.username}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frontend/app/(app)/leagues/[id]/page.tsx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page d'une ligue : son classement par période (la semaine relance la course entre amis chaque lundi, quand l'écart de la saison est devenu trop grand), la couronne du champion de la ligue la semaine passée, les membres, le fil d'activité avec réactions (👍 🔥 👎, le même vocabulaire que le backend, une réaction par membre comme un vote), le code d'invitation à partager et le départ de la ligue.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useEffect,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LeaderboardPeriod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useRouter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ArrowLeft, Copy, LogOut, Share2, Ticket, TrendingUp, Trophy, UserPlus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LeaderboardTable } from "@/components/leaderboard-table";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LeagueCrest } from "@/components/league-crest";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copyLeagueCode, shareLeagueInvite } from "@/lib/league-invite";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fetchLeagueActivity,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fetchLeagueLeaderboard,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fetchLeagueMembers,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fetchMyLeagues,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leaveLeague,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reactToActivity,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"@/lib/api/leagues";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fetchWeekChampions } from "@/lib/api/palmares";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formatRelativeTime, formatSignedPoints,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Doit matcher ALLOWED_EMOJIS côté backend (LeagueService) : pas de sélecteur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libre, un petit vocabulaire partagé suffit pour ce genre de réaction.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REACTION_EMOJIS =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LEAGUE_PERIODS: { value: LeaderboardPeriod; label: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"season", label: "Saison"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"month", label: "Ce mois-ci"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"week", label: "Cette semaine"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LeagueDetailPage({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params: Promise&lt;{ id: string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id } = use(params);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[confirmingLeave, setConfirmingLeave]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leaguesQuery = useQuery({ queryKey: ["leagues"], queryFn: fetchMyLeagues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league = leaguesQuery.data?.find((l) =&gt; l.id ===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semaine relance la course entre amis chaque lundi, quand l'écart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la saison est devenu trop grand pour être comblé.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[period, setPeriod] = useState&lt;LeaderboardPeriod&gt;("week");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Champion(s) de la ligue la semaine passée : couronne à côté du pseudo.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championsQuery = useQuery({ queryKey: ["week-champions", id], queryFn: () =&gt; fetchWeekChampions(id), staleTime: 10 * 60 * 1000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leaderboardQuery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["league-leaderboard", id, 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fetchLeagueLeaderboard(id, 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membersQuery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["league-members",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fetchLeagueMembers(id),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activityQuery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["league-activity",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fetchLeagueActivity(id),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leaderboard = leaderboardQuery.data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myIndex = leaderboard.findIndex((e) =&gt; e.username === profile?.username);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 = myIndex &gt;= 0 ? leaderboard[myIndex]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above = me ? leaderboard.slice(0, myIndex).reverse().find((e) =&gt; e.points &gt; me.points)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reactMutation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targetType, targetId, emoji }: { targetType: string; targetId: string; emoji: string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reactToActivity(id, targetType, targetId, emoji),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(freshActivity)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queryClient.setQueryData(["league-activity", id], freshActivity);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toast.error("Impossible d'envoyer la réaction. Réessaie."),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leaveMutation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leaveLeague(id),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["leagues"]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toast.success("Tu as quitté la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router.push("/leagues");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toast.error("Impossible de quitter la ligue. Réessaie."),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(!confirmingLeave)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timeout = setTimeout(() =&gt; setConfirmingLeave(false), 4000);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clearTimeout(timeout);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[confirmingLeave]);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w-fit items-center gap-1.5 text-sm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&lt;ArrowLeft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 ligues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className="relative overflow-hidden"&gt;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flex-wrap items-center justify-between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items-center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&lt;LeagueCrest name={league?.name ?? "Ligue"} size={64}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className="truncate font-heading text-2xl font-bold"&gt;{league?.name ?? "Ligue"}&lt;/h1&gt;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flex flex-wrap items-center gap-2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{league.memberCount} membre{league.memberCount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aria-hidden&gt;·&lt;/span&gt;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copyLeagueCode(league.inviteCode)}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 flex items-center gap-1.5 rounded-lg px-2 py-0.5 font-mono text-xs font-bold tracking-widest 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aria-label={`Copier le code ${league.inviteCode}`}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&lt;Copy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shrink-0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onClick={() =&gt; shareLeagueInvite(league)}&gt;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&lt;Share2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Inviter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variant={confirmingLeave ? "destructive" : "outline"}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className="gap-1.5"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(confirmingLeave ? leaveMutation.mutate() : setConfirmingLeave(true))}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disabled={leaveMutation.isPending}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&lt;LogOut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{confirmingLeave ? "Confirmer ?" : "Quitter"}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gap-3 sm:grid-cols-3"&gt;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className="glass-accent rounded-2xl px-4 py-3"&gt;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uppercase tracking-wide text-muted-foreground"&gt;Ta position&lt;/p&gt;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text-2xl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className="text-sm font-normal text-muted-foreground"&gt; / {leaderboard.length}&lt;/span&gt;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rounded-2xl px-4 py-3"&gt;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uppercase tracking-wide text-muted-foreground"&gt;Tes points&lt;/p&gt;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text-2xl font-bold"&gt;{formatSignedPoints(me.points, false)}&lt;/p&gt;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rounded-2xl px-4 py-3"&gt;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 text-[11px]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&lt;TrendingUp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Objectif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{me.rank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"Tu mènes la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above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`${(above.points - me.points).toLocaleString("fr-FR")} pts pour doubler ${above.username}`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égalité avec le joueur devant toi."}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lg:grid-cols-[1fr_260px]"&gt;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relative overflow-hidden rounded-2xl"&gt;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 overflow-x-auto px-4 pt-4" role="group" aria-label="Période du classement"&gt;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{LEAGUE_PERIODS.map((p)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aria-pressed={period === p.value}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setPeriod(p.value)}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"shrink-0 rounded-full px-3 py-1.5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period === p.value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&lt;LeaderboardTable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entries={leaderboardQuery.data}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isLoading={leaderboardQuery.isLoading}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isError={leaderboardQuery.isError}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emptyMessage={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period ===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 ticket réglé dans la ligue cette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period === "month"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 ticket réglé dans la ligue ce mois-ci."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 ticket réglé dans cette ligue pour l'instant."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currentUsername={profile?.username}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champions={new Set(championsQuery.data?.champions.map((c) =&gt; c.username))}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Membres ({membersQuery.data?.length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{membersQuery.isLoading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className="h-5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className="h-5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className="h-5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{membersQuery.isError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text-destructive"&gt;Impossible de charger les membres.&lt;/p&gt;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{membersQuery.data?.map((member)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key={member.username} className="flex items-center justify-between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href={`/u/${encodeURIComponent(member.username)}`}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min-w-0 items-center gap-2 truncate font-medium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number={member.avatarNumber}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position={member.avatarPosition}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colorway={member.avatarColorway}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icon={member.avatarIcon}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{member.isOwner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className="shrink-0 rounded-full bg-paint/10 px-2 py-0.5 text-[10px] font-semibold uppercase text-paint"&gt;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Activité récente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{activityQuery.isLoading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className="h-8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className="h-8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{activityQuery.isError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text-destructive"&gt;Impossible de charger l&amp;apos;activité.&lt;/p&gt;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{!activityQuery.isLoading &amp;&amp; !activityQuery.isError &amp;&amp; activityQuery.data?.length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text-muted-foreground"&gt;Pas encore d&amp;apos;activité.&lt;/p&gt;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{activityQuery.data?.map((event)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isWin = event.message.startsWith("a gagné");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isPick = event.message.startsWith("a misé");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isWin ? Trophy : isPick ? Ticket : UserPlus;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key={`${event.targetType}-${event.targetId}-${event.occurredAt}`} className="flex items-start gap-2.5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className="relative mt-0.5 shrink-0"&gt;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number={event.avatarNumber}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position={event.avatarPosition}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colorway={event.avatarColorway}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icon={event.avatarIcon}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className={`absolute -bottom-1 -right-1 flex h-4 w-4 items-center justify-center rounded-full bg-background ${isWin ? "text-success" :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className="h-2.5 w-2.5"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href={`/u/${encodeURIComponent(event.username)}`}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className="font-medium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className="text-muted-foreground"&gt;{event.message}&lt;/span&gt;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{formatRelativeTime(event.occurredAt)}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className="mt-1 flex flex-wrap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{REACTION_EMOJIS.map((emoji)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count = event.reactionCounts[emoji]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mine = event.myReactions.includes(emoji);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key={emoji}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disabled={reactMutation.isPending}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reactMutation.mutate({ targetType: event.targetType, targetId: event.targetId, emoji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gap-1 rounded-full px-2 py-0.5 text-xs transition-colors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&lt;span&gt;{emoji}&lt;/span&gt;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 &gt; 0 &amp;&amp; &lt;span className="font-mono text-[10px]"&gt;{count}&lt;/span&gt;}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frontend/app/(app)/players/page.tsx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rubrique NBA, onglets Joueurs et Équipes, distingués par l'adresse (</w:t>
      </w:r>
      <w:r>
        <w:rPr>
          <w:rFonts w:ascii="Consolas" w:cs="Consolas" w:eastAsia="Consolas" w:hAnsi="Consolas"/>
          <w:color w:val="9A3412"/>
          <w:sz w:val="18"/>
          <w:szCs w:val="18"/>
          <w:shd w:fill="EEF2F7" w:val="clear"/>
        </w:rPr>
        <w:t xml:space="preserve">?tab=equipes</w:t>
      </w:r>
      <w:r>
        <w:rPr>
          <w:rFonts w:ascii="Calibri" w:cs="Calibri" w:eastAsia="Calibri" w:hAnsi="Calibri"/>
          <w:color w:val="1F2937"/>
          <w:sz w:val="22"/>
          <w:szCs w:val="22"/>
        </w:rPr>
        <w:t xml:space="preserve">) : partageable et retrouvé au retour.</w:t>
      </w:r>
    </w:p>
    <w:p>
      <w:pPr>
        <w:spacing w:after="140" w:line="276"/>
        <w:jc w:val="both"/>
      </w:pPr>
      <w:r>
        <w:rPr>
          <w:rFonts w:ascii="Calibri" w:cs="Calibri" w:eastAsia="Calibri" w:hAnsi="Calibri"/>
          <w:b/>
          <w:bCs/>
          <w:color w:val="1F2937"/>
          <w:sz w:val="22"/>
          <w:szCs w:val="22"/>
        </w:rPr>
        <w:t xml:space="preserve">Joueurs.</w:t>
      </w:r>
      <w:r>
        <w:rPr>
          <w:rFonts w:ascii="Calibri" w:cs="Calibri" w:eastAsia="Calibri" w:hAnsi="Calibri"/>
          <w:color w:val="1F2937"/>
          <w:sz w:val="22"/>
          <w:szCs w:val="22"/>
        </w:rPr>
        <w:t xml:space="preserve"> Sous-onglets plutôt qu'une longue page (sur téléphone, meneurs, blessés et effectifs empilés obligeaient à défiler loin) : meneurs statistiques (le n°1 en grand avec photo, les 4 suivants en liste), rapport des blessures groupé par équipe (l'info clé avant de parier), recherche avec filtres de poste (les postes réellement présents dans les résultats) et d'équipe. Deux joueurs peuvent être comparés côte à côte (</w:t>
      </w:r>
      <w:r>
        <w:rPr>
          <w:rFonts w:ascii="Consolas" w:cs="Consolas" w:eastAsia="Consolas" w:hAnsi="Consolas"/>
          <w:color w:val="9A3412"/>
          <w:sz w:val="18"/>
          <w:szCs w:val="18"/>
          <w:shd w:fill="EEF2F7" w:val="clear"/>
        </w:rPr>
        <w:t xml:space="preserve">PlayerCompareTray</w:t>
      </w:r>
      <w:r>
        <w:rPr>
          <w:rFonts w:ascii="Calibri" w:cs="Calibri" w:eastAsia="Calibri" w:hAnsi="Calibri"/>
          <w:color w:val="1F2937"/>
          <w:sz w:val="22"/>
          <w:szCs w:val="22"/>
        </w:rPr>
        <w:t xml:space="preserve">) ; un troisième remplace le plus ancien. Un clic ouvre la fiche du joueur.</w:t>
      </w:r>
    </w:p>
    <w:p>
      <w:pPr>
        <w:spacing w:after="140" w:line="276"/>
        <w:jc w:val="both"/>
      </w:pPr>
      <w:r>
        <w:rPr>
          <w:rFonts w:ascii="Calibri" w:cs="Calibri" w:eastAsia="Calibri" w:hAnsi="Calibri"/>
          <w:b/>
          <w:bCs/>
          <w:color w:val="1F2937"/>
          <w:sz w:val="22"/>
          <w:szCs w:val="22"/>
        </w:rPr>
        <w:t xml:space="preserve">Équipes.</w:t>
      </w:r>
      <w:r>
        <w:rPr>
          <w:rFonts w:ascii="Calibri" w:cs="Calibri" w:eastAsia="Calibri" w:hAnsi="Calibri"/>
          <w:color w:val="1F2937"/>
          <w:sz w:val="22"/>
          <w:szCs w:val="22"/>
        </w:rPr>
        <w:t xml:space="preserve"> Le classement officiel compact par conférence (une à la fois sur téléphone, par défaut celle de l'équipe favorite ; les deux côte à côte sur grand écran), avec un liseré sous la 6e place (fin des places directes en playoffs) et la 10e (fin du play-in).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useEffect, useMemo,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Activity, Crown, Search, Trophy, X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BasketballLoader } from "@/components/ui/basketball-loader";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PlayerCardDialog } from "@/components/player-card-dialog";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InjuryPill, PlayerHeadshot, PlayerTile, playerName } from "@/components/players/player-tile";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PlayerCompareTray } from "@/components/players/player-compare";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fetchPlayerInjuries, fetchPlayerLeaders, fetchPlayers } from "@/lib/api/players";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fetchTeamRankings, fetchTeamRoster } from "@/lib/api/teams";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useFavoriteTeam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PlayerLeaders, RosterPlayer, TeamRank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MIN_SEARCH_LENGTH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MAX_COMPARED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chipClass(active: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shrink-0 items-center gap-1.5 rounded-full px-3 py-1.5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LEADER_CATEGORIES: { key: keyof PlayerLeaders; label: string; stat: (p: RosterPlayer) =&gt; number | null; suffix: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"points", label: "Points", stat: (p) =&gt; p.pointsPerGame, suffix: "pts"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"rebounds", label: "Rebonds", stat: (p) =&gt; p.reboundsPerGame, suffix: "reb"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"assists", label: "Passes", stat: (p) =&gt; p.assistsPerGame, suffix: "pd"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"steals", label: "Interceptions", stat: (p) =&gt; p.stealsPerGame, suffix: "int"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"blocks", label: "Contres", stat: (p) =&gt; p.blocksPerGame, suffix: "ctr"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Select = (p: RosterPlayer)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Meneurs statistiques : le n°1 en grand (photo), les 4 suivants en liste.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LeadersSection({ onSelect }: { onSelect: Select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["players", "leaders"],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fetchPlayerLeaders,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15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return &lt;BasketballLoader label="Chargement des meneurs..."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 !data) return &lt;p className="text-sm text-destructive"&gt;Impossible de charger les meneurs statistiques.&lt;/p&gt;;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className="flex items-center gap-2 font-heading text-lg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&lt;Crown className="h-5 w-5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Meneurs de la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snap-x gap-3 overflow-x-auto pb-1"&gt;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{LEADER_CATEGORIES.map(({ key, label, stat, suffix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[first, ...others] = data[key]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key={key} className="w-64 shrink-0 snap-start"&gt;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gap-2 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font-semibold uppercase tracking-wide text-muted-foreground"&gt;{label}&lt;/p&gt;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{!first &amp;&amp; &lt;p className="text-sm text-muted-foreground"&gt;Pas encore de stats.&lt;/p&gt;}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{first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onClick={() =&gt; onSelect(first)} className="flex items-center gap-3 text-left"&gt;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&lt;PlayerHeadshot player={first} size={64}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truncate font-heading font-bold"&gt;{playerName(first)}&lt;/span&gt;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{first.team &amp;&amp; &lt;TeamLogo abbreviation={first.team.abbreviation} logoUrl={first.team.logoUrl} size={14}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{first.team?.abbreviation}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text-lg font-bold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{stat(first)?.toFixed(1)} &lt;span className="text-xs"&gt;{suffix}&lt;/span&gt;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{others.map((p,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onSelect(p)}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gap-2 rounded-lg px-1 py-1 text-left text-sm transition-colors hover:bg-tint/5"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className="w-3 shrink-0 font-mono text-xs text-muted-foreground"&gt;{i + 2}&lt;/span&gt;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&lt;PlayerHeadshot player={p} size={24}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 flex-1 truncate"&gt;{playerName(p)}&lt;/span&gt;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className="shrink-0 font-mono text-xs font-bold"&gt;{stat(p)?.toFixed(1)}&lt;/span&gt;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Rapport des blessures, groupé par équipe : l'info clé avant de parier.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InjuriesSection({ onSelect }: { onSelect: Select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["players", "injuries"],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fetchPlayerInjuries,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15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[showAll, setShowAll]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byTeam =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groups = new Map&lt;string, RosterPlayer[]&gt;();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p of data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key = p.team?.abbreviation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groups.set(key, [...(groups.get(key) ?? []), 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[...groups.entries()];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visible = showAll ? byTeam : byTeam.slice(0, 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outCount = (data ?? []).filter((p) =&gt; p.injuryStatus?.toLowerCase() === "out").length;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items-baseline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className="flex items-center gap-2 font-heading text-lg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&lt;Activity className="h-5 w-5 text-destructive"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Blessés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{outCount} absent{outCount &gt; 1 ? "s" : ""} · {data.length - outCount} incertain{data.length - outCount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&lt;BasketballLoader label="Chargement des blessés..."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className="text-sm text-destructive"&gt;Impossible de charger le rapport des blessures.&lt;/p&gt;}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 &amp;&amp; data.length === 0 &amp;&amp; &lt;p className="text-sm text-muted-foreground"&gt;Aucun joueur blessé signalé.&lt;/p&gt;}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gap-3 sm:grid-cols-2 xl:grid-cols-3"&gt;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{visible.map(([abbr, players])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key={abbr}&gt;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gap-1.5 pt-4"&gt;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className="mb-1 flex items-center gap-2 text-sm font-semibold"&gt;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{players[0].team &amp;&amp; &lt;TeamLogo abbreviation={abbr} logoUrl={players[0].team.logoUrl} size={22}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{players[0].team?.name ?? "Sans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onSelect(p)}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gap-2 rounded-lg px-1 py-1 text-left text-sm transition-colors hover:bg-tint/5"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&lt;PlayerHeadshot player={p} size={24}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 flex-1 truncate"&gt;{playerName(p)}&lt;/span&gt;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&lt;InjuryPill status={p.injuryStatus}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{byTeam.length &gt; 6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onClick={() =&gt; setShowAll((v) =&gt; !v)} className="self-start text-sm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{showAll ? "Voir moins" : `Voir les ${byTeam.length} équipes`}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PlayerGrid({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onSelect,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compared,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onCompare,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onSelect: Select;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compared: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onCompare: Select;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className="stagger-children grid gap-3 sm:grid-cols-2 xl:grid-cols-3"&gt;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onSelect={onSelect}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onCompare={onCompare}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inComparison={compared.some((c) =&gt; c.id === 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PlayersTab()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[search, setSearch]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[debouncedSearch, setDebouncedSearch]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[position, setPosition]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[teamId, setTeamId]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[selected, setSelected] = useState&lt;RosterPlayer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[compared, setCompared] = useState&lt;RosterPlayer[]&gt;([]);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Sous-onglets plutôt qu'une longue page : sur téléphone, meneurs, blessés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effectifs empilés obligeaient à défiler loin pour trouver le reste.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[view, setView] = useState&lt;"meneurs" | "blesses" | "effectifs"&gt;("meneurs");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id = window.setTimeout(() =&gt; setDebouncedSearch(search),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window.clearTimeout(id);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isSearching = debouncedSearch.trim().length &gt;= MIN_SEARCH_LENGTH;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teamsQuery = useQuery({ queryKey: ["teams", "rankings"], queryFn: fetchTeamRankings, staleTime: 60 * 60 * 1000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sortedTeams = useMemo(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[...(teamsQuery.data ?? [])].sort((a, b) =&gt; a.name.localeCompare(b.name)),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selectedTeam = sortedTeams.find((t) =&gt; t.id ===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searchQuery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["players", "search", debouncedSearch],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fetchPlayers({ search: debouncedSearch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isSearching,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rosterQuery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["team-roster",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fetchTeamRoster(teamId!),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!!teamId &amp;&amp; !isSearching,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activeQuery = isSearching ? searchQuery : view === "effectifs" &amp;&amp; teamId ? rosterQuery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activeData = activeQuery?.data;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results = useMemo(() =&gt; activeData ?? [], [activeData]);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Postes réellement présents dans les résultats ("G", "G-F"… selon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source) plutôt qu'une liste figée. Un poste qui n'existe plus dans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nouveaux résultats est simplement ignoré : pas besoin de le réinitialiser.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positions = useMemo(() =&gt; [...new Set(results.map((p) =&gt; p.position).filter(Boolean) as string[])].sort(), [results]);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effectivePosition = position &amp;&amp; positions.includes(position) ? position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shown = effectivePosition ? results.filter((p) =&gt; p.position === effectivePosition) : 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toggleCompare(p: RosterPlayer)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setCompared((prev)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(prev.some((c) =&gt; c.id === p.id)) return prev.filter((c) =&gt; c.id !== 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Déjà deux joueurs : le nouveau remplace le plus ancien.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[...prev, p].slice(-MAX_COMPARED);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max-w-md"&gt;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&lt;Search className="absolute left-3 top-1/2 h-4 w-4 -translate-y-1/2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setSearch(e.target.value)}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placeholder="Chercher un joueur (nom ou prénom)…"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aria-label="Chercher un joueur"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className="pl-9"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 role="tablist" aria-label="Rubrique"&gt;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["meneurs", "Meneurs"],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["blesses", "Blessés"],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["effectifs", "Effectifs"],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).map(([value, label])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aria-selected={view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className={chipClass(view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setView(value)}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&amp;&amp; view === "effectifs" &amp;&amp; sortedTeams.length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items-center gap-1.5 overflow-x-auto pb-0.5" role="group" aria-label="Choisir une équipe"&gt;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{sortedTeams.map((t)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aria-pressed={teamId === 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setTeamId(teamId === t.id ? null : 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shrink-0 items-center justify-center rounded-full p-1.5 transition-all",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teamId === t.id ? "glass-accent" : teamId ? "opacity-40 hover:opacity-100" : "hover:bg-tint/[0.06]"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abbreviation={t.abbreviation} logoUrl={t.logoUrl} size={26}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{activeQuery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className="flex items-center gap-2 font-heading text-lg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&lt;&gt;Résultats pour « {debouncedSearch.trim()}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selectedTeam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abbreviation={selectedTeam.abbreviation} logoUrl={selectedTeam.logoUrl} size={28}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Effectif : {selectedTeam.name}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onClick={() =&gt; setTeamId(null)} aria-label="Fermer l'effectif"&gt;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&lt;X className="h-4 w-4 text-muted-foreground hover:text-foreground"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&amp;&amp; selectedTeam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href={`/teams/${selectedTeam.id}`} className="text-sm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de l&amp;apos;équipe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{positions.length &gt; 1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className={chipClass(effectivePosition === null)} onClick={() =&gt; setPosition(null)}&gt;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{positions.map((pos)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key={pos} type="button" className={cn(chipClass(effectivePosition === pos), "font-mono")} onClick={() =&gt; setPosition(pos)}&gt;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{activeQuery.isLoading &amp;&amp; &lt;BasketballLoader label="Chargement…"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{activeQuery.isError &amp;&amp; &lt;p className="text-destructive"&gt;Impossible de charger les joueurs.&lt;/p&gt;}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{!activeQuery.isLoading &amp;&amp; !activeQuery.isError &amp;&amp; results.length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 `Aucun joueur trouvé pour « ${debouncedSearch.trim()} ».` : "Effectif indisponible."}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&lt;PlayerGrid players={shown} onSelect={setSelected} compared={compared} onCompare={toggleCompare}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&amp;&amp; view === "meneurs" &amp;&amp; &lt;LeadersSection onSelect={setSelected}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&amp;&amp; view === "blesses" &amp;&amp; &lt;InjuriesSection onSelect={setSelected}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&amp;&amp; view === "effectifs" &amp;&amp; !teamId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Choisis une équipe pour voir son effectif.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&lt;PlayerCardDialog player={selected} onOpenChange={(open) =&gt; !open &amp;&amp; setSelected(null)}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&lt;PlayerCompareTray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players={compared}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onRemove={(p) =&gt; setCompared((prev) =&gt; prev.filter((c) =&gt; c.id !== 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onClear={() =&gt; setCompared([])}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Onglet Équipes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TeamSortMode = "official" | "elo";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winPct(t: TeamRank):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(t.wins === null || t.losses === null || t.wins + t.losses === 0)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(t.wins / (t.wins + t.losses)).toFixed(3).replace(/^0/,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Classement officiel d'une conférence, avec les lignes Playoffs (1-6) et Play-in (7-10).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StandingsTable({ conference, teams }: { conference: string; teams: TeamRank[]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rows = [...teams].sort((a, b) =&gt; (a.conferenceSeed ?? 99) - (b.conferenceSeed ?? 99));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className="overflow-hidden"&gt;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className="px-0 pt-4"&gt;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className="mb-2 px-4 text-xs font-semibold uppercase tracking-wide text-muted-foreground"&gt;Conférence {conference}&lt;/p&gt;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 className="w-full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 className="text-left text-[11px] uppercase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className="w-10 px-4 py-1 font-medium"&gt;#&lt;/th&gt;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className="py-1 font-medium"&gt;Équipe&lt;/th&gt;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className="px-2 py-1 text-right font-medium"&gt;V&lt;/th&gt;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className="px-2 py-1 text-right font-medium"&gt;D&lt;/th&gt;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className="hidden px-2 py-1 text-right font-medium sm:table-cell"&gt;%&lt;/th&gt;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className="hidden px-2 py-1 text-right font-medium sm:table-cell"&gt;Écart&lt;/th&gt;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className="px-4 py-1 text-right font-medium"&gt;Série&lt;/th&gt;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{rows.map((t)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seed = t.conferenceSeed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Liseré sous la 6e (fin des places directes) et la 10e (fin du play-in).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divider = seed === 6 || seed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className={cn("transition-colors hover:bg-tint/[0.04]", divider &amp;&amp; "shadow-[inset_0_-2px_0_var(--hairline-strong)]")}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 className={cn("px-4 py-2 font-mono font-bold", seed &lt;= 6 ? "text-success" : seed &lt;= 10 ? "text-primary"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{t.conferenceSeed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 className="py-2"&gt;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href={`/teams/${t.id}`} className="flex items-center gap-2 font-medium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abbreviation={t.abbreviation} logoUrl={t.logoUrl} size={24}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className="truncate"&gt;{t.name}&lt;/span&gt;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 className="px-2 py-2 text-right font-mono"&gt;{t.wins ??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 className="px-2 py-2 text-right font-mono"&gt;{t.losses ??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 className="hidden px-2 py-2 text-right font-mono text-muted-foreground sm:table-cell"&gt;{winPct(t)}&lt;/td&gt;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 className="hidden px-2 py-2 text-right font-mono text-muted-foreground sm:table-cell"&gt;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{t.gamesBehind &amp;&amp; t.gamesBehind !== "-" ? t.gamesBehind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 className="px-4 py-2 text-right font-mono text-xs"&gt;{t.streak ??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flex-wrap gap-x-4 gap-y-1 px-4 pt-3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&lt;span&gt;&lt;span className="font-bold text-success"&gt;1-6&lt;/span&gt; qualifiés pour les playoffs&lt;/span&gt;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&lt;span&gt;&lt;span className="font-bold text-primary"&gt;7-10&lt;/span&gt; play-in&lt;/span&gt;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TeamsTab()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[sortMode, setSortMode] = useState&lt;TeamSortMode&gt;("official");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conférence à la fois sur téléphone (on défilait jusqu'en bas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l'autre tableau) ; les deux côte à côte sur grand écran. Par défaut, celle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l'équipe 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team: favorite } = useFavoriteTeam();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[chosenConference, setConference] = useState&lt;"Est" | "Ouest"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conference = chosenConference ?? (favorite?.conference === "Ouest" ? "Ouest" :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["teams", "rankings"],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fetchTeamRankings,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eloRanked = [...(data ?? [])].sort((a, b) =&gt; a.rank - b.rank);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eloMax = Math.max(...eloRanked.map((t) =&gt; t.eloRating));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eloMin = Math.min(...eloRanked.map((t) =&gt; t.eloRating));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 className="h-4 w-4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{sortMode === "elo"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Elo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officiel NBA, par conférence."}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className={chipClass(sortMode === "official")} onClick={() =&gt; setSortMode("official")}&gt;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Classement officiel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className={chipClass(sortMode === "elo")} onClick={() =&gt; setSortMode("elo")}&gt;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Force (Elo)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&lt;BasketballLoader label="Chargement des équipes..."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className="text-destructive"&gt;Impossible de charger les équipes.&lt;/p&gt;}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 &amp;&amp; sortMode === "official"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grid grid-cols-2 gap-1 rounded-full p-1 xl:hidden" role="tablist" aria-label="Conférence"&gt;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{(["Est", "Ouest"] as const).map((conf)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key={conf}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aria-selected={conference === conf}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setConference(conf)}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"min-h-9 rounded-full text-sm font-semibold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conference === conf ? "glass-accent" :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Conférence {conf}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xl:grid-cols-2"&gt;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{(["Est", "Ouest"] as const).map((conf)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key={conf} className={cn(conf !== conference &amp;&amp; "hidden xl:block")}&gt;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&lt;StandingsTable conference={conf} teams={data.filter((t) =&gt; t.conference === conf)}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 &amp;&amp; sortMode === "elo"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classement compact plutôt que 30 cartes : tout tient en un coup d'œil.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className="overflow-hidden"&gt;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 className="flex flex-col"&gt;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{eloRanked.map((team)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key={team.id} className="border-t border-tint/10 first:border-t-0"&gt;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href={`/teams/${team.id}`} className="flex items-center gap-3 px-4 py-2.5 hover:bg-tint/5"&gt;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className="w-6 shrink-0 text-right font-mono text-xs text-muted-foreground"&gt;{team.rank}&lt;/span&gt;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size={24}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 flex-1 truncate text-sm font-medium"&gt;{team.name}&lt;/span&gt;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className="hidden h-1.5 w-24 overflow-hidden rounded-full bg-tint/10 sm:block" aria-hidden&gt;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className="block h-full bg-primary/70"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`${eloMax === eloMin ? 100 : 15 + ((team.eloRating - eloMin) / (eloMax - eloMin)) * 85}%`,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className="w-12 shrink-0 text-right font-mono text-xs"&gt;{Math.round(team.eloRating)}&lt;/span&gt;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PlayersPage({ searchParams }: { searchParams: Promise&lt;{ tab?: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Joueurs et Équipes sont deux onglets de la rubrique NBA (SectionTabs),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distingués par l'adresse (?tab=equipes) : partageable et retrouvé au retour.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tab }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tab === "equipes";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text-2xl font-bold"&gt;{teams ? "Équipes" : "Joueurs"}&lt;/h1&gt;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 ? &lt;TeamsTab /&gt; : &lt;PlayersTab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frontend/app/(app)/teams/[id]/page.tsx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page d'une équipe : identité, force Elo et bilan officiel (victoires-défaites, rang de conférence, série, retard), effectif (</w:t>
      </w:r>
      <w:r>
        <w:rPr>
          <w:rFonts w:ascii="Consolas" w:cs="Consolas" w:eastAsia="Consolas" w:hAnsi="Consolas"/>
          <w:color w:val="9A3412"/>
          <w:sz w:val="18"/>
          <w:szCs w:val="18"/>
          <w:shd w:fill="EEF2F7" w:val="clear"/>
        </w:rPr>
        <w:t xml:space="preserve">TeamRoster</w:t>
      </w:r>
      <w:r>
        <w:rPr>
          <w:rFonts w:ascii="Calibri" w:cs="Calibri" w:eastAsia="Calibri" w:hAnsi="Calibri"/>
          <w:color w:val="1F2937"/>
          <w:sz w:val="22"/>
          <w:szCs w:val="22"/>
        </w:rPr>
        <w:t xml:space="preserve">), prochains et derniers matchs (5 de chaque, chargés pour la seule saison de l'équipe, </w:t>
      </w:r>
      <w:r>
        <w:rPr>
          <w:rFonts w:ascii="Consolas" w:cs="Consolas" w:eastAsia="Consolas" w:hAnsi="Consolas"/>
          <w:color w:val="9A3412"/>
          <w:sz w:val="18"/>
          <w:szCs w:val="18"/>
          <w:shd w:fill="EEF2F7" w:val="clear"/>
        </w:rPr>
        <w:t xml:space="preserve">fetchTeamMatches</w:t>
      </w:r>
      <w:r>
        <w:rPr>
          <w:rFonts w:ascii="Calibri" w:cs="Calibri" w:eastAsia="Calibri" w:hAnsi="Calibri"/>
          <w:color w:val="1F2937"/>
          <w:sz w:val="22"/>
          <w:szCs w:val="22"/>
        </w:rPr>
        <w:t xml:space="preserve">) et ses actus (</w:t>
      </w:r>
      <w:r>
        <w:rPr>
          <w:rFonts w:ascii="Consolas" w:cs="Consolas" w:eastAsia="Consolas" w:hAnsi="Consolas"/>
          <w:color w:val="9A3412"/>
          <w:sz w:val="18"/>
          <w:szCs w:val="18"/>
          <w:shd w:fill="EEF2F7" w:val="clear"/>
        </w:rPr>
        <w:t xml:space="preserve">TeamNews</w:t>
      </w:r>
      <w:r>
        <w:rPr>
          <w:rFonts w:ascii="Calibri" w:cs="Calibri" w:eastAsia="Calibri" w:hAnsi="Calibri"/>
          <w:color w:val="1F2937"/>
          <w:sz w:val="22"/>
          <w:szCs w:val="22"/>
        </w:rPr>
        <w:t xml:space="preserve">). États de chargement et d'erreur séparés pour l'équipe et pour les matchs.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useMemo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TeamNews } from "@/components/news/team-news";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ArrowLeft, Trophy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BasketballLoader } from "@/components/ui/basketball-loader";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TeamRoster } from "@/components/team-roster";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MatchCard } from "@/components/match-card";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fetchTeamRankings } from "@/lib/api/teams";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fetchTeamMatches } from "@/lib/api/matches";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TeamDetailPage({ params }: { params: Promise&lt;{ id: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id } = use(params);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teams, isLoading: isLoadingTeam, isError: isTeamError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["teams", "rankings"],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fetchTeamRankings,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matches, isLoading: isLoadingMatches, isError: isMatchesError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["matches", "team",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fetchTeamMatches(id),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teams?.find((t) =&gt; t.id ===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recent, upcoming } =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teamMatches = (matches ?? []).filter((m) =&gt; m.homeTeam.id === id || m.awayTeam.id ===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recent: teamMatches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.filter((m) =&gt; m.status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new Date(b.date).getTime() - new Date(a.date).getTime())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.slice(0,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upcoming: teamMatches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.filter((m) =&gt; m.status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new Date(a.date).getTime() - new Date(b.date).getTime())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.slice(0,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[matches, 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w-fit items-center gap-2 text-sm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&lt;ArrowLeft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Retour aux équipes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{isLoadingTeam &amp;&amp; &lt;Skeleton className="h-40 w-full rounded-lg"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{isTeamError &amp;&amp; &lt;p className="text-destructive"&gt;Impossible de charger cette équipe.&lt;/p&gt;}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{!isLoadingTeam &amp;&amp; !isTeamError &amp;&amp; !team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className="text-muted-foreground"&gt;Cette équipe n&amp;apos;existe pas.&lt;/p&gt;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items-center gap-3 pt-6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size={64}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text-2xl font-bold"&gt;{team.name}&lt;/h1&gt;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{team.conference} · {team.division}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justify-center gap-3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className="rounded-full bg-primary/10 px-3 py-1 font-mono text-xs font-bold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Force Elo #{team.rank}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{team.wins !== null &amp;&amp; team.losses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 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 className="h-3.5 w-3.5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{team.wins}-{team.losses}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{team.conferenceSeed !== null &amp;&amp; ` · seed #${team.conferenceSeed}`}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{team.streak &amp;&amp; ` · série ${team.streak}`}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{team.gamesBehind &amp;&amp; team.gamesBehind !== "-" &amp;&amp; ` · ${team.gamesBehind} GB`}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&lt;TeamRoster team={team}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&amp;&amp; &lt;TeamNews abbreviations={[team.abbreviation]}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{isLoadingMatches &amp;&amp; &lt;BasketballLoader label="Chargement des matchs..."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{isMatchesError &amp;&amp; &lt;p className="text-destructive"&gt;Impossible de charger les matchs.&lt;/p&gt;}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{!isLoadingMatches &amp;&amp; !isMatchesError &amp;&amp; upcoming.length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text-base font-bold"&gt;Prochains matchs&lt;/h2&gt;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{upcoming.map((m)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&lt;MatchCard key={m.id} match={m}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{!isLoadingMatches &amp;&amp; !isMatchesError &amp;&amp; recent.length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text-base font-bold"&gt;Derniers matchs&lt;/h2&gt;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{recent.map((m)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&lt;MatchCard key={m.id} match={m}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frontend/app/(app)/news/page.tsx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actus NBA traduites en français, groupées par jour. L'article à la une en grande photo avec le titre posé sur un voile sombre (lisible dans les deux thèmes), puis des cartes avec photo, équipes concernées, badge vidéo et marqueur « Nouveau » (articles publiés depuis la visite précédente).</w:t>
      </w:r>
    </w:p>
    <w:p>
      <w:pPr>
        <w:spacing w:after="140" w:line="276"/>
        <w:jc w:val="both"/>
      </w:pPr>
      <w:r>
        <w:rPr>
          <w:rFonts w:ascii="Calibri" w:cs="Calibri" w:eastAsia="Calibri" w:hAnsi="Calibri"/>
          <w:b/>
          <w:bCs/>
          <w:color w:val="1F2937"/>
          <w:sz w:val="22"/>
          <w:szCs w:val="22"/>
        </w:rPr>
        <w:t xml:space="preserve">Lien vers le pari.</w:t>
      </w:r>
      <w:r>
        <w:rPr>
          <w:rFonts w:ascii="Calibri" w:cs="Calibri" w:eastAsia="Calibri" w:hAnsi="Calibri"/>
          <w:color w:val="1F2937"/>
          <w:sz w:val="22"/>
          <w:szCs w:val="22"/>
        </w:rPr>
        <w:t xml:space="preserve"> Chaque article propose le prochain match ouvert aux paris des équipes citées, dans les 3 jours. Une carte est faite de deux liens côte à côte (l'article sur ESPN, le match dans l'app) : un lien dans un lien est invalide en HTML. Filtre par équipe, limité aux équipes qui ont vraiment des articles, de la plus citée à la moins citée ; </w:t>
      </w:r>
      <w:r>
        <w:rPr>
          <w:rFonts w:ascii="Consolas" w:cs="Consolas" w:eastAsia="Consolas" w:hAnsi="Consolas"/>
          <w:color w:val="9A3412"/>
          <w:sz w:val="18"/>
          <w:szCs w:val="18"/>
          <w:shd w:fill="EEF2F7" w:val="clear"/>
        </w:rPr>
        <w:t xml:space="preserve">?equipe=BOS</w:t>
      </w:r>
      <w:r>
        <w:rPr>
          <w:rFonts w:ascii="Calibri" w:cs="Calibri" w:eastAsia="Calibri" w:hAnsi="Calibri"/>
          <w:color w:val="1F2937"/>
          <w:sz w:val="22"/>
          <w:szCs w:val="22"/>
        </w:rPr>
        <w:t xml:space="preserve"> arrive depuis la page d'une équipe.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useEffect, useMemo,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ExternalLink, FileText, Heart, Newspaper, PlayCircle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NbaLogo } from "@/components/nba-logo";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ArticleImage, NewBadge, NextMatchLink, TeamLogos, VideoBadge } from "@/components/news/news-parts";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fetchNews } from "@/lib/api/news";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DEFAULT_PAST_DAYS, fetchMatches } from "@/lib/api/matches";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formatRelativeTime, getDayLabel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nextMatchByTeam, recordNewsVisit, teamsOf, useNewsThreshold } from "@/lib/news";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favoriteTeamAbbreviation,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NewsItem, TeamRank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Kind = "all" | "articles" | "videos";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groupByDay(items: NewsItem[]): [string, NewsItem[]][]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groups = new Map&lt;string, NewsItem[]&gt;();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item of items)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label = getDayLabel(new Date(item.publishedAt));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groups.set(label, [...(groups.get(label) ?? []), 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[...groups.entries()];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ArticleProps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 NewsItem;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 Map&lt;string, TeamRank&gt;;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isNew: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nextMatch: Match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la une : grande photo, titre posé dessus sur un voile sombre (lisible dans les deux thèmes).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FeaturedArticle({ item, teams, isNew, nextMatch }: ArticleProps)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href={item.link}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target="_blank"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rel="noopener noreferrer"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className="group relative block overflow-hidden rounded-3xl shadow-[var(--lift)]"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&lt;ArticleImage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className="aspect-[16/9] w-full transition-transform duration-500 group-hover:scale-[1.03] sm:aspect-[21/9]"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inset-0 bg-gradient-to-t from-black/90 via-black/45 to-transparent"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inset-x-0 top-0 flex items-center justify-between 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className="rounded-full bg-brand px-2.5 py-1 text-[11px] font-bold uppercase tracking-wide text-brand-foreground"&gt;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la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{isNew &amp;&amp; &lt;NewBadge className="bg-white text-black"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{item.video &amp;&amp; &lt;VideoBadge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inset-x-0 bottom-0 flex flex-col gap-2 p-5 text-white sm:p-7"&gt;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gap-2 text-xs text-white/75"&gt;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&lt;TeamLogos abbreviations={teamsOf(item)} teams={teams} size={26}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className="font-mono"&gt;{formatRelativeTime(item.publishedAt)}&lt;/span&gt;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text-xl font-bold leading-snug sm:text-3xl"&gt;{item.title}&lt;/h2&gt;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{item.description &amp;&amp; &lt;p className="line-clamp-2 max-w-3xl text-sm text-white/80"&gt;{item.description}&lt;/p&gt;}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{nextMatch &amp;&amp; &lt;NextMatchLink match={nextMatch}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Carte = deux liens côte à côte (l'article sur ESPN, le match dans l'app)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lien dans un lien est invalide en HTML.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ArticleCard({ item, teams, isNew, nextMatch }: ArticleProps)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className="group h-full gap-0 overflow-hidden pt-0 transition-shadow hover:shadow-[inset_0_1px_0_rgba(255,255,255,0.30),inset_0_0_0_1px_rgba(255,122,26,0.30),var(--lift)]"&gt;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 href={item.link} target="_blank" rel="noopener noreferrer" className="flex flex-1 flex-col"&gt;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overflow-hidden"&gt;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&lt;ArticleImage item={item} className="aspect-video w-full transition-transform duration-500 group-hover:scale-[1.04]"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{isNew &amp;&amp; &lt;NewBadge className="absolute left-2 top-2"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{item.video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right-2 top-2"&gt;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&lt;VideoBadge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flex-1 flex-col gap-2 pt-4"&gt;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&lt;TeamLogos abbreviations={teamsOf(item)} teams={teams} size={22}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className="ml-auto font-mono text-xs text-muted-foreground"&gt;{formatRelativeTime(item.publishedAt)}&lt;/span&gt;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&lt;h3 className="line-clamp-3 font-heading text-base font-bold leading-snug"&gt;{item.title}&lt;/h3&gt;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{item.description &amp;&amp; &lt;p className="line-clamp-2 text-sm text-muted-foreground"&gt;{item.description}&lt;/p&gt;}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className="mt-auto flex items-center gap-1 pt-1 text-xs font-medium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{item.video ? "Voir sur ESPN" : "Lire sur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&lt;ExternalLink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{nextMatch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className="px-4 pb-4"&gt;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&lt;NextMatchLink match={nextMatch}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NewsPage({ searchParams }: { searchParams: Promise&lt;{ equipe?: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?equipe=BOS : arrivée depuis « Toutes les actus » d'une page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equipe }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10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clé que la page Matchs : sert au raccourci « Prochain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matches, dataUpdatedAt: matchesLoadedAt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["matches", "window", DEFAULT_PAST_DAYS],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favorite = favoriteTeamAbbreviation(profile?.favoriteTeam,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[teamFilter, setTeamFilter] = useState&lt;string | null&gt;(equipe?.toUpperCase()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[kind, setKind] = useState&lt;Kind&gt;("all");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threshold = useNewsThreshold();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Visite enregistrée une fois le fil affiché ; le seuil « Nouveau » reste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celui de la visite précédente pendant toute celle-ci (cf. lib/news).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(data) recordNewsVisit();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Maintenant » = heure de chargement des matchs : pas besoin de suivre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seconde pour un horizon de 3 jours, et le rendu reste pur.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nextMatches = useMemo(() =&gt; nextMatchByTeam(matches, matchesLoadedAt), [matches, matchesLoadedAt]);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Équipes présentes dans le fil, de la plus citée à la moins citée :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filtre ne propose que des équipes qui ont vraiment des articles.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teamsInFeed =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counts = new Map&lt;string, number&gt;();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item of data ?? []) for (const abbr of teamsOf(item)) counts.set(abbr, (counts.get(abbr) ?? 0)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[...counts.entries()].sort((a, b) =&gt; b[1] - a[1]).map(([abbr]) =&gt;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videoCount = (data ?? []).filter((item) =&gt; item.video).length;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filtered = (data ?? []).filter(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(!teamFilter || teamsOf(item).includes(teamFilter))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(kind === "all" || (kind === "videos" ? item.video : !item.video))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[featured, ...rest] = filtered;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groups = groupByDay(rest);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favoriteHasNews = !!favorite &amp;&amp; teamsInFeed.includes(favorite);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newCount = threshold === null ? 0 : (data ?? []).filter((item) =&gt; new Date(item.publishedAt).getTime() &gt; threshold).length;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articleProps = (item: NewsItem): ArticleProps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isNew: threshold !== null &amp;&amp; new Date(item.publishedAt).getTime() &gt; threshold,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nextMatch: teamsOf(item).map((abbr) =&gt; nextMatches.get(abbr)).find(Boolean),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chip = (active: boolean)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shrink-0 items-center gap-1.5 rounded-full px-3 py-1.5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className="flex items-center gap-2.5 font-heading text-2xl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&lt;NbaLogo size={30}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Actualités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{newCount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font-medium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{newCount} nouvelle{newCount &gt; 1 ? "s" : ""} depuis ta dernière visite.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{(teamsInFeed.length &gt; 0 || videoCount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{videoCount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 role="group" aria-label="Type de contenu"&gt;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className={chip(kind === "all")} onClick={() =&gt; setKind("all")}&gt;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className={chip(kind === "articles")} onClick={() =&gt; setKind("articles")}&gt;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&lt;FileText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Articles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className={chip(kind === "videos")} onClick={() =&gt; setKind("videos")}&gt;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&lt;PlayCircle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Vidéos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opacity-70"&gt;{videoCount}&lt;/span&gt;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{teamsInFeed.length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gap-2 overflow-x-auto pb-1" role="group" aria-label="Filtrer par équipe"&gt;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className={chip(teamFilter === null)} onClick={() =&gt; setTeamFilter(null)}&gt;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{favoriteHasNews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className={chip(teamFilter === favorite)} onClick={() =&gt; setTeamFilter(favorite)}&gt;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&lt;Heart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Mon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{teamsInFeed.map((abbr)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className={chip(teamFilter ===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setTeamFilter(teamFilter === abbr ? null :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aria-pressed={teamFilter ===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title={teams.get(abbr)?.name ??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abbreviation={abbr} logoUrl={teams.get(abbr)?.logoUrl} size={20}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className="aspect-[21/9] w-full rounded-3xl"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sm:grid-cols-2 lg:grid-cols-3"&gt;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6 }).map((_,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key={i} className="h-72 w-full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className="text-destructive"&gt;Impossible de charger les actualités. Réessaie plus tard.&lt;/p&gt;}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filtered.length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items-center gap-2 py-10 text-center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&lt;Newspaper className="h-8 w-8"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{teamFilter || kind !== "all"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"Aucune actualité pour ces filtres en ce moment."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d'actualité disponible pour l'instant."}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featured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gap-8"&gt;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&lt;FeaturedArticle {...articleProps(featured)}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{groups.map(([label, items])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key={label}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className="text-xs font-semibold uppercase tracking-wide text-muted-foreground"&gt;{label}&lt;/h2&gt;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className="reveal-children grid gap-4 sm:grid-cols-2 lg:grid-cols-3"&gt;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&lt;ArticleCard key={item.link} {...articleProps(item)}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frontend/app/(app)/profile/page.tsx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Mon profil. En-tête aux couleurs de l'équipe favorite (orange de marque sinon), avatar modifiable, pseudo, équipe favorite.</w:t>
      </w:r>
    </w:p>
    <w:p>
      <w:pPr>
        <w:spacing w:after="140" w:line="276"/>
        <w:jc w:val="both"/>
      </w:pPr>
      <w:r>
        <w:rPr>
          <w:rFonts w:ascii="Calibri" w:cs="Calibri" w:eastAsia="Calibri" w:hAnsi="Calibri"/>
          <w:b/>
          <w:bCs/>
          <w:color w:val="1F2937"/>
          <w:sz w:val="22"/>
          <w:szCs w:val="22"/>
        </w:rPr>
        <w:t xml:space="preserve">Contenu.</w:t>
      </w:r>
      <w:r>
        <w:rPr>
          <w:rFonts w:ascii="Calibri" w:cs="Calibri" w:eastAsia="Calibri" w:hAnsi="Calibri"/>
          <w:color w:val="1F2937"/>
          <w:sz w:val="22"/>
          <w:szCs w:val="22"/>
        </w:rPr>
        <w:t xml:space="preserve"> Tuiles « Points de classement », « Réussite », « Série en cours » et « Bilan » ; forme récente ; meilleur ticket ; récap de la semaine (bénéfice net de la semaine de jeu, pas l'écart de solde, qui remonte à 1 000 chaque lundi) ; palmarès (titres de champion, duels gagnés) ; badges ; et « Ta carte de partage » : lien du profil public et image carrée à envoyer en photo (</w:t>
      </w:r>
      <w:r>
        <w:rPr>
          <w:rFonts w:ascii="Consolas" w:cs="Consolas" w:eastAsia="Consolas" w:hAnsi="Consolas"/>
          <w:color w:val="9A3412"/>
          <w:sz w:val="18"/>
          <w:szCs w:val="18"/>
          <w:shd w:fill="EEF2F7" w:val="clear"/>
        </w:rPr>
        <w:t xml:space="preserve">ShareImageButton</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createElement,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Eye, EyeOff, Flame, History, Medal, Settings, UserRound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fetchBets } from "@/lib/api/bets";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fetchBadges } from "@/lib/api/badges";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fetchLeaderboard, fetchMyStanding } from "@/lib/api/leaderboard";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BadgeGrid } from "@/components/badge-grid";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AvatarEditor } from "@/components/avatar-editor";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FavoriteTeamPicker } from "@/components/favorite-team-picker";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FormStreak } from "@/components/form-streak";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BestBetTrophy } from "@/components/best-bet-trophy";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CourtWatermark } from "@/components/court-watermark";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SeamPattern } from "@/components/seam-pattern";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WeeklyRecapCard } from "@/components/weekly-recap-card";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CountUp } from "@/components/motion/count-up";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badgeIcon } from "@/lib/badges";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netResult } from "@/lib/bet-legs";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computeWinStreak, findLeaderboardEntry } from "@/lib/dashboard";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rankTitle } from "@/lib/rank-title";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getTeamColor } from "@/lib/team-colors";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favoriteTeamAbbreviation,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formatSignedPoints, seasonLabel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ShareButton } from "@/components/share-button";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ShareImageButton } from "@/components/share-image-button";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PalmaresCard } from "@/components/palmares-card";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fetchMyPalmares } from "@/lib/api/palmares";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StatTile({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 React.ReactNode;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uppercase tracking-wide text-muted-foreground"&gt;{label}&lt;/p&gt;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className="mt-2 h-7 w-20"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font-heading text-2xl font-bold"&gt;{children}&lt;/p&gt;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 &amp;&amp; !loading &amp;&amp; &lt;p className="text-xs text-muted-foreground"&gt;{hint}&lt;/p&gt;}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ProfilePage()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[showRecap, setShowRecap] = useState(true);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profileQuery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betsQuery = useQuery({ queryKey: ["bets"], queryFn: fetchBets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standingQuery = useQuery({ queryKey: ["leaderboard", "me"], queryFn: fetchMyStanding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badgesQuery = useQuery({ queryKey: ["badges"], queryFn: fetchBadges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palmaresQuery = useQuery({ queryKey: ["palmares", "me"], queryFn: fetchMyPalmares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leaderboardQuery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2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profile = profileQuery.data;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ownEntry = findLeaderboardEntry(leaderboardQuery.data, profile?.username);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title = rankTitle(ownEntry?.rank, leaderboardQuery.data?.length);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Bénéfice net de la semaine de jeu, pas l'écart de solde : le solde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remonte à 1 000 chaque lundi.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weeklyDelta = standingQuery.data?.weekPoints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streak = computeWinStreak(betsQuery.data);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net = (betsQuery.data ?? []).reduce((sum, b) =&gt; sum + netResult(b),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L'en-tête prend les couleurs de l'équipe favorite (orange de marque sinon).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favorite = favoriteTeamAbbreviation(profile?.favoriteTeam,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favoriteTeam = favorite ? teams.get(favorite)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heroColor = favorite ? getTeamColor(favorite) : "var(--brand)";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badges = badgesQuery.data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unlocked = badges.filter((b) =&gt; b.unlocked).length;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nextBadge = badges.find((b) =&gt; !b.unlocked);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{profileQuery.isError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text-destructive"&gt;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Impossible de charger ton profil. Certaines sections ci-dessous peuvent manquer. Réessaie plus tard.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En-tête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 relative overflow-hidden rounded-3xl p-6 sm:p-8"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backgroundImage: `linear-gradient(115deg, color-mix(in srgb, ${heroColor} 22%, transparent) 0%, transparent 65%), var(--glass-tint)`,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&lt;CourtWatermark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className="decor-clip"&gt;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-right-10 top-1/2 -translate-y-1/2 rotate-12 opacity-[0.12]"&gt;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abbreviation={favoriteTeam.abbreviation} logoUrl={favoriteTeam.logoUrl} size={240}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flex flex-wrap items-center gap-5"&gt;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{profileQuery.isLoading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className="h-[72px] w-[72px] rounded-full"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number={profile.avatarNumber}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position={profile.avatarPosition}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colorway={profile.avatarColorway}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icon={profile.avatarIcon}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size="lg"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className="min-w-[10rem]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{profileQuery.isLoading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className="h-8 w-44"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className="truncate font-heading text-3xl font-bold"&gt;@{profile?.username}&lt;/h1&gt;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className="mt-2 flex flex-wrap items-center gap-2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className="rounded-full border border-primary/30 bg-primary/10 px-2.5 py-0.5 font-mono text-xs font-bold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{!leaderboardQuery.isLoading &amp;&amp; ownEntry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#{ownEntry.rank} sur {leaderboardQuery.data?.length}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abbreviation={favoriteTeam.abbreviation} logoUrl={favoriteTeam.logoUrl} size={20}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Pleine largeur sur mobile : passe sous le pseudo au lieu de l'écraser.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w-full flex-wrap gap-2 lg:w-auto"&gt;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href={`/u/${encodeURIComponent(profile.username)}`}&gt;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&lt;UserRound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Mon profil public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href="/profile/history"&gt;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&lt;History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Historique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href="/settings"&gt;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variant="ghost" size="sm" aria-label="Paramètres"&gt;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&lt;Settings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Chiffres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className="stagger-children grid grid-cols-2 gap-3 lg:grid-cols-4"&gt;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label="Points de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loading={standingQuery.isLoading}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standingQuery.data?.seasonRank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`#${standingQuery.data.seasonRank} sur ${standingQuery.data.seasonPlayers} cette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"somme de tes semaines"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{standingQuery.isError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className="text-sm text-destructive"&gt;Indisponible&lt;/span&gt;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 value={standingQuery.data?.seasonPoints ?? 0} format={(n) =&gt; formatSignedPoints(n)}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&lt;/StatTile&gt;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label="Réussite"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loading={profileQuery.isLoading}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hint={profile?.totalBets ? `sur ${profile.totalBets} ticket${profile.totalBets &gt; 1 ? "s" : ""} réglé${profile.totalBets &gt; 1 ? "s" : ""}` : "aucun ticket réglé"}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{profile?.totalBets ? &lt;CountUp value={profile.winRate} format={(n) =&gt; `${n}%`}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&lt;/StatTile&gt;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&lt;StatTile label="Série en cours" loading={betsQuery.isLoading} hint={streak &gt; 0 ? "tickets gagnés d'affilée" : "aucune série"}&gt;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 &gt; 0 &amp;&amp; &lt;Flame className="h-5 w-5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 value={streak}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&lt;/StatTile&gt;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&lt;StatTile label="Bilan" loading={betsQuery.isLoading} hint="gains moins mises, sans plancher"&gt;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className={cn(net &gt; 0 ? "text-success" : net &lt; 0 ? "text-destructive" : undefined)}&gt;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 value={net} format={(n) =&gt; `${n &gt; 0 ? "+" : ""}${n.toLocaleString("fr-FR")}`}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&lt;/StatTile&gt;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&lt;PalmaresCard palmares={palmaresQuery.data}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gap-6 lg:grid-cols-[minmax(0,1fr)_minmax(0,420px)]"&gt;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Colonne principale : jeu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gap-2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text-muted-foreground"&gt;Forme du moment&lt;/p&gt;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&lt;FormStreak bets={betsQuery.data}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&lt;BestBetTrophy bets={betsQuery.data}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className="decor-clip"&gt;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&lt;SeamPattern className="absolute -right-6 -top-6 h-[160px] w-[220px] opacity-[0.05]"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mb-3 flex flex-wrap items-end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className="flex items-center gap-2 font-heading text-lg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&lt;Medal className="h-5 w-5 text-paint"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gap-2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className="h-1.5 w-28 overflow-hidden rounded-full bg-tint/10"&gt;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className="h-full rounded-full bg-paint transition-[width] duration-700"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width: `${(unlocked / badges.length) * 100}%`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{unlocked}/{badges.length}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{nextBadge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relative mb-3 flex items-center gap-3 rounded-xl px-3 py-2.5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{createElement(badgeIcon(nextBadge.icon), { className: "h-5 w-5 shrink-0 text-paint"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className="font-medium"&gt;Prochain objectif : {nextBadge.label}.&lt;/span&gt;{"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className="text-muted-foreground"&gt;{nextBadge.description}&lt;/span&gt;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&lt;BadgeGrid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Colonne latérale : identité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items-start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w-full items-center justify-between"&gt;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text-lg font-bold"&gt;Ta carte de partage&lt;/h2&gt;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variant="ghost" size="sm" className="gap-1.5" onClick={() =&gt; setShowRecap((v) =&gt; !v)}&gt;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{showRecap ? &lt;EyeOff className="h-4 w-4" /&gt; : &lt;Eye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{showRecap ? "Masquer" : "Afficher"}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{showRecap &amp;&amp; profile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&lt;WeeklyRecapCard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username={profile.username}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weeklyDelta={weeklyDelta}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rank={ownEntry?.rank}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totalPlayers={leaderboardQuery.data?.length}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winRate={profile.winRate}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seasonLabel={`Saison ${seasonLabel()}`}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&lt;ShareImageButton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src={`/p/${encodeURIComponent(profile.username)}/carte`}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fileName={`hooppicks-${profile.username}.png`}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text="Ma semaine sur HoopPicks 🏀 Viens me défier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path={`/p/${encodeURIComponent(profile.username)}`}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text="Viens me défier sur HoopPicks, les pronostics NBA entre amis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label="Partager le lien"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 &amp;&amp; &lt;AvatarEditor profile={profile}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text-muted-foreground"&gt;Équipe favorite&lt;/p&gt;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className="mt-2 flex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abbreviation={favoriteTeam.abbreviation} logoUrl={favoriteTeam.logoUrl} size={32}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 &amp;&amp; &lt;FavoriteTeamPicker currentTeam={profile.favoriteTeam}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text-muted-foreground"&gt;E-mail&lt;/p&gt;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text-sm text-muted-foreground"&gt;{profile?.email}&lt;/p&gt;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href="/settings" className="mt-1 inline-block text-xs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Modifier dans les paramètres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frontend/app/(app)/profile/history/page.tsx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relevé de tous les mouvements du solde (mises, remboursements, remises à niveau du lundi) en tableau : description, type, date (</w:t>
      </w:r>
      <w:r>
        <w:rPr>
          <w:rFonts w:ascii="Consolas" w:cs="Consolas" w:eastAsia="Consolas" w:hAnsi="Consolas"/>
          <w:color w:val="9A3412"/>
          <w:sz w:val="18"/>
          <w:szCs w:val="18"/>
          <w:shd w:fill="EEF2F7" w:val="clear"/>
        </w:rPr>
        <w:t xml:space="preserve">formatLongDate</w:t>
      </w:r>
      <w:r>
        <w:rPr>
          <w:rFonts w:ascii="Calibri" w:cs="Calibri" w:eastAsia="Calibri" w:hAnsi="Calibri"/>
          <w:color w:val="1F2937"/>
          <w:sz w:val="22"/>
          <w:szCs w:val="22"/>
        </w:rPr>
        <w:t xml:space="preserve">) et montant signé coloré. Chargement et erreur réseau occupent une ligne entière du tableau.</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 } from "@/components/ui/badge";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TableCell,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TableHead,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"@/components/ui/table";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fetchWalletTransactions } from "@/lib/api/wallet";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TransactionType, WalletTransaction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formatLongDate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TYPE_LABELS: Record&lt;TransactionType, string&gt;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bet_win: "Pari gagné",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bet_loss: "Pari perdu",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bet_placed: "Pari engagé",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bonus: "Bonus",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HistoryPage()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["wallet-transactions"],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fetchWalletTransactions,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text-2xl font-bold"&gt;Historique des points&lt;/h1&gt;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rounded-2xl"&gt;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 className="border-b-0 shadow-[inset_0_-1px_0_var(--hairline)] hover:bg-transparent"&gt;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&lt;TableHead&gt;Description&lt;/TableHead&gt;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&lt;TableHead&gt;Type&lt;/TableHead&gt;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&lt;TableHead&gt;Date&lt;/TableHead&gt;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className="text-right"&gt;Montant&lt;/TableHead&gt;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4 }).map((_,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 key={i}&gt;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colSpan={4}&gt;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className="h-5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colSpan={4} className="text-center text-destructive"&gt;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Impossible de charger l&amp;apos;historique. Réessaie plus tard.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data?.map((tx: WalletTransaction)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 key={tx.id}&gt;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&lt;TableCell&gt;{tx.description}&lt;/TableCell&gt;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 variant="outline"&gt;{TYPE_LABELS[tx.type]}&lt;/Badge&gt;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{formatLongDate(new Date(tx.date))}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"text-right font-mono",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tx.amount &gt;= 0 ? "text-success" : "text-destructive"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{tx.amount &gt;= 0 ?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{tx.amount.toLocaleString("fr-FR")}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frontend/app/(app)/settings/page.tsx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paramètres : notifications (préférences par type et activation du push sur cet appareil, </w:t>
      </w:r>
      <w:r>
        <w:rPr>
          <w:rFonts w:ascii="Consolas" w:cs="Consolas" w:eastAsia="Consolas" w:hAnsi="Consolas"/>
          <w:color w:val="9A3412"/>
          <w:sz w:val="18"/>
          <w:szCs w:val="18"/>
          <w:shd w:fill="EEF2F7" w:val="clear"/>
        </w:rPr>
        <w:t xml:space="preserve">PushDeviceSetting</w:t>
      </w:r>
      <w:r>
        <w:rPr>
          <w:rFonts w:ascii="Calibri" w:cs="Calibri" w:eastAsia="Calibri" w:hAnsi="Calibri"/>
          <w:color w:val="1F2937"/>
          <w:sz w:val="22"/>
          <w:szCs w:val="22"/>
        </w:rPr>
        <w:t xml:space="preserve">), affichage (thème Nuit, Parquet ou système et fuseau horaire, </w:t>
      </w:r>
      <w:r>
        <w:rPr>
          <w:rFonts w:ascii="Consolas" w:cs="Consolas" w:eastAsia="Consolas" w:hAnsi="Consolas"/>
          <w:color w:val="9A3412"/>
          <w:sz w:val="18"/>
          <w:szCs w:val="18"/>
          <w:shd w:fill="EEF2F7" w:val="clear"/>
        </w:rPr>
        <w:t xml:space="preserve">DisplaySettingsCard</w:t>
      </w:r>
      <w:r>
        <w:rPr>
          <w:rFonts w:ascii="Calibri" w:cs="Calibri" w:eastAsia="Calibri" w:hAnsi="Calibri"/>
          <w:color w:val="1F2937"/>
          <w:sz w:val="22"/>
          <w:szCs w:val="22"/>
        </w:rPr>
        <w:t xml:space="preserve">), changement de pseudo, d'email et de mot de passe (mot de passe actuel exigé), et zone de suppression du compte.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useRouter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Mail, ShieldAlert, Trash2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Label } from "@/components/ui/label";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Switch } from "@/components/ui/switch";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changeEmail,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changePassword,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changeUsername,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deleteAccount,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fetchProfile,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logoutUser,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updateNotificationPreferences,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NotificationPreferences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PageHeader } from "@/components/page-header";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DisplaySettingsCard } from "@/components/settings/display-settings-card";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PushDeviceSetting } from "@/components/settings/push-device-setting";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NOTIFICATION_ROWS: { key: keyof NotificationPreferences; label: string; description: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"notifyMatchStarting",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"Coup d'envoi des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"Un match sur lequel tu as un pari en attente démarre.",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"notifyBetResults",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"Résultats de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"Un de tes tickets est gagné, perdu, ou remboursé.",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"notifyLeagueActivity",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"Activité de 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"Quelqu'un rejoint une ligue dont tu es membre.",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"notifyFavoriteTeam",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"Ton équipe 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"Elle joue dans moins d'une heure, puis son résultat final.",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NotificationsCard()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updateNotificationPreferences,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(updated)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queryClient.setQueryData(["profile"],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toast.success("Préférences enregistrées.");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toast.error("Impossible d'enregistrer. Réessaie."),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toggle(key: keyof NotificationPreferences, value: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(!profile)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notifyMatchStarting: profile.notifyMatchStarting,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notifyBetResults: profile.notifyBetResults,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notifyLeagueActivity: profile.notifyLeagueActivity,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notifyFavoriteTeam: profile.notifyFavoriteTeam,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text-muted-foreground"&gt;Notifications&lt;/p&gt;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{NOTIFICATION_ROWS.map((row)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key={row.key} className="flex items-center justify-between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font-medium"&gt;{row.label}&lt;/p&gt;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text-muted-foreground"&gt;{row.description}&lt;/p&gt;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&lt;Switch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checked={profile?.[row.key]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onCheckedChange={(checked) =&gt; toggle(row.key, checked)}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disabled={!profile || 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className="glass-hairline-t pt-4"&gt;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&lt;PushDeviceSetting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ChangeUsernameForm()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[newUsername, setNewUsername]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[password, setPassword]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[error, setError]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changeUsername(newUsername, 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(updated)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queryClient.setQueryData(["profile"],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setNewUsername("");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toast.success("Pseudo mis à jour.");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setError(err.message || "Impossible de changer le pseudo."),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font-medium"&gt;Pseudo&lt;/p&gt;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text-muted-foreground"&gt;@{profile?.username}&lt;/p&gt;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flex-col gap-2 sm:flex-row sm:items-end"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onSubmit={(e)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flex-1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htmlFor="new-username"&gt;Nouveau pseudo&lt;/Label&gt;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id="new-username"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minLength={3}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maxLength={20}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value={newUsername}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setNewUsername(e.target.value)}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placeholder="TonPseudo"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flex-1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htmlFor="username-password"&gt;Mot de passe actuel&lt;/Label&gt;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id="username-password"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setPassword(e.target.value)}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type="submit" variant="outline" disabled={mutation.isPending}&gt;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 : "Changer"}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 &amp;&amp; &lt;p className="text-sm text-destructive"&gt;{error}&lt;/p&gt;}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ChangeEmailForm()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[newEmail, setNewEmail]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[password, setPassword]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[error, setError]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changeEmail(newEmail, 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(updated)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queryClient.setQueryData(["profile"],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setNewEmail("");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toast.success("Email mis à jour.");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setError(err.message || "Impossible de changer l'email."),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font-medium"&gt;Email&lt;/p&gt;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text-muted-foreground"&gt;{profile?.email}&lt;/p&gt;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flex-col gap-2 sm:flex-row sm:items-end"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onSubmit={(e)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flex-1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htmlFor="new-email"&gt;Nouvel email&lt;/Label&gt;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id="new-email"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value={newEmail}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setNewEmail(e.target.value)}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placeholder="toi@exemple.com"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flex-1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htmlFor="email-password"&gt;Mot de passe actuel&lt;/Label&gt;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id="email-password"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setPassword(e.target.value)}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type="submit" variant="outline" disabled={mutation.isPending}&gt;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 : "Changer"}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 &amp;&amp; &lt;p className="text-sm text-destructive"&gt;{error}&lt;/p&gt;}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ChangePasswordForm()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[currentPassword, setCurrentPassword]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[newPassword, setNewPassword]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[confirmPassword, setConfirmPassword]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[error, setError]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changePassword(currentPassword, newPassword),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async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toast.success("Mot de passe changé. Reconnecte-toi.");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logoutUser();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router.push("/login");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setError(err.message || "Impossible de changer le mot de passe."),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handleSubmit(e: React.FormEvent)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(newPassword !== confirmPassword)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setError("Les mots de passe ne correspondent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(newPassword.length &lt; 8)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setError("Le mot de passe doit faire au moins 8 caractères.");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 className="flex flex-col gap-3" onSubmit={handleSubmit}&gt;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font-medium"&gt;Mot de passe&lt;/p&gt;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gap-3 sm:grid-cols-3"&gt;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htmlFor="current-password"&gt;Actuel&lt;/Label&gt;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id="current-password"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value={currentPassword}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setCurrentPassword(e.target.value)}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htmlFor="new-password"&gt;Nouveau&lt;/Label&gt;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id="new-password"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value={newPassword}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setNewPassword(e.target.value)}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htmlFor="confirm-new-password"&gt;Confirmer&lt;/Label&gt;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id="confirm-new-password"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value={confirmPassword}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setConfirmPassword(e.target.value)}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 &amp;&amp; &lt;p className="text-sm text-destructive"&gt;{error}&lt;/p&gt;}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type="submit" variant="outline" className="w-fit" disabled={mutation.isPending}&gt;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 : "Changer le mot de passe"}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DeleteAccountZone()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[armed, setArmed]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[password, setPassword]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[error, setError]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deleteAccount(password),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toast.success("Ton compte a été supprimé.");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setError(err.message || "Impossible de supprimer le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(!armed)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className="w-fit gap-1.5"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setArmed(true)}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&lt;Trash2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Supprimer mon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flex-col gap-2"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onSubmit={(e)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Cette action est irréversible : tickets, historique et ligues possédées seront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définitivement supprimés. Confirme avec ton mot de passe.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 sm:flex-row"&gt;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setPassword(e.target.value)}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placeholder="Mot de passe"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required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className="sm:max-w-xs"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type="submit" variant="destructive" disabled={mutation.isPending}&gt;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"Suppression..." : "Confirmer la suppression"}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setArmed(false);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setPassword("");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setError(null);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Annuler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 &amp;&amp; &lt;p className="text-sm text-destructive"&gt;{error}&lt;/p&gt;}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SettingsPage()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&lt;PageHeader badge="Mon compte" title="Paramètres" subtitle="Compte, notifications et affichage."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gap-6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&lt;Mail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&lt;ChangeUsernameForm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&lt;ChangeEmailForm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&lt;ChangePasswordForm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&lt;NotificationsCard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&lt;DisplaySettingsCard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className="shadow-[inset_0_0_0_1px_rgba(239,68,68,0.3)]"&gt;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uppercase tracking-wide text-destructive"&gt;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&lt;ShieldAlert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Zone dangereuse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&lt;DeleteAccountZone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frontend/app/(app)/u/[username]/page.tsx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profil public d'un autre joueur, ouvert depuis n'importe quel pseudo cliquable. Points et rangs de la saison et de la semaine, réussite, série en cours, forme, meilleur ticket, palmarès, ligues en commun, 10 derniers tickets </w:t>
      </w:r>
      <w:r>
        <w:rPr>
          <w:rFonts w:ascii="Calibri" w:cs="Calibri" w:eastAsia="Calibri" w:hAnsi="Calibri"/>
          <w:b/>
          <w:bCs/>
          <w:color w:val="1F2937"/>
          <w:sz w:val="22"/>
          <w:szCs w:val="22"/>
        </w:rPr>
        <w:t xml:space="preserve">réglés</w:t>
      </w:r>
      <w:r>
        <w:rPr>
          <w:rFonts w:ascii="Calibri" w:cs="Calibri" w:eastAsia="Calibri" w:hAnsi="Calibri"/>
          <w:color w:val="1F2937"/>
          <w:sz w:val="22"/>
          <w:szCs w:val="22"/>
        </w:rPr>
        <w:t xml:space="preserve"> (jamais ceux en attente) et badges débloqués.</w:t>
      </w:r>
    </w:p>
    <w:p>
      <w:pPr>
        <w:spacing w:after="140" w:line="276"/>
        <w:jc w:val="both"/>
      </w:pPr>
      <w:r>
        <w:rPr>
          <w:rFonts w:ascii="Calibri" w:cs="Calibri" w:eastAsia="Calibri" w:hAnsi="Calibri"/>
          <w:b/>
          <w:bCs/>
          <w:color w:val="1F2937"/>
          <w:sz w:val="22"/>
          <w:szCs w:val="22"/>
        </w:rPr>
        <w:t xml:space="preserve">Face-à-face et duel.</w:t>
      </w:r>
      <w:r>
        <w:rPr>
          <w:rFonts w:ascii="Calibri" w:cs="Calibri" w:eastAsia="Calibri" w:hAnsi="Calibri"/>
          <w:color w:val="1F2937"/>
          <w:sz w:val="22"/>
          <w:szCs w:val="22"/>
        </w:rPr>
        <w:t xml:space="preserve"> Sur le profil de quelqu'un d'autre : comparaison de la semaine avec le visiteur, et bouton pour le défier en duel (ou état du défi déjà lancé cette semaine). Partage du lien du profil.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CalendarDays, Flame, Pencil, Swords, Users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 } from "@/components/ui/badge";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CourtWatermark } from "@/components/court-watermark";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FormStreak } from "@/components/form-streak";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BestBetTrophy } from "@/components/best-bet-trophy";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fetchPublicProfile } from "@/lib/api/users";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fetchMyStanding } from "@/lib/api/leaderboard";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challengeToDuel, fetchDuels } from "@/lib/api/duels";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badgeIcon } from "@/lib/badges";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netResult } from "@/lib/bet-legs";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rankTitle } from "@/lib/rank-title";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getTeamColor } from "@/lib/team-colors";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favoriteTeamAbbreviation,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PlacedBet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formatMonthYear, formatRelativeTime, formatSignedPoints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ShareButton } from "@/components/share-button";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PalmaresCard } from "@/components/palmares-card";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Stat({ label, value, hint }: { label: string; value: React.ReactNode; hint?: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size="sm"&gt;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text-[11px] uppercase tracking-wide text-muted-foreground"&gt;{label}&lt;/p&gt;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className="mt-0.5 whitespace-nowrap font-heading text-xl font-bold sm:text-2xl"&gt;{value}&lt;/div&gt;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 &amp;&amp; &lt;p className="truncate text-xs text-muted-foreground"&gt;{hint}&lt;/p&gt;}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TICKET_STATUS: Record&lt;PlacedBet["status"], { label: string; variant: "success" | "destructive" | "secondary"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 label: "Gagné", variant: "success"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lost: { label: "Perdu", variant: "destructive"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 label: "Remboursé", variant: "secondary"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 { label: "En attente", variant: "secondary"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TicketRow({ bet }: { bet: PlacedBet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net = netResult(bet);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config = TICKET_STATUS[bet.status];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single = bet.selections.length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gap-3 py-2.5"&gt;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 variant={config.variant} className="shrink-0"&gt;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{config.label}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text-sm 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{!single &amp;&amp; &lt;span className="text-muted-foreground"&gt;Combiné ×{bet.selections.length} ·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{bet.selections.map((s) =&gt; s.label).join("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{[single ? bet.selections[0].matchLabel : null, bet.resolvedAt ? formatRelativeTime(bet.resolvedAt)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"shrink-0 font-mono text-sm font-bold",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 &gt; 0 ? "text-success" : net &lt; 0 ? "text-destructive" :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"void" ? "rendu" : formatSignedPoints(net)}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PublicProfilePage({ params }: { params: Promise&lt;{ username: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username } = use(params);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["public-profile",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fetchPublicProfile(username),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le face-à-face de la semaine : inutile sur son propre profil.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mineQuery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["leaderboard", "me"],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fetchMyStanding,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!!profile &amp;&amp; !profile.isMe,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duelsQuery = useQuery({ queryKey: ["duels"], queryFn: fetchDuels, enabled: !!profile &amp;&amp; !profile.isMe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challenge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challengeToDuel(username),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toast.success(`Défi envoyé à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["duels"]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(error) =&gt; toast.error(error instanceof Error &amp;&amp; error.message ? error.message : "Défi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className="h-40 w-full rounded-3xl"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grid-cols-2 gap-3 lg:grid-cols-4"&gt;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4 }).map((_,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key={i} className="h-20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 !profile)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items-center gap-2 py-12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text-lg font-bold"&gt;Joueur introuvable&lt;/p&gt;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"}n&amp;apos;existe pas ou n&amp;apos;est plus sur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unlockedBadges = profile.badges.filter((badge) =&gt; badge.unlocked);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favorite = favoriteTeamAbbreviation(profile.favoriteTeam,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favoriteTeam = favorite ? teams.get(favorite)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heroColor = favorite ? getTeamColor(favorite) : "var(--brand)";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title = rankTitle(profile.seasonRank ?? undefined, profile.seasonPlayers);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mine = mineQuery.data;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plural = (n: number) =&gt; (n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défi en attente ou accepté porte forcément sur la semaine en cours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autres ont expiré ou sont terminés).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currentDuel = duelsQuery.data?.find(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 =&gt; d.opponentUsername === profile.username &amp;&amp; (d.status === "pending" || d.status === "accepted")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En-tête : même habillage que sa propre page Profil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 relative overflow-hidden rounded-3xl p-6 sm:p-8"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backgroundImage: `linear-gradient(115deg, color-mix(in srgb, ${heroColor} 22%, transparent) 0%, transparent 65%), var(--glass-tint)`,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&lt;CourtWatermark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className="decor-clip"&gt;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-right-10 top-1/2 -translate-y-1/2 rotate-12 opacity-[0.12]"&gt;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abbreviation={favoriteTeam.abbreviation} logoUrl={favoriteTeam.logoUrl} size={240}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flex flex-wrap items-center gap-5"&gt;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number={profile.avatarNumber}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position={profile.avatarPosition}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colorway={profile.avatarColorway}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icon={profile.avatarIcon}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size="lg"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className="min-w-[10rem]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className="truncate font-heading text-3xl font-bold"&gt;@{profile.username}&lt;/h1&gt;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className="mt-2 flex flex-wrap items-center gap-x-3 gap-y-1.5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className="rounded-full border border-primary/30 bg-primary/10 px-2.5 py-0.5 font-mono text-xs font-bold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abbreviation={favoriteTeam.abbreviation} logoUrl={favoriteTeam.logoUrl} size={20}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{profile.memberSince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&lt;CalendarDays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depuis {formatMonthYear(profile.memberSince)}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{!profile.isMe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className="w-full lg:w-auto"&gt;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{currentDuel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href="/duels"&gt;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&lt;Swords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{currentDuel.status === "accepted"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"Duel en cours"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currentDuel.iChallenged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"Défi envoyé"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"Répondre à son défi"}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variant="lit" size="sm" disabled={challenge.isPending || duelsQuery.isLoading} onClick={() =&gt; challenge.mutate()}&gt;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&lt;Swords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Défier cette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{profile.isMe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w-full flex-wrap gap-2 lg:w-auto"&gt;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href="/profile"&gt;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&lt;Pencil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Modifier mon profil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path={`/p/${encodeURIComponent(profile.username)}`}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text="Viens me défier sur HoopPicks, les pronostics NBA entre amis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label="Partager mon profil"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Chiffres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className="stagger-children grid grid-cols-2 gap-2 sm:gap-3 lg:grid-cols-4"&gt;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label="Points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value={formatSignedPoints(profile.seasonPoints)}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hint={profile.seasonRank !== null ? `#${profile.seasonRank} sur ${profile.seasonPlayers}` : "pas encore classé"}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label="Points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value={formatSignedPoints(profile.weekPoints)}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hint={profile.weekRank !== null ? `#${profile.weekRank} sur ${profile.weekPlayers}` : "aucun ticket réglé"}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label="Réussite"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value={profile.totalBets === 0 ? "—" : `${profile.winRate}%`}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profile.totalBets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 ticket réglé"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`sur ${profile.totalBets} ticket${plural(profile.totalBets)} réglé${plural(profile.totalBets)}`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label="Série en cours"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{profile.currentStreak &gt;= 3 &amp;&amp; &lt;Flame className="h-5 w-5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{profile.currentStreak}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hint={`record : ${profile.bestStreak}`}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&lt;PalmaresCard palmares={profile.palmares}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Face-à-face de la semaine et ligues en commun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{!profile.isMe &amp;&amp; (mine || profile.commonLeagues.length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gap-3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gap-2 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&lt;Swords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Toi contre @{profile.username} cette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items-baseline justify-between gap-3 font-mono"&gt;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className={cn("text-lg font-bold", mine.weekPoints &gt;= profile.weekPoints &amp;&amp;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Toi {formatSignedPoints(mine.weekPoints)}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className={cn("text-lg font-bold", profile.weekPoints &gt; mine.weekPoints &amp;&amp;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{formatSignedPoints(profile.weekPoints)}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{mine.weekPoints === profile.weekPoints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égalité pour l'instant."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mine.weekPoints &gt; profile.weekPoints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`Tu as ${(mine.weekPoints - profile.weekPoints).toLocaleString("fr-FR")} pts d'avance.`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`Il te manque ${(profile.weekPoints - mine.weekPoints).toLocaleString("fr-FR")} pts pour passer devant.`}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{profile.commonLeagues.length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gap-2 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&lt;Users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Ligue{plural(profile.commonLeagues.length)} en commun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{profile.commonLeagues.map((name)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key={name} className="glass-inset-quiet rounded-full px-2.5 py-1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Derniers tickets et meilleur ticket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lg:grid-cols-[1fr_320px]"&gt;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text-base font-bold"&gt;Derniers tickets&lt;/h2&gt;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&lt;FormStreak bets={profile.recentTickets}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{profile.recentTickets.length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className="divide-y divide-tint/10"&gt;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{profile.recentTickets.map((bet)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&lt;TicketRow key={bet.id} bet={bet}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{profile.bestTicket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&lt;BestBetTrophy bets={[profile.bestTicket]}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Badges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className="mb-3 flex items-center justify-between"&gt;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text-lg font-bold"&gt;Badges&lt;/h2&gt;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className="text-xs font-medium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{unlockedBadges.length} sur {profile.badges.length}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Contrairement à la page Profil (BadgeGrid), on ne montre ici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badges débloqués : les verrouillés servent d'objectif perso,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 d'intérêt à les exposer sur le profil de quelqu'un d'autre.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{unlockedBadges.length === 0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text-muted-foreground"&gt;Aucun badge débloqué pour l&amp;apos;instant.&lt;/p&gt;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grid-cols-2 gap-3 sm:grid-cols-3 lg:grid-cols-4"&gt;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{unlockedBadges.map((badge)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badgeIcon(badge.icon);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key={badge.id}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className="badge-holo glass-accent relative flex flex-col items-center gap-2 overflow-hidden rounded-2xl p-4 text-center transition-transform hover:-translate-y-0.5"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className="h-6 w-6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font-medium"&gt;{badge.label}&lt;/p&gt;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className="mt-0.5 text-xs text-muted-foreground"&gt;{badge.description}&lt;/p&gt;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frontend/app/(app)/admin/page.tsx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console d'administration, réservée aux admins (le serveur vérifie de son côté). Onglets dans l'adresse (</w:t>
      </w:r>
      <w:r>
        <w:rPr>
          <w:rFonts w:ascii="Consolas" w:cs="Consolas" w:eastAsia="Consolas" w:hAnsi="Consolas"/>
          <w:color w:val="9A3412"/>
          <w:sz w:val="18"/>
          <w:szCs w:val="18"/>
          <w:shd w:fill="EEF2F7" w:val="clear"/>
        </w:rPr>
        <w:t xml:space="preserve">?onglet=</w:t>
      </w:r>
      <w:r>
        <w:rPr>
          <w:rFonts w:ascii="Calibri" w:cs="Calibri" w:eastAsia="Calibri" w:hAnsi="Calibri"/>
          <w:color w:val="1F2937"/>
          <w:sz w:val="22"/>
          <w:szCs w:val="22"/>
        </w:rPr>
        <w:t xml:space="preserve">), retrouvés après un rechargement : Vue d'ensemble, Synchros, Matchs, Paris, Utilisateurs, Messages (avec le nombre de messages ouverts, mis à jour dès qu'un message est traité), Annonces, Saison et Journal.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useEffect,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useRouter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CalendarDays, LayoutDashboard, Medal, Megaphone, MessageSquare, RefreshCw, ScrollText, ShieldCheck, Ticket, Users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BasketballLoader } from "@/components/ui/basketball-loader";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AdminOverview } from "@/components/admin/admin-overview";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AdminSyncPanel } from "@/components/admin/admin-sync-panel";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AdminMatchesPanel } from "@/components/admin/admin-matches-panel";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AdminPendingBetsPanel } from "@/components/admin/admin-pending-bets-panel";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AdminUsersPanel } from "@/components/admin/admin-users-panel";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AdminAnnouncements } from "@/components/admin/admin-announcements";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AdminFeedbackPanel } from "@/components/admin/admin-feedback-panel";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AdminAuditLog } from "@/components/admin/admin-audit-log";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AdminSeasonResults } from "@/components/admin/admin-season-results";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fetchAdminFeedback } from "@/lib/api/admin";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TABS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"apercu", label: "Vue d'ensemble", icon: LayoutDashboard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"synchros", label: "Synchros", icon: RefreshCw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"matchs", label: "Matchs", icon: CalendarDays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"paris", label: "Paris", icon: Ticket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"utilisateurs", label: "Utilisateurs", icon: Users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"messages", label: "Messages", icon: MessageSquare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"annonces", label: "Annonces", icon: Megaphone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"saison", label: "Saison", icon: Medal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"journal", label: "Journal", icon: ScrollText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Tab = (typeof TABS)[number]["value"];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AdminPage({ searchParams }: { searchParams: Promise&lt;{ onglet?: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Onglet dans l'adresse (?onglet=paris) : on y revient après un rechargement.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onglet }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[tab, setTabState] = useState&lt;Tab&gt;(TABS.some((t) =&gt; t.value === onglet) ? (onglet as Tab) : "apercu");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profileQuery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clé que l'onglet Messages : le compteur se met à jour dès qu'un message est traité.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feedbackQuery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["admin-feedback", "OPEN"],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fetchAdminFeedback("OPEN"),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!!profileQuery.data?.isAdmin,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openFeedback = feedbackQuery.data?.openCount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(profileQuery.data &amp;&amp; !profileQuery.data.isAdmin)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router.replace("/dashboard");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[profileQuery.data, 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setTab(next: Tab)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setTabState(next);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router.replace(next === "apercu" ? "/admin" : `/admin?onglet=${next}`, { scroll: false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(profileQuery.isError)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className="text-destructive"&gt;Accès impossible à vérifier. Recharger la page.&lt;/p&gt;;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(profileQuery.isLoading || !profileQuery.data?.isAdmin)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&lt;BasketballLoader label="Vérification des accès..."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className="flex items-center gap-2 font-heading text-2xl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&lt;ShieldCheck className="h-6 w-6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Console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className="glass-chrome bleed py-3 md:sticky md:top-16 md:z-20"&gt;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edge-scroll flex gap-2 overflow-x-auto pb-0.5" role="tablist" aria-label="Sections de la console"&gt;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{TABS.map(({ value, label, icon: Icon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aria-selected={tab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setTab(value)}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shrink-0 items-center gap-1.5 rounded-full px-3 py-1.5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 === value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 "messages" &amp;&amp; openFeedback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className="rounded-full bg-primary px-1.5 text-[11px] font-bold leading-4 text-primary-foreground"&gt;{openFeedback}&lt;/span&gt;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 === "apercu" &amp;&amp; &lt;AdminOverview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 === "synchros" &amp;&amp; &lt;AdminSyncPanel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 === "matchs" &amp;&amp; &lt;AdminMatchesPanel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 === "paris" &amp;&amp; &lt;AdminPendingBetsPanel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 === "utilisateurs" &amp;&amp; &lt;AdminUsersPanel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 === "messages" &amp;&amp; &lt;AdminFeedbackPanel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 === "annonces" &amp;&amp; &lt;AdminAnnouncements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 === "saison" &amp;&amp; &lt;AdminSeasonResults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 === "journal" &amp;&amp; &lt;AdminAuditLog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frontend/app/(app)/about/page.tsx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 À propos de HoopPicks », page statique : l'essentiel (points virtuels sans valeur réelle, cotes fixées à la synchro), les données conservées avec un lien vers la page Confidentialité pour le détail et vers Paramètres pour supprimer son compte, la mention « projet indépendant, non affilié à la NBA, à ses équipes ni à ESPN », et l'adresse de contact (hooppicks.app@gmail.com).</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AboutPage()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className="mx-auto flex max-w-2xl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text-2xl font-bold"&gt;À propos de HoopPicks&lt;/h1&gt;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 que c&amp;apos;est, ce que ça fait de tes données, et comment nous contacter.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className="text-base"&gt;L&amp;apos;essentiel&lt;/CardTitle&gt;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gap-2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HoopPicks est une application de pronostics sur les matchs de la saison NBA, 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className="text-foreground"&gt;points virtuels uniquement&lt;/strong&gt;. Aucun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argent réel n&amp;apos;entre ou ne sort jamais du service. Le solde affiché n&amp;apos;a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aucune valeur monétaire, ce n&amp;apos;est ni un moyen de paiement, ni un jeu d&amp;apos;argent.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cotes utilisées sont fixées à la synchronisation des matchs et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reflètent pas un marché de paris réel.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className="text-base"&gt;Tes données&lt;/CardTitle&gt;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gap-2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&lt;p&gt;Pour faire fonctionner ton compte, nous conservons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className="list-inside list-disc"&gt;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&lt;li&gt;ton pseudo et ton adresse e-mail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&lt;li&gt;ton mot de passe, uniquement sous forme hachée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&lt;li&gt;ton historique de paris, tes ligues et tes préférences de notification.&lt;/li&gt;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Ces informations ne sont ni vendues ni partagées avec des tiers. Tu peux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supprimer ton compte et toutes les données associées à tout moment, depuis{"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 href="/settings" className="text-primary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Paramètres,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l&amp;apos;action est immédiate et irréversible. Tout le détail (ce que voient les autres joueurs, nos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prestataires, tes droits) est sur la 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 href="/confidentialite" className="text-primary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Confidentialité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&lt;p&gt;HoopPicks est un projet indépendant, non affilié à la NBA, à ses équipes ni à ESPN.&lt;/p&gt;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className="text-base"&gt;Contact&lt;/CardTitle&gt;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question, un bug à signaler ? Écris-nous à{"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 href="mailto:hooppicks.app@gmail.com" className="text-primary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hooppicks.app@gmail.com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frontend/app/(app)/contact/page.tsx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 Nous écrire » : le joueur choisit le type de message (bug, question, idée, autre) et écrit ; la page d'origine (</w:t>
      </w:r>
      <w:r>
        <w:rPr>
          <w:rFonts w:ascii="Consolas" w:cs="Consolas" w:eastAsia="Consolas" w:hAnsi="Consolas"/>
          <w:color w:val="9A3412"/>
          <w:sz w:val="18"/>
          <w:szCs w:val="18"/>
          <w:shd w:fill="EEF2F7" w:val="clear"/>
        </w:rPr>
        <w:t xml:space="preserve">?depuis=</w:t>
      </w:r>
      <w:r>
        <w:rPr>
          <w:rFonts w:ascii="Calibri" w:cs="Calibri" w:eastAsia="Calibri" w:hAnsi="Calibri"/>
          <w:color w:val="1F2937"/>
          <w:sz w:val="22"/>
          <w:szCs w:val="22"/>
        </w:rPr>
        <w:t xml:space="preserve">, posé par « Signaler le problème » de l'écran d'erreur) est jointe pour reproduire un bug, et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présélectionne le type. En dessous, « Mes messages » : chaque message avec la réponse de l'équipe, qui arrive aussi dans la cloche.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MessageSquare, MessageSquareReply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fetchMyFeedback, sendFeedback } from "@/lib/api/feedback";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FEEDBACK_CATEGORIES } from "@/lib/feedback";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isStandalone } from "@/lib/install-prompt";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Feedback, FeedbackCategory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formatShortDateTime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MAX_LENGTH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STATUS_LABEL: Record&lt;Feedback["status"], string&gt;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 "En attente",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ANSWERED: "Répondu",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CLOSED: "Traité",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ContactPage({ searchParams }: { searchParams: Promise&lt;{ depuis?: string; type?: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Page d'où vient le joueur (« Signaler un problème » sur un écran d'erreur…) : de quoi reproduire un bug.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depuis, type } = use(searchParams);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[category, setCategory] = useState&lt;FeedbackCategory | null&gt;(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FEEDBACK_CATEGORIES.find((c) =&gt; c.value === type?.toUpperCase())?.value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[message, setMessage]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historyQuery = useQuery({ queryKey: ["my-feedback"], queryFn: fetchMyFeedback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sendFeedback({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category: 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 message.trim(),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depuis?.startsWith("/") ? depuis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appInstalled: isStandalone(),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toast.success("Message envoyé, merci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setCategory(null);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["my-feedback"]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"Envoi impossible, réessaie dans un 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length = message.trim().length;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valid = category !== null &amp;&amp; length &gt;= 5 &amp;&amp; length &lt;= MAX_LENGTH;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selected = FEEDBACK_CATEGORIES.find((c) =&gt; c.value === 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className="mx-auto flex max-w-2xl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text-2xl font-bold"&gt;Nous écrire&lt;/h1&gt;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bug, une question, une idée ou une remarque : réponse dans ta cloche.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role="radiogroup" aria-label="Type de message" className="grid grid-cols-2 gap-2 sm:grid-cols-4"&gt;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{FEEDBACK_CATEGORIES.map(({ value, label, icon: Icon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role="radio"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aria-checked={category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setCategory(value)}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flex-col items-center gap-1.5 rounded-xl px-3 py-3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category === value ? "glass-accent font-medium"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className="h-5 w-5"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&lt;textarea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setMessage(e.target.value)}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maxLength={MAX_LENGTH + 50}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placeholder={selected?.placeholder ?? "Ton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 w-full resize-y rounded-xl px-3 py-2 text-sm outline-none focus-visible:ring-2 focus-visible:ring-ring"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aria-label="Ton 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justify-end"&gt;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className={cn("font-mono text-xs", length &gt; MAX_LENGTH ? "text-destructive"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{length}/{MAX_LENGTH}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className="w-full sm:w-fit" disabled={!valid || mutation.isPending} onClick={() =&gt; mutation.mutate()}&gt;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"Envoi…" : "Envoyer"}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text-lg font-semibold"&gt;Mes messages&lt;/h2&gt;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{historyQuery.isLoading &amp;&amp; &lt;p className="text-sm text-muted-foreground"&gt;Chargement…&lt;/p&gt;}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{historyQuery.isError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text-destructive"&gt;Impossible de charger tes messages. Vérifie ta connexion et recharge la page.&lt;/p&gt;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{historyQuery.data?.length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text-muted-foreground"&gt;Tu ne nous as encore rien envoyé.&lt;/p&gt;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{historyQuery.data?.map((f)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&lt;FeedbackThread key={f.id} feedback={f}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FeedbackThread({ feedback }: { feedback: Feedback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category = FEEDBACK_CATEGORIES.find((c) =&gt; c.value === feedback.category);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category?.icon ?? MessageSquare;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{category?.label} · {formatShortDateTime(new Date(feedback.createdAt))}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"rounded-full px-2 py-0.5",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feedback.status === "ANSWERED" ? "bg-primary/15 text-primary" : "glass-inset-quiet"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{STATUS_LABEL[feedback.status]}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className="whitespace-pre-wrap text-sm"&gt;{feedback.message}&lt;/p&gt;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{feedback.reply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flex flex-col gap-1 rounded-xl border-l-2 border-primary 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font-medium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&lt;MessageSquareReply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Réponse de l&amp;apos;équipe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{feedback.repliedAt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className="font-normal text-muted-foreground"&gt;· {formatShortDateTime(new Date(feedback.repliedAt))}&lt;/span&gt;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className="whitespace-pre-wrap text-sm"&gt;{feedback.reply}&lt;/p&gt;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frontend/app/(app)/duels/page.tsx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duels 1 contre 1 de la semaine : lancer un défi par pseudo, défis reçus (accepter, refuser), duels de cette semaine avec une barre « toi / lui » qui montre la part de chacun dans le total des points, défis envoyés en attente de réponse (annulables) et historique avec le résultat.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Check, Swords, Trophy, X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fetchDuels, respondToDuel } from "@/lib/api/duels";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Duel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formatBankrollReset, formatSignedPoints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Opponent({ duel }: { duel: Duel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href={`/u/${encodeURIComponent(duel.opponentUsername)}`} className="flex min-w-0 items-center gap-2.5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number={duel.opponentAvatarNumber}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position={duel.opponentAvatarPosition}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colorway={duel.opponentAvatarColorway}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icon={duel.opponentAvatarIcon}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 font-semibold"&gt;@{duel.opponentUsername}&lt;/span&gt;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Barre « toi / lui » : la part de chacun dans le total des 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ScoreBar({ mine, theirs }: { mine: number; theirs: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total = mine + theirs;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share = total === 0 ? 50 : Math.round((mine / total) *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items-baseline justify-between font-mono text-sm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className={cn(mine &gt;= theirs &amp;&amp; total &gt; 0 &amp;&amp; "text-primary")}&gt;Toi {formatSignedPoints(mine)}&lt;/span&gt;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className={cn(theirs &gt; mine &amp;&amp; "text-primary")}&gt;{formatSignedPoints(theirs)}&lt;/span&gt;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h-2 overflow-hidden rounded-full bg-tint/10" aria-hidden&gt;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className="bg-primary transition-all" style={{ width: `${share}%`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RESULT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 label: "Victoire", className: "text-success"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lost: { label: "Défaite", className: "text-destructive"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tie: { label: "Égalité", className: "text-muted-foreground"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DuelsPage()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 queryKey: ["duels"], queryFn: fetchDuels, refetchInterval: 60_000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id, action }: { id: string; action: "accept" | "decline" | "cancel" }) =&gt; respondToDuel(id, 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(_, { action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toast.success(action === "accept" ? "Duel accepté, que le meilleur gagne !" : action === "decline" ? "Défi décliné." : "Défi retiré.");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["duels"]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(error) =&gt; toast.error(error instanceof Error &amp;&amp; error.message ? error.message : "Action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duels = 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incoming = duels.filter((d) =&gt; d.status === "pending" &amp;&amp; !d.iChallenged);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outgoing = duels.filter((d) =&gt; d.status === "pending" &amp;&amp; d.iChallenged);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live = duels.filter((d) =&gt; d.status === "accepted");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finished = duels.filter((d) =&gt; d.status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wins = finished.filter((d) =&gt; d.result === "won").length;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losses = finished.filter((d) =&gt; d.result === "lost").length;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className="flex items-center gap-2.5 font-heading text-2xl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&lt;Swords className="h-6 w-6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 de la semaine {formatBankrollReset()}.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{finished.length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className="mt-2 font-mono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Bilan : &lt;span className="text-success"&gt;{wins} V&lt;/span&gt; · &lt;span className="text-destructive"&gt;{losses} D&lt;/span&gt;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{finished.length - wins - losses &gt; 0 &amp;&amp; ` · ${finished.length - wins - losses} 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className="text-destructive"&gt;Impossible de charger tes duels. Réessaie plus tard.&lt;/p&gt;}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&lt;Skeleton className="h-32 w-full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duels.length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items-center gap-3 py-8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&lt;Swords className="h-8 w-8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className="max-w-sm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Aucun duel pour l&amp;apos;instant. Ouvre le profil d&amp;apos;un joueur (depuis le classement ou une ligue) et appuie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 Défier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href="/leaderboard"&gt;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size="sm"&gt;Voir le classement&lt;/Button&gt;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{incoming.length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text-sm font-bold uppercase tracking-wide text-primary"&gt;Défis reçus&lt;/h2&gt;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{incoming.map((d)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key={d.id}&gt;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flex-wrap items-center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&lt;Opponent duel={d}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variant="lit" disabled={mutation.isPending} onClick={() =&gt; mutation.mutate({ id: d.id, action: "accept"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&lt;Check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Accepter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variant="ghost" disabled={mutation.isPending} onClick={() =&gt; mutation.mutate({ id: d.id, action: "decline"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Décliner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text-sm font-bold uppercase tracking-wide text-muted-foreground"&gt;Cette semaine&lt;/h2&gt;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gap-3 lg:grid-cols-2"&gt;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{live.map((d)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key={d.id}&gt;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&lt;Opponent duel={d}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&lt;ScoreBar mine={d.myPoints ?? 0} theirs={d.opponentPoints ?? 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{outgoing.length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text-sm font-bold uppercase tracking-wide text-muted-foreground"&gt;En attente de réponse&lt;/h2&gt;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{outgoing.map((d)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key={d.id} size="sm"&gt;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items-center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&lt;Opponent duel={d}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variant="ghost" disabled={mutation.isPending} onClick={() =&gt; mutation.mutate({ id: d.id, action: "cancel"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&lt;X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Retirer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{finished.length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text-sm font-bold uppercase tracking-wide text-muted-foreground"&gt;Historique&lt;/h2&gt;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className="divide-y divide-tint/10"&gt;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{finished.map((d)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 = RESULT[d.result ?? "tie"];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key={d.id} className="flex items-center justify-between gap-3 py-2.5"&gt;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&lt;Opponent duel={d}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shrink-0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{d.myPoints ?? 0} – {d.opponentPoints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className={cn("flex items-center gap-1 text-sm font-semibold", r.className)}&gt;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{d.result === "won" &amp;&amp; &lt;Trophy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frontend/app/(app)/help/page.tsx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 Aide et support » : une recherche, les règles du jeu en cartes (points virtuels, paris sur les matchs, paris joueurs, combinés, cote boostée, quand parier, résultat d'un ticket, classement et ligues, duels, pronostics de saison, badges avec les mêmes conditions que </w:t>
      </w:r>
      <w:r>
        <w:rPr>
          <w:rFonts w:ascii="Consolas" w:cs="Consolas" w:eastAsia="Consolas" w:hAnsi="Consolas"/>
          <w:color w:val="9A3412"/>
          <w:sz w:val="18"/>
          <w:szCs w:val="18"/>
          <w:shd w:fill="EEF2F7" w:val="clear"/>
        </w:rPr>
        <w:t xml:space="preserve">BadgeService</w:t>
      </w:r>
      <w:r>
        <w:rPr>
          <w:rFonts w:ascii="Calibri" w:cs="Calibri" w:eastAsia="Calibri" w:hAnsi="Calibri"/>
          <w:color w:val="1F2937"/>
          <w:sz w:val="22"/>
          <w:szCs w:val="22"/>
        </w:rPr>
        <w:t xml:space="preserve">), puis les questions fréquentes (</w:t>
      </w:r>
      <w:r>
        <w:rPr>
          <w:rFonts w:ascii="Consolas" w:cs="Consolas" w:eastAsia="Consolas" w:hAnsi="Consolas"/>
          <w:color w:val="9A3412"/>
          <w:sz w:val="18"/>
          <w:szCs w:val="18"/>
          <w:shd w:fill="EEF2F7" w:val="clear"/>
        </w:rPr>
        <w:t xml:space="preserve">lib/help-content.ts</w:t>
      </w:r>
      <w:r>
        <w:rPr>
          <w:rFonts w:ascii="Calibri" w:cs="Calibri" w:eastAsia="Calibri" w:hAnsi="Calibri"/>
          <w:color w:val="1F2937"/>
          <w:sz w:val="22"/>
          <w:szCs w:val="22"/>
        </w:rPr>
        <w:t xml:space="preserve">). La recherche filtre sur la question </w:t>
      </w:r>
      <w:r>
        <w:rPr>
          <w:rFonts w:ascii="Calibri" w:cs="Calibri" w:eastAsia="Calibri" w:hAnsi="Calibri"/>
          <w:b/>
          <w:bCs/>
          <w:color w:val="1F2937"/>
          <w:sz w:val="22"/>
          <w:szCs w:val="22"/>
        </w:rPr>
        <w:t xml:space="preserve">et</w:t>
      </w:r>
      <w:r>
        <w:rPr>
          <w:rFonts w:ascii="Calibri" w:cs="Calibri" w:eastAsia="Calibri" w:hAnsi="Calibri"/>
          <w:color w:val="1F2937"/>
          <w:sz w:val="22"/>
          <w:szCs w:val="22"/>
        </w:rPr>
        <w:t xml:space="preserve"> la réponse, sans tenir compte des accents. Chaque réponse est un </w:t>
      </w:r>
      <w:r>
        <w:rPr>
          <w:rFonts w:ascii="Consolas" w:cs="Consolas" w:eastAsia="Consolas" w:hAnsi="Consolas"/>
          <w:color w:val="9A3412"/>
          <w:sz w:val="18"/>
          <w:szCs w:val="18"/>
          <w:shd w:fill="EEF2F7" w:val="clear"/>
        </w:rPr>
        <w:t xml:space="preserve">&lt;details&gt;</w:t>
      </w:r>
      <w:r>
        <w:rPr>
          <w:rFonts w:ascii="Calibri" w:cs="Calibri" w:eastAsia="Calibri" w:hAnsi="Calibri"/>
          <w:color w:val="1F2937"/>
          <w:sz w:val="22"/>
          <w:szCs w:val="22"/>
        </w:rPr>
        <w:t xml:space="preserve"> natif : clavier, lecteur d'écran et ouverture depuis un lien </w:t>
      </w:r>
      <w:r>
        <w:rPr>
          <w:rFonts w:ascii="Consolas" w:cs="Consolas" w:eastAsia="Consolas" w:hAnsi="Consolas"/>
          <w:color w:val="9A3412"/>
          <w:sz w:val="18"/>
          <w:szCs w:val="18"/>
          <w:shd w:fill="EEF2F7" w:val="clear"/>
        </w:rPr>
        <w:t xml:space="preserve">#ancre</w:t>
      </w:r>
      <w:r>
        <w:rPr>
          <w:rFonts w:ascii="Calibri" w:cs="Calibri" w:eastAsia="Calibri" w:hAnsi="Calibri"/>
          <w:color w:val="1F2937"/>
          <w:sz w:val="22"/>
          <w:szCs w:val="22"/>
        </w:rPr>
        <w:t xml:space="preserve"> fonctionnent sans JS ; en recherche, les réponses s'affichent déjà ouvertes.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useMemo,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ArrowRight, BookOpen, ChevronDown, Layers, Lock, Mail, Medal, MessageCircleQuestion, MessageSquare, Scale, Search, Swords, Timer, Trophy, UserRound, Zap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badgeIcon } from "@/lib/badges";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FAQ, SUPPORT_EMAIL, normalizeForSearch } from "@/lib/help-content";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Mêmes conditions que BadgeService (backend), dans le même ordre.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BADGE_RULES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"ticket", name: "Premier ticket", condition: "Place ton tout premier pari."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"repeat", name: "Habitué", condition: "10 paris placés au total."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"medal", name: "Vétéran", condition: "50 paris placés au total."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"flame", name: "Main chaude", condition: "3 paris gagnés d'affilée."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"cloud", name: "Sur un nuage", condition: "5 paris gagnés d'affilée."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"target", name: "Sniper", condition: "Au moins 10 tickets réglés avec 60 % de réussite."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"crown", name: "Roi du multiple", condition: "Un ticket d'au moins 3 sélections."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"zap", name: "Gros coup", condition: "Un ticket gagné qui rapporte au moins 500 points de plus que sa mise."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"coins", name: "Gros joueur", condition: "2 000 points misés au total."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"heart", name: "Fidèle", condition: "10 sélections en faveur de ton équipe favorite."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"eye", name: "Lucide", condition: "Un ticket gagné en pariant contre ton équipe favorite."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"users", name: "Contre la foule", condition: "Une sélection gagnante que moins de 20 % des joueurs avaient choisie (5 pronostics au moins)."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SECTIONS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 "regles", label: "Règles"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 "faq", label: "Questions fréquentes"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 "contact", label: "Contact"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RuleCard({ icon: Icon, title, children }: { icon: React.ElementType; title: string;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className="flex items-center gap-2 text-base"&gt;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h-8 w-8 items-center justify-center rounded-lg bg-primary/10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gap-2 text-sm text-muted-foreground"&gt;{children}&lt;/CardContent&gt;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HelpPage()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 setQuery]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normalizedQuery = normalizeForSearch(query.trim());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Filtre sur la question ET la réponse : on cherche "remboursé", on doit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trouver la question qui en parle même si le mot n'est que dans la réponse.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filteredGroups =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(!normalizedQuery) return FAQ;</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words = normalizedQuery.split(/\s+/);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FAQ.map((group)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 group.items.filter((item)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haystack = normalizeForSearch(`${item.question} ${item.answer}`);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words.every((word) =&gt; haystack.includes(word));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})).filter((group) =&gt; group.items.length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[normalizedQuery]);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resultCount = filteredGroups.reduce((n, g) =&gt; n + g.items.length,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isSearching = normalizedQuery.length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mailto = `mailto:${SUPPORT_EMAIL}?subject=${encodeURIComponent("HoopPicks : demande d'aide")}`;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className="mx-auto flex max-w-3xl flex-col gap-8"&gt;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text-2xl font-bold"&gt;Aide et support&lt;/h1&gt;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règles du jeu, les réponses aux questions courantes, et comment nous joindre.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mt-5"&gt;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&lt;Search className="pointer-events-none absolute left-3 top-1/2 h-4 w-4 -translate-y-1/2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setQuery(e.target.value)}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placeholder="Rechercher : combiné, remboursé, ligue, 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aria-label="Rechercher dans l'aide"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className="pl-9"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 aria-label="Sections de l'aide" className="mt-4 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{SECTIONS.map((section)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key={section.id}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href={`#${section.id}`}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className="glass-inset-quiet rounded-full px-3 py-1.5 text-sm text-muted-foreground transition-colors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{section.label}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id="regles" className="scroll-mt-24"&gt;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className="mb-4 font-heading text-lg font-bold"&gt;Règles&lt;/h2&gt;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className="reveal-children grid gap-4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 icon={Lock} title="Points virtuels uniquement"&gt;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Chaque lundi à 12h GMT, tout le monde repart avec &lt;strong className="text-foreground"&gt;1 000 points&lt;/strong&gt;{"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miser pour la semaine. Ils n&amp;apos;ont aucune valeur monétaire : rien ne s&amp;apos;achète, rien ne se retire.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 solde est un budget : il baisse à chaque mise et ne remonte qu&amp;apos;en cas de remboursement. Tes gains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vont au classement, pas sur le solde.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 icon={BookOpen} title="Paris sur les matchs"&gt;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className="flex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className="text-foreground"&gt;Vainqueur&lt;/strong&gt; (moneyline) : quelle équipe gagne le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className="text-foreground"&gt;Écart&lt;/strong&gt;{" "}(spread) : l&amp;apos;équipe doit gagner avec au moins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l&amp;apos;écart indiqué, ou perdre de moins que lui. « BOS -3.5 » : Boston doit gagner de 4 points ou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className="text-foreground"&gt;Total&lt;/strong&gt;{" "}: le score cumulé des deux équipes sera-t-il au-dessus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 en dessous de la ligne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 icon={UserRound} title="Paris joueurs"&gt;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la page d&amp;apos;un match : plus ou moins de &lt;strong className="text-foreground"&gt;points&lt;/strong&gt;,{"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className="text-foreground"&gt;rebonds&lt;/strong&gt;, &lt;strong className="text-foreground"&gt;passes&lt;/strong&gt;,{"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className="text-foreground"&gt;tirs à 3 points&lt;/strong&gt; réussis, ou points + rebonds + passes cumulés, pour les meilleurs joueurs de chaque équipe dans la statistique.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 ligne est la moyenne du joueur sur la saison, toujours en ,5 : pas d&amp;apos;égalité possible. Cote 1,96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 deux côtés. Rebonds, passes et tirs à 3 points seulement pour les joueurs qui en font (5 rebonds,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4 passes ou 2 tirs à 3 points réussis de moyenne au moins). Pas de paris joueurs en présaison.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Réglé d&amp;apos;après la feuille de match. Joueur qui ne joue pas : sélection remboursée.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 icon={Layers} title="Combinés"&gt;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Ajoute plusieurs matchs à un même ticket, jusqu&amp;apos;à 8 : les cotes se multiplient. Le ticket n&amp;apos;est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gagnant que si &lt;strong className="text-foreground"&gt;toutes&lt;/strong&gt; ses sélections le sont.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seule sélection par match dans un ticket, pari joueur compris. Mise minimum : 10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 icon={Zap} title="Cote boostée du jour"&gt;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Chaque soirée NBA, un match à l&amp;apos;affiche : le pari « vainqueur » y est payé{"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className="text-foreground"&gt;+15 %&lt;/strong&gt;. Un ticket qui le contient est limité à 100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 mise.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 icon={Timer} title="Quand parier"&gt;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les matchs de la &lt;strong className="text-foreground"&gt;semaine de jeu en cours&lt;/strong&gt;, jusqu&amp;apos;au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coup d&amp;apos;envoi. Ceux de la semaine suivante ouvrent le lundi à 12h GMT.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 cote affichée au moment où tu valides est celle appliquée : elle ne change plus ensuite. La mise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débitée dès la validation.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 icon={Scale} title="Résultat d'un ticket"&gt;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className="flex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className="text-foreground"&gt;Gagné&lt;/strong&gt; : (mise × cote totale) − mise en points au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className="text-foreground"&gt;Perdu&lt;/strong&gt; : au moins une sélection est perdante, ta mise est retirée de tes points de la semaine (jamais sous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 className="text-foreground"&gt;Remboursé&lt;/strong&gt;{" "}: le résultat tombe pile sur la ligne, ta mise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revient sur ton solde.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Dans un combiné, une sélection à égalité compte pour une cote de 1,00 : le gain est recalculé sans 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C&amp;apos;est automatique, quelques minutes après la fin du dernier match du ticket, avec une notification à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 icon={Trophy} title="Classement et ligues"&gt;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Chaque semaine te rapporte des &lt;strong className="text-foreground"&gt;points&lt;/strong&gt; : ton bilan (gains moins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mises), jamais moins de 0, et le classement additionne les semaines. Ton solde ne compte pas. Crée une ligue privée et partage son code à 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caractères pour avoir aussi votre classement entre amis.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Chaque lundi, le meilleur score de la semaine est sacré champion, sur tout HoopPicks et dans chaque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ligue : les titres s&amp;apos;affichent sur le profil.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 icon={Swords} title="Duels"&gt;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Défie un joueur sur la semaine en cours depuis son profil. S&amp;apos;il accepte, celui qui marque le plus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 de classement d&amp;apos;ici lundi 12h GMT gagne. Un duel par adversaire et par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 icon={Medal} title="Pronostics de saison"&gt;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Quatre questions pour toute la saison : le champion, les deux finalistes de conférence et le meilleur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bilan. Modifiables jusqu&amp;apos;à une semaine après le début de la saison régulière.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&lt;p&gt;Classement à part : il ne touche pas aux points de la semaine.&lt;/p&gt;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&lt;/RuleCard&gt;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className="mt-4"&gt;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className="text-base"&gt;Badges&lt;/CardTitle&gt;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className="grid gap-2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{BADGE_RULES.map((badge)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badgeIcon(badge.icon);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key={badge.name} className="glass-inset-quiet flex items-start gap-3 rounded-xl px-3 py-2.5"&gt;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className="mt-0.5 h-4 w-4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font-medium"&gt;{badge.name}&lt;/p&gt;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text-muted-foreground"&gt;{badge.condition}&lt;/p&gt;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id="faq" className="scroll-mt-24"&gt;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className="mb-1 font-heading text-lg font-bold"&gt;Questions fréquentes&lt;/h2&gt;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className="mb-3 text-sm text-muted-foreground" aria-live="polite"&gt;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{resultCount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"Aucune réponse ne correspond."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`${resultCount} réponse${resultCount &gt; 1 ? "s" : ""} pour « ${query.trim()}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className="mt-3 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{filteredGroups.map((group)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key={group.title}&gt;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&lt;h3 className="mb-2 text-xs font-bold uppercase tracking-wide text-muted-foreground"&gt;{group.title}&lt;/h3&gt;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{group.items.map((item)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&lt;details&gt; natif : clavier, lecteur d'écran et ouverture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depuis un lien #ancre fonctionnent sans JS. En recherche,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réponses s'affichent déjà ouvertes.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&lt;details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key={`${item.id}-${isSearching}`}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id={item.id}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open={isSearching}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 group scroll-mt-24 rounded-2xl"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 className="flex cursor-pointer list-none items-center justify-between gap-3 px-4 py-3 text-sm font-medium [&amp;::-webkit-details-marker]:hidden"&gt;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&lt;ChevronDown className="h-4 w-4 shrink-0 text-muted-foreground transition-transform group-open:rotate-180"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className="px-4 pb-4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&lt;p&gt;{item.answer}&lt;/p&gt;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{item.link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href={item.link.href}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className="mt-2 inline-flex items-center gap-1 text-primary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{item.link.label}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&lt;ArrowRight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&lt;/details&gt;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id="contact" className="scroll-mt-24"&gt;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className={cn(isSearching &amp;&amp; resultCount === 0 &amp;&amp; "glass-accent")}&gt;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 sm:flex-row sm:items-center sm:justify-between"&gt;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items-start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&lt;MessageCircleQuestion className="mt-0.5 h-5 w-5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{isSearching &amp;&amp; resultCount === 0 ? "Pas trouvé ta réponse ?" : "Une question, un bug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Réponse dans l&amp;apos;app, dans ta cloche.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shrink-0 flex-col gap-2 sm:items-end"&gt;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href="/contact"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className="glass-accent inline-flex items-center justify-center gap-2 rounded-xl px-4 py-2.5 text-sm font-medium"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&lt;MessageSquare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Nous écrire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 href={mailto} className="inline-flex items-center gap-1.5 text-xs text-muted-foreground hover:text-foreground"&gt;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&lt;Mail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className="mt-3 text-center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Données personnelles et mentions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href="/about" className="text-primary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propos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frontend/app/(app)/saison/page.tsx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pronostics de saison : pour chaque question (champion, finaliste de l'Est, finaliste de l'Ouest, meilleur bilan), une grille d'équipes où choisir ; les finalistes se choisissent dans leur conférence. Date limite affichée ; après le verrou, les choix sont figés, la répartition des choix de tous apparaît, puis les bonnes réponses et le classement des pronostics de saison.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Check, Lock, X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PageHeader } from "@/components/page-header";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fetchSeasonPicks, saveSeasonPick, SeasonQuestion } from "@/lib/api/season-picks";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TeamRank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formatMatchDate, formatMatchTime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finalistes se choisissent dans leur conférence.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CONFERENCE_OF: Partial&lt;Record&lt;SeasonQuestion["key"], TeamRank["conference"]&gt;&gt;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east_finalist: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west_finalist: "Ouest",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TeamGrid({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onPick,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 TeamRank[];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selected: string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onPick: (abbr: string)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grid-cols-5 gap-1.5 sm:grid-cols-8 lg:grid-cols-10"&gt;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{teams.map((t)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aria-pressed={selected === 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disabled={disabled}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onPick(t.abbreviation)}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flex-col items-center gap-1 rounded-xl p-1.5 text-[10px] font-semibold transition-all",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selected === t.abbreviation ? "glass-accent" : selected ? "opacity-45 hover:opacity-100" : "hover:bg-tint/[0.06]",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 &amp;&amp; "cursor-default hover:opacity-45"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abbreviation={t.abbreviation} logoUrl={t.logoUrl} size={30}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SeasonPicksPage()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teamsMap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[...teamsMap.values()].sort((a, b) =&gt; a.name.localeCompare(b.name));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 queryKey: ["season-picks"], queryFn: fetchSeasonPicks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[open, setOpen]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question, team }: { question: string; team: string }) =&gt; saveSeasonPick(question,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setOpen(null);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["season-picks"]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(error) =&gt; toast.error(error instanceof Error &amp;&amp; error.message ? error.message : "Pronostic non enregistré."),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deadline = data?.deadline ? new Date(data.deadline)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total = data?.questions.reduce((sum, q) =&gt; sum + q.points, 0)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&lt;PageHeader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badge={data?.season ??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title="Pronostics de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Jusqu&amp;apos;à {total} pts à la clé.{"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{data.locked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"Pronostics clos."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deadline &amp;&amp; `Jusqu'au ${formatMatchDate(deadline)} à ${formatMatchTime(deadline)}.`}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className="text-destructive"&gt;Impossible de charger les pronostics de saison. Réessaie plus tard.&lt;/p&gt;}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&lt;Skeleton className="h-60 w-full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lg:grid-cols-2"&gt;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{data.questions.map((q)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mine = data.myPicks[q.key];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result = data.results[q.key];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mine ? teamsMap.get(mine)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conference = CONFERENCE_OF[q.key];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choices = conference ? teams.filter((t) =&gt; t.conference === conference) :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split = data.community[q.key];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key={q.key}&gt;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items-start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text-base font-bold"&gt;{q.label}&lt;/h2&gt;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text-muted-foreground"&gt;{q.points} points si c&amp;apos;est juste&lt;/p&gt;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mine === result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 text-sm font-semibold text-success"&gt;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&lt;Check className="h-4 w-4" /&gt; +{q.points}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&lt;X className="h-4 w-4" /&gt;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data.locked &amp;&amp; &lt;Lock className="h-4 w-4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gap-2 font-semibold"&gt;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size={32}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className="text-sm text-muted-foreground"&gt;{data.locked ? "Pas de pronostic." : "Pas encore choisi."}&lt;/span&gt;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{!data.locked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className="text-sm font-semibold text-primary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setOpen(open === q.key ? null : q.key)}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 === q.key ? "Fermer" : mine ? "Changer" : "Choisir"}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 === q.key &amp;&amp; !data.locked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&lt;TeamGrid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teams={choices}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selected={mine}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onPick={(abbr) =&gt; mutation.mutate({ question: q.key, team: abbr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{split &amp;&amp; Object.keys(split).length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gap-1.5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{Object.entries(split)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.slice(0, 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.map(([abbr, pct])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key={abbr} className="glass-inset-quiet rounded-full px-2 py-0.5 font-mono"&gt;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 {pct}%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 &amp;&amp; data.leaderboard.length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text-sm font-bold uppercase tracking-wide text-muted-foreground"&gt;Classement des pronostics de saison&lt;/h2&gt;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className="divide-y divide-tint/10"&gt;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{data.leaderboard.map((s,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key={s.username} className="flex items-center justify-between gap-3 py-2"&gt;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className="w-6 font-mono text-sm text-muted-foreground"&gt;{i + 1}&lt;/span&gt;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href={`/u/${encodeURIComponent(s.username)}`} className="font-semibold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className="font-bold"&gt;{s.points} pts&lt;/span&gt;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className="ml-2 text-muted-foreground"&gt;{s.correct} juste{s.correct &gt; 1 ? "s" :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frontend/app/(app)/template.tsx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Enveloppe chaque page de l'espace connecté pour les transitions entre pages. Un </w:t>
      </w:r>
      <w:r>
        <w:rPr>
          <w:rFonts w:ascii="Consolas" w:cs="Consolas" w:eastAsia="Consolas" w:hAnsi="Consolas"/>
          <w:color w:val="9A3412"/>
          <w:sz w:val="18"/>
          <w:szCs w:val="18"/>
          <w:shd w:fill="EEF2F7" w:val="clear"/>
        </w:rPr>
        <w:t xml:space="preserve">template</w:t>
      </w:r>
      <w:r>
        <w:rPr>
          <w:rFonts w:ascii="Calibri" w:cs="Calibri" w:eastAsia="Calibri" w:hAnsi="Calibri"/>
          <w:color w:val="1F2937"/>
          <w:sz w:val="22"/>
          <w:szCs w:val="22"/>
        </w:rPr>
        <w:t xml:space="preserve"> et non un </w:t>
      </w:r>
      <w:r>
        <w:rPr>
          <w:rFonts w:ascii="Consolas" w:cs="Consolas" w:eastAsia="Consolas" w:hAnsi="Consolas"/>
          <w:color w:val="9A3412"/>
          <w:sz w:val="18"/>
          <w:szCs w:val="18"/>
          <w:shd w:fill="EEF2F7" w:val="clear"/>
        </w:rPr>
        <w:t xml:space="preserve">layout</w:t>
      </w:r>
      <w:r>
        <w:rPr>
          <w:rFonts w:ascii="Calibri" w:cs="Calibri" w:eastAsia="Calibri" w:hAnsi="Calibri"/>
          <w:color w:val="1F2937"/>
          <w:sz w:val="22"/>
          <w:szCs w:val="22"/>
        </w:rPr>
        <w:t xml:space="preserve"> : il est remonté à chaque navigation, donc l'ancienne page « sort » et la nouvelle « entre », ce qui déclenche les animations ; dans un layout, le contenu serait juste mis à jour. Pas d'animation au premier chargement.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ViewTransition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template (et pas layout) : il est remonté à chaque navigation, donc l'ancienne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"sort" et la nouvelle "entre", ce qui déclenche les animations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page-out/page-in. Dans le layout, le contenu serait juste mis à jour.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default="none" : pas d'animation au premier chargement ni sur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transitions qui ne sont pas des navigations.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function AppTemplate({ children }: {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&lt;ViewTransition enter="page-in" exit="page-out" default="none"&gt;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&lt;div&gt;{children}&lt;/div&gt;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&lt;/ViewTransition&gt;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1"/>
        <w:pBdr>
          <w:bottom w:val="single" w:color="C2410C" w:sz="12" w:space="6"/>
        </w:pBdr>
        <w:spacing w:after="200" w:before="240"/>
      </w:pPr>
      <w:r>
        <w:rPr>
          <w:rFonts w:ascii="Calibri" w:cs="Calibri" w:eastAsia="Calibri" w:hAnsi="Calibri"/>
          <w:b/>
          <w:bCs/>
          <w:color w:val="C2410C"/>
          <w:sz w:val="40"/>
          <w:szCs w:val="40"/>
        </w:rPr>
        <w:t xml:space="preserve">Les composants métier</w:t>
      </w:r>
    </w:p>
    <w:p>
      <w:pPr>
        <w:spacing w:after="140" w:line="276"/>
        <w:jc w:val="both"/>
      </w:pPr>
      <w:r>
        <w:rPr>
          <w:rFonts w:ascii="Calibri" w:cs="Calibri" w:eastAsia="Calibri" w:hAnsi="Calibri"/>
          <w:color w:val="1F2937"/>
          <w:sz w:val="22"/>
          <w:szCs w:val="22"/>
        </w:rPr>
        <w:t xml:space="preserve">Un composant React est simplement une fonction JavaScript (ici TypeScript) qui reçoit un objet de paramètres appelé « props » et qui retourne du JSX, c'est-à-dire une description de ce qu'il faut afficher à l'écran. Le JSX ressemble à du HTML écrit directement dans le code, mais il est compilé en instructions que React utilise pour construire puis mettre à jour la page. Quand une donnée change, React ré-exécute la fonction et compare le résultat avec ce qui est déjà affiché, pour ne modifier que ce qui a réellement bougé. On distingue par convention deux familles de composants. D'un côté les composants d'interface génériques (un bouton, une carte, un tableau, un squelette de chargement) : ils ne savent rien du basket ni des paris, ils savent juste dessiner une forme réutilisable, et ils sont documentés dans une autre section. De l'autre les composants métier, ceux couverts ici : ils connaissent les règles de HoopPicks, savent qu'un ticket ne peut contenir qu'une seule sélection par match, qu'une cote se transforme en probabilité implicite, qu'un joueur « Out » doit apparaître avec un triangle d'alerte.</w:t>
      </w:r>
    </w:p>
    <w:p>
      <w:pPr>
        <w:spacing w:after="140" w:line="276"/>
        <w:jc w:val="both"/>
      </w:pPr>
      <w:r>
        <w:rPr>
          <w:rFonts w:ascii="Calibri" w:cs="Calibri" w:eastAsia="Calibri" w:hAnsi="Calibri"/>
          <w:color w:val="1F2937"/>
          <w:sz w:val="22"/>
          <w:szCs w:val="22"/>
        </w:rPr>
        <w:t xml:space="preserve">Certains de ces composants ont besoin de partager un état entre des endroits très éloignés de la page. C'est le rôle d'un « provider » et du React Context. Le Context est un mécanisme qui permet à un composant parent de déposer une valeur dans une sorte de sac accessible à tous ses descendants, sans devoir la faire transiter manuellement de parent en enfant à chaque niveau intermédiaire (une pratique fastidieuse qu'on appelle le « prop drilling »). L'exemple parfait est le panier de paris : </w:t>
      </w:r>
      <w:r>
        <w:rPr>
          <w:rFonts w:ascii="Consolas" w:cs="Consolas" w:eastAsia="Consolas" w:hAnsi="Consolas"/>
          <w:color w:val="9A3412"/>
          <w:sz w:val="18"/>
          <w:szCs w:val="18"/>
          <w:shd w:fill="EEF2F7" w:val="clear"/>
        </w:rPr>
        <w:t xml:space="preserve">BetSlipProvider</w:t>
      </w:r>
      <w:r>
        <w:rPr>
          <w:rFonts w:ascii="Calibri" w:cs="Calibri" w:eastAsia="Calibri" w:hAnsi="Calibri"/>
          <w:color w:val="1F2937"/>
          <w:sz w:val="22"/>
          <w:szCs w:val="22"/>
        </w:rPr>
        <w:t xml:space="preserve"> enveloppe toute l'application, et le contenu du ticket doit être lisible et modifiable depuis deux endroits qui ne se connaissent pas du tout. D'un côté chaque bouton de cote, enfoui au fond d'une carte de match, elle-même dans une liste, elle-même dans une page. De l'autre le panneau latéral </w:t>
      </w:r>
      <w:r>
        <w:rPr>
          <w:rFonts w:ascii="Consolas" w:cs="Consolas" w:eastAsia="Consolas" w:hAnsi="Consolas"/>
          <w:color w:val="9A3412"/>
          <w:sz w:val="18"/>
          <w:szCs w:val="18"/>
          <w:shd w:fill="EEF2F7" w:val="clear"/>
        </w:rPr>
        <w:t xml:space="preserve">BetSlipPanel</w:t>
      </w:r>
      <w:r>
        <w:rPr>
          <w:rFonts w:ascii="Calibri" w:cs="Calibri" w:eastAsia="Calibri" w:hAnsi="Calibri"/>
          <w:color w:val="1F2937"/>
          <w:sz w:val="22"/>
          <w:szCs w:val="22"/>
        </w:rPr>
        <w:t xml:space="preserve">, monté tout en haut de la structure à côté de la navigation. Sans Context, il faudrait passer le panier et sa fonction de modification à travers dix composants qui n'en ont aucun usage. Avec le Context, chacun appelle simplement </w:t>
      </w:r>
      <w:r>
        <w:rPr>
          <w:rFonts w:ascii="Consolas" w:cs="Consolas" w:eastAsia="Consolas" w:hAnsi="Consolas"/>
          <w:color w:val="9A3412"/>
          <w:sz w:val="18"/>
          <w:szCs w:val="18"/>
          <w:shd w:fill="EEF2F7" w:val="clear"/>
        </w:rPr>
        <w:t xml:space="preserve">useBetSlip()</w:t>
      </w:r>
      <w:r>
        <w:rPr>
          <w:rFonts w:ascii="Calibri" w:cs="Calibri" w:eastAsia="Calibri" w:hAnsi="Calibri"/>
          <w:color w:val="1F2937"/>
          <w:sz w:val="22"/>
          <w:szCs w:val="22"/>
        </w:rPr>
        <w:t xml:space="preserve"> et récupère directement ce dont il a besoin.</w:t>
      </w:r>
    </w:p>
    <w:p>
      <w:pPr>
        <w:spacing w:after="140" w:line="276"/>
        <w:jc w:val="both"/>
      </w:pPr>
      <w:r>
        <w:rPr>
          <w:rFonts w:ascii="Calibri" w:cs="Calibri" w:eastAsia="Calibri" w:hAnsi="Calibri"/>
          <w:color w:val="1F2937"/>
          <w:sz w:val="22"/>
          <w:szCs w:val="22"/>
        </w:rPr>
        <w:t xml:space="preserve">Quelques hooks reviennent constamment dans cette section, et il faut les avoir en tête. Un hook est une fonction spéciale de React, toujours appelée au tout début d'un composant, qui lui donne accès à une capacité particulière. </w:t>
      </w:r>
      <w:r>
        <w:rPr>
          <w:rFonts w:ascii="Consolas" w:cs="Consolas" w:eastAsia="Consolas" w:hAnsi="Consolas"/>
          <w:color w:val="9A3412"/>
          <w:sz w:val="18"/>
          <w:szCs w:val="18"/>
          <w:shd w:fill="EEF2F7" w:val="clear"/>
        </w:rPr>
        <w:t xml:space="preserve">useState</w:t>
      </w:r>
      <w:r>
        <w:rPr>
          <w:rFonts w:ascii="Calibri" w:cs="Calibri" w:eastAsia="Calibri" w:hAnsi="Calibri"/>
          <w:color w:val="1F2937"/>
          <w:sz w:val="22"/>
          <w:szCs w:val="22"/>
        </w:rPr>
        <w:t xml:space="preserve"> donne une mémoire locale au composant : la valeur survit aux ré-affichages, et la fonction qui l'accompagne déclenche un nouvel affichage quand on la change. </w:t>
      </w:r>
      <w:r>
        <w:rPr>
          <w:rFonts w:ascii="Consolas" w:cs="Consolas" w:eastAsia="Consolas" w:hAnsi="Consolas"/>
          <w:color w:val="9A3412"/>
          <w:sz w:val="18"/>
          <w:szCs w:val="18"/>
          <w:shd w:fill="EEF2F7" w:val="clear"/>
        </w:rPr>
        <w:t xml:space="preserve">useEffect</w:t>
      </w:r>
      <w:r>
        <w:rPr>
          <w:rFonts w:ascii="Calibri" w:cs="Calibri" w:eastAsia="Calibri" w:hAnsi="Calibri"/>
          <w:color w:val="1F2937"/>
          <w:sz w:val="22"/>
          <w:szCs w:val="22"/>
        </w:rPr>
        <w:t xml:space="preserve"> exécute du code après l'affichage, typiquement pour réagir à un changement de données, lancer un minuteur ou nettoyer quelque chose au démontage. </w:t>
      </w:r>
      <w:r>
        <w:rPr>
          <w:rFonts w:ascii="Consolas" w:cs="Consolas" w:eastAsia="Consolas" w:hAnsi="Consolas"/>
          <w:color w:val="9A3412"/>
          <w:sz w:val="18"/>
          <w:szCs w:val="18"/>
          <w:shd w:fill="EEF2F7" w:val="clear"/>
        </w:rPr>
        <w:t xml:space="preserve">useMemo</w:t>
      </w:r>
      <w:r>
        <w:rPr>
          <w:rFonts w:ascii="Calibri" w:cs="Calibri" w:eastAsia="Calibri" w:hAnsi="Calibri"/>
          <w:color w:val="1F2937"/>
          <w:sz w:val="22"/>
          <w:szCs w:val="22"/>
        </w:rPr>
        <w:t xml:space="preserve"> mémorise le résultat d'un calcul et ne le recalcule que si ses dépendances ont changé, ce qui évite de refaire un tri ou une multiplication à chaque frappe au clavier. </w:t>
      </w:r>
      <w:r>
        <w:rPr>
          <w:rFonts w:ascii="Consolas" w:cs="Consolas" w:eastAsia="Consolas" w:hAnsi="Consolas"/>
          <w:color w:val="9A3412"/>
          <w:sz w:val="18"/>
          <w:szCs w:val="18"/>
          <w:shd w:fill="EEF2F7" w:val="clear"/>
        </w:rPr>
        <w:t xml:space="preserve">useContext</w:t>
      </w:r>
      <w:r>
        <w:rPr>
          <w:rFonts w:ascii="Calibri" w:cs="Calibri" w:eastAsia="Calibri" w:hAnsi="Calibri"/>
          <w:color w:val="1F2937"/>
          <w:sz w:val="22"/>
          <w:szCs w:val="22"/>
        </w:rPr>
        <w:t xml:space="preserve"> lit la valeur déposée par un provider situé plus haut. S'y ajoutent les hooks de TanStack Query, </w:t>
      </w:r>
      <w:r>
        <w:rPr>
          <w:rFonts w:ascii="Consolas" w:cs="Consolas" w:eastAsia="Consolas" w:hAnsi="Consolas"/>
          <w:color w:val="9A3412"/>
          <w:sz w:val="18"/>
          <w:szCs w:val="18"/>
          <w:shd w:fill="EEF2F7" w:val="clear"/>
        </w:rPr>
        <w:t xml:space="preserve">useQuery</w:t>
      </w:r>
      <w:r>
        <w:rPr>
          <w:rFonts w:ascii="Calibri" w:cs="Calibri" w:eastAsia="Calibri" w:hAnsi="Calibri"/>
          <w:color w:val="1F2937"/>
          <w:sz w:val="22"/>
          <w:szCs w:val="22"/>
        </w:rPr>
        <w:t xml:space="preserve"> pour lire une donnée depuis le backend (avec ses états </w:t>
      </w:r>
      <w:r>
        <w:rPr>
          <w:rFonts w:ascii="Consolas" w:cs="Consolas" w:eastAsia="Consolas" w:hAnsi="Consolas"/>
          <w:color w:val="9A3412"/>
          <w:sz w:val="18"/>
          <w:szCs w:val="18"/>
          <w:shd w:fill="EEF2F7" w:val="clear"/>
        </w:rPr>
        <w:t xml:space="preserve">isLoading</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isError</w:t>
      </w:r>
      <w:r>
        <w:rPr>
          <w:rFonts w:ascii="Calibri" w:cs="Calibri" w:eastAsia="Calibri" w:hAnsi="Calibri"/>
          <w:color w:val="1F2937"/>
          <w:sz w:val="22"/>
          <w:szCs w:val="22"/>
        </w:rPr>
        <w:t xml:space="preserve">, tous deux systématiquement gérés dans ce projet) et </w:t>
      </w:r>
      <w:r>
        <w:rPr>
          <w:rFonts w:ascii="Consolas" w:cs="Consolas" w:eastAsia="Consolas" w:hAnsi="Consolas"/>
          <w:color w:val="9A3412"/>
          <w:sz w:val="18"/>
          <w:szCs w:val="18"/>
          <w:shd w:fill="EEF2F7" w:val="clear"/>
        </w:rPr>
        <w:t xml:space="preserve">useMutation</w:t>
      </w:r>
      <w:r>
        <w:rPr>
          <w:rFonts w:ascii="Calibri" w:cs="Calibri" w:eastAsia="Calibri" w:hAnsi="Calibri"/>
          <w:color w:val="1F2937"/>
          <w:sz w:val="22"/>
          <w:szCs w:val="22"/>
        </w:rPr>
        <w:t xml:space="preserve"> pour envoyer une modification.</w:t>
      </w:r>
    </w:p>
    <w:p>
      <w:pPr>
        <w:spacing w:after="140" w:line="276"/>
        <w:jc w:val="both"/>
      </w:pPr>
      <w:r>
        <w:rPr>
          <w:rFonts w:ascii="Calibri" w:cs="Calibri" w:eastAsia="Calibri" w:hAnsi="Calibri"/>
          <w:color w:val="1F2937"/>
          <w:sz w:val="22"/>
          <w:szCs w:val="22"/>
        </w:rPr>
        <w:t xml:space="preserve">Enfin, le projet utilise un motif récurrent qu'il vaut mieux comprendre tout de suite : les « watchers ». </w:t>
      </w:r>
      <w:r>
        <w:rPr>
          <w:rFonts w:ascii="Consolas" w:cs="Consolas" w:eastAsia="Consolas" w:hAnsi="Consolas"/>
          <w:color w:val="9A3412"/>
          <w:sz w:val="18"/>
          <w:szCs w:val="18"/>
          <w:shd w:fill="EEF2F7" w:val="clear"/>
        </w:rPr>
        <w:t xml:space="preserve">BadgeUnlockWatcher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BetResultWatcher</w:t>
      </w:r>
      <w:r>
        <w:rPr>
          <w:rFonts w:ascii="Calibri" w:cs="Calibri" w:eastAsia="Calibri" w:hAnsi="Calibri"/>
          <w:color w:val="1F2937"/>
          <w:sz w:val="22"/>
          <w:szCs w:val="22"/>
        </w:rPr>
        <w:t xml:space="preserve"> sont des composants qui n'affichent presque rien : le plus souvent ils retournent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c'est-à-dire rien du tout. Leur vrai travail est de surveiller en arrière-plan les données de l'utilisateur (ses badges, ses tickets) et de déclencher une célébration visuelle (confettis et notification éphémère) dès qu'un badge est débloqué ou qu'un pari devient gagnant. Pourquoi en faire des composants plutôt que de simples fonctions ? Parce qu'une fonction ordinaire n'a pas le droit d'utiliser les hooks : seul un composant peut s'abonner à une requête via </w:t>
      </w:r>
      <w:r>
        <w:rPr>
          <w:rFonts w:ascii="Consolas" w:cs="Consolas" w:eastAsia="Consolas" w:hAnsi="Consolas"/>
          <w:color w:val="9A3412"/>
          <w:sz w:val="18"/>
          <w:szCs w:val="18"/>
          <w:shd w:fill="EEF2F7" w:val="clear"/>
        </w:rPr>
        <w:t xml:space="preserve">useQuery</w:t>
      </w:r>
      <w:r>
        <w:rPr>
          <w:rFonts w:ascii="Calibri" w:cs="Calibri" w:eastAsia="Calibri" w:hAnsi="Calibri"/>
          <w:color w:val="1F2937"/>
          <w:sz w:val="22"/>
          <w:szCs w:val="22"/>
        </w:rPr>
        <w:t xml:space="preserve">, garder une mémoire via </w:t>
      </w:r>
      <w:r>
        <w:rPr>
          <w:rFonts w:ascii="Consolas" w:cs="Consolas" w:eastAsia="Consolas" w:hAnsi="Consolas"/>
          <w:color w:val="9A3412"/>
          <w:sz w:val="18"/>
          <w:szCs w:val="18"/>
          <w:shd w:fill="EEF2F7" w:val="clear"/>
        </w:rPr>
        <w:t xml:space="preserve">useState</w:t>
      </w:r>
      <w:r>
        <w:rPr>
          <w:rFonts w:ascii="Calibri" w:cs="Calibri" w:eastAsia="Calibri" w:hAnsi="Calibri"/>
          <w:color w:val="1F2937"/>
          <w:sz w:val="22"/>
          <w:szCs w:val="22"/>
        </w:rPr>
        <w:t xml:space="preserve">, être re-exécuté automatiquement quand la donnée change, et afficher les confettis quand c'est nécessaire. En les montant une seule fois dans </w:t>
      </w:r>
      <w:r>
        <w:rPr>
          <w:rFonts w:ascii="Consolas" w:cs="Consolas" w:eastAsia="Consolas" w:hAnsi="Consolas"/>
          <w:color w:val="9A3412"/>
          <w:sz w:val="18"/>
          <w:szCs w:val="18"/>
          <w:shd w:fill="EEF2F7" w:val="clear"/>
        </w:rPr>
        <w:t xml:space="preserve">AppShell</w:t>
      </w:r>
      <w:r>
        <w:rPr>
          <w:rFonts w:ascii="Calibri" w:cs="Calibri" w:eastAsia="Calibri" w:hAnsi="Calibri"/>
          <w:color w:val="1F2937"/>
          <w:sz w:val="22"/>
          <w:szCs w:val="22"/>
        </w:rPr>
        <w:t xml:space="preserve">, on obtient une surveillance qui vit aussi longtemps que l'application reste ouverte, sur n'importe quelle page, sans qu'aucune page n'ait à y penser.</w:t>
      </w:r>
    </w:p>
    <w:p>
      <w:pPr>
        <w:pStyle w:val="Heading2"/>
        <w:keepNext/>
        <w:shd w:fill="FAFAFA" w:val="clear"/>
        <w:spacing w:after="140" w:before="360"/>
      </w:pPr>
      <w:r>
        <w:rPr>
          <w:rFonts w:ascii="Consolas" w:cs="Consolas" w:eastAsia="Consolas" w:hAnsi="Consolas"/>
          <w:b/>
          <w:bCs/>
          <w:color w:val="1F2937"/>
          <w:sz w:val="28"/>
          <w:szCs w:val="28"/>
        </w:rPr>
        <w:t xml:space="preserve">frontend/components/bet-slip-provider.tsx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contexte React du ticket en cours de constitution, partagé par toutes les pages : sélections, mise, cote totale, gain possible, ajout et retrait d'une sélection, vidage. Mêmes limites que le serveur (</w:t>
      </w:r>
      <w:r>
        <w:rPr>
          <w:rFonts w:ascii="Consolas" w:cs="Consolas" w:eastAsia="Consolas" w:hAnsi="Consolas"/>
          <w:color w:val="9A3412"/>
          <w:sz w:val="18"/>
          <w:szCs w:val="18"/>
          <w:shd w:fill="EEF2F7" w:val="clear"/>
        </w:rPr>
        <w:t xml:space="preserve">PlaceBetRequest</w:t>
      </w:r>
      <w:r>
        <w:rPr>
          <w:rFonts w:ascii="Calibri" w:cs="Calibri" w:eastAsia="Calibri" w:hAnsi="Calibri"/>
          <w:color w:val="1F2937"/>
          <w:sz w:val="22"/>
          <w:szCs w:val="22"/>
        </w:rPr>
        <w:t xml:space="preserve">) : 8 sélections au plus (au-delà, un toast l'explique) et mise minimum de 10 pts (</w:t>
      </w:r>
      <w:r>
        <w:rPr>
          <w:rFonts w:ascii="Consolas" w:cs="Consolas" w:eastAsia="Consolas" w:hAnsi="Consolas"/>
          <w:color w:val="9A3412"/>
          <w:sz w:val="18"/>
          <w:szCs w:val="18"/>
          <w:shd w:fill="EEF2F7" w:val="clear"/>
        </w:rPr>
        <w:t xml:space="preserve">MAX_SELECTIONS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MIN_STAKE</w:t>
      </w:r>
      <w:r>
        <w:rPr>
          <w:rFonts w:ascii="Calibri" w:cs="Calibri" w:eastAsia="Calibri" w:hAnsi="Calibri"/>
          <w:color w:val="1F2937"/>
          <w:sz w:val="22"/>
          <w:szCs w:val="22"/>
        </w:rPr>
        <w:t xml:space="preserve">). Une seule sélection par match : en choisir une autre sur le même match remplace la précédente. Le gain calculé ici n'est qu'un affichage : le serveur recalcule tout à la pose.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createContext, useContext, useMemo,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BetSelection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Mêmes limites que le serveur (PlaceBetRequest).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MAX_SELECTIONS = 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MIN_STAKE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BetSlipContextValue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 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stake: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setStake: (value: number)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toggleSelection: (selection: BetSelection)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clear: ()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totalOdds: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potentialPayout: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BetSlipContext = createContext&lt;BetSlipContextValue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BetSlipProvider({ children }: {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[selections, setSelections] = useState&lt;BetSelection[]&gt;([]);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[stake, setStake] = useState(0);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toggleSelection(selection: BetSelection)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setSelections((prev)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exists = prev.find((s) =&gt; s.id === selection.id);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(exists) return prev.filter((s) =&gt; s.id !== selection.id);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seule sélection active par match, pour éviter les combinaisons contradictoires (ex: pari sur les deux équipes gagnantes du même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withoutSameMatch = prev.filter((s) =&gt; s.matchId !== selection.matchId);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(withoutSameMatch.length &gt;= MAX_SELECTIONS)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toast.error(`${MAX_SELECTIONS} sélections au maximum par ticket.`, { id: "slip-full"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prev;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[...withoutSameMatch,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clear()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setSelections([]);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setStake(0);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totalOdds = useMemo(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selections.reduce((acc, s) =&gt; acc * s.odds,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potentialPayout = useMemo(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Math.round(stake * totalOdds),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[stake, totalOdds]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&lt;BetSlipContext.Provider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selections, stake, setStake, toggleSelection, clear, totalOdds, potentialPayout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&lt;/BetSlipContext.Provider&gt;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useBetSlip()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ctx = useContext(BetSlipContext);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(!ctx) throw new Error("useBetSlip doit être utilisé dans un BetSlipProvider");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ctx;</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frontend/components/bet-slip-panel.tsx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ticket. Sur mobile, réduit par défaut en pastille dans le coin, qui rebondit à chaque sélection ajoutée, et déplié seulement quand on la touche, en pleine largeur au-dessus de la barre du bas (avant, il se dépliait à chaque sélection et masquait la moitié de l'écran) ; toucher à côté le referme, comme une feuille de bas d'écran. Sur ordinateur, ouvert par défaut mais réductible, choix gardé par appareil : la carte masquait les cotes de droite de la page d'un match.</w:t>
      </w:r>
    </w:p>
    <w:p>
      <w:pPr>
        <w:spacing w:after="140" w:line="276"/>
        <w:jc w:val="both"/>
      </w:pPr>
      <w:r>
        <w:rPr>
          <w:rFonts w:ascii="Calibri" w:cs="Calibri" w:eastAsia="Calibri" w:hAnsi="Calibri"/>
          <w:b/>
          <w:bCs/>
          <w:color w:val="1F2937"/>
          <w:sz w:val="22"/>
          <w:szCs w:val="22"/>
        </w:rPr>
        <w:t xml:space="preserve">Contenu.</w:t>
      </w:r>
      <w:r>
        <w:rPr>
          <w:rFonts w:ascii="Calibri" w:cs="Calibri" w:eastAsia="Calibri" w:hAnsi="Calibri"/>
          <w:color w:val="1F2937"/>
          <w:sz w:val="22"/>
          <w:szCs w:val="22"/>
        </w:rPr>
        <w:t xml:space="preserve"> Les sélections (retirables), la cote totale, la mise, « À gagner au classement » (le bénéfice) et « Si perdu » (la mise retirée du classement), le solde de la semaine (ici plutôt qu'en haut de l'écran : c'est au moment de miser qu'on en a besoin) avec la prochaine remise à 1 000 pts, la mise minimum et le plafond de la cote boostée. Un refus du serveur (match commencé, solde, ligne d'un pari joueur qui a bougé) est affiché tel quel. Après validation, le toast peut proposer d'activer les notifications.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ChevronDown, X, Ticket as TicketIcon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MAX_SELECTIONS, MIN_STAKE, useBetSlip } from "@/components/bet-slip-provider";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fetchWallet } from "@/lib/api/wallet";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placeBet } from "@/lib/api/bets";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BetSelection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formatBankrollReset, WEEKLY_BANKROLL, formatOdds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SelectionTeamLogo, useMatchesById } from "@/components/selection-team-logo";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isBoostedSelection, useBoost } from "@/lib/boost";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offerPushNotifications } from "@/components/app-nudges";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useLocalFlag } from "@/lib/use-local-flag";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BetSlipPanel()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selections, stake, setStake, toggleSelection, clear, totalOdds, potentialPayout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useBetSlip();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wallet } = useQuery({ queryKey: ["wallet"], queryFn: fetchWallet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matchesById = useMatchesById();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boost = useBoost();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Mobile uniquement : réduit par défaut en pastille dans le coin, déplié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seulement quand on la touche. Avant, il se dépliait à chaque sélection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masquait la moitié de l'écran pendant qu'on composait un combiné.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Déplié, il prend toute la largeur : saisie de la mise + clavier,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carte « dans le coin » ferait de toute façon ~90 % d'un écran de 375px.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Chaque sélection ajoutée fait rebondir la pastille (clé qui change)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ajusté pendant le rendu, pas dans un effet.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[expanded, setExpanded]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Sur ordinateur, ouvert par défaut mais réductible : la carte masquait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cotes de droite de la page d'un match. Choix gardé par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[desktopCollapsed, setDesktopCollapsed] = useLocalFlag("ticket-reduit");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collapse()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setExpanded(false);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setDesktopCollapsed(true);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open()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setExpanded(true);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setDesktopCollapsed(false);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[previousCount, setPreviousCount] = useState(selections.length);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[bump, setBump] = useState(0);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(selections.length !== previousCount)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setPreviousCount(selections.length);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(selections.length &gt; previousCount) setBump((b) =&gt; b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selections, stake }: { selections: BetSelection[]; stake: number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placeBet(selections, 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async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clear();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["wallet"]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offered = await offerPushNotifications(queryClient,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"Ticket validé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"Active les notifications pour connaître le résultat dès qu'il tombe.",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(!offered) toast.success("Ticket validé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(error)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serveur explique le refus en clair (match commencé, solde…)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 l'affiche plutôt qu'un message générique.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message = error instanceof Error ? error.message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readable = message &amp;&amp; !message.startsWith("{") &amp;&amp; !message.startsWith("Erreur API");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toast.error(readable ? message : "Impossible de valider le ticket. Réessaie.");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(selections.length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balance = wallet?.balance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 avec la cote boostée du jour : mise plafonnée (le serveur refuse au-delà).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boostCap = boost &amp;&amp; selections.some((s) =&gt; isBoostedSelection(s, boost)) ? boost.maxStake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isStakeValid = stake &gt;= MIN_STAKE &amp;&amp; stake &lt;= balance &amp;&amp; (boostCap === null || stake &lt;= boostCap);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handleSubmit()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(!isStakeValid)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mutation.mutate({ selections, stake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{expanded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Toucher à côté referme le ticket, comme une feuille de bas d'écran.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setExpanded(false)}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className="fixed inset-0 z-50 bg-black/30 backdrop-blur-[2px] md:hidden"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{(!expanded || desktopCollapsed)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key={bump}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Mobile : juste au-dessus de la bottom nav (14px + ~68px de haut + marge).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"slip-pop fixed bottom-[calc(env(safe-area-inset-bottom,0px)+96px)] right-4 z-50 items-center gap-2 rounded-full bg-brand px-4 py-2.5 text-sm font-semibold text-brand-foreground shadow-[var(--lift-strong)] md:bottom-4",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expanded ? "hidden" :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desktopCollapsed ? "md:flex" : "md:hidden"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aria-label={`Ouvrir le ticket (${selections.length} sélection${selections.length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&lt;TicketIcon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 ({selections.length})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className="font-mono"&gt;{formatOdds(totalOdds)}&lt;/span&gt;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"glass island fixed inset-x-0 bottom-0 z-50 overflow-hidden rounded-t-2xl pb-[env(safe-area-inset-bottom)]",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"md:inset-x-auto md:bottom-4 md:right-4 md:w-80 md:rounded-2xl md:pb-0",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!expanded &amp;&amp; "hidden",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desktopCollapsed ? "md:hidden" : "md:block"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Bordure haute lumineuse orange → cyan, signature visuelle du BetSlip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className="h-[3px] w-full bg-gradient-to-r from-primary via-live to-primary"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px-4 py-3 shadow-[inset_0_-1px_0_var(--hairline)]"&gt;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gap-2 font-heading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&lt;TicketIcon className="h-4 w-4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 ({selections.length}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className="font-normal text-muted-foreground"&gt;/{MAX_SELECTIONS}&lt;/span&gt;)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onClick={collapse} aria-label="Réduire le ticket"&gt;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&lt;ChevronDown className="h-4 w-4 text-muted-foreground hover:text-foreground"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onClick={clear} aria-label="Vider le ticket"&gt;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&lt;X className="h-4 w-4 text-muted-foreground hover:text-foreground"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max-h-56 flex-col gap-2 overflow-y-auto 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{selections.map((s)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key={s.id}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className="glass-inset-quiet flex items-center justify-between rounded-xl px-3 py-2 text-sm"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items-center gap-2.5"&gt;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&lt;SelectionTeamLogo selection={s} matchesById={matchesById} size={28}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text-xs text-muted-foreground"&gt;{s.matchLabel}&lt;/p&gt;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className="font-medium"&gt;{s.label}&lt;/p&gt;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font-bold text-primary"&gt;{formatOdds(s.odds)}&lt;/span&gt;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onClick={() =&gt; toggleSelection(s)} aria-label="Retirer"&gt;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&lt;X className="h-3.5 w-3.5 text-muted-foreground hover:text-destructive"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 p-4 shadow-[inset_0_1px_0_var(--hairline)]"&gt;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className="text-muted-foreground"&gt;Cote totale&lt;/span&gt;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font-bold"&gt;{formatOdds(totalOdds)}&lt;/span&gt;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min={MIN_STAKE}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placeholder={`Mise en points (${MIN_STAKE} minimum)`}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value={stake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setStake(Number(e.target.value))}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gap-0.5"&gt;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className="text-muted-foreground"&gt;À gagner au classement&lt;/span&gt;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font-bold text-success"&gt;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+{Math.max(0, potentialPayout - stake).toLocaleString("fr-FR")}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&lt;span&gt;Si perdu&lt;/span&gt;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className="font-mono"&gt;−{(stake || 0).toLocaleString("fr-FR")} pts au classement&lt;/span&gt;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solde vit ici plutôt qu'en haut de l'écran : c'est au moment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miser qu'on en a besoin. En haut, les points de classement.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className={cn("text-xs", stake &gt; balance ? "text-destructive"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{stake &gt; 0 &amp;&amp; stake &lt; MIN_STAKE &amp;&amp; &lt;span className="block text-destructive"&gt;Mise minimum : {MIN_STAKE} pts.&lt;/span&gt;}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{boostCap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className={cn("block", stake &gt; boostCap &amp;&amp; "text-destructive")}&gt;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Cote boostée : mise limitée à {boostCap} pts sur ce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{stake &gt; balance ? "Solde insuffisant : " : "Solde de la semaine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font-semibold"&gt;{balance.toLocaleString("fr-FR")} pts&lt;/span&gt;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repart à {WEEKLY_BANKROLL.toLocaleString("fr-FR")} {formatBankrollReset()}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variant="lit"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onClick={handleSubmit}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disabled={!isStakeValid || 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className="w-full"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"Validation..." : "Valider le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frontend/components/odds-button.tsx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bouton d'une cote (cible tactile de 44 px) : ajoute ou retire la sélection du ticket, avec la cote, et en option deux chiffres de nature différente, chacun avec sa légende : les chances de victoire déduites des cotes (vainqueur seulement : écart et total ont la même cote des deux côtés, donc toujours 50 %) et la part des paris des joueurs sur ce côté (rien si personne n'a encore parié sur ce marché). Pour la cote boostée, la cote d'origine s'affiche barrée à côté. Flash quand la cote vient de changer (</w:t>
      </w:r>
      <w:r>
        <w:rPr>
          <w:rFonts w:ascii="Consolas" w:cs="Consolas" w:eastAsia="Consolas" w:hAnsi="Consolas"/>
          <w:color w:val="9A3412"/>
          <w:sz w:val="18"/>
          <w:szCs w:val="18"/>
          <w:shd w:fill="EEF2F7" w:val="clear"/>
        </w:rPr>
        <w:t xml:space="preserve">useOddsTrend</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Flame, TrendingDown, TrendingUp, Users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useBetSlip } from "@/components/bet-slip-provider";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BetSelection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useOddsTrend } from "@/lib/odds-trend";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formatOdds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impliedProbability,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boostedFrom,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Cote boostée du jour : la cote d'origine, affichée barrée à côté de la boostée.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boostedFrom?: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 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Libellé du bouton s'il doit être plus court que celui du ticket (paris joueurs).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0-100, chances de victoire marge retirée (cf. winChances), uniquement pour le vainqueur : spread/total ont la même cote des deux côtés, donc toujours 50 %.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impliedProbability?: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0-100, part des paris de la communauté sur ce côté : null/undefined si personne n'a encore parié sur ce marché.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communityPct?: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selections, toggleSelection } = useBetSlip();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isActive = selections.some((s) =&gt; s.id === selection.id);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trend = useOddsTrend(selection.id, selection.odds);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toggleSelection(selection);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min-h-11 = 44px : cible tactile. rounded-xl et non rounded-md.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border + bg-secondary/50 → glass-inset (liseré, pas de bordure).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min-h-11 flex-1 flex-col items-center justify-center rounded-xl px-2 py-1.5 text-xs transition-all",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isActive ? "glass-accent" : "glass-inset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boostedFrom !== undefined &amp;&amp; !isActive &amp;&amp; "shadow-[inset_0_0_0_1px_var(--brand)]"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className="truncate"&gt;{label ?? selection.label}&lt;/span&gt;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gap-0.5 font-mono font-bold transition-colors duration-500",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!isActive &amp;&amp; "text-foreground",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trend === "up" &amp;&amp; "text-success",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trend === "down" &amp;&amp; "text-destructive"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{boostedFrom !== undefined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&lt;Flame className="h-3 w-3 shrink-0 text-primary" aria-label="Cote boostée"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className="mr-0.5 font-normal text-muted-foreground line-through"&gt;{formatOdds(boostedFrom)}&lt;/span&gt;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{trend === "up" &amp;&amp; &lt;TrendingUp className="h-3 w-3 shrink-0"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{trend === "down" &amp;&amp; &lt;TrendingDown className="h-3 w-3 shrink-0"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{formatOdds(selection.odds)}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{(impliedProbability !== undefined || communityPct !== undefined)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 font-mono text-[10px]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chiffres de nature différente : chacun porte sa légende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(texte ou icône + infobulle), sinon on les confondait.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{impliedProbability !== undefined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title="Chances de victoire selon les cotes"&gt;{Math.round(impliedProbability)}% chances&lt;/span&gt;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{communityPct !== undefined &amp;&amp; communityPct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title="Part des joueurs HoopPicks qui ont choisi ce camp"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aria-label={`${communityPct}% des joueurs ont choisi ce camp`}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&lt;Users className="h-2.5 w-2.5" aria-hidden="true"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frontend/components/match-odds-row.tsx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cotes d'un match en trois marchés (vainqueur, écart, total), sous forme d'</w:t>
      </w:r>
      <w:r>
        <w:rPr>
          <w:rFonts w:ascii="Consolas" w:cs="Consolas" w:eastAsia="Consolas" w:hAnsi="Consolas"/>
          <w:color w:val="9A3412"/>
          <w:sz w:val="18"/>
          <w:szCs w:val="18"/>
          <w:shd w:fill="EEF2F7" w:val="clear"/>
        </w:rPr>
        <w:t xml:space="preserve">OddsButton</w:t>
      </w:r>
      <w:r>
        <w:rPr>
          <w:rFonts w:ascii="Calibri" w:cs="Calibri" w:eastAsia="Calibri" w:hAnsi="Calibri"/>
          <w:color w:val="1F2937"/>
          <w:sz w:val="22"/>
          <w:szCs w:val="22"/>
        </w:rPr>
        <w:t xml:space="preserve">. Le pari « vainqueur » du match boosté reçoit la cote boostée. Les chances de victoire, tirées des cotes marge retirée (somme = 100 %), ne sont montrées que pour le vainqueur.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OddsButton } from "@/components/odds-button";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useBoost } from "@/lib/boost";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winChances, formatLine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MatchOddsRow({ match }: { match: 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odds } =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Cote boostée du jour : le pari « vainqueur » de ce match payé +15 %.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boost = useBoost();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boosted = boost?.matchId === match.id ? boost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Chances de victoire tirées des cotes, marge retirée (somme = 100 %).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Seulement pour le vainqueur : spread/total ont la même cote des deux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côtés, le chiffre serait toujours 50 %.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[awayImpliedProbability, homeImpliedProbability] = winChances(odds.moneylineAway, odds.moneylineHome);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pct = match.pickPercentages;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className="mt-3 flex flex-col gap-2" onClick={(e) =&gt; e.stopPropagation()}&gt;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impliedProbability={awayImpliedProbability}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communityPct={pct?.moneylineAwayPct}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boostedFrom={boosted ? odds.moneylineAway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`${match.id}-moneyline-away`,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`${match.awayTeam.name} vs ${match.homeTeam.name}`,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"moneyline",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`${match.awayTeam.abbreviation} (V)`,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boosted ? boosted.awayOdds : odds.moneylineAway,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impliedProbability={homeImpliedProbability}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communityPct={pct?.moneylineHomePct}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boostedFrom={boosted ? odds.moneylineHome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`${match.id}-moneyline-home`,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`${match.awayTeam.name} vs ${match.homeTeam.name}`,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"moneyline",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 "home",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`${match.homeTeam.abbreviation} (V)`,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boosted ? boosted.homeOdds : odds.moneylineHome,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communityPct={pct?.spreadAwayPct}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`${match.id}-spread-away`,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`${match.awayTeam.name} vs ${match.homeTeam.name}`,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"spread",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`${match.awayTeam.abbreviation} ${odds.spreadValue &gt; 0 ? "-" : "+"}${formatLine(Math.abs(odds.spreadValue))}`,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odds.spreadOddsAway,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communityPct={pct?.spreadHomePct}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`${match.id}-spread-home`,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`${match.awayTeam.name} vs ${match.homeTeam.name}`,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"spread",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 "home",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`${match.homeTeam.abbreviation} ${odds.spreadValue &gt; 0 ? "+" : "-"}${formatLine(Math.abs(odds.spreadValue))}`,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odds.spreadOddsHome,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communityPct={pct?.totalOverPct}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`${match.id}-total-over`,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`${match.awayTeam.name} vs ${match.homeTeam.name}`,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 "over",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`Plus de ${formatLine(odds.totalValue)}`,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odds.totalOddsOver,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communityPct={pct?.totalUnderPct}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`${match.id}-total-under`,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`${match.awayTeam.name} vs ${match.homeTeam.name}`,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"total",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 "under",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`Moins de ${formatLine(odds.totalValue)}`,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odds.totalOddsUnder,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frontend/components/match-card.tsx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carte d'un match ouvert dans la liste : face-à-face des deux équipes (fondu à leurs couleurs, filigranes, logos qui « volent » vers la page du match), heure ou statut du direct (score du direct ESPN quand il y en a un), phase, mes paris en attente (</w:t>
      </w:r>
      <w:r>
        <w:rPr>
          <w:rFonts w:ascii="Consolas" w:cs="Consolas" w:eastAsia="Consolas" w:hAnsi="Consolas"/>
          <w:color w:val="9A3412"/>
          <w:sz w:val="18"/>
          <w:szCs w:val="18"/>
          <w:shd w:fill="EEF2F7" w:val="clear"/>
        </w:rPr>
        <w:t xml:space="preserve">MyBetChip</w:t>
      </w:r>
      <w:r>
        <w:rPr>
          <w:rFonts w:ascii="Calibri" w:cs="Calibri" w:eastAsia="Calibri" w:hAnsi="Calibri"/>
          <w:color w:val="1F2937"/>
          <w:sz w:val="22"/>
          <w:szCs w:val="22"/>
        </w:rPr>
        <w:t xml:space="preserve">) et les cotes (</w:t>
      </w:r>
      <w:r>
        <w:rPr>
          <w:rFonts w:ascii="Consolas" w:cs="Consolas" w:eastAsia="Consolas" w:hAnsi="Consolas"/>
          <w:color w:val="9A3412"/>
          <w:sz w:val="18"/>
          <w:szCs w:val="18"/>
          <w:shd w:fill="EEF2F7" w:val="clear"/>
        </w:rPr>
        <w:t xml:space="preserve">MatchOddsRow</w:t>
      </w:r>
      <w:r>
        <w:rPr>
          <w:rFonts w:ascii="Calibri" w:cs="Calibri" w:eastAsia="Calibri" w:hAnsi="Calibri"/>
          <w:color w:val="1F2937"/>
          <w:sz w:val="22"/>
          <w:szCs w:val="22"/>
        </w:rPr>
        <w:t xml:space="preserve">). Trois colonnes égales sur les côtés, pour que le logo NBA reste pile au centre. Au survol, le verre s'éclaircit.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Heart, Swords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MatchStatusBadge } from "@/components/match-status-badge";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MatchStageBadge } from "@/components/match-stage-badge";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useLiveStatus, withLiveScore } from "@/lib/live";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MyBetChip } from "@/components/my-bet-chip";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MatchOddsRow } from "@/components/match-odds-row";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FaceOffTeams, TeamWatermarks, faceOffBackground } from "@/components/match-face-off";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NbaLogo } from "@/components/nba-logo";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isRivalryMatchup } from "@/lib/rivalries";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useFavoriteTeam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formatKickoffCountdown, formatMatchDate, formatMatchTime, isBettable, bettingClosedReason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MatchCard({ match: synced }: { match: 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live = useLiveStatus(synced);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match = withLiveScore(synced,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date = new Date(match.date);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isRivalry = isRivalryMatchup(match.homeTeam.abbreviation, match.awayTeam.abbreviation);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countdown = match.status === "scheduled" ? formatKickoffCountdown(match.date)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team: favorite } = useFavoriteTeam();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isFavorite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 &amp;&amp; (match.homeTeam.abbreviation === favorite.abbreviation || match.awayTeam.abbreviation === favorite.abbreviation);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href={`/matches/${match.id}`}&gt;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style={faceOffBackground(match)}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hover éclaircit le verre au lieu de changer la bordure.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"relative overflow-hidden transition-shadow hover:shadow-[inset_0_1px_0_rgba(255,255,255,0.30),inset_0_0_0_1px_rgba(255,122,26,0.30),var(--lift)]",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isRivalry &amp;&amp; "shadow-[inset_0_1px_0_rgba(255,255,255,0.22),inset_0_0_0_1px_rgba(255,122,26,0.35),var(--lift)]"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&lt;TeamWatermarks match={match}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{isRivalry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flex items-center gap-1.5 bg-primary/[0.12] px-4 py-1.5 shadow-[inset_0_-1px_0_rgba(255,122,26,0.25)]"&gt;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&lt;Swords className="h-3 w-3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text-[10px] font-bold tracking-wide uppercase text-[var(--primary-lit)]"&gt;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Rivalité historique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className="relative 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Trois colonnes égales sur les côtés : le logo NBA reste pile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centre, aligné sur le « VS » du face-à-face en dessous.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grid-cols-[1fr_auto_1fr] items-start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&lt;MatchStatusBadge status={match.status}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&lt;NbaLogo size={22} className="mt-0.5"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items-end gap-1 text-right"&gt;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{formatMatchDate(date)}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{formatMatchTime(date)}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{countdown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className="rounded-full bg-amber-500/15 px-2 py-0.5 font-mono text-[10px] font-bold text-amber-500 light:text-amber-800"&gt;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{countdown}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{(isFavorite || (match.type &amp;&amp; match.type !== "regular"))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className="mt-2 flex flex-wrap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&lt;MatchStageBadge match={match}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{isFavorite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 rounded-full bg-primary/10 px-2 py-0.5 text-[10px] font-bold uppercase tracking-wide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&lt;Heart className="h-3 w-3 fill-current"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Ton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&lt;FaceOffTeams match={match} morph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px-6 pb-4"&gt;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&lt;MyBetChip match={match} className="mb-1"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{isBettable(match)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&lt;MatchOddsRow match={match}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match.status === "finished" ? null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className="glass-inset-quiet mt-3 rounded-xl px-3 py-2 text-center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{bettingClosedReason(match)}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frontend/components/match-status-badge.tsx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badge de statut d'un match (à venir, en direct, terminé). Pendant le match, avec le direct ESPN, il affiche le quart-temps et le chrono (« 3e QT · 5:42 ») à la place de « En direct ».</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Badge } from "@/components/ui/badge";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MatchStatus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LiveStatus, liveClockLabel } from "@/lib/live";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trois états d'un match. Après le lot 2, plus aucune classe écrite à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main : les variantes `secondary` / `live` / `success` du Badge portent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liserés, donc un changement de grammaire visuelle se fait en un seul endroit.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STATUS_CONFIG: Record&lt;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string; variant: "secondary" | "live" | "success"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scheduled: { label: "À venir", variant: "secondary"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 { label: "En direct", variant: "live"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finished: { label: "Terminé", variant: "success"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 : quart-temps et chrono du direct à la place de « En direct », quand on les a.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MatchStatusBadge({ status, live }: { status: MatchStatus; live?: LiveStatus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config = STATUS_CONFIG[status] ?? STATUS_CONFIG.scheduled;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label = status === "live" &amp;&amp; live ? liveClockLabel(live) : config.label;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 variant={config.variant} className="font-mono"&gt;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 === "live"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className="mr-0.5 h-1.5 w-1.5 shrink-0 animate-pulse rounded-full bg-live"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frontend/components/team-logo.tsx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TeamLogo</w:t>
      </w:r>
      <w:r>
        <w:rPr>
          <w:rFonts w:ascii="Calibri" w:cs="Calibri" w:eastAsia="Calibri" w:hAnsi="Calibri"/>
          <w:color w:val="1F2937"/>
          <w:sz w:val="22"/>
          <w:szCs w:val="22"/>
        </w:rPr>
        <w:t xml:space="preserve"> : le logo officiel de l'équipe (CDN ESPN) quand il est connu, sinon un disque de couleur avec le sigle. Si l'image ne se charge pas (CDN bloqué, réseau coupé), repli sur le disque plutôt qu'une image cassée ; une image rendue côté serveur peut échouer avant que React soit branché, son état est donc vérifié au montage. </w:t>
      </w:r>
      <w:r>
        <w:rPr>
          <w:rFonts w:ascii="Consolas" w:cs="Consolas" w:eastAsia="Consolas" w:hAnsi="Consolas"/>
          <w:color w:val="9A3412"/>
          <w:sz w:val="18"/>
          <w:szCs w:val="18"/>
          <w:shd w:fill="EEF2F7" w:val="clear"/>
        </w:rPr>
        <w:t xml:space="preserve">MorphingTeamLogo</w:t>
      </w:r>
      <w:r>
        <w:rPr>
          <w:rFonts w:ascii="Calibri" w:cs="Calibri" w:eastAsia="Calibri" w:hAnsi="Calibri"/>
          <w:color w:val="1F2937"/>
          <w:sz w:val="22"/>
          <w:szCs w:val="22"/>
        </w:rPr>
        <w:t xml:space="preserve"> : la variante qui « vole » d'une page à l'autre (transition de vue du navigateur), avec un nom unique par page (</w:t>
      </w:r>
      <w:r>
        <w:rPr>
          <w:rFonts w:ascii="Consolas" w:cs="Consolas" w:eastAsia="Consolas" w:hAnsi="Consolas"/>
          <w:color w:val="9A3412"/>
          <w:sz w:val="18"/>
          <w:szCs w:val="18"/>
          <w:shd w:fill="EEF2F7" w:val="clear"/>
        </w:rPr>
        <w:t xml:space="preserve">teamLogoMorphName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useRef, useState, ViewTransition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getTeamColor } from "@/lib/team-colors";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Variante qui "vole" d'une page à l'autre : deux MorphingTeamLogo de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morphName, l'un sur la page quittée et l'autre sur la page d'arrivée, sont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animés par le navigateur comme un seul objet qui change de taille et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place. morphName doit être unique sur une même page (React avertit sinon).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MorphingTeamLogo({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morphName,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React.ComponentProps&lt;typeof TeamLogo&gt; &amp; { morphName: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&lt;ViewTransition name={morphName} share="team-morph"&gt;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&lt;/ViewTransition&gt;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teamLogoMorphName(matchId: string, side: "home" | "away")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`team-logo-${matchId}-${side}`;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Logo officiel (CDN ESPN) quand disponible, sinon le disque de couleur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sigle qu'on utilisait déjà avant : jamais bloquant si logoUrl est encore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 (équipe pas encore synchronisée, cf. EspnStandingsService).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 28,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abbreviation: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logoUrl?: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Image injoignable (CDN ESPN bloqué, réseau coupé) : repli sur le disque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couleur plutôt qu'une image cassée avec son texte de remplacement.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[failedUrl, setFailedUrl]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imgRef = useRef&lt;HTMLImageElement&gt;(null);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image rendue côté serveur peut échouer avant que React soit branché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onError ne part alors jamais, on vérifie son état au montage.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img = imgRef.current;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(img &amp;&amp; logoUrl &amp;&amp; img.complete &amp;&amp; img.naturalWidth === 0) setFailedUrl(logoUrl);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(logoUrl &amp;&amp; failedUrl !== logoUrl)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ref={imgRef}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=&gt; setFailedUrl(logoUrl)}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className={cn("shrink-0 object-contain",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className={cn("flex shrink-0 items-center justify-center rounded-full font-mono font-bold text-white",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backgroundColor: getTeamColor(abbreviation),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fontSize: size * 0.32,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frontend/components/team-roster.tsx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L'effectif actuel d'une équipe (ESPN), avec photo, numéro, poste, moyennes et statut de blessure ; un joueur ouvre sa fiche. Avant, on ne pouvait que chercher un joueur dans balldontlie, qui ne distingue pas actifs et retraités.</w:t>
      </w:r>
    </w:p>
    <w:p>
      <w:pPr>
        <w:spacing w:after="140" w:line="276"/>
        <w:jc w:val="both"/>
      </w:pPr>
      <w:r>
        <w:rPr>
          <w:rFonts w:ascii="Calibri" w:cs="Calibri" w:eastAsia="Calibri" w:hAnsi="Calibri"/>
          <w:b/>
          <w:bCs/>
          <w:color w:val="1F2937"/>
          <w:sz w:val="22"/>
          <w:szCs w:val="22"/>
        </w:rPr>
        <w:t xml:space="preserve">Jour de match (</w:t>
      </w:r>
      <w:r>
        <w:rPr>
          <w:rFonts w:ascii="Consolas" w:cs="Consolas" w:eastAsia="Consolas" w:hAnsi="Consolas"/>
          <w:color w:val="9A3412"/>
          <w:sz w:val="18"/>
          <w:szCs w:val="18"/>
          <w:shd w:fill="EEF2F7" w:val="clear"/>
        </w:rPr>
        <w:t xml:space="preserve">matchday</w:t>
      </w:r>
      <w:r>
        <w:rPr>
          <w:rFonts w:ascii="Calibri" w:cs="Calibri" w:eastAsia="Calibri" w:hAnsi="Calibri"/>
          <w:color w:val="1F2937"/>
          <w:sz w:val="22"/>
          <w:szCs w:val="22"/>
        </w:rPr>
        <w:t xml:space="preserve">).</w:t>
      </w:r>
      <w:r>
        <w:rPr>
          <w:rFonts w:ascii="Calibri" w:cs="Calibri" w:eastAsia="Calibri" w:hAnsi="Calibri"/>
          <w:b/>
          <w:bCs/>
          <w:color w:val="1F2937"/>
          <w:sz w:val="22"/>
          <w:szCs w:val="22"/>
        </w:rPr>
        <w:t xml:space="preserve"> Sur la page d'un match, seulement la rotation probable (ESPN ne publie pas la feuille de match avant le coup d'envoi) : les 12 joueurs les plus utilisés en minutes, hors forfaits ; puis les « Grands absents » (forfaits à 15 minutes de moyenne ou plus), et un lien vers l'effectif complet.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AlertTriangle, ChevronRight, UserX, Users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fetchTeamRoster } from "@/lib/api/teams";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PlayerCardDialog } from "@/components/player-card-dialog";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RosterPlayer, Team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Jour de match : la rotation probable (ESPN ne publie pas la feuille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avant le coup d'envoi) = les plus utilisés en minutes, hors forfaits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puis les forfaits qui comptent vraiment dans la rotation.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ROTATION_SIZE = 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KEY_ABSENCE_MINUTES = 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isOut = (p: RosterPlayer) =&gt; p.injuryStatus?.toLowerCase() === "out";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byMinutes = (a: RosterPlayer, b: RosterPlayer) =&gt; (b.minutesPerGame ?? -1) - (a.minutesPerGame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PlayerRow({ player, onSelect }: { player: RosterPlayer; onSelect: (p: RosterPlayer) =&gt; void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onSelect(player)}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w-full items-center gap-2 rounded-md px-1.5 py-1 text-left transition-colors hover:bg-tint/5"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{player.headshotUrl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src={player.headshotUrl}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className="h-7 w-7 shrink-0 rounded-full bg-tint/10 object-cover"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h-7 w-7 shrink-0 items-center justify-center rounded-full bg-tint/10 font-mono text-[10px]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{player.jersey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items-baseline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{player.jersey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className="mr-1.5 font-mono text-xs text-muted-foreground"&gt;#{player.jersey}&lt;/span&gt;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{player.firstName} {player.lastName}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{player.injuryStatus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&lt;AlertTriangle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className="ml-1.5 inline-block h-3 w-3 text-amber-500 light:text-amber-800"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aria-label={player.injuryStatus}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{player.position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className="shrink-0 font-mono text-xs text-muted-foreground"&gt;{player.position}&lt;/span&gt;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{player.pointsPerGame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font-mono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{player.pointsPerGame.toFixed(1)} pts · {player.reboundsPerGame?.toFixed(1)} reb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{player.assistsPerGame?.toFixed(1)} pd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{player.statsSeasonLabel &amp;&amp; ` (${player.statsSeasonLabel})`}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Effectif actuel de l'équipe, sourcé depuis ESPN (voir EspnRosterService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côté backend). Avant, on ne pouvait que "chercher" un joueur dans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balldontlie : son free tier ne distingue pas actif/retraité, un listing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brut aurait mélangé l'effectif du moment avec des décennies d'historique.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`matchday` : page d'un match, seulement la rotation probable et les grands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absents, avec un lien vers l'effectif complet (page de l'équipe).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TeamRoster({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matchday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Pick&lt;Team, "id" | "name" | "abbreviation" | "logoUrl"&gt;;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matchday?: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teamId =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[selectedPlayer, setSelectedPlayer] = useState&lt;RosterPlayer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["team-roster",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fetchTeamRoster(teamId),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rotation = (data ?? []).filter((p) =&gt; !isOut(p)).sort(byMinutes).slice(0, ROTATION_SIZE);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absents = (data ?? []).filter((p) =&gt; isOut(p) &amp;&amp; (p.minutesPerGame ?? 0) &gt;= KEY_ABSENCE_MINUTES).sort(byMinutes);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font-semibold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size={22}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&lt;Users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{matchday ? `Rotation probable : ${team.name}` : `Effectif : ${team.name}`}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className="h-5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className="h-5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className="h-5 w-3/4"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className="text-sm text-destructive"&gt;Impossible de charger l&amp;apos;effectif.&lt;/p&gt;}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data &amp;&amp; data.length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text-muted-foreground"&gt;Effectif pas encore disponible pour cette équipe.&lt;/p&gt;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data &amp;&amp; data.length &gt; 0 &amp;&amp; matchday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className="flex flex-col gap-1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{rotation.map((player)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key={player.id}&gt;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&lt;PlayerRow player={player} onSelect={setSelectedPlayer}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{absents.length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className="mt-1 flex flex-col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font-semibold uppercase tracking-wide text-destructive"&gt;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&lt;UserX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Grands absents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className="flex flex-col gap-1 text-sm opacity-80"&gt;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{absents.map((player)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key={player.id}&gt;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&lt;PlayerRow player={player} onSelect={setSelectedPlayer}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href={`/teams/${team.id}`}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gap-1 self-start text-xs font-medium text-primary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 l&amp;apos;effectif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&lt;ChevronRight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data &amp;&amp; data.length &gt; 0 &amp;&amp; !matchday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className="flex flex-col gap-1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{data.map((player)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key={player.id}&gt;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&lt;PlayerRow player={player} onSelect={setSelectedPlayer}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&lt;PlayerCardDialog player={selectedPlayer} onOpenChange={(open) =&gt; !open &amp;&amp; setSelectedPlayer(null)}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frontend/components/player-card.tsx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C'est la « vraie » carte de joueur, au format portrait façon carte à collectionner, à ne pas confondre avec </w:t>
      </w:r>
      <w:r>
        <w:rPr>
          <w:rFonts w:ascii="Consolas" w:cs="Consolas" w:eastAsia="Consolas" w:hAnsi="Consolas"/>
          <w:color w:val="9A3412"/>
          <w:sz w:val="18"/>
          <w:szCs w:val="18"/>
          <w:shd w:fill="EEF2F7" w:val="clear"/>
        </w:rPr>
        <w:t xml:space="preserve">PlayerAvatar</w:t>
      </w:r>
      <w:r>
        <w:rPr>
          <w:rFonts w:ascii="Calibri" w:cs="Calibri" w:eastAsia="Calibri" w:hAnsi="Calibri"/>
          <w:color w:val="1F2937"/>
          <w:sz w:val="22"/>
          <w:szCs w:val="22"/>
        </w:rPr>
        <w:t xml:space="preserve"> (le cercle compact utilisé dans les listes denses et la barre du haut). Elle affiche en grand le numéro de maillot, le pseudo, le poste et le style de jeu de l'utilisateur, sur un fond dégradé qui reprend la palette choisie. On la retrouve dans </w:t>
      </w:r>
      <w:r>
        <w:rPr>
          <w:rFonts w:ascii="Consolas" w:cs="Consolas" w:eastAsia="Consolas" w:hAnsi="Consolas"/>
          <w:color w:val="9A3412"/>
          <w:sz w:val="18"/>
          <w:szCs w:val="18"/>
          <w:shd w:fill="EEF2F7" w:val="clear"/>
        </w:rPr>
        <w:t xml:space="preserve">AvatarEditor</w:t>
      </w:r>
      <w:r>
        <w:rPr>
          <w:rFonts w:ascii="Calibri" w:cs="Calibri" w:eastAsia="Calibri" w:hAnsi="Calibri"/>
          <w:color w:val="1F2937"/>
          <w:sz w:val="22"/>
          <w:szCs w:val="22"/>
        </w:rPr>
        <w:t xml:space="preserve">, où elle sert d'aperçu en direct pendant que l'utilisateur personnalise sa carte.</w:t>
      </w:r>
    </w:p>
    <w:p>
      <w:pPr>
        <w:spacing w:after="140" w:line="276"/>
        <w:jc w:val="both"/>
      </w:pPr>
      <w:r>
        <w:rPr>
          <w:rFonts w:ascii="Calibri" w:cs="Calibri" w:eastAsia="Calibri" w:hAnsi="Calibri"/>
          <w:b/>
          <w:bCs/>
          <w:color w:val="1F2937"/>
          <w:sz w:val="22"/>
          <w:szCs w:val="22"/>
        </w:rPr>
        <w:t xml:space="preserve">Props.</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username</w:t>
      </w:r>
      <w:r>
        <w:rPr>
          <w:rFonts w:ascii="Calibri" w:cs="Calibri" w:eastAsia="Calibri" w:hAnsi="Calibri"/>
          <w:color w:val="1F2937"/>
          <w:sz w:val="22"/>
          <w:szCs w:val="22"/>
        </w:rPr>
        <w:t xml:space="preserve"> (chaîne, obligatoire) : le pseudo affiché en bas de carte.</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number</w:t>
      </w:r>
      <w:r>
        <w:rPr>
          <w:rFonts w:ascii="Calibri" w:cs="Calibri" w:eastAsia="Calibri" w:hAnsi="Calibri"/>
          <w:color w:val="1F2937"/>
          <w:sz w:val="22"/>
          <w:szCs w:val="22"/>
        </w:rPr>
        <w:t xml:space="preserve"> (nombre, obligatoire) : le numéro de maillot.</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position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AvatarPosition</w:t>
      </w:r>
      <w:r>
        <w:rPr>
          <w:rFonts w:ascii="Calibri" w:cs="Calibri" w:eastAsia="Calibri" w:hAnsi="Calibri"/>
          <w:color w:val="1F2937"/>
          <w:sz w:val="22"/>
          <w:szCs w:val="22"/>
        </w:rPr>
        <w:t xml:space="preserve">, obligatoire) : le poste (PG, SG, SF, PF ou C).</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colorway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AvatarColorway</w:t>
      </w:r>
      <w:r>
        <w:rPr>
          <w:rFonts w:ascii="Calibri" w:cs="Calibri" w:eastAsia="Calibri" w:hAnsi="Calibri"/>
          <w:color w:val="1F2937"/>
          <w:sz w:val="22"/>
          <w:szCs w:val="22"/>
        </w:rPr>
        <w:t xml:space="preserve">, obligatoire) : la clé de palette de couleurs.</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icon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AvatarIcon</w:t>
      </w:r>
      <w:r>
        <w:rPr>
          <w:rFonts w:ascii="Calibri" w:cs="Calibri" w:eastAsia="Calibri" w:hAnsi="Calibri"/>
          <w:color w:val="1F2937"/>
          <w:sz w:val="22"/>
          <w:szCs w:val="22"/>
        </w:rPr>
        <w:t xml:space="preserve">, obligatoire) : la clé du style de jeu, associée à une icône et un libellé.</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className</w:t>
      </w:r>
      <w:r>
        <w:rPr>
          <w:rFonts w:ascii="Calibri" w:cs="Calibri" w:eastAsia="Calibri" w:hAnsi="Calibri"/>
          <w:color w:val="1F2937"/>
          <w:sz w:val="22"/>
          <w:szCs w:val="22"/>
        </w:rPr>
        <w:t xml:space="preserve"> (chaîne, optionnelle) : classes CSS supplémentaires.</w:t>
      </w:r>
    </w:p>
    <w:p>
      <w:pPr>
        <w:spacing w:after="140" w:line="276"/>
        <w:jc w:val="both"/>
      </w:pPr>
      <w:r>
        <w:rPr>
          <w:rFonts w:ascii="Calibri" w:cs="Calibri" w:eastAsia="Calibri" w:hAnsi="Calibri"/>
          <w:b/>
          <w:bCs/>
          <w:color w:val="1F2937"/>
          <w:sz w:val="22"/>
          <w:szCs w:val="22"/>
        </w:rPr>
        <w:t xml:space="preserve">Les catalogues importés depuis </w:t>
      </w:r>
      <w:r>
        <w:rPr>
          <w:rFonts w:ascii="Consolas" w:cs="Consolas" w:eastAsia="Consolas" w:hAnsi="Consolas"/>
          <w:color w:val="9A3412"/>
          <w:sz w:val="18"/>
          <w:szCs w:val="18"/>
          <w:shd w:fill="EEF2F7" w:val="clear"/>
        </w:rPr>
        <w:t xml:space="preserve">player-avatar.tsx</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AVATAR_COLORWAYS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AVATAR_ICONS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AVATAR_POSITIONS</w:t>
      </w:r>
      <w:r>
        <w:rPr>
          <w:rFonts w:ascii="Calibri" w:cs="Calibri" w:eastAsia="Calibri" w:hAnsi="Calibri"/>
          <w:color w:val="1F2937"/>
          <w:sz w:val="22"/>
          <w:szCs w:val="22"/>
        </w:rPr>
        <w:t xml:space="preserve"> sont définis dans le fichier </w:t>
      </w:r>
      <w:r>
        <w:rPr>
          <w:rFonts w:ascii="Consolas" w:cs="Consolas" w:eastAsia="Consolas" w:hAnsi="Consolas"/>
          <w:color w:val="9A3412"/>
          <w:sz w:val="18"/>
          <w:szCs w:val="18"/>
          <w:shd w:fill="EEF2F7" w:val="clear"/>
        </w:rPr>
        <w:t xml:space="preserve">player-avatar.tsx</w:t>
      </w:r>
      <w:r>
        <w:rPr>
          <w:rFonts w:ascii="Calibri" w:cs="Calibri" w:eastAsia="Calibri" w:hAnsi="Calibri"/>
          <w:color w:val="1F2937"/>
          <w:sz w:val="22"/>
          <w:szCs w:val="22"/>
        </w:rPr>
        <w:t xml:space="preserve"> (détaillé juste après dans ce document) et réutilisés ici : ce sont les mêmes tables qui pilotent aussi bien le cercle compact que cette carte complète, pour que les deux représentations restent toujours cohérentes entre elles.</w:t>
      </w:r>
    </w:p>
    <w:p>
      <w:pPr>
        <w:spacing w:after="140" w:line="276"/>
        <w:jc w:val="both"/>
      </w:pPr>
      <w:r>
        <w:rPr>
          <w:rFonts w:ascii="Calibri" w:cs="Calibri" w:eastAsia="Calibri" w:hAnsi="Calibri"/>
          <w:b/>
          <w:bCs/>
          <w:color w:val="1F2937"/>
          <w:sz w:val="22"/>
          <w:szCs w:val="22"/>
        </w:rPr>
        <w:t xml:space="preserve">Le même filet de sécurité que </w:t>
      </w:r>
      <w:r>
        <w:rPr>
          <w:rFonts w:ascii="Consolas" w:cs="Consolas" w:eastAsia="Consolas" w:hAnsi="Consolas"/>
          <w:color w:val="9A3412"/>
          <w:sz w:val="18"/>
          <w:szCs w:val="18"/>
          <w:shd w:fill="EEF2F7" w:val="clear"/>
        </w:rPr>
        <w:t xml:space="preserve">PlayerAvatar</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palette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iconEntry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safePosition</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safeNumber</w:t>
      </w:r>
      <w:r>
        <w:rPr>
          <w:rFonts w:ascii="Calibri" w:cs="Calibri" w:eastAsia="Calibri" w:hAnsi="Calibri"/>
          <w:color w:val="1F2937"/>
          <w:sz w:val="22"/>
          <w:szCs w:val="22"/>
        </w:rPr>
        <w:t xml:space="preserve"> reprennent exactement le même mécanisme de repli que celui expliqué en détail dans la section </w:t>
      </w:r>
      <w:r>
        <w:rPr>
          <w:rFonts w:ascii="Consolas" w:cs="Consolas" w:eastAsia="Consolas" w:hAnsi="Consolas"/>
          <w:color w:val="9A3412"/>
          <w:sz w:val="18"/>
          <w:szCs w:val="18"/>
          <w:shd w:fill="EEF2F7" w:val="clear"/>
        </w:rPr>
        <w:t xml:space="preserve">player-avatar.tsx</w:t>
      </w:r>
      <w:r>
        <w:rPr>
          <w:rFonts w:ascii="Calibri" w:cs="Calibri" w:eastAsia="Calibri" w:hAnsi="Calibri"/>
          <w:color w:val="1F2937"/>
          <w:sz w:val="22"/>
          <w:szCs w:val="22"/>
        </w:rPr>
        <w:t xml:space="preserve"> : une clé absente des catalogues (compte ancien, valeur corrompue) retombe sur une valeur par défaut plutôt que de faire planter le rendu, et le numéro est toujours ramené dans l'intervalle 0-99.</w:t>
      </w:r>
    </w:p>
    <w:p>
      <w:pPr>
        <w:spacing w:after="140" w:line="276"/>
        <w:jc w:val="both"/>
      </w:pPr>
      <w:r>
        <w:rPr>
          <w:rFonts w:ascii="Calibri" w:cs="Calibri" w:eastAsia="Calibri" w:hAnsi="Calibri"/>
          <w:b/>
          <w:bCs/>
          <w:color w:val="1F2937"/>
          <w:sz w:val="22"/>
          <w:szCs w:val="22"/>
        </w:rPr>
        <w:t xml:space="preserve">Le grand numéro en filigrane.</w:t>
      </w:r>
      <w:r>
        <w:rPr>
          <w:rFonts w:ascii="Calibri" w:cs="Calibri" w:eastAsia="Calibri" w:hAnsi="Calibri"/>
          <w:color w:val="1F2937"/>
          <w:sz w:val="22"/>
          <w:szCs w:val="22"/>
        </w:rPr>
        <w:t xml:space="preserve"> Un </w:t>
      </w:r>
      <w:r>
        <w:rPr>
          <w:rFonts w:ascii="Consolas" w:cs="Consolas" w:eastAsia="Consolas" w:hAnsi="Consolas"/>
          <w:color w:val="9A3412"/>
          <w:sz w:val="18"/>
          <w:szCs w:val="18"/>
          <w:shd w:fill="EEF2F7" w:val="clear"/>
        </w:rPr>
        <w:t xml:space="preserve">span</w:t>
      </w:r>
      <w:r>
        <w:rPr>
          <w:rFonts w:ascii="Calibri" w:cs="Calibri" w:eastAsia="Calibri" w:hAnsi="Calibri"/>
          <w:color w:val="1F2937"/>
          <w:sz w:val="22"/>
          <w:szCs w:val="22"/>
        </w:rPr>
        <w:t xml:space="preserve"> positionné en absolu, décalé hors du cadre (</w:t>
      </w:r>
      <w:r>
        <w:rPr>
          <w:rFonts w:ascii="Consolas" w:cs="Consolas" w:eastAsia="Consolas" w:hAnsi="Consolas"/>
          <w:color w:val="9A3412"/>
          <w:sz w:val="18"/>
          <w:szCs w:val="18"/>
          <w:shd w:fill="EEF2F7" w:val="clear"/>
        </w:rPr>
        <w:t xml:space="preserve">-bottom-6 -right-3</w:t>
      </w:r>
      <w:r>
        <w:rPr>
          <w:rFonts w:ascii="Calibri" w:cs="Calibri" w:eastAsia="Calibri" w:hAnsi="Calibri"/>
          <w:color w:val="1F2937"/>
          <w:sz w:val="22"/>
          <w:szCs w:val="22"/>
        </w:rPr>
        <w:t xml:space="preserve">) et à peine visible (</w:t>
      </w:r>
      <w:r>
        <w:rPr>
          <w:rFonts w:ascii="Consolas" w:cs="Consolas" w:eastAsia="Consolas" w:hAnsi="Consolas"/>
          <w:color w:val="9A3412"/>
          <w:sz w:val="18"/>
          <w:szCs w:val="18"/>
          <w:shd w:fill="EEF2F7" w:val="clear"/>
        </w:rPr>
        <w:t xml:space="preserve">text-white/10</w:t>
      </w:r>
      <w:r>
        <w:rPr>
          <w:rFonts w:ascii="Calibri" w:cs="Calibri" w:eastAsia="Calibri" w:hAnsi="Calibri"/>
          <w:color w:val="1F2937"/>
          <w:sz w:val="22"/>
          <w:szCs w:val="22"/>
        </w:rPr>
        <w:t xml:space="preserve">), affiche le numéro en très grande taille derrière le contenu principal. Purement décoratif, marqué </w:t>
      </w:r>
      <w:r>
        <w:rPr>
          <w:rFonts w:ascii="Consolas" w:cs="Consolas" w:eastAsia="Consolas" w:hAnsi="Consolas"/>
          <w:color w:val="9A3412"/>
          <w:sz w:val="18"/>
          <w:szCs w:val="18"/>
          <w:shd w:fill="EEF2F7" w:val="clear"/>
        </w:rPr>
        <w:t xml:space="preserve">aria-hidden</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select-none</w:t>
      </w:r>
      <w:r>
        <w:rPr>
          <w:rFonts w:ascii="Calibri" w:cs="Calibri" w:eastAsia="Calibri" w:hAnsi="Calibri"/>
          <w:color w:val="1F2937"/>
          <w:sz w:val="22"/>
          <w:szCs w:val="22"/>
        </w:rPr>
        <w:t xml:space="preserve"> pour ne pas interférer avec la sélection de texte ni la lecture d'écran.</w:t>
      </w:r>
    </w:p>
    <w:p>
      <w:pPr>
        <w:spacing w:after="140" w:line="276"/>
        <w:jc w:val="both"/>
      </w:pPr>
      <w:r>
        <w:rPr>
          <w:rFonts w:ascii="Calibri" w:cs="Calibri" w:eastAsia="Calibri" w:hAnsi="Calibri"/>
          <w:b/>
          <w:bCs/>
          <w:color w:val="1F2937"/>
          <w:sz w:val="22"/>
          <w:szCs w:val="22"/>
        </w:rPr>
        <w:t xml:space="preserve">La structure en trois zones.</w:t>
      </w:r>
      <w:r>
        <w:rPr>
          <w:rFonts w:ascii="Calibri" w:cs="Calibri" w:eastAsia="Calibri" w:hAnsi="Calibri"/>
          <w:color w:val="1F2937"/>
          <w:sz w:val="22"/>
          <w:szCs w:val="22"/>
        </w:rPr>
        <w:t xml:space="preserve"> En haut, une pastille noire semi-transparente affiche le poste à gauche et l'icône de style de jeu à droite (avec un </w:t>
      </w:r>
      <w:r>
        <w:rPr>
          <w:rFonts w:ascii="Consolas" w:cs="Consolas" w:eastAsia="Consolas" w:hAnsi="Consolas"/>
          <w:color w:val="9A3412"/>
          <w:sz w:val="18"/>
          <w:szCs w:val="18"/>
          <w:shd w:fill="EEF2F7" w:val="clear"/>
        </w:rPr>
        <w:t xml:space="preserve">title</w:t>
      </w:r>
      <w:r>
        <w:rPr>
          <w:rFonts w:ascii="Calibri" w:cs="Calibri" w:eastAsia="Calibri" w:hAnsi="Calibri"/>
          <w:color w:val="1F2937"/>
          <w:sz w:val="22"/>
          <w:szCs w:val="22"/>
        </w:rPr>
        <w:t xml:space="preserve"> pour le nom complet du style au survol). En bas, un dégradé du noir vers la transparence (</w:t>
      </w:r>
      <w:r>
        <w:rPr>
          <w:rFonts w:ascii="Consolas" w:cs="Consolas" w:eastAsia="Consolas" w:hAnsi="Consolas"/>
          <w:color w:val="9A3412"/>
          <w:sz w:val="18"/>
          <w:szCs w:val="18"/>
          <w:shd w:fill="EEF2F7" w:val="clear"/>
        </w:rPr>
        <w:t xml:space="preserve">bg-gradient-to-t</w:t>
      </w:r>
      <w:r>
        <w:rPr>
          <w:rFonts w:ascii="Calibri" w:cs="Calibri" w:eastAsia="Calibri" w:hAnsi="Calibri"/>
          <w:color w:val="1F2937"/>
          <w:sz w:val="22"/>
          <w:szCs w:val="22"/>
        </w:rPr>
        <w:t xml:space="preserve">) sert de fond à un bloc qui empile le numéro en très gros, le pseudo en majuscules tronqué (</w:t>
      </w:r>
      <w:r>
        <w:rPr>
          <w:rFonts w:ascii="Consolas" w:cs="Consolas" w:eastAsia="Consolas" w:hAnsi="Consolas"/>
          <w:color w:val="9A3412"/>
          <w:sz w:val="18"/>
          <w:szCs w:val="18"/>
          <w:shd w:fill="EEF2F7" w:val="clear"/>
        </w:rPr>
        <w:t xml:space="preserve">truncate</w:t>
      </w:r>
      <w:r>
        <w:rPr>
          <w:rFonts w:ascii="Calibri" w:cs="Calibri" w:eastAsia="Calibri" w:hAnsi="Calibri"/>
          <w:color w:val="1F2937"/>
          <w:sz w:val="22"/>
          <w:szCs w:val="22"/>
        </w:rPr>
        <w:t xml:space="preserve">) si trop long, et le libellé du style de jeu en petit.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AvatarColorway, AvatarIcon, AvatarPosition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AVATAR_COLORWAYS, AVATAR_ICONS, AVATAR_POSITIONS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PlayerCardProps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"Vraie" carte de joueur : format portrait façon carte à collectionner,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contrairement à PlayerAvatar (le cercle compact utilisé dans les listes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la barre du haut). Même filet de sécurité sur les valeurs (voir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PlayerAvatar) puisqu'elle affiche les mêmes données personnalisables.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PlayerCard({ username, number, position, colorway, icon, className }: PlayerCardProps)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palette = AVATAR_COLORWAYS[colorway] ?? AVATAR_COLORWAYS.orange;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iconEntry = AVATAR_ICONS[icon] ?? AVATAR_ICONS.dunk;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iconEntry.icon;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safePosition = AVATAR_POSITIONS.includes(position) ? position : "PG";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safeNumber = Number.isFinite(number) ? Math.max(0, Math.min(99, number))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"badge-holo relative aspect-[3/4] w-40 shrink-0 overflow-hidden rounded-xl border border-white/15 shadow-lg shadow-black/30",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`linear-gradient(160deg, ${palette.from} 0%, ${palette.to} 60%, #0B1120 140%)`,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Grand numéro en filigrane, purement décoratif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className="pointer-events-none absolute -bottom-6 -right-3 select-none font-heading text-[130px] font-black leading-none text-white/10"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{safeNumber}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flex items-center justify-between 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className="rounded-full bg-black/30 px-2 py-0.5 font-mono text-[10px] font-bold tracking-wide text-white"&gt;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{safePosition}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h-6 w-6 items-center justify-center rounded-full bg-black/30" title={iconEntry.label}&gt;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className="h-3.5 w-3.5 text-white"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inset-x-0 bottom-0 flex flex-col gap-0.5 bg-gradient-to-t from-black/70 via-black/20 to-transparent p-3 pt-8"&gt;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text-4xl font-black leading-none text-white"&gt;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#{safeNumber}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 text-xs font-bold uppercase tracking-wide text-white"&gt;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className="text-[10px] text-white/70"&gt;{iconEntry.label}&lt;/span&gt;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frontend/components/player-card-dialog.tsx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fiche d'un joueur, ouverte partout où un joueur apparaît : photo, équipe, poste, taille, poids, statut de blessure, moyennes de la saison (avec leur libellé de saison) et ses 5 derniers matchs (résultat, minutes, points, rebonds, passes), lus chez ESPN à l'ouverture.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Dialog, DialogContent, DialogTitle } from "@/components/ui/dialog";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 } from "@/components/ui/badge";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fetchPlayerRecentGames } from "@/lib/api/players";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RosterPlayer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StatCell({ label, value }: { label: string; value: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items-center gap-0.5 rounded-lg bg-tint/5 px-2 py-2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text-base font-bold"&gt;{value}&lt;/span&gt;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className="text-[10px] uppercase tracking-wide text-muted-foreground"&gt;{label}&lt;/span&gt;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INJURY_BADGE_STYLE: Record&lt;string, string&gt;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 "border-destructive/40 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"Day-To-Day": "border-amber-500/40 text-amber-500 light:text-amber-800",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RecentForm({ playerId }: { playerId: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Appel ESPN en direct à l'ouverture de la carte, pas de pré-synchro (voir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PlayerController.recentGames côté backend) : d'où le chargement notable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ici, contrairement aux moyennes saison déjà en base.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["player-recent-games", playerId],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fetchPlayerRecentGames(playerId),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className="mt-4 flex flex-col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className="h-4 w-32"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className="h-6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className="h-6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 !data || data.length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className="mb-2 text-xs text-muted-foreground"&gt;Forme récente (5 derniers matchs)&lt;/p&gt;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className="flex flex-col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{data.map((g)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key={g.date}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justify-between gap-2 rounded-lg bg-tint/5 px-2.5 py-1.5 text-xs"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"font-mono font-bold",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g.result === "W" ? "text-emerald-500 light:text-emerald-800" : g.result === "L" ? "text-destructive" :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{g.result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className="text-muted-foreground"&gt;vs {g.opponentAbbreviation ??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{g.points} pts · {g.rebounds} reb · {g.assists} pd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PlayerCardDialog({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 RosterPlayer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 (open: boolean)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 open={player !== null} onOpenChange={onOpenChange}&gt;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&lt;DialogContent className="max-w-md"&gt;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{player.headshotUrl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src={player.headshotUrl}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alt={`${player.firstName} ${player.lastName}`}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className="h-16 w-16 shrink-0 rounded-full bg-tint/10 object-cover"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h-16 w-16 shrink-0 items-center justify-center rounded-full bg-tint/10 font-mono text-lg font-bold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{player.jersey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&lt;DialogTitle className="truncate"&gt;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{player.firstName} {player.lastName}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className="mt-0.5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player.jersey &amp;&amp; `#${player.jersey}`,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player.weight,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{player.injuryStatus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className={cn("mt-3 w-fit", INJURY_BADGE_STYLE[player.injuryStatus] ??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{player.injuryStatus}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{player.pointsPerGame !== null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className="mb-2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Moyennes saison {player.statsSeasonLabel &amp;&amp; `(${player.statsSeasonLabel})`}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{player.gamesPlayed !== null &amp;&amp; ` · ${player.gamesPlayed} matchs joués`}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grid-cols-4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label="Pts" value={player.pointsPerGame.toFixed(1)}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label="Reb" value={player.reboundsPerGame?.toFixed(1) ??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label="Pd" value={player.assistsPerGame?.toFixed(1) ??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label="Min" value={player.minutesPerGame?.toFixed(1) ??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label="Int" value={player.stealsPerGame?.toFixed(1) ??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label="Ctr" value={player.blocksPerGame?.toFixed(1) ??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label="Perte" value={player.turnoversPerGame?.toFixed(1) ??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label="%Tirs"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value={player.fieldGoalPct !== null ? `${player.fieldGoalPct.toFixed(0)}%`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className="mt-4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 encore de statistiques pour cette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&lt;RecentForm playerId={player.id}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frontend/components/player-avatar.tsx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C'est l'avatar compact d'un utilisateur HoopPicks (pas d'un joueur NBA) : un cercle généré entièrement en SVG à partir de quatre choix personnalisables, numéro, poste, palette de couleurs et style de jeu, sans aucune photo ni image externe. On le retrouve dans </w:t>
      </w:r>
      <w:r>
        <w:rPr>
          <w:rFonts w:ascii="Consolas" w:cs="Consolas" w:eastAsia="Consolas" w:hAnsi="Consolas"/>
          <w:color w:val="9A3412"/>
          <w:sz w:val="18"/>
          <w:szCs w:val="18"/>
          <w:shd w:fill="EEF2F7" w:val="clear"/>
        </w:rPr>
        <w:t xml:space="preserve">LeaderboardTable</w:t>
      </w:r>
      <w:r>
        <w:rPr>
          <w:rFonts w:ascii="Calibri" w:cs="Calibri" w:eastAsia="Calibri" w:hAnsi="Calibri"/>
          <w:color w:val="1F2937"/>
          <w:sz w:val="22"/>
          <w:szCs w:val="22"/>
        </w:rPr>
        <w:t xml:space="preserve">, la barre de navigation, et partout où un pseudo apparaît accompagné de son identité visuelle. Ce fichier fait aussi office de source de vérité : il exporte les trois catalogues (</w:t>
      </w:r>
      <w:r>
        <w:rPr>
          <w:rFonts w:ascii="Consolas" w:cs="Consolas" w:eastAsia="Consolas" w:hAnsi="Consolas"/>
          <w:color w:val="9A3412"/>
          <w:sz w:val="18"/>
          <w:szCs w:val="18"/>
          <w:shd w:fill="EEF2F7" w:val="clear"/>
        </w:rPr>
        <w:t xml:space="preserve">AVATAR_COLORWAYS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AVATAR_ICONS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AVATAR_POSITIONS</w:t>
      </w:r>
      <w:r>
        <w:rPr>
          <w:rFonts w:ascii="Calibri" w:cs="Calibri" w:eastAsia="Calibri" w:hAnsi="Calibri"/>
          <w:color w:val="1F2937"/>
          <w:sz w:val="22"/>
          <w:szCs w:val="22"/>
        </w:rPr>
        <w:t xml:space="preserve">) réutilisés par </w:t>
      </w:r>
      <w:r>
        <w:rPr>
          <w:rFonts w:ascii="Consolas" w:cs="Consolas" w:eastAsia="Consolas" w:hAnsi="Consolas"/>
          <w:color w:val="9A3412"/>
          <w:sz w:val="18"/>
          <w:szCs w:val="18"/>
          <w:shd w:fill="EEF2F7" w:val="clear"/>
        </w:rPr>
        <w:t xml:space="preserve">PlayerCard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AvatarEditor</w:t>
      </w:r>
      <w:r>
        <w:rPr>
          <w:rFonts w:ascii="Calibri" w:cs="Calibri" w:eastAsia="Calibri" w:hAnsi="Calibri"/>
          <w:color w:val="1F2937"/>
          <w:sz w:val="22"/>
          <w:szCs w:val="22"/>
        </w:rPr>
        <w:t xml:space="preserve">, pour que le cercle compact et la carte complète restent toujours visuellement cohérents.</w:t>
      </w:r>
    </w:p>
    <w:p>
      <w:pPr>
        <w:spacing w:after="140" w:line="276"/>
        <w:jc w:val="both"/>
      </w:pPr>
      <w:r>
        <w:rPr>
          <w:rFonts w:ascii="Calibri" w:cs="Calibri" w:eastAsia="Calibri" w:hAnsi="Calibri"/>
          <w:b/>
          <w:bCs/>
          <w:color w:val="1F2937"/>
          <w:sz w:val="22"/>
          <w:szCs w:val="22"/>
        </w:rPr>
        <w:t xml:space="preserve">Les catalogues exportés.</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AVATAR_COLORWAYS</w:t>
      </w:r>
      <w:r>
        <w:rPr>
          <w:rFonts w:ascii="Calibri" w:cs="Calibri" w:eastAsia="Calibri" w:hAnsi="Calibri"/>
          <w:color w:val="1F2937"/>
          <w:sz w:val="22"/>
          <w:szCs w:val="22"/>
        </w:rPr>
        <w:t xml:space="preserve"> : six palettes nommées (Braise, Améthyste, Azur, Émeraude, Grenat, Lagon), chacune avec une couleur de départ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et d'arrivée (</w:t>
      </w:r>
      <w:r>
        <w:rPr>
          <w:rFonts w:ascii="Consolas" w:cs="Consolas" w:eastAsia="Consolas" w:hAnsi="Consolas"/>
          <w:color w:val="9A3412"/>
          <w:sz w:val="18"/>
          <w:szCs w:val="18"/>
          <w:shd w:fill="EEF2F7" w:val="clear"/>
        </w:rPr>
        <w:t xml:space="preserve">to</w:t>
      </w:r>
      <w:r>
        <w:rPr>
          <w:rFonts w:ascii="Calibri" w:cs="Calibri" w:eastAsia="Calibri" w:hAnsi="Calibri"/>
          <w:color w:val="1F2937"/>
          <w:sz w:val="22"/>
          <w:szCs w:val="22"/>
        </w:rPr>
        <w:t xml:space="preserve">) pour un dégradé, plus un libellé français affiché au survol dans l'éditeur.</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AVATAR_ICONS</w:t>
      </w:r>
      <w:r>
        <w:rPr>
          <w:rFonts w:ascii="Calibri" w:cs="Calibri" w:eastAsia="Calibri" w:hAnsi="Calibri"/>
          <w:color w:val="1F2937"/>
          <w:sz w:val="22"/>
          <w:szCs w:val="22"/>
        </w:rPr>
        <w:t xml:space="preserve"> : cinq styles de jeu, chacun associé à une icône Lucide (</w:t>
      </w:r>
      <w:r>
        <w:rPr>
          <w:rFonts w:ascii="Consolas" w:cs="Consolas" w:eastAsia="Consolas" w:hAnsi="Consolas"/>
          <w:color w:val="9A3412"/>
          <w:sz w:val="18"/>
          <w:szCs w:val="18"/>
          <w:shd w:fill="EEF2F7" w:val="clear"/>
        </w:rPr>
        <w:t xml:space="preserve">Flame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Target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Sparkles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Shield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Compass</w:t>
      </w:r>
      <w:r>
        <w:rPr>
          <w:rFonts w:ascii="Calibri" w:cs="Calibri" w:eastAsia="Calibri" w:hAnsi="Calibri"/>
          <w:color w:val="1F2937"/>
          <w:sz w:val="22"/>
          <w:szCs w:val="22"/>
        </w:rPr>
        <w:t xml:space="preserve">) et un libellé (Finisseur, Sniper, Dribbleur, Défenseur, Meneur).</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AVATAR_POSITIONS</w:t>
      </w:r>
      <w:r>
        <w:rPr>
          <w:rFonts w:ascii="Calibri" w:cs="Calibri" w:eastAsia="Calibri" w:hAnsi="Calibri"/>
          <w:color w:val="1F2937"/>
          <w:sz w:val="22"/>
          <w:szCs w:val="22"/>
        </w:rPr>
        <w:t xml:space="preserve"> : la liste ordonnée des cinq postes (PG, SG, SF, PF, C).</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SIZE_PX</w:t>
      </w:r>
      <w:r>
        <w:rPr>
          <w:rFonts w:ascii="Calibri" w:cs="Calibri" w:eastAsia="Calibri" w:hAnsi="Calibri"/>
          <w:color w:val="1F2937"/>
          <w:sz w:val="22"/>
          <w:szCs w:val="22"/>
        </w:rPr>
        <w:t xml:space="preserve"> (non exporté) : la table qui traduit les cinq tailles nommées (</w:t>
      </w:r>
      <w:r>
        <w:rPr>
          <w:rFonts w:ascii="Consolas" w:cs="Consolas" w:eastAsia="Consolas" w:hAnsi="Consolas"/>
          <w:color w:val="9A3412"/>
          <w:sz w:val="18"/>
          <w:szCs w:val="18"/>
          <w:shd w:fill="EEF2F7" w:val="clear"/>
        </w:rPr>
        <w:t xml:space="preserve">xs</w:t>
      </w:r>
      <w:r>
        <w:rPr>
          <w:rFonts w:ascii="Calibri" w:cs="Calibri" w:eastAsia="Calibri" w:hAnsi="Calibri"/>
          <w:color w:val="1F2937"/>
          <w:sz w:val="22"/>
          <w:szCs w:val="22"/>
        </w:rPr>
        <w:t xml:space="preserve"> à </w:t>
      </w:r>
      <w:r>
        <w:rPr>
          <w:rFonts w:ascii="Consolas" w:cs="Consolas" w:eastAsia="Consolas" w:hAnsi="Consolas"/>
          <w:color w:val="9A3412"/>
          <w:sz w:val="18"/>
          <w:szCs w:val="18"/>
          <w:shd w:fill="EEF2F7" w:val="clear"/>
        </w:rPr>
        <w:t xml:space="preserve">xl</w:t>
      </w:r>
      <w:r>
        <w:rPr>
          <w:rFonts w:ascii="Calibri" w:cs="Calibri" w:eastAsia="Calibri" w:hAnsi="Calibri"/>
          <w:color w:val="1F2937"/>
          <w:sz w:val="22"/>
          <w:szCs w:val="22"/>
        </w:rPr>
        <w:t xml:space="preserve">) en pixels concrets, de 22 à 128.</w:t>
      </w:r>
    </w:p>
    <w:p>
      <w:pPr>
        <w:spacing w:after="140" w:line="276"/>
        <w:jc w:val="both"/>
      </w:pPr>
      <w:r>
        <w:rPr>
          <w:rFonts w:ascii="Calibri" w:cs="Calibri" w:eastAsia="Calibri" w:hAnsi="Calibri"/>
          <w:b/>
          <w:bCs/>
          <w:color w:val="1F2937"/>
          <w:sz w:val="22"/>
          <w:szCs w:val="22"/>
        </w:rPr>
        <w:t xml:space="preserve">Pourquoi tout est généré en SVG plutôt que basé sur des photos.</w:t>
      </w:r>
      <w:r>
        <w:rPr>
          <w:rFonts w:ascii="Calibri" w:cs="Calibri" w:eastAsia="Calibri" w:hAnsi="Calibri"/>
          <w:color w:val="1F2937"/>
          <w:sz w:val="22"/>
          <w:szCs w:val="22"/>
        </w:rPr>
        <w:t xml:space="preserve"> Le commentaire du fichier est explicite : en évitant tout visage réel ou toute image de joueur NBA, HoopPicks n'a aucun souci de droit à l'image ni de droits d'auteur à gérer sur les avatars des utilisateurs, contrairement à ce qu'un catalogue de photos aurait impliqué.</w:t>
      </w:r>
    </w:p>
    <w:p>
      <w:pPr>
        <w:spacing w:after="140" w:line="276"/>
        <w:jc w:val="both"/>
      </w:pPr>
      <w:r>
        <w:rPr>
          <w:rFonts w:ascii="Calibri" w:cs="Calibri" w:eastAsia="Calibri" w:hAnsi="Calibri"/>
          <w:b/>
          <w:bCs/>
          <w:color w:val="1F2937"/>
          <w:sz w:val="22"/>
          <w:szCs w:val="22"/>
        </w:rPr>
        <w:t xml:space="preserve">Props.</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number</w:t>
      </w:r>
      <w:r>
        <w:rPr>
          <w:rFonts w:ascii="Calibri" w:cs="Calibri" w:eastAsia="Calibri" w:hAnsi="Calibri"/>
          <w:color w:val="1F2937"/>
          <w:sz w:val="22"/>
          <w:szCs w:val="22"/>
        </w:rPr>
        <w:t xml:space="preserve"> (nombre, obligatoire), </w:t>
      </w:r>
      <w:r>
        <w:rPr>
          <w:rFonts w:ascii="Consolas" w:cs="Consolas" w:eastAsia="Consolas" w:hAnsi="Consolas"/>
          <w:color w:val="9A3412"/>
          <w:sz w:val="18"/>
          <w:szCs w:val="18"/>
          <w:shd w:fill="EEF2F7" w:val="clear"/>
        </w:rPr>
        <w:t xml:space="preserve">position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AvatarPosition</w:t>
      </w:r>
      <w:r>
        <w:rPr>
          <w:rFonts w:ascii="Calibri" w:cs="Calibri" w:eastAsia="Calibri" w:hAnsi="Calibri"/>
          <w:color w:val="1F2937"/>
          <w:sz w:val="22"/>
          <w:szCs w:val="22"/>
        </w:rPr>
        <w:t xml:space="preserve">, obligatoire), </w:t>
      </w:r>
      <w:r>
        <w:rPr>
          <w:rFonts w:ascii="Consolas" w:cs="Consolas" w:eastAsia="Consolas" w:hAnsi="Consolas"/>
          <w:color w:val="9A3412"/>
          <w:sz w:val="18"/>
          <w:szCs w:val="18"/>
          <w:shd w:fill="EEF2F7" w:val="clear"/>
        </w:rPr>
        <w:t xml:space="preserve">colorway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AvatarColorway</w:t>
      </w:r>
      <w:r>
        <w:rPr>
          <w:rFonts w:ascii="Calibri" w:cs="Calibri" w:eastAsia="Calibri" w:hAnsi="Calibri"/>
          <w:color w:val="1F2937"/>
          <w:sz w:val="22"/>
          <w:szCs w:val="22"/>
        </w:rPr>
        <w:t xml:space="preserve">, obligatoire), </w:t>
      </w:r>
      <w:r>
        <w:rPr>
          <w:rFonts w:ascii="Consolas" w:cs="Consolas" w:eastAsia="Consolas" w:hAnsi="Consolas"/>
          <w:color w:val="9A3412"/>
          <w:sz w:val="18"/>
          <w:szCs w:val="18"/>
          <w:shd w:fill="EEF2F7" w:val="clear"/>
        </w:rPr>
        <w:t xml:space="preserve">icon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AvatarIcon</w:t>
      </w:r>
      <w:r>
        <w:rPr>
          <w:rFonts w:ascii="Calibri" w:cs="Calibri" w:eastAsia="Calibri" w:hAnsi="Calibri"/>
          <w:color w:val="1F2937"/>
          <w:sz w:val="22"/>
          <w:szCs w:val="22"/>
        </w:rPr>
        <w:t xml:space="preserve">, obligatoire) : les quatre choix personnalisables.</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size</w:t>
      </w:r>
      <w:r>
        <w:rPr>
          <w:rFonts w:ascii="Calibri" w:cs="Calibri" w:eastAsia="Calibri" w:hAnsi="Calibri"/>
          <w:color w:val="1F2937"/>
          <w:sz w:val="22"/>
          <w:szCs w:val="22"/>
        </w:rPr>
        <w:t xml:space="preserve"> (une des cinq clés de </w:t>
      </w:r>
      <w:r>
        <w:rPr>
          <w:rFonts w:ascii="Consolas" w:cs="Consolas" w:eastAsia="Consolas" w:hAnsi="Consolas"/>
          <w:color w:val="9A3412"/>
          <w:sz w:val="18"/>
          <w:szCs w:val="18"/>
          <w:shd w:fill="EEF2F7" w:val="clear"/>
        </w:rPr>
        <w:t xml:space="preserve">SIZE_PX</w:t>
      </w:r>
      <w:r>
        <w:rPr>
          <w:rFonts w:ascii="Calibri" w:cs="Calibri" w:eastAsia="Calibri" w:hAnsi="Calibri"/>
          <w:color w:val="1F2937"/>
          <w:sz w:val="22"/>
          <w:szCs w:val="22"/>
        </w:rPr>
        <w:t xml:space="preserve">, optionnelle, </w:t>
      </w:r>
      <w:r>
        <w:rPr>
          <w:rFonts w:ascii="Consolas" w:cs="Consolas" w:eastAsia="Consolas" w:hAnsi="Consolas"/>
          <w:color w:val="9A3412"/>
          <w:sz w:val="18"/>
          <w:szCs w:val="18"/>
          <w:shd w:fill="EEF2F7" w:val="clear"/>
        </w:rPr>
        <w:t xml:space="preserve">"md"</w:t>
      </w:r>
      <w:r>
        <w:rPr>
          <w:rFonts w:ascii="Calibri" w:cs="Calibri" w:eastAsia="Calibri" w:hAnsi="Calibri"/>
          <w:color w:val="1F2937"/>
          <w:sz w:val="22"/>
          <w:szCs w:val="22"/>
        </w:rPr>
        <w:t xml:space="preserve"> par défaut).</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className</w:t>
      </w:r>
      <w:r>
        <w:rPr>
          <w:rFonts w:ascii="Calibri" w:cs="Calibri" w:eastAsia="Calibri" w:hAnsi="Calibri"/>
          <w:color w:val="1F2937"/>
          <w:sz w:val="22"/>
          <w:szCs w:val="22"/>
        </w:rPr>
        <w:t xml:space="preserve"> (chaîne, optionnelle).</w:t>
      </w:r>
    </w:p>
    <w:p>
      <w:pPr>
        <w:spacing w:after="140" w:line="276"/>
        <w:jc w:val="both"/>
      </w:pPr>
      <w:r>
        <w:rPr>
          <w:rFonts w:ascii="Calibri" w:cs="Calibri" w:eastAsia="Calibri" w:hAnsi="Calibri"/>
          <w:b/>
          <w:bCs/>
          <w:color w:val="1F2937"/>
          <w:sz w:val="22"/>
          <w:szCs w:val="22"/>
        </w:rPr>
        <w:t xml:space="preserve">Le filet de sécurité sur les valeurs.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palette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iconEntry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safePosition</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safeNumber</w:t>
      </w:r>
      <w:r>
        <w:rPr>
          <w:rFonts w:ascii="Calibri" w:cs="Calibri" w:eastAsia="Calibri" w:hAnsi="Calibri"/>
          <w:color w:val="1F2937"/>
          <w:sz w:val="22"/>
          <w:szCs w:val="22"/>
        </w:rPr>
        <w:t xml:space="preserve"> retombent chacun sur une valeur par défaut si la donnée reçue n'est pas une clé valide des catalogues. Le commentaire du code explique le cas réel visé : un compte créé avant l'ajout des colonnes d'avatar, ou une valeur corrompue en base, pourrait sinon faire planter le composant en tentant de lire une propriété sur </w:t>
      </w:r>
      <w:r>
        <w:rPr>
          <w:rFonts w:ascii="Consolas" w:cs="Consolas" w:eastAsia="Consolas" w:hAnsi="Consolas"/>
          <w:color w:val="9A3412"/>
          <w:sz w:val="18"/>
          <w:szCs w:val="18"/>
          <w:shd w:fill="EEF2F7" w:val="clear"/>
        </w:rPr>
        <w:t xml:space="preserve">undefined</w:t>
      </w:r>
      <w:r>
        <w:rPr>
          <w:rFonts w:ascii="Calibri" w:cs="Calibri" w:eastAsia="Calibri" w:hAnsi="Calibri"/>
          <w:color w:val="1F2937"/>
          <w:sz w:val="22"/>
          <w:szCs w:val="22"/>
        </w:rPr>
        <w:t xml:space="preserve">. Le numéro est systématiquement ramené dans l'intervalle 0-99 avec </w:t>
      </w:r>
      <w:r>
        <w:rPr>
          <w:rFonts w:ascii="Consolas" w:cs="Consolas" w:eastAsia="Consolas" w:hAnsi="Consolas"/>
          <w:color w:val="9A3412"/>
          <w:sz w:val="18"/>
          <w:szCs w:val="18"/>
          <w:shd w:fill="EEF2F7" w:val="clear"/>
        </w:rPr>
        <w:t xml:space="preserve">Math.max(0, Math.min(99, number))</w:t>
      </w:r>
      <w:r>
        <w:rPr>
          <w:rFonts w:ascii="Calibri" w:cs="Calibri" w:eastAsia="Calibri" w:hAnsi="Calibri"/>
          <w:color w:val="1F2937"/>
          <w:sz w:val="22"/>
          <w:szCs w:val="22"/>
        </w:rPr>
        <w:t xml:space="preserve">, après un test </w:t>
      </w:r>
      <w:r>
        <w:rPr>
          <w:rFonts w:ascii="Consolas" w:cs="Consolas" w:eastAsia="Consolas" w:hAnsi="Consolas"/>
          <w:color w:val="9A3412"/>
          <w:sz w:val="18"/>
          <w:szCs w:val="18"/>
          <w:shd w:fill="EEF2F7" w:val="clear"/>
        </w:rPr>
        <w:t xml:space="preserve">Number.isFinite</w:t>
      </w:r>
      <w:r>
        <w:rPr>
          <w:rFonts w:ascii="Calibri" w:cs="Calibri" w:eastAsia="Calibri" w:hAnsi="Calibri"/>
          <w:color w:val="1F2937"/>
          <w:sz w:val="22"/>
          <w:szCs w:val="22"/>
        </w:rPr>
        <w:t xml:space="preserve"> qui écarte </w:t>
      </w:r>
      <w:r>
        <w:rPr>
          <w:rFonts w:ascii="Consolas" w:cs="Consolas" w:eastAsia="Consolas" w:hAnsi="Consolas"/>
          <w:color w:val="9A3412"/>
          <w:sz w:val="18"/>
          <w:szCs w:val="18"/>
          <w:shd w:fill="EEF2F7" w:val="clear"/>
        </w:rPr>
        <w:t xml:space="preserve">NaN</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Infinity</w:t>
      </w:r>
      <w:r>
        <w:rPr>
          <w:rFonts w:ascii="Calibri" w:cs="Calibri" w:eastAsia="Calibri" w:hAnsi="Calibri"/>
          <w:color w:val="1F2937"/>
          <w:sz w:val="22"/>
          <w:szCs w:val="22"/>
        </w:rPr>
        <w:t xml:space="preserve">.</w:t>
      </w:r>
    </w:p>
    <w:p>
      <w:pPr>
        <w:spacing w:after="140" w:line="276"/>
        <w:jc w:val="both"/>
      </w:pPr>
      <w:r>
        <w:rPr>
          <w:rFonts w:ascii="Consolas" w:cs="Consolas" w:eastAsia="Consolas" w:hAnsi="Consolas"/>
          <w:color w:val="9A3412"/>
          <w:sz w:val="18"/>
          <w:szCs w:val="18"/>
          <w:shd w:fill="EEF2F7" w:val="clear"/>
        </w:rPr>
        <w:t xml:space="preserve">gradientId</w:t>
      </w:r>
      <w:r>
        <w:rPr>
          <w:rFonts w:ascii="Calibri" w:cs="Calibri" w:eastAsia="Calibri" w:hAnsi="Calibri"/>
          <w:b/>
          <w:bCs/>
          <w:color w:val="1F2937"/>
          <w:sz w:val="22"/>
          <w:szCs w:val="22"/>
        </w:rPr>
        <w:t xml:space="preserve"> : éviter les collisions d'identifiants SVG.</w:t>
      </w:r>
      <w:r>
        <w:rPr>
          <w:rFonts w:ascii="Calibri" w:cs="Calibri" w:eastAsia="Calibri" w:hAnsi="Calibri"/>
          <w:color w:val="1F2937"/>
          <w:sz w:val="22"/>
          <w:szCs w:val="22"/>
        </w:rPr>
        <w:t xml:space="preserve"> L'identifiant est construit comme </w:t>
      </w:r>
      <w:r>
        <w:rPr>
          <w:rFonts w:ascii="Consolas" w:cs="Consolas" w:eastAsia="Consolas" w:hAnsi="Consolas"/>
          <w:color w:val="9A3412"/>
          <w:sz w:val="18"/>
          <w:szCs w:val="18"/>
          <w:shd w:fill="EEF2F7" w:val="clear"/>
        </w:rPr>
        <w:t xml:space="preserve">avatar-gradient-${colorway}-${size}</w:t>
      </w:r>
      <w:r>
        <w:rPr>
          <w:rFonts w:ascii="Calibri" w:cs="Calibri" w:eastAsia="Calibri" w:hAnsi="Calibri"/>
          <w:color w:val="1F2937"/>
          <w:sz w:val="22"/>
          <w:szCs w:val="22"/>
        </w:rPr>
        <w:t xml:space="preserve"> plutôt que fixé en dur. Un dégradé SVG (</w:t>
      </w:r>
      <w:r>
        <w:rPr>
          <w:rFonts w:ascii="Consolas" w:cs="Consolas" w:eastAsia="Consolas" w:hAnsi="Consolas"/>
          <w:color w:val="9A3412"/>
          <w:sz w:val="18"/>
          <w:szCs w:val="18"/>
          <w:shd w:fill="EEF2F7" w:val="clear"/>
        </w:rPr>
        <w:t xml:space="preserve">&lt;linearGradient&gt;</w:t>
      </w:r>
      <w:r>
        <w:rPr>
          <w:rFonts w:ascii="Calibri" w:cs="Calibri" w:eastAsia="Calibri" w:hAnsi="Calibri"/>
          <w:color w:val="1F2937"/>
          <w:sz w:val="22"/>
          <w:szCs w:val="22"/>
        </w:rPr>
        <w:t xml:space="preserve">) est référencé par un identifiant unique dans le document (</w:t>
      </w:r>
      <w:r>
        <w:rPr>
          <w:rFonts w:ascii="Consolas" w:cs="Consolas" w:eastAsia="Consolas" w:hAnsi="Consolas"/>
          <w:color w:val="9A3412"/>
          <w:sz w:val="18"/>
          <w:szCs w:val="18"/>
          <w:shd w:fill="EEF2F7" w:val="clear"/>
        </w:rPr>
        <w:t xml:space="preserve">url(#...)</w:t>
      </w:r>
      <w:r>
        <w:rPr>
          <w:rFonts w:ascii="Calibri" w:cs="Calibri" w:eastAsia="Calibri" w:hAnsi="Calibri"/>
          <w:color w:val="1F2937"/>
          <w:sz w:val="22"/>
          <w:szCs w:val="22"/>
        </w:rPr>
        <w:t xml:space="preserve">) : si deux avatars affichés simultanément (typiquement, tout un classement) utilisaient le même identifiant fixe, le navigateur ne garantirait pas que chacun pointe vers son propre dégradé plutôt que vers le premier trouvé dans le DOM. Inclure la palette et la taille dans l'identifiant suffit ici à les distinguer, puisque deux avatars avec la même palette et la même taille produisent de toute façon un dégradé identique.</w:t>
      </w:r>
    </w:p>
    <w:p>
      <w:pPr>
        <w:spacing w:after="140" w:line="276"/>
        <w:jc w:val="both"/>
      </w:pPr>
      <w:r>
        <w:rPr>
          <w:rFonts w:ascii="Calibri" w:cs="Calibri" w:eastAsia="Calibri" w:hAnsi="Calibri"/>
          <w:b/>
          <w:bCs/>
          <w:color w:val="1F2937"/>
          <w:sz w:val="22"/>
          <w:szCs w:val="22"/>
        </w:rPr>
        <w:t xml:space="preserve">Les seuils d'affichage selon la taille.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showPositionTag</w:t>
      </w:r>
      <w:r>
        <w:rPr>
          <w:rFonts w:ascii="Calibri" w:cs="Calibri" w:eastAsia="Calibri" w:hAnsi="Calibri"/>
          <w:color w:val="1F2937"/>
          <w:sz w:val="22"/>
          <w:szCs w:val="22"/>
        </w:rPr>
        <w:t xml:space="preserve"> est faux pour </w:t>
      </w:r>
      <w:r>
        <w:rPr>
          <w:rFonts w:ascii="Consolas" w:cs="Consolas" w:eastAsia="Consolas" w:hAnsi="Consolas"/>
          <w:color w:val="9A3412"/>
          <w:sz w:val="18"/>
          <w:szCs w:val="18"/>
          <w:shd w:fill="EEF2F7" w:val="clear"/>
        </w:rPr>
        <w:t xml:space="preserve">xs</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sm</w:t>
      </w:r>
      <w:r>
        <w:rPr>
          <w:rFonts w:ascii="Calibri" w:cs="Calibri" w:eastAsia="Calibri" w:hAnsi="Calibri"/>
          <w:color w:val="1F2937"/>
          <w:sz w:val="22"/>
          <w:szCs w:val="22"/>
        </w:rPr>
        <w:t xml:space="preserve"> : le commentaire précise que l'étiquette de poste, positionnée en haut de l'avatar, devient illisible en dessous de 48 pixels. </w:t>
      </w:r>
      <w:r>
        <w:rPr>
          <w:rFonts w:ascii="Consolas" w:cs="Consolas" w:eastAsia="Consolas" w:hAnsi="Consolas"/>
          <w:color w:val="9A3412"/>
          <w:sz w:val="18"/>
          <w:szCs w:val="18"/>
          <w:shd w:fill="EEF2F7" w:val="clear"/>
        </w:rPr>
        <w:t xml:space="preserve">showIconBadge</w:t>
      </w:r>
      <w:r>
        <w:rPr>
          <w:rFonts w:ascii="Calibri" w:cs="Calibri" w:eastAsia="Calibri" w:hAnsi="Calibri"/>
          <w:color w:val="1F2937"/>
          <w:sz w:val="22"/>
          <w:szCs w:val="22"/>
        </w:rPr>
        <w:t xml:space="preserve"> est faux uniquement pour </w:t>
      </w:r>
      <w:r>
        <w:rPr>
          <w:rFonts w:ascii="Consolas" w:cs="Consolas" w:eastAsia="Consolas" w:hAnsi="Consolas"/>
          <w:color w:val="9A3412"/>
          <w:sz w:val="18"/>
          <w:szCs w:val="18"/>
          <w:shd w:fill="EEF2F7" w:val="clear"/>
        </w:rPr>
        <w:t xml:space="preserve">xs</w:t>
      </w:r>
      <w:r>
        <w:rPr>
          <w:rFonts w:ascii="Calibri" w:cs="Calibri" w:eastAsia="Calibri" w:hAnsi="Calibri"/>
          <w:color w:val="1F2937"/>
          <w:sz w:val="22"/>
          <w:szCs w:val="22"/>
        </w:rPr>
        <w:t xml:space="preserve"> : en liste très dense, le petit badge d'icône qui déborde du cercle alourdit plus qu'il n'apporte d'information. </w:t>
      </w:r>
      <w:r>
        <w:rPr>
          <w:rFonts w:ascii="Consolas" w:cs="Consolas" w:eastAsia="Consolas" w:hAnsi="Consolas"/>
          <w:color w:val="9A3412"/>
          <w:sz w:val="18"/>
          <w:szCs w:val="18"/>
          <w:shd w:fill="EEF2F7" w:val="clear"/>
        </w:rPr>
        <w:t xml:space="preserve">badgeSize</w:t>
      </w:r>
      <w:r>
        <w:rPr>
          <w:rFonts w:ascii="Calibri" w:cs="Calibri" w:eastAsia="Calibri" w:hAnsi="Calibri"/>
          <w:color w:val="1F2937"/>
          <w:sz w:val="22"/>
          <w:szCs w:val="22"/>
        </w:rPr>
        <w:t xml:space="preserve"> applique un ratio légèrement différent pour </w:t>
      </w:r>
      <w:r>
        <w:rPr>
          <w:rFonts w:ascii="Consolas" w:cs="Consolas" w:eastAsia="Consolas" w:hAnsi="Consolas"/>
          <w:color w:val="9A3412"/>
          <w:sz w:val="18"/>
          <w:szCs w:val="18"/>
          <w:shd w:fill="EEF2F7" w:val="clear"/>
        </w:rPr>
        <w:t xml:space="preserve">sm</w:t>
      </w:r>
      <w:r>
        <w:rPr>
          <w:rFonts w:ascii="Calibri" w:cs="Calibri" w:eastAsia="Calibri" w:hAnsi="Calibri"/>
          <w:color w:val="1F2937"/>
          <w:sz w:val="22"/>
          <w:szCs w:val="22"/>
        </w:rPr>
        <w:t xml:space="preserve"> (0.5 du diamètre) que pour les autres tailles (0.42), pour compenser le fait qu'un badge proportionnellement plus petit deviendrait indistinct à cette taille intermédiaire.</w:t>
      </w:r>
    </w:p>
    <w:p>
      <w:pPr>
        <w:spacing w:after="140" w:line="276"/>
        <w:jc w:val="both"/>
      </w:pPr>
      <w:r>
        <w:rPr>
          <w:rFonts w:ascii="Calibri" w:cs="Calibri" w:eastAsia="Calibri" w:hAnsi="Calibri"/>
          <w:b/>
          <w:bCs/>
          <w:color w:val="1F2937"/>
          <w:sz w:val="22"/>
          <w:szCs w:val="22"/>
        </w:rPr>
        <w:t xml:space="preserve">Le halo (</w:t>
      </w:r>
      <w:r>
        <w:rPr>
          <w:rFonts w:ascii="Consolas" w:cs="Consolas" w:eastAsia="Consolas" w:hAnsi="Consolas"/>
          <w:color w:val="9A3412"/>
          <w:sz w:val="18"/>
          <w:szCs w:val="18"/>
          <w:shd w:fill="EEF2F7" w:val="clear"/>
        </w:rPr>
        <w:t xml:space="preserve">boxShadow</w:t>
      </w:r>
      <w:r>
        <w:rPr>
          <w:rFonts w:ascii="Calibri" w:cs="Calibri" w:eastAsia="Calibri" w:hAnsi="Calibri"/>
          <w:b/>
          <w:bCs/>
          <w:color w:val="1F2937"/>
          <w:sz w:val="22"/>
          <w:szCs w:val="22"/>
        </w:rPr>
        <w:t xml:space="preserve">) autour du cercle.</w:t>
      </w:r>
      <w:r>
        <w:rPr>
          <w:rFonts w:ascii="Calibri" w:cs="Calibri" w:eastAsia="Calibri" w:hAnsi="Calibri"/>
          <w:color w:val="1F2937"/>
          <w:sz w:val="22"/>
          <w:szCs w:val="22"/>
        </w:rPr>
        <w:t xml:space="preserve"> Sauf en taille </w:t>
      </w:r>
      <w:r>
        <w:rPr>
          <w:rFonts w:ascii="Consolas" w:cs="Consolas" w:eastAsia="Consolas" w:hAnsi="Consolas"/>
          <w:color w:val="9A3412"/>
          <w:sz w:val="18"/>
          <w:szCs w:val="18"/>
          <w:shd w:fill="EEF2F7" w:val="clear"/>
        </w:rPr>
        <w:t xml:space="preserve">xs</w:t>
      </w:r>
      <w:r>
        <w:rPr>
          <w:rFonts w:ascii="Calibri" w:cs="Calibri" w:eastAsia="Calibri" w:hAnsi="Calibri"/>
          <w:color w:val="1F2937"/>
          <w:sz w:val="22"/>
          <w:szCs w:val="22"/>
        </w:rPr>
        <w:t xml:space="preserve">, le conteneur reçoit une ombre à deux couches : </w:t>
      </w:r>
      <w:r>
        <w:rPr>
          <w:rFonts w:ascii="Consolas" w:cs="Consolas" w:eastAsia="Consolas" w:hAnsi="Consolas"/>
          <w:color w:val="9A3412"/>
          <w:sz w:val="18"/>
          <w:szCs w:val="18"/>
          <w:shd w:fill="EEF2F7" w:val="clear"/>
        </w:rPr>
        <w:t xml:space="preserve">0 0 0 2px var(--background)</w:t>
      </w:r>
      <w:r>
        <w:rPr>
          <w:rFonts w:ascii="Calibri" w:cs="Calibri" w:eastAsia="Calibri" w:hAnsi="Calibri"/>
          <w:color w:val="1F2937"/>
          <w:sz w:val="22"/>
          <w:szCs w:val="22"/>
        </w:rPr>
        <w:t xml:space="preserve"> crée un fin liseré de la couleur de fond (qui sépare visuellement l'avatar de ce qui l'entoure, par exemple quand plusieurs avatars se chevauchent), suivi de </w:t>
      </w:r>
      <w:r>
        <w:rPr>
          <w:rFonts w:ascii="Consolas" w:cs="Consolas" w:eastAsia="Consolas" w:hAnsi="Consolas"/>
          <w:color w:val="9A3412"/>
          <w:sz w:val="18"/>
          <w:szCs w:val="18"/>
          <w:shd w:fill="EEF2F7" w:val="clear"/>
        </w:rPr>
        <w:t xml:space="preserve">0 0 0 4px ${palette.from}</w:t>
      </w:r>
      <w:r>
        <w:rPr>
          <w:rFonts w:ascii="Calibri" w:cs="Calibri" w:eastAsia="Calibri" w:hAnsi="Calibri"/>
          <w:color w:val="1F2937"/>
          <w:sz w:val="22"/>
          <w:szCs w:val="22"/>
        </w:rPr>
        <w:t xml:space="preserve"> qui ajoute un anneau de la couleur de la palette. En taille </w:t>
      </w:r>
      <w:r>
        <w:rPr>
          <w:rFonts w:ascii="Consolas" w:cs="Consolas" w:eastAsia="Consolas" w:hAnsi="Consolas"/>
          <w:color w:val="9A3412"/>
          <w:sz w:val="18"/>
          <w:szCs w:val="18"/>
          <w:shd w:fill="EEF2F7" w:val="clear"/>
        </w:rPr>
        <w:t xml:space="preserve">xs</w:t>
      </w:r>
      <w:r>
        <w:rPr>
          <w:rFonts w:ascii="Calibri" w:cs="Calibri" w:eastAsia="Calibri" w:hAnsi="Calibri"/>
          <w:color w:val="1F2937"/>
          <w:sz w:val="22"/>
          <w:szCs w:val="22"/>
        </w:rPr>
        <w:t xml:space="preserve">, ce halo est purement omis plutôt que réduit, car il deviendrait trop épais proportionnellement au cercle.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Flame, Target, Sparkles, Shield, Compass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AvatarColorway, AvatarIcon, AvatarPosition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AVATAR_COLORWAYS: Record&lt;AvatarColorway, { from: string; to: string; label: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orange: { from: "#FF7A1A", to: "#C2410C", label: "Braise"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purple: { from: "#A855F7", to: "#6D28D9", label: "Améthyste"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blue: { from: "#3B82F6", to: "#1D4ED8", label: "Azur"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green: { from: "#22C55E", to: "#15803D", label: "Émeraude"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red: { from: "#EF4444", to: "#B91C1C", label: "Grenat"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teal: { from: "#14B8A6", to: "#0F766E", label: "Lagon"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AVATAR_ICONS: Record&lt;AvatarIcon, { icon: React.ElementType; label: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dunk: { icon: Flame, label: "Finisseur"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three: { icon: Target, label: "Sniper"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handles: { icon: Sparkles, label: "Dribbleur"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defense: { icon: Shield, label: "Défenseur"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playmaker: { icon: Compass, label: "Meneur"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AVATAR_POSITIONS: AvatarPosition[] = ["PG", "SG", "SF", "PF", "C"];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SIZE_PX: Record&lt;"xs" | "sm" | "md" | "lg" | "xl", number&gt;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xs: 22,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sm: 32,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md: 48,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lg: 72,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xl: 128,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PlayerAvatarProps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"xs" | "sm" | "md" | "lg" | "xl";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Avatar "carte joueur" généré entièrement en SVG à partir de choix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personnalisables (numéro, poste, palette, style de jeu). Aucune 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externe, aucun visage réel : donc aucun souci de droit à l'image ou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copyright, contrairement à un catalogue de photos de joueurs 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 "md",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PlayerAvatarProps)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Filet de sécurité : un compte créé avant l'ajout des colonnes avatar (ou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valeur corrompue côté base) peut renvoyer une clé absente 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catalogues ci-dessus. On retombe alors sur des valeurs par défaut plutôt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 de planter tout le composant.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palette = AVATAR_COLORWAYS[colorway] ?? AVATAR_COLORWAYS.orange;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iconEntry = AVATAR_ICONS[icon] ?? AVATAR_ICONS.dunk;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iconEntry.icon;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safePosition = AVATAR_POSITIONS.includes(position) ? position : "PG";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safeNumber = Number.isFinite(number) ? Math.max(0, Math.min(99, number))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px = SIZE_PX[size];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gradientId = `avatar-gradient-${colorway}-${size}`;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showPositionTag = size !== "xs" &amp;&amp; size !== "sm"; // trop petit pour rester lisible en dessous de 48px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showIconBadge = size !== "xs"; // en liste dense (xs), le badge qui déborde alourdit plus qu'il n'aide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badgeSize = size === "sm" ? px * 0.5 : px * 0.42;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className={cn("relative shrink-0 rounded-full",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 "xs"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width: px, height: px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width: px, height: px, boxShadow: `0 0 0 2px var(--background), 0 0 0 4px ${palette.from}`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 viewBox="0 0 100 100" width={px} height={px} className="rounded-full"&gt;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&lt;defs&gt;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&lt;linearGradient id={gradientId} x1="0" y1="0" x2="1" y2="1"&gt;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&lt;stop offset="0%" stopColor={palette.from}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&lt;stop offset="100%" stopColor={palette.to}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&lt;/linearGradient&gt;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&lt;/defs&gt;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cx="50" cy="50" r="48" fill={`url(#${gradientId})`}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cx="50" cy="50" r="48" fill="none" stroke="rgba(255,255,255,0.25)" strokeWidth="2"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x="50"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y="60"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textAnchor="middle"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fontWeight="700"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fontSize="40"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fill="white"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fontFamily: "var(--font-heading)"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{safeNumber}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&lt;/text&gt;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{showIconBadge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className="absolute -bottom-1 -right-1 flex items-center justify-center rounded-full border-2 border-background bg-background/95"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width: badgeSize, height: badgeSize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title={iconEntry.label}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className="h-[60%] w-[60%] text-foreground"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{showPositionTag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className="absolute -top-1.5 left-1/2 -translate-x-1/2 rounded-full border border-background bg-background px-1.5 py-0.5 font-mono text-[9px] font-bold leading-none"&gt;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{safePosition}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frontend/components/leaderboard-table.tsx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tableau du classement, partagé par le classement général et celui des ligues : rang, avatar, pseudo cliquable (couronne pour les champions de la semaine passée), équipe favorite, points, réussite avec une mini-jauge (pour comparer d'un coup d'œil), nombre de tickets et, pour le classement général, évolution du rang, forme récente et série. La ligne du joueur connecté est mise en avant.</w:t>
      </w:r>
    </w:p>
    <w:p>
      <w:pPr>
        <w:spacing w:after="140" w:line="276"/>
        <w:jc w:val="both"/>
      </w:pPr>
      <w:r>
        <w:rPr>
          <w:rFonts w:ascii="Calibri" w:cs="Calibri" w:eastAsia="Calibri" w:hAnsi="Calibri"/>
          <w:b/>
          <w:bCs/>
          <w:color w:val="1F2937"/>
          <w:sz w:val="22"/>
          <w:szCs w:val="22"/>
        </w:rPr>
        <w:t xml:space="preserve">Animation FLIP.</w:t>
      </w:r>
      <w:r>
        <w:rPr>
          <w:rFonts w:ascii="Calibri" w:cs="Calibri" w:eastAsia="Calibri" w:hAnsi="Calibri"/>
          <w:color w:val="1F2937"/>
          <w:sz w:val="22"/>
          <w:szCs w:val="22"/>
        </w:rPr>
        <w:t xml:space="preserve"> Quand le classement est rechargé dans un autre ordre, chaque ligne repart visuellement de son ancienne place et glisse vers la nouvelle. La position est mesurée par </w:t>
      </w:r>
      <w:r>
        <w:rPr>
          <w:rFonts w:ascii="Consolas" w:cs="Consolas" w:eastAsia="Consolas" w:hAnsi="Consolas"/>
          <w:color w:val="9A3412"/>
          <w:sz w:val="18"/>
          <w:szCs w:val="18"/>
          <w:shd w:fill="EEF2F7" w:val="clear"/>
        </w:rPr>
        <w:t xml:space="preserve">offsetTop</w:t>
      </w:r>
      <w:r>
        <w:rPr>
          <w:rFonts w:ascii="Calibri" w:cs="Calibri" w:eastAsia="Calibri" w:hAnsi="Calibri"/>
          <w:color w:val="1F2937"/>
          <w:sz w:val="22"/>
          <w:szCs w:val="22"/>
        </w:rPr>
        <w:t xml:space="preserve"> (relatif au tableau) et non </w:t>
      </w:r>
      <w:r>
        <w:rPr>
          <w:rFonts w:ascii="Consolas" w:cs="Consolas" w:eastAsia="Consolas" w:hAnsi="Consolas"/>
          <w:color w:val="9A3412"/>
          <w:sz w:val="18"/>
          <w:szCs w:val="18"/>
          <w:shd w:fill="EEF2F7" w:val="clear"/>
        </w:rPr>
        <w:t xml:space="preserve">getBoundingClientRect</w:t>
      </w:r>
      <w:r>
        <w:rPr>
          <w:rFonts w:ascii="Calibri" w:cs="Calibri" w:eastAsia="Calibri" w:hAnsi="Calibri"/>
          <w:color w:val="1F2937"/>
          <w:sz w:val="22"/>
          <w:szCs w:val="22"/>
        </w:rPr>
        <w:t xml:space="preserve">, sinon un défilement de la page entre deux rendus animait tout le tableau ; la clé de ligne est le joueur et non le rang, pour que React garde la même ligne quand un joueur change de place.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ChampionCrown } from "@/components/leaderboard/champion-banner";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useLayoutEffect, useRef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Trophy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BasketballLoader } from "@/components/ui/basketball-loader";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TableCell,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TableHead,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"@/components/ui/table";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LeaderboardEntry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formatSignedPoints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prefersReducedMotion } from "@/lib/motion";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favoriteTeamAbbreviation,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RankChange, RecentForm, StreakBadge } from "@/components/leaderboard/trends";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RANK_COLORS: Record&lt;number, string&gt;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 "text-primary",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3: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Taux de réussite + mini-jauge : se compare d'un coup d'œil d'une ligne à l'autre.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WinRate({ value }: { value: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className="inline-flex items-center justify-end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className="hidden h-1.5 w-14 overflow-hidden rounded-full bg-tint/10 sm:inline-block"&gt;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h-full rounded-full bg-success" style={{ width: `${Math.min(value, 100)}%`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className="w-9 text-right tabular-nums"&gt;{value}%&lt;/span&gt;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FavoriteTeamBadge({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 ReturnType&lt;typeof useTeamsByAbbreviation&gt;;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abbr = favoriteTeamAbbreviation(favoriteTeam ?? undefined,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(!abbr)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teams.get(abbr);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title={`Supporter des ${favoriteTeam}`} className="inline-flex"&gt;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abbreviation={abbr} logoUrl={team?.logoUrl} size={18}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LeaderboardTable({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emptyMessage = "Aucun joueur pour l'instant.",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showTrends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entries: LeaderboardEntry[]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emptyMessage?: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Évolution du rang, forme récente et série (classement général).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showTrends?: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Pseudos des champions de la semaine passée : couronne à côté du nom.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 Set&lt;string&gt;;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bodyRef = useRef&lt;HTMLTableSectionElement&gt;(null);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previousTops = useRef(new Map&lt;string, number&gt;());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FLIP : on mémorise où chaque joueur était, et quand le classement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rechargé avec un ordre différent, sa ligne repart visuellement de 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ancienne place et glisse vers la nouvelle. offsetTop (relatif 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tableau) et pas getBoundingClientRect : un scroll de la page entre deux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rendus déplacerait toutes les lignes et animerait tout le tableau.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useLayoutEffect(()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body = bodyRef.current;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(!body)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reduce = prefersReducedMotion();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tops = new Map&lt;string, number&gt;();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body.querySelectorAll&lt;HTMLTableRowElement&gt;("tr[data-flip-key]").forEach((row)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key = row.dataset.flipKey!;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top = row.offsetTop;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tops.set(key, top);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previous = previousTops.current.get(key);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(!reduce &amp;&amp; previous !== undefined &amp;&amp; previous !== top)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row.animate(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transform: `translateY(${previous - top}px)` }, { transform: "translateY(0)"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duration: 550, easing: "cubic-bezier(0.22, 1, 0.36, 1)"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previousTops.current = tops;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[entries]);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columns = showTrends ? 6 :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 className="border-b-0 shadow-[inset_0_-1px_0_var(--hairline)] hover:bg-transparent"&gt;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className="w-16"&gt;Rang&lt;/TableHead&gt;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&lt;TableHead&gt;Joueur&lt;/TableHead&gt;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{showTrends &amp;&amp; &lt;TableHead className="hidden md:table-cell"&gt;Forme&lt;/TableHead&gt;}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className="text-right"&gt;Taux de réussite&lt;/TableHead&gt;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className="text-right"&gt;Paris joués&lt;/TableHead&gt;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 title="Somme des semaines : le bilan de chaque semaine, jamais moins de 0"&gt;Points&lt;/TableHead&gt;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&lt;TableBody ref={bodyRef} className="stagger-children"&gt;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colSpan={columns}&gt;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&lt;BasketballLoader label="Chargement du classement..."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colSpan={columns} className="text-center text-destructive"&gt;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Impossible de charger le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!isError &amp;&amp; entries?.length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colSpan={columns} className="text-center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{emptyMessage}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entries?.map((entry)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Clé = joueur et pas rang : c'est ce qui permet à React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garder la même ligne quand un joueur change de place.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key={entry.username}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data-flip-key={entry.username}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className={cn(entry.username === currentUsername &amp;&amp; "glass-accent border-b-0")}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{entry.rank &lt;= 3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 className={cn("h-4 w-4", RANK_COLORS[entry.rank])}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className={cn("font-mono font-bold", RANK_COLORS[entry.rank])}&gt;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{showTrends &amp;&amp; &lt;RankChange entry={entry}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href={`/u/${encodeURIComponent(entry.username)}`}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gap-2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number={entry.avatarNumber}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position={entry.avatarPosition}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colorway={entry.avatarColorway}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icon={entry.avatarIcon}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{champions?.has(entry.username) &amp;&amp; &lt;ChampionCrown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&lt;FavoriteTeamBadge favoriteTeam={entry.favoriteTeam} teams={teams}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{showTrends &amp;&amp; &lt;StreakBadge streak={entry.streak}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{showTrends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className="hidden md:table-cell"&gt;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&lt;RecentForm form={entry.recentForm}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&lt;WinRate value={entry.winRate}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{entry.totalBets}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 font-mono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{formatSignedPoints(entry.points,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frontend/components/badge-grid.tsx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Affiche la grille complète des badges de l'utilisateur connecté, débloqués et verrouillés confondus (contrairement au profil public qui, lui, ne montre que les badges débloqués). C'est le composant qu'on trouve dans la page profil, sous la section objectifs. Chaque badge débloqué affiche son icône thématique en couleur, chaque badge verrouillé affiche un cadenas gris et reste atténué.</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Aucune : le composant charge lui-même ses données via </w:t>
      </w:r>
      <w:r>
        <w:rPr>
          <w:rFonts w:ascii="Consolas" w:cs="Consolas" w:eastAsia="Consolas" w:hAnsi="Consolas"/>
          <w:color w:val="9A3412"/>
          <w:sz w:val="18"/>
          <w:szCs w:val="18"/>
          <w:shd w:fill="EEF2F7" w:val="clear"/>
        </w:rPr>
        <w:t xml:space="preserve">useQuery</w:t>
      </w:r>
      <w:r>
        <w:rPr>
          <w:rFonts w:ascii="Calibri" w:cs="Calibri" w:eastAsia="Calibri" w:hAnsi="Calibri"/>
          <w:color w:val="1F2937"/>
          <w:sz w:val="22"/>
          <w:szCs w:val="22"/>
        </w:rPr>
        <w:t xml:space="preserve">.</w:t>
      </w:r>
    </w:p>
    <w:p>
      <w:pPr>
        <w:spacing w:after="140" w:line="276"/>
        <w:jc w:val="both"/>
      </w:pPr>
      <w:r>
        <w:rPr>
          <w:rFonts w:ascii="Consolas" w:cs="Consolas" w:eastAsia="Consolas" w:hAnsi="Consolas"/>
          <w:color w:val="9A3412"/>
          <w:sz w:val="18"/>
          <w:szCs w:val="18"/>
          <w:shd w:fill="EEF2F7" w:val="clear"/>
        </w:rPr>
        <w:t xml:space="preserve">useQuery</w:t>
      </w:r>
      <w:r>
        <w:rPr>
          <w:rFonts w:ascii="Calibri" w:cs="Calibri" w:eastAsia="Calibri" w:hAnsi="Calibri"/>
          <w:b/>
          <w:bCs/>
          <w:color w:val="1F2937"/>
          <w:sz w:val="22"/>
          <w:szCs w:val="22"/>
        </w:rPr>
        <w:t xml:space="preserve"> sur les badges.</w:t>
      </w:r>
      <w:r>
        <w:rPr>
          <w:rFonts w:ascii="Calibri" w:cs="Calibri" w:eastAsia="Calibri" w:hAnsi="Calibri"/>
          <w:color w:val="1F2937"/>
          <w:sz w:val="22"/>
          <w:szCs w:val="22"/>
        </w:rPr>
        <w:t xml:space="preserve"> Clé </w:t>
      </w:r>
      <w:r>
        <w:rPr>
          <w:rFonts w:ascii="Consolas" w:cs="Consolas" w:eastAsia="Consolas" w:hAnsi="Consolas"/>
          <w:color w:val="9A3412"/>
          <w:sz w:val="18"/>
          <w:szCs w:val="18"/>
          <w:shd w:fill="EEF2F7" w:val="clear"/>
        </w:rPr>
        <w:t xml:space="preserve">["badges"]</w:t>
      </w:r>
      <w:r>
        <w:rPr>
          <w:rFonts w:ascii="Calibri" w:cs="Calibri" w:eastAsia="Calibri" w:hAnsi="Calibri"/>
          <w:color w:val="1F2937"/>
          <w:sz w:val="22"/>
          <w:szCs w:val="22"/>
        </w:rPr>
        <w:t xml:space="preserve">, fonction </w:t>
      </w:r>
      <w:r>
        <w:rPr>
          <w:rFonts w:ascii="Consolas" w:cs="Consolas" w:eastAsia="Consolas" w:hAnsi="Consolas"/>
          <w:color w:val="9A3412"/>
          <w:sz w:val="18"/>
          <w:szCs w:val="18"/>
          <w:shd w:fill="EEF2F7" w:val="clear"/>
        </w:rPr>
        <w:t xml:space="preserve">fetchBadges</w:t>
      </w:r>
      <w:r>
        <w:rPr>
          <w:rFonts w:ascii="Calibri" w:cs="Calibri" w:eastAsia="Calibri" w:hAnsi="Calibri"/>
          <w:color w:val="1F2937"/>
          <w:sz w:val="22"/>
          <w:szCs w:val="22"/>
        </w:rPr>
        <w:t xml:space="preserve"> qui renvoie la totalité des badges avec leur champ </w:t>
      </w:r>
      <w:r>
        <w:rPr>
          <w:rFonts w:ascii="Consolas" w:cs="Consolas" w:eastAsia="Consolas" w:hAnsi="Consolas"/>
          <w:color w:val="9A3412"/>
          <w:sz w:val="18"/>
          <w:szCs w:val="18"/>
          <w:shd w:fill="EEF2F7" w:val="clear"/>
        </w:rPr>
        <w:t xml:space="preserve">unlocked</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Le tri « débloqués d'abord ».</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useMemo</w:t>
      </w:r>
      <w:r>
        <w:rPr>
          <w:rFonts w:ascii="Calibri" w:cs="Calibri" w:eastAsia="Calibri" w:hAnsi="Calibri"/>
          <w:color w:val="1F2937"/>
          <w:sz w:val="22"/>
          <w:szCs w:val="22"/>
        </w:rPr>
        <w:t xml:space="preserve"> recalcule un tableau trié seulement quand </w:t>
      </w:r>
      <w:r>
        <w:rPr>
          <w:rFonts w:ascii="Consolas" w:cs="Consolas" w:eastAsia="Consolas" w:hAnsi="Consolas"/>
          <w:color w:val="9A3412"/>
          <w:sz w:val="18"/>
          <w:szCs w:val="18"/>
          <w:shd w:fill="EEF2F7" w:val="clear"/>
        </w:rPr>
        <w:t xml:space="preserve">data</w:t>
      </w:r>
      <w:r>
        <w:rPr>
          <w:rFonts w:ascii="Calibri" w:cs="Calibri" w:eastAsia="Calibri" w:hAnsi="Calibri"/>
          <w:color w:val="1F2937"/>
          <w:sz w:val="22"/>
          <w:szCs w:val="22"/>
        </w:rPr>
        <w:t xml:space="preserve"> change. Le tri s'appuie sur l'astuce </w:t>
      </w:r>
      <w:r>
        <w:rPr>
          <w:rFonts w:ascii="Consolas" w:cs="Consolas" w:eastAsia="Consolas" w:hAnsi="Consolas"/>
          <w:color w:val="9A3412"/>
          <w:sz w:val="18"/>
          <w:szCs w:val="18"/>
          <w:shd w:fill="EEF2F7" w:val="clear"/>
        </w:rPr>
        <w:t xml:space="preserve">Number(b.unlocked) - Number(a.unlocked)</w:t>
      </w:r>
      <w:r>
        <w:rPr>
          <w:rFonts w:ascii="Calibri" w:cs="Calibri" w:eastAsia="Calibri" w:hAnsi="Calibri"/>
          <w:color w:val="1F2937"/>
          <w:sz w:val="22"/>
          <w:szCs w:val="22"/>
        </w:rPr>
        <w:t xml:space="preserve"> : convertir un booléen en nombre donne 0 ou 1, donc soustraire les deux revient à classer les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 avant les </w:t>
      </w:r>
      <w:r>
        <w:rPr>
          <w:rFonts w:ascii="Consolas" w:cs="Consolas" w:eastAsia="Consolas" w:hAnsi="Consolas"/>
          <w:color w:val="9A3412"/>
          <w:sz w:val="18"/>
          <w:szCs w:val="18"/>
          <w:shd w:fill="EEF2F7" w:val="clear"/>
        </w:rPr>
        <w:t xml:space="preserve">false</w:t>
      </w:r>
      <w:r>
        <w:rPr>
          <w:rFonts w:ascii="Calibri" w:cs="Calibri" w:eastAsia="Calibri" w:hAnsi="Calibri"/>
          <w:color w:val="1F2937"/>
          <w:sz w:val="22"/>
          <w:szCs w:val="22"/>
        </w:rPr>
        <w:t xml:space="preserve"> sans écrire de fonction de comparaison plus verbeuse. Le commentaire du code justifie ce choix : ce que l'utilisateur a déjà accompli mérite d'être vu avant ce qui reste à débloquer.</w:t>
      </w:r>
    </w:p>
    <w:p>
      <w:pPr>
        <w:spacing w:after="140" w:line="276"/>
        <w:jc w:val="both"/>
      </w:pPr>
      <w:r>
        <w:rPr>
          <w:rFonts w:ascii="Consolas" w:cs="Consolas" w:eastAsia="Consolas" w:hAnsi="Consolas"/>
          <w:color w:val="9A3412"/>
          <w:sz w:val="18"/>
          <w:szCs w:val="18"/>
          <w:shd w:fill="EEF2F7" w:val="clear"/>
        </w:rPr>
        <w:t xml:space="preserve">unlockedCount</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Calculé directement à partir de </w:t>
      </w:r>
      <w:r>
        <w:rPr>
          <w:rFonts w:ascii="Consolas" w:cs="Consolas" w:eastAsia="Consolas" w:hAnsi="Consolas"/>
          <w:color w:val="9A3412"/>
          <w:sz w:val="18"/>
          <w:szCs w:val="18"/>
          <w:shd w:fill="EEF2F7" w:val="clear"/>
        </w:rPr>
        <w:t xml:space="preserve">data</w:t>
      </w:r>
      <w:r>
        <w:rPr>
          <w:rFonts w:ascii="Calibri" w:cs="Calibri" w:eastAsia="Calibri" w:hAnsi="Calibri"/>
          <w:color w:val="1F2937"/>
          <w:sz w:val="22"/>
          <w:szCs w:val="22"/>
        </w:rPr>
        <w:t xml:space="preserve"> (pas de </w:t>
      </w:r>
      <w:r>
        <w:rPr>
          <w:rFonts w:ascii="Consolas" w:cs="Consolas" w:eastAsia="Consolas" w:hAnsi="Consolas"/>
          <w:color w:val="9A3412"/>
          <w:sz w:val="18"/>
          <w:szCs w:val="18"/>
          <w:shd w:fill="EEF2F7" w:val="clear"/>
        </w:rPr>
        <w:t xml:space="preserve">sorted</w:t>
      </w:r>
      <w:r>
        <w:rPr>
          <w:rFonts w:ascii="Calibri" w:cs="Calibri" w:eastAsia="Calibri" w:hAnsi="Calibri"/>
          <w:color w:val="1F2937"/>
          <w:sz w:val="22"/>
          <w:szCs w:val="22"/>
        </w:rPr>
        <w:t xml:space="preserve">, l'ordre n'a pas d'importance pour un simple comptage), affiché sous la forme « X/Y débloqués » au-dessus de la grille.</w:t>
      </w:r>
    </w:p>
    <w:p>
      <w:pPr>
        <w:spacing w:after="140" w:line="276"/>
        <w:jc w:val="both"/>
      </w:pPr>
      <w:r>
        <w:rPr>
          <w:rFonts w:ascii="Calibri" w:cs="Calibri" w:eastAsia="Calibri" w:hAnsi="Calibri"/>
          <w:b/>
          <w:bCs/>
          <w:color w:val="1F2937"/>
          <w:sz w:val="22"/>
          <w:szCs w:val="22"/>
        </w:rPr>
        <w:t xml:space="preserve">Les trois états de la requête.</w:t>
      </w:r>
      <w:r>
        <w:rPr>
          <w:rFonts w:ascii="Calibri" w:cs="Calibri" w:eastAsia="Calibri" w:hAnsi="Calibri"/>
          <w:color w:val="1F2937"/>
          <w:sz w:val="22"/>
          <w:szCs w:val="22"/>
        </w:rPr>
        <w:t xml:space="preserve"> Chargement : cinq rectangles </w:t>
      </w:r>
      <w:r>
        <w:rPr>
          <w:rFonts w:ascii="Consolas" w:cs="Consolas" w:eastAsia="Consolas" w:hAnsi="Consolas"/>
          <w:color w:val="9A3412"/>
          <w:sz w:val="18"/>
          <w:szCs w:val="18"/>
          <w:shd w:fill="EEF2F7" w:val="clear"/>
        </w:rPr>
        <w:t xml:space="preserve">Skeleton</w:t>
      </w:r>
      <w:r>
        <w:rPr>
          <w:rFonts w:ascii="Calibri" w:cs="Calibri" w:eastAsia="Calibri" w:hAnsi="Calibri"/>
          <w:color w:val="1F2937"/>
          <w:sz w:val="22"/>
          <w:szCs w:val="22"/>
        </w:rPr>
        <w:t xml:space="preserve"> en grille, pour occuper approximativement la place de la grille finale sans sauter brutalement à l'affichage. Erreur : message rouge explicite. Succès : la grille elle-même.</w:t>
      </w:r>
    </w:p>
    <w:p>
      <w:pPr>
        <w:spacing w:after="140" w:line="276"/>
        <w:jc w:val="both"/>
      </w:pPr>
      <w:r>
        <w:rPr>
          <w:rFonts w:ascii="Calibri" w:cs="Calibri" w:eastAsia="Calibri" w:hAnsi="Calibri"/>
          <w:b/>
          <w:bCs/>
          <w:color w:val="1F2937"/>
          <w:sz w:val="22"/>
          <w:szCs w:val="22"/>
        </w:rPr>
        <w:t xml:space="preserve">Le style visuel selon l'état du badge.</w:t>
      </w:r>
      <w:r>
        <w:rPr>
          <w:rFonts w:ascii="Calibri" w:cs="Calibri" w:eastAsia="Calibri" w:hAnsi="Calibri"/>
          <w:color w:val="1F2937"/>
          <w:sz w:val="22"/>
          <w:szCs w:val="22"/>
        </w:rPr>
        <w:t xml:space="preserve"> Un badge débloqué combine les classes </w:t>
      </w:r>
      <w:r>
        <w:rPr>
          <w:rFonts w:ascii="Consolas" w:cs="Consolas" w:eastAsia="Consolas" w:hAnsi="Consolas"/>
          <w:color w:val="9A3412"/>
          <w:sz w:val="18"/>
          <w:szCs w:val="18"/>
          <w:shd w:fill="EEF2F7" w:val="clear"/>
        </w:rPr>
        <w:t xml:space="preserve">badge-holo</w:t>
      </w:r>
      <w:r>
        <w:rPr>
          <w:rFonts w:ascii="Calibri" w:cs="Calibri" w:eastAsia="Calibri" w:hAnsi="Calibri"/>
          <w:color w:val="1F2937"/>
          <w:sz w:val="22"/>
          <w:szCs w:val="22"/>
        </w:rPr>
        <w:t xml:space="preserve"> (effet holographique, réutilisé aussi sur </w:t>
      </w:r>
      <w:r>
        <w:rPr>
          <w:rFonts w:ascii="Consolas" w:cs="Consolas" w:eastAsia="Consolas" w:hAnsi="Consolas"/>
          <w:color w:val="9A3412"/>
          <w:sz w:val="18"/>
          <w:szCs w:val="18"/>
          <w:shd w:fill="EEF2F7" w:val="clear"/>
        </w:rPr>
        <w:t xml:space="preserve">PlayerCard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BestBetTrophy</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glass-accent</w:t>
      </w:r>
      <w:r>
        <w:rPr>
          <w:rFonts w:ascii="Calibri" w:cs="Calibri" w:eastAsia="Calibri" w:hAnsi="Calibri"/>
          <w:color w:val="1F2937"/>
          <w:sz w:val="22"/>
          <w:szCs w:val="22"/>
        </w:rPr>
        <w:t xml:space="preserve">, avec une légère translation vers le haut au survol (</w:t>
      </w:r>
      <w:r>
        <w:rPr>
          <w:rFonts w:ascii="Consolas" w:cs="Consolas" w:eastAsia="Consolas" w:hAnsi="Consolas"/>
          <w:color w:val="9A3412"/>
          <w:sz w:val="18"/>
          <w:szCs w:val="18"/>
          <w:shd w:fill="EEF2F7" w:val="clear"/>
        </w:rPr>
        <w:t xml:space="preserve">hover:-translate-y-0.5</w:t>
      </w:r>
      <w:r>
        <w:rPr>
          <w:rFonts w:ascii="Calibri" w:cs="Calibri" w:eastAsia="Calibri" w:hAnsi="Calibri"/>
          <w:color w:val="1F2937"/>
          <w:sz w:val="22"/>
          <w:szCs w:val="22"/>
        </w:rPr>
        <w:t xml:space="preserve">). Un badge verrouillé utilise </w:t>
      </w:r>
      <w:r>
        <w:rPr>
          <w:rFonts w:ascii="Consolas" w:cs="Consolas" w:eastAsia="Consolas" w:hAnsi="Consolas"/>
          <w:color w:val="9A3412"/>
          <w:sz w:val="18"/>
          <w:szCs w:val="18"/>
          <w:shd w:fill="EEF2F7" w:val="clear"/>
        </w:rPr>
        <w:t xml:space="preserve">glass-inset-quiet</w:t>
      </w:r>
      <w:r>
        <w:rPr>
          <w:rFonts w:ascii="Calibri" w:cs="Calibri" w:eastAsia="Calibri" w:hAnsi="Calibri"/>
          <w:color w:val="1F2937"/>
          <w:sz w:val="22"/>
          <w:szCs w:val="22"/>
        </w:rPr>
        <w:t xml:space="preserve"> et une opacité réduite (</w:t>
      </w:r>
      <w:r>
        <w:rPr>
          <w:rFonts w:ascii="Consolas" w:cs="Consolas" w:eastAsia="Consolas" w:hAnsi="Consolas"/>
          <w:color w:val="9A3412"/>
          <w:sz w:val="18"/>
          <w:szCs w:val="18"/>
          <w:shd w:fill="EEF2F7" w:val="clear"/>
        </w:rPr>
        <w:t xml:space="preserve">opacity-55</w:t>
      </w:r>
      <w:r>
        <w:rPr>
          <w:rFonts w:ascii="Calibri" w:cs="Calibri" w:eastAsia="Calibri" w:hAnsi="Calibri"/>
          <w:color w:val="1F2937"/>
          <w:sz w:val="22"/>
          <w:szCs w:val="22"/>
        </w:rPr>
        <w:t xml:space="preserve">), sans effet de survol : visuellement, il se fait remarquer comme secondaire par rapport aux badges acquis.</w:t>
      </w:r>
    </w:p>
    <w:p>
      <w:pPr>
        <w:spacing w:after="140" w:line="276"/>
        <w:jc w:val="both"/>
      </w:pPr>
      <w:r>
        <w:rPr>
          <w:rFonts w:ascii="Consolas" w:cs="Consolas" w:eastAsia="Consolas" w:hAnsi="Consolas"/>
          <w:color w:val="9A3412"/>
          <w:sz w:val="18"/>
          <w:szCs w:val="18"/>
          <w:shd w:fill="EEF2F7" w:val="clear"/>
        </w:rPr>
        <w:t xml:space="preserve">badgeIcon(badge.icon)</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Fonction utilitaire (dans </w:t>
      </w:r>
      <w:r>
        <w:rPr>
          <w:rFonts w:ascii="Consolas" w:cs="Consolas" w:eastAsia="Consolas" w:hAnsi="Consolas"/>
          <w:color w:val="9A3412"/>
          <w:sz w:val="18"/>
          <w:szCs w:val="18"/>
          <w:shd w:fill="EEF2F7" w:val="clear"/>
        </w:rPr>
        <w:t xml:space="preserve">lib/badges.ts</w:t>
      </w:r>
      <w:r>
        <w:rPr>
          <w:rFonts w:ascii="Calibri" w:cs="Calibri" w:eastAsia="Calibri" w:hAnsi="Calibri"/>
          <w:color w:val="1F2937"/>
          <w:sz w:val="22"/>
          <w:szCs w:val="22"/>
        </w:rPr>
        <w:t xml:space="preserve">) qui traduit la chaîne d'identifiant d'icône stockée en base en composant Lucide effectivement importé, pour ne pas avoir à stocker des références de composants React côté backend.</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useMemo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Lock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fetchBadges } from "@/lib/api/badges"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badgeIcon } from "@/lib/badges";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BadgeGrid()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Débloqués d'abord : ce qu'on a accompli mérite d'être vu avant ce qui reste à faire.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sorted = useMemo(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(data ? [...data].sort((a, b) =&gt; Number(b.unlocked) - Number(a.unlocked))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unlockedCount = data?.filter((b) =&gt; b.unlocked).length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grid-cols-2 gap-3 sm:grid-cols-3"&gt;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5 }).map((_,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key={i} className="h-24 rounded-lg"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className="text-destructive"&gt;Impossible de charger les badges.&lt;/p&gt;;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font-medium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{unlockedCount}/{data.length} débloqués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grid-cols-2 gap-3 sm:grid-cols-3"&gt;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{sorted?.map((badge)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badgeIcon(badge.icon);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key={badge.id}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"relative flex flex-col items-center gap-2 overflow-hidden rounded-2xl p-4 text-center transition-transform",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badge.unlocked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"badge-holo glass-accent hover:-translate-y-0.5"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"glass-inset-quiet opacity-55"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{badge.unlocked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className="h-6 w-6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&lt;Lock className="h-6 w-6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font-medium"&gt;{badge.label}&lt;/p&gt;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className="mt-0.5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frontend/components/avatar-editor.tsx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C'est le formulaire de personnalisation de la carte joueur, affiché sur la page profil. Il permet de changer le numéro de maillot, le poste, la palette de couleurs et le style de jeu, avec un aperçu en direct sous la forme d'un </w:t>
      </w:r>
      <w:r>
        <w:rPr>
          <w:rFonts w:ascii="Consolas" w:cs="Consolas" w:eastAsia="Consolas" w:hAnsi="Consolas"/>
          <w:color w:val="9A3412"/>
          <w:sz w:val="18"/>
          <w:szCs w:val="18"/>
          <w:shd w:fill="EEF2F7" w:val="clear"/>
        </w:rPr>
        <w:t xml:space="preserve">PlayerCard</w:t>
      </w:r>
      <w:r>
        <w:rPr>
          <w:rFonts w:ascii="Calibri" w:cs="Calibri" w:eastAsia="Calibri" w:hAnsi="Calibri"/>
          <w:color w:val="1F2937"/>
          <w:sz w:val="22"/>
          <w:szCs w:val="22"/>
        </w:rPr>
        <w:t xml:space="preserve"> qui se met à jour à chaque choix, avant même l'enregistrement. Le formulaire reste replié par défaut (seule la carte est visible) et ne se déplie qu'au clic sur « Modifier ».</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Une seule : </w:t>
      </w:r>
      <w:r>
        <w:rPr>
          <w:rFonts w:ascii="Consolas" w:cs="Consolas" w:eastAsia="Consolas" w:hAnsi="Consolas"/>
          <w:color w:val="9A3412"/>
          <w:sz w:val="18"/>
          <w:szCs w:val="18"/>
          <w:shd w:fill="EEF2F7" w:val="clear"/>
        </w:rPr>
        <w:t xml:space="preserve">profile</w:t>
      </w:r>
      <w:r>
        <w:rPr>
          <w:rFonts w:ascii="Calibri" w:cs="Calibri" w:eastAsia="Calibri" w:hAnsi="Calibri"/>
          <w:color w:val="1F2937"/>
          <w:sz w:val="22"/>
          <w:szCs w:val="22"/>
        </w:rPr>
        <w:t xml:space="preserve"> (type </w:t>
      </w:r>
      <w:r>
        <w:rPr>
          <w:rFonts w:ascii="Consolas" w:cs="Consolas" w:eastAsia="Consolas" w:hAnsi="Consolas"/>
          <w:color w:val="9A3412"/>
          <w:sz w:val="18"/>
          <w:szCs w:val="18"/>
          <w:shd w:fill="EEF2F7" w:val="clear"/>
        </w:rPr>
        <w:t xml:space="preserve">UserProfile</w:t>
      </w:r>
      <w:r>
        <w:rPr>
          <w:rFonts w:ascii="Calibri" w:cs="Calibri" w:eastAsia="Calibri" w:hAnsi="Calibri"/>
          <w:color w:val="1F2937"/>
          <w:sz w:val="22"/>
          <w:szCs w:val="22"/>
        </w:rPr>
        <w:t xml:space="preserve">, obligatoire), qui fournit les valeurs actuelles à partir desquelles l'édition démarre.</w:t>
      </w:r>
    </w:p>
    <w:p>
      <w:pPr>
        <w:spacing w:after="140" w:line="276"/>
        <w:jc w:val="both"/>
      </w:pPr>
      <w:r>
        <w:rPr>
          <w:rFonts w:ascii="Calibri" w:cs="Calibri" w:eastAsia="Calibri" w:hAnsi="Calibri"/>
          <w:b/>
          <w:bCs/>
          <w:color w:val="1F2937"/>
          <w:sz w:val="22"/>
          <w:szCs w:val="22"/>
        </w:rPr>
        <w:t xml:space="preserve">Les quatre états locaux.</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isEditing</w:t>
      </w:r>
      <w:r>
        <w:rPr>
          <w:rFonts w:ascii="Calibri" w:cs="Calibri" w:eastAsia="Calibri" w:hAnsi="Calibri"/>
          <w:color w:val="1F2937"/>
          <w:sz w:val="22"/>
          <w:szCs w:val="22"/>
        </w:rPr>
        <w:t xml:space="preserve"> (booléen, replié par défaut), et un état par champ personnalisable : </w:t>
      </w:r>
      <w:r>
        <w:rPr>
          <w:rFonts w:ascii="Consolas" w:cs="Consolas" w:eastAsia="Consolas" w:hAnsi="Consolas"/>
          <w:color w:val="9A3412"/>
          <w:sz w:val="18"/>
          <w:szCs w:val="18"/>
          <w:shd w:fill="EEF2F7" w:val="clear"/>
        </w:rPr>
        <w:t xml:space="preserve">number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position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colorway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icon</w:t>
      </w:r>
      <w:r>
        <w:rPr>
          <w:rFonts w:ascii="Calibri" w:cs="Calibri" w:eastAsia="Calibri" w:hAnsi="Calibri"/>
          <w:color w:val="1F2937"/>
          <w:sz w:val="22"/>
          <w:szCs w:val="22"/>
        </w:rPr>
        <w:t xml:space="preserve">, chacun initialisé à la valeur actuelle du profil. Tant que l'utilisateur n'a rien changé, ces états reflètent exactement </w:t>
      </w:r>
      <w:r>
        <w:rPr>
          <w:rFonts w:ascii="Consolas" w:cs="Consolas" w:eastAsia="Consolas" w:hAnsi="Consolas"/>
          <w:color w:val="9A3412"/>
          <w:sz w:val="18"/>
          <w:szCs w:val="18"/>
          <w:shd w:fill="EEF2F7" w:val="clear"/>
        </w:rPr>
        <w:t xml:space="preserve">profile</w:t>
      </w:r>
      <w:r>
        <w:rPr>
          <w:rFonts w:ascii="Calibri" w:cs="Calibri" w:eastAsia="Calibri" w:hAnsi="Calibri"/>
          <w:color w:val="1F2937"/>
          <w:sz w:val="22"/>
          <w:szCs w:val="22"/>
        </w:rPr>
        <w:t xml:space="preserve">.</w:t>
      </w:r>
    </w:p>
    <w:p>
      <w:pPr>
        <w:spacing w:after="140" w:line="276"/>
        <w:jc w:val="both"/>
      </w:pPr>
      <w:r>
        <w:rPr>
          <w:rFonts w:ascii="Consolas" w:cs="Consolas" w:eastAsia="Consolas" w:hAnsi="Consolas"/>
          <w:color w:val="9A3412"/>
          <w:sz w:val="18"/>
          <w:szCs w:val="18"/>
          <w:shd w:fill="EEF2F7" w:val="clear"/>
        </w:rPr>
        <w:t xml:space="preserve">hasChanges</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Compare chacun des quatre états locaux à la valeur correspondante dans </w:t>
      </w:r>
      <w:r>
        <w:rPr>
          <w:rFonts w:ascii="Consolas" w:cs="Consolas" w:eastAsia="Consolas" w:hAnsi="Consolas"/>
          <w:color w:val="9A3412"/>
          <w:sz w:val="18"/>
          <w:szCs w:val="18"/>
          <w:shd w:fill="EEF2F7" w:val="clear"/>
        </w:rPr>
        <w:t xml:space="preserve">profile</w:t>
      </w:r>
      <w:r>
        <w:rPr>
          <w:rFonts w:ascii="Calibri" w:cs="Calibri" w:eastAsia="Calibri" w:hAnsi="Calibri"/>
          <w:color w:val="1F2937"/>
          <w:sz w:val="22"/>
          <w:szCs w:val="22"/>
        </w:rPr>
        <w:t xml:space="preserve">. Sert à désactiver le bouton d'enregistrement quand rien n'a changé, ce qui évite un appel réseau inutile pour une carte identique à celle déjà enregistrée.</w:t>
      </w:r>
    </w:p>
    <w:p>
      <w:pPr>
        <w:spacing w:after="140" w:line="276"/>
        <w:jc w:val="both"/>
      </w:pPr>
      <w:r>
        <w:rPr>
          <w:rFonts w:ascii="Consolas" w:cs="Consolas" w:eastAsia="Consolas" w:hAnsi="Consolas"/>
          <w:color w:val="9A3412"/>
          <w:sz w:val="18"/>
          <w:szCs w:val="18"/>
          <w:shd w:fill="EEF2F7" w:val="clear"/>
        </w:rPr>
        <w:t xml:space="preserve">toggleEditing</w:t>
      </w:r>
      <w:r>
        <w:rPr>
          <w:rFonts w:ascii="Calibri" w:cs="Calibri" w:eastAsia="Calibri" w:hAnsi="Calibri"/>
          <w:b/>
          <w:bCs/>
          <w:color w:val="1F2937"/>
          <w:sz w:val="22"/>
          <w:szCs w:val="22"/>
        </w:rPr>
        <w:t xml:space="preserve"> : l'abandon des changements non enregistrés à la fermeture.</w:t>
      </w:r>
      <w:r>
        <w:rPr>
          <w:rFonts w:ascii="Calibri" w:cs="Calibri" w:eastAsia="Calibri" w:hAnsi="Calibri"/>
          <w:color w:val="1F2937"/>
          <w:sz w:val="22"/>
          <w:szCs w:val="22"/>
        </w:rPr>
        <w:t xml:space="preserve"> Si le formulaire est ouvert et qu'on clique à nouveau sur le bouton (donc pour le refermer), les quatre états locaux sont d'abord réinitialisés aux valeurs de </w:t>
      </w:r>
      <w:r>
        <w:rPr>
          <w:rFonts w:ascii="Consolas" w:cs="Consolas" w:eastAsia="Consolas" w:hAnsi="Consolas"/>
          <w:color w:val="9A3412"/>
          <w:sz w:val="18"/>
          <w:szCs w:val="18"/>
          <w:shd w:fill="EEF2F7" w:val="clear"/>
        </w:rPr>
        <w:t xml:space="preserve">profile</w:t>
      </w:r>
      <w:r>
        <w:rPr>
          <w:rFonts w:ascii="Calibri" w:cs="Calibri" w:eastAsia="Calibri" w:hAnsi="Calibri"/>
          <w:color w:val="1F2937"/>
          <w:sz w:val="22"/>
          <w:szCs w:val="22"/>
        </w:rPr>
        <w:t xml:space="preserve">, avant de basculer </w:t>
      </w:r>
      <w:r>
        <w:rPr>
          <w:rFonts w:ascii="Consolas" w:cs="Consolas" w:eastAsia="Consolas" w:hAnsi="Consolas"/>
          <w:color w:val="9A3412"/>
          <w:sz w:val="18"/>
          <w:szCs w:val="18"/>
          <w:shd w:fill="EEF2F7" w:val="clear"/>
        </w:rPr>
        <w:t xml:space="preserve">isEditing</w:t>
      </w:r>
      <w:r>
        <w:rPr>
          <w:rFonts w:ascii="Calibri" w:cs="Calibri" w:eastAsia="Calibri" w:hAnsi="Calibri"/>
          <w:color w:val="1F2937"/>
          <w:sz w:val="22"/>
          <w:szCs w:val="22"/>
        </w:rPr>
        <w:t xml:space="preserve">. Le commentaire du code est explicite sur le choix assumé : fermer le panneau abandonne les modifications en cours plutôt que de les garder en mémoire pour la prochaine ouverture, ce qui évite la surprise de retrouver un formulaire à moitié rempli plusieurs jours après.</w:t>
      </w:r>
    </w:p>
    <w:p>
      <w:pPr>
        <w:spacing w:after="140" w:line="276"/>
        <w:jc w:val="both"/>
      </w:pPr>
      <w:r>
        <w:rPr>
          <w:rFonts w:ascii="Calibri" w:cs="Calibri" w:eastAsia="Calibri" w:hAnsi="Calibri"/>
          <w:b/>
          <w:bCs/>
          <w:color w:val="1F2937"/>
          <w:sz w:val="22"/>
          <w:szCs w:val="22"/>
        </w:rPr>
        <w:t xml:space="preserve">La mutation d'enregistrement.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updateProfile({ avatarNumber, avatarPosition, avatarColorway, avatarIcon })</w:t>
      </w:r>
      <w:r>
        <w:rPr>
          <w:rFonts w:ascii="Calibri" w:cs="Calibri" w:eastAsia="Calibri" w:hAnsi="Calibri"/>
          <w:color w:val="1F2937"/>
          <w:sz w:val="22"/>
          <w:szCs w:val="22"/>
        </w:rPr>
        <w:t xml:space="preserve">. En cas de succès, </w:t>
      </w:r>
      <w:r>
        <w:rPr>
          <w:rFonts w:ascii="Consolas" w:cs="Consolas" w:eastAsia="Consolas" w:hAnsi="Consolas"/>
          <w:color w:val="9A3412"/>
          <w:sz w:val="18"/>
          <w:szCs w:val="18"/>
          <w:shd w:fill="EEF2F7" w:val="clear"/>
        </w:rPr>
        <w:t xml:space="preserve">queryClient.setQueryData(["profile"], updated)</w:t>
      </w:r>
      <w:r>
        <w:rPr>
          <w:rFonts w:ascii="Calibri" w:cs="Calibri" w:eastAsia="Calibri" w:hAnsi="Calibri"/>
          <w:color w:val="1F2937"/>
          <w:sz w:val="22"/>
          <w:szCs w:val="22"/>
        </w:rPr>
        <w:t xml:space="preserve"> écrit directement la réponse du serveur dans le cache de la requête </w:t>
      </w:r>
      <w:r>
        <w:rPr>
          <w:rFonts w:ascii="Consolas" w:cs="Consolas" w:eastAsia="Consolas" w:hAnsi="Consolas"/>
          <w:color w:val="9A3412"/>
          <w:sz w:val="18"/>
          <w:szCs w:val="18"/>
          <w:shd w:fill="EEF2F7" w:val="clear"/>
        </w:rPr>
        <w:t xml:space="preserve">["profile"]</w:t>
      </w:r>
      <w:r>
        <w:rPr>
          <w:rFonts w:ascii="Calibri" w:cs="Calibri" w:eastAsia="Calibri" w:hAnsi="Calibri"/>
          <w:color w:val="1F2937"/>
          <w:sz w:val="22"/>
          <w:szCs w:val="22"/>
        </w:rPr>
        <w:t xml:space="preserve">, plutôt que d'invalider la clé et de déclencher un nouveau chargement : puisque le backend renvoie déjà le profil complet à jour, ce serait un aller-retour réseau superflu. En cas d'échec, une notification d'erreur invite à réessayer, sans réinitialiser les champs, pour ne pas faire perdre la saisie.</w:t>
      </w:r>
    </w:p>
    <w:p>
      <w:pPr>
        <w:spacing w:after="140" w:line="276"/>
        <w:jc w:val="both"/>
      </w:pPr>
      <w:r>
        <w:rPr>
          <w:rFonts w:ascii="Calibri" w:cs="Calibri" w:eastAsia="Calibri" w:hAnsi="Calibri"/>
          <w:b/>
          <w:bCs/>
          <w:color w:val="1F2937"/>
          <w:sz w:val="22"/>
          <w:szCs w:val="22"/>
        </w:rPr>
        <w:t xml:space="preserve">La saisie du numéro.</w:t>
      </w:r>
      <w:r>
        <w:rPr>
          <w:rFonts w:ascii="Calibri" w:cs="Calibri" w:eastAsia="Calibri" w:hAnsi="Calibri"/>
          <w:color w:val="1F2937"/>
          <w:sz w:val="22"/>
          <w:szCs w:val="22"/>
        </w:rPr>
        <w:t xml:space="preserve"> Le champ </w:t>
      </w:r>
      <w:r>
        <w:rPr>
          <w:rFonts w:ascii="Consolas" w:cs="Consolas" w:eastAsia="Consolas" w:hAnsi="Consolas"/>
          <w:color w:val="9A3412"/>
          <w:sz w:val="18"/>
          <w:szCs w:val="18"/>
          <w:shd w:fill="EEF2F7" w:val="clear"/>
        </w:rPr>
        <w:t xml:space="preserve">Input</w:t>
      </w:r>
      <w:r>
        <w:rPr>
          <w:rFonts w:ascii="Calibri" w:cs="Calibri" w:eastAsia="Calibri" w:hAnsi="Calibri"/>
          <w:color w:val="1F2937"/>
          <w:sz w:val="22"/>
          <w:szCs w:val="22"/>
        </w:rPr>
        <w:t xml:space="preserve"> de type </w:t>
      </w:r>
      <w:r>
        <w:rPr>
          <w:rFonts w:ascii="Consolas" w:cs="Consolas" w:eastAsia="Consolas" w:hAnsi="Consolas"/>
          <w:color w:val="9A3412"/>
          <w:sz w:val="18"/>
          <w:szCs w:val="18"/>
          <w:shd w:fill="EEF2F7" w:val="clear"/>
        </w:rPr>
        <w:t xml:space="preserve">number</w:t>
      </w:r>
      <w:r>
        <w:rPr>
          <w:rFonts w:ascii="Calibri" w:cs="Calibri" w:eastAsia="Calibri" w:hAnsi="Calibri"/>
          <w:color w:val="1F2937"/>
          <w:sz w:val="22"/>
          <w:szCs w:val="22"/>
        </w:rPr>
        <w:t xml:space="preserve"> applique en direct la même contrainte que le filet de sécurité de </w:t>
      </w:r>
      <w:r>
        <w:rPr>
          <w:rFonts w:ascii="Consolas" w:cs="Consolas" w:eastAsia="Consolas" w:hAnsi="Consolas"/>
          <w:color w:val="9A3412"/>
          <w:sz w:val="18"/>
          <w:szCs w:val="18"/>
          <w:shd w:fill="EEF2F7" w:val="clear"/>
        </w:rPr>
        <w:t xml:space="preserve">PlayerAvatar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PlayerCard</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Number.isFinite(v) ? Math.max(0, Math.min(99, v)) : 0</w:t>
      </w:r>
      <w:r>
        <w:rPr>
          <w:rFonts w:ascii="Calibri" w:cs="Calibri" w:eastAsia="Calibri" w:hAnsi="Calibri"/>
          <w:color w:val="1F2937"/>
          <w:sz w:val="22"/>
          <w:szCs w:val="22"/>
        </w:rPr>
        <w:t xml:space="preserve">, pour ne jamais laisser un numéro hors de l'intervalle 0-99 atteindre le composant d'aperçu ni la requête d'enregistrement.</w:t>
      </w:r>
    </w:p>
    <w:p>
      <w:pPr>
        <w:spacing w:after="140" w:line="276"/>
        <w:jc w:val="both"/>
      </w:pPr>
      <w:r>
        <w:rPr>
          <w:rFonts w:ascii="Calibri" w:cs="Calibri" w:eastAsia="Calibri" w:hAnsi="Calibri"/>
          <w:b/>
          <w:bCs/>
          <w:color w:val="1F2937"/>
          <w:sz w:val="22"/>
          <w:szCs w:val="22"/>
        </w:rPr>
        <w:t xml:space="preserve">Les groupes de boutons « à bascule ».</w:t>
      </w:r>
      <w:r>
        <w:rPr>
          <w:rFonts w:ascii="Calibri" w:cs="Calibri" w:eastAsia="Calibri" w:hAnsi="Calibri"/>
          <w:color w:val="1F2937"/>
          <w:sz w:val="22"/>
          <w:szCs w:val="22"/>
        </w:rPr>
        <w:t xml:space="preserve"> Poste, palette et style de jeu sont chacun présentés comme une rangée de boutons plutôt qu'un menu déroulant, pour que tous les choix restent visibles d'un coup. Chaque bouton porte </w:t>
      </w:r>
      <w:r>
        <w:rPr>
          <w:rFonts w:ascii="Consolas" w:cs="Consolas" w:eastAsia="Consolas" w:hAnsi="Consolas"/>
          <w:color w:val="9A3412"/>
          <w:sz w:val="18"/>
          <w:szCs w:val="18"/>
          <w:shd w:fill="EEF2F7" w:val="clear"/>
        </w:rPr>
        <w:t xml:space="preserve">aria-pressed={valeur === optionCourante}</w:t>
      </w:r>
      <w:r>
        <w:rPr>
          <w:rFonts w:ascii="Calibri" w:cs="Calibri" w:eastAsia="Calibri" w:hAnsi="Calibri"/>
          <w:color w:val="1F2937"/>
          <w:sz w:val="22"/>
          <w:szCs w:val="22"/>
        </w:rPr>
        <w:t xml:space="preserve">, l'attribut d'accessibilité standard pour un bouton à bascule au sein d'un groupe, et une mise en valeur visuelle (</w:t>
      </w:r>
      <w:r>
        <w:rPr>
          <w:rFonts w:ascii="Consolas" w:cs="Consolas" w:eastAsia="Consolas" w:hAnsi="Consolas"/>
          <w:color w:val="9A3412"/>
          <w:sz w:val="18"/>
          <w:szCs w:val="18"/>
          <w:shd w:fill="EEF2F7" w:val="clear"/>
        </w:rPr>
        <w:t xml:space="preserve">glass-accent</w:t>
      </w:r>
      <w:r>
        <w:rPr>
          <w:rFonts w:ascii="Calibri" w:cs="Calibri" w:eastAsia="Calibri" w:hAnsi="Calibri"/>
          <w:color w:val="1F2937"/>
          <w:sz w:val="22"/>
          <w:szCs w:val="22"/>
        </w:rPr>
        <w:t xml:space="preserve">, ou anneau </w:t>
      </w:r>
      <w:r>
        <w:rPr>
          <w:rFonts w:ascii="Consolas" w:cs="Consolas" w:eastAsia="Consolas" w:hAnsi="Consolas"/>
          <w:color w:val="9A3412"/>
          <w:sz w:val="18"/>
          <w:szCs w:val="18"/>
          <w:shd w:fill="EEF2F7" w:val="clear"/>
        </w:rPr>
        <w:t xml:space="preserve">ring-2</w:t>
      </w:r>
      <w:r>
        <w:rPr>
          <w:rFonts w:ascii="Calibri" w:cs="Calibri" w:eastAsia="Calibri" w:hAnsi="Calibri"/>
          <w:color w:val="1F2937"/>
          <w:sz w:val="22"/>
          <w:szCs w:val="22"/>
        </w:rPr>
        <w:t xml:space="preserve"> pour les pastilles de couleur) quand il correspond au choix actif.</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updateProfile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AvatarColorway, AvatarIcon, AvatarPosition, UserProfile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AVATAR_COLORWAYS,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AVATAR_ICONS,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AVATAR_POSITIONS,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PlayerCard } from "@/components/player-card";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AvatarEditor({ profile }: { profile: UserProfile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[isEditing, setIsEditing]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[number, setNumber] = useState(profile.avatarNumber);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[position, setPosition] = useState&lt;AvatarPosition&gt;(profile.avatarPosition);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[colorway, setColorway] = useState&lt;AvatarColorway&gt;(profile.avatarColorway);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setIcon] = useState&lt;AvatarIcon&gt;(profile.avatarIcon);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updateProfile({ avatarNumber: number, avatarPosition: position, avatarColorway: colorway, avatarIcon: icon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(updated)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queryClient.setQueryData(["profile"],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toast.success("Carte joueur mise à jour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toast.error("Impossible d'enregistrer ta carte. Réessaie.");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hasChanges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 !== profile.avatarNumber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 profile.avatarPosition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 !== profile.avatarColorway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 profile.avatarIcon;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toggleEditing()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(isEditing)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 referme : on abandonne les changements non enregistrés plutôt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les garder en mémoire pour la prochaine ouverture.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setNumber(profile.avatarNumber);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setPosition(profile.avatarPosition);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setColorway(profile.avatarColorway);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setIcon(profile.avatarIcon);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setIsEditing((v) =&gt; !v);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 className="flex flex-row items-center justify-between"&gt;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text-lg"&gt;Ta carte joueur&lt;/CardTitle&gt;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 onClick={toggleEditing}&gt;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{isEditing ? "Fermer" : "Modifier"}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username={profile.username}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{isEditing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htmlFor="avatar-number" className="text-xs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Numéro de maillot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max={99}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 = Number(e.target.value);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setNumber(Number.isFinite(v) ? Math.max(0, Math.min(99, v))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{isEditing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className="mb-2 text-xs uppercase tracking-wide text-muted-foreground"&gt;Poste&lt;/p&gt;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{AVATAR_POSITIONS.map((pos)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setPosition(pos)}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aria-pressed={position === pos}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"rounded-xl px-3 py-1.5 font-mono text-sm font-bold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 pos ? "glass-accent" : "glass-inset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className="mb-2 text-xs uppercase tracking-wide text-muted-foreground"&gt;Palette&lt;/p&gt;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{(Object.keys(AVATAR_COLORWAYS) as AvatarColorway[]).map((key)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palette = AVATAR_COLORWAYS[key];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setColorway(key)}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title={palette.label}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aria-label={palette.label}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aria-pressed={colorway === 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"h-8 w-8 rounded-full border-2 border-transparent transition-transform",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 === 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"scale-110 ring-2 ring-primary ring-offset-2 ring-offset-background"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"hover:scale-105"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`linear-gradient(135deg, ${palette.from}, ${palette.to})`,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className="mb-2 text-xs uppercase tracking-wide text-muted-foreground"&gt;Style de jeu&lt;/p&gt;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{(Object.keys(AVATAR_ICONS) as AvatarIcon[]).map((key)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icon: Icon, label } = AVATAR_ICONS[key];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setIcon(key)}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aria-pressed={icon === 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gap-1.5 rounded-xl px-3 py-1.5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 key ? "glass-accent" : "glass-inset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mutation.mutate()}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disabled={!hasChanges || 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className="w-fit"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"Enregistrement..." : "Enregistrer ma carte"}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frontend/components/favorite-team-picker.tsx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choix de l'équipe favorite dans une liste des 30 équipes (ou « Aucune »), enregistré dans le profil. Après un changement, les badges sont rechargés : « Fidèle » et « Lucide » dépendent de l'équipe favorite actuelle.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updateProfile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NBA_TEAM_NAMES } from "@/lib/nba-teams";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FavoriteTeamPicker({ currentTeam }: { currentTeam: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setTeam] = useState(currentTeam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updateProfile({ favoriteTeam: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(updated)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queryClient.setQueryData(["profile"], updated);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badges « Fidèle » / « Lucide » dépendent de l'équipe 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["badges"]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toast.success("Équipe favorite mise à jour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toast.error("Impossible d'enregistrer. Réessaie.");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setTeam(e.target.value)}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className="h-8 rounded-lg border border-input bg-transparent px-2.5 text-sm outline-none focus-visible:border-ring focus-visible:ring-3 focus-visible:ring-ring/50 dark:bg-input/30"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 value=""&gt;- Aucune -&lt;/option&gt;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{NBA_TEAM_NAMES.map((name)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 key={name} value={name} className="bg-background"&gt;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mutation.mutate()}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disabled={mutation.isPending || team === currentTeam}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 : "Enregistrer"}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frontend/components/form-streak.tsx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forme récente en pastilles : les derniers tickets réglés, verts (gagné) ou rouges (perdu) avec une lettre et un intitulé au survol, pour ne pas reposer sur la couleur seule. « Pas encore de ticket réglé. » s'il n'y en a aucun.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PlacedBet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Frise "W/L/W/L" façon forme d'équipe (ESPN) sur les derniers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résolus, du plus ancien (gauche) au plus récent (droite).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limit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 PlacedBet[]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limit?: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resolved = (bets ?? []).filter((b) =&gt; b.status === "won" || b.status ===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bets arrive trié du plus récent au plus ancien : on prend les `limit`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récents puis on inverse pour un affichage chronologique.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recent = resolved.slice(0, limit).reverse();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(recent.length ===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className="text-sm text-muted-foreground"&gt;Pas encore de ticket réglé.&lt;/p&gt;;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{recent.map((bet)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key={bet.id}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title={bet.status === "won" ? "Gagné" : "Perdu"}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h-6 w-6 items-center justify-center rounded-full font-mono text-[10px] font-bold",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"bg-success/20 text-success"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"bg-destructive/20 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"won" ? "G" : "P"}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frontend/components/best-bet-trophy.tsx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Met en avant le ticket gagnant au plus gros </w:t>
      </w:r>
      <w:r>
        <w:rPr>
          <w:rFonts w:ascii="Calibri" w:cs="Calibri" w:eastAsia="Calibri" w:hAnsi="Calibri"/>
          <w:b/>
          <w:bCs/>
          <w:color w:val="1F2937"/>
          <w:sz w:val="22"/>
          <w:szCs w:val="22"/>
        </w:rPr>
        <w:t xml:space="preserve">bénéfice</w:t>
      </w:r>
      <w:r>
        <w:rPr>
          <w:rFonts w:ascii="Calibri" w:cs="Calibri" w:eastAsia="Calibri" w:hAnsi="Calibri"/>
          <w:color w:val="1F2937"/>
          <w:sz w:val="22"/>
          <w:szCs w:val="22"/>
        </w:rPr>
        <w:t xml:space="preserve"> (gain moins mise, comme au classement), façon carte à collectionner holographique. N'affiche rien tant qu'aucun ticket n'est gagné.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Trophy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PlacedBet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formatOdds, formatSignedPoints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Met en avant le ticket gagnant au plus gros bénéfice (gain moins mise,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comme au classement), façon carte à collectionner holographique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n'affiche rien tant qu'aucun pari n'est encore gagné.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BestBetTrophy({ bets }: { bets: PlacedBet[]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wonBets = (bets ?? []).filter((b) =&gt; b.status === "won");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(wonBets.length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net = (b: PlacedBet) =&gt; b.potentialPayout - b.stake;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best = wonBets.reduce((a, b) =&gt; (net(b) &gt; net(a) ? b : 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className="badge-holo relative overflow-hidden border-primary/30 bg-gradient-to-br from-primary/10 via-card to-card"&gt;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className="decor-clip"&gt;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-right-6 -top-6 h-32 w-32 rounded-full bg-primary/20 blur-2xl"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className="relative flex items-start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 className="h-8 w-8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text-muted-foreground"&gt;Meilleur ticket&lt;/p&gt;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className="mt-0.5 font-heading text-xl font-bold text-primary"&gt;{formatSignedPoints(net(best))}&lt;/p&gt;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truncate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{best.selections.map((s) =&gt; s.label).join("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className="mt-0.5 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mise {best.stake.toLocaleString("fr-FR")} · cote {formatOdds(best.totalOdds)}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frontend/components/weekly-recap-card.tsx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carte « récap de la semaine » du profil : une accroche selon la série et le bénéfice de la semaine (</w:t>
      </w:r>
      <w:r>
        <w:rPr>
          <w:rFonts w:ascii="Consolas" w:cs="Consolas" w:eastAsia="Consolas" w:hAnsi="Consolas"/>
          <w:color w:val="9A3412"/>
          <w:sz w:val="18"/>
          <w:szCs w:val="18"/>
          <w:shd w:fill="EEF2F7" w:val="clear"/>
        </w:rPr>
        <w:t xml:space="preserve">headlineFor</w:t>
      </w:r>
      <w:r>
        <w:rPr>
          <w:rFonts w:ascii="Calibri" w:cs="Calibri" w:eastAsia="Calibri" w:hAnsi="Calibri"/>
          <w:color w:val="1F2937"/>
          <w:sz w:val="22"/>
          <w:szCs w:val="22"/>
        </w:rPr>
        <w:t xml:space="preserve">, partagée avec l'image générée pour qu'elles disent la même chose), points, classement et réussite sur une bandelette papier, pseudo. C'est une île : elle garde son look Nuit (marine) en thème clair aussi, pour qu'une capture partagée ressemble toujours à HoopPicks.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LogoMark } from "@/app/logo-mark";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Partagée avec l'image générée de la carte (share-card-art), pour qu'elles disent la même chose.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headlineFor(streak: number, weeklyDelta: number):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(streak &gt;= 5) return `${streak} pronostics gagnés d'affilée.\nNuit parfaite.`;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(streak &gt;= 3) return `${streak} pronostics gagnés d'affilée.\nÇa chauffe.`;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(weeklyDelta &gt; 0) return "Une bonne semaine.\nEncore un peu de sauce.";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(weeklyDelta &lt; 0) return "Semaine compliquée.\nOn revient plus fort.";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"Nouvelle semaine.\nNouveaux pronostics.";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WeeklyRecapCard({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totalPlayers?: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winRate: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[line1, line2] = headlineFor(streak, weeklyDelta).split("\n");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island : la carte à partager garde son look Nuit (marine) en thème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clair aussi, pour qu'une capture partagée ressemble toujours à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w-full max-w-[420px] overflow-hidden rounded-[14px] border border-white/10 bg-[#0B1120] shadow-[0_20px_48px_rgba(0,0,0,.55),0_0_0_1px_rgba(255,255,255,.05)]"&gt;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Accent gauche orange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bottom-0 left-0 top-0 w-1 rounded-l-[14px] bg-primary"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Filigrane logo full en fond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className="pointer-events-none absolute -bottom-6 -right-7 opacity-[0.07]"&gt;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variant="full"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rim="#F4EFE4"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arc="#F4EFE4"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ball="#F4EFE4"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seam="#0B1120"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px-[22px] pb-[18px] 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Header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className="mb-4 flex items-center justify-between"&gt;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gap-[9px]"&gt;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variant="medium"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width={34}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height={34}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className="shrink-0 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className="font-condensed text-[16px] font-extrabold leading-none tracking-[.02em] 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Hoop&lt;span className="text-primary"&gt;Picks&lt;/span&gt;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className="font-condensed text-[11px] font-bold uppercase tracking-[.13em] text-[#334155]"&gt;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Divider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className="mb-[14px] h-px bg-white/[0.07]"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Headline condensed italic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className="mb-4 leading-[.95]"&gt;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font-condensed text-[32px] font-black italic uppercase tracking-[.01em] 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font-condensed text-[32px] font-black italic uppercase tracking-[.01em]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Bandelette papier pour les stats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items-stretch rounded-[8px] bg-[#F4EFE4] px-4 py-[13px]"&gt;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flex-1 flex-col items-start"&gt;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className={`font-condensed text-[28px] font-black italic leading-none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 &gt;= 0 ? "text-[#15803d]" : "text-[#b91c1c]"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 &gt; 0 ?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{weeklyDelta.toLocaleString("fr-FR")}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className="mt-1 font-condensed text-[10px] font-bold uppercase tracking-[.10em] text-[#6B6558]"&gt;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className="w-px self-stretch bg-[#D9D2C1]"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flex-1 flex-col items-center"&gt;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className="font-condensed text-[28px] font-black italic leading-none text-[#0B1120]"&gt;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 ? `#${rank}`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className="mt-1 text-center font-condensed text-[10px] font-bold uppercase tracking-[.10em] text-[#6B6558]"&gt;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Classement{totalPlayers ? ` / ${totalPlayers}`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className="w-px self-stretch bg-[#D9D2C1]"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Réussite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flex-1 flex-col items-end"&gt;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className="font-condensed text-[28px] font-black italic leading-none text-[#0B1120]"&gt;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className="mt-1 font-condensed text-[10px] font-bold uppercase tracking-[.10em] text-[#6B6558]"&gt;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Réussite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Username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className="mt-[10px] flex justify-end"&gt;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className="font-condensed text-[12px] font-bold tracking-[.04em] text-[#334155]"&gt;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frontend/components/notifications-dropdown.tsx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cloche de la barre du haut. Le badge vient de </w:t>
      </w:r>
      <w:r>
        <w:rPr>
          <w:rFonts w:ascii="Consolas" w:cs="Consolas" w:eastAsia="Consolas" w:hAnsi="Consolas"/>
          <w:color w:val="9A3412"/>
          <w:sz w:val="18"/>
          <w:szCs w:val="18"/>
          <w:shd w:fill="EEF2F7" w:val="clear"/>
        </w:rPr>
        <w:t xml:space="preserve">GET /notifications/unread-count</w:t>
      </w:r>
      <w:r>
        <w:rPr>
          <w:rFonts w:ascii="Calibri" w:cs="Calibri" w:eastAsia="Calibri" w:hAnsi="Calibri"/>
          <w:color w:val="1F2937"/>
          <w:sz w:val="22"/>
          <w:szCs w:val="22"/>
        </w:rPr>
        <w:t xml:space="preserve"> (« 99+ » au-delà). Ouvrir la cloche vaut lecture de tout (</w:t>
      </w:r>
      <w:r>
        <w:rPr>
          <w:rFonts w:ascii="Consolas" w:cs="Consolas" w:eastAsia="Consolas" w:hAnsi="Consolas"/>
          <w:color w:val="9A3412"/>
          <w:sz w:val="18"/>
          <w:szCs w:val="18"/>
          <w:shd w:fill="EEF2F7" w:val="clear"/>
        </w:rPr>
        <w:t xml:space="preserve">PATCH /notifications/read-all</w:t>
      </w:r>
      <w:r>
        <w:rPr>
          <w:rFonts w:ascii="Calibri" w:cs="Calibri" w:eastAsia="Calibri" w:hAnsi="Calibri"/>
          <w:color w:val="1F2937"/>
          <w:sz w:val="22"/>
          <w:szCs w:val="22"/>
        </w:rPr>
        <w:t xml:space="preserve">) : avec les matchs suivis, on en reçoit trop pour les marquer une par une. La liste est rechargée avant d'être marquée lue (celle en cache peut dater d'avant les dernières arrivées), et les notifications non lues au moment d'ouvrir restent signalées tant que la cloche est ouverte. Seules les 50 dernières s'affichent. Une notification mène à sa page selon son type : paris, duels, matchs, Nous écrire.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useRouter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Bell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DropdownMenuTrigger,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"@/components/ui/dropdown-menu";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fetchNotifications, fetchUnreadCount, markAllNotificationsRead } from "@/lib/api/notifications";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AppNotification, NotificationType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formatShortDateTime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Où mène une notification : la cloche n'en montre qu'une phrase, le détail est sur la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DESTINATION: Partial&lt;Record&lt;NotificationType, string&gt;&gt;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bet_won: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bet_lost: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bet_progress: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 "/duels",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match_starting: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match_follow: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favorite_team: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feedback_reply: "/contact",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NotificationsDropdown()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Non lues au moment d'ouvrir : elles restent signalées tant que la cloche est ouverte,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si elles viennent d'être marquées lues côté serveur.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[freshIds, setFreshIds] = useState&lt;Set&lt;string&gt;&gt;(new 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 = useQuery({ queryKey: ["notifications"], queryFn: fetchNotifications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unreadCount = 0 } = useQuery({ queryKey: ["notifications", "unread-count"], queryFn: fetchUnreadCount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Ouvrir la cloche vaut lecture : avec les matchs suivis, on en reçoit trop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les marquer lues une par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async function handleOpenChange(open: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(!open)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setFreshIds(new 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(unreadCount === 0)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Liste rechargée avant de la marquer lue : celle en cache peut dater d'avant les dernières arrivées.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list = await queryClient.fetchQuery({ queryKey: ["notifications"], queryFn: fetchNotifications, staleTime: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setFreshIds(new Set(list.filter((n) =&gt; !n.read).map((n) =&gt; 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queryClient.setQueryData(["notifications", "unread-count"],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queryClient.setQueryData&lt;AppNotification[]&gt;(["notifications"], (old) =&gt; old?.map((n) =&gt; ({ ...n, read: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markAllNotificationsRead();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finally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["notifications"]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handleClick(notif: AppNotification)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destination = DESTINATION[notif.type];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(destination) router.push(destination);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 onOpenChange={(open) =&gt; handleOpenChange(open)}&gt;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&lt;DropdownMenuTrigger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aria-label={unreadCount &gt; 0 ? `Notifications, ${unreadCount} non lue(s)` : "Notifications"}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className="relative rounded-full p-2 text-muted-foreground transition-colors hover:bg-accent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&lt;Bell className="h-5 w-5"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{unreadCount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className="absolute right-0.5 top-0.5 flex h-4 min-w-4 items-center justify-center rounded-full bg-primary px-1 text-[10px] font-bold text-primary-foreground"&gt;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{unreadCount &gt; 99 ? "99+" : unreadCount}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&lt;/DropdownMenuTrigger&gt;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&lt;DropdownMenuContent align="end" className="max-h-[70vh] w-80 overflow-y-auto"&gt;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 || data.length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className="px-3 py-4 text-center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Aucune 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{data?.map((notif)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fresh = freshIds.has(notif.id);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key={notif.id}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handleClick(notif)}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items-start gap-2 whitespace-normal py-2",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DESTINATION[notif.type] ? "cursor-pointer" : "cursor-default",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fresh &amp;&amp; "bg-primary/5"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{fresh &amp;&amp; &lt;span className="mt-1.5 h-1.5 w-1.5 shrink-0 rounded-full bg-primary"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className={cn(!fresh &amp;&amp; "pl-3.5")}&gt;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className="text-sm"&gt;{notif.message}&lt;/p&gt;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className="mt-0.5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{formatShortDateTime(new Date(notif.date))}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&lt;/DropdownMenuItem&gt;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frontend/components/badge-unlock-watcher.tsx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composant sentinelle monté une fois dans l'</w:t>
      </w:r>
      <w:r>
        <w:rPr>
          <w:rFonts w:ascii="Consolas" w:cs="Consolas" w:eastAsia="Consolas" w:hAnsi="Consolas"/>
          <w:color w:val="9A3412"/>
          <w:sz w:val="18"/>
          <w:szCs w:val="18"/>
          <w:shd w:fill="EEF2F7" w:val="clear"/>
        </w:rPr>
        <w:t xml:space="preserve">AppShell</w:t>
      </w:r>
      <w:r>
        <w:rPr>
          <w:rFonts w:ascii="Calibri" w:cs="Calibri" w:eastAsia="Calibri" w:hAnsi="Calibri"/>
          <w:color w:val="1F2937"/>
          <w:sz w:val="22"/>
          <w:szCs w:val="22"/>
        </w:rPr>
        <w:t xml:space="preserve"> : il surveille les badges du joueur et, dès qu'un badge vient d'être débloqué depuis la dernière visite sur cet appareil (</w:t>
      </w:r>
      <w:r>
        <w:rPr>
          <w:rFonts w:ascii="Consolas" w:cs="Consolas" w:eastAsia="Consolas" w:hAnsi="Consolas"/>
          <w:color w:val="9A3412"/>
          <w:sz w:val="18"/>
          <w:szCs w:val="18"/>
          <w:shd w:fill="EEF2F7" w:val="clear"/>
        </w:rPr>
        <w:t xml:space="preserve">detectNewlyUnlockedBadges</w:t>
      </w:r>
      <w:r>
        <w:rPr>
          <w:rFonts w:ascii="Calibri" w:cs="Calibri" w:eastAsia="Calibri" w:hAnsi="Calibri"/>
          <w:color w:val="1F2937"/>
          <w:sz w:val="22"/>
          <w:szCs w:val="22"/>
        </w:rPr>
        <w:t xml:space="preserve">), lance des confettis et un toast par badge avec son icône. La comparaison est faite pendant le rendu, à l'arrivée d'une nouvelle liste, et non dans un effet (un </w:t>
      </w:r>
      <w:r>
        <w:rPr>
          <w:rFonts w:ascii="Consolas" w:cs="Consolas" w:eastAsia="Consolas" w:hAnsi="Consolas"/>
          <w:color w:val="9A3412"/>
          <w:sz w:val="18"/>
          <w:szCs w:val="18"/>
          <w:shd w:fill="EEF2F7" w:val="clear"/>
        </w:rPr>
        <w:t xml:space="preserve">setState</w:t>
      </w:r>
      <w:r>
        <w:rPr>
          <w:rFonts w:ascii="Calibri" w:cs="Calibri" w:eastAsia="Calibri" w:hAnsi="Calibri"/>
          <w:color w:val="1F2937"/>
          <w:sz w:val="22"/>
          <w:szCs w:val="22"/>
        </w:rPr>
        <w:t xml:space="preserve"> dans un effet provoquerait des rendus en cascade) : même technique que </w:t>
      </w:r>
      <w:r>
        <w:rPr>
          <w:rFonts w:ascii="Consolas" w:cs="Consolas" w:eastAsia="Consolas" w:hAnsi="Consolas"/>
          <w:color w:val="9A3412"/>
          <w:sz w:val="18"/>
          <w:szCs w:val="18"/>
          <w:shd w:fill="EEF2F7" w:val="clear"/>
        </w:rPr>
        <w:t xml:space="preserve">BetResultWatcher</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createElement,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fetchBadges } from "@/lib/api/badges";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badgeIcon } from "@/lib/badges";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detectNewlyUnlockedBadges } from "@/lib/badge-notifications";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ConfettiBurst } from "@/components/confetti-burst";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UserBadge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Composant invisible : surveille en arrière-plan les badges de l'utilisateur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déclenche confettis + toast de félicitations pour chaque nouveau 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débloqué depuis la dernière visite. À monter une seule fois, dans AppShell.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BadgeUnlockWatcher()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[celebrating, setCelebrating]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[lastChecked, setLastChecked] = useState&lt;UserBadge[] | undefined&gt;(undefined);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badges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Ajustement pendant le rendu, pas dans un effet (setState synchrone dans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effet = rendus en cascade) : même technique que BetResultWatcher.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(badges &amp;&amp; badges !== lastChecked)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setLastChecked(badges);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newlyUnlocked = detectNewlyUnlockedBadges(badges);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(newlyUnlocked.length &gt;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setCelebrating(true);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badge of newlyUnlocked)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toast.success(`Badge débloqué : ${badge.label}`,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badge.description,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createElement(badgeIcon(badge.icon), { className: "h-4 w-4 text-primary"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celebrating ? &lt;ConfettiBurst onDone={() =&gt; setCelebrating(false)} /&gt; : null;</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frontend/components/bet-result-watcher.tsx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sentinelle des tickets gagnés : les tickets sont relus chaque minute (les paris se règlent en tâche de fond toutes les 5 minutes) et, pour chaque ticket gagné pas encore fêté sur cet appareil (</w:t>
      </w:r>
      <w:r>
        <w:rPr>
          <w:rFonts w:ascii="Consolas" w:cs="Consolas" w:eastAsia="Consolas" w:hAnsi="Consolas"/>
          <w:color w:val="9A3412"/>
          <w:sz w:val="18"/>
          <w:szCs w:val="18"/>
          <w:shd w:fill="EEF2F7" w:val="clear"/>
        </w:rPr>
        <w:t xml:space="preserve">detectNewlyWonBets</w:t>
      </w:r>
      <w:r>
        <w:rPr>
          <w:rFonts w:ascii="Calibri" w:cs="Calibri" w:eastAsia="Calibri" w:hAnsi="Calibri"/>
          <w:color w:val="1F2937"/>
          <w:sz w:val="22"/>
          <w:szCs w:val="22"/>
        </w:rPr>
        <w:t xml:space="preserve">), confettis et toast « Ticket gagnant ! », avec le total des </w:t>
      </w:r>
      <w:r>
        <w:rPr>
          <w:rFonts w:ascii="Calibri" w:cs="Calibri" w:eastAsia="Calibri" w:hAnsi="Calibri"/>
          <w:b/>
          <w:bCs/>
          <w:color w:val="1F2937"/>
          <w:sz w:val="22"/>
          <w:szCs w:val="22"/>
        </w:rPr>
        <w:t xml:space="preserve">bénéfices</w:t>
      </w:r>
      <w:r>
        <w:rPr>
          <w:rFonts w:ascii="Calibri" w:cs="Calibri" w:eastAsia="Calibri" w:hAnsi="Calibri"/>
          <w:color w:val="1F2937"/>
          <w:sz w:val="22"/>
          <w:szCs w:val="22"/>
        </w:rPr>
        <w:t xml:space="preserve"> (gain − mise) « au classement ». Comparaison faite pendant le rendu, comme </w:t>
      </w:r>
      <w:r>
        <w:rPr>
          <w:rFonts w:ascii="Consolas" w:cs="Consolas" w:eastAsia="Consolas" w:hAnsi="Consolas"/>
          <w:color w:val="9A3412"/>
          <w:sz w:val="18"/>
          <w:szCs w:val="18"/>
          <w:shd w:fill="EEF2F7" w:val="clear"/>
        </w:rPr>
        <w:t xml:space="preserve">BadgeUnlockWatcher</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PartyPopper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fetchBets } from "@/lib/api/bets";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detectNewlyWonBets } from "@/lib/bet-notifications";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ConfettiBurst } from "@/components/confetti-burst";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PlacedBet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Composant invisible : surveille en arrière-plan les paris de l'utilisateur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déclenche confettis + toast "swish" dès qu'un ticket passe à "Gagné"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depuis la dernière visite. À monter une seule fois, dans AppShell.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BetResultWatcher()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[celebrating, setCelebrating]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[lastChecked, setLastChecked] = useState&lt;PlacedBet[] | undefined&gt;(undefined);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bets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refetchInterval: 60 * 1000, // vérifie les résultats résolus en arrière-plan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Ajustement pendant le rendu (pas dans un effet) : dès qu'un nouveau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snapshot de paris arrive de React Query, on vérifie les victoires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encore fêtées (ajustement d'état pendant le rendu, cf. recommandation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(bets &amp;&amp; bets !== lastChecked)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setLastChecked(bets);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newlyWon = detectNewlyWonBets(bets);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(newlyWon.length &gt;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setCelebrating(true);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total = newlyWon.reduce((sum, b) =&gt; sum + b.potentialPayout - b.stake,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newlyWon.length === 1 ? "Ticket gagnant !" : `${newlyWon.length} tickets gagnants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`+${total.toLocaleString("fr-FR")} pts au classement. Swish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&lt;PartyPopper className="h-4 w-4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celebrating ? &lt;ConfettiBurst onDone={() =&gt; setCelebrating(false)} /&gt; : null;</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frontend/components/email-verification-banner.tsx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bandeau qui rappelle de vérifier son email tant que ce n'est pas fait, avec un bouton pour renvoyer le lien. Non bloquant : le compte reste pleinement utilisable. Sur une seule ligne sur mobile (« Confirme ton e-mail : lien envoyé. »), où le rappel prenait un quart du premier écran ; le texte complet avec l'adresse sur ordinateur.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Mail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resendVerificationEmail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EmailVerificationBanner()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resendVerificationEmail,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toast.success("E-mail de confirmation renvoyé."),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toast.error("Impossible d'envoyer l'e-mail. Réessaie plus tard."),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(!profile || profile.emailVerified)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ligne sur mobile : le rappel prenait un quart du premier écran.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 border-b border-primary/20 bg-primary/10 px-4 py-1.5 text-xs sm:px-6 sm:py-2 sm:text-sm"&gt;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&lt;Mail className="h-4 w-4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 sm:whitespace-normal"&gt;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className="sm:hidden"&gt;Confirme ton e-mail : lien envoyé.&lt;/span&gt;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className="hidden sm:inline"&gt;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Vérifie ton adresse e-mail ({profile.email}), un lien de confirmation t&amp;apos;a été envoyé.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className="h-7 shrink-0 px-2 text-xs sm:h-8 sm:px-3 sm:text-sm"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mutation.mutate()}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"Envoi..." : "Renvoyer le lien"}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frontend/components/query-provider.tsx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Enveloppe toute l'application avec le </w:t>
      </w:r>
      <w:r>
        <w:rPr>
          <w:rFonts w:ascii="Consolas" w:cs="Consolas" w:eastAsia="Consolas" w:hAnsi="Consolas"/>
          <w:color w:val="9A3412"/>
          <w:sz w:val="18"/>
          <w:szCs w:val="18"/>
          <w:shd w:fill="EEF2F7" w:val="clear"/>
        </w:rPr>
        <w:t xml:space="preserve">QueryClientProvider</w:t>
      </w:r>
      <w:r>
        <w:rPr>
          <w:rFonts w:ascii="Calibri" w:cs="Calibri" w:eastAsia="Calibri" w:hAnsi="Calibri"/>
          <w:color w:val="1F2937"/>
          <w:sz w:val="22"/>
          <w:szCs w:val="22"/>
        </w:rPr>
        <w:t xml:space="preserve"> de TanStack Query, monté dans </w:t>
      </w:r>
      <w:r>
        <w:rPr>
          <w:rFonts w:ascii="Consolas" w:cs="Consolas" w:eastAsia="Consolas" w:hAnsi="Consolas"/>
          <w:color w:val="9A3412"/>
          <w:sz w:val="18"/>
          <w:szCs w:val="18"/>
          <w:shd w:fill="EEF2F7" w:val="clear"/>
        </w:rPr>
        <w:t xml:space="preserve">app/layout.tsx</w:t>
      </w:r>
      <w:r>
        <w:rPr>
          <w:rFonts w:ascii="Calibri" w:cs="Calibri" w:eastAsia="Calibri" w:hAnsi="Calibri"/>
          <w:color w:val="1F2937"/>
          <w:sz w:val="22"/>
          <w:szCs w:val="22"/>
        </w:rPr>
        <w:t xml:space="preserve"> : c'est ce qui rend </w:t>
      </w:r>
      <w:r>
        <w:rPr>
          <w:rFonts w:ascii="Consolas" w:cs="Consolas" w:eastAsia="Consolas" w:hAnsi="Consolas"/>
          <w:color w:val="9A3412"/>
          <w:sz w:val="18"/>
          <w:szCs w:val="18"/>
          <w:shd w:fill="EEF2F7" w:val="clear"/>
        </w:rPr>
        <w:t xml:space="preserve">useQuery</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useMutation</w:t>
      </w:r>
      <w:r>
        <w:rPr>
          <w:rFonts w:ascii="Calibri" w:cs="Calibri" w:eastAsia="Calibri" w:hAnsi="Calibri"/>
          <w:color w:val="1F2937"/>
          <w:sz w:val="22"/>
          <w:szCs w:val="22"/>
        </w:rPr>
        <w:t xml:space="preserve"> utilisables partout, et cette instance unique de </w:t>
      </w:r>
      <w:r>
        <w:rPr>
          <w:rFonts w:ascii="Consolas" w:cs="Consolas" w:eastAsia="Consolas" w:hAnsi="Consolas"/>
          <w:color w:val="9A3412"/>
          <w:sz w:val="18"/>
          <w:szCs w:val="18"/>
          <w:shd w:fill="EEF2F7" w:val="clear"/>
        </w:rPr>
        <w:t xml:space="preserve">QueryClient</w:t>
      </w:r>
      <w:r>
        <w:rPr>
          <w:rFonts w:ascii="Calibri" w:cs="Calibri" w:eastAsia="Calibri" w:hAnsi="Calibri"/>
          <w:color w:val="1F2937"/>
          <w:sz w:val="22"/>
          <w:szCs w:val="22"/>
        </w:rPr>
        <w:t xml:space="preserve"> porte le cache partagé par toutes les clés de requête (</w:t>
      </w:r>
      <w:r>
        <w:rPr>
          <w:rFonts w:ascii="Consolas" w:cs="Consolas" w:eastAsia="Consolas" w:hAnsi="Consolas"/>
          <w:color w:val="9A3412"/>
          <w:sz w:val="18"/>
          <w:szCs w:val="18"/>
          <w:shd w:fill="EEF2F7" w:val="clear"/>
        </w:rPr>
        <w:t xml:space="preserve">["profile"]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["matches", "window", 14]</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Créé une seule fois.</w:t>
      </w:r>
      <w:r>
        <w:rPr>
          <w:rFonts w:ascii="Calibri" w:cs="Calibri" w:eastAsia="Calibri" w:hAnsi="Calibri"/>
          <w:color w:val="1F2937"/>
          <w:sz w:val="22"/>
          <w:szCs w:val="22"/>
        </w:rPr>
        <w:t xml:space="preserve"> Le client est instancié dans </w:t>
      </w:r>
      <w:r>
        <w:rPr>
          <w:rFonts w:ascii="Consolas" w:cs="Consolas" w:eastAsia="Consolas" w:hAnsi="Consolas"/>
          <w:color w:val="9A3412"/>
          <w:sz w:val="18"/>
          <w:szCs w:val="18"/>
          <w:shd w:fill="EEF2F7" w:val="clear"/>
        </w:rPr>
        <w:t xml:space="preserve">useState(() =&gt; new QueryClient(...))</w:t>
      </w:r>
      <w:r>
        <w:rPr>
          <w:rFonts w:ascii="Calibri" w:cs="Calibri" w:eastAsia="Calibri" w:hAnsi="Calibri"/>
          <w:color w:val="1F2937"/>
          <w:sz w:val="22"/>
          <w:szCs w:val="22"/>
        </w:rPr>
        <w:t xml:space="preserve"> : la fonction d'initialisation ne s'exécute qu'au premier rendu. En recréer un à chaque rendu viderait le cache et casserait le partage de données entre composants.</w:t>
      </w:r>
    </w:p>
    <w:p>
      <w:pPr>
        <w:spacing w:after="140" w:line="276"/>
        <w:jc w:val="both"/>
      </w:pPr>
      <w:r>
        <w:rPr>
          <w:rFonts w:ascii="Calibri" w:cs="Calibri" w:eastAsia="Calibri" w:hAnsi="Calibri"/>
          <w:b/>
          <w:bCs/>
          <w:color w:val="1F2937"/>
          <w:sz w:val="22"/>
          <w:szCs w:val="22"/>
        </w:rPr>
        <w:t xml:space="preserve">Réglages par défaut.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staleTime</w:t>
      </w:r>
      <w:r>
        <w:rPr>
          <w:rFonts w:ascii="Calibri" w:cs="Calibri" w:eastAsia="Calibri" w:hAnsi="Calibri"/>
          <w:color w:val="1F2937"/>
          <w:sz w:val="22"/>
          <w:szCs w:val="22"/>
        </w:rPr>
        <w:t xml:space="preserve"> de 30 s : une donnée chargée reste à jour 30 secondes, et un composant qui la redemande reçoit la valeur en cache sans appel réseau. </w:t>
      </w:r>
      <w:r>
        <w:rPr>
          <w:rFonts w:ascii="Consolas" w:cs="Consolas" w:eastAsia="Consolas" w:hAnsi="Consolas"/>
          <w:color w:val="9A3412"/>
          <w:sz w:val="18"/>
          <w:szCs w:val="18"/>
          <w:shd w:fill="EEF2F7" w:val="clear"/>
        </w:rPr>
        <w:t xml:space="preserve">refetchOnWindowFocus: false</w:t>
      </w:r>
      <w:r>
        <w:rPr>
          <w:rFonts w:ascii="Calibri" w:cs="Calibri" w:eastAsia="Calibri" w:hAnsi="Calibri"/>
          <w:color w:val="1F2937"/>
          <w:sz w:val="22"/>
          <w:szCs w:val="22"/>
        </w:rPr>
        <w:t xml:space="preserve"> : pas de rechargement de toutes les requêtes à chaque retour sur l'onglet, jugé trop agressif ; la fraîcheur de 30 s et l'invalidation après une mutation suffisent. Certaines requêtes redéfinissent ces réglages (la fiche joueur garde ses derniers matchs 5 minutes, le direct se rafraîchit toutes les 30 secondes…).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QueryClient, QueryClientProvider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QueryProvider({ children }: {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[client]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defaultOptions: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30s : durée par défaut pendant laquelle une donnée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considérée "fraîche" et n'est pas re-fetchée automatiquement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 changement de page ou au retour sur l'onglet.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30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refetchOnWindowFocus: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&lt;QueryClientProvider client={client}&gt;{children}&lt;/QueryClientProvider&gt;;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frontend/components/theme-provider.tsx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Enveloppe </w:t>
      </w:r>
      <w:r>
        <w:rPr>
          <w:rFonts w:ascii="Consolas" w:cs="Consolas" w:eastAsia="Consolas" w:hAnsi="Consolas"/>
          <w:color w:val="9A3412"/>
          <w:sz w:val="18"/>
          <w:szCs w:val="18"/>
          <w:shd w:fill="EEF2F7" w:val="clear"/>
        </w:rPr>
        <w:t xml:space="preserve">next-themes</w:t>
      </w:r>
      <w:r>
        <w:rPr>
          <w:rFonts w:ascii="Calibri" w:cs="Calibri" w:eastAsia="Calibri" w:hAnsi="Calibri"/>
          <w:color w:val="1F2937"/>
          <w:sz w:val="22"/>
          <w:szCs w:val="22"/>
        </w:rPr>
        <w:t xml:space="preserve"> (thèmes Nuit et Parquet) et synchronise la couleur de la barre du navigateur mobile, et de la barre de titre de l'app installée, avec le thème réellement affiché, y compris un choix manuel qui contredit le réglage système : la media query de la balise </w:t>
      </w:r>
      <w:r>
        <w:rPr>
          <w:rFonts w:ascii="Consolas" w:cs="Consolas" w:eastAsia="Consolas" w:hAnsi="Consolas"/>
          <w:color w:val="9A3412"/>
          <w:sz w:val="18"/>
          <w:szCs w:val="18"/>
          <w:shd w:fill="EEF2F7" w:val="clear"/>
        </w:rPr>
        <w:t xml:space="preserve">&lt;meta&gt;</w:t>
      </w:r>
      <w:r>
        <w:rPr>
          <w:rFonts w:ascii="Calibri" w:cs="Calibri" w:eastAsia="Calibri" w:hAnsi="Calibri"/>
          <w:color w:val="1F2937"/>
          <w:sz w:val="22"/>
          <w:szCs w:val="22"/>
        </w:rPr>
        <w:t xml:space="preserve"> seule ne le saurait pas.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as React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ThemeProvider as NextThemesProvider, useTheme } from "next-themes";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THEME_COLORS = { dark: "#0B1120", light: "#ECE3D3" }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 barre du navigateur mobile (et la barre de titre de l'app installée)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suit le thème réellement affiché, y compris un choix manuel qui contredit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réglage système : la media query du &lt;meta&gt; seule ne le saurait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ThemeColorSync()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resolvedTheme } = useTheme();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(resolvedTheme !== "dark" &amp;&amp; resolvedTheme !== "light")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document.querySelectorAll('meta[name="theme-color"]').forEach((meta)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meta.setAttribute("content", THEME_COLORS[resolvedTheme]);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[resolvedTheme]);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ThemeProvider({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React.ComponentProps&lt;typeof NextThemesProvider&gt;)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&lt;NextThemesProvider {...props}&gt;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&lt;ThemeColorSync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&lt;/NextThemesProvider&gt;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frontend/components/confetti-burst.tsx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L'animation de confettis déclenchée par </w:t>
      </w:r>
      <w:r>
        <w:rPr>
          <w:rFonts w:ascii="Consolas" w:cs="Consolas" w:eastAsia="Consolas" w:hAnsi="Consolas"/>
          <w:color w:val="9A3412"/>
          <w:sz w:val="18"/>
          <w:szCs w:val="18"/>
          <w:shd w:fill="EEF2F7" w:val="clear"/>
        </w:rPr>
        <w:t xml:space="preserve">BadgeUnlockWatcher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BetResultWatcher</w:t>
      </w:r>
      <w:r>
        <w:rPr>
          <w:rFonts w:ascii="Calibri" w:cs="Calibri" w:eastAsia="Calibri" w:hAnsi="Calibri"/>
          <w:color w:val="1F2937"/>
          <w:sz w:val="22"/>
          <w:szCs w:val="22"/>
        </w:rPr>
        <w:t xml:space="preserve"> à chaque célébration. Entièrement réalisée en CSS (positionnement, couleurs, animation de chute), sans </w:t>
      </w:r>
      <w:r>
        <w:rPr>
          <w:rFonts w:ascii="Consolas" w:cs="Consolas" w:eastAsia="Consolas" w:hAnsi="Consolas"/>
          <w:color w:val="9A3412"/>
          <w:sz w:val="18"/>
          <w:szCs w:val="18"/>
          <w:shd w:fill="EEF2F7" w:val="clear"/>
        </w:rPr>
        <w:t xml:space="preserve">&lt;canvas&gt;</w:t>
      </w:r>
      <w:r>
        <w:rPr>
          <w:rFonts w:ascii="Calibri" w:cs="Calibri" w:eastAsia="Calibri" w:hAnsi="Calibri"/>
          <w:color w:val="1F2937"/>
          <w:sz w:val="22"/>
          <w:szCs w:val="22"/>
        </w:rPr>
        <w:t xml:space="preserve"> ni bibliothèque tierce de confettis.</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Une seule : </w:t>
      </w:r>
      <w:r>
        <w:rPr>
          <w:rFonts w:ascii="Consolas" w:cs="Consolas" w:eastAsia="Consolas" w:hAnsi="Consolas"/>
          <w:color w:val="9A3412"/>
          <w:sz w:val="18"/>
          <w:szCs w:val="18"/>
          <w:shd w:fill="EEF2F7" w:val="clear"/>
        </w:rPr>
        <w:t xml:space="preserve">onDone</w:t>
      </w:r>
      <w:r>
        <w:rPr>
          <w:rFonts w:ascii="Calibri" w:cs="Calibri" w:eastAsia="Calibri" w:hAnsi="Calibri"/>
          <w:color w:val="1F2937"/>
          <w:sz w:val="22"/>
          <w:szCs w:val="22"/>
        </w:rPr>
        <w:t xml:space="preserve"> (fonction optionnelle, sans argument), appelée automatiquement à la fin de l'animation.</w:t>
      </w:r>
    </w:p>
    <w:p>
      <w:pPr>
        <w:spacing w:after="140" w:line="276"/>
        <w:jc w:val="both"/>
      </w:pPr>
      <w:r>
        <w:rPr>
          <w:rFonts w:ascii="Consolas" w:cs="Consolas" w:eastAsia="Consolas" w:hAnsi="Consolas"/>
          <w:color w:val="9A3412"/>
          <w:sz w:val="18"/>
          <w:szCs w:val="18"/>
          <w:shd w:fill="EEF2F7" w:val="clear"/>
        </w:rPr>
        <w:t xml:space="preserve">generatePieces</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Génère un tableau de 28 confettis (le nombre est fixé par l'appel </w:t>
      </w:r>
      <w:r>
        <w:rPr>
          <w:rFonts w:ascii="Consolas" w:cs="Consolas" w:eastAsia="Consolas" w:hAnsi="Consolas"/>
          <w:color w:val="9A3412"/>
          <w:sz w:val="18"/>
          <w:szCs w:val="18"/>
          <w:shd w:fill="EEF2F7" w:val="clear"/>
        </w:rPr>
        <w:t xml:space="preserve">generatePieces(28)</w:t>
      </w:r>
      <w:r>
        <w:rPr>
          <w:rFonts w:ascii="Calibri" w:cs="Calibri" w:eastAsia="Calibri" w:hAnsi="Calibri"/>
          <w:color w:val="1F2937"/>
          <w:sz w:val="22"/>
          <w:szCs w:val="22"/>
        </w:rPr>
        <w:t xml:space="preserve">), chacun avec une position horizontale aléatoire en </w:t>
      </w:r>
      <w:r>
        <w:rPr>
          <w:rFonts w:ascii="Consolas" w:cs="Consolas" w:eastAsia="Consolas" w:hAnsi="Consolas"/>
          <w:color w:val="9A3412"/>
          <w:sz w:val="18"/>
          <w:szCs w:val="18"/>
          <w:shd w:fill="EEF2F7" w:val="clear"/>
        </w:rPr>
        <w:t xml:space="preserve">vw</w:t>
      </w:r>
      <w:r>
        <w:rPr>
          <w:rFonts w:ascii="Calibri" w:cs="Calibri" w:eastAsia="Calibri" w:hAnsi="Calibri"/>
          <w:color w:val="1F2937"/>
          <w:sz w:val="22"/>
          <w:szCs w:val="22"/>
        </w:rPr>
        <w:t xml:space="preserve"> (pourcentage de la largeur de la fenêtre), un délai de départ aléatoire jusqu'à 0,3 seconde, une durée de chute aléatoire entre 1,6 et 2,4 secondes, une rotation initiale aléatoire, et une couleur piochée dans une palette de cinq teintes (</w:t>
      </w:r>
      <w:r>
        <w:rPr>
          <w:rFonts w:ascii="Consolas" w:cs="Consolas" w:eastAsia="Consolas" w:hAnsi="Consolas"/>
          <w:color w:val="9A3412"/>
          <w:sz w:val="18"/>
          <w:szCs w:val="18"/>
          <w:shd w:fill="EEF2F7" w:val="clear"/>
        </w:rPr>
        <w:t xml:space="preserve">COLORS</w:t>
      </w:r>
      <w:r>
        <w:rPr>
          <w:rFonts w:ascii="Calibri" w:cs="Calibri" w:eastAsia="Calibri" w:hAnsi="Calibri"/>
          <w:color w:val="1F2937"/>
          <w:sz w:val="22"/>
          <w:szCs w:val="22"/>
        </w:rPr>
        <w:t xml:space="preserve">) reprenant l'orange de la marque, un vert, un bleu et un blanc cassé.</w:t>
      </w:r>
    </w:p>
    <w:p>
      <w:pPr>
        <w:spacing w:after="140" w:line="276"/>
        <w:jc w:val="both"/>
      </w:pPr>
      <w:r>
        <w:rPr>
          <w:rFonts w:ascii="Consolas" w:cs="Consolas" w:eastAsia="Consolas" w:hAnsi="Consolas"/>
          <w:color w:val="9A3412"/>
          <w:sz w:val="18"/>
          <w:szCs w:val="18"/>
          <w:shd w:fill="EEF2F7" w:val="clear"/>
        </w:rPr>
        <w:t xml:space="preserve">useState(() =&gt; generatePieces(28))</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La même technique que </w:t>
      </w:r>
      <w:r>
        <w:rPr>
          <w:rFonts w:ascii="Consolas" w:cs="Consolas" w:eastAsia="Consolas" w:hAnsi="Consolas"/>
          <w:color w:val="9A3412"/>
          <w:sz w:val="18"/>
          <w:szCs w:val="18"/>
          <w:shd w:fill="EEF2F7" w:val="clear"/>
        </w:rPr>
        <w:t xml:space="preserve">QueryProvider</w:t>
      </w:r>
      <w:r>
        <w:rPr>
          <w:rFonts w:ascii="Calibri" w:cs="Calibri" w:eastAsia="Calibri" w:hAnsi="Calibri"/>
          <w:color w:val="1F2937"/>
          <w:sz w:val="22"/>
          <w:szCs w:val="22"/>
        </w:rPr>
        <w:t xml:space="preserve"> pour son </w:t>
      </w:r>
      <w:r>
        <w:rPr>
          <w:rFonts w:ascii="Consolas" w:cs="Consolas" w:eastAsia="Consolas" w:hAnsi="Consolas"/>
          <w:color w:val="9A3412"/>
          <w:sz w:val="18"/>
          <w:szCs w:val="18"/>
          <w:shd w:fill="EEF2F7" w:val="clear"/>
        </w:rPr>
        <w:t xml:space="preserve">QueryClient</w:t>
      </w:r>
      <w:r>
        <w:rPr>
          <w:rFonts w:ascii="Calibri" w:cs="Calibri" w:eastAsia="Calibri" w:hAnsi="Calibri"/>
          <w:color w:val="1F2937"/>
          <w:sz w:val="22"/>
          <w:szCs w:val="22"/>
        </w:rPr>
        <w:t xml:space="preserve"> : passer une fonction à </w:t>
      </w:r>
      <w:r>
        <w:rPr>
          <w:rFonts w:ascii="Consolas" w:cs="Consolas" w:eastAsia="Consolas" w:hAnsi="Consolas"/>
          <w:color w:val="9A3412"/>
          <w:sz w:val="18"/>
          <w:szCs w:val="18"/>
          <w:shd w:fill="EEF2F7" w:val="clear"/>
        </w:rPr>
        <w:t xml:space="preserve">useState</w:t>
      </w:r>
      <w:r>
        <w:rPr>
          <w:rFonts w:ascii="Calibri" w:cs="Calibri" w:eastAsia="Calibri" w:hAnsi="Calibri"/>
          <w:color w:val="1F2937"/>
          <w:sz w:val="22"/>
          <w:szCs w:val="22"/>
        </w:rPr>
        <w:t xml:space="preserve"> garantit qu'une nouvelle salve de confettis n'est générée qu'au montage du composant, jamais à un rendu ultérieur. C'est précisément ce comportement qui rend le composant réutilisable comme une célébration ponctuelle : chaque fois qu'un watcher le monte à nouveau après l'avoir démonté, une salve de positions et couleurs différentes est tirée.</w:t>
      </w:r>
    </w:p>
    <w:p>
      <w:pPr>
        <w:spacing w:after="140" w:line="276"/>
        <w:jc w:val="both"/>
      </w:pPr>
      <w:r>
        <w:rPr>
          <w:rFonts w:ascii="Consolas" w:cs="Consolas" w:eastAsia="Consolas" w:hAnsi="Consolas"/>
          <w:color w:val="9A3412"/>
          <w:sz w:val="18"/>
          <w:szCs w:val="18"/>
          <w:shd w:fill="EEF2F7" w:val="clear"/>
        </w:rPr>
        <w:t xml:space="preserve">useEffect</w:t>
      </w:r>
      <w:r>
        <w:rPr>
          <w:rFonts w:ascii="Calibri" w:cs="Calibri" w:eastAsia="Calibri" w:hAnsi="Calibri"/>
          <w:b/>
          <w:bCs/>
          <w:color w:val="1F2937"/>
          <w:sz w:val="22"/>
          <w:szCs w:val="22"/>
        </w:rPr>
        <w:t xml:space="preserve"> : la fermeture automatique.</w:t>
      </w:r>
      <w:r>
        <w:rPr>
          <w:rFonts w:ascii="Calibri" w:cs="Calibri" w:eastAsia="Calibri" w:hAnsi="Calibri"/>
          <w:color w:val="1F2937"/>
          <w:sz w:val="22"/>
          <w:szCs w:val="22"/>
        </w:rPr>
        <w:t xml:space="preserve"> Un simple minuteur de 2,2 secondes déclenche </w:t>
      </w:r>
      <w:r>
        <w:rPr>
          <w:rFonts w:ascii="Consolas" w:cs="Consolas" w:eastAsia="Consolas" w:hAnsi="Consolas"/>
          <w:color w:val="9A3412"/>
          <w:sz w:val="18"/>
          <w:szCs w:val="18"/>
          <w:shd w:fill="EEF2F7" w:val="clear"/>
        </w:rPr>
        <w:t xml:space="preserve">onDone</w:t>
      </w:r>
      <w:r>
        <w:rPr>
          <w:rFonts w:ascii="Calibri" w:cs="Calibri" w:eastAsia="Calibri" w:hAnsi="Calibri"/>
          <w:color w:val="1F2937"/>
          <w:sz w:val="22"/>
          <w:szCs w:val="22"/>
        </w:rPr>
        <w:t xml:space="preserve"> puis se nettoie (</w:t>
      </w:r>
      <w:r>
        <w:rPr>
          <w:rFonts w:ascii="Consolas" w:cs="Consolas" w:eastAsia="Consolas" w:hAnsi="Consolas"/>
          <w:color w:val="9A3412"/>
          <w:sz w:val="18"/>
          <w:szCs w:val="18"/>
          <w:shd w:fill="EEF2F7" w:val="clear"/>
        </w:rPr>
        <w:t xml:space="preserve">clearTimeout</w:t>
      </w:r>
      <w:r>
        <w:rPr>
          <w:rFonts w:ascii="Calibri" w:cs="Calibri" w:eastAsia="Calibri" w:hAnsi="Calibri"/>
          <w:color w:val="1F2937"/>
          <w:sz w:val="22"/>
          <w:szCs w:val="22"/>
        </w:rPr>
        <w:t xml:space="preserve">) si le composant venait à être démonté avant l'échéance, pour éviter d'appeler un </w:t>
      </w:r>
      <w:r>
        <w:rPr>
          <w:rFonts w:ascii="Consolas" w:cs="Consolas" w:eastAsia="Consolas" w:hAnsi="Consolas"/>
          <w:color w:val="9A3412"/>
          <w:sz w:val="18"/>
          <w:szCs w:val="18"/>
          <w:shd w:fill="EEF2F7" w:val="clear"/>
        </w:rPr>
        <w:t xml:space="preserve">onDone</w:t>
      </w:r>
      <w:r>
        <w:rPr>
          <w:rFonts w:ascii="Calibri" w:cs="Calibri" w:eastAsia="Calibri" w:hAnsi="Calibri"/>
          <w:color w:val="1F2937"/>
          <w:sz w:val="22"/>
          <w:szCs w:val="22"/>
        </w:rPr>
        <w:t xml:space="preserve"> sur un composant parent qui ne s'y attend plus.</w:t>
      </w:r>
    </w:p>
    <w:p>
      <w:pPr>
        <w:spacing w:after="140" w:line="276"/>
        <w:jc w:val="both"/>
      </w:pPr>
      <w:r>
        <w:rPr>
          <w:rFonts w:ascii="Calibri" w:cs="Calibri" w:eastAsia="Calibri" w:hAnsi="Calibri"/>
          <w:b/>
          <w:bCs/>
          <w:color w:val="1F2937"/>
          <w:sz w:val="22"/>
          <w:szCs w:val="22"/>
        </w:rPr>
        <w:t xml:space="preserve">Le rendu.</w:t>
      </w:r>
      <w:r>
        <w:rPr>
          <w:rFonts w:ascii="Calibri" w:cs="Calibri" w:eastAsia="Calibri" w:hAnsi="Calibri"/>
          <w:color w:val="1F2937"/>
          <w:sz w:val="22"/>
          <w:szCs w:val="22"/>
        </w:rPr>
        <w:t xml:space="preserve"> Chaque confetti est un petit rectangle (</w:t>
      </w:r>
      <w:r>
        <w:rPr>
          <w:rFonts w:ascii="Consolas" w:cs="Consolas" w:eastAsia="Consolas" w:hAnsi="Consolas"/>
          <w:color w:val="9A3412"/>
          <w:sz w:val="18"/>
          <w:szCs w:val="18"/>
          <w:shd w:fill="EEF2F7" w:val="clear"/>
        </w:rPr>
        <w:t xml:space="preserve">h-2.5 w-1.5</w:t>
      </w:r>
      <w:r>
        <w:rPr>
          <w:rFonts w:ascii="Calibri" w:cs="Calibri" w:eastAsia="Calibri" w:hAnsi="Calibri"/>
          <w:color w:val="1F2937"/>
          <w:sz w:val="22"/>
          <w:szCs w:val="22"/>
        </w:rPr>
        <w:t xml:space="preserve">) positionné en absolu, animé par une classe CSS </w:t>
      </w:r>
      <w:r>
        <w:rPr>
          <w:rFonts w:ascii="Consolas" w:cs="Consolas" w:eastAsia="Consolas" w:hAnsi="Consolas"/>
          <w:color w:val="9A3412"/>
          <w:sz w:val="18"/>
          <w:szCs w:val="18"/>
          <w:shd w:fill="EEF2F7" w:val="clear"/>
        </w:rPr>
        <w:t xml:space="preserve">confetti-fall</w:t>
      </w:r>
      <w:r>
        <w:rPr>
          <w:rFonts w:ascii="Calibri" w:cs="Calibri" w:eastAsia="Calibri" w:hAnsi="Calibri"/>
          <w:color w:val="1F2937"/>
          <w:sz w:val="22"/>
          <w:szCs w:val="22"/>
        </w:rPr>
        <w:t xml:space="preserve"> (définie globalement, hors de ce fichier) qui anime sa chute et sa disparition, avec la durée, le délai et la rotation propres à chaque pièce appliqués en style inline. Le conteneur entier est </w:t>
      </w:r>
      <w:r>
        <w:rPr>
          <w:rFonts w:ascii="Consolas" w:cs="Consolas" w:eastAsia="Consolas" w:hAnsi="Consolas"/>
          <w:color w:val="9A3412"/>
          <w:sz w:val="18"/>
          <w:szCs w:val="18"/>
          <w:shd w:fill="EEF2F7" w:val="clear"/>
        </w:rPr>
        <w:t xml:space="preserve">pointer-events-none</w:t>
      </w:r>
      <w:r>
        <w:rPr>
          <w:rFonts w:ascii="Calibri" w:cs="Calibri" w:eastAsia="Calibri" w:hAnsi="Calibri"/>
          <w:color w:val="1F2937"/>
          <w:sz w:val="22"/>
          <w:szCs w:val="22"/>
        </w:rPr>
        <w:t xml:space="preserve"> pour ne jamais intercepter de clic, et positionné en </w:t>
      </w:r>
      <w:r>
        <w:rPr>
          <w:rFonts w:ascii="Consolas" w:cs="Consolas" w:eastAsia="Consolas" w:hAnsi="Consolas"/>
          <w:color w:val="9A3412"/>
          <w:sz w:val="18"/>
          <w:szCs w:val="18"/>
          <w:shd w:fill="EEF2F7" w:val="clear"/>
        </w:rPr>
        <w:t xml:space="preserve">fixed inset-0</w:t>
      </w:r>
      <w:r>
        <w:rPr>
          <w:rFonts w:ascii="Calibri" w:cs="Calibri" w:eastAsia="Calibri" w:hAnsi="Calibri"/>
          <w:color w:val="1F2937"/>
          <w:sz w:val="22"/>
          <w:szCs w:val="22"/>
        </w:rPr>
        <w:t xml:space="preserve"> avec un </w:t>
      </w:r>
      <w:r>
        <w:rPr>
          <w:rFonts w:ascii="Consolas" w:cs="Consolas" w:eastAsia="Consolas" w:hAnsi="Consolas"/>
          <w:color w:val="9A3412"/>
          <w:sz w:val="18"/>
          <w:szCs w:val="18"/>
          <w:shd w:fill="EEF2F7" w:val="clear"/>
        </w:rPr>
        <w:t xml:space="preserve">z-index</w:t>
      </w:r>
      <w:r>
        <w:rPr>
          <w:rFonts w:ascii="Calibri" w:cs="Calibri" w:eastAsia="Calibri" w:hAnsi="Calibri"/>
          <w:color w:val="1F2937"/>
          <w:sz w:val="22"/>
          <w:szCs w:val="22"/>
        </w:rPr>
        <w:t xml:space="preserve"> élevé pour recouvrir toute la fenêtre au-dessus du reste de l'interface.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ConfettiPiece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left: number; // vw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delay: number; // 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duration: number; // 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rotation: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COLORS = ["#FF7A1A", "#FFB380", "#22C55E", "#3B82F6", "#F1F5F9"];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generatePieces(count: number): ConfettiPiece[]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Array.from({ length: count }, (_,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left: Math.random() *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delay: Math.random() * 0.3,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duration: 1.6 + Math.random() * 0.8,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 COLORS[i % COLORS.length],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rotation: Math.random() * 360,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Confettis "swish" en CSS pur (pas de canvas, pas de dépendance). Piloté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entièrement par le montage/démontage : le parent affiche ce composant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temps de la célébration, chaque montage génère une nouvelle salve, et 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 referme seul après l'animation via `onDone`.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ConfettiBurst({ onDone }: { onDone?: () =&gt; void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[pieces] = useState&lt;ConfettiPiece[]&gt;(() =&gt; generatePieces(28));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timeout = setTimeout(()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onDone?.();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2200);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clearTimeout(timeout);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[onDone]);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className="pointer-events-none fixed inset-0 z-[200] overflow-hidden"&gt;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{pieces.map((p)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className="absolute top-[-10px] h-2.5 w-1.5 rounded-sm"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left: `${p.left}vw`,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backgroundColor: p.color,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animation: `confetti-fall ${p.duration}s ease-in ${p.delay}s forwards`,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transform: `rotate(${p.rotation}deg)`,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frontend/components/court-watermark.tsx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filigrane discret de terrain (arc et raquette) en fond de carte, purement décoratif et vectoriel, sans logo ni marque : accueil, profil et classement, pour une identité cohérente. Il est posé dans un calque qui coupe, le dessin débordant volontairement de la carte ; sa couleur suit le thème.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Filigrane discret d'un morceau de terrain (arc + raquette) en fond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carte. Purement décoratif et vectoriel : aucun logo, aucune marque.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Réutilisé sur le hero du dashboard, le profil et le classement pour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identité visuelle cohérente.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CourtWatermark({ className }: {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Dans un calque qui coupe : le dessin déborde volontairement de la carte.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className="decor-clip"&gt;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viewBox="0 0 400 260"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"pointer-events-none absolute -right-10 -top-8 h-[260px] w-[400px] opacity-[0.06] sm:opacity-[0.08]"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cx="330" cy="130" r="90" fill="none" stroke="var(--primary)" strokeWidth="2"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d="M400 40 A120 120 0 0 1 400 220" fill="none" stroke="var(--primary)" strokeWidth="2"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&lt;rect x="330" y="70" width="70" height="120" fill="none" stroke="var(--primary)" strokeWidth="2"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 x1="330" y1="10" x2="330" y2="250" stroke="var(--primary)" strokeWidth="2"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frontend/components/net-pattern.tsx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autre filigrane purement décoratif, dans le même esprit que </w:t>
      </w:r>
      <w:r>
        <w:rPr>
          <w:rFonts w:ascii="Consolas" w:cs="Consolas" w:eastAsia="Consolas" w:hAnsi="Consolas"/>
          <w:color w:val="9A3412"/>
          <w:sz w:val="18"/>
          <w:szCs w:val="18"/>
          <w:shd w:fill="EEF2F7" w:val="clear"/>
        </w:rPr>
        <w:t xml:space="preserve">CourtWatermark</w:t>
      </w:r>
      <w:r>
        <w:rPr>
          <w:rFonts w:ascii="Calibri" w:cs="Calibri" w:eastAsia="Calibri" w:hAnsi="Calibri"/>
          <w:color w:val="1F2937"/>
          <w:sz w:val="22"/>
          <w:szCs w:val="22"/>
        </w:rPr>
        <w:t xml:space="preserve">, qui évoque cette fois un filet de panier vu de côté : des lignes verticales en éventail traversées de deux courbes horizontales. Utilisé sur la page classement (</w:t>
      </w:r>
      <w:r>
        <w:rPr>
          <w:rFonts w:ascii="Consolas" w:cs="Consolas" w:eastAsia="Consolas" w:hAnsi="Consolas"/>
          <w:color w:val="9A3412"/>
          <w:sz w:val="18"/>
          <w:szCs w:val="18"/>
          <w:shd w:fill="EEF2F7" w:val="clear"/>
        </w:rPr>
        <w:t xml:space="preserve">leaderboard/page.tsx</w:t>
      </w:r>
      <w:r>
        <w:rPr>
          <w:rFonts w:ascii="Calibri" w:cs="Calibri" w:eastAsia="Calibri" w:hAnsi="Calibri"/>
          <w:color w:val="1F2937"/>
          <w:sz w:val="22"/>
          <w:szCs w:val="22"/>
        </w:rPr>
        <w:t xml:space="preserve">), en fond d'un bloc de la page.</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Une seule : </w:t>
      </w:r>
      <w:r>
        <w:rPr>
          <w:rFonts w:ascii="Consolas" w:cs="Consolas" w:eastAsia="Consolas" w:hAnsi="Consolas"/>
          <w:color w:val="9A3412"/>
          <w:sz w:val="18"/>
          <w:szCs w:val="18"/>
          <w:shd w:fill="EEF2F7" w:val="clear"/>
        </w:rPr>
        <w:t xml:space="preserve">className</w:t>
      </w:r>
      <w:r>
        <w:rPr>
          <w:rFonts w:ascii="Calibri" w:cs="Calibri" w:eastAsia="Calibri" w:hAnsi="Calibri"/>
          <w:color w:val="1F2937"/>
          <w:sz w:val="22"/>
          <w:szCs w:val="22"/>
        </w:rPr>
        <w:t xml:space="preserve"> (chaîne, optionnelle), avec le même mécanisme de remplacement complet que </w:t>
      </w:r>
      <w:r>
        <w:rPr>
          <w:rFonts w:ascii="Consolas" w:cs="Consolas" w:eastAsia="Consolas" w:hAnsi="Consolas"/>
          <w:color w:val="9A3412"/>
          <w:sz w:val="18"/>
          <w:szCs w:val="18"/>
          <w:shd w:fill="EEF2F7" w:val="clear"/>
        </w:rPr>
        <w:t xml:space="preserve">CourtWatermark</w:t>
      </w:r>
      <w:r>
        <w:rPr>
          <w:rFonts w:ascii="Calibri" w:cs="Calibri" w:eastAsia="Calibri" w:hAnsi="Calibri"/>
          <w:color w:val="1F2937"/>
          <w:sz w:val="22"/>
          <w:szCs w:val="22"/>
        </w:rPr>
        <w:t xml:space="preserve">.</w:t>
      </w:r>
    </w:p>
    <w:p>
      <w:pPr>
        <w:spacing w:after="140" w:line="276"/>
        <w:jc w:val="both"/>
      </w:pPr>
      <w:r>
        <w:rPr>
          <w:rFonts w:ascii="Consolas" w:cs="Consolas" w:eastAsia="Consolas" w:hAnsi="Consolas"/>
          <w:color w:val="9A3412"/>
          <w:sz w:val="18"/>
          <w:szCs w:val="18"/>
          <w:shd w:fill="EEF2F7" w:val="clear"/>
        </w:rPr>
        <w:t xml:space="preserve">preserveAspectRatio="none"</w:t>
      </w:r>
      <w:r>
        <w:rPr>
          <w:rFonts w:ascii="Calibri" w:cs="Calibri" w:eastAsia="Calibri" w:hAnsi="Calibri"/>
          <w:b/>
          <w:bCs/>
          <w:color w:val="1F2937"/>
          <w:sz w:val="22"/>
          <w:szCs w:val="22"/>
        </w:rPr>
        <w:t xml:space="preserve">.</w:t>
      </w:r>
      <w:r>
        <w:rPr>
          <w:rFonts w:ascii="Calibri" w:cs="Calibri" w:eastAsia="Calibri" w:hAnsi="Calibri"/>
          <w:color w:val="1F2937"/>
          <w:sz w:val="22"/>
          <w:szCs w:val="22"/>
        </w:rPr>
        <w:t xml:space="preserve"> Contrairement à </w:t>
      </w:r>
      <w:r>
        <w:rPr>
          <w:rFonts w:ascii="Consolas" w:cs="Consolas" w:eastAsia="Consolas" w:hAnsi="Consolas"/>
          <w:color w:val="9A3412"/>
          <w:sz w:val="18"/>
          <w:szCs w:val="18"/>
          <w:shd w:fill="EEF2F7" w:val="clear"/>
        </w:rPr>
        <w:t xml:space="preserve">CourtWatermark</w:t>
      </w:r>
      <w:r>
        <w:rPr>
          <w:rFonts w:ascii="Calibri" w:cs="Calibri" w:eastAsia="Calibri" w:hAnsi="Calibri"/>
          <w:color w:val="1F2937"/>
          <w:sz w:val="22"/>
          <w:szCs w:val="22"/>
        </w:rPr>
        <w:t xml:space="preserve">, ce SVG autorise son ratio d'aspect à être déformé pour remplir exactement le conteneur qui le reçoit (</w:t>
      </w:r>
      <w:r>
        <w:rPr>
          <w:rFonts w:ascii="Consolas" w:cs="Consolas" w:eastAsia="Consolas" w:hAnsi="Consolas"/>
          <w:color w:val="9A3412"/>
          <w:sz w:val="18"/>
          <w:szCs w:val="18"/>
          <w:shd w:fill="EEF2F7" w:val="clear"/>
        </w:rPr>
        <w:t xml:space="preserve">h-full w-full</w:t>
      </w:r>
      <w:r>
        <w:rPr>
          <w:rFonts w:ascii="Calibri" w:cs="Calibri" w:eastAsia="Calibri" w:hAnsi="Calibri"/>
          <w:color w:val="1F2937"/>
          <w:sz w:val="22"/>
          <w:szCs w:val="22"/>
        </w:rPr>
        <w:t xml:space="preserve">), plutôt que de conserver ses proportions d'origine avec des bandes vides. C'est adapté à un motif répétitif comme celui-ci, où une légère déformation ne se remarque pas, contrairement à une icône ou un logo qui la rendrait immédiatement visible.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Filigrane de filet : lignes en éventail traversées de deux courbes.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Purement décoratif et vectoriel, cf. CourtWatermark.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NetPattern({ className }: {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viewBox="0 0 200 120"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preserveAspectRatio="none"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"pointer-events-none absolute inset-0 h-full w-full opacity-[0.07] sm:opacity-[0.09]"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d="M20 0 L60 120 M60 0 L84 120 M100 0 L104 120 M140 0 L126 120 M180 0 L148 120"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stroke="var(--muted-foreground)"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strokeWidth="1.5"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d="M10 34 Q100 62 190 34 M28 70 Q100 94 172 70"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stroke="var(--muted-foreground)"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strokeWidth="1.5"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fill="none"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frontend/components/seam-pattern.tsx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troisième filigrane décoratif, cette fois inspiré des coutures d'un ballon de basket : trois courbes en « S » répétées côte à côte. Utilisé sur la page profil (</w:t>
      </w:r>
      <w:r>
        <w:rPr>
          <w:rFonts w:ascii="Consolas" w:cs="Consolas" w:eastAsia="Consolas" w:hAnsi="Consolas"/>
          <w:color w:val="9A3412"/>
          <w:sz w:val="18"/>
          <w:szCs w:val="18"/>
          <w:shd w:fill="EEF2F7" w:val="clear"/>
        </w:rPr>
        <w:t xml:space="preserve">profile/page.tsx</w:t>
      </w:r>
      <w:r>
        <w:rPr>
          <w:rFonts w:ascii="Calibri" w:cs="Calibri" w:eastAsia="Calibri" w:hAnsi="Calibri"/>
          <w:color w:val="1F2937"/>
          <w:sz w:val="22"/>
          <w:szCs w:val="22"/>
        </w:rPr>
        <w:t xml:space="preserve">), en fond d'un bloc de la page, dans la même famille visuelle que </w:t>
      </w:r>
      <w:r>
        <w:rPr>
          <w:rFonts w:ascii="Consolas" w:cs="Consolas" w:eastAsia="Consolas" w:hAnsi="Consolas"/>
          <w:color w:val="9A3412"/>
          <w:sz w:val="18"/>
          <w:szCs w:val="18"/>
          <w:shd w:fill="EEF2F7" w:val="clear"/>
        </w:rPr>
        <w:t xml:space="preserve">CourtWatermark</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NetPattern</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Une seule : </w:t>
      </w:r>
      <w:r>
        <w:rPr>
          <w:rFonts w:ascii="Consolas" w:cs="Consolas" w:eastAsia="Consolas" w:hAnsi="Consolas"/>
          <w:color w:val="9A3412"/>
          <w:sz w:val="18"/>
          <w:szCs w:val="18"/>
          <w:shd w:fill="EEF2F7" w:val="clear"/>
        </w:rPr>
        <w:t xml:space="preserve">className</w:t>
      </w:r>
      <w:r>
        <w:rPr>
          <w:rFonts w:ascii="Calibri" w:cs="Calibri" w:eastAsia="Calibri" w:hAnsi="Calibri"/>
          <w:color w:val="1F2937"/>
          <w:sz w:val="22"/>
          <w:szCs w:val="22"/>
        </w:rPr>
        <w:t xml:space="preserve"> (chaîne, optionnelle), même mécanisme de remplacement complet.</w:t>
      </w:r>
    </w:p>
    <w:p>
      <w:pPr>
        <w:spacing w:after="140" w:line="276"/>
        <w:jc w:val="both"/>
      </w:pPr>
      <w:r>
        <w:rPr>
          <w:rFonts w:ascii="Calibri" w:cs="Calibri" w:eastAsia="Calibri" w:hAnsi="Calibri"/>
          <w:b/>
          <w:bCs/>
          <w:color w:val="1F2937"/>
          <w:sz w:val="22"/>
          <w:szCs w:val="22"/>
        </w:rPr>
        <w:t xml:space="preserve">Le tracé.</w:t>
      </w:r>
      <w:r>
        <w:rPr>
          <w:rFonts w:ascii="Calibri" w:cs="Calibri" w:eastAsia="Calibri" w:hAnsi="Calibri"/>
          <w:color w:val="1F2937"/>
          <w:sz w:val="22"/>
          <w:szCs w:val="22"/>
        </w:rPr>
        <w:t xml:space="preserve"> Trois courbes de Bézier cubiques (</w:t>
      </w:r>
      <w:r>
        <w:rPr>
          <w:rFonts w:ascii="Consolas" w:cs="Consolas" w:eastAsia="Consolas" w:hAnsi="Consolas"/>
          <w:color w:val="9A3412"/>
          <w:sz w:val="18"/>
          <w:szCs w:val="18"/>
          <w:shd w:fill="EEF2F7" w:val="clear"/>
        </w:rPr>
        <w:t xml:space="preserve">C</w:t>
      </w:r>
      <w:r>
        <w:rPr>
          <w:rFonts w:ascii="Calibri" w:cs="Calibri" w:eastAsia="Calibri" w:hAnsi="Calibri"/>
          <w:color w:val="1F2937"/>
          <w:sz w:val="22"/>
          <w:szCs w:val="22"/>
        </w:rPr>
        <w:t xml:space="preserve">), légèrement décalées horizontalement les unes des autres, dessinent chacune une forme évoquant une couture qui s'incurve puis revient, dans la couleur </w:t>
      </w:r>
      <w:r>
        <w:rPr>
          <w:rFonts w:ascii="Consolas" w:cs="Consolas" w:eastAsia="Consolas" w:hAnsi="Consolas"/>
          <w:color w:val="9A3412"/>
          <w:sz w:val="18"/>
          <w:szCs w:val="18"/>
          <w:shd w:fill="EEF2F7" w:val="clear"/>
        </w:rPr>
        <w:t xml:space="preserve">var(--primary)</w:t>
      </w:r>
      <w:r>
        <w:rPr>
          <w:rFonts w:ascii="Calibri" w:cs="Calibri" w:eastAsia="Calibri" w:hAnsi="Calibri"/>
          <w:color w:val="1F2937"/>
          <w:sz w:val="22"/>
          <w:szCs w:val="22"/>
        </w:rPr>
        <w:t xml:space="preserve"> plutôt que </w:t>
      </w:r>
      <w:r>
        <w:rPr>
          <w:rFonts w:ascii="Consolas" w:cs="Consolas" w:eastAsia="Consolas" w:hAnsi="Consolas"/>
          <w:color w:val="9A3412"/>
          <w:sz w:val="18"/>
          <w:szCs w:val="18"/>
          <w:shd w:fill="EEF2F7" w:val="clear"/>
        </w:rPr>
        <w:t xml:space="preserve">var(--muted-foreground)</w:t>
      </w:r>
      <w:r>
        <w:rPr>
          <w:rFonts w:ascii="Calibri" w:cs="Calibri" w:eastAsia="Calibri" w:hAnsi="Calibri"/>
          <w:color w:val="1F2937"/>
          <w:sz w:val="22"/>
          <w:szCs w:val="22"/>
        </w:rPr>
        <w:t xml:space="preserve"> utilisée par </w:t>
      </w:r>
      <w:r>
        <w:rPr>
          <w:rFonts w:ascii="Consolas" w:cs="Consolas" w:eastAsia="Consolas" w:hAnsi="Consolas"/>
          <w:color w:val="9A3412"/>
          <w:sz w:val="18"/>
          <w:szCs w:val="18"/>
          <w:shd w:fill="EEF2F7" w:val="clear"/>
        </w:rPr>
        <w:t xml:space="preserve">NetPattern</w:t>
      </w:r>
      <w:r>
        <w:rPr>
          <w:rFonts w:ascii="Calibri" w:cs="Calibri" w:eastAsia="Calibri" w:hAnsi="Calibri"/>
          <w:color w:val="1F2937"/>
          <w:sz w:val="22"/>
          <w:szCs w:val="22"/>
        </w:rPr>
        <w:t xml:space="preserve"> : un choix qui rattache ce motif plus directement à la couleur de marque, cohérent avec son usage sur la page profil, plus personnelle, que sur la page classement.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Filigrane de coutures de ballon : courbes répétées en fond de carte.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Purement décoratif et vectoriel, cf. CourtWatermark.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SeamPattern({ className }: {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viewBox="0 0 200 120"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preserveAspectRatio="none"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"pointer-events-none absolute inset-0 h-full w-full opacity-[0.06] sm:opacity-[0.08]"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d="M-10 20 C40 46 40 74 -10 100 M60 10 C110 42 110 78 60 110 M130 10 C180 42 180 78 130 110"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stroke="var(--primary)"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strokeWidth="2"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fill="none"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frontend/components/halo-glow.tsx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seul élément décoratif de cette section qui ne soit pas un filigrane SVG : un halo lumineux, réalisé en CSS pur (bordure et double ombre portée) plutôt qu'en vecteur, destiné à être positionné en absolu derrière un élément clé pour lui donner un léger effet de lueur. Utilisé sur la page profil, centré derrière la carte « Solde actuel ».</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Une seule : </w:t>
      </w:r>
      <w:r>
        <w:rPr>
          <w:rFonts w:ascii="Consolas" w:cs="Consolas" w:eastAsia="Consolas" w:hAnsi="Consolas"/>
          <w:color w:val="9A3412"/>
          <w:sz w:val="18"/>
          <w:szCs w:val="18"/>
          <w:shd w:fill="EEF2F7" w:val="clear"/>
        </w:rPr>
        <w:t xml:space="preserve">className</w:t>
      </w:r>
      <w:r>
        <w:rPr>
          <w:rFonts w:ascii="Calibri" w:cs="Calibri" w:eastAsia="Calibri" w:hAnsi="Calibri"/>
          <w:color w:val="1F2937"/>
          <w:sz w:val="22"/>
          <w:szCs w:val="22"/>
        </w:rPr>
        <w:t xml:space="preserve"> (chaîne, optionnelle), fusionnée cette fois avec les classes internes via </w:t>
      </w:r>
      <w:r>
        <w:rPr>
          <w:rFonts w:ascii="Consolas" w:cs="Consolas" w:eastAsia="Consolas" w:hAnsi="Consolas"/>
          <w:color w:val="9A3412"/>
          <w:sz w:val="18"/>
          <w:szCs w:val="18"/>
          <w:shd w:fill="EEF2F7" w:val="clear"/>
        </w:rPr>
        <w:t xml:space="preserve">cn</w:t>
      </w:r>
      <w:r>
        <w:rPr>
          <w:rFonts w:ascii="Calibri" w:cs="Calibri" w:eastAsia="Calibri" w:hAnsi="Calibri"/>
          <w:color w:val="1F2937"/>
          <w:sz w:val="22"/>
          <w:szCs w:val="22"/>
        </w:rPr>
        <w:t xml:space="preserve"> (et non remplacée entièrement comme pour les trois filigranes précédents), puisque c'est le composant appelant qui doit fournir la taille et le positionnement exacts (</w:t>
      </w:r>
      <w:r>
        <w:rPr>
          <w:rFonts w:ascii="Consolas" w:cs="Consolas" w:eastAsia="Consolas" w:hAnsi="Consolas"/>
          <w:color w:val="9A3412"/>
          <w:sz w:val="18"/>
          <w:szCs w:val="18"/>
          <w:shd w:fill="EEF2F7" w:val="clear"/>
        </w:rPr>
        <w:t xml:space="preserve">left-1/2 top-1/2 h-24 w-24 -translate-x-1/2 -translate-y-1/2</w:t>
      </w:r>
      <w:r>
        <w:rPr>
          <w:rFonts w:ascii="Calibri" w:cs="Calibri" w:eastAsia="Calibri" w:hAnsi="Calibri"/>
          <w:color w:val="1F2937"/>
          <w:sz w:val="22"/>
          <w:szCs w:val="22"/>
        </w:rPr>
        <w:t xml:space="preserve">, par exemple), les classes de base ne portant que l'apparence du halo lui-même.</w:t>
      </w:r>
    </w:p>
    <w:p>
      <w:pPr>
        <w:spacing w:after="140" w:line="276"/>
        <w:jc w:val="both"/>
      </w:pPr>
      <w:r>
        <w:rPr>
          <w:rFonts w:ascii="Calibri" w:cs="Calibri" w:eastAsia="Calibri" w:hAnsi="Calibri"/>
          <w:b/>
          <w:bCs/>
          <w:color w:val="1F2937"/>
          <w:sz w:val="22"/>
          <w:szCs w:val="22"/>
        </w:rPr>
        <w:t xml:space="preserve">La double ombre portée.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shadow-[0_0_24px_rgba(255,122,26,.35),inset_0_0_18px_rgba(255,122,26,.18)]</w:t>
      </w:r>
      <w:r>
        <w:rPr>
          <w:rFonts w:ascii="Calibri" w:cs="Calibri" w:eastAsia="Calibri" w:hAnsi="Calibri"/>
          <w:color w:val="1F2937"/>
          <w:sz w:val="22"/>
          <w:szCs w:val="22"/>
        </w:rPr>
        <w:t xml:space="preserve"> combine une ombre extérieure large et diffuse (l'effet de lueur vers l'extérieur) et une ombre intérieure plus resserrée (une lueur perçue depuis l'intérieur du cercle), toutes deux dans la teinte orange de la marque. Le commentaire du code renvoie vers la documentation de marque : c'est le seul endroit où l'identité visuelle de HoopPicks s'autorise un effet brillant de ce type, un choix délibéré plutôt qu'un oubli à généraliser ailleurs.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Halo lumineux orange : le seul endroit où la marque s'autorise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brillant (cf. doc de marque, section système visuel). Purement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décoratif, à positionner en absolute derrière un élément clé.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HaloGlow({ className }: {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"pointer-events-none absolute rounded-full border border-primary/55",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"shadow-[0_0_24px_rgba(255,122,26,.35),inset_0_0_18px_rgba(255,122,26,.18)]",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frontend/components/app-nudges.tsx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invitations à installer l'app et à activer les notifications, jamais au premier chargement ni sans geste du joueur (un refus de la permission du navigateur est quasi définitif), 3 fois au plus par appareil avec une semaine d'écart (</w:t>
      </w:r>
      <w:r>
        <w:rPr>
          <w:rFonts w:ascii="Consolas" w:cs="Consolas" w:eastAsia="Consolas" w:hAnsi="Consolas"/>
          <w:color w:val="9A3412"/>
          <w:sz w:val="18"/>
          <w:szCs w:val="18"/>
          <w:shd w:fill="EEF2F7" w:val="clear"/>
        </w:rPr>
        <w:t xml:space="preserve">lib/nudge.ts</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Sur l'accueil (AppNudges).</w:t>
      </w:r>
      <w:r>
        <w:rPr>
          <w:rFonts w:ascii="Calibri" w:cs="Calibri" w:eastAsia="Calibri" w:hAnsi="Calibri"/>
          <w:color w:val="1F2937"/>
          <w:sz w:val="22"/>
          <w:szCs w:val="22"/>
        </w:rPr>
        <w:t xml:space="preserve"> Une carte à la fois : d'abord installer (sur téléphone seulement, l'app installée n'apporte presque rien sur ordinateur ; guide pas à pas sur iPhone), puis activer les notifications si le joueur a déjà parié ou ouvre l'app installée (sur iPhone, c'est le seul endroit où le push existe). Rien si le serveur n'a pas de clés VAPID.</w:t>
      </w:r>
    </w:p>
    <w:p>
      <w:pPr>
        <w:spacing w:after="140" w:line="276"/>
        <w:jc w:val="both"/>
      </w:pPr>
      <w:r>
        <w:rPr>
          <w:rFonts w:ascii="Calibri" w:cs="Calibri" w:eastAsia="Calibri" w:hAnsi="Calibri"/>
          <w:b/>
          <w:bCs/>
          <w:color w:val="1F2937"/>
          <w:sz w:val="22"/>
          <w:szCs w:val="22"/>
        </w:rPr>
        <w:t xml:space="preserve">Après un geste (offerPushNotifications).</w:t>
      </w:r>
      <w:r>
        <w:rPr>
          <w:rFonts w:ascii="Calibri" w:cs="Calibri" w:eastAsia="Calibri" w:hAnsi="Calibri"/>
          <w:color w:val="1F2937"/>
          <w:sz w:val="22"/>
          <w:szCs w:val="22"/>
        </w:rPr>
        <w:t xml:space="preserve"> Proposition dans le toast après un ticket validé ou « Suivre ce match », le moment où l'intérêt des notifications est évident ; renvoie false si rien n'a été montré, pour que l'appelant affiche sa confirmation habituelle.</w:t>
      </w:r>
    </w:p>
    <w:p>
      <w:pPr>
        <w:spacing w:after="140" w:line="276"/>
        <w:jc w:val="both"/>
      </w:pPr>
      <w:r>
        <w:rPr>
          <w:rFonts w:ascii="Calibri" w:cs="Calibri" w:eastAsia="Calibri" w:hAnsi="Calibri"/>
          <w:b/>
          <w:bCs/>
          <w:color w:val="1F2937"/>
          <w:sz w:val="22"/>
          <w:szCs w:val="22"/>
        </w:rPr>
        <w:t xml:space="preserve">AppInstallReporter.</w:t>
      </w:r>
      <w:r>
        <w:rPr>
          <w:rFonts w:ascii="Calibri" w:cs="Calibri" w:eastAsia="Calibri" w:hAnsi="Calibri"/>
          <w:color w:val="1F2937"/>
          <w:sz w:val="22"/>
          <w:szCs w:val="22"/>
        </w:rPr>
        <w:t xml:space="preserve"> Signale une fois par appareil que l'app installée a été ouverte (</w:t>
      </w:r>
      <w:r>
        <w:rPr>
          <w:rFonts w:ascii="Consolas" w:cs="Consolas" w:eastAsia="Consolas" w:hAnsi="Consolas"/>
          <w:color w:val="9A3412"/>
          <w:sz w:val="18"/>
          <w:szCs w:val="18"/>
          <w:shd w:fill="EEF2F7" w:val="clear"/>
        </w:rPr>
        <w:t xml:space="preserve">POST /auth/app-installed</w:t>
      </w:r>
      <w:r>
        <w:rPr>
          <w:rFonts w:ascii="Calibri" w:cs="Calibri" w:eastAsia="Calibri" w:hAnsi="Calibri"/>
          <w:color w:val="1F2937"/>
          <w:sz w:val="22"/>
          <w:szCs w:val="22"/>
        </w:rPr>
        <w:t xml:space="preserve">, chiffre de la console), par un </w:t>
      </w:r>
      <w:r>
        <w:rPr>
          <w:rFonts w:ascii="Consolas" w:cs="Consolas" w:eastAsia="Consolas" w:hAnsi="Consolas"/>
          <w:color w:val="9A3412"/>
          <w:sz w:val="18"/>
          <w:szCs w:val="18"/>
          <w:shd w:fill="EEF2F7" w:val="clear"/>
        </w:rPr>
        <w:t xml:space="preserve">fetch</w:t>
      </w:r>
      <w:r>
        <w:rPr>
          <w:rFonts w:ascii="Calibri" w:cs="Calibri" w:eastAsia="Calibri" w:hAnsi="Calibri"/>
          <w:color w:val="1F2937"/>
          <w:sz w:val="22"/>
          <w:szCs w:val="22"/>
        </w:rPr>
        <w:t xml:space="preserve"> direct : un 401 ne doit pas renvoyer à la connexion.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QueryClient,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BellRing, Smartphone, X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IosInstallDialog, useInstallState } from "@/components/install-app";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isStandalone, promptInstall } from "@/lib/install-prompt";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canNudge, recordNudge, useNudge } from "@/lib/nudge";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enablePush, getPushState, PushState } from "@/lib/push";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usePushState()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useQuery({ queryKey: ["push-state"], queryFn: getPushState, staleTime: Infinity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async function activatePush(queryClient: QueryClient)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let next: PushState;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 = await enablePush();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toast.error("Impossible d'activer les notifications. Réessaie depuis Paramètres.");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queryClient.setQueryData(["push-state"], 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(next === "enabled") toast.success("Notifications activées sur cet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(next === "denied") toast.error("Notifications bloquées : autorise-les dans les réglages du navigateur.");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NudgeCard({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onDismiss,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React.ElementType;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 React.ReactNode;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onDismiss: ()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className="glass-accent relative flex items-start gap-3 rounded-2xl px-4 py-3"&gt;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className="mt-0.5 h-5 w-5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 pr-6"&gt;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className="font-semibold"&gt;{title}&lt;/p&gt;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text-muted-foreground"&gt;{text}&lt;/p&gt;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className="mt-2"&gt;{action}&lt;/div&gt;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onClick={onDismiss}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aria-label="Plus tard"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className="absolute right-2 top-2 flex h-8 w-8 items-center justify-center rounded-full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&lt;X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téléphone seulement : sur ordinateur, l'app installée n'apporte presque rien.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useInstallNudge(): [boolean, () =&gt; void]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state = useInstallState();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[visible, dismiss] = useNudge("install");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eligible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visible &amp;&amp; (state === "promptable" || state === "ios") &amp;&amp; window.matchMedia("(pointer: coarse)").matches;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[eligible, dismiss];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InstallNudgeCard({ onDismiss }: { onDismiss: () =&gt; void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state = useInstallState();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[iosOpen, setIosOpen]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&lt;NudgeCard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icon={Smartphone}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title="Mets HoopPicks sur ton écran d'accueil"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text="Plein écran, ouverture en un geste, et tes résultats en notification."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onDismiss={onDismiss}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state === "promptable"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onClick={() =&gt; void promptInstall()}&gt;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onClick={() =&gt; setIosOpen(true)}&gt;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Comment faire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&lt;IosInstallDialog open={iosOpen} onOpenChange={setIosOpen}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PushNudgeCard({ hasBets }: { hasBets: boolean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state } = usePushState();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[visible, dismiss] = useNudge("push");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 mutationFn: () =&gt; activatePush(queryClient)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(!visible || state !== "disabled")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Premier lancement de l'app installée : sur iPhone, c'est le seul endroit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où le push existe, et le joueur vient justement de faire l'effort.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installed = isStandalone();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(!installed &amp;&amp; !hasBets)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&lt;NudgeCard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icon={BellRing}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title={installed ? "Bienvenue dans l'app !" : "Ne rate plus aucun résultat"}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text="Active les notifications : résultats de tes tickets et matchs suivis, même app fermée."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onDismiss={dismiss}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onClick={() =&gt; mutation.mutate()} disabled={mutation.isPending}&gt;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Activer les 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invitation à la fois sur l'accueil : d'abord installer, ensuite les notifications.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AppNudges({ hasBets }: { hasBets: boolean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[showInstall, dismissInstall] = useInstallNudge();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showInstall ? &lt;InstallNudgeCard onDismiss={dismissInstall} /&gt; : &lt;PushNudgeCard hasBets={hasBets}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Après un geste qui appelle un résultat (pari validé, match suivi) :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moment où l'intérêt des notifications est évident. Renvoie false si rien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 été montré, pour que l'appelant affiche sa confirmation habituelle.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offerPushNotifications(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 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title, description, iosHint }: { title: string; description: string; iosHint?: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Promise&lt;boolean&gt;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(!canNudge("push-toast"))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state = await 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.fetchQuery({ queryKey: ["push-state"], queryFn: getPushState, staleTime: Infinity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.catch(() =&gt;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(state === "disabled")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recordNudge("push-toast");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toast.success(title,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duration: 10000,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 { label: "Activer", onClick: () =&gt; void activatePush(queryClient)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(state === "needs-install" &amp;&amp; iosHint)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recordNudge("push-toast");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toast.success(title,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"Sur iPhone, les notifications n'arrivent que dans l'app ajoutée à l'écran d'accueil (Paramètres › 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duration: 10000,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Signale une fois par appareil que l'app installée a été ouverte (chiffre de la console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AppInstallReporter()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(!isStandalone())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(window.localStorage.getItem("app-installed-reported") === "1")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fetch direct, pas apiFetch : un 401 ici ne doit pas renvoyer à la connexion.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fetch("/api/auth/app-installed", { method: "POST", credentials: "include" }).then((res)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(!res.ok)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window.localStorage.setItem("app-installed-reported",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Stockage indisponible : on resignalera, le serveur ne garde que la première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=&gt;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frontend/components/box-score-table.tsx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feuille de match façon appli de scores : une équipe ou les deux, triable par colonne, avec le nom du joueur figé (fond opaque) pendant qu'on fait défiler les stats. Colonnes dans l'ordre de lecture d'une feuille : minutes, puis ce qui compte le plus pour les paris (points, rebonds, passes, 3 pts). Photo, numéro et poste sont repris de l'effectif par nom normalisé (la feuille de match n'a que le nom) ; les titulaires sont marqués d'un liseré. Un joueur ouvre sa fiche du match (</w:t>
      </w:r>
      <w:r>
        <w:rPr>
          <w:rFonts w:ascii="Consolas" w:cs="Consolas" w:eastAsia="Consolas" w:hAnsi="Consolas"/>
          <w:color w:val="9A3412"/>
          <w:sz w:val="18"/>
          <w:szCs w:val="18"/>
          <w:shd w:fill="EEF2F7" w:val="clear"/>
        </w:rPr>
        <w:t xml:space="preserve">PlayerGameDialog</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useMemo,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ChevronDown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fetchTeamRoster } from "@/lib/api/teams";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normalizePlayerName } from "@/lib/player-props";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playerRating, ratingClass } from "@/lib/player-rating";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PlayerGameDialog } from "@/components/player-game-dialog";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LiveShot } from "@/lib/live";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PlayerBoxScore, RosterPlayer, Team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Side = "away" | "both" | "home";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made = (split: string) =&gt; Number.parseInt(split.split("-")[0], 10)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minutes = (m: string) =&gt; Number.parseInt(m, 10)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Column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(p: PlayerBoxScore) =&gt;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(p: PlayerBoxScore) =&gt; React.ReactNode;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Ordre de lecture d'une feuille de match : temps de jeu, puis les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qui comptent le plus pour les paris (points, rebonds, passes, 3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COLUMNS: Column[]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"note",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"NOTE",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"Note HoopPicks sur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(p) =&gt; playerRating(p)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 = playerRating(p);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 === null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className={cn("inline-block min-w-8 rounded-md px-1 py-0.5 font-bold", ratingClass(r))}&gt;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{r.toFixed(1).replace(".",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"min", label: "MIN", title: "Minutes", value: (p) =&gt; minutes(p.minutes), display: (p) =&gt; (minutes(p.minutes) ? `${minutes(p.minutes)}'`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"pts", label: "PTS", title: "Points", value: (p) =&gt; p.points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"reb", label: "REB", title: "Rebonds", value: (p) =&gt; p.rebounds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"pd", label: "PD", title: "Passes décisives", value: (p) =&gt; p.assists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"3pt", label: "3PTS", title: "Tirs à 3 points réussis-tentés", value: (p) =&gt; made(p.threePoints), display: (p) =&gt; p.threePoints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"tirs", label: "TIRS", title: "Tirs réussis-tentés", value: (p) =&gt; made(p.fieldGoals), display: (p) =&gt; p.fieldGoals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"lf", label: "LF", title: "Lancers francs réussis-tentés", value: (p) =&gt; made(p.freeThrows), display: (p) =&gt; p.freeThrows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"int", label: "INT", title: "Interceptions", value: (p) =&gt; p.steals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"ctr", label: "CTR", title: "Contres", value: (p) =&gt; p.blocks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"bp", label: "BP", title: "Balles perdues", value: (p) =&gt; p.turnovers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key: "pm", label: "+/-", title: "Écart au score quand il était sur le terrain", value: (p) =&gt; p.plusMinus, display: (p) =&gt; (p.plusMinus &gt; 0 ? `+${p.plusMinus}` : String(p.plusMinus))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Photo, numéro et poste : la feuille de match n'a que le nom, on les reprend de l'effectif (même règle de nom qu'au règlement).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useRosterIndex(teams: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away = useQuery({ queryKey: ["team-roster", teams[0].id], queryFn: () =&gt; fetchTeamRoster(teams[0].id), staleTime: 60 * 60 * 1000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home = useQuery({ queryKey: ["team-roster", teams[1].id], queryFn: () =&gt; fetchTeamRoster(teams[1].id), staleTime: 60 * 60 * 1000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index = new Map&lt;string, RosterPlayer&gt;();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[...(away.data ?? []), ...(home.data ?? [])].forEach((p)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index.set(normalizePlayerName(`${p.firstName} ${p.lastName}`), 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index;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[away.data, home.data]);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shortName(name: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[first, ...rest] = name.split("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rest.length ? `${first[0]}. ${rest.join(" ")}` :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Feuille de match façon appli de scores : une équipe ou les deux, triable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 colonne, nom du joueur figé pendant qu'on fait défiler les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Titulaires marqués d'un liseré.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BoxScoreTable({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 PlayerBoxScore[];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Tirs du match (direct ESPN) : montrés dans la fiche d'un joueur.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 LiveShot[];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[selected, setSelected] = useState&lt;PlayerBoxScore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[side, setSide] = useState&lt;Side&gt;("both");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[sortKey, setSortKey] = useState("pts");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roster = useRosterIndex([match.awayTeam, match.homeTeam]);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column = COLUMNS.find((c) =&gt; c.key === sortKey) ?? COLUMNS[1];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teamOf = (p: PlayerBoxScore) =&gt; (p.teamAbbreviation === match.homeTeam.abbreviation ? match.homeTeam : match.awayTeam);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shown = 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.filter((p) =&gt; side === "both" || teamOf(p) === (side === "home" ? match.homeTeam : match.awayTeam))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column.value(b) - column.value(a) || b.points - a.points);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sides: { value: Side; content: React.ReactNode; label: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"away", label: match.awayTeam.name, content: &lt;TeamLogo abbreviation={match.awayTeam.abbreviation} logoUrl={match.awayTeam.logoUrl} size={22}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"both",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"Les deux équipes",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abbreviation={match.awayTeam.abbreviation} logoUrl={match.awayTeam.logoUrl} size={20}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className="text-xs text-muted-foreground"&gt;+&lt;/span&gt;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abbreviation={match.homeTeam.abbreviation} logoUrl={match.homeTeam.logoUrl} size={20}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"home", label: match.homeTeam.name, content: &lt;TeamLogo abbreviation={match.homeTeam.abbreviation} logoUrl={match.homeTeam.logoUrl} size={22}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grid grid-cols-3 gap-1 rounded-full p-1" role="tablist" aria-label="Équipe"&gt;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{sides.map((s)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key={s.value}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aria-selected={side === s.value}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aria-label={s.label}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setSide(s.value)}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min-h-10 items-center justify-center rounded-full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 === s.value ? "glass-accent" : "opacity-70 hover:opacity-100"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Fond opaque (bg-card) et non du verre : la colonne des noms, figée,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doit masquer les chiffres qui défilent dessous.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className="overflow-hidden rounded-2xl bg-card"&gt;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overflow-x-auto"&gt;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 className="w-full border-separate border-spacing-0 text-sm tabular-nums"&gt;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 className="text-[11px]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className="sticky left-0 z-10 bg-card px-3 py-2.5 text-left font-medium"&gt;Joueur&lt;/th&gt;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{COLUMNS.map((c)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key={c.key} className="px-2 py-2.5 text-center 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title={`Trier par ${c.title.toLowerCase()}`}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setSortKey(c.key)}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"inline-flex items-center gap-0.5 whitespace-nowrap",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c.key === sortKey ? "font-bold text-primary" :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{c.key === sortKey &amp;&amp; &lt;ChevronDown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{shown.map((p)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info = roster.get(normalizePlayerName(p.playerName));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teamOf(p);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key={`${p.teamAbbreviation}-${p.playerName}`}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setSelected(p)}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className="cursor-pointer hover:[&amp;&gt;td]:bg-tint/[0.04]"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"sticky left-0 z-10 border-t border-tint/10 bg-card py-2 pl-3 pr-2",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p.starter &amp;&amp; "shadow-[inset_3px_0_0_var(--brand)]"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e.stopPropagation();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setSelected(p);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aria-label={`Fiche de ${p.playerName} sur ce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w-36 items-center gap-2 text-left sm:w-44"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className="relative shrink-0"&gt;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{info?.headshotUrl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 src={info.headshotUrl} alt="" className="h-8 w-8 rounded-full bg-tint/10 object-cover"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h-8 w-8 rounded-full bg-tint/10"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 === "both"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className="absolute -bottom-1 -right-1"&gt;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size={14}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truncate font-medium"&gt;{shortName(p.playerName)}&lt;/span&gt;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truncate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{[info?.jersey, info?.position].filter(Boolean).join(" ") ||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{COLUMNS.map((c)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key={c.key}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"border-t border-tint/10 px-2 py-2 text-center font-mono text-xs",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c.key === sortKey ? "font-bold text-primary" : "text-foreground/80"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{c.display ? c.display(p) : c.value(p)}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className="mr-1 inline-block h-2.5 w-0.5 bg-brand align-middle" /&gt; titulaire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&lt;PlayerGameDialog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player={selected}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team={selected ? teamOf(selected)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info={selected ? roster.get(normalizePlayerName(selected.playerName))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shots={shots}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onOpenChange={(open) =&gt; !open &amp;&amp; setSelected(null)}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frontend/components/compact-match-row.tsx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match en une ligne, façon Flashscore : heure (ou chrono en direct) à gauche, les deux équipes l'une sous l'autre avec leur score, l'équipe en tête ou victorieuse mise en avant. Pour suivre une soirée chargée sur téléphone ; on parie depuis la page du match.</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Flame, Ticket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fetchBets } from "@/lib/api/bets";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useBoost } from "@/lib/boost";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liveClockLabel, useLiveStatus, withLiveScore } from "@/lib/live";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Team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formatMatchTime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TeamLineProps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 number | null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tête (pendant le match) ou vainqueur (après).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ahead: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showScore: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TeamLine({ team, score, ahead, showScore }: TeamLineProps)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className={cn("min-w-0 flex-1 truncate", ahead ? "font-semibold" : showScore &amp;&amp;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{showScore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className={cn("font-mono tabular-nums", ahead ? "font-bold" : "text-muted-foreground")}&gt;{score ?? 0}&lt;/span&gt;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match en une ligne, façon appli de scores : heure (ou chrono en direct)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gauche, les deux équipes l'une sous l'autre avec leur score. Pour suivre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soirée chargée sur téléphone ; on parie depuis la page du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CompactMatchRow({ match: synced }: { match: 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live = useLiveStatus(synced);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match = withLiveScore(synced,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boost = useBoost();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bets } = useQuery({ queryKey: ["bets"], queryFn: fetchBets, staleTime: 60 * 1000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hasBet = (bets ?? []).some((b) =&gt; b.status === "pending" &amp;&amp; b.selections.some((s) =&gt; s.matchId ===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started = match.status !== "scheduled";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away = match.awayScore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home = match.homeScore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finished = match.status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href={`/matches/${match.id}`}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className="glass-inset-quiet flex items-center gap-3 rounded-xl px-3 py-2 text-sm transition-colors hover:bg-tint/[0.06]"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"w-14 shrink-0 text-center font-mono text-[11px] leading-tight",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 "live" ? "font-semibold text-live" :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 "live" ? (live ? liveClockLabel(live) : "En direct") : finished ? "Final" : formatMatchTime(new Date(match.date))}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min-w-0 flex-1 flex-col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&lt;TeamLine team={match.awayTeam} score={match.awayScore} ahead={started &amp;&amp; away &gt; home} showScore={started}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&lt;TeamLine team={match.homeTeam} score={match.homeScore} ahead={started &amp;&amp; home &gt; away} showScore={started}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w-4 shrink-0 flex-col items-center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{boost?.matchId === match.id &amp;&amp; &lt;Flame className="h-3.5 w-3.5 text-primary" aria-label="Cote boostée"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{hasBet &amp;&amp; &lt;Ticket className="h-3.5 w-3.5 text-primary" aria-label="Tu as un pari sur ce 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frontend/components/favorite-team-logo.tsx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logo de l'équipe favorite, stockée en nom complet (« Boston Celtics ») alors que les équipes en base portent le nom court (« Celtics ») : rapprochées par la fin du nom.</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fetchTeamRankings } from "@/lib/api/teams";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Logo de l'équipe favorite. Elle est stockée sous son nom complet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("Boston Celtics", cf. nba-teams.ts) alors que les équipes en base portent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nom court ("Celtics") : on les rapproche par la fin du nom.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FavoriteTeamLogo({ teamName, size = 28 }: { teamName: string; size?: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teams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["teams", "rankings"],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fetchTeamRankings,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teams?.find((t) =&gt; teamName.endsWith(t.name));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&lt;TeamLogo abbreviation={team.abbreviation} logoUrl={team.logoUrl} size={size} /&gt;;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frontend/components/finished-match-row.tsx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match terminé en une ligne : plus rien à parier, seul le score compte. En carte pleine, il prenait autant de place qu'un match ouvert et repoussait ceux-ci en bas de la soirée.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terminé en une ligne : plus rien à parier, seul le score compte.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carte pleine, il prenait autant de place qu'un match ouvert et repoussait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ceux-ci en bas de la journée.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FinishedMatchRow({ match }: { match: 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away = match.awayScore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home = match.homeScore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side = (abbr: string, logo: string | null | undefined, score: number, won: boolean, reverse = false)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className={cn("flex min-w-0 flex-1 items-center gap-2", reverse &amp;&amp; "flex-row-reverse")}&gt;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abbreviation={abbr} logoUrl={logo} size={24}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className={cn("font-semibold", !won &amp;&amp; "text-muted-foreground")}&gt;{abbr}&lt;/span&gt;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className={cn("ml-auto font-mono text-base", reverse &amp;&amp; "ml-0 mr-auto", won ? "font-bold"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href={`/matches/${match.id}`}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className="glass-inset-quiet flex items-center gap-3 rounded-xl px-3 py-2.5 text-sm transition-colors hover:bg-tint/[0.06]"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{side(match.awayTeam.abbreviation, match.awayTeam.logoUrl, away, away &gt; 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className="shrink-0 text-[10px] uppercase tracking-wide text-muted-foreground"&gt;final&lt;/span&gt;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{side(match.homeTeam.abbreviation, match.homeTeam.logoUrl, home, home &gt; away,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frontend/components/follow-match-button.tsx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cloche « Suivre ce match » de la page d'un match : coup d'envoi, fins de quart-temps, fin de match serrée et résultat, dans la cloche et en push (</w:t>
      </w:r>
      <w:r>
        <w:rPr>
          <w:rFonts w:ascii="Consolas" w:cs="Consolas" w:eastAsia="Consolas" w:hAnsi="Consolas"/>
          <w:color w:val="9A3412"/>
          <w:sz w:val="18"/>
          <w:szCs w:val="18"/>
          <w:shd w:fill="EEF2F7" w:val="clear"/>
        </w:rPr>
        <w:t xml:space="preserve">MatchFollowService</w:t>
      </w:r>
      <w:r>
        <w:rPr>
          <w:rFonts w:ascii="Calibri" w:cs="Calibri" w:eastAsia="Calibri" w:hAnsi="Calibri"/>
          <w:color w:val="1F2937"/>
          <w:sz w:val="22"/>
          <w:szCs w:val="22"/>
        </w:rPr>
        <w:t xml:space="preserve">). Le toast de confirmation propose d'activer les notifications si ce n'est pas fait.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Bell, BellRing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offerPushNotifications } from "@/components/app-nudges";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Cloche « suivre ce match » : coup d'envoi, fins de quart-temps, fin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serrée et résultat, dans la cloche et en push (MatchFollowService).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FollowMatchButton({ match, className }: { match: Match;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followed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["follows"],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apiFetch&lt;string[]&gt;("/follows"),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isFollowing = !!followed?.includes(match.id);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(follow: boolean) =&gt; apiFetch&lt;void&gt;(`/matches/${match.id}/follow`, { method: follow ? "POST" : "DELETE"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async (_, follow)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queryClient.setQueryData&lt;string[]&gt;(["follows"], (ids =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follow ? [...ids, match.id] : ids.filter((id) =&gt; id !==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(follow)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offered = await offerPushNotifications(queryClient,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"Match suivi",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"Active les notifications pour recevoir les fins de quart-temps et le résultat, même app fermée.",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iosHint: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(!offered) toast.success("Match suivi");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(error) =&gt; toast.error(error instanceof Error &amp;&amp; error.message ? error.message : "Impossible de suivre ce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(match.status === "finished" &amp;&amp; !isFollowing)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isFollowing ? BellRing : Bell;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mutation.mutate(!isFollowing)}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disabled={mutation.isPending || match.status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aria-pressed={isFollowing}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aria-label={isFollowing ? "Ne plus suivre ce match" : "Suivre ce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title={isFollowing ? "Ne plus suivre ce match" : "Suivre ce match (notifications)"}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h-10 w-10 items-center justify-center rounded-full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isFollowing ? "glass-accent text-primary"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className="h-5 w-5"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frontend/components/install-app.tsx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L'installation de l'app (PWA). </w:t>
      </w:r>
      <w:r>
        <w:rPr>
          <w:rFonts w:ascii="Consolas" w:cs="Consolas" w:eastAsia="Consolas" w:hAnsi="Consolas"/>
          <w:color w:val="9A3412"/>
          <w:sz w:val="18"/>
          <w:szCs w:val="18"/>
          <w:shd w:fill="EEF2F7" w:val="clear"/>
        </w:rPr>
        <w:t xml:space="preserve">InstallPromptCapture</w:t>
      </w:r>
      <w:r>
        <w:rPr>
          <w:rFonts w:ascii="Calibri" w:cs="Calibri" w:eastAsia="Calibri" w:hAnsi="Calibri"/>
          <w:color w:val="1F2937"/>
          <w:sz w:val="22"/>
          <w:szCs w:val="22"/>
        </w:rPr>
        <w:t xml:space="preserve">, monté une fois dans le layout racine, capte l'invitation d'installation dès le chargement et enregistre le service worker (notifications push). </w:t>
      </w:r>
      <w:r>
        <w:rPr>
          <w:rFonts w:ascii="Consolas" w:cs="Consolas" w:eastAsia="Consolas" w:hAnsi="Consolas"/>
          <w:color w:val="9A3412"/>
          <w:sz w:val="18"/>
          <w:szCs w:val="18"/>
          <w:shd w:fill="EEF2F7" w:val="clear"/>
        </w:rPr>
        <w:t xml:space="preserve">InstallAppButton</w:t>
      </w:r>
      <w:r>
        <w:rPr>
          <w:rFonts w:ascii="Calibri" w:cs="Calibri" w:eastAsia="Calibri" w:hAnsi="Calibri"/>
          <w:color w:val="1F2937"/>
          <w:sz w:val="22"/>
          <w:szCs w:val="22"/>
        </w:rPr>
        <w:t xml:space="preserve"> s'adapte à l'appareil : vraie installation en un clic quand le navigateur la propose, guide pas à pas sur iPhone (</w:t>
      </w:r>
      <w:r>
        <w:rPr>
          <w:rFonts w:ascii="Consolas" w:cs="Consolas" w:eastAsia="Consolas" w:hAnsi="Consolas"/>
          <w:color w:val="9A3412"/>
          <w:sz w:val="18"/>
          <w:szCs w:val="18"/>
          <w:shd w:fill="EEF2F7" w:val="clear"/>
        </w:rPr>
        <w:t xml:space="preserve">IosInstallDialog</w:t>
      </w:r>
      <w:r>
        <w:rPr>
          <w:rFonts w:ascii="Calibri" w:cs="Calibri" w:eastAsia="Calibri" w:hAnsi="Calibri"/>
          <w:color w:val="1F2937"/>
          <w:sz w:val="22"/>
          <w:szCs w:val="22"/>
        </w:rPr>
        <w:t xml:space="preserve">, menu Partager puis « Sur l'écran d'accueil »), rien si c'est impossible ou déjà fait. </w:t>
      </w:r>
      <w:r>
        <w:rPr>
          <w:rFonts w:ascii="Consolas" w:cs="Consolas" w:eastAsia="Consolas" w:hAnsi="Consolas"/>
          <w:color w:val="9A3412"/>
          <w:sz w:val="18"/>
          <w:szCs w:val="18"/>
          <w:shd w:fill="EEF2F7" w:val="clear"/>
        </w:rPr>
        <w:t xml:space="preserve">InstallAppSetting</w:t>
      </w:r>
      <w:r>
        <w:rPr>
          <w:rFonts w:ascii="Calibri" w:cs="Calibri" w:eastAsia="Calibri" w:hAnsi="Calibri"/>
          <w:color w:val="1F2937"/>
          <w:sz w:val="22"/>
          <w:szCs w:val="22"/>
        </w:rPr>
        <w:t xml:space="preserve">, la version des paramètres, explique aussi pourquoi le bouton n'apparaît pas.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useState, useSyncExternalStore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CheckCircle2, Download, Share, SquarePlus, Smartphone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Dialog, DialogContent, DialogDescription, DialogTitle } from "@/components/ui/dialog";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getInstallState,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getServerInstallState,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isIosNonSafari,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promptInstall,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startInstallPromptCapture,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subscribeInstallState,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"@/lib/install-prompt";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registerServiceWorker } from "@/lib/push";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Monté une fois dans le layout racine : capte l'événement d'installation dès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chargement et enregistre le service worker (notifications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InstallPromptCapture()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startInstallPromptCapture();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registerServiceWorker();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useInstallState()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useSyncExternalStore(subscribeInstallState, getInstallState, getServerInstallState);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IOS_STEPS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 "Touche le bouton Partager de Safari (le carré avec une flèche vers le haut). Sur les iOS récents, il est dans le menu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SquarePlus, text: "Choisis « Sur l'écran d'accueil » dans la liste."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icon: CheckCircle2, text: "Touche « Ajouter » : HoopPicks s'ouvre ensuite en plein écran, comme une app."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IosInstallDialog({ open, onOpenChange }: { open: boolean; onOpenChange: (open: boolean) =&gt; void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 open={open} onOpenChange={onOpenChange}&gt;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&lt;DialogContent className="max-w-md"&gt;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&lt;DialogTitle&gt;Installer HoopPicks sur iPhone&lt;/DialogTitle&gt;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&lt;DialogDescription&gt;Trois gestes, pas de passage par l&amp;apos;App Store.&lt;/DialogDescription&gt;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{isIosNonSafari()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className="rounded-lg bg-amber-500/10 px-3 py-2 text-sm text-amber-500 light:text-amber-800"&gt;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iPhone, l&amp;apos;ajout à l&amp;apos;écran d&amp;apos;accueil se fait depuis Safari : ouvre d&amp;apos;abord cette page dans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Safari.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 className="mt-2 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{IOS_STEPS.map(({ icon: Icon, text },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key={i} className="flex items-start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h-8 w-8 shrink-0 items-center justify-center rounded-lg bg-primary/10 font-mono text-sm font-bold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className="flex-1 pt-1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className="mr-1.5 inline h-4 w-4 align-text-bottom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Bouton d'installation qui s'adapte à l'appareil : vraie installation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clic quand le navigateur la propose, guide pas à pas sur iPhone, rien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tout si c'est impossible ou déjà fait.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InstallAppButton({ className }: {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state = useInstallState();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[iosOpen, setIosOpen]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(state === "promptable")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 className={className} onClick={() =&gt; void promptInstall()}&gt;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&lt;Download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Installer l&amp;apos;application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(state === "ios")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size="sm" className={className} onClick={() =&gt; setIosOpen(true)}&gt;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&lt;Smartphone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Ajouter à l&amp;apos;écran d&amp;apos;accueil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&lt;IosInstallDialog open={iosOpen} onOpenChange={setIosOpen}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Version paramètres : explique aussi pourquoi le bouton n'apparaît pas.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InstallAppSetting()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state = useInstallState();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(state === "installed")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gap-2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&lt;CheckCircle2 className="h-4 w-4 text-emerald-500 light:text-emerald-800"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HoopPicks est installée sur cet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(state === "unsupported")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 navigateur ne propose pas l&amp;apos;installation. Sur ordinateur, ouvre HoopPicks dans Chrome ou Edge ; sur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iPhone, dans Safari.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items-start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Ajoute HoopPicks à ton écran d&amp;apos;accueil pour l&amp;apos;ouvrir en plein écran, comme une vraie 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&lt;InstallAppButton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frontend/components/leaderboard/champion-banner.tsx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ChampionBanner</w:t>
      </w:r>
      <w:r>
        <w:rPr>
          <w:rFonts w:ascii="Calibri" w:cs="Calibri" w:eastAsia="Calibri" w:hAnsi="Calibri"/>
          <w:color w:val="1F2937"/>
          <w:sz w:val="22"/>
          <w:szCs w:val="22"/>
        </w:rPr>
        <w:t xml:space="preserve"> : le ou les champions de la semaine passée en tête du classement toute la semaine qui suit (sans ça, le titre ne se voyait que sur le profil du gagnant), avec avatar, points de la semaine et bouton « Partager l'image » (</w:t>
      </w:r>
      <w:r>
        <w:rPr>
          <w:rFonts w:ascii="Consolas" w:cs="Consolas" w:eastAsia="Consolas" w:hAnsi="Consolas"/>
          <w:color w:val="9A3412"/>
          <w:sz w:val="18"/>
          <w:szCs w:val="18"/>
          <w:shd w:fill="EEF2F7" w:val="clear"/>
        </w:rPr>
        <w:t xml:space="preserve">/champion/carte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ChampionCrown</w:t>
      </w:r>
      <w:r>
        <w:rPr>
          <w:rFonts w:ascii="Calibri" w:cs="Calibri" w:eastAsia="Calibri" w:hAnsi="Calibri"/>
          <w:color w:val="1F2937"/>
          <w:sz w:val="22"/>
          <w:szCs w:val="22"/>
        </w:rPr>
        <w:t xml:space="preserve"> : la petite couronne dorée à côté du pseudo d'un champion en titre, dans le classement et les ligues.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Crown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ShareImageButton } from "@/components/share-image-button";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WeekChampions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formatSignedPoints, weekLabel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GOLD = "#F5B700";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Champion(s) de la semaine passée, en tête du classement toute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qui suit : sans ça, le titre ne se voyait que sur le profil du gagnant.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ChampionBanner({ data }: { data: WeekChampions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champions } = 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(champions.length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solo = champions.length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className="relative overflow-hidden rounded-3xl p-4 sm:p-5"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`linear-gradient(120deg, color-mix(in srgb, ${GOLD} 22%, transparent), color-mix(in srgb, ${GOLD} 4%, transparent)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boxShadow: `inset 0 0 0 1px color-mix(in srgb, ${GOLD} 40%, transparent)`,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&lt;Crown aria-hidden className="pointer-events-none absolute -right-4 -top-5 h-28 w-28 rotate-12 opacity-[0.08]" style={{ color: GOLD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flex items-center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font-semibold uppercase tracking-wide" style={{ color: GOLD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&lt;Crown className="h-3.5 w-3.5" aria-hidden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{solo ? "Champion de la semaine dernière" : "Champions de la semaine dernière"}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&lt;ShareImageButton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src="/champion/carte"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fileName="hooppicks-champion.png"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text={`${solo ? `@${champions[0].username} est champion` : "Les champions"} de la semaine sur HoopPicks 👑 Qui va le détrôner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discreet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mt-2 flex flex-wrap items-center gap-x-6 gap-y-3"&gt;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{champions.map((c)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key={c.username} href={`/u/${encodeURIComponent(c.username)}`} className="group flex min-w-0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className="rounded-full p-0.5" style={{ boxShadow: `0 0 0 2px ${GOLD}`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 number={c.avatarNumber} position={c.avatarPosition} colorway={c.avatarColorway} icon={c.avatarIcon} size={solo ? "md" : "sm"}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font-heading text-lg font-bold group-hover:underline"&gt;{c.username}&lt;/p&gt;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text-sm font-bold"&gt;{formatSignedPoints(c.points)}&lt;/p&gt;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className="relative mt-2 text-xs text-muted-foreground"&gt;{weekLabel(data.week)}&lt;/p&gt;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Petite couronne dorée à côté du pseudo d'un champion en titre (classement, ligues).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ChampionCrown()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title="Champion de la semaine dernière" className="inline-flex"&gt;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&lt;Crown className="h-3.5 w-3.5" style={{ color: GOLD }} aria-label="Champion de la semaine dernière"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frontend/components/leaderboard/fan-teams.tsx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vue « Fans par équipe » du classement : les communautés de supporters classées sur la moyenne de points par fan (</w:t>
      </w:r>
      <w:r>
        <w:rPr>
          <w:rFonts w:ascii="Consolas" w:cs="Consolas" w:eastAsia="Consolas" w:hAnsi="Consolas"/>
          <w:color w:val="9A3412"/>
          <w:sz w:val="18"/>
          <w:szCs w:val="18"/>
          <w:shd w:fill="EEF2F7" w:val="clear"/>
        </w:rPr>
        <w:t xml:space="preserve">rankFanTeams</w:t>
      </w:r>
      <w:r>
        <w:rPr>
          <w:rFonts w:ascii="Calibri" w:cs="Calibri" w:eastAsia="Calibri" w:hAnsi="Calibri"/>
          <w:color w:val="1F2937"/>
          <w:sz w:val="22"/>
          <w:szCs w:val="22"/>
        </w:rPr>
        <w:t xml:space="preserve">), avec le nombre de supporters, le meilleur d'entre eux et la liste des fans ; l'équipe favorite du joueur est mise en évidence.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useMemo,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ChevronDown, Heart, Users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LeaderboardEntry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rankFanTeams } from "@/lib/fan-teams";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formatSignedPoints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Classement des communautés de supporters (cf. rankFanTeams).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FanTeams({ entries, myTeam }: { entries: LeaderboardEntry[]; myTeam: string | null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[open, setOpen]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ranking = useMemo(() =&gt; rankFanTeams(entries, teams), [entries,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(ranking.length ===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flex flex-col items-center gap-3 rounded-2xl py-10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&lt;Heart className="h-8 w-8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className="max-w-sm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Aucun joueur classé n&amp;apos;a encore choisi d&amp;apos;équipe favorite.{"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href="/profile" className="font-medium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Choisis la tienne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pour faire gagner ta communauté.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text-muted-foreground"&gt;Points moyens par supporter cette saison.&lt;/p&gt;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 className="stagger-children 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{ranking.map((team,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info = teams.get(team.abbreviation);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isOpen = open ===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isMine = team.abbreviation === myTeam;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best = team.fans[0];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key={team.abbreviation} className={cn("glass overflow-hidden rounded-2xl", isMine &amp;&amp; "ring-2 ring-primary/50")}&gt;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setOpen(isOpen ? null :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aria-expanded={isOpen}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w-full items-center gap-3 px-4 py-3 text-left transition-colors hover:bg-tint/[0.04]"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className={cn("w-6 shrink-0 font-mono font-bold", i === 0 ? "text-primary"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logoUrl={info?.logoUrl} size={36}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 truncate 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{info?.name ??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{isMine &amp;&amp; &lt;span className="text-[11px] font-semibold text-primary"&gt;Ton équipe&lt;/span&gt;}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&lt;Users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{team.fans.length} supporter{team.fans.length &gt; 1 ? "s" : ""} · meilleur : {best.username}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className="shrink-0 text-right"&gt;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font-mono font-bold"&gt;{formatSignedPoints(team.averagePoints, false)}&lt;/span&gt;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text-[10px] uppercase text-muted-foreground"&gt;pts / fan&lt;/span&gt;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&lt;ChevronDown className={cn("h-4 w-4 shrink-0 text-muted-foreground transition-transform", isOpen &amp;&amp; "rotate-180")}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{isOpen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gap-1 px-4 pb-3 shadow-[inset_0_1px_0_var(--hairline)]"&gt;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className="pt-2 text-xs text-muted-foreground"&gt;Réussite moyenne : {team.averageWinRate}%&lt;/p&gt;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{team.fans.map((fan)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key={fan.username}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href={`/u/${encodeURIComponent(fan.username)}`}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gap-2 rounded-lg px-1 py-1 text-sm transition-colors hover:bg-tint/5"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className="w-9 shrink-0 font-mono text-xs text-muted-foreground"&gt;#{fan.rank}&lt;/span&gt;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number={fan.avatarNumber}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position={fan.avatarPosition}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colorway={fan.avatarColorway}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icon={fan.avatarIcon}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 flex-1 truncate"&gt;{fan.username}&lt;/span&gt;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font-bold"&gt;{formatSignedPoints(fan.points, false)}&lt;/span&gt;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frontend/components/leaderboard/trends.tsx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tendances d'une ligne de classement. </w:t>
      </w:r>
      <w:r>
        <w:rPr>
          <w:rFonts w:ascii="Consolas" w:cs="Consolas" w:eastAsia="Consolas" w:hAnsi="Consolas"/>
          <w:color w:val="9A3412"/>
          <w:sz w:val="18"/>
          <w:szCs w:val="18"/>
          <w:shd w:fill="EEF2F7" w:val="clear"/>
        </w:rPr>
        <w:t xml:space="preserve">RankChange</w:t>
      </w:r>
      <w:r>
        <w:rPr>
          <w:rFonts w:ascii="Calibri" w:cs="Calibri" w:eastAsia="Calibri" w:hAnsi="Calibri"/>
          <w:color w:val="1F2937"/>
          <w:sz w:val="22"/>
          <w:szCs w:val="22"/>
        </w:rPr>
        <w:t xml:space="preserve"> : ↑3 / ↓1 depuis la veille, « Nouveau » pour un joueur qui vient d'entrer. </w:t>
      </w:r>
      <w:r>
        <w:rPr>
          <w:rFonts w:ascii="Consolas" w:cs="Consolas" w:eastAsia="Consolas" w:hAnsi="Consolas"/>
          <w:color w:val="9A3412"/>
          <w:sz w:val="18"/>
          <w:szCs w:val="18"/>
          <w:shd w:fill="EEF2F7" w:val="clear"/>
        </w:rPr>
        <w:t xml:space="preserve">StreakBadge</w:t>
      </w:r>
      <w:r>
        <w:rPr>
          <w:rFonts w:ascii="Calibri" w:cs="Calibri" w:eastAsia="Calibri" w:hAnsi="Calibri"/>
          <w:color w:val="1F2937"/>
          <w:sz w:val="22"/>
          <w:szCs w:val="22"/>
        </w:rPr>
        <w:t xml:space="preserve"> : la série en cours, à partir de 3 tickets d'affilée (en dessous, ce n'est pas une série). </w:t>
      </w:r>
      <w:r>
        <w:rPr>
          <w:rFonts w:ascii="Consolas" w:cs="Consolas" w:eastAsia="Consolas" w:hAnsi="Consolas"/>
          <w:color w:val="9A3412"/>
          <w:sz w:val="18"/>
          <w:szCs w:val="18"/>
          <w:shd w:fill="EEF2F7" w:val="clear"/>
        </w:rPr>
        <w:t xml:space="preserve">RecentForm</w:t>
      </w:r>
      <w:r>
        <w:rPr>
          <w:rFonts w:ascii="Calibri" w:cs="Calibri" w:eastAsia="Calibri" w:hAnsi="Calibri"/>
          <w:color w:val="1F2937"/>
          <w:sz w:val="22"/>
          <w:szCs w:val="22"/>
        </w:rPr>
        <w:t xml:space="preserve"> : les 5 derniers tickets, le plus récent à droite (sens de lecture d'une série de résultats).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ArrowDown, ArrowUp, Flame, Snowflake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LeaderboardEntry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↑3 / ↓1 depuis la veille, « Nouveau » pour un joueur qui vient d'entrer au classement.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RankChange({ entry, className }: { entry: LeaderboardEntry;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(entry.newcomer)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className={cn("rounded-full bg-paint/15 px-1.5 py-px text-[9px] font-bold uppercase text-paint", 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Nouveau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change = entry.rankChange;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(change === null || change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up = change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up ? ArrowUp : ArrowDown;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places = Math.abs(change);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 = places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className={cn("inline-flex items-center font-mono text-[11px] font-bold", up ? "text-success" : "text-destructive",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title={`${places} place${s} ${up ? "gagnée" : "perdue"}${s} depuis hier`}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 w-3" aria-hidden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className="sr-only"&gt;{` place${s} ${up ? "gagnée" : "perdue"}${s} depuis hier`}&lt;/span&gt;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Série en cours, affichée à partir de 3 tickets d'affilée : en dessous, ce n'est pas une série.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StreakBadge({ streak, className }: { streak: number;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(Math.abs(streak) &lt; 3)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hot = streak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hot ? Flame : Snowflake;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"inline-flex items-center gap-0.5 rounded-full px-1.5 py-px text-[10px] font-bold",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hot ? "bg-brand/15 text-primary" : "bg-sky-400/15 text-sky-400 light:text-sky-800",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title={hot ? `${streak} tickets gagnés d'affilée` : `${-streak} tickets perdus d'affilée`}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 w-3" aria-hidden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{Math.abs(streak)}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5 derniers tickets, le plus récent à droite (sens de lecture d'une série de résultats).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RecentForm({ form, className }: { form: ("W" | "L")[];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(form.length === 0) return &lt;span className={cn("text-xs text-muted-foreground", className)}&gt;-&lt;/span&gt;;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chronological = [...form].reverse();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label = chronological.map((r) =&gt; (r === "W" ? "gagné" : "perdu")).join(",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className={cn("inline-flex items-center gap-0.5", className)} aria-label={`Derniers tickets : ${label}`} role="img"&gt;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{chronological.map((r,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h-4 w-4 items-center justify-center rounded-[5px] text-[9px] font-bold",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 === "W" ? "bg-success/20 text-success" : "bg-destructive/15 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 === "W" ? "G" : "P"}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frontend/components/league-crest.tsx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blason d'une ligue : son monogramme sur un écusson à sa couleur. La teinte est dérivée du nom, donc stable partout sans rien stocker en base ; saturation et clarté fixes (clarté 30 %) pour un texte blanc lisible même sur la teinte la plus claire.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Teinte stable dérivée du nom : chaque ligue garde sa couleur partout,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rien stocker en base.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hueFromName(name: string):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let hash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(let i = 0; i &lt; name.length; i++) hash = (hash * 31 + name.charCodeAt(i)) &gt;&gt;&gt;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hash % 360;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initials(name: string):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words = name.trim().split(/\s+/).filter(Boolean);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(words.length === 0)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(words.length === 1) return words[0].slice(0, 2).toUpperCase();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(words[0][0] + words[1][0]).toUpperCase();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Blason d'une ligue : monogramme sur un écusson à sa couleur. Saturation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clarté fixes (clarté 30 % : texte blanc ≥ 4,8:1 même sur la teinte la plus claire, le jaune-vert).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LeagueCrest({ name, size = 40, className }: { name: string; size?: number;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hue = hueFromName(name);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className={cn("flex shrink-0 items-center justify-center rounded-[30%] font-heading font-bold text-white",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fontSize: size * 0.38,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`linear-gradient(145deg, hsl(${hue} 55% 30%), hsl(${(hue + 40) % 360} 60% 22%))`,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boxShadow: `inset 0 1px 0 rgba(255,255,255,0.25), 0 6px 16px hsl(${hue} 55% 30% / 0.35)`,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{initials(name)}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frontend/components/match-detail-tabs.tsx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contenu de la page d'un match en onglets, sous l'en-tête. Avant le coup d'envoi : Paris (cotes, paris joueurs), Avant-match (forme, face-à-face), Effectifs, Actus. Pendant et après : Résumé (situation, quarts-temps, homme du match, courbe de probabilité, meilleurs joueurs), Temps forts, Stats, Feuille de match, Tirs, Actus. L'onglet ouvert est dans l'adresse (</w:t>
      </w:r>
      <w:r>
        <w:rPr>
          <w:rFonts w:ascii="Consolas" w:cs="Consolas" w:eastAsia="Consolas" w:hAnsi="Consolas"/>
          <w:color w:val="9A3412"/>
          <w:sz w:val="18"/>
          <w:szCs w:val="18"/>
          <w:shd w:fill="EEF2F7" w:val="clear"/>
        </w:rPr>
        <w:t xml:space="preserve">?onglet=stats</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Sans ESPN.</w:t>
      </w:r>
      <w:r>
        <w:rPr>
          <w:rFonts w:ascii="Calibri" w:cs="Calibri" w:eastAsia="Calibri" w:hAnsi="Calibri"/>
          <w:color w:val="1F2937"/>
          <w:sz w:val="22"/>
          <w:szCs w:val="22"/>
        </w:rPr>
        <w:t xml:space="preserve"> Tout sauf la feuille de match et les actus vient d'ESPN : sans lui, ces onglets disparaissent, la feuille de match retombe sur celle importée en base après le match, et pendant le match on revient aux effectifs.</w:t>
      </w:r>
    </w:p>
    <w:p>
      <w:pPr>
        <w:spacing w:after="140" w:line="276"/>
        <w:jc w:val="both"/>
      </w:pPr>
      <w:r>
        <w:rPr>
          <w:rFonts w:ascii="Calibri" w:cs="Calibri" w:eastAsia="Calibri" w:hAnsi="Calibri"/>
          <w:b/>
          <w:bCs/>
          <w:color w:val="1F2937"/>
          <w:sz w:val="22"/>
          <w:szCs w:val="22"/>
        </w:rPr>
        <w:t xml:space="preserve">Onglets collés.</w:t>
      </w:r>
      <w:r>
        <w:rPr>
          <w:rFonts w:ascii="Calibri" w:cs="Calibri" w:eastAsia="Calibri" w:hAnsi="Calibri"/>
          <w:color w:val="1F2937"/>
          <w:sz w:val="22"/>
          <w:szCs w:val="22"/>
        </w:rPr>
        <w:t xml:space="preserve"> Dès que le grand en-tête du match sort de l'écran, les onglets se collent sous la barre du haut avec le score en petit, pour garder l'œil dessus en parcourant la feuille de match.</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useRef,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useRouter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MatchOddsRow } from "@/components/match-odds-row";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PlayerPropsCard } from "@/components/player-props-card";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TeamRoster } from "@/components/team-roster";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BoxScoreTable } from "@/components/box-score-table";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MatchPreviewSection } from "@/components/match-preview-section";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fetchMatchBoxScore } from "@/lib/api/matches";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TeamNews } from "@/components/news/team-news";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LeadersSection, LinescoreSection, TeamStatsSection } from "@/components/match-live-sections";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KeyPlaysList,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ManOfTheMatch,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ShotChart,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SituationStrip,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WinProbabilityChart,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"@/components/match-play-sections";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liveClockLabel, useLiveMatch, useLiveStatus, type LiveShot } from "@/lib/live";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PlayerBoxScore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bettingClosedReason, cn, isBettable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Feuille de match du direct ESPN, sinon celle importée en base après le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BoxScoreTab({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livePlayers: PlayerBoxScore[]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 LiveShot[]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fromEspn = !!livePlayers &amp;&amp; livePlayers.length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["match-boxscore",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fetchMatchBoxScore(match.id),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!fromEspn,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(fromEspn) return &lt;BoxScoreTable match={match} players={livePlayers} shots={shots}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return &lt;Skeleton className="h-64 w-full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return &lt;p className="text-sm text-destructive"&gt;Impossible de charger la feuille de match.&lt;/p&gt;;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(!data || data.length ===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className="text-sm text-muted-foreground"&gt;Feuille de match pas encore disponible pour ce match.&lt;/p&gt;;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&lt;BoxScoreTable match={match} players={data} shots={shots}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 en petit, collé en haut avec les onglets : on garde l'œil dessus en parcourant la feuille de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StickyScore({ match }: { match: 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live = useLiveStatus(match);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justify-center gap-2.5 pb-2"&gt;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abbreviation={match.awayTeam.abbreviation} logoUrl={match.awayTeam.logoUrl} size={24}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className="font-heading text-sm font-bold"&gt;{match.awayTeam.abbreviation}&lt;/span&gt;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text-lg font-bold tabular-nums"&gt;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{match.awayScore ?? 0} - {match.homeScore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className="font-heading text-sm font-bold"&gt;{match.homeTeam.abbreviation}&lt;/span&gt;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abbreviation={match.homeTeam.abbreviation} logoUrl={match.homeTeam.logoUrl} size={24}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"ml-1 whitespace-nowrap font-mono text-[11px] font-semibold",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 "live" ? "text-live" :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 "finished" ? "Terminé" : live ? liveClockLabel(live) : "En direct"}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Tab = "paris" | "avant" | "resume" | "actions" | "stats" | "feuille" | "tirs" | "effectifs" |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LABELS: Record&lt;Tab, string&gt;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paris: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avant: "Avant-match",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resume: "Résumé",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actions: "Temps forts",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feuille: "Feuille de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tirs: "Tirs",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effectifs: "Effectifs",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actus: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contenu d'un match rangé en onglets, sous l'en-tête (score). Avant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coup d'envoi : paris, avant-match (forme, face-à-face), effectifs, actus. Pendant et après : résumé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(situation, quarts-temps, homme du match, courbe, meilleurs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temps forts, stats, feuille de match, tirs,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Tout sauf la feuille de match et les actus vient d'ESPN (direct, puis résumé du match terminé)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sans ESPN, ces onglets disparaissent, la feuille de match retombe sur celle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importée en base après le match, et pendant le match on revient aux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effectifs. L'onglet ouvert est dans l'adresse (?onglet=stats).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MatchDetailTabs({ match, tab: requested }: { match: Match; tab: string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router = useRouter();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live, isLoading } = useLiveMatch(match);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Onglets collés sous la barre du haut (h-16) dès que le grand en-tête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est sorti de l'écran : on y ajoute alors le score en petit.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sentinel = useRef&lt;HTMLDivElement&gt;(null);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[stuck, setStuck]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el = sentinel.current;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(!el)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observer = new IntersectionObserver(([entry]) =&gt; setStuck(!entry.isIntersecting),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rootMargin: "-64px 0px 0px 0px",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observer.observe(el);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observer.disconnect();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started = match.status !== "scheduled";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tabs: Tab[] = !started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"avant", "effectifs",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live.keyPlays.length &gt; 0 &amp;&amp; "actions",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live.teamStats.length &gt; 0 &amp;&amp;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"feuille",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live.shots.length &gt; 0 &amp;&amp; "tirs",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].filter(Boolean) as 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match.status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["feuille",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["effectifs",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active: Tab = tabs.includes(requested as Tab) ? (requested as Tab) : tabs[0];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select(next: Tab)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router.replace(next === tabs[0] ? `/matches/${match.id}` : `/matches/${match.id}?onglet=${next}`,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scroll: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ref={sentinel} aria-hidden className="-mb-4 h-0"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bleed : le bandeau collé couvre toute la largeur du &lt;main&gt;.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className={cn("bleed sticky top-16 z-20 pt-2", stuck &amp;&amp; "glass-chrome pb-2")}&gt;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{stuck &amp;&amp; started &amp;&amp; &lt;StickyScore match={match}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className="glass-scroll edge-scroll flex gap-2 overflow-x-auto pb-0.5"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aria-label="Rubriques du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{tabs.map((t)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aria-selected={t === active}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select(t)}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min-h-9 shrink-0 items-center rounded-full px-4 text-sm font-semibold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 === active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premier chargement du résumé ESPN décide des onglets :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squelette plutôt que des onglets qui sautent une seconde après.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{started &amp;&amp; isLoading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className="h-48 w-full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role="tabpanel" className="flex flex-col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"paris"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(isBettable(match)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text-base font-bold"&gt;Parier sur ce match&lt;/h2&gt;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&lt;MatchOddsRow match={match}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&lt;PlayerPropsCard match={match}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className="glass-inset-quiet rounded-xl px-3 py-2 text-center text-sm text-muted-foreground first-letter:uppercase"&gt;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{bettingClosedReason(match)}.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"resume" &amp;&amp; live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&lt;SituationStrip match={match}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&lt;LinescoreSection match={match}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&lt;ManOfTheMatch match={match}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&lt;WinProbabilityChart match={match}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&lt;LeadersSection match={match} players={live.players}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"avant" &amp;&amp; &lt;MatchPreviewSection match={match}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"actions" &amp;&amp; live &amp;&amp; &lt;KeyPlaysList match={match}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"tirs" &amp;&amp; live &amp;&amp; &lt;ShotChart match={match}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"stats" &amp;&amp; live &amp;&amp; &lt;TeamStatsSection match={match}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"feuille" &amp;&amp; &lt;BoxScoreTab match={match} livePlayers={live?.players} shots={live?.shots}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"effectifs"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className="grid gap-6 pt-6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&lt;TeamRoster team={match.awayTeam} matchday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&lt;TeamRoster team={match.homeTeam} matchday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"actus"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&lt;TeamNews abbreviations={[match.awayTeam.abbreviation, match.homeTeam.abbreviation]}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frontend/components/match-face-off.tsx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briques de la présentation « face-à-face » des matchs, partagées par la carte de match, la une de l'accueil, la page d'un match et l'accueil public pour que tous se ressemblent : </w:t>
      </w:r>
      <w:r>
        <w:rPr>
          <w:rFonts w:ascii="Consolas" w:cs="Consolas" w:eastAsia="Consolas" w:hAnsi="Consolas"/>
          <w:color w:val="9A3412"/>
          <w:sz w:val="18"/>
          <w:szCs w:val="18"/>
          <w:shd w:fill="EEF2F7" w:val="clear"/>
        </w:rPr>
        <w:t xml:space="preserve">faceOffBackground</w:t>
      </w:r>
      <w:r>
        <w:rPr>
          <w:rFonts w:ascii="Calibri" w:cs="Calibri" w:eastAsia="Calibri" w:hAnsi="Calibri"/>
          <w:color w:val="1F2937"/>
          <w:sz w:val="22"/>
          <w:szCs w:val="22"/>
        </w:rPr>
        <w:t xml:space="preserve"> (léger fondu aux couleurs des deux équipes, extérieur à gauche, domicile à droite), </w:t>
      </w:r>
      <w:r>
        <w:rPr>
          <w:rFonts w:ascii="Consolas" w:cs="Consolas" w:eastAsia="Consolas" w:hAnsi="Consolas"/>
          <w:color w:val="9A3412"/>
          <w:sz w:val="18"/>
          <w:szCs w:val="18"/>
          <w:shd w:fill="EEF2F7" w:val="clear"/>
        </w:rPr>
        <w:t xml:space="preserve">TeamWatermarks</w:t>
      </w:r>
      <w:r>
        <w:rPr>
          <w:rFonts w:ascii="Calibri" w:cs="Calibri" w:eastAsia="Calibri" w:hAnsi="Calibri"/>
          <w:color w:val="1F2937"/>
          <w:sz w:val="22"/>
          <w:szCs w:val="22"/>
        </w:rPr>
        <w:t xml:space="preserve"> (les deux logos en filigrane géant, inclinés et coupés par les bords) et </w:t>
      </w:r>
      <w:r>
        <w:rPr>
          <w:rFonts w:ascii="Consolas" w:cs="Consolas" w:eastAsia="Consolas" w:hAnsi="Consolas"/>
          <w:color w:val="9A3412"/>
          <w:sz w:val="18"/>
          <w:szCs w:val="18"/>
          <w:shd w:fill="EEF2F7" w:val="clear"/>
        </w:rPr>
        <w:t xml:space="preserve">FaceOffTeams</w:t>
      </w:r>
      <w:r>
        <w:rPr>
          <w:rFonts w:ascii="Calibri" w:cs="Calibri" w:eastAsia="Calibri" w:hAnsi="Calibri"/>
          <w:color w:val="1F2937"/>
          <w:sz w:val="22"/>
          <w:szCs w:val="22"/>
        </w:rPr>
        <w:t xml:space="preserve"> (extérieur | VS ou score | domicile ; avec </w:t>
      </w:r>
      <w:r>
        <w:rPr>
          <w:rFonts w:ascii="Consolas" w:cs="Consolas" w:eastAsia="Consolas" w:hAnsi="Consolas"/>
          <w:color w:val="9A3412"/>
          <w:sz w:val="18"/>
          <w:szCs w:val="18"/>
          <w:shd w:fill="EEF2F7" w:val="clear"/>
        </w:rPr>
        <w:t xml:space="preserve">morph</w:t>
      </w:r>
      <w:r>
        <w:rPr>
          <w:rFonts w:ascii="Calibri" w:cs="Calibri" w:eastAsia="Calibri" w:hAnsi="Calibri"/>
          <w:color w:val="1F2937"/>
          <w:sz w:val="22"/>
          <w:szCs w:val="22"/>
        </w:rPr>
        <w:t xml:space="preserve">, le logo « vole » vers la page du match pendant la transition).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MorphingTeamLogo, TeamLogo, teamLogoMorphName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getTeamColor } from "@/lib/team-colors";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Team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Briques communes de la présentation « face-à-face » des matchs : utilisées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 la carte de match, le prochain coup d'envoi du tableau de bord,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d'un match et l'accueil public, pour que toutes se ressemblent.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tint(color: string, pct: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`color-mix(in srgb, ${color} ${pct}%, transparent)`;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Fond d'une carte de match : un léger fondu aux couleurs des deux équipes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(extérieur à gauche, domicile à droite), posé par-dessus le verre.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passer en style inline : il remplace le background-image de .glass.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faceOffBackground(match: Match, strength = 14): React.CSSProperties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away = getTeamColor(match.awayTeam.abbreviation);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home = getTeamColor(match.homeTeam.abbreviation);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backgroundImage: `linear-gradient(100deg, ${tint(away, strength)} 0%, transparent 42%, transparent 58%, ${tint(home, strength)} 100%), var(--glass-tint)`,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Watermark({ team, side, size, opacity }: { team: Team; side: "left" | "right"; size: number; opacity: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className="absolute top-1/2"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 -size * 0.28,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opacity,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transform: `translateY(-50%) rotate(${side === "left" ? -12 : 12}deg)`,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size={size}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deux logos en filigrane géant, inclinés et coupés par les bords.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parent doit être `relative overflow-hidden`, et son contenu `relative`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passer devant.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TeamWatermarks({ match, size = 190, opacity = 0.1 }: { match: Match; size?: number; opacity?: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className="decor-clip"&gt;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&lt;Watermark team={match.awayTeam} side="left" size={size} opacity={opacity}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&lt;Watermark team={match.homeTeam} side="right" size={size} opacity={opacity}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FaceOffTeam({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morph,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 "away" | "home";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logoSize: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morph: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side === "away" ? match.awayTeam : match.homeTeam;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logoProps = { abbreviation: team.abbreviation, logoUrl: team.logoUrl, size: logoSize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flex-col items-center gap-2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{morph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&lt;MorphingTeamLogo morphName={teamLogoMorphName(match.id, side)} {...logoProps}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{...logoProps}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className={cn("max-w-full truncate font-heading text-base font-bold leading-tight", nameClassName)}&gt;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Discret (gris, sans icône d'alerte) et masqué en présaison :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rapport de blessures n'est pas encore remis à jour pour la nouvelle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saison, l'alerte orange donnait trop de poids à une info douteuse.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{!!team.outPlayersCount &amp;&amp; match.type !== "preseason"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className="text-[10px]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title={`${team.outPlayersCount} joueur(s) indisponible(s) (Out)`}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{team.outPlayersCount} absent{team.outPlayersCount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Extérieur | VS ou score | Domicile. `morph` : le logo « vole » vers la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match (un seul face-à-face morphable par match et par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FaceOffTeams({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logoSize = 56,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morph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logoSize?: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morph?: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hasScore = match.status !== "scheduled";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awayLeads = hasScore &amp;&amp; (match.awayScore ?? 0) &gt; (match.homeScore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homeLeads = hasScore &amp;&amp; (match.homeScore ?? 0) &gt; (match.awayScore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grid-cols-[minmax(0,1fr)_auto_minmax(0,1fr)]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&lt;FaceOffTeam match={match} side="away" logoSize={logoSize} morph={morph} nameClassName={nameClassName}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{hasScore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className={cn("whitespace-nowrap font-mono text-2xl font-bold tabular-nums", scoreClassName)}&gt;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className={cn(awayLeads &amp;&amp; "text-[var(--primary-num)]")}&gt;{match.awayScore}&lt;/span&gt;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className="mx-1.5 text-muted-foreground"&gt;–&lt;/span&gt;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className={cn(homeLeads &amp;&amp; "text-[var(--primary-num)]")}&gt;{match.homeScore}&lt;/span&gt;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className="font-heading text-sm font-bold text-muted-foreground"&gt;VS&lt;/span&gt;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&lt;FaceOffTeam match={match} side="home" logoSize={logoSize} morph={morph} nameClassName={nameClassName}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frontend/components/match-live-sections.tsx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Des sections du direct d'un match : </w:t>
      </w:r>
      <w:r>
        <w:rPr>
          <w:rFonts w:ascii="Consolas" w:cs="Consolas" w:eastAsia="Consolas" w:hAnsi="Consolas"/>
          <w:color w:val="9A3412"/>
          <w:sz w:val="18"/>
          <w:szCs w:val="18"/>
          <w:shd w:fill="EEF2F7" w:val="clear"/>
        </w:rPr>
        <w:t xml:space="preserve">LinescoreSection</w:t>
      </w:r>
      <w:r>
        <w:rPr>
          <w:rFonts w:ascii="Calibri" w:cs="Calibri" w:eastAsia="Calibri" w:hAnsi="Calibri"/>
          <w:color w:val="1F2937"/>
          <w:sz w:val="22"/>
          <w:szCs w:val="22"/>
        </w:rPr>
        <w:t xml:space="preserve"> (score par quart-temps, avec le chrono tant que le match se joue), </w:t>
      </w:r>
      <w:r>
        <w:rPr>
          <w:rFonts w:ascii="Consolas" w:cs="Consolas" w:eastAsia="Consolas" w:hAnsi="Consolas"/>
          <w:color w:val="9A3412"/>
          <w:sz w:val="18"/>
          <w:szCs w:val="18"/>
          <w:shd w:fill="EEF2F7" w:val="clear"/>
        </w:rPr>
        <w:t xml:space="preserve">LeadersSection</w:t>
      </w:r>
      <w:r>
        <w:rPr>
          <w:rFonts w:ascii="Calibri" w:cs="Calibri" w:eastAsia="Calibri" w:hAnsi="Calibri"/>
          <w:color w:val="1F2937"/>
          <w:sz w:val="22"/>
          <w:szCs w:val="22"/>
        </w:rPr>
        <w:t xml:space="preserve"> (meilleurs joueurs du match) et </w:t>
      </w:r>
      <w:r>
        <w:rPr>
          <w:rFonts w:ascii="Consolas" w:cs="Consolas" w:eastAsia="Consolas" w:hAnsi="Consolas"/>
          <w:color w:val="9A3412"/>
          <w:sz w:val="18"/>
          <w:szCs w:val="18"/>
          <w:shd w:fill="EEF2F7" w:val="clear"/>
        </w:rPr>
        <w:t xml:space="preserve">TeamStatsSection</w:t>
      </w:r>
      <w:r>
        <w:rPr>
          <w:rFonts w:ascii="Calibri" w:cs="Calibri" w:eastAsia="Calibri" w:hAnsi="Calibri"/>
          <w:color w:val="1F2937"/>
          <w:sz w:val="22"/>
          <w:szCs w:val="22"/>
        </w:rPr>
        <w:t xml:space="preserve"> (stats des deux équipes face à face en barres ; « 25-48 » se compare sur les réussis).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Radio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LiveMatch, liveClockLabel, periodColumnLabel } from "@/lib/live";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PlayerBoxScore, Team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SectionTitle({ children }: {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&lt;h2 className="font-heading text-sm font-bold uppercase tracking-wide text-muted-foreground"&gt;{children}&lt;/h2&gt;;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Linescore({ match, live }: { match: Match; live: LiveMatch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columns = Math.max(4, live.homeLinescores.length, live.awayLinescores.length);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rows: { team: Team; lines: number[]; total: number | null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team: match.awayTeam, lines: live.awayLinescores, total: live.status.awayScore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team: match.homeTeam, lines: live.homeLinescores, total: live.status.homeScore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className="overflow-x-auto"&gt;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 className="w-full text-sm tabular-nums"&gt;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 className="text-[11px]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className="py-1 text-left font-medium"&gt;Équipe&lt;/th&gt;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columns }, (_,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key={i} className="w-9 py-1 text-center 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{periodColumnLabel(i)}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 className="w-12 py-1 text-right font-medium"&gt;Total&lt;/th&gt;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{rows.map(({ team, lines, total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 key={team.id} className="border-t border-tint/10"&gt;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 className="py-2"&gt;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gap-2 font-semibold"&gt;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columns }, (_,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 key={i} className="py-2 text-center font-mono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 &lt; lines.length ? lines[i]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 className="py-2 text-right font-mono font-bold"&gt;{total ?? "-"}&lt;/td&gt;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LEADER_STATS: { label: string; value: (p: PlayerBoxScore) =&gt; number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"Points", value: (p) =&gt; p.points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"Rebonds", value: (p) =&gt; p.rebounds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"Passes", value: (p) =&gt; p.assists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best(players: PlayerBoxScore[], value: (p: PlayerBoxScore) =&gt;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players.reduce&lt;PlayerBoxScore | undefined&gt;((top, p) =&gt; (!top || value(p) &gt; value(top) ? p : top),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Leaders({ match, players }: { match: Match; players: PlayerBoxScore[]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[match.awayTeam, match.homeTeam];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gap-2 sm:grid-cols-3"&gt;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{LEADER_STATS.map((stat)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key={stat.label} className="glass-inset-quiet rounded-xl px-3 py-2.5"&gt;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className="mb-1.5 text-[11px] uppercase tracking-wide text-muted-foreground"&gt;{stat.label}&lt;/p&gt;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{teams.map((team)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 = best(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players.filter((p) =&gt; p.teamAbbreviation ===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key={team.id} className="flex items-center gap-2 py-0.5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 flex-1 truncate"&gt;{leader?.playerName ??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font-bold"&gt;{leader ? stat.value(leader) :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Part de la barre pour l'extérieur : « 25-48 » se compare sur les réussis, « 53 » tel quel.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share(away: string, home: string): number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 = (v: string) =&gt; Number.parseFloat(v.split("-")[0]);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 = n(away);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 = n(home);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(!Number.isFinite(a) || !Number.isFinite(h) || a + 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 / (a + 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TeamStats({ match, live }: { match: Match; live: LiveMatch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text-xs font-semibold"&gt;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abbreviation={match.awayTeam.abbreviation} logoUrl={match.awayTeam.logoUrl} size={18}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{match.awayTeam.abbreviation}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abbreviation={match.homeTeam.abbreviation} logoUrl={match.homeTeam.logoUrl} size={18}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{live.teamStats.map((stat)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awayShare = share(stat.away, stat.home);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key={stat.label}&gt;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text-sm tabular-nums"&gt;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className={cn("font-mono", awayShare !== null &amp;&amp; awayShare &gt; 0.5 &amp;&amp; "font-bold")}&gt;{stat.away}&lt;/span&gt;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className="text-xs text-muted-foreground"&gt;{stat.label}&lt;/span&gt;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className={cn("font-mono", awayShare !== null &amp;&amp; awayShare &lt; 0.5 &amp;&amp; "font-bold")}&gt;{stat.home}&lt;/span&gt;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{awayShare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className="mt-1 flex h-1.5 overflow-hidden rounded-full bg-tint/10" aria-hidden&gt;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className="bg-primary/80" style={{ width: `${awayShare * 100}%`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className="flex-1 bg-tint/25"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 par quart-temps, avec le chrono tant que le match se joue.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LinescoreSection({ match, live }: { match: Match; live: LiveMatch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&lt;SectionTitle&gt;Quarts-temps&lt;/SectionTitle&gt;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{live.status.state === "in"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shrink-0 items-center gap-1.5 whitespace-nowrap font-mono text-xs font-semibold text-live"&gt;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&lt;Radio className="h-3.5 w-3.5 animate-pulse"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{liveClockLabel(live.status)}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&lt;Linescore match={match}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LeadersSection({ match, players }: { match: Match; players: PlayerBoxScore[]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(players.length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&lt;SectionTitle&gt;Meilleurs joueurs du match&lt;/SectionTitle&gt;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&lt;Leaders match={match} players={players}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TeamStatsSection({ match, live }: { match: Match; live: LiveMatch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&lt;SectionTitle&gt;Stats des équipes&lt;/SectionTitle&gt;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&lt;TeamStats match={match} live={live}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frontend/components/match-play-sections.tsx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détail du jeu, tiré des actions du résumé ESPN. </w:t>
      </w:r>
      <w:r>
        <w:rPr>
          <w:rFonts w:ascii="Consolas" w:cs="Consolas" w:eastAsia="Consolas" w:hAnsi="Consolas"/>
          <w:color w:val="9A3412"/>
          <w:sz w:val="18"/>
          <w:szCs w:val="18"/>
          <w:shd w:fill="EEF2F7" w:val="clear"/>
        </w:rPr>
        <w:t xml:space="preserve">SituationStrip</w:t>
      </w:r>
      <w:r>
        <w:rPr>
          <w:rFonts w:ascii="Calibri" w:cs="Calibri" w:eastAsia="Calibri" w:hAnsi="Calibri"/>
          <w:color w:val="1F2937"/>
          <w:sz w:val="22"/>
          <w:szCs w:val="22"/>
        </w:rPr>
        <w:t xml:space="preserve"> : possession, fautes d'équipe du quart-temps et bonus. </w:t>
      </w:r>
      <w:r>
        <w:rPr>
          <w:rFonts w:ascii="Consolas" w:cs="Consolas" w:eastAsia="Consolas" w:hAnsi="Consolas"/>
          <w:color w:val="9A3412"/>
          <w:sz w:val="18"/>
          <w:szCs w:val="18"/>
          <w:shd w:fill="EEF2F7" w:val="clear"/>
        </w:rPr>
        <w:t xml:space="preserve">ManOfTheMatch</w:t>
      </w:r>
      <w:r>
        <w:rPr>
          <w:rFonts w:ascii="Calibri" w:cs="Calibri" w:eastAsia="Calibri" w:hAnsi="Calibri"/>
          <w:color w:val="1F2937"/>
          <w:sz w:val="22"/>
          <w:szCs w:val="22"/>
        </w:rPr>
        <w:t xml:space="preserve"> : le mieux noté selon la note HoopPicks. </w:t>
      </w:r>
      <w:r>
        <w:rPr>
          <w:rFonts w:ascii="Consolas" w:cs="Consolas" w:eastAsia="Consolas" w:hAnsi="Consolas"/>
          <w:color w:val="9A3412"/>
          <w:sz w:val="18"/>
          <w:szCs w:val="18"/>
          <w:shd w:fill="EEF2F7" w:val="clear"/>
        </w:rPr>
        <w:t xml:space="preserve">WinProbabilityChart</w:t>
      </w:r>
      <w:r>
        <w:rPr>
          <w:rFonts w:ascii="Calibri" w:cs="Calibri" w:eastAsia="Calibri" w:hAnsi="Calibri"/>
          <w:color w:val="1F2937"/>
          <w:sz w:val="22"/>
          <w:szCs w:val="22"/>
        </w:rPr>
        <w:t xml:space="preserve"> : la probabilité de victoire au fil du match (au-dessus de la ligne du milieu, l'équipe à domicile est favorite). </w:t>
      </w:r>
      <w:r>
        <w:rPr>
          <w:rFonts w:ascii="Consolas" w:cs="Consolas" w:eastAsia="Consolas" w:hAnsi="Consolas"/>
          <w:color w:val="9A3412"/>
          <w:sz w:val="18"/>
          <w:szCs w:val="18"/>
          <w:shd w:fill="EEF2F7" w:val="clear"/>
        </w:rPr>
        <w:t xml:space="preserve">ShotChart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ShotCourt</w:t>
      </w:r>
      <w:r>
        <w:rPr>
          <w:rFonts w:ascii="Calibri" w:cs="Calibri" w:eastAsia="Calibri" w:hAnsi="Calibri"/>
          <w:color w:val="1F2937"/>
          <w:sz w:val="22"/>
          <w:szCs w:val="22"/>
        </w:rPr>
        <w:t xml:space="preserve"> : les tirs sur un demi-terrain dessiné en pieds (panier en (25, 0), arc à 3 pts de 23,75 ft), réussis en plein et ratés en croix, par équipe ou par joueur, avec la réussite. </w:t>
      </w:r>
      <w:r>
        <w:rPr>
          <w:rFonts w:ascii="Consolas" w:cs="Consolas" w:eastAsia="Consolas" w:hAnsi="Consolas"/>
          <w:color w:val="9A3412"/>
          <w:sz w:val="18"/>
          <w:szCs w:val="18"/>
          <w:shd w:fill="EEF2F7" w:val="clear"/>
        </w:rPr>
        <w:t xml:space="preserve">KeyPlaysList</w:t>
      </w:r>
      <w:r>
        <w:rPr>
          <w:rFonts w:ascii="Calibri" w:cs="Calibri" w:eastAsia="Calibri" w:hAnsi="Calibri"/>
          <w:color w:val="1F2937"/>
          <w:sz w:val="22"/>
          <w:szCs w:val="22"/>
        </w:rPr>
        <w:t xml:space="preserve"> : le fil du match en français, une section par période (la plus récente ouverte), écrit à partir du type d'action, du joueur et des points, jamais du texte anglais d'ESPN. Le chrono de la dernière minute (« 21.0 » chez ESPN) est réécrit « 0:21 ».</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ChevronDown, Circle, Star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getTeamColor } from "@/lib/team-colors";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bestRated, ratingClass } from "@/lib/player-rating";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KeyPlay, LiveMatch, LiveShot } from "@/lib/live";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Team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SectionTitle({ children }: {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&lt;h2 className="font-heading text-sm font-bold uppercase tracking-wide text-muted-foreground"&gt;{children}&lt;/h2&gt;;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shortName = (name: string | null)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(!name)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[first, ...rest] = name.split("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rest.length ? `${first[0]}. ${rest.join(" ")}` :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21.0 » (dernière minute chez ESPN) → « 0:21 » ; « 9:29 » inchangé.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formatClock = (clock: string)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clock.includes(":") ? clock : `0:${String(Math.floor(Number.parseFloat(clock) || 0)).padStart(2,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ordinal = (n: number) =&gt; (n === 1 ? "1er" :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periodName = (p: number) =&gt; (p &lt;= 4 ? `${ordinal(p)} quart-temps` : p === 5 ? "Prolongation" : `${p - 4}e prolongation`);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Situation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Possession, fautes d'équipe du quart-temps, bonus : le contexte du moment.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SituationStrip({ match, live }: { match: Match; live: LiveMatch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 = live.situation;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side = (team: Team, fouls: number | null, bonus: string | null)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{s.possession === team.abbreviation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className="h-2.5 w-2.5 fill-primary text-primary" aria-label="Possession"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className="font-mono"&gt;{fouls ??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{bonus &amp;&amp; &lt;span className="rounded bg-primary/15 px-1 text-[10px] font-bold text-primary"&gt;BONUS&lt;/span&gt;}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flex items-center justify-between gap-2 rounded-xl px-3 py-2 text-xs"&gt;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{side(match.awayTeam, s.awayFouls, s.awayBonus)}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className="text-center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fautes du quart-temps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className="mr-1 inline h-2 w-2 fill-primary text-primary" /&gt;= possession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{side(match.homeTeam, s.homeFouls, s.homeBonus)}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Homme du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ManOfTheMatch({ match, live }: { match: Match; live: LiveMatch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best = bestRated(live.players);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(!best)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player, rating } = best;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player.teamAbbreviation === match.homeTeam.abbreviation ? match.homeTeam : match.awayTeam;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finished = live.status.state ===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items-center gap-3 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&lt;Star className="h-5 w-5 shrink-0 fill-primary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{finished ? "Homme du match" : "Meilleur joueur pour l'instant"}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truncate font-heading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{player.playerName}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{player.points} pts · {player.rebounds} reb · {player.assists} pd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className={cn("rounded-lg px-2 py-1 font-mono text-base font-bold", ratingClass(rating))}&gt;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{rating.toFixed(1).replace(".",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Courbe du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W = 600;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H = 160;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REGULATION = 4 * 720;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Probabilité de victoire au fil du match : au-dessus de la ligne du milieu,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l'équipe à domicile est favorite ; en dessous, l'équipe à l'extérieur.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WinProbabilityChart({ match, live }: { match: Match; live: LiveMatch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points = live.winProbability;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(points.length &lt; 2)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total = Math.max(REGULATION, points[points.length - 1].elapsedSeconds);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x = (t: number) =&gt; (t / total) * 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y = (pct: number) =&gt; (1 - pct) * 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line = points.map((p, i) =&gt; `${i === 0 ? "M" : "L"}${x(p.elapsedSeconds).toFixed(1)},${y(p.homeWinPct).toFixed(1)}`).join("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area = `${line} L${x(points[points.length - 1].elapsedSeconds).toFixed(1)},${H / 2} L${x(points[0].elapsedSeconds).toFixed(1)},${H / 2} 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last = points[points.length - 1].homeWinPct;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 = last &gt;= 0.5 ? match.homeTeam : match.awayTeam;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leaderPct = Math.round((last &gt;= 0.5 ? last : 1 - last) *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homeColor = getTeamColor(match.homeTeam.abbreviation);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awayColor = getTeamColor(match.awayTeam.abbreviation);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markers = [720, 1440, 2160, ...Array.from({ length: Math.ceil((total - REGULATION) / 300) }, (_, i) =&gt; REGULATION + i * 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&lt;SectionTitle&gt;Courbe du match&lt;/SectionTitle&gt;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 text-xs font-semibold"&gt;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abbreviation={leader.abbreviation} logoUrl={leader.logoUrl} size={16}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{leaderPct} % de chances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justify-between py-1 text-[10px] font-bold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&lt;span&gt;{match.homeTeam.abbreviation}&lt;/span&gt;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&lt;span&gt;{match.awayTeam.abbreviation}&lt;/span&gt;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 viewBox={`0 0 ${W} ${H}`} className="h-36 w-full" preserveAspectRatio="none" role="img"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aria-label={`Probabilité de victoire : ${leader.name} ${leaderPct}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&lt;defs&gt;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&lt;clipPath id="wp-top"&gt;&lt;rect x="0" y="0" width={W} height={H / 2} /&gt;&lt;/clipPath&gt;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&lt;clipPath id="wp-bottom"&gt;&lt;rect x="0" y={H / 2} width={W} height={H / 2} /&gt;&lt;/clipPath&gt;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&lt;/defs&gt;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{markers.filter((m) =&gt; m &lt; total).map((m)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 key={m} x1={x(m)} x2={x(m)} y1="0" y2={H} stroke="currentColor" className="text-tint/15" strokeDasharray="3 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 x1="0" x2={W} y1={H / 2} y2={H / 2} stroke="currentColor" className="text-tint/30"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d={area} fill={homeColor} opacity="0.35" clipPath="url(#wp-top)"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d={area} fill={awayColor} opacity="0.35" clipPath="url(#wp-bottom)"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d={line} fill="none" stroke="currentColor" className="text-foreground/80" strokeWidth="1.5" vectorEffect="non-scaling-stroke"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Libellés au milieu de chaque quart-temps (sans prolongation, sinon ils ne tombent plus juste).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 === REGULATION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grid-cols-4 pl-8 text-center text-[10px]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&lt;span&gt;1er QT&lt;/span&gt;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&lt;span&gt;2e QT&lt;/span&gt;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&lt;span&gt;3e QT&lt;/span&gt;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&lt;span&gt;4e QT&lt;/span&gt;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Carte des tirs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Demi-terrain en pieds : panier en (25, 0), ligne de fond à y = −5, milieu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terrain à y = 42. Ligne à 3 pts : arc de 23,75 ft, coins droits à 3 ft des bords.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CORNER_Y = Math.sqrt(23.75 ** 2 - 22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Court()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 fill="none" stroke="currentColor" strokeWidth="0.25" className="text-tint/40"&gt;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&lt;rect x="0" y="-5" width="50" height="47"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&lt;rect x="17" y="-5" width="16" height="19"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cx="25" cy="14" r="6"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 x1="22" x2="28" y1="-1" y2="-1"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cx="25" cy="0" r="0.75"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d="M21 0 A4 4 0 0 0 29 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d={`M3 -5 L3 ${CORNER_Y} A23.75 23.75 0 0 0 47 ${CORNER_Y} L47 -5`}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d="M19 42 A6 6 0 0 1 31 42"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ShotMark({ shot, color }: { shot: LiveShot; color: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cx = shot.x;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cy = shot.y;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shot.made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cx={cx} cy={cy} r="0.85" fill={color} stroke="white" strokeWidth="0.15"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 stroke={color} strokeWidth="0.3" opacity="0.7"&gt;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 x1={cx - 0.6} x2={cx + 0.6} y1={cy - 0.6} y2={cy + 0.6}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 x1={cx - 0.6} x2={cx + 0.6} y1={cy + 0.6} y2={cy - 0.6}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pct = (made: number, total: number) =&gt; (total ? Math.round((made / total) * 100)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Demi-terrain avec des tirs (réussis en plein, ratés en croix) et la réussite en dessous.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ShotCourt({ shots, color }: { shots: LiveShot[]; color: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made = shots.filter((s) =&gt; s.made).length;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threes = shots.filter((s) =&gt; s.points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threesMade = threes.filter((s) =&gt; s.made).length;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viewBox="0 -5 50 47"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className="w-full rounded-xl bg-tint/[0.04]"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role="img"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aria-label={`Carte des tirs : ${made} réussis sur ${shots.length}`}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&lt;Court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{shots.map((s,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&lt;ShotMark key={i} shot={s} color={color}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grid-cols-2 gap-2 text-center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rounded-xl px-2 py-1.5"&gt;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text-muted-foreground"&gt;Tirs&lt;/p&gt;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{made}/{shots.length} · {pct(made, shots.length)}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rounded-xl px-2 py-1.5"&gt;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text-muted-foreground"&gt;À 3 pts&lt;/p&gt;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{threesMade}/{threes.length} · {pct(threesMade, threes.length)}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text-muted-foreground"&gt;Rond plein : réussi · croix : raté. Lancers francs non compris.&lt;/p&gt;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Tirs d'une équipe (ou d'un de ses joueurs) sur le demi-terrain.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ShotChart({ match, live }: { match: Match; live: LiveMatch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[side, setSide] = useState&lt;"away" | "home"&gt;("away");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[player, setPlayer]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side === "home" ? match.homeTeam : match.awayTeam;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teamShots = live.shots.filter((s) =&gt; s.teamAbbreviation ===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joueurs qui ont tiré, du plus grand nombre de tirs au plus petit, avec leur réussite.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shooters = [...new Set(teamShots.map((s) =&gt; s.playerName).filter((n): n is string =&gt; !!n))]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.map((name)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own = teamShots.filter((s) =&gt; s.playerName ===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name, made: own.filter((s) =&gt; s.made).length, attempts: own.length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b.attempts - a.attempts || b.made - a.made);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shots = player ? teamShots.filter((s) =&gt; s.playerName === player) : teamShots;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(live.shots.length ===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className="text-sm text-muted-foreground"&gt;Pas encore de tir enregistré pour ce match.&lt;/p&gt;;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chip = (active: boolean)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shrink-0 items-center gap-1.5 rounded-full px-3 py-1.5 text-xs font-semibold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grid grid-cols-2 gap-1 rounded-full p-1" role="tablist" aria-label="Équipe"&gt;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 match.awayTeam], ["home", match.homeTeam]] as const).map(([value, 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aria-selected={side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setSide(value);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min-h-9 items-center justify-center gap-2 rounded-full text-sm font-semibold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 === value ? "glass-accent" :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abbreviation={t.abbreviation} logoUrl={t.logoUrl} size={18}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Pastilles qui défilent plutôt qu'une liste déroulante : on voit d'un coup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d'œil qui a tiré et avec quelle réussite, et on change d'un toucher.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className="glass-scroll -mx-1 flex gap-2 overflow-x-auto px-1 pb-1" role="tablist" aria-label="Joueur"&gt;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role="tab" aria-selected={!player} onClick={() =&gt; setPlayer("")} className={chip(!player)}&gt;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Toute l&amp;apos;équipe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{shooters.map((s)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aria-selected={player === 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setPlayer(s.name)}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className={chip(player === 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{shortName(s.name)}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font-normal opacity-80"&gt;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{s.made}/{s.attempts}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&lt;ShotCourt shots={shots} color={getTeamColor(team.abbreviation)}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Temps forts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KIND_LABELS: Record&lt;KeyPlay["kind"], string&gt;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three: "tir à 3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dunk: "dunk",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alley_oop: "alley-oop",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layup: "lay-up",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hook: "bras roulé",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jumper: "tir à 2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free_throw: "lancer franc",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end_period: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end_game: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fil du match en français, du plus récent au plus ancien : paniers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fins de période. Écrit à partir des données de chaque action (type, joueur,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points), pas du texte anglais d'ESPN.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KeyPlaysList({ match, live }: { match: Match; live: LiveMatch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[withFreeThrows, setWithFreeThrows]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teamOf = (abbr: string | null)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 === match.homeTeam.abbreviation ? match.homeTeam : abbr === match.awayTeam.abbreviation ? match.awayTeam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(live.keyPlays.length ===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className="text-sm text-muted-foreground"&gt;Le fil du match commence au coup d&amp;apos;envoi.&lt;/p&gt;;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section par période, la plus récente en haut, chacune du plus récent au plus ancien.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periods = [...new Set(live.keyPlays.map((p) =&gt; p.period))].filter((p) =&gt; p &gt; 0).sort((a, b) =&gt; b - 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finalPlay = live.keyPlays.find((p) =&gt; p.kind === "end_game");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className="flex items-center justify-end gap-2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 type="checkbox" checked={withFreeThrows} onChange={(e) =&gt; setWithFreeThrows(e.target.checked)}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Afficher les lancers francs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{finalPlay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className="rounded-lg bg-tint/[0.06] px-3 py-1.5 text-center text-xs font-semibold"&gt;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Fin du match · {match.awayTeam.abbreviation} {finalPlay.awayScore} - {finalPlay.homeScore}{"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{periods.map((period, index)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all = live.keyPlays.filter((p) =&gt; p.period === 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plays = 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.filter((p) =&gt; p.kind !== "end_period" &amp;&amp; p.kind !== "end_game")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.filter((p) =&gt; withFreeThrows || p.kind !== "free_throw")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.reverse();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last = all[all.length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ended = all.some((p) =&gt; p.kind === "end_period");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Ouverte par défaut : la période en cours (ou la dernière jouée).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&lt;details key={period} open={index === 0} className="group rounded-xl bg-tint/[0.03]"&gt;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 className="flex cursor-pointer list-none items-center gap-2 px-3 py-2 text-sm font-semibold"&gt;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&lt;ChevronDown className="h-4 w-4 shrink-0 -rotate-90 text-muted-foreground transition-transform group-open:rotate-0"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className="flex-1 first-letter:uppercase"&gt;{periodName(period)}&lt;/span&gt;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{ended ? "" : "en cours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{last.awayScore}-{last.homeScore}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&lt;/summary&gt;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 className="flex flex-col px-3 pb-1"&gt;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{plays.length === 0 &amp;&amp; &lt;li className="py-2 text-xs text-muted-foreground"&gt;Pas encore de panier.&lt;/li&gt;}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{plays.map((p,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teamOf(p.teamAbbreviation);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key={i} className="flex items-center gap-2.5 border-t border-tint/10 py-2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className="w-10 shrink-0 font-mono text-[11px] text-muted-foreground"&gt;{formatClock(p.clock)}&lt;/span&gt;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&amp;&amp; &lt;TeamLogo abbreviation={team.abbreviation} logoUrl={team.logoUrl} size={18}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truncate font-semibold"&gt;{shortName(p.playerName) || team?.name}&lt;/span&gt;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truncate text-xs text-muted-foreground"&gt;{KIND_LABELS[p.kind]}&lt;/span&gt;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className={cn("shrink-0 font-mono text-xs", p.points === 3 &amp;&amp; "font-bold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className="w-14 shrink-0 text-right font-mono text-xs tabular-nums"&gt;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{p.awayScore}-{p.homeScore}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&lt;/details&gt;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frontend/components/match-preview-section.tsx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L'onglet Avant-match : la forme des deux équipes (5 derniers matchs, du plus ancien au plus récent comme sur les applis de scores) et leurs dernières confrontations (</w:t>
      </w:r>
      <w:r>
        <w:rPr>
          <w:rFonts w:ascii="Consolas" w:cs="Consolas" w:eastAsia="Consolas" w:hAnsi="Consolas"/>
          <w:color w:val="9A3412"/>
          <w:sz w:val="18"/>
          <w:szCs w:val="18"/>
          <w:shd w:fill="EEF2F7" w:val="clear"/>
        </w:rPr>
        <w:t xml:space="preserve">MatchPreviewService</w:t>
      </w:r>
      <w:r>
        <w:rPr>
          <w:rFonts w:ascii="Calibri" w:cs="Calibri" w:eastAsia="Calibri" w:hAnsi="Calibri"/>
          <w:color w:val="1F2937"/>
          <w:sz w:val="22"/>
          <w:szCs w:val="22"/>
        </w:rPr>
        <w:t xml:space="preserve">). Rien d'inventé : sans donnée, la section le dit.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Team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formatMatchDate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FormGame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opponent: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teamScore: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opponentScore: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H2HGame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homeAbbreviation: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awayAbbreviation: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homeScore: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awayScore: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playoffs: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Preview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awayForm: FormGame[];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homeForm: FormGame[];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headToHead: H2HGame[];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SectionTitle({ children }: {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&lt;h2 className="font-heading text-sm font-bold uppercase tracking-wide text-muted-foreground"&gt;{children}&lt;/h2&gt;;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FormRow({ team, games }: { team: Team; games: FormGame[]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plus ancien au plus récent, comme sur les applis de scores : le dernier match à droite.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ordered = [...games].sort((a, b) =&gt; (a.date ?? "").localeCompare(b.date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w-16 shrink-0 items-center gap-1.5 text-sm font-semibold"&gt;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{ordered.length === 0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className="text-xs text-muted-foreground"&gt;Pas de match récent.&lt;/span&gt;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{ordered.map((g,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title={`${g.home ? "contre" : "à"} ${g.opponent} · ${g.teamScore}-${g.opponentScore}${g.date ? ` · ${formatMatchDate(new Date(g.date))}`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h-7 w-7 items-center justify-center rounded-md text-xs font-bold text-white",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g.won ? "bg-success" : "bg-destructive"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{g.won ? "G" : "P"}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L'avant-match : forme des deux équipes et dernières confrontations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notre base, MatchPreviewService côté serveur). Rien d'inventé :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donnée, on le dit.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MatchPreviewSection({ match }: { match: 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["match-preview",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apiFetch&lt;Preview&gt;(`/matches/${match.id}/preview`),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30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return &lt;Skeleton className="h-56 w-full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 !data) return &lt;p className="text-sm text-destructive"&gt;Impossible de charger l&amp;apos;avant-match.&lt;/p&gt;;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[match.awayTeam, match.homeTeam];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wins = (abbr: string)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data.headToHead.filter((g) =&gt; (g.homeScore &gt; g.awayScore ? g.homeAbbreviation : g.awayAbbreviation) === abbr).length;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&lt;SectionTitle&gt;Forme (5 derniers matchs)&lt;/SectionTitle&gt;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&lt;FormRow team={match.awayTeam} games={data.awayForm}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&lt;FormRow team={match.homeTeam} games={data.homeForm}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&lt;SectionTitle&gt;Face-à-face&lt;/SectionTitle&gt;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{data.headToHead.length === 0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text-muted-foreground"&gt;Pas de confrontation récente entre ces deux équipes.&lt;/p&gt;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justify-center gap-4 font-heading"&gt;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{teams.map((t,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key={t.id} className={cn("flex items-center gap-2", i === 1 &amp;&amp; "flex-row-reverse")}&gt;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abbreviation={t.abbreviation} logoUrl={t.logoUrl} size={28}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className="text-2xl font-bold tabular-nums"&gt;{wins(t.abbreviation)}&lt;/span&gt;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text-center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victoires sur les {data.headToHead.length} dernières confrontations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className="flex flex-col"&gt;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{data.headToHead.map((g)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homeWon = g.homeScore &gt; g.awayScore;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key={g.date} className="flex items-center gap-2 border-t border-tint/10 py-2 text-sm first:border-t-0"&gt;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className="w-20 shrink-0 font-mono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{formatMatchDate(new Date(g.date))}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className={cn("flex-1 text-right", !homeWon &amp;&amp; "font-bold")}&gt;{g.awayAbbreviation}&lt;/span&gt;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tabular-nums"&gt;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{g.awayScore} - {g.homeScore}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className={cn("flex-1", homeWon &amp;&amp; "font-bold")}&gt;{g.homeAbbreviation}&lt;/span&gt;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{g.playoffs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className="rounded bg-paint/15 px-1.5 text-[10px] font-bold uppercase text-paint"&gt;Playoffs&lt;/span&gt;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frontend/components/match-stage-badge.tsx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badge de phase d'un match (présaison, Coupe NBA, All-Star, play-in, playoffs) avec son intitulé (« 1er tour Est · Match 2 ») et son icône. Rien pour la saison régulière : c'est le cas par défaut, l'afficher partout ne serait que du bruit. </w:t>
      </w:r>
      <w:r>
        <w:rPr>
          <w:rFonts w:ascii="Consolas" w:cs="Consolas" w:eastAsia="Consolas" w:hAnsi="Consolas"/>
          <w:color w:val="9A3412"/>
          <w:sz w:val="18"/>
          <w:szCs w:val="18"/>
          <w:shd w:fill="EEF2F7" w:val="clear"/>
        </w:rPr>
        <w:t xml:space="preserve">MATCH_TYPE_META</w:t>
      </w:r>
      <w:r>
        <w:rPr>
          <w:rFonts w:ascii="Calibri" w:cs="Calibri" w:eastAsia="Calibri" w:hAnsi="Calibri"/>
          <w:color w:val="1F2937"/>
          <w:sz w:val="22"/>
          <w:szCs w:val="22"/>
        </w:rPr>
        <w:t xml:space="preserve"> (libellé, icône, couleur par phase) sert aussi aux filtres de la page Matchs.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Crown, FlaskConical, Star, Ticket, Trophy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LucideIcon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MatchType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MATCH_TYPE_META: Record&lt;MatchType, { label: string; icon: LucideIcon | null; className: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regular: { label: "Saison régulière", icon: null, className: "glass-inset-quiet text-muted-foreground"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preseason: { label: "Présaison", icon: FlaskConical, className: "glass-inset-quiet text-muted-foreground"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nba_cup: { label: "Coupe NBA", icon: Trophy, className: "bg-amber-400/15 text-amber-400 light:text-amber-800"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all_star: { label: "All-Star", icon: Star, className: "bg-sky-400/15 text-sky-400 light:text-sky-800"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play_in: { label: "Play-in", icon: Ticket, className: "bg-paint/15 text-paint"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playoffs: { label: "Playoffs", icon: Crown, className: "bg-brand/15 text-primary"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Phase du match (présaison, Coupe NBA, playoffs…) avec son intitulé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("1er tour Est · Match 2"). Rien pour la saison régulière : c'est le cas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 défaut, l'afficher partout ne serait que du bruit.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MatchStageBadge({ match, className }: { match: Match;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(!match.type || match.type === "regular")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meta = MATCH_TYPE_META[match.type];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meta.icon;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className={cn("flex min-w-0 flex-wrap items-center gap-x-2 gap-y-1", 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min-w-0 items-center gap-1 rounded-full px-2 py-0.5 text-[10px] font-bold uppercase tracking-wide",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meta.className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&amp;&amp; &lt;Icon className="h-3 w-3 shrink-0"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className="truncate"&gt;{match.stageLabel ?? meta.label}&lt;/span&gt;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{match.seriesSummary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text-[11px] font-semibold text-muted-foreground"&gt;{match.seriesSummary}&lt;/span&gt;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frontend/components/my-bet-chip.tsx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 LAL (V) · bien parti », en petit sur la carte et la page d'un match : on suit son ticket là où on suit le score. Tickets en attente seulement (un ticket réglé se consulte dans Mes paris) ; l'état vient de </w:t>
      </w:r>
      <w:r>
        <w:rPr>
          <w:rFonts w:ascii="Consolas" w:cs="Consolas" w:eastAsia="Consolas" w:hAnsi="Consolas"/>
          <w:color w:val="9A3412"/>
          <w:sz w:val="18"/>
          <w:szCs w:val="18"/>
          <w:shd w:fill="EEF2F7" w:val="clear"/>
        </w:rPr>
        <w:t xml:space="preserve">legState</w:t>
      </w:r>
      <w:r>
        <w:rPr>
          <w:rFonts w:ascii="Calibri" w:cs="Calibri" w:eastAsia="Calibri" w:hAnsi="Calibri"/>
          <w:color w:val="1F2937"/>
          <w:sz w:val="22"/>
          <w:szCs w:val="22"/>
        </w:rPr>
        <w:t xml:space="preserve"> appliqué au score du direct quand il y en a un.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Ticket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fetchBets } from "@/lib/api/bets";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LegState, legState } from "@/lib/bet-legs";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STATE: Partial&lt;Record&lt;LegState, { label: string; className: string }&gt;&gt;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winning: { label: "bien parti", className: "text-success"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losing: { label: "mal parti", className: "text-destructive"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level: { label: "à égalité", className: "text-muted-foreground"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 label: "gagné", className: "text-success"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lost: { label: "perdu", className: "text-destructive"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push: { label: "remboursé", className: "text-muted-foreground"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LAL (V) · bien parti », discret, sur la carte et la page d'un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 suit son ticket là où on suit le score. Tickets en attente seulement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ticket réglé se consulte dans Mes paris). `match` porte déjà le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direct quand il y en a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MyBetChip({ match, className }: { match: Match;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bets } = useQuery({ queryKey: ["bets"], queryFn: fetchBets, staleTime: 60 * 1000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mine = (bets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.filter((b) =&gt; b.status === "pending")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.flatMap((b) =&gt; b.selections.filter((s) =&gt; s.matchId ===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(mine.length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first = mine[0];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state = STATE[legState(first,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justify-center gap-1 text-[11px] font-medium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title="Ton pari en cours"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&lt;Ticket className="h-3 w-3 shrink-0 text-primary" aria-label="Ton pari"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className="truncate"&gt;{first.label}&lt;/span&gt;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{state &amp;&amp; &lt;span className={cn("shrink-0", state.className)}&gt;· {state.label}&lt;/span&gt;}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{mine.length &gt; 1 &amp;&amp; &lt;span className="shrink-0 text-muted-foreground"&gt;+{mine.length - 1}&lt;/span&gt;}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frontend/components/nba-logo.tsx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logo de la NBA, servi par l'app elle-même en version claire et en version fond sombre : la version sombre passait par le redimensionneur d'ESPN, que Safari iOS n'affichait pas. La bonne version selon le thème, en CSS, sans JS ni écart d'hydratation.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 de la ligue (ESPN, version claire et version fond sombre), servi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l'app elle-même : la version sombre passait par le redimensionneur d'ESPN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(combiner), que Safari iOS n'affichait pas (image cassée). La bonne version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selon le thème, sans JS (pas d'écart d'hydratation).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NBA_LOGO_LIGHT = "/images/nba-logo.png";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NBA_LOGO_DARK = "/images/nba-logo-dark.png";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NbaLogo({ size = 16, className }: { size?: number;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className={cn("inline-flex shrink-0", className)} style={{ width: size, height: size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 src={NBA_LOGO_LIGHT} alt="NBA" width={size} height={size} className="object-contain dark:hidden"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 src={NBA_LOGO_DARK} alt="NBA" width={size} height={size} className="hidden object-contain dark:block"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frontend/components/news/news-parts.tsx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morceaux des cartes d'actus : logos des équipes de l'article, photo (aplat discret si l'article n'en a pas, repli RSS), badge « Vidéo », badge « Nouveau » et </w:t>
      </w:r>
      <w:r>
        <w:rPr>
          <w:rFonts w:ascii="Consolas" w:cs="Consolas" w:eastAsia="Consolas" w:hAnsi="Consolas"/>
          <w:color w:val="9A3412"/>
          <w:sz w:val="18"/>
          <w:szCs w:val="18"/>
          <w:shd w:fill="EEF2F7" w:val="clear"/>
        </w:rPr>
        <w:t xml:space="preserve">NextMatchLink</w:t>
      </w:r>
      <w:r>
        <w:rPr>
          <w:rFonts w:ascii="Calibri" w:cs="Calibri" w:eastAsia="Calibri" w:hAnsi="Calibri"/>
          <w:color w:val="1F2937"/>
          <w:sz w:val="22"/>
          <w:szCs w:val="22"/>
        </w:rPr>
        <w:t xml:space="preserve">, le raccourci vers le prochain match d'une équipe de l'article pour parier dessus, sur deux niveaux (sur une seule ligne, tout se chevauchait dans une carte étroite).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ChevronRight, PlayCircle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NbaLogo } from "@/components/nba-logo";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NewsItem, TeamRank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formatMatchDate, formatMatchTime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TeamLogos({ abbreviations, teams, size }: { abbreviations: string[]; teams: Map&lt;string, TeamRank&gt;; size: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(abbreviations.length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{abbreviations.slice(0, 3).map((abbr)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key={abbr} abbreviation={abbr} logoUrl={teams.get(abbr)?.logoUrl} size={size}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ArticleImage({ item, className }: { item: NewsItem;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(!item.imageUrl)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 photo (repli RSS) : un aplat discret plutôt qu'un trou.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className={cn("flex items-center justify-center bg-tint/[0.05]", 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&lt;NbaLogo size={40} className="opacity-40"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 src={item.imageUrl} alt="" loading="lazy" className={cn("object-cover", className)}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VideoBadge()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 rounded-full bg-black/60 px-2 py-0.5 text-[11px] font-semibold text-white backdrop-blur"&gt;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&lt;PlayCircle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Vidéo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NewBadge({ className }: {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"rounded-full bg-brand px-2 py-0.5 text-[10px] font-bold uppercase tracking-wide text-brand-foreground",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Nouveau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Raccourci vers le prochain match d'une équipe de l'article, pour parier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dessus. Sur deux niveaux (libellé au-dessus des équipes, date empilée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droite) : sur une seule ligne, tout se chevauchait dans une carte étroite.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NextMatchLink({ match, className }: { match: Match;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date = new Date(match.date);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href={`/matches/${match.id}`}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"glass-inset-quiet flex items-center gap-3 rounded-xl px-3 py-2 text-xs transition-colors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min-w-0 flex-1 flex-col gap-0.5"&gt;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className="text-[10px] font-semibold uppercase tracking-wide text-muted-foreground"&gt;Prochain match&lt;/span&gt;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 font-mono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abbreviation={match.awayTeam.abbreviation} logoUrl={match.awayTeam.logoUrl} size={16}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{match.awayTeam.abbreviation}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abbreviation={match.homeTeam.abbreviation} logoUrl={match.homeTeam.logoUrl} size={16}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shrink-0 flex-col items-end font-mono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&lt;span&gt;{formatMatchDate(date)}&lt;/span&gt;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className="font-bold text-foreground"&gt;{formatMatchTime(date)}&lt;/span&gt;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&lt;ChevronRight className="h-3.5 w-3.5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frontend/components/news/team-news.tsx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dernières actus d'une ou deux équipes, là où on décide d'un pari (page d'un match, page d'une équipe) : une blessure ou un transfert de la veille change tout. Même clé de cache que la page Actus et l'accueil : un seul appel. Absent s'il n'y a rien.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ChevronRight, Newspaper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ArticleImage, TeamLogos, VideoBadge } from "@/components/news/news-parts";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fetchNews } from "@/lib/api/news";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teamsOf } from "@/lib/news";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formatRelativeTime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Dernières actus d'une ou deux équipes, là où on décide d'un pari (fiche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page équipe) : une blessure ou un transfert de la veille 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tout. Absent s'il n'y a rien : pas de bloc vide sur chaque fiche.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TeamNews({ abbreviations, limit = 4 }: { abbreviations: string[]; limit?: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clé que la page Actualités et le tableau de bord : un seul appel.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isError } = useQuery({ queryKey: ["news"], queryFn: fetchNews, staleTime: 10 * 60 * 1000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className="text-sm text-muted-foreground"&gt;Actualités indisponibles pour le moment.&lt;/p&gt;;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articles = (data ?? []).filter((item) =&gt; teamsOf(item).some((t) =&gt; abbreviations.includes(t))).slice(0, limit);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(articles.length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allHref = abbreviations.length === 1 ? `/news?equipe=${abbreviations[0]}` : "/news";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className="flex items-center gap-2 font-heading text-base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&lt;Newspaper className="h-4 w-4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Dernières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href={allHref} className="flex items-center gap-0.5 text-sm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Toutes les actus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&lt;ChevronRight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gap-3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{articles.map((item)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key={item.link}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href={item.link}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target="_blank"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rel="noopener noreferrer"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 group flex gap-3 overflow-hidden rounded-2xl p-2.5 transition-colors hover:bg-tint/[0.04]"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shrink-0 overflow-hidden rounded-xl"&gt;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&lt;ArticleImage item={item} className="h-20 w-28 transition-transform duration-500 group-hover:scale-[1.05]"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{item.video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bottom-1 left-1 scale-90"&gt;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&lt;VideoBadge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flex-col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&lt;h3 className="line-clamp-2 text-sm font-semibold leading-snug"&gt;{item.title}&lt;/h3&gt;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className="mt-auto flex items-center gap-2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&lt;TeamLogos abbreviations={teamsOf(item)} teams={teams} size={16}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className="font-mono"&gt;{formatRelativeTime(item.publishedAt)}&lt;/span&gt;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frontend/components/page-header.tsx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L'en-tête de page commun : petite étiquette de rubrique, titre en Barlow Condensed et sous-titre optionnel.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type { ReactNode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PageHeaderProps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 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subtitle?: 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PageHeader({ badge, title, subtitle, className }: PageHeaderProps)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className={cn("border-l-4 border-primary bg-primary/[0.04] rounded-r-xl px-4 py-3", 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className="mb-1 font-condensed text-[10px] font-bold uppercase tracking-[.14em]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className="font-condensed text-[28px] font-black uppercase leading-none tracking-[.01em] 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{subtitle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className="mt-1.5 font-condensed text-[13px] font-bold tracking-[.04em]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frontend/components/palmares-card.tsx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trophées gardés à vie, sur le profil et le profil public : titres de champion de la semaine (tout HoopPicks, puis chaque ligue) et duels gagnés, avec un état vide tant qu'il n'y a aucun trophée.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Crown, Shield, Swords, Trophy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Palmares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Trophées gardés à vie : titres de champion de la semaine (tout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par ligue) et duels gagnés.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PalmaresCard({ palmares }: { palmares: Palmares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(!palmares)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empty = palmares.weeklyTitles === 0 &amp;&amp; palmares.leagueTitles.length === 0 &amp;&amp; palmares.duelWins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className="flex items-center gap-2 font-heading text-base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 className="h-4 w-4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Palmarès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{empty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text-muted-foreground"&gt;Pas encore de trophée.&lt;/p&gt;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{palmares.weeklyTitles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&lt;Trophy3 icon={Crown} count={palmares.weeklyTitles} label="Champion de la semaine" accent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{palmares.leagueTitles.map((l)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&lt;Trophy3 key={l.leagueName} icon={Shield} count={l.count} label={`Champion · ${l.leagueName}`}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{palmares.duelWins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&lt;Trophy3 icon={Swords} count={palmares.duelWins} label={`Duel${palmares.duelWins &gt; 1 ? "s" : ""} gagné${palmares.duelWins &gt; 1 ? "s" :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Trophy3({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React.ElementType;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accent?: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className={accent ? "badge-holo glass-accent flex items-center gap-2 rounded-xl px-3 py-2" : "glass-inset flex items-center gap-2 rounded-xl px-3 py-2"}&gt;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className="h-4 w-4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text-sm font-bold"&gt;×{count}&lt;/span&gt;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className="text-sm"&gt;{label}&lt;/span&gt;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frontend/components/player-game-dialog.tsx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fiche d'un joueur sur un match, ouverte depuis la feuille de match : photo, numéro et poste (repris de l'effectif), toutes ses stats du match, sa note HoopPicks et ses tirs sur le terrain quand on a le détail du match.</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Dialog, DialogContent, DialogTitle } from "@/components/ui/dialog";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ShotCourt } from "@/components/match-play-sections";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getTeamColor } from "@/lib/team-colors";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playerRating, ratingClass } from "@/lib/player-rating";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LiveShot } from "@/lib/live";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PlayerBoxScore, RosterPlayer, Team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StatCell({ label, value, strong }: { label: string; value: string | number; strong?: boolean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items-center gap-0.5 rounded-lg bg-tint/5 px-2 py-2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className={cn("font-mono text-base", strong ? "font-bold text-primary" : "font-bold")}&gt;{value}&lt;/span&gt;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className="text-[10px] uppercase tracking-wide text-muted-foreground"&gt;{label}&lt;/span&gt;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pct = (split: string)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[made, attempted] = split.split("-").map((n) =&gt; Number.parseInt(n, 10)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attempted ? `${Math.round((made / attempted) * 100)}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joueur sur ce match, depuis la feuille de match : toutes ses stats, sa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note et ses tirs sur le terrain (si on a le détail du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PlayerGameDialog({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info,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 PlayerBoxScore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Team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Effectif : photo, numéro, poste.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info: RosterPlayer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Tirs du match (direct ESPN), filtrés ici sur le joueur.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 LiveShot[]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 (open: boolean)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rating = player ? playerRating(player)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own = player &amp;&amp; shots ? shots.filter((s) =&gt; s.playerName === player.playerName)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 open={player !== null} onOpenChange={onOpenChange}&gt;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 &amp;&amp; 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&lt;DialogContent className="max-h-[90vh] max-w-md overflow-y-auto"&gt;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{info?.headshotUrl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 src={info.headshotUrl} alt="" className="h-14 w-14 shrink-0 rounded-full bg-tint/10 object-cover"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className="h-14 w-14 shrink-0 rounded-full bg-tint/10"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&lt;DialogTitle className="truncate"&gt;{player.playerName}&lt;/DialogTitle&gt;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{[info?.jersey &amp;&amp; `#${info.jersey}`, info?.position].filter(Boolean).map((x) =&gt; ` · ${x}`)}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{player.starter &amp;&amp; " · titulaire"}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{rating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className={cn("shrink-0 rounded-lg px-2 py-1 font-mono text-base font-bold", ratingClass(rating))}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title="Note HoopPicks sur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{rating.toFixed(1).replace(".",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grid-cols-4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label="Pts" value={player.points} strong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label="Reb" value={player.rebounds}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label="Pd" value={player.assists}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label="Min" value={Number.parseInt(player.minutes, 10) || 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label="Int" value={player.steals}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label="Ctr" value={player.blocks}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label="Bp" value={player.turnovers}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 value={player.plusMinus &gt; 0 ? `+${player.plusMinus}` : player.plusMinus}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grid-cols-3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label={`Tirs · ${pct(player.fieldGoals)}`} value={player.fieldGoals}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label={`3 pts · ${pct(player.threePoints)}`} value={player.threePoints}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&lt;StatCell label={`LF · ${pct(player.freeThrows)}`} value={player.freeThrows}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{own.length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font-semibold uppercase tracking-wide text-muted-foreground"&gt;Ses tirs&lt;/p&gt;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&lt;ShotCourt shots={own} color={getTeamColor(team.abbreviation)}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frontend/components/player-props-card.tsx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paris joueurs d'un match, en onglets par statistique (points, rebonds, passes, tirs à 3 points, P+R+P), seulement celles qui ont au moins une ligne. Pour chaque joueur : photo, ligne (moyenne de la saison arrondie en x,5) et les deux boutons « plus de » / « moins de » à 1,96. Le libellé ajouté au ticket est le même que celui construit par le serveur. Les onglets défilent horizontalement : les cinq ne tiennent pas sur une ligne de téléphone. Rien s'il n'y a pas de pari joueur (présaison, moyennes pas encore synchronisées).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OddsButton } from "@/components/odds-button";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fetchPlayerProps } from "@/lib/api/matches";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PLAYER_PROP_MARKETS } from "@/lib/player-props";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BetSelection, Match, PlayerProp, PlayerPropMarket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shortName(name: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[first, ...rest] = name.split("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rest.length ? `${first[0]}. ${rest.join(" ")}` :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decimal = (value: number, digits?: number)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(digits === undefined ? value.toString() : value.toFixed(digits)).replace(".",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selection(match: Match, prop: PlayerProp, outcome: "over" | "under"): BetSelection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unit } = PLAYER_PROP_MARKETS[prop.market];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`${match.id}-${prop.market}-${prop.playerId}-${outcome}`,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`${match.awayTeam.name} vs ${match.homeTeam.name}`,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prop.market,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libellé que celui construit par le serveur (BetController.propLabel).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`${shortName(prop.playerName)} · ${outcome === "over" ? "Plus" : "Moins"} de ${decimal(prop.line)} ${unit}`,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outcome === "over" ? prop.overOdds : prop.underOdds,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playerId: prop.playerId,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 prop.line,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joueurs : plus/moins que la moyenne de la saison, en points, rebonds,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passes ou les trois cumulés. Rien n'est affiché s'il n'y en a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(présaison, moyennes pas encore synchronisées).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PlayerPropsCard({ match }: { match: 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["player-props",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fetchPlayerProps(match.id),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[picked, setPicked] = useState&lt;PlayerPropMarket&gt;("player_points");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 !data || data.length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Seulement les statistiques qui ont au moins une ligne sur ce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markets = (Object.keys(PLAYER_PROP_MARKETS) as PlayerPropMarket[]).filter((m)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data.some((p) =&gt; p.market === 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market = markets.includes(picked) ? picked : markets[0];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text-base font-bold"&gt;Paris joueurs&lt;/h2&gt;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{markets.length &gt; 1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Largeur selon le libellé, et défilement horizontal : les cinq</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statistiques ne tiennent pas toutes sur une ligne de téléphone.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className="glass-inset-quiet glass-scroll flex gap-1 overflow-x-auto rounded-xl p-1"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role="tablist"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aria-label="Statistique"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{markets.map((m)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aria-selected={m === 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setPicked(m)}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"min-h-9 flex-auto shrink-0 whitespace-nowrap rounded-lg px-2.5 text-xs font-semibold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 === market ? "glass-accent" :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{PLAYER_PROP_MARKETS[m].tab}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divide-y divide-tint/10" role="tabpanel"&gt;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.filter((prop) =&gt; prop.market === 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.map((prop)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key={`${prop.market}-${prop.playerId}`} className="flex items-center gap-3 py-2.5"&gt;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{prop.headshotUrl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 src={prop.headshotUrl} alt="" className="h-10 w-10 shrink-0 rounded-full bg-tint/10 object-cover"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className="h-10 w-10 shrink-0 rounded-full bg-tint/10" aria-hidden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text-sm font-semibold"&gt;{shortName(prop.playerName)}&lt;/p&gt;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text-[11px] tabular-nums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{prop.teamAbbreviation} · moy. {decimal(prop.average,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w-[8.5rem] shrink-0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selection={selection(match, prop, "over")}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de ${decimal(prop.line)}`}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selection={selection(match, prop, "under")}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de ${decimal(prop.line)}`}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frontend/components/players/player-compare.tsx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comparateur de joueurs : un bandeau en bas de l'écran avec les joueurs choisis, et le tableau côte à côte de leurs moyennes dès qu'il y en a deux. La meilleure valeur est mise en évidence quand les deux existent et diffèrent ; pour les balles perdues, la meilleure est la plus basse.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GitCompareArrows, X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Dialog, DialogContent, DialogDescription, DialogTitle } from "@/components/ui/dialog";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InjuryPill, PlayerHeadshot, playerName } from "@/components/players/player-tile";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RosterPlayer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lowerIsBetter : pour les balles perdues, la meilleure valeur est la plus basse.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ROWS: { label: string; value: (p: RosterPlayer) =&gt; number | null; unit?: string; lowerIsBetter?: boolean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"Points", value: (p) =&gt; p.pointsPerGame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"Rebonds", value: (p) =&gt; p.reboundsPerGame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"Passes", value: (p) =&gt; p.assistsPerGame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"Interceptions", value: (p) =&gt; p.stealsPerGame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"Contres", value: (p) =&gt; p.blocksPerGame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"Balles perdues", value: (p) =&gt; p.turnoversPerGame, lowerIsBetter: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"Minutes", value: (p) =&gt; p.minutesPerGame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"Tirs", value: (p) =&gt; p.fieldGoalPct, unit: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"3 points", value: (p) =&gt; p.threePointPct, unit: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"Lancers francs", value: (p) =&gt; p.freeThrowPct, unit: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"Matchs joués", value: (p) =&gt; p.gamesPlayed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format(value: number | null, unit?: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(value === null)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`${Number.isInteger(value) ? value : value.toFixed(1)}${unit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CompareTable({ a, b }: { a: RosterPlayer; b: RosterPlayer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grid-cols-[1fr_auto_1fr]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 b].map((p,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key={p.id} className={cn("flex flex-col items-center gap-1.5 text-center", i === 1 &amp;&amp; "col-start-3")}&gt;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&lt;PlayerHeadshot player={p} size={72}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font-bold leading-tight"&gt;{playerName(p)}&lt;/p&gt;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{p.team &amp;&amp; &lt;TeamLogo abbreviation={p.team.abbreviation} logoUrl={p.team.logoUrl} size={16}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{p.team?.abbreviation} {p.position &amp;&amp; `· ${p.position}`}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&lt;InjuryPill status={p.injuryStatus}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className="col-start-2 row-start-1 font-heading text-sm font-bold text-muted-foreground"&gt;VS&lt;/span&gt;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{ROWS.map((row)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va = row.value(a);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vb = row.value(b);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Meilleure valeur en évidence, seulement si les deux existent et diffèrent.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aBetter = va !== null &amp;&amp; vb !== null &amp;&amp; va !== vb &amp;&amp; (row.lowerIsBetter ? va &lt; vb : va &gt; vb);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bBetter = va !== null &amp;&amp; vb !== null &amp;&amp; va !== vb &amp;&amp; !aBetter;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key={row.label}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className="grid grid-cols-[1fr_auto_1fr] items-center gap-3 py-1.5 shadow-[inset_0_-1px_0_var(--hairline)] last:shadow-none"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className={cn("text-right font-mono tabular-nums", aBetter ? "font-bold text-success"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{format(va, row.unit)}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className="w-28 text-center text-xs text-muted-foreground"&gt;{row.label}&lt;/span&gt;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className={cn("font-mono tabular-nums", bBetter ? "font-bold text-success"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{format(vb, row.unit)}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className="text-center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Moyennes par match, saison {a.statsSeasonLabel ?? b.statsSeasonLabel ?? "en cours"}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Bandeau du comparateur (bas de l'écran) : les joueurs choisis, et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bouton qui ouvre la comparaison dès qu'il y en a deux.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PlayerCompareTray({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onRemove,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onClear,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onRemove: (p: RosterPlayer)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onClear: ()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[open, setOpen]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(players.length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className="glass-strong fixed inset-x-3 z-40 flex items-center gap-3 rounded-2xl px-3 py-2.5 md:inset-x-auto md:right-6 md:w-[26rem]"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bottom: "calc(env(safe-area-inset-bottom, 0px) + 96px)"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role="region"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aria-label="Comparateur de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&lt;GitCompareArrows className="h-4 w-4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flex-1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key={p.id} className="glass-inset-quiet flex min-w-0 items-center gap-1.5 rounded-full py-0.5 pl-0.5 pr-2 text-xs"&gt;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&lt;PlayerHeadshot player={p} size={22}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className="truncate"&gt;{p.lastName}&lt;/span&gt;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onClick={() =&gt; onRemove(p)} aria-label={`Retirer ${playerName(p)}`}&gt;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&lt;X className="h-3 w-3 text-muted-foreground hover:text-foreground"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{players.length === 1 &amp;&amp; &lt;span className="truncate text-xs text-muted-foreground"&gt;Choisis un 2e joueur&lt;/span&gt;}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disabled={players.length &lt; 2} onClick={() =&gt; setOpen(true)}&gt;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Comparer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onClick={onClear} aria-label="Vider le comparateur" className="text-muted-foreground hover:text-foreground"&gt;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&lt;X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 open={open &amp;&amp; players.length === 2} onOpenChange={setOpen}&gt;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&lt;DialogContent className="max-h-[90vh] max-w-lg overflow-y-auto"&gt;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&lt;DialogTitle&gt;Comparateur&lt;/DialogTitle&gt;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&lt;DialogDescription className="sr-only"&gt;Statistiques des deux joueurs côte à côte.&lt;/DialogDescription&gt;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{players.length === 2 &amp;&amp; &lt;CompareTable a={players[0]} b={players[1]}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frontend/components/players/player-tile.tsx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carte joueur des listes : photo, équipe, poste, moyennes de la saison et pastille de blessure (« Out » en rouge, le reste, comme « Day-To-Day », en ambre), avec en option le bouton du comparateur. Exporte aussi </w:t>
      </w:r>
      <w:r>
        <w:rPr>
          <w:rFonts w:ascii="Consolas" w:cs="Consolas" w:eastAsia="Consolas" w:hAnsi="Consolas"/>
          <w:color w:val="9A3412"/>
          <w:sz w:val="18"/>
          <w:szCs w:val="18"/>
          <w:shd w:fill="EEF2F7" w:val="clear"/>
        </w:rPr>
        <w:t xml:space="preserve">PlayerHeadshot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InjuryPill</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playerName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GitCompareArrows, Check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getTeamColor } from "@/lib/team-colors";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RosterPlayer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playerName(p: Pick&lt;RosterPlayer, "firstName" | "lastName"&gt;):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[p.firstName, p.lastName].filter(Boolean).join("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PlayerHeadshot({ player, size }: { player: RosterPlayer; size: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(player.headshotUrl)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src={player.headshotUrl}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alt={playerName(player)}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loading="lazy"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className="shrink-0 rounded-full bg-tint/10 object-cover"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width: size, height: size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className="shrink-0 rounded-full"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width: size, height: size, backgroundColor: player.team ? getTeamColor(player.team.abbreviation) : "#6B7280"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Pastille de blessure : "Out" en rouge (absent), le reste (Day-To-Day…) en ambre (incertain).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InjuryPill({ status }: { status: string | null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(!status)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out = status.toLowerCase() === "out";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"shrink-0 rounded-full px-2 py-0.5 text-[10px] font-bold 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 ? "bg-destructive/15 text-destructive" : "bg-amber-500/15 text-amber-500 light:text-amber-800"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 ? "Absent" :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Stat({ value, label }: { value: number | null; label: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flex-col items-center"&gt;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text-sm font-bold tabular-nums"&gt;{value === null ? "-" : value.toFixed(1)}&lt;/span&gt;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className="text-[10px] uppercase text-muted-foreground"&gt;{label}&lt;/span&gt;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Carte joueur de liste : photo, équipe, poste, moyennes saison et blessure.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onCompare (facultatif) ajoute le bouton du comparateur.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onSelect,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onCompare,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inComparison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onSelect: (p: RosterPlayer)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onCompare?: (p: RosterPlayer)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inComparison?: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className={cn("glass relative flex flex-col gap-3 rounded-2xl p-4", inComparison &amp;&amp; "ring-2 ring-primary/60")}&gt;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onClick={() =&gt; onSelect(player)} className="flex items-center gap-3 text-left"&gt;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&lt;PlayerHeadshot player={player} size={48}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font-medium"&gt;{playerName(player)}&lt;/p&gt;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truncate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{player.team &amp;&amp; &lt;TeamLogo abbreviation={player.team.abbreviation} logoUrl={player.team.logoUrl} size={16}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{player.team?.name ?? "Sans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{player.position &amp;&amp; &lt;span className="font-mono font-bold text-primary"&gt;· {player.position}&lt;/span&gt;}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{player.jersey &amp;&amp; &lt;span className="font-mono"&gt;#{player.jersey}&lt;/span&gt;}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&lt;InjuryPill status={player.injuryStatus}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flex-1 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 value={player.pointsPerGame} label="pts"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 value={player.reboundsPerGame} label="reb"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 value={player.assistsPerGame} label="pd"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{onCompare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onCompare(player)}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aria-pressed={inComparison}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aria-label={inComparison ? `Retirer ${playerName(player)} du comparateur` : `Comparer ${playerName(player)}`}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title={inComparison ? "Retirer du comparateur" : "Comparer"}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h-8 w-8 shrink-0 items-center justify-center rounded-full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inComparison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{inComparison ? &lt;Check className="h-4 w-4" /&gt; : &lt;GitCompareArrows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frontend/components/playoff-series.tsx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vue playoffs de la page Matchs : un bloc par série (le tour, l'état de la série le plus récent connu, ses matchs). Une série est reconnue par la paire d'équipes, quel que soit le terrain.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Crown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formatMatchDate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Series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round: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summary: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"1er tour Est · Match 2" -&gt; ["1er tour Est",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splitStage(label: string | null): [string, string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 = label?.match(/^(.*) · Match (\d+)$/);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 ? [m[1], m[2]] : [label ?? "Playoffs",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groupSeries(matches: Match[]): Series[]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byPair = new Map&lt;string, Match[]&gt;();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m of 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(m.type !== "playoffs")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série quel que soit le terrain : la paire d'équipes, triée.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key = [m.homeTeam.abbreviation, m.awayTeam.abbreviation].sort().join("-");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byPair.set(key, [...(byPair.get(key) ?? []), 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[...byPair.entries()]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.map(([key, games])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games.sort((a, b) =&gt; new Date(a.date).getTime() - new Date(b.date).getTime());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État le plus récent connu : celui du dernier match qui en porte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withSummary = [...games].reverse().find((g) =&gt; g.seriesSummary);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last = games[games.length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key, round: splitStage(last.stageLabel)[0], summary: withSummary?.seriesSummary ?? null, games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 b)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Date(b.games[b.games.length - 1].date).getTime() - new Date(a.games[a.games.length - 1].date).getTime()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Vue playoffs : un bloc par série (tour, état de la série, ses matchs).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PlayoffSeries({ matches }: { matches: 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series = groupSeries(matches);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(series.length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className="flex items-center gap-2 font-heading text-sm font-bold uppercase tracking-wide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&lt;Crown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Séries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className="stagger-children grid gap-3 sm:grid-cols-2 xl:grid-cols-3"&gt;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{series.map(({ key, round, summary, games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homeTeam, awayTeam } = games[0];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key={key} className="glass flex flex-col gap-3 rounded-2xl 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font-bold uppercase tracking-wide text-muted-foreground"&gt;{round}&lt;/p&gt;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{[awayTeam, homeTeam].map((t)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key={t.id} className="flex items-center gap-2 font-heading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abbreviation={t.abbreviation} logoUrl={t.logoUrl} size={32}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{summary &amp;&amp; &lt;p className="text-center font-mono text-sm font-semibold"&gt;{summary}&lt;/p&gt;}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{games.map((g)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gameNumber] = splitStage(g.stageLabel);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played = g.status !== "scheduled" &amp;&amp; g.homeScore != null &amp;&amp; g.awayScore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key={g.id}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href={`/matches/${g.id}`}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justify-between rounded-lg px-1 py-1 text-xs transition-colors hover:bg-tint/5"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className="text-muted-foreground"&gt;{gameNumber ? `Match ${gameNumber}` : "Match"}&lt;/span&gt;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`${g.awayTeam.abbreviation} ${g.awayScore} - ${g.homeScore} ${g.homeTeam.abbreviation}`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formatMatchDate(new Date(g.date))}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frontend/components/selection-team-logo.tsx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SelectionTeamLogo</w:t>
      </w:r>
      <w:r>
        <w:rPr>
          <w:rFonts w:ascii="Calibri" w:cs="Calibri" w:eastAsia="Calibri" w:hAnsi="Calibri"/>
          <w:color w:val="1F2937"/>
          <w:sz w:val="22"/>
          <w:szCs w:val="22"/>
        </w:rPr>
        <w:t xml:space="preserve"> : le logo de l'équipe choisie dans une sélection (vainqueur, écart) ; pour un total, qui ne porte sur aucune équipe, les deux logos se chevauchent. </w:t>
      </w:r>
      <w:r>
        <w:rPr>
          <w:rFonts w:ascii="Consolas" w:cs="Consolas" w:eastAsia="Consolas" w:hAnsi="Consolas"/>
          <w:color w:val="9A3412"/>
          <w:sz w:val="18"/>
          <w:szCs w:val="18"/>
          <w:shd w:fill="EEF2F7" w:val="clear"/>
        </w:rPr>
        <w:t xml:space="preserve">useMatchesById</w:t>
      </w:r>
      <w:r>
        <w:rPr>
          <w:rFonts w:ascii="Calibri" w:cs="Calibri" w:eastAsia="Calibri" w:hAnsi="Calibri"/>
          <w:color w:val="1F2937"/>
          <w:sz w:val="22"/>
          <w:szCs w:val="22"/>
        </w:rPr>
        <w:t xml:space="preserve"> : les matchs indexés par id (un pari ne stocke que l'id de son match). Ceux des deux dernières semaines viennent du cache de la page Matchs, ceux des tickets plus anciens sont chargés à part, eux seuls, 200 au plus ; au-delà, les plus vieux tickets s'affichent sans logo.</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useMemo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DEFAULT_PAST_DAYS, fetchMatches, fetchMatchesByIds } from "@/lib/api/matches";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BetSelection,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Au-delà, les plus anciens tickets s'affichent sans logo plutôt que d'alourdir l'appel.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MAX_EXTRA_IDS = 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Matchs indexés par id : un pari ne stocke que l'id de son match. Ceux 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dernières semaines viennent du même cache que la page Matchs ; ceux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tickets plus anciens (matchIds) sont chargés à part, eux seuls.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useMatchesById(matchIds: string[] = []): Map&lt;string, Match&gt;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["matches", "window", DEFAULT_PAST_DAYS],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missing =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(!data)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known = new Set(data.map((m) =&gt; 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Set(matchIds)].filter((id) =&gt; !known.has(id)).slice(0, MAX_EXTRA_IDS);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[data, matchIds]);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extra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["matches", "ids", missing.join(",")],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fetchMatchesByIds(missing),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missing.length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useMemo(() =&gt; new Map([...(data ?? []), ...(extra ?? [])].map((m) =&gt; [m.id, m])), [data, extra]);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Logo de l'équipe choisie dans une sélection (vainqueur, écart) ; pour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 sur le total, qui ne porte sur aucune équipe, les deux logos 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chevauchent. Rien tant que le match n'est pas connu.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SelectionTeamLogo({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matchesById,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 22,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 Pick&lt;BetSelection, "matchId" | "outcome"&gt;;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matchesById: Map&lt;string, Match&gt;;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match = matchesById.get(selection.matchId);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(selection.outcome === "home" || selection.outcome === "away")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selection.outcome === "home" ? match.homeTeam : match.awayTeam;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size={size} className={className}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className={cn("flex shrink-0 items-center", 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abbreviation={match.awayTeam.abbreviation} logoUrl={match.awayTeam.logoUrl} size={size}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abbreviation={match.homeTeam.abbreviation}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logoUrl={match.homeTeam.logoUrl}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className="-ml-1.5"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frontend/components/settings/display-settings-card.tsx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L'affichage dans Paramètres : thème (Nuit, Parquet ou système) et fuseau horaire avec l'heure qu'il donne. Le thème n'étant connu qu'au navigateur, rien n'est coché au rendu serveur, pour ne pas afficher un choix faux puis le corriger. Le changement de thème se fait en fondu enchaîné (View Transitions) ; si le navigateur annule la transition, le thème est quand même appliqué. Un fuseau enregistré absent de la liste (choisi sur une ancienne version) reste affiché.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useSyncExternalStore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Clock, Monitor, Moon, Palette, Smartphone, Sun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useTheme } from "next-themes";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Label } from "@/components/ui/label";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InstallAppSetting } from "@/components/install-app";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AUTO_TIME_ZONE,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TIME_ZONE_CHOICES,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detectDeviceTimeZone,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getTimeZonePreference,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setTimeZonePreference,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subscribeTimeZone,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"@/lib/time-zone";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useTimeZone } from "@/lib/use-time-zone";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formatMatchTime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prefersReducedMotion } from "@/lib/motion";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THEME_OPTIONS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"dark", label: "Sombre", icon: Moon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"light", label: "Clair", icon: Sun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"system", label: "Système", icon: Monitor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thème choisi n'est connu qu'au navigateur (localStorage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next-themes) : rien n'est coché au rendu serveur, pour ne pas afficher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sélection fausse puis la corriger à l'hydratation.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subscribeNoop = () =&gt;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ThemeChoice = (typeof THEME_OPTIONS)[number]["value"];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resolveChoice(choice: ThemeChoice): "dark" | "light"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(choice !== "system") return choice;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window.matchMedia("(prefers-color-scheme: dark)").matches ? "dark" : "light";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ThemeSetting()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theme, setTheme } = useTheme();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Fondu enchaîné entre l'ancien et le nouveau thème (API View Transitions).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classe est posée à la main dans le callback : next-themes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l'appliquerait qu'après coup, trop tard pour la capture du navigateur.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switchTheme(choice: ThemeChoice)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(!document.startViewTransition || prefersReducedMotion())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setTheme(choice);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root = document.documentElement;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root.setAttribute("data-theme-switching",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transition = document.startViewTransition(()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root.classList.remove("dark", "light");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root.classList.add(resolveChoice(choice));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setTheme(choice);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Transition annulée par le navigateur (onglet masqué, autre transition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cours) : le thème est quand même appliqué par le callback, seul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fondu saute. On évite juste l'erreur de promesse non gérée.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transition.ready.catch(()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transition.finished.finally(() =&gt; root.removeAttribute("data-theme-switching"));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mounted = useSyncExternalStore(subscribeNoop, () =&gt; true, () =&gt;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id="theme-label" className="flex items-center gap-1.5 text-sm 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&lt;Palette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Thème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role="radiogroup" aria-labelledby="theme-label" className="grid grid-cols-3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{THEME_OPTIONS.map(({ value, label, icon: Icon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selected = mounted &amp;&amp; theme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role="radio"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aria-checked={selected}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switchTheme(value)}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flex-col items-center gap-1.5 rounded-xl py-3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selected ? "glass-accent" : "glass-inset-quiet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Heure courante, à la minute. Côté serveur (et à l'hydratation)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sinon le rendu serveur et le navigateur divergent dès qu'une minute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tombe entre les deux.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subscribeMinute(onTick: () =&gt; void)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id = setInterval(onTick, 15_000);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clearInterval(id);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getMinute = () =&gt; Math.floor(Date.now() / 60_000);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cityOf = (timeZone: string) =&gt; timeZone.split("/").pop()?.replace(/_/g, " ") ?? 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DisplaySettingsCard()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preference = useSyncExternalStore(subscribeTimeZone, getTimeZonePreference, () =&gt; AUTO_TIME_ZONE);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timeZone = useTimeZone();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deviceTimeZone = useSyncExternalStore(subscribeTimeZone, detectDeviceTimeZone, () =&gt;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minute = useSyncExternalStore(subscribeMinute, getMinute, () =&gt;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Préférence enregistrée qui ne figure pas dans la liste (choisie sur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ancienne version) : on l'affiche quand même plutôt qu'un select vide.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isListed = preference === AUTO_TIME_ZONE || TIME_ZONE_CHOICES.some((c) =&gt; c.value === preference);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gap-6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text-muted-foreground"&gt;Affichage et application&lt;/p&gt;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&lt;ThemeSetting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htmlFor="time-zone"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&lt;Clock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Fuseau horaire des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value={preference}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setTimeZonePreference(e.target.value)}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 h-11 w-full rounded-xl border-0 bg-transparent px-3 text-base outline-none focus-visible:ring-3 focus-visible:ring-ring/50 md:text-sm [&amp;&gt;option]:bg-background"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 value={AUTO_TIME_ZONE}&gt;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Automatique{deviceTimeZone ? ` (${cityOf(deviceTimeZone)}, d'après cet appareil)`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{TIME_ZONE_CHOICES.map((choice)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 key={choice.value} value={choice.value}&gt;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{choice.label}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{!isListed &amp;&amp; &lt;option value={preference}&gt;{cityOf(preference)}&lt;/option&gt;}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Il est actuellement &lt;span className="font-mono 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{minute === null ? "--:--" : formatMatchTime(new Date(minute * 60_000), 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({cityOf(timeZone)}). Réglage propre à cet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text-sm 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&lt;Smartphone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&lt;InstallAppSetting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frontend/components/settings/push-device-setting.tsx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L'interrupteur des notifications push sur cet appareil : il complète les préférences du compte (quoi notifier) par le canal (où). Il explique l'état : navigateur non compatible, iPhone sans l'app installée, permission refusée à rétablir dans les réglages du navigateur, serveur sans push.</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BellRing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Switch } from "@/components/ui/switch";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disablePush, enablePush, getPushState, PushState } from "@/lib/push";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HINTS: Record&lt;PushState, string&gt;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"Tu reçois les notifications sur cet appareil, même app fermée.",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 "Reçois tes résultats et les coups d'envoi même quand l'app est fermée.",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"Notifications bloquées pour HoopPicks dans ce navigateur : autorise-les dans les réglages du site, puis reviens ici.",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"needs-install":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iPhone, les notifications ne marchent que dans l'app installée : ajoute HoopPicks à ton écran d'accueil (section Application ci-dessous), puis active-les depuis l'app.",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unsupported: "Ce navigateur ne gère pas les notifications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unavailable: "Notifications push indisponibles pour le moment.",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Interrupteur par appareil : complète les préférences du compte (quoi notifier) par le canal (où).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PushDeviceSetting()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state,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["push-state"],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getPushState,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Infinity,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(enable: boolean) =&gt; (enable ? enablePush() : disablePush()),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(next)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queryClient.setQueryData(["push-state"], 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(next === "enabled") toast.success("Notifications activées sur cet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(next === "disabled") toast.success("Notifications désactivées sur cet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toast.error("Impossible de modifier les notifications. Réessaie."),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canToggle = state === "enabled" || state === "disabled";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text-sm 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&lt;BellRing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cet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 "Vérification…" : isError || !state ? HINTS.unsupported : HINTS[state]}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{canToggle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&lt;Switch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aria-label="Notifications push sur cet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checked={state === "enabled"}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onCheckedChange={(checked) =&gt; mutation.mutate(checked)}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frontend/components/standing-badge.tsx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pastille de la barre du haut : points de classement (somme des semaines, chacune à son bénéfice net, jamais moins de 0) et rang. C'est le score du jeu ; le solde de pari, qui repart à 1 000 chaque lundi, reste dans le ticket et sur l'accueil. Rafraîchie régulièrement, les paris se réglant en tâche de fond toutes les 5 minutes.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Trophy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CountUp } from "@/components/motion/count-up";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fetchMyStanding } from "@/lib/api/leaderboard";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formatSignedPoints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ordinal(rank: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rank === 1 ? "1er" : `${rank}e`;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Points de classement (somme des semaines, chacune à son bénéfice net,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jamais moins de 0) et rang, en tête de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barre du haut : c'est le score du jeu. Le solde de pari, qui repart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1 000 chaque lundi, reste dans le ticket et sur le tableau de bord.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StandingBadge()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["leaderboard", "me"],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fetchMyStanding,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paris se règlent en tâche de fond toutes les 5 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refetchInterval: 60_000,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return &lt;Skeleton className="h-7 w-24 rounded-full"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 !data)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data.weekRank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encore de ticket réglé cette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`${formatSignedPoints(data.weekPoints)} cette semaine (${ordinal(data.weekRank)})`;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title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data.seasonRank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encore classé : ton premier ticket réglé te fait entrer au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saison : ${formatSignedPoints(data.seasonPoints)}, ${ordinal(data.seasonRank)} sur ${data.seasonPlayers}. ${week[0].toUpperCase()}${week.slice(1)}.`;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gap-1.5 rounded-full border border-primary/30 bg-primary/10 px-2.5 py-1 font-mono text-sm font-semibold text-primary transition-colors hover:bg-primary/15"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 className="h-3.5 w-3.5 shrink-0" aria-hidden="true"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 value={data.seasonPoints} format={(n) =&gt; formatSignedPoints(n)} animateOnMount={false}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{data.seasonRank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className="hidden border-l border-primary/30 pl-1.5 font-sans text-xs sm:inline"&gt;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{ordinal(data.seasonRank)}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1"/>
        <w:pBdr>
          <w:bottom w:val="single" w:color="C2410C" w:sz="12" w:space="6"/>
        </w:pBdr>
        <w:spacing w:after="200" w:before="240"/>
      </w:pPr>
      <w:r>
        <w:rPr>
          <w:rFonts w:ascii="Calibri" w:cs="Calibri" w:eastAsia="Calibri" w:hAnsi="Calibri"/>
          <w:b/>
          <w:bCs/>
          <w:color w:val="C2410C"/>
          <w:sz w:val="40"/>
          <w:szCs w:val="40"/>
        </w:rPr>
        <w:t xml:space="preserve">Le design system, le tableau de bord et la console admin</w:t>
      </w:r>
    </w:p>
    <w:p>
      <w:pPr>
        <w:spacing w:after="140" w:line="276"/>
        <w:jc w:val="both"/>
      </w:pPr>
      <w:r>
        <w:rPr>
          <w:rFonts w:ascii="Calibri" w:cs="Calibri" w:eastAsia="Calibri" w:hAnsi="Calibri"/>
          <w:color w:val="1F2937"/>
          <w:sz w:val="22"/>
          <w:szCs w:val="22"/>
        </w:rPr>
        <w:t xml:space="preserve">Dans une application web un peu sérieuse, on ne réécrit pas un bouton à chaque page. On se constitue une </w:t>
      </w:r>
      <w:r>
        <w:rPr>
          <w:rFonts w:ascii="Calibri" w:cs="Calibri" w:eastAsia="Calibri" w:hAnsi="Calibri"/>
          <w:b/>
          <w:bCs/>
          <w:color w:val="1F2937"/>
          <w:sz w:val="22"/>
          <w:szCs w:val="22"/>
        </w:rPr>
        <w:t xml:space="preserve">bibliothèque de composants d'interface</w:t>
      </w:r>
      <w:r>
        <w:rPr>
          <w:rFonts w:ascii="Calibri" w:cs="Calibri" w:eastAsia="Calibri" w:hAnsi="Calibri"/>
          <w:color w:val="1F2937"/>
          <w:sz w:val="22"/>
          <w:szCs w:val="22"/>
        </w:rPr>
        <w:t xml:space="preserve"> ( souvent appelée </w:t>
      </w:r>
      <w:r>
        <w:rPr>
          <w:rFonts w:ascii="Calibri" w:cs="Calibri" w:eastAsia="Calibri" w:hAnsi="Calibri"/>
          <w:i/>
          <w:iCs/>
          <w:color w:val="1F2937"/>
          <w:sz w:val="22"/>
          <w:szCs w:val="22"/>
        </w:rPr>
        <w:t xml:space="preserve">design system</w:t>
      </w:r>
      <w:r>
        <w:rPr>
          <w:rFonts w:ascii="Calibri" w:cs="Calibri" w:eastAsia="Calibri" w:hAnsi="Calibri"/>
          <w:color w:val="1F2937"/>
          <w:sz w:val="22"/>
          <w:szCs w:val="22"/>
        </w:rPr>
        <w:t xml:space="preserve"> ) c'est-à-dire un petit stock de briques visuelles génériques (un bouton, une carte, un tableau, un champ de saisie, une pastille de statut) qui ne savent absolument rien du métier : le bouton de HoopPicks ignore ce qu'est un pronostic NBA, il sait seulement se dessiner, réagir au survol et se griser quand il est désactivé. L'intérêt est double : toute l'application a la même apparence sans effort, et le jour où l'on veut arrondir davantage les angles ou changer la couleur d'accent, on le fait à </w:t>
      </w:r>
      <w:r>
        <w:rPr>
          <w:rFonts w:ascii="Calibri" w:cs="Calibri" w:eastAsia="Calibri" w:hAnsi="Calibri"/>
          <w:b/>
          <w:bCs/>
          <w:color w:val="1F2937"/>
          <w:sz w:val="22"/>
          <w:szCs w:val="22"/>
        </w:rPr>
        <w:t xml:space="preserve">un seul endroit</w:t>
      </w:r>
      <w:r>
        <w:rPr>
          <w:rFonts w:ascii="Calibri" w:cs="Calibri" w:eastAsia="Calibri" w:hAnsi="Calibri"/>
          <w:color w:val="1F2937"/>
          <w:sz w:val="22"/>
          <w:szCs w:val="22"/>
        </w:rPr>
        <w:t xml:space="preserve"> au lieu de fouiller cinquante fichiers. Ces briques vivent dans </w:t>
      </w:r>
      <w:r>
        <w:rPr>
          <w:rFonts w:ascii="Consolas" w:cs="Consolas" w:eastAsia="Consolas" w:hAnsi="Consolas"/>
          <w:color w:val="9A3412"/>
          <w:sz w:val="18"/>
          <w:szCs w:val="18"/>
          <w:shd w:fill="EEF2F7" w:val="clear"/>
        </w:rPr>
        <w:t xml:space="preserve">frontend/components/ui/</w:t>
      </w:r>
      <w:r>
        <w:rPr>
          <w:rFonts w:ascii="Calibri" w:cs="Calibri" w:eastAsia="Calibri" w:hAnsi="Calibri"/>
          <w:color w:val="1F2937"/>
          <w:sz w:val="22"/>
          <w:szCs w:val="22"/>
        </w:rPr>
        <w:t xml:space="preserve"> et suivent la convention </w:t>
      </w:r>
      <w:r>
        <w:rPr>
          <w:rFonts w:ascii="Calibri" w:cs="Calibri" w:eastAsia="Calibri" w:hAnsi="Calibri"/>
          <w:b/>
          <w:bCs/>
          <w:color w:val="1F2937"/>
          <w:sz w:val="22"/>
          <w:szCs w:val="22"/>
        </w:rPr>
        <w:t xml:space="preserve">shadcn/ui</w:t>
      </w:r>
      <w:r>
        <w:rPr>
          <w:rFonts w:ascii="Calibri" w:cs="Calibri" w:eastAsia="Calibri" w:hAnsi="Calibri"/>
          <w:color w:val="1F2937"/>
          <w:sz w:val="22"/>
          <w:szCs w:val="22"/>
        </w:rPr>
        <w:t xml:space="preserve"> : contrairement à une bibliothèque installée depuis npm (une dépendance figée que l'on subit), les composants shadcn sont </w:t>
      </w:r>
      <w:r>
        <w:rPr>
          <w:rFonts w:ascii="Calibri" w:cs="Calibri" w:eastAsia="Calibri" w:hAnsi="Calibri"/>
          <w:i/>
          <w:iCs/>
          <w:color w:val="1F2937"/>
          <w:sz w:val="22"/>
          <w:szCs w:val="22"/>
        </w:rPr>
        <w:t xml:space="preserve">copiés</w:t>
      </w:r>
      <w:r>
        <w:rPr>
          <w:rFonts w:ascii="Calibri" w:cs="Calibri" w:eastAsia="Calibri" w:hAnsi="Calibri"/>
          <w:color w:val="1F2937"/>
          <w:sz w:val="22"/>
          <w:szCs w:val="22"/>
        </w:rPr>
        <w:t xml:space="preserve"> physiquement dans le projet: ce sont des fichiers du dépôt, que l'on peut ouvrir et modifier librement, ce que ce projet a d'ailleurs largement fait pour installer son esthétique « verre » (les classes </w:t>
      </w:r>
      <w:r>
        <w:rPr>
          <w:rFonts w:ascii="Consolas" w:cs="Consolas" w:eastAsia="Consolas" w:hAnsi="Consolas"/>
          <w:color w:val="9A3412"/>
          <w:sz w:val="18"/>
          <w:szCs w:val="18"/>
          <w:shd w:fill="EEF2F7" w:val="clear"/>
        </w:rPr>
        <w:t xml:space="preserve">glass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glass-inset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glass-accent</w:t>
      </w:r>
      <w:r>
        <w:rPr>
          <w:rFonts w:ascii="Calibri" w:cs="Calibri" w:eastAsia="Calibri" w:hAnsi="Calibri"/>
          <w:color w:val="1F2937"/>
          <w:sz w:val="22"/>
          <w:szCs w:val="22"/>
        </w:rPr>
        <w:t xml:space="preserve">, définies dans la feuille de style globale). Sous ces composants copiés se trouve une couche de </w:t>
      </w:r>
      <w:r>
        <w:rPr>
          <w:rFonts w:ascii="Calibri" w:cs="Calibri" w:eastAsia="Calibri" w:hAnsi="Calibri"/>
          <w:b/>
          <w:bCs/>
          <w:color w:val="1F2937"/>
          <w:sz w:val="22"/>
          <w:szCs w:val="22"/>
        </w:rPr>
        <w:t xml:space="preserve">primitives</w:t>
      </w:r>
      <w:r>
        <w:rPr>
          <w:rFonts w:ascii="Calibri" w:cs="Calibri" w:eastAsia="Calibri" w:hAnsi="Calibri"/>
          <w:color w:val="1F2937"/>
          <w:sz w:val="22"/>
          <w:szCs w:val="22"/>
        </w:rPr>
        <w:t xml:space="preserve"> fournies par </w:t>
      </w:r>
      <w:r>
        <w:rPr>
          <w:rFonts w:ascii="Consolas" w:cs="Consolas" w:eastAsia="Consolas" w:hAnsi="Consolas"/>
          <w:color w:val="9A3412"/>
          <w:sz w:val="18"/>
          <w:szCs w:val="18"/>
          <w:shd w:fill="EEF2F7" w:val="clear"/>
        </w:rPr>
        <w:t xml:space="preserve">@base-ui/react</w:t>
      </w:r>
      <w:r>
        <w:rPr>
          <w:rFonts w:ascii="Calibri" w:cs="Calibri" w:eastAsia="Calibri" w:hAnsi="Calibri"/>
          <w:color w:val="1F2937"/>
          <w:sz w:val="22"/>
          <w:szCs w:val="22"/>
        </w:rPr>
        <w:t xml:space="preserve"> (Base UI) : c'est la bibliothèque, écrite par l'équipe qui avait auparavant produit Radix UI, qui apporte le </w:t>
      </w:r>
      <w:r>
        <w:rPr>
          <w:rFonts w:ascii="Calibri" w:cs="Calibri" w:eastAsia="Calibri" w:hAnsi="Calibri"/>
          <w:i/>
          <w:iCs/>
          <w:color w:val="1F2937"/>
          <w:sz w:val="22"/>
          <w:szCs w:val="22"/>
        </w:rPr>
        <w:t xml:space="preserve">comportement</w:t>
      </w:r>
      <w:r>
        <w:rPr>
          <w:rFonts w:ascii="Calibri" w:cs="Calibri" w:eastAsia="Calibri" w:hAnsi="Calibri"/>
          <w:color w:val="1F2937"/>
          <w:sz w:val="22"/>
          <w:szCs w:val="22"/>
        </w:rPr>
        <w:t xml:space="preserve"> et l'</w:t>
      </w:r>
      <w:r>
        <w:rPr>
          <w:rFonts w:ascii="Calibri" w:cs="Calibri" w:eastAsia="Calibri" w:hAnsi="Calibri"/>
          <w:i/>
          <w:iCs/>
          <w:color w:val="1F2937"/>
          <w:sz w:val="22"/>
          <w:szCs w:val="22"/>
        </w:rPr>
        <w:t xml:space="preserve">accessibilité</w:t>
      </w:r>
      <w:r>
        <w:rPr>
          <w:rFonts w:ascii="Calibri" w:cs="Calibri" w:eastAsia="Calibri" w:hAnsi="Calibri"/>
          <w:color w:val="1F2937"/>
          <w:sz w:val="22"/>
          <w:szCs w:val="22"/>
        </w:rPr>
        <w:t xml:space="preserve"> ( navigation au clavier, gestion du focus, piégeage du focus dans une boîte de dialogue, attributs ARIA compris par les lecteurs d'écran ) sans imposer la moindre décision de style. Attention donc à un point de vocabulaire : on parle souvent de « Radix » pour ce genre de composants par habitude historique, mais dans HoopPicks c'est bien </w:t>
      </w:r>
      <w:r>
        <w:rPr>
          <w:rFonts w:ascii="Calibri" w:cs="Calibri" w:eastAsia="Calibri" w:hAnsi="Calibri"/>
          <w:b/>
          <w:bCs/>
          <w:color w:val="1F2937"/>
          <w:sz w:val="22"/>
          <w:szCs w:val="22"/>
        </w:rPr>
        <w:t xml:space="preserve">Base UI</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@base-ui/react</w:t>
      </w:r>
      <w:r>
        <w:rPr>
          <w:rFonts w:ascii="Calibri" w:cs="Calibri" w:eastAsia="Calibri" w:hAnsi="Calibri"/>
          <w:color w:val="1F2937"/>
          <w:sz w:val="22"/>
          <w:szCs w:val="22"/>
        </w:rPr>
        <w:t xml:space="preserve"> version 1.6) qui est utilisé, jamais Radix ; le </w:t>
      </w:r>
      <w:r>
        <w:rPr>
          <w:rFonts w:ascii="Consolas" w:cs="Consolas" w:eastAsia="Consolas" w:hAnsi="Consolas"/>
          <w:color w:val="9A3412"/>
          <w:sz w:val="18"/>
          <w:szCs w:val="18"/>
          <w:shd w:fill="EEF2F7" w:val="clear"/>
        </w:rPr>
        <w:t xml:space="preserve">package.json</w:t>
      </w:r>
      <w:r>
        <w:rPr>
          <w:rFonts w:ascii="Calibri" w:cs="Calibri" w:eastAsia="Calibri" w:hAnsi="Calibri"/>
          <w:color w:val="1F2937"/>
          <w:sz w:val="22"/>
          <w:szCs w:val="22"/>
        </w:rPr>
        <w:t xml:space="preserve"> du frontend ne contient aucun paquet </w:t>
      </w:r>
      <w:r>
        <w:rPr>
          <w:rFonts w:ascii="Consolas" w:cs="Consolas" w:eastAsia="Consolas" w:hAnsi="Consolas"/>
          <w:color w:val="9A3412"/>
          <w:sz w:val="18"/>
          <w:szCs w:val="18"/>
          <w:shd w:fill="EEF2F7" w:val="clear"/>
        </w:rPr>
        <w:t xml:space="preserve">@radix-ui/*</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color w:val="1F2937"/>
          <w:sz w:val="22"/>
          <w:szCs w:val="22"/>
        </w:rPr>
        <w:t xml:space="preserve">Trois outils reviennent partout dans ces fichiers et méritent d'être expliqués tout de suite. </w:t>
      </w:r>
      <w:r>
        <w:rPr>
          <w:rFonts w:ascii="Consolas" w:cs="Consolas" w:eastAsia="Consolas" w:hAnsi="Consolas"/>
          <w:color w:val="9A3412"/>
          <w:sz w:val="18"/>
          <w:szCs w:val="18"/>
          <w:shd w:fill="EEF2F7" w:val="clear"/>
        </w:rPr>
        <w:t xml:space="preserve">cva</w:t>
      </w:r>
      <w:r>
        <w:rPr>
          <w:rFonts w:ascii="Calibri" w:cs="Calibri" w:eastAsia="Calibri" w:hAnsi="Calibri"/>
          <w:color w:val="1F2937"/>
          <w:sz w:val="22"/>
          <w:szCs w:val="22"/>
        </w:rPr>
        <w:t xml:space="preserve"> (pour </w:t>
      </w:r>
      <w:r>
        <w:rPr>
          <w:rFonts w:ascii="Consolas" w:cs="Consolas" w:eastAsia="Consolas" w:hAnsi="Consolas"/>
          <w:color w:val="9A3412"/>
          <w:sz w:val="18"/>
          <w:szCs w:val="18"/>
          <w:shd w:fill="EEF2F7" w:val="clear"/>
        </w:rPr>
        <w:t xml:space="preserve">class-variance-authority</w:t>
      </w:r>
      <w:r>
        <w:rPr>
          <w:rFonts w:ascii="Calibri" w:cs="Calibri" w:eastAsia="Calibri" w:hAnsi="Calibri"/>
          <w:color w:val="1F2937"/>
          <w:sz w:val="22"/>
          <w:szCs w:val="22"/>
        </w:rPr>
        <w:t xml:space="preserve">, importé dans </w:t>
      </w:r>
      <w:r>
        <w:rPr>
          <w:rFonts w:ascii="Consolas" w:cs="Consolas" w:eastAsia="Consolas" w:hAnsi="Consolas"/>
          <w:color w:val="9A3412"/>
          <w:sz w:val="18"/>
          <w:szCs w:val="18"/>
          <w:shd w:fill="EEF2F7" w:val="clear"/>
        </w:rPr>
        <w:t xml:space="preserve">button.tsx</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badge.tsx</w:t>
      </w:r>
      <w:r>
        <w:rPr>
          <w:rFonts w:ascii="Calibri" w:cs="Calibri" w:eastAsia="Calibri" w:hAnsi="Calibri"/>
          <w:color w:val="1F2937"/>
          <w:sz w:val="22"/>
          <w:szCs w:val="22"/>
        </w:rPr>
        <w:t xml:space="preserve">) sert à déclarer proprement les </w:t>
      </w:r>
      <w:r>
        <w:rPr>
          <w:rFonts w:ascii="Calibri" w:cs="Calibri" w:eastAsia="Calibri" w:hAnsi="Calibri"/>
          <w:color w:val="1F2937"/>
          <w:sz w:val="22"/>
          <w:szCs w:val="22"/>
        </w:rPr>
        <w:t xml:space="preserve">variantes</w:t>
      </w:r>
      <w:r>
        <w:rPr>
          <w:rFonts w:ascii="Calibri" w:cs="Calibri" w:eastAsia="Calibri" w:hAnsi="Calibri"/>
          <w:color w:val="1F2937"/>
          <w:sz w:val="22"/>
          <w:szCs w:val="22"/>
        </w:rPr>
        <w:t xml:space="preserve"> visuelles d'un composant : au lieu d'empiler des conditions du genre « si le bouton est destructeur alors ajouter telle classe, sinon si… », on écrit une table qui associe </w:t>
      </w:r>
      <w:r>
        <w:rPr>
          <w:rFonts w:ascii="Consolas" w:cs="Consolas" w:eastAsia="Consolas" w:hAnsi="Consolas"/>
          <w:color w:val="9A3412"/>
          <w:sz w:val="18"/>
          <w:szCs w:val="18"/>
          <w:shd w:fill="EEF2F7" w:val="clear"/>
        </w:rPr>
        <w:t xml:space="preserve">variant: "destructive"</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size: "sm"</w:t>
      </w:r>
      <w:r>
        <w:rPr>
          <w:rFonts w:ascii="Calibri" w:cs="Calibri" w:eastAsia="Calibri" w:hAnsi="Calibri"/>
          <w:color w:val="1F2937"/>
          <w:sz w:val="22"/>
          <w:szCs w:val="22"/>
        </w:rPr>
        <w:t xml:space="preserve"> à un paquet de classes, et </w:t>
      </w:r>
      <w:r>
        <w:rPr>
          <w:rFonts w:ascii="Consolas" w:cs="Consolas" w:eastAsia="Consolas" w:hAnsi="Consolas"/>
          <w:color w:val="9A3412"/>
          <w:sz w:val="18"/>
          <w:szCs w:val="18"/>
          <w:shd w:fill="EEF2F7" w:val="clear"/>
        </w:rPr>
        <w:t xml:space="preserve">cva</w:t>
      </w:r>
      <w:r>
        <w:rPr>
          <w:rFonts w:ascii="Calibri" w:cs="Calibri" w:eastAsia="Calibri" w:hAnsi="Calibri"/>
          <w:color w:val="1F2937"/>
          <w:sz w:val="22"/>
          <w:szCs w:val="22"/>
        </w:rPr>
        <w:t xml:space="preserve"> se charge d'assembler la chaîne finale. </w:t>
      </w:r>
      <w:r>
        <w:rPr>
          <w:rFonts w:ascii="Consolas" w:cs="Consolas" w:eastAsia="Consolas" w:hAnsi="Consolas"/>
          <w:color w:val="9A3412"/>
          <w:sz w:val="18"/>
          <w:szCs w:val="18"/>
          <w:shd w:fill="EEF2F7" w:val="clear"/>
        </w:rPr>
        <w:t xml:space="preserve">cn(...)</w:t>
      </w:r>
      <w:r>
        <w:rPr>
          <w:rFonts w:ascii="Calibri" w:cs="Calibri" w:eastAsia="Calibri" w:hAnsi="Calibri"/>
          <w:color w:val="1F2937"/>
          <w:sz w:val="22"/>
          <w:szCs w:val="22"/>
        </w:rPr>
        <w:t xml:space="preserve"> (défini dans </w:t>
      </w:r>
      <w:r>
        <w:rPr>
          <w:rFonts w:ascii="Consolas" w:cs="Consolas" w:eastAsia="Consolas" w:hAnsi="Consolas"/>
          <w:color w:val="9A3412"/>
          <w:sz w:val="18"/>
          <w:szCs w:val="18"/>
          <w:shd w:fill="EEF2F7" w:val="clear"/>
        </w:rPr>
        <w:t xml:space="preserve">frontend/lib/utils.ts</w:t>
      </w:r>
      <w:r>
        <w:rPr>
          <w:rFonts w:ascii="Calibri" w:cs="Calibri" w:eastAsia="Calibri" w:hAnsi="Calibri"/>
          <w:color w:val="1F2937"/>
          <w:sz w:val="22"/>
          <w:szCs w:val="22"/>
        </w:rPr>
        <w:t xml:space="preserve">) fusionne des listes de classes Tailwind en résolvant les conflits : si un composant applique </w:t>
      </w:r>
      <w:r>
        <w:rPr>
          <w:rFonts w:ascii="Consolas" w:cs="Consolas" w:eastAsia="Consolas" w:hAnsi="Consolas"/>
          <w:color w:val="9A3412"/>
          <w:sz w:val="18"/>
          <w:szCs w:val="18"/>
          <w:shd w:fill="EEF2F7" w:val="clear"/>
        </w:rPr>
        <w:t xml:space="preserve">px-2</w:t>
      </w:r>
      <w:r>
        <w:rPr>
          <w:rFonts w:ascii="Calibri" w:cs="Calibri" w:eastAsia="Calibri" w:hAnsi="Calibri"/>
          <w:color w:val="1F2937"/>
          <w:sz w:val="22"/>
          <w:szCs w:val="22"/>
        </w:rPr>
        <w:t xml:space="preserve"> et que l'appelant passe </w:t>
      </w:r>
      <w:r>
        <w:rPr>
          <w:rFonts w:ascii="Consolas" w:cs="Consolas" w:eastAsia="Consolas" w:hAnsi="Consolas"/>
          <w:color w:val="9A3412"/>
          <w:sz w:val="18"/>
          <w:szCs w:val="18"/>
          <w:shd w:fill="EEF2F7" w:val="clear"/>
        </w:rPr>
        <w:t xml:space="preserve">px-6</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cn</w:t>
      </w:r>
      <w:r>
        <w:rPr>
          <w:rFonts w:ascii="Calibri" w:cs="Calibri" w:eastAsia="Calibri" w:hAnsi="Calibri"/>
          <w:color w:val="1F2937"/>
          <w:sz w:val="22"/>
          <w:szCs w:val="22"/>
        </w:rPr>
        <w:t xml:space="preserve"> ne garde que </w:t>
      </w:r>
      <w:r>
        <w:rPr>
          <w:rFonts w:ascii="Consolas" w:cs="Consolas" w:eastAsia="Consolas" w:hAnsi="Consolas"/>
          <w:color w:val="9A3412"/>
          <w:sz w:val="18"/>
          <w:szCs w:val="18"/>
          <w:shd w:fill="EEF2F7" w:val="clear"/>
        </w:rPr>
        <w:t xml:space="preserve">px-6</w:t>
      </w:r>
      <w:r>
        <w:rPr>
          <w:rFonts w:ascii="Calibri" w:cs="Calibri" w:eastAsia="Calibri" w:hAnsi="Calibri"/>
          <w:color w:val="1F2937"/>
          <w:sz w:val="22"/>
          <w:szCs w:val="22"/>
        </w:rPr>
        <w:t xml:space="preserve">: sans cela, les deux classes coexisteraient dans le HTML et le résultat dépendrait de l'ordre du fichier CSS, ce qui est ingérable. Concrètement </w:t>
      </w:r>
      <w:r>
        <w:rPr>
          <w:rFonts w:ascii="Consolas" w:cs="Consolas" w:eastAsia="Consolas" w:hAnsi="Consolas"/>
          <w:color w:val="9A3412"/>
          <w:sz w:val="18"/>
          <w:szCs w:val="18"/>
          <w:shd w:fill="EEF2F7" w:val="clear"/>
        </w:rPr>
        <w:t xml:space="preserve">cn</w:t>
      </w:r>
      <w:r>
        <w:rPr>
          <w:rFonts w:ascii="Calibri" w:cs="Calibri" w:eastAsia="Calibri" w:hAnsi="Calibri"/>
          <w:color w:val="1F2937"/>
          <w:sz w:val="22"/>
          <w:szCs w:val="22"/>
        </w:rPr>
        <w:t xml:space="preserve"> combine </w:t>
      </w:r>
      <w:r>
        <w:rPr>
          <w:rFonts w:ascii="Consolas" w:cs="Consolas" w:eastAsia="Consolas" w:hAnsi="Consolas"/>
          <w:color w:val="9A3412"/>
          <w:sz w:val="18"/>
          <w:szCs w:val="18"/>
          <w:shd w:fill="EEF2F7" w:val="clear"/>
        </w:rPr>
        <w:t xml:space="preserve">clsx</w:t>
      </w:r>
      <w:r>
        <w:rPr>
          <w:rFonts w:ascii="Calibri" w:cs="Calibri" w:eastAsia="Calibri" w:hAnsi="Calibri"/>
          <w:color w:val="1F2937"/>
          <w:sz w:val="22"/>
          <w:szCs w:val="22"/>
        </w:rPr>
        <w:t xml:space="preserve"> (qui aplatit tableaux et conditions) et </w:t>
      </w:r>
      <w:r>
        <w:rPr>
          <w:rFonts w:ascii="Consolas" w:cs="Consolas" w:eastAsia="Consolas" w:hAnsi="Consolas"/>
          <w:color w:val="9A3412"/>
          <w:sz w:val="18"/>
          <w:szCs w:val="18"/>
          <w:shd w:fill="EEF2F7" w:val="clear"/>
        </w:rPr>
        <w:t xml:space="preserve">tailwind-merge</w:t>
      </w:r>
      <w:r>
        <w:rPr>
          <w:rFonts w:ascii="Calibri" w:cs="Calibri" w:eastAsia="Calibri" w:hAnsi="Calibri"/>
          <w:color w:val="1F2937"/>
          <w:sz w:val="22"/>
          <w:szCs w:val="22"/>
        </w:rPr>
        <w:t xml:space="preserve"> (qui arbitre les conflits, dernier gagnant). Enfin, un </w:t>
      </w:r>
      <w:r>
        <w:rPr>
          <w:rFonts w:ascii="Consolas" w:cs="Consolas" w:eastAsia="Consolas" w:hAnsi="Consolas"/>
          <w:color w:val="9A3412"/>
          <w:sz w:val="18"/>
          <w:szCs w:val="18"/>
          <w:shd w:fill="EEF2F7" w:val="clear"/>
        </w:rPr>
        <w:t xml:space="preserve">skeleton</w:t>
      </w:r>
      <w:r>
        <w:rPr>
          <w:rFonts w:ascii="Calibri" w:cs="Calibri" w:eastAsia="Calibri" w:hAnsi="Calibri"/>
          <w:color w:val="1F2937"/>
          <w:sz w:val="22"/>
          <w:szCs w:val="22"/>
        </w:rPr>
        <w:t xml:space="preserve"> est ce rectangle gris légèrement animé que l'on affiche à la place d'un contenu pas encore chargé : il occupe la place exacte du contenu à venir, ce qui évite que la page « saute » brutalement quand les données arrivent, et signale visuellement que quelque chose est en cours plutôt que de laisser un vide ambigu.</w:t>
      </w:r>
    </w:p>
    <w:p>
      <w:pPr>
        <w:spacing w:after="140" w:line="276"/>
        <w:jc w:val="both"/>
      </w:pPr>
      <w:r>
        <w:rPr>
          <w:rFonts w:ascii="Calibri" w:cs="Calibri" w:eastAsia="Calibri" w:hAnsi="Calibri"/>
          <w:color w:val="1F2937"/>
          <w:sz w:val="22"/>
          <w:szCs w:val="22"/>
        </w:rPr>
        <w:t xml:space="preserve">Deux idiomes React que vous connaissez peut-être sont ici </w:t>
      </w:r>
      <w:r>
        <w:rPr>
          <w:rFonts w:ascii="Calibri" w:cs="Calibri" w:eastAsia="Calibri" w:hAnsi="Calibri"/>
          <w:color w:val="1F2937"/>
          <w:sz w:val="22"/>
          <w:szCs w:val="22"/>
        </w:rPr>
        <w:t xml:space="preserve">absents, volontairement</w:t>
      </w:r>
      <w:r>
        <w:rPr>
          <w:rFonts w:ascii="Calibri" w:cs="Calibri" w:eastAsia="Calibri" w:hAnsi="Calibri"/>
          <w:color w:val="1F2937"/>
          <w:sz w:val="22"/>
          <w:szCs w:val="22"/>
        </w:rPr>
        <w:t xml:space="preserve">, et il faut savoir pourquoi pour ne pas les chercher. Le premier est </w:t>
      </w:r>
      <w:r>
        <w:rPr>
          <w:rFonts w:ascii="Consolas" w:cs="Consolas" w:eastAsia="Consolas" w:hAnsi="Consolas"/>
          <w:color w:val="9A3412"/>
          <w:sz w:val="18"/>
          <w:szCs w:val="18"/>
          <w:shd w:fill="EEF2F7" w:val="clear"/>
        </w:rPr>
        <w:t xml:space="preserve">forwardRef</w:t>
      </w:r>
      <w:r>
        <w:rPr>
          <w:rFonts w:ascii="Calibri" w:cs="Calibri" w:eastAsia="Calibri" w:hAnsi="Calibri"/>
          <w:color w:val="1F2937"/>
          <w:sz w:val="22"/>
          <w:szCs w:val="22"/>
        </w:rPr>
        <w:t xml:space="preserve"> : historiquement, un composant React ne pouvait pas recevoir de </w:t>
      </w:r>
      <w:r>
        <w:rPr>
          <w:rFonts w:ascii="Consolas" w:cs="Consolas" w:eastAsia="Consolas" w:hAnsi="Consolas"/>
          <w:color w:val="9A3412"/>
          <w:sz w:val="18"/>
          <w:szCs w:val="18"/>
          <w:shd w:fill="EEF2F7" w:val="clear"/>
        </w:rPr>
        <w:t xml:space="preserve">ref</w:t>
      </w:r>
      <w:r>
        <w:rPr>
          <w:rFonts w:ascii="Calibri" w:cs="Calibri" w:eastAsia="Calibri" w:hAnsi="Calibri"/>
          <w:color w:val="1F2937"/>
          <w:sz w:val="22"/>
          <w:szCs w:val="22"/>
        </w:rPr>
        <w:t xml:space="preserve"> (une référence vers l'élément HTML réel du DOM, utile pour lui donner le focus ou mesurer sa taille) sans être enveloppé dans </w:t>
      </w:r>
      <w:r>
        <w:rPr>
          <w:rFonts w:ascii="Consolas" w:cs="Consolas" w:eastAsia="Consolas" w:hAnsi="Consolas"/>
          <w:color w:val="9A3412"/>
          <w:sz w:val="18"/>
          <w:szCs w:val="18"/>
          <w:shd w:fill="EEF2F7" w:val="clear"/>
        </w:rPr>
        <w:t xml:space="preserve">React.forwardRef(...)</w:t>
      </w:r>
      <w:r>
        <w:rPr>
          <w:rFonts w:ascii="Calibri" w:cs="Calibri" w:eastAsia="Calibri" w:hAnsi="Calibri"/>
          <w:color w:val="1F2937"/>
          <w:sz w:val="22"/>
          <w:szCs w:val="22"/>
        </w:rPr>
        <w:t xml:space="preserve">, et toutes les anciennes versions de shadcn/ui en étaient truffées. Depuis React 19 ( la version utilisée ici ) </w:t>
      </w:r>
      <w:r>
        <w:rPr>
          <w:rFonts w:ascii="Consolas" w:cs="Consolas" w:eastAsia="Consolas" w:hAnsi="Consolas"/>
          <w:color w:val="9A3412"/>
          <w:sz w:val="18"/>
          <w:szCs w:val="18"/>
          <w:shd w:fill="EEF2F7" w:val="clear"/>
        </w:rPr>
        <w:t xml:space="preserve">ref</w:t>
      </w:r>
      <w:r>
        <w:rPr>
          <w:rFonts w:ascii="Calibri" w:cs="Calibri" w:eastAsia="Calibri" w:hAnsi="Calibri"/>
          <w:color w:val="1F2937"/>
          <w:sz w:val="22"/>
          <w:szCs w:val="22"/>
        </w:rPr>
        <w:t xml:space="preserve"> est devenue une prop ordinaire que l'on transmet avec le reste via </w:t>
      </w:r>
      <w:r>
        <w:rPr>
          <w:rFonts w:ascii="Consolas" w:cs="Consolas" w:eastAsia="Consolas" w:hAnsi="Consolas"/>
          <w:color w:val="9A3412"/>
          <w:sz w:val="18"/>
          <w:szCs w:val="18"/>
          <w:shd w:fill="EEF2F7" w:val="clear"/>
        </w:rPr>
        <w:t xml:space="preserve">{...props}</w:t>
      </w:r>
      <w:r>
        <w:rPr>
          <w:rFonts w:ascii="Calibri" w:cs="Calibri" w:eastAsia="Calibri" w:hAnsi="Calibri"/>
          <w:color w:val="1F2937"/>
          <w:sz w:val="22"/>
          <w:szCs w:val="22"/>
        </w:rPr>
        <w:t xml:space="preserve"> : c'est exactement ce que font tous les composants de ce dossier, et c'est pourquoi aucun </w:t>
      </w:r>
      <w:r>
        <w:rPr>
          <w:rFonts w:ascii="Consolas" w:cs="Consolas" w:eastAsia="Consolas" w:hAnsi="Consolas"/>
          <w:color w:val="9A3412"/>
          <w:sz w:val="18"/>
          <w:szCs w:val="18"/>
          <w:shd w:fill="EEF2F7" w:val="clear"/>
        </w:rPr>
        <w:t xml:space="preserve">forwardRef</w:t>
      </w:r>
      <w:r>
        <w:rPr>
          <w:rFonts w:ascii="Calibri" w:cs="Calibri" w:eastAsia="Calibri" w:hAnsi="Calibri"/>
          <w:color w:val="1F2937"/>
          <w:sz w:val="22"/>
          <w:szCs w:val="22"/>
        </w:rPr>
        <w:t xml:space="preserve"> n'apparaît. Le second est le pattern </w:t>
      </w:r>
      <w:r>
        <w:rPr>
          <w:rFonts w:ascii="Consolas" w:cs="Consolas" w:eastAsia="Consolas" w:hAnsi="Consolas"/>
          <w:color w:val="9A3412"/>
          <w:sz w:val="18"/>
          <w:szCs w:val="18"/>
          <w:shd w:fill="EEF2F7" w:val="clear"/>
        </w:rPr>
        <w:t xml:space="preserve">asChild</w:t>
      </w:r>
      <w:r>
        <w:rPr>
          <w:rFonts w:ascii="Calibri" w:cs="Calibri" w:eastAsia="Calibri" w:hAnsi="Calibri"/>
          <w:color w:val="1F2937"/>
          <w:sz w:val="22"/>
          <w:szCs w:val="22"/>
        </w:rPr>
        <w:t xml:space="preserve"> de Radix, qui permettait de dire « ne rends pas ta propre balise, applique plutôt tes comportements sur l'enfant que je te donne »: typiquement pour qu'un bouton soit rendu comme un lien </w:t>
      </w:r>
      <w:r>
        <w:rPr>
          <w:rFonts w:ascii="Consolas" w:cs="Consolas" w:eastAsia="Consolas" w:hAnsi="Consolas"/>
          <w:color w:val="9A3412"/>
          <w:sz w:val="18"/>
          <w:szCs w:val="18"/>
          <w:shd w:fill="EEF2F7" w:val="clear"/>
        </w:rPr>
        <w:t xml:space="preserve">&lt;a&gt;</w:t>
      </w:r>
      <w:r>
        <w:rPr>
          <w:rFonts w:ascii="Calibri" w:cs="Calibri" w:eastAsia="Calibri" w:hAnsi="Calibri"/>
          <w:color w:val="1F2937"/>
          <w:sz w:val="22"/>
          <w:szCs w:val="22"/>
        </w:rPr>
        <w:t xml:space="preserve">. Base UI remplace ce pattern par une prop </w:t>
      </w:r>
      <w:r>
        <w:rPr>
          <w:rFonts w:ascii="Consolas" w:cs="Consolas" w:eastAsia="Consolas" w:hAnsi="Consolas"/>
          <w:color w:val="9A3412"/>
          <w:sz w:val="18"/>
          <w:szCs w:val="18"/>
          <w:shd w:fill="EEF2F7" w:val="clear"/>
        </w:rPr>
        <w:t xml:space="preserve">render</w:t>
      </w:r>
      <w:r>
        <w:rPr>
          <w:rFonts w:ascii="Calibri" w:cs="Calibri" w:eastAsia="Calibri" w:hAnsi="Calibri"/>
          <w:color w:val="1F2937"/>
          <w:sz w:val="22"/>
          <w:szCs w:val="22"/>
        </w:rPr>
        <w:t xml:space="preserve">, visible dans </w:t>
      </w:r>
      <w:r>
        <w:rPr>
          <w:rFonts w:ascii="Consolas" w:cs="Consolas" w:eastAsia="Consolas" w:hAnsi="Consolas"/>
          <w:color w:val="9A3412"/>
          <w:sz w:val="18"/>
          <w:szCs w:val="18"/>
          <w:shd w:fill="EEF2F7" w:val="clear"/>
        </w:rPr>
        <w:t xml:space="preserve">badge.tsx</w:t>
      </w:r>
      <w:r>
        <w:rPr>
          <w:rFonts w:ascii="Calibri" w:cs="Calibri" w:eastAsia="Calibri" w:hAnsi="Calibri"/>
          <w:color w:val="1F2937"/>
          <w:sz w:val="22"/>
          <w:szCs w:val="22"/>
        </w:rPr>
        <w:t xml:space="preserve"> via les utilitaires </w:t>
      </w:r>
      <w:r>
        <w:rPr>
          <w:rFonts w:ascii="Consolas" w:cs="Consolas" w:eastAsia="Consolas" w:hAnsi="Consolas"/>
          <w:color w:val="9A3412"/>
          <w:sz w:val="18"/>
          <w:szCs w:val="18"/>
          <w:shd w:fill="EEF2F7" w:val="clear"/>
        </w:rPr>
        <w:t xml:space="preserve">useRender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mergeProps</w:t>
      </w:r>
      <w:r>
        <w:rPr>
          <w:rFonts w:ascii="Calibri" w:cs="Calibri" w:eastAsia="Calibri" w:hAnsi="Calibri"/>
          <w:color w:val="1F2937"/>
          <w:sz w:val="22"/>
          <w:szCs w:val="22"/>
        </w:rPr>
        <w:t xml:space="preserve"> : on passe l'élément à rendre, et Base UI y fusionne ses propres props. Quand aucune de ces deux mécaniques n'est nécessaire, le projet fait encore plus simple, comme dans </w:t>
      </w:r>
      <w:r>
        <w:rPr>
          <w:rFonts w:ascii="Consolas" w:cs="Consolas" w:eastAsia="Consolas" w:hAnsi="Consolas"/>
          <w:color w:val="9A3412"/>
          <w:sz w:val="18"/>
          <w:szCs w:val="18"/>
          <w:shd w:fill="EEF2F7" w:val="clear"/>
        </w:rPr>
        <w:t xml:space="preserve">dashboard-hero.tsx</w:t>
      </w:r>
      <w:r>
        <w:rPr>
          <w:rFonts w:ascii="Calibri" w:cs="Calibri" w:eastAsia="Calibri" w:hAnsi="Calibri"/>
          <w:color w:val="1F2937"/>
          <w:sz w:val="22"/>
          <w:szCs w:val="22"/>
        </w:rPr>
        <w:t xml:space="preserve"> : il applique directement </w:t>
      </w:r>
      <w:r>
        <w:rPr>
          <w:rFonts w:ascii="Consolas" w:cs="Consolas" w:eastAsia="Consolas" w:hAnsi="Consolas"/>
          <w:color w:val="9A3412"/>
          <w:sz w:val="18"/>
          <w:szCs w:val="18"/>
          <w:shd w:fill="EEF2F7" w:val="clear"/>
        </w:rPr>
        <w:t xml:space="preserve">buttonVariants({ variant: "lit" })</w:t>
      </w:r>
      <w:r>
        <w:rPr>
          <w:rFonts w:ascii="Calibri" w:cs="Calibri" w:eastAsia="Calibri" w:hAnsi="Calibri"/>
          <w:color w:val="1F2937"/>
          <w:sz w:val="22"/>
          <w:szCs w:val="22"/>
        </w:rPr>
        <w:t xml:space="preserve"> ( la fonction </w:t>
      </w:r>
      <w:r>
        <w:rPr>
          <w:rFonts w:ascii="Consolas" w:cs="Consolas" w:eastAsia="Consolas" w:hAnsi="Consolas"/>
          <w:color w:val="9A3412"/>
          <w:sz w:val="18"/>
          <w:szCs w:val="18"/>
          <w:shd w:fill="EEF2F7" w:val="clear"/>
        </w:rPr>
        <w:t xml:space="preserve">cva</w:t>
      </w:r>
      <w:r>
        <w:rPr>
          <w:rFonts w:ascii="Calibri" w:cs="Calibri" w:eastAsia="Calibri" w:hAnsi="Calibri"/>
          <w:color w:val="1F2937"/>
          <w:sz w:val="22"/>
          <w:szCs w:val="22"/>
        </w:rPr>
        <w:t xml:space="preserve"> exportée à part ) sur un </w:t>
      </w:r>
      <w:r>
        <w:rPr>
          <w:rFonts w:ascii="Consolas" w:cs="Consolas" w:eastAsia="Consolas" w:hAnsi="Consolas"/>
          <w:color w:val="9A3412"/>
          <w:sz w:val="18"/>
          <w:szCs w:val="18"/>
          <w:shd w:fill="EEF2F7" w:val="clear"/>
        </w:rPr>
        <w:t xml:space="preserve">&lt;Link&gt;</w:t>
      </w:r>
      <w:r>
        <w:rPr>
          <w:rFonts w:ascii="Calibri" w:cs="Calibri" w:eastAsia="Calibri" w:hAnsi="Calibri"/>
          <w:color w:val="1F2937"/>
          <w:sz w:val="22"/>
          <w:szCs w:val="22"/>
        </w:rPr>
        <w:t xml:space="preserve"> de Next.js, obtenant l'apparence d'un bouton sur un vrai lien de navigation. Dernier détail de lecture : la plupart de ces fichiers posent un attribut </w:t>
      </w:r>
      <w:r>
        <w:rPr>
          <w:rFonts w:ascii="Consolas" w:cs="Consolas" w:eastAsia="Consolas" w:hAnsi="Consolas"/>
          <w:color w:val="9A3412"/>
          <w:sz w:val="18"/>
          <w:szCs w:val="18"/>
          <w:shd w:fill="EEF2F7" w:val="clear"/>
        </w:rPr>
        <w:t xml:space="preserve">data-slot="..."</w:t>
      </w:r>
      <w:r>
        <w:rPr>
          <w:rFonts w:ascii="Calibri" w:cs="Calibri" w:eastAsia="Calibri" w:hAnsi="Calibri"/>
          <w:color w:val="1F2937"/>
          <w:sz w:val="22"/>
          <w:szCs w:val="22"/>
        </w:rPr>
        <w:t xml:space="preserve"> sur leur élément racine. Ce n'est pas décoratif : c'est un point d'accroche stable qui permet à un composant parent de styliser ses enfants en CSS (par exemple </w:t>
      </w:r>
      <w:r>
        <w:rPr>
          <w:rFonts w:ascii="Consolas" w:cs="Consolas" w:eastAsia="Consolas" w:hAnsi="Consolas"/>
          <w:color w:val="9A3412"/>
          <w:sz w:val="18"/>
          <w:szCs w:val="18"/>
          <w:shd w:fill="EEF2F7" w:val="clear"/>
        </w:rPr>
        <w:t xml:space="preserve">has-data-[slot=card-footer]:pb-0</w:t>
      </w:r>
      <w:r>
        <w:rPr>
          <w:rFonts w:ascii="Calibri" w:cs="Calibri" w:eastAsia="Calibri" w:hAnsi="Calibri"/>
          <w:color w:val="1F2937"/>
          <w:sz w:val="22"/>
          <w:szCs w:val="22"/>
        </w:rPr>
        <w:t xml:space="preserve"> dans </w:t>
      </w:r>
      <w:r>
        <w:rPr>
          <w:rFonts w:ascii="Consolas" w:cs="Consolas" w:eastAsia="Consolas" w:hAnsi="Consolas"/>
          <w:color w:val="9A3412"/>
          <w:sz w:val="18"/>
          <w:szCs w:val="18"/>
          <w:shd w:fill="EEF2F7" w:val="clear"/>
        </w:rPr>
        <w:t xml:space="preserve">card.tsx</w:t>
      </w:r>
      <w:r>
        <w:rPr>
          <w:rFonts w:ascii="Calibri" w:cs="Calibri" w:eastAsia="Calibri" w:hAnsi="Calibri"/>
          <w:color w:val="1F2937"/>
          <w:sz w:val="22"/>
          <w:szCs w:val="22"/>
        </w:rPr>
        <w:t xml:space="preserve">, qui retire le rembourrage bas d'une carte </w:t>
      </w:r>
      <w:r>
        <w:rPr>
          <w:rFonts w:ascii="Calibri" w:cs="Calibri" w:eastAsia="Calibri" w:hAnsi="Calibri"/>
          <w:color w:val="1F2937"/>
          <w:sz w:val="22"/>
          <w:szCs w:val="22"/>
        </w:rPr>
        <w:t xml:space="preserve">si et seulement si</w:t>
      </w:r>
      <w:r>
        <w:rPr>
          <w:rFonts w:ascii="Calibri" w:cs="Calibri" w:eastAsia="Calibri" w:hAnsi="Calibri"/>
          <w:color w:val="1F2937"/>
          <w:sz w:val="22"/>
          <w:szCs w:val="22"/>
        </w:rPr>
        <w:t xml:space="preserve"> elle contient un pied de page).</w:t>
      </w:r>
    </w:p>
    <w:p>
      <w:pPr>
        <w:pBdr>
          <w:bottom w:val="single" w:color="D1D5DB" w:sz="6" w:space="4"/>
        </w:pBdr>
        <w:spacing w:after="120" w:before="12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frontend/components/ui/button.tsx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C'est la brique la plus utilisée de toute l'application : tout ce sur quoi on clique passe par elle, des boutons de synchronisation de la console admin aux boutons « Précédent / Suivant » de la pagination. Le composant enveloppe la primitive </w:t>
      </w:r>
      <w:r>
        <w:rPr>
          <w:rFonts w:ascii="Consolas" w:cs="Consolas" w:eastAsia="Consolas" w:hAnsi="Consolas"/>
          <w:color w:val="9A3412"/>
          <w:sz w:val="18"/>
          <w:szCs w:val="18"/>
          <w:shd w:fill="EEF2F7" w:val="clear"/>
        </w:rPr>
        <w:t xml:space="preserve">Button</w:t>
      </w:r>
      <w:r>
        <w:rPr>
          <w:rFonts w:ascii="Calibri" w:cs="Calibri" w:eastAsia="Calibri" w:hAnsi="Calibri"/>
          <w:color w:val="1F2937"/>
          <w:sz w:val="22"/>
          <w:szCs w:val="22"/>
        </w:rPr>
        <w:t xml:space="preserve"> de Base UI (qui gère notamment l'état désactivé et le comportement clavier) et lui applique une chaîne de classes Tailwind produite par </w:t>
      </w:r>
      <w:r>
        <w:rPr>
          <w:rFonts w:ascii="Consolas" w:cs="Consolas" w:eastAsia="Consolas" w:hAnsi="Consolas"/>
          <w:color w:val="9A3412"/>
          <w:sz w:val="18"/>
          <w:szCs w:val="18"/>
          <w:shd w:fill="EEF2F7" w:val="clear"/>
        </w:rPr>
        <w:t xml:space="preserve">cva</w:t>
      </w:r>
      <w:r>
        <w:rPr>
          <w:rFonts w:ascii="Calibri" w:cs="Calibri" w:eastAsia="Calibri" w:hAnsi="Calibri"/>
          <w:color w:val="1F2937"/>
          <w:sz w:val="22"/>
          <w:szCs w:val="22"/>
        </w:rPr>
        <w:t xml:space="preserve">. Le fichier exporte deux choses : le composant </w:t>
      </w:r>
      <w:r>
        <w:rPr>
          <w:rFonts w:ascii="Consolas" w:cs="Consolas" w:eastAsia="Consolas" w:hAnsi="Consolas"/>
          <w:color w:val="9A3412"/>
          <w:sz w:val="18"/>
          <w:szCs w:val="18"/>
          <w:shd w:fill="EEF2F7" w:val="clear"/>
        </w:rPr>
        <w:t xml:space="preserve">Button</w:t>
      </w:r>
      <w:r>
        <w:rPr>
          <w:rFonts w:ascii="Calibri" w:cs="Calibri" w:eastAsia="Calibri" w:hAnsi="Calibri"/>
          <w:color w:val="1F2937"/>
          <w:sz w:val="22"/>
          <w:szCs w:val="22"/>
        </w:rPr>
        <w:t xml:space="preserve"> lui-même, et la fonction </w:t>
      </w:r>
      <w:r>
        <w:rPr>
          <w:rFonts w:ascii="Consolas" w:cs="Consolas" w:eastAsia="Consolas" w:hAnsi="Consolas"/>
          <w:color w:val="9A3412"/>
          <w:sz w:val="18"/>
          <w:szCs w:val="18"/>
          <w:shd w:fill="EEF2F7" w:val="clear"/>
        </w:rPr>
        <w:t xml:space="preserve">buttonVariants</w:t>
      </w:r>
      <w:r>
        <w:rPr>
          <w:rFonts w:ascii="Calibri" w:cs="Calibri" w:eastAsia="Calibri" w:hAnsi="Calibri"/>
          <w:color w:val="1F2937"/>
          <w:sz w:val="22"/>
          <w:szCs w:val="22"/>
        </w:rPr>
        <w:t xml:space="preserve">, qui permet de </w:t>
      </w:r>
      <w:r>
        <w:rPr>
          <w:rFonts w:ascii="Calibri" w:cs="Calibri" w:eastAsia="Calibri" w:hAnsi="Calibri"/>
          <w:b/>
          <w:bCs/>
          <w:color w:val="1F2937"/>
          <w:sz w:val="22"/>
          <w:szCs w:val="22"/>
        </w:rPr>
        <w:t xml:space="preserve">récupérer les classes sans le composant</w:t>
      </w:r>
      <w:r>
        <w:rPr>
          <w:rFonts w:ascii="Calibri" w:cs="Calibri" w:eastAsia="Calibri" w:hAnsi="Calibri"/>
          <w:color w:val="1F2937"/>
          <w:sz w:val="22"/>
          <w:szCs w:val="22"/>
        </w:rPr>
        <w:t xml:space="preserve">: c'est ce mécanisme qui permet de donner l'apparence d'un bouton à un </w:t>
      </w:r>
      <w:r>
        <w:rPr>
          <w:rFonts w:ascii="Consolas" w:cs="Consolas" w:eastAsia="Consolas" w:hAnsi="Consolas"/>
          <w:color w:val="9A3412"/>
          <w:sz w:val="18"/>
          <w:szCs w:val="18"/>
          <w:shd w:fill="EEF2F7" w:val="clear"/>
        </w:rPr>
        <w:t xml:space="preserve">&lt;Link&gt;</w:t>
      </w:r>
      <w:r>
        <w:rPr>
          <w:rFonts w:ascii="Calibri" w:cs="Calibri" w:eastAsia="Calibri" w:hAnsi="Calibri"/>
          <w:color w:val="1F2937"/>
          <w:sz w:val="22"/>
          <w:szCs w:val="22"/>
        </w:rPr>
        <w:t xml:space="preserve"> Next.js (dans le hero du dashboard) ou à un bouton de fermeture de dialogue (dans </w:t>
      </w:r>
      <w:r>
        <w:rPr>
          <w:rFonts w:ascii="Consolas" w:cs="Consolas" w:eastAsia="Consolas" w:hAnsi="Consolas"/>
          <w:color w:val="9A3412"/>
          <w:sz w:val="18"/>
          <w:szCs w:val="18"/>
          <w:shd w:fill="EEF2F7" w:val="clear"/>
        </w:rPr>
        <w:t xml:space="preserve">alert-dialog.tsx</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Props et variantes.</w:t>
      </w:r>
      <w:r>
        <w:rPr>
          <w:rFonts w:ascii="Calibri" w:cs="Calibri" w:eastAsia="Calibri" w:hAnsi="Calibri"/>
          <w:color w:val="1F2937"/>
          <w:sz w:val="22"/>
          <w:szCs w:val="22"/>
        </w:rPr>
        <w:t xml:space="preserve"> Le composant accepte toutes les props de la primitive Base UI (</w:t>
      </w:r>
      <w:r>
        <w:rPr>
          <w:rFonts w:ascii="Consolas" w:cs="Consolas" w:eastAsia="Consolas" w:hAnsi="Consolas"/>
          <w:color w:val="9A3412"/>
          <w:sz w:val="18"/>
          <w:szCs w:val="18"/>
          <w:shd w:fill="EEF2F7" w:val="clear"/>
        </w:rPr>
        <w:t xml:space="preserve">onClick</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disabled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aria-label</w:t>
      </w:r>
      <w:r>
        <w:rPr>
          <w:rFonts w:ascii="Calibri" w:cs="Calibri" w:eastAsia="Calibri" w:hAnsi="Calibri"/>
          <w:color w:val="1F2937"/>
          <w:sz w:val="22"/>
          <w:szCs w:val="22"/>
        </w:rPr>
        <w:t xml:space="preserve">…) plus deux props de style. </w:t>
      </w:r>
      <w:r>
        <w:rPr>
          <w:rFonts w:ascii="Consolas" w:cs="Consolas" w:eastAsia="Consolas" w:hAnsi="Consolas"/>
          <w:color w:val="9A3412"/>
          <w:sz w:val="18"/>
          <w:szCs w:val="18"/>
          <w:shd w:fill="EEF2F7" w:val="clear"/>
        </w:rPr>
        <w:t xml:space="preserve">variant</w:t>
      </w:r>
      <w:r>
        <w:rPr>
          <w:rFonts w:ascii="Calibri" w:cs="Calibri" w:eastAsia="Calibri" w:hAnsi="Calibri"/>
          <w:color w:val="1F2937"/>
          <w:sz w:val="22"/>
          <w:szCs w:val="22"/>
        </w:rPr>
        <w:t xml:space="preserve"> propose : </w:t>
      </w:r>
      <w:r>
        <w:rPr>
          <w:rFonts w:ascii="Consolas" w:cs="Consolas" w:eastAsia="Consolas" w:hAnsi="Consolas"/>
          <w:color w:val="9A3412"/>
          <w:sz w:val="18"/>
          <w:szCs w:val="18"/>
          <w:shd w:fill="EEF2F7" w:val="clear"/>
        </w:rPr>
        <w:t xml:space="preserve">default</w:t>
      </w:r>
      <w:r>
        <w:rPr>
          <w:rFonts w:ascii="Calibri" w:cs="Calibri" w:eastAsia="Calibri" w:hAnsi="Calibri"/>
          <w:color w:val="1F2937"/>
          <w:sz w:val="22"/>
          <w:szCs w:val="22"/>
        </w:rPr>
        <w:t xml:space="preserve"> (aplat orange primaire), </w:t>
      </w:r>
      <w:r>
        <w:rPr>
          <w:rFonts w:ascii="Consolas" w:cs="Consolas" w:eastAsia="Consolas" w:hAnsi="Consolas"/>
          <w:color w:val="9A3412"/>
          <w:sz w:val="18"/>
          <w:szCs w:val="18"/>
          <w:shd w:fill="EEF2F7" w:val="clear"/>
        </w:rPr>
        <w:t xml:space="preserve">outline</w:t>
      </w:r>
      <w:r>
        <w:rPr>
          <w:rFonts w:ascii="Calibri" w:cs="Calibri" w:eastAsia="Calibri" w:hAnsi="Calibri"/>
          <w:color w:val="1F2937"/>
          <w:sz w:val="22"/>
          <w:szCs w:val="22"/>
        </w:rPr>
        <w:t xml:space="preserve"> (contour discret, la variante la plus utilisée dans la console admin), </w:t>
      </w:r>
      <w:r>
        <w:rPr>
          <w:rFonts w:ascii="Consolas" w:cs="Consolas" w:eastAsia="Consolas" w:hAnsi="Consolas"/>
          <w:color w:val="9A3412"/>
          <w:sz w:val="18"/>
          <w:szCs w:val="18"/>
          <w:shd w:fill="EEF2F7" w:val="clear"/>
        </w:rPr>
        <w:t xml:space="preserve">secondary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ghost</w:t>
      </w:r>
      <w:r>
        <w:rPr>
          <w:rFonts w:ascii="Calibri" w:cs="Calibri" w:eastAsia="Calibri" w:hAnsi="Calibri"/>
          <w:color w:val="1F2937"/>
          <w:sz w:val="22"/>
          <w:szCs w:val="22"/>
        </w:rPr>
        <w:t xml:space="preserve"> (aucun fond au repos, un fond au survol), </w:t>
      </w:r>
      <w:r>
        <w:rPr>
          <w:rFonts w:ascii="Consolas" w:cs="Consolas" w:eastAsia="Consolas" w:hAnsi="Consolas"/>
          <w:color w:val="9A3412"/>
          <w:sz w:val="18"/>
          <w:szCs w:val="18"/>
          <w:shd w:fill="EEF2F7" w:val="clear"/>
        </w:rPr>
        <w:t xml:space="preserve">destructive</w:t>
      </w:r>
      <w:r>
        <w:rPr>
          <w:rFonts w:ascii="Calibri" w:cs="Calibri" w:eastAsia="Calibri" w:hAnsi="Calibri"/>
          <w:color w:val="1F2937"/>
          <w:sz w:val="22"/>
          <w:szCs w:val="22"/>
        </w:rPr>
        <w:t xml:space="preserve"> (rouge translucide, pour les actions dangereuses), </w:t>
      </w:r>
      <w:r>
        <w:rPr>
          <w:rFonts w:ascii="Consolas" w:cs="Consolas" w:eastAsia="Consolas" w:hAnsi="Consolas"/>
          <w:color w:val="9A3412"/>
          <w:sz w:val="18"/>
          <w:szCs w:val="18"/>
          <w:shd w:fill="EEF2F7" w:val="clear"/>
        </w:rPr>
        <w:t xml:space="preserve">link</w:t>
      </w:r>
      <w:r>
        <w:rPr>
          <w:rFonts w:ascii="Calibri" w:cs="Calibri" w:eastAsia="Calibri" w:hAnsi="Calibri"/>
          <w:color w:val="1F2937"/>
          <w:sz w:val="22"/>
          <w:szCs w:val="22"/>
        </w:rPr>
        <w:t xml:space="preserve"> (un bouton qui ressemble à un lien souligné) et </w:t>
      </w:r>
      <w:r>
        <w:rPr>
          <w:rFonts w:ascii="Consolas" w:cs="Consolas" w:eastAsia="Consolas" w:hAnsi="Consolas"/>
          <w:color w:val="9A3412"/>
          <w:sz w:val="18"/>
          <w:szCs w:val="18"/>
          <w:shd w:fill="EEF2F7" w:val="clear"/>
        </w:rPr>
        <w:t xml:space="preserve">lit</w:t>
      </w:r>
      <w:r>
        <w:rPr>
          <w:rFonts w:ascii="Calibri" w:cs="Calibri" w:eastAsia="Calibri" w:hAnsi="Calibri"/>
          <w:color w:val="1F2937"/>
          <w:sz w:val="22"/>
          <w:szCs w:val="22"/>
        </w:rPr>
        <w:t xml:space="preserve">, une variante maison qui applique la classe </w:t>
      </w:r>
      <w:r>
        <w:rPr>
          <w:rFonts w:ascii="Consolas" w:cs="Consolas" w:eastAsia="Consolas" w:hAnsi="Consolas"/>
          <w:color w:val="9A3412"/>
          <w:sz w:val="18"/>
          <w:szCs w:val="18"/>
          <w:shd w:fill="EEF2F7" w:val="clear"/>
        </w:rPr>
        <w:t xml:space="preserve">glass-accent</w:t>
      </w:r>
      <w:r>
        <w:rPr>
          <w:rFonts w:ascii="Calibri" w:cs="Calibri" w:eastAsia="Calibri" w:hAnsi="Calibri"/>
          <w:color w:val="1F2937"/>
          <w:sz w:val="22"/>
          <w:szCs w:val="22"/>
        </w:rPr>
        <w:t xml:space="preserve">: verre teinté orange réservé aux appels à l'action principaux (le bet slip, le hero du dashboard). </w:t>
      </w:r>
      <w:r>
        <w:rPr>
          <w:rFonts w:ascii="Consolas" w:cs="Consolas" w:eastAsia="Consolas" w:hAnsi="Consolas"/>
          <w:color w:val="9A3412"/>
          <w:sz w:val="18"/>
          <w:szCs w:val="18"/>
          <w:shd w:fill="EEF2F7" w:val="clear"/>
        </w:rPr>
        <w:t xml:space="preserve">size</w:t>
      </w:r>
      <w:r>
        <w:rPr>
          <w:rFonts w:ascii="Calibri" w:cs="Calibri" w:eastAsia="Calibri" w:hAnsi="Calibri"/>
          <w:color w:val="1F2937"/>
          <w:sz w:val="22"/>
          <w:szCs w:val="22"/>
        </w:rPr>
        <w:t xml:space="preserve"> propose </w:t>
      </w:r>
      <w:r>
        <w:rPr>
          <w:rFonts w:ascii="Consolas" w:cs="Consolas" w:eastAsia="Consolas" w:hAnsi="Consolas"/>
          <w:color w:val="9A3412"/>
          <w:sz w:val="18"/>
          <w:szCs w:val="18"/>
          <w:shd w:fill="EEF2F7" w:val="clear"/>
        </w:rPr>
        <w:t xml:space="preserve">default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xs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sm</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lg</w:t>
      </w:r>
      <w:r>
        <w:rPr>
          <w:rFonts w:ascii="Calibri" w:cs="Calibri" w:eastAsia="Calibri" w:hAnsi="Calibri"/>
          <w:color w:val="1F2937"/>
          <w:sz w:val="22"/>
          <w:szCs w:val="22"/>
        </w:rPr>
        <w:t xml:space="preserve">, plus quatre tailles carrées </w:t>
      </w:r>
      <w:r>
        <w:rPr>
          <w:rFonts w:ascii="Consolas" w:cs="Consolas" w:eastAsia="Consolas" w:hAnsi="Consolas"/>
          <w:color w:val="9A3412"/>
          <w:sz w:val="18"/>
          <w:szCs w:val="18"/>
          <w:shd w:fill="EEF2F7" w:val="clear"/>
        </w:rPr>
        <w:t xml:space="preserve">icon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icon-xs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icon-sm</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icon-lg</w:t>
      </w:r>
      <w:r>
        <w:rPr>
          <w:rFonts w:ascii="Calibri" w:cs="Calibri" w:eastAsia="Calibri" w:hAnsi="Calibri"/>
          <w:color w:val="1F2937"/>
          <w:sz w:val="22"/>
          <w:szCs w:val="22"/>
        </w:rPr>
        <w:t xml:space="preserve"> pour les boutons ne contenant qu'une icône. Les classes de base gèrent au passage l'accessibilité (</w:t>
      </w:r>
      <w:r>
        <w:rPr>
          <w:rFonts w:ascii="Consolas" w:cs="Consolas" w:eastAsia="Consolas" w:hAnsi="Consolas"/>
          <w:color w:val="9A3412"/>
          <w:sz w:val="18"/>
          <w:szCs w:val="18"/>
          <w:shd w:fill="EEF2F7" w:val="clear"/>
        </w:rPr>
        <w:t xml:space="preserve">focus-visible:ring-3</w:t>
      </w:r>
      <w:r>
        <w:rPr>
          <w:rFonts w:ascii="Calibri" w:cs="Calibri" w:eastAsia="Calibri" w:hAnsi="Calibri"/>
          <w:color w:val="1F2937"/>
          <w:sz w:val="22"/>
          <w:szCs w:val="22"/>
        </w:rPr>
        <w:t xml:space="preserve"> dessine un halo net quand on navigue au clavier) et dimensionnent automatiquement toute icône SVG placée à l'intérieur.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Button as ButtonPrimitive } from "@base-ui/react/button"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cva, type VariantProps } from "class-variance-authority"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buttonVariants = cva(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"group/button inline-flex shrink-0 items-center justify-center rounded-lg border border-transparent bg-clip-padding text-sm font-medium whitespace-nowrap transition-all outline-none select-none focus-visible:border-ring focus-visible:ring-3 focus-visible:ring-ring/50 active:not-aria-[haspopup]:translate-y-px disabled:pointer-events-none disabled:opacity-50 aria-invalid:border-destructive aria-invalid:ring-3 aria-invalid:ring-destructive/20 dark:aria-invalid:border-destructive/50 dark:aria-invalid:ring-destructive/40 [&amp;_svg]:pointer-events-none [&amp;_svg]:shrink-0 [&amp;_svg:not([class*='size-'])]:size-4",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"bg-primary text-primary-foreground hover:bg-primary/80",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"border-border bg-background hover:bg-muted hover:text-foreground aria-expanded:bg-muted aria-expanded:text-foreground dark:border-input dark:bg-input/30 dark:hover:bg-input/50",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secondary: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"bg-secondary text-secondary-foreground hover:bg-[color-mix(in_oklch,var(--secondary),var(--foreground)_5%)] aria-expanded:bg-secondary aria-expanded:text-secondary-foreground",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ghost: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"hover:bg-muted hover:text-foreground aria-expanded:bg-muted aria-expanded:text-foreground dark:hover:bg-muted/50",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"bg-destructive/10 text-destructive hover:bg-destructive/20 focus-visible:border-destructive/40 focus-visible:ring-destructive/20 dark:bg-destructive/20 dark:hover:bg-destructive/30 dark:focus-visible:ring-destructive/40",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"text-primary underline-offset-4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Verre + orange en lumière : pour les CTA (bet slip, hero du dashboard).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lit: "glass-accent",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"h-8 gap-1.5 px-2.5 has-data-[icon=inline-end]:pr-2 has-data-[icon=inline-start]:pl-2",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xs: "h-6 gap-1 rounded-[min(var(--radius-md),10px)] px-2 text-xs in-data-[slot=button-group]:rounded-lg has-data-[icon=inline-end]:pr-1.5 has-data-[icon=inline-start]:pl-1.5 [&amp;_svg:not([class*='size-'])]:size-3",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sm: "h-7 gap-1 rounded-[min(var(--radius-md),12px)] px-2.5 text-[0.8rem] in-data-[slot=button-group]:rounded-lg has-data-[icon=inline-end]:pr-1.5 has-data-[icon=inline-start]:pl-1.5 [&amp;_svg:not([class*='size-'])]:size-3.5",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lg: "h-9 gap-1.5 px-2.5 has-data-[icon=inline-end]:pr-2 has-data-[icon=inline-start]:pl-2",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"size-8",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"size-6 rounded-[min(var(--radius-md),10px)] in-data-[slot=button-group]:rounded-lg [&amp;_svg:not([class*='size-'])]:size-3",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"size-7 rounded-[min(var(--radius-md),12px)] in-data-[slot=button-group]:rounded-lg",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"icon-lg": "size-9",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defaultVariants: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ButtonPrimitive.Props &amp; VariantProps&lt;typeof buttonVariants&gt;)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&lt;ButtonPrimitive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className={cn(buttonVariants({ variant, size, className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export { Button, buttonVariants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frontend/components/ui/card.tsx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cartes de l'app (</w:t>
      </w:r>
      <w:r>
        <w:rPr>
          <w:rFonts w:ascii="Consolas" w:cs="Consolas" w:eastAsia="Consolas" w:hAnsi="Consolas"/>
          <w:color w:val="9A3412"/>
          <w:sz w:val="18"/>
          <w:szCs w:val="18"/>
          <w:shd w:fill="EEF2F7" w:val="clear"/>
        </w:rPr>
        <w:t xml:space="preserve">Card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CardHeader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CardTitle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CardDescription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CardContent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CardFooter</w:t>
      </w:r>
      <w:r>
        <w:rPr>
          <w:rFonts w:ascii="Calibri" w:cs="Calibri" w:eastAsia="Calibri" w:hAnsi="Calibri"/>
          <w:color w:val="1F2937"/>
          <w:sz w:val="22"/>
          <w:szCs w:val="22"/>
        </w:rPr>
        <w:t xml:space="preserve">), en verre (</w:t>
      </w:r>
      <w:r>
        <w:rPr>
          <w:rFonts w:ascii="Consolas" w:cs="Consolas" w:eastAsia="Consolas" w:hAnsi="Consolas"/>
          <w:color w:val="9A3412"/>
          <w:sz w:val="18"/>
          <w:szCs w:val="18"/>
          <w:shd w:fill="EEF2F7" w:val="clear"/>
        </w:rPr>
        <w:t xml:space="preserve">.glass</w:t>
      </w:r>
      <w:r>
        <w:rPr>
          <w:rFonts w:ascii="Calibri" w:cs="Calibri" w:eastAsia="Calibri" w:hAnsi="Calibri"/>
          <w:color w:val="1F2937"/>
          <w:sz w:val="22"/>
          <w:szCs w:val="22"/>
        </w:rPr>
        <w:t xml:space="preserve">). Leurs teintes et liserés passent par les variables du thème (</w:t>
      </w:r>
      <w:r>
        <w:rPr>
          <w:rFonts w:ascii="Consolas" w:cs="Consolas" w:eastAsia="Consolas" w:hAnsi="Consolas"/>
          <w:color w:val="9A3412"/>
          <w:sz w:val="18"/>
          <w:szCs w:val="18"/>
          <w:shd w:fill="EEF2F7" w:val="clear"/>
        </w:rPr>
        <w:t xml:space="preserve">--tint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--hairline</w:t>
      </w:r>
      <w:r>
        <w:rPr>
          <w:rFonts w:ascii="Calibri" w:cs="Calibri" w:eastAsia="Calibri" w:hAnsi="Calibri"/>
          <w:color w:val="1F2937"/>
          <w:sz w:val="22"/>
          <w:szCs w:val="22"/>
        </w:rPr>
        <w:t xml:space="preserve">) : la même carte se lit en Nuit, en Parquet et dans une île, sans couleur en dur.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as React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React.ComponentProps&lt;"div"&gt; &amp; { size?: "default" | "sm"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data-size={size}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 CHANGEMENT : "bg-card ring-1 ring-foreground/10" → "glass",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rounded-xl → rounded-2xl (le verre demande des rayons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généreux pour que le liseré spéculaire se lise sur la courbe).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"group/card glass flex flex-col gap-(--card-spacing) overflow-hidden rounded-2xl py-(--card-spacing) text-sm text-card-foreground [--card-spacing:--spacing(4)] has-data-[slot=card-footer]:pb-0 has-[&gt;img:first-child]:pt-0 data-[size=sm]:[--card-spacing:--spacing(3)] data-[size=sm]:has-data-[slot=card-footer]:pb-0 *:[img:first-child]:rounded-t-2xl *:[img:last-child]:rounded-b-2xl",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CardHeader({ className, ...props }: React.ComponentProps&lt;"div"&gt;)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data-slot="card-header"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"group/card-header @container/card-header grid auto-rows-min items-start gap-1 rounded-t-2xl px-(--card-spacing) has-data-[slot=card-action]:grid-cols-[1fr_auto] has-data-[slot=card-description]:grid-rows-[auto_auto] [.border-b]:pb-(--card-spacing)",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CardTitle({ className, ...props }: React.ComponentProps&lt;"div"&gt;)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data-slot="card-title"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"font-heading text-base leading-snug font-medium group-data-[size=sm]/card:text-sm",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CardDescription({ className, ...props }: React.ComponentProps&lt;"div"&gt;)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data-slot="card-description"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className={cn("text-sm text-muted-foreground",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CardAction({ className, ...props }: React.ComponentProps&lt;"div"&gt;)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data-slot="card-action"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"col-start-2 row-span-2 row-start-1 self-start justify-self-end",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CardContent({ className, ...props }: React.ComponentProps&lt;"div"&gt;)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data-slot="card-content"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className={cn("px-(--card-spacing)",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CardFooter({ className, ...props }: React.ComponentProps&lt;"div"&gt;)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data-slot="card-footer"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bg-muted/50 → une strate de verre un cran plus claire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rounded-b-2xl bg-tint/[0.04] p-(--card-spacing) shadow-[inset_0_1px_0_var(--hairline)]",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CardHeader,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CardFooter,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CardTitle,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CardAction,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CardDescription,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CardContent,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frontend/components/ui/input.tsx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Champ de saisie texte unifié, utilisé partout où l'utilisateur tape quelque chose : formulaires de connexion et d'inscription, saisie de mise dans le bet slip, barres de recherche de la console admin, champs numériques d'édition de score. Il enveloppe la primitive </w:t>
      </w:r>
      <w:r>
        <w:rPr>
          <w:rFonts w:ascii="Consolas" w:cs="Consolas" w:eastAsia="Consolas" w:hAnsi="Consolas"/>
          <w:color w:val="9A3412"/>
          <w:sz w:val="18"/>
          <w:szCs w:val="18"/>
          <w:shd w:fill="EEF2F7" w:val="clear"/>
        </w:rPr>
        <w:t xml:space="preserve">Input</w:t>
      </w:r>
      <w:r>
        <w:rPr>
          <w:rFonts w:ascii="Calibri" w:cs="Calibri" w:eastAsia="Calibri" w:hAnsi="Calibri"/>
          <w:color w:val="1F2937"/>
          <w:sz w:val="22"/>
          <w:szCs w:val="22"/>
        </w:rPr>
        <w:t xml:space="preserve"> de Base UI et n'ajoute que du style. Les deux commentaires du fichier documentent des écarts délibérés par rapport au composant shadcn d'origine : le fond transparent a été remplacé par </w:t>
      </w:r>
      <w:r>
        <w:rPr>
          <w:rFonts w:ascii="Consolas" w:cs="Consolas" w:eastAsia="Consolas" w:hAnsi="Consolas"/>
          <w:color w:val="9A3412"/>
          <w:sz w:val="18"/>
          <w:szCs w:val="18"/>
          <w:shd w:fill="EEF2F7" w:val="clear"/>
        </w:rPr>
        <w:t xml:space="preserve">glass-inset</w:t>
      </w:r>
      <w:r>
        <w:rPr>
          <w:rFonts w:ascii="Calibri" w:cs="Calibri" w:eastAsia="Calibri" w:hAnsi="Calibri"/>
          <w:color w:val="1F2937"/>
          <w:sz w:val="22"/>
          <w:szCs w:val="22"/>
        </w:rPr>
        <w:t xml:space="preserve"> (un champ transparent posé sur une carte en verre devient invisible, il lui faut sa propre strate), et la hauteur est passée de 32 px à 44 px: c'est la taille minimale recommandée pour une cible tactile confortable au pouce, et ce champ est celui de la saisie de mise sur mobile.</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Toutes les props d'un </w:t>
      </w:r>
      <w:r>
        <w:rPr>
          <w:rFonts w:ascii="Consolas" w:cs="Consolas" w:eastAsia="Consolas" w:hAnsi="Consolas"/>
          <w:color w:val="9A3412"/>
          <w:sz w:val="18"/>
          <w:szCs w:val="18"/>
          <w:shd w:fill="EEF2F7" w:val="clear"/>
        </w:rPr>
        <w:t xml:space="preserve">&lt;input&gt;</w:t>
      </w:r>
      <w:r>
        <w:rPr>
          <w:rFonts w:ascii="Calibri" w:cs="Calibri" w:eastAsia="Calibri" w:hAnsi="Calibri"/>
          <w:color w:val="1F2937"/>
          <w:sz w:val="22"/>
          <w:szCs w:val="22"/>
        </w:rPr>
        <w:t xml:space="preserve"> HTML standard :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value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onChange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placeholder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disabled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min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max</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aria-label</w:t>
      </w:r>
      <w:r>
        <w:rPr>
          <w:rFonts w:ascii="Calibri" w:cs="Calibri" w:eastAsia="Calibri" w:hAnsi="Calibri"/>
          <w:color w:val="1F2937"/>
          <w:sz w:val="22"/>
          <w:szCs w:val="22"/>
        </w:rPr>
        <w:t xml:space="preserve">… Le style couvre aussi l'état invalide (</w:t>
      </w:r>
      <w:r>
        <w:rPr>
          <w:rFonts w:ascii="Consolas" w:cs="Consolas" w:eastAsia="Consolas" w:hAnsi="Consolas"/>
          <w:color w:val="9A3412"/>
          <w:sz w:val="18"/>
          <w:szCs w:val="18"/>
          <w:shd w:fill="EEF2F7" w:val="clear"/>
        </w:rPr>
        <w:t xml:space="preserve">aria-invalid</w:t>
      </w:r>
      <w:r>
        <w:rPr>
          <w:rFonts w:ascii="Calibri" w:cs="Calibri" w:eastAsia="Calibri" w:hAnsi="Calibri"/>
          <w:color w:val="1F2937"/>
          <w:sz w:val="22"/>
          <w:szCs w:val="22"/>
        </w:rPr>
        <w:t xml:space="preserve"> déclenche un halo rouge) et l'état désactivé (opacité réduite, curseur barré).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as React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as InputPrimitive } from "@base-ui/react/input"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Input({ className, type, ...props }: React.ComponentProps&lt;"input"&gt;)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&lt;InputPrimitive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changements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border-input bg-transparent → glass-inset (le champ posé sur du verre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 besoin de sa propre strate, sinon il disparaît).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h-8 → h-11 : 44px, cible tactile. Ce champ est la saisie de mise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 slip sur mobile ; 32px était trop petit pour un pouce.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"glass-inset h-11 w-full min-w-0 rounded-xl border-0 bg-transparent px-3 py-1 text-base transition-colors outline-none file:inline-flex file:h-6 file:border-0 file:bg-transparent file:text-sm file:font-medium file:text-foreground placeholder:text-muted-foreground focus-visible:ring-3 focus-visible:ring-ring/50 disabled:pointer-events-none disabled:cursor-not-allowed disabled:opacity-50 aria-invalid:ring-3 aria-invalid:ring-destructive/20 md:text-sm",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export { Input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frontend/components/ui/label.tsx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Simple habillage d'une balise </w:t>
      </w:r>
      <w:r>
        <w:rPr>
          <w:rFonts w:ascii="Consolas" w:cs="Consolas" w:eastAsia="Consolas" w:hAnsi="Consolas"/>
          <w:color w:val="9A3412"/>
          <w:sz w:val="18"/>
          <w:szCs w:val="18"/>
          <w:shd w:fill="EEF2F7" w:val="clear"/>
        </w:rPr>
        <w:t xml:space="preserve">&lt;label&gt;</w:t>
      </w:r>
      <w:r>
        <w:rPr>
          <w:rFonts w:ascii="Calibri" w:cs="Calibri" w:eastAsia="Calibri" w:hAnsi="Calibri"/>
          <w:color w:val="1F2937"/>
          <w:sz w:val="22"/>
          <w:szCs w:val="22"/>
        </w:rPr>
        <w:t xml:space="preserve"> HTML, l'étiquette que l'on place au-dessus d'un champ de formulaire. Son intérêt n'est pas décoratif mais fonctionnel : un vrai </w:t>
      </w:r>
      <w:r>
        <w:rPr>
          <w:rFonts w:ascii="Consolas" w:cs="Consolas" w:eastAsia="Consolas" w:hAnsi="Consolas"/>
          <w:color w:val="9A3412"/>
          <w:sz w:val="18"/>
          <w:szCs w:val="18"/>
          <w:shd w:fill="EEF2F7" w:val="clear"/>
        </w:rPr>
        <w:t xml:space="preserve">&lt;label&gt;</w:t>
      </w:r>
      <w:r>
        <w:rPr>
          <w:rFonts w:ascii="Calibri" w:cs="Calibri" w:eastAsia="Calibri" w:hAnsi="Calibri"/>
          <w:color w:val="1F2937"/>
          <w:sz w:val="22"/>
          <w:szCs w:val="22"/>
        </w:rPr>
        <w:t xml:space="preserve"> associé à un champ permet de cliquer sur le texte pour donner le focus au champ, et surtout permet à un lecteur d'écran d'annoncer « Adresse e-mail, zone de texte » plutôt qu'un champ anonyme. Le style ajoute une mise en forme cohérente et deux comportements astucieux : </w:t>
      </w:r>
      <w:r>
        <w:rPr>
          <w:rFonts w:ascii="Consolas" w:cs="Consolas" w:eastAsia="Consolas" w:hAnsi="Consolas"/>
          <w:color w:val="9A3412"/>
          <w:sz w:val="18"/>
          <w:szCs w:val="18"/>
          <w:shd w:fill="EEF2F7" w:val="clear"/>
        </w:rPr>
        <w:t xml:space="preserve">group-data-[disabled=true]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peer-disabled</w:t>
      </w:r>
      <w:r>
        <w:rPr>
          <w:rFonts w:ascii="Calibri" w:cs="Calibri" w:eastAsia="Calibri" w:hAnsi="Calibri"/>
          <w:color w:val="1F2937"/>
          <w:sz w:val="22"/>
          <w:szCs w:val="22"/>
        </w:rPr>
        <w:t xml:space="preserve"> grisent automatiquement l'étiquette quand le champ associé est désactivé, sans qu'aucune ligne de JavaScript n'ait à s'en occuper (</w:t>
      </w:r>
      <w:r>
        <w:rPr>
          <w:rFonts w:ascii="Consolas" w:cs="Consolas" w:eastAsia="Consolas" w:hAnsi="Consolas"/>
          <w:color w:val="9A3412"/>
          <w:sz w:val="18"/>
          <w:szCs w:val="18"/>
          <w:shd w:fill="EEF2F7" w:val="clear"/>
        </w:rPr>
        <w:t xml:space="preserve">peer</w:t>
      </w:r>
      <w:r>
        <w:rPr>
          <w:rFonts w:ascii="Calibri" w:cs="Calibri" w:eastAsia="Calibri" w:hAnsi="Calibri"/>
          <w:color w:val="1F2937"/>
          <w:sz w:val="22"/>
          <w:szCs w:val="22"/>
        </w:rPr>
        <w:t xml:space="preserve"> est la convention Tailwind pour réagir à l'état d'un élément frère).</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Toutes celles d'un </w:t>
      </w:r>
      <w:r>
        <w:rPr>
          <w:rFonts w:ascii="Consolas" w:cs="Consolas" w:eastAsia="Consolas" w:hAnsi="Consolas"/>
          <w:color w:val="9A3412"/>
          <w:sz w:val="18"/>
          <w:szCs w:val="18"/>
          <w:shd w:fill="EEF2F7" w:val="clear"/>
        </w:rPr>
        <w:t xml:space="preserve">&lt;label&gt;</w:t>
      </w:r>
      <w:r>
        <w:rPr>
          <w:rFonts w:ascii="Calibri" w:cs="Calibri" w:eastAsia="Calibri" w:hAnsi="Calibri"/>
          <w:color w:val="1F2937"/>
          <w:sz w:val="22"/>
          <w:szCs w:val="22"/>
        </w:rPr>
        <w:t xml:space="preserve"> HTML, notamment </w:t>
      </w:r>
      <w:r>
        <w:rPr>
          <w:rFonts w:ascii="Consolas" w:cs="Consolas" w:eastAsia="Consolas" w:hAnsi="Consolas"/>
          <w:color w:val="9A3412"/>
          <w:sz w:val="18"/>
          <w:szCs w:val="18"/>
          <w:shd w:fill="EEF2F7" w:val="clear"/>
        </w:rPr>
        <w:t xml:space="preserve">htmlFor</w:t>
      </w:r>
      <w:r>
        <w:rPr>
          <w:rFonts w:ascii="Calibri" w:cs="Calibri" w:eastAsia="Calibri" w:hAnsi="Calibri"/>
          <w:color w:val="1F2937"/>
          <w:sz w:val="22"/>
          <w:szCs w:val="22"/>
        </w:rPr>
        <w:t xml:space="preserve"> pour désigner l'identifiant du champ associé.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as React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Label({ className, ...props }: React.ComponentProps&lt;"label"&gt;)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gap-2 text-sm leading-none font-medium select-none group-data-[disabled=true]:pointer-events-none group-data-[disabled=true]:opacity-50 peer-disabled:cursor-not-allowed peer-disabled:opacity-50",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export { Label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frontend/components/ui/badge.tsx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badges (étiquettes) et leurs variantes (par défaut, secondaire, contour, fantôme, destructif), avec des teintes et liserés tirés des variables du thème plutôt que du blanc en dur, pour rester lisibles en thème clair.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mergeProps } from "@base-ui/react/merge-props"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useRender } from "@base-ui/react/use-render"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cva, type VariantProps } from "class-variance-authority"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badgeVariants = cva(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border → shadow inset : sur du verre, une bordure 1px sombre fait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rayure ; un inset blanc lit comme une arête. rounded-4xl conservé.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"group/badge inline-flex h-5 w-fit shrink-0 items-center justify-center gap-1 overflow-hidden rounded-4xl border-0 px-2 py-0.5 text-xs font-medium whitespace-nowrap transition-all focus-visible:ring-[3px] focus-visible:ring-ring/50 has-data-[icon=inline-end]:pr-1.5 has-data-[icon=inline-start]:pl-1.5 aria-invalid:ring-destructive/20 dark:aria-invalid:ring-destructive/40 [&amp;&gt;svg]:pointer-events-none [&amp;&gt;svg]:size-3!",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L'aplat orange est conservé UNIQUEMENT ici : c'est le badge le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fort du système (compteur de notifications), il doit rester opaque.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 "bg-primary text-primary-foreground [a]:hover:bg-primary/80",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secondary: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"bg-tint/[0.06] text-secondary-foreground shadow-[inset_0_0_0_1px_var(--hairline-strong)] [a]:hover:bg-tint/[0.10]",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"bg-destructive/10 text-destructive shadow-[inset_0_0_0_1px_rgba(239,68,68,0.35)] focus-visible:ring-destructive/20 [a]:hover:bg-destructive/20",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"text-foreground shadow-[inset_0_0_0_1px_var(--hairline-strong)] [a]:hover:bg-tint/[0.06]",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ghost: "hover:bg-tint/[0.06] hover:text-muted-foreground",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"text-primary underline-offset-4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Nouvelles variantes sémantiques, alignées sur les tokens existants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elles remplacent les `bg-*/10 border-*/30` recopiés à la main dans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match-status-badge.tsx et recent-activity.tsx.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lit: "glass-accent",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success: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"bg-success/10 text-success shadow-[inset_0_0_0_1px_color-mix(in_oklch,var(--success),transparent_60%)]",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 "bg-live/10 text-live shadow-[inset_0_0_0_1px_color-mix(in_oklch,var(--live),transparent_60%)]",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defaultVariants: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useRender.ComponentProps&lt;"span"&gt; &amp; VariantProps&lt;typeof badgeVariants&gt;)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useRender({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defaultTagName: "span",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 mergeProps&lt;"span"&gt;(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cn(badgeVariants({ variant }),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slot: "badge",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export { Badge, badgeVariants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frontend/components/ui/table.tsx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éléments de tableau (</w:t>
      </w:r>
      <w:r>
        <w:rPr>
          <w:rFonts w:ascii="Consolas" w:cs="Consolas" w:eastAsia="Consolas" w:hAnsi="Consolas"/>
          <w:color w:val="9A3412"/>
          <w:sz w:val="18"/>
          <w:szCs w:val="18"/>
          <w:shd w:fill="EEF2F7" w:val="clear"/>
        </w:rPr>
        <w:t xml:space="preserve">Table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TableHeader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TableBody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TableRow</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TableHead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TableCell</w:t>
      </w:r>
      <w:r>
        <w:rPr>
          <w:rFonts w:ascii="Calibri" w:cs="Calibri" w:eastAsia="Calibri" w:hAnsi="Calibri"/>
          <w:color w:val="1F2937"/>
          <w:sz w:val="22"/>
          <w:szCs w:val="22"/>
        </w:rPr>
        <w:t xml:space="preserve">…) : séparateurs en liseré (</w:t>
      </w:r>
      <w:r>
        <w:rPr>
          <w:rFonts w:ascii="Consolas" w:cs="Consolas" w:eastAsia="Consolas" w:hAnsi="Consolas"/>
          <w:color w:val="9A3412"/>
          <w:sz w:val="18"/>
          <w:szCs w:val="18"/>
          <w:shd w:fill="EEF2F7" w:val="clear"/>
        </w:rPr>
        <w:t xml:space="preserve">--hairline</w:t>
      </w:r>
      <w:r>
        <w:rPr>
          <w:rFonts w:ascii="Calibri" w:cs="Calibri" w:eastAsia="Calibri" w:hAnsi="Calibri"/>
          <w:color w:val="1F2937"/>
          <w:sz w:val="22"/>
          <w:szCs w:val="22"/>
        </w:rPr>
        <w:t xml:space="preserve">) plutôt qu'en bordure, fonds de survol et de sélection tirés du thème.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as React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Table({ className, ...props }: React.ComponentProps&lt;"table"&gt;)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data-slot="table-container"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glass-scroll : masque la scrollbar horizontale, qui tranchait sur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verre du conteneur.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className="glass-scroll relative w-full overflow-x-auto"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className={cn("w-full caption-bottom text-sm",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TableHeader({ className, ...props }: React.ComponentProps&lt;"thead"&gt;)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data-slot="table-header"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[&amp;_tr]:border-b → liseré lumineux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"[&amp;_tr]:border-b-0 [&amp;_tr]:shadow-[inset_0_-1px_0_var(--hairline)]",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TableBody({ className, ...props }: React.ComponentProps&lt;"tbody"&gt;)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data-slot="table-body"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glass-rows porte les séparateurs + le hover (voir globals.css lot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Note : on ne peut PAS mettre .glass sur un &lt;tr&gt; : un backdrop-filter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sur un élément de tableau crée un containing block et casse la mise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page. D'où des fonds translucides sans flou.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className={cn("glass-rows",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TableFooter({ className, ...props }: React.ComponentProps&lt;"tfoot"&gt;)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&lt;tfoot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data-slot="table-footer"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"bg-tint/[0.04] font-medium shadow-[inset_0_1px_0_var(--hairline)] [&amp;&gt;tr]:last:border-b-0",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TableRow({ className, ...props }: React.ComponentProps&lt;"tr"&gt;)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data-slot="table-row"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"transition-colors has-aria-expanded:bg-tint/[0.06] data-[state=selected]:bg-tint/[0.08]",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TableHead({ className, ...props }: React.ComponentProps&lt;"th"&gt;)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data-slot="table-head"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"h-10 px-2 text-left align-middle text-xs font-medium tracking-wide whitespace-nowrap text-muted-foreground uppercase [&amp;:has([role=checkbox])]:pr-0",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TableCell({ className, ...props }: React.ComponentProps&lt;"td"&gt;)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data-slot="table-cell"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py-3 au lieu de p-2 : sur du verre, les lignes ont besoin d'air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 les séparateurs à 6 % restent lisibles.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"px-2 py-3 align-middle whitespace-nowrap [&amp;:has([role=checkbox])]:pr-0",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TableCaption({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React.ComponentProps&lt;"caption"&gt;)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data-slot="table-caption"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className={cn("mt-4 text-sm text-muted-foreground",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TableHeader,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TableHead,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TableCell,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TableCaption,</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frontend/components/ui/dialog.tsx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fenêtre modale de l'app (Base UI) : fond flouté et assombri (plus léger en thème clair), panneau en verre, bouton de fermeture, titre et description pour les lecteurs d'écran.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as React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Dialog as DialogPrimitive } from "@base-ui/react/dialog"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X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Dialog({ ...props }: DialogPrimitive.Root.Props)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&lt;DialogPrimitive.Root data-slot="dialog" {...props}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DialogPortal({ ...props }: DialogPrimitive.Portal.Props)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&lt;DialogPrimitive.Portal data-slot="dialog-portal" {...props}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DialogBackdrop({ className, ...props }: DialogPrimitive.Backdrop.Props)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&lt;DialogPrimitive.Backdrop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data-slot="dialog-backdrop"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"fixed inset-0 z-50 bg-black/60 backdrop-blur-sm light:bg-slate-900/30 data-open:animate-in data-open:fade-in-0 data-closed:animate-out data-closed:fade-out-0",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DialogContent({ className, children, ...props }: DialogPrimitive.Popup.Props)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&lt;DialogPortal&gt;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&lt;DialogBackdrop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&lt;DialogPrimitive.Popup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data-slot="dialog-content"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"glass-strong fixed left-1/2 top-1/2 z-50 w-full max-w-sm -translate-x-1/2 -translate-y-1/2 rounded-2xl p-6 shadow-lg outline-none data-open:animate-in data-open:fade-in-0 data-open:zoom-in-95 data-closed:animate-out data-closed:fade-out-0 data-closed:zoom-out-95",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&lt;DialogPrimitive.Close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data-slot="dialog-close"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className="absolute right-4 top-4 rounded-full p-1 text-muted-foreground transition-colors hover:bg-tint/10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aria-label="Fermer"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&lt;X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&lt;/DialogPrimitive.Close&gt;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&lt;/DialogPrimitive.Popup&gt;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&lt;/DialogPortal&gt;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DialogTitle({ className, ...props }: DialogPrimitive.Title.Props)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&lt;DialogPrimitive.Title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data-slot="dialog-title"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className={cn("font-heading text-lg font-bold",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DialogDescription({ className, ...props }: DialogPrimitive.Description.Props)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&lt;DialogPrimitive.Description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data-slot="dialog-description"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className={cn("mt-2 text-sm text-muted-foreground",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export { Dialog, DialogPortal, DialogBackdrop, DialogContent, DialogTitle, DialogDescription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frontend/components/ui/alert-dialog.tsx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fenêtre de confirmation des actions irréversibles (suppression de compte, quitter une ligue…) : même fond que </w:t>
      </w:r>
      <w:r>
        <w:rPr>
          <w:rFonts w:ascii="Consolas" w:cs="Consolas" w:eastAsia="Consolas" w:hAnsi="Consolas"/>
          <w:color w:val="9A3412"/>
          <w:sz w:val="18"/>
          <w:szCs w:val="18"/>
          <w:shd w:fill="EEF2F7" w:val="clear"/>
        </w:rPr>
        <w:t xml:space="preserve">Dialog</w:t>
      </w:r>
      <w:r>
        <w:rPr>
          <w:rFonts w:ascii="Calibri" w:cs="Calibri" w:eastAsia="Calibri" w:hAnsi="Calibri"/>
          <w:color w:val="1F2937"/>
          <w:sz w:val="22"/>
          <w:szCs w:val="22"/>
        </w:rPr>
        <w:t xml:space="preserve"> (plus léger en thème clair), avec des boutons « Annuler » et d'action.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as React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AlertDialog as AlertDialogPrimitive } from "@base-ui/react/alert-dialog"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buttonVariants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AlertDialog({ ...props }: AlertDialogPrimitive.Root.Props)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&lt;AlertDialogPrimitive.Root data-slot="alert-dialog" {...props}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AlertDialogPortal({ ...props }: AlertDialogPrimitive.Portal.Props)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&lt;AlertDialogPrimitive.Portal data-slot="alert-dialog-portal" {...props}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AlertDialogBackdrop({ className, ...props }: AlertDialogPrimitive.Backdrop.Props)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&lt;AlertDialogPrimitive.Backdrop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data-slot="alert-dialog-backdrop"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"fixed inset-0 z-50 bg-black/60 backdrop-blur-sm light:bg-slate-900/30 data-open:animate-in data-open:fade-in-0 data-closed:animate-out data-closed:fade-out-0",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AlertDialogContent({ className, children, ...props }: AlertDialogPrimitive.Popup.Props)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&lt;AlertDialogPortal&gt;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&lt;AlertDialogBackdrop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&lt;AlertDialogPrimitive.Popup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data-slot="alert-dialog-content"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"glass-strong fixed left-1/2 top-1/2 z-50 w-full max-w-sm -translate-x-1/2 -translate-y-1/2 rounded-2xl p-6 shadow-lg outline-none data-open:animate-in data-open:fade-in-0 data-open:zoom-in-95 data-closed:animate-out data-closed:fade-out-0 data-closed:zoom-out-95",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&lt;/AlertDialogPrimitive.Popup&gt;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&lt;/AlertDialogPortal&gt;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AlertDialogTitle({ className, ...props }: AlertDialogPrimitive.Title.Props)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&lt;AlertDialogPrimitive.Title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data-slot="alert-dialog-title"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className={cn("font-heading text-lg font-bold",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AlertDialogDescription({ className, ...props }: AlertDialogPrimitive.Description.Props)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&lt;AlertDialogPrimitive.Description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data-slot="alert-dialog-description"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className={cn("mt-2 text-sm text-muted-foreground",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AlertDialogFooter({ className, ...props }: React.ComponentProps&lt;"div"&gt;)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data-slot="alert-dialog-footer"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className={cn("mt-5 flex justify-end gap-2",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AlertDialogCancel({ className, ...props }: AlertDialogPrimitive.Close.Props)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&lt;AlertDialogPrimitive.Close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data-slot="alert-dialog-cancel"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className={cn(buttonVariants({ variant: "outline" }),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AlertDialogAction({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AlertDialogPrimitive.Close.Props &amp; { variant?: "default" | "destructive"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&lt;AlertDialogPrimitive.Close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data-slot="alert-dialog-action"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className={cn(buttonVariants({ variant }),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AlertDialogPortal,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AlertDialogBackdrop,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AlertDialogCancel,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AlertDialogAction,</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frontend/components/ui/dropdown-menu.tsx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Menu déroulant qui s'ouvre au clic sur un déclencheur : le menu utilisateur de la barre de navigation, les menus d'actions contextuelles. C'est le fichier le plus long du dossier </w:t>
      </w:r>
      <w:r>
        <w:rPr>
          <w:rFonts w:ascii="Consolas" w:cs="Consolas" w:eastAsia="Consolas" w:hAnsi="Consolas"/>
          <w:color w:val="9A3412"/>
          <w:sz w:val="18"/>
          <w:szCs w:val="18"/>
          <w:shd w:fill="EEF2F7" w:val="clear"/>
        </w:rPr>
        <w:t xml:space="preserve">ui/</w:t>
      </w:r>
      <w:r>
        <w:rPr>
          <w:rFonts w:ascii="Calibri" w:cs="Calibri" w:eastAsia="Calibri" w:hAnsi="Calibri"/>
          <w:color w:val="1F2937"/>
          <w:sz w:val="22"/>
          <w:szCs w:val="22"/>
        </w:rPr>
        <w:t xml:space="preserve">, parce qu'un menu accessible est un objet étonnamment complexe: il faut gérer les flèches du clavier, la fermeture sur </w:t>
      </w:r>
      <w:r>
        <w:rPr>
          <w:rFonts w:ascii="Consolas" w:cs="Consolas" w:eastAsia="Consolas" w:hAnsi="Consolas"/>
          <w:color w:val="9A3412"/>
          <w:sz w:val="18"/>
          <w:szCs w:val="18"/>
          <w:shd w:fill="EEF2F7" w:val="clear"/>
        </w:rPr>
        <w:t xml:space="preserve">Échap</w:t>
      </w:r>
      <w:r>
        <w:rPr>
          <w:rFonts w:ascii="Calibri" w:cs="Calibri" w:eastAsia="Calibri" w:hAnsi="Calibri"/>
          <w:color w:val="1F2937"/>
          <w:sz w:val="22"/>
          <w:szCs w:val="22"/>
        </w:rPr>
        <w:t xml:space="preserve">, le retour du focus, les sous-menus, les éléments à cocher, les groupes de boutons radio, et surtout le </w:t>
      </w:r>
      <w:r>
        <w:rPr>
          <w:rFonts w:ascii="Calibri" w:cs="Calibri" w:eastAsia="Calibri" w:hAnsi="Calibri"/>
          <w:b/>
          <w:bCs/>
          <w:color w:val="1F2937"/>
          <w:sz w:val="22"/>
          <w:szCs w:val="22"/>
        </w:rPr>
        <w:t xml:space="preserve">positionnement</w:t>
      </w:r>
      <w:r>
        <w:rPr>
          <w:rFonts w:ascii="Calibri" w:cs="Calibri" w:eastAsia="Calibri" w:hAnsi="Calibri"/>
          <w:color w:val="1F2937"/>
          <w:sz w:val="22"/>
          <w:szCs w:val="22"/>
        </w:rPr>
        <w:t xml:space="preserve"> : le menu doit se retourner tout seul s'il n'y a pas la place en dessous, se recaler s'il sort de l'écran, et suivre son déclencheur au défilement. Tout cela est fourni par la primitive </w:t>
      </w:r>
      <w:r>
        <w:rPr>
          <w:rFonts w:ascii="Consolas" w:cs="Consolas" w:eastAsia="Consolas" w:hAnsi="Consolas"/>
          <w:color w:val="9A3412"/>
          <w:sz w:val="18"/>
          <w:szCs w:val="18"/>
          <w:shd w:fill="EEF2F7" w:val="clear"/>
        </w:rPr>
        <w:t xml:space="preserve">Menu</w:t>
      </w:r>
      <w:r>
        <w:rPr>
          <w:rFonts w:ascii="Calibri" w:cs="Calibri" w:eastAsia="Calibri" w:hAnsi="Calibri"/>
          <w:color w:val="1F2937"/>
          <w:sz w:val="22"/>
          <w:szCs w:val="22"/>
        </w:rPr>
        <w:t xml:space="preserve"> de Base UI et son sous-composant </w:t>
      </w:r>
      <w:r>
        <w:rPr>
          <w:rFonts w:ascii="Consolas" w:cs="Consolas" w:eastAsia="Consolas" w:hAnsi="Consolas"/>
          <w:color w:val="9A3412"/>
          <w:sz w:val="18"/>
          <w:szCs w:val="18"/>
          <w:shd w:fill="EEF2F7" w:val="clear"/>
        </w:rPr>
        <w:t xml:space="preserve">Positioner</w:t>
      </w:r>
      <w:r>
        <w:rPr>
          <w:rFonts w:ascii="Calibri" w:cs="Calibri" w:eastAsia="Calibri" w:hAnsi="Calibri"/>
          <w:color w:val="1F2937"/>
          <w:sz w:val="22"/>
          <w:szCs w:val="22"/>
        </w:rPr>
        <w:t xml:space="preserve"> ; ce fichier ne fait qu'y coller du style.</w:t>
      </w:r>
    </w:p>
    <w:p>
      <w:pPr>
        <w:spacing w:after="140" w:line="276"/>
        <w:jc w:val="both"/>
      </w:pPr>
      <w:r>
        <w:rPr>
          <w:rFonts w:ascii="Calibri" w:cs="Calibri" w:eastAsia="Calibri" w:hAnsi="Calibri"/>
          <w:b/>
          <w:bCs/>
          <w:color w:val="1F2937"/>
          <w:sz w:val="22"/>
          <w:szCs w:val="22"/>
        </w:rPr>
        <w:t xml:space="preserve">Composition et props.</w:t>
      </w:r>
      <w:r>
        <w:rPr>
          <w:rFonts w:ascii="Calibri" w:cs="Calibri" w:eastAsia="Calibri" w:hAnsi="Calibri"/>
          <w:color w:val="1F2937"/>
          <w:sz w:val="22"/>
          <w:szCs w:val="22"/>
        </w:rPr>
        <w:t xml:space="preserve"> Quinze exports. Les essentiels : </w:t>
      </w:r>
      <w:r>
        <w:rPr>
          <w:rFonts w:ascii="Consolas" w:cs="Consolas" w:eastAsia="Consolas" w:hAnsi="Consolas"/>
          <w:color w:val="9A3412"/>
          <w:sz w:val="18"/>
          <w:szCs w:val="18"/>
          <w:shd w:fill="EEF2F7" w:val="clear"/>
        </w:rPr>
        <w:t xml:space="preserve">DropdownMenu</w:t>
      </w:r>
      <w:r>
        <w:rPr>
          <w:rFonts w:ascii="Calibri" w:cs="Calibri" w:eastAsia="Calibri" w:hAnsi="Calibri"/>
          <w:color w:val="1F2937"/>
          <w:sz w:val="22"/>
          <w:szCs w:val="22"/>
        </w:rPr>
        <w:t xml:space="preserve"> (racine), </w:t>
      </w:r>
      <w:r>
        <w:rPr>
          <w:rFonts w:ascii="Consolas" w:cs="Consolas" w:eastAsia="Consolas" w:hAnsi="Consolas"/>
          <w:color w:val="9A3412"/>
          <w:sz w:val="18"/>
          <w:szCs w:val="18"/>
          <w:shd w:fill="EEF2F7" w:val="clear"/>
        </w:rPr>
        <w:t xml:space="preserve">DropdownMenuTrigger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DropdownMenuContent</w:t>
      </w:r>
      <w:r>
        <w:rPr>
          <w:rFonts w:ascii="Calibri" w:cs="Calibri" w:eastAsia="Calibri" w:hAnsi="Calibri"/>
          <w:color w:val="1F2937"/>
          <w:sz w:val="22"/>
          <w:szCs w:val="22"/>
        </w:rPr>
        <w:t xml:space="preserve"> (le panneau, qui accepte </w:t>
      </w:r>
      <w:r>
        <w:rPr>
          <w:rFonts w:ascii="Consolas" w:cs="Consolas" w:eastAsia="Consolas" w:hAnsi="Consolas"/>
          <w:color w:val="9A3412"/>
          <w:sz w:val="18"/>
          <w:szCs w:val="18"/>
          <w:shd w:fill="EEF2F7" w:val="clear"/>
        </w:rPr>
        <w:t xml:space="preserve">align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alignOffset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side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sideOffset</w:t>
      </w:r>
      <w:r>
        <w:rPr>
          <w:rFonts w:ascii="Calibri" w:cs="Calibri" w:eastAsia="Calibri" w:hAnsi="Calibri"/>
          <w:color w:val="1F2937"/>
          <w:sz w:val="22"/>
          <w:szCs w:val="22"/>
        </w:rPr>
        <w:t xml:space="preserve"> pour régler le positionnement, avec des valeurs par défaut « aligné à gauche, sous le déclencheur, à 4 px »), </w:t>
      </w:r>
      <w:r>
        <w:rPr>
          <w:rFonts w:ascii="Consolas" w:cs="Consolas" w:eastAsia="Consolas" w:hAnsi="Consolas"/>
          <w:color w:val="9A3412"/>
          <w:sz w:val="18"/>
          <w:szCs w:val="18"/>
          <w:shd w:fill="EEF2F7" w:val="clear"/>
        </w:rPr>
        <w:t xml:space="preserve">DropdownMenuItem</w:t>
      </w:r>
      <w:r>
        <w:rPr>
          <w:rFonts w:ascii="Calibri" w:cs="Calibri" w:eastAsia="Calibri" w:hAnsi="Calibri"/>
          <w:color w:val="1F2937"/>
          <w:sz w:val="22"/>
          <w:szCs w:val="22"/>
        </w:rPr>
        <w:t xml:space="preserve"> (avec </w:t>
      </w:r>
      <w:r>
        <w:rPr>
          <w:rFonts w:ascii="Consolas" w:cs="Consolas" w:eastAsia="Consolas" w:hAnsi="Consolas"/>
          <w:color w:val="9A3412"/>
          <w:sz w:val="18"/>
          <w:szCs w:val="18"/>
          <w:shd w:fill="EEF2F7" w:val="clear"/>
        </w:rPr>
        <w:t xml:space="preserve">variant?: "default" | "destructive"</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inset?: boolean</w:t>
      </w:r>
      <w:r>
        <w:rPr>
          <w:rFonts w:ascii="Calibri" w:cs="Calibri" w:eastAsia="Calibri" w:hAnsi="Calibri"/>
          <w:color w:val="1F2937"/>
          <w:sz w:val="22"/>
          <w:szCs w:val="22"/>
        </w:rPr>
        <w:t xml:space="preserve"> pour décaler le texte quand les voisins ont une icône), </w:t>
      </w:r>
      <w:r>
        <w:rPr>
          <w:rFonts w:ascii="Consolas" w:cs="Consolas" w:eastAsia="Consolas" w:hAnsi="Consolas"/>
          <w:color w:val="9A3412"/>
          <w:sz w:val="18"/>
          <w:szCs w:val="18"/>
          <w:shd w:fill="EEF2F7" w:val="clear"/>
        </w:rPr>
        <w:t xml:space="preserve">DropdownMenuSeparator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DropdownMenuLabel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DropdownMenuShortcut</w:t>
      </w:r>
      <w:r>
        <w:rPr>
          <w:rFonts w:ascii="Calibri" w:cs="Calibri" w:eastAsia="Calibri" w:hAnsi="Calibri"/>
          <w:color w:val="1F2937"/>
          <w:sz w:val="22"/>
          <w:szCs w:val="22"/>
        </w:rPr>
        <w:t xml:space="preserve"> (le raccourci clavier affiché à droite). Les autres couvrent les cas avancés : </w:t>
      </w:r>
      <w:r>
        <w:rPr>
          <w:rFonts w:ascii="Consolas" w:cs="Consolas" w:eastAsia="Consolas" w:hAnsi="Consolas"/>
          <w:color w:val="9A3412"/>
          <w:sz w:val="18"/>
          <w:szCs w:val="18"/>
          <w:shd w:fill="EEF2F7" w:val="clear"/>
        </w:rPr>
        <w:t xml:space="preserve">DropdownMenuSub</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SubTrigger</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SubContent</w:t>
      </w:r>
      <w:r>
        <w:rPr>
          <w:rFonts w:ascii="Calibri" w:cs="Calibri" w:eastAsia="Calibri" w:hAnsi="Calibri"/>
          <w:color w:val="1F2937"/>
          <w:sz w:val="22"/>
          <w:szCs w:val="22"/>
        </w:rPr>
        <w:t xml:space="preserve"> pour les sous-menus (positionnés à droite par défaut), </w:t>
      </w:r>
      <w:r>
        <w:rPr>
          <w:rFonts w:ascii="Consolas" w:cs="Consolas" w:eastAsia="Consolas" w:hAnsi="Consolas"/>
          <w:color w:val="9A3412"/>
          <w:sz w:val="18"/>
          <w:szCs w:val="18"/>
          <w:shd w:fill="EEF2F7" w:val="clear"/>
        </w:rPr>
        <w:t xml:space="preserve">DropdownMenuCheckboxItem</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DropdownMenuRadioGroup</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RadioItem</w:t>
      </w:r>
      <w:r>
        <w:rPr>
          <w:rFonts w:ascii="Calibri" w:cs="Calibri" w:eastAsia="Calibri" w:hAnsi="Calibri"/>
          <w:color w:val="1F2937"/>
          <w:sz w:val="22"/>
          <w:szCs w:val="22"/>
        </w:rPr>
        <w:t xml:space="preserve"> pour les options cochables, chacune affichant une coche via son </w:t>
      </w:r>
      <w:r>
        <w:rPr>
          <w:rFonts w:ascii="Consolas" w:cs="Consolas" w:eastAsia="Consolas" w:hAnsi="Consolas"/>
          <w:color w:val="9A3412"/>
          <w:sz w:val="18"/>
          <w:szCs w:val="18"/>
          <w:shd w:fill="EEF2F7" w:val="clear"/>
        </w:rPr>
        <w:t xml:space="preserve">Indicator</w:t>
      </w:r>
      <w:r>
        <w:rPr>
          <w:rFonts w:ascii="Calibri" w:cs="Calibri" w:eastAsia="Calibri" w:hAnsi="Calibri"/>
          <w:color w:val="1F2937"/>
          <w:sz w:val="22"/>
          <w:szCs w:val="22"/>
        </w:rPr>
        <w:t xml:space="preserve">. Le panneau utilise des variables CSS fournies par Base UI (</w:t>
      </w:r>
      <w:r>
        <w:rPr>
          <w:rFonts w:ascii="Consolas" w:cs="Consolas" w:eastAsia="Consolas" w:hAnsi="Consolas"/>
          <w:color w:val="9A3412"/>
          <w:sz w:val="18"/>
          <w:szCs w:val="18"/>
          <w:shd w:fill="EEF2F7" w:val="clear"/>
        </w:rPr>
        <w:t xml:space="preserve">--available-height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--anchor-width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--transform-origin</w:t>
      </w:r>
      <w:r>
        <w:rPr>
          <w:rFonts w:ascii="Calibri" w:cs="Calibri" w:eastAsia="Calibri" w:hAnsi="Calibri"/>
          <w:color w:val="1F2937"/>
          <w:sz w:val="22"/>
          <w:szCs w:val="22"/>
        </w:rPr>
        <w:t xml:space="preserve">) pour ne jamais dépasser de l'écran et s'animer depuis le bon coin.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as React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Menu as MenuPrimitive } from "@base-ui/react/menu"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ChevronRightIcon, CheckIcon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 ...props }: MenuPrimitive.Root.Props)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&lt;MenuPrimitive.Root data-slot="dropdown-menu" {...props}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DropdownMenuPortal({ ...props }: MenuPrimitive.Portal.Props)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&lt;MenuPrimitive.Portal data-slot="dropdown-menu-portal" {...props}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DropdownMenuTrigger({ ...props }: MenuPrimitive.Trigger.Props)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&lt;MenuPrimitive.Trigger data-slot="dropdown-menu-trigger" {...props}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 = "start",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alignOffset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 = "bottom",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sideOffset = 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MenuPrimitive.Popup.Props &amp;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MenuPrimitive.Positioner.Props,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 | "alignOffset" | "side" | "sideOffset"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&lt;MenuPrimitive.Portal&gt;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&lt;MenuPrimitive.Positioner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className="isolate z-50 outline-none"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align={align}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alignOffset={alignOffset}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side={side}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sideOffset={sideOffset}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&lt;MenuPrimitive.Popup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className={cn("z-50 max-h-(--available-height) w-(--anchor-width) min-w-32 origin-(--transform-origin) overflow-x-hidden overflow-y-auto rounded-2xl glass-strong p-1 text-popover-foreground ring-0 duration-100 outline-none data-[side=bottom]:slide-in-from-top-2 data-[side=inline-end]:slide-in-from-left-2 data-[side=inline-start]:slide-in-from-right-2 data-[side=left]:slide-in-from-right-2 data-[side=right]:slide-in-from-left-2 data-[side=top]:slide-in-from-bottom-2 data-open:animate-in data-open:fade-in-0 data-open:zoom-in-95 data-closed:animate-out data-closed:overflow-hidden data-closed:fade-out-0 data-closed:zoom-out-95", className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&lt;/MenuPrimitive.Positioner&gt;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&lt;/MenuPrimitive.Portal&gt;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DropdownMenuGroup({ ...props }: MenuPrimitive.Group.Props)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&lt;MenuPrimitive.Group data-slot="dropdown-menu-group" {...props}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MenuPrimitive.GroupLabel.Props &amp;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inset?: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&lt;MenuPrimitive.GroupLabel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data-inset={inset}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"px-1.5 py-1 text-xs font-medium text-muted-foreground data-inset:pl-7",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MenuPrimitive.Item.Props &amp;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inset?: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 "default" | "destructive"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data-inset={inset}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data-variant={variant}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"group/dropdown-menu-item relative flex cursor-default items-center gap-1.5 rounded-md px-1.5 py-1 text-sm outline-hidden select-none focus:bg-accent focus:text-accent-foreground not-data-[variant=destructive]:focus:**:text-accent-foreground data-inset:pl-7 data-[variant=destructive]:text-destructive data-[variant=destructive]:focus:bg-destructive/10 data-[variant=destructive]:focus:text-destructive dark:data-[variant=destructive]:focus:bg-destructive/20 data-disabled:pointer-events-none data-disabled:opacity-50 [&amp;_svg]:pointer-events-none [&amp;_svg]:shrink-0 [&amp;_svg:not([class*='size-'])]:size-4 data-[variant=destructive]:*:[svg]:text-destructive",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DropdownMenuSub({ ...props }: MenuPrimitive.SubmenuRoot.Props)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&lt;MenuPrimitive.SubmenuRoot data-slot="dropdown-menu-sub" {...props}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DropdownMenuSubTrigger({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MenuPrimitive.SubmenuTrigger.Props &amp;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inset?: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&lt;MenuPrimitive.SubmenuTrigger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data-slot="dropdown-menu-sub-trigger"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data-inset={inset}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cursor-default items-center gap-1.5 rounded-md px-1.5 py-1 text-sm outline-hidden select-none focus:bg-accent focus:text-accent-foreground not-data-[variant=destructive]:focus:**:text-accent-foreground data-inset:pl-7 data-popup-open:bg-accent data-popup-open:text-accent-foreground data-open:bg-accent data-open:text-accent-foreground [&amp;_svg]:pointer-events-none [&amp;_svg]:shrink-0 [&amp;_svg:not([class*='size-'])]:size-4",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&lt;ChevronRightIcon className="ml-auto"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&lt;/MenuPrimitive.SubmenuTrigger&gt;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DropdownMenuSubContent({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 = "start",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alignOffset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 = "right",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sideOffset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React.ComponentProps&lt;typeof DropdownMenuContent&gt;)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&lt;DropdownMenuContent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data-slot="dropdown-menu-sub-content"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className={cn("w-auto min-w-[96px] rounded-2xl glass-strong p-1 text-popover-foreground ring-0 duration-100 data-[side=bottom]:slide-in-from-top-2 data-[side=left]:slide-in-from-right-2 data-[side=right]:slide-in-from-left-2 data-[side=top]:slide-in-from-bottom-2 data-open:animate-in data-open:fade-in-0 data-open:zoom-in-95 data-closed:animate-out data-closed:fade-out-0 data-closed:zoom-out-95", className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align={align}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alignOffset={alignOffset}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side={side}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sideOffset={sideOffset}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DropdownMenuCheckboxItem({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checked,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MenuPrimitive.CheckboxItem.Props &amp;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inset?: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&lt;MenuPrimitive.CheckboxItem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data-slot="dropdown-menu-checkbox-item"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data-inset={inset}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"relative flex cursor-default items-center gap-1.5 rounded-md py-1 pr-8 pl-1.5 text-sm outline-hidden select-none focus:bg-accent focus:text-accent-foreground focus:**:text-accent-foreground data-inset:pl-7 data-disabled:pointer-events-none data-disabled:opacity-50 [&amp;_svg]:pointer-events-none [&amp;_svg]:shrink-0 [&amp;_svg:not([class*='size-'])]:size-4",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checked={checked}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className="pointer-events-none absolute right-2 flex items-center justify-center"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data-slot="dropdown-menu-checkbox-item-indicator"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&lt;MenuPrimitive.CheckboxItemIndicator&gt;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&lt;CheckIcon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&lt;/MenuPrimitive.CheckboxItemIndicator&gt;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&lt;/MenuPrimitive.CheckboxItem&gt;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DropdownMenuRadioGroup({ ...props }: MenuPrimitive.RadioGroup.Props)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&lt;MenuPrimitive.RadioGroup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data-slot="dropdown-menu-radio-group"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DropdownMenuRadioItem({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MenuPrimitive.RadioItem.Props &amp;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inset?: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&lt;MenuPrimitive.RadioItem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data-slot="dropdown-menu-radio-item"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data-inset={inset}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"relative flex cursor-default items-center gap-1.5 rounded-md py-1 pr-8 pl-1.5 text-sm outline-hidden select-none focus:bg-accent focus:text-accent-foreground focus:**:text-accent-foreground data-inset:pl-7 data-disabled:pointer-events-none data-disabled:opacity-50 [&amp;_svg]:pointer-events-none [&amp;_svg]:shrink-0 [&amp;_svg:not([class*='size-'])]:size-4",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className="pointer-events-none absolute right-2 flex items-center justify-center"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data-slot="dropdown-menu-radio-item-indicator"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&lt;MenuPrimitive.RadioItemIndicator&gt;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&lt;CheckIcon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&lt;/MenuPrimitive.RadioItemIndicator&gt;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&lt;/MenuPrimitive.RadioItem&gt;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DropdownMenuSeparator({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MenuPrimitive.Separator.Props)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&lt;MenuPrimitive.Separator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data-slot="dropdown-menu-separator"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className={cn("-mx-1 my-1 h-px bg-border",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DropdownMenuShortcut({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React.ComponentProps&lt;"span"&gt;)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data-slot="dropdown-menu-shortcut"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"ml-auto text-xs tracking-widest text-muted-foreground group-focus/dropdown-menu-item:text-accent-foreground",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DropdownMenuPortal,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DropdownMenuTrigger,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DropdownMenuGroup,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DropdownMenuCheckboxItem,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DropdownMenuRadioGroup,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DropdownMenuRadioItem,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DropdownMenuSeparator,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DropdownMenuShortcut,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DropdownMenuSub,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DropdownMenuSubTrigger,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DropdownMenuSubContent,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frontend/components/ui/switch.tsx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Interrupteur à bascule (le petit rail avec une pastille qui glisse de gauche à droite), employé pour les réglages binaires du profil: préférences d'affichage, notifications. La primitive </w:t>
      </w:r>
      <w:r>
        <w:rPr>
          <w:rFonts w:ascii="Consolas" w:cs="Consolas" w:eastAsia="Consolas" w:hAnsi="Consolas"/>
          <w:color w:val="9A3412"/>
          <w:sz w:val="18"/>
          <w:szCs w:val="18"/>
          <w:shd w:fill="EEF2F7" w:val="clear"/>
        </w:rPr>
        <w:t xml:space="preserve">Switch</w:t>
      </w:r>
      <w:r>
        <w:rPr>
          <w:rFonts w:ascii="Calibri" w:cs="Calibri" w:eastAsia="Calibri" w:hAnsi="Calibri"/>
          <w:color w:val="1F2937"/>
          <w:sz w:val="22"/>
          <w:szCs w:val="22"/>
        </w:rPr>
        <w:t xml:space="preserve"> de Base UI le rend accessible : c'est un vrai contrôle de formulaire, activable à la barre d'espace, annoncé comme « case à cocher, activé » par un lecteur d'écran. Le fichier n'apporte que le rail, la pastille blanche et la translation de 20 px entre les deux positions.</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Toutes celles de </w:t>
      </w:r>
      <w:r>
        <w:rPr>
          <w:rFonts w:ascii="Consolas" w:cs="Consolas" w:eastAsia="Consolas" w:hAnsi="Consolas"/>
          <w:color w:val="9A3412"/>
          <w:sz w:val="18"/>
          <w:szCs w:val="18"/>
          <w:shd w:fill="EEF2F7" w:val="clear"/>
        </w:rPr>
        <w:t xml:space="preserve">SwitchPrimitive.Root</w:t>
      </w:r>
      <w:r>
        <w:rPr>
          <w:rFonts w:ascii="Calibri" w:cs="Calibri" w:eastAsia="Calibri" w:hAnsi="Calibri"/>
          <w:color w:val="1F2937"/>
          <w:sz w:val="22"/>
          <w:szCs w:val="22"/>
        </w:rPr>
        <w:t xml:space="preserve"> </w:t>
      </w:r>
      <w:r>
        <w:rPr>
          <w:rFonts w:ascii="Calibri" w:cs="Calibri" w:eastAsia="Calibri" w:hAnsi="Calibri"/>
          <w:b/>
          <w:bCs/>
          <w:color w:val="1F2937"/>
          <w:sz w:val="22"/>
          <w:szCs w:val="22"/>
        </w:rPr>
        <w:t xml:space="preserve">sauf</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render</w:t>
      </w:r>
      <w:r>
        <w:rPr>
          <w:rFonts w:ascii="Calibri" w:cs="Calibri" w:eastAsia="Calibri" w:hAnsi="Calibri"/>
          <w:color w:val="1F2937"/>
          <w:sz w:val="22"/>
          <w:szCs w:val="22"/>
        </w:rPr>
        <w:t xml:space="preserve"> (explicitement retirée du type par </w:t>
      </w:r>
      <w:r>
        <w:rPr>
          <w:rFonts w:ascii="Consolas" w:cs="Consolas" w:eastAsia="Consolas" w:hAnsi="Consolas"/>
          <w:color w:val="9A3412"/>
          <w:sz w:val="18"/>
          <w:szCs w:val="18"/>
          <w:shd w:fill="EEF2F7" w:val="clear"/>
        </w:rPr>
        <w:t xml:space="preserve">Omit</w:t>
      </w:r>
      <w:r>
        <w:rPr>
          <w:rFonts w:ascii="Calibri" w:cs="Calibri" w:eastAsia="Calibri" w:hAnsi="Calibri"/>
          <w:color w:val="1F2937"/>
          <w:sz w:val="22"/>
          <w:szCs w:val="22"/>
        </w:rPr>
        <w:t xml:space="preserve">, puisque ce composant impose sa propre structure interne à deux niveaux), plus </w:t>
      </w:r>
      <w:r>
        <w:rPr>
          <w:rFonts w:ascii="Consolas" w:cs="Consolas" w:eastAsia="Consolas" w:hAnsi="Consolas"/>
          <w:color w:val="9A3412"/>
          <w:sz w:val="18"/>
          <w:szCs w:val="18"/>
          <w:shd w:fill="EEF2F7" w:val="clear"/>
        </w:rPr>
        <w:t xml:space="preserve">checked: boolean</w:t>
      </w:r>
      <w:r>
        <w:rPr>
          <w:rFonts w:ascii="Calibri" w:cs="Calibri" w:eastAsia="Calibri" w:hAnsi="Calibri"/>
          <w:color w:val="1F2937"/>
          <w:sz w:val="22"/>
          <w:szCs w:val="22"/>
        </w:rPr>
        <w:t xml:space="preserve"> rendu </w:t>
      </w:r>
      <w:r>
        <w:rPr>
          <w:rFonts w:ascii="Calibri" w:cs="Calibri" w:eastAsia="Calibri" w:hAnsi="Calibri"/>
          <w:b/>
          <w:bCs/>
          <w:color w:val="1F2937"/>
          <w:sz w:val="22"/>
          <w:szCs w:val="22"/>
        </w:rPr>
        <w:t xml:space="preserve">obligatoire</w:t>
      </w:r>
      <w:r>
        <w:rPr>
          <w:rFonts w:ascii="Calibri" w:cs="Calibri" w:eastAsia="Calibri" w:hAnsi="Calibri"/>
          <w:color w:val="1F2937"/>
          <w:sz w:val="22"/>
          <w:szCs w:val="22"/>
        </w:rPr>
        <w:t xml:space="preserve"> ici. C'est un choix notable : le composant est forcément </w:t>
      </w:r>
      <w:r>
        <w:rPr>
          <w:rFonts w:ascii="Calibri" w:cs="Calibri" w:eastAsia="Calibri" w:hAnsi="Calibri"/>
          <w:i/>
          <w:iCs/>
          <w:color w:val="1F2937"/>
          <w:sz w:val="22"/>
          <w:szCs w:val="22"/>
        </w:rPr>
        <w:t xml:space="preserve">contrôlé</w:t>
      </w:r>
      <w:r>
        <w:rPr>
          <w:rFonts w:ascii="Calibri" w:cs="Calibri" w:eastAsia="Calibri" w:hAnsi="Calibri"/>
          <w:color w:val="1F2937"/>
          <w:sz w:val="22"/>
          <w:szCs w:val="22"/>
        </w:rPr>
        <w:t xml:space="preserve">, c'est-à-dire que son état est détenu par le parent et redescendu en prop, jamais géré en interne. Cela évite le piège classique du composant qui « oublie » son état lors d'un rechargement de données. Le style change de strate de verre selon la position : </w:t>
      </w:r>
      <w:r>
        <w:rPr>
          <w:rFonts w:ascii="Consolas" w:cs="Consolas" w:eastAsia="Consolas" w:hAnsi="Consolas"/>
          <w:color w:val="9A3412"/>
          <w:sz w:val="18"/>
          <w:szCs w:val="18"/>
          <w:shd w:fill="EEF2F7" w:val="clear"/>
        </w:rPr>
        <w:t xml:space="preserve">glass-accent</w:t>
      </w:r>
      <w:r>
        <w:rPr>
          <w:rFonts w:ascii="Calibri" w:cs="Calibri" w:eastAsia="Calibri" w:hAnsi="Calibri"/>
          <w:color w:val="1F2937"/>
          <w:sz w:val="22"/>
          <w:szCs w:val="22"/>
        </w:rPr>
        <w:t xml:space="preserve"> (orange lumineux) quand c'est activé, </w:t>
      </w:r>
      <w:r>
        <w:rPr>
          <w:rFonts w:ascii="Consolas" w:cs="Consolas" w:eastAsia="Consolas" w:hAnsi="Consolas"/>
          <w:color w:val="9A3412"/>
          <w:sz w:val="18"/>
          <w:szCs w:val="18"/>
          <w:shd w:fill="EEF2F7" w:val="clear"/>
        </w:rPr>
        <w:t xml:space="preserve">glass-inset</w:t>
      </w:r>
      <w:r>
        <w:rPr>
          <w:rFonts w:ascii="Calibri" w:cs="Calibri" w:eastAsia="Calibri" w:hAnsi="Calibri"/>
          <w:color w:val="1F2937"/>
          <w:sz w:val="22"/>
          <w:szCs w:val="22"/>
        </w:rPr>
        <w:t xml:space="preserve"> (creux sombre) sinon.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as React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Switch as SwitchPrimitive } from "@base-ui/react/switch"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Switch({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checked,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Omit&lt;React.ComponentProps&lt;typeof SwitchPrimitive.Root&gt;, "render"&gt; &amp; { checked: boolean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&lt;SwitchPrimitive.Root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data-slot="switch"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checked={checked}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"relative inline-flex h-6 w-11 shrink-0 cursor-pointer items-center rounded-full transition-colors focus-visible:outline-2 focus-visible:outline-offset-2 focus-visible:outline-ring disabled:pointer-events-none disabled:opacity-50",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checked ? "glass-accent" : "glass-inset",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&lt;SwitchPrimitive.Thumb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data-slot="switch-thumb"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"block h-4 w-4 rounded-full bg-white shadow transition-transform",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checked ? "translate-x-6" : "translate-x-1"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&lt;/SwitchPrimitive.Root&gt;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export { Switch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frontend/components/ui/skeleton.tsx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bloc de chargement qui pulse à la place d'un contenu pas encore arrivé, teinté selon le thème.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Skeleton({ className, ...props }: React.ComponentProps&lt;"div"&gt;)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bg-muted (#1E293B, opaque) → blanc translucide : un skeleton opaque sur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carte en verre fait un trou noir dans la carte. rounded-lg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suivre les nouveaux rayons.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className={cn("animate-pulse rounded-lg bg-tint/[0.07]",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export { Skeleton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frontend/components/ui/avatar.tsx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Image de profil ronde, avec repli automatique. Sa valeur ajoutée tient dans ce repli : </w:t>
      </w:r>
      <w:r>
        <w:rPr>
          <w:rFonts w:ascii="Consolas" w:cs="Consolas" w:eastAsia="Consolas" w:hAnsi="Consolas"/>
          <w:color w:val="9A3412"/>
          <w:sz w:val="18"/>
          <w:szCs w:val="18"/>
          <w:shd w:fill="EEF2F7" w:val="clear"/>
        </w:rPr>
        <w:t xml:space="preserve">AvatarPrimitive</w:t>
      </w:r>
      <w:r>
        <w:rPr>
          <w:rFonts w:ascii="Calibri" w:cs="Calibri" w:eastAsia="Calibri" w:hAnsi="Calibri"/>
          <w:color w:val="1F2937"/>
          <w:sz w:val="22"/>
          <w:szCs w:val="22"/>
        </w:rPr>
        <w:t xml:space="preserve"> de Base UI tente de charger l'image, et si celle-ci n'existe pas, met trop de temps ou échoue, il bascule tout seul sur le contenu de </w:t>
      </w:r>
      <w:r>
        <w:rPr>
          <w:rFonts w:ascii="Consolas" w:cs="Consolas" w:eastAsia="Consolas" w:hAnsi="Consolas"/>
          <w:color w:val="9A3412"/>
          <w:sz w:val="18"/>
          <w:szCs w:val="18"/>
          <w:shd w:fill="EEF2F7" w:val="clear"/>
        </w:rPr>
        <w:t xml:space="preserve">AvatarFallback</w:t>
      </w:r>
      <w:r>
        <w:rPr>
          <w:rFonts w:ascii="Calibri" w:cs="Calibri" w:eastAsia="Calibri" w:hAnsi="Calibri"/>
          <w:color w:val="1F2937"/>
          <w:sz w:val="22"/>
          <w:szCs w:val="22"/>
        </w:rPr>
        <w:t xml:space="preserve"> (typiquement les initiales de l'utilisateur). Sans ce mécanisme, on afficherait l'icône « image cassée » du navigateur. Attention à ne pas le confondre avec </w:t>
      </w:r>
      <w:r>
        <w:rPr>
          <w:rFonts w:ascii="Consolas" w:cs="Consolas" w:eastAsia="Consolas" w:hAnsi="Consolas"/>
          <w:color w:val="9A3412"/>
          <w:sz w:val="18"/>
          <w:szCs w:val="18"/>
          <w:shd w:fill="EEF2F7" w:val="clear"/>
        </w:rPr>
        <w:t xml:space="preserve">PlayerAvatar</w:t>
      </w:r>
      <w:r>
        <w:rPr>
          <w:rFonts w:ascii="Calibri" w:cs="Calibri" w:eastAsia="Calibri" w:hAnsi="Calibri"/>
          <w:color w:val="1F2937"/>
          <w:sz w:val="22"/>
          <w:szCs w:val="22"/>
        </w:rPr>
        <w:t xml:space="preserve">, un composant distinct du projet (utilisé par exemple dans l'aperçu du classement) qui dessine un maillot personnalisé.</w:t>
      </w:r>
    </w:p>
    <w:p>
      <w:pPr>
        <w:spacing w:after="140" w:line="276"/>
        <w:jc w:val="both"/>
      </w:pPr>
      <w:r>
        <w:rPr>
          <w:rFonts w:ascii="Calibri" w:cs="Calibri" w:eastAsia="Calibri" w:hAnsi="Calibri"/>
          <w:b/>
          <w:bCs/>
          <w:color w:val="1F2937"/>
          <w:sz w:val="22"/>
          <w:szCs w:val="22"/>
        </w:rPr>
        <w:t xml:space="preserve">Props et sous-composants.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w:t>
      </w:r>
      <w:r>
        <w:rPr>
          <w:rFonts w:ascii="Calibri" w:cs="Calibri" w:eastAsia="Calibri" w:hAnsi="Calibri"/>
          <w:color w:val="1F2937"/>
          <w:sz w:val="22"/>
          <w:szCs w:val="22"/>
        </w:rPr>
        <w:t xml:space="preserve"> accepte </w:t>
      </w:r>
      <w:r>
        <w:rPr>
          <w:rFonts w:ascii="Consolas" w:cs="Consolas" w:eastAsia="Consolas" w:hAnsi="Consolas"/>
          <w:color w:val="9A3412"/>
          <w:sz w:val="18"/>
          <w:szCs w:val="18"/>
          <w:shd w:fill="EEF2F7" w:val="clear"/>
        </w:rPr>
        <w:t xml:space="preserve">size?: "default" | "sm" | "lg"</w:t>
      </w:r>
      <w:r>
        <w:rPr>
          <w:rFonts w:ascii="Calibri" w:cs="Calibri" w:eastAsia="Calibri" w:hAnsi="Calibri"/>
          <w:color w:val="1F2937"/>
          <w:sz w:val="22"/>
          <w:szCs w:val="22"/>
        </w:rPr>
        <w:t xml:space="preserve"> (respectivement 32, 24 et 40 px), exposé par un attribut </w:t>
      </w:r>
      <w:r>
        <w:rPr>
          <w:rFonts w:ascii="Consolas" w:cs="Consolas" w:eastAsia="Consolas" w:hAnsi="Consolas"/>
          <w:color w:val="9A3412"/>
          <w:sz w:val="18"/>
          <w:szCs w:val="18"/>
          <w:shd w:fill="EEF2F7" w:val="clear"/>
        </w:rPr>
        <w:t xml:space="preserve">data-size</w:t>
      </w:r>
      <w:r>
        <w:rPr>
          <w:rFonts w:ascii="Calibri" w:cs="Calibri" w:eastAsia="Calibri" w:hAnsi="Calibri"/>
          <w:color w:val="1F2937"/>
          <w:sz w:val="22"/>
          <w:szCs w:val="22"/>
        </w:rPr>
        <w:t xml:space="preserve"> que les enfants lisent en CSS pour s'adapter: c'est pourquoi </w:t>
      </w:r>
      <w:r>
        <w:rPr>
          <w:rFonts w:ascii="Consolas" w:cs="Consolas" w:eastAsia="Consolas" w:hAnsi="Consolas"/>
          <w:color w:val="9A3412"/>
          <w:sz w:val="18"/>
          <w:szCs w:val="18"/>
          <w:shd w:fill="EEF2F7" w:val="clear"/>
        </w:rPr>
        <w:t xml:space="preserve">AvatarFallback</w:t>
      </w:r>
      <w:r>
        <w:rPr>
          <w:rFonts w:ascii="Calibri" w:cs="Calibri" w:eastAsia="Calibri" w:hAnsi="Calibri"/>
          <w:color w:val="1F2937"/>
          <w:sz w:val="22"/>
          <w:szCs w:val="22"/>
        </w:rPr>
        <w:t xml:space="preserve"> réduit sa taille de texte en </w:t>
      </w:r>
      <w:r>
        <w:rPr>
          <w:rFonts w:ascii="Consolas" w:cs="Consolas" w:eastAsia="Consolas" w:hAnsi="Consolas"/>
          <w:color w:val="9A3412"/>
          <w:sz w:val="18"/>
          <w:szCs w:val="18"/>
          <w:shd w:fill="EEF2F7" w:val="clear"/>
        </w:rPr>
        <w:t xml:space="preserve">sm</w:t>
      </w:r>
      <w:r>
        <w:rPr>
          <w:rFonts w:ascii="Calibri" w:cs="Calibri" w:eastAsia="Calibri" w:hAnsi="Calibri"/>
          <w:color w:val="1F2937"/>
          <w:sz w:val="22"/>
          <w:szCs w:val="22"/>
        </w:rPr>
        <w:t xml:space="preserve"> sans qu'aucun code JavaScript ne le calcule. Les autres exports : </w:t>
      </w:r>
      <w:r>
        <w:rPr>
          <w:rFonts w:ascii="Consolas" w:cs="Consolas" w:eastAsia="Consolas" w:hAnsi="Consolas"/>
          <w:color w:val="9A3412"/>
          <w:sz w:val="18"/>
          <w:szCs w:val="18"/>
          <w:shd w:fill="EEF2F7" w:val="clear"/>
        </w:rPr>
        <w:t xml:space="preserve">AvatarImage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AvatarFallback</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AvatarBadge</w:t>
      </w:r>
      <w:r>
        <w:rPr>
          <w:rFonts w:ascii="Calibri" w:cs="Calibri" w:eastAsia="Calibri" w:hAnsi="Calibri"/>
          <w:color w:val="1F2937"/>
          <w:sz w:val="22"/>
          <w:szCs w:val="22"/>
        </w:rPr>
        <w:t xml:space="preserve"> (une pastille de statut ancrée en bas à droite, dont la taille suit celle de l'avatar parent), </w:t>
      </w:r>
      <w:r>
        <w:rPr>
          <w:rFonts w:ascii="Consolas" w:cs="Consolas" w:eastAsia="Consolas" w:hAnsi="Consolas"/>
          <w:color w:val="9A3412"/>
          <w:sz w:val="18"/>
          <w:szCs w:val="18"/>
          <w:shd w:fill="EEF2F7" w:val="clear"/>
        </w:rPr>
        <w:t xml:space="preserve">AvatarGroup</w:t>
      </w:r>
      <w:r>
        <w:rPr>
          <w:rFonts w:ascii="Calibri" w:cs="Calibri" w:eastAsia="Calibri" w:hAnsi="Calibri"/>
          <w:color w:val="1F2937"/>
          <w:sz w:val="22"/>
          <w:szCs w:val="22"/>
        </w:rPr>
        <w:t xml:space="preserve"> (empile plusieurs avatars avec un chevauchement négatif et un anneau de séparation) et </w:t>
      </w:r>
      <w:r>
        <w:rPr>
          <w:rFonts w:ascii="Consolas" w:cs="Consolas" w:eastAsia="Consolas" w:hAnsi="Consolas"/>
          <w:color w:val="9A3412"/>
          <w:sz w:val="18"/>
          <w:szCs w:val="18"/>
          <w:shd w:fill="EEF2F7" w:val="clear"/>
        </w:rPr>
        <w:t xml:space="preserve">AvatarGroupCount</w:t>
      </w:r>
      <w:r>
        <w:rPr>
          <w:rFonts w:ascii="Calibri" w:cs="Calibri" w:eastAsia="Calibri" w:hAnsi="Calibri"/>
          <w:color w:val="1F2937"/>
          <w:sz w:val="22"/>
          <w:szCs w:val="22"/>
        </w:rPr>
        <w:t xml:space="preserve"> (la pastille « +3 » qui clôt un groupe).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as React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Avatar as AvatarPrimitive } from "@base-ui/react/avatar"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AvatarPrimitive.Root.Props &amp;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"default" | "sm" | "lg"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&lt;AvatarPrimitive.Root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data-size={size}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"group/avatar relative flex size-8 shrink-0 rounded-full select-none after:absolute after:inset-0 after:rounded-full after:border after:border-border after:mix-blend-darken data-[size=lg]:size-10 data-[size=sm]:size-6 dark:after:mix-blend-lighten",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AvatarImage({ className, ...props }: AvatarPrimitive.Image.Props)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&lt;AvatarPrimitive.Image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data-slot="avatar-image"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"aspect-square size-full rounded-full object-cover",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AvatarFallback({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AvatarPrimitive.Fallback.Props)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&lt;AvatarPrimitive.Fallback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data-slot="avatar-fallback"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size-full items-center justify-center rounded-full bg-muted text-sm text-muted-foreground group-data-[size=sm]/avatar:text-xs",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AvatarBadge({ className, ...props }: React.ComponentProps&lt;"span"&gt;)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data-slot="avatar-badge"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"absolute right-0 bottom-0 z-10 inline-flex items-center justify-center rounded-full bg-primary text-primary-foreground bg-blend-color ring-2 ring-background select-none",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"group-data-[size=sm]/avatar:size-2 group-data-[size=sm]/avatar:[&amp;&gt;svg]:hidden",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"group-data-[size=default]/avatar:size-2.5 group-data-[size=default]/avatar:[&amp;&gt;svg]:size-2",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"group-data-[size=lg]/avatar:size-3 group-data-[size=lg]/avatar:[&amp;&gt;svg]:size-2",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AvatarGroup({ className, ...props }: React.ComponentProps&lt;"div"&gt;)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data-slot="avatar-group"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"group/avatar-group flex -space-x-2 *:data-[slot=avatar]:ring-2 *:data-[slot=avatar]:ring-background",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AvatarGroupCount({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React.ComponentProps&lt;"div"&gt;)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data-slot="avatar-group-count"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"relative flex size-8 shrink-0 items-center justify-center rounded-full bg-muted text-sm text-muted-foreground ring-2 ring-background group-has-data-[size=lg]/avatar-group:size-10 group-has-data-[size=sm]/avatar-group:size-6 [&amp;&gt;svg]:size-4 group-has-data-[size=lg]/avatar-group:[&amp;&gt;svg]:size-5 group-has-data-[size=sm]/avatar-group:[&amp;&gt;svg]:size-3",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AvatarFallback,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AvatarGroup,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AvatarGroupCount,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AvatarBadge,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frontend/components/ui/sonner.tsx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 fichier configure les </w:t>
      </w:r>
      <w:r>
        <w:rPr>
          <w:rFonts w:ascii="Calibri" w:cs="Calibri" w:eastAsia="Calibri" w:hAnsi="Calibri"/>
          <w:i/>
          <w:iCs/>
          <w:color w:val="1F2937"/>
          <w:sz w:val="22"/>
          <w:szCs w:val="22"/>
        </w:rPr>
        <w:t xml:space="preserve">toasts</w:t>
      </w:r>
      <w:r>
        <w:rPr>
          <w:rFonts w:ascii="Calibri" w:cs="Calibri" w:eastAsia="Calibri" w:hAnsi="Calibri"/>
          <w:color w:val="1F2937"/>
          <w:sz w:val="22"/>
          <w:szCs w:val="22"/>
        </w:rPr>
        <w:t xml:space="preserve">: ces petites notifications éphémères qui glissent dans un coin de l'écran pour dire « Match mis à jour. » ou « Échec de la synchro des matchs. ». La mécanique vient de la bibliothèque </w:t>
      </w:r>
      <w:r>
        <w:rPr>
          <w:rFonts w:ascii="Consolas" w:cs="Consolas" w:eastAsia="Consolas" w:hAnsi="Consolas"/>
          <w:color w:val="9A3412"/>
          <w:sz w:val="18"/>
          <w:szCs w:val="18"/>
          <w:shd w:fill="EEF2F7" w:val="clear"/>
        </w:rPr>
        <w:t xml:space="preserve">sonner</w:t>
      </w:r>
      <w:r>
        <w:rPr>
          <w:rFonts w:ascii="Calibri" w:cs="Calibri" w:eastAsia="Calibri" w:hAnsi="Calibri"/>
          <w:color w:val="1F2937"/>
          <w:sz w:val="22"/>
          <w:szCs w:val="22"/>
        </w:rPr>
        <w:t xml:space="preserve"> ; ce fichier n'exporte qu'un composant </w:t>
      </w:r>
      <w:r>
        <w:rPr>
          <w:rFonts w:ascii="Consolas" w:cs="Consolas" w:eastAsia="Consolas" w:hAnsi="Consolas"/>
          <w:color w:val="9A3412"/>
          <w:sz w:val="18"/>
          <w:szCs w:val="18"/>
          <w:shd w:fill="EEF2F7" w:val="clear"/>
        </w:rPr>
        <w:t xml:space="preserve">Toaster</w:t>
      </w:r>
      <w:r>
        <w:rPr>
          <w:rFonts w:ascii="Calibri" w:cs="Calibri" w:eastAsia="Calibri" w:hAnsi="Calibri"/>
          <w:color w:val="1F2937"/>
          <w:sz w:val="22"/>
          <w:szCs w:val="22"/>
        </w:rPr>
        <w:t xml:space="preserve">, à placer une seule fois dans la mise en page racine de l'application. Ensuite, n'importe quel composant peut déclencher un toast en appelant simplement </w:t>
      </w:r>
      <w:r>
        <w:rPr>
          <w:rFonts w:ascii="Consolas" w:cs="Consolas" w:eastAsia="Consolas" w:hAnsi="Consolas"/>
          <w:color w:val="9A3412"/>
          <w:sz w:val="18"/>
          <w:szCs w:val="18"/>
          <w:shd w:fill="EEF2F7" w:val="clear"/>
        </w:rPr>
        <w:t xml:space="preserve">toast.success("...")</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toast.error("...")</w:t>
      </w:r>
      <w:r>
        <w:rPr>
          <w:rFonts w:ascii="Calibri" w:cs="Calibri" w:eastAsia="Calibri" w:hAnsi="Calibri"/>
          <w:color w:val="1F2937"/>
          <w:sz w:val="22"/>
          <w:szCs w:val="22"/>
        </w:rPr>
        <w:t xml:space="preserve">: c'est exactement ce que font les trois panneaux admin et la page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dans leurs callbacks </w:t>
      </w:r>
      <w:r>
        <w:rPr>
          <w:rFonts w:ascii="Consolas" w:cs="Consolas" w:eastAsia="Consolas" w:hAnsi="Consolas"/>
          <w:color w:val="9A3412"/>
          <w:sz w:val="18"/>
          <w:szCs w:val="18"/>
          <w:shd w:fill="EEF2F7" w:val="clear"/>
        </w:rPr>
        <w:t xml:space="preserve">onSuccess</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onError</w:t>
      </w:r>
      <w:r>
        <w:rPr>
          <w:rFonts w:ascii="Calibri" w:cs="Calibri" w:eastAsia="Calibri" w:hAnsi="Calibri"/>
          <w:color w:val="1F2937"/>
          <w:sz w:val="22"/>
          <w:szCs w:val="22"/>
        </w:rPr>
        <w:t xml:space="preserve">. Le composant lit le thème courant via </w:t>
      </w:r>
      <w:r>
        <w:rPr>
          <w:rFonts w:ascii="Consolas" w:cs="Consolas" w:eastAsia="Consolas" w:hAnsi="Consolas"/>
          <w:color w:val="9A3412"/>
          <w:sz w:val="18"/>
          <w:szCs w:val="18"/>
          <w:shd w:fill="EEF2F7" w:val="clear"/>
        </w:rPr>
        <w:t xml:space="preserve">useTheme</w:t>
      </w:r>
      <w:r>
        <w:rPr>
          <w:rFonts w:ascii="Calibri" w:cs="Calibri" w:eastAsia="Calibri" w:hAnsi="Calibri"/>
          <w:color w:val="1F2937"/>
          <w:sz w:val="22"/>
          <w:szCs w:val="22"/>
        </w:rPr>
        <w:t xml:space="preserve"> de </w:t>
      </w:r>
      <w:r>
        <w:rPr>
          <w:rFonts w:ascii="Consolas" w:cs="Consolas" w:eastAsia="Consolas" w:hAnsi="Consolas"/>
          <w:color w:val="9A3412"/>
          <w:sz w:val="18"/>
          <w:szCs w:val="18"/>
          <w:shd w:fill="EEF2F7" w:val="clear"/>
        </w:rPr>
        <w:t xml:space="preserve">next-themes</w:t>
      </w:r>
      <w:r>
        <w:rPr>
          <w:rFonts w:ascii="Calibri" w:cs="Calibri" w:eastAsia="Calibri" w:hAnsi="Calibri"/>
          <w:color w:val="1F2937"/>
          <w:sz w:val="22"/>
          <w:szCs w:val="22"/>
        </w:rPr>
        <w:t xml:space="preserve"> pour que les toasts suivent le mode clair ou sombre, remplace les icônes par défaut par celles de </w:t>
      </w:r>
      <w:r>
        <w:rPr>
          <w:rFonts w:ascii="Consolas" w:cs="Consolas" w:eastAsia="Consolas" w:hAnsi="Consolas"/>
          <w:color w:val="9A3412"/>
          <w:sz w:val="18"/>
          <w:szCs w:val="18"/>
          <w:shd w:fill="EEF2F7" w:val="clear"/>
        </w:rPr>
        <w:t xml:space="preserve">lucide-react</w:t>
      </w:r>
      <w:r>
        <w:rPr>
          <w:rFonts w:ascii="Calibri" w:cs="Calibri" w:eastAsia="Calibri" w:hAnsi="Calibri"/>
          <w:color w:val="1F2937"/>
          <w:sz w:val="22"/>
          <w:szCs w:val="22"/>
        </w:rPr>
        <w:t xml:space="preserve"> (dont un </w:t>
      </w:r>
      <w:r>
        <w:rPr>
          <w:rFonts w:ascii="Consolas" w:cs="Consolas" w:eastAsia="Consolas" w:hAnsi="Consolas"/>
          <w:color w:val="9A3412"/>
          <w:sz w:val="18"/>
          <w:szCs w:val="18"/>
          <w:shd w:fill="EEF2F7" w:val="clear"/>
        </w:rPr>
        <w:t xml:space="preserve">Loader2Icon</w:t>
      </w:r>
      <w:r>
        <w:rPr>
          <w:rFonts w:ascii="Calibri" w:cs="Calibri" w:eastAsia="Calibri" w:hAnsi="Calibri"/>
          <w:color w:val="1F2937"/>
          <w:sz w:val="22"/>
          <w:szCs w:val="22"/>
        </w:rPr>
        <w:t xml:space="preserve"> qui tourne pour l'état « chargement »), et branche les couleurs sur les variables CSS du design system (</w:t>
      </w:r>
      <w:r>
        <w:rPr>
          <w:rFonts w:ascii="Consolas" w:cs="Consolas" w:eastAsia="Consolas" w:hAnsi="Consolas"/>
          <w:color w:val="9A3412"/>
          <w:sz w:val="18"/>
          <w:szCs w:val="18"/>
          <w:shd w:fill="EEF2F7" w:val="clear"/>
        </w:rPr>
        <w:t xml:space="preserve">--popover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--border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--radius</w:t>
      </w:r>
      <w:r>
        <w:rPr>
          <w:rFonts w:ascii="Calibri" w:cs="Calibri" w:eastAsia="Calibri" w:hAnsi="Calibri"/>
          <w:color w:val="1F2937"/>
          <w:sz w:val="22"/>
          <w:szCs w:val="22"/>
        </w:rPr>
        <w:t xml:space="preserve">) plutôt que de les redéclarer.</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Toutes les </w:t>
      </w:r>
      <w:r>
        <w:rPr>
          <w:rFonts w:ascii="Consolas" w:cs="Consolas" w:eastAsia="Consolas" w:hAnsi="Consolas"/>
          <w:color w:val="9A3412"/>
          <w:sz w:val="18"/>
          <w:szCs w:val="18"/>
          <w:shd w:fill="EEF2F7" w:val="clear"/>
        </w:rPr>
        <w:t xml:space="preserve">ToasterProps</w:t>
      </w:r>
      <w:r>
        <w:rPr>
          <w:rFonts w:ascii="Calibri" w:cs="Calibri" w:eastAsia="Calibri" w:hAnsi="Calibri"/>
          <w:color w:val="1F2937"/>
          <w:sz w:val="22"/>
          <w:szCs w:val="22"/>
        </w:rPr>
        <w:t xml:space="preserve"> de sonner (</w:t>
      </w:r>
      <w:r>
        <w:rPr>
          <w:rFonts w:ascii="Consolas" w:cs="Consolas" w:eastAsia="Consolas" w:hAnsi="Consolas"/>
          <w:color w:val="9A3412"/>
          <w:sz w:val="18"/>
          <w:szCs w:val="18"/>
          <w:shd w:fill="EEF2F7" w:val="clear"/>
        </w:rPr>
        <w:t xml:space="preserve">position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duration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richColors</w:t>
      </w:r>
      <w:r>
        <w:rPr>
          <w:rFonts w:ascii="Calibri" w:cs="Calibri" w:eastAsia="Calibri" w:hAnsi="Calibri"/>
          <w:color w:val="1F2937"/>
          <w:sz w:val="22"/>
          <w:szCs w:val="22"/>
        </w:rPr>
        <w:t xml:space="preserve">…), transmises telles quelles.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useTheme } from "next-themes"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Toaster as Sonner, type ToasterProps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CircleCheckIcon, InfoIcon, TriangleAlertIcon, OctagonXIcon, Loader2Icon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Toaster = ({ ...props }: ToasterProps)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theme = "system" } = useTheme()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theme={theme as ToasterProps["theme"]}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className="toaster group"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&lt;CircleCheckIcon className="size-4"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info: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&lt;InfoIcon className="size-4"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warning: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&lt;TriangleAlertIcon className="size-4"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error: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&lt;OctagonXIcon className="size-4"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&lt;Loader2Icon className="size-4 animate-spin"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"--normal-bg": "var(--popover)",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"--normal-text": "var(--popover-foreground)",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"--normal-border": "var(--border)",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"--border-radius": "var(--radius)",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as React.CSSProperties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toastOptions={{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 "cn-toast",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export { Toaster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frontend/components/ui/basketball-loader.tsx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Indicateur de chargement maison : un ballon de basket dessiné en SVG qui rebondit, accompagné de son ombre portée. Ce n'est pas un composant shadcn, c'est une création propre au projet. Son commentaire d'en-tête précise clairement sa doctrine d'emploi, et c'est une distinction utile à comprendre : on le réserve aux </w:t>
      </w:r>
      <w:r>
        <w:rPr>
          <w:rFonts w:ascii="Calibri" w:cs="Calibri" w:eastAsia="Calibri" w:hAnsi="Calibri"/>
          <w:b/>
          <w:bCs/>
          <w:color w:val="1F2937"/>
          <w:sz w:val="22"/>
          <w:szCs w:val="22"/>
        </w:rPr>
        <w:t xml:space="preserve">chargements de pages ou de listes entières</w:t>
      </w:r>
      <w:r>
        <w:rPr>
          <w:rFonts w:ascii="Calibri" w:cs="Calibri" w:eastAsia="Calibri" w:hAnsi="Calibri"/>
          <w:color w:val="1F2937"/>
          <w:sz w:val="22"/>
          <w:szCs w:val="22"/>
        </w:rPr>
        <w:t xml:space="preserve">, là où un skeleton ne pourrait pas préfigurer une forme précise ; dès qu'il s'agit de prévisualiser la silhouette d'un contenu connu (un titre, une ligne de tableau), les skeletons restent préférables parce qu'ils évitent le décalage visuel à l'arrivée des données. Les trois panneaux admin l'utilisent tous pendant </w:t>
      </w:r>
      <w:r>
        <w:rPr>
          <w:rFonts w:ascii="Consolas" w:cs="Consolas" w:eastAsia="Consolas" w:hAnsi="Consolas"/>
          <w:color w:val="9A3412"/>
          <w:sz w:val="18"/>
          <w:szCs w:val="18"/>
          <w:shd w:fill="EEF2F7" w:val="clear"/>
        </w:rPr>
        <w:t xml:space="preserve">isLoading</w:t>
      </w:r>
      <w:r>
        <w:rPr>
          <w:rFonts w:ascii="Calibri" w:cs="Calibri" w:eastAsia="Calibri" w:hAnsi="Calibri"/>
          <w:color w:val="1F2937"/>
          <w:sz w:val="22"/>
          <w:szCs w:val="22"/>
        </w:rPr>
        <w:t xml:space="preserve">, ainsi que la page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pendant la vérification des droits.</w:t>
      </w:r>
    </w:p>
    <w:p>
      <w:pPr>
        <w:spacing w:after="140" w:line="276"/>
        <w:jc w:val="both"/>
      </w:pPr>
      <w:r>
        <w:rPr>
          <w:rFonts w:ascii="Calibri" w:cs="Calibri" w:eastAsia="Calibri" w:hAnsi="Calibri"/>
          <w:b/>
          <w:bCs/>
          <w:color w:val="1F2937"/>
          <w:sz w:val="22"/>
          <w:szCs w:val="22"/>
        </w:rPr>
        <w:t xml:space="preserve">Props.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label?: string</w:t>
      </w:r>
      <w:r>
        <w:rPr>
          <w:rFonts w:ascii="Calibri" w:cs="Calibri" w:eastAsia="Calibri" w:hAnsi="Calibri"/>
          <w:color w:val="1F2937"/>
          <w:sz w:val="22"/>
          <w:szCs w:val="22"/>
        </w:rPr>
        <w:t xml:space="preserve"> (le texte affiché sous le ballon, par exemple « Chargement des matchs... ») et </w:t>
      </w:r>
      <w:r>
        <w:rPr>
          <w:rFonts w:ascii="Consolas" w:cs="Consolas" w:eastAsia="Consolas" w:hAnsi="Consolas"/>
          <w:color w:val="9A3412"/>
          <w:sz w:val="18"/>
          <w:szCs w:val="18"/>
          <w:shd w:fill="EEF2F7" w:val="clear"/>
        </w:rPr>
        <w:t xml:space="preserve">className?: string</w:t>
      </w:r>
      <w:r>
        <w:rPr>
          <w:rFonts w:ascii="Calibri" w:cs="Calibri" w:eastAsia="Calibri" w:hAnsi="Calibri"/>
          <w:color w:val="1F2937"/>
          <w:sz w:val="22"/>
          <w:szCs w:val="22"/>
        </w:rPr>
        <w:t xml:space="preserve">. L'animation elle-même repose sur deux classes définies dans la feuille de style globale, </w:t>
      </w:r>
      <w:r>
        <w:rPr>
          <w:rFonts w:ascii="Consolas" w:cs="Consolas" w:eastAsia="Consolas" w:hAnsi="Consolas"/>
          <w:color w:val="9A3412"/>
          <w:sz w:val="18"/>
          <w:szCs w:val="18"/>
          <w:shd w:fill="EEF2F7" w:val="clear"/>
        </w:rPr>
        <w:t xml:space="preserve">animate-bball-bounce</w:t>
      </w:r>
      <w:r>
        <w:rPr>
          <w:rFonts w:ascii="Calibri" w:cs="Calibri" w:eastAsia="Calibri" w:hAnsi="Calibri"/>
          <w:color w:val="1F2937"/>
          <w:sz w:val="22"/>
          <w:szCs w:val="22"/>
        </w:rPr>
        <w:t xml:space="preserve"> pour le ballon et </w:t>
      </w:r>
      <w:r>
        <w:rPr>
          <w:rFonts w:ascii="Consolas" w:cs="Consolas" w:eastAsia="Consolas" w:hAnsi="Consolas"/>
          <w:color w:val="9A3412"/>
          <w:sz w:val="18"/>
          <w:szCs w:val="18"/>
          <w:shd w:fill="EEF2F7" w:val="clear"/>
        </w:rPr>
        <w:t xml:space="preserve">animate-bball-shadow</w:t>
      </w:r>
      <w:r>
        <w:rPr>
          <w:rFonts w:ascii="Calibri" w:cs="Calibri" w:eastAsia="Calibri" w:hAnsi="Calibri"/>
          <w:color w:val="1F2937"/>
          <w:sz w:val="22"/>
          <w:szCs w:val="22"/>
        </w:rPr>
        <w:t xml:space="preserve"> pour l'ombre, désynchronisées pour donner l'illusion de la profondeur.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Loader "ballon qui rebondit" pour les états de chargement pleine page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fun que des skeletons génériques pour un site NBA, à réserver aux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chargements de listes/pages entières (les skeletons en shimmer restent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préférables pour prévisualiser la forme d'un contenu précis).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BasketballLoader({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className={cn("flex flex-col items-center justify-center gap-3 py-10", 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flex h-16 w-10 flex-col items-center justify-end"&gt;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 viewBox="0 0 40 40" width="32" height="32" className="animate-bball-bounce"&gt;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cx="20" cy="20" r="18" fill="var(--primary)"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 stroke="rgba(0,0,0,0.35)" strokeWidth="1.6" fill="none"&gt;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d="M2 20 H38"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d="M20 2 V38"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d="M7 7 Q20 20 7 33"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d="M33 7 Q20 20 33 33"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className="animate-bball-shadow h-2 w-8 rounded-full bg-foreground"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&amp;&amp; &lt;p className="text-sm text-muted-foreground"&gt;{label}&lt;/p&gt;}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frontend/components/ui/area-chart.tsx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Mini-graphique en aire (une courbe avec un dégradé en dessous), écrit </w:t>
      </w:r>
      <w:r>
        <w:rPr>
          <w:rFonts w:ascii="Calibri" w:cs="Calibri" w:eastAsia="Calibri" w:hAnsi="Calibri"/>
          <w:b/>
          <w:bCs/>
          <w:color w:val="1F2937"/>
          <w:sz w:val="22"/>
          <w:szCs w:val="22"/>
        </w:rPr>
        <w:t xml:space="preserve">entièrement à la main en SVG, sans aucune bibliothèque de graphiques</w:t>
      </w:r>
      <w:r>
        <w:rPr>
          <w:rFonts w:ascii="Calibri" w:cs="Calibri" w:eastAsia="Calibri" w:hAnsi="Calibri"/>
          <w:color w:val="1F2937"/>
          <w:sz w:val="22"/>
          <w:szCs w:val="22"/>
        </w:rPr>
        <w:t xml:space="preserve">. C'est un choix économique assumé : embarquer une dépendance comme Recharts ou Chart.js pour tracer une courbe de vingt points alourdirait sensiblement le poids de l'application pour un besoin trivial. Le composant reçoit une simple liste de nombres et calcule lui-même les coordonnées.</w:t>
      </w:r>
    </w:p>
    <w:p>
      <w:pPr>
        <w:spacing w:after="140" w:line="276"/>
        <w:jc w:val="both"/>
      </w:pPr>
      <w:r>
        <w:rPr>
          <w:rFonts w:ascii="Calibri" w:cs="Calibri" w:eastAsia="Calibri" w:hAnsi="Calibri"/>
          <w:b/>
          <w:bCs/>
          <w:color w:val="1F2937"/>
          <w:sz w:val="22"/>
          <w:szCs w:val="22"/>
        </w:rPr>
        <w:t xml:space="preserve">Fonctionnement et props.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values: number[]</w:t>
      </w:r>
      <w:r>
        <w:rPr>
          <w:rFonts w:ascii="Calibri" w:cs="Calibri" w:eastAsia="Calibri" w:hAnsi="Calibri"/>
          <w:color w:val="1F2937"/>
          <w:sz w:val="22"/>
          <w:szCs w:val="22"/>
        </w:rPr>
        <w:t xml:space="preserve"> est le seul paramètre obligatoire, et il doit être trié du plus ancien au plus récent. Les optionnels : </w:t>
      </w:r>
      <w:r>
        <w:rPr>
          <w:rFonts w:ascii="Consolas" w:cs="Consolas" w:eastAsia="Consolas" w:hAnsi="Consolas"/>
          <w:color w:val="9A3412"/>
          <w:sz w:val="18"/>
          <w:szCs w:val="18"/>
          <w:shd w:fill="EEF2F7" w:val="clear"/>
        </w:rPr>
        <w:t xml:space="preserve">width</w:t>
      </w:r>
      <w:r>
        <w:rPr>
          <w:rFonts w:ascii="Calibri" w:cs="Calibri" w:eastAsia="Calibri" w:hAnsi="Calibri"/>
          <w:color w:val="1F2937"/>
          <w:sz w:val="22"/>
          <w:szCs w:val="22"/>
        </w:rPr>
        <w:t xml:space="preserve"> (400 par défaut), </w:t>
      </w:r>
      <w:r>
        <w:rPr>
          <w:rFonts w:ascii="Consolas" w:cs="Consolas" w:eastAsia="Consolas" w:hAnsi="Consolas"/>
          <w:color w:val="9A3412"/>
          <w:sz w:val="18"/>
          <w:szCs w:val="18"/>
          <w:shd w:fill="EEF2F7" w:val="clear"/>
        </w:rPr>
        <w:t xml:space="preserve">height</w:t>
      </w:r>
      <w:r>
        <w:rPr>
          <w:rFonts w:ascii="Calibri" w:cs="Calibri" w:eastAsia="Calibri" w:hAnsi="Calibri"/>
          <w:color w:val="1F2937"/>
          <w:sz w:val="22"/>
          <w:szCs w:val="22"/>
        </w:rPr>
        <w:t xml:space="preserve"> (96), </w:t>
      </w:r>
      <w:r>
        <w:rPr>
          <w:rFonts w:ascii="Consolas" w:cs="Consolas" w:eastAsia="Consolas" w:hAnsi="Consolas"/>
          <w:color w:val="9A3412"/>
          <w:sz w:val="18"/>
          <w:szCs w:val="18"/>
          <w:shd w:fill="EEF2F7" w:val="clear"/>
        </w:rPr>
        <w:t xml:space="preserve">className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strokeClassName</w:t>
      </w:r>
      <w:r>
        <w:rPr>
          <w:rFonts w:ascii="Calibri" w:cs="Calibri" w:eastAsia="Calibri" w:hAnsi="Calibri"/>
          <w:color w:val="1F2937"/>
          <w:sz w:val="22"/>
          <w:szCs w:val="22"/>
        </w:rPr>
        <w:t xml:space="preserve"> (couleur du trait, </w:t>
      </w:r>
      <w:r>
        <w:rPr>
          <w:rFonts w:ascii="Consolas" w:cs="Consolas" w:eastAsia="Consolas" w:hAnsi="Consolas"/>
          <w:color w:val="9A3412"/>
          <w:sz w:val="18"/>
          <w:szCs w:val="18"/>
          <w:shd w:fill="EEF2F7" w:val="clear"/>
        </w:rPr>
        <w:t xml:space="preserve">stroke-primary</w:t>
      </w:r>
      <w:r>
        <w:rPr>
          <w:rFonts w:ascii="Calibri" w:cs="Calibri" w:eastAsia="Calibri" w:hAnsi="Calibri"/>
          <w:color w:val="1F2937"/>
          <w:sz w:val="22"/>
          <w:szCs w:val="22"/>
        </w:rPr>
        <w:t xml:space="preserve"> par défaut) et </w:t>
      </w:r>
      <w:r>
        <w:rPr>
          <w:rFonts w:ascii="Consolas" w:cs="Consolas" w:eastAsia="Consolas" w:hAnsi="Consolas"/>
          <w:color w:val="9A3412"/>
          <w:sz w:val="18"/>
          <w:szCs w:val="18"/>
          <w:shd w:fill="EEF2F7" w:val="clear"/>
        </w:rPr>
        <w:t xml:space="preserve">gradientFromClassName</w:t>
      </w:r>
      <w:r>
        <w:rPr>
          <w:rFonts w:ascii="Calibri" w:cs="Calibri" w:eastAsia="Calibri" w:hAnsi="Calibri"/>
          <w:color w:val="1F2937"/>
          <w:sz w:val="22"/>
          <w:szCs w:val="22"/>
        </w:rPr>
        <w:t xml:space="preserve"> (couleur du dégradé). Le calcul tient en quelques lignes : on cherche le minimum et le maximum pour établir l'échelle verticale (</w:t>
      </w:r>
      <w:r>
        <w:rPr>
          <w:rFonts w:ascii="Consolas" w:cs="Consolas" w:eastAsia="Consolas" w:hAnsi="Consolas"/>
          <w:color w:val="9A3412"/>
          <w:sz w:val="18"/>
          <w:szCs w:val="18"/>
          <w:shd w:fill="EEF2F7" w:val="clear"/>
        </w:rPr>
        <w:t xml:space="preserve">range</w:t>
      </w:r>
      <w:r>
        <w:rPr>
          <w:rFonts w:ascii="Calibri" w:cs="Calibri" w:eastAsia="Calibri" w:hAnsi="Calibri"/>
          <w:color w:val="1F2937"/>
          <w:sz w:val="22"/>
          <w:szCs w:val="22"/>
        </w:rPr>
        <w:t xml:space="preserve">, protégé par </w:t>
      </w:r>
      <w:r>
        <w:rPr>
          <w:rFonts w:ascii="Consolas" w:cs="Consolas" w:eastAsia="Consolas" w:hAnsi="Consolas"/>
          <w:color w:val="9A3412"/>
          <w:sz w:val="18"/>
          <w:szCs w:val="18"/>
          <w:shd w:fill="EEF2F7" w:val="clear"/>
        </w:rPr>
        <w:t xml:space="preserve">|| 1</w:t>
      </w:r>
      <w:r>
        <w:rPr>
          <w:rFonts w:ascii="Calibri" w:cs="Calibri" w:eastAsia="Calibri" w:hAnsi="Calibri"/>
          <w:color w:val="1F2937"/>
          <w:sz w:val="22"/>
          <w:szCs w:val="22"/>
        </w:rPr>
        <w:t xml:space="preserve"> pour ne jamais diviser par zéro si toutes les valeurs sont identiques), on répartit les points horizontalement à intervalle régulier, puis on assemble une chaîne de commandes SVG (</w:t>
      </w:r>
      <w:r>
        <w:rPr>
          <w:rFonts w:ascii="Consolas" w:cs="Consolas" w:eastAsia="Consolas" w:hAnsi="Consolas"/>
          <w:color w:val="9A3412"/>
          <w:sz w:val="18"/>
          <w:szCs w:val="18"/>
          <w:shd w:fill="EEF2F7" w:val="clear"/>
        </w:rPr>
        <w:t xml:space="preserve">M</w:t>
      </w:r>
      <w:r>
        <w:rPr>
          <w:rFonts w:ascii="Calibri" w:cs="Calibri" w:eastAsia="Calibri" w:hAnsi="Calibri"/>
          <w:color w:val="1F2937"/>
          <w:sz w:val="22"/>
          <w:szCs w:val="22"/>
        </w:rPr>
        <w:t xml:space="preserve"> pour « aller à », </w:t>
      </w:r>
      <w:r>
        <w:rPr>
          <w:rFonts w:ascii="Consolas" w:cs="Consolas" w:eastAsia="Consolas" w:hAnsi="Consolas"/>
          <w:color w:val="9A3412"/>
          <w:sz w:val="18"/>
          <w:szCs w:val="18"/>
          <w:shd w:fill="EEF2F7" w:val="clear"/>
        </w:rPr>
        <w:t xml:space="preserve">L</w:t>
      </w:r>
      <w:r>
        <w:rPr>
          <w:rFonts w:ascii="Calibri" w:cs="Calibri" w:eastAsia="Calibri" w:hAnsi="Calibri"/>
          <w:color w:val="1F2937"/>
          <w:sz w:val="22"/>
          <w:szCs w:val="22"/>
        </w:rPr>
        <w:t xml:space="preserve"> pour « tracer jusqu'à »). Le chemin de l'aire réutilise celui de la ligne en la refermant vers le bas (</w:t>
      </w:r>
      <w:r>
        <w:rPr>
          <w:rFonts w:ascii="Consolas" w:cs="Consolas" w:eastAsia="Consolas" w:hAnsi="Consolas"/>
          <w:color w:val="9A3412"/>
          <w:sz w:val="18"/>
          <w:szCs w:val="18"/>
          <w:shd w:fill="EEF2F7" w:val="clear"/>
        </w:rPr>
        <w:t xml:space="preserve">Z</w:t>
      </w:r>
      <w:r>
        <w:rPr>
          <w:rFonts w:ascii="Calibri" w:cs="Calibri" w:eastAsia="Calibri" w:hAnsi="Calibri"/>
          <w:color w:val="1F2937"/>
          <w:sz w:val="22"/>
          <w:szCs w:val="22"/>
        </w:rPr>
        <w:t xml:space="preserve">). Deux détails de qualité : si </w:t>
      </w:r>
      <w:r>
        <w:rPr>
          <w:rFonts w:ascii="Consolas" w:cs="Consolas" w:eastAsia="Consolas" w:hAnsi="Consolas"/>
          <w:color w:val="9A3412"/>
          <w:sz w:val="18"/>
          <w:szCs w:val="18"/>
          <w:shd w:fill="EEF2F7" w:val="clear"/>
        </w:rPr>
        <w:t xml:space="preserve">values</w:t>
      </w:r>
      <w:r>
        <w:rPr>
          <w:rFonts w:ascii="Calibri" w:cs="Calibri" w:eastAsia="Calibri" w:hAnsi="Calibri"/>
          <w:color w:val="1F2937"/>
          <w:sz w:val="22"/>
          <w:szCs w:val="22"/>
        </w:rPr>
        <w:t xml:space="preserve"> contient moins de deux points, le composant rend une </w:t>
      </w:r>
      <w:r>
        <w:rPr>
          <w:rFonts w:ascii="Consolas" w:cs="Consolas" w:eastAsia="Consolas" w:hAnsi="Consolas"/>
          <w:color w:val="9A3412"/>
          <w:sz w:val="18"/>
          <w:szCs w:val="18"/>
          <w:shd w:fill="EEF2F7" w:val="clear"/>
        </w:rPr>
        <w:t xml:space="preserve">&lt;div&gt;</w:t>
      </w:r>
      <w:r>
        <w:rPr>
          <w:rFonts w:ascii="Calibri" w:cs="Calibri" w:eastAsia="Calibri" w:hAnsi="Calibri"/>
          <w:color w:val="1F2937"/>
          <w:sz w:val="22"/>
          <w:szCs w:val="22"/>
        </w:rPr>
        <w:t xml:space="preserve"> vide aux bonnes dimensions plutôt que rien du tout, ce qui évite que la mise en page bouge ; et l'identifiant du dégradé est produit par le hook </w:t>
      </w:r>
      <w:r>
        <w:rPr>
          <w:rFonts w:ascii="Consolas" w:cs="Consolas" w:eastAsia="Consolas" w:hAnsi="Consolas"/>
          <w:color w:val="9A3412"/>
          <w:sz w:val="18"/>
          <w:szCs w:val="18"/>
          <w:shd w:fill="EEF2F7" w:val="clear"/>
        </w:rPr>
        <w:t xml:space="preserve">useId()</w:t>
      </w:r>
      <w:r>
        <w:rPr>
          <w:rFonts w:ascii="Calibri" w:cs="Calibri" w:eastAsia="Calibri" w:hAnsi="Calibri"/>
          <w:color w:val="1F2937"/>
          <w:sz w:val="22"/>
          <w:szCs w:val="22"/>
        </w:rPr>
        <w:t xml:space="preserve"> de React, parce qu'un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SVG est global au document: deux graphiques sur la même page avec un </w:t>
      </w:r>
      <w:r>
        <w:rPr>
          <w:rFonts w:ascii="Consolas" w:cs="Consolas" w:eastAsia="Consolas" w:hAnsi="Consolas"/>
          <w:color w:val="9A3412"/>
          <w:sz w:val="18"/>
          <w:szCs w:val="18"/>
          <w:shd w:fill="EEF2F7" w:val="clear"/>
        </w:rPr>
        <w:t xml:space="preserve">id</w:t>
      </w:r>
      <w:r>
        <w:rPr>
          <w:rFonts w:ascii="Calibri" w:cs="Calibri" w:eastAsia="Calibri" w:hAnsi="Calibri"/>
          <w:color w:val="1F2937"/>
          <w:sz w:val="22"/>
          <w:szCs w:val="22"/>
        </w:rPr>
        <w:t xml:space="preserve"> codé en dur se voleraient mutuellement leur dégradé.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useId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AreaChartProps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gradientFromClassName?: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Petit graphique en aire, sans dépendance externe (pur SVG).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`values` doit être trié chronologiquement (du plus ancien au plus récent).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AreaChart({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 400,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 96,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strokeClassName = "stroke-primary",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gradientFromClassName = "text-primary",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AreaChartProps)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gradientId = useId();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(values.length &lt; 2)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&lt;div style={{ width, height }} className={className}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min = Math.min(...values);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max = Math.max(...values);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range = max - min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padding = 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stepX = (width - padding * 2) / (values.length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points = values.map((v,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x = padding + i * stepX;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y = padding + (1 - (v - min) / range) * (height - padding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[x, y]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linePath =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.map(([x, y], i) =&gt; `${i === 0 ? "M" : "L"}${x.toFixed(2)},${y.toFixed(2)}`)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areaPath = `${linePath} L${points[points.length - 1][0].toFixed(2)},${height} L${points[0][0].toFixed(2)},${height} 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viewBox={`0 0 ${width} ${height}`}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preserveAspectRatio="none"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&lt;defs&gt;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&lt;linearGradient id={gradientId} x1="0" y1="0" x2="0" y2="1"&gt;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&lt;stop offset="0%" stopColor="currentColor" stopOpacity="0.35" className={gradientFromClassName}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&lt;stop offset="100%" stopColor="currentColor" stopOpacity="0" className={gradientFromClassName}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&lt;/linearGradient&gt;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&lt;/defs&gt;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d={areaPath} fill={`url(#${gradientId})`} stroke="none"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d={linePath}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fill="none"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strokeWidth={2}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className={strokeClassName}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stroke="currentColor"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strokeLinecap="round"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strokeLinejoin="round"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cx={points[points.length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cy={points[points.length - 1][1]}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r={3.5}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className={strokeClassName}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fill="currentColor"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frontend/components/ui/pagination-controls.tsx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Ce fichier livre deux choses complémentaires : un </w:t>
      </w:r>
      <w:r>
        <w:rPr>
          <w:rFonts w:ascii="Calibri" w:cs="Calibri" w:eastAsia="Calibri" w:hAnsi="Calibri"/>
          <w:b/>
          <w:bCs/>
          <w:color w:val="1F2937"/>
          <w:sz w:val="22"/>
          <w:szCs w:val="22"/>
        </w:rPr>
        <w:t xml:space="preserve">hook</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usePagination</w:t>
      </w:r>
      <w:r>
        <w:rPr>
          <w:rFonts w:ascii="Calibri" w:cs="Calibri" w:eastAsia="Calibri" w:hAnsi="Calibri"/>
          <w:color w:val="1F2937"/>
          <w:sz w:val="22"/>
          <w:szCs w:val="22"/>
        </w:rPr>
        <w:t xml:space="preserve"> qui découpe une liste en pages côté navigateur, et un </w:t>
      </w:r>
      <w:r>
        <w:rPr>
          <w:rFonts w:ascii="Calibri" w:cs="Calibri" w:eastAsia="Calibri" w:hAnsi="Calibri"/>
          <w:b/>
          <w:bCs/>
          <w:color w:val="1F2937"/>
          <w:sz w:val="22"/>
          <w:szCs w:val="22"/>
        </w:rPr>
        <w:t xml:space="preserve">composant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PaginationControls</w:t>
      </w:r>
      <w:r>
        <w:rPr>
          <w:rFonts w:ascii="Calibri" w:cs="Calibri" w:eastAsia="Calibri" w:hAnsi="Calibri"/>
          <w:color w:val="1F2937"/>
          <w:sz w:val="22"/>
          <w:szCs w:val="22"/>
        </w:rPr>
        <w:t xml:space="preserve"> qui affiche la barre « Précédent / Page 2 / 5 / Suivant ». La pagination est ici purement cliente : on récupère toute la liste depuis l'API puis on n'en affiche qu'une tranche, ce qui convient parfaitement à l'échelle du projet (quelques dizaines à quelques centaines de lignes) et évite d'implémenter une pagination serveur.</w:t>
      </w:r>
    </w:p>
    <w:p>
      <w:pPr>
        <w:spacing w:after="140" w:line="276"/>
        <w:jc w:val="both"/>
      </w:pPr>
      <w:r>
        <w:rPr>
          <w:rFonts w:ascii="Calibri" w:cs="Calibri" w:eastAsia="Calibri" w:hAnsi="Calibri"/>
          <w:b/>
          <w:bCs/>
          <w:color w:val="1F2937"/>
          <w:sz w:val="22"/>
          <w:szCs w:val="22"/>
        </w:rPr>
        <w:t xml:space="preserve">Le hook.</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usePagination(items, pageSize)</w:t>
      </w:r>
      <w:r>
        <w:rPr>
          <w:rFonts w:ascii="Calibri" w:cs="Calibri" w:eastAsia="Calibri" w:hAnsi="Calibri"/>
          <w:color w:val="1F2937"/>
          <w:sz w:val="22"/>
          <w:szCs w:val="22"/>
        </w:rPr>
        <w:t xml:space="preserve"> renvoie </w:t>
      </w:r>
      <w:r>
        <w:rPr>
          <w:rFonts w:ascii="Consolas" w:cs="Consolas" w:eastAsia="Consolas" w:hAnsi="Consolas"/>
          <w:color w:val="9A3412"/>
          <w:sz w:val="18"/>
          <w:szCs w:val="18"/>
          <w:shd w:fill="EEF2F7" w:val="clear"/>
        </w:rPr>
        <w:t xml:space="preserve">{ page, pageCount, pageItems, setPage, totalCount }</w:t>
      </w:r>
      <w:r>
        <w:rPr>
          <w:rFonts w:ascii="Calibri" w:cs="Calibri" w:eastAsia="Calibri" w:hAnsi="Calibri"/>
          <w:color w:val="1F2937"/>
          <w:sz w:val="22"/>
          <w:szCs w:val="22"/>
        </w:rPr>
        <w:t xml:space="preserve">. Sa subtilité est le garde-fou documenté en commentaire : si la liste source change de taille ( nouveau filtre appliqué, rechargement rapportant moins d'éléments ) on se retrouverait sur une page devenue vide (page 5 d'une liste qui n'en compte plus que 2). Le hook détecte ce changement en comparant la longueur courante à une longueur mémorisée et revient à la page 1. Le point technique intéressant : cet ajustement se fait </w:t>
      </w:r>
      <w:r>
        <w:rPr>
          <w:rFonts w:ascii="Calibri" w:cs="Calibri" w:eastAsia="Calibri" w:hAnsi="Calibri"/>
          <w:b/>
          <w:bCs/>
          <w:color w:val="1F2937"/>
          <w:sz w:val="22"/>
          <w:szCs w:val="22"/>
        </w:rPr>
        <w:t xml:space="preserve">pendant le rendu</w:t>
      </w:r>
      <w:r>
        <w:rPr>
          <w:rFonts w:ascii="Calibri" w:cs="Calibri" w:eastAsia="Calibri" w:hAnsi="Calibri"/>
          <w:color w:val="1F2937"/>
          <w:sz w:val="22"/>
          <w:szCs w:val="22"/>
        </w:rPr>
        <w:t xml:space="preserve"> et non dans un </w:t>
      </w:r>
      <w:r>
        <w:rPr>
          <w:rFonts w:ascii="Consolas" w:cs="Consolas" w:eastAsia="Consolas" w:hAnsi="Consolas"/>
          <w:color w:val="9A3412"/>
          <w:sz w:val="18"/>
          <w:szCs w:val="18"/>
          <w:shd w:fill="EEF2F7" w:val="clear"/>
        </w:rPr>
        <w:t xml:space="preserve">useEffect</w:t>
      </w:r>
      <w:r>
        <w:rPr>
          <w:rFonts w:ascii="Calibri" w:cs="Calibri" w:eastAsia="Calibri" w:hAnsi="Calibri"/>
          <w:color w:val="1F2937"/>
          <w:sz w:val="22"/>
          <w:szCs w:val="22"/>
        </w:rPr>
        <w:t xml:space="preserve">. C'est la pratique recommandée par la documentation React pour l'ajustement d'état dérivé d'une prop : React relance immédiatement le rendu avec la nouvelle valeur sans jamais peindre l'état intermédiaire, alors qu'un effet provoquerait un affichage bref de la page vide. Une seconde sécurité, </w:t>
      </w:r>
      <w:r>
        <w:rPr>
          <w:rFonts w:ascii="Consolas" w:cs="Consolas" w:eastAsia="Consolas" w:hAnsi="Consolas"/>
          <w:color w:val="9A3412"/>
          <w:sz w:val="18"/>
          <w:szCs w:val="18"/>
          <w:shd w:fill="EEF2F7" w:val="clear"/>
        </w:rPr>
        <w:t xml:space="preserve">clampedPage</w:t>
      </w:r>
      <w:r>
        <w:rPr>
          <w:rFonts w:ascii="Calibri" w:cs="Calibri" w:eastAsia="Calibri" w:hAnsi="Calibri"/>
          <w:color w:val="1F2937"/>
          <w:sz w:val="22"/>
          <w:szCs w:val="22"/>
        </w:rPr>
        <w:t xml:space="preserve">, borne la page demandée au nombre de pages réel.</w:t>
      </w:r>
    </w:p>
    <w:p>
      <w:pPr>
        <w:spacing w:after="140" w:line="276"/>
        <w:jc w:val="both"/>
      </w:pPr>
      <w:r>
        <w:rPr>
          <w:rFonts w:ascii="Calibri" w:cs="Calibri" w:eastAsia="Calibri" w:hAnsi="Calibri"/>
          <w:b/>
          <w:bCs/>
          <w:color w:val="1F2937"/>
          <w:sz w:val="22"/>
          <w:szCs w:val="22"/>
        </w:rPr>
        <w:t xml:space="preserve">Le composant.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PaginationControls</w:t>
      </w:r>
      <w:r>
        <w:rPr>
          <w:rFonts w:ascii="Calibri" w:cs="Calibri" w:eastAsia="Calibri" w:hAnsi="Calibri"/>
          <w:color w:val="1F2937"/>
          <w:sz w:val="22"/>
          <w:szCs w:val="22"/>
        </w:rPr>
        <w:t xml:space="preserve"> prend </w:t>
      </w:r>
      <w:r>
        <w:rPr>
          <w:rFonts w:ascii="Consolas" w:cs="Consolas" w:eastAsia="Consolas" w:hAnsi="Consolas"/>
          <w:color w:val="9A3412"/>
          <w:sz w:val="18"/>
          <w:szCs w:val="18"/>
          <w:shd w:fill="EEF2F7" w:val="clear"/>
        </w:rPr>
        <w:t xml:space="preserve">page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pageCount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onPageChange</w:t>
      </w:r>
      <w:r>
        <w:rPr>
          <w:rFonts w:ascii="Calibri" w:cs="Calibri" w:eastAsia="Calibri" w:hAnsi="Calibri"/>
          <w:color w:val="1F2937"/>
          <w:sz w:val="22"/>
          <w:szCs w:val="22"/>
        </w:rPr>
        <w:t xml:space="preserve">. Il </w:t>
      </w:r>
      <w:r>
        <w:rPr>
          <w:rFonts w:ascii="Calibri" w:cs="Calibri" w:eastAsia="Calibri" w:hAnsi="Calibri"/>
          <w:b/>
          <w:bCs/>
          <w:color w:val="1F2937"/>
          <w:sz w:val="22"/>
          <w:szCs w:val="22"/>
        </w:rPr>
        <w:t xml:space="preserve">ne rend rien du tout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return null</w:t>
      </w:r>
      <w:r>
        <w:rPr>
          <w:rFonts w:ascii="Calibri" w:cs="Calibri" w:eastAsia="Calibri" w:hAnsi="Calibri"/>
          <w:color w:val="1F2937"/>
          <w:sz w:val="22"/>
          <w:szCs w:val="22"/>
        </w:rPr>
        <w:t xml:space="preserve">) s'il n'y a qu'une seule page: une barre de pagination inutile est du bruit visuel. Les deux boutons utilisent la variante </w:t>
      </w:r>
      <w:r>
        <w:rPr>
          <w:rFonts w:ascii="Consolas" w:cs="Consolas" w:eastAsia="Consolas" w:hAnsi="Consolas"/>
          <w:color w:val="9A3412"/>
          <w:sz w:val="18"/>
          <w:szCs w:val="18"/>
          <w:shd w:fill="EEF2F7" w:val="clear"/>
        </w:rPr>
        <w:t xml:space="preserve">outline</w:t>
      </w:r>
      <w:r>
        <w:rPr>
          <w:rFonts w:ascii="Calibri" w:cs="Calibri" w:eastAsia="Calibri" w:hAnsi="Calibri"/>
          <w:color w:val="1F2937"/>
          <w:sz w:val="22"/>
          <w:szCs w:val="22"/>
        </w:rPr>
        <w:t xml:space="preserve"> en taille </w:t>
      </w:r>
      <w:r>
        <w:rPr>
          <w:rFonts w:ascii="Consolas" w:cs="Consolas" w:eastAsia="Consolas" w:hAnsi="Consolas"/>
          <w:color w:val="9A3412"/>
          <w:sz w:val="18"/>
          <w:szCs w:val="18"/>
          <w:shd w:fill="EEF2F7" w:val="clear"/>
        </w:rPr>
        <w:t xml:space="preserve">sm</w:t>
      </w:r>
      <w:r>
        <w:rPr>
          <w:rFonts w:ascii="Calibri" w:cs="Calibri" w:eastAsia="Calibri" w:hAnsi="Calibri"/>
          <w:color w:val="1F2937"/>
          <w:sz w:val="22"/>
          <w:szCs w:val="22"/>
        </w:rPr>
        <w:t xml:space="preserve"> et se désactivent aux extrémités, ce qui rend impossible la sortie des bornes même au clavier.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ChevronLeft, ChevronRight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Pagine un tableau côté client. Revient automatiquement à la page 1 si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liste source change de taille (nouveau filtre, refetch avec moins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d'éléments...) pour éviter de se retrouver sur une page vide.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usePagination&lt;T&gt;(items: T[] | undefined, pageSize: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[page, setPage] = useState(1);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safeItems = items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pageCount = Math.max(1, Math.ceil(safeItems.length / pageSize));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Revient à la page 1 si la taille de la liste change (nouveau filtre,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refetch avec moins d'éléments...), pour éviter une page vide.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Ajustement pendant le rendu plutôt que dans un effet, cf. recommandation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[lastLength, setLastLength] = useState(safeItems.length);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(safeItems.length !== lastLength)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setLastLength(safeItems.length);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(page !== 1) setPage(1);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clampedPage = Math.min(page, pageCount);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start = (clampedPage - 1) * pageSize;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pageItems = safeItems.slice(start, start + pageSize);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clampedPage,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pageItems,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totalCount: safeItems.length,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PaginationControls({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onPageChange,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pageCount: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onPageChange: (page: number)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(pageCount &lt;= 1)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className="glass-hairline-t flex items-center justify-between pt-4"&gt;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onPageChange(page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disabled={page &lt;=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className="gap-1"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&lt;ChevronLeft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Précédent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{page} / {pageCount}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onPageChange(page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disabled={page &gt;= pageCount}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className="gap-1"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Suivant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&lt;ChevronRight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1"/>
        <w:pBdr>
          <w:bottom w:val="single" w:color="C2410C" w:sz="12" w:space="6"/>
        </w:pBdr>
        <w:spacing w:after="200" w:before="240"/>
      </w:pPr>
      <w:r>
        <w:rPr>
          <w:rFonts w:ascii="Calibri" w:cs="Calibri" w:eastAsia="Calibri" w:hAnsi="Calibri"/>
          <w:b/>
          <w:bCs/>
          <w:color w:val="C2410C"/>
          <w:sz w:val="40"/>
          <w:szCs w:val="40"/>
        </w:rPr>
        <w:t xml:space="preserve">Les widgets du tableau de bord</w:t>
      </w:r>
    </w:p>
    <w:p>
      <w:pPr>
        <w:spacing w:after="140" w:line="276"/>
        <w:jc w:val="both"/>
      </w:pPr>
      <w:r>
        <w:rPr>
          <w:rFonts w:ascii="Calibri" w:cs="Calibri" w:eastAsia="Calibri" w:hAnsi="Calibri"/>
          <w:color w:val="1F2937"/>
          <w:sz w:val="22"/>
          <w:szCs w:val="22"/>
        </w:rPr>
        <w:t xml:space="preserve">Avant de détailler les dix composants du dossier </w:t>
      </w:r>
      <w:r>
        <w:rPr>
          <w:rFonts w:ascii="Consolas" w:cs="Consolas" w:eastAsia="Consolas" w:hAnsi="Consolas"/>
          <w:color w:val="9A3412"/>
          <w:sz w:val="18"/>
          <w:szCs w:val="18"/>
          <w:shd w:fill="EEF2F7" w:val="clear"/>
        </w:rPr>
        <w:t xml:space="preserve">frontend/components/dashboard/</w:t>
      </w:r>
      <w:r>
        <w:rPr>
          <w:rFonts w:ascii="Calibri" w:cs="Calibri" w:eastAsia="Calibri" w:hAnsi="Calibri"/>
          <w:color w:val="1F2937"/>
          <w:sz w:val="22"/>
          <w:szCs w:val="22"/>
        </w:rPr>
        <w:t xml:space="preserve">, il faut comprendre l'architecture qui les gouverne, car elle explique une chose qui pourrait sembler manquante : </w:t>
      </w:r>
      <w:r>
        <w:rPr>
          <w:rFonts w:ascii="Calibri" w:cs="Calibri" w:eastAsia="Calibri" w:hAnsi="Calibri"/>
          <w:b/>
          <w:bCs/>
          <w:color w:val="1F2937"/>
          <w:sz w:val="22"/>
          <w:szCs w:val="22"/>
        </w:rPr>
        <w:t xml:space="preserve">aucun de ces widgets ne fait d'appel réseau lui-même</w:t>
      </w:r>
      <w:r>
        <w:rPr>
          <w:rFonts w:ascii="Calibri" w:cs="Calibri" w:eastAsia="Calibri" w:hAnsi="Calibri"/>
          <w:color w:val="1F2937"/>
          <w:sz w:val="22"/>
          <w:szCs w:val="22"/>
        </w:rPr>
        <w:t xml:space="preserve">. Toutes les requêtes sont concentrées dans la page </w:t>
      </w:r>
      <w:r>
        <w:rPr>
          <w:rFonts w:ascii="Consolas" w:cs="Consolas" w:eastAsia="Consolas" w:hAnsi="Consolas"/>
          <w:color w:val="9A3412"/>
          <w:sz w:val="18"/>
          <w:szCs w:val="18"/>
          <w:shd w:fill="EEF2F7" w:val="clear"/>
        </w:rPr>
        <w:t xml:space="preserve">frontend/app/(app)/dashboard/page.tsx</w:t>
      </w:r>
      <w:r>
        <w:rPr>
          <w:rFonts w:ascii="Calibri" w:cs="Calibri" w:eastAsia="Calibri" w:hAnsi="Calibri"/>
          <w:color w:val="1F2937"/>
          <w:sz w:val="22"/>
          <w:szCs w:val="22"/>
        </w:rPr>
        <w:t xml:space="preserve">, qui déclenche huit </w:t>
      </w:r>
      <w:r>
        <w:rPr>
          <w:rFonts w:ascii="Consolas" w:cs="Consolas" w:eastAsia="Consolas" w:hAnsi="Consolas"/>
          <w:color w:val="9A3412"/>
          <w:sz w:val="18"/>
          <w:szCs w:val="18"/>
          <w:shd w:fill="EEF2F7" w:val="clear"/>
        </w:rPr>
        <w:t xml:space="preserve">useQuery</w:t>
      </w:r>
      <w:r>
        <w:rPr>
          <w:rFonts w:ascii="Calibri" w:cs="Calibri" w:eastAsia="Calibri" w:hAnsi="Calibri"/>
          <w:color w:val="1F2937"/>
          <w:sz w:val="22"/>
          <w:szCs w:val="22"/>
        </w:rPr>
        <w:t xml:space="preserve"> de TanStack Query (profil, portefeuille, transactions, paris, matchs, classement, actualités, ligues), passe les données brutes à travers les fonctions de calcul de </w:t>
      </w:r>
      <w:r>
        <w:rPr>
          <w:rFonts w:ascii="Consolas" w:cs="Consolas" w:eastAsia="Consolas" w:hAnsi="Consolas"/>
          <w:color w:val="9A3412"/>
          <w:sz w:val="18"/>
          <w:szCs w:val="18"/>
          <w:shd w:fill="EEF2F7" w:val="clear"/>
        </w:rPr>
        <w:t xml:space="preserve">lib/dashboard.ts</w:t>
      </w:r>
      <w:r>
        <w:rPr>
          <w:rFonts w:ascii="Calibri" w:cs="Calibri" w:eastAsia="Calibri" w:hAnsi="Calibri"/>
          <w:color w:val="1F2937"/>
          <w:sz w:val="22"/>
          <w:szCs w:val="22"/>
        </w:rPr>
        <w:t xml:space="preserve"> (série de victoires, résumé des paris en cours, sélection du match à la une, reconstitution de la courbe de solde), puis distribue le résultat aux widgets sous forme de props ordinaires: y compris le drapeau </w:t>
      </w:r>
      <w:r>
        <w:rPr>
          <w:rFonts w:ascii="Consolas" w:cs="Consolas" w:eastAsia="Consolas" w:hAnsi="Consolas"/>
          <w:color w:val="9A3412"/>
          <w:sz w:val="18"/>
          <w:szCs w:val="18"/>
          <w:shd w:fill="EEF2F7" w:val="clear"/>
        </w:rPr>
        <w:t xml:space="preserve">isLoading</w:t>
      </w:r>
      <w:r>
        <w:rPr>
          <w:rFonts w:ascii="Calibri" w:cs="Calibri" w:eastAsia="Calibri" w:hAnsi="Calibri"/>
          <w:color w:val="1F2937"/>
          <w:sz w:val="22"/>
          <w:szCs w:val="22"/>
        </w:rPr>
        <w:t xml:space="preserve"> que chacun d'eux reçoit et interprète.</w:t>
      </w:r>
    </w:p>
    <w:p>
      <w:pPr>
        <w:spacing w:after="140" w:line="276"/>
        <w:jc w:val="both"/>
      </w:pPr>
      <w:r>
        <w:rPr>
          <w:rFonts w:ascii="Calibri" w:cs="Calibri" w:eastAsia="Calibri" w:hAnsi="Calibri"/>
          <w:color w:val="1F2937"/>
          <w:sz w:val="22"/>
          <w:szCs w:val="22"/>
        </w:rPr>
        <w:t xml:space="preserve">Ce partage des rôles a plusieurs conséquences pratiques. D'abord, les widgets sont des composants </w:t>
      </w:r>
      <w:r>
        <w:rPr>
          <w:rFonts w:ascii="Calibri" w:cs="Calibri" w:eastAsia="Calibri" w:hAnsi="Calibri"/>
          <w:b/>
          <w:bCs/>
          <w:color w:val="1F2937"/>
          <w:sz w:val="22"/>
          <w:szCs w:val="22"/>
        </w:rPr>
        <w:t xml:space="preserve">présentationnels</w:t>
      </w:r>
      <w:r>
        <w:rPr>
          <w:rFonts w:ascii="Calibri" w:cs="Calibri" w:eastAsia="Calibri" w:hAnsi="Calibri"/>
          <w:color w:val="1F2937"/>
          <w:sz w:val="22"/>
          <w:szCs w:val="22"/>
        </w:rPr>
        <w:t xml:space="preserve"> : donnez-leur des props, ils dessinent, point. Ils sont donc faciles à relire, à tester et à réutiliser ailleurs. Ensuite, mutualiser les requêtes au niveau de la page évite que huit widgets demandent chacun les mêmes matchs. Enfin, cela explique pourquoi la plupart de ces fichiers n'ont pas la directive </w:t>
      </w:r>
      <w:r>
        <w:rPr>
          <w:rFonts w:ascii="Consolas" w:cs="Consolas" w:eastAsia="Consolas" w:hAnsi="Consolas"/>
          <w:color w:val="9A3412"/>
          <w:sz w:val="18"/>
          <w:szCs w:val="18"/>
          <w:shd w:fill="EEF2F7" w:val="clear"/>
        </w:rPr>
        <w:t xml:space="preserve">"use client"</w:t>
      </w:r>
      <w:r>
        <w:rPr>
          <w:rFonts w:ascii="Calibri" w:cs="Calibri" w:eastAsia="Calibri" w:hAnsi="Calibri"/>
          <w:color w:val="1F2937"/>
          <w:sz w:val="22"/>
          <w:szCs w:val="22"/>
        </w:rPr>
        <w:t xml:space="preserve"> en tête : ils n'utilisent ni état ni effet, donc Next.js peut les traiter comme des composants serveur au sein d'une page cliente. Trois exceptions portent quand même la directive parce qu'elles ont un besoin propre : </w:t>
      </w:r>
      <w:r>
        <w:rPr>
          <w:rFonts w:ascii="Consolas" w:cs="Consolas" w:eastAsia="Consolas" w:hAnsi="Consolas"/>
          <w:color w:val="9A3412"/>
          <w:sz w:val="18"/>
          <w:szCs w:val="18"/>
          <w:shd w:fill="EEF2F7" w:val="clear"/>
        </w:rPr>
        <w:t xml:space="preserve">dashboard-hero.tsx</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dashboard-stats.tsx</w:t>
      </w:r>
      <w:r>
        <w:rPr>
          <w:rFonts w:ascii="Calibri" w:cs="Calibri" w:eastAsia="Calibri" w:hAnsi="Calibri"/>
          <w:color w:val="1F2937"/>
          <w:sz w:val="22"/>
          <w:szCs w:val="22"/>
        </w:rPr>
        <w:t xml:space="preserve"> (qui reçoivent des composants-icônes et lisent l'heure courante), et </w:t>
      </w:r>
      <w:r>
        <w:rPr>
          <w:rFonts w:ascii="Consolas" w:cs="Consolas" w:eastAsia="Consolas" w:hAnsi="Consolas"/>
          <w:color w:val="9A3412"/>
          <w:sz w:val="18"/>
          <w:szCs w:val="18"/>
          <w:shd w:fill="EEF2F7" w:val="clear"/>
        </w:rPr>
        <w:t xml:space="preserve">fun-fact-card.tsx</w:t>
      </w:r>
      <w:r>
        <w:rPr>
          <w:rFonts w:ascii="Calibri" w:cs="Calibri" w:eastAsia="Calibri" w:hAnsi="Calibri"/>
          <w:color w:val="1F2937"/>
          <w:sz w:val="22"/>
          <w:szCs w:val="22"/>
        </w:rPr>
        <w:t xml:space="preserve"> (qui gère un minuteur).</w:t>
      </w:r>
    </w:p>
    <w:p>
      <w:pPr>
        <w:spacing w:after="140" w:line="276"/>
        <w:jc w:val="both"/>
      </w:pPr>
      <w:r>
        <w:rPr>
          <w:rFonts w:ascii="Calibri" w:cs="Calibri" w:eastAsia="Calibri" w:hAnsi="Calibri"/>
          <w:color w:val="1F2937"/>
          <w:sz w:val="22"/>
          <w:szCs w:val="22"/>
        </w:rPr>
        <w:t xml:space="preserve">Un mot sur </w:t>
      </w:r>
      <w:r>
        <w:rPr>
          <w:rFonts w:ascii="Consolas" w:cs="Consolas" w:eastAsia="Consolas" w:hAnsi="Consolas"/>
          <w:color w:val="9A3412"/>
          <w:sz w:val="18"/>
          <w:szCs w:val="18"/>
          <w:shd w:fill="EEF2F7" w:val="clear"/>
        </w:rPr>
        <w:t xml:space="preserve">useQuery</w:t>
      </w:r>
      <w:r>
        <w:rPr>
          <w:rFonts w:ascii="Calibri" w:cs="Calibri" w:eastAsia="Calibri" w:hAnsi="Calibri"/>
          <w:color w:val="1F2937"/>
          <w:sz w:val="22"/>
          <w:szCs w:val="22"/>
        </w:rPr>
        <w:t xml:space="preserve">, le hook central de TanStack Query, puisqu'il revient dans les panneaux admin : on lui donne une </w:t>
      </w:r>
      <w:r>
        <w:rPr>
          <w:rFonts w:ascii="Consolas" w:cs="Consolas" w:eastAsia="Consolas" w:hAnsi="Consolas"/>
          <w:color w:val="9A3412"/>
          <w:sz w:val="18"/>
          <w:szCs w:val="18"/>
          <w:shd w:fill="EEF2F7" w:val="clear"/>
        </w:rPr>
        <w:t xml:space="preserve">queryKey</w:t>
      </w:r>
      <w:r>
        <w:rPr>
          <w:rFonts w:ascii="Calibri" w:cs="Calibri" w:eastAsia="Calibri" w:hAnsi="Calibri"/>
          <w:color w:val="1F2937"/>
          <w:sz w:val="22"/>
          <w:szCs w:val="22"/>
        </w:rPr>
        <w:t xml:space="preserve"> (un identifiant, sous forme de tableau, qui sert de clé de cache) et une </w:t>
      </w:r>
      <w:r>
        <w:rPr>
          <w:rFonts w:ascii="Consolas" w:cs="Consolas" w:eastAsia="Consolas" w:hAnsi="Consolas"/>
          <w:color w:val="9A3412"/>
          <w:sz w:val="18"/>
          <w:szCs w:val="18"/>
          <w:shd w:fill="EEF2F7" w:val="clear"/>
        </w:rPr>
        <w:t xml:space="preserve">queryFn</w:t>
      </w:r>
      <w:r>
        <w:rPr>
          <w:rFonts w:ascii="Calibri" w:cs="Calibri" w:eastAsia="Calibri" w:hAnsi="Calibri"/>
          <w:color w:val="1F2937"/>
          <w:sz w:val="22"/>
          <w:szCs w:val="22"/>
        </w:rPr>
        <w:t xml:space="preserve"> (la fonction qui va vraiment chercher la donnée), il renvoie </w:t>
      </w:r>
      <w:r>
        <w:rPr>
          <w:rFonts w:ascii="Consolas" w:cs="Consolas" w:eastAsia="Consolas" w:hAnsi="Consolas"/>
          <w:color w:val="9A3412"/>
          <w:sz w:val="18"/>
          <w:szCs w:val="18"/>
          <w:shd w:fill="EEF2F7" w:val="clear"/>
        </w:rPr>
        <w:t xml:space="preserve">{ data, isLoading, isError }</w:t>
      </w:r>
      <w:r>
        <w:rPr>
          <w:rFonts w:ascii="Calibri" w:cs="Calibri" w:eastAsia="Calibri" w:hAnsi="Calibri"/>
          <w:color w:val="1F2937"/>
          <w:sz w:val="22"/>
          <w:szCs w:val="22"/>
        </w:rPr>
        <w:t xml:space="preserve"> et se charge du cache, de la déduplication des appels identiques et des rechargements. Sur le dashboard, la page ajuste ces réglages par ressource : les matchs sont rafraîchis automatiquement toutes les minutes (</w:t>
      </w:r>
      <w:r>
        <w:rPr>
          <w:rFonts w:ascii="Consolas" w:cs="Consolas" w:eastAsia="Consolas" w:hAnsi="Consolas"/>
          <w:color w:val="9A3412"/>
          <w:sz w:val="18"/>
          <w:szCs w:val="18"/>
          <w:shd w:fill="EEF2F7" w:val="clear"/>
        </w:rPr>
        <w:t xml:space="preserve">refetchInterval</w:t>
      </w:r>
      <w:r>
        <w:rPr>
          <w:rFonts w:ascii="Calibri" w:cs="Calibri" w:eastAsia="Calibri" w:hAnsi="Calibri"/>
          <w:color w:val="1F2937"/>
          <w:sz w:val="22"/>
          <w:szCs w:val="22"/>
        </w:rPr>
        <w:t xml:space="preserve">) parce que les scores évoluent, tandis que le classement, les actualités et les ligues reçoivent un </w:t>
      </w:r>
      <w:r>
        <w:rPr>
          <w:rFonts w:ascii="Consolas" w:cs="Consolas" w:eastAsia="Consolas" w:hAnsi="Consolas"/>
          <w:color w:val="9A3412"/>
          <w:sz w:val="18"/>
          <w:szCs w:val="18"/>
          <w:shd w:fill="EEF2F7" w:val="clear"/>
        </w:rPr>
        <w:t xml:space="preserve">staleTime</w:t>
      </w:r>
      <w:r>
        <w:rPr>
          <w:rFonts w:ascii="Calibri" w:cs="Calibri" w:eastAsia="Calibri" w:hAnsi="Calibri"/>
          <w:color w:val="1F2937"/>
          <w:sz w:val="22"/>
          <w:szCs w:val="22"/>
        </w:rPr>
        <w:t xml:space="preserve"> de 2, 10 et 5 minutes: c'est-à-dire une durée pendant laquelle la donnée déjà en cache est considérée comme fraîche et ne sera pas redemandée.</w:t>
      </w:r>
    </w:p>
    <w:p>
      <w:pPr>
        <w:pBdr>
          <w:bottom w:val="single" w:color="D1D5DB" w:sz="6" w:space="4"/>
        </w:pBdr>
        <w:spacing w:after="120" w:before="12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frontend/components/dashboard/dashboard-hero.tsx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bandeau d'accueil de l'accueil : salutation selon l'heure, pseudo et une phrase selon les tickets en attente ou la série en cours, sur une photo de terrain assombrie selon le thème. Compact sur mobile, où à 400 px de large il occupait tout le premier écran sans un seul match à parier ; le bouton « Voir les matchs » y est masqué, l'onglet Matchs de la barre du bas faisant la même chose.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Image from "next/image";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Flame, ArrowRight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buttonVariants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greetingForNow } from "@/lib/dashboard";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CourtWatermark } from "@/components/court-watermark";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DashboardHeroProps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pendingCount: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subtitleFor(streak: number, pendingCount: number):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(pendingCount &gt;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`${pendingCount} ticket${pendingCount &gt; 1 ? "s" : ""} en attente de résultat.`;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(streak &gt;= 5)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`${streak} pronostics gagnés d'affilée. Reste chaud.`;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(streak &gt;= 3)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Badge "Sur un nuage" débloqué à 5 (cf. BadgeService côté backend)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signaler la proximité incite à revenir parier plutôt que de s'arrêter.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`${streak} pronostics gagnés d'affilée, encore ${5 - streak} pour "Sur un nuage".`;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(streak &gt;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`${streak} pronostic${streak &gt; 1 ? "s" : ""} gagné${streak &gt; 1 ? "s" : ""} d'affilée, encore ${3 - streak} pour "Main chaude".`;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"Prêt à lancer un nouveau pronostic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DashboardHero({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DashboardHeroProps)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relative overflow-hidden rounded-2xl"&gt;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src="/images/hoop-net.jpg"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sizes="(min-width: 640px) 100vw, 100vw"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className="object-cover opacity-[0.08]"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Dégradé translucide (et non opaque à --card) : le champ lumineux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.app-field doit rester visible derrière le verre.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inset-0 bg-gradient-to-r from-[color-mix(in_srgb,var(--field-base)_62%,transparent)] to-transparent"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Signature : tracé de terrain de basket en filigrane, ancré à droite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&lt;CourtWatermark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Compact sur mobile : à 400 px de large, le bandeau d'accueil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occupait tout le premier écran sans un seul match à parier.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flex flex-row items-center justify-between gap-4 p-4 sm:p-6"&gt;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className="h-8 w-56"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 className="font-heading text-xl font-bold sm:text-2xl"&gt;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{greetingForNow()}, {username ?? "champion"}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className="mt-2 h-4 w-64"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className="mt-1.5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{subtitleFor(streak, pendingCount)}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streak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gap-2 rounded-full px-3 py-1.5",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 &gt;= 3 ? "glass-accent" : "glass-inset 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&lt;Flame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"h-4 w-4",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 &gt;= 3 ? "text-primary" :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text-sm font-bold"&gt;{streak}&lt;/span&gt;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className="text-xs text-muted-foreground"&gt;série&lt;/span&gt;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Masqué sur mobile : l'onglet Matchs de la barre du bas fait la même chose.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className={cn(buttonVariants({ variant: "lit" }), "hidden gap-1.5 rounded-full sm:inline-flex")}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Voir les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&lt;ArrowRight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frontend/components/dashboard/dashboard-stats.tsx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quatre chiffres en tête de l'accueil (solde de la semaine, réussite, points de la semaine, paris en cours), chacun avec une ligne d'aide ; ton orange ou indigo d'appoint (« paint ») pour le classement. Compact sur mobile (cartes basses, sans icône), où les quatre cartes faisaient ~150 px chacune et occupaient tout le premier écran.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Wallet, Target, Trophy, Ticket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StatItem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React.ReactNode;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React.ElementType;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"paint" : l'indigo d'appoint (classement, ligues), sinon l'orange.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tone?: "primary" | "paint";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DashboardStats({ items }: { items: StatItem[]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Compact sur mobile (cartes basses, sans icône, une ligne d'aide) :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quatre cartes faisaient ~150 px chacune et occupaient tout le premier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écran du tableau de bord.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className="stagger-children grid grid-cols-2 gap-2 sm:gap-4 lg:grid-cols-4"&gt;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key={item.label} size="sm" className="sm:py-4"&gt;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items-start justify-between gap-3 sm:pt-2"&gt;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text-[11px] uppercase tracking-wide text-muted-foreground sm:text-xs"&gt;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{item.isLoading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className="mt-2 h-6 w-20"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className="mt-0.5 whitespace-nowrap font-heading text-lg font-bold sm:mt-1 sm:text-2xl"&gt;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{item.value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{!item.isLoading &amp;&amp; item.hint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text-xs text-muted-foreground sm:mt-0.5 sm:whitespace-normal" title={item.hint}&gt;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{item.hint}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"hidden h-9 w-9 shrink-0 items-center justify-center rounded-lg sm:flex",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item.tone === "paint" ? "bg-paint/10 text-paint" : "bg-primary/10 text-primary"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&lt;item.icon className="h-4.5 w-4.5"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export const DASHBOARD_STAT_ICONS = { Wallet, Target, Trophy, Ticket };</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frontend/components/dashboard/pick-of-day.tsx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match à la une de l'accueil, en grand : logos de 72 px, filigranes plus présents, heure ou score du direct, et ses cotes pariables directement. Le libellé et la date tiennent sur une seule ligne sur téléphone.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Radio, Clock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MatchOddsRow } from "@/components/match-odds-row";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FaceOffTeams, TeamWatermarks, faceOffBackground } from "@/components/match-face-off";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NbaLogo } from "@/components/nba-logo";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formatMatchDate, formatMatchTime, isBettable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PickOfDay({ match }: { match: Match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items-center gap-1 py-10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text-base font-bold"&gt;Aucun match programmé&lt;/p&gt;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Reviens plus tard, le calendrier NBA n&amp;apos;est pas encore ouvert.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isLive = match.status ===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date = new Date(match.date);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match phare du jour en grand : logos 72 px et filigranes plus présents.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style={faceOffBackground(match, 18)} className="relative overflow-hidden"&gt;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&lt;TeamWatermarks match={match} size={260} opacity={0.12}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className="relative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seule ligne sur téléphone : libellé raccourci et date qui ne 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coupe pas (ils passaient chacun sur deux lignes à 375 px).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min-w-0 items-center gap-1.5 whitespace-nowrap text-xs font-semibold uppercase tracking-wide",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isLive ? "text-destructive" : "text-primary"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{isLive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className="h-1.5 w-1.5 animate-pulse rounded-full bg-destructive"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 direct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&lt;NbaLogo size={18}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&lt;Radio className="hidden h-3.5 w-3.5 sm:block"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className="sm:hidden"&gt;Coup d&amp;apos;envoi&lt;/span&gt;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className="hidden sm:inline"&gt;Prochain coup d&amp;apos;envoi&lt;/span&gt;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shrink-0 items-center gap-1 whitespace-nowrap 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&lt;Clock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{formatMatchDate(date)}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{formatMatchTime(date)}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href={`/matches/${match.id}`} className="mt-5 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&lt;FaceOffTeams match={match} logoSize={72} morph nameClassName="text-lg" scoreClassName="text-3xl"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{isBettable(match)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&lt;MatchOddsRow match={match}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frontend/components/dashboard/upcoming-matches.tsx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prochains matchs de l'accueil en liste courte : heure et les deux équipes avec leur logo, chaque ligne menant à la page du match.</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ChevronRight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formatMatchDate, formatMatchTime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UpcomingMatches({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 className="flex-row items-center justify-between space-y-0"&gt;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text-base"&gt;À venir cette semaine&lt;/CardTitle&gt;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className="text-xs font-medium text-primary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 voir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3 }).map((_,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key={i} className="h-12 w-full rounded-md"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matches.length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className="py-4 text-center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 d&amp;apos;autre match à l&amp;apos;horizon pour l&amp;apos;instant.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matches.map((match)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date = new Date(match.date);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href={`/matches/${match.id}`}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justify-between gap-3 rounded-xl px-2 py-2.5 text-sm transition-colors hover:bg-tint/[0.06]"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min-w-0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className="whitespace-nowrap 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{formatMatchDate(date)}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min-w-0 items-center gap-1.5 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abbreviation={match.awayTeam.abbreviation} logoUrl={match.awayTeam.logoUrl} size={26}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{match.awayTeam.abbreviation}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className="mx-0.5 text-muted-foreground"&gt;@&lt;/span&gt;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abbreviation={match.homeTeam.abbreviation} logoUrl={match.homeTeam.logoUrl} size={26}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gap-2 shrink-0"&gt;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{formatMatchTime(date)}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&lt;ChevronRight className="h-4 w-4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frontend/components/dashboard/recent-activity.tsx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 Derniers tickets » sur l'accueil : les derniers tickets du joueur avec leur statut et, comme au classement, le </w:t>
      </w:r>
      <w:r>
        <w:rPr>
          <w:rFonts w:ascii="Calibri" w:cs="Calibri" w:eastAsia="Calibri" w:hAnsi="Calibri"/>
          <w:b/>
          <w:bCs/>
          <w:color w:val="1F2937"/>
          <w:sz w:val="22"/>
          <w:szCs w:val="22"/>
        </w:rPr>
        <w:t xml:space="preserve">bénéfice net</w:t>
      </w:r>
      <w:r>
        <w:rPr>
          <w:rFonts w:ascii="Calibri" w:cs="Calibri" w:eastAsia="Calibri" w:hAnsi="Calibri"/>
          <w:color w:val="1F2937"/>
          <w:sz w:val="22"/>
          <w:szCs w:val="22"/>
        </w:rPr>
        <w:t xml:space="preserve"> (gain − mise pour un gagné, − mise pour un perdu, 0 pour un remboursé) plutôt que le gain brut.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useMemo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Badge } from "@/components/ui/badge";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BetStatus, PlacedBet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formatSignedPoints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SelectionTeamLogo, useMatchesById } from "@/components/selection-team-logo";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STATUS_CONFIG: Record&lt;BetStatus, { label: string; variant: "secondary" | "success" | "destructive"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 { label: "En attente", variant: "secondary"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 label: "Gagné", variant: "success"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lost: { label: "Perdu", variant: "destructive"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 label: "Remboursé", variant: "secondary"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RecentActivity({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 PlacedBet[];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betMatchIds = useMemo(() =&gt; bets.flatMap((b) =&gt; b.selections.map((s) =&gt; s.matchId)),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matchesById = useMatchesById(betMatchIds);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 className="flex-row items-center justify-between space-y-0"&gt;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text-base"&gt;Derniers tickets&lt;/CardTitle&gt;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href="/bets" className="text-xs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 voir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3 }).map((_,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key={i} className="h-16 w-full rounded-md"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bets.length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className="py-4 text-center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Aucun ticket pour l&amp;apos;instant. Lance ton premier pronostic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bets.map((bet)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key={bet.id} className="glass-inset-quiet rounded-xl 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 variant={STATUS_CONFIG[bet.status].variant} className="text-[11px]"&gt;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{STATUS_CONFIG[bet.status].label}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&lt;/Badge&gt;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"font-mono text-sm font-bold",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"won" ? "text-success" : bet.status === "lost" ? "text-destructive" : "text-foreground"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lecture que le classement : bénéfice net du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Avant, un ticket remboursé affichait son gain potentiel.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{bet.status === "won"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formatSignedPoints(bet.potentialPayout - bet.stake)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bet.status ===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formatSignedPoints(-bet.stake)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bet.status ===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"mise rendue"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`${bet.stake.toLocaleString("fr-FR")} pts misés`}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className="mt-1.5 flex min-w-0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shrink-0 items-center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{bet.selections.slice(0, 4).map((s)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&lt;SelectionTeamLogo key={s.id} selection={s} matchesById={matchesById} size={20}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{bet.selections.map((s) =&gt; s.label).join("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frontend/components/dashboard/wallet-trend.tsx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carte « semaine en cours » de l'accueil : la courbe du bénéfice net cumulé de la semaine de jeu ticket après ticket (</w:t>
      </w:r>
      <w:r>
        <w:rPr>
          <w:rFonts w:ascii="Consolas" w:cs="Consolas" w:eastAsia="Consolas" w:hAnsi="Consolas"/>
          <w:color w:val="9A3412"/>
          <w:sz w:val="18"/>
          <w:szCs w:val="18"/>
          <w:shd w:fill="EEF2F7" w:val="clear"/>
        </w:rPr>
        <w:t xml:space="preserve">weekSummary</w:t>
      </w:r>
      <w:r>
        <w:rPr>
          <w:rFonts w:ascii="Calibri" w:cs="Calibri" w:eastAsia="Calibri" w:hAnsi="Calibri"/>
          <w:color w:val="1F2937"/>
          <w:sz w:val="22"/>
          <w:szCs w:val="22"/>
        </w:rPr>
        <w:t xml:space="preserve">), le total de la semaine, le solde restant et les tickets en attente. Calculée sur les paris et non sur le solde, qui remonte à 1 000 chaque lundi.</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TrendingUp, TrendingDown, Minus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WIDTH = 280;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HEIGHT = 64;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buildPath(points: number[]): { line: string; area: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(points.length &lt; 2) return { line: "", area: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min = Math.min(...points);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max = Math.max(...points);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range = max - min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step = WIDTH / (points.length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coords = points.map((p,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x = i * step;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y = HEIGHT - ((p - min) / range) * (HEIGHT - 8) - 4;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[x, 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line = coords.map(([x, y], i) =&gt; `${i === 0 ? "M" : "L"}${x.toFixed(1)},${y.toFixed(1)}`).join("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area = `${line} L${WIDTH},${HEIGHT} L0,${HEIGHT} 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line, area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WalletTrend({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balance: number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line, area } = buildPath(series);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isUp = weeklyDelta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isFlat = weeklyDelta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 className="space-y-0"&gt;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text-base"&gt;Ta semaine&lt;/CardTitle&gt;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className="h-16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gap-1 text-sm font-semibold",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isFlat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isUp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"text-success"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{isFlat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&lt;Minus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isUp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&lt;TrendingUp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&lt;TrendingDown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 &gt; 0 ?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{weeklyDelta.toLocaleString("fr-FR")}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 viewBox={`0 0 ${WIDTH} ${HEIGHT}`} className="w-full" preserveAspectRatio="none"&gt;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&lt;defs&gt;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&lt;linearGradient id="walletTrendFill" x1="0" y1="0" x2="0" y2="1"&gt;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&lt;stop offset="0%" stopColor="var(--primary)" stopOpacity="0.35"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&lt;stop offset="100%" stopColor="var(--primary)" stopOpacity="0"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&lt;/linearGradient&gt;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&lt;/defs&gt;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{area &amp;&amp; &lt;path d={area} fill="url(#walletTrendFill)"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d={line} fill="none" stroke="var(--primary)" strokeWidth="2" strokeLinecap="round" strokeLinejoin="round"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className="glass-hairline-t flex flex-wrap items-center justify-between gap-x-3 gap-y-1 pt-3 text-xs"&gt;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{balance !== undefined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 title="Ce qu'il te reste à miser jusqu'à lundi 12h"&gt;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Budget restant &lt;span className="font-mono text-foreground"&gt;{balance.toLocaleString("fr-FR")}&lt;/span&gt;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 title="Mises des tickets pas encore réglés"&gt;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 jeu &lt;span className="font-mono text-foreground"&gt;{pending.toLocaleString("fr-FR")}&lt;/span&gt;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frontend/components/dashboard/leaderboard-preview.tsx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L'aperçu du classement sur l'accueil : les premiers et la ligne du joueur, points écrits avec leur signe comme au classement (</w:t>
      </w:r>
      <w:r>
        <w:rPr>
          <w:rFonts w:ascii="Consolas" w:cs="Consolas" w:eastAsia="Consolas" w:hAnsi="Consolas"/>
          <w:color w:val="9A3412"/>
          <w:sz w:val="18"/>
          <w:szCs w:val="18"/>
          <w:shd w:fill="EEF2F7" w:val="clear"/>
        </w:rPr>
        <w:t xml:space="preserve">formatSignedPoints</w:t>
      </w:r>
      <w:r>
        <w:rPr>
          <w:rFonts w:ascii="Calibri" w:cs="Calibri" w:eastAsia="Calibri" w:hAnsi="Calibri"/>
          <w:color w:val="1F2937"/>
          <w:sz w:val="22"/>
          <w:szCs w:val="22"/>
        </w:rPr>
        <w:t xml:space="preserve">), et un lien vers le classement complet.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Trophy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PlayerAvatar } from "@/components/player-avatar";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LeaderboardEntry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formatSignedPoints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RANK_COLORS: Record&lt;number, string&gt;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 "text-primary",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3: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Row({ entry, highlight }: { entry: LeaderboardEntry; highlight: boolean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items-center justify-between gap-3 rounded-md px-2 py-1.5 text-sm",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highlight &amp;&amp; "border border-primary/30 bg-primary/5"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{entry.rank &lt;= 3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&lt;Trophy className={cn("h-3.5 w-3.5", RANK_COLORS[entry.rank])}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className={cn("font-mono text-xs font-bold", RANK_COLORS[entry.rank])}&gt;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href={`/u/${encodeURIComponent(entry.username)}`}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 min-w-0 items-center gap-1.5 truncate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highlight &amp;&amp; "font-semibold text-primary"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&lt;PlayerAvatar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number={entry.avatarNumber}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position={entry.avatarPosition}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colorway={entry.avatarColorway}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icon={entry.avatarIcon}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className="truncate"&gt;{entry.username}&lt;/span&gt;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font-bold"&gt;{formatSignedPoints(entry.points, false)}&lt;/span&gt;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LeaderboardPreview({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entries: LeaderboardEntry[];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top = entries.slice(0,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own = entries.find((e) =&gt; e.username === currentUsername);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ownIsInTop = own &amp;&amp; top.some((e) =&gt; e.username === own.username);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 className="flex-row items-center justify-between space-y-0"&gt;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text-base"&gt;Classement&lt;/CardTitle&gt;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href="/leaderboard" className="text-xs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 voir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5 }).map((_, i) =&gt; &lt;Skeleton key={i} className="h-7 w-full"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top.length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className="py-4 text-center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classement n&amp;apos;est pas encore ouvert.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top.map((entry)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&lt;Row key={entry.rank} entry={entry} highlight={entry.username === currentUsername}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own &amp;&amp; !ownIsInTop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className="my-1 text-center text-xs text-muted-foreground"&gt;···&lt;/div&gt;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&lt;Row entry={own} highlight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frontend/components/dashboard/leagues-preview.tsx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L'aperçu de mes ligues sur l'accueil (nom, nombre de membres, propriétaire), chaque ligne menant à la ligue, en indigo d'appoint comme le reste de la compétition ; invitation à créer ou rejoindre une ligue s'il n'y en a aucune.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Shield, Users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League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LeaguesPreview({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 League[];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top = leagues.slice(0,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 className="flex-row items-center justify-between space-y-0"&gt;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text-base"&gt;Ligues&lt;/CardTitle&gt;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href="/leagues" className="text-xs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 voir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2 }).map((_, i) =&gt; &lt;Skeleton key={i} className="h-10 w-full rounded-xl"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top.length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items-center gap-2 py-4 text-center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&lt;Shield className="h-6 w-6"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&lt;span&gt;Pas encore de ligue.&lt;/span&gt;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href="/leagues" className="text-xs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Crée-en une ou rejoins celle d&amp;apos;un ami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top.map((league)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href={`/leagues/${league.id}`}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gap-3 rounded-xl px-2 py-1.5 transition-colors hover:bg-tint/[0.06]"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h-8 w-8 shrink-0 items-center justify-center rounded-full bg-paint/10 text-paint"&gt;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&lt;Shield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text-sm font-medium"&gt;{league.name}&lt;/p&gt;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 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&lt;Users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{league.memberCount} membre{league.memberCount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{league.isOwner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className="shrink-0 rounded-full bg-paint/10 px-2 py-0.5 text-[10px] font-semibold uppercase text-paint"&gt;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frontend/components/dashboard/news-preview.tsx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dernières actus sur l'accueil : photo en vignette quand l'article en a une, titre et ancienneté, avec un lien vers la page Actus.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Newspaper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CardHeader, CardTitle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NewsItem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formatRelativeTime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NewsPreview({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 NewsItem[];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top = items.slice(0,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 className="flex-row items-center justify-between space-y-0"&gt;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&lt;CardTitle className="font-heading text-base"&gt;Actualités&lt;/CardTitle&gt;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href="/news" className="text-xs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 voir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3 }).map((_, i) =&gt; &lt;Skeleton key={i} className="h-10 w-full rounded-xl"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top.length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flex-col items-center gap-2 py-4 text-center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&lt;Newspaper className="h-6 w-6"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 d&amp;apos;actualité disponible pour l&amp;apos;instant.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top.map((item)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key={item.link}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href={item.link}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target="_blank"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rel="noopener noreferrer"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gap-3 rounded-xl px-2 py-1.5 transition-colors hover:bg-tint/[0.06]"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{item.imageUrl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@next/next/no-img-element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&lt;img src={item.imageUrl} alt="" loading="lazy" className="h-12 w-16 shrink-0 rounded-lg object-cover"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min-w-0 flex-col gap-0.5"&gt;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className="line-clamp-2 text-sm font-medium leading-snug"&gt;{item.title}&lt;/span&gt;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{formatRelativeTime(item.publishedAt)}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frontend/components/dashboard/fun-fact-card.tsx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petite carte « Le savais-tu ? » qui clôt la colonne latérale, avec une anecdote sur le basket qui change toute les douze secondes. C'est le seul widget du tableau de bord </w:t>
      </w:r>
      <w:r>
        <w:rPr>
          <w:rFonts w:ascii="Calibri" w:cs="Calibri" w:eastAsia="Calibri" w:hAnsi="Calibri"/>
          <w:b/>
          <w:bCs/>
          <w:color w:val="1F2937"/>
          <w:sz w:val="22"/>
          <w:szCs w:val="22"/>
        </w:rPr>
        <w:t xml:space="preserve">totalement autonome</w:t>
      </w:r>
      <w:r>
        <w:rPr>
          <w:rFonts w:ascii="Calibri" w:cs="Calibri" w:eastAsia="Calibri" w:hAnsi="Calibri"/>
          <w:color w:val="1F2937"/>
          <w:sz w:val="22"/>
          <w:szCs w:val="22"/>
        </w:rPr>
        <w:t xml:space="preserve"> : il ne prend aucune prop, ne fait aucun appel réseau, et puise dans une liste statique </w:t>
      </w:r>
      <w:r>
        <w:rPr>
          <w:rFonts w:ascii="Consolas" w:cs="Consolas" w:eastAsia="Consolas" w:hAnsi="Consolas"/>
          <w:color w:val="9A3412"/>
          <w:sz w:val="18"/>
          <w:szCs w:val="18"/>
          <w:shd w:fill="EEF2F7" w:val="clear"/>
        </w:rPr>
        <w:t xml:space="preserve">BASKETBALL_FACTS</w:t>
      </w:r>
      <w:r>
        <w:rPr>
          <w:rFonts w:ascii="Calibri" w:cs="Calibri" w:eastAsia="Calibri" w:hAnsi="Calibri"/>
          <w:color w:val="1F2937"/>
          <w:sz w:val="22"/>
          <w:szCs w:val="22"/>
        </w:rPr>
        <w:t xml:space="preserve"> définie dans </w:t>
      </w:r>
      <w:r>
        <w:rPr>
          <w:rFonts w:ascii="Consolas" w:cs="Consolas" w:eastAsia="Consolas" w:hAnsi="Consolas"/>
          <w:color w:val="9A3412"/>
          <w:sz w:val="18"/>
          <w:szCs w:val="18"/>
          <w:shd w:fill="EEF2F7" w:val="clear"/>
        </w:rPr>
        <w:t xml:space="preserve">lib/basketball-facts.ts</w:t>
      </w:r>
      <w:r>
        <w:rPr>
          <w:rFonts w:ascii="Calibri" w:cs="Calibri" w:eastAsia="Calibri" w:hAnsi="Calibri"/>
          <w:color w:val="1F2937"/>
          <w:sz w:val="22"/>
          <w:szCs w:val="22"/>
        </w:rPr>
        <w:t xml:space="preserve">. Sa fonction est purement éditoriale : occuper agréablement le bas de la colonne et donner un peu de vie à une page par ailleurs très chiffrée.</w:t>
      </w:r>
    </w:p>
    <w:p>
      <w:pPr>
        <w:spacing w:after="140" w:line="276"/>
        <w:jc w:val="both"/>
      </w:pPr>
      <w:r>
        <w:rPr>
          <w:rFonts w:ascii="Calibri" w:cs="Calibri" w:eastAsia="Calibri" w:hAnsi="Calibri"/>
          <w:b/>
          <w:bCs/>
          <w:color w:val="1F2937"/>
          <w:sz w:val="22"/>
          <w:szCs w:val="22"/>
        </w:rPr>
        <w:t xml:space="preserve">Mécanique React.</w:t>
      </w:r>
      <w:r>
        <w:rPr>
          <w:rFonts w:ascii="Calibri" w:cs="Calibri" w:eastAsia="Calibri" w:hAnsi="Calibri"/>
          <w:color w:val="1F2937"/>
          <w:sz w:val="22"/>
          <w:szCs w:val="22"/>
        </w:rPr>
        <w:t xml:space="preserve"> Le composant illustre proprement le couple </w:t>
      </w:r>
      <w:r>
        <w:rPr>
          <w:rFonts w:ascii="Consolas" w:cs="Consolas" w:eastAsia="Consolas" w:hAnsi="Consolas"/>
          <w:color w:val="9A3412"/>
          <w:sz w:val="18"/>
          <w:szCs w:val="18"/>
          <w:shd w:fill="EEF2F7" w:val="clear"/>
        </w:rPr>
        <w:t xml:space="preserve">useState</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useEffect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useState(BASKETBALL_FACTS[0])</w:t>
      </w:r>
      <w:r>
        <w:rPr>
          <w:rFonts w:ascii="Calibri" w:cs="Calibri" w:eastAsia="Calibri" w:hAnsi="Calibri"/>
          <w:color w:val="1F2937"/>
          <w:sz w:val="22"/>
          <w:szCs w:val="22"/>
        </w:rPr>
        <w:t xml:space="preserve"> fixe l'anecdote initiale: la première de la liste, et non un tirage aléatoire, ce qui est important : un tirage aléatoire au premier rendu produirait un résultat différent sur le serveur et dans le navigateur, et Next.js signalerait une erreur d'hydratation (le HTML pré-rendu ne correspondrait pas à ce que React reconstruit côté client). Le </w:t>
      </w:r>
      <w:r>
        <w:rPr>
          <w:rFonts w:ascii="Consolas" w:cs="Consolas" w:eastAsia="Consolas" w:hAnsi="Consolas"/>
          <w:color w:val="9A3412"/>
          <w:sz w:val="18"/>
          <w:szCs w:val="18"/>
          <w:shd w:fill="EEF2F7" w:val="clear"/>
        </w:rPr>
        <w:t xml:space="preserve">useEffect</w:t>
      </w:r>
      <w:r>
        <w:rPr>
          <w:rFonts w:ascii="Calibri" w:cs="Calibri" w:eastAsia="Calibri" w:hAnsi="Calibri"/>
          <w:color w:val="1F2937"/>
          <w:sz w:val="22"/>
          <w:szCs w:val="22"/>
        </w:rPr>
        <w:t xml:space="preserve"> s'exécute uniquement dans le navigateur, après le premier affichage : il installe un </w:t>
      </w:r>
      <w:r>
        <w:rPr>
          <w:rFonts w:ascii="Consolas" w:cs="Consolas" w:eastAsia="Consolas" w:hAnsi="Consolas"/>
          <w:color w:val="9A3412"/>
          <w:sz w:val="18"/>
          <w:szCs w:val="18"/>
          <w:shd w:fill="EEF2F7" w:val="clear"/>
        </w:rPr>
        <w:t xml:space="preserve">setInterval</w:t>
      </w:r>
      <w:r>
        <w:rPr>
          <w:rFonts w:ascii="Calibri" w:cs="Calibri" w:eastAsia="Calibri" w:hAnsi="Calibri"/>
          <w:color w:val="1F2937"/>
          <w:sz w:val="22"/>
          <w:szCs w:val="22"/>
        </w:rPr>
        <w:t xml:space="preserve"> qui remplace l'anecdote toutes les 12 000 millisecondes en appelant </w:t>
      </w:r>
      <w:r>
        <w:rPr>
          <w:rFonts w:ascii="Consolas" w:cs="Consolas" w:eastAsia="Consolas" w:hAnsi="Consolas"/>
          <w:color w:val="9A3412"/>
          <w:sz w:val="18"/>
          <w:szCs w:val="18"/>
          <w:shd w:fill="EEF2F7" w:val="clear"/>
        </w:rPr>
        <w:t xml:space="preserve">pickRandomFact(current)</w:t>
      </w:r>
      <w:r>
        <w:rPr>
          <w:rFonts w:ascii="Calibri" w:cs="Calibri" w:eastAsia="Calibri" w:hAnsi="Calibri"/>
          <w:color w:val="1F2937"/>
          <w:sz w:val="22"/>
          <w:szCs w:val="22"/>
        </w:rPr>
        <w:t xml:space="preserve">: fonction à laquelle on passe l'anecdote courante précisément pour qu'elle en tire une </w:t>
      </w:r>
      <w:r>
        <w:rPr>
          <w:rFonts w:ascii="Calibri" w:cs="Calibri" w:eastAsia="Calibri" w:hAnsi="Calibri"/>
          <w:b/>
          <w:bCs/>
          <w:color w:val="1F2937"/>
          <w:sz w:val="22"/>
          <w:szCs w:val="22"/>
        </w:rPr>
        <w:t xml:space="preserve">différente</w:t>
      </w:r>
      <w:r>
        <w:rPr>
          <w:rFonts w:ascii="Calibri" w:cs="Calibri" w:eastAsia="Calibri" w:hAnsi="Calibri"/>
          <w:color w:val="1F2937"/>
          <w:sz w:val="22"/>
          <w:szCs w:val="22"/>
        </w:rPr>
        <w:t xml:space="preserve">, et non deux fois la même d'affilée. Le tableau de dépendances vide </w:t>
      </w:r>
      <w:r>
        <w:rPr>
          <w:rFonts w:ascii="Consolas" w:cs="Consolas" w:eastAsia="Consolas" w:hAnsi="Consolas"/>
          <w:color w:val="9A3412"/>
          <w:sz w:val="18"/>
          <w:szCs w:val="18"/>
          <w:shd w:fill="EEF2F7" w:val="clear"/>
        </w:rPr>
        <w:t xml:space="preserve">[]</w:t>
      </w:r>
      <w:r>
        <w:rPr>
          <w:rFonts w:ascii="Calibri" w:cs="Calibri" w:eastAsia="Calibri" w:hAnsi="Calibri"/>
          <w:color w:val="1F2937"/>
          <w:sz w:val="22"/>
          <w:szCs w:val="22"/>
        </w:rPr>
        <w:t xml:space="preserve"> garantit que l'effet ne s'installe qu'une fois. Et surtout, le </w:t>
      </w:r>
      <w:r>
        <w:rPr>
          <w:rFonts w:ascii="Consolas" w:cs="Consolas" w:eastAsia="Consolas" w:hAnsi="Consolas"/>
          <w:color w:val="9A3412"/>
          <w:sz w:val="18"/>
          <w:szCs w:val="18"/>
          <w:shd w:fill="EEF2F7" w:val="clear"/>
        </w:rPr>
        <w:t xml:space="preserve">return () =&gt; clearInterval(interval)</w:t>
      </w:r>
      <w:r>
        <w:rPr>
          <w:rFonts w:ascii="Calibri" w:cs="Calibri" w:eastAsia="Calibri" w:hAnsi="Calibri"/>
          <w:color w:val="1F2937"/>
          <w:sz w:val="22"/>
          <w:szCs w:val="22"/>
        </w:rPr>
        <w:t xml:space="preserve"> est la </w:t>
      </w:r>
      <w:r>
        <w:rPr>
          <w:rFonts w:ascii="Calibri" w:cs="Calibri" w:eastAsia="Calibri" w:hAnsi="Calibri"/>
          <w:b/>
          <w:bCs/>
          <w:color w:val="1F2937"/>
          <w:sz w:val="22"/>
          <w:szCs w:val="22"/>
        </w:rPr>
        <w:t xml:space="preserve">fonction de nettoyage</w:t>
      </w:r>
      <w:r>
        <w:rPr>
          <w:rFonts w:ascii="Calibri" w:cs="Calibri" w:eastAsia="Calibri" w:hAnsi="Calibri"/>
          <w:color w:val="1F2937"/>
          <w:sz w:val="22"/>
          <w:szCs w:val="22"/>
        </w:rPr>
        <w:t xml:space="preserve"> : sans elle, le minuteur continuerait de tourner après que l'utilisateur a quitté le tableau de bord, tentant indéfiniment de mettre à jour un composant démonté: c'est la fuite de mémoire la plus classique de React, et elle est correctement évitée ici.</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Lightbulb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BASKETBALL_FACTS, pickRandomFact } from "@/lib/basketball-facts";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ROTATE_MS = 12000;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FunFactCard()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[fact, setFact] = useState(BASKETBALL_FACTS[0]);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interval = setInterval(()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setFact((current) =&gt; pickRandomFact(current));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ROTATE_MS);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clearInterval(interval);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items-start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&lt;Lightbulb className="mt-0.5 h-4 w-4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text-muted-foreground"&gt;Le savais-tu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text-sm text-foreground/90"&gt;{fact}&lt;/p&gt;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frontend/components/dashboard/boost-card.tsx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carte « cote boostée du jour » de l'accueil : le match choisi par le serveur pour la soirée, ses deux cotes « vainqueur » boostées (+15 %), avec la cote d'origine sur le bouton (</w:t>
      </w:r>
      <w:r>
        <w:rPr>
          <w:rFonts w:ascii="Consolas" w:cs="Consolas" w:eastAsia="Consolas" w:hAnsi="Consolas"/>
          <w:color w:val="9A3412"/>
          <w:sz w:val="18"/>
          <w:szCs w:val="18"/>
          <w:shd w:fill="EEF2F7" w:val="clear"/>
        </w:rPr>
        <w:t xml:space="preserve">boostedFrom</w:t>
      </w:r>
      <w:r>
        <w:rPr>
          <w:rFonts w:ascii="Calibri" w:cs="Calibri" w:eastAsia="Calibri" w:hAnsi="Calibri"/>
          <w:color w:val="1F2937"/>
          <w:sz w:val="22"/>
          <w:szCs w:val="22"/>
        </w:rPr>
        <w:t xml:space="preserve">), et le plafond de mise du ticket. Une touche ajoute la sélection au ticket. Rien s'il n'y a pas de boost ce soir.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Flame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OddsButton } from "@/components/odds-button";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useBoost } from "@/lib/boost";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formatMatchDate, formatMatchTime, isBettable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match à la cote boostée de la soirée, avec ses deux cotes « vainqueur » boostées.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BoostCard({ matches }: { matches: Match[]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boost = useBoost();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match = boost ? matches?.find((m) =&gt; m.id === boost.matchId)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(!boost || !match || !isBettable(match))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date = new Date(match.date);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sides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team: match.awayTeam, outcome: "away" as const, odds: boost.awayOdds, original: match.odds.moneylineAway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team: match.homeTeam, outcome: "home" as const, odds: boost.homeOdds, original: match.odds.moneylineHome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className="relative overflow-hidden shadow-[inset_0_0_0_1px_var(--brand),var(--lift)]"&gt;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 text-xs font-bold uppercase tracking-wide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&lt;Flame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Cote boostée du jour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{formatMatchDate(date)} · {formatMatchTime(date)}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href={`/matches/${match.id}`} className="flex items-center justify-center gap-3 font-heading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abbreviation={match.awayTeam.abbreviation} logoUrl={match.awayTeam.logoUrl} size={32}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className="truncate"&gt;{match.awayTeam.name}&lt;/span&gt;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className="text-xs text-muted-foreground"&gt;@&lt;/span&gt;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className="truncate"&gt;{match.homeTeam.name}&lt;/span&gt;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abbreviation={match.homeTeam.abbreviation} logoUrl={match.homeTeam.logoUrl} size={32}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{sides.map(({ team, outcome, odds, original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boostedFrom={original}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`${match.id}-moneyline-${outcome}`,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`${match.awayTeam.name} vs ${match.homeTeam.name}`,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"moneyline",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`${team.abbreviation} (V)`,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className="text-center text-[11px]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Vainqueur du match payé +{Math.round((boost.factor - 1) * 100)} % · mise limitée à {boost.maxStake} pts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frontend/components/dashboard/favorite-team-card.tsx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carte « Mon équipe » de l'accueil : situation au classement officiel (bilan, rang, série en clair), prochain match pariable directement, infirmerie, joueurs clés, communauté de fans, mes paris pour et contre elle (avec un verdict seulement quand les deux côtés ont des résultats, sinon on comparerait un taux à rien) et ses actus. Avant le premier match de saison régulière, le classement ESPN montre encore le bilan de la saison passée : la carte le dit, sinon « 64V - 18D » se lirait comme la saison qui commence. Sans équipe favorite, elle invite à en choisir une.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useMemo,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Activity, CalendarDays, ChevronRight, Heart, Star, Users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TeamLogo } from "@/components/team-logo";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OddsButton } from "@/components/odds-button";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FavoriteTeamPicker } from "@/components/favorite-team-picker";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PlayerCardDialog } from "@/components/player-card-dialog";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InjuryPill, PlayerHeadshot, playerName } from "@/components/players/player-tile";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TeamNews } from "@/components/news/team-news";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fetchTeamRoster } from "@/lib/api/teams";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fetchFavoriteTeamStats } from "@/lib/api/favorite-team";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fetchSeasonPicks, SeasonPicksOverview } from "@/lib/api/season-picks";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rankFanTeams } from "@/lib/fan-teams";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getTeamColor } from "@/lib/team-colors";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useFavoriteTeam,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FavoriteTeamStats, LeaderboardEntry, Match, RosterPlayer, TeamRank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bettingClosedReason, cn, formatMatchDate, formatMatchTime, getDayLabel, isBettable, winChances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zoneOf(seed: number | null): { label: string; className: string }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(seed === null)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(seed &lt;= 6) return { label: "Playoffs", className: "bg-success/15 text-success"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(seed &lt;= 10) return { label: "Play-in", className: "bg-primary/15 text-primary"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label: "Hors course", className: "bg-tint/10 text-muted-foreground"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Série ESPN ("W3" / "L2") en clair.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Avant le premier match de saison régulière, le classement ESPN montre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encore le bilan final de la saison passée : on le dit, sinon « 64V - 18D,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 défaites de suite » se lit comme la saison qui commence.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previousSeasonLabel(data: SeasonPicksOverview | undefined, now: number): string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(!data)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opener = data.deadline ? new Date(data.deadline).getTime() - 7 * 24 * 60 * 60 * 1000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(opener !== null &amp;&amp; now &gt;= opener)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start = Number(data.season.slice(0, 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`Saison ${start - 1}-${String(start).slice(2)}`;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streakLabel(streak: string | null): string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 = streak?.match(/^([WL])(\d+)$/);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 = Number(m[2]);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(m[1] === "W") return `${n} victoire${n &gt; 1 ? "s" : ""} de suite`;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 défaite${n &gt; 1 ? "s" : ""} de suite`;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Block({ title, icon: Icon, children, className }: { title: string; icon: typeof Star; children: React.ReactNode;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className={cn("glass-inset-quiet flex flex-col gap-2 rounded-2xl p-3.5", className)}&gt;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text-[11px] font-semibold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NextMatch({ match, team }: { match: Match | undefined; team: TeamRank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return &lt;p className="text-sm text-muted-foreground"&gt;Pas de match programmé pour l&amp;apos;instant.&lt;/p&gt;;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isHome = match.homeTeam.abbreviation ===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opponent = isHome ? match.awayTeam : match.homeTeam;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date = new Date(match.date);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label = `${match.awayTeam.name} vs ${match.homeTeam.name}`;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Ton équipe d'abord, l'adversaire ensuite.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sides = (isHome ? ["home", "away"] : ["away", "home"]) as ("home" |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href={`/matches/${match.id}`} className="flex items-center gap-2 text-sm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className="text-muted-foreground"&gt;{isHome ? "vs" :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abbreviation={opponent.abbreviation} logoUrl={opponent.logoUrl} size={22}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 truncate font-medium"&gt;{opponent.name}&lt;/span&gt;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Date courte (« 12 oct. ») : « lundi 12 octobre » ne tenait pas sur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téléphone et élargissait toute la carte.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className="ml-auto shrink-0 whitespace-nowrap 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{["Aujourd'hui", "Demain"].includes(getDayLabel(date)) ? getDayLabel(date) : formatMatchDate(date)}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{formatMatchTime(date)}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{isBettable(match)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{sides.map((side)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 = side === "home" ? match.homeTeam : match.awayTeam;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odds = side === "home" ? match.odds.moneylineHome : match.odds.moneylineAway;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&lt;OddsButton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key={side}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impliedProbability={winChances(match.odds.moneylineHome, match.odds.moneylineAway)[side === "home" ? 0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`${match.id}-moneyline-${side}`,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"moneyline",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 side,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`${t.abbreviation} (V)`,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className={cn("text-xs first-letter:uppercase", match.status === "live" ? "font-semibold text-live"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{bettingClosedReason(match)}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LastResult({ match, team }: { match: Match | undefined; team: TeamRank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 match.homeScore == null || match.awayScore == null)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isHome = match.homeTeam.abbreviation ===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scored = isHome ? match.homeScore : match.awayScore;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conceded = isHome ? match.awayScore : match.homeScore;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opponent = isHome ? match.awayTeam : match.homeTeam;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won = scored &gt; conceded;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href={`/matches/${match.id}`} className="flex items-center gap-2 text-xs text-muted-foreground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className={cn("rounded-full px-1.5 py-px text-[10px] font-bold", won ? "bg-success/15 text-success" : "bg-destructive/15 text-destructive")}&gt;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 "V" : "D"}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Dernier match : {scored}-{conceded} {isHome ? "contre" : "chez"} {opponent.abbreviation}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Community({ entries, team, username }: { entries: LeaderboardEntry[]; team: TeamRank; username: string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ranking = useMemo(() =&gt; rankFanTeams(entries, teams), [entries,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index = ranking.findIndex((t) =&gt; t.abbreviation ===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(index &lt;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className="text-sm text-muted-foreground"&gt;Aucun supporter classé pour l&amp;apos;instant.&lt;/p&gt;;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community = ranking[index];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myIndex = community.fans.findIndex((f) =&gt; f.username ===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gap-1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className="font-heading text-xl font-bold"&gt;#{index + 1}&lt;/span&gt;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 sur {ranking.length} communauté{ranking.length &gt; 1 ? "s" :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{community.fans.length} supporter{community.fans.length &gt; 1 ? "s" : ""} · {community.averagePoints.toLocaleString("fr-FR")} pts / fan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{myIndex &gt;= 0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Tu es &lt;strong&gt;{myIndex + 1}&lt;sup&gt;{myIndex === 0 ? "er" : "e"}&lt;/sup&gt;&lt;/strong&gt; de ses fans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{myIndex === 0 &amp;&amp; " : le meilleur supporter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className="text-muted-foreground"&gt;Tu n&amp;apos;es pas encore classé parmi ses fans.&lt;/span&gt;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href="/leaderboard?vue=fans" className="mt-1 text-xs font-medium text-primary 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Classement des fans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rate(won: number, lost: number): number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won + lost === 0 ? null : Math.round((won * 100) / (won +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BetsOnTeam({ stats }: { stats: FavoriteTeamStats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(!stats) return &lt;Skeleton className="h-16 w-full rounded-xl"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(stats.forLegs + stats.againstLegs ===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className="text-sm text-muted-foreground"&gt;Aucun pari sur ses matchs pour l&amp;apos;instant.&lt;/p&gt;;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forRate = rate(stats.forWon, stats.forLost);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againstRate = rate(stats.againstWon, stats.againstLost);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Verdict seulement quand les deux côtés ont des résultats : sinon 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comparerait un taux à rien.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verdict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forRate !== null &amp;&amp; againstRate !== null &amp;&amp; forRate !== againstRate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forRate &gt; againstRate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"Ton cœur a raison : tu réussis mieux en pariant pour 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"Tu es plus lucide en pariant contre 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grid-cols-2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"Pour", legs: stats.forLegs, rate: forRate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"Contre", legs: stats.againstLegs, rate: againstRate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].map((side)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key={side.label} className="flex flex-col"&gt;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{side.label} · {side.legs} sélection{side.legs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text-lg font-bold"&gt;{side.rate === null ? "-" : `${side.rate}%`}&lt;/span&gt;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{verdict &amp;&amp; &lt;p className="text-xs text-muted-foreground"&gt;{verdict}&lt;/p&gt;}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Carte « Mon équipe » du tableau de bord : situation, prochain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(pariable directement), infirmerie, joueurs clés, communauté de fans,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tes paris sur elle et ses actus. Sans équipe favorite : invite à en choisir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FavoriteTeamCard({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 Match[]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 LeaderboardEntry[];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favoriteTeamName: string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team, isLoading } = useFavoriteTeam();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[selectedPlayer, setSelectedPlayer] = useState&lt;RosterPlayer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[now] = useState(() =&gt; Date.now());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seasonPicks } = useQuery({ queryKey: ["season-picks"], queryFn: fetchSeasonPicks, staleTime: 5 * 60 * 1000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pastSeason = previousSeasonLabel(seasonPicks, 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rosterQuery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["team-roster", 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fetchTeamRoster(team!.id),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statsQuery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["favorite-team-stats",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fetchFavoriteTeamStats,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next, last } = useMemo(()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own = (matches ?? []).filter(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 =&gt; team &amp;&amp; (m.homeTeam.abbreviation === team.abbreviation || m.awayTeam.abbreviation ===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byDate = (a: Match, b: Match) =&gt; new Date(a.date).getTime() - new Date(b.date).getTime();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 own.filter((m) =&gt; m.status !== "finished").sort(byDate)[0],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 own.filter((m) =&gt; m.status === "finished").sort(byDate).at(-1),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[matches,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return &lt;Skeleton className="h-72 w-full rounded-3xl"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gap-2 font-heading text-base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&lt;Heart className="h-4 w-4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Choisis ton équipe 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&lt;FavoriteTeamPicker currentTeam={favoriteTeamName ??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color = getTeamColor(team.abbreviation);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zone = zoneOf(team.conferenceSeed);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streak = streakLabel(team.streak);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roster = rosterQuery.data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injured = roster.filter((p) =&gt; p.injuryStatus);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keyPlayers = [...roster]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.filter((p) =&gt; p.pointsPerGame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(b.pointsPerGame ?? 0) - (a.pointsPerGame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.slice(0,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 relative overflow-hidden rounded-3xl p-5 sm:p-6"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backgroundImage: `linear-gradient(115deg, color-mix(in srgb, ${color} 22%, transparent) 0%, transparent 60%), var(--glass-tint)`,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aria-label={`Mon équipe : ${team.name}`}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className="decor-clip"&gt;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-right-12 -top-10 rotate-12 opacity-[0.10]"&gt;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size={220}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flex flex-col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&lt;TeamLogo abbreviation={team.abbreviation} logoUrl={team.logoUrl} size={52}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text-[11px] font-semibold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&lt;Heart className="h-3 w-3 fill-current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Mon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className="truncate font-heading text-xl font-bold"&gt;{team.name}&lt;/h2&gt;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flex-wrap items-center gap-x-2 gap-y-1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{pastSeason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className="rounded-full border border-border px-2 py-px text-[10px] font-semibold uppercase tracking-wide"&gt;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{pastSeason}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{team.wins !== null &amp;&amp; team.losses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font-semibold 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{team.wins}V - {team.losses}D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{team.conferenceSeed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{team.conferenceSeed}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&lt;sup&gt;{team.conferenceSeed === 1 ? "re" : "e"}&lt;/sup&gt; à l&amp;apos;{team.conference}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{zone &amp;&amp; &lt;span className={cn("rounded-full px-2 py-px text-[10px] font-bold uppercase", zone.className)}&gt;{zone.label}&lt;/span&gt;}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 &amp;&amp; &lt;span className="text-xs"&gt;· {streak}&lt;/span&gt;}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href={`/teams/${team.id}`}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gap-0.5 text-sm font-medium text-primary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de l&amp;apos;équipe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&lt;ChevronRight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gap-3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&lt;Block title="Prochain match" icon={CalendarDays} className="sm:col-span-2"&gt;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&lt;NextMatch match={next} team={team}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&lt;LastResult match={last} team={team}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&lt;Block title="Infirmerie" icon={Activity}&gt;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{rosterQuery.isLoading &amp;&amp; &lt;Skeleton className="h-10 w-full rounded-xl"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{rosterQuery.isError &amp;&amp; &lt;p className="text-sm text-muted-foreground"&gt;Effectif indisponible.&lt;/p&gt;}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{!rosterQuery.isLoading &amp;&amp; !rosterQuery.isError &amp;&amp; injured.length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text-muted-foreground"&gt;Aucun blessé signalé.&lt;/p&gt;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{injured.slice(0, 4).map((p)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setSelectedPlayer(p)}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gap-2 text-left text-sm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&lt;PlayerHeadshot player={p} size={24}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 flex-1 truncate"&gt;{playerName(p)}&lt;/span&gt;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&lt;InjuryPill status={p.injuryStatus}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{injured.length &gt; 4 &amp;&amp; &lt;p className="text-xs text-muted-foreground"&gt;et {injured.length - 4} autre(s)&lt;/p&gt;}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&lt;Block title="Joueurs clés" icon={Star}&gt;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{rosterQuery.isLoading &amp;&amp; &lt;Skeleton className="h-10 w-full rounded-xl"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{!rosterQuery.isLoading &amp;&amp; keyPlayers.length === 0 &amp;&amp; !rosterQuery.isError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text-muted-foreground"&gt;Stats de la saison pas encore disponibles.&lt;/p&gt;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{keyPlayers.map((p)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setSelectedPlayer(p)}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items-center gap-2 text-left text-sm hover:underline"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&lt;PlayerHeadshot player={p} size={28}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className="min-w-0 flex-1 truncate"&gt;{playerName(p)}&lt;/span&gt;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className="shrink-0 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{p.pointsPerGame?.toFixed(1)} pts · {p.reboundsPerGame?.toFixed(1)} reb · {p.assistsPerGame?.toFixed(1)} pd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&lt;Block title="Ta communauté" icon={Users}&gt;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&lt;Community entries={leaderboard} team={team} username={username}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&lt;Block title="Tes paris sur elle" icon={Heart}&gt;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{statsQuery.isError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text-muted-foreground"&gt;Statistiques indisponibles.&lt;/p&gt;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&lt;BetsOnTeam stats={statsQuery.data}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&lt;TeamNews abbreviations={[team.abbreviation]} limit={2}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&lt;PlayerCardDialog player={selectedPlayer} onOpenChange={(open) =&gt; !open &amp;&amp; setSelectedPlayer(null)}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frontend/components/dashboard/season-picks-nudge.tsx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rappel des pronostics de saison sur l'accueil, seulement tant qu'ils sont ouverts et incomplets : une fois verrouillés ou remplis, il disparaît.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ChevronRight, Medal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fetchSeasonPicks } from "@/lib/api/season-picks";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formatMatchDate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Rappel des pronostics de saison, seulement tant qu'ils sont ouverts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incomplets : une fois verrouillés ou remplis, il disparaît du tableau de bord.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SeasonPicksNudge()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 = useQuery({ queryKey: ["season-picks"], queryFn: fetchSeasonPicks, staleTime: 5 * 60 * 1000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(!data || data.locked)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done = Object.keys(data.myPicks).length;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(done &gt;= data.questions.length)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href="/saison" className="glass-accent flex items-center gap-3 rounded-2xl px-4 py-3 transition-transform hover:-translate-y-0.5"&gt;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&lt;Medal className="h-5 w-5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 flex-1"&gt;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className="font-semibold"&gt;Pronostics de saison : {done}/{data.questions.length}&lt;/p&gt;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className="truncate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 finalistes, meilleur bilan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{data.deadline ? ` · avant le ${formatMatchDate(new Date(data.deadline))}`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&lt;ChevronRight className="h-4 w-4 shrink-0 text-muted-foreground"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frontend/components/dashboard/suggested-parlays.tsx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combinés du jour (« le sûr », « le coup », cf. </w:t>
      </w:r>
      <w:r>
        <w:rPr>
          <w:rFonts w:ascii="Consolas" w:cs="Consolas" w:eastAsia="Consolas" w:hAnsi="Consolas"/>
          <w:color w:val="9A3412"/>
          <w:sz w:val="18"/>
          <w:szCs w:val="18"/>
          <w:shd w:fill="EEF2F7" w:val="clear"/>
        </w:rPr>
        <w:t xml:space="preserve">lib/suggested-parlays.ts</w:t>
      </w:r>
      <w:r>
        <w:rPr>
          <w:rFonts w:ascii="Calibri" w:cs="Calibri" w:eastAsia="Calibri" w:hAnsi="Calibri"/>
          <w:color w:val="1F2937"/>
          <w:sz w:val="22"/>
          <w:szCs w:val="22"/>
        </w:rPr>
        <w:t xml:space="preserve">) avec leur cote totale : une touche les met dans le ticket. Seules les sélections qui manquent sont ajoutées, car basculer une sélection déjà présente la retirerait.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Layers, Plus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useBetSlip } from "@/components/bet-slip-provider";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useBoost } from "@/lib/boost";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suggestParlays } from "@/lib/suggested-parlays";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formatOdds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Combinés du jour prêts à jouer : une touche les met dans le ticket.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SuggestedParlays({ matches }: { matches: Match[] | undefined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boost = useBoost();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selections: inSlip, toggleSelection } = useBetSlip();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parlays = suggestParlays(matches, 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(parlays.length === 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className="flex items-center gap-2 font-heading text-base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&lt;Layers className="h-4 w-4 text-paint"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Combinés du jour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gap-3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{parlays.map((parlay)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allIn = parlay.selections.every((s) =&gt; inSlip.some((x) =&gt; x.id === s.id));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key={parlay.key} className="glass-inset-quiet flex flex-col gap-2 rounded-xl 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items-baseline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font-bold"&gt;{parlay.title}&lt;/p&gt;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text-sm font-bold text-primary"&gt;{formatOdds(parlay.totalOdds)}&lt;/p&gt;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text-muted-foreground"&gt;{parlay.description}&lt;/p&gt;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 className="flex flex-col gap-0.5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{parlay.selections.map((s)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key={s.id} className="flex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className="truncate"&gt;{s.label}&lt;/span&gt;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text-muted-foreground"&gt;{formatOdds(s.odds)}&lt;/span&gt;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disabled={allIn}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Ajoute seulement ce qui manque : toggleSelection retirerait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sélection déjà présente.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parlay.selections.filter((s) =&gt; !inSlip.some((x) =&gt; x.id === s.id)).forEach(toggleSelection)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&lt;Plus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{allIn ? "Dans ton ticket" : "Ajouter au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1"/>
        <w:pBdr>
          <w:bottom w:val="single" w:color="C2410C" w:sz="12" w:space="6"/>
        </w:pBdr>
        <w:spacing w:after="200" w:before="240"/>
      </w:pPr>
      <w:r>
        <w:rPr>
          <w:rFonts w:ascii="Calibri" w:cs="Calibri" w:eastAsia="Calibri" w:hAnsi="Calibri"/>
          <w:b/>
          <w:bCs/>
          <w:color w:val="C2410C"/>
          <w:sz w:val="40"/>
          <w:szCs w:val="40"/>
        </w:rPr>
        <w:t xml:space="preserve">La console d'administration</w:t>
      </w:r>
    </w:p>
    <w:p>
      <w:pPr>
        <w:spacing w:after="140" w:line="276"/>
        <w:jc w:val="both"/>
      </w:pPr>
      <w:r>
        <w:rPr>
          <w:rFonts w:ascii="Calibri" w:cs="Calibri" w:eastAsia="Calibri" w:hAnsi="Calibri"/>
          <w:color w:val="1F2937"/>
          <w:sz w:val="22"/>
          <w:szCs w:val="22"/>
        </w:rPr>
        <w:t xml:space="preserve">Les trois composants de </w:t>
      </w:r>
      <w:r>
        <w:rPr>
          <w:rFonts w:ascii="Consolas" w:cs="Consolas" w:eastAsia="Consolas" w:hAnsi="Consolas"/>
          <w:color w:val="9A3412"/>
          <w:sz w:val="18"/>
          <w:szCs w:val="18"/>
          <w:shd w:fill="EEF2F7" w:val="clear"/>
        </w:rPr>
        <w:t xml:space="preserve">frontend/components/admin/</w:t>
      </w:r>
      <w:r>
        <w:rPr>
          <w:rFonts w:ascii="Calibri" w:cs="Calibri" w:eastAsia="Calibri" w:hAnsi="Calibri"/>
          <w:color w:val="1F2937"/>
          <w:sz w:val="22"/>
          <w:szCs w:val="22"/>
        </w:rPr>
        <w:t xml:space="preserve"> sont les panneaux de la page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réservée aux comptes portant le drapeau </w:t>
      </w:r>
      <w:r>
        <w:rPr>
          <w:rFonts w:ascii="Consolas" w:cs="Consolas" w:eastAsia="Consolas" w:hAnsi="Consolas"/>
          <w:color w:val="9A3412"/>
          <w:sz w:val="18"/>
          <w:szCs w:val="18"/>
          <w:shd w:fill="EEF2F7" w:val="clear"/>
        </w:rPr>
        <w:t xml:space="preserve">isAdmin</w:t>
      </w:r>
      <w:r>
        <w:rPr>
          <w:rFonts w:ascii="Calibri" w:cs="Calibri" w:eastAsia="Calibri" w:hAnsi="Calibri"/>
          <w:color w:val="1F2937"/>
          <w:sz w:val="22"/>
          <w:szCs w:val="22"/>
        </w:rPr>
        <w:t xml:space="preserve">. Contrairement aux widgets du tableau de bord, ce sont de </w:t>
      </w:r>
      <w:r>
        <w:rPr>
          <w:rFonts w:ascii="Calibri" w:cs="Calibri" w:eastAsia="Calibri" w:hAnsi="Calibri"/>
          <w:b/>
          <w:bCs/>
          <w:color w:val="1F2937"/>
          <w:sz w:val="22"/>
          <w:szCs w:val="22"/>
        </w:rPr>
        <w:t xml:space="preserve">véritables composants autonomes</w:t>
      </w:r>
      <w:r>
        <w:rPr>
          <w:rFonts w:ascii="Calibri" w:cs="Calibri" w:eastAsia="Calibri" w:hAnsi="Calibri"/>
          <w:color w:val="1F2937"/>
          <w:sz w:val="22"/>
          <w:szCs w:val="22"/>
        </w:rPr>
        <w:t xml:space="preserve"> : chacun déclenche ses propres requêtes, gère son propre état local et, pour deux d'entre eux, exécute des actions qui modifient la base de données.</w:t>
      </w:r>
    </w:p>
    <w:p>
      <w:pPr>
        <w:spacing w:after="140" w:line="276"/>
        <w:jc w:val="both"/>
      </w:pPr>
      <w:r>
        <w:rPr>
          <w:rFonts w:ascii="Calibri" w:cs="Calibri" w:eastAsia="Calibri" w:hAnsi="Calibri"/>
          <w:color w:val="1F2937"/>
          <w:sz w:val="22"/>
          <w:szCs w:val="22"/>
        </w:rPr>
        <w:t xml:space="preserve">Il faut d'abord situer la sécurité, parce que le frontend n'en constitue qu'une couche cosmétique. Le backend expose </w:t>
      </w:r>
      <w:r>
        <w:rPr>
          <w:rFonts w:ascii="Calibri" w:cs="Calibri" w:eastAsia="Calibri" w:hAnsi="Calibri"/>
          <w:color w:val="1F2937"/>
          <w:sz w:val="22"/>
          <w:szCs w:val="22"/>
        </w:rPr>
        <w:t xml:space="preserve">deux mécanismes d'administration volontairement distincts</w:t>
      </w:r>
      <w:r>
        <w:rPr>
          <w:rFonts w:ascii="Calibri" w:cs="Calibri" w:eastAsia="Calibri" w:hAnsi="Calibri"/>
          <w:color w:val="1F2937"/>
          <w:sz w:val="22"/>
          <w:szCs w:val="22"/>
        </w:rPr>
        <w:t xml:space="preserve"> : les routes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protégées par une clé statique dans l'en-tête </w:t>
      </w:r>
      <w:r>
        <w:rPr>
          <w:rFonts w:ascii="Consolas" w:cs="Consolas" w:eastAsia="Consolas" w:hAnsi="Consolas"/>
          <w:color w:val="9A3412"/>
          <w:sz w:val="18"/>
          <w:szCs w:val="18"/>
          <w:shd w:fill="EEF2F7" w:val="clear"/>
        </w:rPr>
        <w:t xml:space="preserve">X-Admin-Key</w:t>
      </w:r>
      <w:r>
        <w:rPr>
          <w:rFonts w:ascii="Calibri" w:cs="Calibri" w:eastAsia="Calibri" w:hAnsi="Calibri"/>
          <w:color w:val="1F2937"/>
          <w:sz w:val="22"/>
          <w:szCs w:val="22"/>
        </w:rPr>
        <w:t xml:space="preserve"> et destinées à un usage en ligne de commande ou par un job externe, jamais appelées depuis le navigateur ; et les routes </w:t>
      </w:r>
      <w:r>
        <w:rPr>
          <w:rFonts w:ascii="Consolas" w:cs="Consolas" w:eastAsia="Consolas" w:hAnsi="Consolas"/>
          <w:color w:val="9A3412"/>
          <w:sz w:val="18"/>
          <w:szCs w:val="18"/>
          <w:shd w:fill="EEF2F7" w:val="clear"/>
        </w:rPr>
        <w:t xml:space="preserve">/console/**</w:t>
      </w:r>
      <w:r>
        <w:rPr>
          <w:rFonts w:ascii="Calibri" w:cs="Calibri" w:eastAsia="Calibri" w:hAnsi="Calibri"/>
          <w:color w:val="1F2937"/>
          <w:sz w:val="22"/>
          <w:szCs w:val="22"/>
        </w:rPr>
        <w:t xml:space="preserve">, protégées par le cookie de session plus le drapeau </w:t>
      </w:r>
      <w:r>
        <w:rPr>
          <w:rFonts w:ascii="Consolas" w:cs="Consolas" w:eastAsia="Consolas" w:hAnsi="Consolas"/>
          <w:color w:val="9A3412"/>
          <w:sz w:val="18"/>
          <w:szCs w:val="18"/>
          <w:shd w:fill="EEF2F7" w:val="clear"/>
        </w:rPr>
        <w:t xml:space="preserve">isAdmin</w:t>
      </w:r>
      <w:r>
        <w:rPr>
          <w:rFonts w:ascii="Calibri" w:cs="Calibri" w:eastAsia="Calibri" w:hAnsi="Calibri"/>
          <w:color w:val="1F2937"/>
          <w:sz w:val="22"/>
          <w:szCs w:val="22"/>
        </w:rPr>
        <w:t xml:space="preserve"> de l'utilisateur, qui sont les seules que ces panneaux appellent (on le vérifie dans </w:t>
      </w:r>
      <w:r>
        <w:rPr>
          <w:rFonts w:ascii="Consolas" w:cs="Consolas" w:eastAsia="Consolas" w:hAnsi="Consolas"/>
          <w:color w:val="9A3412"/>
          <w:sz w:val="18"/>
          <w:szCs w:val="18"/>
          <w:shd w:fill="EEF2F7" w:val="clear"/>
        </w:rPr>
        <w:t xml:space="preserve">lib/api/admin.ts</w:t>
      </w:r>
      <w:r>
        <w:rPr>
          <w:rFonts w:ascii="Calibri" w:cs="Calibri" w:eastAsia="Calibri" w:hAnsi="Calibri"/>
          <w:color w:val="1F2937"/>
          <w:sz w:val="22"/>
          <w:szCs w:val="22"/>
        </w:rPr>
        <w:t xml:space="preserve"> : toutes les URL commencent par </w:t>
      </w:r>
      <w:r>
        <w:rPr>
          <w:rFonts w:ascii="Consolas" w:cs="Consolas" w:eastAsia="Consolas" w:hAnsi="Consolas"/>
          <w:color w:val="9A3412"/>
          <w:sz w:val="18"/>
          <w:szCs w:val="18"/>
          <w:shd w:fill="EEF2F7" w:val="clear"/>
        </w:rPr>
        <w:t xml:space="preserve">/console/</w:t>
      </w:r>
      <w:r>
        <w:rPr>
          <w:rFonts w:ascii="Calibri" w:cs="Calibri" w:eastAsia="Calibri" w:hAnsi="Calibri"/>
          <w:color w:val="1F2937"/>
          <w:sz w:val="22"/>
          <w:szCs w:val="22"/>
        </w:rPr>
        <w:t xml:space="preserve">). La page </w:t>
      </w:r>
      <w:r>
        <w:rPr>
          <w:rFonts w:ascii="Consolas" w:cs="Consolas" w:eastAsia="Consolas" w:hAnsi="Consolas"/>
          <w:color w:val="9A3412"/>
          <w:sz w:val="18"/>
          <w:szCs w:val="18"/>
          <w:shd w:fill="EEF2F7" w:val="clear"/>
        </w:rPr>
        <w:t xml:space="preserve">/admin</w:t>
      </w:r>
      <w:r>
        <w:rPr>
          <w:rFonts w:ascii="Calibri" w:cs="Calibri" w:eastAsia="Calibri" w:hAnsi="Calibri"/>
          <w:color w:val="1F2937"/>
          <w:sz w:val="22"/>
          <w:szCs w:val="22"/>
        </w:rPr>
        <w:t xml:space="preserve"> renvoie bien vers </w:t>
      </w:r>
      <w:r>
        <w:rPr>
          <w:rFonts w:ascii="Consolas" w:cs="Consolas" w:eastAsia="Consolas" w:hAnsi="Consolas"/>
          <w:color w:val="9A3412"/>
          <w:sz w:val="18"/>
          <w:szCs w:val="18"/>
          <w:shd w:fill="EEF2F7" w:val="clear"/>
        </w:rPr>
        <w:t xml:space="preserve">/dashboard</w:t>
      </w:r>
      <w:r>
        <w:rPr>
          <w:rFonts w:ascii="Calibri" w:cs="Calibri" w:eastAsia="Calibri" w:hAnsi="Calibri"/>
          <w:color w:val="1F2937"/>
          <w:sz w:val="22"/>
          <w:szCs w:val="22"/>
        </w:rPr>
        <w:t xml:space="preserve"> un utilisateur non-admin, mais ce n'est qu'un confort d'interface : la vraie barrière est côté serveur, qui refuserait de toute façon chaque requête.</w:t>
      </w:r>
    </w:p>
    <w:p>
      <w:pPr>
        <w:spacing w:after="140" w:line="276"/>
        <w:jc w:val="both"/>
      </w:pPr>
      <w:r>
        <w:rPr>
          <w:rFonts w:ascii="Calibri" w:cs="Calibri" w:eastAsia="Calibri" w:hAnsi="Calibri"/>
          <w:color w:val="1F2937"/>
          <w:sz w:val="22"/>
          <w:szCs w:val="22"/>
        </w:rPr>
        <w:t xml:space="preserve">Deux hooks de TanStack Query structurent ces panneaux. </w:t>
      </w:r>
      <w:r>
        <w:rPr>
          <w:rFonts w:ascii="Consolas" w:cs="Consolas" w:eastAsia="Consolas" w:hAnsi="Consolas"/>
          <w:color w:val="9A3412"/>
          <w:sz w:val="18"/>
          <w:szCs w:val="18"/>
          <w:shd w:fill="EEF2F7" w:val="clear"/>
        </w:rPr>
        <w:t xml:space="preserve">useQuery</w:t>
      </w:r>
      <w:r>
        <w:rPr>
          <w:rFonts w:ascii="Calibri" w:cs="Calibri" w:eastAsia="Calibri" w:hAnsi="Calibri"/>
          <w:color w:val="1F2937"/>
          <w:sz w:val="22"/>
          <w:szCs w:val="22"/>
        </w:rPr>
        <w:t xml:space="preserve">, déjà décrit, sert à </w:t>
      </w:r>
      <w:r>
        <w:rPr>
          <w:rFonts w:ascii="Calibri" w:cs="Calibri" w:eastAsia="Calibri" w:hAnsi="Calibri"/>
          <w:color w:val="1F2937"/>
          <w:sz w:val="22"/>
          <w:szCs w:val="22"/>
        </w:rPr>
        <w:t xml:space="preserve">lire</w:t>
      </w:r>
      <w:r>
        <w:rPr>
          <w:rFonts w:ascii="Calibri" w:cs="Calibri" w:eastAsia="Calibri" w:hAnsi="Calibri"/>
          <w:color w:val="1F2937"/>
          <w:sz w:val="22"/>
          <w:szCs w:val="22"/>
        </w:rPr>
        <w:t xml:space="preserve"> des données. </w:t>
      </w:r>
      <w:r>
        <w:rPr>
          <w:rFonts w:ascii="Consolas" w:cs="Consolas" w:eastAsia="Consolas" w:hAnsi="Consolas"/>
          <w:color w:val="9A3412"/>
          <w:sz w:val="18"/>
          <w:szCs w:val="18"/>
          <w:shd w:fill="EEF2F7" w:val="clear"/>
        </w:rPr>
        <w:t xml:space="preserve">useMutation</w:t>
      </w:r>
      <w:r>
        <w:rPr>
          <w:rFonts w:ascii="Calibri" w:cs="Calibri" w:eastAsia="Calibri" w:hAnsi="Calibri"/>
          <w:color w:val="1F2937"/>
          <w:sz w:val="22"/>
          <w:szCs w:val="22"/>
        </w:rPr>
        <w:t xml:space="preserve"> sert à </w:t>
      </w:r>
      <w:r>
        <w:rPr>
          <w:rFonts w:ascii="Calibri" w:cs="Calibri" w:eastAsia="Calibri" w:hAnsi="Calibri"/>
          <w:color w:val="1F2937"/>
          <w:sz w:val="22"/>
          <w:szCs w:val="22"/>
        </w:rPr>
        <w:t xml:space="preserve">écrire</w:t>
      </w:r>
      <w:r>
        <w:rPr>
          <w:rFonts w:ascii="Calibri" w:cs="Calibri" w:eastAsia="Calibri" w:hAnsi="Calibri"/>
          <w:color w:val="1F2937"/>
          <w:sz w:val="22"/>
          <w:szCs w:val="22"/>
        </w:rPr>
        <w:t xml:space="preserve"> : on lui donne une </w:t>
      </w:r>
      <w:r>
        <w:rPr>
          <w:rFonts w:ascii="Consolas" w:cs="Consolas" w:eastAsia="Consolas" w:hAnsi="Consolas"/>
          <w:color w:val="9A3412"/>
          <w:sz w:val="18"/>
          <w:szCs w:val="18"/>
          <w:shd w:fill="EEF2F7" w:val="clear"/>
        </w:rPr>
        <w:t xml:space="preserve">mutationFn</w:t>
      </w:r>
      <w:r>
        <w:rPr>
          <w:rFonts w:ascii="Calibri" w:cs="Calibri" w:eastAsia="Calibri" w:hAnsi="Calibri"/>
          <w:color w:val="1F2937"/>
          <w:sz w:val="22"/>
          <w:szCs w:val="22"/>
        </w:rPr>
        <w:t xml:space="preserve"> (l'appel réseau à effectuer), et il renvoie un objet doté d'une méthode </w:t>
      </w:r>
      <w:r>
        <w:rPr>
          <w:rFonts w:ascii="Consolas" w:cs="Consolas" w:eastAsia="Consolas" w:hAnsi="Consolas"/>
          <w:color w:val="9A3412"/>
          <w:sz w:val="18"/>
          <w:szCs w:val="18"/>
          <w:shd w:fill="EEF2F7" w:val="clear"/>
        </w:rPr>
        <w:t xml:space="preserve">.mutate()</w:t>
      </w:r>
      <w:r>
        <w:rPr>
          <w:rFonts w:ascii="Calibri" w:cs="Calibri" w:eastAsia="Calibri" w:hAnsi="Calibri"/>
          <w:color w:val="1F2937"/>
          <w:sz w:val="22"/>
          <w:szCs w:val="22"/>
        </w:rPr>
        <w:t xml:space="preserve"> à déclencher au clic, d'un drapeau </w:t>
      </w:r>
      <w:r>
        <w:rPr>
          <w:rFonts w:ascii="Consolas" w:cs="Consolas" w:eastAsia="Consolas" w:hAnsi="Consolas"/>
          <w:color w:val="9A3412"/>
          <w:sz w:val="18"/>
          <w:szCs w:val="18"/>
          <w:shd w:fill="EEF2F7" w:val="clear"/>
        </w:rPr>
        <w:t xml:space="preserve">isPending</w:t>
      </w:r>
      <w:r>
        <w:rPr>
          <w:rFonts w:ascii="Calibri" w:cs="Calibri" w:eastAsia="Calibri" w:hAnsi="Calibri"/>
          <w:color w:val="1F2937"/>
          <w:sz w:val="22"/>
          <w:szCs w:val="22"/>
        </w:rPr>
        <w:t xml:space="preserve"> vrai pendant l'exécution, et de callbacks </w:t>
      </w:r>
      <w:r>
        <w:rPr>
          <w:rFonts w:ascii="Consolas" w:cs="Consolas" w:eastAsia="Consolas" w:hAnsi="Consolas"/>
          <w:color w:val="9A3412"/>
          <w:sz w:val="18"/>
          <w:szCs w:val="18"/>
          <w:shd w:fill="EEF2F7" w:val="clear"/>
        </w:rPr>
        <w:t xml:space="preserve">onSuccess</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onError</w:t>
      </w:r>
      <w:r>
        <w:rPr>
          <w:rFonts w:ascii="Calibri" w:cs="Calibri" w:eastAsia="Calibri" w:hAnsi="Calibri"/>
          <w:color w:val="1F2937"/>
          <w:sz w:val="22"/>
          <w:szCs w:val="22"/>
        </w:rPr>
        <w:t xml:space="preserve">. Le motif employé partout dans ces trois fichiers est le même et vaut la peine d'être mémorisé : dans </w:t>
      </w:r>
      <w:r>
        <w:rPr>
          <w:rFonts w:ascii="Consolas" w:cs="Consolas" w:eastAsia="Consolas" w:hAnsi="Consolas"/>
          <w:color w:val="9A3412"/>
          <w:sz w:val="18"/>
          <w:szCs w:val="18"/>
          <w:shd w:fill="EEF2F7" w:val="clear"/>
        </w:rPr>
        <w:t xml:space="preserve">onSuccess</w:t>
      </w:r>
      <w:r>
        <w:rPr>
          <w:rFonts w:ascii="Calibri" w:cs="Calibri" w:eastAsia="Calibri" w:hAnsi="Calibri"/>
          <w:color w:val="1F2937"/>
          <w:sz w:val="22"/>
          <w:szCs w:val="22"/>
        </w:rPr>
        <w:t xml:space="preserve">, on affiche un toast de confirmation </w:t>
      </w:r>
      <w:r>
        <w:rPr>
          <w:rFonts w:ascii="Calibri" w:cs="Calibri" w:eastAsia="Calibri" w:hAnsi="Calibri"/>
          <w:color w:val="1F2937"/>
          <w:sz w:val="22"/>
          <w:szCs w:val="22"/>
        </w:rPr>
        <w:t xml:space="preserve">puis</w:t>
      </w:r>
      <w:r>
        <w:rPr>
          <w:rFonts w:ascii="Calibri" w:cs="Calibri" w:eastAsia="Calibri" w:hAnsi="Calibri"/>
          <w:color w:val="1F2937"/>
          <w:sz w:val="22"/>
          <w:szCs w:val="22"/>
        </w:rPr>
        <w:t xml:space="preserve"> on appelle </w:t>
      </w:r>
      <w:r>
        <w:rPr>
          <w:rFonts w:ascii="Consolas" w:cs="Consolas" w:eastAsia="Consolas" w:hAnsi="Consolas"/>
          <w:color w:val="9A3412"/>
          <w:sz w:val="18"/>
          <w:szCs w:val="18"/>
          <w:shd w:fill="EEF2F7" w:val="clear"/>
        </w:rPr>
        <w:t xml:space="preserve">queryClient.invalidateQueries({ queryKey: [...] })</w:t>
      </w:r>
      <w:r>
        <w:rPr>
          <w:rFonts w:ascii="Calibri" w:cs="Calibri" w:eastAsia="Calibri" w:hAnsi="Calibri"/>
          <w:color w:val="1F2937"/>
          <w:sz w:val="22"/>
          <w:szCs w:val="22"/>
        </w:rPr>
        <w:t xml:space="preserve">. Cette invalidation est le point clé : elle marque les données mises en cache sous cette clé comme périmées, ce qui pousse TanStack Query à les recharger automatiquement. On n'a donc jamais à modifier la liste à la main après une action: on la déclare simplement obsolète et la bibliothèque va rechercher la vérité auprès du serveur. Dans </w:t>
      </w:r>
      <w:r>
        <w:rPr>
          <w:rFonts w:ascii="Consolas" w:cs="Consolas" w:eastAsia="Consolas" w:hAnsi="Consolas"/>
          <w:color w:val="9A3412"/>
          <w:sz w:val="18"/>
          <w:szCs w:val="18"/>
          <w:shd w:fill="EEF2F7" w:val="clear"/>
        </w:rPr>
        <w:t xml:space="preserve">onError</w:t>
      </w:r>
      <w:r>
        <w:rPr>
          <w:rFonts w:ascii="Calibri" w:cs="Calibri" w:eastAsia="Calibri" w:hAnsi="Calibri"/>
          <w:color w:val="1F2937"/>
          <w:sz w:val="22"/>
          <w:szCs w:val="22"/>
        </w:rPr>
        <w:t xml:space="preserve">, on affiche un toast rouge portant le message d'erreur remonté par l'API, avec un texte de repli si celui-ci est vide.</w:t>
      </w:r>
    </w:p>
    <w:p>
      <w:pPr>
        <w:pBdr>
          <w:bottom w:val="single" w:color="D1D5DB" w:sz="6" w:space="4"/>
        </w:pBdr>
        <w:spacing w:after="120" w:before="12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frontend/components/admin/admin-matches-panel.tsx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L'onglet « Matchs » : recherche par équipe et filtre de statut, tableau des matchs (date, statut, nombre de paris en attente et réglés), correction du score et du statut en ligne. Un match corrigé est </w:t>
      </w:r>
      <w:r>
        <w:rPr>
          <w:rFonts w:ascii="Calibri" w:cs="Calibri" w:eastAsia="Calibri" w:hAnsi="Calibri"/>
          <w:b/>
          <w:bCs/>
          <w:color w:val="1F2937"/>
          <w:sz w:val="22"/>
          <w:szCs w:val="22"/>
        </w:rPr>
        <w:t xml:space="preserve">verrouillé</w:t>
      </w:r>
      <w:r>
        <w:rPr>
          <w:rFonts w:ascii="Calibri" w:cs="Calibri" w:eastAsia="Calibri" w:hAnsi="Calibri"/>
          <w:color w:val="1F2937"/>
          <w:sz w:val="22"/>
          <w:szCs w:val="22"/>
        </w:rPr>
        <w:t xml:space="preserve"> (badge) : la synchro ne l'écrase plus, jusqu'à « Déverrouiller ». Si des paris sont déjà réglés sur ce match, la console prévient que la correction ne les recalcule pas. Une action « rembourser les paris du match » (match reporté, annulé) demande un motif (</w:t>
      </w:r>
      <w:r>
        <w:rPr>
          <w:rFonts w:ascii="Consolas" w:cs="Consolas" w:eastAsia="Consolas" w:hAnsi="Consolas"/>
          <w:color w:val="9A3412"/>
          <w:sz w:val="18"/>
          <w:szCs w:val="18"/>
          <w:shd w:fill="EEF2F7" w:val="clear"/>
        </w:rPr>
        <w:t xml:space="preserve">ReasonDialog</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Ban, Lock, Pencil, Search, Unlock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BasketballLoader } from "@/components/ui/basketball-loader";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Table, TableBody, TableCell, TableHead, TableHeader, TableRow } from "@/components/ui/table";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MatchStageBadge } from "@/components/match-stage-badge";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ReasonDialog } from "@/components/admin/reason-dialog";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fetchAdminMatches, unlockAdminMatch, updateAdminMatch, voidMatchBets } from "@/lib/api/admin";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AdminMatch, MatchStatus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formatMatchDate, formatMatchTime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STATUS_OPTIONS: { value: MatchStatus | ""; label: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 label: "Tous les statuts"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"scheduled", label: "Programmé"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"live", label: "En direct"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"finished", label: "Terminé"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STATUS_LABEL: Record&lt;MatchStatus, string&gt; = { scheduled: "Programmé", live: "En direct", finished: "Terminé"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matchLabel = ({ match }: AdminMatch) =&gt; `${match.awayTeam.abbreviation} @ ${match.homeTeam.abbreviation}`;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EditRow({ item, onDone }: { item: AdminMatch; onDone: () =&gt; void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match } = 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[status, setStatus] = useState&lt;MatchStatus&gt;(match.status);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[homeScore, setHomeScore] = useState(match.homeScore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[awayScore, setAwayScore] = useState(match.awayScore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updateAdminMatch(match.id, { status, homeScore, awayScore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toast.success("Match corrigé et verrouillé : la synchro ne l'écrasera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["admin-overview"]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onDone();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"Impossible de mettre à jour le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 className="bg-primary/5"&gt;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colSpan={5}&gt;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items-end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className="text-sm font-medium"&gt;{matchLabel(item)}&lt;/span&gt;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setStatus(e.target.value as 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 h-8 rounded-md px-2 text-sm"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aria-label="Statut"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 value="scheduled"&gt;Programmé&lt;/option&gt;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 value="live"&gt;En direct&lt;/option&gt;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 value="finished"&gt;Terminé&lt;/option&gt;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setAwayScore(Number(e.target.value))}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aria-label={`Score ${match.awayTeam.abbreviation} (extérieur)`}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setHomeScore(Number(e.target.value))}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aria-label={`Score ${match.homeTeam.abbreviation} (domicile)`}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disabled={mutation.isPending} onClick={() =&gt; mutation.mutate()}&gt;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 : "Enregistrer"}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variant="outline" onClick={onDone}&gt;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Annuler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match sera &lt;strong&gt;verrouillé&lt;/strong&gt; : la synchro ne touchera plus à son statut ni à son 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 === "finished" &amp;&amp; item.pendingBets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 Ses {item.pendingBets} pari(s) en attente seront réglés à la prochaine résolution.&lt;/&gt;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{item.resolvedBets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font-medium text-destructive"&gt;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Attention : {item.resolvedBets} pari(s) sont déjà réglés sur ce match. Corriger le score ne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recalcule pas ; au besoin, ajuste les soldes concernés depuis l&amp;apos;onglet Utilisateurs.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AdminMatchesPanel()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[search, setSearch]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[submittedSearch, setSubmittedSearch]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[statusFilter, setStatusFilter] = useState&lt;MatchStatus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[editingId, setEditingId]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[voiding, setVoiding] = useState&lt;AdminMatch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matches,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["admin-matches", submittedSearch, statusFilter],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fetchAdminMatches(submittedSearch || undefined, statusFilter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refresh =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["admin-overview"]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["admin-audit"]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unlockMutation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unlockAdminMatch,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toast.success("Match rendu à la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"Impossible de déverrouiller."),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voidMutation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id, reason }: { id: string; reason: string }) =&gt; voidMatchBets(id, reason),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toast.success(`${r.voided} pari(s) annulé(s) et remboursé(s).`);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["admin-pending-bets"]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"Annulation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text-muted-foreground"&gt;Matchs · du plus récent au plus ancien (100 max)&lt;/p&gt;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gap-2"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onSubmit={(e)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setSubmittedSearch(search.trim());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setSearch(e.target.value)}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placeholder="Équipe ou sigle (NYK)…"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className="max-w-xs"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type="submit" variant="outline" size="icon" aria-label="Rechercher"&gt;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&lt;Search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value={statusFilter}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setStatusFilter(e.target.value as MatchStatus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 h-9 rounded-md px-2 text-sm"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aria-label="Filtrer par statut"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{STATUS_OPTIONS.map((opt)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 key={opt.value} value={opt.value}&gt;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&lt;BasketballLoader label="Chargement des matchs..."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className="text-sm text-destructive"&gt;Impossible de charger les matchs.&lt;/p&gt;}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className="overflow-x-auto"&gt;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&lt;TableHead&gt;Match&lt;/TableHead&gt;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&lt;TableHead&gt;Date&lt;/TableHead&gt;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&lt;TableHead&gt;Statut&lt;/TableHead&gt;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className="text-right"&gt;Paris&lt;/TableHead&gt;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className="text-right"&gt;Actions&lt;/TableHead&gt;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colSpan={5} className="text-center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Aucun match trouvé.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{matches.map((item)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match } = 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(editingId === match.id)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&lt;EditRow key={match.id} item={item} onDone={() =&gt; setEditingId(null)}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 key={match.id}&gt;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{item.locked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&lt;Lock className="h-3.5 w-3.5 shrink-0 text-primary" aria-label="Verrouillé (corrigé à la main)"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{match.awayTeam.abbreviation}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{match.awayScore != null &amp;&amp; ` ${match.awayScore}`}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{match.homeTeam.abbreviation}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{match.homeScore != null &amp;&amp; ` ${match.homeScore}`}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&lt;MatchStageBadge match={match} className="mt-1"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className="whitespace-nowrap font-mono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{formatMatchDate(new Date(match.date))} · {formatMatchTime(new Date(match.date))}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 "live" &amp;&amp; "font-semibold text-live",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match.status === "finished" &amp;&amp; "text-muted-foreground"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{STATUS_LABEL[match.status]}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 font-mono text-xs"&gt;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title="En attente"&gt;{item.pendingBets}&lt;/span&gt;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className="text-muted-foreground"&gt; /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title="Déjà réglés" className="text-muted-foreground"&gt;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{item.resolvedBets}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justify-end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size="icon" title="Corriger le score / statut" onClick={() =&gt; setEditingId(match.id)}&gt;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&lt;Pencil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{item.locked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title="Déverrouiller (rendre à la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disabled={unlockMutation.isPending}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unlockMutation.mutate(match.id)}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&lt;Unlock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{item.pendingBets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title="Annuler et rembourser ses paris en attente"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className="text-destructive hover:text-destructive"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setVoiding(item)}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&lt;Ban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className="mt-2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Paris : en attente / déjà réglés. &lt;Lock className="inline h-3 w-3" /&gt; = corrigé à la main, ignoré par la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&lt;ReasonDialog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open={voiding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onOpenChange={(open) =&gt; !open &amp;&amp; setVoiding(null)}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title={voiding ? `Annuler les paris sur ${matchLabel(voiding)}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{voiding?.pendingBets} pari(s) en attente qui contiennent ce match seront annulés et leur mise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remboursée, combinés compris. Pour un match reporté ou annulé. Action immédiate et définitive.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confirmLabel="Annuler et rembourser"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onConfirm={(reason)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(voiding) voidMutation.mutate({ id: voiding.match.id, reason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setVoiding(null);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frontend/components/admin/admin-pending-bets-panel.tsx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L'onglet « Paris » : les tickets en attente (joueur, sélections, mise, gain possible, date de pose), le remboursement d'un ticket avec motif obligatoire (</w:t>
      </w:r>
      <w:r>
        <w:rPr>
          <w:rFonts w:ascii="Consolas" w:cs="Consolas" w:eastAsia="Consolas" w:hAnsi="Consolas"/>
          <w:color w:val="9A3412"/>
          <w:sz w:val="18"/>
          <w:szCs w:val="18"/>
          <w:shd w:fill="EEF2F7" w:val="clear"/>
        </w:rPr>
        <w:t xml:space="preserve">ReasonDialog</w:t>
      </w:r>
      <w:r>
        <w:rPr>
          <w:rFonts w:ascii="Calibri" w:cs="Calibri" w:eastAsia="Calibri" w:hAnsi="Calibri"/>
          <w:color w:val="1F2937"/>
          <w:sz w:val="22"/>
          <w:szCs w:val="22"/>
        </w:rPr>
        <w:t xml:space="preserve">), et un bouton « Résoudre les paris en attente » avec confirmation (normalement inutile : la résolution est automatique).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Ban, CheckCheck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BasketballLoader } from "@/components/ui/basketball-loader";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Table, TableBody, TableCell, TableHead, TableHeader, TableRow } from "@/components/ui/table";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AlertDialogCancel,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"@/components/ui/alert-dialog";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ReasonDialog } from "@/components/admin/reason-dialog";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fetchPendingBets, resolveBets, voidBet } from "@/lib/api/admin";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AdminBet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formatRelativeTime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AdminPendingBetsPanel()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[filter, setFilter]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[voiding, setVoiding] = useState&lt;AdminBet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[confirmResolve, setConfirmResolve]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bets,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["admin-pending-bets"],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fetchPendingBets,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refresh =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["admin-pending-bets"]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["admin-overview"]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["admin-audit"]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voidMutation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id, reason }: { id: string; reason: string }) =&gt; voidBet(id, reason),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toast.success("Pari annulé et remboursé.");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"Annulation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resolveMutation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resolveBets,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toast.success(`${r.resolved} pari(s) résolu(s).`);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toast.error("Échec de la résolution des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needle = filter.trim().toLowerCase();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shown = (bets ?? []).filter(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!needle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b.username.toLowerCase().includes(needle)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b.selections.some((s) =&gt; s.matchLabel.toLowerCase().includes(needle) || s.label.toLowerCase().includes(needle))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totalStake = (bets ?? []).reduce((sum, b) =&gt; sum + b.stake,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totalNet = (bets ?? []).reduce((sum, b) =&gt; sum + b.potentialPayout - b.stake,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Paris en attente {bets &amp;&amp; `(${bets.length})`}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 &amp;&amp; bets.length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className="mt-0.5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{totalStake.toLocaleString("fr-FR")} pts engagés · jusqu&amp;apos;à +{totalNet.toLocaleString("fr-FR")} pts au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setFilter(e.target.value)}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placeholder="Joueur ou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className="w-48"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aria-label="Filtrer les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className="gap-1.5" onClick={() =&gt; setConfirmResolve(true)} disabled={resolveMutation.isPending}&gt;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&lt;CheckCheck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Résoudre maintenant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&lt;BasketballLoader label="Chargement des paris..."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className="text-sm text-destructive"&gt;Impossible de charger les paris.&lt;/p&gt;}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className="overflow-x-auto"&gt;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&lt;TableHead&gt;Joueur&lt;/TableHead&gt;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&lt;TableHead&gt;Sélections&lt;/TableHead&gt;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className="text-right"&gt;Mise&lt;/TableHead&gt;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className="text-right"&gt;Gain potentiel&lt;/TableHead&gt;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className="text-right"&gt;Placé&lt;/TableHead&gt;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className="text-right"&gt;Action&lt;/TableHead&gt;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{shown.length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colSpan={6} className="text-center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{bets.length === 0 ? "Aucun pari en attente." : "Aucun pari ne correspond."}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{shown.map((bet)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 key={bet.id}&gt;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className="font-medium"&gt;@{bet.username}&lt;/TableCell&gt;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{bet.selections.map((s,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key={i} className="block"&gt;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className="font-medium"&gt;{s.label}&lt;/span&gt;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className="text-xs text-muted-foreground"&gt; · {s.matchLabel}&lt;/span&gt;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 font-mono"&gt;{bet.stake} pts&lt;/TableCell&gt;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 font-mono"&gt;{bet.potentialPayout} pts&lt;/TableCell&gt;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className="whitespace-nowrap text-right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{formatRelativeTime(bet.placedAt)}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title="Annuler et rembourser"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className="text-destructive hover:text-destructive"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setVoiding(bet)}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&lt;Ban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&lt;ReasonDialog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open={voiding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onOpenChange={(open) =&gt; !open &amp;&amp; setVoiding(null)}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title={voiding ? `Annuler le pari de @${voiding.username}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description={&lt;&gt;Sa mise de {voiding?.stake} pts lui sera remboursée et il sera prévenu. Action immédiate et définitive.&lt;/&gt;}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confirmLabel="Annuler et rembourser"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onConfirm={(reason)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(voiding) voidMutation.mutate({ id: voiding.id, reason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setVoiding(null);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 open={confirmResolve} onOpenChange={setConfirmResolve}&gt;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&lt;AlertDialogTitle&gt;Résoudre les paris en attente ?&lt;/AlertDialogTitle&gt;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&lt;AlertDialogDescription&gt;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Tous les paris en attente dont les matchs sont terminés seront réglés immédiatement (gains crédités).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Ça se fait déjà tout seul toutes les 5 minutes : utile seulement juste après une correction de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&lt;/AlertDialogDescription&gt;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&lt;AlertDialogCancel&gt;Annuler&lt;/AlertDialogCancel&gt;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&lt;AlertDialogAction onClick={() =&gt; resolveMutation.mutate()}&gt;Résoudre&lt;/AlertDialogAction&gt;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frontend/components/admin/admin-users-panel.tsx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L'onglet « Utilisateurs » : recherche par pseudo ou email (50 comptes au plus), tableau (pseudo, email, solde, nombre de paris, statut admin et email vérifié), et actions : promouvoir ou rétrograder un admin (jamais soi-même), ajuster un solde (montant et motif, </w:t>
      </w:r>
      <w:r>
        <w:rPr>
          <w:rFonts w:ascii="Consolas" w:cs="Consolas" w:eastAsia="Consolas" w:hAnsi="Consolas"/>
          <w:color w:val="9A3412"/>
          <w:sz w:val="18"/>
          <w:szCs w:val="18"/>
          <w:shd w:fill="EEF2F7" w:val="clear"/>
        </w:rPr>
        <w:t xml:space="preserve">ReasonDialog</w:t>
      </w:r>
      <w:r>
        <w:rPr>
          <w:rFonts w:ascii="Calibri" w:cs="Calibri" w:eastAsia="Calibri" w:hAnsi="Calibri"/>
          <w:color w:val="1F2937"/>
          <w:sz w:val="22"/>
          <w:szCs w:val="22"/>
        </w:rPr>
        <w:t xml:space="preserve">), supprimer un compte avec confirmation.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Coins, Search, ShieldCheck, ShieldOff, Trash2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BasketballLoader } from "@/components/ui/basketball-loader";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Table, TableBody, TableCell, TableHead, TableHeader, TableRow } from "@/components/ui/table";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AlertDialogCancel,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"@/components/ui/alert-dialog";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adjustWallet, deleteAdminUser, fetchAdminUsers, toggleAdminStatus } from "@/lib/api/admin";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ReasonDialog } from "@/components/admin/reason-dialog";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formatRelativeTime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AdminUser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PendingAction = { type: "toggle" | "delete"; user: AdminUser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AdminUsersPanel()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[search, setSearch]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[submittedSearch, setSubmittedSearch]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[pending, setPending] = useState&lt;PendingAction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[adjusting, setAdjusting] = useState&lt;AdminUser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[amount, setAmount]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users,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["admin-users", submittedSearch],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fetchAdminUsers(submittedSearch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invalidate =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["admin-users"]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["admin-overview"]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["admin-audit"]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adjustMutation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id, value, reason }: { id: string; value: number; reason: string }) =&gt; adjustWallet(id, value, reason),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toast.success(`Solde ajusté : ${r.balance.toLocaleString("fr-FR")}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invalidate();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"Ajustement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parsedAmount = Number(amount);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amountValid = Number.isInteger(parsedAmount) &amp;&amp; parsedAmount !== 0 &amp;&amp; Math.abs(parsedAmount) &lt;= 100000;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newBalance = adjusting &amp;&amp; amountValid ? adjusting.walletBalance + parsedAmount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toggleMutation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toggleAdminStatus,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(updated)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updated.isAdmin ? `${updated.username} est maintenant admin.` : `${updated.username} n'est plus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invalidate();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"Action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deleteMutation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deleteAdminUser,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toast.success("Compte supprimé.");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invalidate();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"Suppression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confirmPending()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(!pending)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(pending.type === "toggle") toggleMutation.mutate(pending.user.id);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deleteMutation.mutate(pending.user.id);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setPending(null);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text-muted-foreground"&gt;Utilisateurs&lt;/p&gt;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gap-2"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onSubmit={(e)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setSubmittedSearch(search.trim());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setSearch(e.target.value)}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placeholder="Chercher par pseudo ou 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className="max-w-xs"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type="submit" variant="outline" size="icon" aria-label="Rechercher"&gt;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&lt;Search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&lt;/form&gt;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&lt;BasketballLoader label="Chargement des utilisateurs..."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className="text-sm text-destructive"&gt;Impossible de charger les utilisateurs.&lt;/p&gt;}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className="overflow-x-auto"&gt;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&lt;TableHead&gt;Pseudo&lt;/TableHead&gt;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&lt;TableHead&gt;Email&lt;/TableHead&gt;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className="text-right"&gt;Solde&lt;/TableHead&gt;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className="text-right"&gt;Paris&lt;/TableHead&gt;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&lt;TableHead&gt;Statut&lt;/TableHead&gt;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 className="text-right"&gt;Actions&lt;/TableHead&gt;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colSpan={6} className="text-center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Aucun utilisateur trouvé.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{users.map((user)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 key={user.id}&gt;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href={`/u/${encodeURIComponent(user.username)}`} className="hover:underline"&gt;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text-xs font-normal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{user.favoriteTeam ?? "Sans équipe"}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{user.createdAt &amp;&amp; ` · inscrit ${formatRelativeTime(user.createdAt)}`}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{user.email}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{!user.emailVerified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className="ml-1.5 text-xs text-destructive"&gt;(non vérifié)&lt;/span&gt;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 font-mono"&gt;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{user.walletBalance.toLocaleString("fr-FR")}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 font-mono text-muted-foreground"&gt;{user.totalBets}&lt;/TableCell&gt;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{user.isAdmin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className="rounded-full bg-primary/10 px-2 py-0.5 text-[10px] font-semibold uppercase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 className="text-right"&gt;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justify-end gap-1.5"&gt;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title="Ajuster le solde"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setAmount("");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setAdjusting(user);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&lt;Coins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title={user.isAdmin ? "Retirer les droits admin" : "Rendre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disabled={toggleMutation.isPending}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setPending({ type: "toggle", 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{user.isAdmin ? &lt;ShieldOff className="h-4 w-4" /&gt; : &lt;ShieldCheck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title="Supprimer le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className="text-destructive hover:text-destructive"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disabled={deleteMutation.isPending}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setPending({ type: "delete", 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&lt;Trash2 className="h-4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&lt;/TableCell&gt;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&lt;/TableRow&gt;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&lt;/TableBody&gt;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&lt;/Table&gt;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 open={pending !== null} onOpenChange={(open) =&gt; !open &amp;&amp; setPending(null)}&gt;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{pending?.type === "delete"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"Supprimer ce compte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pending?.user.isAdmin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"Retirer les droits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"Rendre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&lt;AlertDialogDescription&gt;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{pending?.type === "delete"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compte @${pending?.user.username} et toutes ses données seront supprimés définitivement. Cette action est irréversible.`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pending?.user.isAdmin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`@${pending?.user.username} n'aura plus accès à la console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`@${pending?.user.username} aura accès à la console 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&lt;/AlertDialogDescription&gt;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&lt;AlertDialogCancel&gt;Annuler&lt;/AlertDialogCancel&gt;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&lt;AlertDialogAction variant={pending?.type === "delete" ? "destructive" : "default"} onClick={confirmPending}&gt;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Confirmer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&lt;/AlertDialogAction&gt;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&lt;ReasonDialog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open={adjusting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onOpenChange={(open) =&gt; !open &amp;&amp; setAdjusting(null)}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title={adjusting ? `Ajuster le solde de @${adjusting.username}`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Solde actuel : {adjusting?.walletBalance.toLocaleString("fr-FR")} pts. Montant positif pour créditer,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négatif pour débiter (jamais en dessous de 0). Le joueur est prévenu.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confirmLabel="Ajuster"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canConfirm={amountValid &amp;&amp; newBalance !== null &amp;&amp; newBalance &gt;=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onConfirm={(reason)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(adjusting) adjustMutation.mutate({ id: adjusting.id, value: parsedAmount, reason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setAdjusting(null);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className="flex flex-col gap-1.5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className="font-medium"&gt;Montant (pts)&lt;/span&gt;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value={amount}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setAmount(e.target.value)}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placeholder="Ex. : 500 ou -200"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{newBalance !== null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className={newBalance &lt; 0 ? "text-xs text-destructive" :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Nouveau solde : {newBalance.toLocaleString("fr-FR")}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&lt;/ReasonDialog&gt;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frontend/components/admin/admin-announcements.tsx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L'onglet « Annonces » : un message à tous les joueurs (280 caractères), dans la cloche et, si on le coche, en notification push. L'historique des annonces est tiré du journal d'audit, sans table à part.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Megaphone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AlertDialogCancel,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"@/components/ui/alert-dialog";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fetchAdminAudit, sendAnnouncement } from "@/lib/api/admin";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formatShortDateTime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MAX_LENGTH = 280;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AdminAnnouncements()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[message, setMessage]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[push, setPush]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[confirming, setConfirming]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Historique tiré du journal d'audit : pas de table à part pour ça.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audit } = useQuery({ queryKey: ["admin-audit"], queryFn: () =&gt; fetchAdminAudit(200)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history = (audit ?? []).filter((e) =&gt; e.action === "ANNOUNCE").slice(0,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sendAnnouncement(message.trim(),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toast.success(`Annonce envoyée à ${r.recipients}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setPush(false);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["admin-audit"]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["notifications"]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"Envoi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length = message.trim().length;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valid = length &gt; 0 &amp;&amp; length &lt;= MAX_LENGTH;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lg:grid-cols-2"&gt;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gap-2 font-medium"&gt;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&lt;Megaphone className="h-4 w-4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Nouvelle annonce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&lt;textarea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setMessage(e.target.value)}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maxLength={MAX_LENGTH + 20}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placeholder="Message"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 w-full resize-y rounded-xl px-3 py-2 text-sm outline-none focus-visible:ring-2 focus-visible:ring-ring"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aria-label="Message de l'annonce"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className="flex items-center gap-2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 type="checkbox" checked={push} onChange={(e) =&gt; setPush(e.target.checked)} className="h-4 w-4 accent-[var(--primary)]"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Envoyer aussi en notification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className={cn("font-mono text-xs", length &gt; MAX_LENGTH ? "text-destructive"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{length}/{MAX_LENGTH}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className="w-fit" disabled={!valid || mutation.isPending} onClick={() =&gt; setConfirming(true)}&gt;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{mutation.isPending ? "Envoi…" : "Envoyer à tous"}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text-muted-foreground"&gt;Dernières annonces&lt;/p&gt;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{history.length === 0 &amp;&amp; &lt;p className="text-sm text-muted-foreground"&gt;Aucune annonce envoyée pour l&amp;apos;instant.&lt;/p&gt;}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{history.map((e)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key={e.id} className="glass-inset-quiet flex flex-col gap-1 rounded-xl 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className="text-sm"&gt;{e.details}&lt;/p&gt;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{formatShortDateTime(new Date(e.date))} · par @{e.adminUsername} · {e.target}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 open={confirming} onOpenChange={setConfirming}&gt;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&lt;AlertDialogTitle&gt;Envoyer à tous les joueurs ?&lt;/AlertDialogTitle&gt;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&lt;AlertDialogDescription&gt;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{message.trim()} »{push ? " · avec notification push" : ""}. Une annonce envoyée ne peut pas être retirée.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&lt;/AlertDialogDescription&gt;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&lt;AlertDialogCancel&gt;Annuler&lt;/AlertDialogCancel&gt;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&lt;AlertDialogAction onClick={() =&gt; mutation.mutate()}&gt;Envoyer&lt;/AlertDialogAction&gt;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frontend/components/admin/admin-audit-log.tsx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L'onglet « Journal » : les dernières actions de la console avec l'admin, la cible, le détail et l'heure, filtrables par catégorie (points, comptes, matchs, synchros, annonces). </w:t>
      </w:r>
      <w:r>
        <w:rPr>
          <w:rFonts w:ascii="Consolas" w:cs="Consolas" w:eastAsia="Consolas" w:hAnsi="Consolas"/>
          <w:color w:val="9A3412"/>
          <w:sz w:val="18"/>
          <w:szCs w:val="18"/>
          <w:shd w:fill="EEF2F7" w:val="clear"/>
        </w:rPr>
        <w:t xml:space="preserve">AUDIT_ACTIONS</w:t>
      </w:r>
      <w:r>
        <w:rPr>
          <w:rFonts w:ascii="Calibri" w:cs="Calibri" w:eastAsia="Calibri" w:hAnsi="Calibri"/>
          <w:color w:val="1F2937"/>
          <w:sz w:val="22"/>
          <w:szCs w:val="22"/>
        </w:rPr>
        <w:t xml:space="preserve"> traduit les codes renvoyés par le backend en libellés et marque les actions sensibles (remboursement, ajustement de solde, promotion, suppression…).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BasketballLoader } from "@/components/ui/basketball-loader";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fetchAdminAudit } from "@/lib/api/admin";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formatShortDateTime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Category = "all" | "points" | "users" | "matches" | "sync" | "announce";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Codes renvoyés par le backend (AdminConsoleController / AdminActionsService).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AUDIT_ACTIONS: Record&lt;string, { label: string; category: Exclude&lt;Category, "all"&gt;; sensitive?: boolean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SYNC_TEAMS: { label: "Synchro des équipes", category: "sync"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SYNC_GAMES: { label: "Synchro des matchs", category: "sync"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SYNC_ROSTERS: { label: "Synchro des effectifs", category: "sync"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SYNC_STANDINGS: { label: "Synchro du classement", category: "sync"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SYNC_PLAYER_STATS: { label: "Lot de stats joueurs", category: "sync"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RESOLVE_BETS: { label: "Résolution des paris", category: "points"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VOID_BET: { label: "Pari annulé et remboursé", category: "points", sensitive: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VOID_MATCH_BETS: { label: "Paris d'un match annulés", category: "points", sensitive: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ADJUST_WALLET: { label: "Solde ajusté", category: "points", sensitive: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PROMOTE_ADMIN: { label: "Promu admin", category: "users", sensitive: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DEMOTE_ADMIN: { label: "Droits admin retirés", category: "users", sensitive: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DELETE_USER: { label: "Compte supprimé", category: "users", sensitive: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UPDATE_MATCH: { label: "Match corrigé", category: "matches", sensitive: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UNLOCK_MATCH: { label: "Match déverrouillé", category: "matches"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ANNOUNCE: { label: "Annonce envoyée", category: "announce"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CATEGORIES: { value: Category; label: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"all", label: "Tout"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"points", label: "Points"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"users", label: "Utilisateurs"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"matches", label: "Matchs"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"sync", label: "Synchros"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"announce", label: "Annonces"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AdminAuditLog()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[category, setCategory] = useState&lt;Category&gt;("all");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["admin-audit"],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fetchAdminAudit(200),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entries = (data ?? []).filter((e) =&gt; category === "all" || AUDIT_ACTIONS[e.action]?.category === 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justify-between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text-muted-foreground"&gt;200 dernières actions&lt;/p&gt;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gap-1.5" role="group" aria-label="Filtrer le journal"&gt;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{CATEGORIES.map((c)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key={c.value}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setCategory(c.value)}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"rounded-full px-3 py-1 text-xs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category === c.value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{isLoading &amp;&amp; &lt;BasketballLoader label="Chargement du journal..."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{isError &amp;&amp; &lt;p className="text-sm text-destructive"&gt;Impossible de charger le journal.&lt;/p&gt;}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 &amp;&amp; entries.length === 0 &amp;&amp; &lt;p className="text-sm text-muted-foreground"&gt;Aucune action enregistrée.&lt;/p&gt;}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 className="flex flex-col"&gt;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{entries.map((e)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meta = AUDIT_ACTIONS[e.action];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key={e.id} className="flex flex-wrap items-baseline gap-x-3 gap-y-0.5 py-2.5 shadow-[inset_0_-1px_0_var(--hairline)] last:shadow-none"&gt;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className="w-32 shrink-0 font-mono text-xs text-muted-foreground"&gt;{formatShortDateTime(new Date(e.date))}&lt;/span&gt;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&lt;strong&gt;@{e.adminUsername}&lt;/strong&gt;{"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className={cn(meta?.sensitive &amp;&amp; "font-semibold text-primary")}&gt;{meta?.label ?? e.action}&lt;/span&gt;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{e.target &amp;&amp; &lt;span className="text-muted-foreground"&gt; · {e.target}&lt;/span&gt;}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{e.details &amp;&amp; &lt;span className="basis-full pl-0 text-xs text-muted-foreground sm:pl-[8.75rem]"&gt;{e.details}&lt;/span&gt;}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frontend/components/admin/admin-feedback-panel.tsx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L'onglet « Messages » : les messages « Nous écrire », filtrables par statut (« À traiter » par défaut, avec leur nombre, répondus…), avec pseudo, type, page d'origine et appareil lisible déduit du User-Agent (de quoi savoir où chercher un bug). On y répond (la réponse arrive dans la cloche du joueur et en push), on modifie une réponse, on classe un message traité sans réponse ou on le rouvre.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MessageSquare, MessageSquareReply, Smartphone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closeFeedback, fetchAdminFeedback, replyFeedback } from "@/lib/api/admin";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FEEDBACK_CATEGORIES } from "@/lib/feedback";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Feedback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formatShortDateTime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MAX_LENGTH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FILTERS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"OPEN", label: "À traiter"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"ANSWERED", label: "Répondus"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"CLOSED", label: "Traités"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 label: "Tous"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Appareil lisible à partir du User-Agent : assez pour savoir où chercher un bug.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describeDevice(ua: string | null | undefined): string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(!ua)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os = /iPhone|iPad/.test(ua) ? "iPhone/iPad" : /Android/.test(ua) ? "Android" : /Windows/.test(ua) ? "Windows" : /Mac OS/.test(ua) ? "Mac" : /Linux/.test(ua) ? "Linux" : "Autre";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browser = /Edg\//.test(ua) ? "Edge" : /SamsungBrowser/.test(ua) ? "Samsung Internet" : /CriOS|Chrome\//.test(ua) ? "Chrome" : /FxiOS|Firefox\//.test(ua) ? "Firefox" : /Safari\//.test(ua) ? "Safari" : "navigateur inconnu";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`${os} · ${browser}`;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AdminFeedbackPanel()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[filter, setFilter] = useState&lt;(typeof FILTERS)[number]["value"]&gt;("OPEN");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["admin-feedback", 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fetchAdminFeedback(filter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{FILTERS.map((f)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key={f.value}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setFilter(f.value)}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"rounded-full px-3 py-1.5 text-sm transition-colors",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 === f.value ? "glass-accent" : "glass-inset-quiet 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{f.value === "OPEN" &amp;&amp; query.data ? ` (${query.data.openCount})`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{query.isLoading &amp;&amp; &lt;p className="text-sm text-muted-foreground"&gt;Chargement…&lt;/p&gt;}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{query.isError &amp;&amp; &lt;p className="text-sm text-destructive"&gt;Impossible de charger les messages.&lt;/p&gt;}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{query.data?.items.length ===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 === "OPEN" ? "Aucun message à traiter." : "Aucun message ici."}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{query.data?.items.map((f) =&gt; &lt;FeedbackItem key={f.id} feedback={f}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FeedbackItem({ feedback }: { feedback: Feedback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[reply, setReply]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[open, setOpen]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category = FEEDBACK_CATEGORIES.find((c) =&gt; c.value === feedback.category);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category?.icon ?? MessageSquare;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device = describeDevice(feedback.device);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refresh()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["admin-feedback"]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["admin-audit"]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replyMutation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replyFeedback(feedback.id, reply.trim()),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toast.success(`Réponse envoyée à @${feedback.username}.`);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setReply("");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setOpen(false);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"Envoi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closeMutation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(closed: boolean) =&gt; closeFeedback(feedback.id, closed),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refresh,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 Error) =&gt; toast.error(err.message || "Action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length = reply.trim().length;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gap-x-3 gap-y-1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gap-1.5 font-medium 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className="h-3.5 w-3.5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{category?.label}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&lt;span&gt;@{feedback.username ?? "compte supprimé"}&lt;/span&gt;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&lt;span&gt;{formatShortDateTime(new Date(feedback.createdAt))}&lt;/span&gt;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{feedback.page &amp;&amp; &lt;span className="font-mono"&gt;{feedback.page}&lt;/span&gt;}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{device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&lt;Smartphone className="h-3 w-3"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{feedback.appInstalled ? " · app installée"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className="whitespace-pre-wrap text-sm"&gt;{feedback.message}&lt;/p&gt;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{feedback.reply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rounded-xl border-l-2 border-primary 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font-medium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&lt;MessageSquareReply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Réponse {feedback.repliedAt &amp;&amp; &lt;span className="font-normal text-muted-foreground"&gt;· {formatShortDateTime(new Date(feedback.repliedAt))}&lt;/span&gt;}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className="mt-1 whitespace-pre-wrap text-sm"&gt;{feedback.reply}&lt;/p&gt;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&lt;textarea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value={reply}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setReply(e.target.value)}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maxLength={MAX_LENGTH + 50}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rows={4}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autoFocus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placeholder={feedback.reply ? "Nouvelle réponse (remplace la précédente)" : "Réponse"}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 w-full resize-y rounded-xl px-3 py-2 text-sm outline-none focus-visible:ring-2 focus-visible:ring-ring"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aria-label="Réponse au joueur"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disabled={length === 0 || length &gt; MAX_LENGTH || replyMutation.isPending} onClick={() =&gt; replyMutation.mutate()}&gt;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{replyMutation.isPending ? "Envoi…" : "Envoyer la réponse"}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variant="ghost" onClick={() =&gt; setOpen(false)}&gt;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Annuler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className={cn("ml-auto font-mono text-xs", length &gt; MAX_LENGTH ? "text-destructive"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{length}/{MAX_LENGTH}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{feedback.username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size="sm" variant={feedback.reply ? "outline" : "default"} onClick={() =&gt; setOpen(true)}&gt;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{feedback.reply ? "Répondre à nouveau" : "Répondre"}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variant="ghost"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disabled={closeMutation.isPending}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closeMutation.mutate(feedback.status !== "CLOSED")}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{feedback.status === "CLOSED" ? "Rouvrir" : "Marquer comme traité"}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frontend/components/admin/admin-overview.tsx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L'onglet « Vue d'ensemble » de la console : chiffres clés (comptes, nouveaux inscrits et parieurs actifs sur 7 jours, paris des dernières 24 h, points misés et en circulation, paris en attente, matchs verrouillés ou pas encore reliés à ESPN, joueurs sans stats, joueurs avec notifications et avec l'app installée), barres journalières des inscriptions et des paris sur 14 jours (en CSS, sans bibliothèque de graphiques), et l'état de la synchro. Une alerte apparaît au-delà de 15 minutes sans synchro alors qu'elle tourne toutes les 5 minutes (quota balldontlie, serveur relancé…) ; l'écart est calculé par rapport à l'heure de la dernière réponse du serveur, pour garder un rendu pur.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AlertTriangle, BellRing, CheckCircle2, Coins, Lock, Smartphone, Ticket, UserPlus, Users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Skeleton } from "@/components/ui/skeleton";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MATCH_TYPE_META } from "@/components/match-stage-badge";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fetchAdminOverview } from "@/lib/api/admin";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AdminOverview as Overview, MatchType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formatRelativeTime, formatShortDateTime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Kpi({ label, value, hint, icon: Icon }: { label: string; value: string; hint?: string; icon: typeof Users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gap-1 pt-5"&gt;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items-center gap-1.5 text-xs uppercase tracking-wide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className="font-mono text-2xl font-bold"&gt;{value}&lt;/p&gt;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 &amp;&amp; &lt;p className="text-xs text-muted-foreground"&gt;{hint}&lt;/p&gt;}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Barres journalières sur 14 jours, en CSS : pas besoin d'une lib de graphiques pour ça.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DailyBars({ series, field, label, className }: { series: Overview["series"]; field: "signups" | "bets"; label: string; className: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max = Math.max(1, ...series.map((d) =&gt; d[field]));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total = series.reduce((sum, d) =&gt; sum + d[field],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className="flex items-baseline justify-between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className="font-medium"&gt;{label}&lt;/span&gt;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text-xs text-muted-foreground"&gt;{total} sur 14 j&lt;/span&gt;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h-24 items-end gap-1" role="img" aria-label={`${label} : ${total} sur 14 jours`}&gt;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{series.map((d)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key={d.date} className="group relative flex h-full flex-1 items-end"&gt;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className={cn("w-full rounded-t-sm transition-opacity group-hover:opacity-80",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height: `${Math.max(d[field] === 0 ? 0 : 6, (d[field] / max) * 100)}%`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className="pointer-events-none absolute -top-6 left-1/2 hidden -translate-x-1/2 whitespace-nowrap rounded bg-foreground px-1.5 py-0.5 text-[10px] text-background group-hover:block"&gt;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{d.date.slice(8, 10)}/{d.date.slice(5, 7)} : {d[field]}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justify-between font-mono text-[10px]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&lt;span&gt;{series[0]?.date.slice(8, 10)}/{series[0]?.date.slice(5, 7)}&lt;/span&gt;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&lt;span&gt;aujourd&amp;apos;hui&lt;/span&gt;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HealthRow({ ok, label, detail }: { ok: boolean; label: string; detail: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Icon = ok ? CheckCircle2 : AlertTriangle;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items-start gap-2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&lt;Icon className={cn("mt-0.5 h-4 w-4 shrink-0", ok ? "text-success" : "text-amber-500 light:text-amber-700")}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className="font-medium"&gt;{label}&lt;/p&gt;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text-muted-foreground"&gt;{detail}&lt;/p&gt;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AdminOverview()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dataUpdatedAt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["admin-overview"],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fetchAdminOverview,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refetchInterval: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sm:grid-cols-2 lg:grid-cols-4"&gt;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{Array.from({ length: 8 }).map((_,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&lt;Skeleton key={i} className="h-24 rounded-2xl"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 !data)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&lt;p className="text-sm text-destructive"&gt;Impossible de charger la vue d&amp;apos;ensemble.&lt;/p&gt;;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fr = (n: number) =&gt; n.toLocaleString("fr-FR");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percent = (part: number, total: number) =&gt; (total === 0 ? "0 %" : `${Math.round((part * 100) / total)}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synchro planifiée tourne toutes les 5 min : au-delà de 15 min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nouvelle, quelque chose bloque (quota balldontlie, serveur relancé…).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Comparée à l'heure de la dernière réponse du serveur : rendu pur.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lastSync = data.lastSyncAt ? new Date(data.lastSyncAt).getTime()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syncFresh = lastSync !== null &amp;&amp; dataUpdatedAt - lastSync &lt; 15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gap-6"&gt;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sm:grid-cols-2 lg:grid-cols-4"&gt;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&lt;Kpi label="Joueurs" value={fr(data.totalUsers)} hint={`+${data.newUsers7d} cette semaine`} icon={Users}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&lt;Kpi label="Actifs (7 j)" value={fr(data.activeBettors7d)} hint="ont posé au moins un pari" icon={UserPlus}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&lt;Kpi label="Paris (7 j)" value={fr(data.betsPlaced7d)} hint={`${data.betsPlaced24h} sur 24 h · ${data.pendingBets} en attente`} icon={Ticket}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&lt;Kpi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label="Points en circulation"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value={fr(data.pointsInCirculation)}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hint={`${fr(data.pointsStaked7d)} misés cette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icon={Coins}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&lt;Kpi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label="App installée"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value={fr(data.usersWithApp)}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hint={`${percent(data.usersWithApp, data.totalUsers)} des joueurs l'ont ouverte depuis l'écran d'accueil`}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icon={Smartphone}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&lt;Kpi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label="Notifications activées"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value={fr(data.usersWithPush)}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hint={`${percent(data.usersWithPush, data.totalUsers)} des joueurs, sur au moins un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icon={BellRing}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gap-4 lg:grid-cols-3"&gt;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 className="lg:col-span-2"&gt;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className="grid gap-6 pt-6 sm:grid-cols-2"&gt;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&lt;DailyBars series={data.series} field="signups" label="Inscriptions" className="bg-paint"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&lt;DailyBars series={data.series} field="bets" label="Paris posés" className="bg-brand"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text-muted-foreground"&gt;Santé des données&lt;/p&gt;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&lt;HealthRow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ok={syncFresh}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label="Synchro des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detail={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data.lastSyncAt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`${formatRelativeTime(data.lastSyncAt)} (${formatShortDateTime(new Date(data.lastSyncAt))}) · ${data.lastGamesSynced} match(s), ${data.lastBetsResolved} pari(s) réglé(s) · ${data.syncMode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"Aucune synchro depuis le démarrage du serveur."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&lt;HealthRow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ok={data.unlinkedMatches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label="Liaison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detail={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data.unlinkedMatches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"Tous les matchs sont reliés à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`${data.unlinkedMatches} match(s) pas encore relié(s) : pas de feuille de match ni de phase.`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&lt;HealthRow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ok={data.playersWithoutStats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label="Stats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detail={`${fr(data.rosterPlayers - data.playersWithoutStats)} / ${fr(data.rosterPlayers)} joueurs à jour (rafraîchis par lots en continu).`}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items-start gap-2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&lt;Lock className="mt-0.5 h-4 w-4 shrink-0 text-primary"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className="font-medium"&gt;{data.lockedMatches} match(s) verrouillé(s)&lt;/p&gt;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text-muted-foreground"&gt;Corrigés à la main, ignorés par la synchro.&lt;/p&gt;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gap-3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uppercase tracking-wide text-muted-foreground"&gt;Matchs en base : {fr(data.totalMatches)}&lt;/p&gt;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{Object.entries(data.matchesByType).map(([type, count])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key={type} className="glass-inset-quiet rounded-full px-3 py-1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 === "unknown" ? "Phase inconnue" : MATCH_TYPE_META[type as MatchType]?.label ?? 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className="ml-1.5 font-mono font-bold"&gt;{count}&lt;/span&gt;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frontend/components/admin/admin-season-results.tsx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L'onglet « Saison » : la saisie des bonnes réponses des pronostics de saison (champion, finalistes, meilleur bilan), à faire quand on les connaît (fin de saison régulière, finales). Modifiable en cas d'erreur ; chaque saisie va au journal d'audit.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fetchSeasonPicks, setSeasonResult } from "@/lib/api/season-picks";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useTeamsByAbbreviation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Saisie des bonnes réponses des pronostics de saison, à faire quand on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connaît (fin de saison régulière, finales). Modifiable en cas d'erreur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chaque saisie va au journal d'audit.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AdminSeasonResults()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[...useTeamsByAbbreviation().values()].sort((a, b) =&gt; a.name.localeCompare(b.name));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isLoading, isError } = useQuery({ queryKey: ["season-picks"], queryFn: fetchSeasonPicks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[draft, setDraft] = useState&lt;Record&lt;string, string&gt;&gt;({});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mutation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question, team }: { question: string; team: string }) =&gt; setSeasonResult(question,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toast.success("Résultat enregistré.");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["season-picks"]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(error) =&gt; toast.error(error instanceof Error &amp;&amp; error.message ? error.message : "Enregistrement impossible."),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(isError) return &lt;p className="text-destructive"&gt;Impossible de charger les pronostics de saison.&lt;/p&gt;;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(isLoading || !data)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&lt;h2 className="font-heading text-base font-bold"&gt;Résultats des pronostics de saison {data.season}&lt;/h2&gt;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{data.questions.map((q)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value = draft[q.key] ?? data.results[q.key]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key={q.key} className="flex flex-wrap items-center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htmlFor={`season-${q.key}`} className="w-56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id={`season-${q.key}`}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setDraft((d) =&gt; ({ ...d, [q.key]: e.target.value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className="glass-inset rounded-lg px-2 py-1.5 text-sm"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 value=""&gt;Pas encore connu&lt;/option&gt;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{teams.map((t)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 key={t.abbreviation} value={t.abbreviation}&gt;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&lt;/select&gt;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variant="outline"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disabled={!value || value === data.results[q.key] || mutation.isPending}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mutation.mutate({ question: q.key, team: value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Enregistrer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frontend/components/admin/admin-sync-panel.tsx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L'onglet « Synchros » : boutons pour lancer à la main la synchro des équipes, des matchs, la résolution des paris, les effectifs, le classement officiel et un lot de stats de joueurs. Tout tourne déjà seul (matchs toutes les 5 minutes, effectifs et classement chaque matin) : ces boutons servent à rattraper un trou ou à tester.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useMutation, useQueryClient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RefreshCw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Card, CardContent } from "@/components/ui/card";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syncGames, syncPlayerStatsBatch, syncRosters, syncStandings, syncTeams } from "@/lib/api/admin";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SyncAction({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onRun,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onRun: ()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 React.ReactNode;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className="glass-inset-quiet flex flex-col gap-2 rounded-2xl p-4"&gt;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className="font-medium"&gt;{title}&lt;/p&gt;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text-muted-foreground"&gt;{description}&lt;/p&gt;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variant="outline" className="mt-auto w-fit gap-1.5" onClick={onRun} disabled={pending}&gt;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&lt;RefreshCw className={pending ? "h-4 w-4 animate-spin" : "h-4 w-4"}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 ? "En cours…" : "Lancer"}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Synchros manuelles. Tout tourne déjà seul (matchs toutes les 5 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effectifs et classement chaque matin) : ces boutons servent à rattraper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trou ou à tester, pas au quotidien.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AdminSyncPanel()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queryClient = useQueryClient();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[daysAhead, setDaysAhead] = useState(3);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[startDate, setStartDate]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after =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["admin-overview"]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["admin-audit"]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games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 =&gt; syncGames(daysAhead, startDate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toast.success(`${r.gamesSynced} match(s) synchronisé(s).`);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after();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toast.error("Échec de la synchro des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syncTeams,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toast.success(`${r.teamsSynced} équipe(s) synchronisée(s).`);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after();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toast.error("Échec de la synchro des équipes."),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rosters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syncRosters,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toast.success("Effectifs synchronisés.");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after();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["team-roster"]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toast.error("Échec de la synchro des effectifs."),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standings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syncStandings,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toast.success("Classement synchronisé.");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after();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queryClient.invalidateQueries({ queryKey: ["teams", "rankings"]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toast.error("Échec de la synchro du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playerStats = useMutation({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mutationFn: syncPlayerStatsBatch,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onSuccess: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toast.success("Lot de stats joueurs synchronisé.");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after();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onError: () =&gt; toast.error("Échec de la synchro des stats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 className="flex flex-col gap-4 pt-6"&gt;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gap-3 md:grid-cols-2 xl:grid-cols-3"&gt;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&lt;SyncAction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title="Matchs (balldontlie)"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description="Scores, statuts et cotes sur une période, puis résolution des paris des matchs terminés. Les matchs verrouillés ne sont pas touchés."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pending={games.isPending}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onRun={() =&gt; games.mutate()}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className="flex flex-col gap-1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 type="number" min={0} max={30} value={daysAhead} onChange={(e) =&gt; setDaysAhead(Number(e.target.value))} className="w-20"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className="flex flex-col gap-1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partir du (défaut : hier)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 type="date" value={startDate} onChange={(e) =&gt; setStartDate(e.target.value)}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&lt;/SyncAction&gt;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&lt;SyncAction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title="Équipes (balldontlie)"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description="Liste des 30 franchises."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pending={teams.isPending}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onRun={() =&gt; teams.mutate()}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&lt;SyncAction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title="Effectifs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description="Joueurs actuels, photos et blessures des 30 équipes. Automatique chaque jour à 6 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pending={rosters.isPending}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onRun={() =&gt; rosters.mutate()}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&lt;SyncAction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title="Classement officiel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description="Bilans, séries et places en conférence. Automatique chaque jour à 6 h 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pending={standings.isPending}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onRun={() =&gt; standings.mutate()}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&lt;SyncAction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title="Stats joueurs (ESPN)"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description="Un lot d'environ 8 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pending={playerStats.isPending}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onRun={() =&gt; playerStats.mutate()}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&lt;/Card&gt;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frontend/components/admin/reason-dialog.tsx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fenêtre de confirmation avec motif obligatoire, pour les actions qui touchent aux points d'un joueur (rembourser un pari, ajuster un solde) : le motif lui est envoyé et part au journal d'audit. Elle peut accueillir des champs en plus du motif (montant d'un ajustement).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AlertDialogCancel,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AlertDialogContent,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AlertDialogTitle,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"@/components/ui/alert-dialog";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Input } from "@/components/ui/input";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Confirmation avec motif obligatoire, pour les actions qui touchent aux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points d'un joueur : le motif lui est envoyé et part dans le journal.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children : champs en plus du motif (montant d'un ajustement…).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ReasonDialog({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confirmLabel,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destructive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canConfirm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onConfirm,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 (open: boolean)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React.ReactNode;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confirmLabel: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destructive?: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canConfirm?: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onConfirm: (reason: string) =&gt;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 React.ReactNode;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[reason, setReason] = useState("");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valid = reason.trim().length &gt;= 3 &amp;&amp; canConfirm;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close(next: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(!next) setReason("");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onOpenChange(next);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 open={open} onOpenChange={close}&gt;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&lt;AlertDialogTitle&gt;{title}&lt;/AlertDialogTitle&gt;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&lt;AlertDialogDescription&gt;{description}&lt;/AlertDialogDescription&gt;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className="flex flex-col gap-1.5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className="font-medium"&gt;Motif (envoyé au joueur et gardé au journal)&lt;/span&gt;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value={reason}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onChange={(e) =&gt; setReason(e.target.value)}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maxLength={200}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placeholder="Ex. : match reporté, bug de synchro…"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autoFocus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&lt;AlertDialogCancel&gt;Annuler&lt;/AlertDialogCancel&gt;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&lt;AlertDialogAction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variant={destructive ? "destructive" :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disabled={!valid}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onConfirm(reason.trim());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setReason("");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{confirmLabel}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&lt;/AlertDialogAction&gt;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&lt;/AlertDialogContent&gt;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&lt;/AlertDialog&gt;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1"/>
        <w:pBdr>
          <w:bottom w:val="single" w:color="C2410C" w:sz="12" w:space="6"/>
        </w:pBdr>
        <w:spacing w:after="200" w:before="240"/>
      </w:pPr>
      <w:r>
        <w:rPr>
          <w:rFonts w:ascii="Calibri" w:cs="Calibri" w:eastAsia="Calibri" w:hAnsi="Calibri"/>
          <w:b/>
          <w:bCs/>
          <w:color w:val="C2410C"/>
          <w:sz w:val="40"/>
          <w:szCs w:val="40"/>
        </w:rPr>
        <w:t xml:space="preserve">La couche API, les types et les utilitaires</w:t>
      </w:r>
    </w:p>
    <w:p>
      <w:pPr>
        <w:spacing w:after="140" w:line="276"/>
        <w:jc w:val="both"/>
      </w:pPr>
      <w:r>
        <w:rPr>
          <w:rFonts w:ascii="Calibri" w:cs="Calibri" w:eastAsia="Calibri" w:hAnsi="Calibri"/>
          <w:color w:val="1F2937"/>
          <w:sz w:val="22"/>
          <w:szCs w:val="22"/>
        </w:rPr>
        <w:t xml:space="preserve">Cette partie décrit la « plomberie » du frontend HoopPicks : tout ce qui n'affiche rien à l'écran mais que les pages et les composants utilisent en permanence. Elle se découpe en trois familles. D'abord </w:t>
      </w:r>
      <w:r>
        <w:rPr>
          <w:rFonts w:ascii="Consolas" w:cs="Consolas" w:eastAsia="Consolas" w:hAnsi="Consolas"/>
          <w:color w:val="9A3412"/>
          <w:sz w:val="18"/>
          <w:szCs w:val="18"/>
          <w:shd w:fill="EEF2F7" w:val="clear"/>
        </w:rPr>
        <w:t xml:space="preserve">frontend/lib/api/</w:t>
      </w:r>
      <w:r>
        <w:rPr>
          <w:rFonts w:ascii="Calibri" w:cs="Calibri" w:eastAsia="Calibri" w:hAnsi="Calibri"/>
          <w:color w:val="1F2937"/>
          <w:sz w:val="22"/>
          <w:szCs w:val="22"/>
        </w:rPr>
        <w:t xml:space="preserve">, un dossier où sont regroupés </w:t>
      </w:r>
      <w:r>
        <w:rPr>
          <w:rFonts w:ascii="Calibri" w:cs="Calibri" w:eastAsia="Calibri" w:hAnsi="Calibri"/>
          <w:b/>
          <w:bCs/>
          <w:color w:val="1F2937"/>
          <w:sz w:val="22"/>
          <w:szCs w:val="22"/>
        </w:rPr>
        <w:t xml:space="preserve">tous</w:t>
      </w:r>
      <w:r>
        <w:rPr>
          <w:rFonts w:ascii="Calibri" w:cs="Calibri" w:eastAsia="Calibri" w:hAnsi="Calibri"/>
          <w:color w:val="1F2937"/>
          <w:sz w:val="22"/>
          <w:szCs w:val="22"/>
        </w:rPr>
        <w:t xml:space="preserve"> les appels réseau vers le backend Spring Boot : plutôt que d'écrire un </w:t>
      </w:r>
      <w:r>
        <w:rPr>
          <w:rFonts w:ascii="Consolas" w:cs="Consolas" w:eastAsia="Consolas" w:hAnsi="Consolas"/>
          <w:color w:val="9A3412"/>
          <w:sz w:val="18"/>
          <w:szCs w:val="18"/>
          <w:shd w:fill="EEF2F7" w:val="clear"/>
        </w:rPr>
        <w:t xml:space="preserve">fetch("http://.../matches")</w:t>
      </w:r>
      <w:r>
        <w:rPr>
          <w:rFonts w:ascii="Calibri" w:cs="Calibri" w:eastAsia="Calibri" w:hAnsi="Calibri"/>
          <w:color w:val="1F2937"/>
          <w:sz w:val="22"/>
          <w:szCs w:val="22"/>
        </w:rPr>
        <w:t xml:space="preserve"> au milieu d'un composant React, on écrit une fonction au nom parlant (</w:t>
      </w:r>
      <w:r>
        <w:rPr>
          <w:rFonts w:ascii="Consolas" w:cs="Consolas" w:eastAsia="Consolas" w:hAnsi="Consolas"/>
          <w:color w:val="9A3412"/>
          <w:sz w:val="18"/>
          <w:szCs w:val="18"/>
          <w:shd w:fill="EEF2F7" w:val="clear"/>
        </w:rPr>
        <w:t xml:space="preserve">fetchMatches()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placeBet()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joinLeague()</w:t>
      </w:r>
      <w:r>
        <w:rPr>
          <w:rFonts w:ascii="Calibri" w:cs="Calibri" w:eastAsia="Calibri" w:hAnsi="Calibri"/>
          <w:color w:val="1F2937"/>
          <w:sz w:val="22"/>
          <w:szCs w:val="22"/>
        </w:rPr>
        <w:t xml:space="preserve">) et le composant se contente de l'appeler. L'intérêt est très concret : l'URL de base, l'envoi du cookie de session, l'en-tête </w:t>
      </w:r>
      <w:r>
        <w:rPr>
          <w:rFonts w:ascii="Consolas" w:cs="Consolas" w:eastAsia="Consolas" w:hAnsi="Consolas"/>
          <w:color w:val="9A3412"/>
          <w:sz w:val="18"/>
          <w:szCs w:val="18"/>
          <w:shd w:fill="EEF2F7" w:val="clear"/>
        </w:rPr>
        <w:t xml:space="preserve">Content-Type</w:t>
      </w:r>
      <w:r>
        <w:rPr>
          <w:rFonts w:ascii="Calibri" w:cs="Calibri" w:eastAsia="Calibri" w:hAnsi="Calibri"/>
          <w:color w:val="1F2937"/>
          <w:sz w:val="22"/>
          <w:szCs w:val="22"/>
        </w:rPr>
        <w:t xml:space="preserve">, la détection des erreurs HTTP et la conversion du JSON en objet JavaScript sont écrits </w:t>
      </w:r>
      <w:r>
        <w:rPr>
          <w:rFonts w:ascii="Calibri" w:cs="Calibri" w:eastAsia="Calibri" w:hAnsi="Calibri"/>
          <w:b/>
          <w:bCs/>
          <w:color w:val="1F2937"/>
          <w:sz w:val="22"/>
          <w:szCs w:val="22"/>
        </w:rPr>
        <w:t xml:space="preserve">une seule fois</w:t>
      </w:r>
      <w:r>
        <w:rPr>
          <w:rFonts w:ascii="Calibri" w:cs="Calibri" w:eastAsia="Calibri" w:hAnsi="Calibri"/>
          <w:color w:val="1F2937"/>
          <w:sz w:val="22"/>
          <w:szCs w:val="22"/>
        </w:rPr>
        <w:t xml:space="preserve">, dans </w:t>
      </w:r>
      <w:r>
        <w:rPr>
          <w:rFonts w:ascii="Consolas" w:cs="Consolas" w:eastAsia="Consolas" w:hAnsi="Consolas"/>
          <w:color w:val="9A3412"/>
          <w:sz w:val="18"/>
          <w:szCs w:val="18"/>
          <w:shd w:fill="EEF2F7" w:val="clear"/>
        </w:rPr>
        <w:t xml:space="preserve">http.ts</w:t>
      </w:r>
      <w:r>
        <w:rPr>
          <w:rFonts w:ascii="Calibri" w:cs="Calibri" w:eastAsia="Calibri" w:hAnsi="Calibri"/>
          <w:color w:val="1F2937"/>
          <w:sz w:val="22"/>
          <w:szCs w:val="22"/>
        </w:rPr>
        <w:t xml:space="preserve"> ; si demain il faut ajouter un en-tête ou changer la façon de remonter les erreurs, on modifie un fichier de dix-huit lignes au lieu de fouiller cent composants. Un </w:t>
      </w:r>
      <w:r>
        <w:rPr>
          <w:rFonts w:ascii="Consolas" w:cs="Consolas" w:eastAsia="Consolas" w:hAnsi="Consolas"/>
          <w:color w:val="9A3412"/>
          <w:sz w:val="18"/>
          <w:szCs w:val="18"/>
          <w:shd w:fill="EEF2F7" w:val="clear"/>
        </w:rPr>
        <w:t xml:space="preserve">fetch()</w:t>
      </w:r>
      <w:r>
        <w:rPr>
          <w:rFonts w:ascii="Calibri" w:cs="Calibri" w:eastAsia="Calibri" w:hAnsi="Calibri"/>
          <w:color w:val="1F2937"/>
          <w:sz w:val="22"/>
          <w:szCs w:val="22"/>
        </w:rPr>
        <w:t xml:space="preserve"> est simplement la fonction du navigateur qui va chercher des données sur un serveur ; comme cela passe par le réseau, la réponse n'arrive pas instantanément. C'est pour cela que toutes ces fonctions sont déclarées </w:t>
      </w:r>
      <w:r>
        <w:rPr>
          <w:rFonts w:ascii="Consolas" w:cs="Consolas" w:eastAsia="Consolas" w:hAnsi="Consolas"/>
          <w:color w:val="9A3412"/>
          <w:sz w:val="18"/>
          <w:szCs w:val="18"/>
          <w:shd w:fill="EEF2F7" w:val="clear"/>
        </w:rPr>
        <w:t xml:space="preserve">async</w:t>
      </w:r>
      <w:r>
        <w:rPr>
          <w:rFonts w:ascii="Calibri" w:cs="Calibri" w:eastAsia="Calibri" w:hAnsi="Calibri"/>
          <w:color w:val="1F2937"/>
          <w:sz w:val="22"/>
          <w:szCs w:val="22"/>
        </w:rPr>
        <w:t xml:space="preserve"> et que leur corps contient un </w:t>
      </w:r>
      <w:r>
        <w:rPr>
          <w:rFonts w:ascii="Consolas" w:cs="Consolas" w:eastAsia="Consolas" w:hAnsi="Consolas"/>
          <w:color w:val="9A3412"/>
          <w:sz w:val="18"/>
          <w:szCs w:val="18"/>
          <w:shd w:fill="EEF2F7" w:val="clear"/>
        </w:rPr>
        <w:t xml:space="preserve">await</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await</w:t>
      </w:r>
      <w:r>
        <w:rPr>
          <w:rFonts w:ascii="Calibri" w:cs="Calibri" w:eastAsia="Calibri" w:hAnsi="Calibri"/>
          <w:color w:val="1F2937"/>
          <w:sz w:val="22"/>
          <w:szCs w:val="22"/>
        </w:rPr>
        <w:t xml:space="preserve"> met </w:t>
      </w:r>
      <w:r>
        <w:rPr>
          <w:rFonts w:ascii="Calibri" w:cs="Calibri" w:eastAsia="Calibri" w:hAnsi="Calibri"/>
          <w:b/>
          <w:bCs/>
          <w:color w:val="1F2937"/>
          <w:sz w:val="22"/>
          <w:szCs w:val="22"/>
        </w:rPr>
        <w:t xml:space="preserve">cette fonction-là</w:t>
      </w:r>
      <w:r>
        <w:rPr>
          <w:rFonts w:ascii="Calibri" w:cs="Calibri" w:eastAsia="Calibri" w:hAnsi="Calibri"/>
          <w:color w:val="1F2937"/>
          <w:sz w:val="22"/>
          <w:szCs w:val="22"/>
        </w:rPr>
        <w:t xml:space="preserve"> en pause jusqu'à ce que la réponse arrive, sans geler le reste de la page (les animations continuent, l'utilisateur peut cliquer ailleurs). Une fonction </w:t>
      </w:r>
      <w:r>
        <w:rPr>
          <w:rFonts w:ascii="Consolas" w:cs="Consolas" w:eastAsia="Consolas" w:hAnsi="Consolas"/>
          <w:color w:val="9A3412"/>
          <w:sz w:val="18"/>
          <w:szCs w:val="18"/>
          <w:shd w:fill="EEF2F7" w:val="clear"/>
        </w:rPr>
        <w:t xml:space="preserve">async</w:t>
      </w:r>
      <w:r>
        <w:rPr>
          <w:rFonts w:ascii="Calibri" w:cs="Calibri" w:eastAsia="Calibri" w:hAnsi="Calibri"/>
          <w:color w:val="1F2937"/>
          <w:sz w:val="22"/>
          <w:szCs w:val="22"/>
        </w:rPr>
        <w:t xml:space="preserve"> ne renvoie d'ailleurs jamais directement sa valeur : elle renvoie une </w:t>
      </w:r>
      <w:r>
        <w:rPr>
          <w:rFonts w:ascii="Consolas" w:cs="Consolas" w:eastAsia="Consolas" w:hAnsi="Consolas"/>
          <w:color w:val="9A3412"/>
          <w:sz w:val="18"/>
          <w:szCs w:val="18"/>
          <w:shd w:fill="EEF2F7" w:val="clear"/>
        </w:rPr>
        <w:t xml:space="preserve">Promise&lt;T&gt;</w:t>
      </w:r>
      <w:r>
        <w:rPr>
          <w:rFonts w:ascii="Calibri" w:cs="Calibri" w:eastAsia="Calibri" w:hAnsi="Calibri"/>
          <w:color w:val="1F2937"/>
          <w:sz w:val="22"/>
          <w:szCs w:val="22"/>
        </w:rPr>
        <w:t xml:space="preserve">, c'est-à-dire « une promesse de te fournir un </w:t>
      </w:r>
      <w:r>
        <w:rPr>
          <w:rFonts w:ascii="Consolas" w:cs="Consolas" w:eastAsia="Consolas" w:hAnsi="Consolas"/>
          <w:color w:val="9A3412"/>
          <w:sz w:val="18"/>
          <w:szCs w:val="18"/>
          <w:shd w:fill="EEF2F7" w:val="clear"/>
        </w:rPr>
        <w:t xml:space="preserve">T</w:t>
      </w:r>
      <w:r>
        <w:rPr>
          <w:rFonts w:ascii="Calibri" w:cs="Calibri" w:eastAsia="Calibri" w:hAnsi="Calibri"/>
          <w:color w:val="1F2937"/>
          <w:sz w:val="22"/>
          <w:szCs w:val="22"/>
        </w:rPr>
        <w:t xml:space="preserve"> plus tard », que l'appelant déballe avec un </w:t>
      </w:r>
      <w:r>
        <w:rPr>
          <w:rFonts w:ascii="Consolas" w:cs="Consolas" w:eastAsia="Consolas" w:hAnsi="Consolas"/>
          <w:color w:val="9A3412"/>
          <w:sz w:val="18"/>
          <w:szCs w:val="18"/>
          <w:shd w:fill="EEF2F7" w:val="clear"/>
        </w:rPr>
        <w:t xml:space="preserve">await</w:t>
      </w:r>
      <w:r>
        <w:rPr>
          <w:rFonts w:ascii="Calibri" w:cs="Calibri" w:eastAsia="Calibri" w:hAnsi="Calibri"/>
          <w:color w:val="1F2937"/>
          <w:sz w:val="22"/>
          <w:szCs w:val="22"/>
        </w:rPr>
        <w:t xml:space="preserve"> à son tour (ou que React Query déballe pour lui, comme le fait le reste de l'application).</w:t>
      </w:r>
    </w:p>
    <w:p>
      <w:pPr>
        <w:spacing w:after="140" w:line="276"/>
        <w:jc w:val="both"/>
      </w:pPr>
      <w:r>
        <w:rPr>
          <w:rFonts w:ascii="Calibri" w:cs="Calibri" w:eastAsia="Calibri" w:hAnsi="Calibri"/>
          <w:color w:val="1F2937"/>
          <w:sz w:val="22"/>
          <w:szCs w:val="22"/>
        </w:rPr>
        <w:t xml:space="preserve">La deuxième famille, c'est </w:t>
      </w:r>
      <w:r>
        <w:rPr>
          <w:rFonts w:ascii="Consolas" w:cs="Consolas" w:eastAsia="Consolas" w:hAnsi="Consolas"/>
          <w:color w:val="9A3412"/>
          <w:sz w:val="18"/>
          <w:szCs w:val="18"/>
          <w:shd w:fill="EEF2F7" w:val="clear"/>
        </w:rPr>
        <w:t xml:space="preserve">lib/types.ts</w:t>
      </w:r>
      <w:r>
        <w:rPr>
          <w:rFonts w:ascii="Calibri" w:cs="Calibri" w:eastAsia="Calibri" w:hAnsi="Calibri"/>
          <w:color w:val="1F2937"/>
          <w:sz w:val="22"/>
          <w:szCs w:val="22"/>
        </w:rPr>
        <w:t xml:space="preserve"> : le </w:t>
      </w:r>
      <w:r>
        <w:rPr>
          <w:rFonts w:ascii="Calibri" w:cs="Calibri" w:eastAsia="Calibri" w:hAnsi="Calibri"/>
          <w:b/>
          <w:bCs/>
          <w:color w:val="1F2937"/>
          <w:sz w:val="22"/>
          <w:szCs w:val="22"/>
        </w:rPr>
        <w:t xml:space="preserve">contrat de données</w:t>
      </w:r>
      <w:r>
        <w:rPr>
          <w:rFonts w:ascii="Calibri" w:cs="Calibri" w:eastAsia="Calibri" w:hAnsi="Calibri"/>
          <w:color w:val="1F2937"/>
          <w:sz w:val="22"/>
          <w:szCs w:val="22"/>
        </w:rPr>
        <w:t xml:space="preserve"> entre le frontend et le backend. TypeScript est du JavaScript auquel on ajoute des annotations de type ; ces annotations disparaissent à la compilation (le navigateur n'exécute que du JavaScript), mais pendant le développement elles permettent au compilateur de vérifier qu'on ne se trompe pas. Si le backend renommait le champ </w:t>
      </w:r>
      <w:r>
        <w:rPr>
          <w:rFonts w:ascii="Consolas" w:cs="Consolas" w:eastAsia="Consolas" w:hAnsi="Consolas"/>
          <w:color w:val="9A3412"/>
          <w:sz w:val="18"/>
          <w:szCs w:val="18"/>
          <w:shd w:fill="EEF2F7" w:val="clear"/>
        </w:rPr>
        <w:t xml:space="preserve">potentialPayout</w:t>
      </w:r>
      <w:r>
        <w:rPr>
          <w:rFonts w:ascii="Calibri" w:cs="Calibri" w:eastAsia="Calibri" w:hAnsi="Calibri"/>
          <w:color w:val="1F2937"/>
          <w:sz w:val="22"/>
          <w:szCs w:val="22"/>
        </w:rPr>
        <w:t xml:space="preserve"> et qu'on oubliait d'adapter le frontend, la compilation échouerait immédiatement, </w:t>
      </w:r>
      <w:r>
        <w:rPr>
          <w:rFonts w:ascii="Calibri" w:cs="Calibri" w:eastAsia="Calibri" w:hAnsi="Calibri"/>
          <w:b/>
          <w:bCs/>
          <w:color w:val="1F2937"/>
          <w:sz w:val="22"/>
          <w:szCs w:val="22"/>
        </w:rPr>
        <w:t xml:space="preserve">avant</w:t>
      </w:r>
      <w:r>
        <w:rPr>
          <w:rFonts w:ascii="Calibri" w:cs="Calibri" w:eastAsia="Calibri" w:hAnsi="Calibri"/>
          <w:color w:val="1F2937"/>
          <w:sz w:val="22"/>
          <w:szCs w:val="22"/>
        </w:rPr>
        <w:t xml:space="preserve"> que le bug n'atteigne un utilisateur: c'est tout l'intérêt d'écrire ces interfaces à la main. Quelques notations reviennent sans arrêt et méritent d'être expliquées tout de suite. </w:t>
      </w:r>
      <w:r>
        <w:rPr>
          <w:rFonts w:ascii="Consolas" w:cs="Consolas" w:eastAsia="Consolas" w:hAnsi="Consolas"/>
          <w:color w:val="9A3412"/>
          <w:sz w:val="18"/>
          <w:szCs w:val="18"/>
          <w:shd w:fill="EEF2F7" w:val="clear"/>
        </w:rPr>
        <w:t xml:space="preserve">string | null</w:t>
      </w:r>
      <w:r>
        <w:rPr>
          <w:rFonts w:ascii="Calibri" w:cs="Calibri" w:eastAsia="Calibri" w:hAnsi="Calibri"/>
          <w:color w:val="1F2937"/>
          <w:sz w:val="22"/>
          <w:szCs w:val="22"/>
        </w:rPr>
        <w:t xml:space="preserve"> est une </w:t>
      </w:r>
      <w:r>
        <w:rPr>
          <w:rFonts w:ascii="Calibri" w:cs="Calibri" w:eastAsia="Calibri" w:hAnsi="Calibri"/>
          <w:b/>
          <w:bCs/>
          <w:color w:val="1F2937"/>
          <w:sz w:val="22"/>
          <w:szCs w:val="22"/>
        </w:rPr>
        <w:t xml:space="preserve">union</w:t>
      </w:r>
      <w:r>
        <w:rPr>
          <w:rFonts w:ascii="Calibri" w:cs="Calibri" w:eastAsia="Calibri" w:hAnsi="Calibri"/>
          <w:color w:val="1F2937"/>
          <w:sz w:val="22"/>
          <w:szCs w:val="22"/>
        </w:rPr>
        <w:t xml:space="preserve"> : la valeur est soit une chaîne de caractères, soit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(ici, typiquement, « la donnée ESPN n'a pas encore été synchronisée ») ; TypeScript refusera alors d'appeler une méthode de chaîne dessus tant qu'on n'a pas vérifié le cas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champ?: number</w:t>
      </w:r>
      <w:r>
        <w:rPr>
          <w:rFonts w:ascii="Calibri" w:cs="Calibri" w:eastAsia="Calibri" w:hAnsi="Calibri"/>
          <w:color w:val="1F2937"/>
          <w:sz w:val="22"/>
          <w:szCs w:val="22"/>
        </w:rPr>
        <w:t xml:space="preserve"> signifie que le champ est </w:t>
      </w:r>
      <w:r>
        <w:rPr>
          <w:rFonts w:ascii="Calibri" w:cs="Calibri" w:eastAsia="Calibri" w:hAnsi="Calibri"/>
          <w:b/>
          <w:bCs/>
          <w:color w:val="1F2937"/>
          <w:sz w:val="22"/>
          <w:szCs w:val="22"/>
        </w:rPr>
        <w:t xml:space="preserve">optionnel</w:t>
      </w:r>
      <w:r>
        <w:rPr>
          <w:rFonts w:ascii="Calibri" w:cs="Calibri" w:eastAsia="Calibri" w:hAnsi="Calibri"/>
          <w:color w:val="1F2937"/>
          <w:sz w:val="22"/>
          <w:szCs w:val="22"/>
        </w:rPr>
        <w:t xml:space="preserve"> : il peut être absent de l'objet (le backend ne l'envoie pas du tout), ce qui n'est pas tout à fait la même chose qu'être présent avec la valeur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Record&lt;string, number&gt;</w:t>
      </w:r>
      <w:r>
        <w:rPr>
          <w:rFonts w:ascii="Calibri" w:cs="Calibri" w:eastAsia="Calibri" w:hAnsi="Calibri"/>
          <w:color w:val="1F2937"/>
          <w:sz w:val="22"/>
          <w:szCs w:val="22"/>
        </w:rPr>
        <w:t xml:space="preserve"> est un </w:t>
      </w:r>
      <w:r>
        <w:rPr>
          <w:rFonts w:ascii="Calibri" w:cs="Calibri" w:eastAsia="Calibri" w:hAnsi="Calibri"/>
          <w:b/>
          <w:bCs/>
          <w:color w:val="1F2937"/>
          <w:sz w:val="22"/>
          <w:szCs w:val="22"/>
        </w:rPr>
        <w:t xml:space="preserve">dictionnaire</w:t>
      </w:r>
      <w:r>
        <w:rPr>
          <w:rFonts w:ascii="Calibri" w:cs="Calibri" w:eastAsia="Calibri" w:hAnsi="Calibri"/>
          <w:color w:val="1F2937"/>
          <w:sz w:val="22"/>
          <w:szCs w:val="22"/>
        </w:rPr>
        <w:t xml:space="preserve"> : un objet dont les clés sont des chaînes libres et les valeurs des nombres, par exemple </w:t>
      </w:r>
      <w:r>
        <w:rPr>
          <w:rFonts w:ascii="Consolas" w:cs="Consolas" w:eastAsia="Consolas" w:hAnsi="Consolas"/>
          <w:color w:val="9A3412"/>
          <w:sz w:val="18"/>
          <w:szCs w:val="18"/>
          <w:shd w:fill="EEF2F7" w:val="clear"/>
        </w:rPr>
        <w:t xml:space="preserve">{ "🔥": 3, "😂": 1 }</w:t>
      </w:r>
      <w:r>
        <w:rPr>
          <w:rFonts w:ascii="Calibri" w:cs="Calibri" w:eastAsia="Calibri" w:hAnsi="Calibri"/>
          <w:color w:val="1F2937"/>
          <w:sz w:val="22"/>
          <w:szCs w:val="22"/>
        </w:rPr>
        <w:t xml:space="preserve"> pour un compteur de réactions dont on ne connaît pas les clés à l'avance. Enfin </w:t>
      </w:r>
      <w:r>
        <w:rPr>
          <w:rFonts w:ascii="Consolas" w:cs="Consolas" w:eastAsia="Consolas" w:hAnsi="Consolas"/>
          <w:color w:val="9A3412"/>
          <w:sz w:val="18"/>
          <w:szCs w:val="18"/>
          <w:shd w:fill="EEF2F7" w:val="clear"/>
        </w:rPr>
        <w:t xml:space="preserve">&lt;T&gt;</w:t>
      </w:r>
      <w:r>
        <w:rPr>
          <w:rFonts w:ascii="Calibri" w:cs="Calibri" w:eastAsia="Calibri" w:hAnsi="Calibri"/>
          <w:color w:val="1F2937"/>
          <w:sz w:val="22"/>
          <w:szCs w:val="22"/>
        </w:rPr>
        <w:t xml:space="preserve"> est un </w:t>
      </w:r>
      <w:r>
        <w:rPr>
          <w:rFonts w:ascii="Calibri" w:cs="Calibri" w:eastAsia="Calibri" w:hAnsi="Calibri"/>
          <w:b/>
          <w:bCs/>
          <w:color w:val="1F2937"/>
          <w:sz w:val="22"/>
          <w:szCs w:val="22"/>
        </w:rPr>
        <w:t xml:space="preserve">générique</w:t>
      </w:r>
      <w:r>
        <w:rPr>
          <w:rFonts w:ascii="Calibri" w:cs="Calibri" w:eastAsia="Calibri" w:hAnsi="Calibri"/>
          <w:color w:val="1F2937"/>
          <w:sz w:val="22"/>
          <w:szCs w:val="22"/>
        </w:rPr>
        <w:t xml:space="preserve">, c'est-à-dire un type « à trou » que l'appelant remplit : </w:t>
      </w:r>
      <w:r>
        <w:rPr>
          <w:rFonts w:ascii="Consolas" w:cs="Consolas" w:eastAsia="Consolas" w:hAnsi="Consolas"/>
          <w:color w:val="9A3412"/>
          <w:sz w:val="18"/>
          <w:szCs w:val="18"/>
          <w:shd w:fill="EEF2F7" w:val="clear"/>
        </w:rPr>
        <w:t xml:space="preserve">apiFetch&lt;Match[]&gt;("/matches")</w:t>
      </w:r>
      <w:r>
        <w:rPr>
          <w:rFonts w:ascii="Calibri" w:cs="Calibri" w:eastAsia="Calibri" w:hAnsi="Calibri"/>
          <w:color w:val="1F2937"/>
          <w:sz w:val="22"/>
          <w:szCs w:val="22"/>
        </w:rPr>
        <w:t xml:space="preserve"> veut dire « fais cet appel, et considère que le résultat est un tableau de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 si bien qu'une seule fonction sert pour les trente endpoints tout en restant typée précisément à chaque usage.</w:t>
      </w:r>
    </w:p>
    <w:p>
      <w:pPr>
        <w:spacing w:after="140" w:line="276"/>
        <w:jc w:val="both"/>
      </w:pPr>
      <w:r>
        <w:rPr>
          <w:rFonts w:ascii="Calibri" w:cs="Calibri" w:eastAsia="Calibri" w:hAnsi="Calibri"/>
          <w:color w:val="1F2937"/>
          <w:sz w:val="22"/>
          <w:szCs w:val="22"/>
        </w:rPr>
        <w:t xml:space="preserve">Un dernier point transverse : l'authentification de HoopPicks repose sur un </w:t>
      </w:r>
      <w:r>
        <w:rPr>
          <w:rFonts w:ascii="Calibri" w:cs="Calibri" w:eastAsia="Calibri" w:hAnsi="Calibri"/>
          <w:b/>
          <w:bCs/>
          <w:color w:val="1F2937"/>
          <w:sz w:val="22"/>
          <w:szCs w:val="22"/>
        </w:rPr>
        <w:t xml:space="preserve">cookie de session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hp_session</w:t>
      </w:r>
      <w:r>
        <w:rPr>
          <w:rFonts w:ascii="Calibri" w:cs="Calibri" w:eastAsia="Calibri" w:hAnsi="Calibri"/>
          <w:color w:val="1F2937"/>
          <w:sz w:val="22"/>
          <w:szCs w:val="22"/>
        </w:rPr>
        <w:t xml:space="preserve">), pas sur un jeton placé dans un en-tête </w:t>
      </w:r>
      <w:r>
        <w:rPr>
          <w:rFonts w:ascii="Consolas" w:cs="Consolas" w:eastAsia="Consolas" w:hAnsi="Consolas"/>
          <w:color w:val="9A3412"/>
          <w:sz w:val="18"/>
          <w:szCs w:val="18"/>
          <w:shd w:fill="EEF2F7" w:val="clear"/>
        </w:rPr>
        <w:t xml:space="preserve">Authorization</w:t>
      </w:r>
      <w:r>
        <w:rPr>
          <w:rFonts w:ascii="Calibri" w:cs="Calibri" w:eastAsia="Calibri" w:hAnsi="Calibri"/>
          <w:color w:val="1F2937"/>
          <w:sz w:val="22"/>
          <w:szCs w:val="22"/>
        </w:rPr>
        <w:t xml:space="preserve">. Or, par défaut, </w:t>
      </w:r>
      <w:r>
        <w:rPr>
          <w:rFonts w:ascii="Consolas" w:cs="Consolas" w:eastAsia="Consolas" w:hAnsi="Consolas"/>
          <w:color w:val="9A3412"/>
          <w:sz w:val="18"/>
          <w:szCs w:val="18"/>
          <w:shd w:fill="EEF2F7" w:val="clear"/>
        </w:rPr>
        <w:t xml:space="preserve">fetch()</w:t>
      </w:r>
      <w:r>
        <w:rPr>
          <w:rFonts w:ascii="Calibri" w:cs="Calibri" w:eastAsia="Calibri" w:hAnsi="Calibri"/>
          <w:color w:val="1F2937"/>
          <w:sz w:val="22"/>
          <w:szCs w:val="22"/>
        </w:rPr>
        <w:t xml:space="preserve"> n'envoie pas les cookies. C'est exactement le rôle de l'option </w:t>
      </w:r>
      <w:r>
        <w:rPr>
          <w:rFonts w:ascii="Consolas" w:cs="Consolas" w:eastAsia="Consolas" w:hAnsi="Consolas"/>
          <w:color w:val="9A3412"/>
          <w:sz w:val="18"/>
          <w:szCs w:val="18"/>
          <w:shd w:fill="EEF2F7" w:val="clear"/>
        </w:rPr>
        <w:t xml:space="preserve">credentials: "include"</w:t>
      </w:r>
      <w:r>
        <w:rPr>
          <w:rFonts w:ascii="Calibri" w:cs="Calibri" w:eastAsia="Calibri" w:hAnsi="Calibri"/>
          <w:color w:val="1F2937"/>
          <w:sz w:val="22"/>
          <w:szCs w:val="22"/>
        </w:rPr>
        <w:t xml:space="preserve"> posée dans </w:t>
      </w:r>
      <w:r>
        <w:rPr>
          <w:rFonts w:ascii="Consolas" w:cs="Consolas" w:eastAsia="Consolas" w:hAnsi="Consolas"/>
          <w:color w:val="9A3412"/>
          <w:sz w:val="18"/>
          <w:szCs w:val="18"/>
          <w:shd w:fill="EEF2F7" w:val="clear"/>
        </w:rPr>
        <w:t xml:space="preserve">http.ts</w:t>
      </w:r>
      <w:r>
        <w:rPr>
          <w:rFonts w:ascii="Calibri" w:cs="Calibri" w:eastAsia="Calibri" w:hAnsi="Calibri"/>
          <w:color w:val="1F2937"/>
          <w:sz w:val="22"/>
          <w:szCs w:val="22"/>
        </w:rPr>
        <w:t xml:space="preserve"> : sans elle, chaque appel partirait anonyme et le backend répondrait </w:t>
      </w:r>
      <w:r>
        <w:rPr>
          <w:rFonts w:ascii="Consolas" w:cs="Consolas" w:eastAsia="Consolas" w:hAnsi="Consolas"/>
          <w:color w:val="9A3412"/>
          <w:sz w:val="18"/>
          <w:szCs w:val="18"/>
          <w:shd w:fill="EEF2F7" w:val="clear"/>
        </w:rPr>
        <w:t xml:space="preserve">401</w:t>
      </w:r>
      <w:r>
        <w:rPr>
          <w:rFonts w:ascii="Calibri" w:cs="Calibri" w:eastAsia="Calibri" w:hAnsi="Calibri"/>
          <w:color w:val="1F2937"/>
          <w:sz w:val="22"/>
          <w:szCs w:val="22"/>
        </w:rPr>
        <w:t xml:space="preserve"> sur toutes les routes protégées. Comme cette option est écrite une seule fois dans le socle, aucun autre module n'a à s'en soucier. À noter aussi : les chemins passés à </w:t>
      </w:r>
      <w:r>
        <w:rPr>
          <w:rFonts w:ascii="Consolas" w:cs="Consolas" w:eastAsia="Consolas" w:hAnsi="Consolas"/>
          <w:color w:val="9A3412"/>
          <w:sz w:val="18"/>
          <w:szCs w:val="18"/>
          <w:shd w:fill="EEF2F7" w:val="clear"/>
        </w:rPr>
        <w:t xml:space="preserve">apiFetch</w:t>
      </w:r>
      <w:r>
        <w:rPr>
          <w:rFonts w:ascii="Calibri" w:cs="Calibri" w:eastAsia="Calibri" w:hAnsi="Calibri"/>
          <w:color w:val="1F2937"/>
          <w:sz w:val="22"/>
          <w:szCs w:val="22"/>
        </w:rPr>
        <w:t xml:space="preserve"> sont préfixés par </w:t>
      </w:r>
      <w:r>
        <w:rPr>
          <w:rFonts w:ascii="Consolas" w:cs="Consolas" w:eastAsia="Consolas" w:hAnsi="Consolas"/>
          <w:color w:val="9A3412"/>
          <w:sz w:val="18"/>
          <w:szCs w:val="18"/>
          <w:shd w:fill="EEF2F7" w:val="clear"/>
        </w:rPr>
        <w:t xml:space="preserve">/api</w:t>
      </w:r>
      <w:r>
        <w:rPr>
          <w:rFonts w:ascii="Calibri" w:cs="Calibri" w:eastAsia="Calibri" w:hAnsi="Calibri"/>
          <w:color w:val="1F2937"/>
          <w:sz w:val="22"/>
          <w:szCs w:val="22"/>
        </w:rPr>
        <w:t xml:space="preserve">, qui n'est pas une route du backend mais un </w:t>
      </w:r>
      <w:r>
        <w:rPr>
          <w:rFonts w:ascii="Calibri" w:cs="Calibri" w:eastAsia="Calibri" w:hAnsi="Calibri"/>
          <w:b/>
          <w:bCs/>
          <w:color w:val="1F2937"/>
          <w:sz w:val="22"/>
          <w:szCs w:val="22"/>
        </w:rPr>
        <w:t xml:space="preserve">relais</w:t>
      </w:r>
      <w:r>
        <w:rPr>
          <w:rFonts w:ascii="Calibri" w:cs="Calibri" w:eastAsia="Calibri" w:hAnsi="Calibri"/>
          <w:color w:val="1F2937"/>
          <w:sz w:val="22"/>
          <w:szCs w:val="22"/>
        </w:rPr>
        <w:t xml:space="preserve"> interne à Next.js (</w:t>
      </w:r>
      <w:r>
        <w:rPr>
          <w:rFonts w:ascii="Consolas" w:cs="Consolas" w:eastAsia="Consolas" w:hAnsi="Consolas"/>
          <w:color w:val="9A3412"/>
          <w:sz w:val="18"/>
          <w:szCs w:val="18"/>
          <w:shd w:fill="EEF2F7" w:val="clear"/>
        </w:rPr>
        <w:t xml:space="preserve">app/api/[...path]/route.ts</w:t>
      </w:r>
      <w:r>
        <w:rPr>
          <w:rFonts w:ascii="Calibri" w:cs="Calibri" w:eastAsia="Calibri" w:hAnsi="Calibri"/>
          <w:color w:val="1F2937"/>
          <w:sz w:val="22"/>
          <w:szCs w:val="22"/>
        </w:rPr>
        <w:t xml:space="preserve">) qui retransmet la requête au backend Spring Boot et recopie les cookies dans les deux sens. Autrement dit, </w:t>
      </w:r>
      <w:r>
        <w:rPr>
          <w:rFonts w:ascii="Consolas" w:cs="Consolas" w:eastAsia="Consolas" w:hAnsi="Consolas"/>
          <w:color w:val="9A3412"/>
          <w:sz w:val="18"/>
          <w:szCs w:val="18"/>
          <w:shd w:fill="EEF2F7" w:val="clear"/>
        </w:rPr>
        <w:t xml:space="preserve">apiFetch("/matches")</w:t>
      </w:r>
      <w:r>
        <w:rPr>
          <w:rFonts w:ascii="Calibri" w:cs="Calibri" w:eastAsia="Calibri" w:hAnsi="Calibri"/>
          <w:color w:val="1F2937"/>
          <w:sz w:val="22"/>
          <w:szCs w:val="22"/>
        </w:rPr>
        <w:t xml:space="preserve"> déclenche un </w:t>
      </w:r>
      <w:r>
        <w:rPr>
          <w:rFonts w:ascii="Consolas" w:cs="Consolas" w:eastAsia="Consolas" w:hAnsi="Consolas"/>
          <w:color w:val="9A3412"/>
          <w:sz w:val="18"/>
          <w:szCs w:val="18"/>
          <w:shd w:fill="EEF2F7" w:val="clear"/>
        </w:rPr>
        <w:t xml:space="preserve">GET /api/matches</w:t>
      </w:r>
      <w:r>
        <w:rPr>
          <w:rFonts w:ascii="Calibri" w:cs="Calibri" w:eastAsia="Calibri" w:hAnsi="Calibri"/>
          <w:color w:val="1F2937"/>
          <w:sz w:val="22"/>
          <w:szCs w:val="22"/>
        </w:rPr>
        <w:t xml:space="preserve"> depuis le navigateur, qui devient un </w:t>
      </w:r>
      <w:r>
        <w:rPr>
          <w:rFonts w:ascii="Consolas" w:cs="Consolas" w:eastAsia="Consolas" w:hAnsi="Consolas"/>
          <w:color w:val="9A3412"/>
          <w:sz w:val="18"/>
          <w:szCs w:val="18"/>
          <w:shd w:fill="EEF2F7" w:val="clear"/>
        </w:rPr>
        <w:t xml:space="preserve">GET /matches</w:t>
      </w:r>
      <w:r>
        <w:rPr>
          <w:rFonts w:ascii="Calibri" w:cs="Calibri" w:eastAsia="Calibri" w:hAnsi="Calibri"/>
          <w:color w:val="1F2937"/>
          <w:sz w:val="22"/>
          <w:szCs w:val="22"/>
        </w:rPr>
        <w:t xml:space="preserve"> côté backend : dans les descriptions ci-dessous, c'est cette route backend finale qui est indiquée.</w:t>
      </w:r>
    </w:p>
    <w:p>
      <w:pPr>
        <w:pStyle w:val="Heading2"/>
        <w:keepNext/>
        <w:shd w:fill="FAFAFA" w:val="clear"/>
        <w:spacing w:after="140" w:before="360"/>
      </w:pPr>
      <w:r>
        <w:rPr>
          <w:rFonts w:ascii="Consolas" w:cs="Consolas" w:eastAsia="Consolas" w:hAnsi="Consolas"/>
          <w:b/>
          <w:bCs/>
          <w:color w:val="1F2937"/>
          <w:sz w:val="28"/>
          <w:szCs w:val="28"/>
        </w:rPr>
        <w:t xml:space="preserve">frontend/lib/api/http.ts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socle de tous les appels à l'API : les autres modules de </w:t>
      </w:r>
      <w:r>
        <w:rPr>
          <w:rFonts w:ascii="Consolas" w:cs="Consolas" w:eastAsia="Consolas" w:hAnsi="Consolas"/>
          <w:color w:val="9A3412"/>
          <w:sz w:val="18"/>
          <w:szCs w:val="18"/>
          <w:shd w:fill="EEF2F7" w:val="clear"/>
        </w:rPr>
        <w:t xml:space="preserve">lib/api/</w:t>
      </w:r>
      <w:r>
        <w:rPr>
          <w:rFonts w:ascii="Calibri" w:cs="Calibri" w:eastAsia="Calibri" w:hAnsi="Calibri"/>
          <w:color w:val="1F2937"/>
          <w:sz w:val="22"/>
          <w:szCs w:val="22"/>
        </w:rPr>
        <w:t xml:space="preserve"> passent par </w:t>
      </w:r>
      <w:r>
        <w:rPr>
          <w:rFonts w:ascii="Consolas" w:cs="Consolas" w:eastAsia="Consolas" w:hAnsi="Consolas"/>
          <w:color w:val="9A3412"/>
          <w:sz w:val="18"/>
          <w:szCs w:val="18"/>
          <w:shd w:fill="EEF2F7" w:val="clear"/>
        </w:rPr>
        <w:t xml:space="preserve">apiFetch</w:t>
      </w:r>
      <w:r>
        <w:rPr>
          <w:rFonts w:ascii="Calibri" w:cs="Calibri" w:eastAsia="Calibri" w:hAnsi="Calibri"/>
          <w:color w:val="1F2937"/>
          <w:sz w:val="22"/>
          <w:szCs w:val="22"/>
        </w:rPr>
        <w:t xml:space="preserve"> au lieu d'appeler </w:t>
      </w:r>
      <w:r>
        <w:rPr>
          <w:rFonts w:ascii="Consolas" w:cs="Consolas" w:eastAsia="Consolas" w:hAnsi="Consolas"/>
          <w:color w:val="9A3412"/>
          <w:sz w:val="18"/>
          <w:szCs w:val="18"/>
          <w:shd w:fill="EEF2F7" w:val="clear"/>
        </w:rPr>
        <w:t xml:space="preserve">fetch</w:t>
      </w:r>
      <w:r>
        <w:rPr>
          <w:rFonts w:ascii="Calibri" w:cs="Calibri" w:eastAsia="Calibri" w:hAnsi="Calibri"/>
          <w:color w:val="1F2937"/>
          <w:sz w:val="22"/>
          <w:szCs w:val="22"/>
        </w:rPr>
        <w:t xml:space="preserve"> eux-mêmes. Il fixe les règles communes : préfixe </w:t>
      </w:r>
      <w:r>
        <w:rPr>
          <w:rFonts w:ascii="Consolas" w:cs="Consolas" w:eastAsia="Consolas" w:hAnsi="Consolas"/>
          <w:color w:val="9A3412"/>
          <w:sz w:val="18"/>
          <w:szCs w:val="18"/>
          <w:shd w:fill="EEF2F7" w:val="clear"/>
        </w:rPr>
        <w:t xml:space="preserve">/api</w:t>
      </w:r>
      <w:r>
        <w:rPr>
          <w:rFonts w:ascii="Calibri" w:cs="Calibri" w:eastAsia="Calibri" w:hAnsi="Calibri"/>
          <w:color w:val="1F2937"/>
          <w:sz w:val="22"/>
          <w:szCs w:val="22"/>
        </w:rPr>
        <w:t xml:space="preserve"> (le relais Next vers le backend), cookie de session envoyé (</w:t>
      </w:r>
      <w:r>
        <w:rPr>
          <w:rFonts w:ascii="Consolas" w:cs="Consolas" w:eastAsia="Consolas" w:hAnsi="Consolas"/>
          <w:color w:val="9A3412"/>
          <w:sz w:val="18"/>
          <w:szCs w:val="18"/>
          <w:shd w:fill="EEF2F7" w:val="clear"/>
        </w:rPr>
        <w:t xml:space="preserve">credentials: "include"</w:t>
      </w:r>
      <w:r>
        <w:rPr>
          <w:rFonts w:ascii="Calibri" w:cs="Calibri" w:eastAsia="Calibri" w:hAnsi="Calibri"/>
          <w:color w:val="1F2937"/>
          <w:sz w:val="22"/>
          <w:szCs w:val="22"/>
        </w:rPr>
        <w:t xml:space="preserve">), JSON, et transformation d'une réponse en erreur exploitable.</w:t>
      </w:r>
    </w:p>
    <w:p>
      <w:pPr>
        <w:spacing w:after="140" w:line="276"/>
        <w:jc w:val="both"/>
      </w:pPr>
      <w:r>
        <w:rPr>
          <w:rFonts w:ascii="Calibri" w:cs="Calibri" w:eastAsia="Calibri" w:hAnsi="Calibri"/>
          <w:b/>
          <w:bCs/>
          <w:color w:val="1F2937"/>
          <w:sz w:val="22"/>
          <w:szCs w:val="22"/>
        </w:rPr>
        <w:t xml:space="preserve">Erreurs.</w:t>
      </w:r>
      <w:r>
        <w:rPr>
          <w:rFonts w:ascii="Calibri" w:cs="Calibri" w:eastAsia="Calibri" w:hAnsi="Calibri"/>
          <w:color w:val="1F2937"/>
          <w:sz w:val="22"/>
          <w:szCs w:val="22"/>
        </w:rPr>
        <w:t xml:space="preserve"> Une réponse hors 200-299 lève une </w:t>
      </w:r>
      <w:r>
        <w:rPr>
          <w:rFonts w:ascii="Consolas" w:cs="Consolas" w:eastAsia="Consolas" w:hAnsi="Consolas"/>
          <w:color w:val="9A3412"/>
          <w:sz w:val="18"/>
          <w:szCs w:val="18"/>
          <w:shd w:fill="EEF2F7" w:val="clear"/>
        </w:rPr>
        <w:t xml:space="preserve">Error</w:t>
      </w:r>
      <w:r>
        <w:rPr>
          <w:rFonts w:ascii="Calibri" w:cs="Calibri" w:eastAsia="Calibri" w:hAnsi="Calibri"/>
          <w:color w:val="1F2937"/>
          <w:sz w:val="22"/>
          <w:szCs w:val="22"/>
        </w:rPr>
        <w:t xml:space="preserve"> portant le texte du serveur (les routes d'authentification renvoient un message déjà rédigé, « Mot de passe incorrect. », affiché tel quel), sinon « Erreur API (code) ». Une réponse vide (204) donne </w:t>
      </w:r>
      <w:r>
        <w:rPr>
          <w:rFonts w:ascii="Consolas" w:cs="Consolas" w:eastAsia="Consolas" w:hAnsi="Consolas"/>
          <w:color w:val="9A3412"/>
          <w:sz w:val="18"/>
          <w:szCs w:val="18"/>
          <w:shd w:fill="EEF2F7" w:val="clear"/>
        </w:rPr>
        <w:t xml:space="preserve">undefined</w:t>
      </w:r>
      <w:r>
        <w:rPr>
          <w:rFonts w:ascii="Calibri" w:cs="Calibri" w:eastAsia="Calibri" w:hAnsi="Calibri"/>
          <w:color w:val="1F2937"/>
          <w:sz w:val="22"/>
          <w:szCs w:val="22"/>
        </w:rPr>
        <w:t xml:space="preserve">. Un appel qui échoue lève donc une exception plutôt que de renvoyer un objet vide : c'est ce qui permet à React Query de passer en </w:t>
      </w:r>
      <w:r>
        <w:rPr>
          <w:rFonts w:ascii="Consolas" w:cs="Consolas" w:eastAsia="Consolas" w:hAnsi="Consolas"/>
          <w:color w:val="9A3412"/>
          <w:sz w:val="18"/>
          <w:szCs w:val="18"/>
          <w:shd w:fill="EEF2F7" w:val="clear"/>
        </w:rPr>
        <w:t xml:space="preserve">isError</w:t>
      </w:r>
      <w:r>
        <w:rPr>
          <w:rFonts w:ascii="Calibri" w:cs="Calibri" w:eastAsia="Calibri" w:hAnsi="Calibri"/>
          <w:color w:val="1F2937"/>
          <w:sz w:val="22"/>
          <w:szCs w:val="22"/>
        </w:rPr>
        <w:t xml:space="preserve"> et aux pages d'afficher un vrai message d'échec.</w:t>
      </w:r>
    </w:p>
    <w:p>
      <w:pPr>
        <w:spacing w:after="140" w:line="276"/>
        <w:jc w:val="both"/>
      </w:pPr>
      <w:r>
        <w:rPr>
          <w:rFonts w:ascii="Calibri" w:cs="Calibri" w:eastAsia="Calibri" w:hAnsi="Calibri"/>
          <w:b/>
          <w:bCs/>
          <w:color w:val="1F2937"/>
          <w:sz w:val="22"/>
          <w:szCs w:val="22"/>
        </w:rPr>
        <w:t xml:space="preserve">Session expirée.</w:t>
      </w:r>
      <w:r>
        <w:rPr>
          <w:rFonts w:ascii="Calibri" w:cs="Calibri" w:eastAsia="Calibri" w:hAnsi="Calibri"/>
          <w:color w:val="1F2937"/>
          <w:sz w:val="22"/>
          <w:szCs w:val="22"/>
        </w:rPr>
        <w:t xml:space="preserve"> Un 401 hors formulaires de connexion et d'inscription (où il veut juste dire « mauvais mot de passe ») signifie que la session est fermée alors que le cookie reste (déconnexion ailleurs, mot de passe changé). Sur une page réservée ou pour une action, le cookie est effacé et le joueur renvoyé à </w:t>
      </w:r>
      <w:r>
        <w:rPr>
          <w:rFonts w:ascii="Consolas" w:cs="Consolas" w:eastAsia="Consolas" w:hAnsi="Consolas"/>
          <w:color w:val="9A3412"/>
          <w:sz w:val="18"/>
          <w:szCs w:val="18"/>
          <w:shd w:fill="EEF2F7" w:val="clear"/>
        </w:rPr>
        <w:t xml:space="preserve">/login?expired=1</w:t>
      </w:r>
      <w:r>
        <w:rPr>
          <w:rFonts w:ascii="Calibri" w:cs="Calibri" w:eastAsia="Calibri" w:hAnsi="Calibri"/>
          <w:color w:val="1F2937"/>
          <w:sz w:val="22"/>
          <w:szCs w:val="22"/>
        </w:rPr>
        <w:t xml:space="preserve"> avec la page d'origine, par un rechargement complet qui repart sans le cache de l'ancienne session. Un visiteur anonyme sur une page publique n'est pas redirigé pour un simple affichage.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isProtectedPath } from "@/lib/protected-routes";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mauvais mot de passe répond aussi 401 : ce n'est pas une session expirée.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AUTH_FORMS = ["/auth/login", "/auth/register"];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let redirecting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Sessions en mémoire côté backend : après un redémarrage, le cookie reste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mais n'est plus reconnu. Sans ça, chaque action affichait « Erreur API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(401) » à un joueur qui se croyait connecté.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async function handleExpiredSession(isAction: boolean): Promise&lt;boolean&gt;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(typeof window === "undefined")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pathname, search } = window.location;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visiteur anonyme sur une page publique (actus, joueurs) n'est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renvoyé à la connexion pour un simple affichage.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(!isAction &amp;&amp; !isProtectedPath(pathname))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(!redirecting)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redirecting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fetch("/api/auth/logout", { method: "POST", credentials: "include" }).catch(() =&gt;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Rechargement complet voulu : on repart sans le cache de l'ancienne 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eslint-disable-next-line @next/next/no-location-assign-relative-destination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window.location.assign(`/login?expired=1&amp;from=${encodeURIComponent(pathname + 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apiFetch&lt;T&gt;(path: string, options: RequestInit = {}): Promise&lt;T&gt;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 = await fetch(`/api${path}`,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credentials: "include",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 { "Content-Type": "application/json", ...(options.headers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(res.status === 401 &amp;&amp; !AUTH_FORMS.includes(path))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isAction = !!options.method &amp;&amp; options.method.toUpperCase() !== "GET";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(await handleExpiredSession(isAction))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Error("Ta session a expiré, reconnecte-toi.");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(!res.ok)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endpoints d'auth renvoient parfois un message texte brut ("Mot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passe incorrect.") plutôt qu'un JSON : on le remonte tel quel s'il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existe, pour l'afficher directement à l'utilisateur.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body = await res.text().catch(()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throw new Error(body || `Erreur API (${res.status}) sur ${path}`);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text = await res.text();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text ? (JSON.parse(text) as T) : (undefined as 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frontend/lib/api/auth.ts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appels du compte : inscription, connexion, déconnexion, mot de passe oublié et réinitialisation, vérification d'email, profil, préférences de notification, changement de mot de passe, d'email et de pseudo, suppression du compte. Avant la déconnexion, l'abonnement push de l'appareil est détaché du compte (</w:t>
      </w:r>
      <w:r>
        <w:rPr>
          <w:rFonts w:ascii="Consolas" w:cs="Consolas" w:eastAsia="Consolas" w:hAnsi="Consolas"/>
          <w:color w:val="9A3412"/>
          <w:sz w:val="18"/>
          <w:szCs w:val="18"/>
          <w:shd w:fill="EEF2F7" w:val="clear"/>
        </w:rPr>
        <w:t xml:space="preserve">forgetPushOnThisDevice</w:t>
      </w:r>
      <w:r>
        <w:rPr>
          <w:rFonts w:ascii="Calibri" w:cs="Calibri" w:eastAsia="Calibri" w:hAnsi="Calibri"/>
          <w:color w:val="1F2937"/>
          <w:sz w:val="22"/>
          <w:szCs w:val="22"/>
        </w:rPr>
        <w:t xml:space="preserve">), car cette étape a encore besoin de la session ; après la connexion ou l'inscription, il est rattaché sans bruit au compte qui se connecte.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NotificationPreferences, UpdateProfileInput, UserProfile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forgetPushOnThisDevice, reattachPushOnThisDevice } from "@/lib/push";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registerUser(username: string, email: string, password: string): Promise&lt;UserProfile&gt;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profile = await apiFetch&lt;UserProfile&gt;("/auth/register",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username, email, 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reattachPushOnThisDevice();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profile;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loginUser(email: string, password: string): Promise&lt;UserProfile&gt;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profile = await apiFetch&lt;UserProfile&gt;("/auth/login",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email, 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reattachPushOnThisDevice();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profile;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logoutUser():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Avant la déconnexion (la désinscription a encore besoin de la 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forgetPushOnThisDevice();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apiFetch&lt;void&gt;("/auth/logout",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requestPasswordReset(email: string):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apiFetch&lt;void&gt;("/auth/forgot-password",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resetPassword(token: string, newPassword: string):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apiFetch&lt;void&gt;("/auth/reset-password",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token, newPassword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verifyEmail(token: string):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apiFetch&lt;void&gt;("/auth/verify-email",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token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resendVerificationEmail():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apiFetch&lt;void&gt;("/auth/resend-verification",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fetchProfile(): Promise&lt;UserProfile&gt;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apiFetch&lt;UserProfile&gt;("/auth/me");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updateProfile(input: UpdateProfileInput): Promise&lt;UserProfile&gt;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apiFetch&lt;UserProfile&gt;("/auth/profile",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JSON.stringify(input),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updateNotificationPreferences(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prefs: NotificationPreferences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Promise&lt;UserProfile&gt;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apiFetch&lt;UserProfile&gt;("/auth/notification-preferences",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JSON.stringify(prefs),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changePassword(currentPassword: string, newPassword: string):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apiFetch&lt;void&gt;("/auth/change-password",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currentPassword, newPassword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changeEmail(newEmail: string, currentPassword: string): Promise&lt;UserProfile&gt;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apiFetch&lt;UserProfile&gt;("/auth/change-email",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newEmail, currentPassword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changeUsername(newUsername: string, currentPassword: string): Promise&lt;UserProfile&gt;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apiFetch&lt;UserProfile&gt;("/auth/change-username",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newUsername, currentPassword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deleteAccount(currentPassword: string):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apiFetch&lt;void&gt;("/auth/delete-account",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currentPassword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frontend/lib/api/matches.ts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appels des matchs. </w:t>
      </w:r>
      <w:r>
        <w:rPr>
          <w:rFonts w:ascii="Consolas" w:cs="Consolas" w:eastAsia="Consolas" w:hAnsi="Consolas"/>
          <w:color w:val="9A3412"/>
          <w:sz w:val="18"/>
          <w:szCs w:val="18"/>
          <w:shd w:fill="EEF2F7" w:val="clear"/>
        </w:rPr>
        <w:t xml:space="preserve">fetchMatches(pastDays)</w:t>
      </w:r>
      <w:r>
        <w:rPr>
          <w:rFonts w:ascii="Calibri" w:cs="Calibri" w:eastAsia="Calibri" w:hAnsi="Calibri"/>
          <w:color w:val="1F2937"/>
          <w:sz w:val="22"/>
          <w:szCs w:val="22"/>
        </w:rPr>
        <w:t xml:space="preserve"> ne demande qu'une fenêtre autour d'aujourd'hui (14 jours en arrière par défaut, 8 jours en avant : au-delà de la semaine de jeu aucun match n'est ouvert aux paris) au lieu de toute la saison, dont la réponse grossissait chaque semaine ; la page Matchs remonte plus loin à la demande. </w:t>
      </w:r>
      <w:r>
        <w:rPr>
          <w:rFonts w:ascii="Consolas" w:cs="Consolas" w:eastAsia="Consolas" w:hAnsi="Consolas"/>
          <w:color w:val="9A3412"/>
          <w:sz w:val="18"/>
          <w:szCs w:val="18"/>
          <w:shd w:fill="EEF2F7" w:val="clear"/>
        </w:rPr>
        <w:t xml:space="preserve">fetchTeamMatches</w:t>
      </w:r>
      <w:r>
        <w:rPr>
          <w:rFonts w:ascii="Calibri" w:cs="Calibri" w:eastAsia="Calibri" w:hAnsi="Calibri"/>
          <w:color w:val="1F2937"/>
          <w:sz w:val="22"/>
          <w:szCs w:val="22"/>
        </w:rPr>
        <w:t xml:space="preserve"> (saison d'une équipe), </w:t>
      </w:r>
      <w:r>
        <w:rPr>
          <w:rFonts w:ascii="Consolas" w:cs="Consolas" w:eastAsia="Consolas" w:hAnsi="Consolas"/>
          <w:color w:val="9A3412"/>
          <w:sz w:val="18"/>
          <w:szCs w:val="18"/>
          <w:shd w:fill="EEF2F7" w:val="clear"/>
        </w:rPr>
        <w:t xml:space="preserve">fetchMatchesByIds</w:t>
      </w:r>
      <w:r>
        <w:rPr>
          <w:rFonts w:ascii="Calibri" w:cs="Calibri" w:eastAsia="Calibri" w:hAnsi="Calibri"/>
          <w:color w:val="1F2937"/>
          <w:sz w:val="22"/>
          <w:szCs w:val="22"/>
        </w:rPr>
        <w:t xml:space="preserve"> (matchs précis, pour les logos des vieux tickets), </w:t>
      </w:r>
      <w:r>
        <w:rPr>
          <w:rFonts w:ascii="Consolas" w:cs="Consolas" w:eastAsia="Consolas" w:hAnsi="Consolas"/>
          <w:color w:val="9A3412"/>
          <w:sz w:val="18"/>
          <w:szCs w:val="18"/>
          <w:shd w:fill="EEF2F7" w:val="clear"/>
        </w:rPr>
        <w:t xml:space="preserve">fetchMatchById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fetchMatchBoxScore</w:t>
      </w:r>
      <w:r>
        <w:rPr>
          <w:rFonts w:ascii="Calibri" w:cs="Calibri" w:eastAsia="Calibri" w:hAnsi="Calibri"/>
          <w:color w:val="1F2937"/>
          <w:sz w:val="22"/>
          <w:szCs w:val="22"/>
        </w:rPr>
        <w:t xml:space="preserve"> (feuille de match en base) et </w:t>
      </w:r>
      <w:r>
        <w:rPr>
          <w:rFonts w:ascii="Consolas" w:cs="Consolas" w:eastAsia="Consolas" w:hAnsi="Consolas"/>
          <w:color w:val="9A3412"/>
          <w:sz w:val="18"/>
          <w:szCs w:val="18"/>
          <w:shd w:fill="EEF2F7" w:val="clear"/>
        </w:rPr>
        <w:t xml:space="preserve">fetchPlayerProps</w:t>
      </w:r>
      <w:r>
        <w:rPr>
          <w:rFonts w:ascii="Calibri" w:cs="Calibri" w:eastAsia="Calibri" w:hAnsi="Calibri"/>
          <w:color w:val="1F2937"/>
          <w:sz w:val="22"/>
          <w:szCs w:val="22"/>
        </w:rPr>
        <w:t xml:space="preserve"> (paris joueurs d'un match).</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PlayerBoxScore, PlayerProp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DAY_MS = 24 *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Au-delà de la semaine de jeu, aucun match n'est ouvert aux paris (synchro jusqu'à J+7).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DAYS_AHEAD = 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DEFAULT_PAST_DAYS = 14;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utcDay(offsetDays: number):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Date(Date.now() + offsetDays * DAY_MS).toISOString().slice(0,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Matchs autour d'aujourd'hui, pas toute la saison : la réponse grossissait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chaque semaine. La page Matchs remonte plus loin à la demande (pastDays).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fetchMatches(pastDays: number = DEFAULT_PAST_DAYS): Promise&lt;Match[]&gt;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apiFetch&lt;Match[]&gt;(`/matches?from=${utcDay(-pastDays)}&amp;to=${utcDay(DAYS_AHEAD)}`);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fetchTeamMatches(teamId: string): Promise&lt;Match[]&gt;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apiFetch&lt;Match[]&gt;(`/matches?teamId=${encodeURIComponent(teamId)}`);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fetchMatchesByIds(ids: string[]): Promise&lt;Match[]&gt;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(ids.length === 0)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apiFetch&lt;Match[]&gt;(`/matches?ids=${ids.map(encodeURIComponent).join(",")}`);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fetchMatchById(id: string): Promise&lt;Match | undefined&gt;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await apiFetch&lt;Match&gt;(`/matches/${id}`);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fetchMatchBoxScore(id: string): Promise&lt;PlayerBoxScore[]&gt;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apiFetch&lt;PlayerBoxScore[]&gt;(`/matches/${id}/boxscore`);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fetchPlayerProps(matchId: string): Promise&lt;PlayerProp[]&gt;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apiFetch&lt;PlayerProp[]&gt;(`/matches/${matchId}/props`);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frontend/lib/api/bets.ts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module le plus court mais le plus sensible : il lit l'historique des paris et en enregistre de nouveaux. Un « pari » ici est un </w:t>
      </w:r>
      <w:r>
        <w:rPr>
          <w:rFonts w:ascii="Calibri" w:cs="Calibri" w:eastAsia="Calibri" w:hAnsi="Calibri"/>
          <w:b/>
          <w:bCs/>
          <w:color w:val="1F2937"/>
          <w:sz w:val="22"/>
          <w:szCs w:val="22"/>
        </w:rPr>
        <w:t xml:space="preserve">ticket</w:t>
      </w:r>
      <w:r>
        <w:rPr>
          <w:rFonts w:ascii="Calibri" w:cs="Calibri" w:eastAsia="Calibri" w:hAnsi="Calibri"/>
          <w:color w:val="1F2937"/>
          <w:sz w:val="22"/>
          <w:szCs w:val="22"/>
        </w:rPr>
        <w:t xml:space="preserve"> qui peut contenir plusieurs sélections (un combiné) : les cotes se multiplient, et le ticket n'est gagnant que si toutes les sélections le sont.</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fetchBets()</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GET /bets</w:t>
      </w:r>
      <w:r>
        <w:rPr>
          <w:rFonts w:ascii="Calibri" w:cs="Calibri" w:eastAsia="Calibri" w:hAnsi="Calibri"/>
          <w:color w:val="1F2937"/>
          <w:sz w:val="22"/>
          <w:szCs w:val="22"/>
        </w:rPr>
        <w:t xml:space="preserve">, renvoie un </w:t>
      </w:r>
      <w:r>
        <w:rPr>
          <w:rFonts w:ascii="Consolas" w:cs="Consolas" w:eastAsia="Consolas" w:hAnsi="Consolas"/>
          <w:color w:val="9A3412"/>
          <w:sz w:val="18"/>
          <w:szCs w:val="18"/>
          <w:shd w:fill="EEF2F7" w:val="clear"/>
        </w:rPr>
        <w:t xml:space="preserve">PlacedBet[]</w:t>
      </w:r>
      <w:r>
        <w:rPr>
          <w:rFonts w:ascii="Calibri" w:cs="Calibri" w:eastAsia="Calibri" w:hAnsi="Calibri"/>
          <w:color w:val="1F2937"/>
          <w:sz w:val="22"/>
          <w:szCs w:val="22"/>
        </w:rPr>
        <w:t xml:space="preserve"> trié par date décroissante (le plus récent en premier). Ce tri n'est pas cosmétique : plusieurs utilitaires de </w:t>
      </w:r>
      <w:r>
        <w:rPr>
          <w:rFonts w:ascii="Consolas" w:cs="Consolas" w:eastAsia="Consolas" w:hAnsi="Consolas"/>
          <w:color w:val="9A3412"/>
          <w:sz w:val="18"/>
          <w:szCs w:val="18"/>
          <w:shd w:fill="EEF2F7" w:val="clear"/>
        </w:rPr>
        <w:t xml:space="preserve">dashboard.ts</w:t>
      </w:r>
      <w:r>
        <w:rPr>
          <w:rFonts w:ascii="Calibri" w:cs="Calibri" w:eastAsia="Calibri" w:hAnsi="Calibri"/>
          <w:color w:val="1F2937"/>
          <w:sz w:val="22"/>
          <w:szCs w:val="22"/>
        </w:rPr>
        <w:t xml:space="preserve"> en dépendent explicitement, notamment le calcul de série de victoires.</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placeBet(selections, stake)</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POST /bets</w:t>
      </w:r>
      <w:r>
        <w:rPr>
          <w:rFonts w:ascii="Calibri" w:cs="Calibri" w:eastAsia="Calibri" w:hAnsi="Calibri"/>
          <w:color w:val="1F2937"/>
          <w:sz w:val="22"/>
          <w:szCs w:val="22"/>
        </w:rPr>
        <w:t xml:space="preserve">, avec un corps </w:t>
      </w:r>
      <w:r>
        <w:rPr>
          <w:rFonts w:ascii="Consolas" w:cs="Consolas" w:eastAsia="Consolas" w:hAnsi="Consolas"/>
          <w:color w:val="9A3412"/>
          <w:sz w:val="18"/>
          <w:szCs w:val="18"/>
          <w:shd w:fill="EEF2F7" w:val="clear"/>
        </w:rPr>
        <w:t xml:space="preserve">{ selections, stake }</w:t>
      </w:r>
      <w:r>
        <w:rPr>
          <w:rFonts w:ascii="Calibri" w:cs="Calibri" w:eastAsia="Calibri" w:hAnsi="Calibri"/>
          <w:color w:val="1F2937"/>
          <w:sz w:val="22"/>
          <w:szCs w:val="22"/>
        </w:rPr>
        <w:t xml:space="preserve">, renvoie le </w:t>
      </w:r>
      <w:r>
        <w:rPr>
          <w:rFonts w:ascii="Consolas" w:cs="Consolas" w:eastAsia="Consolas" w:hAnsi="Consolas"/>
          <w:color w:val="9A3412"/>
          <w:sz w:val="18"/>
          <w:szCs w:val="18"/>
          <w:shd w:fill="EEF2F7" w:val="clear"/>
        </w:rPr>
        <w:t xml:space="preserve">PlacedBet</w:t>
      </w:r>
      <w:r>
        <w:rPr>
          <w:rFonts w:ascii="Calibri" w:cs="Calibri" w:eastAsia="Calibri" w:hAnsi="Calibri"/>
          <w:color w:val="1F2937"/>
          <w:sz w:val="22"/>
          <w:szCs w:val="22"/>
        </w:rPr>
        <w:t xml:space="preserve"> créé (avec son identifiant, sa cote totale et son gain potentiel calculés par le backend). Point important à comprendre : les objets </w:t>
      </w:r>
      <w:r>
        <w:rPr>
          <w:rFonts w:ascii="Consolas" w:cs="Consolas" w:eastAsia="Consolas" w:hAnsi="Consolas"/>
          <w:color w:val="9A3412"/>
          <w:sz w:val="18"/>
          <w:szCs w:val="18"/>
          <w:shd w:fill="EEF2F7" w:val="clear"/>
        </w:rPr>
        <w:t xml:space="preserve">BetSelection</w:t>
      </w:r>
      <w:r>
        <w:rPr>
          <w:rFonts w:ascii="Calibri" w:cs="Calibri" w:eastAsia="Calibri" w:hAnsi="Calibri"/>
          <w:color w:val="1F2937"/>
          <w:sz w:val="22"/>
          <w:szCs w:val="22"/>
        </w:rPr>
        <w:t xml:space="preserve"> envoyés contiennent bien un champ </w:t>
      </w:r>
      <w:r>
        <w:rPr>
          <w:rFonts w:ascii="Consolas" w:cs="Consolas" w:eastAsia="Consolas" w:hAnsi="Consolas"/>
          <w:color w:val="9A3412"/>
          <w:sz w:val="18"/>
          <w:szCs w:val="18"/>
          <w:shd w:fill="EEF2F7" w:val="clear"/>
        </w:rPr>
        <w:t xml:space="preserve">odds</w:t>
      </w:r>
      <w:r>
        <w:rPr>
          <w:rFonts w:ascii="Calibri" w:cs="Calibri" w:eastAsia="Calibri" w:hAnsi="Calibri"/>
          <w:color w:val="1F2937"/>
          <w:sz w:val="22"/>
          <w:szCs w:val="22"/>
        </w:rPr>
        <w:t xml:space="preserve">, mais </w:t>
      </w:r>
      <w:r>
        <w:rPr>
          <w:rFonts w:ascii="Calibri" w:cs="Calibri" w:eastAsia="Calibri" w:hAnsi="Calibri"/>
          <w:color w:val="1F2937"/>
          <w:sz w:val="22"/>
          <w:szCs w:val="22"/>
        </w:rPr>
        <w:t xml:space="preserve">le backend l'ignore</w:t>
      </w:r>
      <w:r>
        <w:rPr>
          <w:rFonts w:ascii="Calibri" w:cs="Calibri" w:eastAsia="Calibri" w:hAnsi="Calibri"/>
          <w:color w:val="1F2937"/>
          <w:sz w:val="22"/>
          <w:szCs w:val="22"/>
        </w:rPr>
        <w:t xml:space="preserve">. Il recharge les matchs concernés et applique ses propres cotes, précisément pour qu'un client ne puisse pas renvoyer une cote périmée ou trafiquée. Le backend dédoublonne également par match (une seule issue par match sur un même ticket) et débite le solde sous verrou transactionnel pour éviter un double débit sur double-clic.</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BetSelection, PlacedBet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fetchBets(): Promise&lt;PlacedBet[]&gt;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apiFetch&lt;PlacedBet[]&gt;("/bets");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placeBet(selections: BetSelection[], stake: number): Promise&lt;PlacedBet&gt;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apiFetch&lt;PlacedBet&gt;("/bets",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selections, stake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frontend/lib/api/wallet.ts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portefeuille de points virtuels : le solde courant et l'historique des mouvements. Rappel de contexte : HoopPicks ne manipule aucun argent réel, ces points sont purement ludiques. Deux fonctions, deux endpoints distincts, parce que le solde seul est demandé très souvent (barre de navigation, page de pari) alors que l'historique complet ne l'est que sur la page dédiée.</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fetchWallet()</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GET /wallet</w:t>
      </w:r>
      <w:r>
        <w:rPr>
          <w:rFonts w:ascii="Calibri" w:cs="Calibri" w:eastAsia="Calibri" w:hAnsi="Calibri"/>
          <w:color w:val="1F2937"/>
          <w:sz w:val="22"/>
          <w:szCs w:val="22"/>
        </w:rPr>
        <w:t xml:space="preserve">, renvoie un </w:t>
      </w:r>
      <w:r>
        <w:rPr>
          <w:rFonts w:ascii="Consolas" w:cs="Consolas" w:eastAsia="Consolas" w:hAnsi="Consolas"/>
          <w:color w:val="9A3412"/>
          <w:sz w:val="18"/>
          <w:szCs w:val="18"/>
          <w:shd w:fill="EEF2F7" w:val="clear"/>
        </w:rPr>
        <w:t xml:space="preserve">WalletData</w:t>
      </w:r>
      <w:r>
        <w:rPr>
          <w:rFonts w:ascii="Calibri" w:cs="Calibri" w:eastAsia="Calibri" w:hAnsi="Calibri"/>
          <w:color w:val="1F2937"/>
          <w:sz w:val="22"/>
          <w:szCs w:val="22"/>
        </w:rPr>
        <w:t xml:space="preserve">, c'est-à-dire un objet à un seul champ </w:t>
      </w:r>
      <w:r>
        <w:rPr>
          <w:rFonts w:ascii="Consolas" w:cs="Consolas" w:eastAsia="Consolas" w:hAnsi="Consolas"/>
          <w:color w:val="9A3412"/>
          <w:sz w:val="18"/>
          <w:szCs w:val="18"/>
          <w:shd w:fill="EEF2F7" w:val="clear"/>
        </w:rPr>
        <w:t xml:space="preserve">{ balance: number }</w:t>
      </w:r>
      <w:r>
        <w:rPr>
          <w:rFonts w:ascii="Calibri" w:cs="Calibri" w:eastAsia="Calibri" w:hAnsi="Calibri"/>
          <w:color w:val="1F2937"/>
          <w:sz w:val="22"/>
          <w:szCs w:val="22"/>
        </w:rPr>
        <w:t xml:space="preserve">.</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fetchWalletTransactions()</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GET /wallet/transactions</w:t>
      </w:r>
      <w:r>
        <w:rPr>
          <w:rFonts w:ascii="Calibri" w:cs="Calibri" w:eastAsia="Calibri" w:hAnsi="Calibri"/>
          <w:color w:val="1F2937"/>
          <w:sz w:val="22"/>
          <w:szCs w:val="22"/>
        </w:rPr>
        <w:t xml:space="preserve">, renvoie un </w:t>
      </w:r>
      <w:r>
        <w:rPr>
          <w:rFonts w:ascii="Consolas" w:cs="Consolas" w:eastAsia="Consolas" w:hAnsi="Consolas"/>
          <w:color w:val="9A3412"/>
          <w:sz w:val="18"/>
          <w:szCs w:val="18"/>
          <w:shd w:fill="EEF2F7" w:val="clear"/>
        </w:rPr>
        <w:t xml:space="preserve">WalletTransaction[]</w:t>
      </w:r>
      <w:r>
        <w:rPr>
          <w:rFonts w:ascii="Calibri" w:cs="Calibri" w:eastAsia="Calibri" w:hAnsi="Calibri"/>
          <w:color w:val="1F2937"/>
          <w:sz w:val="22"/>
          <w:szCs w:val="22"/>
        </w:rPr>
        <w:t xml:space="preserve"> trié du plus récent au plus ancien. Chaque transaction porte un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bet_placed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bet_win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bet_loss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bonus</w:t>
      </w:r>
      <w:r>
        <w:rPr>
          <w:rFonts w:ascii="Calibri" w:cs="Calibri" w:eastAsia="Calibri" w:hAnsi="Calibri"/>
          <w:color w:val="1F2937"/>
          <w:sz w:val="22"/>
          <w:szCs w:val="22"/>
        </w:rPr>
        <w:t xml:space="preserve">), un </w:t>
      </w:r>
      <w:r>
        <w:rPr>
          <w:rFonts w:ascii="Consolas" w:cs="Consolas" w:eastAsia="Consolas" w:hAnsi="Consolas"/>
          <w:color w:val="9A3412"/>
          <w:sz w:val="18"/>
          <w:szCs w:val="18"/>
          <w:shd w:fill="EEF2F7" w:val="clear"/>
        </w:rPr>
        <w:t xml:space="preserve">amount</w:t>
      </w:r>
      <w:r>
        <w:rPr>
          <w:rFonts w:ascii="Calibri" w:cs="Calibri" w:eastAsia="Calibri" w:hAnsi="Calibri"/>
          <w:color w:val="1F2937"/>
          <w:sz w:val="22"/>
          <w:szCs w:val="22"/>
        </w:rPr>
        <w:t xml:space="preserve"> </w:t>
      </w:r>
      <w:r>
        <w:rPr>
          <w:rFonts w:ascii="Calibri" w:cs="Calibri" w:eastAsia="Calibri" w:hAnsi="Calibri"/>
          <w:color w:val="1F2937"/>
          <w:sz w:val="22"/>
          <w:szCs w:val="22"/>
        </w:rPr>
        <w:t xml:space="preserve">signé</w:t>
      </w:r>
      <w:r>
        <w:rPr>
          <w:rFonts w:ascii="Calibri" w:cs="Calibri" w:eastAsia="Calibri" w:hAnsi="Calibri"/>
          <w:color w:val="1F2937"/>
          <w:sz w:val="22"/>
          <w:szCs w:val="22"/>
        </w:rPr>
        <w:t xml:space="preserve"> (négatif pour une mise, positif pour un gain) et une description lisible.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WalletData, WalletTransaction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fetchWallet(): Promise&lt;WalletData&gt;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apiFetch&lt;WalletData&gt;("/wallet");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fetchWalletTransactions(): Promise&lt;WalletTransaction[]&gt;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apiFetch&lt;WalletTransaction[]&gt;("/wallet/transactions");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frontend/lib/api/leaderboard.ts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classement par période (</w:t>
      </w:r>
      <w:r>
        <w:rPr>
          <w:rFonts w:ascii="Consolas" w:cs="Consolas" w:eastAsia="Consolas" w:hAnsi="Consolas"/>
          <w:color w:val="9A3412"/>
          <w:sz w:val="18"/>
          <w:szCs w:val="18"/>
          <w:shd w:fill="EEF2F7" w:val="clear"/>
        </w:rPr>
        <w:t xml:space="preserve">fetchLeaderboard("season" | "month" | "week")</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fetchMyStanding</w:t>
      </w:r>
      <w:r>
        <w:rPr>
          <w:rFonts w:ascii="Calibri" w:cs="Calibri" w:eastAsia="Calibri" w:hAnsi="Calibri"/>
          <w:color w:val="1F2937"/>
          <w:sz w:val="22"/>
          <w:szCs w:val="22"/>
        </w:rPr>
        <w:t xml:space="preserve">, le score et le rang du joueur connecté pour la pastille de la barre du haut. </w:t>
      </w:r>
      <w:r>
        <w:rPr>
          <w:rFonts w:ascii="Consolas" w:cs="Consolas" w:eastAsia="Consolas" w:hAnsi="Consolas"/>
          <w:color w:val="9A3412"/>
          <w:sz w:val="18"/>
          <w:szCs w:val="18"/>
          <w:shd w:fill="EEF2F7" w:val="clear"/>
        </w:rPr>
        <w:t xml:space="preserve">leaderboardQueryKey</w:t>
      </w:r>
      <w:r>
        <w:rPr>
          <w:rFonts w:ascii="Calibri" w:cs="Calibri" w:eastAsia="Calibri" w:hAnsi="Calibri"/>
          <w:color w:val="1F2937"/>
          <w:sz w:val="22"/>
          <w:szCs w:val="22"/>
        </w:rPr>
        <w:t xml:space="preserve"> garde la clé </w:t>
      </w:r>
      <w:r>
        <w:rPr>
          <w:rFonts w:ascii="Consolas" w:cs="Consolas" w:eastAsia="Consolas" w:hAnsi="Consolas"/>
          <w:color w:val="9A3412"/>
          <w:sz w:val="18"/>
          <w:szCs w:val="18"/>
          <w:shd w:fill="EEF2F7" w:val="clear"/>
        </w:rPr>
        <w:t xml:space="preserve">["leaderboard"]</w:t>
      </w:r>
      <w:r>
        <w:rPr>
          <w:rFonts w:ascii="Calibri" w:cs="Calibri" w:eastAsia="Calibri" w:hAnsi="Calibri"/>
          <w:color w:val="1F2937"/>
          <w:sz w:val="22"/>
          <w:szCs w:val="22"/>
        </w:rPr>
        <w:t xml:space="preserve"> pour la saison, déjà partagée avec l'accueil et le profil, pour ne pas la charger deux fois.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LeaderboardEntry, LeaderboardPeriod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fetchLeaderboard(period: LeaderboardPeriod = "season"): Promise&lt;LeaderboardEntry[]&gt;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apiFetch&lt;LeaderboardEntry[]&gt;(period === "season" ? "/leaderboard" : `/leaderboard?period=${period}`);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Clé React Query : la saison garde ["leaderboard"], déjà partagée avec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tableau de bord et le profil, pour ne pas la recharger deux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leaderboardQueryKey(period: LeaderboardPeriod)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period === "season" ? ["leaderboard"] : ["leaderboard", 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MyStanding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seasonRank: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seasonPlayers: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weekRank: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weekPlayers: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 et rang du joueur connecté : pastille de la barre du haut.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fetchMyStanding(): Promise&lt;MyStanding&gt;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apiFetch&lt;MyStanding&gt;("/leaderboard/me");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frontend/lib/api/leagues.ts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appels des ligues : mes ligues, aperçu par code, membres, fil d'activité, réaction, création, adhésion, départ, et classement de la ligue par période (saison, mois, semaine).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League, LeagueActivity, LeagueMember, LeaguePreview, LeaderboardEntry, LeaderboardPeriod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fetchMyLeagues(): Promise&lt;League[]&gt;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apiFetch&lt;League[]&gt;("/leagues");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previewLeague(inviteCode: string): Promise&lt;LeaguePreview&gt;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apiFetch&lt;LeaguePreview&gt;(`/leagues/preview/${inviteCode}`);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fetchLeagueMembers(id: string): Promise&lt;LeagueMember[]&gt;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apiFetch&lt;LeagueMember[]&gt;(`/leagues/${id}/members`);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fetchLeagueActivity(id: string): Promise&lt;LeagueActivity[]&gt;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apiFetch&lt;LeagueActivity[]&gt;(`/leagues/${id}/activity`);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reactToActivity(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targetType: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targetId: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emoji: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Promise&lt;LeagueActivity[]&gt;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apiFetch&lt;LeagueActivity[]&gt;(`/leagues/${leagueId}/activity/react`,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targetType, targetId, emoji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createLeague(name: string): Promise&lt;League&gt;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apiFetch&lt;League&gt;("/leagues",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joinLeague(inviteCode: string): Promise&lt;League&gt;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apiFetch&lt;League&gt;("/leagues/join",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inviteCode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fetchLeagueLeaderboard(id: string, period: LeaderboardPeriod = "season"): Promise&lt;LeaderboardEntry[]&gt;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apiFetch&lt;LeaderboardEntry[]&gt;(`/leagues/${id}/leaderboard?period=${period}`);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leaveLeague(id: string):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apiFetch&lt;void&gt;(`/leagues/${id}/leave`, { method: "POST"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frontend/lib/api/players.ts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appels des joueurs : recherche (par nom, équipe optionnelle), meneurs statistiques, rapport des blessures (joueurs avec un statut, triés par équipe) et derniers matchs d'un joueur.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PlayerLeaders, PlayerRecentGame, RosterPlayer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fetchPlayers(params?: { teamId?: string; search?: string }): Promise&lt;RosterPlayer[]&gt;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query = new URLSearchParams();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(params?.teamId) query.set("teamId", params.teamId);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(params?.search) query.set("search", params.search);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qs = query.toString();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apiFetch&lt;RosterPlayer[]&gt;(`/players${qs ? `?${qs}`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fetchPlayerLeaders(): Promise&lt;PlayerLeaders&gt;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apiFetch&lt;PlayerLeaders&gt;("/players/leaders");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Joueurs avec un statut de blessure (Out, Day-To-Day…), triés par équipe.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fetchPlayerInjuries(): Promise&lt;RosterPlayer[]&gt;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apiFetch&lt;RosterPlayer[]&gt;("/players/injuries");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fetchPlayerRecentGames(id: string): Promise&lt;PlayerRecentGame[]&gt;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apiFetch&lt;PlayerRecentGame[]&gt;(`/players/${id}/recent-games`);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frontend/lib/api/teams.ts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trente franchises NBA, sous deux angles : le tableau de classement et l'effectif d'une équipe. Attention à une subtilité importante du projet : la liste renvoyée ici mélange </w:t>
      </w:r>
      <w:r>
        <w:rPr>
          <w:rFonts w:ascii="Calibri" w:cs="Calibri" w:eastAsia="Calibri" w:hAnsi="Calibri"/>
          <w:b/>
          <w:bCs/>
          <w:color w:val="1F2937"/>
          <w:sz w:val="22"/>
          <w:szCs w:val="22"/>
        </w:rPr>
        <w:t xml:space="preserve">deux classements de nature différente</w:t>
      </w:r>
      <w:r>
        <w:rPr>
          <w:rFonts w:ascii="Calibri" w:cs="Calibri" w:eastAsia="Calibri" w:hAnsi="Calibri"/>
          <w:color w:val="1F2937"/>
          <w:sz w:val="22"/>
          <w:szCs w:val="22"/>
        </w:rPr>
        <w:t xml:space="preserve">. Le champ </w:t>
      </w:r>
      <w:r>
        <w:rPr>
          <w:rFonts w:ascii="Consolas" w:cs="Consolas" w:eastAsia="Consolas" w:hAnsi="Consolas"/>
          <w:color w:val="9A3412"/>
          <w:sz w:val="18"/>
          <w:szCs w:val="18"/>
          <w:shd w:fill="EEF2F7" w:val="clear"/>
        </w:rPr>
        <w:t xml:space="preserve">rank</w:t>
      </w:r>
      <w:r>
        <w:rPr>
          <w:rFonts w:ascii="Calibri" w:cs="Calibri" w:eastAsia="Calibri" w:hAnsi="Calibri"/>
          <w:color w:val="1F2937"/>
          <w:sz w:val="22"/>
          <w:szCs w:val="22"/>
        </w:rPr>
        <w:t xml:space="preserve"> et le champ </w:t>
      </w:r>
      <w:r>
        <w:rPr>
          <w:rFonts w:ascii="Consolas" w:cs="Consolas" w:eastAsia="Consolas" w:hAnsi="Consolas"/>
          <w:color w:val="9A3412"/>
          <w:sz w:val="18"/>
          <w:szCs w:val="18"/>
          <w:shd w:fill="EEF2F7" w:val="clear"/>
        </w:rPr>
        <w:t xml:space="preserve">eloRating</w:t>
      </w:r>
      <w:r>
        <w:rPr>
          <w:rFonts w:ascii="Calibri" w:cs="Calibri" w:eastAsia="Calibri" w:hAnsi="Calibri"/>
          <w:color w:val="1F2937"/>
          <w:sz w:val="22"/>
          <w:szCs w:val="22"/>
        </w:rPr>
        <w:t xml:space="preserve"> viennent de l'Elo interne de HoopPicks, l'indicateur de force maison qui sert à calculer les cotes ; les champs </w:t>
      </w:r>
      <w:r>
        <w:rPr>
          <w:rFonts w:ascii="Consolas" w:cs="Consolas" w:eastAsia="Consolas" w:hAnsi="Consolas"/>
          <w:color w:val="9A3412"/>
          <w:sz w:val="18"/>
          <w:szCs w:val="18"/>
          <w:shd w:fill="EEF2F7" w:val="clear"/>
        </w:rPr>
        <w:t xml:space="preserve">wins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losses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streak</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conferenceSeed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gamesBehind</w:t>
      </w:r>
      <w:r>
        <w:rPr>
          <w:rFonts w:ascii="Calibri" w:cs="Calibri" w:eastAsia="Calibri" w:hAnsi="Calibri"/>
          <w:color w:val="1F2937"/>
          <w:sz w:val="22"/>
          <w:szCs w:val="22"/>
        </w:rPr>
        <w:t xml:space="preserve"> viennent du classement </w:t>
      </w:r>
      <w:r>
        <w:rPr>
          <w:rFonts w:ascii="Calibri" w:cs="Calibri" w:eastAsia="Calibri" w:hAnsi="Calibri"/>
          <w:b/>
          <w:bCs/>
          <w:color w:val="1F2937"/>
          <w:sz w:val="22"/>
          <w:szCs w:val="22"/>
        </w:rPr>
        <w:t xml:space="preserve">officiel</w:t>
      </w:r>
      <w:r>
        <w:rPr>
          <w:rFonts w:ascii="Calibri" w:cs="Calibri" w:eastAsia="Calibri" w:hAnsi="Calibri"/>
          <w:color w:val="1F2937"/>
          <w:sz w:val="22"/>
          <w:szCs w:val="22"/>
        </w:rPr>
        <w:t xml:space="preserve"> récupéré chez ESPN. Les deux coexistent volontairement et ne doivent pas être confondus ni fusionnés.</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fetchTeamRankings()</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GET /teams</w:t>
      </w:r>
      <w:r>
        <w:rPr>
          <w:rFonts w:ascii="Calibri" w:cs="Calibri" w:eastAsia="Calibri" w:hAnsi="Calibri"/>
          <w:color w:val="1F2937"/>
          <w:sz w:val="22"/>
          <w:szCs w:val="22"/>
        </w:rPr>
        <w:t xml:space="preserve">, renvoie un </w:t>
      </w:r>
      <w:r>
        <w:rPr>
          <w:rFonts w:ascii="Consolas" w:cs="Consolas" w:eastAsia="Consolas" w:hAnsi="Consolas"/>
          <w:color w:val="9A3412"/>
          <w:sz w:val="18"/>
          <w:szCs w:val="18"/>
          <w:shd w:fill="EEF2F7" w:val="clear"/>
        </w:rPr>
        <w:t xml:space="preserve">TeamRank[]</w:t>
      </w:r>
      <w:r>
        <w:rPr>
          <w:rFonts w:ascii="Calibri" w:cs="Calibri" w:eastAsia="Calibri" w:hAnsi="Calibri"/>
          <w:color w:val="1F2937"/>
          <w:sz w:val="22"/>
          <w:szCs w:val="22"/>
        </w:rPr>
        <w:t xml:space="preserve">. Les champs ESPN peuvent valoir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tant que la synchronisation quotidienne du classement n'a pas tourné : l'affichage doit prévoir ce cas.</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fetchTeamRoster(teamId)</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GET /teams/{teamId}/roster</w:t>
      </w:r>
      <w:r>
        <w:rPr>
          <w:rFonts w:ascii="Calibri" w:cs="Calibri" w:eastAsia="Calibri" w:hAnsi="Calibri"/>
          <w:color w:val="1F2937"/>
          <w:sz w:val="22"/>
          <w:szCs w:val="22"/>
        </w:rPr>
        <w:t xml:space="preserve">, renvoie un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 l'effectif actuel de l'équipe, avec photos et statuts de blessure. C'est le même type que celui manipulé par </w:t>
      </w:r>
      <w:r>
        <w:rPr>
          <w:rFonts w:ascii="Consolas" w:cs="Consolas" w:eastAsia="Consolas" w:hAnsi="Consolas"/>
          <w:color w:val="9A3412"/>
          <w:sz w:val="18"/>
          <w:szCs w:val="18"/>
          <w:shd w:fill="EEF2F7" w:val="clear"/>
        </w:rPr>
        <w:t xml:space="preserve">players.ts</w:t>
      </w:r>
      <w:r>
        <w:rPr>
          <w:rFonts w:ascii="Calibri" w:cs="Calibri" w:eastAsia="Calibri" w:hAnsi="Calibri"/>
          <w:color w:val="1F2937"/>
          <w:sz w:val="22"/>
          <w:szCs w:val="22"/>
        </w:rPr>
        <w:t xml:space="preserve">, donc les mêmes composants de fiche joueur sont réutilisables.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RosterPlayer, TeamRank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fetchTeamRankings(): Promise&lt;TeamRank[]&gt;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apiFetch&lt;TeamRank[]&gt;("/teams");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fetchTeamRoster(teamId: string): Promise&lt;RosterPlayer[]&gt;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apiFetch&lt;RosterPlayer[]&gt;(`/teams/${teamId}/roster`);</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frontend/lib/api/badges.ts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badges de l'utilisateur connecté : des récompenses symboliques (premier pari, série de victoires, gros gain…) qui gamifient l'application sans influer sur le solde. Le module ne contient qu'une lecture : les badges sont </w:t>
      </w:r>
      <w:r>
        <w:rPr>
          <w:rFonts w:ascii="Calibri" w:cs="Calibri" w:eastAsia="Calibri" w:hAnsi="Calibri"/>
          <w:b/>
          <w:bCs/>
          <w:color w:val="1F2937"/>
          <w:sz w:val="22"/>
          <w:szCs w:val="22"/>
        </w:rPr>
        <w:t xml:space="preserve">débloqués par le backend</w:t>
      </w:r>
      <w:r>
        <w:rPr>
          <w:rFonts w:ascii="Calibri" w:cs="Calibri" w:eastAsia="Calibri" w:hAnsi="Calibri"/>
          <w:color w:val="1F2937"/>
          <w:sz w:val="22"/>
          <w:szCs w:val="22"/>
        </w:rPr>
        <w:t xml:space="preserve">, jamais réclamés par le client.</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fetchBadges()</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GET /badges</w:t>
      </w:r>
      <w:r>
        <w:rPr>
          <w:rFonts w:ascii="Calibri" w:cs="Calibri" w:eastAsia="Calibri" w:hAnsi="Calibri"/>
          <w:color w:val="1F2937"/>
          <w:sz w:val="22"/>
          <w:szCs w:val="22"/>
        </w:rPr>
        <w:t xml:space="preserve">, renvoie un </w:t>
      </w:r>
      <w:r>
        <w:rPr>
          <w:rFonts w:ascii="Consolas" w:cs="Consolas" w:eastAsia="Consolas" w:hAnsi="Consolas"/>
          <w:color w:val="9A3412"/>
          <w:sz w:val="18"/>
          <w:szCs w:val="18"/>
          <w:shd w:fill="EEF2F7" w:val="clear"/>
        </w:rPr>
        <w:t xml:space="preserve">UserBadge[]</w:t>
      </w:r>
      <w:r>
        <w:rPr>
          <w:rFonts w:ascii="Calibri" w:cs="Calibri" w:eastAsia="Calibri" w:hAnsi="Calibri"/>
          <w:color w:val="1F2937"/>
          <w:sz w:val="22"/>
          <w:szCs w:val="22"/>
        </w:rPr>
        <w:t xml:space="preserve">. Nuance à retenir : cet endpoint renvoie </w:t>
      </w:r>
      <w:r>
        <w:rPr>
          <w:rFonts w:ascii="Calibri" w:cs="Calibri" w:eastAsia="Calibri" w:hAnsi="Calibri"/>
          <w:color w:val="1F2937"/>
          <w:sz w:val="22"/>
          <w:szCs w:val="22"/>
        </w:rPr>
        <w:t xml:space="preserve">tous</w:t>
      </w:r>
      <w:r>
        <w:rPr>
          <w:rFonts w:ascii="Calibri" w:cs="Calibri" w:eastAsia="Calibri" w:hAnsi="Calibri"/>
          <w:color w:val="1F2937"/>
          <w:sz w:val="22"/>
          <w:szCs w:val="22"/>
        </w:rPr>
        <w:t xml:space="preserve"> les badges, débloqués comme verrouillés (chacun porte un booléen </w:t>
      </w:r>
      <w:r>
        <w:rPr>
          <w:rFonts w:ascii="Consolas" w:cs="Consolas" w:eastAsia="Consolas" w:hAnsi="Consolas"/>
          <w:color w:val="9A3412"/>
          <w:sz w:val="18"/>
          <w:szCs w:val="18"/>
          <w:shd w:fill="EEF2F7" w:val="clear"/>
        </w:rPr>
        <w:t xml:space="preserve">unlocked</w:t>
      </w:r>
      <w:r>
        <w:rPr>
          <w:rFonts w:ascii="Calibri" w:cs="Calibri" w:eastAsia="Calibri" w:hAnsi="Calibri"/>
          <w:color w:val="1F2937"/>
          <w:sz w:val="22"/>
          <w:szCs w:val="22"/>
        </w:rPr>
        <w:t xml:space="preserve">), afin que l'utilisateur voie ses objectifs restants. Le profil public d'un autre utilisateur, lui, ne renvoie que les badges débloqués: les objectifs personnels de quelqu'un d'autre n'ayant pas d'intérêt à être exposés.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UserBadge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fetchBadges(): Promise&lt;UserBadge[]&gt;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apiFetch&lt;UserBadge[]&gt;("/badges");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frontend/lib/api/notifications.ts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appels de la cloche : les 50 dernières notifications, le nombre de non lues (</w:t>
      </w:r>
      <w:r>
        <w:rPr>
          <w:rFonts w:ascii="Consolas" w:cs="Consolas" w:eastAsia="Consolas" w:hAnsi="Consolas"/>
          <w:color w:val="9A3412"/>
          <w:sz w:val="18"/>
          <w:szCs w:val="18"/>
          <w:shd w:fill="EEF2F7" w:val="clear"/>
        </w:rPr>
        <w:t xml:space="preserve">fetchUnreadCount</w:t>
      </w:r>
      <w:r>
        <w:rPr>
          <w:rFonts w:ascii="Calibri" w:cs="Calibri" w:eastAsia="Calibri" w:hAnsi="Calibri"/>
          <w:color w:val="1F2937"/>
          <w:sz w:val="22"/>
          <w:szCs w:val="22"/>
        </w:rPr>
        <w:t xml:space="preserve">, compté par le serveur), marquer une notification ou toutes comme lues (</w:t>
      </w:r>
      <w:r>
        <w:rPr>
          <w:rFonts w:ascii="Consolas" w:cs="Consolas" w:eastAsia="Consolas" w:hAnsi="Consolas"/>
          <w:color w:val="9A3412"/>
          <w:sz w:val="18"/>
          <w:szCs w:val="18"/>
          <w:shd w:fill="EEF2F7" w:val="clear"/>
        </w:rPr>
        <w:t xml:space="preserve">markAllNotificationsRead</w:t>
      </w:r>
      <w:r>
        <w:rPr>
          <w:rFonts w:ascii="Calibri" w:cs="Calibri" w:eastAsia="Calibri" w:hAnsi="Calibri"/>
          <w:color w:val="1F2937"/>
          <w:sz w:val="22"/>
          <w:szCs w:val="22"/>
        </w:rPr>
        <w:t xml:space="preserve">, à l'ouverture de la cloche).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AppNotification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fetchNotifications(): Promise&lt;AppNotification[]&gt;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apiFetch&lt;AppNotification[]&gt;("/notifications");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markNotificationRead(id: string):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apiFetch&lt;void&gt;(`/notifications/${id}/read`, { method: "PATCH"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fetchUnreadCount(): Promise&lt;number&gt;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 = await apiFetch&lt;{ count: number }&gt;("/notifications/unread-count");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r.count;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markAllNotificationsRead():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apiFetch&lt;void&gt;("/notifications/read-all", { method: "PATCH"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frontend/lib/api/news.ts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fil d'actualités NBA. Une seule fonction ; toute la complexité est côté backend, qui va chercher le flux RSS d'ESPN, le traduit en français via DeepL et le garde en cache quinze minutes (et conserve le dernier cache connu si ESPN est indisponible, plutôt que de vider la page). Le frontend, lui, ne voit qu'une liste d'articles prête à l'emploi.</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fetchNews()</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GET /news</w:t>
      </w:r>
      <w:r>
        <w:rPr>
          <w:rFonts w:ascii="Calibri" w:cs="Calibri" w:eastAsia="Calibri" w:hAnsi="Calibri"/>
          <w:color w:val="1F2937"/>
          <w:sz w:val="22"/>
          <w:szCs w:val="22"/>
        </w:rPr>
        <w:t xml:space="preserve">, renvoie un </w:t>
      </w:r>
      <w:r>
        <w:rPr>
          <w:rFonts w:ascii="Consolas" w:cs="Consolas" w:eastAsia="Consolas" w:hAnsi="Consolas"/>
          <w:color w:val="9A3412"/>
          <w:sz w:val="18"/>
          <w:szCs w:val="18"/>
          <w:shd w:fill="EEF2F7" w:val="clear"/>
        </w:rPr>
        <w:t xml:space="preserve">NewsItem[]</w:t>
      </w:r>
      <w:r>
        <w:rPr>
          <w:rFonts w:ascii="Calibri" w:cs="Calibri" w:eastAsia="Calibri" w:hAnsi="Calibri"/>
          <w:color w:val="1F2937"/>
          <w:sz w:val="22"/>
          <w:szCs w:val="22"/>
        </w:rPr>
        <w:t xml:space="preserve"> : titre, lien, description, source et date de publication ISO. La page d'actualités croise ces titres avec </w:t>
      </w:r>
      <w:r>
        <w:rPr>
          <w:rFonts w:ascii="Consolas" w:cs="Consolas" w:eastAsia="Consolas" w:hAnsi="Consolas"/>
          <w:color w:val="9A3412"/>
          <w:sz w:val="18"/>
          <w:szCs w:val="18"/>
          <w:shd w:fill="EEF2F7" w:val="clear"/>
        </w:rPr>
        <w:t xml:space="preserve">team-mentions.ts</w:t>
      </w:r>
      <w:r>
        <w:rPr>
          <w:rFonts w:ascii="Calibri" w:cs="Calibri" w:eastAsia="Calibri" w:hAnsi="Calibri"/>
          <w:color w:val="1F2937"/>
          <w:sz w:val="22"/>
          <w:szCs w:val="22"/>
        </w:rPr>
        <w:t xml:space="preserve"> pour associer une couleur d'équipe à chaque article.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NewsItem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fetchNews(): Promise&lt;NewsItem[]&gt;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apiFetch&lt;NewsItem[]&gt;("/news");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frontend/lib/api/users.ts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profil public d'un autre utilisateur, celui qu'on atteint en cliquant sur un pseudo dans le classement ou dans une ligue (route </w:t>
      </w:r>
      <w:r>
        <w:rPr>
          <w:rFonts w:ascii="Consolas" w:cs="Consolas" w:eastAsia="Consolas" w:hAnsi="Consolas"/>
          <w:color w:val="9A3412"/>
          <w:sz w:val="18"/>
          <w:szCs w:val="18"/>
          <w:shd w:fill="EEF2F7" w:val="clear"/>
        </w:rPr>
        <w:t xml:space="preserve">/u/[username]</w:t>
      </w:r>
      <w:r>
        <w:rPr>
          <w:rFonts w:ascii="Calibri" w:cs="Calibri" w:eastAsia="Calibri" w:hAnsi="Calibri"/>
          <w:color w:val="1F2937"/>
          <w:sz w:val="22"/>
          <w:szCs w:val="22"/>
        </w:rPr>
        <w:t xml:space="preserve"> côté frontend). Malgré son nom, ce module ne sert pas à gérer </w:t>
      </w:r>
      <w:r>
        <w:rPr>
          <w:rFonts w:ascii="Calibri" w:cs="Calibri" w:eastAsia="Calibri" w:hAnsi="Calibri"/>
          <w:i/>
          <w:iCs/>
          <w:color w:val="1F2937"/>
          <w:sz w:val="22"/>
          <w:szCs w:val="22"/>
        </w:rPr>
        <w:t xml:space="preserve">son propre</w:t>
      </w:r>
      <w:r>
        <w:rPr>
          <w:rFonts w:ascii="Calibri" w:cs="Calibri" w:eastAsia="Calibri" w:hAnsi="Calibri"/>
          <w:color w:val="1F2937"/>
          <w:sz w:val="22"/>
          <w:szCs w:val="22"/>
        </w:rPr>
        <w:t xml:space="preserve"> compte : c'est </w:t>
      </w:r>
      <w:r>
        <w:rPr>
          <w:rFonts w:ascii="Consolas" w:cs="Consolas" w:eastAsia="Consolas" w:hAnsi="Consolas"/>
          <w:color w:val="9A3412"/>
          <w:sz w:val="18"/>
          <w:szCs w:val="18"/>
          <w:shd w:fill="EEF2F7" w:val="clear"/>
        </w:rPr>
        <w:t xml:space="preserve">auth.ts</w:t>
      </w:r>
      <w:r>
        <w:rPr>
          <w:rFonts w:ascii="Calibri" w:cs="Calibri" w:eastAsia="Calibri" w:hAnsi="Calibri"/>
          <w:color w:val="1F2937"/>
          <w:sz w:val="22"/>
          <w:szCs w:val="22"/>
        </w:rPr>
        <w:t xml:space="preserve"> qui s'en charge.</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fetchPublicProfile(username)</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GET /users/{username}</w:t>
      </w:r>
      <w:r>
        <w:rPr>
          <w:rFonts w:ascii="Calibri" w:cs="Calibri" w:eastAsia="Calibri" w:hAnsi="Calibri"/>
          <w:color w:val="1F2937"/>
          <w:sz w:val="22"/>
          <w:szCs w:val="22"/>
        </w:rPr>
        <w:t xml:space="preserve">, renvoie un </w:t>
      </w:r>
      <w:r>
        <w:rPr>
          <w:rFonts w:ascii="Consolas" w:cs="Consolas" w:eastAsia="Consolas" w:hAnsi="Consolas"/>
          <w:color w:val="9A3412"/>
          <w:sz w:val="18"/>
          <w:szCs w:val="18"/>
          <w:shd w:fill="EEF2F7" w:val="clear"/>
        </w:rPr>
        <w:t xml:space="preserve">PublicProfile</w:t>
      </w:r>
      <w:r>
        <w:rPr>
          <w:rFonts w:ascii="Calibri" w:cs="Calibri" w:eastAsia="Calibri" w:hAnsi="Calibri"/>
          <w:color w:val="1F2937"/>
          <w:sz w:val="22"/>
          <w:szCs w:val="22"/>
        </w:rPr>
        <w:t xml:space="preserve">. Deux points à noter. D'abord, l'appel encapsule le pseudo dans </w:t>
      </w:r>
      <w:r>
        <w:rPr>
          <w:rFonts w:ascii="Consolas" w:cs="Consolas" w:eastAsia="Consolas" w:hAnsi="Consolas"/>
          <w:color w:val="9A3412"/>
          <w:sz w:val="18"/>
          <w:szCs w:val="18"/>
          <w:shd w:fill="EEF2F7" w:val="clear"/>
        </w:rPr>
        <w:t xml:space="preserve">encodeURIComponent()</w:t>
      </w:r>
      <w:r>
        <w:rPr>
          <w:rFonts w:ascii="Calibri" w:cs="Calibri" w:eastAsia="Calibri" w:hAnsi="Calibri"/>
          <w:color w:val="1F2937"/>
          <w:sz w:val="22"/>
          <w:szCs w:val="22"/>
        </w:rPr>
        <w:t xml:space="preserve">, la fonction standard qui échappe les caractères spéciaux d'une URL : un pseudo contenant un espace, un accent ou un </w:t>
      </w:r>
      <w:r>
        <w:rPr>
          <w:rFonts w:ascii="Consolas" w:cs="Consolas" w:eastAsia="Consolas" w:hAnsi="Consolas"/>
          <w:color w:val="9A3412"/>
          <w:sz w:val="18"/>
          <w:szCs w:val="18"/>
          <w:shd w:fill="EEF2F7" w:val="clear"/>
        </w:rPr>
        <w:t xml:space="preserve">/</w:t>
      </w:r>
      <w:r>
        <w:rPr>
          <w:rFonts w:ascii="Calibri" w:cs="Calibri" w:eastAsia="Calibri" w:hAnsi="Calibri"/>
          <w:color w:val="1F2937"/>
          <w:sz w:val="22"/>
          <w:szCs w:val="22"/>
        </w:rPr>
        <w:t xml:space="preserve"> produirait sinon une URL cassée, voire ambiguë. Ensuite, malgré son nom, cette route n'est </w:t>
      </w:r>
      <w:r>
        <w:rPr>
          <w:rFonts w:ascii="Calibri" w:cs="Calibri" w:eastAsia="Calibri" w:hAnsi="Calibri"/>
          <w:color w:val="1F2937"/>
          <w:sz w:val="22"/>
          <w:szCs w:val="22"/>
        </w:rPr>
        <w:t xml:space="preserve">pas anonyme</w:t>
      </w:r>
      <w:r>
        <w:rPr>
          <w:rFonts w:ascii="Calibri" w:cs="Calibri" w:eastAsia="Calibri" w:hAnsi="Calibri"/>
          <w:color w:val="1F2937"/>
          <w:sz w:val="22"/>
          <w:szCs w:val="22"/>
        </w:rPr>
        <w:t xml:space="preserve"> côté backend : il faut être connecté pour la consulter, contrairement à </w:t>
      </w:r>
      <w:r>
        <w:rPr>
          <w:rFonts w:ascii="Consolas" w:cs="Consolas" w:eastAsia="Consolas" w:hAnsi="Consolas"/>
          <w:color w:val="9A3412"/>
          <w:sz w:val="18"/>
          <w:szCs w:val="18"/>
          <w:shd w:fill="EEF2F7" w:val="clear"/>
        </w:rPr>
        <w:t xml:space="preserve">/leaderboard</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/matches</w:t>
      </w:r>
      <w:r>
        <w:rPr>
          <w:rFonts w:ascii="Calibri" w:cs="Calibri" w:eastAsia="Calibri" w:hAnsi="Calibri"/>
          <w:color w:val="1F2937"/>
          <w:sz w:val="22"/>
          <w:szCs w:val="22"/>
        </w:rPr>
        <w:t xml:space="preserve">. Le </w:t>
      </w:r>
      <w:r>
        <w:rPr>
          <w:rFonts w:ascii="Consolas" w:cs="Consolas" w:eastAsia="Consolas" w:hAnsi="Consolas"/>
          <w:color w:val="9A3412"/>
          <w:sz w:val="18"/>
          <w:szCs w:val="18"/>
          <w:shd w:fill="EEF2F7" w:val="clear"/>
        </w:rPr>
        <w:t xml:space="preserve">PublicProfile</w:t>
      </w:r>
      <w:r>
        <w:rPr>
          <w:rFonts w:ascii="Calibri" w:cs="Calibri" w:eastAsia="Calibri" w:hAnsi="Calibri"/>
          <w:color w:val="1F2937"/>
          <w:sz w:val="22"/>
          <w:szCs w:val="22"/>
        </w:rPr>
        <w:t xml:space="preserve"> renvoyé est un sous-ensemble volontairement restreint du profil : jamais l'email, et seulement les badges déjà débloqués.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PublicProfile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fetchPublicProfile(username: string): Promise&lt;PublicProfile&gt;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apiFetch&lt;PublicProfile&gt;(`/users/${encodeURIComponent(username)}`);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frontend/lib/api/public.ts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Pour les Server Components seulement : appelle directement le backend (</w:t>
      </w:r>
      <w:r>
        <w:rPr>
          <w:rFonts w:ascii="Consolas" w:cs="Consolas" w:eastAsia="Consolas" w:hAnsi="Consolas"/>
          <w:color w:val="9A3412"/>
          <w:sz w:val="18"/>
          <w:szCs w:val="18"/>
          <w:shd w:fill="EEF2F7" w:val="clear"/>
        </w:rPr>
        <w:t xml:space="preserve">BACKEND_API_URL</w:t>
      </w:r>
      <w:r>
        <w:rPr>
          <w:rFonts w:ascii="Calibri" w:cs="Calibri" w:eastAsia="Calibri" w:hAnsi="Calibri"/>
          <w:color w:val="1F2937"/>
          <w:sz w:val="22"/>
          <w:szCs w:val="22"/>
        </w:rPr>
        <w:t xml:space="preserve">) sur des routes publiques, sans session, avec un cache de 60 s. En cas d'échec, renvoie </w:t>
      </w:r>
      <w:r>
        <w:rPr>
          <w:rFonts w:ascii="Consolas" w:cs="Consolas" w:eastAsia="Consolas" w:hAnsi="Consolas"/>
          <w:color w:val="9A3412"/>
          <w:sz w:val="18"/>
          <w:szCs w:val="18"/>
          <w:shd w:fill="EEF2F7" w:val="clear"/>
        </w:rPr>
        <w:t xml:space="preserve">undefined</w:t>
      </w:r>
      <w:r>
        <w:rPr>
          <w:rFonts w:ascii="Calibri" w:cs="Calibri" w:eastAsia="Calibri" w:hAnsi="Calibri"/>
          <w:color w:val="1F2937"/>
          <w:sz w:val="22"/>
          <w:szCs w:val="22"/>
        </w:rPr>
        <w:t xml:space="preserve"> plutôt que de faire planter la page : ces données (classement, matchs, chiffres de la page d'accueil via </w:t>
      </w:r>
      <w:r>
        <w:rPr>
          <w:rFonts w:ascii="Consolas" w:cs="Consolas" w:eastAsia="Consolas" w:hAnsi="Consolas"/>
          <w:color w:val="9A3412"/>
          <w:sz w:val="18"/>
          <w:szCs w:val="18"/>
          <w:shd w:fill="EEF2F7" w:val="clear"/>
        </w:rPr>
        <w:t xml:space="preserve">fetchPublicStats</w:t>
      </w:r>
      <w:r>
        <w:rPr>
          <w:rFonts w:ascii="Calibri" w:cs="Calibri" w:eastAsia="Calibri" w:hAnsi="Calibri"/>
          <w:color w:val="1F2937"/>
          <w:sz w:val="22"/>
          <w:szCs w:val="22"/>
        </w:rPr>
        <w:t xml:space="preserve">) ne sont qu'un bonus d'accueil.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LeaderboardEntry,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BACKEND_URL = process.env.BACKEND_API_URL ?? "http://localhost:3001";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les Server Components uniquement : appelle le backend directement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 session à transmettre, ces routes sont publiques), avec un cache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ISR léger. En cas d'échec, renvoie `undefined` plutôt que de faire planter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page : ces données ne sont qu'un bonus d'accueil, pas un contenu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critique.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async function fetchPublic&lt;T&gt;(path: string): Promise&lt;T | undefined&gt;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 = await fetch(`${BACKEND_URL}${path}`,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 { revalidate: 60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(!res.ok) return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(await res.json()) as 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fetchPublicLeaderboard()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fetchPublic&lt;LeaderboardEntry[]&gt;("/leaderboard");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fetchPublicMatches()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fetchPublic&lt;Match[]&gt;("/matches");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PublicStats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matchesFinished: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fetchPublicStats()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fetchPublic&lt;PublicStats&gt;("/stats/public");</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frontend/lib/api/admin.ts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appels de la console d'administration (</w:t>
      </w:r>
      <w:r>
        <w:rPr>
          <w:rFonts w:ascii="Consolas" w:cs="Consolas" w:eastAsia="Consolas" w:hAnsi="Consolas"/>
          <w:color w:val="9A3412"/>
          <w:sz w:val="18"/>
          <w:szCs w:val="18"/>
          <w:shd w:fill="EEF2F7" w:val="clear"/>
        </w:rPr>
        <w:t xml:space="preserve">/console/**</w:t>
      </w:r>
      <w:r>
        <w:rPr>
          <w:rFonts w:ascii="Calibri" w:cs="Calibri" w:eastAsia="Calibri" w:hAnsi="Calibri"/>
          <w:color w:val="1F2937"/>
          <w:sz w:val="22"/>
          <w:szCs w:val="22"/>
        </w:rPr>
        <w:t xml:space="preserve">) : état et vue d'ensemble, journal d'audit, synchros (équipes, matchs, résolution, effectifs, classement, lot de stats), comptes (recherche, promotion, suppression, ajustement de solde), matchs (liste, correction, déverrouillage, remboursement des paris d'un match), paris en attente et remboursement d'un ticket, annonces, messages « Nous écrire » (liste, réponse, classement) et bonnes réponses des pronostics de saison.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AdminAuditEntry, AdminBet, AdminMatch, AdminOverview, AdminStatus, AdminUser, Feedback,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fetchAdminStatus(): Promise&lt;AdminStatus&gt;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apiFetch&lt;AdminStatus&gt;("/console/status");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fetchAdminUsers(search?: string): Promise&lt;AdminUser[]&gt;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params = search ? `?search=${encodeURIComponent(search)}`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apiFetch&lt;AdminUser[]&gt;(`/console/users${params}`);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toggleAdminStatus(userId: string): Promise&lt;AdminUser&gt;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apiFetch&lt;AdminUser&gt;(`/console/users/${userId}/toggle-admin`,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deleteAdminUser(userId: string):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apiFetch&lt;void&gt;(`/console/users/${userId}/delete`,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fetchAdminMatches(search?: string, status?: string): Promise&lt;AdminMatch[]&gt;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params = new URLSearchParams();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(search) params.set("search", 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(status) params.set("status", 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qs = params.toString();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apiFetch&lt;AdminMatch[]&gt;(`/console/matches${qs ? `?${qs}`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updateAdminMatch(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 status?: string; homeScore?: number; awayScore?: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Promise&lt;Match&gt;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apiFetch&lt;Match&gt;(`/console/matches/${matchId}`,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fetchPendingBets(): Promise&lt;AdminBet[]&gt;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apiFetch&lt;AdminBet[]&gt;("/console/bets/pending");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syncTeams(): Promise&lt;{ teamsSynced: number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apiFetch("/console/sync-teams",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syncGames(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daysAhead: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startDate?: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Promise&lt;{ gamesSynced: number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params = new URLSearchParams({ daysAhead: String(daysAhead)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(startDate) params.set("startDate", startDate);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apiFetch(`/console/sync-games?${params.toString()}`,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resolveBets(): Promise&lt;{ resolved: number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apiFetch("/console/resolve-bets",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syncRosters(): Promise&lt;{ synced: boolean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apiFetch("/console/sync-rosters",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syncStandings(): Promise&lt;{ synced: boolean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apiFetch("/console/sync-standings",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syncPlayerStatsBatch(): Promise&lt;{ synced: boolean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apiFetch("/console/sync-player-stats-batch",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fetchAdminOverview(): Promise&lt;AdminOverview&gt;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apiFetch&lt;AdminOverview&gt;("/console/overview");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fetchAdminAudit(limit = 100): Promise&lt;AdminAuditEntry[]&gt;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apiFetch&lt;AdminAuditEntry[]&gt;(`/console/audit?limit=${limit}`);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unlockAdminMatch(matchId: string): Promise&lt;Match&gt;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apiFetch&lt;Match&gt;(`/console/matches/${matchId}/unlock`, { method: "POST"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voidMatchBets(matchId: string, reason: string): Promise&lt;{ voided: number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apiFetch(`/console/matches/${matchId}/void-bets`, { method: "POST", body: JSON.stringify({ reason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voidBet(betId: string, reason: string): Promise&lt;{ voided: boolean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apiFetch(`/console/bets/${betId}/void`, { method: "POST", body: JSON.stringify({ reason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adjustWallet(userId: string, amount: number, reason: string): Promise&lt;{ balance: number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apiFetch(`/console/users/${userId}/adjust-wallet`,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amount, reason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sendAnnouncement(message: string, push: boolean): Promise&lt;{ recipients: number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apiFetch("/console/announcements", { method: "POST", body: JSON.stringify({ message, push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fetchAdminFeedback(status?: string): Promise&lt;{ items: Feedback[]; openCount: number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apiFetch(`/console/feedback${status ? `?status=${status}`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replyFeedback(id: string, reply: string): Promise&lt;Feedback&gt;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apiFetch&lt;Feedback&gt;(`/console/feedback/${id}/reply`, { method: "POST", body: JSON.stringify({ reply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closeFeedback(id: string, closed: boolean): Promise&lt;Feedback&gt;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apiFetch&lt;Feedback&gt;(`/console/feedback/${id}/close?closed=${closed}`, { method: "POST"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frontend/lib/types.ts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contrat de données de l'app : la forme exacte, en TypeScript, de chaque objet échangé avec le backend. Que des </w:t>
      </w:r>
      <w:r>
        <w:rPr>
          <w:rFonts w:ascii="Consolas" w:cs="Consolas" w:eastAsia="Consolas" w:hAnsi="Consolas"/>
          <w:color w:val="9A3412"/>
          <w:sz w:val="18"/>
          <w:szCs w:val="18"/>
          <w:shd w:fill="EEF2F7" w:val="clear"/>
        </w:rPr>
        <w:t xml:space="preserve">interface</w:t>
      </w:r>
      <w:r>
        <w:rPr>
          <w:rFonts w:ascii="Calibri" w:cs="Calibri" w:eastAsia="Calibri" w:hAnsi="Calibri"/>
          <w:color w:val="1F2937"/>
          <w:sz w:val="22"/>
          <w:szCs w:val="22"/>
        </w:rPr>
        <w:t xml:space="preserve"> et des </w:t>
      </w:r>
      <w:r>
        <w:rPr>
          <w:rFonts w:ascii="Consolas" w:cs="Consolas" w:eastAsia="Consolas" w:hAnsi="Consolas"/>
          <w:color w:val="9A3412"/>
          <w:sz w:val="18"/>
          <w:szCs w:val="18"/>
          <w:shd w:fill="EEF2F7" w:val="clear"/>
        </w:rPr>
        <w:t xml:space="preserve">type</w:t>
      </w:r>
      <w:r>
        <w:rPr>
          <w:rFonts w:ascii="Calibri" w:cs="Calibri" w:eastAsia="Calibri" w:hAnsi="Calibri"/>
          <w:color w:val="1F2937"/>
          <w:sz w:val="22"/>
          <w:szCs w:val="22"/>
        </w:rPr>
        <w:t xml:space="preserve">, qui disparaissent à la compilation ; leur intérêt est que l'éditeur complète les champs et que le compilateur signale tout champ manquant ou mal écrit. Les ensembles fermés de valeurs sont des unions de littéraux (</w:t>
      </w:r>
      <w:r>
        <w:rPr>
          <w:rFonts w:ascii="Consolas" w:cs="Consolas" w:eastAsia="Consolas" w:hAnsi="Consolas"/>
          <w:color w:val="9A3412"/>
          <w:sz w:val="18"/>
          <w:szCs w:val="18"/>
          <w:shd w:fill="EEF2F7" w:val="clear"/>
        </w:rPr>
        <w:t xml:space="preserve">MatchStatus = "scheduled" | "live" | "finished"</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Contenu.</w:t>
      </w:r>
      <w:r>
        <w:rPr>
          <w:rFonts w:ascii="Calibri" w:cs="Calibri" w:eastAsia="Calibri" w:hAnsi="Calibri"/>
          <w:color w:val="1F2937"/>
          <w:sz w:val="22"/>
          <w:szCs w:val="22"/>
        </w:rPr>
        <w:t xml:space="preserve"> Portefeuille (</w:t>
      </w:r>
      <w:r>
        <w:rPr>
          <w:rFonts w:ascii="Consolas" w:cs="Consolas" w:eastAsia="Consolas" w:hAnsi="Consolas"/>
          <w:color w:val="9A3412"/>
          <w:sz w:val="18"/>
          <w:szCs w:val="18"/>
          <w:shd w:fill="EEF2F7" w:val="clear"/>
        </w:rPr>
        <w:t xml:space="preserve">WalletTransaction</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WalletData</w:t>
      </w:r>
      <w:r>
        <w:rPr>
          <w:rFonts w:ascii="Calibri" w:cs="Calibri" w:eastAsia="Calibri" w:hAnsi="Calibri"/>
          <w:color w:val="1F2937"/>
          <w:sz w:val="22"/>
          <w:szCs w:val="22"/>
        </w:rPr>
        <w:t xml:space="preserve">), avatar et profil (</w:t>
      </w:r>
      <w:r>
        <w:rPr>
          <w:rFonts w:ascii="Consolas" w:cs="Consolas" w:eastAsia="Consolas" w:hAnsi="Consolas"/>
          <w:color w:val="9A3412"/>
          <w:sz w:val="18"/>
          <w:szCs w:val="18"/>
          <w:shd w:fill="EEF2F7" w:val="clear"/>
        </w:rPr>
        <w:t xml:space="preserve">UserProfile</w:t>
      </w:r>
      <w:r>
        <w:rPr>
          <w:rFonts w:ascii="Calibri" w:cs="Calibri" w:eastAsia="Calibri" w:hAnsi="Calibri"/>
          <w:color w:val="1F2937"/>
          <w:sz w:val="22"/>
          <w:szCs w:val="22"/>
        </w:rPr>
        <w:t xml:space="preserve">, préférences de notification dont l'équipe favorite, </w:t>
      </w:r>
      <w:r>
        <w:rPr>
          <w:rFonts w:ascii="Consolas" w:cs="Consolas" w:eastAsia="Consolas" w:hAnsi="Consolas"/>
          <w:color w:val="9A3412"/>
          <w:sz w:val="18"/>
          <w:szCs w:val="18"/>
          <w:shd w:fill="EEF2F7" w:val="clear"/>
        </w:rPr>
        <w:t xml:space="preserve">FavoriteTeamStats</w:t>
      </w:r>
      <w:r>
        <w:rPr>
          <w:rFonts w:ascii="Calibri" w:cs="Calibri" w:eastAsia="Calibri" w:hAnsi="Calibri"/>
          <w:color w:val="1F2937"/>
          <w:sz w:val="22"/>
          <w:szCs w:val="22"/>
        </w:rPr>
        <w:t xml:space="preserve">), équipes et matchs (</w:t>
      </w:r>
      <w:r>
        <w:rPr>
          <w:rFonts w:ascii="Consolas" w:cs="Consolas" w:eastAsia="Consolas" w:hAnsi="Consolas"/>
          <w:color w:val="9A3412"/>
          <w:sz w:val="18"/>
          <w:szCs w:val="18"/>
          <w:shd w:fill="EEF2F7" w:val="clear"/>
        </w:rPr>
        <w:t xml:space="preserve">Team</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TeamRank</w:t>
      </w:r>
      <w:r>
        <w:rPr>
          <w:rFonts w:ascii="Calibri" w:cs="Calibri" w:eastAsia="Calibri" w:hAnsi="Calibri"/>
          <w:color w:val="1F2937"/>
          <w:sz w:val="22"/>
          <w:szCs w:val="22"/>
        </w:rPr>
        <w:t xml:space="preserve"> avec le classement officiel ESPN distinct de l'Elo, </w:t>
      </w:r>
      <w:r>
        <w:rPr>
          <w:rFonts w:ascii="Consolas" w:cs="Consolas" w:eastAsia="Consolas" w:hAnsi="Consolas"/>
          <w:color w:val="9A3412"/>
          <w:sz w:val="18"/>
          <w:szCs w:val="18"/>
          <w:shd w:fill="EEF2F7" w:val="clear"/>
        </w:rPr>
        <w:t xml:space="preserve">MatchType</w:t>
      </w:r>
      <w:r>
        <w:rPr>
          <w:rFonts w:ascii="Calibri" w:cs="Calibri" w:eastAsia="Calibri" w:hAnsi="Calibri"/>
          <w:color w:val="1F2937"/>
          <w:sz w:val="22"/>
          <w:szCs w:val="22"/>
        </w:rPr>
        <w:t xml:space="preserve"> pour la phase, </w:t>
      </w:r>
      <w:r>
        <w:rPr>
          <w:rFonts w:ascii="Consolas" w:cs="Consolas" w:eastAsia="Consolas" w:hAnsi="Consolas"/>
          <w:color w:val="9A3412"/>
          <w:sz w:val="18"/>
          <w:szCs w:val="18"/>
          <w:shd w:fill="EEF2F7" w:val="clear"/>
        </w:rPr>
        <w:t xml:space="preserve">Match</w:t>
      </w:r>
      <w:r>
        <w:rPr>
          <w:rFonts w:ascii="Calibri" w:cs="Calibri" w:eastAsia="Calibri" w:hAnsi="Calibri"/>
          <w:color w:val="1F2937"/>
          <w:sz w:val="22"/>
          <w:szCs w:val="22"/>
        </w:rPr>
        <w:t xml:space="preserve"> avec cotes, phase, état de la série et répartition des choix), joueurs (</w:t>
      </w:r>
      <w:r>
        <w:rPr>
          <w:rFonts w:ascii="Consolas" w:cs="Consolas" w:eastAsia="Consolas" w:hAnsi="Consolas"/>
          <w:color w:val="9A3412"/>
          <w:sz w:val="18"/>
          <w:szCs w:val="18"/>
          <w:shd w:fill="EEF2F7" w:val="clear"/>
        </w:rPr>
        <w:t xml:space="preserve">RosterPlayer</w:t>
      </w:r>
      <w:r>
        <w:rPr>
          <w:rFonts w:ascii="Calibri" w:cs="Calibri" w:eastAsia="Calibri" w:hAnsi="Calibri"/>
          <w:color w:val="1F2937"/>
          <w:sz w:val="22"/>
          <w:szCs w:val="22"/>
        </w:rPr>
        <w:t xml:space="preserve"> avec moyennes saison et tirs à 3 points, </w:t>
      </w:r>
      <w:r>
        <w:rPr>
          <w:rFonts w:ascii="Consolas" w:cs="Consolas" w:eastAsia="Consolas" w:hAnsi="Consolas"/>
          <w:color w:val="9A3412"/>
          <w:sz w:val="18"/>
          <w:szCs w:val="18"/>
          <w:shd w:fill="EEF2F7" w:val="clear"/>
        </w:rPr>
        <w:t xml:space="preserve">PlayerBoxScore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PlayerRecentGame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PlayerLeaders</w:t>
      </w:r>
      <w:r>
        <w:rPr>
          <w:rFonts w:ascii="Calibri" w:cs="Calibri" w:eastAsia="Calibri" w:hAnsi="Calibri"/>
          <w:color w:val="1F2937"/>
          <w:sz w:val="22"/>
          <w:szCs w:val="22"/>
        </w:rPr>
        <w:t xml:space="preserve">), paris (marchés d'équipe et </w:t>
      </w:r>
      <w:r>
        <w:rPr>
          <w:rFonts w:ascii="Consolas" w:cs="Consolas" w:eastAsia="Consolas" w:hAnsi="Consolas"/>
          <w:color w:val="9A3412"/>
          <w:sz w:val="18"/>
          <w:szCs w:val="18"/>
          <w:shd w:fill="EEF2F7" w:val="clear"/>
        </w:rPr>
        <w:t xml:space="preserve">PlayerPropMarket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BetSelection</w:t>
      </w:r>
      <w:r>
        <w:rPr>
          <w:rFonts w:ascii="Calibri" w:cs="Calibri" w:eastAsia="Calibri" w:hAnsi="Calibri"/>
          <w:color w:val="1F2937"/>
          <w:sz w:val="22"/>
          <w:szCs w:val="22"/>
        </w:rPr>
        <w:t xml:space="preserve"> avec joueur et ligne figée, </w:t>
      </w:r>
      <w:r>
        <w:rPr>
          <w:rFonts w:ascii="Consolas" w:cs="Consolas" w:eastAsia="Consolas" w:hAnsi="Consolas"/>
          <w:color w:val="9A3412"/>
          <w:sz w:val="18"/>
          <w:szCs w:val="18"/>
          <w:shd w:fill="EEF2F7" w:val="clear"/>
        </w:rPr>
        <w:t xml:space="preserve">PlayerProp</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PlacedBet</w:t>
      </w:r>
      <w:r>
        <w:rPr>
          <w:rFonts w:ascii="Calibri" w:cs="Calibri" w:eastAsia="Calibri" w:hAnsi="Calibri"/>
          <w:color w:val="1F2937"/>
          <w:sz w:val="22"/>
          <w:szCs w:val="22"/>
        </w:rPr>
        <w:t xml:space="preserve"> avec date de règlement), actualités (photo, équipes, vidéo), classement (</w:t>
      </w:r>
      <w:r>
        <w:rPr>
          <w:rFonts w:ascii="Consolas" w:cs="Consolas" w:eastAsia="Consolas" w:hAnsi="Consolas"/>
          <w:color w:val="9A3412"/>
          <w:sz w:val="18"/>
          <w:szCs w:val="18"/>
          <w:shd w:fill="EEF2F7" w:val="clear"/>
        </w:rPr>
        <w:t xml:space="preserve">LeaderboardEntry</w:t>
      </w:r>
      <w:r>
        <w:rPr>
          <w:rFonts w:ascii="Calibri" w:cs="Calibri" w:eastAsia="Calibri" w:hAnsi="Calibri"/>
          <w:color w:val="1F2937"/>
          <w:sz w:val="22"/>
          <w:szCs w:val="22"/>
        </w:rPr>
        <w:t xml:space="preserve"> avec évolution du rang, forme et série ; </w:t>
      </w:r>
      <w:r>
        <w:rPr>
          <w:rFonts w:ascii="Consolas" w:cs="Consolas" w:eastAsia="Consolas" w:hAnsi="Consolas"/>
          <w:color w:val="9A3412"/>
          <w:sz w:val="18"/>
          <w:szCs w:val="18"/>
          <w:shd w:fill="EEF2F7" w:val="clear"/>
        </w:rPr>
        <w:t xml:space="preserve">LeaderboardPeriod</w:t>
      </w:r>
      <w:r>
        <w:rPr>
          <w:rFonts w:ascii="Calibri" w:cs="Calibri" w:eastAsia="Calibri" w:hAnsi="Calibri"/>
          <w:color w:val="1F2937"/>
          <w:sz w:val="22"/>
          <w:szCs w:val="22"/>
        </w:rPr>
        <w:t xml:space="preserve">), ligues et fil d'activité, console admin (statut, comptes, matchs verrouillés, vue d'ensemble, journal, paris en attente), notifications (types </w:t>
      </w:r>
      <w:r>
        <w:rPr>
          <w:rFonts w:ascii="Consolas" w:cs="Consolas" w:eastAsia="Consolas" w:hAnsi="Consolas"/>
          <w:color w:val="9A3412"/>
          <w:sz w:val="18"/>
          <w:szCs w:val="18"/>
          <w:shd w:fill="EEF2F7" w:val="clear"/>
        </w:rPr>
        <w:t xml:space="preserve">BET_PROGRESS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DUEL</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MATCH_FOLLOW</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FEEDBACK_REPLY</w:t>
      </w:r>
      <w:r>
        <w:rPr>
          <w:rFonts w:ascii="Calibri" w:cs="Calibri" w:eastAsia="Calibri" w:hAnsi="Calibri"/>
          <w:color w:val="1F2937"/>
          <w:sz w:val="22"/>
          <w:szCs w:val="22"/>
        </w:rPr>
        <w:t xml:space="preserve">…), messages « Nous écrire », badges, profil public (sans email ni rôle admin : la traduction en types d'une règle de confidentialité du backend), duels, champions de la semaine et palmarès.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export type TransactionType = "bet_win" | "bet_loss" | "bet_placed" | "bonus";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WalletTransaction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 TransactionType;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amount: number; // positif = gain, négatif = perte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date: string; // ISO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WalletData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balance: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AvatarPosition = "PG" | "SG" | "SF" | "PF" | "C";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AvatarColorway = "orange" | "purple" | "blue" | "green" | "red" | "teal";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AvatarIcon = "dunk" | "three" | "handles" | "defense" | "playmaker";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UserProfile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winRate: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totalBets: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currentWinStreak: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avatarPosition: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avatarColorway: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avatarIcon: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isAdmin: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notifyMatchStarting: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notifyBetResults: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notifyLeagueActivity: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notifyFavoriteTeam: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emailVerified: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NotificationPreferences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notifyMatchStarting: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notifyBetResults: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notifyLeagueActivity: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notifyFavoriteTeam: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Tes paris vus depuis ton équipe favorite, sélection par sélection (GET /favorite-team/stats).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FavoriteTeamStats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teamAbbreviation: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forLegs: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forWon: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forLost: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againstLegs: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againstWon: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againstLost: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UpdateProfileInput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avatarPosition?: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avatarColorway?: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avatarIcon?: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MatchStatus = "scheduled" | "live"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Conference = "Est" | "Ouest";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MatchType = "preseason" | "regular" | "nba_cup" | "all_star" | "play_in" | "playoffs";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abbreviation: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conference: Conference;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division: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logoUrl: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outPlayersCount: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TeamRank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abbreviation: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conference: Conference;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division: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eloRating: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officiel (ESPN) : distinct de l'Elo, pas encore synchronisé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pour toutes les équipes tant que EspnStandingsService n'a pas tourné.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wins: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losses: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conferenceSeed: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gamesBehind: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logoUrl: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PickPercentages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 = personne n'a encore parié sur ce marché (distinct de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moneylineHomePct: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moneylineAwayPct: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spreadHomePct: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spreadAwayPct: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totalOverPct: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totalUnderPct: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homeTeam: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awayTeam: 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date: string; // ISO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 MatchStatus;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Phase lue sur ESPN ; null tant que le match n'y est pas relié.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 MatchType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stageLabel: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seriesSummary: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homeScore?: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awayScore?: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MatchOdds;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pickPercentages: PickPercentages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RosterPlayer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firstName: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lastName: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jersey: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string | null; // ex: "6'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weight: string | null; // ex: "184 lbs"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headshotUrl: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 Team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injuryStatus: string | null; // ex: "Day-To-Day", "Out" (null si pas blessé)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Moyennes saison (ESPN) : null tant que EspnPlayerStatsService n'a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encore traité ce joueur (synchro par petits lots, voir le backend).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statsSeasonLabel: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gamesPlayed: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gamesStarted: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minutesPerGame: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pointsPerGame: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reboundsPerGame: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assistsPerGame: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stealsPerGame: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blocksPerGame: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turnoversPerGame: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fieldGoalPct: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threePointPct: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freeThrowPct: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PlayerLeaders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rebounds: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assists: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steals: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blocks: RosterPlayer[];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PlayerRecentGame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date: string; // ISO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opponentAbbreviation: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 string | null; // "W" ou "L"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score: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minutes: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rebounds: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assists: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PlayerBoxScore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teamAbbreviation: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starter: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minutes: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rebounds: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assists: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steals: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blocks: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turnovers: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plusMinus: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fieldGoals: string; // "9-24"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threePoints: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freeThrows: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MatchOdds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moneylineHome: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moneylineAway: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spreadValue: number; // ex: -4.5 (favori = équipe à domicile)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spreadOddsHome: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spreadOddsAway: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totalValue: number; // ex: 215.5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totalOddsOver: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totalOddsUnder: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PlayerPropMarket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"player_points"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"player_rebounds"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"player_assists"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"player_threes"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"player_pra";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BetMarket = "moneyline" | "spread" | "total" | PlayerPropMarket;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BetOutcome = "home" | "away" | "over" | "under";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BetStatus = "pending" | "won" | "lost" |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BetSelection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 // `${matchId}-${market}-${outcome}`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BetMarket;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 BetOutcome;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 // ex: "Lakers -4.5"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 joueur : joueur visé et ligne vue au moment du choix (le serveur refuse si elle a bougé).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Renvoyés par le serveur sur un ticket posé (paris joueurs) : de quoi suivre le joueur en direct.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playerName?: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propLine?: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Pari joueur proposé sur un match (PlayerPropsService).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PlayerProp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PlayerPropMarket;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teamAbbreviation: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headshotUrl: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overOdds: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underOdds: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Moyenne de la saison dans la statistique du marché.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average: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PlacedBet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 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stake: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totalOdds: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potentialPayout: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 BetStatus;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placedAt: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resolvedAt: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NewsItem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source: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publishedAt: string; // ISO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Renseignés par l'API JSON d'ESPN ; null / [] / false en repli sur le RSS.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imageUrl: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 string[]; // sigles de notre base (BOS, NYK…)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video: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LeaderboardEntry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winRate: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totalBets: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avatarPosition: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avatarColorway: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avatarIcon: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string | null; // nom complet ("Boston Celtics"), null si aucune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Places gagnées (+) ou perdues (-) depuis la veille ; null sans historique (et hors classement saison).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rankChange: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Classé aujourd'hui mais absent du classement de la veille.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newcomer: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5 derniers tickets résolus, du plus récent au plus ancien.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recentForm: ("W" | "L")[];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Série en cours : +4 = 4 gagnés d'affilée, -2 = 2 perdus.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LeaderboardPeriod = "season" | "month" |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League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inviteCode: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memberCount: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isOwner: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createdAt: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LeaguePreview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memberCount: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LeagueMember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isOwner: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joinedAt: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avatarPosition: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avatarColorway: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avatarIcon: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LeagueActivity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targetType: "BET" | "MEMBERSHIP";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targetId: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occurredAt: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avatarPosition: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avatarColorway: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avatarIcon: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reactionCounts: Record&lt;string, number&gt;;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myReactions: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AdminStatus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lastSyncAt: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lastGamesSynced: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lastBetsResolved: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syncMode: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totalUsers: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totalMatches: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pendingBets: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AdminUser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isAdmin: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emailVerified: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walletBalance: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createdAt: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totalBets: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vu depuis la console : verrouillé (corrigé à la main) et paris qui en dépendent.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AdminMatch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locked: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pendingBets: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resolvedBets: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AdminOverview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totalUsers: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newUsers7d: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activeBettors7d: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betsPlaced24h: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betsPlaced7d: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pointsStaked7d: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pointsInCirculation: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pendingBets: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totalMatches: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lockedMatches: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unlinkedMatches: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matchesByType: Record&lt;string, number&gt;;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rosterPlayers: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playersWithoutStats: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usersWithPush: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usersWithApp: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lastSyncAt: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lastGamesSynced: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lastBetsResolved: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syncMode: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 { date: string; signups: number; bets: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AdminAuditEntry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adminUsername: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target: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details: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AdminBet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 { matchLabel: string; label: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stake: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potentialPayout: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placedAt: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NotificationType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"bet_won"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"bet_lost"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"match_starting"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"favorite_team"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"system"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"bet_progress"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"match_follow"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"feedback_reply";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FeedbackCategory = "BUG" | "QUESTION" | "IDEA" | "OTHER";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FeedbackStatus = "OPEN" | "ANSWERED" | "CLOSED";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 envoyé depuis « Nous écrire ». Pseudo, page et appareil : console admin seulement.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Feedback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category: FeedbackCategory;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createdAt: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 FeedbackStatus;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reply: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repliedAt: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device?: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appInstalled?: boolean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AppNotification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 NotificationType;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date: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UserBadge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unlocked: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PublicProfile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winRate: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totalBets: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avatarPosition: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avatarColorway: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avatarIcon: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 UserBadge[];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memberSince: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seasonRank: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seasonPlayers: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weekRank: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weekPlayers: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currentStreak: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bestStreak: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Tickets réglés seulement : les tickets en attente restent privés.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recentTickets: PlacedBet[];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bestTicket: PlacedBet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commonLeagues: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isMe: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palmares: Palmares;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DuelStatus = "pending" | "accepted" | "declined" | "cancelled" | "expired"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duel vu par le joueur connecté : « moi » contre « l'adversaire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Duel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 DuelStatus;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iChallenged: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opponentUsername: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opponentAvatarNumber: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opponentAvatarPosition: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opponentAvatarColorway: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opponentAvatarIcon: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direct pour un duel de la semaine en cours, figés une fois terminé.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myPoints: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opponentPoints: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 "won" | "lost" | "tie"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createdAt: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Trophées gardés à vie (PalmaresService).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 de la semaine passée (GET /palmares/champions). `week` = lundi de cette semaine, « 2026-10-05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WeekChampion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avatarPosition: AvatarPosition;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avatarColorway: AvatarColorway;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avatarIcon: AvatarIcon;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WeekChampions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 WeekChampion[];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Palmares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weeklyTitles: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leagueTitles: { leagueName: string; count: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duelWins: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bestWeek: number | null;</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frontend/lib/utils.ts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helpers partagés : fusion de classes CSS (</w:t>
      </w:r>
      <w:r>
        <w:rPr>
          <w:rFonts w:ascii="Consolas" w:cs="Consolas" w:eastAsia="Consolas" w:hAnsi="Consolas"/>
          <w:color w:val="9A3412"/>
          <w:sz w:val="18"/>
          <w:szCs w:val="18"/>
          <w:shd w:fill="EEF2F7" w:val="clear"/>
        </w:rPr>
        <w:t xml:space="preserve">cn</w:t>
      </w:r>
      <w:r>
        <w:rPr>
          <w:rFonts w:ascii="Calibri" w:cs="Calibri" w:eastAsia="Calibri" w:hAnsi="Calibri"/>
          <w:color w:val="1F2937"/>
          <w:sz w:val="22"/>
          <w:szCs w:val="22"/>
        </w:rPr>
        <w:t xml:space="preserve">, avec </w:t>
      </w:r>
      <w:r>
        <w:rPr>
          <w:rFonts w:ascii="Consolas" w:cs="Consolas" w:eastAsia="Consolas" w:hAnsi="Consolas"/>
          <w:color w:val="9A3412"/>
          <w:sz w:val="18"/>
          <w:szCs w:val="18"/>
          <w:shd w:fill="EEF2F7" w:val="clear"/>
        </w:rPr>
        <w:t xml:space="preserve">clsx</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tailwind-merge</w:t>
      </w:r>
      <w:r>
        <w:rPr>
          <w:rFonts w:ascii="Calibri" w:cs="Calibri" w:eastAsia="Calibri" w:hAnsi="Calibri"/>
          <w:color w:val="1F2937"/>
          <w:sz w:val="22"/>
          <w:szCs w:val="22"/>
        </w:rPr>
        <w:t xml:space="preserve">, qui garde la dernière de deux classes Tailwind contradictoires) et surtout tous les formats de date, de points et de cotes. Convention du projet : on n'écrit jamais </w:t>
      </w:r>
      <w:r>
        <w:rPr>
          <w:rFonts w:ascii="Consolas" w:cs="Consolas" w:eastAsia="Consolas" w:hAnsi="Consolas"/>
          <w:color w:val="9A3412"/>
          <w:sz w:val="18"/>
          <w:szCs w:val="18"/>
          <w:shd w:fill="EEF2F7" w:val="clear"/>
        </w:rPr>
        <w:t xml:space="preserve">toLocaleDateString(...)</w:t>
      </w:r>
      <w:r>
        <w:rPr>
          <w:rFonts w:ascii="Calibri" w:cs="Calibri" w:eastAsia="Calibri" w:hAnsi="Calibri"/>
          <w:color w:val="1F2937"/>
          <w:sz w:val="22"/>
          <w:szCs w:val="22"/>
        </w:rPr>
        <w:t xml:space="preserve"> dans un composant, on passe par ces fonctions, pour un rendu identique partout.</w:t>
      </w:r>
    </w:p>
    <w:p>
      <w:pPr>
        <w:spacing w:after="140" w:line="276"/>
        <w:jc w:val="both"/>
      </w:pPr>
      <w:r>
        <w:rPr>
          <w:rFonts w:ascii="Calibri" w:cs="Calibri" w:eastAsia="Calibri" w:hAnsi="Calibri"/>
          <w:b/>
          <w:bCs/>
          <w:color w:val="1F2937"/>
          <w:sz w:val="22"/>
          <w:szCs w:val="22"/>
        </w:rPr>
        <w:t xml:space="preserve">Dates.</w:t>
      </w:r>
      <w:r>
        <w:rPr>
          <w:rFonts w:ascii="Calibri" w:cs="Calibri" w:eastAsia="Calibri" w:hAnsi="Calibri"/>
          <w:color w:val="1F2937"/>
          <w:sz w:val="22"/>
          <w:szCs w:val="22"/>
        </w:rPr>
        <w:t xml:space="preserve"> Toutes prennent le fuseau d'affichage choisi (</w:t>
      </w:r>
      <w:r>
        <w:rPr>
          <w:rFonts w:ascii="Consolas" w:cs="Consolas" w:eastAsia="Consolas" w:hAnsi="Consolas"/>
          <w:color w:val="9A3412"/>
          <w:sz w:val="18"/>
          <w:szCs w:val="18"/>
          <w:shd w:fill="EEF2F7" w:val="clear"/>
        </w:rPr>
        <w:t xml:space="preserve">lib/time-zone.ts</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getDayLabel</w:t>
      </w:r>
      <w:r>
        <w:rPr>
          <w:rFonts w:ascii="Calibri" w:cs="Calibri" w:eastAsia="Calibri" w:hAnsi="Calibri"/>
          <w:color w:val="1F2937"/>
          <w:sz w:val="22"/>
          <w:szCs w:val="22"/>
        </w:rPr>
        <w:t xml:space="preserve"> (« Aujourd'hui », « Demain », « Hier » ou la date), </w:t>
      </w:r>
      <w:r>
        <w:rPr>
          <w:rFonts w:ascii="Consolas" w:cs="Consolas" w:eastAsia="Consolas" w:hAnsi="Consolas"/>
          <w:color w:val="9A3412"/>
          <w:sz w:val="18"/>
          <w:szCs w:val="18"/>
          <w:shd w:fill="EEF2F7" w:val="clear"/>
        </w:rPr>
        <w:t xml:space="preserve">formatMatchDate</w:t>
      </w:r>
      <w:r>
        <w:rPr>
          <w:rFonts w:ascii="Calibri" w:cs="Calibri" w:eastAsia="Calibri" w:hAnsi="Calibri"/>
          <w:color w:val="1F2937"/>
          <w:sz w:val="22"/>
          <w:szCs w:val="22"/>
        </w:rPr>
        <w:t xml:space="preserve"> (« 22 août »), </w:t>
      </w:r>
      <w:r>
        <w:rPr>
          <w:rFonts w:ascii="Consolas" w:cs="Consolas" w:eastAsia="Consolas" w:hAnsi="Consolas"/>
          <w:color w:val="9A3412"/>
          <w:sz w:val="18"/>
          <w:szCs w:val="18"/>
          <w:shd w:fill="EEF2F7" w:val="clear"/>
        </w:rPr>
        <w:t xml:space="preserve">formatMatchTime</w:t>
      </w:r>
      <w:r>
        <w:rPr>
          <w:rFonts w:ascii="Calibri" w:cs="Calibri" w:eastAsia="Calibri" w:hAnsi="Calibri"/>
          <w:color w:val="1F2937"/>
          <w:sz w:val="22"/>
          <w:szCs w:val="22"/>
        </w:rPr>
        <w:t xml:space="preserve"> (« 20:30 »), </w:t>
      </w:r>
      <w:r>
        <w:rPr>
          <w:rFonts w:ascii="Consolas" w:cs="Consolas" w:eastAsia="Consolas" w:hAnsi="Consolas"/>
          <w:color w:val="9A3412"/>
          <w:sz w:val="18"/>
          <w:szCs w:val="18"/>
          <w:shd w:fill="EEF2F7" w:val="clear"/>
        </w:rPr>
        <w:t xml:space="preserve">formatShortDateTime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formatLongDate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formatMonthYear</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formatRelativeTime</w:t>
      </w:r>
      <w:r>
        <w:rPr>
          <w:rFonts w:ascii="Calibri" w:cs="Calibri" w:eastAsia="Calibri" w:hAnsi="Calibri"/>
          <w:color w:val="1F2937"/>
          <w:sz w:val="22"/>
          <w:szCs w:val="22"/>
        </w:rPr>
        <w:t xml:space="preserve"> (« il y a 5 h »), </w:t>
      </w:r>
      <w:r>
        <w:rPr>
          <w:rFonts w:ascii="Consolas" w:cs="Consolas" w:eastAsia="Consolas" w:hAnsi="Consolas"/>
          <w:color w:val="9A3412"/>
          <w:sz w:val="18"/>
          <w:szCs w:val="18"/>
          <w:shd w:fill="EEF2F7" w:val="clear"/>
        </w:rPr>
        <w:t xml:space="preserve">formatKickoffCountdown</w:t>
      </w:r>
      <w:r>
        <w:rPr>
          <w:rFonts w:ascii="Calibri" w:cs="Calibri" w:eastAsia="Calibri" w:hAnsi="Calibri"/>
          <w:color w:val="1F2937"/>
          <w:sz w:val="22"/>
          <w:szCs w:val="22"/>
        </w:rPr>
        <w:t xml:space="preserve"> (« Commence dans 45 min », rien au-delà de 3 h), </w:t>
      </w:r>
      <w:r>
        <w:rPr>
          <w:rFonts w:ascii="Consolas" w:cs="Consolas" w:eastAsia="Consolas" w:hAnsi="Consolas"/>
          <w:color w:val="9A3412"/>
          <w:sz w:val="18"/>
          <w:szCs w:val="18"/>
          <w:shd w:fill="EEF2F7" w:val="clear"/>
        </w:rPr>
        <w:t xml:space="preserve">seasonLabel</w:t>
      </w:r>
      <w:r>
        <w:rPr>
          <w:rFonts w:ascii="Calibri" w:cs="Calibri" w:eastAsia="Calibri" w:hAnsi="Calibri"/>
          <w:color w:val="1F2937"/>
          <w:sz w:val="22"/>
          <w:szCs w:val="22"/>
        </w:rPr>
        <w:t xml:space="preserve"> (« 2026-27 »), </w:t>
      </w:r>
      <w:r>
        <w:rPr>
          <w:rFonts w:ascii="Consolas" w:cs="Consolas" w:eastAsia="Consolas" w:hAnsi="Consolas"/>
          <w:color w:val="9A3412"/>
          <w:sz w:val="18"/>
          <w:szCs w:val="18"/>
          <w:shd w:fill="EEF2F7" w:val="clear"/>
        </w:rPr>
        <w:t xml:space="preserve">dayKey</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Soirées NBA.</w:t>
      </w:r>
      <w:r>
        <w:rPr>
          <w:rFonts w:ascii="Calibri" w:cs="Calibri" w:eastAsia="Calibri" w:hAnsi="Calibri"/>
          <w:color w:val="1F2937"/>
          <w:sz w:val="22"/>
          <w:szCs w:val="22"/>
        </w:rPr>
        <w:t xml:space="preserve"> Une soirée va de 12h à 12h le lendemain, comme la cote boostée et la semaine de jeu : un match à 00h30 samedi appartient à la soirée de vendredi. Par jour calendaire, une même soirée était coupée en deux et ses matchs de minuit mélangés à ceux de 23h du jour suivant. </w:t>
      </w:r>
      <w:r>
        <w:rPr>
          <w:rFonts w:ascii="Consolas" w:cs="Consolas" w:eastAsia="Consolas" w:hAnsi="Consolas"/>
          <w:color w:val="9A3412"/>
          <w:sz w:val="18"/>
          <w:szCs w:val="18"/>
          <w:shd w:fill="EEF2F7" w:val="clear"/>
        </w:rPr>
        <w:t xml:space="preserve">nightKey</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getNightLabel</w:t>
      </w:r>
      <w:r>
        <w:rPr>
          <w:rFonts w:ascii="Calibri" w:cs="Calibri" w:eastAsia="Calibri" w:hAnsi="Calibri"/>
          <w:color w:val="1F2937"/>
          <w:sz w:val="22"/>
          <w:szCs w:val="22"/>
        </w:rPr>
        <w:t xml:space="preserve"> (« Ce soir », « Demain soir »), </w:t>
      </w:r>
      <w:r>
        <w:rPr>
          <w:rFonts w:ascii="Consolas" w:cs="Consolas" w:eastAsia="Consolas" w:hAnsi="Consolas"/>
          <w:color w:val="9A3412"/>
          <w:sz w:val="18"/>
          <w:szCs w:val="18"/>
          <w:shd w:fill="EEF2F7" w:val="clear"/>
        </w:rPr>
        <w:t xml:space="preserve">formatNightChip</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Semaines de jeu.</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WEEKLY_BANKROLL</w:t>
      </w:r>
      <w:r>
        <w:rPr>
          <w:rFonts w:ascii="Calibri" w:cs="Calibri" w:eastAsia="Calibri" w:hAnsi="Calibri"/>
          <w:color w:val="1F2937"/>
          <w:sz w:val="22"/>
          <w:szCs w:val="22"/>
        </w:rPr>
        <w:t xml:space="preserve"> (1000), </w:t>
      </w:r>
      <w:r>
        <w:rPr>
          <w:rFonts w:ascii="Consolas" w:cs="Consolas" w:eastAsia="Consolas" w:hAnsi="Consolas"/>
          <w:color w:val="9A3412"/>
          <w:sz w:val="18"/>
          <w:szCs w:val="18"/>
          <w:shd w:fill="EEF2F7" w:val="clear"/>
        </w:rPr>
        <w:t xml:space="preserve">nextBankrollReset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formatBankrollReset</w:t>
      </w:r>
      <w:r>
        <w:rPr>
          <w:rFonts w:ascii="Calibri" w:cs="Calibri" w:eastAsia="Calibri" w:hAnsi="Calibri"/>
          <w:color w:val="1F2937"/>
          <w:sz w:val="22"/>
          <w:szCs w:val="22"/>
        </w:rPr>
        <w:t xml:space="preserve"> (« lundi 12h (dans 3 j) »), </w:t>
      </w:r>
      <w:r>
        <w:rPr>
          <w:rFonts w:ascii="Consolas" w:cs="Consolas" w:eastAsia="Consolas" w:hAnsi="Consolas"/>
          <w:color w:val="9A3412"/>
          <w:sz w:val="18"/>
          <w:szCs w:val="18"/>
          <w:shd w:fill="EEF2F7" w:val="clear"/>
        </w:rPr>
        <w:t xml:space="preserve">weekLabel</w:t>
      </w:r>
      <w:r>
        <w:rPr>
          <w:rFonts w:ascii="Calibri" w:cs="Calibri" w:eastAsia="Calibri" w:hAnsi="Calibri"/>
          <w:color w:val="1F2937"/>
          <w:sz w:val="22"/>
          <w:szCs w:val="22"/>
        </w:rPr>
        <w:t xml:space="preserve"> (« Semaine du 5 octobre »), </w:t>
      </w:r>
      <w:r>
        <w:rPr>
          <w:rFonts w:ascii="Consolas" w:cs="Consolas" w:eastAsia="Consolas" w:hAnsi="Consolas"/>
          <w:color w:val="9A3412"/>
          <w:sz w:val="18"/>
          <w:szCs w:val="18"/>
          <w:shd w:fill="EEF2F7" w:val="clear"/>
        </w:rPr>
        <w:t xml:space="preserve">formatSignedPoints</w:t>
      </w:r>
      <w:r>
        <w:rPr>
          <w:rFonts w:ascii="Calibri" w:cs="Calibri" w:eastAsia="Calibri" w:hAnsi="Calibri"/>
          <w:color w:val="1F2937"/>
          <w:sz w:val="22"/>
          <w:szCs w:val="22"/>
        </w:rPr>
        <w:t xml:space="preserve"> (« +1 240 pts », « −350 pts »).</w:t>
      </w:r>
    </w:p>
    <w:p>
      <w:pPr>
        <w:spacing w:after="140" w:line="276"/>
        <w:jc w:val="both"/>
      </w:pPr>
      <w:r>
        <w:rPr>
          <w:rFonts w:ascii="Calibri" w:cs="Calibri" w:eastAsia="Calibri" w:hAnsi="Calibri"/>
          <w:b/>
          <w:bCs/>
          <w:color w:val="1F2937"/>
          <w:sz w:val="22"/>
          <w:szCs w:val="22"/>
        </w:rPr>
        <w:t xml:space="preserve">Paris.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isBettable</w:t>
      </w:r>
      <w:r>
        <w:rPr>
          <w:rFonts w:ascii="Calibri" w:cs="Calibri" w:eastAsia="Calibri" w:hAnsi="Calibri"/>
          <w:color w:val="1F2937"/>
          <w:sz w:val="22"/>
          <w:szCs w:val="22"/>
        </w:rPr>
        <w:t xml:space="preserve"> : un match est ouvert s'il n'a pas commencé et commence avant la fin de la semaine de jeu, même règle que </w:t>
      </w:r>
      <w:r>
        <w:rPr>
          <w:rFonts w:ascii="Consolas" w:cs="Consolas" w:eastAsia="Consolas" w:hAnsi="Consolas"/>
          <w:color w:val="9A3412"/>
          <w:sz w:val="18"/>
          <w:szCs w:val="18"/>
          <w:shd w:fill="EEF2F7" w:val="clear"/>
        </w:rPr>
        <w:t xml:space="preserve">placeBet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opensLater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bettingClosedReason</w:t>
      </w:r>
      <w:r>
        <w:rPr>
          <w:rFonts w:ascii="Calibri" w:cs="Calibri" w:eastAsia="Calibri" w:hAnsi="Calibri"/>
          <w:color w:val="1F2937"/>
          <w:sz w:val="22"/>
          <w:szCs w:val="22"/>
        </w:rPr>
        <w:t xml:space="preserve"> disent pourquoi un match est fermé (« ouverts lundi 12 oct. à 12h »). </w:t>
      </w:r>
      <w:r>
        <w:rPr>
          <w:rFonts w:ascii="Consolas" w:cs="Consolas" w:eastAsia="Consolas" w:hAnsi="Consolas"/>
          <w:color w:val="9A3412"/>
          <w:sz w:val="18"/>
          <w:szCs w:val="18"/>
          <w:shd w:fill="EEF2F7" w:val="clear"/>
        </w:rPr>
        <w:t xml:space="preserve">winChances</w:t>
      </w:r>
      <w:r>
        <w:rPr>
          <w:rFonts w:ascii="Calibri" w:cs="Calibri" w:eastAsia="Calibri" w:hAnsi="Calibri"/>
          <w:color w:val="1F2937"/>
          <w:sz w:val="22"/>
          <w:szCs w:val="22"/>
        </w:rPr>
        <w:t xml:space="preserve"> déduit les chances de victoire des cotes, </w:t>
      </w:r>
      <w:r>
        <w:rPr>
          <w:rFonts w:ascii="Consolas" w:cs="Consolas" w:eastAsia="Consolas" w:hAnsi="Consolas"/>
          <w:color w:val="9A3412"/>
          <w:sz w:val="18"/>
          <w:szCs w:val="18"/>
          <w:shd w:fill="EEF2F7" w:val="clear"/>
        </w:rPr>
        <w:t xml:space="preserve">formatOdds</w:t>
      </w:r>
      <w:r>
        <w:rPr>
          <w:rFonts w:ascii="Calibri" w:cs="Calibri" w:eastAsia="Calibri" w:hAnsi="Calibri"/>
          <w:color w:val="1F2937"/>
          <w:sz w:val="22"/>
          <w:szCs w:val="22"/>
        </w:rPr>
        <w:t xml:space="preserve"> (« 2,62 ») et </w:t>
      </w:r>
      <w:r>
        <w:rPr>
          <w:rFonts w:ascii="Consolas" w:cs="Consolas" w:eastAsia="Consolas" w:hAnsi="Consolas"/>
          <w:color w:val="9A3412"/>
          <w:sz w:val="18"/>
          <w:szCs w:val="18"/>
          <w:shd w:fill="EEF2F7" w:val="clear"/>
        </w:rPr>
        <w:t xml:space="preserve">formatLine</w:t>
      </w:r>
      <w:r>
        <w:rPr>
          <w:rFonts w:ascii="Calibri" w:cs="Calibri" w:eastAsia="Calibri" w:hAnsi="Calibri"/>
          <w:color w:val="1F2937"/>
          <w:sz w:val="22"/>
          <w:szCs w:val="22"/>
        </w:rPr>
        <w:t xml:space="preserve"> (« 228,5 ») écrivent à la française.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clsx, type ClassValue } from "clsx"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twMerge } from "tailwind-merge"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resolveTimeZone } from "@/lib/time-zone"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cn(...inputs: ClassValue[])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twMerge(clsx(inputs))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Toutes les dates affichées passent par ces helpers avec le fuseau choisi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(lib/time-zone.ts) : paramètre explicite pour les composants réactifs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(useTimeZone), sinon résolu à l'appel.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Jour calendaire (aaaa-mm-jj) d'un instant dans un fuseau donné.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calendarDay(date: Date, timeZone: string):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parts = new Intl.DateTimeFormat("en-CA", { timeZone, year: "numeric", month: "2-digit", day: "2-digit"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Date.parse(`${parts}T00:00:00Z`);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"Aujourd'hui", "Demain", "Hier", ou la date formatée sinon : pour grouper une liste par jour.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getDayLabel(date: Date, timeZone = resolveTimeZone()):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diffDays = Math.round((calendarDay(date, timeZone) - calendarDay(new Date(), timeZone)) / 86400000);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(diffDays === 0) return "Aujourd'hui";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(diffDays === 1) return "Demain";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(diffDays === -1) return "Hier";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date.toLocaleDateString("fr-FR", { weekday: "long", day: "2-digit", month: "long", timeZone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"22 août" : date courte d'un match, pour les cartes/lignes de calendrier.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formatMatchDate(date: Date, timeZone = resolveTimeZone()):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date.toLocaleDateString("fr-FR", { day: "2-digit", month: "short", timeZone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"20:30" : heure d'un match, pour les cartes/lignes de calendrier.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formatMatchTime(date: Date, timeZone = resolveTimeZone()):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date.toLocaleTimeString("fr-FR", { hour: "2-digit", minute: "2-digit", timeZone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"05 oct., 14:30" : horodatage court (notifications, synchro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formatShortDateTime(date: Date, timeZone = resolveTimeZone()):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date.toLocaleDateString("fr-FR", { day: "2-digit", month: "short", hour: "2-digit", minute: "2-digit", timeZone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"05 oct. 2026" : date avec année (historique des paris et transactions).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 du 5 octobre » à partir du lundi d'une semaine de jeu (« 2026-10-05 »), en GMT.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weekLabel(monday: string):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day = new Date(`${monday}T12:00:00Z`).toLocaleDateString("fr-FR", { day: "numeric", month: "long", timeZone: "UTC"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`Semaine du ${day}`;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formatLongDate(date: Date, timeZone = resolveTimeZone()):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date.toLocaleDateString("fr-FR", { day: "2-digit", month: "short", year: "numeric", timeZone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"Commence dans 45 min" pour un match SCHEDULED proche du coup d'envoi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 au-delà de 3h (pas d'urgence à créer artificiellement) ou une fois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 démarré (le badge de statut suffit alors). Volontairement discret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juste de quoi inciter à décider maintenant plutôt qu'oublier, pas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décompte seconde par seconde.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formatKickoffCountdown(iso: string): string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diffMinutes = Math.round((new Date(iso).getTime() - Date.now()) / 60000);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(diffMinutes &lt;= 0 || diffMinutes &gt; 180)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(diffMinutes &lt; 60) return `Commence dans ${diffMinutes} 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hours = Math.floor(diffMinutes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minutes = diffMinutes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`Commence dans ${hours} h${minutes &gt; 0 ? ` ${minutes}`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"il y a 2j", "à l'instant"... pour les fils d'activité.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formatRelativeTime(iso: string):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diffMs = Date.now() - new Date(iso).getTime();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diffMinutes = Math.floor(diffMs / 60000);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(diffMinutes &lt; 1) return "à l'instant";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(diffMinutes &lt; 60) return `il y a ${diffMinutes} 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diffHours = Math.floor(diffMinutes / 60);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(diffHours &lt; 24) return `il y a ${diffHours} 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diffDays = Math.floor(diffHours / 24);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(diffDays &lt; 7) return `il y a ${diffDays} j`;</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diffWeeks = Math.floor(diffDays / 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`il y a ${diffWeeks} sem.`;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"2026-27" : une saison NBA démarre en octobre, donc un match de janvier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2027 appartient à la saison 2026-27. Déduit d'une date plutôt qu'écrit en dur.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seasonLabel(reference: Date = new Date()):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start = reference.getMonth() &gt;= 8 ? reference.getFullYear() : reference.getFullYear()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`${start}-${String(start + 1).slice(2)}`;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"2026-10-21" : jour calendaire d'un instant dans le fuseau d'affichage (pour grouper/filtrer par jour).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dayKey(date: Date, timeZone = resolveTimeZone()):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Intl.DateTimeFormat("en-CA", { timeZone, year: "numeric", month: "2-digit", day: "2-digit" }).format(date);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Soirées NBA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soirée va de 12h à 12h le lendemain (comme la cote boostée et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semaine de jeu) : un match à 00h30 samedi appartient à la soirée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vendredi. Par jour calendaire, une même soirée était coupée en deux et 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matchs de minuit mélangés à ceux de 23h du jour suivant.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NIGHT_SHIFT_MS = 12 *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Début (jour) de la soirée NBA d'une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nightStart(date: Date):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Date(date.getTime() - NIGHT_SHIFT_MS);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"2026-10-10" : la soirée NBA d'une date, dans le fuseau d'affichage.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nightKey(date: Date, timeZone = resolveTimeZone()):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dayKey(nightStart(date), 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 soir", "Demain soir", "Hier soir", sinon "vendredi 10 octobre".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getNightLabel(date: Date, timeZone = resolveTimeZone()):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start = nightStart(date);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diffDays = Math.round((calendarDay(start, timeZone) - calendarDay(nightStart(new Date()), timeZone)) / 86400000);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(diffDays === 0) return "Ce soir";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(diffDays === 1) return "Demain soir";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(diffDays === -1) return "Hier soir";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start.toLocaleDateString("fr-FR", { weekday: "long", day: "numeric", month: "long", timeZone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Pastille d'une soirée : "Ce soir" / "10 oct.", "sam." / "11 oct.".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formatNightChip(date: Date, timeZone = resolveTimeZone()): { top: string; bottom: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label = getNightLabel(date, 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start = nightStart(date);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 "Ce soir" ? "Ce soir" : label === "Demain soir" ? "Demain" : label === "Hier soir" ? "Hier"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start.toLocaleDateString("fr-FR", { weekday: "short", timeZone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top, bottom: start.toLocaleDateString("fr-FR", { day: "numeric", month: "short", timeZone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Semaines de jeu (cf. BankrollService côté backend)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Chaque lundi à 12h GMT, tout le monde repart avec ce solde.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WEEKLY_BANKROLL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BANKROLL_ZONE = "UTC";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Décalage du fuseau du jeu sur UTC à cet instant (nul en GMT, mais calculé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pour rester juste si le fuseau du jeu change un jour).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parisOffsetMs(at: Date):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 = Object.fromEntries(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Intl.DateTimeFormat("en-US",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timeZone: BANKROLL_ZONE,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year: "numeric",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month: "2-digit",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day: "2-digit",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hour: "2-digit",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minute: "2-digit",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second: "2-digit",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hourCycle: "h23",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.formatToParts(at)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.map((part) =&gt; [part.type, part.value])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wall = Date.UTC(+p.year, +p.month - 1, +p.day, +p.hour, +p.minute, +p.second);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wall - Math.floor(at.getTime() / 1000)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Prochain passage à une nouvelle semaine de jeu : lundi 12h GMT.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nextBankrollReset(now: Date = new Date()):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wall = new Date(now.getTime() + parisOffsetMs(now));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candidate = new Date(Date.UTC(wall.getUTCFullYear(), wall.getUTCMonth(), wall.getUTCDate(), 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candidate.setUTCDate(candidate.getUTCDate() + ((8 - candidate.getUTCDay()) % 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(candidate.getTime() &lt;= wall.getTime()) candidate.setUTCDate(candidate.getUTCDate() + 7);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Décalage recalculé à la date visée : un changement d'heure peut tomber entre les deux.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approx = new Date(candidate.getTime() - parisOffsetMs(now));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Date(candidate.getTime() - parisOffsetMs(approx));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lundi 12h (dans 3 j) » / « lundi 12h (dans 5 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formatBankrollReset(now: Date = new Date()):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hours = (nextBankrollReset(now).getTime() - now.getTime()) / 3_600_000;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delay = hours &lt; 24 ? `dans ${Math.max(1, Math.round(hours))} h` : `dans ${Math.round(hours / 24)} j`;</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`lundi 12h (${delay})`;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Bénéfice net signé : « +1 240 pts », « −350 pts », « 0 pts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formatSignedPoints(points: number, unit = true):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abs = Math.abs(points).toLocaleString("fr-FR");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sign = points &gt; 0 ? "+" : points &lt; 0 ?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`${sign}${abs}${unit ? " pts"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Paris ouverts sur ce match ? Statut « à venir » ET coup d'envoi pas encore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passé : le statut n'est rafraîchi qu'à chaque synchro (5 min), le serveur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refuse de toute façon un pari après l'heure (BetController).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isBettable(match: { status: string; date: string }, now: number = Date.now()):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kickoff = new Date(match.date).getTime();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Seulement les matchs de la semaine de jeu en cours : un pari compte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semaine où il est posé, parier sur un match d'une semaine suivante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ferait bouger le score d'une semaine déjà close (BetController).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match.status === "scheduled" &amp;&amp; kickoff &gt; now &amp;&amp; kickoff &lt; nextBankrollReset(new Date(now)).getTime();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d'une semaine de jeu suivante : paris pas encore ouverts.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opensLater(match: { status: string; date: string }, now: number = Date.now()):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match.status === "scheduled" &amp;&amp; new Date(match.date).getTime() &gt;= nextBankrollReset(new Date(now)).getTime();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Pourquoi on ne peut pas parier sur ce match : « match terminé », « ouverts lundi 12 oct. à 12h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bettingClosedReason(match: { status: string; date: string }, now: number = Date.now()):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(match.status === "finished") return "paris fermés : match terminé";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(match.status === "live") return "paris fermés : match en cours";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(opensLater(match,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Ouverture = début de la semaine de jeu du match (le lundi 12h qui le précède).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opening = new Date(nextBankrollReset(new Date(match.date)).getTime() - 7 * 24 * 3_600_000);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`paris ouverts le lundi ${formatMatchDate(opening)} à 12h GMT`;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"paris fermés : coup d'envoi passé";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Chances de victoire tirées des deux cotes du vainqueur, marge retirée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1/cote seule additionne ~106 % sur les deux équipes (la marge), ce qui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 lisait comme une erreur. Arrondies pour faire 100 pile.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winChances(oddsA: number, oddsB: number): [number,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 = 1 / oddsA;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 = 1 / oddsB;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 = Math.round((a / (a + b)) *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[pa, 100 - pa];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Cote à la française : « 2,62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formatOdds(odds: number):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odds.toLocaleString("fr-FR", { minimumFractionDigits: 2, maximumFractionDigits: 2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Ligne d'écart ou de total : « 3,5 », « 228,5 », « 4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formatLine(value: number):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value.toLocaleString("fr-FR", { maximumFractionDigits: 1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oct. 2026 » : date d'inscription d'un joueur.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formatMonthYear(iso: string, timeZone = resolveTimeZone()):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Date(iso).toLocaleDateString("fr-FR", { month: "short", year: "numeric", timeZone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frontend/lib/auth.ts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Attention, ce fichier est un </w:t>
      </w:r>
      <w:r>
        <w:rPr>
          <w:rFonts w:ascii="Calibri" w:cs="Calibri" w:eastAsia="Calibri" w:hAnsi="Calibri"/>
          <w:b/>
          <w:bCs/>
          <w:color w:val="1F2937"/>
          <w:sz w:val="22"/>
          <w:szCs w:val="22"/>
        </w:rPr>
        <w:t xml:space="preserve">vestige</w:t>
      </w:r>
      <w:r>
        <w:rPr>
          <w:rFonts w:ascii="Calibri" w:cs="Calibri" w:eastAsia="Calibri" w:hAnsi="Calibri"/>
          <w:color w:val="1F2937"/>
          <w:sz w:val="22"/>
          <w:szCs w:val="22"/>
        </w:rPr>
        <w:t xml:space="preserve"> de la toute première maquette du projet, avant que le backend n'existe. Ses deux fonctions posent et effacent manuellement un cookie </w:t>
      </w:r>
      <w:r>
        <w:rPr>
          <w:rFonts w:ascii="Consolas" w:cs="Consolas" w:eastAsia="Consolas" w:hAnsi="Consolas"/>
          <w:color w:val="9A3412"/>
          <w:sz w:val="18"/>
          <w:szCs w:val="18"/>
          <w:shd w:fill="EEF2F7" w:val="clear"/>
        </w:rPr>
        <w:t xml:space="preserve">hp_session</w:t>
      </w:r>
      <w:r>
        <w:rPr>
          <w:rFonts w:ascii="Calibri" w:cs="Calibri" w:eastAsia="Calibri" w:hAnsi="Calibri"/>
          <w:color w:val="1F2937"/>
          <w:sz w:val="22"/>
          <w:szCs w:val="22"/>
        </w:rPr>
        <w:t xml:space="preserve"> avec une valeur bidon (</w:t>
      </w:r>
      <w:r>
        <w:rPr>
          <w:rFonts w:ascii="Consolas" w:cs="Consolas" w:eastAsia="Consolas" w:hAnsi="Consolas"/>
          <w:color w:val="9A3412"/>
          <w:sz w:val="18"/>
          <w:szCs w:val="18"/>
          <w:shd w:fill="EEF2F7" w:val="clear"/>
        </w:rPr>
        <w:t xml:space="preserve">fake-token</w:t>
      </w:r>
      <w:r>
        <w:rPr>
          <w:rFonts w:ascii="Calibri" w:cs="Calibri" w:eastAsia="Calibri" w:hAnsi="Calibri"/>
          <w:color w:val="1F2937"/>
          <w:sz w:val="22"/>
          <w:szCs w:val="22"/>
        </w:rPr>
        <w:t xml:space="preserve">), ce qui suffisait alors à faire croire au middleware de Next.js que l'utilisateur était connecté. Le commentaire dans le code le dit lui-même : « TEMPORAIRE ». Il mentionne d'ailleurs un backend NestJS + JWT qui n'est pas ce qui a finalement été construit (le backend réel est en Spring Boot, avec un cookie de session posé par le serveur). La directive </w:t>
      </w:r>
      <w:r>
        <w:rPr>
          <w:rFonts w:ascii="Consolas" w:cs="Consolas" w:eastAsia="Consolas" w:hAnsi="Consolas"/>
          <w:color w:val="9A3412"/>
          <w:sz w:val="18"/>
          <w:szCs w:val="18"/>
          <w:shd w:fill="EEF2F7" w:val="clear"/>
        </w:rPr>
        <w:t xml:space="preserve">"use client"</w:t>
      </w:r>
      <w:r>
        <w:rPr>
          <w:rFonts w:ascii="Calibri" w:cs="Calibri" w:eastAsia="Calibri" w:hAnsi="Calibri"/>
          <w:color w:val="1F2937"/>
          <w:sz w:val="22"/>
          <w:szCs w:val="22"/>
        </w:rPr>
        <w:t xml:space="preserve"> en tête de fichier est nécessaire parce que </w:t>
      </w:r>
      <w:r>
        <w:rPr>
          <w:rFonts w:ascii="Consolas" w:cs="Consolas" w:eastAsia="Consolas" w:hAnsi="Consolas"/>
          <w:color w:val="9A3412"/>
          <w:sz w:val="18"/>
          <w:szCs w:val="18"/>
          <w:shd w:fill="EEF2F7" w:val="clear"/>
        </w:rPr>
        <w:t xml:space="preserve">document.cookie</w:t>
      </w:r>
      <w:r>
        <w:rPr>
          <w:rFonts w:ascii="Calibri" w:cs="Calibri" w:eastAsia="Calibri" w:hAnsi="Calibri"/>
          <w:color w:val="1F2937"/>
          <w:sz w:val="22"/>
          <w:szCs w:val="22"/>
        </w:rPr>
        <w:t xml:space="preserve"> n'existe que dans le navigateur. À retenir : la vraie authentification passe désormais par </w:t>
      </w:r>
      <w:r>
        <w:rPr>
          <w:rFonts w:ascii="Consolas" w:cs="Consolas" w:eastAsia="Consolas" w:hAnsi="Consolas"/>
          <w:color w:val="9A3412"/>
          <w:sz w:val="18"/>
          <w:szCs w:val="18"/>
          <w:shd w:fill="EEF2F7" w:val="clear"/>
        </w:rPr>
        <w:t xml:space="preserve">lib/api/auth.ts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loginUser</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logoutUser</w:t>
      </w:r>
      <w:r>
        <w:rPr>
          <w:rFonts w:ascii="Calibri" w:cs="Calibri" w:eastAsia="Calibri" w:hAnsi="Calibri"/>
          <w:color w:val="1F2937"/>
          <w:sz w:val="22"/>
          <w:szCs w:val="22"/>
        </w:rPr>
        <w:t xml:space="preserve">), et ce fichier ne doit servir de modèle à rien.</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fakeLogin()</w:t>
      </w:r>
      <w:r>
        <w:rPr>
          <w:rFonts w:ascii="Calibri" w:cs="Calibri" w:eastAsia="Calibri" w:hAnsi="Calibri"/>
          <w:color w:val="1F2937"/>
          <w:sz w:val="22"/>
          <w:szCs w:val="22"/>
        </w:rPr>
        <w:t xml:space="preserve"> écrit le cookie </w:t>
      </w:r>
      <w:r>
        <w:rPr>
          <w:rFonts w:ascii="Consolas" w:cs="Consolas" w:eastAsia="Consolas" w:hAnsi="Consolas"/>
          <w:color w:val="9A3412"/>
          <w:sz w:val="18"/>
          <w:szCs w:val="18"/>
          <w:shd w:fill="EEF2F7" w:val="clear"/>
        </w:rPr>
        <w:t xml:space="preserve">hp_session=fake-token</w:t>
      </w:r>
      <w:r>
        <w:rPr>
          <w:rFonts w:ascii="Calibri" w:cs="Calibri" w:eastAsia="Calibri" w:hAnsi="Calibri"/>
          <w:color w:val="1F2937"/>
          <w:sz w:val="22"/>
          <w:szCs w:val="22"/>
        </w:rPr>
        <w:t xml:space="preserve"> valable 24 h (</w:t>
      </w:r>
      <w:r>
        <w:rPr>
          <w:rFonts w:ascii="Consolas" w:cs="Consolas" w:eastAsia="Consolas" w:hAnsi="Consolas"/>
          <w:color w:val="9A3412"/>
          <w:sz w:val="18"/>
          <w:szCs w:val="18"/>
          <w:shd w:fill="EEF2F7" w:val="clear"/>
        </w:rPr>
        <w:t xml:space="preserve">max-age=86400</w:t>
      </w:r>
      <w:r>
        <w:rPr>
          <w:rFonts w:ascii="Calibri" w:cs="Calibri" w:eastAsia="Calibri" w:hAnsi="Calibri"/>
          <w:color w:val="1F2937"/>
          <w:sz w:val="22"/>
          <w:szCs w:val="22"/>
        </w:rPr>
        <w:t xml:space="preserve">) sur tout le site (</w:t>
      </w:r>
      <w:r>
        <w:rPr>
          <w:rFonts w:ascii="Consolas" w:cs="Consolas" w:eastAsia="Consolas" w:hAnsi="Consolas"/>
          <w:color w:val="9A3412"/>
          <w:sz w:val="18"/>
          <w:szCs w:val="18"/>
          <w:shd w:fill="EEF2F7" w:val="clear"/>
        </w:rPr>
        <w:t xml:space="preserve">path=/</w:t>
      </w:r>
      <w:r>
        <w:rPr>
          <w:rFonts w:ascii="Calibri" w:cs="Calibri" w:eastAsia="Calibri" w:hAnsi="Calibri"/>
          <w:color w:val="1F2937"/>
          <w:sz w:val="22"/>
          <w:szCs w:val="22"/>
        </w:rPr>
        <w:t xml:space="preserve">).</w:t>
      </w:r>
    </w:p>
    <w:p>
      <w:pPr>
        <w:pStyle w:val="ListParagraph"/>
        <w:numPr>
          <w:ilvl w:val="0"/>
          <w:numId w:val="2"/>
        </w:numPr>
        <w:spacing w:after="70" w:line="276"/>
      </w:pPr>
      <w:r>
        <w:rPr>
          <w:rFonts w:ascii="Consolas" w:cs="Consolas" w:eastAsia="Consolas" w:hAnsi="Consolas"/>
          <w:color w:val="9A3412"/>
          <w:sz w:val="18"/>
          <w:szCs w:val="18"/>
          <w:shd w:fill="EEF2F7" w:val="clear"/>
        </w:rPr>
        <w:t xml:space="preserve">fakeLogout()</w:t>
      </w:r>
      <w:r>
        <w:rPr>
          <w:rFonts w:ascii="Calibri" w:cs="Calibri" w:eastAsia="Calibri" w:hAnsi="Calibri"/>
          <w:color w:val="1F2937"/>
          <w:sz w:val="22"/>
          <w:szCs w:val="22"/>
        </w:rPr>
        <w:t xml:space="preserve"> écrase le même cookie avec une valeur vide et </w:t>
      </w:r>
      <w:r>
        <w:rPr>
          <w:rFonts w:ascii="Consolas" w:cs="Consolas" w:eastAsia="Consolas" w:hAnsi="Consolas"/>
          <w:color w:val="9A3412"/>
          <w:sz w:val="18"/>
          <w:szCs w:val="18"/>
          <w:shd w:fill="EEF2F7" w:val="clear"/>
        </w:rPr>
        <w:t xml:space="preserve">max-age=0</w:t>
      </w:r>
      <w:r>
        <w:rPr>
          <w:rFonts w:ascii="Calibri" w:cs="Calibri" w:eastAsia="Calibri" w:hAnsi="Calibri"/>
          <w:color w:val="1F2937"/>
          <w:sz w:val="22"/>
          <w:szCs w:val="22"/>
        </w:rPr>
        <w:t xml:space="preserve">, ce qui est la manière standard de demander au navigateur de le supprimer immédiatement.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fakeLogin()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TEMPORAIRE : simule une connexion en posant un cookie.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Sera remplacé par le vrai appel API du backend (NestJS + JWT) en semaine 2 côté backend.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document.cookie = "hp_session=fake-token; path=/; max-age=86400";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fakeLogout()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document.cookie = "hp_session=; path=/; max-age=0";</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frontend/lib/nav.ts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source unique de la navigation. Cinq rubriques (</w:t>
      </w:r>
      <w:r>
        <w:rPr>
          <w:rFonts w:ascii="Consolas" w:cs="Consolas" w:eastAsia="Consolas" w:hAnsi="Consolas"/>
          <w:color w:val="9A3412"/>
          <w:sz w:val="18"/>
          <w:szCs w:val="18"/>
          <w:shd w:fill="EEF2F7" w:val="clear"/>
        </w:rPr>
        <w:t xml:space="preserve">NAV_SECTIONS</w:t>
      </w:r>
      <w:r>
        <w:rPr>
          <w:rFonts w:ascii="Calibri" w:cs="Calibri" w:eastAsia="Calibri" w:hAnsi="Calibri"/>
          <w:color w:val="1F2937"/>
          <w:sz w:val="22"/>
          <w:szCs w:val="22"/>
        </w:rPr>
        <w:t xml:space="preserve">), identiques dans la barre du bas (mobile) et la barre latérale (ordinateur) : Accueil, Matchs, Mes paris, </w:t>
      </w:r>
      <w:r>
        <w:rPr>
          <w:rFonts w:ascii="Calibri" w:cs="Calibri" w:eastAsia="Calibri" w:hAnsi="Calibri"/>
          <w:b/>
          <w:bCs/>
          <w:color w:val="1F2937"/>
          <w:sz w:val="22"/>
          <w:szCs w:val="22"/>
        </w:rPr>
        <w:t xml:space="preserve">Compétition</w:t>
      </w:r>
      <w:r>
        <w:rPr>
          <w:rFonts w:ascii="Calibri" w:cs="Calibri" w:eastAsia="Calibri" w:hAnsi="Calibri"/>
          <w:color w:val="1F2937"/>
          <w:sz w:val="22"/>
          <w:szCs w:val="22"/>
        </w:rPr>
        <w:t xml:space="preserve"> (onglets Classement, Ligues, Duels, Saison) et </w:t>
      </w:r>
      <w:r>
        <w:rPr>
          <w:rFonts w:ascii="Calibri" w:cs="Calibri" w:eastAsia="Calibri" w:hAnsi="Calibri"/>
          <w:b/>
          <w:bCs/>
          <w:color w:val="1F2937"/>
          <w:sz w:val="22"/>
          <w:szCs w:val="22"/>
        </w:rPr>
        <w:t xml:space="preserve">NBA</w:t>
      </w:r>
      <w:r>
        <w:rPr>
          <w:rFonts w:ascii="Calibri" w:cs="Calibri" w:eastAsia="Calibri" w:hAnsi="Calibri"/>
          <w:color w:val="1F2937"/>
          <w:sz w:val="22"/>
          <w:szCs w:val="22"/>
        </w:rPr>
        <w:t xml:space="preserve"> (Actus, Joueurs, Équipes = </w:t>
      </w:r>
      <w:r>
        <w:rPr>
          <w:rFonts w:ascii="Consolas" w:cs="Consolas" w:eastAsia="Consolas" w:hAnsi="Consolas"/>
          <w:color w:val="9A3412"/>
          <w:sz w:val="18"/>
          <w:szCs w:val="18"/>
          <w:shd w:fill="EEF2F7" w:val="clear"/>
        </w:rPr>
        <w:t xml:space="preserve">/players?tab=equipes</w:t>
      </w:r>
      <w:r>
        <w:rPr>
          <w:rFonts w:ascii="Calibri" w:cs="Calibri" w:eastAsia="Calibri" w:hAnsi="Calibri"/>
          <w:color w:val="1F2937"/>
          <w:sz w:val="22"/>
          <w:szCs w:val="22"/>
        </w:rPr>
        <w:t xml:space="preserve">). Les pages secondaires sont des onglets de rubrique, pas des entrées de menu : le menu reste court et chaque page a une place évidente. Les pronostics de saison ne sont qu'un onglet : on ne s'en sert qu'en début de saison puis pour suivre leur classement.</w:t>
      </w:r>
    </w:p>
    <w:p>
      <w:pPr>
        <w:spacing w:after="140" w:line="276"/>
        <w:jc w:val="both"/>
      </w:pPr>
      <w:r>
        <w:rPr>
          <w:rFonts w:ascii="Calibri" w:cs="Calibri" w:eastAsia="Calibri" w:hAnsi="Calibri"/>
          <w:b/>
          <w:bCs/>
          <w:color w:val="1F2937"/>
          <w:sz w:val="22"/>
          <w:szCs w:val="22"/>
        </w:rPr>
        <w:t xml:space="preserve">Compte.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ACCOUNT_ITEMS</w:t>
      </w:r>
      <w:r>
        <w:rPr>
          <w:rFonts w:ascii="Calibri" w:cs="Calibri" w:eastAsia="Calibri" w:hAnsi="Calibri"/>
          <w:color w:val="1F2937"/>
          <w:sz w:val="22"/>
          <w:szCs w:val="22"/>
        </w:rPr>
        <w:t xml:space="preserve"> (profil, paramètres, Nous écrire, aide, console admin réservée aux admins) alimente le menu de l'avatar et le bas de la barre latérale.</w:t>
      </w:r>
    </w:p>
    <w:p>
      <w:pPr>
        <w:spacing w:after="140" w:line="276"/>
        <w:jc w:val="both"/>
      </w:pPr>
      <w:r>
        <w:rPr>
          <w:rFonts w:ascii="Calibri" w:cs="Calibri" w:eastAsia="Calibri" w:hAnsi="Calibri"/>
          <w:b/>
          <w:bCs/>
          <w:color w:val="1F2937"/>
          <w:sz w:val="22"/>
          <w:szCs w:val="22"/>
        </w:rPr>
        <w:t xml:space="preserve">Fonctions.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activeSection</w:t>
      </w:r>
      <w:r>
        <w:rPr>
          <w:rFonts w:ascii="Calibri" w:cs="Calibri" w:eastAsia="Calibri" w:hAnsi="Calibri"/>
          <w:color w:val="1F2937"/>
          <w:sz w:val="22"/>
          <w:szCs w:val="22"/>
        </w:rPr>
        <w:t xml:space="preserve"> (rubrique allumée, pages de détail comprises), </w:t>
      </w:r>
      <w:r>
        <w:rPr>
          <w:rFonts w:ascii="Consolas" w:cs="Consolas" w:eastAsia="Consolas" w:hAnsi="Consolas"/>
          <w:color w:val="9A3412"/>
          <w:sz w:val="18"/>
          <w:szCs w:val="18"/>
          <w:shd w:fill="EEF2F7" w:val="clear"/>
        </w:rPr>
        <w:t xml:space="preserve">isTabActive</w:t>
      </w:r>
      <w:r>
        <w:rPr>
          <w:rFonts w:ascii="Calibri" w:cs="Calibri" w:eastAsia="Calibri" w:hAnsi="Calibri"/>
          <w:color w:val="1F2937"/>
          <w:sz w:val="22"/>
          <w:szCs w:val="22"/>
        </w:rPr>
        <w:t xml:space="preserve"> (onglet actif d'après l'adresse exacte, paramètres compris) et </w:t>
      </w:r>
      <w:r>
        <w:rPr>
          <w:rFonts w:ascii="Consolas" w:cs="Consolas" w:eastAsia="Consolas" w:hAnsi="Consolas"/>
          <w:color w:val="9A3412"/>
          <w:sz w:val="18"/>
          <w:szCs w:val="18"/>
          <w:shd w:fill="EEF2F7" w:val="clear"/>
        </w:rPr>
        <w:t xml:space="preserve">pageTitle</w:t>
      </w:r>
      <w:r>
        <w:rPr>
          <w:rFonts w:ascii="Calibri" w:cs="Calibri" w:eastAsia="Calibri" w:hAnsi="Calibri"/>
          <w:color w:val="1F2937"/>
          <w:sz w:val="22"/>
          <w:szCs w:val="22"/>
        </w:rPr>
        <w:t xml:space="preserve"> (titre de la barre du haut).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CalendarDays,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CircleHelp,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House,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MessageSquare,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Newspaper,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ShieldCheck,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Trophy,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 LucideIcon,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NavTab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Titre de la barre du haut quand le libellé court ne suffit pas.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Rubrique de la navigation principale. Mêmes cinq rubriques dans la barre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 bas (mobile) et la barre latérale (ordinateur) : l'app se lit 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partout. Les pages secondaires d'une rubrique (Ligues, Duels…) sont 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onglets en haut de page (SectionTabs), pas des entrées de menu : le menu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reste court et chaque page a une place évidente.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NavSection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LucideIcon;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Préfixes d'adresse qui allument la rubrique (pages de détail comprises).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routes: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tabs?: NavTab[];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NAV_SECTIONS: NavSection[]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"/dashboard", label: "Accueil", icon: House, routes: ["/dashboard"]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"/matches", label: "Matchs", icon: CalendarDays, routes: ["/matches"]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"/bets", label: "Mes paris", icon: Ticket, routes: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 "/leaderboard",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"Compétition",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Trophy,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routes: ["/leaderboard", "/leagues", "/duels",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"/leaderboard", label: "Classement"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"/leagues", label: "Ligues"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"/duels", label: "Duels"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une rubrique à part : on ne s'en sert qu'en début de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(pronostics) puis pour suivre son classement, d'où un simple onglet.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"/saison", label: "Saison", title: "Pronostics de saison"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 "/news",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icon: Newspaper,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routes: ["/news", "/players",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tabs: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"/news", label: "Actus"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"/players", label: "Joueurs"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"/players?tab=equipes", label: "Équipes"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Compte : menu de l'avatar (et bas de la barre latérale), hors navigation principale.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ACCOUNT_ITEMS: (NavTab &amp; { icon: LucideIcon; adminOnly?: boolean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"/profile", label: "Mon profil", title: "Profil", icon: User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"/settings", label: "Paramètres", icon: Settings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"/contact", label: "Nous écrire", icon: MessageSquare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"/help", label: "Aide et règles", icon: CircleHelp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href: "/admin", label: "Console admin", icon: ShieldCheck, adminOnly: true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matchesRoute(pathname: string, route: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pathname === route || pathname.startsWith(route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activeSection(pathname: string): NavSection | undefined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NAV_SECTIONS.find((s) =&gt; s.routes.some((r) =&gt; matchesRoute(pathname, 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Onglet actif : l'adresse exacte, requête comprise (« Équipes » = /players?tab=equipes).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isTabActive(tab: NavTab, pathname: string, search: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[path, query = ""] = tab.href.split("?");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(pathname !== path)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params = new URLSearchParams(search);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wanted = new URLSearchParams(query);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Onglet sans requête (« Joueurs ») : actif seulement si aucun autre onglet de la même page ne l'est.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(!query) return !params.get("tab");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[...wanted].every(([k, v]) =&gt; params.get(k) === 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Titre de la barre du haut (ordinateur) : l'onglet si on est sur l'un d'eux, sinon la rubrique ou la page de compte.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pageTitle(pathname: string, search: string): string | undefined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section = activeSection(pathname);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tab = section?.tabs?.find((t) =&gt; isTabActive(t, pathname, search));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(tab) return tab.title ?? tab.label;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(section) return section.label;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account = ACCOUNT_ITEMS.find((item) =&gt; matchesRoute(pathname, item.href));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account &amp;&amp; (account.title ?? account.label);</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frontend/lib/dashboard.ts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calculs de l'accueil. </w:t>
      </w:r>
      <w:r>
        <w:rPr>
          <w:rFonts w:ascii="Consolas" w:cs="Consolas" w:eastAsia="Consolas" w:hAnsi="Consolas"/>
          <w:color w:val="9A3412"/>
          <w:sz w:val="18"/>
          <w:szCs w:val="18"/>
          <w:shd w:fill="EEF2F7" w:val="clear"/>
        </w:rPr>
        <w:t xml:space="preserve">computeWinStreak</w:t>
      </w:r>
      <w:r>
        <w:rPr>
          <w:rFonts w:ascii="Calibri" w:cs="Calibri" w:eastAsia="Calibri" w:hAnsi="Calibri"/>
          <w:color w:val="1F2937"/>
          <w:sz w:val="22"/>
          <w:szCs w:val="22"/>
        </w:rPr>
        <w:t xml:space="preserve"> (série en cours : remboursés et en attente n'interrompent pas la série, seule une défaite le fait), </w:t>
      </w:r>
      <w:r>
        <w:rPr>
          <w:rFonts w:ascii="Consolas" w:cs="Consolas" w:eastAsia="Consolas" w:hAnsi="Consolas"/>
          <w:color w:val="9A3412"/>
          <w:sz w:val="18"/>
          <w:szCs w:val="18"/>
          <w:shd w:fill="EEF2F7" w:val="clear"/>
        </w:rPr>
        <w:t xml:space="preserve">pendingBetsSummary</w:t>
      </w:r>
      <w:r>
        <w:rPr>
          <w:rFonts w:ascii="Calibri" w:cs="Calibri" w:eastAsia="Calibri" w:hAnsi="Calibri"/>
          <w:color w:val="1F2937"/>
          <w:sz w:val="22"/>
          <w:szCs w:val="22"/>
        </w:rPr>
        <w:t xml:space="preserve"> (tickets en attente, mises engagées et bénéfice possible), </w:t>
      </w:r>
      <w:r>
        <w:rPr>
          <w:rFonts w:ascii="Consolas" w:cs="Consolas" w:eastAsia="Consolas" w:hAnsi="Consolas"/>
          <w:color w:val="9A3412"/>
          <w:sz w:val="18"/>
          <w:szCs w:val="18"/>
          <w:shd w:fill="EEF2F7" w:val="clear"/>
        </w:rPr>
        <w:t xml:space="preserve">weekSummary</w:t>
      </w:r>
      <w:r>
        <w:rPr>
          <w:rFonts w:ascii="Calibri" w:cs="Calibri" w:eastAsia="Calibri" w:hAnsi="Calibri"/>
          <w:color w:val="1F2937"/>
          <w:sz w:val="22"/>
          <w:szCs w:val="22"/>
        </w:rPr>
        <w:t xml:space="preserve"> (la semaine de jeu en cours : bénéfice net cumulé ticket après ticket, dans l'ordre de règlement ; calculé sur les paris et non sur le solde, qui remonte à 1 000 chaque lundi et rendait illisible une courbe de solde), </w:t>
      </w:r>
      <w:r>
        <w:rPr>
          <w:rFonts w:ascii="Consolas" w:cs="Consolas" w:eastAsia="Consolas" w:hAnsi="Consolas"/>
          <w:color w:val="9A3412"/>
          <w:sz w:val="18"/>
          <w:szCs w:val="18"/>
          <w:shd w:fill="EEF2F7" w:val="clear"/>
        </w:rPr>
        <w:t xml:space="preserve">buildDashboardSlate</w:t>
      </w:r>
      <w:r>
        <w:rPr>
          <w:rFonts w:ascii="Calibri" w:cs="Calibri" w:eastAsia="Calibri" w:hAnsi="Calibri"/>
          <w:color w:val="1F2937"/>
          <w:sz w:val="22"/>
          <w:szCs w:val="22"/>
        </w:rPr>
        <w:t xml:space="preserve"> (le match à la une, un direct en priorité sinon le prochain coup d'envoi, et quelques matchs à venir), </w:t>
      </w:r>
      <w:r>
        <w:rPr>
          <w:rFonts w:ascii="Consolas" w:cs="Consolas" w:eastAsia="Consolas" w:hAnsi="Consolas"/>
          <w:color w:val="9A3412"/>
          <w:sz w:val="18"/>
          <w:szCs w:val="18"/>
          <w:shd w:fill="EEF2F7" w:val="clear"/>
        </w:rPr>
        <w:t xml:space="preserve">findLeaderboardEntry</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greetingForNow</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PlacedBet,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nextBankrollReset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Série de victoires en cours : on part du pari le plus récent (les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sont renvoyés triés par date décroissante) et on compte les "won"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consécutifs. Les paris "pending" et "void" n'interrompent pas la série,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seule une défaite le fait.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computeWinStreak(bets: PlacedBet[] | undefined):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(!bets) return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let streak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bet of bets)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(bet.status === "pending" || bet.status === "void")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(bet.status === "won")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break; //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streak;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pendingBetsSummary(bets: PlacedBet[] | undefined)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pending = bets?.filter((b) =&gt; b.status === "pending")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 pending.length,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stake: pending.reduce((sum, b) =&gt; sum + b.stake,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potential: pending.reduce((sum, b) =&gt; sum + b.potentialPayout - b.stake,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Reconstitue une série chronologique du solde à partir des transactions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(triées date décroissante côté API) et du solde actuel, pour tracer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mini-courbe de tendance.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semaine de jeu en cours (depuis lundi 12h GMT) : bénéfice net cumulé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 après ticket, dans l'ordre où ils se sont réglés, mises et gains.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Calculé sur les paris et non sur le solde, qui remonte à 1 000 chaque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lundi et rendait la courbe « solde des 7 derniers jours » illisible.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weekSummary(bets: PlacedBet[] | undefined, now: Date = new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weekStart = nextBankrollReset(now).getTime() - 7 * 24 *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thisWeek = (bets ?? []).filter((b) =&gt; new Date(b.placedAt).getTime() &gt;= weekStart);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settled = thisWeek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.filter((b) =&gt; b.status === "won" || b.status ===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new Date(a.resolvedAt ?? a.placedAt).getTime() - new Date(b.resolvedAt ?? b.placedAt).getTime());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series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b of settled)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series.push(series[series.length - 1] + (b.status === "won" ? b.potentialPayout - b.stake : -b.stake));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(series.length === 1) series.push(0);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net: series[series.length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pending: thisWeek.filter((b) =&gt; b.status === "pending").reduce((sum, b) =&gt; sum + b.stake,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DashboardSlate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spotlight?: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upcoming: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Sélectionne le match "à la une" (un direct en priorité, sinon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prochain coup d'envoi) et une petite liste de matchs à venir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remplir le dashboard sans dupliquer la page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buildDashboardSlate(matches: Match[] | undefined): DashboardSlate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(!matches) return { live: [], upcoming: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now = Date.now();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live =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.filter((m) =&gt; m.status ===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new Date(a.date).getTime() - new Date(b.date).getTime());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scheduled =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.filter((m) =&gt; m.status === "scheduled" &amp;&amp; new Date(m.date).getTime() &gt;= 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new Date(a.date).getTime() - new Date(b.date).getTime());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spotlight = live[0] ?? scheduled[0];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upcoming = scheduled.filter((m) =&gt; m.id !== spotlight?.id).slice(0,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live, spotlight, upcoming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findLeaderboardEntry(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 LeaderboardEntry[]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LeaderboardEntry | undefined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(!leaderboard || !username) return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leaderboard.find((e) =&gt; e.username === 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greetingForNow():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hour = new Date().getHours();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hour &gt;= 5 &amp;&amp; hour &lt; 18 ? "Bonjour" : "Bonsoir";</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frontend/lib/badges.ts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Associe la clé d'icône renvoyée par le backend pour chaque badge (« flame », « target », « heart », « eye », « users »…) au composant d'icône lucide correspondant ; </w:t>
      </w:r>
      <w:r>
        <w:rPr>
          <w:rFonts w:ascii="Consolas" w:cs="Consolas" w:eastAsia="Consolas" w:hAnsi="Consolas"/>
          <w:color w:val="9A3412"/>
          <w:sz w:val="18"/>
          <w:szCs w:val="18"/>
          <w:shd w:fill="EEF2F7" w:val="clear"/>
        </w:rPr>
        <w:t xml:space="preserve">badgeIcon</w:t>
      </w:r>
      <w:r>
        <w:rPr>
          <w:rFonts w:ascii="Calibri" w:cs="Calibri" w:eastAsia="Calibri" w:hAnsi="Calibri"/>
          <w:color w:val="1F2937"/>
          <w:sz w:val="22"/>
          <w:szCs w:val="22"/>
        </w:rPr>
        <w:t xml:space="preserve"> retombe sur une icône par défaut pour une clé inconnue.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Award, Cloud, Coins, Crown, Eye, Flame, Heart, Medal, Repeat, Target, Ticket, Users, Zap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BADGE_ICONS: Record&lt;string, React.ElementType&gt;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 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repeat: Repeat,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medal: Medal,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flame: Flame,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cloud: Cloud,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target: Target,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crown: Crown,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zap: Zap,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coins: Coins,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heart: Heart,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eye: Eye,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users: Users,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badgeIcon(icon: string): React.ElementType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BADGE_ICONS[icon] ?? Award;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frontend/lib/badge-notifications.ts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detectNewlyUnlockedBadges</w:t>
      </w:r>
      <w:r>
        <w:rPr>
          <w:rFonts w:ascii="Calibri" w:cs="Calibri" w:eastAsia="Calibri" w:hAnsi="Calibri"/>
          <w:color w:val="1F2937"/>
          <w:sz w:val="22"/>
          <w:szCs w:val="22"/>
        </w:rPr>
        <w:t xml:space="preserve"> compare les badges débloqués à ceux déjà vus sur cet appareil (stockage local) et renvoie seulement les nouveaux, une seule fois. Au premier passage sur un appareil (première ouverture, app réinstallée, stockage effacé), les badges déjà débloqués servent de point de départ sans fête : sinon chaque réinstallation de l'app refêtait « Premier ticket ». Stockage indisponible : ignoré sans erreur.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const STORAGE_KEY = "hooppicks:seen-badge-ids";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null = rien d'enregistré sur cet appareil (première ouverture, 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réinstallée, stockage effacé) : à distinguer d'une liste vide.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readSeenIds(): Set&lt;string&gt;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(typeof window === "undefined") return new 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raw = window.localStorage.getItem(STORAGE_KEY);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raw ? new Set(JSON.parse(raw) as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writeSeenIds(ids: Set&lt;string&gt;)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(typeof window === "undefined")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window.localStorage.setItem(STORAGE_KEY, JSON.stringify([...ids]));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stockage indisponible (navigation privée, quota…) : on ignore silencieusement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Compare les badges débloqués à ceux déjà vus lors d'une précédente visite.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Renvoie la liste des badges nouvellement débloqués et met à jour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stockage local en conséquence. Idempotent : appelée plusieurs fois avec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jeu de badges, elle ne renvoie de nouveaux badges qu'une seule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detectNewlyUnlockedBadges&lt;T extends { id: string; unlocked: boolean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badges: 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stored = readSeenIds();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unlockedNow = badges.filter((b) =&gt; b.unlocked);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Premier passage sur cet appareil : les badges déjà débloqués servent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 de départ, sans fête. Sinon chaque réinstallation de l'app (sur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iPhone, l'app installée a son propre stockage) refêtait « Premier ticket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(stored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writeSeenIds(new Set(unlockedNow.map((b) =&gt; b.id)));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seen = stored;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newlyUnlocked = unlockedNow.filter((b) =&gt; !seen.has(b.id));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(newlyUnlocked.length &gt;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badge of unlockedNow) seen.add(badge.id);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writeSeenIds(seen);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newlyUnlocked;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frontend/lib/bet-notifications.ts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detectNewlyWonBets</w:t>
      </w:r>
      <w:r>
        <w:rPr>
          <w:rFonts w:ascii="Calibri" w:cs="Calibri" w:eastAsia="Calibri" w:hAnsi="Calibri"/>
          <w:color w:val="1F2937"/>
          <w:sz w:val="22"/>
          <w:szCs w:val="22"/>
        </w:rPr>
        <w:t xml:space="preserve"> repère les tickets gagnés pas encore fêtés sur cet appareil et marque tous les tickets réglés comme vus, pour ne célébrer chaque victoire qu'une fois. Même règle que pour les badges au premier passage : les tickets déjà réglés servent de point de départ.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const STORAGE_KEY = "hooppicks:celebrated-bet-ids";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null = rien d'enregistré sur cet appareil (première ouverture, app réinstallée).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readCelebratedIds(): Set&lt;string&gt;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(typeof window === "undefined") return new 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raw = window.localStorage.getItem(STORAGE_KEY);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raw ? new Set(JSON.parse(raw) as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Set();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writeCelebratedIds(ids: Set&lt;string&gt;)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(typeof window === "undefined")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window.localStorage.setItem(STORAGE_KEY, JSON.stringify([...ids]));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stockage indisponible : on ignore silencieusement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Repère les tickets gagnants pas encore "fêtés" (statut "won" détecté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depuis la dernière visite) et marque tous les paris déjà résolus comme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vus, pour ne célébrer chaque victoire qu'une seule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detectNewlyWonBets&lt;T extends { id: string; status: string }&gt;(bets: T[]): 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stored = readCelebratedIds();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resolved = bets.filter(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 =&gt; b.status === "won" || b.status === "lost" || b.status ===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Premier passage sur cet appareil : les tickets déjà réglés servent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 de départ, sinon une réinstallation refêtait tous les anciens gains.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(stored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writeCelebratedIds(new Set(resolved.map((b) =&gt; b.id)));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celebrated = stored;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newlyWon = bets.filter((b) =&gt; b.status === "won" &amp;&amp; !celebrated.has(b.id));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(resolved.length &gt;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bet of resolved) celebrated.add(bet.id);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writeCelebratedIds(celebrated);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newlyWon;</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frontend/lib/odds-trend.ts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useOddsTrend</w:t>
      </w:r>
      <w:r>
        <w:rPr>
          <w:rFonts w:ascii="Calibri" w:cs="Calibri" w:eastAsia="Calibri" w:hAnsi="Calibri"/>
          <w:color w:val="1F2937"/>
          <w:sz w:val="22"/>
          <w:szCs w:val="22"/>
        </w:rPr>
        <w:t xml:space="preserve"> détecte qu'une cote a changé depuis la dernière fois qu'elle a été affichée, n'importe où dans l'app, et renvoie un sens (« up » / « down ») pendant quelques secondes pour un flash visuel. La dernière valeur vue par sélection est gardée au niveau du module, hors de React : ce n'est que de la mémoire de comparaison. Le sens est calculé pendant le rendu (le flash part dès ce rendu-ci), et l'écriture dans la mémoire faite hors du rendu, qui doit rester pur.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useEffect,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OddsTrend = "up" | "down"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Dernière valeur vue par sélection (id de BetSelection), partagée au niveau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 module : persiste tant que l'onglet reste ouvert, peu importe quelle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affiche la cote. Volontairement hors de React : ce n'est que de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mémoire de comparaison, pas un état à synchroniser/persister.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lastSeenBySelectionId = new Map&lt;string, number&gt;();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FLASH_DURATION_MS = 2500;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compareOdds(previous: number | undefined, odds: number): OddsTrend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(previous === undefined || previous === odds)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odds &gt; previous ? "up" : "down";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Détecte qu'une cote vient de changer depuis la dernière fois qu'elle a été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rendue (n'importe où dans l'app), et renvoie un sens ("up"/"down") pendant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quelques secondes pour permettre un flash visuel : sans rien demander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plus au backend, qui recalcule déjà les cotes en continu.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useOddsTrend(selectionId: string, odds: number): OddsTrend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 montage, on compare à la mémoire du module : une cote qui a bougé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pendant qu'on était sur une autre page doit flasher dès l'arrivée.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[seen, setSeen] = useState({ selectionId, odds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[flash, setFlash] = useState(()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trend: compareOdds(lastSeenBySelectionId.get(selectionId), 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Change à chaque nouveau flash : deux hausses d'affilée donnent le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sens, il faut quand même relancer le minuteur.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Ajusté pendant le rendu plutôt que dans un effet (même schéma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`previousCount` dans bet-slip-panel) : le flash part dès ce rendu-ci,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second rendu en cascade. Si le composant passe à une autre sélection, sa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référence est la mémoire du module, pas la cote de l'ancienne sélection.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(seen.selectionId !== selectionId || seen.odds !== odds)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previous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seen.selectionId === selectionId ? seen.odds : lastSeenBySelectionId.get(selectionId);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setSeen({ selectionId, odds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setFlash((f) =&gt; ({ trend: compareOdds(previous, odds), id: f.id + 1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Écrire dans la Map est un effet de bord : hors du rendu, qui doit rester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pur (StrictMode le rejoue deux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lastSeenBySelectionId.set(selectionId, 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[selectionId, 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(!flash.trend)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timeout = setTimeout(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setFlash((f) =&gt; ({ ...f, trend: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FLASH_DURATION_MS,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clearTimeout(timeout);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[flash.trend, flash.id]);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flash.trend;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frontend/lib/rank-title.ts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Transformer une position au classement en un titre évocateur emprunté au vocabulaire du basket. L'idée est de gamifier la progression sans ajouter la moindre donnée côté backend : le titre est </w:t>
      </w:r>
      <w:r>
        <w:rPr>
          <w:rFonts w:ascii="Calibri" w:cs="Calibri" w:eastAsia="Calibri" w:hAnsi="Calibri"/>
          <w:b/>
          <w:bCs/>
          <w:color w:val="1F2937"/>
          <w:sz w:val="22"/>
          <w:szCs w:val="22"/>
        </w:rPr>
        <w:t xml:space="preserve">calculé à l'affichage</w:t>
      </w:r>
      <w:r>
        <w:rPr>
          <w:rFonts w:ascii="Calibri" w:cs="Calibri" w:eastAsia="Calibri" w:hAnsi="Calibri"/>
          <w:color w:val="1F2937"/>
          <w:sz w:val="22"/>
          <w:szCs w:val="22"/>
        </w:rPr>
        <w:t xml:space="preserve"> à partir de deux nombres que l'application possède déjà.</w:t>
      </w:r>
    </w:p>
    <w:p>
      <w:pPr>
        <w:spacing w:after="140" w:line="276"/>
        <w:jc w:val="both"/>
      </w:pPr>
      <w:r>
        <w:rPr>
          <w:rFonts w:ascii="Consolas" w:cs="Consolas" w:eastAsia="Consolas" w:hAnsi="Consolas"/>
          <w:color w:val="9A3412"/>
          <w:sz w:val="18"/>
          <w:szCs w:val="18"/>
          <w:shd w:fill="EEF2F7" w:val="clear"/>
        </w:rPr>
        <w:t xml:space="preserve">rankTitle(rank, totalPlayers)</w:t>
      </w:r>
      <w:r>
        <w:rPr>
          <w:rFonts w:ascii="Calibri" w:cs="Calibri" w:eastAsia="Calibri" w:hAnsi="Calibri"/>
          <w:color w:val="1F2937"/>
          <w:sz w:val="22"/>
          <w:szCs w:val="22"/>
        </w:rPr>
        <w:t xml:space="preserve"> prend un rang et un nombre total de joueurs, tous deux pouvant être </w:t>
      </w:r>
      <w:r>
        <w:rPr>
          <w:rFonts w:ascii="Consolas" w:cs="Consolas" w:eastAsia="Consolas" w:hAnsi="Consolas"/>
          <w:color w:val="9A3412"/>
          <w:sz w:val="18"/>
          <w:szCs w:val="18"/>
          <w:shd w:fill="EEF2F7" w:val="clear"/>
        </w:rPr>
        <w:t xml:space="preserve">undefined</w:t>
      </w:r>
      <w:r>
        <w:rPr>
          <w:rFonts w:ascii="Calibri" w:cs="Calibri" w:eastAsia="Calibri" w:hAnsi="Calibri"/>
          <w:color w:val="1F2937"/>
          <w:sz w:val="22"/>
          <w:szCs w:val="22"/>
        </w:rPr>
        <w:t xml:space="preserve">, et renvoie une chaîne. La logique, dans l'ordre : si l'une des deux valeurs manque ou si le total est zéro, on renvoie </w:t>
      </w:r>
      <w:r>
        <w:rPr>
          <w:rFonts w:ascii="Consolas" w:cs="Consolas" w:eastAsia="Consolas" w:hAnsi="Consolas"/>
          <w:color w:val="9A3412"/>
          <w:sz w:val="18"/>
          <w:szCs w:val="18"/>
          <w:shd w:fill="EEF2F7" w:val="clear"/>
        </w:rPr>
        <w:t xml:space="preserve">"Rookie"</w:t>
      </w:r>
      <w:r>
        <w:rPr>
          <w:rFonts w:ascii="Calibri" w:cs="Calibri" w:eastAsia="Calibri" w:hAnsi="Calibri"/>
          <w:color w:val="1F2937"/>
          <w:sz w:val="22"/>
          <w:szCs w:val="22"/>
        </w:rPr>
        <w:t xml:space="preserve"> (le repli neutre, jamais de titre flatteur par défaut) ; le rang 1 donne </w:t>
      </w:r>
      <w:r>
        <w:rPr>
          <w:rFonts w:ascii="Consolas" w:cs="Consolas" w:eastAsia="Consolas" w:hAnsi="Consolas"/>
          <w:color w:val="9A3412"/>
          <w:sz w:val="18"/>
          <w:szCs w:val="18"/>
          <w:shd w:fill="EEF2F7" w:val="clear"/>
        </w:rPr>
        <w:t xml:space="preserve">"MVP"</w:t>
      </w:r>
      <w:r>
        <w:rPr>
          <w:rFonts w:ascii="Calibri" w:cs="Calibri" w:eastAsia="Calibri" w:hAnsi="Calibri"/>
          <w:color w:val="1F2937"/>
          <w:sz w:val="22"/>
          <w:szCs w:val="22"/>
        </w:rPr>
        <w:t xml:space="preserve"> ; sinon on calcule le percentile </w:t>
      </w:r>
      <w:r>
        <w:rPr>
          <w:rFonts w:ascii="Consolas" w:cs="Consolas" w:eastAsia="Consolas" w:hAnsi="Consolas"/>
          <w:color w:val="9A3412"/>
          <w:sz w:val="18"/>
          <w:szCs w:val="18"/>
          <w:shd w:fill="EEF2F7" w:val="clear"/>
        </w:rPr>
        <w:t xml:space="preserve">rank / totalPlayers</w:t>
      </w:r>
      <w:r>
        <w:rPr>
          <w:rFonts w:ascii="Calibri" w:cs="Calibri" w:eastAsia="Calibri" w:hAnsi="Calibri"/>
          <w:color w:val="1F2937"/>
          <w:sz w:val="22"/>
          <w:szCs w:val="22"/>
        </w:rPr>
        <w:t xml:space="preserve"> et on applique des seuils: jusqu'à 5 % </w:t>
      </w:r>
      <w:r>
        <w:rPr>
          <w:rFonts w:ascii="Consolas" w:cs="Consolas" w:eastAsia="Consolas" w:hAnsi="Consolas"/>
          <w:color w:val="9A3412"/>
          <w:sz w:val="18"/>
          <w:szCs w:val="18"/>
          <w:shd w:fill="EEF2F7" w:val="clear"/>
        </w:rPr>
        <w:t xml:space="preserve">"All-Star"</w:t>
      </w:r>
      <w:r>
        <w:rPr>
          <w:rFonts w:ascii="Calibri" w:cs="Calibri" w:eastAsia="Calibri" w:hAnsi="Calibri"/>
          <w:color w:val="1F2937"/>
          <w:sz w:val="22"/>
          <w:szCs w:val="22"/>
        </w:rPr>
        <w:t xml:space="preserve">, jusqu'à 20 % </w:t>
      </w:r>
      <w:r>
        <w:rPr>
          <w:rFonts w:ascii="Consolas" w:cs="Consolas" w:eastAsia="Consolas" w:hAnsi="Consolas"/>
          <w:color w:val="9A3412"/>
          <w:sz w:val="18"/>
          <w:szCs w:val="18"/>
          <w:shd w:fill="EEF2F7" w:val="clear"/>
        </w:rPr>
        <w:t xml:space="preserve">"Starter"</w:t>
      </w:r>
      <w:r>
        <w:rPr>
          <w:rFonts w:ascii="Calibri" w:cs="Calibri" w:eastAsia="Calibri" w:hAnsi="Calibri"/>
          <w:color w:val="1F2937"/>
          <w:sz w:val="22"/>
          <w:szCs w:val="22"/>
        </w:rPr>
        <w:t xml:space="preserve">, jusqu'à 50 % </w:t>
      </w:r>
      <w:r>
        <w:rPr>
          <w:rFonts w:ascii="Consolas" w:cs="Consolas" w:eastAsia="Consolas" w:hAnsi="Consolas"/>
          <w:color w:val="9A3412"/>
          <w:sz w:val="18"/>
          <w:szCs w:val="18"/>
          <w:shd w:fill="EEF2F7" w:val="clear"/>
        </w:rPr>
        <w:t xml:space="preserve">"Rotation"</w:t>
      </w:r>
      <w:r>
        <w:rPr>
          <w:rFonts w:ascii="Calibri" w:cs="Calibri" w:eastAsia="Calibri" w:hAnsi="Calibri"/>
          <w:color w:val="1F2937"/>
          <w:sz w:val="22"/>
          <w:szCs w:val="22"/>
        </w:rPr>
        <w:t xml:space="preserve">, au-delà </w:t>
      </w:r>
      <w:r>
        <w:rPr>
          <w:rFonts w:ascii="Consolas" w:cs="Consolas" w:eastAsia="Consolas" w:hAnsi="Consolas"/>
          <w:color w:val="9A3412"/>
          <w:sz w:val="18"/>
          <w:szCs w:val="18"/>
          <w:shd w:fill="EEF2F7" w:val="clear"/>
        </w:rPr>
        <w:t xml:space="preserve">"Rookie"</w:t>
      </w:r>
      <w:r>
        <w:rPr>
          <w:rFonts w:ascii="Calibri" w:cs="Calibri" w:eastAsia="Calibri" w:hAnsi="Calibri"/>
          <w:color w:val="1F2937"/>
          <w:sz w:val="22"/>
          <w:szCs w:val="22"/>
        </w:rPr>
        <w:t xml:space="preserve">. Exemple concret sur 200 joueurs : le 1er est </w:t>
      </w:r>
      <w:r>
        <w:rPr>
          <w:rFonts w:ascii="Consolas" w:cs="Consolas" w:eastAsia="Consolas" w:hAnsi="Consolas"/>
          <w:color w:val="9A3412"/>
          <w:sz w:val="18"/>
          <w:szCs w:val="18"/>
          <w:shd w:fill="EEF2F7" w:val="clear"/>
        </w:rPr>
        <w:t xml:space="preserve">"MVP"</w:t>
      </w:r>
      <w:r>
        <w:rPr>
          <w:rFonts w:ascii="Calibri" w:cs="Calibri" w:eastAsia="Calibri" w:hAnsi="Calibri"/>
          <w:color w:val="1F2937"/>
          <w:sz w:val="22"/>
          <w:szCs w:val="22"/>
        </w:rPr>
        <w:t xml:space="preserve">, le 8e (percentile 0,04) est </w:t>
      </w:r>
      <w:r>
        <w:rPr>
          <w:rFonts w:ascii="Consolas" w:cs="Consolas" w:eastAsia="Consolas" w:hAnsi="Consolas"/>
          <w:color w:val="9A3412"/>
          <w:sz w:val="18"/>
          <w:szCs w:val="18"/>
          <w:shd w:fill="EEF2F7" w:val="clear"/>
        </w:rPr>
        <w:t xml:space="preserve">"All-Star"</w:t>
      </w:r>
      <w:r>
        <w:rPr>
          <w:rFonts w:ascii="Calibri" w:cs="Calibri" w:eastAsia="Calibri" w:hAnsi="Calibri"/>
          <w:color w:val="1F2937"/>
          <w:sz w:val="22"/>
          <w:szCs w:val="22"/>
        </w:rPr>
        <w:t xml:space="preserve">, le 35e (0,175) est </w:t>
      </w:r>
      <w:r>
        <w:rPr>
          <w:rFonts w:ascii="Consolas" w:cs="Consolas" w:eastAsia="Consolas" w:hAnsi="Consolas"/>
          <w:color w:val="9A3412"/>
          <w:sz w:val="18"/>
          <w:szCs w:val="18"/>
          <w:shd w:fill="EEF2F7" w:val="clear"/>
        </w:rPr>
        <w:t xml:space="preserve">"Starter"</w:t>
      </w:r>
      <w:r>
        <w:rPr>
          <w:rFonts w:ascii="Calibri" w:cs="Calibri" w:eastAsia="Calibri" w:hAnsi="Calibri"/>
          <w:color w:val="1F2937"/>
          <w:sz w:val="22"/>
          <w:szCs w:val="22"/>
        </w:rPr>
        <w:t xml:space="preserve">, le 90e (0,45) est </w:t>
      </w:r>
      <w:r>
        <w:rPr>
          <w:rFonts w:ascii="Consolas" w:cs="Consolas" w:eastAsia="Consolas" w:hAnsi="Consolas"/>
          <w:color w:val="9A3412"/>
          <w:sz w:val="18"/>
          <w:szCs w:val="18"/>
          <w:shd w:fill="EEF2F7" w:val="clear"/>
        </w:rPr>
        <w:t xml:space="preserve">"Rotation"</w:t>
      </w:r>
      <w:r>
        <w:rPr>
          <w:rFonts w:ascii="Calibri" w:cs="Calibri" w:eastAsia="Calibri" w:hAnsi="Calibri"/>
          <w:color w:val="1F2937"/>
          <w:sz w:val="22"/>
          <w:szCs w:val="22"/>
        </w:rPr>
        <w:t xml:space="preserve">, le 150e est </w:t>
      </w:r>
      <w:r>
        <w:rPr>
          <w:rFonts w:ascii="Consolas" w:cs="Consolas" w:eastAsia="Consolas" w:hAnsi="Consolas"/>
          <w:color w:val="9A3412"/>
          <w:sz w:val="18"/>
          <w:szCs w:val="18"/>
          <w:shd w:fill="EEF2F7" w:val="clear"/>
        </w:rPr>
        <w:t xml:space="preserve">"Rookie"</w:t>
      </w:r>
      <w:r>
        <w:rPr>
          <w:rFonts w:ascii="Calibri" w:cs="Calibri" w:eastAsia="Calibri" w:hAnsi="Calibri"/>
          <w:color w:val="1F2937"/>
          <w:sz w:val="22"/>
          <w:szCs w:val="22"/>
        </w:rPr>
        <w:t xml:space="preserve">. Notez que le test </w:t>
      </w:r>
      <w:r>
        <w:rPr>
          <w:rFonts w:ascii="Consolas" w:cs="Consolas" w:eastAsia="Consolas" w:hAnsi="Consolas"/>
          <w:color w:val="9A3412"/>
          <w:sz w:val="18"/>
          <w:szCs w:val="18"/>
          <w:shd w:fill="EEF2F7" w:val="clear"/>
        </w:rPr>
        <w:t xml:space="preserve">if (!rank ...)</w:t>
      </w:r>
      <w:r>
        <w:rPr>
          <w:rFonts w:ascii="Calibri" w:cs="Calibri" w:eastAsia="Calibri" w:hAnsi="Calibri"/>
          <w:color w:val="1F2937"/>
          <w:sz w:val="22"/>
          <w:szCs w:val="22"/>
        </w:rPr>
        <w:t xml:space="preserve"> traite aussi le rang </w:t>
      </w:r>
      <w:r>
        <w:rPr>
          <w:rFonts w:ascii="Consolas" w:cs="Consolas" w:eastAsia="Consolas" w:hAnsi="Consolas"/>
          <w:color w:val="9A3412"/>
          <w:sz w:val="18"/>
          <w:szCs w:val="18"/>
          <w:shd w:fill="EEF2F7" w:val="clear"/>
        </w:rPr>
        <w:t xml:space="preserve">0</w:t>
      </w:r>
      <w:r>
        <w:rPr>
          <w:rFonts w:ascii="Calibri" w:cs="Calibri" w:eastAsia="Calibri" w:hAnsi="Calibri"/>
          <w:color w:val="1F2937"/>
          <w:sz w:val="22"/>
          <w:szCs w:val="22"/>
        </w:rPr>
        <w:t xml:space="preserve"> comme une absence de valeur, ce qui est cohérent puisque les rangs commencent à 1.</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Traduit une position au classement en titre évocateur plutôt qu'un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simple numéro : gamifie la progression sans ajouter de donnée backend.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rankTitle(rank: number | undefined, totalPlayers: number | undefined):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(!rank || !totalPlayers || totalPlayers === 0) return "Rookie";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(rank === 1) return "MVP";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percentile = rank / totalPlayers;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(percentile &lt;= 0.05) return "All-Star";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(percentile &lt;= 0.2) return "Starter";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(percentile &lt;= 0.5) return "Rotation";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"Rookie";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frontend/lib/team-colors.ts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couleur d'identité de chacune des trente franchises, indexée par son abréviation NBA standard. Elle sert de repère visuel un peu partout : liseré sur une carte de match, pastille dans le classement, accent sur une fiche joueur. Le commentaire du fichier précise le parti pris : les couleurs sont choisies pour rester </w:t>
      </w:r>
      <w:r>
        <w:rPr>
          <w:rFonts w:ascii="Calibri" w:cs="Calibri" w:eastAsia="Calibri" w:hAnsi="Calibri"/>
          <w:b/>
          <w:bCs/>
          <w:color w:val="1F2937"/>
          <w:sz w:val="22"/>
          <w:szCs w:val="22"/>
        </w:rPr>
        <w:t xml:space="preserve">lisibles sur fond sombre</w:t>
      </w:r>
      <w:r>
        <w:rPr>
          <w:rFonts w:ascii="Calibri" w:cs="Calibri" w:eastAsia="Calibri" w:hAnsi="Calibri"/>
          <w:color w:val="1F2937"/>
          <w:sz w:val="22"/>
          <w:szCs w:val="22"/>
        </w:rPr>
        <w:t xml:space="preserve">, pas pour reproduire au pixel près une charte officielle ; quand la couleur principale d'une équipe est trop sombre pour ressortir, on prend son accent le plus vif.</w:t>
      </w:r>
    </w:p>
    <w:p>
      <w:pPr>
        <w:spacing w:after="140" w:line="276"/>
        <w:jc w:val="both"/>
      </w:pPr>
      <w:r>
        <w:rPr>
          <w:rFonts w:ascii="Consolas" w:cs="Consolas" w:eastAsia="Consolas" w:hAnsi="Consolas"/>
          <w:color w:val="9A3412"/>
          <w:sz w:val="18"/>
          <w:szCs w:val="18"/>
          <w:shd w:fill="EEF2F7" w:val="clear"/>
        </w:rPr>
        <w:t xml:space="preserve">TEAM_COLORS</w:t>
      </w:r>
      <w:r>
        <w:rPr>
          <w:rFonts w:ascii="Calibri" w:cs="Calibri" w:eastAsia="Calibri" w:hAnsi="Calibri"/>
          <w:color w:val="1F2937"/>
          <w:sz w:val="22"/>
          <w:szCs w:val="22"/>
        </w:rPr>
        <w:t xml:space="preserve"> est un </w:t>
      </w:r>
      <w:r>
        <w:rPr>
          <w:rFonts w:ascii="Consolas" w:cs="Consolas" w:eastAsia="Consolas" w:hAnsi="Consolas"/>
          <w:color w:val="9A3412"/>
          <w:sz w:val="18"/>
          <w:szCs w:val="18"/>
          <w:shd w:fill="EEF2F7" w:val="clear"/>
        </w:rPr>
        <w:t xml:space="preserve">Record&lt;string, string&gt;</w:t>
      </w:r>
      <w:r>
        <w:rPr>
          <w:rFonts w:ascii="Calibri" w:cs="Calibri" w:eastAsia="Calibri" w:hAnsi="Calibri"/>
          <w:color w:val="1F2937"/>
          <w:sz w:val="22"/>
          <w:szCs w:val="22"/>
        </w:rPr>
        <w:t xml:space="preserve"> associant </w:t>
      </w:r>
      <w:r>
        <w:rPr>
          <w:rFonts w:ascii="Consolas" w:cs="Consolas" w:eastAsia="Consolas" w:hAnsi="Consolas"/>
          <w:color w:val="9A3412"/>
          <w:sz w:val="18"/>
          <w:szCs w:val="18"/>
          <w:shd w:fill="EEF2F7" w:val="clear"/>
        </w:rPr>
        <w:t xml:space="preserve">"LAL"</w:t>
      </w:r>
      <w:r>
        <w:rPr>
          <w:rFonts w:ascii="Calibri" w:cs="Calibri" w:eastAsia="Calibri" w:hAnsi="Calibri"/>
          <w:color w:val="1F2937"/>
          <w:sz w:val="22"/>
          <w:szCs w:val="22"/>
        </w:rPr>
        <w:t xml:space="preserve"> à </w:t>
      </w:r>
      <w:r>
        <w:rPr>
          <w:rFonts w:ascii="Consolas" w:cs="Consolas" w:eastAsia="Consolas" w:hAnsi="Consolas"/>
          <w:color w:val="9A3412"/>
          <w:sz w:val="18"/>
          <w:szCs w:val="18"/>
          <w:shd w:fill="EEF2F7" w:val="clear"/>
        </w:rPr>
        <w:t xml:space="preserve">"#FDB927"</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"BOS"</w:t>
      </w:r>
      <w:r>
        <w:rPr>
          <w:rFonts w:ascii="Calibri" w:cs="Calibri" w:eastAsia="Calibri" w:hAnsi="Calibri"/>
          <w:color w:val="1F2937"/>
          <w:sz w:val="22"/>
          <w:szCs w:val="22"/>
        </w:rPr>
        <w:t xml:space="preserve"> à </w:t>
      </w:r>
      <w:r>
        <w:rPr>
          <w:rFonts w:ascii="Consolas" w:cs="Consolas" w:eastAsia="Consolas" w:hAnsi="Consolas"/>
          <w:color w:val="9A3412"/>
          <w:sz w:val="18"/>
          <w:szCs w:val="18"/>
          <w:shd w:fill="EEF2F7" w:val="clear"/>
        </w:rPr>
        <w:t xml:space="preserve">"#007A33"</w:t>
      </w:r>
      <w:r>
        <w:rPr>
          <w:rFonts w:ascii="Calibri" w:cs="Calibri" w:eastAsia="Calibri" w:hAnsi="Calibri"/>
          <w:color w:val="1F2937"/>
          <w:sz w:val="22"/>
          <w:szCs w:val="22"/>
        </w:rPr>
        <w:t xml:space="preserve">, et ainsi de suite pour les trente équipes.</w:t>
      </w:r>
    </w:p>
    <w:p>
      <w:pPr>
        <w:spacing w:after="140" w:line="276"/>
        <w:jc w:val="both"/>
      </w:pPr>
      <w:r>
        <w:rPr>
          <w:rFonts w:ascii="Consolas" w:cs="Consolas" w:eastAsia="Consolas" w:hAnsi="Consolas"/>
          <w:color w:val="9A3412"/>
          <w:sz w:val="18"/>
          <w:szCs w:val="18"/>
          <w:shd w:fill="EEF2F7" w:val="clear"/>
        </w:rPr>
        <w:t xml:space="preserve">getTeamColor(abbreviation)</w:t>
      </w:r>
      <w:r>
        <w:rPr>
          <w:rFonts w:ascii="Calibri" w:cs="Calibri" w:eastAsia="Calibri" w:hAnsi="Calibri"/>
          <w:color w:val="1F2937"/>
          <w:sz w:val="22"/>
          <w:szCs w:val="22"/>
        </w:rPr>
        <w:t xml:space="preserve"> renvoie la couleur correspondante, ou le gris neutre </w:t>
      </w:r>
      <w:r>
        <w:rPr>
          <w:rFonts w:ascii="Consolas" w:cs="Consolas" w:eastAsia="Consolas" w:hAnsi="Consolas"/>
          <w:color w:val="9A3412"/>
          <w:sz w:val="18"/>
          <w:szCs w:val="18"/>
          <w:shd w:fill="EEF2F7" w:val="clear"/>
        </w:rPr>
        <w:t xml:space="preserve">#6B7280</w:t>
      </w:r>
      <w:r>
        <w:rPr>
          <w:rFonts w:ascii="Calibri" w:cs="Calibri" w:eastAsia="Calibri" w:hAnsi="Calibri"/>
          <w:color w:val="1F2937"/>
          <w:sz w:val="22"/>
          <w:szCs w:val="22"/>
        </w:rPr>
        <w:t xml:space="preserve"> si l'abréviation est inconnue. Ce repli protège deux cas réels : une équipe absente de la table, et une donnée mal formée venant d'une API externe. Accéder directement à </w:t>
      </w:r>
      <w:r>
        <w:rPr>
          <w:rFonts w:ascii="Consolas" w:cs="Consolas" w:eastAsia="Consolas" w:hAnsi="Consolas"/>
          <w:color w:val="9A3412"/>
          <w:sz w:val="18"/>
          <w:szCs w:val="18"/>
          <w:shd w:fill="EEF2F7" w:val="clear"/>
        </w:rPr>
        <w:t xml:space="preserve">TEAM_COLORS[abbr]</w:t>
      </w:r>
      <w:r>
        <w:rPr>
          <w:rFonts w:ascii="Calibri" w:cs="Calibri" w:eastAsia="Calibri" w:hAnsi="Calibri"/>
          <w:color w:val="1F2937"/>
          <w:sz w:val="22"/>
          <w:szCs w:val="22"/>
        </w:rPr>
        <w:t xml:space="preserve"> renverrait </w:t>
      </w:r>
      <w:r>
        <w:rPr>
          <w:rFonts w:ascii="Consolas" w:cs="Consolas" w:eastAsia="Consolas" w:hAnsi="Consolas"/>
          <w:color w:val="9A3412"/>
          <w:sz w:val="18"/>
          <w:szCs w:val="18"/>
          <w:shd w:fill="EEF2F7" w:val="clear"/>
        </w:rPr>
        <w:t xml:space="preserve">undefined</w:t>
      </w:r>
      <w:r>
        <w:rPr>
          <w:rFonts w:ascii="Calibri" w:cs="Calibri" w:eastAsia="Calibri" w:hAnsi="Calibri"/>
          <w:color w:val="1F2937"/>
          <w:sz w:val="22"/>
          <w:szCs w:val="22"/>
        </w:rPr>
        <w:t xml:space="preserve"> et produirait un style CSS invalide.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Couleur d'identité par équipe (abréviation NBA standard) : donnée factuelle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d'association couleur/équipe, comme les noms de franchise déjà listés dans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nba-teams.ts. Choisie pour rester lisible sur fond sombre plutôt que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matcher au pixel près une charte officielle (certaines équipes ont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couleur principale trop sombre pour ressortir : on prend alors leur accent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plus vif).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TEAM_COLORS: Record&lt;string, string&gt;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ATL: "#E03A3E",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BOS: "#007A33",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BKN: "#A1A1AA",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 "#00788C",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 "#CE1141",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CLE: "#860038",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DAL: "#00538C",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DEN: "#FEC524",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DET: "#C8102E",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GSW: "#FFC72C",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HOU: "#CE1141",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IND: "#FDBB30",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LAC: "#C8102E",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LAL: "#FDB927",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 "#5D76A9",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MIA: "#F9A01B",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MIL: "#00471B",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 "#78BE20",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NOP: "#B4975A",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NYK: "#006BB6",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OKC: "#007AC1",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ORL: "#0077C0",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PHI: "#ED174C",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PHX: "#E56020",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POR: "#E03A3E",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SAC: "#5A2D81",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SAS: "#C4CED4",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TOR: "#CE1141",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UTA: "#F9A01B",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WAS: "#E31837",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getTeamColor(abbreviation: string):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TEAM_COLORS[abbreviation] ?? "#6B7280"; // gris neutre si équipe inconnue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frontend/lib/nba-teams.ts</w:t>
      </w:r>
    </w:p>
    <w:p>
      <w:pPr>
        <w:spacing w:after="140" w:line="276"/>
        <w:jc w:val="both"/>
      </w:pPr>
      <w:r>
        <w:rPr>
          <w:rFonts w:ascii="Calibri" w:cs="Calibri" w:eastAsia="Calibri" w:hAnsi="Calibri"/>
          <w:color w:val="1F2937"/>
          <w:sz w:val="22"/>
          <w:szCs w:val="22"/>
        </w:rPr>
        <w:t xml:space="preserve">Rôle.</w:t>
      </w:r>
      <w:r>
        <w:rPr>
          <w:rFonts w:ascii="Calibri" w:cs="Calibri" w:eastAsia="Calibri" w:hAnsi="Calibri"/>
          <w:color w:val="1F2937"/>
          <w:sz w:val="22"/>
          <w:szCs w:val="22"/>
        </w:rPr>
        <w:t xml:space="preserve"> La liste des noms complets des trente franchises NBA, par ordre alphabétique. Un seul usage : peupler le sélecteur « équipe favorite » du profil. Le fichier n'exporte aucune fonction, juste la constante </w:t>
      </w:r>
      <w:r>
        <w:rPr>
          <w:rFonts w:ascii="Consolas" w:cs="Consolas" w:eastAsia="Consolas" w:hAnsi="Consolas"/>
          <w:color w:val="9A3412"/>
          <w:sz w:val="18"/>
          <w:szCs w:val="18"/>
          <w:shd w:fill="EEF2F7" w:val="clear"/>
        </w:rPr>
        <w:t xml:space="preserve">NBA_TEAM_NAMES</w:t>
      </w:r>
      <w:r>
        <w:rPr>
          <w:rFonts w:ascii="Calibri" w:cs="Calibri" w:eastAsia="Calibri" w:hAnsi="Calibri"/>
          <w:color w:val="1F2937"/>
          <w:sz w:val="22"/>
          <w:szCs w:val="22"/>
        </w:rPr>
        <w:t xml:space="preserve">, un </w:t>
      </w:r>
      <w:r>
        <w:rPr>
          <w:rFonts w:ascii="Consolas" w:cs="Consolas" w:eastAsia="Consolas" w:hAnsi="Consolas"/>
          <w:color w:val="9A3412"/>
          <w:sz w:val="18"/>
          <w:szCs w:val="18"/>
          <w:shd w:fill="EEF2F7" w:val="clear"/>
        </w:rPr>
        <w:t xml:space="preserve">string[]</w:t>
      </w:r>
      <w:r>
        <w:rPr>
          <w:rFonts w:ascii="Calibri" w:cs="Calibri" w:eastAsia="Calibri" w:hAnsi="Calibri"/>
          <w:color w:val="1F2937"/>
          <w:sz w:val="22"/>
          <w:szCs w:val="22"/>
        </w:rPr>
        <w:t xml:space="preserve">. Le commentaire en tête souligne qu'il s'agit d'une donnée factuelle et organisationnelle, comparable à un annuaire: la question méritait d'être tranchée explicitement dans un projet qui affiche par ailleurs des contenus tiers. À noter : cette liste utilise les noms complets (</w:t>
      </w:r>
      <w:r>
        <w:rPr>
          <w:rFonts w:ascii="Consolas" w:cs="Consolas" w:eastAsia="Consolas" w:hAnsi="Consolas"/>
          <w:color w:val="9A3412"/>
          <w:sz w:val="18"/>
          <w:szCs w:val="18"/>
          <w:shd w:fill="EEF2F7" w:val="clear"/>
        </w:rPr>
        <w:t xml:space="preserve">"Los Angeles Lakers"</w:t>
      </w:r>
      <w:r>
        <w:rPr>
          <w:rFonts w:ascii="Calibri" w:cs="Calibri" w:eastAsia="Calibri" w:hAnsi="Calibri"/>
          <w:color w:val="1F2937"/>
          <w:sz w:val="22"/>
          <w:szCs w:val="22"/>
        </w:rPr>
        <w:t xml:space="preserve">) alors que </w:t>
      </w:r>
      <w:r>
        <w:rPr>
          <w:rFonts w:ascii="Consolas" w:cs="Consolas" w:eastAsia="Consolas" w:hAnsi="Consolas"/>
          <w:color w:val="9A3412"/>
          <w:sz w:val="18"/>
          <w:szCs w:val="18"/>
          <w:shd w:fill="EEF2F7" w:val="clear"/>
        </w:rPr>
        <w:t xml:space="preserve">team-colors.ts</w:t>
      </w:r>
      <w:r>
        <w:rPr>
          <w:rFonts w:ascii="Calibri" w:cs="Calibri" w:eastAsia="Calibri" w:hAnsi="Calibri"/>
          <w:color w:val="1F2937"/>
          <w:sz w:val="22"/>
          <w:szCs w:val="22"/>
        </w:rPr>
        <w:t xml:space="preserve"> utilise les abréviations (</w:t>
      </w:r>
      <w:r>
        <w:rPr>
          <w:rFonts w:ascii="Consolas" w:cs="Consolas" w:eastAsia="Consolas" w:hAnsi="Consolas"/>
          <w:color w:val="9A3412"/>
          <w:sz w:val="18"/>
          <w:szCs w:val="18"/>
          <w:shd w:fill="EEF2F7" w:val="clear"/>
        </w:rPr>
        <w:t xml:space="preserve">"LAL"</w:t>
      </w:r>
      <w:r>
        <w:rPr>
          <w:rFonts w:ascii="Calibri" w:cs="Calibri" w:eastAsia="Calibri" w:hAnsi="Calibri"/>
          <w:color w:val="1F2937"/>
          <w:sz w:val="22"/>
          <w:szCs w:val="22"/>
        </w:rPr>
        <w:t xml:space="preserve">) ; les deux fichiers ne sont donc pas interchangeables et ne partagent pas de clé commune.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Noms des 30 franchises NBA : donnée factuelle et organisationnelle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(comme un annuaire), pas une reproduction de contenu protégé. Utilisé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uniquement pour peupler le sélecteur d'équipe favorite.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NBA_TEAM_NAMES: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"Atlanta Hawks",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"Boston Celtics",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"Brooklyn Nets",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"Charlotte Hornets",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"Chicago Bulls",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"Cleveland Cavaliers",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"Dallas Mavericks",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"Denver Nuggets",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"Detroit Pistons",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"Golden State Warriors",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"Houston Rockets",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"Indiana Pacers",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 Clippers",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 Angeles Lakers",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"Memphis Grizzlies",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"Miami Heat",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"Milwaukee Bucks",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"Minnesota Timberwolves",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Orleans Pelicans",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"New York Knicks",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"Oklahoma City Thunder",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"Orlando Magic",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"Philadelphia 76ers",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"Phoenix Suns",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"Portland Trail Blazers",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"Sacramento Kings",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"San Antonio Spurs",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"Toronto Raptors",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"Utah Jazz",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"Washington Wizards",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frontend/lib/team-mentions.ts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Deviner de quelle équipe parle un titre d'actualité, pour lui associer un repère de couleur sur la page Actualités. Pourquoi une table dédiée alors que </w:t>
      </w:r>
      <w:r>
        <w:rPr>
          <w:rFonts w:ascii="Consolas" w:cs="Consolas" w:eastAsia="Consolas" w:hAnsi="Consolas"/>
          <w:color w:val="9A3412"/>
          <w:sz w:val="18"/>
          <w:szCs w:val="18"/>
          <w:shd w:fill="EEF2F7" w:val="clear"/>
        </w:rPr>
        <w:t xml:space="preserve">team-colors.ts</w:t>
      </w:r>
      <w:r>
        <w:rPr>
          <w:rFonts w:ascii="Calibri" w:cs="Calibri" w:eastAsia="Calibri" w:hAnsi="Calibri"/>
          <w:color w:val="1F2937"/>
          <w:sz w:val="22"/>
          <w:szCs w:val="22"/>
        </w:rPr>
        <w:t xml:space="preserve"> existe déjà ? Parce que les flux d'actualités écrivent en langage naturel et emploient des surnoms (« Cavs », « Wolves », « Sixers »), jamais les abréviations officielles. Cette table fait donc le pont entre le vocabulaire journalistique et les codes à trois lettres.</w:t>
      </w:r>
    </w:p>
    <w:p>
      <w:pPr>
        <w:spacing w:after="140" w:line="276"/>
        <w:jc w:val="both"/>
      </w:pPr>
      <w:r>
        <w:rPr>
          <w:rFonts w:ascii="Consolas" w:cs="Consolas" w:eastAsia="Consolas" w:hAnsi="Consolas"/>
          <w:color w:val="9A3412"/>
          <w:sz w:val="18"/>
          <w:szCs w:val="18"/>
          <w:shd w:fill="EEF2F7" w:val="clear"/>
        </w:rPr>
        <w:t xml:space="preserve">TEAM_MENTION_PATTERNS</w:t>
      </w:r>
      <w:r>
        <w:rPr>
          <w:rFonts w:ascii="Calibri" w:cs="Calibri" w:eastAsia="Calibri" w:hAnsi="Calibri"/>
          <w:color w:val="1F2937"/>
          <w:sz w:val="22"/>
          <w:szCs w:val="22"/>
        </w:rPr>
        <w:t xml:space="preserve"> (constante interne, non exportée) est un tableau de paires </w:t>
      </w:r>
      <w:r>
        <w:rPr>
          <w:rFonts w:ascii="Consolas" w:cs="Consolas" w:eastAsia="Consolas" w:hAnsi="Consolas"/>
          <w:color w:val="9A3412"/>
          <w:sz w:val="18"/>
          <w:szCs w:val="18"/>
          <w:shd w:fill="EEF2F7" w:val="clear"/>
        </w:rPr>
        <w:t xml:space="preserve">[RegExp, string]</w:t>
      </w:r>
      <w:r>
        <w:rPr>
          <w:rFonts w:ascii="Calibri" w:cs="Calibri" w:eastAsia="Calibri" w:hAnsi="Calibri"/>
          <w:color w:val="1F2937"/>
          <w:sz w:val="22"/>
          <w:szCs w:val="22"/>
        </w:rPr>
        <w:t xml:space="preserve"> : une expression régulière et l'abréviation correspondante. Une expression régulière est un motif de recherche dans du texte ; ici, </w:t>
      </w:r>
      <w:r>
        <w:rPr>
          <w:rFonts w:ascii="Consolas" w:cs="Consolas" w:eastAsia="Consolas" w:hAnsi="Consolas"/>
          <w:color w:val="9A3412"/>
          <w:sz w:val="18"/>
          <w:szCs w:val="18"/>
          <w:shd w:fill="EEF2F7" w:val="clear"/>
        </w:rPr>
        <w:t xml:space="preserve">/\bcavaliers\b|\bcavs\b/i</w:t>
      </w:r>
      <w:r>
        <w:rPr>
          <w:rFonts w:ascii="Calibri" w:cs="Calibri" w:eastAsia="Calibri" w:hAnsi="Calibri"/>
          <w:color w:val="1F2937"/>
          <w:sz w:val="22"/>
          <w:szCs w:val="22"/>
        </w:rPr>
        <w:t xml:space="preserve"> signifie « le mot </w:t>
      </w:r>
      <w:r>
        <w:rPr>
          <w:rFonts w:ascii="Calibri" w:cs="Calibri" w:eastAsia="Calibri" w:hAnsi="Calibri"/>
          <w:i/>
          <w:iCs/>
          <w:color w:val="1F2937"/>
          <w:sz w:val="22"/>
          <w:szCs w:val="22"/>
        </w:rPr>
        <w:t xml:space="preserve">cavaliers</w:t>
      </w:r>
      <w:r>
        <w:rPr>
          <w:rFonts w:ascii="Calibri" w:cs="Calibri" w:eastAsia="Calibri" w:hAnsi="Calibri"/>
          <w:color w:val="1F2937"/>
          <w:sz w:val="22"/>
          <w:szCs w:val="22"/>
        </w:rPr>
        <w:t xml:space="preserve"> ou le mot </w:t>
      </w:r>
      <w:r>
        <w:rPr>
          <w:rFonts w:ascii="Calibri" w:cs="Calibri" w:eastAsia="Calibri" w:hAnsi="Calibri"/>
          <w:i/>
          <w:iCs/>
          <w:color w:val="1F2937"/>
          <w:sz w:val="22"/>
          <w:szCs w:val="22"/>
        </w:rPr>
        <w:t xml:space="preserve">cavs</w:t>
      </w:r>
      <w:r>
        <w:rPr>
          <w:rFonts w:ascii="Calibri" w:cs="Calibri" w:eastAsia="Calibri" w:hAnsi="Calibri"/>
          <w:color w:val="1F2937"/>
          <w:sz w:val="22"/>
          <w:szCs w:val="22"/>
        </w:rPr>
        <w:t xml:space="preserve"> », le </w:t>
      </w:r>
      <w:r>
        <w:rPr>
          <w:rFonts w:ascii="Consolas" w:cs="Consolas" w:eastAsia="Consolas" w:hAnsi="Consolas"/>
          <w:color w:val="9A3412"/>
          <w:sz w:val="18"/>
          <w:szCs w:val="18"/>
          <w:shd w:fill="EEF2F7" w:val="clear"/>
        </w:rPr>
        <w:t xml:space="preserve">\b</w:t>
      </w:r>
      <w:r>
        <w:rPr>
          <w:rFonts w:ascii="Calibri" w:cs="Calibri" w:eastAsia="Calibri" w:hAnsi="Calibri"/>
          <w:color w:val="1F2937"/>
          <w:sz w:val="22"/>
          <w:szCs w:val="22"/>
        </w:rPr>
        <w:t xml:space="preserve"> marquant une frontière de mot (pour ne pas déclencher au milieu d'un autre mot) et le </w:t>
      </w:r>
      <w:r>
        <w:rPr>
          <w:rFonts w:ascii="Consolas" w:cs="Consolas" w:eastAsia="Consolas" w:hAnsi="Consolas"/>
          <w:color w:val="9A3412"/>
          <w:sz w:val="18"/>
          <w:szCs w:val="18"/>
          <w:shd w:fill="EEF2F7" w:val="clear"/>
        </w:rPr>
        <w:t xml:space="preserve">i</w:t>
      </w:r>
      <w:r>
        <w:rPr>
          <w:rFonts w:ascii="Calibri" w:cs="Calibri" w:eastAsia="Calibri" w:hAnsi="Calibri"/>
          <w:color w:val="1F2937"/>
          <w:sz w:val="22"/>
          <w:szCs w:val="22"/>
        </w:rPr>
        <w:t xml:space="preserve"> rendant la recherche insensible à la casse. Plusieurs entrées cumulent ainsi le nom officiel et les surnoms courants.</w:t>
      </w:r>
    </w:p>
    <w:p>
      <w:pPr>
        <w:spacing w:after="140" w:line="276"/>
        <w:jc w:val="both"/>
      </w:pPr>
      <w:r>
        <w:rPr>
          <w:rFonts w:ascii="Consolas" w:cs="Consolas" w:eastAsia="Consolas" w:hAnsi="Consolas"/>
          <w:color w:val="9A3412"/>
          <w:sz w:val="18"/>
          <w:szCs w:val="18"/>
          <w:shd w:fill="EEF2F7" w:val="clear"/>
        </w:rPr>
        <w:t xml:space="preserve">detectTeamMention(title)</w:t>
      </w:r>
      <w:r>
        <w:rPr>
          <w:rFonts w:ascii="Calibri" w:cs="Calibri" w:eastAsia="Calibri" w:hAnsi="Calibri"/>
          <w:color w:val="1F2937"/>
          <w:sz w:val="22"/>
          <w:szCs w:val="22"/>
        </w:rPr>
        <w:t xml:space="preserve"> parcourt les motifs dans l'ordre et renvoie la première abréviation dont le motif correspond, ou </w:t>
      </w:r>
      <w:r>
        <w:rPr>
          <w:rFonts w:ascii="Consolas" w:cs="Consolas" w:eastAsia="Consolas" w:hAnsi="Consolas"/>
          <w:color w:val="9A3412"/>
          <w:sz w:val="18"/>
          <w:szCs w:val="18"/>
          <w:shd w:fill="EEF2F7" w:val="clear"/>
        </w:rPr>
        <w:t xml:space="preserve">null</w:t>
      </w:r>
      <w:r>
        <w:rPr>
          <w:rFonts w:ascii="Calibri" w:cs="Calibri" w:eastAsia="Calibri" w:hAnsi="Calibri"/>
          <w:color w:val="1F2937"/>
          <w:sz w:val="22"/>
          <w:szCs w:val="22"/>
        </w:rPr>
        <w:t xml:space="preserve"> si aucun ne correspond. Exemple : </w:t>
      </w:r>
      <w:r>
        <w:rPr>
          <w:rFonts w:ascii="Consolas" w:cs="Consolas" w:eastAsia="Consolas" w:hAnsi="Consolas"/>
          <w:color w:val="9A3412"/>
          <w:sz w:val="18"/>
          <w:szCs w:val="18"/>
          <w:shd w:fill="EEF2F7" w:val="clear"/>
        </w:rPr>
        <w:t xml:space="preserve">detectTeamMention("Les Wolves surprennent les Lakers")</w:t>
      </w:r>
      <w:r>
        <w:rPr>
          <w:rFonts w:ascii="Calibri" w:cs="Calibri" w:eastAsia="Calibri" w:hAnsi="Calibri"/>
          <w:color w:val="1F2937"/>
          <w:sz w:val="22"/>
          <w:szCs w:val="22"/>
        </w:rPr>
        <w:t xml:space="preserve"> renvoie </w:t>
      </w:r>
      <w:r>
        <w:rPr>
          <w:rFonts w:ascii="Consolas" w:cs="Consolas" w:eastAsia="Consolas" w:hAnsi="Consolas"/>
          <w:color w:val="9A3412"/>
          <w:sz w:val="18"/>
          <w:szCs w:val="18"/>
          <w:shd w:fill="EEF2F7" w:val="clear"/>
        </w:rPr>
        <w:t xml:space="preserve">"LAL"</w:t>
      </w:r>
      <w:r>
        <w:rPr>
          <w:rFonts w:ascii="Calibri" w:cs="Calibri" w:eastAsia="Calibri" w:hAnsi="Calibri"/>
          <w:color w:val="1F2937"/>
          <w:sz w:val="22"/>
          <w:szCs w:val="22"/>
        </w:rPr>
        <w:t xml:space="preserve">: non pas parce que Los Angeles primerait, mais parce que le motif </w:t>
      </w:r>
      <w:r>
        <w:rPr>
          <w:rFonts w:ascii="Consolas" w:cs="Consolas" w:eastAsia="Consolas" w:hAnsi="Consolas"/>
          <w:color w:val="9A3412"/>
          <w:sz w:val="18"/>
          <w:szCs w:val="18"/>
          <w:shd w:fill="EEF2F7" w:val="clear"/>
        </w:rPr>
        <w:t xml:space="preserve">lakers</w:t>
      </w:r>
      <w:r>
        <w:rPr>
          <w:rFonts w:ascii="Calibri" w:cs="Calibri" w:eastAsia="Calibri" w:hAnsi="Calibri"/>
          <w:color w:val="1F2937"/>
          <w:sz w:val="22"/>
          <w:szCs w:val="22"/>
        </w:rPr>
        <w:t xml:space="preserve"> est plus haut dans la liste que… non : en réalité </w:t>
      </w:r>
      <w:r>
        <w:rPr>
          <w:rFonts w:ascii="Consolas" w:cs="Consolas" w:eastAsia="Consolas" w:hAnsi="Consolas"/>
          <w:color w:val="9A3412"/>
          <w:sz w:val="18"/>
          <w:szCs w:val="18"/>
          <w:shd w:fill="EEF2F7" w:val="clear"/>
        </w:rPr>
        <w:t xml:space="preserve">timberwolves|wolves</w:t>
      </w:r>
      <w:r>
        <w:rPr>
          <w:rFonts w:ascii="Calibri" w:cs="Calibri" w:eastAsia="Calibri" w:hAnsi="Calibri"/>
          <w:color w:val="1F2937"/>
          <w:sz w:val="22"/>
          <w:szCs w:val="22"/>
        </w:rPr>
        <w:t xml:space="preserve"> (MIN) apparaît avant </w:t>
      </w:r>
      <w:r>
        <w:rPr>
          <w:rFonts w:ascii="Consolas" w:cs="Consolas" w:eastAsia="Consolas" w:hAnsi="Consolas"/>
          <w:color w:val="9A3412"/>
          <w:sz w:val="18"/>
          <w:szCs w:val="18"/>
          <w:shd w:fill="EEF2F7" w:val="clear"/>
        </w:rPr>
        <w:t xml:space="preserve">lakers</w:t>
      </w:r>
      <w:r>
        <w:rPr>
          <w:rFonts w:ascii="Calibri" w:cs="Calibri" w:eastAsia="Calibri" w:hAnsi="Calibri"/>
          <w:color w:val="1F2937"/>
          <w:sz w:val="22"/>
          <w:szCs w:val="22"/>
        </w:rPr>
        <w:t xml:space="preserve"> dans l'ordre du fichier ? Vérification faite, l'ordre du tableau est alphabétique par abréviation, donc </w:t>
      </w:r>
      <w:r>
        <w:rPr>
          <w:rFonts w:ascii="Consolas" w:cs="Consolas" w:eastAsia="Consolas" w:hAnsi="Consolas"/>
          <w:color w:val="9A3412"/>
          <w:sz w:val="18"/>
          <w:szCs w:val="18"/>
          <w:shd w:fill="EEF2F7" w:val="clear"/>
        </w:rPr>
        <w:t xml:space="preserve">LAL</w:t>
      </w:r>
      <w:r>
        <w:rPr>
          <w:rFonts w:ascii="Calibri" w:cs="Calibri" w:eastAsia="Calibri" w:hAnsi="Calibri"/>
          <w:color w:val="1F2937"/>
          <w:sz w:val="22"/>
          <w:szCs w:val="22"/>
        </w:rPr>
        <w:t xml:space="preserve"> précède </w:t>
      </w:r>
      <w:r>
        <w:rPr>
          <w:rFonts w:ascii="Consolas" w:cs="Consolas" w:eastAsia="Consolas" w:hAnsi="Consolas"/>
          <w:color w:val="9A3412"/>
          <w:sz w:val="18"/>
          <w:szCs w:val="18"/>
          <w:shd w:fill="EEF2F7" w:val="clear"/>
        </w:rPr>
        <w:t xml:space="preserve">MIN</w:t>
      </w:r>
      <w:r>
        <w:rPr>
          <w:rFonts w:ascii="Calibri" w:cs="Calibri" w:eastAsia="Calibri" w:hAnsi="Calibri"/>
          <w:color w:val="1F2937"/>
          <w:sz w:val="22"/>
          <w:szCs w:val="22"/>
        </w:rPr>
        <w:t xml:space="preserve"> : la fonction renvoie ici </w:t>
      </w:r>
      <w:r>
        <w:rPr>
          <w:rFonts w:ascii="Consolas" w:cs="Consolas" w:eastAsia="Consolas" w:hAnsi="Consolas"/>
          <w:color w:val="9A3412"/>
          <w:sz w:val="18"/>
          <w:szCs w:val="18"/>
          <w:shd w:fill="EEF2F7" w:val="clear"/>
        </w:rPr>
        <w:t xml:space="preserve">"LAL"</w:t>
      </w:r>
      <w:r>
        <w:rPr>
          <w:rFonts w:ascii="Calibri" w:cs="Calibri" w:eastAsia="Calibri" w:hAnsi="Calibri"/>
          <w:color w:val="1F2937"/>
          <w:sz w:val="22"/>
          <w:szCs w:val="22"/>
        </w:rPr>
        <w:t xml:space="preserve">. Ce comportement « premier motif trouvé » est assumé : le commentaire du fichier rappelle qu'il s'agit d'une détection </w:t>
      </w:r>
      <w:r>
        <w:rPr>
          <w:rFonts w:ascii="Calibri" w:cs="Calibri" w:eastAsia="Calibri" w:hAnsi="Calibri"/>
          <w:color w:val="1F2937"/>
          <w:sz w:val="22"/>
          <w:szCs w:val="22"/>
        </w:rPr>
        <w:t xml:space="preserve">best-effort</w:t>
      </w:r>
      <w:r>
        <w:rPr>
          <w:rFonts w:ascii="Calibri" w:cs="Calibri" w:eastAsia="Calibri" w:hAnsi="Calibri"/>
          <w:color w:val="1F2937"/>
          <w:sz w:val="22"/>
          <w:szCs w:val="22"/>
        </w:rPr>
        <w:t xml:space="preserve"> servant uniquement à choisir une couleur, et qu'un faux positif occasionnel (le mot « Magic » hors contexte NBA, par exemple) n'a aucune conséquence fonctionnelle.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Détection best-effort d'une équipe mentionnée dans un titre d'actu :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flux d'actus utilisent des surnoms ("Cavs", "Wolves", "Sixers"), pas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abréviations officielles de team-colors.ts, d'où cette table à part.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Sert uniquement à choisir un repère couleur ; un faux positif occasionnel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(ex. "Magic" hors contexte NBA) n'a pas de conséquence fonctionnelle.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TEAM_MENTION_PATTERNS: [RegExp,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[/\bhawks\b/i, "ATL"],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[/\bceltics\b/i, "BOS"],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[/\bnets\b/i, "BKN"],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[/\bhornets\b/i, "CHA"],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[/\bbulls\b/i, "CHI"],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[/\bcavaliers\b|\bcavs\b/i, "CLE"],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[/\bmavericks\b|\bmavs\b/i, "DAL"],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[/\bnuggets\b/i, "DEN"],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[/\bpistons\b/i, "DET"],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[/\bwarriors\b/i, "GSW"],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[/\brockets\b/i, "HOU"],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[/\bpacers\b/i, "IND"],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[/\bclippers\b|\bclips\b/i, "LAC"],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[/\blakers\b/i, "LAL"],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[/\bgrizzlies\b/i, "MEM"],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[/\bheat\b/i, "MIA"],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[/\bbucks\b/i, "MIL"],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[/\btimberwolves\b|\bwolves\b/i, "MIN"],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[/\bpelicans\b/i, "NOP"],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[/\bknicks\b/i, "NYK"],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[/\bthunder\b/i, "OKC"],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[/\bmagic\b/i, "ORL"],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[/\b76ers\b|\bsixers\b/i, "PHI"],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[/\bsuns\b/i, "PHX"],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[/\btrail blazers\b|\bblazers\b/i, "POR"],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[/\bkings\b/i, "SAC"],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[/\bspurs\b/i, "SAS"],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[/\braptors\b/i, "TOR"],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[/\bjazz\b/i, "UTA"],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[/\bwizards\b/i, "WAS"],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detectTeamMention(title: string): string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[pattern, abbreviation] of TEAM_MENTION_PATTERNS)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(pattern.test(title)) return 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frontend/lib/rivalries.ts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Signaler qu'une affiche du calendrier est une grande rivalité historique, pour la mettre en valeur visuellement. C'est purement éditorial : la liste a été écrite à la main, elle ne provient d'aucune API et ne prétend pas être exhaustive.</w:t>
      </w:r>
    </w:p>
    <w:p>
      <w:pPr>
        <w:spacing w:after="140" w:line="276"/>
        <w:jc w:val="both"/>
      </w:pPr>
      <w:r>
        <w:rPr>
          <w:rFonts w:ascii="Consolas" w:cs="Consolas" w:eastAsia="Consolas" w:hAnsi="Consolas"/>
          <w:color w:val="9A3412"/>
          <w:sz w:val="18"/>
          <w:szCs w:val="18"/>
          <w:shd w:fill="EEF2F7" w:val="clear"/>
        </w:rPr>
        <w:t xml:space="preserve">RIVALRY_PAIRS</w:t>
      </w:r>
      <w:r>
        <w:rPr>
          <w:rFonts w:ascii="Calibri" w:cs="Calibri" w:eastAsia="Calibri" w:hAnsi="Calibri"/>
          <w:color w:val="1F2937"/>
          <w:sz w:val="22"/>
          <w:szCs w:val="22"/>
        </w:rPr>
        <w:t xml:space="preserve"> (constante interne) contient dix paires d'abréviations : Lakers-Celtics, Lakers-Clippers, Warriors-Cavaliers, Knicks-Celtics, Bulls-Pistons, Heat-Knicks, Mavericks-Spurs, Thunder-Warriors, Sixers-Celtics, Nuggets-Timberwolves.</w:t>
      </w:r>
    </w:p>
    <w:p>
      <w:pPr>
        <w:spacing w:after="140" w:line="276"/>
        <w:jc w:val="both"/>
      </w:pPr>
      <w:r>
        <w:rPr>
          <w:rFonts w:ascii="Consolas" w:cs="Consolas" w:eastAsia="Consolas" w:hAnsi="Consolas"/>
          <w:color w:val="9A3412"/>
          <w:sz w:val="18"/>
          <w:szCs w:val="18"/>
          <w:shd w:fill="EEF2F7" w:val="clear"/>
        </w:rPr>
        <w:t xml:space="preserve">isRivalryMatchup(homeAbbr, awayAbbr)</w:t>
      </w:r>
      <w:r>
        <w:rPr>
          <w:rFonts w:ascii="Calibri" w:cs="Calibri" w:eastAsia="Calibri" w:hAnsi="Calibri"/>
          <w:color w:val="1F2937"/>
          <w:sz w:val="22"/>
          <w:szCs w:val="22"/>
        </w:rPr>
        <w:t xml:space="preserve"> renvoie un booléen. Elle utilise </w:t>
      </w:r>
      <w:r>
        <w:rPr>
          <w:rFonts w:ascii="Consolas" w:cs="Consolas" w:eastAsia="Consolas" w:hAnsi="Consolas"/>
          <w:color w:val="9A3412"/>
          <w:sz w:val="18"/>
          <w:szCs w:val="18"/>
          <w:shd w:fill="EEF2F7" w:val="clear"/>
        </w:rPr>
        <w:t xml:space="preserve">some</w:t>
      </w:r>
      <w:r>
        <w:rPr>
          <w:rFonts w:ascii="Calibri" w:cs="Calibri" w:eastAsia="Calibri" w:hAnsi="Calibri"/>
          <w:color w:val="1F2937"/>
          <w:sz w:val="22"/>
          <w:szCs w:val="22"/>
        </w:rPr>
        <w:t xml:space="preserve">, la méthode qui renvoie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 dès qu'un élément du tableau satisfait la condition, et teste la paire </w:t>
      </w:r>
      <w:r>
        <w:rPr>
          <w:rFonts w:ascii="Calibri" w:cs="Calibri" w:eastAsia="Calibri" w:hAnsi="Calibri"/>
          <w:color w:val="1F2937"/>
          <w:sz w:val="22"/>
          <w:szCs w:val="22"/>
        </w:rPr>
        <w:t xml:space="preserve">dans les deux sens</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(a === homeAbbr &amp;&amp; b === awayAbbr) || (a === awayAbbr &amp;&amp; b === homeAbbr)</w:t>
      </w:r>
      <w:r>
        <w:rPr>
          <w:rFonts w:ascii="Calibri" w:cs="Calibri" w:eastAsia="Calibri" w:hAnsi="Calibri"/>
          <w:color w:val="1F2937"/>
          <w:sz w:val="22"/>
          <w:szCs w:val="22"/>
        </w:rPr>
        <w:t xml:space="preserve">. C'est indispensable, puisque la liste ne stocke chaque rivalité qu'une fois alors qu'un match peut se jouer chez l'une ou l'autre équipe. Exemple : </w:t>
      </w:r>
      <w:r>
        <w:rPr>
          <w:rFonts w:ascii="Consolas" w:cs="Consolas" w:eastAsia="Consolas" w:hAnsi="Consolas"/>
          <w:color w:val="9A3412"/>
          <w:sz w:val="18"/>
          <w:szCs w:val="18"/>
          <w:shd w:fill="EEF2F7" w:val="clear"/>
        </w:rPr>
        <w:t xml:space="preserve">isRivalryMatchup("BOS", "LAL")</w:t>
      </w:r>
      <w:r>
        <w:rPr>
          <w:rFonts w:ascii="Calibri" w:cs="Calibri" w:eastAsia="Calibri" w:hAnsi="Calibri"/>
          <w:color w:val="1F2937"/>
          <w:sz w:val="22"/>
          <w:szCs w:val="22"/>
        </w:rPr>
        <w:t xml:space="preserve"> renvoie </w:t>
      </w:r>
      <w:r>
        <w:rPr>
          <w:rFonts w:ascii="Consolas" w:cs="Consolas" w:eastAsia="Consolas" w:hAnsi="Consolas"/>
          <w:color w:val="9A3412"/>
          <w:sz w:val="18"/>
          <w:szCs w:val="18"/>
          <w:shd w:fill="EEF2F7" w:val="clear"/>
        </w:rPr>
        <w:t xml:space="preserve">true</w:t>
      </w:r>
      <w:r>
        <w:rPr>
          <w:rFonts w:ascii="Calibri" w:cs="Calibri" w:eastAsia="Calibri" w:hAnsi="Calibri"/>
          <w:color w:val="1F2937"/>
          <w:sz w:val="22"/>
          <w:szCs w:val="22"/>
        </w:rPr>
        <w:t xml:space="preserve"> bien que la paire soit écrite </w:t>
      </w:r>
      <w:r>
        <w:rPr>
          <w:rFonts w:ascii="Consolas" w:cs="Consolas" w:eastAsia="Consolas" w:hAnsi="Consolas"/>
          <w:color w:val="9A3412"/>
          <w:sz w:val="18"/>
          <w:szCs w:val="18"/>
          <w:shd w:fill="EEF2F7" w:val="clear"/>
        </w:rPr>
        <w:t xml:space="preserve">["LAL", "BOS"]</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Grandes rivalités historiques de la NBA, par paire d'abréviations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d'équipe (ordre indifférent). Purement éditorial : sert uniquement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mettre en valeur certains matchs sur le calendrier, aucune donnée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propriétaire ni logo impliqué.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RIVALRY_PAIRS: [string,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["LAL", "BOS"],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["LAL", "LAC"],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["GSW", "CLE"],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["NYK", "BOS"],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 "DET"],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["MIA", "NYK"],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["DAL", "SAS"],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["OKC", "GSW"],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["PHI", "BOS"],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["DEN", "MIN"],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isRivalryMatchup(homeAbbr: string, awayAbbr: string):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RIVALRY_PAIRS.some(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 b])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 === homeAbbr &amp;&amp; b === awayAbbr) || (a === awayAbbr &amp;&amp; b === homeAbbr)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frontend/lib/basketball-facts.ts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Une douzaine d'anecdotes courtes sur le basket, rédigées spécifiquement pour HoopPicks (aucune n'est copiée d'un article existant). Elles servent à meubler agréablement les temps morts de l'interface : écrans de chargement, états vides, encart d'accueil. C'est un détail d'expérience utilisateur, pas une fonctionnalité: mais c'est exactement le genre de contenu qu'il vaut mieux isoler dans un fichier de données que d'éparpiller dans des composants.</w:t>
      </w:r>
    </w:p>
    <w:p>
      <w:pPr>
        <w:spacing w:after="140" w:line="276"/>
        <w:jc w:val="both"/>
      </w:pPr>
      <w:r>
        <w:rPr>
          <w:rFonts w:ascii="Consolas" w:cs="Consolas" w:eastAsia="Consolas" w:hAnsi="Consolas"/>
          <w:color w:val="9A3412"/>
          <w:sz w:val="18"/>
          <w:szCs w:val="18"/>
          <w:shd w:fill="EEF2F7" w:val="clear"/>
        </w:rPr>
        <w:t xml:space="preserve">BASKETBALL_FACTS</w:t>
      </w:r>
      <w:r>
        <w:rPr>
          <w:rFonts w:ascii="Calibri" w:cs="Calibri" w:eastAsia="Calibri" w:hAnsi="Calibri"/>
          <w:color w:val="1F2937"/>
          <w:sz w:val="22"/>
          <w:szCs w:val="22"/>
        </w:rPr>
        <w:t xml:space="preserve"> est le </w:t>
      </w:r>
      <w:r>
        <w:rPr>
          <w:rFonts w:ascii="Consolas" w:cs="Consolas" w:eastAsia="Consolas" w:hAnsi="Consolas"/>
          <w:color w:val="9A3412"/>
          <w:sz w:val="18"/>
          <w:szCs w:val="18"/>
          <w:shd w:fill="EEF2F7" w:val="clear"/>
        </w:rPr>
        <w:t xml:space="preserve">string[]</w:t>
      </w:r>
      <w:r>
        <w:rPr>
          <w:rFonts w:ascii="Calibri" w:cs="Calibri" w:eastAsia="Calibri" w:hAnsi="Calibri"/>
          <w:color w:val="1F2937"/>
          <w:sz w:val="22"/>
          <w:szCs w:val="22"/>
        </w:rPr>
        <w:t xml:space="preserve"> des anecdotes.</w:t>
      </w:r>
    </w:p>
    <w:p>
      <w:pPr>
        <w:spacing w:after="140" w:line="276"/>
        <w:jc w:val="both"/>
      </w:pPr>
      <w:r>
        <w:rPr>
          <w:rFonts w:ascii="Consolas" w:cs="Consolas" w:eastAsia="Consolas" w:hAnsi="Consolas"/>
          <w:color w:val="9A3412"/>
          <w:sz w:val="18"/>
          <w:szCs w:val="18"/>
          <w:shd w:fill="EEF2F7" w:val="clear"/>
        </w:rPr>
        <w:t xml:space="preserve">pickRandomFact(exclude?)</w:t>
      </w:r>
      <w:r>
        <w:rPr>
          <w:rFonts w:ascii="Calibri" w:cs="Calibri" w:eastAsia="Calibri" w:hAnsi="Calibri"/>
          <w:color w:val="1F2937"/>
          <w:sz w:val="22"/>
          <w:szCs w:val="22"/>
        </w:rPr>
        <w:t xml:space="preserve"> en tire une au hasard. Le paramètre optionnel </w:t>
      </w:r>
      <w:r>
        <w:rPr>
          <w:rFonts w:ascii="Consolas" w:cs="Consolas" w:eastAsia="Consolas" w:hAnsi="Consolas"/>
          <w:color w:val="9A3412"/>
          <w:sz w:val="18"/>
          <w:szCs w:val="18"/>
          <w:shd w:fill="EEF2F7" w:val="clear"/>
        </w:rPr>
        <w:t xml:space="preserve">exclude</w:t>
      </w:r>
      <w:r>
        <w:rPr>
          <w:rFonts w:ascii="Calibri" w:cs="Calibri" w:eastAsia="Calibri" w:hAnsi="Calibri"/>
          <w:color w:val="1F2937"/>
          <w:sz w:val="22"/>
          <w:szCs w:val="22"/>
        </w:rPr>
        <w:t xml:space="preserve"> permet de passer l'anecdote actuellement affichée afin de ne pas retomber dessus : la fonction filtre alors la liste avant le tirage. Le tirage lui-même est le classique </w:t>
      </w:r>
      <w:r>
        <w:rPr>
          <w:rFonts w:ascii="Consolas" w:cs="Consolas" w:eastAsia="Consolas" w:hAnsi="Consolas"/>
          <w:color w:val="9A3412"/>
          <w:sz w:val="18"/>
          <w:szCs w:val="18"/>
          <w:shd w:fill="EEF2F7" w:val="clear"/>
        </w:rPr>
        <w:t xml:space="preserve">Math.floor(Math.random() * pool.length)</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Math.random()</w:t>
      </w:r>
      <w:r>
        <w:rPr>
          <w:rFonts w:ascii="Calibri" w:cs="Calibri" w:eastAsia="Calibri" w:hAnsi="Calibri"/>
          <w:color w:val="1F2937"/>
          <w:sz w:val="22"/>
          <w:szCs w:val="22"/>
        </w:rPr>
        <w:t xml:space="preserve"> produit un nombre entre 0 (inclus) et 1 (exclu), qu'on multiplie par la taille du tableau et qu'on arrondit vers le bas pour obtenir un index valide. Le </w:t>
      </w:r>
      <w:r>
        <w:rPr>
          <w:rFonts w:ascii="Consolas" w:cs="Consolas" w:eastAsia="Consolas" w:hAnsi="Consolas"/>
          <w:color w:val="9A3412"/>
          <w:sz w:val="18"/>
          <w:szCs w:val="18"/>
          <w:shd w:fill="EEF2F7" w:val="clear"/>
        </w:rPr>
        <w:t xml:space="preserve">?? BASKETBALL_FACTS[0]</w:t>
      </w:r>
      <w:r>
        <w:rPr>
          <w:rFonts w:ascii="Calibri" w:cs="Calibri" w:eastAsia="Calibri" w:hAnsi="Calibri"/>
          <w:color w:val="1F2937"/>
          <w:sz w:val="22"/>
          <w:szCs w:val="22"/>
        </w:rPr>
        <w:t xml:space="preserve"> en fin de ligne est une ceinture de sécurité : si le tableau filtré était vide (cas théorique où la liste ne contiendrait qu'un seul élément, justement exclu), la fonction renverrait quand même une anecdote plutôt que </w:t>
      </w:r>
      <w:r>
        <w:rPr>
          <w:rFonts w:ascii="Consolas" w:cs="Consolas" w:eastAsia="Consolas" w:hAnsi="Consolas"/>
          <w:color w:val="9A3412"/>
          <w:sz w:val="18"/>
          <w:szCs w:val="18"/>
          <w:shd w:fill="EEF2F7" w:val="clear"/>
        </w:rPr>
        <w:t xml:space="preserve">undefined</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Anecdotes courtes et originales sur le basket/la NBA, rédigées pour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HoopPicks : pas de citation ni de contenu copié d'un article existant.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BASKETBALL_FACTS: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panier de basket a été inventé en 1891 avec... un vrai panier de pêches cloué à une balustrade.",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terrain NBA mesure 28,65 m de long, soit presque la longueur exacte d'un terrain de tennis.",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 ligne à 3 points n'existe dans la NBA que depuis la saison 1979-80.",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record de points en un seul match NBA est de 100, signé Wilt Chamberlain en 1962.",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ballon de basket officiel NBA compte exactement 8 panneaux de cuir.",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 violation des 24 secondes au tir a été introduite en 1954 pour dynamiser le jeu.",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terme \"dunk\" seul ne suffit pas à décrire un smash à deux mains devant un défenseur : ça, c'est un poster.",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match NBA dure 48 minutes de jeu effectif, réparties en 4 quart-temps de 12 minutes.",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 ligne de lancer-franc est à 4,57 m du panier, peu importe la catégorie ou le niveau.",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premier match de basket professionnel s'est joué en 1946, bien avant la création officielle de la NBA.",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joueur qui rate ses 6 premiers tirs mais inscrit le tir décisif reste, statistiquement, à moins de 50% de réussite. Le money time ne triche pas avec les stats.",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 NBA compte 30 franchises, réparties en deux conférences de 15 équipes chacune.",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pickRandomFact(exclude?: string):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pool = exclude ? BASKETBALL_FACTS.filter((f) =&gt; f !== exclude) : BASKETBALL_FACTS;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pool[Math.floor(Math.random() * pool.length)] ?? BASKETBALL_FACTS[0];</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frontend/lib/api/duels.ts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appels des duels : la liste (</w:t>
      </w:r>
      <w:r>
        <w:rPr>
          <w:rFonts w:ascii="Consolas" w:cs="Consolas" w:eastAsia="Consolas" w:hAnsi="Consolas"/>
          <w:color w:val="9A3412"/>
          <w:sz w:val="18"/>
          <w:szCs w:val="18"/>
          <w:shd w:fill="EEF2F7" w:val="clear"/>
        </w:rPr>
        <w:t xml:space="preserve">fetchDuels</w:t>
      </w:r>
      <w:r>
        <w:rPr>
          <w:rFonts w:ascii="Calibri" w:cs="Calibri" w:eastAsia="Calibri" w:hAnsi="Calibri"/>
          <w:color w:val="1F2937"/>
          <w:sz w:val="22"/>
          <w:szCs w:val="22"/>
        </w:rPr>
        <w:t xml:space="preserve">), lancer un défi par pseudo (</w:t>
      </w:r>
      <w:r>
        <w:rPr>
          <w:rFonts w:ascii="Consolas" w:cs="Consolas" w:eastAsia="Consolas" w:hAnsi="Consolas"/>
          <w:color w:val="9A3412"/>
          <w:sz w:val="18"/>
          <w:szCs w:val="18"/>
          <w:shd w:fill="EEF2F7" w:val="clear"/>
        </w:rPr>
        <w:t xml:space="preserve">challengeToDuel</w:t>
      </w:r>
      <w:r>
        <w:rPr>
          <w:rFonts w:ascii="Calibri" w:cs="Calibri" w:eastAsia="Calibri" w:hAnsi="Calibri"/>
          <w:color w:val="1F2937"/>
          <w:sz w:val="22"/>
          <w:szCs w:val="22"/>
        </w:rPr>
        <w:t xml:space="preserve">) et y répondre ou l'annuler (</w:t>
      </w:r>
      <w:r>
        <w:rPr>
          <w:rFonts w:ascii="Consolas" w:cs="Consolas" w:eastAsia="Consolas" w:hAnsi="Consolas"/>
          <w:color w:val="9A3412"/>
          <w:sz w:val="18"/>
          <w:szCs w:val="18"/>
          <w:shd w:fill="EEF2F7" w:val="clear"/>
        </w:rPr>
        <w:t xml:space="preserve">respondToDuel</w:t>
      </w:r>
      <w:r>
        <w:rPr>
          <w:rFonts w:ascii="Calibri" w:cs="Calibri" w:eastAsia="Calibri" w:hAnsi="Calibri"/>
          <w:color w:val="1F2937"/>
          <w:sz w:val="22"/>
          <w:szCs w:val="22"/>
        </w:rPr>
        <w:t xml:space="preserve"> avec </w:t>
      </w:r>
      <w:r>
        <w:rPr>
          <w:rFonts w:ascii="Consolas" w:cs="Consolas" w:eastAsia="Consolas" w:hAnsi="Consolas"/>
          <w:color w:val="9A3412"/>
          <w:sz w:val="18"/>
          <w:szCs w:val="18"/>
          <w:shd w:fill="EEF2F7" w:val="clear"/>
        </w:rPr>
        <w:t xml:space="preserve">accept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decline</w:t>
      </w:r>
      <w:r>
        <w:rPr>
          <w:rFonts w:ascii="Calibri" w:cs="Calibri" w:eastAsia="Calibri" w:hAnsi="Calibri"/>
          <w:color w:val="1F2937"/>
          <w:sz w:val="22"/>
          <w:szCs w:val="22"/>
        </w:rPr>
        <w:t xml:space="preserve"> ou </w:t>
      </w:r>
      <w:r>
        <w:rPr>
          <w:rFonts w:ascii="Consolas" w:cs="Consolas" w:eastAsia="Consolas" w:hAnsi="Consolas"/>
          <w:color w:val="9A3412"/>
          <w:sz w:val="18"/>
          <w:szCs w:val="18"/>
          <w:shd w:fill="EEF2F7" w:val="clear"/>
        </w:rPr>
        <w:t xml:space="preserve">cancel</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Duel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fetchDuels(): Promise&lt;Duel[]&gt;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apiFetch&lt;Duel[]&gt;("/duels");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challengeToDuel(opponent: string): Promise&lt;{ id: string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 id: string }&gt;("/duels", { method: "POST", body: JSON.stringify({ opponent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respondToDuel(id: string, action: "accept" | "decline" | "cancel"): Promise&lt;{ status: string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 status: string }&gt;(`/duels/${id}/${action}`, { method: "POST"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frontend/lib/api/favorite-team.ts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fetchFavoriteTeamStats</w:t>
      </w:r>
      <w:r>
        <w:rPr>
          <w:rFonts w:ascii="Calibri" w:cs="Calibri" w:eastAsia="Calibri" w:hAnsi="Calibri"/>
          <w:color w:val="1F2937"/>
          <w:sz w:val="22"/>
          <w:szCs w:val="22"/>
        </w:rPr>
        <w:t xml:space="preserve"> : le bilan du joueur avec son équipe favorite (paris pour et contre elle), affiché sur l'accueil et le profil.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FavoriteTeamStats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fetchFavoriteTeamStats(): Promise&lt;FavoriteTeamStats&gt;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apiFetch&lt;FavoriteTeamStats&gt;("/favorite-team/stats");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frontend/lib/api/feedback.ts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 Nous écrire » : </w:t>
      </w:r>
      <w:r>
        <w:rPr>
          <w:rFonts w:ascii="Consolas" w:cs="Consolas" w:eastAsia="Consolas" w:hAnsi="Consolas"/>
          <w:color w:val="9A3412"/>
          <w:sz w:val="18"/>
          <w:szCs w:val="18"/>
          <w:shd w:fill="EEF2F7" w:val="clear"/>
        </w:rPr>
        <w:t xml:space="preserve">sendFeedback</w:t>
      </w:r>
      <w:r>
        <w:rPr>
          <w:rFonts w:ascii="Calibri" w:cs="Calibri" w:eastAsia="Calibri" w:hAnsi="Calibri"/>
          <w:color w:val="1F2937"/>
          <w:sz w:val="22"/>
          <w:szCs w:val="22"/>
        </w:rPr>
        <w:t xml:space="preserve"> envoie un message (catégorie, texte, page d'origine, app installée ou non) et </w:t>
      </w:r>
      <w:r>
        <w:rPr>
          <w:rFonts w:ascii="Consolas" w:cs="Consolas" w:eastAsia="Consolas" w:hAnsi="Consolas"/>
          <w:color w:val="9A3412"/>
          <w:sz w:val="18"/>
          <w:szCs w:val="18"/>
          <w:shd w:fill="EEF2F7" w:val="clear"/>
        </w:rPr>
        <w:t xml:space="preserve">fetchMyFeedback</w:t>
      </w:r>
      <w:r>
        <w:rPr>
          <w:rFonts w:ascii="Calibri" w:cs="Calibri" w:eastAsia="Calibri" w:hAnsi="Calibri"/>
          <w:color w:val="1F2937"/>
          <w:sz w:val="22"/>
          <w:szCs w:val="22"/>
        </w:rPr>
        <w:t xml:space="preserve"> relit ses messages avec les réponses de l'équipe.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Feedback, FeedbackCategory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sendFeedback(body: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category: FeedbackCategory;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message: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appInstalled?: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Promise&lt;Feedback&gt;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apiFetch&lt;Feedback&gt;("/feedback", { method: "POST", body: JSON.stringify(body)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fetchMyFeedback(): Promise&lt;Feedback[]&gt;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apiFetch&lt;Feedback[]&gt;("/feedback/mine");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frontend/lib/api/palmares.ts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fetchWeekChampions(leagueId?)</w:t>
      </w:r>
      <w:r>
        <w:rPr>
          <w:rFonts w:ascii="Calibri" w:cs="Calibri" w:eastAsia="Calibri" w:hAnsi="Calibri"/>
          <w:color w:val="1F2937"/>
          <w:sz w:val="22"/>
          <w:szCs w:val="22"/>
        </w:rPr>
        <w:t xml:space="preserve"> : le ou les champions de la semaine passée, de tout HoopPicks ou d'une ligue (bandeau et couronne du classement). </w:t>
      </w:r>
      <w:r>
        <w:rPr>
          <w:rFonts w:ascii="Consolas" w:cs="Consolas" w:eastAsia="Consolas" w:hAnsi="Consolas"/>
          <w:color w:val="9A3412"/>
          <w:sz w:val="18"/>
          <w:szCs w:val="18"/>
          <w:shd w:fill="EEF2F7" w:val="clear"/>
        </w:rPr>
        <w:t xml:space="preserve">fetchMyPalmares</w:t>
      </w:r>
      <w:r>
        <w:rPr>
          <w:rFonts w:ascii="Calibri" w:cs="Calibri" w:eastAsia="Calibri" w:hAnsi="Calibri"/>
          <w:color w:val="1F2937"/>
          <w:sz w:val="22"/>
          <w:szCs w:val="22"/>
        </w:rPr>
        <w:t xml:space="preserve"> : les titres et duels gagnés du joueur connecté.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Palmares, WeekChampions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 de la semaine passée, de tout HoopPicks ou d'une ligue.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fetchWeekChampions(leagueId?: string): Promise&lt;WeekChampions&gt;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apiFetch&lt;WeekChampions&gt;(`/palmares/champions${leagueId ? `?leagueId=${encodeURIComponent(leagueId)}`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fetchMyPalmares(): Promise&lt;Palmares&gt;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apiFetch&lt;Palmares&gt;("/palmares/me");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frontend/lib/api/season-picks.ts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pronostics de saison : types des questions et de l'écran (date limite, choix, bonnes réponses, classement, répartition des choix visible seulement après le verrou), </w:t>
      </w:r>
      <w:r>
        <w:rPr>
          <w:rFonts w:ascii="Consolas" w:cs="Consolas" w:eastAsia="Consolas" w:hAnsi="Consolas"/>
          <w:color w:val="9A3412"/>
          <w:sz w:val="18"/>
          <w:szCs w:val="18"/>
          <w:shd w:fill="EEF2F7" w:val="clear"/>
        </w:rPr>
        <w:t xml:space="preserve">fetchSeasonPicks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saveSeasonPick</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setSeasonResult</w:t>
      </w:r>
      <w:r>
        <w:rPr>
          <w:rFonts w:ascii="Calibri" w:cs="Calibri" w:eastAsia="Calibri" w:hAnsi="Calibri"/>
          <w:color w:val="1F2937"/>
          <w:sz w:val="22"/>
          <w:szCs w:val="22"/>
        </w:rPr>
        <w:t xml:space="preserve"> (bonne réponse saisie depuis la console admin).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SeasonQuestion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"champion" | "east_finalist" | "west_finalist" | "best_record";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SeasonPicksOverview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 des pronostics : premier match de saison régulière + 7 jours, null tant qu'il n'est pas connu.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deadline: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locked: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questions: SeasonQuestion[];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myPicks: Record&lt;string, string&gt;;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results: Record&lt;string, string&gt;;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Répartition des choix, visible une fois verrouillé seulement.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community: Record&lt;string, Record&lt;string, number&gt;&gt;;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 { username: string; points: number; correct: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fetchSeasonPicks(): Promise&lt;SeasonPicksOverview&gt;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apiFetch&lt;SeasonPicksOverview&gt;("/season-picks");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saveSeasonPick(question: string, team: string):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apiFetch&lt;void&gt;("/season-picks", { method: "PUT", body: JSON.stringify({ question, team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setSeasonResult(question: string, team: string):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apiFetch&lt;void&gt;("/console/season-results", { method: "POST", body: JSON.stringify({ question, team })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frontend/lib/bet-legs.ts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L'état d'une sélection pour l'affichage (</w:t>
      </w:r>
      <w:r>
        <w:rPr>
          <w:rFonts w:ascii="Consolas" w:cs="Consolas" w:eastAsia="Consolas" w:hAnsi="Consolas"/>
          <w:color w:val="9A3412"/>
          <w:sz w:val="18"/>
          <w:szCs w:val="18"/>
          <w:shd w:fill="EEF2F7" w:val="clear"/>
        </w:rPr>
        <w:t xml:space="preserve">legState</w:t>
      </w:r>
      <w:r>
        <w:rPr>
          <w:rFonts w:ascii="Calibri" w:cs="Calibri" w:eastAsia="Calibri" w:hAnsi="Calibri"/>
          <w:color w:val="1F2937"/>
          <w:sz w:val="22"/>
          <w:szCs w:val="22"/>
        </w:rPr>
        <w:t xml:space="preserve">) : gagnée, perdue, remboursée, ou pendant le match « bien parti », « mal parti », « à égalité », en appliquant au score du moment la même règle que le backend, seul juge pour régler les tickets. Pour un pari joueur pendant le match, la statistique du moment (direct ESPN) donne « 19 pts · il en faut 23 » ; sans elle, on ne dit rien. </w:t>
      </w:r>
      <w:r>
        <w:rPr>
          <w:rFonts w:ascii="Consolas" w:cs="Consolas" w:eastAsia="Consolas" w:hAnsi="Consolas"/>
          <w:color w:val="9A3412"/>
          <w:sz w:val="18"/>
          <w:szCs w:val="18"/>
          <w:shd w:fill="EEF2F7" w:val="clear"/>
        </w:rPr>
        <w:t xml:space="preserve">netResult</w:t>
      </w:r>
      <w:r>
        <w:rPr>
          <w:rFonts w:ascii="Calibri" w:cs="Calibri" w:eastAsia="Calibri" w:hAnsi="Calibri"/>
          <w:color w:val="1F2937"/>
          <w:sz w:val="22"/>
          <w:szCs w:val="22"/>
        </w:rPr>
        <w:t xml:space="preserve"> : bilan net d'un ticket réglé (gain − mise, 0 si remboursé).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type { BetSelection, Match, PlacedBet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isPlayerPropMarket } from "@/lib/player-props";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État d'une sélection, recalculé côté navigateur pour l'affichage :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règle que BetResolutionService.evaluateSelection (backend), qui reste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seul juge pour créditer les points. Pendant un match, on applique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règle au score du moment pour dire « bien parti / mal parti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LegState = "won" | "lost" | "push" | "winning" | "losing" | "level" | "upcoming" | "unknown";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LegResult = "win" | "lose" |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evaluate(selection: Pick&lt;BetSelection, "market" | "outcome"&gt;, match: Match): LegResult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home = match.homeScore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away = match.awayScore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pickedHome = selection.outcome === "home";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switch (selection.market)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"moneyline":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(home === away) return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home &gt; away === pickedHome ? "win" : "lose";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"spread":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adjustedHome = home + match.odds.spreadValue;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(adjustedHome === away) return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adjustedHome &gt; away === pickedHome ? "win" : "lose";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"total":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total = home + 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(total === match.odds.totalValue) return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total &gt; match.odds.totalValue === (selection.outcome === "over") ? "win" : "lose";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"push"; // paris joueurs : jamais atteint, legState répond avant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`propValue` : statistique du joueur en ce moment (direct ESPN), pour un pari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 pendant le match. Sans elle (match fini, direct indisponible), on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dit rien : le serveur tranche d'après la feuille de match une fois importée.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legState(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 Pick&lt;BetSelection, "market" | "outcome" | "propLine"&gt;,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 Match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propValue?: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LegState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 return "unknown";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(match.status === "scheduled") return "upcoming";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(isPlayerPropMarket(selection.market))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(match.status !== "live" || propValue === undefined || selection.propLine == null) return "unknown";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propValue &gt; selection.propLine === (selection.outcome === "over") ? "winning" : "losing";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result = evaluate(selection,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(match.status === "finished") return result === "win" ? "won" : result === "lose" ? "lost" :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result === "win" ? "winning" : result === "lose" ? "losing" : "level";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Bilan net d'un ticket résolu : gain moins mise (0 pour un ticket remboursé).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netResult(bet: PlacedBet):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(bet.status === "won") return bet.potentialPayout - bet.stake;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(bet.status === "lost") return -bet.stake;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0;</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frontend/lib/boost.ts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cote boostée de la soirée (</w:t>
      </w:r>
      <w:r>
        <w:rPr>
          <w:rFonts w:ascii="Consolas" w:cs="Consolas" w:eastAsia="Consolas" w:hAnsi="Consolas"/>
          <w:color w:val="9A3412"/>
          <w:sz w:val="18"/>
          <w:szCs w:val="18"/>
          <w:shd w:fill="EEF2F7" w:val="clear"/>
        </w:rPr>
        <w:t xml:space="preserve">useBoost</w:t>
      </w:r>
      <w:r>
        <w:rPr>
          <w:rFonts w:ascii="Calibri" w:cs="Calibri" w:eastAsia="Calibri" w:hAnsi="Calibri"/>
          <w:color w:val="1F2937"/>
          <w:sz w:val="22"/>
          <w:szCs w:val="22"/>
        </w:rPr>
        <w:t xml:space="preserve">, lu sur </w:t>
      </w:r>
      <w:r>
        <w:rPr>
          <w:rFonts w:ascii="Consolas" w:cs="Consolas" w:eastAsia="Consolas" w:hAnsi="Consolas"/>
          <w:color w:val="9A3412"/>
          <w:sz w:val="18"/>
          <w:szCs w:val="18"/>
          <w:shd w:fill="EEF2F7" w:val="clear"/>
        </w:rPr>
        <w:t xml:space="preserve">GET /boost</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isBoostedSelection</w:t>
      </w:r>
      <w:r>
        <w:rPr>
          <w:rFonts w:ascii="Calibri" w:cs="Calibri" w:eastAsia="Calibri" w:hAnsi="Calibri"/>
          <w:color w:val="1F2937"/>
          <w:sz w:val="22"/>
          <w:szCs w:val="22"/>
        </w:rPr>
        <w:t xml:space="preserve">, qui reconnaît le pari « vainqueur » du match boosté. Le serveur applique lui-même la cote boostée et le plafond de mise à la pose : ce module ne sert qu'à l'afficher.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BetSelection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Cote boostée de la soirée (BoostService) : pari « vainqueur » d'un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payé +15 %, ticket plafonné. Le serveur applique la cote lui-même à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pose : ce qui suit sert à l'afficher.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Boost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factor: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maxStake: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homeOdds: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awayOdds: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useBoost(): Boost | null | undefined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async () =&gt; (await apiFetch&lt;Boost | undefined&gt;("/boost"))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5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Sélection boostée : le pari « vainqueur » du match de la soirée.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isBoostedSelection(selection: Pick&lt;BetSelection, "matchId" | "market"&gt;, boost: Boost | null | undefined)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!!boost &amp;&amp; selection.market === "moneyline" &amp;&amp; selection.matchId === boost.matchId;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frontend/lib/fan-teams.ts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classement des communautés de supporters (« Fans par équipe »), calculé côté app à partir du classement général : chaque joueur est rangé sous son équipe favorite, et les équipes sont classées sur la </w:t>
      </w:r>
      <w:r>
        <w:rPr>
          <w:rFonts w:ascii="Calibri" w:cs="Calibri" w:eastAsia="Calibri" w:hAnsi="Calibri"/>
          <w:b/>
          <w:bCs/>
          <w:color w:val="1F2937"/>
          <w:sz w:val="22"/>
          <w:szCs w:val="22"/>
        </w:rPr>
        <w:t xml:space="preserve">moyenne</w:t>
      </w:r>
      <w:r>
        <w:rPr>
          <w:rFonts w:ascii="Calibri" w:cs="Calibri" w:eastAsia="Calibri" w:hAnsi="Calibri"/>
          <w:color w:val="1F2937"/>
          <w:sz w:val="22"/>
          <w:szCs w:val="22"/>
        </w:rPr>
        <w:t xml:space="preserve"> de points par fan, pas le total, pour qu'une équipe à 2 supporters brillants ne soit pas écrasée par une équipe à 30 supporters moyens.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favoriteTeamAbbreviation } from "@/lib/use-teams";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LeaderboardEntry, TeamRank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FanTeam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abbreviation: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Supporters classés, dans l'ordre du classement général.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fans: LeaderboardEntry[];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averagePoints: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averageWinRate: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Classement des communautés de supporters : moyenne de points par fan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total), pour qu'une équipe à 2 supporters brillants ne soit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écrasée par une équipe à 30 supporters moyens.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rankFanTeams(entries: LeaderboardEntry[], teams: Map&lt;string, TeamRank&gt;): FanTeam[]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byTeam = new Map&lt;string, LeaderboardEntry[]&gt;();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e of entries)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abbr = favoriteTeamAbbreviation(e.favoriteTeam ?? undefined,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(!abbr) continue;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byTeam.set(abbr, [...(byTeam.get(abbr) ?? []),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[...byTeam.entries()]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.map(([abbreviation, fans])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averagePoints: Math.round(fans.reduce((sum, f) =&gt; sum + f.points, 0) / fans.length),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averageWinRate: Math.round(fans.reduce((sum, f) =&gt; sum + f.winRate, 0) / fans.length),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b.averagePoints - a.averagePoints || b.fans.length - a.fans.length);</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frontend/lib/feedback.ts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types de message de « Nous écrire » (bug, question, idée, autre) avec leur libellé, leur icône et un exemple de texte, partagés entre le formulaire et la console admin.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Bug, CircleHelp, Lightbulb, MessageSquare, type LucideIcon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FeedbackCategory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Types de message de « Nous écrire », partagés avec la console admin.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FEEDBACK_CATEGORIES: { value: FeedbackCategory; label: string; icon: LucideIcon; placeholder: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"BUG", label: "Un bug", icon: Bug, placeholder: "Ce que tu faisais, ce qui s'est passé, ce que tu attendais…"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"QUESTION", label: "Une question", icon: CircleHelp, placeholder: "Ta question"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"IDEA", label: "Une idée", icon: Lightbulb, placeholder: "Ton idée"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"OTHER", label: "Autre chose", icon: MessageSquare, placeholder: "Ton message"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frontend/lib/help-content.ts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contenu de la page d'aide, en trois groupes (Paris et points ; Ligues et classement ; Compte et application) de questions-réponses, chacune avec un lien vers l'endroit de l'app concerné. Chaque réponse décrit le comportement réel du code : à mettre à jour en même temps que les règles, sinon l'aide ment. </w:t>
      </w:r>
      <w:r>
        <w:rPr>
          <w:rFonts w:ascii="Consolas" w:cs="Consolas" w:eastAsia="Consolas" w:hAnsi="Consolas"/>
          <w:color w:val="9A3412"/>
          <w:sz w:val="18"/>
          <w:szCs w:val="18"/>
          <w:shd w:fill="EEF2F7" w:val="clear"/>
        </w:rPr>
        <w:t xml:space="preserve">normalizeForSearch</w:t>
      </w:r>
      <w:r>
        <w:rPr>
          <w:rFonts w:ascii="Calibri" w:cs="Calibri" w:eastAsia="Calibri" w:hAnsi="Calibri"/>
          <w:color w:val="1F2937"/>
          <w:sz w:val="22"/>
          <w:szCs w:val="22"/>
        </w:rPr>
        <w:t xml:space="preserve"> met en minuscules sans accents pour la recherche (« resolu » trouve « résolu »). </w:t>
      </w:r>
      <w:r>
        <w:rPr>
          <w:rFonts w:ascii="Consolas" w:cs="Consolas" w:eastAsia="Consolas" w:hAnsi="Consolas"/>
          <w:color w:val="9A3412"/>
          <w:sz w:val="18"/>
          <w:szCs w:val="18"/>
          <w:shd w:fill="EEF2F7" w:val="clear"/>
        </w:rPr>
        <w:t xml:space="preserve">SUPPORT_EMAIL</w:t>
      </w:r>
      <w:r>
        <w:rPr>
          <w:rFonts w:ascii="Calibri" w:cs="Calibri" w:eastAsia="Calibri" w:hAnsi="Calibri"/>
          <w:color w:val="1F2937"/>
          <w:sz w:val="22"/>
          <w:szCs w:val="22"/>
        </w:rPr>
        <w:t xml:space="preserve"> : l'adresse de contact.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Contenu de la page d'aide. Chaque réponse décrit le comportement réel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code (BetController, BetResolutionService, NbaSyncScheduler…) : à mettre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jour en même temps que les règles, sinon l'aide 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SUPPORT_EMAIL = "hooppicks.app@gmail.com";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FaqItem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Lien vers l'endroit de l'app concerné, affiché sous la réponse.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string; label: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FaqGroup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 FaqItem[];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FAQ: FaqGroup[]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"Paris et 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"argent-reel",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"Est-ce que je joue de l'argent réel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"Non, jamais. Chaque semaine, tu reçois 1 000 points virtuels, sans aucune valeur monétaire : on ne peut ni en acheter, ni les retirer. HoopPicks n'est pas un site de paris d'argent.",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"semaine-de-jeu",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"Pourquoi mon solde revient à 1 000 points le lundi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"Chaque lundi à 12h GMT, tout le monde repart avec 1 000 points, que tu aies tout misé, tout perdu ou beaucoup gagné. Ce solde est ton budget de mises pour la semaine : il baisse à chaque ticket validé et ne remonte qu'en cas de remboursement. Tes gains, eux, vont au classement, pas sur le solde. Ainsi tout le monde a exactement 1 000 points à risquer par semaine, et personne ne reste bloqué à zéro plus de quelques jours. Un pari posé avant lundi midi et réglé après compte au classement de la semaine où tu l'as posé.",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"plus-parier",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"Pourquoi je ne peux plus parier sur ce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"Deux raisons possibles. Les paris ferment au coup d'envoi : une fois le match commencé, il n'est plus proposé. Et seuls les matchs de la semaine de jeu en cours sont ouverts : ceux d'après le lundi 12h GMT ouvrent ce lundi-là, avec la nouvelle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"/matches", label: "Voir les matchs à venir"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"cote-change",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"La cote peut-elle changer après ma validation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"Non. La cote appliquée à ton ticket est celle du match au moment où tu valides, et elle ne bouge plus ensuite, quoi qu'il arrive.",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"gain-combine",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"Comment est calculé le gain d'un combiné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cotes de toutes tes sélections se multiplient, puis la mise est multipliée par cette cote totale. Exemple : 1,62 × 1,96 = 3,18 ; avec 50 points misés, le ticket rapporte 159 − 50 = +109 points au classement. Il faut que toutes les sélections soient gagnantes.",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"paris-joueurs",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"Comment marchent les paris joueurs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la page d'un match, choisis une statistique (points, rebonds, passes, tirs à 3 points réussis, ou points + rebonds + passes cumulés) puis plus ou moins que la ligne. La ligne est la moyenne du joueur sur la saison, arrondie en ,5. Le pari est réglé d'après la feuille de match, en général moins d'une heure après la fin. Si le joueur ne joue pas, ta sélection est remboursée (cote de 1,00 dans un combiné).",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"/matches", label: "Choisir un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"ligne-joueur-change",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"On me dit que la ligne d'un joueur a changé, pourquoi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moyennes des joueurs sont mises à jour plusieurs fois par jour. Si celle de ton joueur a bougé entre le moment où tu l'as ajouté et ta validation, on te prévient au lieu de poser le pari sur une autre ligne que celle que tu as vue : retire la sélection et ajoute-la de nouveau.",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"meme-match",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"Pourquoi je ne peux pas mettre deux paris sur le même match dans un ticket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ticket ne peut contenir qu'une sélection par match, pari joueur compris : deux issues du même match sont liées (un joueur qui marque beaucoup aide son équipe à gagner), et les combiner gonflerait la cote artificiellement. Fais deux tickets séparés si tu veux jouer deux marchés.",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"quand-resolu",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"Quand mon ticket est-il réglé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"Automatiquement, quelques minutes après la fin du dernier match du ticket (les scores sont vérifiés toutes les 5 minutes). Les points comptent aussitôt au classement et tu reçois une notification. Un combiné reste en attente tant que tous ses matchs ne sont pas terminés.",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"/bets", label: "Voir mes paris"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"rembourse",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"Mon ticket est « remboursé », qu'est-ce que ça veut dire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résultat est tombé pile sur la ligne de tes sélections (par exemple un total de 220 points sur une ligne à 220). Dans ce cas, personne ne gagne ni ne perd : ta mise t'est rendue.",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"egalite-combine",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"Une sélection de mon combiné est tombée pile sur la ligne, que se passe-t-il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"Elle compte pour une cote de 1,00 : ton combiné reste gagnant si toutes les autres sélections le sont, et le gain est recalculé sans elle. Exemple : 100 points sur 1,50 × 2,00 × 1,96, la dernière à égalité → 100 × 1,50 × 2,00 = 300, soit +200 points au classement. « Mes paris » affiche alors la cote et le résultat réellement appliqués.",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"mise-debitee",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"Ma mise a disparu de mon solde, c'est normal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"Oui : la mise est débitée de ton solde dès que tu valides le ticket, et elle n'y revient pas, même si tu gagnes. Le solde est un budget de mises : un ticket gagnant rapporte des points au classement (gain moins mise), seul un ticket remboursé rend la mise.",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"Ligues et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"rejoindre-ligue",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"Comment rejoindre la ligue d'un ami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"Demande-lui le code d'invitation à 6 caractères affiché sur la page de sa ligue, puis va dans Ligues › Rejoindre et saisis-le.",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"/leagues", label: "Aller aux ligues"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"classement-calcul",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"Comment est calculé le classement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"Semaine par semaine. Tes points d'une semaine, c'est ton bilan sur les paris posés cette semaine-là : chaque ticket gagné ajoute son gain moins sa mise, chaque ticket perdu retire sa mise, un ticket remboursé ne compte pas. Ce total ne descend jamais sous 0 : une mauvaise semaine vaut 0, elle ne te fait pas perdre les points des autres. Le classement de la saison additionne tes semaines, celui du mois les semaines commencées dans le mois. Chaque ligue a aussi son propre classement, limité à ses membres.",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"/leaderboard", label: "Voir le classement"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"duels",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"Comment défier un ami en duel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"Depuis son profil (touche son pseudo dans un classement ou une ligue) ou depuis Compétition › Duels. S'il accepte, vous comparez vos points de classement de la semaine : le plus haut lundi 12h GMT gagne.",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"/duels", label: "Voir mes duels"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"pronostics-saison",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"Où sont les pronostics de saison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"Dans Compétition › Saison, et sur l'accueil tant qu'il t'en reste à faire. Quatre questions (champion, finalistes de chaque conférence, meilleur bilan), modifiables jusqu'à une semaine après le début de la saison régulière. Les choix des autres joueurs ne s'affichent qu'une fois les pronostics clos.",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"/saison", label: "Faire mes pronostics"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"badges",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"Comment débloquer des badges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"Ils se débloquent tout seuls en jouant : premier ticket, séries de victoires, combinés, gros gains… La liste complète et les conditions sont dans les règles ci-dessus et sur ta page Profil.",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"/profile", label: "Voir mes badges"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"Compte et 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items: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"nous-ecrire",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"Comment signaler un bug ou poser une question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"Depuis « Nous écrire », dans le menu de ton avatar : choisis le type de message (bug, question, idée…) et écris-nous. On te répond dans ta cloche, et tu retrouves toute la conversation sur cette page.",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"/contact", label: "Nous écrire"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"email-verification",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"Je n'ai pas reçu l'e-mail de confirmation.",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"Regarde dans tes spams, puis utilise « Renvoyer le lien » dans la bannière en haut de l'app. Ton compte reste entièrement utilisable en attendant.",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"mot-de-passe-oublie",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"J'ai oublié mon mot de passe.",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la page de connexion, clique sur « Mot de passe oublié ? » : tu recevras un lien valable 30 minutes pour en choisir un nouveau. Toutes tes autres sessions sont alors déconnectées, par sécurité.",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"changer-pseudo",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"Puis-je changer de pseudo ou d'e-mail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"Oui, dans Paramètres, avec ton mot de passe. Un nouveau pseudo s'affiche immédiatement partout (classement, ligues). Seul un ancien lien de profil partagé ne fonctionnera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"/settings", label: "Ouvrir les paramètres"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"heures",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"Les heures des matchs ne correspondent pas à mon heure locale.",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 défaut, l'app suit le fuseau horaire de ton appareil. Tu peux en choisir un autre dans Paramètres › Affichage et application, par exemple l'heure de l'Est US pour suivre les matchs à l'heure américaine.",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"/settings", label: "Changer le fuseau horaire"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"notifications-telephone",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"Comment recevoir les notifications sur mon téléphone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Sur cet appareil » dans Paramètres › Notifications. Sur iPhone, il faut d'abord ajouter HoopPicks à l'écran d'accueil depuis Safari, puis l'activer depuis l'app installée.",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link: { href: "/settings", label: "Gérer les notifications"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"suivre-match",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"Comment suivre un match sans parier dessus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"Touche la cloche sur la page du match : tu es prévenu au coup d'envoi, à chaque fin de quart-temps, en cas de fin serrée et au résultat. 30 matchs suivis au plus en même temps.",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"installer",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"Peut-on installer HoopPicks comme une application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"Oui, sans passer par un store : depuis Paramètres › Application (ou en bas de la page d'accueil), le bouton d'installation s'adapte à ton appareil. Sur iPhone, un guide pas à pas t'indique les gestes dans Safari.",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"theme",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"Il existe un mode clair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 "Oui : Paramètres › Affichage et application › Thème. Choisis Sombre, Clair, ou Système pour suivre ton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"supprimer-compte",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question: "Comment supprimer mon compte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answer: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"Dans Paramètres › Zone dangereuse, avec ton mot de passe. La suppression est immédiate et définitive : paris, ligues créées et historique sont effacés.",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Minuscules sans accents : « resolu » trouve « résolu », « equipe » trouve « Équipe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normalizeForSearch(text: string):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text.normalize("NFD").replace(/[̀-ͯ]/g, "").toLowerCase();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frontend/lib/install-prompt.ts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L'état d'installation de l'app (PWA), partagé entre la capture globale montée dans le layout racine et les boutons « Installer » de l'app : </w:t>
      </w:r>
      <w:r>
        <w:rPr>
          <w:rFonts w:ascii="Consolas" w:cs="Consolas" w:eastAsia="Consolas" w:hAnsi="Consolas"/>
          <w:color w:val="9A3412"/>
          <w:sz w:val="18"/>
          <w:szCs w:val="18"/>
          <w:shd w:fill="EEF2F7" w:val="clear"/>
        </w:rPr>
        <w:t xml:space="preserve">installed</w:t>
      </w:r>
      <w:r>
        <w:rPr>
          <w:rFonts w:ascii="Calibri" w:cs="Calibri" w:eastAsia="Calibri" w:hAnsi="Calibri"/>
          <w:color w:val="1F2937"/>
          <w:sz w:val="22"/>
          <w:szCs w:val="22"/>
        </w:rPr>
        <w:t xml:space="preserve"> (ouverte comme app installée), </w:t>
      </w:r>
      <w:r>
        <w:rPr>
          <w:rFonts w:ascii="Consolas" w:cs="Consolas" w:eastAsia="Consolas" w:hAnsi="Consolas"/>
          <w:color w:val="9A3412"/>
          <w:sz w:val="18"/>
          <w:szCs w:val="18"/>
          <w:shd w:fill="EEF2F7" w:val="clear"/>
        </w:rPr>
        <w:t xml:space="preserve">promptable</w:t>
      </w:r>
      <w:r>
        <w:rPr>
          <w:rFonts w:ascii="Calibri" w:cs="Calibri" w:eastAsia="Calibri" w:hAnsi="Calibri"/>
          <w:color w:val="1F2937"/>
          <w:sz w:val="22"/>
          <w:szCs w:val="22"/>
        </w:rPr>
        <w:t xml:space="preserve"> (Chrome, Edge, Android : installation en un clic), </w:t>
      </w:r>
      <w:r>
        <w:rPr>
          <w:rFonts w:ascii="Consolas" w:cs="Consolas" w:eastAsia="Consolas" w:hAnsi="Consolas"/>
          <w:color w:val="9A3412"/>
          <w:sz w:val="18"/>
          <w:szCs w:val="18"/>
          <w:shd w:fill="EEF2F7" w:val="clear"/>
        </w:rPr>
        <w:t xml:space="preserve">ios</w:t>
      </w:r>
      <w:r>
        <w:rPr>
          <w:rFonts w:ascii="Calibri" w:cs="Calibri" w:eastAsia="Calibri" w:hAnsi="Calibri"/>
          <w:color w:val="1F2937"/>
          <w:sz w:val="22"/>
          <w:szCs w:val="22"/>
        </w:rPr>
        <w:t xml:space="preserve"> (iPhone ou iPad : ajout manuel par le menu Partager), </w:t>
      </w:r>
      <w:r>
        <w:rPr>
          <w:rFonts w:ascii="Consolas" w:cs="Consolas" w:eastAsia="Consolas" w:hAnsi="Consolas"/>
          <w:color w:val="9A3412"/>
          <w:sz w:val="18"/>
          <w:szCs w:val="18"/>
          <w:shd w:fill="EEF2F7" w:val="clear"/>
        </w:rPr>
        <w:t xml:space="preserve">unsupported</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Fonctions.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startInstallPromptCapture</w:t>
      </w:r>
      <w:r>
        <w:rPr>
          <w:rFonts w:ascii="Calibri" w:cs="Calibri" w:eastAsia="Calibri" w:hAnsi="Calibri"/>
          <w:color w:val="1F2937"/>
          <w:sz w:val="22"/>
          <w:szCs w:val="22"/>
        </w:rPr>
        <w:t xml:space="preserve"> intercepte l'invitation du navigateur (sans ça, Chrome affiche tout de suite sa propre bannière : on préfère proposer l'installation à un moment choisi). </w:t>
      </w:r>
      <w:r>
        <w:rPr>
          <w:rFonts w:ascii="Consolas" w:cs="Consolas" w:eastAsia="Consolas" w:hAnsi="Consolas"/>
          <w:color w:val="9A3412"/>
          <w:sz w:val="18"/>
          <w:szCs w:val="18"/>
          <w:shd w:fill="EEF2F7" w:val="clear"/>
        </w:rPr>
        <w:t xml:space="preserve">promptInstall</w:t>
      </w:r>
      <w:r>
        <w:rPr>
          <w:rFonts w:ascii="Calibri" w:cs="Calibri" w:eastAsia="Calibri" w:hAnsi="Calibri"/>
          <w:color w:val="1F2937"/>
          <w:sz w:val="22"/>
          <w:szCs w:val="22"/>
        </w:rPr>
        <w:t xml:space="preserve"> la déclenche, une seule fois par événement. </w:t>
      </w:r>
      <w:r>
        <w:rPr>
          <w:rFonts w:ascii="Consolas" w:cs="Consolas" w:eastAsia="Consolas" w:hAnsi="Consolas"/>
          <w:color w:val="9A3412"/>
          <w:sz w:val="18"/>
          <w:szCs w:val="18"/>
          <w:shd w:fill="EEF2F7" w:val="clear"/>
        </w:rPr>
        <w:t xml:space="preserve">isIosDevice</w:t>
      </w:r>
      <w:r>
        <w:rPr>
          <w:rFonts w:ascii="Calibri" w:cs="Calibri" w:eastAsia="Calibri" w:hAnsi="Calibri"/>
          <w:color w:val="1F2937"/>
          <w:sz w:val="22"/>
          <w:szCs w:val="22"/>
        </w:rPr>
        <w:t xml:space="preserve"> reconnaît aussi l'iPad, qui se présente comme un Mac, à son écran tactile ; </w:t>
      </w:r>
      <w:r>
        <w:rPr>
          <w:rFonts w:ascii="Consolas" w:cs="Consolas" w:eastAsia="Consolas" w:hAnsi="Consolas"/>
          <w:color w:val="9A3412"/>
          <w:sz w:val="18"/>
          <w:szCs w:val="18"/>
          <w:shd w:fill="EEF2F7" w:val="clear"/>
        </w:rPr>
        <w:t xml:space="preserve">isIosNonSafari</w:t>
      </w:r>
      <w:r>
        <w:rPr>
          <w:rFonts w:ascii="Calibri" w:cs="Calibri" w:eastAsia="Calibri" w:hAnsi="Calibri"/>
          <w:color w:val="1F2937"/>
          <w:sz w:val="22"/>
          <w:szCs w:val="22"/>
        </w:rPr>
        <w:t xml:space="preserve"> repère Chrome ou Firefox sur iOS, où l'ajout à l'écran d'accueil passe par Safari.</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État d'installation de l'app (PWA), partagé entre la capture globale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(InstallPromptCapture, montée dans le layout racine) et les boutons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"Installer" affichés plus loin dans l'app.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BeforeInstallPromptEvent extends Event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prompt(): Promise&lt;void&gt;;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userChoice: Promise&lt;{ outcome: "accepted" | "dismissed"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installed   : déjà ouverte comme app installée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promptable  : Chrome/Edge/Android, installation en un clic possible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ios         : iPhone/iPad, installation manuelle via le menu Partager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unsupported : rien à proposer (Firefox desktop, rendu serveur...)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InstallState = "installed" | "promptable" | "ios" | "unsupported";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let deferredPrompt: BeforeInstallPromptEvent | null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let installedNow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let captureStarted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listeners = new Set&lt;() =&gt; void&gt;();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notify = () =&gt; listeners.forEach((l) =&gt; 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startInstallPromptCapture()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(captureStarted || typeof window === "undefined")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captureStarted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window.addEventListener("beforeinstallprompt", (event)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Sans preventDefault, Chrome affiche sa propre mini-bannière tout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suite : on préfère proposer l'installation à un moment choisi.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event.preventDefault();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deferredPrompt = event as BeforeInstallPromptEvent;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window.addEventListener("appinstalled",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deferredPrompt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installedNow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isStandalone():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window.matchMedia("(display-mode: standalone)").matches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(navigator as Navigator &amp; { standalone?: boolean }).standalone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isIosDevice():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ua = navigator.userAgent;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iPadOS se présente comme un Mac : on le reconnaît à l'écran tactile.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/iPhone|iPad|iPod/.test(ua) || (/Macintosh/.test(ua) &amp;&amp; navigator.maxTouchPoints &gt;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Navigateur tiers sur iOS (Chrome, Firefox...) : l'ajout à l'écran d'accueil passe par Safari.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isIosNonSafari():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/CriOS|FxiOS|EdgiOS|OPiOS/.test(navigator.userAgent);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getInstallState(): InstallState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(installedNow || isStandalone()) return "installed";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(deferredPrompt) return "promptable";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(isIosDevice()) return "ios";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"unsupported";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getServerInstallState(): InstallState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"unsupported";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subscribeInstallState(onChange: () =&gt; void)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listeners.add(onChange);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listeners.delete(onChange);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promptInstall(): Promise&lt;boolean&gt;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(!deferredPrompt)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promptEvent = deferredPrompt;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événement ne peut servir qu'une fois.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deferredPrompt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promptEvent.prompt();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outcome } = await promptEvent.userChoice;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notify();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outcome === "accepted";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frontend/lib/league-invite.ts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L'invitation à une ligue : </w:t>
      </w:r>
      <w:r>
        <w:rPr>
          <w:rFonts w:ascii="Consolas" w:cs="Consolas" w:eastAsia="Consolas" w:hAnsi="Consolas"/>
          <w:color w:val="9A3412"/>
          <w:sz w:val="18"/>
          <w:szCs w:val="18"/>
          <w:shd w:fill="EEF2F7" w:val="clear"/>
        </w:rPr>
        <w:t xml:space="preserve">leagueInviteUrl</w:t>
      </w:r>
      <w:r>
        <w:rPr>
          <w:rFonts w:ascii="Calibri" w:cs="Calibri" w:eastAsia="Calibri" w:hAnsi="Calibri"/>
          <w:color w:val="1F2937"/>
          <w:sz w:val="22"/>
          <w:szCs w:val="22"/>
        </w:rPr>
        <w:t xml:space="preserve"> (lien qui ouvre la page Ligues avec le code déjà saisi), </w:t>
      </w:r>
      <w:r>
        <w:rPr>
          <w:rFonts w:ascii="Consolas" w:cs="Consolas" w:eastAsia="Consolas" w:hAnsi="Consolas"/>
          <w:color w:val="9A3412"/>
          <w:sz w:val="18"/>
          <w:szCs w:val="18"/>
          <w:shd w:fill="EEF2F7" w:val="clear"/>
        </w:rPr>
        <w:t xml:space="preserve">shareLeagueInvite</w:t>
      </w:r>
      <w:r>
        <w:rPr>
          <w:rFonts w:ascii="Calibri" w:cs="Calibri" w:eastAsia="Calibri" w:hAnsi="Calibri"/>
          <w:color w:val="1F2937"/>
          <w:sz w:val="22"/>
          <w:szCs w:val="22"/>
        </w:rPr>
        <w:t xml:space="preserve"> (partage natif, WhatsApp ou SMS sur mobile, sinon copie du lien ; une annulation du partage n'est pas une erreur) et </w:t>
      </w:r>
      <w:r>
        <w:rPr>
          <w:rFonts w:ascii="Consolas" w:cs="Consolas" w:eastAsia="Consolas" w:hAnsi="Consolas"/>
          <w:color w:val="9A3412"/>
          <w:sz w:val="18"/>
          <w:szCs w:val="18"/>
          <w:shd w:fill="EEF2F7" w:val="clear"/>
        </w:rPr>
        <w:t xml:space="preserve">copyLeagueCode</w:t>
      </w:r>
      <w:r>
        <w:rPr>
          <w:rFonts w:ascii="Calibri" w:cs="Calibri" w:eastAsia="Calibri" w:hAnsi="Calibri"/>
          <w:color w:val="1F2937"/>
          <w:sz w:val="22"/>
          <w:szCs w:val="22"/>
        </w:rPr>
        <w:t xml:space="preserv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Lien qui ouvre la page Ligues avec le code déjà saisi et la ligue affichée.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leagueInviteUrl(inviteCode: string):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`${window.location.origin}/leagues?code=${encodeURIComponent(inviteCode)}`;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Partage natif (WhatsApp, SMS… sur mobile) quand le navigateur le permet,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sinon copie du lien. Une annulation du partage par l'utilisateur n'est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erreur.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shareLeagueInvite(league: { name: string; inviteCode: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url = leagueInviteUrl(league.inviteCode);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text = `Rejoins ma ligue « ${league.name} » sur HoopPicks (code ${league.inviteCode})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(navigator.share)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navigator.share({ title: "HoopPicks", text, 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 instanceof DOMException &amp;&amp; e.name === "AbortError")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navigator.clipboard.writeText(`${text} ${url}`);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toast.success("Lien d'invitation copié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toast.error("Impossible de copier le lien.");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copyLeagueCode(inviteCode: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navigator.clipboard.writeText(inviteCode);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toast.success("Code copié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toast.error("Impossible de copier le code.");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frontend/lib/live.ts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direct côté app (données ESPN servies par </w:t>
      </w:r>
      <w:r>
        <w:rPr>
          <w:rFonts w:ascii="Consolas" w:cs="Consolas" w:eastAsia="Consolas" w:hAnsi="Consolas"/>
          <w:color w:val="9A3412"/>
          <w:sz w:val="18"/>
          <w:szCs w:val="18"/>
          <w:shd w:fill="EEF2F7" w:val="clear"/>
        </w:rPr>
        <w:t xml:space="preserve">LiveMatchService</w:t>
      </w:r>
      <w:r>
        <w:rPr>
          <w:rFonts w:ascii="Calibri" w:cs="Calibri" w:eastAsia="Calibri" w:hAnsi="Calibri"/>
          <w:color w:val="1F2937"/>
          <w:sz w:val="22"/>
          <w:szCs w:val="22"/>
        </w:rPr>
        <w:t xml:space="preserve">), affichage seulement : statut et score « officiels » restent ceux du match, et si ESPN ne répond plus, tout retombe sur le match tel quel.</w:t>
      </w:r>
    </w:p>
    <w:p>
      <w:pPr>
        <w:spacing w:after="140" w:line="276"/>
        <w:jc w:val="both"/>
      </w:pPr>
      <w:r>
        <w:rPr>
          <w:rFonts w:ascii="Calibri" w:cs="Calibri" w:eastAsia="Calibri" w:hAnsi="Calibri"/>
          <w:b/>
          <w:bCs/>
          <w:color w:val="1F2937"/>
          <w:sz w:val="22"/>
          <w:szCs w:val="22"/>
        </w:rPr>
        <w:t xml:space="preserve">Hooks et fonctions.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useLiveStatus</w:t>
      </w:r>
      <w:r>
        <w:rPr>
          <w:rFonts w:ascii="Calibri" w:cs="Calibri" w:eastAsia="Calibri" w:hAnsi="Calibri"/>
          <w:color w:val="1F2937"/>
          <w:sz w:val="22"/>
          <w:szCs w:val="22"/>
        </w:rPr>
        <w:t xml:space="preserve"> (statut en direct d'un match en cours, une seule requête partagée par toute l'app), </w:t>
      </w:r>
      <w:r>
        <w:rPr>
          <w:rFonts w:ascii="Consolas" w:cs="Consolas" w:eastAsia="Consolas" w:hAnsi="Consolas"/>
          <w:color w:val="9A3412"/>
          <w:sz w:val="18"/>
          <w:szCs w:val="18"/>
          <w:shd w:fill="EEF2F7" w:val="clear"/>
        </w:rPr>
        <w:t xml:space="preserve">useLiveMatch</w:t>
      </w:r>
      <w:r>
        <w:rPr>
          <w:rFonts w:ascii="Calibri" w:cs="Calibri" w:eastAsia="Calibri" w:hAnsi="Calibri"/>
          <w:color w:val="1F2937"/>
          <w:sz w:val="22"/>
          <w:szCs w:val="22"/>
        </w:rPr>
        <w:t xml:space="preserve"> (quarts-temps, stats, feuille de match, situation, courbe de probabilité, tirs, temps forts ; consultables aussi après le match), </w:t>
      </w:r>
      <w:r>
        <w:rPr>
          <w:rFonts w:ascii="Consolas" w:cs="Consolas" w:eastAsia="Consolas" w:hAnsi="Consolas"/>
          <w:color w:val="9A3412"/>
          <w:sz w:val="18"/>
          <w:szCs w:val="18"/>
          <w:shd w:fill="EEF2F7" w:val="clear"/>
        </w:rPr>
        <w:t xml:space="preserve">withLiveScore</w:t>
      </w:r>
      <w:r>
        <w:rPr>
          <w:rFonts w:ascii="Calibri" w:cs="Calibri" w:eastAsia="Calibri" w:hAnsi="Calibri"/>
          <w:color w:val="1F2937"/>
          <w:sz w:val="22"/>
          <w:szCs w:val="22"/>
        </w:rPr>
        <w:t xml:space="preserve"> (remplace le score par celui du direct, plus frais que la synchro de 5 min, mais </w:t>
      </w:r>
      <w:r>
        <w:rPr>
          <w:rFonts w:ascii="Calibri" w:cs="Calibri" w:eastAsia="Calibri" w:hAnsi="Calibri"/>
          <w:b/>
          <w:bCs/>
          <w:color w:val="1F2937"/>
          <w:sz w:val="22"/>
          <w:szCs w:val="22"/>
        </w:rPr>
        <w:t xml:space="preserve">jamais le statut</w:t>
      </w:r>
      <w:r>
        <w:rPr>
          <w:rFonts w:ascii="Calibri" w:cs="Calibri" w:eastAsia="Calibri" w:hAnsi="Calibri"/>
          <w:color w:val="1F2937"/>
          <w:sz w:val="22"/>
          <w:szCs w:val="22"/>
        </w:rPr>
        <w:t xml:space="preserve"> : c'est la synchro qui dit qu'un match est fini), </w:t>
      </w:r>
      <w:r>
        <w:rPr>
          <w:rFonts w:ascii="Consolas" w:cs="Consolas" w:eastAsia="Consolas" w:hAnsi="Consolas"/>
          <w:color w:val="9A3412"/>
          <w:sz w:val="18"/>
          <w:szCs w:val="18"/>
          <w:shd w:fill="EEF2F7" w:val="clear"/>
        </w:rPr>
        <w:t xml:space="preserve">liveClockLabel</w:t>
      </w:r>
      <w:r>
        <w:rPr>
          <w:rFonts w:ascii="Calibri" w:cs="Calibri" w:eastAsia="Calibri" w:hAnsi="Calibri"/>
          <w:color w:val="1F2937"/>
          <w:sz w:val="22"/>
          <w:szCs w:val="22"/>
        </w:rPr>
        <w:t xml:space="preserve"> (« 3e QT · 5:42 », « Mi-temps », « Prolongation · 2:10 ») et </w:t>
      </w:r>
      <w:r>
        <w:rPr>
          <w:rFonts w:ascii="Consolas" w:cs="Consolas" w:eastAsia="Consolas" w:hAnsi="Consolas"/>
          <w:color w:val="9A3412"/>
          <w:sz w:val="18"/>
          <w:szCs w:val="18"/>
          <w:shd w:fill="EEF2F7" w:val="clear"/>
        </w:rPr>
        <w:t xml:space="preserve">periodColumnLabel</w:t>
      </w:r>
      <w:r>
        <w:rPr>
          <w:rFonts w:ascii="Calibri" w:cs="Calibri" w:eastAsia="Calibri" w:hAnsi="Calibri"/>
          <w:color w:val="1F2937"/>
          <w:sz w:val="22"/>
          <w:szCs w:val="22"/>
        </w:rPr>
        <w:t xml:space="preserve"> (« 1 », « 2 »… puis « P1 »).</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Match, PlayerBoxScore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direct (LiveMatchService, données ESPN) : affichage seulement. Le statut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le score « officiels » restent ceux du match (synchro balldontlie, qui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règle les paris). Si ESPN ne répond plus, le serveur ne renvoie rien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tout ce qui suit retombe sur le match tel quel.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LiveStatus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state: "pre" | "in" |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period: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clock: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detail: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homeScore: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awayScore: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LiveSituation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possession: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homeFouls: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awayFouls: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SINGLE » / « DOUBLE » : l'adversaire tire des lancers sur chaque faute.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homeBonus: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awayBonus: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 tir sur le demi-terrain, en pieds : panier vers (25, 0), ligne de fond vers y = −5.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LiveShot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x: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y: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made: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teamAbbreviation: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playerName: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KeyPlayKind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"three"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"dunk"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"layup"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"jumper"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"hook"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"alley_oop"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"free_throw"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"end_period"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"end_game";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KeyPlay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period: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clock: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kind: KeyPlayKind;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teamAbbreviation: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playerName: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awayScore: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homeScore: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LiveMatch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 LiveStatus;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homeLinescores: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awayLinescores: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teamStats: { label: string; home: string; away: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players: PlayerBoxScore[];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Pendant le jeu seulement.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situation: LiveSituation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Probabilité de victoire de l'équipe à domicile au fil du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winProbability: { elapsedSeconds: number; homeWinPct: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shots: LiveShot[];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keyPlays: KeyPlay[];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REFRESH = 30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Statut en direct d'un match en cours (une seule requête partagée par toute l'app).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useLiveStatus(match: Match | undefined): LiveStatus | undefined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["live-board"],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 =&gt; apiFetch&lt;LiveStatus[]&gt;("/matches/live"),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match?.status ===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refetchInterval: REFRESH,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REFRESH,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(match?.status !== "live") return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data?.find((s) =&gt; s.matchId ===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Score par quart-temps, stats, feuille de match : en direct pendant le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et toujours consultables après (ESPN garde le résumé d'un match terminé).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null : pas de données ESPN pour ce match, ou ESPN injoignable.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useLiveMatch(match: Match | undefined)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live = match?.status === "live";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["live",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async () =&gt; (await apiFetch&lt;LiveMatch | undefined&gt;(`/matches/${match!.id}/live`))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enabled: live || match?.status === "finished",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refetchInterval: live ? REFRESH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live ? REFRESH : 10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match avec le score du direct, plus frais que celui de la synchro (5 min).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statut ne change jamais : c'est la synchro qui dit qu'un match est fini.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withLiveScore(match: Match, live: LiveStatus | undefined):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(!live || live.homeScore == null || live.awayScore == null) return match;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...match, homeScore: live.homeScore, awayScore: live.awayScore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ordinal = (n: number) =&gt; (n === 1 ? "1er" : `${n}e`);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3e QT · 5:42 », « Mi-temps », « Fin du 1er QT », « Prolongation · 2:10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liveClockLabel(live: LiveStatus):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(live.state === "post") return "Terminé";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(/halftime/i.test(live.detail)) return "Mi-temps";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period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live.period &lt;= 4 ? `${ordinal(live.period)} QT` : live.period === 5 ? "Prolongation" : `${live.period - 4}e prol.`;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ended = live.clock === "0.0" || live.clock === "0:00";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(ended) return live.period &lt;= 4 ? `Fin du ${period}` : `Fin ${period === "Prolongation" ? "de la prolongation" : `de la ${period}`}`;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`${period} · ${live.clock}`;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Libellé court d'une colonne de quart-temps : « 1 », « 2 »… puis « P1 », « P2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periodColumnLabel(index: number):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index &lt; 4 ? String(index + 1) : `P${index - 3}`;</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frontend/lib/motion.ts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prefersReducedMotion</w:t>
      </w:r>
      <w:r>
        <w:rPr>
          <w:rFonts w:ascii="Calibri" w:cs="Calibri" w:eastAsia="Calibri" w:hAnsi="Calibri"/>
          <w:color w:val="1F2937"/>
          <w:sz w:val="22"/>
          <w:szCs w:val="22"/>
        </w:rPr>
        <w:t xml:space="preserve"> lit la préférence « réduire les animations » de l'appareil au moment de lancer une animation, plutôt qu'au rendu : pas d'état React de plus ni d'écart d'hydratation (le serveur ne connaît pas cette préférence). </w:t>
      </w:r>
      <w:r>
        <w:rPr>
          <w:rFonts w:ascii="Consolas" w:cs="Consolas" w:eastAsia="Consolas" w:hAnsi="Consolas"/>
          <w:color w:val="9A3412"/>
          <w:sz w:val="18"/>
          <w:szCs w:val="18"/>
          <w:shd w:fill="EEF2F7" w:val="clear"/>
        </w:rPr>
        <w:t xml:space="preserve">easeOutCubic</w:t>
      </w:r>
      <w:r>
        <w:rPr>
          <w:rFonts w:ascii="Calibri" w:cs="Calibri" w:eastAsia="Calibri" w:hAnsi="Calibri"/>
          <w:color w:val="1F2937"/>
          <w:sz w:val="22"/>
          <w:szCs w:val="22"/>
        </w:rPr>
        <w:t xml:space="preserve"> : la courbe des compteurs animés.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Lu au moment de lancer une animation plutôt qu'au rendu : évite un état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React de plus et un écart d'hydratation (le serveur ne connaît pas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préférence de l'appareil).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prefersReducedMotion():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typeof window !== "undefined" &amp;&amp;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window.matchMedia("(prefers-reduced-motion: reduce)").matches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easeOutCubic(t: number):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1 - Math.pow(1 - t, 3);</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frontend/lib/news.ts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aides de la page Actus. </w:t>
      </w:r>
      <w:r>
        <w:rPr>
          <w:rFonts w:ascii="Consolas" w:cs="Consolas" w:eastAsia="Consolas" w:hAnsi="Consolas"/>
          <w:color w:val="9A3412"/>
          <w:sz w:val="18"/>
          <w:szCs w:val="18"/>
          <w:shd w:fill="EEF2F7" w:val="clear"/>
        </w:rPr>
        <w:t xml:space="preserve">teamsOf</w:t>
      </w:r>
      <w:r>
        <w:rPr>
          <w:rFonts w:ascii="Calibri" w:cs="Calibri" w:eastAsia="Calibri" w:hAnsi="Calibri"/>
          <w:color w:val="1F2937"/>
          <w:sz w:val="22"/>
          <w:szCs w:val="22"/>
        </w:rPr>
        <w:t xml:space="preserve"> : les équipes d'un article, celles étiquetées par ESPN, sinon une détection par mot-clé du titre (repli RSS). </w:t>
      </w:r>
      <w:r>
        <w:rPr>
          <w:rFonts w:ascii="Consolas" w:cs="Consolas" w:eastAsia="Consolas" w:hAnsi="Consolas"/>
          <w:color w:val="9A3412"/>
          <w:sz w:val="18"/>
          <w:szCs w:val="18"/>
          <w:shd w:fill="EEF2F7" w:val="clear"/>
        </w:rPr>
        <w:t xml:space="preserve">nextMatchByTeam</w:t>
      </w:r>
      <w:r>
        <w:rPr>
          <w:rFonts w:ascii="Calibri" w:cs="Calibri" w:eastAsia="Calibri" w:hAnsi="Calibri"/>
          <w:color w:val="1F2937"/>
          <w:sz w:val="22"/>
          <w:szCs w:val="22"/>
        </w:rPr>
        <w:t xml:space="preserve"> : le prochain match encore ouvert aux paris de chaque équipe, dans les 3 jours (au-delà, il n'aide plus à décider d'un pari). </w:t>
      </w:r>
      <w:r>
        <w:rPr>
          <w:rFonts w:ascii="Consolas" w:cs="Consolas" w:eastAsia="Consolas" w:hAnsi="Consolas"/>
          <w:color w:val="9A3412"/>
          <w:sz w:val="18"/>
          <w:szCs w:val="18"/>
          <w:shd w:fill="EEF2F7" w:val="clear"/>
        </w:rPr>
        <w:t xml:space="preserve">useNewsThreshold</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recordNewsVisit</w:t>
      </w:r>
      <w:r>
        <w:rPr>
          <w:rFonts w:ascii="Calibri" w:cs="Calibri" w:eastAsia="Calibri" w:hAnsi="Calibri"/>
          <w:color w:val="1F2937"/>
          <w:sz w:val="22"/>
          <w:szCs w:val="22"/>
        </w:rPr>
        <w:t xml:space="preserve"> : le marqueur « Nouveau » sur les articles publiés depuis la visite précédente ; des pages vues à moins de 30 min d'écart comptent pour une même visite, sinon un aller-retour vers un article effaçait tous les marqueurs.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useSyncExternalStore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detectTeamMention } from "@/lib/team-mentions";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Match, NewsItem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Équipes d'un article : celles étiquetées par ESPN (API JSON) ; en repli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sur le flux RSS, qui n'en donne aucune, la détection par mot-clé du titre.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teamsOf(item: NewsItem):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(item.teams?.length) return item.teams;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mentioned = detectTeamMention(item.title);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mentioned ? [mentioned]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Au-delà, un « prochain match » n'aide plus à décider d'un pari maintenant.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NEXT_MATCH_HORIZON_MS = 3 * 24 *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Prochain match encore ouvert aux paris de chaque équipe, dans les 3 jours.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nextMatchByTeam(matches: Match[] | undefined, now: number): Map&lt;string, Match&gt;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result = new Map&lt;string, Match&gt;();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upcoming = (matches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.filter((m)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 = new Date(m.date).getTime();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m.status === "scheduled" &amp;&amp; t &gt; now &amp;&amp; t - now &lt; NEXT_MATCH_HORIZON_MS;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new Date(a.date).getTime() - new Date(b.date).getTime());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m of upcoming)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abbr of [m.homeTeam.abbreviation, m.awayTeam.abbreviation])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(!result.has(abbr)) result.set(abbr, 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Nouveau depuis ta dernière visite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VISITS_KEY = "hp:news:visits";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Pages vues à moins de 30 min d'écart = une même visite : sinon un simple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aller-retour vers un article effacerait tous les marqueurs « Nouveau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SAME_VISIT_MS = 30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Visits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previous: number | null; // début de la visite précédente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 number; // dernière page vue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readVisits(): Visits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raw = localStorage.getItem(VISITS_KEY);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raw ? (JSON.parse(raw) as Visits)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Seuil « nouveau » : articles publiés après la visite précédente (null à la toute première visite).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newsThreshold(): number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visits = readVisits();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(!visits)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Date.now() - visits.last &gt; SAME_VISIT_MS ? visits.last : visits.previous;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noopSubscribe = () =&gt;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useNewsThreshold(): number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 au rendu côté client seulement (localStorage n'existe pas au rendu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serveur) : null au premier rendu, donc pas d'écart d'hydratation.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useSyncExternalStore(noopSubscribe, newsThreshold, () =&gt;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appeler une fois le fil affiché : enregistre la visite en cours.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recordNewsVisit()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now = Date.now();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visits = readVisits();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next: Visits = !visits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previous: null, last: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now - visits.last &gt; SAME_VISIT_MS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previous: visits.last, last: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previous: visits.previous, last: 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localStorage.setItem(VISITS_KEY, JSON.stringify(next));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Stockage indisponible (navigation privée…) : pas de marqueur, sans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frontend/lib/nudge.ts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plafond des invitations (installer l'app, activer les notifications) : 3 fois au plus par appareil, avec une semaine d'écart au moins ; au-delà, cela devient du harcèlement et le joueur finit par tout refuser. </w:t>
      </w:r>
      <w:r>
        <w:rPr>
          <w:rFonts w:ascii="Consolas" w:cs="Consolas" w:eastAsia="Consolas" w:hAnsi="Consolas"/>
          <w:color w:val="9A3412"/>
          <w:sz w:val="18"/>
          <w:szCs w:val="18"/>
          <w:shd w:fill="EEF2F7" w:val="clear"/>
        </w:rPr>
        <w:t xml:space="preserve">canNudge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recordNudge</w:t>
      </w:r>
      <w:r>
        <w:rPr>
          <w:rFonts w:ascii="Calibri" w:cs="Calibri" w:eastAsia="Calibri" w:hAnsi="Calibri"/>
          <w:color w:val="1F2937"/>
          <w:sz w:val="22"/>
          <w:szCs w:val="22"/>
        </w:rPr>
        <w:t xml:space="preserve"> (une invitation montrée ou refermée compte) et le hook </w:t>
      </w:r>
      <w:r>
        <w:rPr>
          <w:rFonts w:ascii="Consolas" w:cs="Consolas" w:eastAsia="Consolas" w:hAnsi="Consolas"/>
          <w:color w:val="9A3412"/>
          <w:sz w:val="18"/>
          <w:szCs w:val="18"/>
          <w:shd w:fill="EEF2F7" w:val="clear"/>
        </w:rPr>
        <w:t xml:space="preserve">useNudge</w:t>
      </w:r>
      <w:r>
        <w:rPr>
          <w:rFonts w:ascii="Calibri" w:cs="Calibri" w:eastAsia="Calibri" w:hAnsi="Calibri"/>
          <w:color w:val="1F2937"/>
          <w:sz w:val="22"/>
          <w:szCs w:val="22"/>
        </w:rPr>
        <w:t xml:space="preserve">. Stockage indisponible : on retombe sur la mémoire.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useCallback, useSyncExternalStore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Invitations (installer l'app, activer les notifications) : 3 fois au plus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 appareil, une semaine d'écart au moins. Au-delà, ça devient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harcèlement et le joueur finit par tout refuser.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MAX_SHOWS =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COOLDOWN_MS = 7 * 24 *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interface NudgeRecord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count: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last: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listeners = new Set&lt;() =&gt; void&gt;();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memory = new Map&lt;string, NudgeRecord&gt;();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read(key: string): NudgeRecord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stored = window.localStorage.getItem(`nudge:${key}`);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(stored) return JSON.parse(stored) as NudgeRecord;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Stockage indisponible : on retombe sur la mémoire.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memory.get(key) ?? { count: 0, last: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canNudge(key: string):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(typeof window === "undefined")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count, last } = read(key);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count &lt; MAX_SHOWS &amp;&amp; Date.now() - last &gt; COOLDOWN_MS;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invitation montrée (toast) ou refermée (carte) : compte pour le plafond.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recordNudge(key: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next = { count: read(key).count + 1, last: Date.now()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memory.set(key, 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window.localStorage.setItem(`nudge:${key}`, JSON.stringify(next));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Stockage indisponible : l'invitation pourra revenir au rechargement.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listeners.forEach((l) =&gt; 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useNudge(key: string): [boolean, () =&gt; void]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subscribe = useCallback((onChange: () =&gt; void)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listeners.add(onChange);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listeners.delete(onChange);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visible = useSyncExternalStore(subscribe, () =&gt; canNudge(key), () =&gt;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dismiss = useCallback(() =&gt; recordNudge(key), [key]);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[visible, dismiss];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frontend/lib/player-props.ts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marchés des paris joueurs côté app (points, rebonds, passes, tirs à 3 points, points + rebonds + passes), avec leur onglet et leur unité, alignés sur </w:t>
      </w:r>
      <w:r>
        <w:rPr>
          <w:rFonts w:ascii="Consolas" w:cs="Consolas" w:eastAsia="Consolas" w:hAnsi="Consolas"/>
          <w:color w:val="9A3412"/>
          <w:sz w:val="18"/>
          <w:szCs w:val="18"/>
          <w:shd w:fill="EEF2F7" w:val="clear"/>
        </w:rPr>
        <w:t xml:space="preserve">PlayerPropsService.Stat</w:t>
      </w:r>
      <w:r>
        <w:rPr>
          <w:rFonts w:ascii="Calibri" w:cs="Calibri" w:eastAsia="Calibri" w:hAnsi="Calibri"/>
          <w:color w:val="1F2937"/>
          <w:sz w:val="22"/>
          <w:szCs w:val="22"/>
        </w:rPr>
        <w:t xml:space="preserve"> du backend. </w:t>
      </w:r>
      <w:r>
        <w:rPr>
          <w:rFonts w:ascii="Consolas" w:cs="Consolas" w:eastAsia="Consolas" w:hAnsi="Consolas"/>
          <w:color w:val="9A3412"/>
          <w:sz w:val="18"/>
          <w:szCs w:val="18"/>
          <w:shd w:fill="EEF2F7" w:val="clear"/>
        </w:rPr>
        <w:t xml:space="preserve">propStatValue</w:t>
      </w:r>
      <w:r>
        <w:rPr>
          <w:rFonts w:ascii="Calibri" w:cs="Calibri" w:eastAsia="Calibri" w:hAnsi="Calibri"/>
          <w:color w:val="1F2937"/>
          <w:sz w:val="22"/>
          <w:szCs w:val="22"/>
        </w:rPr>
        <w:t xml:space="preserve"> lit la statistique d'un joueur sur une ligne de feuille de match selon le marché ; </w:t>
      </w:r>
      <w:r>
        <w:rPr>
          <w:rFonts w:ascii="Consolas" w:cs="Consolas" w:eastAsia="Consolas" w:hAnsi="Consolas"/>
          <w:color w:val="9A3412"/>
          <w:sz w:val="18"/>
          <w:szCs w:val="18"/>
          <w:shd w:fill="EEF2F7" w:val="clear"/>
        </w:rPr>
        <w:t xml:space="preserve">normalizePlayerName</w:t>
      </w:r>
      <w:r>
        <w:rPr>
          <w:rFonts w:ascii="Calibri" w:cs="Calibri" w:eastAsia="Calibri" w:hAnsi="Calibri"/>
          <w:color w:val="1F2937"/>
          <w:sz w:val="22"/>
          <w:szCs w:val="22"/>
        </w:rPr>
        <w:t xml:space="preserve"> retrouve un joueur malgré accents et suffixes (« Dončić » = « Doncic »), comme au règlement ; </w:t>
      </w:r>
      <w:r>
        <w:rPr>
          <w:rFonts w:ascii="Consolas" w:cs="Consolas" w:eastAsia="Consolas" w:hAnsi="Consolas"/>
          <w:color w:val="9A3412"/>
          <w:sz w:val="18"/>
          <w:szCs w:val="18"/>
          <w:shd w:fill="EEF2F7" w:val="clear"/>
        </w:rPr>
        <w:t xml:space="preserve">isPlayerPropMarket</w:t>
      </w:r>
      <w:r>
        <w:rPr>
          <w:rFonts w:ascii="Calibri" w:cs="Calibri" w:eastAsia="Calibri" w:hAnsi="Calibri"/>
          <w:color w:val="1F2937"/>
          <w:sz w:val="22"/>
          <w:szCs w:val="22"/>
        </w:rPr>
        <w:t xml:space="preserve"> distingue un pari joueur.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type { BetMarket, PlayerBoxScore, PlayerPropMarket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Statistiques des paris joueurs : mêmes marchés et mêmes unités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PlayerPropsService.Stat (backend), qui construit les libellés des tickets.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PLAYER_PROP_MARKETS: Record&lt;PlayerPropMarket, { tab: string; unit: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player_points: { tab: "Points", unit: "pts"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player_rebounds: { tab: "Rebonds", unit: "rbd"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player_assists: { tab: "Passes", unit: "pd"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player_threes: { tab: "3 pts", unit: "tirs à 3 pts"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player_pra: { tab: "Pts+Rbd+Pd", unit: "pts+rbd+pd"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Statistique d'un joueur sur une ligne de feuille de match, selon le marché (même règle que PlayerPropsService.Stat).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propStatValue(market: PlayerPropMarket, p: PlayerBoxScore):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switch (market)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"player_points":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"player_rebounds":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p.rebounds;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"player_assists":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"player_threes":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Number.parseInt(p.threePoints.split("-")[0], 10)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case "player_pra":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p.points + p.rebounds + p.assists;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Luka Dončić » et « Luka Doncic », « Jr. » et « Jr » : même joueur (comme PlayerPropsService.normalize).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normalizePlayerName(name: string):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.normalize("NFD")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.replace(/\p{M}/gu,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.toLowerCase()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.replace(/[^a-z ]/g,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.replace(/\s+/g,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.trim();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isPlayerPropMarket(market: BetMarket): market is PlayerPropMarket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market in PLAYER_PROP_MARKETS;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frontend/lib/player-rating.ts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 note HoopPicks » sur 10 d'un joueur d'après la feuille de match. Ce n'est pas la note de Sofascore, dont la formule n'est pas publique : c'est le « Game Score » de John Hollinger, sans rebonds offensifs ni fautes (ESPN ne les détaille pas), ramené sur 10 (0 → 6,0 ; 10 → 8,0 ; 20 et plus → 10). Pas de note sous 5 minutes jouées, où elle dirait surtout « pas assez joué ». </w:t>
      </w:r>
      <w:r>
        <w:rPr>
          <w:rFonts w:ascii="Consolas" w:cs="Consolas" w:eastAsia="Consolas" w:hAnsi="Consolas"/>
          <w:color w:val="9A3412"/>
          <w:sz w:val="18"/>
          <w:szCs w:val="18"/>
          <w:shd w:fill="EEF2F7" w:val="clear"/>
        </w:rPr>
        <w:t xml:space="preserve">ratingClass</w:t>
      </w:r>
      <w:r>
        <w:rPr>
          <w:rFonts w:ascii="Calibri" w:cs="Calibri" w:eastAsia="Calibri" w:hAnsi="Calibri"/>
          <w:color w:val="1F2937"/>
          <w:sz w:val="22"/>
          <w:szCs w:val="22"/>
        </w:rPr>
        <w:t xml:space="preserve"> colore la pastille du rouge au vert, </w:t>
      </w:r>
      <w:r>
        <w:rPr>
          <w:rFonts w:ascii="Consolas" w:cs="Consolas" w:eastAsia="Consolas" w:hAnsi="Consolas"/>
          <w:color w:val="9A3412"/>
          <w:sz w:val="18"/>
          <w:szCs w:val="18"/>
          <w:shd w:fill="EEF2F7" w:val="clear"/>
        </w:rPr>
        <w:t xml:space="preserve">bestRated</w:t>
      </w:r>
      <w:r>
        <w:rPr>
          <w:rFonts w:ascii="Calibri" w:cs="Calibri" w:eastAsia="Calibri" w:hAnsi="Calibri"/>
          <w:color w:val="1F2937"/>
          <w:sz w:val="22"/>
          <w:szCs w:val="22"/>
        </w:rPr>
        <w:t xml:space="preserve"> désigne l'homme du match.</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type { PlayerBoxScore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split = (s: string)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[made, attempted] = s.split("-").map((n) =&gt; Number.parseInt(n, 10)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made, attempted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 dessous, la note dirait surtout « pas assez joué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MIN_MINUTES = 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Note HoopPicks sur 10, d'après la feuille de match. Ce n'est pas la note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 Sofascore (leur formule n'est pas publique) : le « Game Score » de John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Hollinger, sans rebonds offensifs ni fautes (ESPN ne les détaille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ici), ramené sur 10 (0 → 6,0 ; 10 → 8,0 ; 20 et plus → 10). Rien sous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{@link MIN_MINUTES} minutes jouées.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playerRating(p: PlayerBoxScore): number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((Number.parseInt(p.minutes, 10) || 0) &lt; MIN_MINUTES)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fg = split(p.fieldGoals);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ft = split(p.freeThrows);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gameScore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p.points + 0.4 * fg.made - 0.7 * fg.attempted - 0.4 * (ft.attempted - ft.made) + 0.5 * p.rebounds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p.steals + 0.7 * p.assists + 0.7 * p.blocks - p.turnovers;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Math.round(Math.min(10, Math.max(3, 6 + gameScore * 0.2)) * 10) / 10;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Couleur de pastille, du rouge (match raté) au vert (grand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ratingClass(rating: number):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(rating &gt;= 8) return "bg-success text-white";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(rating &gt;= 7) return "bg-success/60 text-white";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(rating &gt;= 6) return "bg-amber-500 text-white";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"bg-destructive text-white";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 mieux noté du match : « l'homme du match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bestRated(players: PlayerBoxScore[]): { player: PlayerBoxScore; rating: number } | undefined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players.reduce&lt;{ player: PlayerBoxScore; rating: number } | undefined&gt;((best, 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 = playerRating(p);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 !== null &amp;&amp; (!best || r &gt; best.rating) ? { player: p, rating: r } : best;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undefined);</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frontend/lib/protected-routes.ts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liste des pages réservées aux joueurs connectés (accueil, matchs, paris, classement, profil, ligues, duels, saison, Nous écrire) et </w:t>
      </w:r>
      <w:r>
        <w:rPr>
          <w:rFonts w:ascii="Consolas" w:cs="Consolas" w:eastAsia="Consolas" w:hAnsi="Consolas"/>
          <w:color w:val="9A3412"/>
          <w:sz w:val="18"/>
          <w:szCs w:val="18"/>
          <w:shd w:fill="EEF2F7" w:val="clear"/>
        </w:rPr>
        <w:t xml:space="preserve">isProtectedPath</w:t>
      </w:r>
      <w:r>
        <w:rPr>
          <w:rFonts w:ascii="Calibri" w:cs="Calibri" w:eastAsia="Calibri" w:hAnsi="Calibri"/>
          <w:color w:val="1F2937"/>
          <w:sz w:val="22"/>
          <w:szCs w:val="22"/>
        </w:rPr>
        <w:t xml:space="preserve">, partagés par </w:t>
      </w:r>
      <w:r>
        <w:rPr>
          <w:rFonts w:ascii="Consolas" w:cs="Consolas" w:eastAsia="Consolas" w:hAnsi="Consolas"/>
          <w:color w:val="9A3412"/>
          <w:sz w:val="18"/>
          <w:szCs w:val="18"/>
          <w:shd w:fill="EEF2F7" w:val="clear"/>
        </w:rPr>
        <w:t xml:space="preserve">proxy.ts</w:t>
      </w:r>
      <w:r>
        <w:rPr>
          <w:rFonts w:ascii="Calibri" w:cs="Calibri" w:eastAsia="Calibri" w:hAnsi="Calibri"/>
          <w:color w:val="1F2937"/>
          <w:sz w:val="22"/>
          <w:szCs w:val="22"/>
        </w:rPr>
        <w:t xml:space="preserve"> (redirection vers la connexion) et </w:t>
      </w:r>
      <w:r>
        <w:rPr>
          <w:rFonts w:ascii="Consolas" w:cs="Consolas" w:eastAsia="Consolas" w:hAnsi="Consolas"/>
          <w:color w:val="9A3412"/>
          <w:sz w:val="18"/>
          <w:szCs w:val="18"/>
          <w:shd w:fill="EEF2F7" w:val="clear"/>
        </w:rPr>
        <w:t xml:space="preserve">lib/api/http.ts</w:t>
      </w:r>
      <w:r>
        <w:rPr>
          <w:rFonts w:ascii="Calibri" w:cs="Calibri" w:eastAsia="Calibri" w:hAnsi="Calibri"/>
          <w:color w:val="1F2937"/>
          <w:sz w:val="22"/>
          <w:szCs w:val="22"/>
        </w:rPr>
        <w:t xml:space="preserve"> (session expirée).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export const PROTECTED_PREFIXES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"/dashboard",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"/profile",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"/leagues",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isProtectedPath(pathname: string):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PROTECTED_PREFIXES.some((prefix) =&gt; pathname.startsWith(prefix));</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frontend/lib/push.ts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notifications push côté navigateur. États (</w:t>
      </w:r>
      <w:r>
        <w:rPr>
          <w:rFonts w:ascii="Consolas" w:cs="Consolas" w:eastAsia="Consolas" w:hAnsi="Consolas"/>
          <w:color w:val="9A3412"/>
          <w:sz w:val="18"/>
          <w:szCs w:val="18"/>
          <w:shd w:fill="EEF2F7" w:val="clear"/>
        </w:rPr>
        <w:t xml:space="preserve">getPushState</w:t>
      </w:r>
      <w:r>
        <w:rPr>
          <w:rFonts w:ascii="Calibri" w:cs="Calibri" w:eastAsia="Calibri" w:hAnsi="Calibri"/>
          <w:color w:val="1F2937"/>
          <w:sz w:val="22"/>
          <w:szCs w:val="22"/>
        </w:rPr>
        <w:t xml:space="preserve">) : </w:t>
      </w:r>
      <w:r>
        <w:rPr>
          <w:rFonts w:ascii="Consolas" w:cs="Consolas" w:eastAsia="Consolas" w:hAnsi="Consolas"/>
          <w:color w:val="9A3412"/>
          <w:sz w:val="18"/>
          <w:szCs w:val="18"/>
          <w:shd w:fill="EEF2F7" w:val="clear"/>
        </w:rPr>
        <w:t xml:space="preserve">unsupported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needs-install</w:t>
      </w:r>
      <w:r>
        <w:rPr>
          <w:rFonts w:ascii="Calibri" w:cs="Calibri" w:eastAsia="Calibri" w:hAnsi="Calibri"/>
          <w:color w:val="1F2937"/>
          <w:sz w:val="22"/>
          <w:szCs w:val="22"/>
        </w:rPr>
        <w:t xml:space="preserve"> (sur iPhone, le push n'existe que dans l'app ajoutée à l'écran d'accueil ; testé avant les API, que Safari hors app n'expose même pas), </w:t>
      </w:r>
      <w:r>
        <w:rPr>
          <w:rFonts w:ascii="Consolas" w:cs="Consolas" w:eastAsia="Consolas" w:hAnsi="Consolas"/>
          <w:color w:val="9A3412"/>
          <w:sz w:val="18"/>
          <w:szCs w:val="18"/>
          <w:shd w:fill="EEF2F7" w:val="clear"/>
        </w:rPr>
        <w:t xml:space="preserve">unavailable</w:t>
      </w:r>
      <w:r>
        <w:rPr>
          <w:rFonts w:ascii="Calibri" w:cs="Calibri" w:eastAsia="Calibri" w:hAnsi="Calibri"/>
          <w:color w:val="1F2937"/>
          <w:sz w:val="22"/>
          <w:szCs w:val="22"/>
        </w:rPr>
        <w:t xml:space="preserve"> (serveur sans clés VAPID : rien à proposer, sinon on inviterait à activer des notifications qui n'arriveraient jamais), </w:t>
      </w:r>
      <w:r>
        <w:rPr>
          <w:rFonts w:ascii="Consolas" w:cs="Consolas" w:eastAsia="Consolas" w:hAnsi="Consolas"/>
          <w:color w:val="9A3412"/>
          <w:sz w:val="18"/>
          <w:szCs w:val="18"/>
          <w:shd w:fill="EEF2F7" w:val="clear"/>
        </w:rPr>
        <w:t xml:space="preserve">denied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disabled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enabled</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Fonctions.</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registerServiceWorker</w:t>
      </w:r>
      <w:r>
        <w:rPr>
          <w:rFonts w:ascii="Calibri" w:cs="Calibri" w:eastAsia="Calibri" w:hAnsi="Calibri"/>
          <w:color w:val="1F2937"/>
          <w:sz w:val="22"/>
          <w:szCs w:val="22"/>
        </w:rPr>
        <w:t xml:space="preserve"> (sans service worker, seul le push est perdu), </w:t>
      </w:r>
      <w:r>
        <w:rPr>
          <w:rFonts w:ascii="Consolas" w:cs="Consolas" w:eastAsia="Consolas" w:hAnsi="Consolas"/>
          <w:color w:val="9A3412"/>
          <w:sz w:val="18"/>
          <w:szCs w:val="18"/>
          <w:shd w:fill="EEF2F7" w:val="clear"/>
        </w:rPr>
        <w:t xml:space="preserve">enablePush</w:t>
      </w:r>
      <w:r>
        <w:rPr>
          <w:rFonts w:ascii="Calibri" w:cs="Calibri" w:eastAsia="Calibri" w:hAnsi="Calibri"/>
          <w:color w:val="1F2937"/>
          <w:sz w:val="22"/>
          <w:szCs w:val="22"/>
        </w:rPr>
        <w:t xml:space="preserve"> (permission, abonnement avec la clé VAPID, enregistrement serveur), </w:t>
      </w:r>
      <w:r>
        <w:rPr>
          <w:rFonts w:ascii="Consolas" w:cs="Consolas" w:eastAsia="Consolas" w:hAnsi="Consolas"/>
          <w:color w:val="9A3412"/>
          <w:sz w:val="18"/>
          <w:szCs w:val="18"/>
          <w:shd w:fill="EEF2F7" w:val="clear"/>
        </w:rPr>
        <w:t xml:space="preserve">disablePush</w:t>
      </w:r>
      <w:r>
        <w:rPr>
          <w:rFonts w:ascii="Calibri" w:cs="Calibri" w:eastAsia="Calibri" w:hAnsi="Calibri"/>
          <w:color w:val="1F2937"/>
          <w:sz w:val="22"/>
          <w:szCs w:val="22"/>
        </w:rPr>
        <w:t xml:space="preserve"> (serveur d'abord : si l'appel échoue, l'abonnement reste intact et l'état affiché ne ment pas). À la déconnexion, </w:t>
      </w:r>
      <w:r>
        <w:rPr>
          <w:rFonts w:ascii="Consolas" w:cs="Consolas" w:eastAsia="Consolas" w:hAnsi="Consolas"/>
          <w:color w:val="9A3412"/>
          <w:sz w:val="18"/>
          <w:szCs w:val="18"/>
          <w:shd w:fill="EEF2F7" w:val="clear"/>
        </w:rPr>
        <w:t xml:space="preserve">forgetPushOnThisDevice</w:t>
      </w:r>
      <w:r>
        <w:rPr>
          <w:rFonts w:ascii="Calibri" w:cs="Calibri" w:eastAsia="Calibri" w:hAnsi="Calibri"/>
          <w:color w:val="1F2937"/>
          <w:sz w:val="22"/>
          <w:szCs w:val="22"/>
        </w:rPr>
        <w:t xml:space="preserve"> détache l'abonnement du compte côté serveur (sur un appareil partagé, le compte suivant ne reçoit rien du précédent) mais le garde dans le navigateur ; </w:t>
      </w:r>
      <w:r>
        <w:rPr>
          <w:rFonts w:ascii="Consolas" w:cs="Consolas" w:eastAsia="Consolas" w:hAnsi="Consolas"/>
          <w:color w:val="9A3412"/>
          <w:sz w:val="18"/>
          <w:szCs w:val="18"/>
          <w:shd w:fill="EEF2F7" w:val="clear"/>
        </w:rPr>
        <w:t xml:space="preserve">reattachPushOnThisDevice</w:t>
      </w:r>
      <w:r>
        <w:rPr>
          <w:rFonts w:ascii="Calibri" w:cs="Calibri" w:eastAsia="Calibri" w:hAnsi="Calibri"/>
          <w:color w:val="1F2937"/>
          <w:sz w:val="22"/>
          <w:szCs w:val="22"/>
        </w:rPr>
        <w:t xml:space="preserve"> le rattache sans bruit au compte qui se connecte. Les supprimer obligeait à réactiver les notifications à chaque reconnexion. Ces appels utilisent </w:t>
      </w:r>
      <w:r>
        <w:rPr>
          <w:rFonts w:ascii="Consolas" w:cs="Consolas" w:eastAsia="Consolas" w:hAnsi="Consolas"/>
          <w:color w:val="9A3412"/>
          <w:sz w:val="18"/>
          <w:szCs w:val="18"/>
          <w:shd w:fill="EEF2F7" w:val="clear"/>
        </w:rPr>
        <w:t xml:space="preserve">fetch</w:t>
      </w:r>
      <w:r>
        <w:rPr>
          <w:rFonts w:ascii="Calibri" w:cs="Calibri" w:eastAsia="Calibri" w:hAnsi="Calibri"/>
          <w:color w:val="1F2937"/>
          <w:sz w:val="22"/>
          <w:szCs w:val="22"/>
        </w:rPr>
        <w:t xml:space="preserve"> directement : un 401 ne doit pas renvoyer vers la connexion au milieu d'une déconnexion.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apiFetch } from "@/lib/api/http";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isIosDevice } from "@/lib/install-prompt";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unsupported   : navigateur sans Web 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needs-install : iPhone/iPad, le push n'existe que pour l'app ajoutée à l'écran d'accueil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unavailable   : serveur sans clés VAPID (push désactivé côté backend)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denied        : permission refusée, à rétablir dans les réglages du navigateur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disabled      : possible mais pas activé sur cet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enabled       : cet appareil reçoit les notifications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type PushState = "unsupported" | "needs-install" | "unavailable" | "denied" | "disabled" | "enabled";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isStandalone():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window.matchMedia("(display-mode: standalone)").matches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(navigator as Navigator &amp; { standalone?: boolean }).standalone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hasPushApis():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"serviceWorker" in navigator &amp;&amp; "PushManager" in window &amp;&amp; "Notification" in window;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registerServiceWorker()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(!("serviceWorker" in navigator))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navigator.serviceWorker.register("/sw.js").catch(()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de service worker : seul le push est perdu, le reste de l'app marche.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async function currentSubscription(): Promise&lt;PushSubscription | null&gt;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registration = await navigator.serviceWorker.ready;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registration.pushManager.getSubscription();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let serverKey: Promise&lt;boolean&gt; | null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Serveur sans clés VAPID (404) : rien à proposer, sinon on inviterait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activer des notifications qui n'arriveraient jamais.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serverHasPush(): Promise&lt;boolean&gt;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serverKey ??= apiFetch&lt;{ publicKey: string }&gt;("/push/public-key").then(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serverKey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serverKey;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getPushState(): Promise&lt;PushState&gt;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Testé avant les API : Safari iOS hors app installée n'expose même pas PushManager.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(isIosDevice() &amp;&amp; !isStandalone()) return "needs-install";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(!hasPushApis()) return "unsupported";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(Notification.permission === "denied") return "denied";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(await currentSubscription()) return "enabled";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(await serverHasPush()) ? "disabled" : "unavailable";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Clé VAPID base64url → octets, le format attendu par pushManager.subscribe.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decodeKey(base64Url: string): Uint8Array&lt;ArrayBuffer&gt;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base64 = (base64Url + "=".repeat((4 - (base64Url.length % 4)) % 4)).replace(/-/g, "+").replace(/_/g,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binary = atob(base64);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bytes = new Uint8Array(new ArrayBuffer(binary.length));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(let i = 0; i &lt; binary.length; i++) bytes[i] = binary.charCodeAt(i);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bytes;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enablePush(): Promise&lt;PushState&gt;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let publicKey: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publicKey } = await apiFetch&lt;{ publicKey: string }&gt;("/push/public-key"));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"unavailable";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permission = await Notification.requestPermission();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(permission !== "granted") return permission === "denied" ? "denied" : "disabled";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registration = await navigator.serviceWorker.ready;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subscription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registration.pushManager.getSubscription())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registration.pushManager.subscribe({ userVisibleOnly: true, applicationServerKey: decodeKey(publicKey)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apiFetch&lt;void&gt;("/push/subscribe", { method: "POST", body: JSON.stringify(subscription.toJSON())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"enabled";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disablePush(): Promise&lt;PushState&gt;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subscription = await currentSubscription();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(subscription)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Serveur d'abord : si l'appel échoue, l'abonnement navigateur reste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intact et l'état affiché ne ment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apiFetch&lt;void&gt;("/push/unsubscribe",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 endpoint: subscription.endpoint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subscription.unsubscribe();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"disabled";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async function deviceSubscription(): Promise&lt;PushSubscription | null&gt;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(!hasPushApis())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registration = await navigator.serviceWorker.getRegistration();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(await registration?.pushManager.getSubscription())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fetch direct, pas apiFetch : un 401 (session déjà expirée) ne doit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renvoyer vers la connexion au milieu d'une déconnexion ou d'une connexion.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postPush(path: string, body: unknown)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fetch(`/api${path}`,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method: "POST",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credentials: "include",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 { "Content-Type": "application/json"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body: JSON.stringify(body),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la déconnexion : l'abonnement est détaché du compte côté serveur (sur 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appareil partagé, le compte suivant ne reçoit pas les notifications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précédent), mais gardé dans le navigateur. Le supprimer obligeait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réactiver les notifications à chaque reconnexion sur son propre téléphone.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forgetPushOnThisDevice():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subscription = await deviceSubscription();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(subscription) await postPush("/push/unsubscribe", { endpoint: subscription.endpoint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Ignoré : la déconnexion passe avant tout.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Après connexion : rattache au compte l'abonnement déjà autorisé sur cet appareil.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reattachPushOnThisDevice(): Promise&lt;void&gt;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(!hasPushApis() || Notification.permission !== "granted")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subscription = await deviceSubscription();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(subscription) await postPush("/push/subscribe?silent=true", subscription.toJSON());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Ignoré : au pire, le joueur réactive les notifications dans Paramètres.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frontend/lib/safe-redirect.ts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safeRedirectTarget</w:t>
      </w:r>
      <w:r>
        <w:rPr>
          <w:rFonts w:ascii="Calibri" w:cs="Calibri" w:eastAsia="Calibri" w:hAnsi="Calibri"/>
          <w:color w:val="1F2937"/>
          <w:sz w:val="22"/>
          <w:szCs w:val="22"/>
        </w:rPr>
        <w:t xml:space="preserve"> limite la destination après connexion ou inscription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aux chemins internes : un </w:t>
      </w:r>
      <w:r>
        <w:rPr>
          <w:rFonts w:ascii="Consolas" w:cs="Consolas" w:eastAsia="Consolas" w:hAnsi="Consolas"/>
          <w:color w:val="9A3412"/>
          <w:sz w:val="18"/>
          <w:szCs w:val="18"/>
          <w:shd w:fill="EEF2F7" w:val="clear"/>
        </w:rPr>
        <w:t xml:space="preserve">from</w:t>
      </w:r>
      <w:r>
        <w:rPr>
          <w:rFonts w:ascii="Calibri" w:cs="Calibri" w:eastAsia="Calibri" w:hAnsi="Calibri"/>
          <w:color w:val="1F2937"/>
          <w:sz w:val="22"/>
          <w:szCs w:val="22"/>
        </w:rPr>
        <w:t xml:space="preserve"> vers un autre site (« //evil.com ») ferait de la page de connexion une redirection ouverte, exploitable en hameçonnage. Tout le reste retombe sur l'accueil.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Destination après connexion/inscription (?from=…), limitée aux chemins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internes : un "from" vers un autre site ("//evil.com", "https://…")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ferait de la page de connexion une redirection ouverte, exploitable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hameçonnage. Tout le reste retombe sur le tableau de bord.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safeRedirectTarget(from: string | undefined | null):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(!from || !from.startsWith("/") || from.startsWith("//") || from.startsWith("/\\")) return "/dashboard";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from;</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frontend/lib/share-fonts.ts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polices des images de partage générées par </w:t>
      </w:r>
      <w:r>
        <w:rPr>
          <w:rFonts w:ascii="Consolas" w:cs="Consolas" w:eastAsia="Consolas" w:hAnsi="Consolas"/>
          <w:color w:val="9A3412"/>
          <w:sz w:val="18"/>
          <w:szCs w:val="18"/>
          <w:shd w:fill="EEF2F7" w:val="clear"/>
        </w:rPr>
        <w:t xml:space="preserve">ImageResponse</w:t>
      </w:r>
      <w:r>
        <w:rPr>
          <w:rFonts w:ascii="Calibri" w:cs="Calibri" w:eastAsia="Calibri" w:hAnsi="Calibri"/>
          <w:color w:val="1F2937"/>
          <w:sz w:val="22"/>
          <w:szCs w:val="22"/>
        </w:rPr>
        <w:t xml:space="preserve"> (Satori) : Barlow Condensed pour les titres, gros chiffres et étiquettes en capitales (look maillot, affiche de match), Barlow pour les textes. Satori ne lit pas le woff2 de l'app : on charge des woff statiques en sous-ensemble latin (</w:t>
      </w:r>
      <w:r>
        <w:rPr>
          <w:rFonts w:ascii="Consolas" w:cs="Consolas" w:eastAsia="Consolas" w:hAnsi="Consolas"/>
          <w:color w:val="9A3412"/>
          <w:sz w:val="18"/>
          <w:szCs w:val="18"/>
          <w:shd w:fill="EEF2F7" w:val="clear"/>
        </w:rPr>
        <w:t xml:space="preserve">app/fonts/share/</w:t>
      </w:r>
      <w:r>
        <w:rPr>
          <w:rFonts w:ascii="Calibri" w:cs="Calibri" w:eastAsia="Calibri" w:hAnsi="Calibri"/>
          <w:color w:val="1F2937"/>
          <w:sz w:val="22"/>
          <w:szCs w:val="22"/>
        </w:rPr>
        <w:t xml:space="preserve">, licence SIL OFL). Si la lecture échoue, </w:t>
      </w:r>
      <w:r>
        <w:rPr>
          <w:rFonts w:ascii="Consolas" w:cs="Consolas" w:eastAsia="Consolas" w:hAnsi="Consolas"/>
          <w:color w:val="9A3412"/>
          <w:sz w:val="18"/>
          <w:szCs w:val="18"/>
          <w:shd w:fill="EEF2F7" w:val="clear"/>
        </w:rPr>
        <w:t xml:space="preserve">shareFonts</w:t>
      </w:r>
      <w:r>
        <w:rPr>
          <w:rFonts w:ascii="Calibri" w:cs="Calibri" w:eastAsia="Calibri" w:hAnsi="Calibri"/>
          <w:color w:val="1F2937"/>
          <w:sz w:val="22"/>
          <w:szCs w:val="22"/>
        </w:rPr>
        <w:t xml:space="preserve"> renvoie </w:t>
      </w:r>
      <w:r>
        <w:rPr>
          <w:rFonts w:ascii="Consolas" w:cs="Consolas" w:eastAsia="Consolas" w:hAnsi="Consolas"/>
          <w:color w:val="9A3412"/>
          <w:sz w:val="18"/>
          <w:szCs w:val="18"/>
          <w:shd w:fill="EEF2F7" w:val="clear"/>
        </w:rPr>
        <w:t xml:space="preserve">undefined</w:t>
      </w:r>
      <w:r>
        <w:rPr>
          <w:rFonts w:ascii="Calibri" w:cs="Calibri" w:eastAsia="Calibri" w:hAnsi="Calibri"/>
          <w:color w:val="1F2937"/>
          <w:sz w:val="22"/>
          <w:szCs w:val="22"/>
        </w:rPr>
        <w:t xml:space="preserve"> et l'image sort avec la police par défaut (une liste vide ferait planter le rendu).</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Polices des images de partage (ImageResponse / Satori). Satori ne lit pas 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woff2 de l'app : on charge des woff statiques, sous-ensemble latin.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Barlow Condensed : titres, gros chiffres, étiquettes en capitales (look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maillot / affiche de match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Barlow : textes courants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Licence SIL OFL (paquets @fontsource/barlow et @fontsource/barlow-condensed).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readFile } from "node:fs/promises";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fileURLToPath } from "node:url";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ShareFont = { name: string; data: ArrayBuffer; weight: 500 | 700 | 800 | 900; style: "normal" | "italic"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Node (pas Edge) : lecture du fichier que le bundler a copié à côté du serveur.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load = async (url: URL): Promise&lt;ArrayBuffer&gt;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buf = await readFile(fileURLToPath(url));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buf.buffer.slice(buf.byteOffset, buf.byteOffset + buf.byteLength) as ArrayBuffer;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let cache: Promise&lt;ShareFont[] | undefined&gt; | null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`undefined` si la lecture échoue : ImageResponse reprend alors sa police par défaut (une liste vide ferait planter le rendu).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shareFonts(): Promise&lt;ShareFont[] | undefined&gt;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 ??= Promise.all([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load(new URL("../app/fonts/share/barlow-condensed-latin-700-normal.woff", import.meta.url)),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load(new URL("../app/fonts/share/barlow-condensed-latin-800-normal.woff", import.meta.url)),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load(new URL("../app/fonts/share/barlow-condensed-latin-900-normal.woff", import.meta.url)),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load(new URL("../app/fonts/share/barlow-condensed-latin-900-italic.woff", import.meta.url)),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load(new URL("../app/fonts/share/barlow-latin-500-normal.woff", import.meta.url)),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load(new URL("../app/fonts/share/barlow-latin-700-normal.woff", import.meta.url)),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.then(([c7, c8, c9, c9i, b5, b7]): ShareFont[]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name: "Barlow Condensed", data: c7, weight: 700, style: "normal"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name: "Barlow Condensed", data: c8, weight: 800, style: "normal"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name: "Barlow Condensed", data: c9, weight: 900, style: "normal"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name: "Barlow Condensed", data: c9i, weight: 900, style: "italic"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name: "Barlow", data: b5, weight: 500, style: "normal"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name: "Barlow", data: b7, weight: 700, style: "normal"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.catch((e)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console.error("shareFonts : polices illisibles, police par défaut utilisée",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Sans polices, ImageResponse retombe sur sa police par défaut : l'image sort quand 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cache;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frontend/lib/share.ts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données des liens de partage, lues côté serveur sans session sur les routes publiques du backend : ticket réglé (</w:t>
      </w:r>
      <w:r>
        <w:rPr>
          <w:rFonts w:ascii="Consolas" w:cs="Consolas" w:eastAsia="Consolas" w:hAnsi="Consolas"/>
          <w:color w:val="9A3412"/>
          <w:sz w:val="18"/>
          <w:szCs w:val="18"/>
          <w:shd w:fill="EEF2F7" w:val="clear"/>
        </w:rPr>
        <w:t xml:space="preserve">fetchSharedTicket</w:t>
      </w:r>
      <w:r>
        <w:rPr>
          <w:rFonts w:ascii="Calibri" w:cs="Calibri" w:eastAsia="Calibri" w:hAnsi="Calibri"/>
          <w:color w:val="1F2937"/>
          <w:sz w:val="22"/>
          <w:szCs w:val="22"/>
        </w:rPr>
        <w:t xml:space="preserve">), carte d'un joueur (</w:t>
      </w:r>
      <w:r>
        <w:rPr>
          <w:rFonts w:ascii="Consolas" w:cs="Consolas" w:eastAsia="Consolas" w:hAnsi="Consolas"/>
          <w:color w:val="9A3412"/>
          <w:sz w:val="18"/>
          <w:szCs w:val="18"/>
          <w:shd w:fill="EEF2F7" w:val="clear"/>
        </w:rPr>
        <w:t xml:space="preserve">fetchSharedPlayer</w:t>
      </w:r>
      <w:r>
        <w:rPr>
          <w:rFonts w:ascii="Calibri" w:cs="Calibri" w:eastAsia="Calibri" w:hAnsi="Calibri"/>
          <w:color w:val="1F2937"/>
          <w:sz w:val="22"/>
          <w:szCs w:val="22"/>
        </w:rPr>
        <w:t xml:space="preserve">, chiffres frais pour une carte qu'on vient de demander), classement pour le podium et champions de la semaine. Court cache, l'aperçu étant relu par chaque appli qui affiche le lien. </w:t>
      </w:r>
      <w:r>
        <w:rPr>
          <w:rFonts w:ascii="Consolas" w:cs="Consolas" w:eastAsia="Consolas" w:hAnsi="Consolas"/>
          <w:color w:val="9A3412"/>
          <w:sz w:val="18"/>
          <w:szCs w:val="18"/>
          <w:shd w:fill="EEF2F7" w:val="clear"/>
        </w:rPr>
        <w:t xml:space="preserve">SITE_URL</w:t>
      </w:r>
      <w:r>
        <w:rPr>
          <w:rFonts w:ascii="Calibri" w:cs="Calibri" w:eastAsia="Calibri" w:hAnsi="Calibri"/>
          <w:color w:val="1F2937"/>
          <w:sz w:val="22"/>
          <w:szCs w:val="22"/>
        </w:rPr>
        <w:t xml:space="preserve"> : l'adresse publique du site pour les liens et images absolus. </w:t>
      </w:r>
      <w:r>
        <w:rPr>
          <w:rFonts w:ascii="Consolas" w:cs="Consolas" w:eastAsia="Consolas" w:hAnsi="Consolas"/>
          <w:color w:val="9A3412"/>
          <w:sz w:val="18"/>
          <w:szCs w:val="18"/>
          <w:shd w:fill="EEF2F7" w:val="clear"/>
        </w:rPr>
        <w:t xml:space="preserve">plainNumber</w:t>
      </w:r>
      <w:r>
        <w:rPr>
          <w:rFonts w:ascii="Calibri" w:cs="Calibri" w:eastAsia="Calibri" w:hAnsi="Calibri"/>
          <w:color w:val="1F2937"/>
          <w:sz w:val="22"/>
          <w:szCs w:val="22"/>
        </w:rPr>
        <w:t xml:space="preserve"> et </w:t>
      </w:r>
      <w:r>
        <w:rPr>
          <w:rFonts w:ascii="Consolas" w:cs="Consolas" w:eastAsia="Consolas" w:hAnsi="Consolas"/>
          <w:color w:val="9A3412"/>
          <w:sz w:val="18"/>
          <w:szCs w:val="18"/>
          <w:shd w:fill="EEF2F7" w:val="clear"/>
        </w:rPr>
        <w:t xml:space="preserve">signedPlain</w:t>
      </w:r>
      <w:r>
        <w:rPr>
          <w:rFonts w:ascii="Calibri" w:cs="Calibri" w:eastAsia="Calibri" w:hAnsi="Calibri"/>
          <w:color w:val="1F2937"/>
          <w:sz w:val="22"/>
          <w:szCs w:val="22"/>
        </w:rPr>
        <w:t xml:space="preserve"> écrivent « 1 475 » avec une espace ordinaire : l'espace fine du français n'existe pas dans la police des images et s'afficherait en carré vide.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Liens de partage (aperçu WhatsApp &amp; co.) : lus côté serveur, sans 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les routes publiques /share du backend.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BACKEND_URL = process.env.BACKEND_API_URL ?? "http://localhost:3001";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Adresse publique du site, pour les liens et les images d'aperçu (absolues).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SITE_URL = process.env.NEXT_PUBLIC_SITE_URL ?? "https://hooppicks.vercel.app";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SharedSelection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SharedTicket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avatarColorway: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status: "won" | "lost" |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stake: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totalOdds: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potentialPayout: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 SharedSelection[];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resolvedAt: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SharedPlayer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avatarNumber: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favoriteTeam: string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seasonRank: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seasonPlayers: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winRate: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settledTickets: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bestStreak: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weekPoints: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weekRank: number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weekPlayers: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currentStreak: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async function get&lt;T&gt;(path: string, fresh = false): Promise&lt;T | null&gt;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Court cache : l'aperçu est relu par chaque appli qui affiche le lien.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`fresh` pour la carte qu'on vient de demander à partager : chiffres du moment.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 = await fetch(`${BACKEND_URL}${path}`, fresh ? { cache: "no-store" } : { next: { revalidate: 300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res.ok ? ((await res.json()) as 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fetchSharedTicket = (id: string) =&gt; get&lt;SharedTicket&gt;(`/share/tickets/${encodeURIComponent(id)}`);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fetchSharedPlayer = (username: string, fresh = false)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get&lt;SharedPlayer&gt;(`/share/players/${encodeURIComponent(username)}`, fresh);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1 475 » avec une espace ordinaire : l'espace fine de fr-FR n'existe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dans la police des images d'aperçu et s'afficherait en carré vide.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plainNumber(n: number):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Math.abs(Math.round(n)).toString().replace(/\B(?=(\d{3})+(?!\d))/g,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signedPlain(n: number):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 &gt; 0 ? "+" : n &lt; 0 ? "−" : ""}${plainNumber(n)}`;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Classement public (même route que la page Classement), pour la carte du podium.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fetchSharedLeaderboard = (period: "season" | "month" | "week")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get&lt;import("@/lib/types").LeaderboardEntry[]&gt;(period === "season" ? "/leaderboard" : `/leaderboard?period=${period}`,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Champion(s) de la semaine passée, pour leur carte de partage.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export const fetchSharedChampions = () =&gt; get&lt;import("@/lib/types").WeekChampions&gt;("/palmares/champions", true);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frontend/lib/suggested-parlays.ts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combinés du jour proposés sur l'accueil, calculés à partir des cotes de la soirée qui vient (un peu plus de 24 h) : « le sûr » (les deux favoris les plus nets) et « le coup » (trois matchs ouverts, du côté de l'outsider). Que des paris « vainqueur », simples à comprendre, avec la cote boostée appliquée si le match boosté en fait partie. Rien s'il n'y a pas assez de matchs ouverts aux paris.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type { Boost } from "@/lib/boost";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BetSelection, Match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isBettable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SuggestedParlay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"safe" | "bold";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 BetSelection[];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totalOdds: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Fenêtre : la soirée qui vient (un peu plus de 24 h, pour couvrir les matchs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tardifs d'Asie comme les premiers de la côte Ouest).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WINDOW_MS = 30 *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moneyline(match: Match, outcome: "home" | "away", boost: Boost | null | undefined): BetSelection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outcome === "home" ? match.homeTeam : match.awayTeam;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boosted = boost?.matchId ===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`${match.id}-moneyline-${outcome}`,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matchId: match.id,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matchLabel: `${match.awayTeam.name} vs ${match.homeTeam.name}`,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market: "moneyline",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outcome,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`${team.abbreviation} (V)`,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odds: outcome === "home"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boosted ? boost!.homeOdds : match.odds.moneylineHome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boosted ? boost!.awayOdds : match.odds.moneylineAway,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Deux combinés prêts à jouer pour la soirée, à partir des cotes : « le sûr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deux favoris les plus nets) et « le coup » (trois matchs ouverts, 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côté de l'outsider). Que des paris « vainqueur » : simples à comprendre.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Vide s'il n'y a pas assez de matchs ouverts aux paris.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suggestParlays(matches: Match[] | undefined, boost: Boost | null | undefined, now = Date.now()): SuggestedParlay[]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open = (matches ?? []).filter(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 =&gt; isBettable(m) &amp;&amp; new Date(m.date).getTime() - now &lt; WINDOW_MS &amp;&amp; m.odds.moneylineHome &gt; 1 &amp;&amp; m.odds.moneylineAway &gt;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favorites = 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 =&gt; moneyline(m, m.odds.moneylineHome &lt;= m.odds.moneylineAway ? "home" : "away", 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.filter((s) =&gt; s.odds &gt;= 1.2 &amp;&amp; s.odds &lt;= 1.7)</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a.odds - b.odds)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.slice(0,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outsiders = open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.map((m) =&gt; moneyline(m, m.odds.moneylineHome &gt; m.odds.moneylineAway ? "home" : "away", boost))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.filter((s) =&gt; s.odds &gt;= 1.9 &amp;&amp; s.odds &lt;= 3.2)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.sort((a, b) =&gt; a.odds - b.odds)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.slice(0,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parlays: SuggestedParlay[]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total = (sels: BetSelection[]) =&gt; sels.reduce((acc, s) =&gt; acc * s.odds,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(favorites.length === 2)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parlays.push({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"safe",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"Le sûr",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"Les deux favoris les plus nets de la soirée.",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 favorites,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totalOdds: total(favorites),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(outsiders.length === 3)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parlays.push({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 "bold",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"Le coup",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"Trois outsiders qui ont leur chance.",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selections: outsiders,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totalOdds: total(outsiders),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parlays;</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frontend/lib/time-zone.ts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fuseau horaire d'affichage des dates et heures, préférence par appareil (stockage local) : quelqu'un qui voyage ou suit les matchs à l'heure américaine règle son téléphone sans toucher à son compte. Par défaut et au rendu serveur : </w:t>
      </w:r>
      <w:r>
        <w:rPr>
          <w:rFonts w:ascii="Consolas" w:cs="Consolas" w:eastAsia="Consolas" w:hAnsi="Consolas"/>
          <w:color w:val="9A3412"/>
          <w:sz w:val="18"/>
          <w:szCs w:val="18"/>
          <w:shd w:fill="EEF2F7" w:val="clear"/>
        </w:rPr>
        <w:t xml:space="preserve">Africa/Abidjan</w:t>
      </w:r>
      <w:r>
        <w:rPr>
          <w:rFonts w:ascii="Calibri" w:cs="Calibri" w:eastAsia="Calibri" w:hAnsi="Calibri"/>
          <w:color w:val="1F2937"/>
          <w:sz w:val="22"/>
          <w:szCs w:val="22"/>
        </w:rPr>
        <w:t xml:space="preserve"> (GMT), celui des joueurs, sinon le rendu serveur dépendrait de la machine. </w:t>
      </w:r>
      <w:r>
        <w:rPr>
          <w:rFonts w:ascii="Consolas" w:cs="Consolas" w:eastAsia="Consolas" w:hAnsi="Consolas"/>
          <w:color w:val="9A3412"/>
          <w:sz w:val="18"/>
          <w:szCs w:val="18"/>
          <w:shd w:fill="EEF2F7" w:val="clear"/>
        </w:rPr>
        <w:t xml:space="preserve">TIME_ZONE_CHOICES</w:t>
      </w:r>
      <w:r>
        <w:rPr>
          <w:rFonts w:ascii="Calibri" w:cs="Calibri" w:eastAsia="Calibri" w:hAnsi="Calibri"/>
          <w:color w:val="1F2937"/>
          <w:sz w:val="22"/>
          <w:szCs w:val="22"/>
        </w:rPr>
        <w:t xml:space="preserve"> (liste proposée dans Paramètres, dont « automatique »), lecture et écriture de la préférence, détection du fuseau de l'appareil et abonnement aux changements faits dans un autre onglet.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Fuseau horaire d'affichage des dates/heures. Préférence par 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(localStorage) : quelqu'un qui voyage ou suit les matchs à l'heure 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règle son téléphone sans toucher à son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Rendu serveur et valeur par défaut : les joueurs sont en Côte d'Ivoire.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Sans fuseau explicite, le rendu serveur dépendrait de celui de la machine.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DEFAULT_TIME_ZONE = "Africa/Abidjan";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AUTO_TIME_ZONE = "auto";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STORAGE_KEY = "hp:time-zone";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TIME_ZONE_CHOICES: { value: string; label: string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"Africa/Abidjan", label: "Côte d'Ivoire (GMT)"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"Africa/Dakar", label: "Sénégal, Mali, Burkina Faso (GMT)"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"Africa/Lagos", label: "Bénin, Niger, Nigeria"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"Europe/Paris", label: "France métropolitaine, Belgique, Suisse"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"Europe/London", label: "Royaume-Uni, Portugal"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"Africa/Casablanca", label: "Maroc"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"Africa/Algiers", label: "Algérie, Tunisie"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"Africa/Douala", label: "Cameroun, Congo"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"Indian/Reunion", label: "La Réunion"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"America/Martinique", label: "Martinique, Guadeloupe"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"America/Montreal", label: "Québec"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"America/New_York", label: "Heure de l'Est US (heure des matchs)"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"America/Los_Angeles", label: "Heure du Pacifique 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listeners = new Set&lt;() =&gt; void&gt;();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let cachedPreference: string | null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getTimeZonePreference():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(typeof window === "undefined") return AUTO_TIME_ZONE;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(cachedPreference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cachedPreference = window.localStorage.getItem(STORAGE_KEY) ?? AUTO_TIME_ZONE;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cachedPreference = AUTO_TIME_ZONE;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cachedPreference;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setTimeZonePreference(value: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cachedPreference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(value === AUTO_TIME_ZONE) window.localStorage.removeItem(STORAGE_KEY);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else window.localStorage.setItem(STORAGE_KEY,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Stockage indisponible (navigation privée...) : le choix vaut pour la session.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listeners.forEach((notify) =&gt; notify());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detectDeviceTimeZone():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Intl.DateTimeFormat().resolvedOptions().timeZone || DEFAULT_TIME_ZONE;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Fuseau effectivement utilisé pour formater : préférence, sinon celui de l'appareil.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resolveTimeZone():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(typeof window === "undefined") return DEFAULT_TIME_ZONE;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preference = getTimeZonePreference();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preference === AUTO_TIME_ZONE ? detectDeviceTimeZone() : preference;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subscribeTimeZone(onChange: () =&gt; void)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listeners.add(onChange);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Changement fait dans un autre onglet.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onStorage = (e: StorageEvent)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(e.key !== STORAGE_KEY)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cachedPreference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window.addEventListener("storage", onStorage);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listeners.delete(onChange);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window.removeEventListener("storage", onStorage);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frontend/lib/use-local-flag.ts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useLocalFlag(clé)</w:t>
      </w:r>
      <w:r>
        <w:rPr>
          <w:rFonts w:ascii="Calibri" w:cs="Calibri" w:eastAsia="Calibri" w:hAnsi="Calibri"/>
          <w:color w:val="1F2937"/>
          <w:sz w:val="22"/>
          <w:szCs w:val="22"/>
        </w:rPr>
        <w:t xml:space="preserve"> : une préférence d'affichage oui/non gardée dans le navigateur (vue compacte des matchs, carte de ticket repliée…). Commodité seulement : stockage indisponible (navigation privée) = gardée en mémoire jusqu'au rechargement. Fausse au rendu serveur, sans décalage d'hydratation ; les autres composants de la page sont prévenus du changement.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useCallback, useSyncExternalStore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Avertit les autres composants de la page (l'événement « storage » ne part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 vers les autres onglets).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listeners = new Set&lt;() =&gt; void&gt;();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Repli quand le stockage est refusé : le choix tient jusqu'au rechargement.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memory = new Map&lt;string, boolean&gt;();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read(key: string): boolean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stored = window.localStorage.getItem(key);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(stored !== null) return stored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Stockage indisponible : on retombe sur la mémoire.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memory.get(key)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Préférence d'affichage oui/non gardée dans le navigateur (ex. vue compacte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des matchs). Commodité seulement : stockage indisponible (navigation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privée…) = gardée en mémoire jusqu'au rechargement. Faux au rendu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serveur, sans décalage d'hydratation.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useLocalFlag(key: string): [boolean, (value: boolean) =&gt; void]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subscribe = useCallback((onChange: () =&gt; void)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listeners.add(onChange);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window.addEventListener("storage", 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listeners.delete(onChange);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window.removeEventListener("storage", onChange);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value = useSyncExternalStore(subscribe, () =&gt; read(key), () =&gt;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set = useCallback(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(next: boolean)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memory.set(key, 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window.localStorage.setItem(key, next ? "1"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Stockage indisponible : la préférence ne survivra pas au rechargement.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listeners.forEach((l) =&gt; 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[value, set];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frontend/lib/use-teams.ts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useTeamsByAbbreviation</w:t>
      </w:r>
      <w:r>
        <w:rPr>
          <w:rFonts w:ascii="Calibri" w:cs="Calibri" w:eastAsia="Calibri" w:hAnsi="Calibri"/>
          <w:color w:val="1F2937"/>
          <w:sz w:val="22"/>
          <w:szCs w:val="22"/>
        </w:rPr>
        <w:t xml:space="preserve"> : les 30 équipes indexées par sigle, avec le même cache que la page Équipes. </w:t>
      </w:r>
      <w:r>
        <w:rPr>
          <w:rFonts w:ascii="Consolas" w:cs="Consolas" w:eastAsia="Consolas" w:hAnsi="Consolas"/>
          <w:color w:val="9A3412"/>
          <w:sz w:val="18"/>
          <w:szCs w:val="18"/>
          <w:shd w:fill="EEF2F7" w:val="clear"/>
        </w:rPr>
        <w:t xml:space="preserve">favoriteTeamAbbreviation</w:t>
      </w:r>
      <w:r>
        <w:rPr>
          <w:rFonts w:ascii="Calibri" w:cs="Calibri" w:eastAsia="Calibri" w:hAnsi="Calibri"/>
          <w:color w:val="1F2937"/>
          <w:sz w:val="22"/>
          <w:szCs w:val="22"/>
        </w:rPr>
        <w:t xml:space="preserve"> relie l'équipe favorite, stockée en nom complet (« Boston Celtics »), au nom court de la base (« Celtics ») avec la même règle que le backend (nom court précédé d'une espace, pour que « Nets » ne réponde pas à « Hornets »). </w:t>
      </w:r>
      <w:r>
        <w:rPr>
          <w:rFonts w:ascii="Consolas" w:cs="Consolas" w:eastAsia="Consolas" w:hAnsi="Consolas"/>
          <w:color w:val="9A3412"/>
          <w:sz w:val="18"/>
          <w:szCs w:val="18"/>
          <w:shd w:fill="EEF2F7" w:val="clear"/>
        </w:rPr>
        <w:t xml:space="preserve">useFavoriteTeam</w:t>
      </w:r>
      <w:r>
        <w:rPr>
          <w:rFonts w:ascii="Calibri" w:cs="Calibri" w:eastAsia="Calibri" w:hAnsi="Calibri"/>
          <w:color w:val="1F2937"/>
          <w:sz w:val="22"/>
          <w:szCs w:val="22"/>
        </w:rPr>
        <w:t xml:space="preserve"> : l'équipe favorite du joueur connecté.</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useMemo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useQuery } from "@tanstack/react-query";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fetchTeamRankings } from "@/lib/api/teams";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fetchProfile } from "@/lib/api/auth";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TeamRank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Les 30 équipes indexées par sigle (même cache que la page Équipes).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useTeamsByAbbreviation(): Map&lt;string, TeamRank&gt;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 = useQuery({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queryKey: ["teams", "rankings"],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queryFn: fetchTeamRankings,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staleTime: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useMemo(() =&gt; new Map((data ?? []).map((t) =&gt; [t.abbreviation, t])), [data]);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Sigle de l'équipe favorite, stockée sous son nom complet ("Boston Celtics",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cf. nba-teams.ts) alors que la base porte le nom court ("Celtics").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favoriteTeamAbbreviation(favoriteTeam: string | undefined, teams: Map&lt;string, TeamRank&gt;): string | null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(!favoriteTeam)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team of teams.values())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 règle que le backend (FavoriteTeamService.matchesTeam) : le nom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court précédé d'une espace, pour que "Nets" ne réponde pas à "Hornets".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(favoriteTeam === team.name || favoriteTeam.endsWith(` ${team.name}`)) return team.abbreviation;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L'équipe favorite du joueur connecté (undefined si aucune, ou pas encore chargée).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useFavoriteTeam(): { team: TeamRank | undefined; isLoading: boolean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data: profile, isLoading } = useQuery({ queryKey: ["profile"], queryFn: fetchProfile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teams = useTeamsByAbbreviation();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abbreviation = favoriteTeamAbbreviation(profile?.favoriteTeam, teams);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team: abbreviation ? teams.get(abbreviation) : undefined, isLoading: isLoading || (!!profile?.favoriteTeam &amp;&amp; teams.size === 0)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frontend/lib/use-time-zone.ts</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useTimeZone</w:t>
      </w:r>
      <w:r>
        <w:rPr>
          <w:rFonts w:ascii="Calibri" w:cs="Calibri" w:eastAsia="Calibri" w:hAnsi="Calibri"/>
          <w:color w:val="1F2937"/>
          <w:sz w:val="22"/>
          <w:szCs w:val="22"/>
        </w:rPr>
        <w:t xml:space="preserve"> : le fuseau d'affichage, réactif aux changements de préférence. Côté serveur et à l'hydratation il vaut le fuseau par défaut (même rendu des deux côtés, pas d'erreur d'hydratation), puis bascule sur le fuseau réel de l'appareil.</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useSyncExternalStore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DEFAULT_TIME_ZONE, resolveTimeZone, subscribeTimeZone } from "@/lib/time-zone";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Fuseau d'affichage, réactif aux changements de préférence. Côté serveur 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à l'hydratation il vaut DEFAULT_TIME_ZONE (même rendu des deux côtés,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d'erreur d'hydratation), puis bascule sur le fuseau réel de l'appareil.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useTimeZone():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useSyncExternalStore(subscribeTimeZone, resolveTimeZone, () =&gt; DEFAULT_TIME_ZONE);</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1"/>
        <w:pBdr>
          <w:bottom w:val="single" w:color="C2410C" w:sz="12" w:space="6"/>
        </w:pBdr>
        <w:spacing w:after="200" w:before="240"/>
      </w:pPr>
      <w:r>
        <w:rPr>
          <w:rFonts w:ascii="Calibri" w:cs="Calibri" w:eastAsia="Calibri" w:hAnsi="Calibri"/>
          <w:b/>
          <w:bCs/>
          <w:color w:val="C2410C"/>
          <w:sz w:val="40"/>
          <w:szCs w:val="40"/>
        </w:rPr>
        <w:t xml:space="preserve">Partage, images et page d'accueil publique</w:t>
      </w:r>
    </w:p>
    <w:p>
      <w:pPr>
        <w:spacing w:after="140" w:line="276"/>
        <w:jc w:val="both"/>
      </w:pPr>
      <w:r>
        <w:rPr>
          <w:rFonts w:ascii="Calibri" w:cs="Calibri" w:eastAsia="Calibri" w:hAnsi="Calibri"/>
          <w:color w:val="1F2937"/>
          <w:sz w:val="22"/>
          <w:szCs w:val="22"/>
        </w:rPr>
        <w:t xml:space="preserve">Ce chapitre regroupe ce qui est vu par quelqu'un qui n'a pas forcément de compte : la page d'accueil publique (vitrine, compte à rebours, chiffres) et tout ce qui sert au partage. Un ticket réglé ou un profil se partage par un lien (</w:t>
      </w:r>
      <w:r>
        <w:rPr>
          <w:rFonts w:ascii="Consolas" w:cs="Consolas" w:eastAsia="Consolas" w:hAnsi="Consolas"/>
          <w:color w:val="9A3412"/>
          <w:sz w:val="18"/>
          <w:szCs w:val="18"/>
          <w:shd w:fill="EEF2F7" w:val="clear"/>
        </w:rPr>
        <w:t xml:space="preserve">/t/{id}</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/p/{pseudo}</w:t>
      </w:r>
      <w:r>
        <w:rPr>
          <w:rFonts w:ascii="Calibri" w:cs="Calibri" w:eastAsia="Calibri" w:hAnsi="Calibri"/>
          <w:color w:val="1F2937"/>
          <w:sz w:val="22"/>
          <w:szCs w:val="22"/>
        </w:rPr>
        <w:t xml:space="preserve">) dont l'aperçu sur WhatsApp est une image générée côté serveur ; le profil, le podium du classement et le champion de la semaine se partagent aussi en image carrée envoyée comme une photo.</w:t>
      </w:r>
    </w:p>
    <w:p>
      <w:pPr>
        <w:spacing w:after="140" w:line="276"/>
        <w:jc w:val="both"/>
      </w:pPr>
      <w:r>
        <w:rPr>
          <w:rFonts w:ascii="Calibri" w:cs="Calibri" w:eastAsia="Calibri" w:hAnsi="Calibri"/>
          <w:color w:val="1F2937"/>
          <w:sz w:val="22"/>
          <w:szCs w:val="22"/>
        </w:rPr>
        <w:t xml:space="preserve">Ces images sont dessinées en JSX puis converties en PNG par </w:t>
      </w:r>
      <w:r>
        <w:rPr>
          <w:rFonts w:ascii="Consolas" w:cs="Consolas" w:eastAsia="Consolas" w:hAnsi="Consolas"/>
          <w:color w:val="9A3412"/>
          <w:sz w:val="18"/>
          <w:szCs w:val="18"/>
          <w:shd w:fill="EEF2F7" w:val="clear"/>
        </w:rPr>
        <w:t xml:space="preserve">ImageResponse</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next/og</w:t>
      </w:r>
      <w:r>
        <w:rPr>
          <w:rFonts w:ascii="Calibri" w:cs="Calibri" w:eastAsia="Calibri" w:hAnsi="Calibri"/>
          <w:color w:val="1F2937"/>
          <w:sz w:val="22"/>
          <w:szCs w:val="22"/>
        </w:rPr>
        <w:t xml:space="preserve">), qui s'appuie sur Satori : un moteur de mise en page réduit, sans navigateur. D'où des contraintes inhabituelles, détaillées avec </w:t>
      </w:r>
      <w:r>
        <w:rPr>
          <w:rFonts w:ascii="Consolas" w:cs="Consolas" w:eastAsia="Consolas" w:hAnsi="Consolas"/>
          <w:color w:val="9A3412"/>
          <w:sz w:val="18"/>
          <w:szCs w:val="18"/>
          <w:shd w:fill="EEF2F7" w:val="clear"/>
        </w:rPr>
        <w:t xml:space="preserve">share-card-art.tsx</w:t>
      </w:r>
      <w:r>
        <w:rPr>
          <w:rFonts w:ascii="Calibri" w:cs="Calibri" w:eastAsia="Calibri" w:hAnsi="Calibri"/>
          <w:color w:val="1F2937"/>
          <w:sz w:val="22"/>
          <w:szCs w:val="22"/>
        </w:rPr>
        <w:t xml:space="preserve"> : styles en ligne uniquement, chaque bloc en </w:t>
      </w:r>
      <w:r>
        <w:rPr>
          <w:rFonts w:ascii="Consolas" w:cs="Consolas" w:eastAsia="Consolas" w:hAnsi="Consolas"/>
          <w:color w:val="9A3412"/>
          <w:sz w:val="18"/>
          <w:szCs w:val="18"/>
          <w:shd w:fill="EEF2F7" w:val="clear"/>
        </w:rPr>
        <w:t xml:space="preserve">display: flex</w:t>
      </w:r>
      <w:r>
        <w:rPr>
          <w:rFonts w:ascii="Calibri" w:cs="Calibri" w:eastAsia="Calibri" w:hAnsi="Calibri"/>
          <w:color w:val="1F2937"/>
          <w:sz w:val="22"/>
          <w:szCs w:val="22"/>
        </w:rPr>
        <w:t xml:space="preserve">, pas de hooks, des polices woff chargées à la main (</w:t>
      </w:r>
      <w:r>
        <w:rPr>
          <w:rFonts w:ascii="Consolas" w:cs="Consolas" w:eastAsia="Consolas" w:hAnsi="Consolas"/>
          <w:color w:val="9A3412"/>
          <w:sz w:val="18"/>
          <w:szCs w:val="18"/>
          <w:shd w:fill="EEF2F7" w:val="clear"/>
        </w:rPr>
        <w:t xml:space="preserve">lib/share-fonts.ts</w:t>
      </w:r>
      <w:r>
        <w:rPr>
          <w:rFonts w:ascii="Calibri" w:cs="Calibri" w:eastAsia="Calibri" w:hAnsi="Calibri"/>
          <w:color w:val="1F2937"/>
          <w:sz w:val="22"/>
          <w:szCs w:val="22"/>
        </w:rPr>
        <w:t xml:space="preserve">).</w:t>
      </w:r>
    </w:p>
    <w:p>
      <w:pPr>
        <w:pStyle w:val="Heading2"/>
        <w:keepNext/>
        <w:shd w:fill="FAFAFA" w:val="clear"/>
        <w:spacing w:after="140" w:before="360"/>
      </w:pPr>
      <w:r>
        <w:rPr>
          <w:rFonts w:ascii="Consolas" w:cs="Consolas" w:eastAsia="Consolas" w:hAnsi="Consolas"/>
          <w:b/>
          <w:bCs/>
          <w:color w:val="1F2937"/>
          <w:sz w:val="28"/>
          <w:szCs w:val="28"/>
        </w:rPr>
        <w:t xml:space="preserve">frontend/app/champion/carte/route.tsx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L'image du ou des champions de la semaine passée, 1080 × 1080, envoyée en photo par « Partager l'image » sur le bandeau du classement. Route publique ; 404 s'il n'y a pas de champion pour la semaine passée.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ImageResponse } from "next/og";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ChampionArt } from "@/components/share-card-art";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fetchSharedChampions } from "@/lib/share";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shareFonts } from "@/lib/share-fonts";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weekLabel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 du champion de la semaine passée, 1080×1080 : envoyée en photo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Partager l'image » sur le bandeau du classement. Route publique, comme le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GET()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[data, fonts] = await Promise.all([fetchSharedChampions(), shareFonts()]);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(!data || data.champions.length === 0) return new Response("Pas de champion pour la semaine passée", { status: 404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ImageResponse(&lt;ChampionArt champions={data.champions} weekLabel={weekLabel(data.week)}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1080,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1080,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 { "Cache-Control": "no-store"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frontend/app/p/[username]/carte/route.tsx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carte de partage d'un profil en PNG carré 1080 × 1080, envoyée en photo par le bouton « Partager l'image » du profil (</w:t>
      </w:r>
      <w:r>
        <w:rPr>
          <w:rFonts w:ascii="Consolas" w:cs="Consolas" w:eastAsia="Consolas" w:hAnsi="Consolas"/>
          <w:color w:val="9A3412"/>
          <w:sz w:val="18"/>
          <w:szCs w:val="18"/>
          <w:shd w:fill="EEF2F7" w:val="clear"/>
        </w:rPr>
        <w:t xml:space="preserve">navigator.share</w:t>
      </w:r>
      <w:r>
        <w:rPr>
          <w:rFonts w:ascii="Calibri" w:cs="Calibri" w:eastAsia="Calibri" w:hAnsi="Calibri"/>
          <w:color w:val="1F2937"/>
          <w:sz w:val="22"/>
          <w:szCs w:val="22"/>
        </w:rPr>
        <w:t xml:space="preserve">). Chiffres frais, pas en cache.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ImageResponse } from "next/og";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RecapArt } from "@/components/share-card-art";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fetchSharedPlayer } from "@/lib/share";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shareFonts } from "@/lib/share-fonts";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seasonLabel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 de la carte de partage (page Profil), 1080×1080 : envoyée en photo</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 le bouton « Partager l'image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GET(_request: Request, { params }: { params: Promise&lt;{ username: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username } = await 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[player, fonts] = await Promise.all([fetchSharedPlayer(decodeURIComponent(username), true), shareFonts()]);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(!player) return new Response("Joueur introuvable", { status: 404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ImageResponse(&lt;RecapArt player={player} seasonLabel={`Saison ${seasonLabel()}`}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1080,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1080,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 { "Cache-Control": "no-store"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frontend/app/p/[username]/opengraph-image.tsx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L'image d'aperçu (1200 × 630) d'un lien de profil : la carte du joueur dessinée par </w:t>
      </w:r>
      <w:r>
        <w:rPr>
          <w:rFonts w:ascii="Consolas" w:cs="Consolas" w:eastAsia="Consolas" w:hAnsi="Consolas"/>
          <w:color w:val="9A3412"/>
          <w:sz w:val="18"/>
          <w:szCs w:val="18"/>
          <w:shd w:fill="EEF2F7" w:val="clear"/>
        </w:rPr>
        <w:t xml:space="preserve">PlayerArt</w:t>
      </w:r>
      <w:r>
        <w:rPr>
          <w:rFonts w:ascii="Calibri" w:cs="Calibri" w:eastAsia="Calibri" w:hAnsi="Calibri"/>
          <w:color w:val="1F2937"/>
          <w:sz w:val="22"/>
          <w:szCs w:val="22"/>
        </w:rPr>
        <w:t xml:space="preserve">, ou « Joueur introuvable ».</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ImageResponse } from "next/og";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NotFoundArt, PlayerArt } from "@/components/share-card-art";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shareFonts } from "@/lib/share-fonts";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fetchSharedPlayer } from "@/lib/share";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alt = "Joueur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size = { width: 1200, height: 630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contentType = "image/png";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async function Image({ params }: { params: Promise&lt;{ username: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username } = await 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[player, fonts] = await Promise.all([fetchSharedPlayer(decodeURIComponent(username)), shareFonts()]);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ImageResponse(&lt;NotFoundArt title="Joueur introuvable" hint="Ce profil n'existe pas (ou plus)." /&gt;, { ...size, fonts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ImageResponse(&lt;PlayerArt player={player} /&gt;, { ...size, fonts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frontend/app/p/[username]/page.tsx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page publique d'un joueur (</w:t>
      </w:r>
      <w:r>
        <w:rPr>
          <w:rFonts w:ascii="Consolas" w:cs="Consolas" w:eastAsia="Consolas" w:hAnsi="Consolas"/>
          <w:color w:val="9A3412"/>
          <w:sz w:val="18"/>
          <w:szCs w:val="18"/>
          <w:shd w:fill="EEF2F7" w:val="clear"/>
        </w:rPr>
        <w:t xml:space="preserve">/p/{pseudo}</w:t>
      </w:r>
      <w:r>
        <w:rPr>
          <w:rFonts w:ascii="Calibri" w:cs="Calibri" w:eastAsia="Calibri" w:hAnsi="Calibri"/>
          <w:color w:val="1F2937"/>
          <w:sz w:val="22"/>
          <w:szCs w:val="22"/>
        </w:rPr>
        <w:t xml:space="preserve">), sans session : sa carte (points et rang, réussite, séries, équipe favorite), ce que le classement public montre déjà, avec l'invitation à rejoindre HoopPicks. 404 pour un pseudo inconnu.</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type { Metadata } from "next";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notFound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ShareLanding } from "@/components/share-landing";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fetchSharedPlayer, signedPlain } from "@/lib/share";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Props = { params: Promise&lt;{ username: string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generateMetadata({ params }: Props): Promise&lt;Metadata&gt;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player = await fetchSharedPlayer(decodeURIComponent((await params).username));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(!player) return { title: "Joueur introuvable"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title = `@${player.username} sur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description = player.seasonRank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`#${player.seasonRank} sur ${player.seasonPlayers} cette saison · ${signedPlain(player.seasonPoints)} pts. Viens le défier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"Pronostics NBA entre amis. Viens le défier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openGraph: { title, description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twitter: { card: "summary_large_image", title, description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async function SharedPlayerPage({ params }: 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username = decodeURIComponent((await params).username);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player = await fetchSharedPlayer(username);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(!player) notFound();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"Classement", value: player.seasonRank ? `#${player.seasonRank}` : "—", hint: player.seasonRank ? `sur ${player.seasonPlayers}` : "pas encore classé"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"Points", value: signedPlain(player.seasonPoints), hint: "cette saison"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"Réussite", value: player.settledTickets ? `${player.winRate}%` : "—", hint: `${player.settledTickets} tickets réglés`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"Record", value: `${player.bestStreak}`, hint: "gagnés d'affilée"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&lt;ShareLanding appHref={`/u/${encodeURIComponent(player.username)}`}&gt;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flex flex-col gap-4 rounded-2xl p-5"&gt;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text-2xl font-bold"&gt;@{player.username}&lt;/p&gt;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{player.favoriteTeam &amp;&amp; &lt;p className="text-sm text-muted-foreground"&gt;Supporter des {player.favoriteTeam}&lt;/p&gt;}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grid-cols-2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{stats.map((s)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key={s.label} className="glass-inset-quiet rounded-xl 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className="text-[11px] uppercase tracking-wide text-muted-foreground"&gt;{s.label}&lt;/p&gt;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text-2xl font-bold"&gt;{s.value}&lt;/p&gt;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className="text-xs text-muted-foreground"&gt;{s.hint}&lt;/p&gt;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&lt;/ShareLanding&gt;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frontend/app/podium/carte/route.tsx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podium du classement en PNG 1080 × 1080 (</w:t>
      </w:r>
      <w:r>
        <w:rPr>
          <w:rFonts w:ascii="Consolas" w:cs="Consolas" w:eastAsia="Consolas" w:hAnsi="Consolas"/>
          <w:color w:val="9A3412"/>
          <w:sz w:val="18"/>
          <w:szCs w:val="18"/>
          <w:shd w:fill="EEF2F7" w:val="clear"/>
        </w:rPr>
        <w:t xml:space="preserve">/podium/carte?periode=season|month|week</w:t>
      </w:r>
      <w:r>
        <w:rPr>
          <w:rFonts w:ascii="Calibri" w:cs="Calibri" w:eastAsia="Calibri" w:hAnsi="Calibri"/>
          <w:color w:val="1F2937"/>
          <w:sz w:val="22"/>
          <w:szCs w:val="22"/>
        </w:rPr>
        <w:t xml:space="preserve">), envoyé en photo par « Partager l'image » sur le podium de la page Classement. Route publique, comme le classement. Le titre suit la période (« de la saison », « du mois », « de la semaine ») avec sa date, la semaine commençant le lundi à 12h GMT comme les semaines de jeu.</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ImageResponse } from "next/og";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PodiumArt } from "@/components/share-card-art";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fetchSharedLeaderboard } from "@/lib/share";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shareFonts } from "@/lib/share-fonts";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seasonLabel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Period = "season" | "month" | "week";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DAY_MS = 24 * 60 * 60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Début de la semaine de jeu en cours : lundi 12h GMT (cf. BankrollService).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weekStart(now: Date): Date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monday = new Date(Date.UTC(now.getUTCFullYear(), now.getUTCMonth(), now.getUTCDate(), 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monday.setTime(monday.getTime() - ((monday.getUTCDay() + 6) % 7) * DAY_MS);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(monday.getTime() &gt; now.getTime()) monday.setTime(monday.getTime() - 7 * DAY_MS);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monday;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labels(period: Period, now: Date): { title: string; dateLabel: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(period === "week")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day = weekStart(now).toLocaleDateString("fr-FR", { day: "numeric", month: "long", timeZone: "UTC"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title: "de la semaine", dateLabel: `Semaine du ${day}`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(period === "month")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title: "du mois", dateLabel: now.toLocaleDateString("fr-FR", { month: "long", year: "numeric", timeZone: "UTC"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title: "de la saison", dateLabel: `Saison ${seasonLabel(now)}`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 du podium (page Classement), 1080×1080 : envoyée en photo par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Partager l'image ». Route publique, comme le classement lui-même.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GET(request: Request)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raw = new URL(request.url).searchParams.get("periode");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period: Period = raw === "week" || raw === "month" ? raw : "season";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[entries, fonts] = await Promise.all([fetchSharedLeaderboard(period), shareFonts()]);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(!entries) return new Response("Classement indisponible", { status: 503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title, dateLabel } = labels(period, new Date());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ImageResponse(&lt;PodiumArt entries={entries.slice(0, 3)} title={title} dateLabel={dateLabel} total={entries.length}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1080,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1080,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headers: { "Cache-Control": "no-store"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frontend/app/t/[id]/opengraph-image.tsx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L'image d'aperçu (1200 × 630) d'un lien de ticket, celle qu'affichent WhatsApp et les autres applis : le coupon dessiné par </w:t>
      </w:r>
      <w:r>
        <w:rPr>
          <w:rFonts w:ascii="Consolas" w:cs="Consolas" w:eastAsia="Consolas" w:hAnsi="Consolas"/>
          <w:color w:val="9A3412"/>
          <w:sz w:val="18"/>
          <w:szCs w:val="18"/>
          <w:shd w:fill="EEF2F7" w:val="clear"/>
        </w:rPr>
        <w:t xml:space="preserve">TicketArt</w:t>
      </w:r>
      <w:r>
        <w:rPr>
          <w:rFonts w:ascii="Calibri" w:cs="Calibri" w:eastAsia="Calibri" w:hAnsi="Calibri"/>
          <w:color w:val="1F2937"/>
          <w:sz w:val="22"/>
          <w:szCs w:val="22"/>
        </w:rPr>
        <w:t xml:space="preserve">, ou une image « introuvable ». Générée par </w:t>
      </w:r>
      <w:r>
        <w:rPr>
          <w:rFonts w:ascii="Consolas" w:cs="Consolas" w:eastAsia="Consolas" w:hAnsi="Consolas"/>
          <w:color w:val="9A3412"/>
          <w:sz w:val="18"/>
          <w:szCs w:val="18"/>
          <w:shd w:fill="EEF2F7" w:val="clear"/>
        </w:rPr>
        <w:t xml:space="preserve">ImageResponse</w:t>
      </w:r>
      <w:r>
        <w:rPr>
          <w:rFonts w:ascii="Calibri" w:cs="Calibri" w:eastAsia="Calibri" w:hAnsi="Calibri"/>
          <w:color w:val="1F2937"/>
          <w:sz w:val="22"/>
          <w:szCs w:val="22"/>
        </w:rPr>
        <w:t xml:space="preserve"> avec les polices de partage.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 ImageResponse } from "next/og";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NotFoundArt, TicketArt } from "@/components/share-card-art";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shareFonts } from "@/lib/share-fonts";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fetchSharedTicket } from "@/lib/share";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alt = "Ticket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size = { width: 1200, height: 630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contentType = "image/png";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async function Image({ params }: { params: Promise&lt;{ id: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id } = await 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[ticket, fonts] = await Promise.all([fetchSharedTicket(id), shareFonts()]);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(!ticket)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ImageResponse(&lt;NotFoundArt title="Ticket introuvable" hint="Ce lien n'est plus valide." /&gt;, { ...size, fonts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ImageResponse(&lt;TicketArt ticket={ticket} /&gt;, { ...size, fonts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frontend/app/t/[id]/page.tsx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page publique d'un ticket partagé (</w:t>
      </w:r>
      <w:r>
        <w:rPr>
          <w:rFonts w:ascii="Consolas" w:cs="Consolas" w:eastAsia="Consolas" w:hAnsi="Consolas"/>
          <w:color w:val="9A3412"/>
          <w:sz w:val="18"/>
          <w:szCs w:val="18"/>
          <w:shd w:fill="EEF2F7" w:val="clear"/>
        </w:rPr>
        <w:t xml:space="preserve">/t/{id}</w:t>
      </w:r>
      <w:r>
        <w:rPr>
          <w:rFonts w:ascii="Calibri" w:cs="Calibri" w:eastAsia="Calibri" w:hAnsi="Calibri"/>
          <w:color w:val="1F2937"/>
          <w:sz w:val="22"/>
          <w:szCs w:val="22"/>
        </w:rPr>
        <w:t xml:space="preserve">), sans session : ce qu'ouvre quelqu'un qui reçoit le lien. Elle affiche le ticket réglé (sélections, cotes, mise, bénéfice ou « mise rendue ») dans </w:t>
      </w:r>
      <w:r>
        <w:rPr>
          <w:rFonts w:ascii="Consolas" w:cs="Consolas" w:eastAsia="Consolas" w:hAnsi="Consolas"/>
          <w:color w:val="9A3412"/>
          <w:sz w:val="18"/>
          <w:szCs w:val="18"/>
          <w:shd w:fill="EEF2F7" w:val="clear"/>
        </w:rPr>
        <w:t xml:space="preserve">ShareLanding</w:t>
      </w:r>
      <w:r>
        <w:rPr>
          <w:rFonts w:ascii="Calibri" w:cs="Calibri" w:eastAsia="Calibri" w:hAnsi="Calibri"/>
          <w:color w:val="1F2937"/>
          <w:sz w:val="22"/>
          <w:szCs w:val="22"/>
        </w:rPr>
        <w:t xml:space="preserve">, avec l'invitation à rejoindre HoopPicks ; 404 pour un ticket inconnu ou en attente. </w:t>
      </w:r>
      <w:r>
        <w:rPr>
          <w:rFonts w:ascii="Consolas" w:cs="Consolas" w:eastAsia="Consolas" w:hAnsi="Consolas"/>
          <w:color w:val="9A3412"/>
          <w:sz w:val="18"/>
          <w:szCs w:val="18"/>
          <w:shd w:fill="EEF2F7" w:val="clear"/>
        </w:rPr>
        <w:t xml:space="preserve">generateMetadata</w:t>
      </w:r>
      <w:r>
        <w:rPr>
          <w:rFonts w:ascii="Calibri" w:cs="Calibri" w:eastAsia="Calibri" w:hAnsi="Calibri"/>
          <w:color w:val="1F2937"/>
          <w:sz w:val="22"/>
          <w:szCs w:val="22"/>
        </w:rPr>
        <w:t xml:space="preserve"> fournit le titre et la description de l'aperçu.</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type { Metadata } from "next";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notFound } from "next/navigation";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ShareLanding } from "@/components/share-landing";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fetchSharedTicket, plainNumber, signedPlain } from "@/lib/share";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Props = { params: Promise&lt;{ id: string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headline(t: NonNullable&lt;Awaited&lt;ReturnType&lt;typeof fetchSharedTicket&gt;&gt;&gt;)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(t.status === "won") return `Ticket gagnant de @${t.username} : ${signedPlain(t.potentialPayout - t.stake)}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(t.status === "lost") return `Ticket de @${t.username}`;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`Ticket remboursé de @${t.username}`;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async function generateMetadata({ params }: Props): Promise&lt;Metadata&gt;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ticket = await fetchSharedTicket((await params).id);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(!ticket) return { title: "Ticket introuvable"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title = headline(ticket);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description = `${ticket.selections.map((s) =&gt; s.label).join(" · ")} · cote ${ticket.totalOdds.toFixed(2).replace(".",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openGraph: { title, description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twitter: { card: "summary_large_image", title, description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default async function SharedTicketPage({ params }: Props)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 id } = await params;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ticket = await fetchSharedTicket(id);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(!ticket) notFound();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net = ticket.status === "won" ? ticket.potentialPayout - ticket.stake : ticket.status === "lost" ? -ticket.stake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&lt;ShareLanding appHref="/bets"&gt;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flex flex-col gap-4 rounded-2xl p-5"&gt;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items-baseline justify-between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text-xl font-bold"&gt;{headline(ticket)}&lt;/p&gt;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flex-col divide-y divide-tint/10"&gt;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{ticket.selections.map((s,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key={i} className="flex items-center justify-between gap-3 py-2"&gt;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className="min-w-0"&gt;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className="font-semibold"&gt;{s.label}&lt;/p&gt;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{s.matchLabel &amp;&amp; &lt;p className="truncate text-xs text-muted-foreground"&gt;{s.matchLabel}&lt;/p&gt;}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text-sm"&gt;{s.odds.toFixed(2).replace(".",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justify-between 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Mise {plainNumber(ticket.stake)} pts · cote {ticket.totalOdds.toFixed(2).replace(".",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className={net &gt; 0 ? "font-mono font-bold text-success" : net &lt; 0 ? "font-mono font-bold text-destructive" : "font-mono"}&gt;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{ticket.status === "void" ? "mise rendue" : `${signedPlain(net)} pts`}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&lt;/ShareLanding&gt;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frontend/components/landing/feature-carousel.tsx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vitrine de la page d'accueil publique : un iPhone réaliste (cadre titane, Dynamic Island, barre d'état, boutons sur les tranches) dont l'écran fait défiler des captures de l'app, et la liste des fonctionnalités à côté (dessous sur mobile).</w:t>
      </w:r>
    </w:p>
    <w:p>
      <w:pPr>
        <w:spacing w:after="140" w:line="276"/>
        <w:jc w:val="both"/>
      </w:pPr>
      <w:r>
        <w:rPr>
          <w:rFonts w:ascii="Calibri" w:cs="Calibri" w:eastAsia="Calibri" w:hAnsi="Calibri"/>
          <w:b/>
          <w:bCs/>
          <w:color w:val="1F2937"/>
          <w:sz w:val="22"/>
          <w:szCs w:val="22"/>
        </w:rPr>
        <w:t xml:space="preserve">Défilement.</w:t>
      </w:r>
      <w:r>
        <w:rPr>
          <w:rFonts w:ascii="Calibri" w:cs="Calibri" w:eastAsia="Calibri" w:hAnsi="Calibri"/>
          <w:color w:val="1F2937"/>
          <w:sz w:val="22"/>
          <w:szCs w:val="22"/>
        </w:rPr>
        <w:t xml:space="preserve"> Automatique, piloté par l'animation de la barre de progression : sa fin passe à la capture suivante, si bien que pause et reprise restent synchronisées avec ce qu'on voit, sans minuterie à recaler. En pause au survol, hors de l'écran, onglet caché et après un geste ; jamais automatique si l'appareil demande moins d'animations.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useRef,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Image from "next/image";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Pause, Play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interface FeatureSlide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id: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description: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Capture de l'app au format iPhone (390×797 pt, sans la barre d'état que dessine le cadre).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image: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SLIDE_MS = 4500;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Vitrine de l'app : un iPhone dont l'écran fait défiler les captures, et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liste des fonctionnalités qui suit (à côté sur ordinateur, dessous sur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mobile). Défilement automatique piloté par l'animation de la barre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progression (son « animationend » passe à la suivante) : pause et reprise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restent synchronisées avec ce qu'on voit, sans minuterie à recaler.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pause au survol, hors de l'écran, onglet caché, après un geste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l'utilisateur ; jamais automatique si l'appareil demande moins d'animations.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FeatureCarousel({ slides }: { slides: FeatureSlide[]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rootRef = useRef&lt;HTMLDivElement&gt;(null);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[active, setActive] = useState(0);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[hovered, setHovered]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[visible, setVisible]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[userPaused, setUserPaused]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[reducedMotion, setReducedMotion]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touchX = useRef&lt;number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media = window.matchMedia("(prefers-reduced-motion: reduce)");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sync = () =&gt; setReducedMotion(media.matches);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sync();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media.addEventListener("change", sync);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root = rootRef.current;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observer = new IntersectionObserver(([entry]) =&gt; setVisible(entry.isIntersecting &amp;&amp; !document.hidden), { threshold: 0.35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(root) observer.observe(root);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onVisibility = () =&gt; document.hidden &amp;&amp; setVisible(false);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document.addEventListener("visibilitychange", onVisibility);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media.removeEventListener("change", sync);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observer.disconnect();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document.removeEventListener("visibilitychange", onVisibility);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playing = visible &amp;&amp; !hovered &amp;&amp; !userPaused &amp;&amp; !reducedMotion;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go = (index: number) =&gt; setActive((index + slides.length) % slides.length);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function onTouchEnd(x: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(touchX.current === null)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dx = x - touchX.current;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touchX.current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(Math.abs(dx) &lt; 40)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go(active + (dx &lt; 0 ? 1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Barre de progression : même durée et même état (pause/lecture) partout.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progressStyle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"--hp-slide-ms": `${SLIDE_MS}ms`,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animationPlayState: playing ? "running" : "paused",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as React.CSSProperties;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current = slides[active];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ref={rootRef}</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className="mx-auto grid max-w-5xl items-center gap-10 px-4 lg:grid-cols-[1fr_auto] lg:gap-20"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onMouseEnter={() =&gt; setHovered(true)}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onMouseLeave={() =&gt; setHovered(false)}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aria-roledescription="carrousel"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aria-label="Aperçu de l'application"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Moteur du défilement : invisible, toujours rendu (les barres visibles peuvent être masquées selon l'écran).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key={`driver-${active}`} aria-hidden className="hp-progress pointer-events-none fixed h-px w-px opacity-0" style={progressStyle} onAnimationEnd={() =&gt; go(active + 1)}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Ordinateur : la liste des fonctionnalités, la courante dépliée avec sa progression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 className="order-2 hidden flex-col gap-1 lg:order-1 lg:flex" role="tablist" aria-label="Fonctionnalités"&gt;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{slides.map((slide, index)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isActive = index === active;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 key={slide.id}&gt;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aria-selected={isActive}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go(index)}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"group relative w-full overflow-hidden rounded-2xl px-5 py-4 text-left transition-colors duration-300",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isActive ? "glass" : "hover:bg-tint/[0.03]"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className={cn("font-mono text-xs tabular-nums", isActive ? "text-primary" :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{String(index + 1).padStart(2,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className={cn("font-heading text-lg font-bold transition-colors", !isActive &amp;&amp; "text-muted-foreground group-hover:text-foreground")}&gt;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{slide.title}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"grid transition-[grid-template-rows,opacity] duration-500",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isActive ? "grid-rows-[1fr] opacity-100" : "grid-rows-[0fr] opacity-0"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className="overflow-hidden"&gt;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className="block pl-8 pt-1.5 text-sm text-muted-foreground"&gt;{slide.description}&lt;/span&gt;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{isActive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className="absolute inset-x-5 bottom-0 h-0.5 overflow-hidden rounded-full bg-tint/10"&gt;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key={`bar-${active}`} className="hp-progress block h-full rounded-full bg-primary" style={progressStyle}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className="order-1 flex flex-col items-center gap-7 lg:order-2"&gt;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&lt;PhoneMockup&gt;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h-full transition-transform duration-700 [transition-timing-function:cubic-bezier(0.22,1,0.36,1)] motion-reduce:transition-none"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 transform: `translateX(-${active * 100}%)`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onTouchStart={(e) =&gt; (touchX.current = e.touches[0].clientX)}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onTouchEnd={(e) =&gt; onTouchEnd(e.changedTouches[0].clientX)}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{slides.map((slide, index)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key={slide.id} className="relative h-full w-full shrink-0" aria-hidden={index !== active}&gt;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src={slide.image}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alt={slide.alt}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sizes="300px"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priority={index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className="object-cover object-top"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draggable={false}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&lt;/PhoneMockup&gt;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Mobile : texte de la fonctionnalité courante, sous le téléphone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min-h-24 max-w-sm flex-col items-center text-center lg:hidden" aria-live={playing ? "off" : "polite"}&gt;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&lt;h3 key={`t-${current.id}`} className="font-heading text-xl font-bold animate-in fade-in slide-in-from-bottom-1 duration-500"&gt;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key={`d-${current.id}`} className="mt-1.5 text-sm text-muted-foreground animate-in fade-in duration-700"&gt;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{current.description}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items-center gap-1.5 lg:hidden" role="tablist" aria-label="Fonctionnalités"&gt;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{slides.map((slide, index)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key={slide.id}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role="tab"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aria-selected={index === active}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aria-label={slide.title}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go(index)}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"relative h-1.5 overflow-hidden rounded-full bg-tint/15 transition-all duration-500",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index === active ? "w-8" : "w-1.5"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{index === active &amp;&amp; &lt;span key={`dot-${active}`} className="hp-progress absolute inset-0 rounded-full bg-primary" style={progressStyle}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{!reducedMotion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 =&gt; setUserPaused((p) =&gt; !p)}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aria-label={userPaused ? "Reprendre le défilement" : "Mettre le défilement en pause"}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className="flex h-7 w-7 items-center justify-center rounded-full text-muted-foreground transition-colors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{userPaused ? &lt;Play className="h-3.5 w-3.5" /&gt; : &lt;Pause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iPhone (proportions 390×844) : cadre titane, Dynamic Island, barre d'état, boutons sur les tranches.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PhoneMockup({ children }: {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halo orange derrière le téléphone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className="absolute left-1/2 top-1/2 h-[70%] w-[120%] -translate-x-1/2 -translate-y-1/2 rounded-full bg-primary/20 blur-3xl"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boutons latéraux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aria-hidden className="absolute -left-[3px] top-[18%] h-7 w-[3px] rounded-l-sm bg-[#3a404c]"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aria-hidden className="absolute -left-[3px] top-[25%] h-12 w-[3px] rounded-l-sm bg-[#3a404c]"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aria-hidden className="absolute -left-[3px] top-[34%] h-12 w-[3px] rounded-l-sm bg-[#3a404c]"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aria-hidden className="absolute -right-[3px] top-[28%] h-16 w-[3px] rounded-r-sm bg-[#3a404c]"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w-[272px] rounded-[3rem] bg-gradient-to-br from-[#4a505c] via-[#22262e] to-[#3b414c] p-[3px] shadow-[0_40px_80px_-20px_rgba(0,0,0,0.75),0_0_0_1px_rgba(255,255,255,0.06)] sm:w-[300px]"&gt;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className="rounded-[2.85rem] bg-black p-[9px]"&gt;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className="relative aspect-[390/844] overflow-hidden rounded-[2.35rem] bg-[#0B1120]"&gt;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barre d'état (l'app installée la peint en marine)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className="absolute inset-x-0 top-0 z-20 flex h-[5.57%] items-end justify-between px-[9%] pb-[1%] text-[11px] font-semibold text-white sm:text-xs"&gt;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className="tracking-tight"&gt;9:41&lt;/span&gt;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className="flex items-center gap-1"&gt;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 width="15" height="10" viewBox="0 0 17 11" fill="currentColor"&gt;&lt;rect x="0" y="7" width="3" height="4" rx="0.8" /&gt;&lt;rect x="4.5" y="5" width="3" height="6" rx="0.8" /&gt;&lt;rect x="9" y="2.5" width="3" height="8.5" rx="0.8" /&gt;&lt;rect x="13.5" y="0" width="3" height="11" rx="0.8" /&gt;&lt;/svg&gt;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 width="14" height="10" viewBox="0 0 16 11" fill="currentColor"&gt;&lt;path d="M8 2.2c2.2 0 4.2.9 5.7 2.3l1.1-1.1A9.6 9.6 0 0 0 8 .6 9.6 9.6 0 0 0 1.2 3.4l1.1 1.1A8 8 0 0 1 8 2.2Zm0 3.2c1.3 0 2.5.5 3.4 1.4l1.1-1.1A6.4 6.4 0 0 0 8 3.8c-1.8 0-3.4.7-4.5 1.9l1.1 1.1c.9-.9 2.1-1.4 3.4-1.4Zm0 3.2c-.5 0-.9.2-1.2.5L8 10.4l1.2-1.3c-.3-.3-.7-.5-1.2-.5Z" /&gt;&lt;/svg&gt;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 width="24" height="11" viewBox="0 0 25 12" fill="none"&gt;&lt;rect x="0.5" y="0.5" width="21" height="11" rx="3" stroke="currentColor" strokeOpacity="0.4" /&gt;&lt;rect x="2" y="2" width="16" height="8" rx="1.8" fill="currentColor" /&gt;&lt;path d="M23 4v4c.7-.3 1.2-1 1.2-2s-.5-1.7-1.2-2Z" fill="currentColor" fillOpacity="0.4" /&gt;&lt;/svg&gt;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Dynamic Island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className="absolute left-1/2 top-[1.3%] z-30 h-[3.5%] w-[31%] -translate-x-1/2 rounded-full bg-black"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className="absolute inset-x-0 bottom-0 top-[5.57%] overflow-hidden"&gt;{children}&lt;/div&gt;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barre d'accueil iOS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className="absolute bottom-[0.9%] left-1/2 z-20 h-[4px] w-[34%] -translate-x-1/2 rounded-full bg-white/70"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reflet de la vitre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aria-hidden className="pointer-events-none absolute inset-0 z-10 bg-[linear-gradient(115deg,rgba(255,255,255,0.07)_0%,rgba(255,255,255,0)_38%)]"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frontend/components/landing/kickoff-countdown.tsx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compte à rebours de la page d'accueil vers le prochain match réellement programmé (lu en base), pas une date de saison écrite en dur : il reste juste toute l'année. Horloge partagée à la seconde par </w:t>
      </w:r>
      <w:r>
        <w:rPr>
          <w:rFonts w:ascii="Consolas" w:cs="Consolas" w:eastAsia="Consolas" w:hAnsi="Consolas"/>
          <w:color w:val="9A3412"/>
          <w:sz w:val="18"/>
          <w:szCs w:val="18"/>
          <w:shd w:fill="EEF2F7" w:val="clear"/>
        </w:rPr>
        <w:t xml:space="preserve">useSyncExternalStore</w:t>
      </w:r>
      <w:r>
        <w:rPr>
          <w:rFonts w:ascii="Calibri" w:cs="Calibri" w:eastAsia="Calibri" w:hAnsi="Calibri"/>
          <w:color w:val="1F2937"/>
          <w:sz w:val="22"/>
          <w:szCs w:val="22"/>
        </w:rPr>
        <w:t xml:space="preserve"> plutôt qu'un </w:t>
      </w:r>
      <w:r>
        <w:rPr>
          <w:rFonts w:ascii="Consolas" w:cs="Consolas" w:eastAsia="Consolas" w:hAnsi="Consolas"/>
          <w:color w:val="9A3412"/>
          <w:sz w:val="18"/>
          <w:szCs w:val="18"/>
          <w:shd w:fill="EEF2F7" w:val="clear"/>
        </w:rPr>
        <w:t xml:space="preserve">setInterval</w:t>
      </w:r>
      <w:r>
        <w:rPr>
          <w:rFonts w:ascii="Calibri" w:cs="Calibri" w:eastAsia="Calibri" w:hAnsi="Calibri"/>
          <w:color w:val="1F2937"/>
          <w:sz w:val="22"/>
          <w:szCs w:val="22"/>
        </w:rPr>
        <w:t xml:space="preserve"> : le serveur rend « -- » et le navigateur prend la main sans écart d'hydratation.</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useSyncExternalStore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Horloge partagée à la seconde. useSyncExternalStore plutôt qu'un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setInterval + setState : le serveur rend "--" (getServerSnapshot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et le client prend la main sans écart d'hydratation.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subscribe(onTick: () =&gt; void)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id = setInterval(onTick,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clearInterval(id);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getNow = () =&gt; Math.floor(Date.now()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getServerNow = () =&gt;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UNITS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"jours", seconds: 86400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"heures", seconds: 3600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"min", seconds: 60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label: "sec", seconds: 1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Découpe des secondes restantes en jours/heures/min/sec (chaque unité prend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ce qui reste après les unités plus grandes).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splitDuration(totalSeconds: number): number[]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UNITS.map(({ seconds },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larger = i === 0 ? Infinity : UNITS[i - 1].seconds;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Math.floor((totalSeconds % larger) / seconds);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Compte à rebours vers le prochain match réellement programmé (lu en base),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pas une date de saison écrite en dur : il reste juste toute l'année,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intersaison comme en pleine saison.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KickoffCountdown({ target }: { target: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now = useSyncExternalStore(subscribe, getNow, getServerNow);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targetSeconds = Math.floor(new Date(target).getTime() / 1000);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remaining = now === null ? null : Math.max(targetSeconds - now,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parts = remaining === null ? null : splitDuration(remaining);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(remaining === 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text-lg font-bold text-primary"&gt;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C&amp;apos;est l&amp;apos;heure du coup d&amp;apos;envoi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className="grid grid-cols-4 gap-2 sm:gap-3" role="timer" aria-live="off"&gt;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{UNITS.map(({ label },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value = parts ? parts[i]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key={label} className="glass-inset-quiet flex flex-col items-center rounded-xl px-2 py-3"&gt;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className="font-mono text-2xl font-bold tabular-nums text-foreground sm:text-3xl"&gt;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 null ? "--" : String(value).padStart(2,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className="mt-1 text-[10px] uppercase tracking-widest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frontend/components/landing/landing-nav.tsx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La barre de navigation de la page d'accueil publique : liens vers ses sections, connexion et inscription. La section active est celle qui traverse une fine bande au tiers haut de l'écran (</w:t>
      </w:r>
      <w:r>
        <w:rPr>
          <w:rFonts w:ascii="Consolas" w:cs="Consolas" w:eastAsia="Consolas" w:hAnsi="Consolas"/>
          <w:color w:val="9A3412"/>
          <w:sz w:val="18"/>
          <w:szCs w:val="18"/>
          <w:shd w:fill="EEF2F7" w:val="clear"/>
        </w:rPr>
        <w:t xml:space="preserve">IntersectionObserver</w:t>
      </w:r>
      <w:r>
        <w:rPr>
          <w:rFonts w:ascii="Calibri" w:cs="Calibri" w:eastAsia="Calibri" w:hAnsi="Calibri"/>
          <w:color w:val="1F2937"/>
          <w:sz w:val="22"/>
          <w:szCs w:val="22"/>
        </w:rPr>
        <w:t xml:space="preserve">), donc une seule à la fois, sans calcul de position à chaque défilement.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buttonVariants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LogoSymbol } from "@/app/LogoSymbol";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const LANDING_SECTIONS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 "apercu", label: "Aperçu"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 "matchs", label: "Matchs"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 "classement", label: "Classement"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id: "chiffres", label: "Chiffres"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LandingNav()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[active, setActive] = useState&lt;string | null&gt;(null);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Scroll-spy : la section "active" est celle qui traverse une fine bande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au tiers haut de l'écran (rootMargin), donc une seule à la fois,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calcul de position à chaque événement de scroll.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observer = new IntersectionObserver(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(entries)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entry of entries)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(entry.isIntersecting) setActive(entry.target.id);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rootMargin: "-35% 0px -60% 0px"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 (const { id } of LANDING_SECTIONS)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el = document.getElementById(id);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(el) observer.observe(el);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observer.disconnect();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&lt;header className="glass-chrome sticky top-0 z-30 flex h-16 items-center gap-4 px-4 sm:px-6"&gt;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 className="flex shrink-0 items-center gap-2 font-heading text-lg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&lt;LogoSymbol variant="mid" className="h-10 w-10"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className="hidden sm:inline"&gt;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Hoop&lt;span className="text-primary"&gt;Picks&lt;/span&gt;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 aria-label="Sections de la page" className="mx-auto hidden items-center gap-1 md:flex"&gt;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{LANDING_SECTIONS.map(({ id, label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href={`#${id}`}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aria-current={active === id ? "true" :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"relative rounded-full px-3 py-1.5 text-sm text-muted-foreground transition-colors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id &amp;&amp; "text-foreground"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className={cn(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"absolute inset-x-3 -bottom-0.5 h-0.5 origin-center scale-x-0 rounded-full bg-primary transition-transform duration-300",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active === id &amp;&amp; "scale-x-100"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className="ml-auto flex shrink-0 gap-2 md:ml-0"&gt;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href="/login" className={cn(buttonVariants({ size: "sm", variant: "ghost"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 connecter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href="/register" className={cn(buttonVariants({ size: "sm"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Créer un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&lt;/header&gt;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frontend/components/legal-footer.tsx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pied de page des pages publiques (accueil, confidentialité) : liens vers « À propos », la confidentialité et l'adresse de contact. Absent de l'espace connecté : sur mobile la barre du bas occupe déjà cette place, et les mêmes liens sont dans le menu de l'avatar.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Pied de page des pages publiques (accueil, confidentialité). Pas dans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l'espace connecté : sur mobile la barre du bas occupe déjà cette place,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les mêmes liens y sont dans le menu du profil.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LegalFooter({ children }: { children?: React.ReactNode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&lt;footer className="glass-hairline-t flex flex-col items-center gap-4 px-4 py-8 text-center text-xs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 aria-label="Liens utiles" className="flex flex-wrap justify-center gap-x-5 gap-y-2 text-sm"&gt;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href="/about" className="hover:text-foreground"&gt;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À propos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href="/confidentialite" className="hover:text-foreground"&gt;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Confidentialité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 href="mailto:hooppicks.app@gmail.com" className="hover:text-foreground"&gt;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Contact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&lt;/a&gt;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&lt;/nav&gt;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&lt;p&gt;HoopPicks · pronostics NBA en points virtuels, aucun argent réel en jeu.&lt;/p&gt;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&lt;p&gt;Projet indépendant, non affilié à la NBA, à ses équipes ni à ESPN.&lt;/p&gt;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&lt;/footer&gt;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frontend/components/local-date.tsx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Dates et heures pour les Server Components (page d'accueil) : mises en forme côté navigateur, dans le fuseau de l'appareil ou celui choisi en paramètres, au lieu du fuseau du serveur. </w:t>
      </w:r>
      <w:r>
        <w:rPr>
          <w:rFonts w:ascii="Consolas" w:cs="Consolas" w:eastAsia="Consolas" w:hAnsi="Consolas"/>
          <w:color w:val="9A3412"/>
          <w:sz w:val="18"/>
          <w:szCs w:val="18"/>
          <w:shd w:fill="EEF2F7" w:val="clear"/>
        </w:rPr>
        <w:t xml:space="preserve">TimeZoneName</w:t>
      </w:r>
      <w:r>
        <w:rPr>
          <w:rFonts w:ascii="Calibri" w:cs="Calibri" w:eastAsia="Calibri" w:hAnsi="Calibri"/>
          <w:color w:val="1F2937"/>
          <w:sz w:val="22"/>
          <w:szCs w:val="22"/>
        </w:rPr>
        <w:t xml:space="preserve"> donne un nom de ville lisible (« Europe/Paris » → « Paris ») pour une mention discrète.</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useTimeZone } from "@/lib/use-time-zone";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formatMatchDate, formatMatchTime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Pour les Server Components (page d'accueil) : la date est mise en forme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côté navigateur, dans le fuseau de l'appareil ou celui choisi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paramètres, au lieu du fuseau du serveur.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MatchDate({ iso }: { iso: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timeZone = useTimeZone();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&lt;&gt;{formatMatchDate(new Date(iso), timeZone)}&lt;/&gt;;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MatchTime({ iso }: { iso: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timeZone = useTimeZone();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&lt;&gt;{formatMatchTime(new Date(iso), timeZone)}&lt;/&gt;;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"Europe/Paris" → "Paris" : nom de ville lisible pour une mention discrète.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TimeZoneName()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timeZone = useTimeZone();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&lt;&gt;{timeZone.split("/").pop()?.replace(/_/g, " ")}&lt;/&gt;;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frontend/components/motion/count-up-on-view.tsx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compteur qui ne démarre qu'une fois visible à l'écran (page d'accueil publique) : lancé au chargement, il aurait fini bien avant que le visiteur ne descende jusqu'à lui. La vraie valeur est rendue par défaut (HTML serveur, robots, JS absent) ; elle n'est remplacée par 0 que si le bloc est confirmé hors écran, donc invisible pendant ce passage à 0.</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useRef,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CountUp } from "@/components/motion/count-up";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Phase = "static" | "armed" | "running";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CountUp qui ne démarre qu'une fois le nombre visible à l'écran : sur une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page longue, un compteur lancé au chargement aurait fini bien avant que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visiteur ne descende jusqu'à lui.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vraie valeur est rendue par défaut (HTML serveur, robots, JS absent ou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observateur jamais déclenché) : on ne la remplace par 0 que si le bloc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confirmé hors écran, donc invisible pendant ce passage à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CountUpOnView({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 = (n: number) =&gt; n.toLocaleString("fr-FR"),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 (n: number) =&gt;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ref = useRef&lt;HTMLSpanElement&gt;(null);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[phase, setPhase] = useState&lt;Phase&gt;("static");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el = ref.current;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(!el)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let firstReport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observer = new IntersectionObserver(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([entry])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(firstReport)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firstReport = 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Déjà à l'écran au chargement : la valeur est lue telle quelle.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(entry.isIntersecting)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observer.disconnect();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setPhase("armed");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(entry.isIntersecting)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setPhase("running");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observer.disconnect();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threshold: 0.6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observer.observe(el);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observer.disconnect();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ref={ref}&gt;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{phase === "static"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className="tabular-nums"&gt;{format(value)}&lt;/span&gt;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&lt;CountUp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value={phase === "running" ? value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format={format}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animateOnMount={false}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duration={1400}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frontend/components/motion/count-up.tsx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Un nombre qui défile jusqu'à sa valeur. Chaque changement est animé depuis la valeur affichée (un solde qui bouge repart d'où il est), pas depuis 0, sauf au premier affichage si demandé. Avec « réduire les animations », la valeur finale s'affiche directement. Chiffres à chasse fixe, sinon le texte « tremble » en largeur pendant le défilement.</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useEffect, useRef,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easeOutCubic, prefersReducedMotion } from "@/lib/motion";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Nombre qui défile jusqu'à sa valeur. Anime chaque changement depuis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valeur précédemment affichée (solde qui monte après un pari gagné),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depuis 0, sauf au premier affichage si animateOnMount.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CountUp({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 = (n) =&gt; n.toLocaleString("fr-FR"),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duration = 900,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animateOnMount = 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value: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format?: (n: number) =&gt;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duration?: 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animateOnMount?: boolean;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[displayed, setDisplayed] = useState(animateOnMount ? 0 : value);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 de départ de la prochaine animation : la valeur réellement à</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l'écran, pour qu'un changement en plein défilement reparte d'où il est.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shownRef = useRef(displayed);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useEffect(()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from = shownRef.current;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(from === value)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Mouvement réduit : durée nulle, la valeur finale s'affiche dès la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première image (sans setState synchrone dans l'effet).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effectiveDuration = prefersReducedMotion() ? 0 : 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isInteger = Number.isInteger(value) &amp;&amp; Number.isInteger(from);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start = performance.now();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let frame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tick = (now: number)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progress = effectiveDuration === 0 ? 1 : Math.min((now - start) / effectiveDuration,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raw = from + (value - from) * easeOutCubic(progress);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next = isInteger ? Math.round(raw) : raw;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shownRef.current = 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setDisplayed(next);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(progress &lt; 1) frame = requestAnimationFrame(tick);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frame = requestAnimationFrame(tick);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 =&gt; cancelAnimationFrame(frame);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[value, duration]);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tabular-nums : chiffres à chasse fixe, sinon le texte "tremble"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largeur à chaque image du défilement.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&lt;span className="tabular-nums"&gt;{format(displayed)}&lt;/span&gt;;</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frontend/components/share-button.tsx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 bouton de partage d'un lien (ticket, profil) : partage natif du téléphone s'il existe (WhatsApp, Messenger…), sinon ouverture directe de WhatsApp, le canal principal des joueurs. Le lien mène à une page publique dont l'aperçu est une image générée. Un partage annulé n'est pas une erreur.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Share2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cn } from "@/lib/utils";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Partage natif du téléphone (WhatsApp, Messenger…) s'il existe, sinon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ouverture directe de WhatsApp, le canal principal des joueurs. Le lien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pointe vers une page publique dont l'aperçu est une image générée.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ShareButton({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 "Partager",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 "sm",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path: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 string;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 "sm" | "default";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async function share()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url = `${window.location.origin}${path}`;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(navigator.share)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navigator.share({ text, url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Partage annulé par l'utilisateur : rien à faire.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 instanceof DOMException &amp;&amp; e.name === "AbortError")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opened = window.open(`https://wa.me/?text=${encodeURIComponent(`${text} ${url}`)}`, "_blank", "noopener");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(!opened)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navigator.clipboard?.writeText(url).catch(() =&gt; undefined);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toast.success("Lien copié.");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variant="outline" size={size} className={cn("gap-1.5", className)} onClick={share}&gt;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&lt;Share2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frontend/components/share-card-art.tsx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Les dessins des images de partage, rendus par </w:t>
      </w:r>
      <w:r>
        <w:rPr>
          <w:rFonts w:ascii="Consolas" w:cs="Consolas" w:eastAsia="Consolas" w:hAnsi="Consolas"/>
          <w:color w:val="9A3412"/>
          <w:sz w:val="18"/>
          <w:szCs w:val="18"/>
          <w:shd w:fill="EEF2F7" w:val="clear"/>
        </w:rPr>
        <w:t xml:space="preserve">ImageResponse</w:t>
      </w:r>
      <w:r>
        <w:rPr>
          <w:rFonts w:ascii="Calibri" w:cs="Calibri" w:eastAsia="Calibri" w:hAnsi="Calibri"/>
          <w:color w:val="1F2937"/>
          <w:sz w:val="22"/>
          <w:szCs w:val="22"/>
        </w:rPr>
        <w:t xml:space="preserve"> (Satori) : </w:t>
      </w:r>
      <w:r>
        <w:rPr>
          <w:rFonts w:ascii="Consolas" w:cs="Consolas" w:eastAsia="Consolas" w:hAnsi="Consolas"/>
          <w:color w:val="9A3412"/>
          <w:sz w:val="18"/>
          <w:szCs w:val="18"/>
          <w:shd w:fill="EEF2F7" w:val="clear"/>
        </w:rPr>
        <w:t xml:space="preserve">TicketArt</w:t>
      </w:r>
      <w:r>
        <w:rPr>
          <w:rFonts w:ascii="Calibri" w:cs="Calibri" w:eastAsia="Calibri" w:hAnsi="Calibri"/>
          <w:color w:val="1F2937"/>
          <w:sz w:val="22"/>
          <w:szCs w:val="22"/>
        </w:rPr>
        <w:t xml:space="preserve"> (aperçu d'un ticket, 1200 × 630, un vrai coupon papier ; ticket gagné = son bénéfice en grand, ce qui compte au classement), </w:t>
      </w:r>
      <w:r>
        <w:rPr>
          <w:rFonts w:ascii="Consolas" w:cs="Consolas" w:eastAsia="Consolas" w:hAnsi="Consolas"/>
          <w:color w:val="9A3412"/>
          <w:sz w:val="18"/>
          <w:szCs w:val="18"/>
          <w:shd w:fill="EEF2F7" w:val="clear"/>
        </w:rPr>
        <w:t xml:space="preserve">PlayerArt</w:t>
      </w:r>
      <w:r>
        <w:rPr>
          <w:rFonts w:ascii="Calibri" w:cs="Calibri" w:eastAsia="Calibri" w:hAnsi="Calibri"/>
          <w:color w:val="1F2937"/>
          <w:sz w:val="22"/>
          <w:szCs w:val="22"/>
        </w:rPr>
        <w:t xml:space="preserve"> (aperçu d'un profil, 1200 × 630, carte à collectionner), </w:t>
      </w:r>
      <w:r>
        <w:rPr>
          <w:rFonts w:ascii="Consolas" w:cs="Consolas" w:eastAsia="Consolas" w:hAnsi="Consolas"/>
          <w:color w:val="9A3412"/>
          <w:sz w:val="18"/>
          <w:szCs w:val="18"/>
          <w:shd w:fill="EEF2F7" w:val="clear"/>
        </w:rPr>
        <w:t xml:space="preserve">RecapArt</w:t>
      </w:r>
      <w:r>
        <w:rPr>
          <w:rFonts w:ascii="Calibri" w:cs="Calibri" w:eastAsia="Calibri" w:hAnsi="Calibri"/>
          <w:color w:val="1F2937"/>
          <w:sz w:val="22"/>
          <w:szCs w:val="22"/>
        </w:rPr>
        <w:t xml:space="preserve"> (récap de la semaine, 1080 × 1080), </w:t>
      </w:r>
      <w:r>
        <w:rPr>
          <w:rFonts w:ascii="Consolas" w:cs="Consolas" w:eastAsia="Consolas" w:hAnsi="Consolas"/>
          <w:color w:val="9A3412"/>
          <w:sz w:val="18"/>
          <w:szCs w:val="18"/>
          <w:shd w:fill="EEF2F7" w:val="clear"/>
        </w:rPr>
        <w:t xml:space="preserve">PodiumArt</w:t>
      </w:r>
      <w:r>
        <w:rPr>
          <w:rFonts w:ascii="Calibri" w:cs="Calibri" w:eastAsia="Calibri" w:hAnsi="Calibri"/>
          <w:color w:val="1F2937"/>
          <w:sz w:val="22"/>
          <w:szCs w:val="22"/>
        </w:rPr>
        <w:t xml:space="preserve"> (les 3 premiers du classement, 1080 × 1080), </w:t>
      </w:r>
      <w:r>
        <w:rPr>
          <w:rFonts w:ascii="Consolas" w:cs="Consolas" w:eastAsia="Consolas" w:hAnsi="Consolas"/>
          <w:color w:val="9A3412"/>
          <w:sz w:val="18"/>
          <w:szCs w:val="18"/>
          <w:shd w:fill="EEF2F7" w:val="clear"/>
        </w:rPr>
        <w:t xml:space="preserve">ChampionArt</w:t>
      </w:r>
      <w:r>
        <w:rPr>
          <w:rFonts w:ascii="Calibri" w:cs="Calibri" w:eastAsia="Calibri" w:hAnsi="Calibri"/>
          <w:color w:val="1F2937"/>
          <w:sz w:val="22"/>
          <w:szCs w:val="22"/>
        </w:rPr>
        <w:t xml:space="preserve"> (le champion de la semaine passée, 1080 × 1080) et </w:t>
      </w:r>
      <w:r>
        <w:rPr>
          <w:rFonts w:ascii="Consolas" w:cs="Consolas" w:eastAsia="Consolas" w:hAnsi="Consolas"/>
          <w:color w:val="9A3412"/>
          <w:sz w:val="18"/>
          <w:szCs w:val="18"/>
          <w:shd w:fill="EEF2F7" w:val="clear"/>
        </w:rPr>
        <w:t xml:space="preserve">NotFoundArt</w:t>
      </w:r>
      <w:r>
        <w:rPr>
          <w:rFonts w:ascii="Calibri" w:cs="Calibri" w:eastAsia="Calibri" w:hAnsi="Calibri"/>
          <w:color w:val="1F2937"/>
          <w:sz w:val="22"/>
          <w:szCs w:val="22"/>
        </w:rPr>
        <w:t xml:space="preserve">.</w:t>
      </w:r>
    </w:p>
    <w:p>
      <w:pPr>
        <w:spacing w:after="140" w:line="276"/>
        <w:jc w:val="both"/>
      </w:pPr>
      <w:r>
        <w:rPr>
          <w:rFonts w:ascii="Calibri" w:cs="Calibri" w:eastAsia="Calibri" w:hAnsi="Calibri"/>
          <w:b/>
          <w:bCs/>
          <w:color w:val="1F2937"/>
          <w:sz w:val="22"/>
          <w:szCs w:val="22"/>
        </w:rPr>
        <w:t xml:space="preserve">Contraintes de Satori.</w:t>
      </w:r>
      <w:r>
        <w:rPr>
          <w:rFonts w:ascii="Calibri" w:cs="Calibri" w:eastAsia="Calibri" w:hAnsi="Calibri"/>
          <w:color w:val="1F2937"/>
          <w:sz w:val="22"/>
          <w:szCs w:val="22"/>
        </w:rPr>
        <w:t xml:space="preserve"> Styles en ligne uniquement, chaque bloc en </w:t>
      </w:r>
      <w:r>
        <w:rPr>
          <w:rFonts w:ascii="Consolas" w:cs="Consolas" w:eastAsia="Consolas" w:hAnsi="Consolas"/>
          <w:color w:val="9A3412"/>
          <w:sz w:val="18"/>
          <w:szCs w:val="18"/>
          <w:shd w:fill="EEF2F7" w:val="clear"/>
        </w:rPr>
        <w:t xml:space="preserve">display: flex</w:t>
      </w:r>
      <w:r>
        <w:rPr>
          <w:rFonts w:ascii="Calibri" w:cs="Calibri" w:eastAsia="Calibri" w:hAnsi="Calibri"/>
          <w:color w:val="1F2937"/>
          <w:sz w:val="22"/>
          <w:szCs w:val="22"/>
        </w:rPr>
        <w:t xml:space="preserve">, un seul texte par bloc, pas de classes ni de hooks ; nombres avec une espace ordinaire. Polices Barlow Condensed (titres, chiffres, étiquettes en capitales) et Barlow (texte courant). Le logo est le vrai, variante « full », à garder à 110 px au moins pour que les pointillés du tir se voient. Équipes au surnom seul (« Thunder », « Trail Blazers ») : le nom complet ne tenait pas.</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 Dessins des cartes de partage, rendus par ImageResponse (Satori)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TicketArt : aperçu d'un ticket partagé (1200×630), un vrai coupon papier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PlayerArt : aperçu d'un profil joueur (1200×630), une carte à collectionner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RecapArt  : carte « récap de la semaine » en image carrée (1080×1080)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PodiumArt : les 3 premiers du classement, en image carrée (1080×1080)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ChampionArt : le champion de la semaine passée, en image carrée (1080×1080)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Satori : styles en ligne uniquement, chaque bloc en display flex, pas de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classes ni de hooks. Polices : voir lib/share-fonts.ts (à passer à ImageResponse).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Partout, le logo est le vrai : panier + ballon + tir en pointillés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(variante « full », à garder ≥ ~110 px pour que les pointillés se voient).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LogoMark } from "@/app/logo-mark";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SITE_URL, SharedPlayer, SharedTicket, plainNumber, signedPlain } from "@/lib/share";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type { LeaderboardEntry, WeekChampion } from "@/lib/types";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headlineFor } from "@/components/weekly-recap-card";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NAVY = "#0B1120";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NAVY2 = "#111A2E";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ORANGE = "#FF7A1A";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TEXT = "#F1F5F9";</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MUTED = "#8A98B0";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GREEN = "#2FD071";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RED = "#FF6B6B";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PAPER = "#F4EFE4";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INK = "#0B1120";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PAPER_MUTED = "#6B6558";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PAPER_LINE = "#D9D2C1";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Titres, chiffres, étiquettes : condensée, capitales. Texte courant : Barlow.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COND = "Barlow Condensed";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BODY = "Barlow";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HOST = (()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URL(SITE_URL).host;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"hooppicks.vercel.app";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COLORWAYS: Record&lt;string, { from: string; to: string }&gt;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orange: { from: "#FF7A1A", to: "#C2410C"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purple: { from: "#A855F7", to: "#6D28D9"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blue: { from: "#3B82F6", to: "#1D4ED8"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green: { from: "#22C55E", to: "#15803D"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red: { from: "#EF4444", to: "#B91C1C"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teal: { from: "#14B8A6", to: "#0F766E"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type Tone = "won" | "lost" | "void";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TONE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won: { onDark: GREEN, onPaper: "#15803D", slab: "#0E3B25", label: "Ticket gagnant", stamp: "Gagné"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lost: { onDark: RED, onPaper: "#C42B2B", slab: "#43191F", label: "Ticket perdu", stamp: "Perdu"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void: { onDark: "#B4C0D4", onPaper: "#5B6578", slab: "#1D2840", label: "Ticket remboursé", stamp: "Remboursé"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briques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Fond : marine uni, fines rayures en biais, grand pan de couleur.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Backdrop({ w, h, slab }: { w: number; h: number; slab?: { color: string; left: number; width: number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"absolute",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left: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top: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overflow: "hidden",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NAVY,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{slab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"absolute",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left: slab.left,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top: -40,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slab.width,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h + 80,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slab.color,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transform: "skewX(-9deg)",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"absolute",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left: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top: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backgroundImage: "repeating-linear-gradient(115deg, rgba(255,255,255,0.028) 0px, rgba(255,255,255,0.028) 2px, rgba(255,255,255,0) 2px, rgba(255,255,255,0) 26px)",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Logo + nom. `mark` = taille du symbole (≥ 110 pour voir les pointillés).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Lockup({ mark, text, dark = true }: { mark: number; text: number; dark?: boolean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gap: Math.round(mark * 0.12)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&lt;LogoMark variant="full" rim={dark ? TEXT : INK} width={mark} height={mark}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fontFamily: COND,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fontWeight: 900,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fontStyle: "italic",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fontSize: 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lineHeight: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letterSpacing: 0.5,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 dark ? TEXT : 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&lt;span&gt;Hoop&lt;/span&gt;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style={{ color: ORANGE }}&gt;Picks&lt;/span&gt;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Maillot : disque de l'avatar de l'app (numéro sur dégradé, double anneau).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Jersey({ number, size, colorway = "orange", ring = NAVY }: { number: number; size: number; colorway?: string; ring?: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 = COLORWAYS[colorway] ?? COLORWAYS.orange;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 = Number.isFinite(number) ? Math.max(0, Math.min(99, Math.round(number)))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size,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borderRadius: size / 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alignItems: "center",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justifyContent: "center",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`linear-gradient(160deg, ${p.from} 0%, ${p.to}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boxShadow: `0 0 0 ${Math.max(2, size * 0.05)}px ${ring}, 0 0 0 ${Math.max(4, size * 0.1)}px ${p.from}`,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 "white",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fontFamily: COND,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fontWeight: 900,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fontStyle: "italic",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fontSize: Math.round(size * 0.56),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lineHeight: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Étiquette en capitales condensées.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Label({ children, color = MUTED, size = 22, spacing = 4, weight = 700, upper = true }: { children: React.ReactNode; color?: string; size?: number; spacing?: number; weight?: 700 | 800; upper?: boolean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weight, fontSize: size, lineHeight: 1, letterSpacing: spacing, textTransform: upper ? "uppercase" : "none", 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frCote = (n: number) =&gt; n.toFixed(2).replace(".",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shortDate(iso: string | null):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(!iso)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new Date(iso).toLocaleDateString("fr-FR", { day: "numeric", month: "long", timeZone: "Europe/Paris"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ticket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TicketArt({ ticket }: { ticket: SharedTicket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status = ticket.status as Tone;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 = TONE[status];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won = status === "won";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lost = status === "lost";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net = won ? ticket.potentialPayout - ticket.stake : lost ? -ticket.stake :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legsAll = ticket.selections;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legs = legsAll.slice(0, legsAll.length &gt; 4 ? 3 : 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hidden = legsAll.length - legs.length;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dense = legsAll.length &gt;=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solo = legs.length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combo = legsAll.length &gt;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numStr = status === "void" ? "0" : signedPlain(net);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numSize = numStr.length &lt;= 2 ? 270 : numStr.length === 3 ? 250 : numStr.length === 4 ? 200 : numStr.length === 5 ? 176 : 148;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payoutLabel = won ? "Gain" : lost ? "Perdu" : "Remboursé";</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Gagné : le bénéfice (gain − mise), ce qui compte au classement, comme le grand chiffre.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payoutText = won ? signedPlain(net) : plainNumber(ticket.stake);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payoutColor = lost ? RED : won ? GREEN : TEXT;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width: 1200, height: 630, color: TEXT, fontFamily: BODY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&lt;Backdrop w={1200} h={630} slab={{ color: t.slab, left: -140, width: 760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colonne gauche : résultat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flexDirection: "column", justifyContent: "space-between", width: 540, padding: "44px 0 44px 56px"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&lt;Lockup mark={138} text={58}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padding: "7px 16px 6px", background: t.onDark, color: INK, fontFamily: COND, fontWeight: 800, fontSize: 27, lineHeight: 1, letterSpacing: 3.5, textTransform: "uppercase"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"flex-end", marginTop: 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numSize, lineHeight: 0.92, letterSpacing: -2, color: t.onDark }}&gt;{numStr}&lt;/div&gt;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800, fontSize: Math.round(numSize * 0.2), lineHeight: 1, letterSpacing: 3, color: TEXT, marginLeft: 14, marginBottom: Math.round(numSize * 0.1), textTransform: "uppercase" }}&gt;pts&lt;/div&gt;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gap: 22, marginTop: 20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&lt;Jersey number={ticket.avatarNumber} size={50} colorway={ticket.avatarColorway} ring={t.slab}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800, fontSize: 44, lineHeight: 1, letterSpacing: 0.5 }}&gt;{`@${ticket.username}`}&lt;/div&gt;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size={22} spacing={1.5} upper={false}&gt;{HOST}&lt;/Label&gt;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colonne droite : le coupon papier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flex: 1, padding: "40px 52px 40px 4px"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"relative",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flexDirection: "column",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borderRadius: 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PAPER,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 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transform: "rotate(1.4deg)",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boxShadow: "0 28px 60px rgba(0,0,0,0.55)",</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en-tête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justifyContent: "space-between", padding: "20px 28px 16px"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fontSize: 40, lineHeight: 1, letterSpacing: 2, textTransform: "uppercase"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{combo ? `Combiné ×${legsAll.length}` : "Pari simple"}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BODY, fontWeight: 500, fontSize: 21, color: PAPER_MUTED, marginTop: 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{ticket.resolvedAt ? `Réglé le ${shortDate(ticket.resolvedAt)}` : "Points virtuels · sans argent"}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transform: "rotate(-7deg)",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padding: "4px 16px 2px",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 `4px solid ${t.onPaper}`,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color: t.onPaper,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fontFamily: COND,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fontWeight: 900,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fontStyle: "italic",</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fontSize: t.stamp.length &gt; 6 ? 40 : 52,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lineHeight: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letterSpacing: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textTransform: "uppercase",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{t.stamp}</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perforation + encoches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height: 2, borderTop: `2px dashed ${PAPER_LINE}`, marginLeft: 22, marginRight: 22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left: -35, top: -17, width: 30, height: 30, borderRadius: 15, background: NAVY, display: "flex"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right: -35, top: -17, width: 30, height: 30, borderRadius: 15, background: NAVY, display: "flex"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sélections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flex: 1, justifyContent: "center", padding: "0 28px"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{legs.map((s,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key={i}</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alignItems: "center",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gap: 18,</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padding: dense ? (legs.length &gt;= 4 ? "8px 0" : "11px 0") : solo ? "20px 0" : "16px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borderBottom: i &lt; legs.length - 1 || hidden &gt; 0 ? `1.5px solid ${PAPER_LINE}` : "none",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width: solo ? 46 : 38, fontFamily: COND, fontWeight: 900, fontStyle: "italic", fontSize: solo ? 46 : dense ? 30 : 34, lineHeight: 1, color: ORANGE }}&gt;{String(i + 1).padStart(2, "0")}&lt;/div&gt;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flex: 1, minWidth: 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"block",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fontFamily: BODY,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fontWeight: 700,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fontSize: dense ? 27 : solo ? (s.label.length &lt;= 16 ? 44 : s.label.length &lt;= 30 ? 36 : 30) : 31,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lineHeight: 1.12,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...(solo ? { lineClamp: 2 } : { whiteSpace: "nowrap" as const, overflow: "hidden", textOverflow: "ellipsis"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{s.matchLabel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"block", fontFamily: BODY, fontWeight: 500, fontSize: solo ? 26 : dense ? 20 : 22, color: PAPER_MUTED, marginTop: solo ? 6 : 1, whiteSpace: "nowrap", overflow: "hidden", textOverflow: "ellipsis"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{s.matchLabel}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dense ? 38 : solo ? 62 : 46, lineHeight: 1 }}&gt;{frCote(s.odds)}&lt;/div&gt;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{hidden &gt; 0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padding: "10px 0 2px", fontFamily: BODY, fontWeight: 500, fontSize: 23, color: PAPER_MUTED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${hidden} autre${hidden &gt; 1 ? "s" : ""} sélection${hidden &gt; 1 ? "s"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totaux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background: INK, borderRadius: "0 0 8px 8px"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 "Mise", v: plainNumber(ticket.stake), c: TEXT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 "Cote", v: `×${frCote(ticket.totalOdds)}`, c: TEXT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 payoutLabel, v: payoutText, c: payoutColor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].map((x,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key={x.k} style={{ display: "flex", flexDirection: "column", flex: 1, padding: "14px 0 14px 28px", borderLeft: i &gt; 0 ? "1.5px solid rgba(255,255,255,0.12)" : "none"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size={18} spacing={3.5}&gt;{x.k}&lt;/Label&gt;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50, lineHeight: 1.05, marginTop: 4, color: x.c }}&gt;{x.v}&lt;/div&gt;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joueur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Stat({ k, v, hint, accent = false, grow = 1 }: { k: string; v: string; hint?: string; accent?: boolean; grow?: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vs = v.length &lt;= 3 ? 100 : v.length &lt;= 4 ? 92 : v.length &lt;= 6 ? 76 : 62;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flexGrow: grow, flexBasis: 0, minWidth: 0, paddingLeft: 18, borderLeft: `4px solid ${accent ? ORANGE : "rgba(255,255,255,0.16)"}`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color={accent ? ORANGE : MUTED} size={22} spacing={4}&gt;{k}&lt;/Label&gt;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vs, lineHeight: 1, marginTop: 8, color: accent ? ORANGE : TEXT, whiteSpace: "nowrap" }}&gt;{v}&lt;/div&gt;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BODY, fontWeight: 500, fontSize: 22, color: MUTED, marginTop: 6, minHeight: 26 }}&gt;{hint ??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Surnom seul (« Thunder », « Trail Blazers ») : le nom complet ne tenait pas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sur la carte. Thunder, Heat, Magic et Jazz se disent au singulier.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SINGULAR_NICKNAMES = new Set(["Thunder", "Heat", "Magic", "Jazz"]);</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supporterOf(fullName: string): string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nickname = fullName.endsWith("Trail Blazers") ? "Trail Blazers" : fullName.trim().split(/\s+/).pop() ?? fullName;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`Supporter ${SINGULAR_NICKNAMES.has(nickname) ? "du" : "des"} ${nickname}`;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PlayerArt({ player }: { player: SharedPlayer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hasRank = player.seasonRank != null;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 = Math.max(0, Math.min(99, Math.round(player.avatarNumber)));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team = player.favoriteTeam ? supporterOf(player.favoriteTeam) : "Joueur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nameSize = player.username.length &lt;= 9 ? 46 : player.username.length &lt;= 13 ? 38 : 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width: 1200, height: 630, color: TEXT, fontFamily: BODY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&lt;Backdrop w={1200} h={630} slab={{ color: "#3A1D0C", left: -140, width: 600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carte à collectionner (et sa voisine derrière)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width: 450, alignItems: "center", justifyContent: "center", paddingLeft: 24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left: 130, top: 62, width: 300, height: 480, display: "flex", borderRadius: 24, background: NAVY2, border: "2px solid rgba(255,255,255,0.14)", transform: "rotate(7deg)"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"relative",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flexDirection: "column",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 322,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500,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transform: "rotate(-4deg)",</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borderRadius: 26,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overflow: "hidden",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"linear-gradient(165deg, #FF8A2E 0%, #E2620F 55%, #A8480B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boxShadow: "0 34px 70px rgba(0,0,0,0.6)",</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filigrane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right: -26, top: 128, display: "flex", fontFamily: COND, fontWeight: 900, fontStyle: "italic", fontSize: 360, lineHeight: 1, letterSpacing: -10, color: "rgba(255,255,255,0.13)" }}&gt;{n}&lt;/div&gt;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écusson : le vrai logo, couleurs de la marque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alignItems: "center", justifyContent: "space-between", background: NAVY, padding: "12px 18px 10px 20px"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color={ORANGE} size={19} spacing={4.5} weight={800}&gt;Joueur&lt;/Label&gt;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33, lineHeight: 1, letterSpacing: 0.5, marginTop: 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&lt;span&gt;Hoop&lt;/span&gt;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&lt;span style={{ color: ORANGE }}&gt;Picks&lt;/span&gt;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&lt;LogoMark variant="full" rim={TEXT} width={118} height={118}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flex: 1, flexDirection: "column", justifyContent: "flex-end", padding: "0 22px 22px"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132, lineHeight: 0.9, letterSpacing: -2, color: "white" }}&gt;{`#${n}`}&lt;/div&gt;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"block", marginTop: 10, fontFamily: COND, fontWeight: 800, fontSize: nameSize, lineHeight: 1.05, letterSpacing: 1.5, textTransform: "uppercase", whiteSpace: "nowrap", overflow: "hidden", textOverflow: "ellipsis", maxWidth: 278 }}&gt;{player.username}&lt;/div&gt;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"block", marginTop: 4, fontFamily: BODY, fontWeight: 500, fontSize: 21, color: "rgba(255,255,255,0.86)", whiteSpace: "nowrap", overflow: "hidden", textOverflow: "ellipsis", maxWidth: 278 }}&gt;{team}&lt;/div&gt;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stats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flexDirection: "column", justifyContent: "space-between", flex: 1, padding: "52px 60px 46px 28px"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justifyContent: "space-between"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size={24} spacing={5}&gt;Saison en cours&lt;/Label&gt;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size={22} spacing={1.5} upper={false}&gt;{HOST}&lt;/Label&gt;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"block", fontFamily: COND, fontWeight: 800, fontSize: 84, lineHeight: 1, letterSpacing: 0.5, whiteSpace: "nowrap", overflow: "hidden", textOverflow: "ellipsis", maxWidth: 670 }}&gt;{`@${player.username}`}&lt;/div&gt;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62, lineHeight: 1, letterSpacing: 1, color: ORANGE, marginTop: 10, textTransform: "uppercase" }}&gt;Viens me défier.&lt;/div&gt;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gap: 22, marginTop: 40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 k="Classement" v={hasRank ? `#${player.seasonRank}` : "–"} hint={hasRank ? `sur ${player.seasonPlayers}` : "pas encore"}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 k="Points" v={signedPlain(player.seasonPoints)} hint="cette saison" accent grow={1.45}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&lt;Stat k="Réussite" v={player.settledTickets ? `${player.winRate}%` : "–"} hint={`${player.settledTickets} ticket${player.settledTickets &gt; 1 ? "s" :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gap: 14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44, lineHeight: 1 }}&gt;{player.bestStreak}&lt;/div&gt;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size={22} spacing={3.5}&gt;{"pronostics gagnés d'affilée : mon record"}&lt;/Label&gt;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récap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La « carte de partage » de la page Profil, en image carrée (1080×1080)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mêmes phrases et mêmes chiffres, pour l'envoyer en photo sur WhatsApp ou</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 statut, là où un lien ne s'afficherait qu'en petit.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RecapArt({ player, seasonLabel }: { player: SharedPlayer; seasonLabel: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[line1, line2] = headlineFor(player.currentStreak, player.weekPoints).split("\n");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wp = player.weekPoints;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l2 = line2.replace(/\.$/,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Une seule ligne quand c'est possible (≈ 0,42 em par capitale condensée), sinon plus petit.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l2Size = Math.min(220, Math.floor(880 / (Math.max(l2.length, 1) * 0.42)));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stats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 "Points semaine", v: signedPlain(wp), color: wp &gt; 0 ? "#15803D" : wp &lt; 0 ? "#C42B2B" : INK, hint: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 "Classement", v: player.seasonRank ? `#${player.seasonRank}` : "–", color: INK, hint: player.seasonRank ? `sur ${player.seasonPlayers} joueurs`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k: "Réussite", v: player.settledTickets ? `${player.winRate}%` : "–", color: INK, hint: `${player.settledTickets} ticket${player.settledTickets &gt; 1 ? "s" : ""} joué${player.settledTickets &gt; 1 ? "s"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width: 1080, height: 1080, color: TEXT, fontFamily: BODY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&lt;Backdrop w={1080} h={1080} slab={{ color: wp &lt; 0 ? "#1D2840" : "#3A1D0C", left: 560, width: 700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grand logo en filigrane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right: -70, top: 150, display: "flex", opacity: 0.16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&lt;LogoMark variant="full" rim={TEXT} width={560} height={560}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flexDirection: "column", justifyContent: "space-between", width: 1080, height: 1080, padding: "64px 76px 64px"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justifyContent: "space-between"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&lt;Lockup mark={140} text={66}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size={26} spacing={5}&gt;{seasonLabel}&lt;/Label&gt;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800, fontSize: 56, lineHeight: 1.02, letterSpacing: 2, textTransform: "uppercase", maxWidth: 900 }}&gt;{line1}&lt;/div&gt;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l2Size, lineHeight: 0.94, letterSpacing: -1, textTransform: "uppercase", color: ORANGE, maxWidth: 920, marginTop: 8 }}&gt;{l2}&lt;/div&gt;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gap: 40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bandeau papier, comme le coupon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background: PAPER, color: INK, transform: "rotate(-1deg)", boxShadow: "0 26px 56px rgba(0,0,0,0.5)", borderRadius: 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{stats.map((s, i)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key={s.k} style={{ display: "flex", flexDirection: "column", flex: 1, padding: "22px 0 18px 28px", borderLeft: i &gt; 0 ? `2px dashed ${PAPER_LINE}` : "none"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color={PAPER_MUTED} size={21} spacing={3.5}&gt;{s.k}&lt;/Label&gt;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s.v.length &lt;= 5 ? 112 : 92, lineHeight: 1, marginTop: 8, color: s.color, whiteSpace: "nowrap" }}&gt;{s.v}&lt;/div&gt;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BODY, fontWeight: 500, fontSize: 22, color: PAPER_MUTED, minHeight: 28, marginTop: 4 }}&gt;{s.hint}&lt;/div&gt;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justifyContent: "space-between"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gap: 26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&lt;Jersey number={player.avatarNumber} size={70}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800, fontSize: 60, lineHeight: 1, letterSpacing: 0.5 }}&gt;{`@${player.username}`}&lt;/div&gt;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alignItems: "flex-end"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40, lineHeight: 1, color: ORANGE, textTransform: "uppercase", letterSpacing: 1 }}&gt;Viens me défier&lt;/div&gt;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size={22} spacing={1.5} upper={false}&gt;{HOST}&lt;/Label&gt;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podium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Or, argent, bronze : les mêmes que le podium de la page Classement.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const MEDAL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1: { color: "#F5B700", deep: "#8A6400", glow: "rgba(245,183,0,0.32)"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2: { color: "#C3CCD8", deep: "#5E6B7D", glow: "rgba(195,204,216,0.2)"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3: { color: "#D98A3D", deep: "#7A4416", glow: "rgba(217,138,61,0.22)"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 const;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Crown({ size, color }: { size: number; color: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 width={size} height={Math.round(size * 0.78)} viewBox="-8 -8 116 86"&gt;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&lt;path d="M6 64 L0 14 L28 36 L50 0 L72 36 L100 14 L94 64 Z" fill={color}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&lt;rect x="6" y="58" width="88" height="14" rx="3" fill={color}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cx="0" cy="14" r="7" fill={color}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cx="50" cy="2" r="7" fill={color}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&lt;circle cx="100" cy="14" r="7" fill={color}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&lt;/svg&gt;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Une marche du podium : le joueur au-dessus, la marche (et son rang) en dessous.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function PodiumStep({ entry, place }: { entry: LeaderboardEntry | undefined; place: 1 | 2 | 3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m = MEDAL[place];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first = place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stepHeight = { 1: 175, 2: 125, 3: 90 }[place];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jersey = first ? 140 : 112;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width = first ? 340 : 290;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(!entry)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alignItems: "center", width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width: jersey, height: jersey, borderRadius: jersey / 2, border: "4px dashed rgba(255,255,255,0.22)"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700, fontSize: 34, color: MUTED, marginTop: 22, marginBottom: 26, textTransform: "uppercase", letterSpacing: 2 }}&gt;Place libre&lt;/div&gt;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justifyContent: "center", width, height: stepHeight, background: "rgba(255,255,255,0.05)", borderRadius: "18px 18px 0 0", paddingTop: place === 3 ? 8 : 14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 1: 132, 2: 96, 3: 70 }[place], lineHeight: 1, color: "rgba(255,255,255,0.18)" }}&gt;{String(place)}&lt;/div&gt;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name = entry.username;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nameSize = name.length &lt;= 8 ? (first ? 54 : 44) : name.length &lt;= 12 ? (first ? 44 : 36) : first ? 36 : 30;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alignItems: "center", width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{first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marginBottom: 10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&lt;Crown size={76} color={m.color}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&lt;Jersey number={entry.avatarNumber} size={jersey} colorway={entry.avatarColorway} ring={m.color}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maxWidth: width - 10, marginTop: first ? 22 : 20, fontFamily: COND, fontWeight: 800, fontSize: nameSize, lineHeight: 1, whiteSpace: "nowrap", overflow: "hidden", textOverflow: "ellipsis" }}&gt;{`@${name}`}&lt;/div&gt;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"baseline", gap: 8, marginTop: 10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first ? 58 : 46, lineHeight: 1, color: first ? m.color : TEXT }}&gt;{signedPlain(entry.points)}&lt;/div&gt;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size={first ? 24 : 20} spacing={2}&gt;pts&lt;/Label&gt;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BODY, fontWeight: 500, fontSize: first ? 24 : 21, color: MUTED, marginTop: 6, marginBottom: 20 }}&gt;{`${entry.winRate}% de réussite`}&lt;/div&gt;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style={{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position: "relative",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display: "flex",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justifyContent: "center",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width,</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height: stepHeight,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borderRadius: "18px 18px 0 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background: `linear-gradient(180deg, ${m.color} 0%, ${m.deep} 100%)`,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boxShadow: `0 -10px 60px ${m.glow}`,</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paddingTop: place === 3 ? 8 : 14,</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liseré clair en haut de la marche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left: 0, top: 0, width, height: 8, display: "flex", borderRadius: "18px 18px 0 0", background: "rgba(255,255,255,0.45)"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 1: 132, 2: 96, 3: 70 }[place], lineHeight: 1, color: "rgba(11,17,32,0.82)" }}&gt;{String(entry.rank)}&lt;/div&gt;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podium du classement en image carrée (1080×1080), pour l'envoyer 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photo ou en statut. `title` = la période (« de la semaine »…), `dateLabel`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la date qui va avec, `total` = joueurs classés.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PodiumArt({ entries, title, dateLabel, total }: { entries: LeaderboardEntry[]; title: string; dateLabel: string; total: number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[first, second, third] = entries;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leader = first?.username;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width: 1080, height: 1080, color: TEXT, fontFamily: BODY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&lt;Backdrop w={1080} h={1080}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faisceau doré sur la 1re place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left: 140, top: 160, width: 800, height: 800, display: "flex", background: "radial-gradient(circle at 50% 55%, rgba(245,183,0,0.24) 0%, rgba(245,183,0,0.08) 32%, rgba(245,183,0,0) 50%)"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sol de la salle sous le podium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left: 0, top: 930, width: 1080, height: 150, display: "flex", background: "linear-gradient(180deg, #1A2440 0%, #0B1120 100%)"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flexDirection: "column", width: 1080, height: 1080, padding: "56px 70px 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justifyContent: "space-between"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&lt;Lockup mark={118} text={56}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alignItems: "flex-end", gap: 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color={ORANGE} size={24} spacing={5}&gt;Classement&lt;/Label&gt;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size={24} spacing={3}&gt;{dateLabel}&lt;/Label&gt;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alignItems: "center", marginTop: 10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96, lineHeight: 0.95, letterSpacing: -1, textTransform: "uppercase" }}&gt;Le podium&lt;/div&gt;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800, fontSize: 40, lineHeight: 1, letterSpacing: 6, textTransform: "uppercase", color: ORANGE, marginTop: 8 }}&gt;{title}&lt;/div&gt;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2e, 1er, 3e : le premier au centre, plus haut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left: 0, top: 0, width: 1080, height: 930, display: "flex", alignItems: "flex-end", justifyContent: "center", gap: 18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&lt;PodiumStep entry={second} place={2}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&lt;PodiumStep entry={first} place={1}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&lt;PodiumStep entry={third} place={3}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left: 0, top: 930, width: 1080, height: 150, display: "flex", alignItems: "center", justifyContent: "space-between", padding: "0 70px"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gap: 10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44, lineHeight: 1, textTransform: "uppercase", color: ORANGE, maxWidth: 640, whiteSpace: "nowrap", overflow: "hidden", textOverflow: "ellipsis"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{leader ? `Qui va détrôner @${leader} ?` : "La place est à prendre"}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size={22} spacing={2}&gt;{`${plainNumber(total)} joueur${total &gt; 1 ? "s" : ""} classé${total &gt; 1 ? "s" : ""}`}&lt;/Label&gt;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alignItems: "flex-end", gap: 10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color={TEXT} size={26} spacing={1.5} upper={false}&gt;{HOST}&lt;/Label&gt;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size={20} spacing={2}&gt;Pronostics NBA · sans argent&lt;/Label&gt;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champion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Le ou les champions de la semaine passée, en image carrée (1080×1080).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Un seul : grand maillot au centre. Ex æquo : jusqu'à 3 maillots côte à côte.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ChampionArt({ champions, weekLabel }: { champions: WeekChampion[]; weekLabel: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gold = MEDAL[1];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solo = champions.length === 1;</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shown = champions.slice(0, 3);</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c = shown[0];</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nameSize = !c ? 100 : c.username.length &lt;= 8 ? 128 : c.username.length &lt;= 12 ? 104 : 82;</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width: 1080, height: 1080, color: TEXT, fontFamily: BODY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&lt;Backdrop w={1080} h={1080} slab={{ color: "#2A2108", left: 600, width: 680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"absolute", left: 90, top: 150, width: 900, height: 900, display: "flex", background: "radial-gradient(circle at 50% 42%, rgba(245,183,0,0.26) 0%, rgba(245,183,0,0.07) 34%, rgba(245,183,0,0) 52%)"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flexDirection: "column", width: 1080, height: 1080, padding: "56px 70px 56px"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justifyContent: "space-between"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&lt;Lockup mark={118} text={56}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alignItems: "flex-end", gap: 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color={gold.color} size={24} spacing={5}&gt;Palmarès&lt;/Label&gt;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size={24} spacing={3}&gt;{weekLabel}&lt;/Label&gt;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alignItems: "center", flex: 1, justifyContent: "center", marginTop: 10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&lt;Crown size={solo ? 120 : 96} color={gold.color}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800, fontSize: 40, letterSpacing: 7, textTransform: "uppercase", color: gold.color, marginTop: 14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{solo ? "Champion de la semaine" : "Champions de la semaine"}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{solo &amp;&amp; c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alignItems: "center", marginTop: 34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&lt;Jersey number={c.avatarNumber} size={230} colorway={c.avatarColorway} ring={gold.color}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nameSize, lineHeight: 1, marginTop: 40, maxWidth: 940, whiteSpace: "nowrap", overflow: "hidden", textOverflow: "ellipsis" }}&gt;{`@${c.username}`}&lt;/div&gt;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"baseline", gap: 12, marginTop: 14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96, lineHeight: 1, color: gold.color }}&gt;{signedPlain(c.points)}&lt;/div&gt;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size={34} spacing={3}&gt;pts&lt;/Label&gt;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{c.favoriteTeam &amp;&amp;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BODY, fontWeight: 500, fontSize: 28, color: MUTED, marginTop: 12 }}&gt;{supporterOf(c.favoriteTeam)}&lt;/div&gt;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gap: 56, marginTop: 48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{shown.map((p) =&gt;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key={p.username} style={{ display: "flex", flexDirection: "column", alignItems: "center", width: 260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&lt;Jersey number={p.avatarNumber} size={170} colorway={p.avatarColorway} ring={gold.color}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p.username.length &lt;= 9 ? 54 : 42, lineHeight: 1, marginTop: 30, maxWidth: 260, whiteSpace: "nowrap", overflow: "hidden", textOverflow: "ellipsis" }}&gt;{`@${p.username}`}&lt;/div&gt;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56, lineHeight: 1, color: gold.color, marginTop: 10 }}&gt;{signedPlain(p.points)}&lt;/div&gt;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alignItems: "center", justifyContent: "space-between"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44, lineHeight: 1, textTransform: "uppercase", color: ORANGE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{solo ? "Qui va le détrôner ?" : "Qui va les détrôner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flexDirection: "column", alignItems: "flex-end", gap: 10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color={TEXT} size={26} spacing={1.5} upper={false}&gt;{HOST}&lt;/Label&gt;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color={MUTED} size={20} spacing={2}&gt;Pronostics NBA · sans argent&lt;/Label&gt;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introuvable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Aperçu quand le ticket ou le joueur n'existe plus (lien périmé ou mal copié).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NotFoundArt({ title, hint }: { title: string; hint: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width: 1200, height: 630, color: TEXT, fontFamily: BODY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&lt;Backdrop w={1200} h={630} slab={{ color: "#1D2840", left: 380, width: 560 }}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position: "relative", display: "flex", flexDirection: "column", alignItems: "center", justifyContent: "center", width: 1200, height: 630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&lt;LogoMark variant="full" rim={TEXT} width={230} height={230}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COND, fontWeight: 900, fontStyle: "italic", fontSize: 92, lineHeight: 1, letterSpacing: 1, textTransform: "uppercase", marginTop: 20 }}&gt;{title}&lt;/div&gt;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style={{ display: "flex", fontFamily: BODY, fontWeight: 500, fontSize: 30, color: MUTED, marginTop: 14 }}&gt;{hint}&lt;/div&gt;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&lt;Label color={ORANGE} size={26} spacing={1.5} upper={false}&gt;{HOST}&lt;/Label&gt;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frontend/components/share-image-button.tsx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Partage une image générée (carte de profil, podium, champion) comme une photo : sur téléphone, la feuille de partage propose WhatsApp, les statuts, etc. Sans partage de fichiers (ordinateur), l'image est téléchargée. En version </w:t>
      </w:r>
      <w:r>
        <w:rPr>
          <w:rFonts w:ascii="Consolas" w:cs="Consolas" w:eastAsia="Consolas" w:hAnsi="Consolas"/>
          <w:color w:val="9A3412"/>
          <w:sz w:val="18"/>
          <w:szCs w:val="18"/>
          <w:shd w:fill="EEF2F7" w:val="clear"/>
        </w:rPr>
        <w:t xml:space="preserve">discreet</w:t>
      </w:r>
      <w:r>
        <w:rPr>
          <w:rFonts w:ascii="Calibri" w:cs="Calibri" w:eastAsia="Calibri" w:hAnsi="Calibri"/>
          <w:color w:val="1F2937"/>
          <w:sz w:val="22"/>
          <w:szCs w:val="22"/>
        </w:rPr>
        <w:t xml:space="preserve">, une simple icône posée sur un visuel sans lui voler la vedette (podium).</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"use client";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useState } from "react";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ImageDown, Share2 } from "lucide-react";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toast } from "sonner";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Button } from "@/components/ui/button";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Partage une image générée (carte de partage) comme une photo : sur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téléphone, la feuille de partage propose WhatsApp, les statuts, etc. Sans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partage de fichiers (ordinateur), l'image est téléchargée.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`discreet` : simple icône, pour un bouton posé sur un visuel (podium) sans lui voler la vedette.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ShareImageButton({ src, fileName, text, discreet = false }: { src: string; fileName: string; text: string; discreet?: boolean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[busy, setBusy] = useState(false);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async function share()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setBusy(true);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res = await fetch(src, { cache: "no-store"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(!res.ok) throw new Error();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blob = await res.blob();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file = new File([blob], fileName, { type: "image/png"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(navigator.canShare?.({ files: [file]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try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await navigator.share({ files: [file], text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(!(e instanceof DOMException &amp;&amp; e.name === "AbortError")) throw 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url = URL.createObjectURL(blob);</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const a = document.createElement("a");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a.href = 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a.download = fileName;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a.click();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URL.revokeObjectURL(url);</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toast.success("Image téléchargée : envoie-la où tu veux.");</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catch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toast.error("Impossible de préparer l'image. Réessaie.");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finally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setBusy(false);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if (discreet)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type="button"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variant="ghost"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size="icon-sm"</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className="text-muted-foreground hover:text-foreground"</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disabled={busy}</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onClick={share}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aria-label="Partager l'image"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title="Partager l'image"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&lt;Share2 className={busy ? "animate-pulse" : undefined}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 type="button" variant="lit" size="sm" className="gap-1.5" disabled={busy} onClick={share}&gt;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&lt;ImageDown className="h-3.5 w-3.5"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{busy ? "Préparation…" : "Partager l'image"}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&lt;/Button&gt;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p>
      <w:pPr>
        <w:pStyle w:val="Heading2"/>
        <w:keepNext/>
        <w:shd w:fill="FAFAFA" w:val="clear"/>
        <w:spacing w:after="140" w:before="360"/>
      </w:pPr>
      <w:r>
        <w:rPr>
          <w:rFonts w:ascii="Consolas" w:cs="Consolas" w:eastAsia="Consolas" w:hAnsi="Consolas"/>
          <w:b/>
          <w:bCs/>
          <w:color w:val="1F2937"/>
          <w:sz w:val="28"/>
          <w:szCs w:val="28"/>
        </w:rPr>
        <w:t xml:space="preserve">frontend/components/share-landing.tsx</w:t>
      </w:r>
    </w:p>
    <w:p>
      <w:pPr>
        <w:spacing w:after="140" w:line="276"/>
        <w:jc w:val="both"/>
      </w:pPr>
      <w:r>
        <w:rPr>
          <w:rFonts w:ascii="Calibri" w:cs="Calibri" w:eastAsia="Calibri" w:hAnsi="Calibri"/>
          <w:b/>
          <w:bCs/>
          <w:color w:val="1F2937"/>
          <w:sz w:val="22"/>
          <w:szCs w:val="22"/>
        </w:rPr>
        <w:t xml:space="preserve">Rôle.</w:t>
      </w:r>
      <w:r>
        <w:rPr>
          <w:rFonts w:ascii="Calibri" w:cs="Calibri" w:eastAsia="Calibri" w:hAnsi="Calibri"/>
          <w:color w:val="1F2937"/>
          <w:sz w:val="22"/>
          <w:szCs w:val="22"/>
        </w:rPr>
        <w:t xml:space="preserve"> L'habillage des pages ouvertes depuis un lien partagé (</w:t>
      </w:r>
      <w:r>
        <w:rPr>
          <w:rFonts w:ascii="Consolas" w:cs="Consolas" w:eastAsia="Consolas" w:hAnsi="Consolas"/>
          <w:color w:val="9A3412"/>
          <w:sz w:val="18"/>
          <w:szCs w:val="18"/>
          <w:shd w:fill="EEF2F7" w:val="clear"/>
        </w:rPr>
        <w:t xml:space="preserve">/t/…</w:t>
      </w:r>
      <w:r>
        <w:rPr>
          <w:rFonts w:ascii="Calibri" w:cs="Calibri" w:eastAsia="Calibri" w:hAnsi="Calibri"/>
          <w:color w:val="1F2937"/>
          <w:sz w:val="22"/>
          <w:szCs w:val="22"/>
        </w:rPr>
        <w:t xml:space="preserve">, </w:t>
      </w:r>
      <w:r>
        <w:rPr>
          <w:rFonts w:ascii="Consolas" w:cs="Consolas" w:eastAsia="Consolas" w:hAnsi="Consolas"/>
          <w:color w:val="9A3412"/>
          <w:sz w:val="18"/>
          <w:szCs w:val="18"/>
          <w:shd w:fill="EEF2F7" w:val="clear"/>
        </w:rPr>
        <w:t xml:space="preserve">/p/…</w:t>
      </w:r>
      <w:r>
        <w:rPr>
          <w:rFonts w:ascii="Calibri" w:cs="Calibri" w:eastAsia="Calibri" w:hAnsi="Calibri"/>
          <w:color w:val="1F2937"/>
          <w:sz w:val="22"/>
          <w:szCs w:val="22"/>
        </w:rPr>
        <w:t xml:space="preserve">) : la personne n'a souvent pas de compte, la page montre donc le contenu et donne envie de rejoindre (logo, « Pronostique la NBA entre amis », bouton d'inscription, lien vers la page concernée de l'app), sans l'interface de l'app autour.</w:t>
      </w:r>
    </w:p>
    <w:p>
      <w:pPr>
        <w:spacing w:after="0"/>
      </w:pPr>
      <w:r>
        <w:rPr>
          <w:sz w:val="10"/>
          <w:szCs w:val="10"/>
        </w:rPr>
        <w:t xml:space="preserve"/>
      </w:r>
    </w:p>
    <w:p>
      <w:pPr>
        <w:pBdr>
          <w:top w:val="single" w:color="F3F4F6" w:sz="2" w:space="2"/>
          <w:left w:val="single" w:color="D1D5DB" w:sz="12" w:space="6"/>
        </w:pBdr>
        <w:shd w:fill="F3F4F6" w:val="clear"/>
        <w:spacing w:after="0" w:before="60" w:line="240"/>
        <w:ind w:left="172" w:right="115"/>
      </w:pPr>
      <w:r>
        <w:rPr>
          <w:rFonts w:ascii="Consolas" w:cs="Consolas" w:eastAsia="Consolas" w:hAnsi="Consolas"/>
          <w:color w:val="111827"/>
          <w:sz w:val="16"/>
          <w:szCs w:val="16"/>
        </w:rPr>
        <w:t xml:space="preserve">import Link from "next/link";</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import { LegalFooter } from "@/components/legal-footer";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Habillage des pages ouvertes depuis un lien partagé : la personne n'a</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souvent pas de compte, la page doit donc montrer le contenu ET donner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 envie de rejoindre, sans l'interface de l'app autour.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export function ShareLanding({ children, appHref }: { children: React.ReactNode; appHref: string })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return (</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className="app-field flex min-h-screen flex-col"&gt;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&lt;main className="mx-auto flex w-full max-w-xl flex-1 flex-col gap-5 px-4 py-10"&gt;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 className="font-heading text-lg font-bold"&gt;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HoopPicks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{children}</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className="glass flex flex-col gap-3 rounded-2xl p-5 text-center"&gt;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className="font-heading text-lg font-bold"&gt;Pronostique la NBA entre amis&lt;/p&gt;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 className="text-sm text-muted-foreground"&gt;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Chaque semaine, tout le monde repart avec 1 000 points virtuels. Aucun argent réel : juste le classement, les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ligues et les duels.</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&lt;/p&gt;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 className="flex flex-wrap justify-center gap-2"&gt;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href="/register" className="rounded-full bg-[var(--brand)] px-5 py-2.5 text-sm font-bold text-[var(--jersey)]"&gt;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Créer mon compte</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 href={appHref} className="glass-inset rounded-full px-5 py-2.5 text-sm font-semibold"&gt;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Déjà inscrit ? Ouvrir</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&lt;/Link&gt;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&lt;/main&gt;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&lt;LegalFooter /&gt;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&lt;/div&gt;</w:t>
      </w:r>
    </w:p>
    <w:p>
      <w:pPr>
        <w:pBdr>
          <w:left w:val="single" w:color="D1D5DB" w:sz="12" w:space="6"/>
        </w:pBdr>
        <w:shd w:fill="F3F4F6" w:val="clear"/>
        <w:spacing w:after="0" w:before="0" w:line="240"/>
        <w:ind w:left="172" w:right="115"/>
      </w:pPr>
      <w:r>
        <w:rPr>
          <w:rFonts w:ascii="Consolas" w:cs="Consolas" w:eastAsia="Consolas" w:hAnsi="Consolas"/>
          <w:color w:val="111827"/>
          <w:sz w:val="16"/>
          <w:szCs w:val="16"/>
        </w:rPr>
        <w:t xml:space="preserve">  );</w:t>
      </w:r>
    </w:p>
    <w:p>
      <w:pPr>
        <w:pBdr>
          <w:left w:val="single" w:color="D1D5DB" w:sz="12" w:space="6"/>
          <w:bottom w:val="single" w:color="F3F4F6" w:sz="2" w:space="2"/>
        </w:pBdr>
        <w:shd w:fill="F3F4F6" w:val="clear"/>
        <w:spacing w:after="60" w:before="0" w:line="240"/>
        <w:ind w:left="172" w:right="115"/>
      </w:pPr>
      <w:r>
        <w:rPr>
          <w:rFonts w:ascii="Consolas" w:cs="Consolas" w:eastAsia="Consolas" w:hAnsi="Consolas"/>
          <w:color w:val="111827"/>
          <w:sz w:val="16"/>
          <w:szCs w:val="16"/>
        </w:rPr>
        <w:t xml:space="preserve">}</w:t>
      </w:r>
    </w:p>
    <w:p>
      <w:pPr>
        <w:spacing w:after="140"/>
      </w:pPr>
      <w:r>
        <w:rPr>
          <w:sz w:val="10"/>
          <w:szCs w:val="10"/>
        </w:rPr>
        <w:t xml:space="preserve"/>
      </w:r>
    </w:p>
    <w:sectPr>
      <w:footerReference w:type="default" r:id="rId7"/>
      <w:pgSz w:w="11906" w:h="16838"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7"/>
        <w:szCs w:val="17"/>
      </w:rPr>
      <w:t xml:space="preserve">HoopPicks · Documentation du frontend · page </w:t>
    </w:r>
    <w:r>
      <w:rPr>
        <w:rFonts w:ascii="Calibri" w:cs="Calibri" w:eastAsia="Calibri" w:hAnsi="Calibri"/>
        <w:color w:val="6B72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88"/>
      </w:pPr>
    </w:lvl>
    <w:lvl w:ilvl="1" w15:tentative="1">
      <w:start w:val="1"/>
      <w:numFmt w:val="bullet"/>
      <w:lvlText w:val="◦"/>
      <w:lvlJc w:val="left"/>
      <w:pPr>
        <w:ind w:left="720" w:hanging="288"/>
      </w:pPr>
    </w:lvl>
    <w:lvl w:ilvl="2" w15:tentative="1">
      <w:start w:val="1"/>
      <w:numFmt w:val="bullet"/>
      <w:lvlText w:val="▪"/>
      <w:lvlJc w:val="left"/>
      <w:pPr>
        <w:ind w:left="1080" w:hanging="288"/>
      </w:pPr>
    </w:lvl>
  </w:abstractNum>
  <w:abstractNum w:abstractNumId="3" w15:restartNumberingAfterBreak="0">
    <w:multiLevelType w:val="hybridMultilevel"/>
    <w:lvl w:ilvl="0" w15:tentative="1">
      <w:start w:val="1"/>
      <w:numFmt w:val="decimal"/>
      <w:lvlText w:val="%1."/>
      <w:lvlJc w:val="left"/>
      <w:pPr>
        <w:ind w:left="360" w:hanging="288"/>
      </w:pPr>
    </w:lvl>
    <w:lvl w:ilvl="1" w15:tentative="1">
      <w:start w:val="1"/>
      <w:numFmt w:val="lowerLetter"/>
      <w:lvlText w:val="%2."/>
      <w:lvlJc w:val="left"/>
      <w:pPr>
        <w:ind w:left="720" w:hanging="288"/>
      </w:pPr>
    </w:lvl>
    <w:lvl w:ilvl="2" w15:tentative="1">
      <w:start w:val="1"/>
      <w:numFmt w:val="lowerRoman"/>
      <w:lvlText w:val="%3."/>
      <w:lvlJc w:val="left"/>
      <w:pPr>
        <w:ind w:left="1080"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du frontend</dc:title>
  <dc:creator>HoopPicks</dc:creator>
  <dc:description>Next.js 16 · React 19 · TypeScript · Tailwind CSS</dc:description>
  <cp:lastModifiedBy>Un-named</cp:lastModifiedBy>
  <cp:revision>1</cp:revision>
  <dcterms:created xsi:type="dcterms:W3CDTF">2026-08-31T10:08:10.733Z</dcterms:created>
  <dcterms:modified xsi:type="dcterms:W3CDTF">2026-10-17T01:09:53Z</dcterms:modified>
</cp:coreProperties>
</file>

<file path=docProps/custom.xml><?xml version="1.0" encoding="utf-8"?>
<Properties xmlns="http://schemas.openxmlformats.org/officeDocument/2006/custom-properties" xmlns:vt="http://schemas.openxmlformats.org/officeDocument/2006/docPropsVTypes"/>
</file>