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470" w:rsidRDefault="006C0470" w:rsidP="006C0470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Система контроля и отслеживания расписания поездов</w:t>
      </w:r>
    </w:p>
    <w:p w:rsidR="006C0470" w:rsidRPr="006C0470" w:rsidRDefault="006C0470" w:rsidP="006C0470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b/>
          <w:bCs/>
          <w:sz w:val="36"/>
          <w:szCs w:val="36"/>
          <w:lang w:val="en-US" w:eastAsia="ru-RU"/>
        </w:rPr>
      </w:pPr>
      <w:r>
        <w:rPr>
          <w:rFonts w:ascii="Arial" w:eastAsia="Times New Roman" w:hAnsi="Arial" w:cs="Arial"/>
          <w:b/>
          <w:bCs/>
          <w:sz w:val="36"/>
          <w:szCs w:val="36"/>
          <w:lang w:eastAsia="ru-RU"/>
        </w:rPr>
        <w:t xml:space="preserve">Руководство пользователя </w:t>
      </w:r>
      <w:r>
        <w:rPr>
          <w:rFonts w:ascii="Arial" w:eastAsia="Times New Roman" w:hAnsi="Arial" w:cs="Arial"/>
          <w:b/>
          <w:bCs/>
          <w:sz w:val="36"/>
          <w:szCs w:val="36"/>
          <w:lang w:val="en-US" w:eastAsia="ru-RU"/>
        </w:rPr>
        <w:t>SCORP</w:t>
      </w:r>
      <w:bookmarkStart w:id="0" w:name="_GoBack"/>
      <w:bookmarkEnd w:id="0"/>
    </w:p>
    <w:p w:rsidR="006C0470" w:rsidRDefault="006C0470" w:rsidP="00B645D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0470" w:rsidRDefault="006C0470" w:rsidP="00B645D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495F" w:rsidRPr="00B645DA" w:rsidRDefault="000C495F" w:rsidP="00B645D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b/>
          <w:sz w:val="28"/>
          <w:szCs w:val="28"/>
        </w:rPr>
        <w:t>Описание главного окна приложения</w:t>
      </w:r>
    </w:p>
    <w:p w:rsidR="00A52E23" w:rsidRPr="00B645DA" w:rsidRDefault="00A52E23" w:rsidP="00B645D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E778B3" wp14:editId="400E66CF">
            <wp:extent cx="5940425" cy="456184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95F" w:rsidRPr="00B645DA" w:rsidRDefault="006462BC" w:rsidP="00B645DA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 xml:space="preserve">В верхней </w:t>
      </w:r>
      <w:r w:rsidR="00A52E23" w:rsidRPr="00B645DA">
        <w:rPr>
          <w:rFonts w:ascii="Times New Roman" w:hAnsi="Times New Roman" w:cs="Times New Roman"/>
          <w:sz w:val="28"/>
          <w:szCs w:val="28"/>
        </w:rPr>
        <w:t xml:space="preserve">левой </w:t>
      </w:r>
      <w:r w:rsidRPr="00B645DA">
        <w:rPr>
          <w:rFonts w:ascii="Times New Roman" w:hAnsi="Times New Roman" w:cs="Times New Roman"/>
          <w:sz w:val="28"/>
          <w:szCs w:val="28"/>
        </w:rPr>
        <w:t>части окна находится главное меню приложения. Список пунктов главного меню варьируется в зависимости от группы текущего пользователя системы.</w:t>
      </w:r>
      <w:r w:rsidR="00E0362C" w:rsidRPr="00B645DA">
        <w:rPr>
          <w:rFonts w:ascii="Times New Roman" w:hAnsi="Times New Roman" w:cs="Times New Roman"/>
          <w:sz w:val="28"/>
          <w:szCs w:val="28"/>
        </w:rPr>
        <w:t xml:space="preserve"> При заходе в систему пользователь по умолчанию имеет права незарегистрированного пользователя (“гостя”).</w:t>
      </w:r>
    </w:p>
    <w:p w:rsidR="006462BC" w:rsidRPr="00B645DA" w:rsidRDefault="006462BC" w:rsidP="00B645DA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В системе поддерживаются 3 типа групп пользователей:</w:t>
      </w:r>
    </w:p>
    <w:p w:rsidR="006462BC" w:rsidRPr="00B645DA" w:rsidRDefault="006462BC" w:rsidP="00B645DA">
      <w:pPr>
        <w:pStyle w:val="a3"/>
        <w:numPr>
          <w:ilvl w:val="0"/>
          <w:numId w:val="4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Незарегистрированные пользователи (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B645DA">
        <w:rPr>
          <w:rFonts w:ascii="Times New Roman" w:hAnsi="Times New Roman" w:cs="Times New Roman"/>
          <w:sz w:val="28"/>
          <w:szCs w:val="28"/>
        </w:rPr>
        <w:t>гости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B645DA">
        <w:rPr>
          <w:rFonts w:ascii="Times New Roman" w:hAnsi="Times New Roman" w:cs="Times New Roman"/>
          <w:sz w:val="28"/>
          <w:szCs w:val="28"/>
        </w:rPr>
        <w:t>)</w:t>
      </w:r>
    </w:p>
    <w:p w:rsidR="006462BC" w:rsidRPr="00B645DA" w:rsidRDefault="006462BC" w:rsidP="00B645DA">
      <w:pPr>
        <w:pStyle w:val="a3"/>
        <w:numPr>
          <w:ilvl w:val="0"/>
          <w:numId w:val="4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Операторы</w:t>
      </w:r>
    </w:p>
    <w:p w:rsidR="006462BC" w:rsidRPr="00B645DA" w:rsidRDefault="006462BC" w:rsidP="00B645DA">
      <w:pPr>
        <w:pStyle w:val="a3"/>
        <w:numPr>
          <w:ilvl w:val="0"/>
          <w:numId w:val="4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lastRenderedPageBreak/>
        <w:t>Администраторы</w:t>
      </w:r>
    </w:p>
    <w:p w:rsidR="00E0362C" w:rsidRPr="00B645DA" w:rsidRDefault="00E0362C" w:rsidP="00B645DA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Возможности для каждого типа пользователей более подробно будут рассмотрены далее.</w:t>
      </w:r>
    </w:p>
    <w:p w:rsidR="00A52E23" w:rsidRPr="00B645DA" w:rsidRDefault="00A52E23" w:rsidP="00B645DA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645DA">
        <w:rPr>
          <w:rFonts w:ascii="Times New Roman" w:hAnsi="Times New Roman" w:cs="Times New Roman"/>
          <w:sz w:val="28"/>
          <w:szCs w:val="28"/>
        </w:rPr>
        <w:t xml:space="preserve">Правее меню располагается </w:t>
      </w:r>
      <w:r w:rsidR="008B6617" w:rsidRPr="00B645DA">
        <w:rPr>
          <w:rFonts w:ascii="Times New Roman" w:hAnsi="Times New Roman" w:cs="Times New Roman"/>
          <w:sz w:val="28"/>
          <w:szCs w:val="28"/>
        </w:rPr>
        <w:t>информация о текущем пользователи системы, а также кнопка для вызова формы авторизации пользователя.</w:t>
      </w:r>
      <w:proofErr w:type="gramEnd"/>
    </w:p>
    <w:p w:rsidR="00A52E23" w:rsidRPr="00B645DA" w:rsidRDefault="00A52E23" w:rsidP="00B645DA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Ниже главного меню располагается панель инструментов, позволяющая операторам редактировать карту. Данная панель инструментов не видна для незарегистрированных пользователей и администраторов.</w:t>
      </w:r>
    </w:p>
    <w:p w:rsidR="00A52E23" w:rsidRPr="00B645DA" w:rsidRDefault="00A52E23" w:rsidP="00B645DA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В центре приложения находится карта передвижения поездов, схематически показывающая расположение станций, путей между ними, а также поездов.</w:t>
      </w:r>
    </w:p>
    <w:p w:rsidR="00A52E23" w:rsidRPr="00B645DA" w:rsidRDefault="00A52E23" w:rsidP="00B645DA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В правой части карты располагается список станций и расположенных на них поездов.</w:t>
      </w:r>
    </w:p>
    <w:p w:rsidR="00A52E23" w:rsidRPr="00B645DA" w:rsidRDefault="00A52E23" w:rsidP="00B645DA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В нижней части окна отображается информация о текущей операции/режиме системы.</w:t>
      </w:r>
    </w:p>
    <w:p w:rsidR="00452A49" w:rsidRPr="00B645DA" w:rsidRDefault="00452A49" w:rsidP="00B645D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b/>
          <w:sz w:val="28"/>
          <w:szCs w:val="28"/>
        </w:rPr>
        <w:t>Возможности для незарегистрированных пользователей</w:t>
      </w:r>
    </w:p>
    <w:p w:rsidR="00FE0A9F" w:rsidRPr="00B645DA" w:rsidRDefault="00FE0A9F" w:rsidP="00B645DA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При заходе в систему пользователь по умолчанию имеет права незарегистрированного пользователя (“гостя”).</w:t>
      </w:r>
    </w:p>
    <w:p w:rsidR="00FE0A9F" w:rsidRPr="00B645DA" w:rsidRDefault="00FE0A9F" w:rsidP="00B645DA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Незарегистрированные пользователи обладают доступом к просмотру карты, списка поездов, списка маршрутов, списка станций. Помимо этого, данный тип пользователей обладает возможностью получать список маршрутов и соответствующих им поездов для заданного промежутка времени. Ниже более подробно рассмотрены возможности данного типа пользователей.</w:t>
      </w:r>
    </w:p>
    <w:p w:rsidR="00452A49" w:rsidRPr="00B645DA" w:rsidRDefault="00452A49" w:rsidP="00B645D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b/>
          <w:sz w:val="28"/>
          <w:szCs w:val="28"/>
        </w:rPr>
        <w:t>Авторизация в системе</w:t>
      </w:r>
    </w:p>
    <w:p w:rsidR="00FE0A9F" w:rsidRPr="00B645DA" w:rsidRDefault="00FE0A9F" w:rsidP="00B645DA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Для авторизации в системе пользователю необходимо открыть форму авторизации нажатием кнопки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B645DA">
        <w:rPr>
          <w:rFonts w:ascii="Times New Roman" w:hAnsi="Times New Roman" w:cs="Times New Roman"/>
          <w:sz w:val="28"/>
          <w:szCs w:val="28"/>
        </w:rPr>
        <w:t>” в верхней правой части главного окна приложения.</w:t>
      </w:r>
    </w:p>
    <w:p w:rsidR="00FE0A9F" w:rsidRPr="00B645DA" w:rsidRDefault="00FE0A9F" w:rsidP="00B645D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8AEFBD" wp14:editId="041BE5A7">
            <wp:extent cx="1711325" cy="4953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192" b="89179"/>
                    <a:stretch/>
                  </pic:blipFill>
                  <pic:spPr bwMode="auto">
                    <a:xfrm>
                      <a:off x="0" y="0"/>
                      <a:ext cx="171132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A9F" w:rsidRPr="00B645DA" w:rsidRDefault="00FE0A9F" w:rsidP="00B645D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FE0A9F" w:rsidRPr="00B645DA" w:rsidRDefault="00FE0A9F" w:rsidP="00B645DA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Затем пользователю необходимо ввести логин и пароль в поля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B645DA">
        <w:rPr>
          <w:rFonts w:ascii="Times New Roman" w:hAnsi="Times New Roman" w:cs="Times New Roman"/>
          <w:sz w:val="28"/>
          <w:szCs w:val="28"/>
        </w:rPr>
        <w:t>”,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B645DA">
        <w:rPr>
          <w:rFonts w:ascii="Times New Roman" w:hAnsi="Times New Roman" w:cs="Times New Roman"/>
          <w:sz w:val="28"/>
          <w:szCs w:val="28"/>
        </w:rPr>
        <w:t>” соответственно и нажать кнопку “О</w:t>
      </w:r>
      <w:proofErr w:type="gramStart"/>
      <w:r w:rsidRPr="00B645DA">
        <w:rPr>
          <w:rFonts w:ascii="Times New Roman" w:hAnsi="Times New Roman" w:cs="Times New Roman"/>
          <w:sz w:val="28"/>
          <w:szCs w:val="28"/>
          <w:lang w:val="en-US"/>
        </w:rPr>
        <w:t>k</w:t>
      </w:r>
      <w:proofErr w:type="gramEnd"/>
      <w:r w:rsidRPr="00B645DA">
        <w:rPr>
          <w:rFonts w:ascii="Times New Roman" w:hAnsi="Times New Roman" w:cs="Times New Roman"/>
          <w:sz w:val="28"/>
          <w:szCs w:val="28"/>
        </w:rPr>
        <w:t>”.</w:t>
      </w:r>
    </w:p>
    <w:p w:rsidR="00FE0A9F" w:rsidRPr="00B645DA" w:rsidRDefault="00FE0A9F" w:rsidP="00B645D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45EFCA" wp14:editId="3F0CF418">
            <wp:extent cx="1971675" cy="1447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9F" w:rsidRPr="00B645DA" w:rsidRDefault="00FE0A9F" w:rsidP="00B645DA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При этом пользователь получит сообще</w:t>
      </w:r>
      <w:r w:rsidR="00E2286D" w:rsidRPr="00B645DA">
        <w:rPr>
          <w:rFonts w:ascii="Times New Roman" w:hAnsi="Times New Roman" w:cs="Times New Roman"/>
          <w:sz w:val="28"/>
          <w:szCs w:val="28"/>
        </w:rPr>
        <w:t>ние об ошибке при вводе неверного логина или пароля</w:t>
      </w:r>
      <w:r w:rsidRPr="00B645DA">
        <w:rPr>
          <w:rFonts w:ascii="Times New Roman" w:hAnsi="Times New Roman" w:cs="Times New Roman"/>
          <w:sz w:val="28"/>
          <w:szCs w:val="28"/>
        </w:rPr>
        <w:t>.</w:t>
      </w:r>
    </w:p>
    <w:p w:rsidR="00E2286D" w:rsidRPr="00B645DA" w:rsidRDefault="00E2286D" w:rsidP="00B645D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FD2325" wp14:editId="003A27E6">
            <wp:extent cx="2009775" cy="11811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9F" w:rsidRPr="00B645DA" w:rsidRDefault="00FE0A9F" w:rsidP="00B645D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E2286D" w:rsidRPr="00B645DA" w:rsidRDefault="00E2286D" w:rsidP="00B645DA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Для закрытия формы регистрации следует использовать кнопку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B645DA">
        <w:rPr>
          <w:rFonts w:ascii="Times New Roman" w:hAnsi="Times New Roman" w:cs="Times New Roman"/>
          <w:sz w:val="28"/>
          <w:szCs w:val="28"/>
        </w:rPr>
        <w:t>” либо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645DA">
        <w:rPr>
          <w:rFonts w:ascii="Times New Roman" w:hAnsi="Times New Roman" w:cs="Times New Roman"/>
          <w:sz w:val="28"/>
          <w:szCs w:val="28"/>
        </w:rPr>
        <w:t>” в верхней части формы.</w:t>
      </w:r>
    </w:p>
    <w:p w:rsidR="00E2286D" w:rsidRPr="00B645DA" w:rsidRDefault="00E2286D" w:rsidP="00B645DA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При успешной авторизации имя пользователя и его группа будет показана в верхней правой части окна.</w:t>
      </w:r>
    </w:p>
    <w:p w:rsidR="00E2286D" w:rsidRPr="00B645DA" w:rsidRDefault="00E2286D" w:rsidP="00B645D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1953EF" wp14:editId="30B5C634">
            <wp:extent cx="2247900" cy="49690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690" b="94154"/>
                    <a:stretch/>
                  </pic:blipFill>
                  <pic:spPr bwMode="auto">
                    <a:xfrm>
                      <a:off x="0" y="0"/>
                      <a:ext cx="2257492" cy="49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86D" w:rsidRPr="00B645DA" w:rsidRDefault="00E2286D" w:rsidP="00B645DA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После авторизации при желании пользователь может выйти из своей учетной записи, нажав кнопку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Pr="00B645DA">
        <w:rPr>
          <w:rFonts w:ascii="Times New Roman" w:hAnsi="Times New Roman" w:cs="Times New Roman"/>
          <w:sz w:val="28"/>
          <w:szCs w:val="28"/>
        </w:rPr>
        <w:t>”.</w:t>
      </w:r>
    </w:p>
    <w:p w:rsidR="00E2286D" w:rsidRPr="00B645DA" w:rsidRDefault="00E2286D" w:rsidP="00B645D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452A49" w:rsidRPr="00B645DA" w:rsidRDefault="00452A49" w:rsidP="00B645D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b/>
          <w:sz w:val="28"/>
          <w:szCs w:val="28"/>
        </w:rPr>
        <w:t>Получение списка маршрутов по</w:t>
      </w:r>
      <w:r w:rsidR="005F2090" w:rsidRPr="00B645DA">
        <w:rPr>
          <w:rFonts w:ascii="Times New Roman" w:hAnsi="Times New Roman" w:cs="Times New Roman"/>
          <w:b/>
          <w:sz w:val="28"/>
          <w:szCs w:val="28"/>
        </w:rPr>
        <w:t xml:space="preserve"> заданному</w:t>
      </w:r>
      <w:r w:rsidRPr="00B645D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F2090" w:rsidRPr="00B645DA">
        <w:rPr>
          <w:rFonts w:ascii="Times New Roman" w:hAnsi="Times New Roman" w:cs="Times New Roman"/>
          <w:b/>
          <w:sz w:val="28"/>
          <w:szCs w:val="28"/>
        </w:rPr>
        <w:t>времени</w:t>
      </w:r>
    </w:p>
    <w:p w:rsidR="00C60569" w:rsidRPr="00B645DA" w:rsidRDefault="00DB231C" w:rsidP="00B645D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 xml:space="preserve">Незарегистрированные </w:t>
      </w:r>
      <w:r w:rsidR="00C60569" w:rsidRPr="00B645DA">
        <w:rPr>
          <w:rFonts w:ascii="Times New Roman" w:hAnsi="Times New Roman" w:cs="Times New Roman"/>
          <w:sz w:val="28"/>
          <w:szCs w:val="28"/>
        </w:rPr>
        <w:t>пользователя обладают возможностью получать список маршрутов, подходящих заданным условиям: месту отправления (</w:t>
      </w:r>
      <w:r w:rsidR="00C60569" w:rsidRPr="00B645DA">
        <w:rPr>
          <w:rFonts w:ascii="Times New Roman" w:hAnsi="Times New Roman" w:cs="Times New Roman"/>
          <w:sz w:val="28"/>
          <w:szCs w:val="28"/>
          <w:lang w:val="en-US"/>
        </w:rPr>
        <w:t>Departure</w:t>
      </w:r>
      <w:r w:rsidR="00C60569" w:rsidRPr="00B645DA">
        <w:rPr>
          <w:rFonts w:ascii="Times New Roman" w:hAnsi="Times New Roman" w:cs="Times New Roman"/>
          <w:sz w:val="28"/>
          <w:szCs w:val="28"/>
        </w:rPr>
        <w:t xml:space="preserve"> </w:t>
      </w:r>
      <w:r w:rsidR="00C60569" w:rsidRPr="00B645DA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="00C60569" w:rsidRPr="00B645DA">
        <w:rPr>
          <w:rFonts w:ascii="Times New Roman" w:hAnsi="Times New Roman" w:cs="Times New Roman"/>
          <w:sz w:val="28"/>
          <w:szCs w:val="28"/>
        </w:rPr>
        <w:t>), месту прибытия (</w:t>
      </w:r>
      <w:r w:rsidR="00C60569" w:rsidRPr="00B645DA">
        <w:rPr>
          <w:rFonts w:ascii="Times New Roman" w:hAnsi="Times New Roman" w:cs="Times New Roman"/>
          <w:sz w:val="28"/>
          <w:szCs w:val="28"/>
          <w:lang w:val="en-US"/>
        </w:rPr>
        <w:t>Arrival</w:t>
      </w:r>
      <w:r w:rsidR="00C60569" w:rsidRPr="00B645DA">
        <w:rPr>
          <w:rFonts w:ascii="Times New Roman" w:hAnsi="Times New Roman" w:cs="Times New Roman"/>
          <w:sz w:val="28"/>
          <w:szCs w:val="28"/>
        </w:rPr>
        <w:t xml:space="preserve"> </w:t>
      </w:r>
      <w:r w:rsidR="00C60569" w:rsidRPr="00B645DA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="00C60569" w:rsidRPr="00B645DA">
        <w:rPr>
          <w:rFonts w:ascii="Times New Roman" w:hAnsi="Times New Roman" w:cs="Times New Roman"/>
          <w:sz w:val="28"/>
          <w:szCs w:val="28"/>
        </w:rPr>
        <w:t>) и временному интервалу (</w:t>
      </w:r>
      <w:r w:rsidR="00C60569" w:rsidRPr="00B645DA">
        <w:rPr>
          <w:rFonts w:ascii="Times New Roman" w:hAnsi="Times New Roman" w:cs="Times New Roman"/>
          <w:sz w:val="28"/>
          <w:szCs w:val="28"/>
          <w:lang w:val="en-US"/>
        </w:rPr>
        <w:t>Departure</w:t>
      </w:r>
      <w:r w:rsidR="00C60569" w:rsidRPr="00B645DA">
        <w:rPr>
          <w:rFonts w:ascii="Times New Roman" w:hAnsi="Times New Roman" w:cs="Times New Roman"/>
          <w:sz w:val="28"/>
          <w:szCs w:val="28"/>
        </w:rPr>
        <w:t xml:space="preserve"> </w:t>
      </w:r>
      <w:r w:rsidR="00C60569" w:rsidRPr="00B645D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C60569" w:rsidRPr="00B645DA">
        <w:rPr>
          <w:rFonts w:ascii="Times New Roman" w:hAnsi="Times New Roman" w:cs="Times New Roman"/>
          <w:sz w:val="28"/>
          <w:szCs w:val="28"/>
        </w:rPr>
        <w:t xml:space="preserve">, </w:t>
      </w:r>
      <w:r w:rsidR="00C60569" w:rsidRPr="00B645DA">
        <w:rPr>
          <w:rFonts w:ascii="Times New Roman" w:hAnsi="Times New Roman" w:cs="Times New Roman"/>
          <w:sz w:val="28"/>
          <w:szCs w:val="28"/>
          <w:lang w:val="en-US"/>
        </w:rPr>
        <w:t>Arrival</w:t>
      </w:r>
      <w:r w:rsidR="00C60569" w:rsidRPr="00B645DA">
        <w:rPr>
          <w:rFonts w:ascii="Times New Roman" w:hAnsi="Times New Roman" w:cs="Times New Roman"/>
          <w:sz w:val="28"/>
          <w:szCs w:val="28"/>
        </w:rPr>
        <w:t xml:space="preserve"> </w:t>
      </w:r>
      <w:r w:rsidR="00C60569" w:rsidRPr="00B645D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C60569" w:rsidRPr="00B645DA">
        <w:rPr>
          <w:rFonts w:ascii="Times New Roman" w:hAnsi="Times New Roman" w:cs="Times New Roman"/>
          <w:sz w:val="28"/>
          <w:szCs w:val="28"/>
        </w:rPr>
        <w:t>).</w:t>
      </w:r>
      <w:r w:rsidR="008843C2" w:rsidRPr="00B645DA">
        <w:rPr>
          <w:rFonts w:ascii="Times New Roman" w:hAnsi="Times New Roman" w:cs="Times New Roman"/>
          <w:sz w:val="28"/>
          <w:szCs w:val="28"/>
        </w:rPr>
        <w:t xml:space="preserve"> Для этого пользователю необходимо выбрать пункт главного меню под названием “</w:t>
      </w:r>
      <w:r w:rsidR="008843C2" w:rsidRPr="00B645DA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8843C2" w:rsidRPr="00B645DA">
        <w:rPr>
          <w:rFonts w:ascii="Times New Roman" w:hAnsi="Times New Roman" w:cs="Times New Roman"/>
          <w:sz w:val="28"/>
          <w:szCs w:val="28"/>
        </w:rPr>
        <w:t xml:space="preserve"> </w:t>
      </w:r>
      <w:r w:rsidR="008843C2" w:rsidRPr="00B645DA">
        <w:rPr>
          <w:rFonts w:ascii="Times New Roman" w:hAnsi="Times New Roman" w:cs="Times New Roman"/>
          <w:sz w:val="28"/>
          <w:szCs w:val="28"/>
          <w:lang w:val="en-US"/>
        </w:rPr>
        <w:t>Tour</w:t>
      </w:r>
      <w:r w:rsidR="008843C2" w:rsidRPr="00B645DA">
        <w:rPr>
          <w:rFonts w:ascii="Times New Roman" w:hAnsi="Times New Roman" w:cs="Times New Roman"/>
          <w:sz w:val="28"/>
          <w:szCs w:val="28"/>
        </w:rPr>
        <w:t>”, а затем в появившемся окне “</w:t>
      </w:r>
      <w:r w:rsidR="008843C2" w:rsidRPr="00B645DA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8843C2" w:rsidRPr="00B645DA">
        <w:rPr>
          <w:rFonts w:ascii="Times New Roman" w:hAnsi="Times New Roman" w:cs="Times New Roman"/>
          <w:sz w:val="28"/>
          <w:szCs w:val="28"/>
        </w:rPr>
        <w:t xml:space="preserve"> </w:t>
      </w:r>
      <w:r w:rsidR="008843C2" w:rsidRPr="00B645DA">
        <w:rPr>
          <w:rFonts w:ascii="Times New Roman" w:hAnsi="Times New Roman" w:cs="Times New Roman"/>
          <w:sz w:val="28"/>
          <w:szCs w:val="28"/>
          <w:lang w:val="en-US"/>
        </w:rPr>
        <w:t>Tour</w:t>
      </w:r>
      <w:r w:rsidR="008843C2" w:rsidRPr="00B645DA">
        <w:rPr>
          <w:rFonts w:ascii="Times New Roman" w:hAnsi="Times New Roman" w:cs="Times New Roman"/>
          <w:sz w:val="28"/>
          <w:szCs w:val="28"/>
        </w:rPr>
        <w:t>” заполнить соответствующие поля.</w:t>
      </w:r>
    </w:p>
    <w:p w:rsidR="008843C2" w:rsidRPr="00B645DA" w:rsidRDefault="008843C2" w:rsidP="00B645D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817A9A" wp14:editId="2A494B40">
            <wp:extent cx="1818005" cy="79429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8" t="1566" r="86371" b="91181"/>
                    <a:stretch/>
                  </pic:blipFill>
                  <pic:spPr bwMode="auto">
                    <a:xfrm>
                      <a:off x="0" y="0"/>
                      <a:ext cx="1855784" cy="810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569" w:rsidRPr="00B645DA" w:rsidRDefault="00C60569" w:rsidP="00B645D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86EBC" w:rsidRPr="00B645DA" w:rsidRDefault="00086EBC" w:rsidP="00B645DA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D89FE7" wp14:editId="097B4FF7">
            <wp:extent cx="5086350" cy="4114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BC" w:rsidRPr="00B645DA" w:rsidRDefault="00086EBC" w:rsidP="00B645DA">
      <w:pPr>
        <w:pStyle w:val="a3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86EBC" w:rsidRPr="00B645DA" w:rsidRDefault="00C60569" w:rsidP="00B645D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Указывать время в полях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Departure</w:t>
      </w:r>
      <w:r w:rsidRPr="00B645DA">
        <w:rPr>
          <w:rFonts w:ascii="Times New Roman" w:hAnsi="Times New Roman" w:cs="Times New Roman"/>
          <w:sz w:val="28"/>
          <w:szCs w:val="28"/>
        </w:rPr>
        <w:t xml:space="preserve"> 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645DA">
        <w:rPr>
          <w:rFonts w:ascii="Times New Roman" w:hAnsi="Times New Roman" w:cs="Times New Roman"/>
          <w:sz w:val="28"/>
          <w:szCs w:val="28"/>
        </w:rPr>
        <w:t>”,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Arrival</w:t>
      </w:r>
      <w:r w:rsidRPr="00B645DA">
        <w:rPr>
          <w:rFonts w:ascii="Times New Roman" w:hAnsi="Times New Roman" w:cs="Times New Roman"/>
          <w:sz w:val="28"/>
          <w:szCs w:val="28"/>
        </w:rPr>
        <w:t xml:space="preserve"> 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645DA">
        <w:rPr>
          <w:rFonts w:ascii="Times New Roman" w:hAnsi="Times New Roman" w:cs="Times New Roman"/>
          <w:sz w:val="28"/>
          <w:szCs w:val="28"/>
        </w:rPr>
        <w:t>” можно как напрямую, так и с помощью окна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B645DA">
        <w:rPr>
          <w:rFonts w:ascii="Times New Roman" w:hAnsi="Times New Roman" w:cs="Times New Roman"/>
          <w:sz w:val="28"/>
          <w:szCs w:val="28"/>
        </w:rPr>
        <w:t xml:space="preserve"> 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B645DA">
        <w:rPr>
          <w:rFonts w:ascii="Times New Roman" w:hAnsi="Times New Roman" w:cs="Times New Roman"/>
          <w:sz w:val="28"/>
          <w:szCs w:val="28"/>
        </w:rPr>
        <w:t xml:space="preserve"> 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B645DA">
        <w:rPr>
          <w:rFonts w:ascii="Times New Roman" w:hAnsi="Times New Roman" w:cs="Times New Roman"/>
          <w:sz w:val="28"/>
          <w:szCs w:val="28"/>
        </w:rPr>
        <w:t xml:space="preserve"> 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645DA">
        <w:rPr>
          <w:rFonts w:ascii="Times New Roman" w:hAnsi="Times New Roman" w:cs="Times New Roman"/>
          <w:sz w:val="28"/>
          <w:szCs w:val="28"/>
        </w:rPr>
        <w:t>”.</w:t>
      </w:r>
    </w:p>
    <w:p w:rsidR="00086EBC" w:rsidRPr="00B645DA" w:rsidRDefault="00086EBC" w:rsidP="00B645DA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B7718C" wp14:editId="4A8BF840">
            <wp:extent cx="3829050" cy="3638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BC" w:rsidRPr="00B645DA" w:rsidRDefault="00086EBC" w:rsidP="00B645DA">
      <w:pPr>
        <w:pStyle w:val="a3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86EBC" w:rsidRPr="00B645DA" w:rsidRDefault="00C60569" w:rsidP="00B645D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В данном окне дата выбирается с помощью календаря, а время задается в поле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645DA">
        <w:rPr>
          <w:rFonts w:ascii="Times New Roman" w:hAnsi="Times New Roman" w:cs="Times New Roman"/>
          <w:sz w:val="28"/>
          <w:szCs w:val="28"/>
        </w:rPr>
        <w:t>”.</w:t>
      </w:r>
    </w:p>
    <w:p w:rsidR="00C60569" w:rsidRPr="00B645DA" w:rsidRDefault="00C60569" w:rsidP="00B645D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Для удобства использования поля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Departure</w:t>
      </w:r>
      <w:r w:rsidRPr="00B645DA">
        <w:rPr>
          <w:rFonts w:ascii="Times New Roman" w:hAnsi="Times New Roman" w:cs="Times New Roman"/>
          <w:sz w:val="28"/>
          <w:szCs w:val="28"/>
        </w:rPr>
        <w:t xml:space="preserve"> 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B645DA">
        <w:rPr>
          <w:rFonts w:ascii="Times New Roman" w:hAnsi="Times New Roman" w:cs="Times New Roman"/>
          <w:sz w:val="28"/>
          <w:szCs w:val="28"/>
        </w:rPr>
        <w:t>”,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Arrival</w:t>
      </w:r>
      <w:r w:rsidRPr="00B645DA">
        <w:rPr>
          <w:rFonts w:ascii="Times New Roman" w:hAnsi="Times New Roman" w:cs="Times New Roman"/>
          <w:sz w:val="28"/>
          <w:szCs w:val="28"/>
        </w:rPr>
        <w:t xml:space="preserve"> 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B645DA">
        <w:rPr>
          <w:rFonts w:ascii="Times New Roman" w:hAnsi="Times New Roman" w:cs="Times New Roman"/>
          <w:sz w:val="28"/>
          <w:szCs w:val="28"/>
        </w:rPr>
        <w:t xml:space="preserve">” </w:t>
      </w:r>
      <w:r w:rsidR="00C31FBB" w:rsidRPr="00B645DA">
        <w:rPr>
          <w:rFonts w:ascii="Times New Roman" w:hAnsi="Times New Roman" w:cs="Times New Roman"/>
          <w:sz w:val="28"/>
          <w:szCs w:val="28"/>
        </w:rPr>
        <w:t xml:space="preserve">обладают </w:t>
      </w:r>
      <w:proofErr w:type="spellStart"/>
      <w:r w:rsidR="00C31FBB" w:rsidRPr="00B645DA">
        <w:rPr>
          <w:rFonts w:ascii="Times New Roman" w:hAnsi="Times New Roman" w:cs="Times New Roman"/>
          <w:sz w:val="28"/>
          <w:szCs w:val="28"/>
        </w:rPr>
        <w:t>автодополнением</w:t>
      </w:r>
      <w:proofErr w:type="spellEnd"/>
      <w:r w:rsidR="00C31FBB" w:rsidRPr="00B645DA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C31FBB" w:rsidRPr="00B645DA">
        <w:rPr>
          <w:rFonts w:ascii="Times New Roman" w:hAnsi="Times New Roman" w:cs="Times New Roman"/>
          <w:sz w:val="28"/>
          <w:szCs w:val="28"/>
        </w:rPr>
        <w:t>позволяющим</w:t>
      </w:r>
      <w:proofErr w:type="gramEnd"/>
      <w:r w:rsidR="00C31FBB" w:rsidRPr="00B645DA">
        <w:rPr>
          <w:rFonts w:ascii="Times New Roman" w:hAnsi="Times New Roman" w:cs="Times New Roman"/>
          <w:sz w:val="28"/>
          <w:szCs w:val="28"/>
        </w:rPr>
        <w:t xml:space="preserve"> выбирать названия пунктов из списка существующих станций</w:t>
      </w:r>
      <w:r w:rsidRPr="00B645DA">
        <w:rPr>
          <w:rFonts w:ascii="Times New Roman" w:hAnsi="Times New Roman" w:cs="Times New Roman"/>
          <w:sz w:val="28"/>
          <w:szCs w:val="28"/>
        </w:rPr>
        <w:t>.</w:t>
      </w:r>
    </w:p>
    <w:p w:rsidR="00086EBC" w:rsidRPr="00B645DA" w:rsidRDefault="00086EBC" w:rsidP="00B645DA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BF9AC5" wp14:editId="2FA16A82">
            <wp:extent cx="3752850" cy="3022724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202" t="14832" r="38589" b="43680"/>
                    <a:stretch/>
                  </pic:blipFill>
                  <pic:spPr bwMode="auto">
                    <a:xfrm>
                      <a:off x="0" y="0"/>
                      <a:ext cx="3760929" cy="302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FBB" w:rsidRPr="00B645DA" w:rsidRDefault="00C31FBB" w:rsidP="00B645DA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31FBB" w:rsidRPr="00B645DA" w:rsidRDefault="00C31FBB" w:rsidP="00B645D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Для получения списка маршрутов необходимо нажать кнопку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B645DA">
        <w:rPr>
          <w:rFonts w:ascii="Times New Roman" w:hAnsi="Times New Roman" w:cs="Times New Roman"/>
          <w:sz w:val="28"/>
          <w:szCs w:val="28"/>
        </w:rPr>
        <w:t>”. При этом</w:t>
      </w:r>
      <w:proofErr w:type="gramStart"/>
      <w:r w:rsidRPr="00B645DA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B645DA">
        <w:rPr>
          <w:rFonts w:ascii="Times New Roman" w:hAnsi="Times New Roman" w:cs="Times New Roman"/>
          <w:sz w:val="28"/>
          <w:szCs w:val="28"/>
        </w:rPr>
        <w:t xml:space="preserve"> если значения полей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Departure</w:t>
      </w:r>
      <w:r w:rsidRPr="00B645DA">
        <w:rPr>
          <w:rFonts w:ascii="Times New Roman" w:hAnsi="Times New Roman" w:cs="Times New Roman"/>
          <w:sz w:val="28"/>
          <w:szCs w:val="28"/>
        </w:rPr>
        <w:t xml:space="preserve"> 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B645DA">
        <w:rPr>
          <w:rFonts w:ascii="Times New Roman" w:hAnsi="Times New Roman" w:cs="Times New Roman"/>
          <w:sz w:val="28"/>
          <w:szCs w:val="28"/>
        </w:rPr>
        <w:t>” и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Arrival</w:t>
      </w:r>
      <w:r w:rsidRPr="00B645DA">
        <w:rPr>
          <w:rFonts w:ascii="Times New Roman" w:hAnsi="Times New Roman" w:cs="Times New Roman"/>
          <w:sz w:val="28"/>
          <w:szCs w:val="28"/>
        </w:rPr>
        <w:t xml:space="preserve"> 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B645DA">
        <w:rPr>
          <w:rFonts w:ascii="Times New Roman" w:hAnsi="Times New Roman" w:cs="Times New Roman"/>
          <w:sz w:val="28"/>
          <w:szCs w:val="28"/>
        </w:rPr>
        <w:t>”</w:t>
      </w:r>
      <w:r w:rsidR="002D3C16" w:rsidRPr="00B645DA">
        <w:rPr>
          <w:rFonts w:ascii="Times New Roman" w:hAnsi="Times New Roman" w:cs="Times New Roman"/>
          <w:sz w:val="28"/>
          <w:szCs w:val="28"/>
        </w:rPr>
        <w:t xml:space="preserve"> совпадают,</w:t>
      </w:r>
      <w:r w:rsidR="008843C2" w:rsidRPr="00B645DA">
        <w:rPr>
          <w:rFonts w:ascii="Times New Roman" w:hAnsi="Times New Roman" w:cs="Times New Roman"/>
          <w:sz w:val="28"/>
          <w:szCs w:val="28"/>
        </w:rPr>
        <w:t xml:space="preserve"> приложение выдаст сообщение об ошибке.</w:t>
      </w:r>
    </w:p>
    <w:p w:rsidR="008843C2" w:rsidRPr="00B645DA" w:rsidRDefault="008843C2" w:rsidP="00B645D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7FC947" wp14:editId="675990A4">
            <wp:extent cx="2286000" cy="7897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419" t="29864" r="46124" b="58712"/>
                    <a:stretch/>
                  </pic:blipFill>
                  <pic:spPr bwMode="auto">
                    <a:xfrm>
                      <a:off x="0" y="0"/>
                      <a:ext cx="2305173" cy="79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EBC" w:rsidRPr="00B645DA" w:rsidRDefault="008843C2" w:rsidP="00B645D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Для закрытия окна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B645DA">
        <w:rPr>
          <w:rFonts w:ascii="Times New Roman" w:hAnsi="Times New Roman" w:cs="Times New Roman"/>
          <w:sz w:val="28"/>
          <w:szCs w:val="28"/>
        </w:rPr>
        <w:t xml:space="preserve"> 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Tour</w:t>
      </w:r>
      <w:r w:rsidRPr="00B645DA">
        <w:rPr>
          <w:rFonts w:ascii="Times New Roman" w:hAnsi="Times New Roman" w:cs="Times New Roman"/>
          <w:sz w:val="28"/>
          <w:szCs w:val="28"/>
        </w:rPr>
        <w:t xml:space="preserve">” </w:t>
      </w:r>
      <w:r w:rsidR="002D3C16" w:rsidRPr="00B645DA">
        <w:rPr>
          <w:rFonts w:ascii="Times New Roman" w:hAnsi="Times New Roman" w:cs="Times New Roman"/>
          <w:sz w:val="28"/>
          <w:szCs w:val="28"/>
        </w:rPr>
        <w:t>используете кнопку “</w:t>
      </w:r>
      <w:r w:rsidR="002D3C16" w:rsidRPr="00B645DA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2D3C16" w:rsidRPr="00B645DA">
        <w:rPr>
          <w:rFonts w:ascii="Times New Roman" w:hAnsi="Times New Roman" w:cs="Times New Roman"/>
          <w:sz w:val="28"/>
          <w:szCs w:val="28"/>
        </w:rPr>
        <w:t>” или “</w:t>
      </w:r>
      <w:r w:rsidR="002D3C16" w:rsidRPr="00B645D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3C16" w:rsidRPr="00B645DA">
        <w:rPr>
          <w:rFonts w:ascii="Times New Roman" w:hAnsi="Times New Roman" w:cs="Times New Roman"/>
          <w:sz w:val="28"/>
          <w:szCs w:val="28"/>
        </w:rPr>
        <w:t>” в верхней части окна.</w:t>
      </w:r>
    </w:p>
    <w:p w:rsidR="00086EBC" w:rsidRPr="00B645DA" w:rsidRDefault="00086EBC" w:rsidP="00B645DA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F2090" w:rsidRPr="00B645DA" w:rsidRDefault="005F2090" w:rsidP="00B645D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b/>
          <w:sz w:val="28"/>
          <w:szCs w:val="28"/>
        </w:rPr>
        <w:t>Просмотр списка станций</w:t>
      </w:r>
      <w:r w:rsidR="00152D79" w:rsidRPr="00B645DA">
        <w:rPr>
          <w:rFonts w:ascii="Times New Roman" w:hAnsi="Times New Roman" w:cs="Times New Roman"/>
          <w:b/>
          <w:sz w:val="28"/>
          <w:szCs w:val="28"/>
        </w:rPr>
        <w:t xml:space="preserve"> и расписания для станции</w:t>
      </w:r>
    </w:p>
    <w:p w:rsidR="007D6D99" w:rsidRPr="00B645DA" w:rsidRDefault="007D6D99" w:rsidP="00B645DA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5DA">
        <w:rPr>
          <w:rFonts w:ascii="Times New Roman" w:hAnsi="Times New Roman" w:cs="Times New Roman"/>
          <w:sz w:val="28"/>
          <w:szCs w:val="28"/>
        </w:rPr>
        <w:t>Список станций можно посмотреть, зайдя во вкладку главного меню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B645DA">
        <w:rPr>
          <w:rFonts w:ascii="Times New Roman" w:hAnsi="Times New Roman" w:cs="Times New Roman"/>
          <w:sz w:val="28"/>
          <w:szCs w:val="28"/>
        </w:rPr>
        <w:t>” &gt;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 xml:space="preserve"> “Stations List”.</w:t>
      </w:r>
    </w:p>
    <w:p w:rsidR="007D6D99" w:rsidRPr="00B645DA" w:rsidRDefault="007D6D99" w:rsidP="00B645DA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0EDA56" wp14:editId="3EDB11A0">
            <wp:extent cx="1752600" cy="906005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02" r="81080" b="86772"/>
                    <a:stretch/>
                  </pic:blipFill>
                  <pic:spPr bwMode="auto">
                    <a:xfrm>
                      <a:off x="0" y="0"/>
                      <a:ext cx="1764755" cy="912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D99" w:rsidRPr="00B645DA" w:rsidRDefault="00152D79" w:rsidP="00B645D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При этом откроется окно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Stations</w:t>
      </w:r>
      <w:r w:rsidRPr="00B645DA">
        <w:rPr>
          <w:rFonts w:ascii="Times New Roman" w:hAnsi="Times New Roman" w:cs="Times New Roman"/>
          <w:sz w:val="28"/>
          <w:szCs w:val="28"/>
        </w:rPr>
        <w:t xml:space="preserve"> 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B645DA">
        <w:rPr>
          <w:rFonts w:ascii="Times New Roman" w:hAnsi="Times New Roman" w:cs="Times New Roman"/>
          <w:sz w:val="28"/>
          <w:szCs w:val="28"/>
        </w:rPr>
        <w:t>”, содержащее помимо самого списка станций кнопки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Pr="00B645DA">
        <w:rPr>
          <w:rFonts w:ascii="Times New Roman" w:hAnsi="Times New Roman" w:cs="Times New Roman"/>
          <w:sz w:val="28"/>
          <w:szCs w:val="28"/>
        </w:rPr>
        <w:t>” и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B645DA">
        <w:rPr>
          <w:rFonts w:ascii="Times New Roman" w:hAnsi="Times New Roman" w:cs="Times New Roman"/>
          <w:sz w:val="28"/>
          <w:szCs w:val="28"/>
        </w:rPr>
        <w:t>”.</w:t>
      </w:r>
    </w:p>
    <w:p w:rsidR="007D6D99" w:rsidRPr="00B645DA" w:rsidRDefault="007D6D99" w:rsidP="00B645DA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3FEEAE" wp14:editId="30B474F6">
            <wp:extent cx="3829050" cy="4114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D73" w:rsidRPr="00B645DA" w:rsidRDefault="00681D73" w:rsidP="00B645DA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52D79" w:rsidRPr="00B645DA" w:rsidRDefault="00152D79" w:rsidP="00B645D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Кнопка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B645DA">
        <w:rPr>
          <w:rFonts w:ascii="Times New Roman" w:hAnsi="Times New Roman" w:cs="Times New Roman"/>
          <w:sz w:val="28"/>
          <w:szCs w:val="28"/>
        </w:rPr>
        <w:t>” служит для закрытия окна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Stations</w:t>
      </w:r>
      <w:r w:rsidRPr="00B645DA">
        <w:rPr>
          <w:rFonts w:ascii="Times New Roman" w:hAnsi="Times New Roman" w:cs="Times New Roman"/>
          <w:sz w:val="28"/>
          <w:szCs w:val="28"/>
        </w:rPr>
        <w:t xml:space="preserve"> 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B645DA">
        <w:rPr>
          <w:rFonts w:ascii="Times New Roman" w:hAnsi="Times New Roman" w:cs="Times New Roman"/>
          <w:sz w:val="28"/>
          <w:szCs w:val="28"/>
        </w:rPr>
        <w:t>”, а кнопка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Pr="00B645DA">
        <w:rPr>
          <w:rFonts w:ascii="Times New Roman" w:hAnsi="Times New Roman" w:cs="Times New Roman"/>
          <w:sz w:val="28"/>
          <w:szCs w:val="28"/>
        </w:rPr>
        <w:t>” для показа расписания поездов для выбранной станции.</w:t>
      </w:r>
    </w:p>
    <w:p w:rsidR="00152D79" w:rsidRPr="00B645DA" w:rsidRDefault="00152D79" w:rsidP="00B645DA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F7BCA3" wp14:editId="5C0C86B0">
            <wp:extent cx="3067050" cy="41148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99" w:rsidRPr="00B645DA" w:rsidRDefault="007D6D99" w:rsidP="00B645DA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F2090" w:rsidRPr="00B645DA" w:rsidRDefault="005F2090" w:rsidP="00B645D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b/>
          <w:sz w:val="28"/>
          <w:szCs w:val="28"/>
        </w:rPr>
        <w:t>Просмотр списка поездов</w:t>
      </w:r>
      <w:r w:rsidR="0001288B" w:rsidRPr="00B645DA">
        <w:rPr>
          <w:rFonts w:ascii="Times New Roman" w:hAnsi="Times New Roman" w:cs="Times New Roman"/>
          <w:b/>
          <w:sz w:val="28"/>
          <w:szCs w:val="28"/>
        </w:rPr>
        <w:t xml:space="preserve"> и расписания для поезда</w:t>
      </w:r>
    </w:p>
    <w:p w:rsidR="00152D79" w:rsidRPr="00B645DA" w:rsidRDefault="00152D79" w:rsidP="00B645DA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45DA">
        <w:rPr>
          <w:rFonts w:ascii="Times New Roman" w:hAnsi="Times New Roman" w:cs="Times New Roman"/>
          <w:sz w:val="28"/>
          <w:szCs w:val="28"/>
        </w:rPr>
        <w:t>Список станций можно посмотреть, зайдя во вкладку главного меню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B645DA">
        <w:rPr>
          <w:rFonts w:ascii="Times New Roman" w:hAnsi="Times New Roman" w:cs="Times New Roman"/>
          <w:sz w:val="28"/>
          <w:szCs w:val="28"/>
        </w:rPr>
        <w:t>” &gt;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1821A6" w:rsidRPr="00B645DA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s List”.</w:t>
      </w:r>
    </w:p>
    <w:p w:rsidR="00152D79" w:rsidRPr="00B645DA" w:rsidRDefault="00152D79" w:rsidP="00B645DA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980718" wp14:editId="4E5518E8">
            <wp:extent cx="1352550" cy="10313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02" r="87173" b="86772"/>
                    <a:stretch/>
                  </pic:blipFill>
                  <pic:spPr bwMode="auto">
                    <a:xfrm>
                      <a:off x="0" y="0"/>
                      <a:ext cx="1379305" cy="105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D79" w:rsidRPr="00B645DA" w:rsidRDefault="00152D79" w:rsidP="00B645D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При этом откроется окно “</w:t>
      </w:r>
      <w:r w:rsidR="00531E5C" w:rsidRPr="00B645DA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645DA">
        <w:rPr>
          <w:rFonts w:ascii="Times New Roman" w:hAnsi="Times New Roman" w:cs="Times New Roman"/>
          <w:sz w:val="28"/>
          <w:szCs w:val="28"/>
        </w:rPr>
        <w:t xml:space="preserve"> 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B645DA">
        <w:rPr>
          <w:rFonts w:ascii="Times New Roman" w:hAnsi="Times New Roman" w:cs="Times New Roman"/>
          <w:sz w:val="28"/>
          <w:szCs w:val="28"/>
        </w:rPr>
        <w:t xml:space="preserve">”, содержащее помимо самого списка </w:t>
      </w:r>
      <w:r w:rsidR="002F332B" w:rsidRPr="00B645DA">
        <w:rPr>
          <w:rFonts w:ascii="Times New Roman" w:hAnsi="Times New Roman" w:cs="Times New Roman"/>
          <w:sz w:val="28"/>
          <w:szCs w:val="28"/>
        </w:rPr>
        <w:t xml:space="preserve">поездов </w:t>
      </w:r>
      <w:r w:rsidRPr="00B645DA">
        <w:rPr>
          <w:rFonts w:ascii="Times New Roman" w:hAnsi="Times New Roman" w:cs="Times New Roman"/>
          <w:sz w:val="28"/>
          <w:szCs w:val="28"/>
        </w:rPr>
        <w:t>кнопки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Pr="00B645DA">
        <w:rPr>
          <w:rFonts w:ascii="Times New Roman" w:hAnsi="Times New Roman" w:cs="Times New Roman"/>
          <w:sz w:val="28"/>
          <w:szCs w:val="28"/>
        </w:rPr>
        <w:t>” и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B645DA">
        <w:rPr>
          <w:rFonts w:ascii="Times New Roman" w:hAnsi="Times New Roman" w:cs="Times New Roman"/>
          <w:sz w:val="28"/>
          <w:szCs w:val="28"/>
        </w:rPr>
        <w:t>”.</w:t>
      </w:r>
    </w:p>
    <w:p w:rsidR="001821A6" w:rsidRPr="00B645DA" w:rsidRDefault="001821A6" w:rsidP="00B645D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A9596B" wp14:editId="48D82F3E">
            <wp:extent cx="3829050" cy="4114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79" w:rsidRPr="00B645DA" w:rsidRDefault="00152D79" w:rsidP="00B645DA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52D79" w:rsidRPr="00B645DA" w:rsidRDefault="00152D79" w:rsidP="00B645D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Кнопка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B645DA">
        <w:rPr>
          <w:rFonts w:ascii="Times New Roman" w:hAnsi="Times New Roman" w:cs="Times New Roman"/>
          <w:sz w:val="28"/>
          <w:szCs w:val="28"/>
        </w:rPr>
        <w:t>” служит для закрытия окна “</w:t>
      </w:r>
      <w:r w:rsidR="002F332B" w:rsidRPr="00B645DA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645DA">
        <w:rPr>
          <w:rFonts w:ascii="Times New Roman" w:hAnsi="Times New Roman" w:cs="Times New Roman"/>
          <w:sz w:val="28"/>
          <w:szCs w:val="28"/>
        </w:rPr>
        <w:t xml:space="preserve"> 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B645DA">
        <w:rPr>
          <w:rFonts w:ascii="Times New Roman" w:hAnsi="Times New Roman" w:cs="Times New Roman"/>
          <w:sz w:val="28"/>
          <w:szCs w:val="28"/>
        </w:rPr>
        <w:t>”, а кнопка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Pr="00B645DA">
        <w:rPr>
          <w:rFonts w:ascii="Times New Roman" w:hAnsi="Times New Roman" w:cs="Times New Roman"/>
          <w:sz w:val="28"/>
          <w:szCs w:val="28"/>
        </w:rPr>
        <w:t xml:space="preserve">” для показа расписания </w:t>
      </w:r>
      <w:r w:rsidR="0001288B" w:rsidRPr="00B645DA">
        <w:rPr>
          <w:rFonts w:ascii="Times New Roman" w:hAnsi="Times New Roman" w:cs="Times New Roman"/>
          <w:sz w:val="28"/>
          <w:szCs w:val="28"/>
        </w:rPr>
        <w:t>выбранного поезда</w:t>
      </w:r>
      <w:r w:rsidRPr="00B645DA">
        <w:rPr>
          <w:rFonts w:ascii="Times New Roman" w:hAnsi="Times New Roman" w:cs="Times New Roman"/>
          <w:sz w:val="28"/>
          <w:szCs w:val="28"/>
        </w:rPr>
        <w:t>.</w:t>
      </w:r>
    </w:p>
    <w:p w:rsidR="007D6D99" w:rsidRPr="00B645DA" w:rsidRDefault="001821A6" w:rsidP="00B645DA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994168" wp14:editId="1A6EEB21">
            <wp:extent cx="3067050" cy="41148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D73" w:rsidRPr="00B645DA" w:rsidRDefault="00681D73" w:rsidP="00B645DA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D6D99" w:rsidRPr="00B645DA" w:rsidRDefault="007D6D99" w:rsidP="00B645DA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F2090" w:rsidRPr="00B645DA" w:rsidRDefault="005F2090" w:rsidP="00B645D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b/>
          <w:sz w:val="28"/>
          <w:szCs w:val="28"/>
        </w:rPr>
        <w:t>Просмотр списка маршрутов</w:t>
      </w:r>
    </w:p>
    <w:p w:rsidR="00643BAB" w:rsidRPr="00B645DA" w:rsidRDefault="00643BAB" w:rsidP="00B645DA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Список всех маршрутов (их названий) можно посмотреть, зайдя во вкладку главного меню “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B645DA">
        <w:rPr>
          <w:rFonts w:ascii="Times New Roman" w:hAnsi="Times New Roman" w:cs="Times New Roman"/>
          <w:sz w:val="28"/>
          <w:szCs w:val="28"/>
        </w:rPr>
        <w:t>” &gt;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 xml:space="preserve"> “Tours List”.</w:t>
      </w:r>
    </w:p>
    <w:p w:rsidR="007D6D99" w:rsidRPr="00B645DA" w:rsidRDefault="007D6D99" w:rsidP="00B645DA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3F1B3E" wp14:editId="0C04F397">
            <wp:extent cx="1200150" cy="86522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02" r="86211" b="86371"/>
                    <a:stretch/>
                  </pic:blipFill>
                  <pic:spPr bwMode="auto">
                    <a:xfrm>
                      <a:off x="0" y="0"/>
                      <a:ext cx="1234103" cy="889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D99" w:rsidRPr="00B645DA" w:rsidRDefault="007D6D99" w:rsidP="00B645DA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1A812" wp14:editId="1B998791">
            <wp:extent cx="3829050" cy="41148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BC" w:rsidRPr="00B645DA" w:rsidRDefault="006462BC" w:rsidP="00B645D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455A" w:rsidRPr="00B645DA" w:rsidRDefault="004F455A" w:rsidP="00B645D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b/>
          <w:sz w:val="28"/>
          <w:szCs w:val="28"/>
        </w:rPr>
        <w:t>Возможности для администраторов</w:t>
      </w:r>
    </w:p>
    <w:p w:rsidR="004F455A" w:rsidRPr="00B645DA" w:rsidRDefault="004F455A" w:rsidP="00B645DA">
      <w:pPr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 xml:space="preserve">В качестве администраторов системы выступаю системные </w:t>
      </w:r>
      <w:r w:rsidR="007A0E29" w:rsidRPr="00B645DA">
        <w:rPr>
          <w:rFonts w:ascii="Times New Roman" w:hAnsi="Times New Roman" w:cs="Times New Roman"/>
          <w:sz w:val="28"/>
          <w:szCs w:val="28"/>
        </w:rPr>
        <w:t>администраторы,</w:t>
      </w:r>
      <w:r w:rsidRPr="00B645DA">
        <w:rPr>
          <w:rFonts w:ascii="Times New Roman" w:hAnsi="Times New Roman" w:cs="Times New Roman"/>
          <w:sz w:val="28"/>
          <w:szCs w:val="28"/>
        </w:rPr>
        <w:t xml:space="preserve">  работающие с сетью РЖД</w:t>
      </w:r>
      <w:r w:rsidR="007A0E29" w:rsidRPr="00B645DA">
        <w:rPr>
          <w:rFonts w:ascii="Times New Roman" w:hAnsi="Times New Roman" w:cs="Times New Roman"/>
          <w:sz w:val="28"/>
          <w:szCs w:val="28"/>
        </w:rPr>
        <w:t xml:space="preserve">. Их основной обязанностью является управление аккаунтами пользователей. Администраторы обладают всеми возможностями пользователей и операторов и в дополнение к ним имеют следующие привилегии: </w:t>
      </w:r>
    </w:p>
    <w:p w:rsidR="004F455A" w:rsidRPr="00B645DA" w:rsidRDefault="004F455A" w:rsidP="00B645DA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Получение списка зарегистрированных пользователей</w:t>
      </w:r>
    </w:p>
    <w:p w:rsidR="004F455A" w:rsidRPr="00B645DA" w:rsidRDefault="004F455A" w:rsidP="00B645DA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Регистрация новых пользователей</w:t>
      </w:r>
    </w:p>
    <w:p w:rsidR="004F455A" w:rsidRPr="00B645DA" w:rsidRDefault="004F455A" w:rsidP="00B645DA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Редактирование существующих учетных записей</w:t>
      </w:r>
    </w:p>
    <w:p w:rsidR="004F455A" w:rsidRPr="00B645DA" w:rsidRDefault="004F455A" w:rsidP="00B645DA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Удаление существующих учетных записей</w:t>
      </w:r>
    </w:p>
    <w:p w:rsidR="004F455A" w:rsidRPr="00B645DA" w:rsidRDefault="004F455A" w:rsidP="00B645DA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Редактирование своего профиля</w:t>
      </w:r>
    </w:p>
    <w:p w:rsidR="00EC7D18" w:rsidRPr="00B645DA" w:rsidRDefault="00EC7D18" w:rsidP="00B645DA">
      <w:pPr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lastRenderedPageBreak/>
        <w:t xml:space="preserve">Для открытия окна редактирования списка пользователей нужно нажать на 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B645DA">
        <w:rPr>
          <w:rFonts w:ascii="Times New Roman" w:hAnsi="Times New Roman" w:cs="Times New Roman"/>
          <w:sz w:val="28"/>
          <w:szCs w:val="28"/>
        </w:rPr>
        <w:t>&gt;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645DA">
        <w:rPr>
          <w:rFonts w:ascii="Times New Roman" w:hAnsi="Times New Roman" w:cs="Times New Roman"/>
          <w:sz w:val="28"/>
          <w:szCs w:val="28"/>
        </w:rPr>
        <w:t xml:space="preserve"> 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9D7EF0" w:rsidRPr="00B645DA">
        <w:rPr>
          <w:rFonts w:ascii="Times New Roman" w:hAnsi="Times New Roman" w:cs="Times New Roman"/>
          <w:sz w:val="28"/>
          <w:szCs w:val="28"/>
        </w:rPr>
        <w:t xml:space="preserve">, для редактирования своего профиля администратору нужно нажать на </w:t>
      </w:r>
      <w:r w:rsidR="009D7EF0" w:rsidRPr="00B645DA"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="009D7EF0" w:rsidRPr="00B645DA">
        <w:rPr>
          <w:rFonts w:ascii="Times New Roman" w:hAnsi="Times New Roman" w:cs="Times New Roman"/>
          <w:sz w:val="28"/>
          <w:szCs w:val="28"/>
        </w:rPr>
        <w:t>&gt;</w:t>
      </w:r>
      <w:r w:rsidR="009D7EF0" w:rsidRPr="00B645DA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9D7EF0" w:rsidRPr="00B645DA">
        <w:rPr>
          <w:rFonts w:ascii="Times New Roman" w:hAnsi="Times New Roman" w:cs="Times New Roman"/>
          <w:sz w:val="28"/>
          <w:szCs w:val="28"/>
        </w:rPr>
        <w:t xml:space="preserve"> </w:t>
      </w:r>
      <w:r w:rsidR="009D7EF0" w:rsidRPr="00B645DA">
        <w:rPr>
          <w:rFonts w:ascii="Times New Roman" w:hAnsi="Times New Roman" w:cs="Times New Roman"/>
          <w:sz w:val="28"/>
          <w:szCs w:val="28"/>
          <w:lang w:val="en-US"/>
        </w:rPr>
        <w:t>Profile</w:t>
      </w:r>
    </w:p>
    <w:p w:rsidR="004F455A" w:rsidRPr="00B645DA" w:rsidRDefault="004F455A" w:rsidP="00B645D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F29506" wp14:editId="544BEEBB">
            <wp:extent cx="4791075" cy="3711005"/>
            <wp:effectExtent l="0" t="0" r="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825" t="9219" r="31703" b="37074"/>
                    <a:stretch/>
                  </pic:blipFill>
                  <pic:spPr bwMode="auto">
                    <a:xfrm>
                      <a:off x="0" y="0"/>
                      <a:ext cx="4790435" cy="371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55A" w:rsidRPr="00B645DA" w:rsidRDefault="00C162AD" w:rsidP="00B645DA">
      <w:pPr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 xml:space="preserve">В окне редактирования списка пользователей  можно добавить в систему или удалить  из системы пользователя нажатием кнопок 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B645DA">
        <w:rPr>
          <w:rFonts w:ascii="Times New Roman" w:hAnsi="Times New Roman" w:cs="Times New Roman"/>
          <w:sz w:val="28"/>
          <w:szCs w:val="28"/>
        </w:rPr>
        <w:t xml:space="preserve"> и 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B645DA">
        <w:rPr>
          <w:rFonts w:ascii="Times New Roman" w:hAnsi="Times New Roman" w:cs="Times New Roman"/>
          <w:sz w:val="28"/>
          <w:szCs w:val="28"/>
        </w:rPr>
        <w:t xml:space="preserve"> соответственно. Кнопкой 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Pr="00B645DA">
        <w:rPr>
          <w:rFonts w:ascii="Times New Roman" w:hAnsi="Times New Roman" w:cs="Times New Roman"/>
          <w:sz w:val="28"/>
          <w:szCs w:val="28"/>
        </w:rPr>
        <w:t xml:space="preserve"> можно полностью отчистить список пользователей.  Используя кнопку 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B645DA">
        <w:rPr>
          <w:rFonts w:ascii="Times New Roman" w:hAnsi="Times New Roman" w:cs="Times New Roman"/>
          <w:sz w:val="28"/>
          <w:szCs w:val="28"/>
        </w:rPr>
        <w:t xml:space="preserve"> можно изменять аккаунты из списка. </w:t>
      </w:r>
    </w:p>
    <w:p w:rsidR="004F455A" w:rsidRPr="00B645DA" w:rsidRDefault="004F455A" w:rsidP="00B645D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1256FA" wp14:editId="5A9F5C88">
            <wp:extent cx="3829050" cy="41148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2AD" w:rsidRPr="00B645DA" w:rsidRDefault="00C162AD" w:rsidP="00B645DA">
      <w:pPr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 xml:space="preserve">Используя всплывающее меню </w:t>
      </w:r>
      <w:r w:rsidRPr="00B645DA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B645DA">
        <w:rPr>
          <w:rFonts w:ascii="Times New Roman" w:hAnsi="Times New Roman" w:cs="Times New Roman"/>
          <w:sz w:val="28"/>
          <w:szCs w:val="28"/>
        </w:rPr>
        <w:t xml:space="preserve"> можно отсортировать список, показывая только аккаунты Операторов или Администраторов:</w:t>
      </w:r>
    </w:p>
    <w:p w:rsidR="004F455A" w:rsidRPr="00B645DA" w:rsidRDefault="004F455A" w:rsidP="00B645D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ADB197" wp14:editId="5882A959">
            <wp:extent cx="2447925" cy="139881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1964" t="41683" r="56713" b="43086"/>
                    <a:stretch/>
                  </pic:blipFill>
                  <pic:spPr bwMode="auto">
                    <a:xfrm>
                      <a:off x="0" y="0"/>
                      <a:ext cx="2447598" cy="139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420" w:rsidRPr="00B645DA" w:rsidRDefault="00500420" w:rsidP="00B645DA">
      <w:pPr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В окне редактирования пользователя можно изменить пароль и группу принадлежности  для аккаунта пользователя:</w:t>
      </w:r>
    </w:p>
    <w:p w:rsidR="004F455A" w:rsidRPr="00B645DA" w:rsidRDefault="004F455A" w:rsidP="00B645D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A79DB7" wp14:editId="645A3BE9">
            <wp:extent cx="1924050" cy="17335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F0" w:rsidRPr="00B645DA" w:rsidRDefault="009D7EF0" w:rsidP="00B645DA">
      <w:pPr>
        <w:jc w:val="both"/>
        <w:rPr>
          <w:rFonts w:ascii="Times New Roman" w:hAnsi="Times New Roman" w:cs="Times New Roman"/>
          <w:sz w:val="28"/>
          <w:szCs w:val="28"/>
        </w:rPr>
      </w:pPr>
      <w:r w:rsidRPr="00B645DA">
        <w:rPr>
          <w:rFonts w:ascii="Times New Roman" w:hAnsi="Times New Roman" w:cs="Times New Roman"/>
          <w:sz w:val="28"/>
          <w:szCs w:val="28"/>
        </w:rPr>
        <w:t>В окне добавления пользователя можно создать новый аккаунт, дав ему логин, пароль и группу принадлежности</w:t>
      </w:r>
    </w:p>
    <w:p w:rsidR="004F455A" w:rsidRPr="00B645DA" w:rsidRDefault="004F455A" w:rsidP="00B645D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645D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B94FF4" wp14:editId="043D3C94">
            <wp:extent cx="1924050" cy="17335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090" w:rsidRPr="00B645DA" w:rsidRDefault="005F2090" w:rsidP="00B645DA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F455A">
        <w:rPr>
          <w:rFonts w:ascii="Times New Roman" w:eastAsia="Calibri" w:hAnsi="Times New Roman" w:cs="Times New Roman"/>
          <w:b/>
          <w:sz w:val="28"/>
          <w:szCs w:val="28"/>
        </w:rPr>
        <w:t>Возможности для операторов</w:t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>Оператор является работником РЖД и в системе кроме всех возможностей обычного пользователя, таких как посмотри карты, и поиск маршрута обладает следующими привилегиями:</w:t>
      </w:r>
    </w:p>
    <w:p w:rsidR="004F455A" w:rsidRPr="004F455A" w:rsidRDefault="004F455A" w:rsidP="00B645DA">
      <w:pPr>
        <w:numPr>
          <w:ilvl w:val="0"/>
          <w:numId w:val="8"/>
        </w:numPr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>Редактирование карты маршрутов</w:t>
      </w:r>
    </w:p>
    <w:p w:rsidR="004F455A" w:rsidRPr="004F455A" w:rsidRDefault="004F455A" w:rsidP="00B645DA">
      <w:pPr>
        <w:numPr>
          <w:ilvl w:val="0"/>
          <w:numId w:val="8"/>
        </w:numPr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>Редактирование информации о станции</w:t>
      </w:r>
    </w:p>
    <w:p w:rsidR="004F455A" w:rsidRPr="004F455A" w:rsidRDefault="004F455A" w:rsidP="00B645DA">
      <w:pPr>
        <w:numPr>
          <w:ilvl w:val="0"/>
          <w:numId w:val="8"/>
        </w:numPr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>Редактирование расписания</w:t>
      </w:r>
    </w:p>
    <w:p w:rsidR="004F455A" w:rsidRPr="004F455A" w:rsidRDefault="004F455A" w:rsidP="00B645DA">
      <w:pPr>
        <w:numPr>
          <w:ilvl w:val="0"/>
          <w:numId w:val="8"/>
        </w:numPr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>Редактирование списка поездов</w:t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Окно после авторизации оператора, ему становится доступно меню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map</w:t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4F455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49B3D6" wp14:editId="7284E9D0">
            <wp:extent cx="5940425" cy="45770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В меню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map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пункт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Set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Mode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отвечает за редактирование карты и содержит дополнительное меню с режимами редактирования </w:t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Режим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View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это режим просматривания карты:</w:t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4F455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0ABEEE" wp14:editId="674B9FBA">
            <wp:extent cx="5924621" cy="4629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2665" t="9018" r="32345" b="37274"/>
                    <a:stretch/>
                  </pic:blipFill>
                  <pic:spPr bwMode="auto">
                    <a:xfrm>
                      <a:off x="0" y="0"/>
                      <a:ext cx="5923830" cy="4628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Режим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Add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State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добавляет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States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gramStart"/>
      <w:r w:rsidRPr="004F455A">
        <w:rPr>
          <w:rFonts w:ascii="Times New Roman" w:eastAsia="Calibri" w:hAnsi="Times New Roman" w:cs="Times New Roman"/>
          <w:sz w:val="28"/>
          <w:szCs w:val="28"/>
        </w:rPr>
        <w:t>которые</w:t>
      </w:r>
      <w:proofErr w:type="gramEnd"/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в системе являются станциями. Чтобы добавить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State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на карту нужно кликнуть на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Map</w:t>
      </w:r>
      <w:r w:rsidRPr="004F455A">
        <w:rPr>
          <w:rFonts w:ascii="Times New Roman" w:eastAsia="Calibri" w:hAnsi="Times New Roman" w:cs="Times New Roman"/>
          <w:sz w:val="28"/>
          <w:szCs w:val="28"/>
        </w:rPr>
        <w:t>&gt;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Set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Mode</w:t>
      </w:r>
      <w:r w:rsidRPr="004F455A">
        <w:rPr>
          <w:rFonts w:ascii="Times New Roman" w:eastAsia="Calibri" w:hAnsi="Times New Roman" w:cs="Times New Roman"/>
          <w:sz w:val="28"/>
          <w:szCs w:val="28"/>
        </w:rPr>
        <w:t>&gt;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Add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State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и после кликнуть на какое либо свободно пространство на карте, там появится зелёный кружок который и является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State</w:t>
      </w:r>
      <w:r w:rsidRPr="004F455A">
        <w:rPr>
          <w:rFonts w:ascii="Times New Roman" w:eastAsia="Calibri" w:hAnsi="Times New Roman" w:cs="Times New Roman"/>
          <w:sz w:val="28"/>
          <w:szCs w:val="28"/>
        </w:rPr>
        <w:t>’ом</w:t>
      </w:r>
      <w:proofErr w:type="gramStart"/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:</w:t>
      </w:r>
      <w:proofErr w:type="gramEnd"/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F455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3B98BB" wp14:editId="185F28EF">
            <wp:extent cx="5940425" cy="45770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Режим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Move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позволяет изменять положение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States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на карте. Чтобы переместить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State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нужно кликнуть на него, он выделится (немного потемнеет и будет обрамлён пунктирным кружком) </w:t>
      </w:r>
      <w:proofErr w:type="gramStart"/>
      <w:r w:rsidRPr="004F455A">
        <w:rPr>
          <w:rFonts w:ascii="Times New Roman" w:eastAsia="Calibri" w:hAnsi="Times New Roman" w:cs="Times New Roman"/>
          <w:sz w:val="28"/>
          <w:szCs w:val="28"/>
        </w:rPr>
        <w:t>и</w:t>
      </w:r>
      <w:proofErr w:type="gramEnd"/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не отпуская ЛКМ перетащить на новое место.  </w:t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Режим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Add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Link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добавляет связь между двумя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State</w:t>
      </w:r>
      <w:r w:rsidRPr="004F455A">
        <w:rPr>
          <w:rFonts w:ascii="Times New Roman" w:eastAsia="Calibri" w:hAnsi="Times New Roman" w:cs="Times New Roman"/>
          <w:sz w:val="28"/>
          <w:szCs w:val="28"/>
        </w:rPr>
        <w:t>’</w:t>
      </w:r>
      <w:proofErr w:type="spellStart"/>
      <w:r w:rsidRPr="004F455A">
        <w:rPr>
          <w:rFonts w:ascii="Times New Roman" w:eastAsia="Calibri" w:hAnsi="Times New Roman" w:cs="Times New Roman"/>
          <w:sz w:val="28"/>
          <w:szCs w:val="28"/>
        </w:rPr>
        <w:t>ами</w:t>
      </w:r>
      <w:proofErr w:type="spellEnd"/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. Связь состоит из двух переходов и двух дополнительных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State</w:t>
      </w:r>
      <w:r w:rsidRPr="004F455A">
        <w:rPr>
          <w:rFonts w:ascii="Times New Roman" w:eastAsia="Calibri" w:hAnsi="Times New Roman" w:cs="Times New Roman"/>
          <w:sz w:val="28"/>
          <w:szCs w:val="28"/>
        </w:rPr>
        <w:t>’</w:t>
      </w:r>
      <w:proofErr w:type="spellStart"/>
      <w:r w:rsidRPr="004F455A">
        <w:rPr>
          <w:rFonts w:ascii="Times New Roman" w:eastAsia="Calibri" w:hAnsi="Times New Roman" w:cs="Times New Roman"/>
          <w:sz w:val="28"/>
          <w:szCs w:val="28"/>
        </w:rPr>
        <w:t>ов</w:t>
      </w:r>
      <w:proofErr w:type="spellEnd"/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 нужных для контроля движения маркеров (Поездов).  Чтобы добавить связь между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State</w:t>
      </w:r>
      <w:r w:rsidRPr="004F455A">
        <w:rPr>
          <w:rFonts w:ascii="Times New Roman" w:eastAsia="Calibri" w:hAnsi="Times New Roman" w:cs="Times New Roman"/>
          <w:sz w:val="28"/>
          <w:szCs w:val="28"/>
        </w:rPr>
        <w:t>’</w:t>
      </w:r>
      <w:proofErr w:type="spellStart"/>
      <w:r w:rsidRPr="004F455A">
        <w:rPr>
          <w:rFonts w:ascii="Times New Roman" w:eastAsia="Calibri" w:hAnsi="Times New Roman" w:cs="Times New Roman"/>
          <w:sz w:val="28"/>
          <w:szCs w:val="28"/>
        </w:rPr>
        <w:t>ами</w:t>
      </w:r>
      <w:proofErr w:type="spellEnd"/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нужно нажать на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Map</w:t>
      </w:r>
      <w:r w:rsidRPr="004F455A">
        <w:rPr>
          <w:rFonts w:ascii="Times New Roman" w:eastAsia="Calibri" w:hAnsi="Times New Roman" w:cs="Times New Roman"/>
          <w:sz w:val="28"/>
          <w:szCs w:val="28"/>
        </w:rPr>
        <w:t>&gt;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Set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Mode</w:t>
      </w:r>
      <w:r w:rsidRPr="004F455A">
        <w:rPr>
          <w:rFonts w:ascii="Times New Roman" w:eastAsia="Calibri" w:hAnsi="Times New Roman" w:cs="Times New Roman"/>
          <w:sz w:val="28"/>
          <w:szCs w:val="28"/>
        </w:rPr>
        <w:t>&gt;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Add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Link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и потом  поочередно кликнуть на каждый из них:</w:t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F455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B21AFD" wp14:editId="6CC21E4B">
            <wp:extent cx="5940425" cy="45770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Режим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Delete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предназначен для удаления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State</w:t>
      </w:r>
      <w:r w:rsidRPr="004F455A">
        <w:rPr>
          <w:rFonts w:ascii="Times New Roman" w:eastAsia="Calibri" w:hAnsi="Times New Roman" w:cs="Times New Roman"/>
          <w:sz w:val="28"/>
          <w:szCs w:val="28"/>
        </w:rPr>
        <w:t>’</w:t>
      </w:r>
      <w:proofErr w:type="spellStart"/>
      <w:r w:rsidRPr="004F455A">
        <w:rPr>
          <w:rFonts w:ascii="Times New Roman" w:eastAsia="Calibri" w:hAnsi="Times New Roman" w:cs="Times New Roman"/>
          <w:sz w:val="28"/>
          <w:szCs w:val="28"/>
        </w:rPr>
        <w:t>ов</w:t>
      </w:r>
      <w:proofErr w:type="spellEnd"/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карты. Для удаления нужно нажать на 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Map</w:t>
      </w:r>
      <w:r w:rsidRPr="004F455A">
        <w:rPr>
          <w:rFonts w:ascii="Times New Roman" w:eastAsia="Calibri" w:hAnsi="Times New Roman" w:cs="Times New Roman"/>
          <w:sz w:val="28"/>
          <w:szCs w:val="28"/>
        </w:rPr>
        <w:t>&gt;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Set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Mode</w:t>
      </w:r>
      <w:r w:rsidRPr="004F455A">
        <w:rPr>
          <w:rFonts w:ascii="Times New Roman" w:eastAsia="Calibri" w:hAnsi="Times New Roman" w:cs="Times New Roman"/>
          <w:sz w:val="28"/>
          <w:szCs w:val="28"/>
        </w:rPr>
        <w:t>&gt;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Delete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и потом кликнуть на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State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gramStart"/>
      <w:r w:rsidRPr="004F455A">
        <w:rPr>
          <w:rFonts w:ascii="Times New Roman" w:eastAsia="Calibri" w:hAnsi="Times New Roman" w:cs="Times New Roman"/>
          <w:sz w:val="28"/>
          <w:szCs w:val="28"/>
        </w:rPr>
        <w:t>который</w:t>
      </w:r>
      <w:proofErr w:type="gramEnd"/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нужно удалить.</w:t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В окно редактирования станций можно перейти нажатием на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Map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&gt;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Stations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List</w:t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4F455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1120E6" wp14:editId="222808EC">
            <wp:extent cx="5000625" cy="3865428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2826" t="8817" r="31383" b="37274"/>
                    <a:stretch/>
                  </pic:blipFill>
                  <pic:spPr bwMode="auto">
                    <a:xfrm>
                      <a:off x="0" y="0"/>
                      <a:ext cx="4999958" cy="386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В окне редактирования списка станции можно добавить или удалить станции нажатием кнопок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add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remove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соответственно. Кнопка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Clear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очищает список станций. Для редактирования конкретной станции нужно нажать кнопку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Edit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. Кнопка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Schedule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открывает окно расписания для станции.</w:t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4F455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EB18D4" wp14:editId="7A2467B6">
            <wp:extent cx="3829050" cy="4114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lastRenderedPageBreak/>
        <w:t>Окно расписания для станции, показывает время прибытия, отбытия и номер поезда:</w:t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F455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ABA421" wp14:editId="10C47F4D">
            <wp:extent cx="3067050" cy="4114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>В окне редактирования станции можно изменить имя и координаты расположения на карте:</w:t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F455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54635E" wp14:editId="09750869">
            <wp:extent cx="1924050" cy="1733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>Окно добавления станции аналогично окну изменения:</w:t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F455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D04FE7" wp14:editId="77962DC0">
            <wp:extent cx="1924050" cy="17335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В окно редактирования поездов можно перейти нажатием на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Map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&gt;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Trains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List</w:t>
      </w:r>
    </w:p>
    <w:p w:rsidR="004F455A" w:rsidRPr="004F455A" w:rsidRDefault="004F455A" w:rsidP="00B645DA">
      <w:pPr>
        <w:ind w:left="36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F455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6620F9" wp14:editId="040BE4F9">
            <wp:extent cx="5219700" cy="407317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3146" t="9017" r="31383" b="36874"/>
                    <a:stretch/>
                  </pic:blipFill>
                  <pic:spPr bwMode="auto">
                    <a:xfrm>
                      <a:off x="0" y="0"/>
                      <a:ext cx="5219004" cy="407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В окне редактирования списка поездов можно добавить или удалить поезда нажатием кнопок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add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remove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соответственно. Кнопка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Clear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очищает список поездов. Для редактирования конкретного поезда нужно нажать кнопку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Edit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. Кнопка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Schedule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открывает окно расписания для поезда.</w:t>
      </w:r>
    </w:p>
    <w:p w:rsidR="004F455A" w:rsidRPr="004F455A" w:rsidRDefault="004F455A" w:rsidP="00B645DA">
      <w:pPr>
        <w:ind w:left="36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4F455A" w:rsidRPr="004F455A" w:rsidRDefault="004F455A" w:rsidP="00B645DA">
      <w:pPr>
        <w:ind w:left="36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F455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5BE93D" wp14:editId="7C0FBF9E">
            <wp:extent cx="3829050" cy="4114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>Окно расписания для поезда, показывает время прибытия, отбытия и станцию:</w:t>
      </w:r>
    </w:p>
    <w:p w:rsidR="004F455A" w:rsidRPr="004F455A" w:rsidRDefault="004F455A" w:rsidP="00B645DA">
      <w:pPr>
        <w:ind w:left="36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F455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371746" wp14:editId="73848A1B">
            <wp:extent cx="3067050" cy="4114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>В окне редактирования поезда можно изменить его номер и маршрут:</w:t>
      </w:r>
    </w:p>
    <w:p w:rsidR="004F455A" w:rsidRPr="004F455A" w:rsidRDefault="004F455A" w:rsidP="00B645DA">
      <w:pPr>
        <w:ind w:left="36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F455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B3180F" wp14:editId="77AED7BB">
            <wp:extent cx="2400300" cy="17335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>Окно добавления поезда аналогично окну изменения:</w:t>
      </w:r>
    </w:p>
    <w:p w:rsidR="004F455A" w:rsidRPr="004F455A" w:rsidRDefault="004F455A" w:rsidP="00B645DA">
      <w:pPr>
        <w:ind w:left="36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F455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970A70" wp14:editId="02781494">
            <wp:extent cx="2400300" cy="17335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5A" w:rsidRPr="004F455A" w:rsidRDefault="004F455A" w:rsidP="00B645DA">
      <w:pPr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4F455A" w:rsidRPr="004F455A" w:rsidRDefault="004F455A" w:rsidP="00B645DA">
      <w:pPr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В окно редактирования списка маршрутов можно перейти нажатием на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Map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&gt;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Tours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List</w:t>
      </w:r>
    </w:p>
    <w:p w:rsidR="004F455A" w:rsidRPr="004F455A" w:rsidRDefault="004F455A" w:rsidP="00B645DA">
      <w:pPr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4F455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BA137C" wp14:editId="248A4BDA">
            <wp:extent cx="4940618" cy="38004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-40" b="3807"/>
                    <a:stretch/>
                  </pic:blipFill>
                  <pic:spPr bwMode="auto">
                    <a:xfrm>
                      <a:off x="0" y="0"/>
                      <a:ext cx="4939958" cy="3799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В окне редактирования списка маршрутов можно добавить или удалить маршрут нажатием кнопок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add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remove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соответственно. Кнопка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Clear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F455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очищает список маршрутов. Для редактирования конкретного маршрута нужно нажать кнопку </w:t>
      </w:r>
      <w:r w:rsidRPr="004F455A">
        <w:rPr>
          <w:rFonts w:ascii="Times New Roman" w:eastAsia="Calibri" w:hAnsi="Times New Roman" w:cs="Times New Roman"/>
          <w:sz w:val="28"/>
          <w:szCs w:val="28"/>
          <w:lang w:val="en-US"/>
        </w:rPr>
        <w:t>Edit</w:t>
      </w: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4F455A" w:rsidRPr="004F455A" w:rsidRDefault="004F455A" w:rsidP="00B645DA">
      <w:pPr>
        <w:ind w:left="720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F455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8C9F78" wp14:editId="75CE9E0D">
            <wp:extent cx="3829050" cy="4114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5A" w:rsidRPr="004F455A" w:rsidRDefault="004F455A" w:rsidP="00B645DA">
      <w:pPr>
        <w:ind w:left="720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4F455A" w:rsidRPr="004F455A" w:rsidRDefault="004F455A" w:rsidP="00B645DA">
      <w:pPr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В окне редактирования маршрутов можно изменить название маршрута и список </w:t>
      </w:r>
      <w:proofErr w:type="gramStart"/>
      <w:r w:rsidRPr="004F455A">
        <w:rPr>
          <w:rFonts w:ascii="Times New Roman" w:eastAsia="Calibri" w:hAnsi="Times New Roman" w:cs="Times New Roman"/>
          <w:sz w:val="28"/>
          <w:szCs w:val="28"/>
        </w:rPr>
        <w:t>станций</w:t>
      </w:r>
      <w:proofErr w:type="gramEnd"/>
      <w:r w:rsidRPr="004F455A">
        <w:rPr>
          <w:rFonts w:ascii="Times New Roman" w:eastAsia="Calibri" w:hAnsi="Times New Roman" w:cs="Times New Roman"/>
          <w:sz w:val="28"/>
          <w:szCs w:val="28"/>
        </w:rPr>
        <w:t xml:space="preserve"> которые находятся в этом маршруте:</w:t>
      </w:r>
    </w:p>
    <w:p w:rsidR="004F455A" w:rsidRPr="004F455A" w:rsidRDefault="004F455A" w:rsidP="00B645DA">
      <w:pPr>
        <w:ind w:left="720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F455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92424D" wp14:editId="100634E7">
            <wp:extent cx="2400300" cy="31623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5A" w:rsidRPr="004F455A" w:rsidRDefault="004F455A" w:rsidP="00B645DA">
      <w:pPr>
        <w:ind w:left="720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4F455A" w:rsidRPr="004F455A" w:rsidRDefault="004F455A" w:rsidP="00B645DA">
      <w:pPr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455A">
        <w:rPr>
          <w:rFonts w:ascii="Times New Roman" w:eastAsia="Calibri" w:hAnsi="Times New Roman" w:cs="Times New Roman"/>
          <w:sz w:val="28"/>
          <w:szCs w:val="28"/>
        </w:rPr>
        <w:t>Окно добавления маршрута аналогично окну изменения:</w:t>
      </w:r>
    </w:p>
    <w:p w:rsidR="004F455A" w:rsidRPr="004F455A" w:rsidRDefault="004F455A" w:rsidP="00B645DA">
      <w:pPr>
        <w:ind w:left="720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F455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284CD8" wp14:editId="7A18ECE2">
            <wp:extent cx="2400300" cy="31623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5A" w:rsidRPr="004F455A" w:rsidRDefault="004F455A" w:rsidP="00B645DA">
      <w:pPr>
        <w:ind w:left="720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9D7EF0" w:rsidRPr="00B645DA" w:rsidRDefault="009D7EF0" w:rsidP="00B645DA">
      <w:pPr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645DA">
        <w:rPr>
          <w:rFonts w:ascii="Times New Roman" w:eastAsia="Calibri" w:hAnsi="Times New Roman" w:cs="Times New Roman"/>
          <w:sz w:val="28"/>
          <w:szCs w:val="28"/>
        </w:rPr>
        <w:t>Испо</w:t>
      </w:r>
      <w:r w:rsidR="00B645DA" w:rsidRPr="00B645DA">
        <w:rPr>
          <w:rFonts w:ascii="Times New Roman" w:eastAsia="Calibri" w:hAnsi="Times New Roman" w:cs="Times New Roman"/>
          <w:sz w:val="28"/>
          <w:szCs w:val="28"/>
        </w:rPr>
        <w:t xml:space="preserve">льзуя в меню </w:t>
      </w:r>
      <w:r w:rsidR="00B645DA" w:rsidRPr="00B645DA">
        <w:rPr>
          <w:rFonts w:ascii="Times New Roman" w:eastAsia="Calibri" w:hAnsi="Times New Roman" w:cs="Times New Roman"/>
          <w:sz w:val="28"/>
          <w:szCs w:val="28"/>
          <w:lang w:val="en-US"/>
        </w:rPr>
        <w:t>File</w:t>
      </w:r>
      <w:r w:rsidR="00B645DA" w:rsidRPr="00B645DA">
        <w:rPr>
          <w:rFonts w:ascii="Times New Roman" w:eastAsia="Calibri" w:hAnsi="Times New Roman" w:cs="Times New Roman"/>
          <w:sz w:val="28"/>
          <w:szCs w:val="28"/>
        </w:rPr>
        <w:t xml:space="preserve"> пункты </w:t>
      </w:r>
      <w:r w:rsidR="00B645DA" w:rsidRPr="00B645DA">
        <w:rPr>
          <w:rFonts w:ascii="Times New Roman" w:eastAsia="Calibri" w:hAnsi="Times New Roman" w:cs="Times New Roman"/>
          <w:sz w:val="28"/>
          <w:szCs w:val="28"/>
          <w:lang w:val="en-US"/>
        </w:rPr>
        <w:t>Save</w:t>
      </w:r>
      <w:r w:rsidR="00B645DA" w:rsidRPr="00B645DA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B645DA" w:rsidRPr="00B645DA">
        <w:rPr>
          <w:rFonts w:ascii="Times New Roman" w:eastAsia="Calibri" w:hAnsi="Times New Roman" w:cs="Times New Roman"/>
          <w:sz w:val="28"/>
          <w:szCs w:val="28"/>
          <w:lang w:val="en-US"/>
        </w:rPr>
        <w:t>Load</w:t>
      </w:r>
      <w:r w:rsidR="00B645DA" w:rsidRPr="00B645DA">
        <w:rPr>
          <w:rFonts w:ascii="Times New Roman" w:eastAsia="Calibri" w:hAnsi="Times New Roman" w:cs="Times New Roman"/>
          <w:sz w:val="28"/>
          <w:szCs w:val="28"/>
        </w:rPr>
        <w:t xml:space="preserve"> можно соответственно сохранить текущее состояние системы или загрузить его из файла:  </w:t>
      </w:r>
    </w:p>
    <w:p w:rsidR="004F455A" w:rsidRPr="004F455A" w:rsidRDefault="004F455A" w:rsidP="00B645DA">
      <w:pPr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F455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4481F4" wp14:editId="443A3E30">
            <wp:extent cx="5941219" cy="4572000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3807"/>
                    <a:stretch/>
                  </pic:blipFill>
                  <pic:spPr bwMode="auto">
                    <a:xfrm>
                      <a:off x="0" y="0"/>
                      <a:ext cx="5940425" cy="457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55A" w:rsidRPr="004F455A" w:rsidRDefault="004F455A" w:rsidP="00B645DA">
      <w:pPr>
        <w:ind w:left="142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456243" w:rsidRPr="00B645DA" w:rsidRDefault="00456243" w:rsidP="00B645D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456243" w:rsidRPr="00B645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73F27"/>
    <w:multiLevelType w:val="hybridMultilevel"/>
    <w:tmpl w:val="43965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57895"/>
    <w:multiLevelType w:val="hybridMultilevel"/>
    <w:tmpl w:val="978C81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A264EA"/>
    <w:multiLevelType w:val="hybridMultilevel"/>
    <w:tmpl w:val="632051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35226D"/>
    <w:multiLevelType w:val="hybridMultilevel"/>
    <w:tmpl w:val="F3B4D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7F2D0A"/>
    <w:multiLevelType w:val="hybridMultilevel"/>
    <w:tmpl w:val="47588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5B7433"/>
    <w:multiLevelType w:val="hybridMultilevel"/>
    <w:tmpl w:val="01BC0C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116B8E"/>
    <w:multiLevelType w:val="hybridMultilevel"/>
    <w:tmpl w:val="E8A6CA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6DB7CBA"/>
    <w:multiLevelType w:val="hybridMultilevel"/>
    <w:tmpl w:val="632051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9F2101"/>
    <w:multiLevelType w:val="hybridMultilevel"/>
    <w:tmpl w:val="A36CE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6"/>
  </w:num>
  <w:num w:numId="5">
    <w:abstractNumId w:val="7"/>
  </w:num>
  <w:num w:numId="6">
    <w:abstractNumId w:val="2"/>
  </w:num>
  <w:num w:numId="7">
    <w:abstractNumId w:val="0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47E8"/>
    <w:rsid w:val="0001288B"/>
    <w:rsid w:val="00086EBC"/>
    <w:rsid w:val="000C495F"/>
    <w:rsid w:val="000C7D47"/>
    <w:rsid w:val="000E3C67"/>
    <w:rsid w:val="000F00E5"/>
    <w:rsid w:val="00152D79"/>
    <w:rsid w:val="00164762"/>
    <w:rsid w:val="00165A19"/>
    <w:rsid w:val="001821A6"/>
    <w:rsid w:val="00233AA6"/>
    <w:rsid w:val="002D3C16"/>
    <w:rsid w:val="002F1063"/>
    <w:rsid w:val="002F2A5F"/>
    <w:rsid w:val="002F332B"/>
    <w:rsid w:val="00452A49"/>
    <w:rsid w:val="00456243"/>
    <w:rsid w:val="004772B3"/>
    <w:rsid w:val="004B321D"/>
    <w:rsid w:val="004C6DE9"/>
    <w:rsid w:val="004F455A"/>
    <w:rsid w:val="00500420"/>
    <w:rsid w:val="00531E5C"/>
    <w:rsid w:val="005F2090"/>
    <w:rsid w:val="006335D0"/>
    <w:rsid w:val="00635FDC"/>
    <w:rsid w:val="00643BAB"/>
    <w:rsid w:val="006462BC"/>
    <w:rsid w:val="006812D9"/>
    <w:rsid w:val="00681D73"/>
    <w:rsid w:val="006874DA"/>
    <w:rsid w:val="006C0470"/>
    <w:rsid w:val="006E5FCF"/>
    <w:rsid w:val="00705F7E"/>
    <w:rsid w:val="007647E8"/>
    <w:rsid w:val="007A0E29"/>
    <w:rsid w:val="007C5732"/>
    <w:rsid w:val="007D6D99"/>
    <w:rsid w:val="00817909"/>
    <w:rsid w:val="008843C2"/>
    <w:rsid w:val="00890094"/>
    <w:rsid w:val="008B6617"/>
    <w:rsid w:val="008F1C46"/>
    <w:rsid w:val="009D7EF0"/>
    <w:rsid w:val="00A52E23"/>
    <w:rsid w:val="00A7208E"/>
    <w:rsid w:val="00B645DA"/>
    <w:rsid w:val="00BC468A"/>
    <w:rsid w:val="00BC66FF"/>
    <w:rsid w:val="00C162AD"/>
    <w:rsid w:val="00C31FBB"/>
    <w:rsid w:val="00C60569"/>
    <w:rsid w:val="00C80ACF"/>
    <w:rsid w:val="00C81A29"/>
    <w:rsid w:val="00CB144D"/>
    <w:rsid w:val="00D11112"/>
    <w:rsid w:val="00D162C1"/>
    <w:rsid w:val="00DB231C"/>
    <w:rsid w:val="00DB6270"/>
    <w:rsid w:val="00E0362C"/>
    <w:rsid w:val="00E2286D"/>
    <w:rsid w:val="00EC7D18"/>
    <w:rsid w:val="00F05C73"/>
    <w:rsid w:val="00F31141"/>
    <w:rsid w:val="00FE0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624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F45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F45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624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F45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F45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01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22</Pages>
  <Words>1330</Words>
  <Characters>7583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Demin</dc:creator>
  <cp:keywords/>
  <dc:description/>
  <cp:lastModifiedBy>RePack by Diakov</cp:lastModifiedBy>
  <cp:revision>50</cp:revision>
  <dcterms:created xsi:type="dcterms:W3CDTF">2016-05-15T21:30:00Z</dcterms:created>
  <dcterms:modified xsi:type="dcterms:W3CDTF">2016-05-16T02:36:00Z</dcterms:modified>
</cp:coreProperties>
</file>