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rsidTr="00EF5494">
        <w:trPr>
          <w:cantSplit/>
        </w:trPr>
        <w:tc>
          <w:tcPr>
            <w:tcW w:w="3686" w:type="dxa"/>
            <w:tcBorders>
              <w:top w:val="single" w:sz="6" w:space="0" w:color="auto"/>
              <w:left w:val="single" w:sz="6" w:space="0" w:color="auto"/>
              <w:bottom w:val="single" w:sz="6" w:space="0" w:color="auto"/>
            </w:tcBorders>
          </w:tcPr>
          <w:p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r>
              <w:rPr>
                <w:rFonts w:cs="Arial"/>
                <w:noProof/>
                <w:lang w:val="en-US"/>
              </w:rPr>
              <w:drawing>
                <wp:inline distT="0" distB="0" distL="0" distR="0">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rsidR="00B2230C" w:rsidRPr="00CE0BEA" w:rsidRDefault="00F53F85" w:rsidP="00F53F85">
            <w:pPr>
              <w:rPr>
                <w:rFonts w:cs="Arial"/>
                <w:b/>
              </w:rPr>
            </w:pPr>
            <w:bookmarkStart w:id="1" w:name="Project"/>
            <w:bookmarkEnd w:id="1"/>
            <w:r w:rsidRPr="00F53F85">
              <w:rPr>
                <w:rFonts w:cs="Arial"/>
                <w:b/>
                <w:sz w:val="26"/>
              </w:rPr>
              <w:t xml:space="preserve">Requirements for </w:t>
            </w:r>
            <w:r w:rsidR="00B2230C" w:rsidRPr="00F53F85">
              <w:rPr>
                <w:rFonts w:cs="Arial"/>
                <w:b/>
                <w:sz w:val="26"/>
              </w:rPr>
              <w:t>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FF27F3">
            <w:pPr>
              <w:pStyle w:val="Cartouche"/>
              <w:tabs>
                <w:tab w:val="right" w:leader="dot" w:pos="3402"/>
              </w:tabs>
              <w:spacing w:before="240" w:after="0"/>
              <w:ind w:left="1411" w:hanging="1411"/>
              <w:rPr>
                <w:rFonts w:cs="Arial"/>
                <w:lang w:val="en-US"/>
              </w:rPr>
            </w:pPr>
            <w:bookmarkStart w:id="2" w:name="Author"/>
            <w:bookmarkEnd w:id="2"/>
            <w:r w:rsidRPr="00CE0BEA">
              <w:rPr>
                <w:rFonts w:cs="Arial"/>
                <w:lang w:val="en-US"/>
              </w:rPr>
              <w:t xml:space="preserve">Author: </w:t>
            </w:r>
            <w:r w:rsidRPr="00CE0BEA">
              <w:rPr>
                <w:rFonts w:cs="Arial"/>
                <w:lang w:val="en-US"/>
              </w:rPr>
              <w:tab/>
            </w:r>
            <w:r>
              <w:rPr>
                <w:rFonts w:cs="Arial"/>
                <w:lang w:val="en-US"/>
              </w:rPr>
              <w:t>ATN</w:t>
            </w:r>
          </w:p>
        </w:tc>
        <w:tc>
          <w:tcPr>
            <w:tcW w:w="5882" w:type="dxa"/>
            <w:tcBorders>
              <w:top w:val="single" w:sz="6" w:space="0" w:color="auto"/>
              <w:left w:val="single" w:sz="6" w:space="0" w:color="auto"/>
              <w:right w:val="single" w:sz="6" w:space="0" w:color="auto"/>
            </w:tcBorders>
          </w:tcPr>
          <w:p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Pr>
                <w:rFonts w:cs="Arial"/>
                <w:lang w:val="en-US"/>
              </w:rPr>
              <w:t>02.10.15</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tcBorders>
          </w:tcPr>
          <w:p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Pr>
                <w:rFonts w:cs="Arial"/>
                <w:lang w:val="en-US"/>
              </w:rPr>
              <w:t>JPO, PHD</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bottom w:val="single" w:sz="6" w:space="0" w:color="auto"/>
            </w:tcBorders>
          </w:tcPr>
          <w:p w:rsidR="00B2230C" w:rsidRPr="00CE0BEA" w:rsidRDefault="00B2230C" w:rsidP="0089723F">
            <w:pPr>
              <w:tabs>
                <w:tab w:val="left" w:pos="1470"/>
              </w:tabs>
              <w:rPr>
                <w:rFonts w:cs="Arial"/>
              </w:rPr>
            </w:pPr>
            <w:bookmarkStart w:id="3" w:name="Classement"/>
            <w:bookmarkEnd w:id="3"/>
            <w:r w:rsidRPr="00CE0BEA">
              <w:rPr>
                <w:rFonts w:cs="Arial"/>
              </w:rPr>
              <w:t xml:space="preserve">Version: </w:t>
            </w:r>
            <w:r w:rsidRPr="00CE0BEA">
              <w:rPr>
                <w:rFonts w:cs="Arial"/>
              </w:rPr>
              <w:tab/>
            </w:r>
            <w:r>
              <w:rPr>
                <w:rFonts w:cs="Arial"/>
              </w:rPr>
              <w:t>2.0</w:t>
            </w:r>
          </w:p>
        </w:tc>
        <w:tc>
          <w:tcPr>
            <w:tcW w:w="5882" w:type="dxa"/>
            <w:tcBorders>
              <w:left w:val="single" w:sz="6" w:space="0" w:color="auto"/>
              <w:bottom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bl>
    <w:p w:rsidR="00B2230C" w:rsidRDefault="00B2230C" w:rsidP="0022509C">
      <w:pPr>
        <w:rPr>
          <w:b/>
          <w:bCs/>
          <w:color w:val="000000"/>
          <w:sz w:val="56"/>
          <w:szCs w:val="56"/>
        </w:rPr>
      </w:pPr>
    </w:p>
    <w:p w:rsidR="00B2230C" w:rsidRDefault="00B2230C" w:rsidP="00443673">
      <w:pPr>
        <w:pStyle w:val="Heading1"/>
      </w:pPr>
      <w:r>
        <w:t>Introduction</w:t>
      </w:r>
    </w:p>
    <w:p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rsidR="00B2230C" w:rsidRDefault="00B2230C" w:rsidP="0022509C">
      <w:pPr>
        <w:rPr>
          <w:rFonts w:cs="Arial"/>
        </w:rPr>
      </w:pPr>
    </w:p>
    <w:p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rsidTr="0003367D">
        <w:tc>
          <w:tcPr>
            <w:tcW w:w="1521" w:type="dxa"/>
            <w:shd w:val="clear" w:color="auto" w:fill="auto"/>
          </w:tcPr>
          <w:p w:rsidR="00774758" w:rsidRPr="008F07B0" w:rsidRDefault="00774758" w:rsidP="00EF5494">
            <w:pPr>
              <w:pStyle w:val="texte"/>
              <w:ind w:left="-76"/>
              <w:rPr>
                <w:b/>
              </w:rPr>
            </w:pPr>
            <w:r w:rsidRPr="008F07B0">
              <w:rPr>
                <w:b/>
              </w:rPr>
              <w:t>Term</w:t>
            </w:r>
          </w:p>
        </w:tc>
        <w:tc>
          <w:tcPr>
            <w:tcW w:w="6759" w:type="dxa"/>
            <w:shd w:val="clear" w:color="auto" w:fill="auto"/>
          </w:tcPr>
          <w:p w:rsidR="00774758" w:rsidRPr="008F07B0" w:rsidRDefault="00774758" w:rsidP="00EF5494">
            <w:pPr>
              <w:pStyle w:val="texte"/>
              <w:ind w:left="-76"/>
              <w:rPr>
                <w:b/>
              </w:rPr>
            </w:pPr>
            <w:r w:rsidRPr="008F07B0">
              <w:rPr>
                <w:b/>
              </w:rPr>
              <w:t>Description</w:t>
            </w:r>
          </w:p>
        </w:tc>
      </w:tr>
      <w:tr w:rsidR="00774758" w:rsidRPr="008F07B0" w:rsidTr="0003367D">
        <w:tc>
          <w:tcPr>
            <w:tcW w:w="1521" w:type="dxa"/>
            <w:shd w:val="clear" w:color="auto" w:fill="auto"/>
          </w:tcPr>
          <w:p w:rsidR="00774758" w:rsidRPr="008F07B0" w:rsidRDefault="00774758" w:rsidP="00EF5494">
            <w:pPr>
              <w:pStyle w:val="texte"/>
              <w:ind w:left="0"/>
            </w:pPr>
            <w:r w:rsidRPr="008F07B0">
              <w:t>PIM</w:t>
            </w:r>
          </w:p>
        </w:tc>
        <w:tc>
          <w:tcPr>
            <w:tcW w:w="6759" w:type="dxa"/>
            <w:shd w:val="clear" w:color="auto" w:fill="auto"/>
          </w:tcPr>
          <w:p w:rsidR="00774758" w:rsidRPr="008F07B0" w:rsidRDefault="00774758" w:rsidP="00EF5494">
            <w:pPr>
              <w:pStyle w:val="texte"/>
              <w:ind w:left="0"/>
            </w:pPr>
            <w:r w:rsidRPr="008F07B0">
              <w:t>Project Information Management</w:t>
            </w:r>
          </w:p>
        </w:tc>
      </w:tr>
    </w:tbl>
    <w:p w:rsidR="00774758" w:rsidRPr="00774758" w:rsidRDefault="00774758" w:rsidP="00774758">
      <w:pPr>
        <w:pStyle w:val="texte"/>
      </w:pPr>
    </w:p>
    <w:p w:rsidR="00CF5216" w:rsidRDefault="00CF5216">
      <w:r>
        <w:br w:type="page"/>
      </w:r>
    </w:p>
    <w:p w:rsidR="00774758" w:rsidRDefault="00CF5216" w:rsidP="00CF5216">
      <w:pPr>
        <w:pStyle w:val="Heading1"/>
      </w:pPr>
      <w:r>
        <w:lastRenderedPageBreak/>
        <w:t>Business context</w:t>
      </w:r>
    </w:p>
    <w:p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rsidR="007B5A26" w:rsidRDefault="0029391B" w:rsidP="00AB1A54">
      <w:pPr>
        <w:pStyle w:val="texte"/>
        <w:ind w:left="450"/>
      </w:pPr>
      <w:r>
        <w:t xml:space="preserve">The tool has a lot of features; however, in this exercise newcomers are required to implement only two functions: </w:t>
      </w:r>
    </w:p>
    <w:p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eastAsia="fr-CH"/>
              </w:rPr>
            </w:pPr>
            <w:r>
              <w:rPr>
                <w:color w:val="000000"/>
                <w:lang w:eastAsia="fr-CH"/>
              </w:rPr>
              <w:t>New and update a project</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1A1EC1" w:rsidP="00EF5494">
            <w:pPr>
              <w:rPr>
                <w:color w:val="000000"/>
                <w:lang w:eastAsia="fr-CH"/>
              </w:rPr>
            </w:pPr>
            <w:r>
              <w:rPr>
                <w:color w:val="000000"/>
                <w:lang w:eastAsia="fr-CH"/>
              </w:rPr>
              <w:t>Project list</w:t>
            </w:r>
          </w:p>
        </w:tc>
      </w:tr>
    </w:tbl>
    <w:p w:rsidR="00840C6D" w:rsidRDefault="00681150" w:rsidP="004845F4">
      <w:pPr>
        <w:pStyle w:val="texte"/>
        <w:spacing w:before="240"/>
        <w:ind w:left="446"/>
      </w:pPr>
      <w:r>
        <w:t xml:space="preserve">Out of scope: </w:t>
      </w:r>
    </w:p>
    <w:p w:rsidR="00840C6D" w:rsidRDefault="00840C6D" w:rsidP="00840C6D">
      <w:pPr>
        <w:pStyle w:val="texte"/>
        <w:numPr>
          <w:ilvl w:val="0"/>
          <w:numId w:val="26"/>
        </w:numPr>
        <w:spacing w:before="240"/>
      </w:pPr>
      <w:r>
        <w:t>Role management</w:t>
      </w:r>
    </w:p>
    <w:p w:rsidR="00840C6D" w:rsidRDefault="00840C6D" w:rsidP="00840C6D">
      <w:pPr>
        <w:pStyle w:val="texte"/>
        <w:numPr>
          <w:ilvl w:val="0"/>
          <w:numId w:val="26"/>
        </w:numPr>
        <w:spacing w:before="240"/>
      </w:pPr>
      <w:r>
        <w:t>Login, logout</w:t>
      </w:r>
    </w:p>
    <w:p w:rsidR="00681150" w:rsidRDefault="00840C6D" w:rsidP="00840C6D">
      <w:pPr>
        <w:pStyle w:val="texte"/>
        <w:numPr>
          <w:ilvl w:val="0"/>
          <w:numId w:val="26"/>
        </w:numPr>
        <w:spacing w:before="240"/>
      </w:pPr>
      <w:r>
        <w:t xml:space="preserve">Help, </w:t>
      </w:r>
      <w:r w:rsidR="00681150">
        <w:t>New Customer/Supplier.</w:t>
      </w:r>
    </w:p>
    <w:p w:rsidR="0029391B" w:rsidRDefault="0029391B" w:rsidP="00CF5216">
      <w:pPr>
        <w:pStyle w:val="texte"/>
        <w:ind w:left="450"/>
      </w:pPr>
    </w:p>
    <w:p w:rsidR="006424E6" w:rsidRDefault="006424E6">
      <w:r>
        <w:br w:type="page"/>
      </w:r>
    </w:p>
    <w:p w:rsidR="006424E6" w:rsidRDefault="006424E6"/>
    <w:p w:rsidR="00CF5216" w:rsidRDefault="009115F0" w:rsidP="009115F0">
      <w:pPr>
        <w:pStyle w:val="Heading1"/>
      </w:pPr>
      <w:r>
        <w:t>User Story 01</w:t>
      </w:r>
      <w:r w:rsidR="00902E06">
        <w:t xml:space="preserve"> – Project creation and updation</w:t>
      </w:r>
    </w:p>
    <w:p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Draft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0.1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5A0CB8"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034ED" w:rsidP="00EF5494">
            <w:pPr>
              <w:pStyle w:val="texte"/>
              <w:spacing w:before="60" w:after="60"/>
              <w:ind w:left="-45"/>
              <w:rPr>
                <w:rFonts w:cs="Arial"/>
                <w:sz w:val="20"/>
              </w:rPr>
            </w:pPr>
            <w:r>
              <w:rPr>
                <w:rFonts w:cs="Arial"/>
                <w:sz w:val="20"/>
              </w:rPr>
              <w:t>1.5</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High</w:t>
            </w:r>
          </w:p>
        </w:tc>
      </w:tr>
    </w:tbl>
    <w:p w:rsidR="00B2230C" w:rsidRPr="00CF306C" w:rsidRDefault="00B2230C" w:rsidP="0022509C">
      <w:pPr>
        <w:rPr>
          <w:rFonts w:cs="Arial"/>
        </w:rPr>
      </w:pPr>
    </w:p>
    <w:bookmarkEnd w:id="0"/>
    <w:p w:rsidR="00F96C81" w:rsidRDefault="00F96C81" w:rsidP="0093262E">
      <w:pPr>
        <w:pStyle w:val="Heading2"/>
      </w:pPr>
      <w:r w:rsidRPr="00CF306C">
        <w:t>Specification</w:t>
      </w:r>
      <w:r w:rsidR="000D0152">
        <w:t>s</w:t>
      </w:r>
    </w:p>
    <w:p w:rsidR="0093262E" w:rsidRPr="0093262E" w:rsidRDefault="0093262E" w:rsidP="0093262E">
      <w:pPr>
        <w:pStyle w:val="texte"/>
      </w:pPr>
    </w:p>
    <w:p w:rsidR="008213F3" w:rsidRDefault="00FB5726" w:rsidP="00F46716">
      <w:pPr>
        <w:pStyle w:val="ListParagraph"/>
        <w:numPr>
          <w:ilvl w:val="0"/>
          <w:numId w:val="24"/>
        </w:numPr>
        <w:rPr>
          <w:rFonts w:cs="Arial"/>
        </w:rPr>
      </w:pPr>
      <w:r>
        <w:rPr>
          <w:rFonts w:cs="Arial"/>
        </w:rPr>
        <w:t>The Project Manager logs in to the tool and create</w:t>
      </w:r>
      <w:r w:rsidR="00114C87">
        <w:rPr>
          <w:rFonts w:cs="Arial"/>
        </w:rPr>
        <w:t>s</w:t>
      </w:r>
      <w:r>
        <w:rPr>
          <w:rFonts w:cs="Arial"/>
        </w:rPr>
        <w:t xml:space="preserve"> new project</w:t>
      </w:r>
      <w:r w:rsidR="00EB54FA">
        <w:rPr>
          <w:rFonts w:cs="Arial"/>
        </w:rPr>
        <w:t xml:space="preserve"> by clicking on the link “Project” under New menu</w:t>
      </w:r>
      <w:r>
        <w:rPr>
          <w:rFonts w:cs="Arial"/>
        </w:rPr>
        <w:t>.</w:t>
      </w:r>
    </w:p>
    <w:p w:rsidR="00FB5726" w:rsidRDefault="00FB5726" w:rsidP="00F46716">
      <w:pPr>
        <w:pStyle w:val="ListParagraph"/>
        <w:numPr>
          <w:ilvl w:val="0"/>
          <w:numId w:val="24"/>
        </w:numPr>
        <w:rPr>
          <w:rFonts w:cs="Arial"/>
        </w:rPr>
      </w:pPr>
      <w:r>
        <w:rPr>
          <w:rFonts w:cs="Arial"/>
        </w:rPr>
        <w:t>He can also search for a project (refer to US02) and update it.</w:t>
      </w:r>
    </w:p>
    <w:p w:rsidR="00696521" w:rsidRDefault="00D849CD" w:rsidP="00A36562">
      <w:r>
        <w:rPr>
          <w:noProof/>
          <w:sz w:val="16"/>
          <w:szCs w:val="16"/>
        </w:rPr>
        <w:drawing>
          <wp:inline distT="0" distB="0" distL="0" distR="0">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rsidR="00696521" w:rsidRDefault="00696521" w:rsidP="008A3107">
      <w:pPr>
        <w:pStyle w:val="Caption"/>
        <w:ind w:left="360"/>
        <w:jc w:val="center"/>
      </w:pPr>
      <w:r>
        <w:t xml:space="preserve">Figure </w:t>
      </w:r>
      <w:fldSimple w:instr=" STYLEREF 1 \s ">
        <w:r w:rsidR="00F76C6B">
          <w:rPr>
            <w:noProof/>
          </w:rPr>
          <w:t>5</w:t>
        </w:r>
      </w:fldSimple>
      <w:r w:rsidR="00F76C6B">
        <w:t>.</w:t>
      </w:r>
      <w:r w:rsidR="00A86249">
        <w:fldChar w:fldCharType="begin"/>
      </w:r>
      <w:r w:rsidR="00A86249">
        <w:instrText xml:space="preserve"> SEQ Figure \* ARABIC \s 1 </w:instrText>
      </w:r>
      <w:r w:rsidR="00A86249">
        <w:fldChar w:fldCharType="separate"/>
      </w:r>
      <w:r w:rsidR="00F76C6B">
        <w:rPr>
          <w:noProof/>
        </w:rPr>
        <w:t>1</w:t>
      </w:r>
      <w:r w:rsidR="00A86249">
        <w:rPr>
          <w:noProof/>
        </w:rPr>
        <w:fldChar w:fldCharType="end"/>
      </w:r>
      <w:r>
        <w:t xml:space="preserve"> New project screen</w:t>
      </w:r>
    </w:p>
    <w:p w:rsidR="00696521" w:rsidRPr="00696521" w:rsidRDefault="00696521" w:rsidP="00696521">
      <w:pPr>
        <w:rPr>
          <w:rFonts w:cs="Arial"/>
        </w:rPr>
      </w:pPr>
    </w:p>
    <w:p w:rsidR="002A090B" w:rsidRDefault="002A090B" w:rsidP="00B370DF">
      <w:pPr>
        <w:pStyle w:val="ListParagraph"/>
        <w:numPr>
          <w:ilvl w:val="0"/>
          <w:numId w:val="24"/>
        </w:numPr>
        <w:spacing w:after="120"/>
        <w:rPr>
          <w:rFonts w:cs="Arial"/>
        </w:rPr>
      </w:pPr>
      <w:r>
        <w:rPr>
          <w:rFonts w:cs="Arial"/>
        </w:rPr>
        <w:t>Title “New Project” is changed to “Edit Project information” when user edits an existing project.</w:t>
      </w:r>
    </w:p>
    <w:p w:rsidR="00B370DF" w:rsidRDefault="00B370DF" w:rsidP="00B370DF">
      <w:pPr>
        <w:pStyle w:val="ListParagraph"/>
        <w:numPr>
          <w:ilvl w:val="0"/>
          <w:numId w:val="24"/>
        </w:numPr>
        <w:spacing w:after="120"/>
        <w:rPr>
          <w:rFonts w:cs="Arial"/>
        </w:rPr>
      </w:pPr>
      <w:r>
        <w:rPr>
          <w:rFonts w:cs="Arial"/>
        </w:rPr>
        <w:t>A project has following information</w:t>
      </w:r>
      <w:r w:rsidR="005A7F0F">
        <w:rPr>
          <w:rFonts w:cs="Arial"/>
        </w:rPr>
        <w:t xml:space="preserve">: Number, Name, Customer, </w:t>
      </w:r>
      <w:r w:rsidR="00AE51BE">
        <w:rPr>
          <w:rFonts w:cs="Arial"/>
        </w:rPr>
        <w:t xml:space="preserve">Group, </w:t>
      </w:r>
      <w:r w:rsidR="00276298">
        <w:rPr>
          <w:rFonts w:cs="Arial"/>
        </w:rPr>
        <w:t>Members</w:t>
      </w:r>
      <w:r w:rsidR="005D278A">
        <w:rPr>
          <w:rFonts w:cs="Arial"/>
        </w:rPr>
        <w:t xml:space="preserve">, </w:t>
      </w:r>
      <w:r w:rsidR="005A7F0F">
        <w:rPr>
          <w:rFonts w:cs="Arial"/>
        </w:rPr>
        <w:t>Status, Start Date, End date. Refer to Database section below for more information.</w:t>
      </w:r>
    </w:p>
    <w:p w:rsidR="008E138C" w:rsidRDefault="008E138C" w:rsidP="00B370DF">
      <w:pPr>
        <w:pStyle w:val="ListParagraph"/>
        <w:numPr>
          <w:ilvl w:val="0"/>
          <w:numId w:val="24"/>
        </w:numPr>
        <w:spacing w:after="120"/>
        <w:rPr>
          <w:rFonts w:cs="Arial"/>
        </w:rPr>
      </w:pPr>
      <w:r>
        <w:rPr>
          <w:rFonts w:cs="Arial"/>
        </w:rPr>
        <w:t xml:space="preserve">In Edit mode, </w:t>
      </w:r>
      <w:r w:rsidR="008A1CCE">
        <w:rPr>
          <w:rFonts w:cs="Arial"/>
        </w:rPr>
        <w:t xml:space="preserve">Project </w:t>
      </w:r>
      <w:r>
        <w:rPr>
          <w:rFonts w:cs="Arial"/>
        </w:rPr>
        <w:t xml:space="preserve">Number </w:t>
      </w:r>
      <w:r w:rsidR="008A1CCE">
        <w:rPr>
          <w:rFonts w:cs="Arial"/>
        </w:rPr>
        <w:t>can’t be changed.</w:t>
      </w:r>
    </w:p>
    <w:p w:rsidR="00766DF1" w:rsidRDefault="00766DF1" w:rsidP="002E0852">
      <w:pPr>
        <w:pStyle w:val="ListParagraph"/>
        <w:numPr>
          <w:ilvl w:val="0"/>
          <w:numId w:val="24"/>
        </w:numPr>
        <w:spacing w:after="120"/>
        <w:rPr>
          <w:rFonts w:cs="Arial"/>
        </w:rPr>
      </w:pPr>
      <w:r>
        <w:rPr>
          <w:rFonts w:cs="Arial"/>
        </w:rPr>
        <w:t>With new projects, status “New” is selected by default.</w:t>
      </w:r>
    </w:p>
    <w:p w:rsidR="002E0852" w:rsidRDefault="002E0852" w:rsidP="002E0852">
      <w:pPr>
        <w:pStyle w:val="ListParagraph"/>
        <w:numPr>
          <w:ilvl w:val="0"/>
          <w:numId w:val="24"/>
        </w:numPr>
        <w:spacing w:after="120"/>
        <w:rPr>
          <w:rFonts w:cs="Arial"/>
        </w:rPr>
      </w:pPr>
      <w:r>
        <w:rPr>
          <w:rFonts w:cs="Arial"/>
        </w:rPr>
        <w:lastRenderedPageBreak/>
        <w:t>“Members” field can contain single or multiple visas, separated by comma (,).</w:t>
      </w:r>
      <w:r w:rsidR="0037653D">
        <w:rPr>
          <w:rFonts w:cs="Arial"/>
        </w:rPr>
        <w:t xml:space="preserve"> E.g: DTH, BHU, JHV.</w:t>
      </w:r>
    </w:p>
    <w:p w:rsidR="0010080D" w:rsidRDefault="006A3BD8" w:rsidP="00C06CE0">
      <w:pPr>
        <w:pStyle w:val="texte"/>
        <w:numPr>
          <w:ilvl w:val="0"/>
          <w:numId w:val="24"/>
        </w:numPr>
      </w:pPr>
      <w:r w:rsidRPr="005F5CA3">
        <w:t>Any fields that have validation errors are h</w:t>
      </w:r>
      <w:r w:rsidR="0010080D" w:rsidRPr="005F5CA3">
        <w:t>ighlight</w:t>
      </w:r>
      <w:r w:rsidRPr="005F5CA3">
        <w:t>ed</w:t>
      </w:r>
      <w:r w:rsidR="0010080D" w:rsidRPr="005F5CA3">
        <w:t>.</w:t>
      </w:r>
    </w:p>
    <w:p w:rsidR="00D514D2" w:rsidRPr="005F5CA3" w:rsidRDefault="00415A02" w:rsidP="00D514D2">
      <w:pPr>
        <w:pStyle w:val="texte"/>
        <w:ind w:left="360"/>
      </w:pPr>
      <w:r>
        <w:rPr>
          <w:noProof/>
        </w:rPr>
        <w:drawing>
          <wp:inline distT="0" distB="0" distL="0" distR="0" wp14:anchorId="3DDAE932" wp14:editId="09FA2531">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47245"/>
                    </a:xfrm>
                    <a:prstGeom prst="rect">
                      <a:avLst/>
                    </a:prstGeom>
                  </pic:spPr>
                </pic:pic>
              </a:graphicData>
            </a:graphic>
          </wp:inline>
        </w:drawing>
      </w:r>
    </w:p>
    <w:p w:rsidR="00C06CE0" w:rsidRDefault="00C06CE0" w:rsidP="00C06CE0">
      <w:pPr>
        <w:pStyle w:val="texte"/>
        <w:numPr>
          <w:ilvl w:val="0"/>
          <w:numId w:val="24"/>
        </w:numPr>
      </w:pPr>
      <w:r w:rsidRPr="00C06CE0">
        <w:t>If some mandatory data is missing then display the following error message:</w:t>
      </w:r>
      <w:r>
        <w:t xml:space="preserve"> </w:t>
      </w:r>
      <w:r w:rsidRPr="00C06CE0">
        <w:t>“Please enter all the mandatory fields (*).”</w:t>
      </w:r>
    </w:p>
    <w:p w:rsidR="00C06CE0" w:rsidRDefault="00C06CE0" w:rsidP="00C06CE0">
      <w:pPr>
        <w:pStyle w:val="texte"/>
        <w:numPr>
          <w:ilvl w:val="0"/>
          <w:numId w:val="24"/>
        </w:numPr>
      </w:pPr>
      <w:r>
        <w:t>If the user create</w:t>
      </w:r>
      <w:r w:rsidR="00E52075">
        <w:t>s</w:t>
      </w:r>
      <w:r>
        <w:t xml:space="preserve"> a new project having number already existed, display the following error message: “The project number already existed. Please select a different project number”.</w:t>
      </w:r>
    </w:p>
    <w:p w:rsidR="00852CCE" w:rsidRDefault="00852CCE" w:rsidP="00912BF7">
      <w:pPr>
        <w:pStyle w:val="texte"/>
        <w:numPr>
          <w:ilvl w:val="0"/>
          <w:numId w:val="24"/>
        </w:numPr>
      </w:pPr>
      <w:r w:rsidRPr="006E21CD">
        <w:t>If a visa is not valid</w:t>
      </w:r>
      <w:r w:rsidR="003E378F">
        <w:t>, i.e. does not exist</w:t>
      </w:r>
      <w:r>
        <w:t xml:space="preserve">, display the following error message: </w:t>
      </w:r>
      <w:r w:rsidR="00073122">
        <w:t>“The</w:t>
      </w:r>
      <w:r w:rsidR="00547198">
        <w:t xml:space="preserve"> f</w:t>
      </w:r>
      <w:r>
        <w:t>ollowing visas do not exist: {visa list}</w:t>
      </w:r>
      <w:r w:rsidR="006A1A8C">
        <w:t>.</w:t>
      </w:r>
      <w:r>
        <w:t>”</w:t>
      </w:r>
    </w:p>
    <w:p w:rsidR="00912BF7" w:rsidRDefault="00912BF7" w:rsidP="00912BF7">
      <w:pPr>
        <w:pStyle w:val="texte"/>
        <w:numPr>
          <w:ilvl w:val="0"/>
          <w:numId w:val="24"/>
        </w:numPr>
      </w:pPr>
      <w:r>
        <w:t xml:space="preserve">If there is unexpected error (e.g. network error, database connection error, </w:t>
      </w:r>
      <w:r w:rsidR="0007402D">
        <w:t>etc.)</w:t>
      </w:r>
      <w:r>
        <w:t>, redirect user to a dedicated error page and display the following error message: “Unexpected error occurred [&lt;detail of the error&gt;]. Please contact your administrator”.</w:t>
      </w:r>
    </w:p>
    <w:p w:rsidR="00DE4205" w:rsidRDefault="00415A02" w:rsidP="00DE4205">
      <w:pPr>
        <w:pStyle w:val="texte"/>
        <w:ind w:left="360"/>
      </w:pPr>
      <w:r>
        <w:rPr>
          <w:noProof/>
        </w:rPr>
        <w:drawing>
          <wp:inline distT="0" distB="0" distL="0" distR="0">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rsidR="001002ED" w:rsidRDefault="001002ED" w:rsidP="001002ED">
      <w:pPr>
        <w:pStyle w:val="texte"/>
        <w:numPr>
          <w:ilvl w:val="0"/>
          <w:numId w:val="24"/>
        </w:numPr>
      </w:pPr>
      <w:r>
        <w:t xml:space="preserve">If there is no error during saving the project, the users are navigated back to </w:t>
      </w:r>
      <w:r w:rsidR="00966F81">
        <w:t>Projects list</w:t>
      </w:r>
      <w:r>
        <w:t xml:space="preserve"> page.</w:t>
      </w:r>
    </w:p>
    <w:p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rsidTr="00CF306C">
        <w:trPr>
          <w:cantSplit/>
          <w:trHeight w:val="1134"/>
        </w:trPr>
        <w:tc>
          <w:tcPr>
            <w:tcW w:w="810" w:type="dxa"/>
            <w:shd w:val="clear" w:color="auto" w:fill="auto"/>
          </w:tcPr>
          <w:p w:rsidR="00F46716" w:rsidRPr="00CF306C" w:rsidRDefault="00F46716" w:rsidP="00F46716">
            <w:pPr>
              <w:pStyle w:val="Headingsection"/>
              <w:rPr>
                <w:rFonts w:ascii="Arial" w:hAnsi="Arial" w:cs="Arial"/>
              </w:rPr>
            </w:pPr>
          </w:p>
        </w:tc>
        <w:tc>
          <w:tcPr>
            <w:tcW w:w="8100" w:type="dxa"/>
            <w:shd w:val="clear" w:color="auto" w:fill="auto"/>
            <w:vAlign w:val="center"/>
          </w:tcPr>
          <w:p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rsidR="00F46716" w:rsidRPr="00CF306C" w:rsidRDefault="00F46716" w:rsidP="002944BE">
            <w:pPr>
              <w:ind w:left="113" w:right="113"/>
              <w:jc w:val="center"/>
              <w:rPr>
                <w:rFonts w:cs="Arial"/>
              </w:rPr>
            </w:pPr>
            <w:r w:rsidRPr="00CF306C">
              <w:rPr>
                <w:rFonts w:cs="Arial"/>
              </w:rPr>
              <w:t>Result</w:t>
            </w:r>
          </w:p>
        </w:tc>
      </w:tr>
      <w:tr w:rsidR="00F46716" w:rsidRPr="00CF306C" w:rsidTr="00744EDF">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5400D7" w:rsidRDefault="00FE1C31" w:rsidP="002944BE">
            <w:pPr>
              <w:rPr>
                <w:rFonts w:cs="Arial"/>
              </w:rPr>
            </w:pPr>
            <w:r>
              <w:rPr>
                <w:rFonts w:cs="Arial"/>
              </w:rPr>
              <w:t>When I create a new project and does not fill any values,</w:t>
            </w:r>
          </w:p>
          <w:p w:rsidR="00FE1C31" w:rsidRPr="00CF306C" w:rsidRDefault="00FE1C31" w:rsidP="002944BE">
            <w:pPr>
              <w:rPr>
                <w:rFonts w:cs="Arial"/>
              </w:rPr>
            </w:pPr>
            <w:r>
              <w:rPr>
                <w:rFonts w:cs="Arial"/>
              </w:rPr>
              <w:t>Then I receive error messages informing about required fields.</w:t>
            </w:r>
          </w:p>
        </w:tc>
        <w:tc>
          <w:tcPr>
            <w:tcW w:w="540" w:type="dxa"/>
            <w:shd w:val="clear" w:color="auto" w:fill="C2D69B" w:themeFill="accent3" w:themeFillTint="99"/>
          </w:tcPr>
          <w:p w:rsidR="00F46716" w:rsidRPr="00CF306C" w:rsidRDefault="00F46716" w:rsidP="002944BE">
            <w:pPr>
              <w:rPr>
                <w:rFonts w:cs="Arial"/>
              </w:rPr>
            </w:pPr>
          </w:p>
        </w:tc>
      </w:tr>
      <w:tr w:rsidR="00F46716" w:rsidRPr="00CF306C" w:rsidTr="00744EDF">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FE1C31" w:rsidRDefault="00FE1C31" w:rsidP="00FE1C31">
            <w:pPr>
              <w:rPr>
                <w:rFonts w:cs="Arial"/>
              </w:rPr>
            </w:pPr>
            <w:r>
              <w:rPr>
                <w:rFonts w:cs="Arial"/>
              </w:rPr>
              <w:t>When I create a new project and fill values for all fields,</w:t>
            </w:r>
          </w:p>
          <w:p w:rsidR="00F46716" w:rsidRPr="00CF306C" w:rsidRDefault="00FE1C31" w:rsidP="00A22F43">
            <w:pPr>
              <w:rPr>
                <w:rFonts w:cs="Arial"/>
              </w:rPr>
            </w:pPr>
            <w:r>
              <w:rPr>
                <w:rFonts w:cs="Arial"/>
              </w:rPr>
              <w:t>Then I can save the project successfully.</w:t>
            </w:r>
            <w:r w:rsidR="00AD3317">
              <w:rPr>
                <w:rFonts w:cs="Arial"/>
              </w:rPr>
              <w:t xml:space="preserve"> The application is navigate to the </w:t>
            </w:r>
            <w:r w:rsidR="00A22F43">
              <w:rPr>
                <w:rFonts w:cs="Arial"/>
              </w:rPr>
              <w:lastRenderedPageBreak/>
              <w:t>Projects list</w:t>
            </w:r>
            <w:r w:rsidR="00AD3317">
              <w:rPr>
                <w:rFonts w:cs="Arial"/>
              </w:rPr>
              <w:t xml:space="preserve"> screen.</w:t>
            </w:r>
          </w:p>
        </w:tc>
        <w:tc>
          <w:tcPr>
            <w:tcW w:w="540" w:type="dxa"/>
            <w:shd w:val="clear" w:color="auto" w:fill="C2D69B" w:themeFill="accent3" w:themeFillTint="99"/>
          </w:tcPr>
          <w:p w:rsidR="00F46716" w:rsidRPr="00CF306C" w:rsidRDefault="00F46716" w:rsidP="002944BE">
            <w:pPr>
              <w:rPr>
                <w:rFonts w:cs="Arial"/>
              </w:rPr>
            </w:pPr>
          </w:p>
        </w:tc>
      </w:tr>
      <w:tr w:rsidR="00A9058B" w:rsidRPr="00CF306C" w:rsidTr="00744EDF">
        <w:tc>
          <w:tcPr>
            <w:tcW w:w="810" w:type="dxa"/>
            <w:shd w:val="clear" w:color="auto" w:fill="auto"/>
          </w:tcPr>
          <w:p w:rsidR="00A9058B" w:rsidRPr="00CF306C" w:rsidRDefault="00A9058B" w:rsidP="00DA75F1">
            <w:pPr>
              <w:pStyle w:val="ListParagraph"/>
              <w:numPr>
                <w:ilvl w:val="0"/>
                <w:numId w:val="32"/>
              </w:numPr>
              <w:rPr>
                <w:rFonts w:cs="Arial"/>
              </w:rPr>
            </w:pPr>
          </w:p>
        </w:tc>
        <w:tc>
          <w:tcPr>
            <w:tcW w:w="8100" w:type="dxa"/>
            <w:shd w:val="clear" w:color="auto" w:fill="auto"/>
          </w:tcPr>
          <w:p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rsidR="00A9058B" w:rsidRDefault="00A9058B" w:rsidP="00FE1C31">
            <w:pPr>
              <w:rPr>
                <w:rFonts w:cs="Arial"/>
              </w:rPr>
            </w:pPr>
            <w:r>
              <w:rPr>
                <w:rFonts w:cs="Arial"/>
              </w:rPr>
              <w:t>Then the update information is successfully saved.</w:t>
            </w:r>
          </w:p>
        </w:tc>
        <w:tc>
          <w:tcPr>
            <w:tcW w:w="540" w:type="dxa"/>
            <w:shd w:val="clear" w:color="auto" w:fill="C2D69B" w:themeFill="accent3" w:themeFillTint="99"/>
          </w:tcPr>
          <w:p w:rsidR="00A9058B" w:rsidRPr="00CF306C" w:rsidRDefault="00A9058B" w:rsidP="002944BE">
            <w:pPr>
              <w:rPr>
                <w:rFonts w:cs="Arial"/>
              </w:rPr>
            </w:pPr>
          </w:p>
        </w:tc>
      </w:tr>
    </w:tbl>
    <w:p w:rsidR="00D40033" w:rsidRDefault="00D40033" w:rsidP="0093262E">
      <w:pPr>
        <w:pStyle w:val="Heading2"/>
      </w:pPr>
      <w:r>
        <w:t>Advanced task</w:t>
      </w:r>
      <w:bookmarkStart w:id="4" w:name="_GoBack"/>
      <w:bookmarkEnd w:id="4"/>
    </w:p>
    <w:p w:rsidR="00D40033" w:rsidRDefault="00D40033" w:rsidP="00D40033">
      <w:pPr>
        <w:pStyle w:val="texte"/>
        <w:numPr>
          <w:ilvl w:val="0"/>
          <w:numId w:val="24"/>
        </w:numPr>
        <w:rPr>
          <w:rFonts w:cs="Arial"/>
        </w:rPr>
      </w:pPr>
      <w:r>
        <w:rPr>
          <w:rFonts w:cs="Arial"/>
        </w:rPr>
        <w:t>List of members is an auto-selection for multiple visas:</w:t>
      </w:r>
    </w:p>
    <w:p w:rsidR="00D40033" w:rsidRDefault="00D40033" w:rsidP="00D40033">
      <w:pPr>
        <w:pStyle w:val="texte"/>
        <w:numPr>
          <w:ilvl w:val="0"/>
          <w:numId w:val="37"/>
        </w:numPr>
        <w:rPr>
          <w:rFonts w:cs="Arial"/>
        </w:rPr>
      </w:pPr>
      <w:r>
        <w:rPr>
          <w:rFonts w:cs="Arial"/>
        </w:rPr>
        <w:t>When focusing on the field, list of visas and corresponding names are listed.</w:t>
      </w:r>
    </w:p>
    <w:p w:rsidR="00D40033" w:rsidRDefault="00D40033" w:rsidP="00D40033">
      <w:pPr>
        <w:pStyle w:val="texte"/>
        <w:numPr>
          <w:ilvl w:val="0"/>
          <w:numId w:val="37"/>
        </w:numPr>
        <w:rPr>
          <w:rFonts w:cs="Arial"/>
        </w:rPr>
      </w:pPr>
      <w:r>
        <w:rPr>
          <w:rFonts w:cs="Arial"/>
        </w:rPr>
        <w:t>User selects a visa, the visa is added to the text box, as below.</w:t>
      </w:r>
    </w:p>
    <w:p w:rsidR="00D40033" w:rsidRDefault="00D40033" w:rsidP="00D40033">
      <w:pPr>
        <w:pStyle w:val="texte"/>
        <w:numPr>
          <w:ilvl w:val="0"/>
          <w:numId w:val="37"/>
        </w:numPr>
        <w:rPr>
          <w:rFonts w:cs="Arial"/>
        </w:rPr>
      </w:pPr>
      <w:r>
        <w:rPr>
          <w:rFonts w:cs="Arial"/>
        </w:rPr>
        <w:t>User can select multiple visas with this way.</w:t>
      </w:r>
    </w:p>
    <w:p w:rsidR="00D40033" w:rsidRDefault="00D40033" w:rsidP="00D40033">
      <w:pPr>
        <w:pStyle w:val="texte"/>
        <w:ind w:left="360"/>
        <w:rPr>
          <w:rFonts w:cs="Arial"/>
        </w:rPr>
      </w:pPr>
      <w:r>
        <w:rPr>
          <w:rFonts w:cs="Arial"/>
          <w:noProof/>
        </w:rPr>
        <w:drawing>
          <wp:inline distT="0" distB="0" distL="0" distR="0">
            <wp:extent cx="57626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rsidR="00D40033" w:rsidRDefault="00D40033" w:rsidP="00D40033">
      <w:pPr>
        <w:pStyle w:val="texte"/>
        <w:ind w:left="360"/>
        <w:rPr>
          <w:rFonts w:cs="Arial"/>
        </w:rPr>
      </w:pPr>
    </w:p>
    <w:p w:rsidR="00FB5726" w:rsidRPr="006A08D1" w:rsidRDefault="00FB5726" w:rsidP="006A08D1">
      <w:pPr>
        <w:pStyle w:val="texte"/>
        <w:numPr>
          <w:ilvl w:val="0"/>
          <w:numId w:val="24"/>
        </w:numPr>
        <w:rPr>
          <w:rFonts w:cs="Arial"/>
        </w:rPr>
      </w:pPr>
      <w:r w:rsidRPr="006A08D1">
        <w:rPr>
          <w:rFonts w:cs="Arial"/>
        </w:rPr>
        <w:br w:type="page"/>
      </w:r>
    </w:p>
    <w:p w:rsidR="00BB41B1" w:rsidRDefault="00FB5726" w:rsidP="00FB5726">
      <w:pPr>
        <w:pStyle w:val="Heading1"/>
      </w:pPr>
      <w:r>
        <w:lastRenderedPageBreak/>
        <w:t>User Story 02</w:t>
      </w:r>
      <w:r w:rsidR="007D162D">
        <w:t xml:space="preserve"> – Projects list</w:t>
      </w:r>
    </w:p>
    <w:p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a project in order to look up its information and update it if necessary.</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Draft</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0.1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5034ED" w:rsidP="00EF5494">
            <w:pPr>
              <w:pStyle w:val="texte"/>
              <w:spacing w:before="60" w:after="60"/>
              <w:ind w:left="-45"/>
              <w:rPr>
                <w:rFonts w:cs="Arial"/>
                <w:sz w:val="20"/>
              </w:rPr>
            </w:pPr>
            <w:r>
              <w:rPr>
                <w:rFonts w:cs="Arial"/>
                <w:sz w:val="20"/>
              </w:rPr>
              <w:t>2</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High</w:t>
            </w:r>
          </w:p>
        </w:tc>
      </w:tr>
    </w:tbl>
    <w:p w:rsidR="00014AAE" w:rsidRPr="00CF306C" w:rsidRDefault="00014AAE" w:rsidP="0093262E">
      <w:pPr>
        <w:pStyle w:val="Heading2"/>
      </w:pPr>
      <w:r w:rsidRPr="00CF306C">
        <w:t>Specification</w:t>
      </w:r>
      <w:r>
        <w:t>s</w:t>
      </w:r>
    </w:p>
    <w:p w:rsidR="008D4750" w:rsidRDefault="008D4750" w:rsidP="00424BBF">
      <w:pPr>
        <w:pStyle w:val="ListParagraph"/>
        <w:numPr>
          <w:ilvl w:val="0"/>
          <w:numId w:val="34"/>
        </w:numPr>
        <w:rPr>
          <w:rFonts w:cs="Arial"/>
        </w:rPr>
      </w:pPr>
      <w:r>
        <w:rPr>
          <w:rFonts w:cs="Arial"/>
        </w:rPr>
        <w:t>When the user opens the application, Projects list is displayed.</w:t>
      </w:r>
    </w:p>
    <w:p w:rsidR="009B47BB" w:rsidRPr="0022250A" w:rsidRDefault="00FF189B" w:rsidP="00424BBF">
      <w:pPr>
        <w:pStyle w:val="ListParagraph"/>
        <w:numPr>
          <w:ilvl w:val="0"/>
          <w:numId w:val="34"/>
        </w:numPr>
        <w:rPr>
          <w:rFonts w:cs="Arial"/>
        </w:rPr>
      </w:pPr>
      <w:r>
        <w:rPr>
          <w:rFonts w:cs="Arial"/>
        </w:rPr>
        <w:t>User can filter the project with s</w:t>
      </w:r>
      <w:r w:rsidR="009B47BB">
        <w:rPr>
          <w:rFonts w:cs="Arial"/>
        </w:rPr>
        <w:t>earch</w:t>
      </w:r>
      <w:r w:rsidR="009B47BB" w:rsidRPr="00FD00EE">
        <w:rPr>
          <w:rFonts w:cs="Arial"/>
        </w:rPr>
        <w:t xml:space="preserve"> criteria: </w:t>
      </w:r>
      <w:r w:rsidR="00BB0D4B">
        <w:t xml:space="preserve">Name, </w:t>
      </w:r>
      <w:r w:rsidR="008D4750">
        <w:t>Number</w:t>
      </w:r>
      <w:r>
        <w:t xml:space="preserve">, Customer, and </w:t>
      </w:r>
      <w:r w:rsidR="009B47BB">
        <w:t>Status</w:t>
      </w:r>
      <w:r w:rsidR="00094480">
        <w:t>.</w:t>
      </w:r>
    </w:p>
    <w:p w:rsidR="0022250A" w:rsidRPr="005D278A" w:rsidRDefault="0022250A" w:rsidP="0022250A">
      <w:pPr>
        <w:pStyle w:val="ListParagraph"/>
        <w:ind w:left="360"/>
        <w:rPr>
          <w:rFonts w:cs="Arial"/>
        </w:rPr>
      </w:pPr>
    </w:p>
    <w:p w:rsidR="00F76C6B" w:rsidRDefault="00165C11" w:rsidP="00F76C6B">
      <w:pPr>
        <w:keepNext/>
      </w:pPr>
      <w:r>
        <w:rPr>
          <w:noProof/>
        </w:rPr>
        <w:drawing>
          <wp:inline distT="0" distB="0" distL="0" distR="0">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rsidR="00F76C6B" w:rsidRDefault="00F76C6B" w:rsidP="00F76C6B">
      <w:pPr>
        <w:pStyle w:val="Caption"/>
        <w:jc w:val="center"/>
      </w:pPr>
      <w:bookmarkStart w:id="5" w:name="_Ref431545567"/>
      <w:r>
        <w:t xml:space="preserve">Figure </w:t>
      </w:r>
      <w:fldSimple w:instr=" STYLEREF 1 \s ">
        <w:r>
          <w:rPr>
            <w:noProof/>
          </w:rPr>
          <w:t>6</w:t>
        </w:r>
      </w:fldSimple>
      <w:r>
        <w:t>.</w:t>
      </w:r>
      <w:r w:rsidR="00A86249">
        <w:fldChar w:fldCharType="begin"/>
      </w:r>
      <w:r w:rsidR="00A86249">
        <w:instrText xml:space="preserve"> SEQ Figure \* ARABIC \s 1 </w:instrText>
      </w:r>
      <w:r w:rsidR="00A86249">
        <w:fldChar w:fldCharType="separate"/>
      </w:r>
      <w:r>
        <w:rPr>
          <w:noProof/>
        </w:rPr>
        <w:t>1</w:t>
      </w:r>
      <w:r w:rsidR="00A86249">
        <w:rPr>
          <w:noProof/>
        </w:rPr>
        <w:fldChar w:fldCharType="end"/>
      </w:r>
      <w:bookmarkEnd w:id="5"/>
      <w:r>
        <w:t xml:space="preserve"> Projects </w:t>
      </w:r>
      <w:r w:rsidR="000B6A40">
        <w:t>list</w:t>
      </w:r>
      <w:r>
        <w:rPr>
          <w:noProof/>
        </w:rPr>
        <w:t xml:space="preserve"> screen</w:t>
      </w:r>
    </w:p>
    <w:p w:rsidR="002C29BB" w:rsidRDefault="002C29BB" w:rsidP="002C29BB">
      <w:pPr>
        <w:pStyle w:val="texte"/>
        <w:ind w:left="0"/>
      </w:pPr>
      <w:r w:rsidRPr="00213DF3">
        <w:rPr>
          <w:u w:val="single"/>
        </w:rPr>
        <w:t>Note</w:t>
      </w:r>
      <w:r>
        <w:t>: Pagination is not required in basic level</w:t>
      </w:r>
    </w:p>
    <w:p w:rsidR="0022250A" w:rsidRPr="0022250A" w:rsidRDefault="0022250A" w:rsidP="0022250A">
      <w:pPr>
        <w:pStyle w:val="ListParagraph"/>
        <w:rPr>
          <w:rFonts w:cs="Arial"/>
        </w:rPr>
      </w:pPr>
    </w:p>
    <w:p w:rsidR="000F327F" w:rsidRDefault="00F76C6B" w:rsidP="00F76C6B">
      <w:pPr>
        <w:pStyle w:val="texte"/>
        <w:numPr>
          <w:ilvl w:val="0"/>
          <w:numId w:val="34"/>
        </w:numPr>
      </w:pPr>
      <w:r>
        <w:t xml:space="preserve">When clicking on the Search button, the matching projects are displayed in a grid view as </w:t>
      </w:r>
      <w:r>
        <w:fldChar w:fldCharType="begin"/>
      </w:r>
      <w:r>
        <w:instrText xml:space="preserve"> REF _Ref431545567 \h </w:instrText>
      </w:r>
      <w:r>
        <w:fldChar w:fldCharType="separate"/>
      </w:r>
      <w:r>
        <w:t xml:space="preserve">Figure </w:t>
      </w:r>
      <w:r>
        <w:rPr>
          <w:noProof/>
        </w:rPr>
        <w:t>6</w:t>
      </w:r>
      <w:r>
        <w:t>.</w:t>
      </w:r>
      <w:r>
        <w:rPr>
          <w:noProof/>
        </w:rPr>
        <w:t>1</w:t>
      </w:r>
      <w:r>
        <w:fldChar w:fldCharType="end"/>
      </w:r>
      <w:r>
        <w:t xml:space="preserve">. The search result is sorted by project number ascending. </w:t>
      </w:r>
    </w:p>
    <w:p w:rsidR="00F76C6B" w:rsidRPr="005E2988" w:rsidRDefault="00F76C6B" w:rsidP="00F76C6B">
      <w:pPr>
        <w:pStyle w:val="texte"/>
        <w:numPr>
          <w:ilvl w:val="0"/>
          <w:numId w:val="34"/>
        </w:numPr>
      </w:pPr>
      <w:r w:rsidRPr="005E2988">
        <w:t xml:space="preserve">If no </w:t>
      </w:r>
      <w:r w:rsidR="0038543F" w:rsidRPr="005E2988">
        <w:t>criteria are</w:t>
      </w:r>
      <w:r w:rsidRPr="005E2988">
        <w:t xml:space="preserve"> entered, </w:t>
      </w:r>
      <w:r w:rsidR="004A79F4" w:rsidRPr="005E2988">
        <w:t>all projects are listed.</w:t>
      </w:r>
    </w:p>
    <w:p w:rsidR="002A5F60" w:rsidRDefault="00460ED3" w:rsidP="00961839">
      <w:pPr>
        <w:pStyle w:val="texte"/>
        <w:numPr>
          <w:ilvl w:val="0"/>
          <w:numId w:val="34"/>
        </w:numPr>
      </w:pPr>
      <w:r>
        <w:t>“</w:t>
      </w:r>
      <w:r w:rsidR="00F76C6B">
        <w:t xml:space="preserve">Reset </w:t>
      </w:r>
      <w:r w:rsidR="006F5646">
        <w:t>Search</w:t>
      </w:r>
      <w:r>
        <w:t xml:space="preserve">” </w:t>
      </w:r>
      <w:r w:rsidR="00F76C6B">
        <w:t xml:space="preserve">button is used to clear the search criteria and </w:t>
      </w:r>
      <w:r w:rsidR="00724270">
        <w:t>return all projects</w:t>
      </w:r>
      <w:r w:rsidR="00F76C6B">
        <w:t xml:space="preserve">. </w:t>
      </w:r>
    </w:p>
    <w:p w:rsidR="0022250A" w:rsidRPr="00EA0928" w:rsidRDefault="00C671AB" w:rsidP="00F07796">
      <w:pPr>
        <w:pStyle w:val="texte"/>
        <w:numPr>
          <w:ilvl w:val="0"/>
          <w:numId w:val="34"/>
        </w:numPr>
        <w:rPr>
          <w:rFonts w:cs="Arial"/>
        </w:rPr>
      </w:pPr>
      <w:r>
        <w:t>In the search result grid, the project number is displayed as a hyperlink. This link is used to navigate to Edit Project page</w:t>
      </w:r>
      <w:r w:rsidR="00B67574">
        <w:t xml:space="preserve"> (refer to US01) for updating the selected project information.</w:t>
      </w:r>
    </w:p>
    <w:p w:rsidR="00610AC0" w:rsidRDefault="00610AC0" w:rsidP="00EA0928">
      <w:pPr>
        <w:pStyle w:val="texte"/>
        <w:numPr>
          <w:ilvl w:val="0"/>
          <w:numId w:val="34"/>
        </w:numPr>
      </w:pPr>
      <w:r>
        <w:t xml:space="preserve">User can perform </w:t>
      </w:r>
      <w:r w:rsidR="00585CE7">
        <w:t xml:space="preserve">single deletion by delete icon or </w:t>
      </w:r>
      <w:r>
        <w:t xml:space="preserve">multiple projects deletion by selecting multiple projects and click on </w:t>
      </w:r>
      <w:r w:rsidRPr="00026F83">
        <w:t>“Delete</w:t>
      </w:r>
      <w:r w:rsidR="00585CE7">
        <w:t xml:space="preserve"> selected item</w:t>
      </w:r>
      <w:r w:rsidRPr="00026F83">
        <w:t>”.</w:t>
      </w:r>
      <w:r>
        <w:t xml:space="preserve"> </w:t>
      </w:r>
    </w:p>
    <w:p w:rsidR="00C555B7" w:rsidRDefault="00C555B7" w:rsidP="00C555B7">
      <w:pPr>
        <w:pStyle w:val="texte"/>
        <w:numPr>
          <w:ilvl w:val="1"/>
          <w:numId w:val="34"/>
        </w:numPr>
      </w:pPr>
      <w:r>
        <w:lastRenderedPageBreak/>
        <w:t>A project can be deleted only its status is “New”</w:t>
      </w:r>
      <w:r w:rsidR="00222139">
        <w:t>.</w:t>
      </w:r>
    </w:p>
    <w:p w:rsidR="00585CE7" w:rsidRDefault="00534E92" w:rsidP="00534E92">
      <w:pPr>
        <w:pStyle w:val="texte"/>
        <w:ind w:left="0"/>
      </w:pPr>
      <w:r>
        <w:rPr>
          <w:noProof/>
        </w:rPr>
        <w:drawing>
          <wp:inline distT="0" distB="0" distL="0" distR="0" wp14:anchorId="4589C136" wp14:editId="7A769C02">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92479" cy="2028921"/>
                    </a:xfrm>
                    <a:prstGeom prst="rect">
                      <a:avLst/>
                    </a:prstGeom>
                  </pic:spPr>
                </pic:pic>
              </a:graphicData>
            </a:graphic>
          </wp:inline>
        </w:drawing>
      </w:r>
    </w:p>
    <w:p w:rsidR="00EF587F" w:rsidRDefault="00872FA4" w:rsidP="00EF587F">
      <w:pPr>
        <w:pStyle w:val="texte"/>
        <w:numPr>
          <w:ilvl w:val="0"/>
          <w:numId w:val="34"/>
        </w:numPr>
      </w:pPr>
      <w:r w:rsidRPr="000561B4">
        <w:t>When</w:t>
      </w:r>
      <w:r w:rsidR="00EF587F" w:rsidRPr="000561B4">
        <w:t xml:space="preserve"> navigating to other screens from Projects list page, search criteria must be preserved so that when user comes back to Project list, the criteria are still applied</w:t>
      </w:r>
      <w:r w:rsidR="00EF587F">
        <w:t>.</w:t>
      </w:r>
    </w:p>
    <w:p w:rsidR="00213DF3" w:rsidRDefault="00213DF3" w:rsidP="00213DF3">
      <w:pPr>
        <w:pStyle w:val="texte"/>
        <w:ind w:left="0"/>
        <w:rPr>
          <w:u w:val="single"/>
        </w:rPr>
      </w:pPr>
    </w:p>
    <w:p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rsidTr="00EF5494">
        <w:trPr>
          <w:cantSplit/>
          <w:trHeight w:val="1134"/>
        </w:trPr>
        <w:tc>
          <w:tcPr>
            <w:tcW w:w="810" w:type="dxa"/>
            <w:shd w:val="clear" w:color="auto" w:fill="auto"/>
          </w:tcPr>
          <w:p w:rsidR="009A3834" w:rsidRPr="00CF306C" w:rsidRDefault="009A3834" w:rsidP="00EF5494">
            <w:pPr>
              <w:pStyle w:val="Headingsection"/>
              <w:rPr>
                <w:rFonts w:ascii="Arial" w:hAnsi="Arial" w:cs="Arial"/>
              </w:rPr>
            </w:pPr>
          </w:p>
        </w:tc>
        <w:tc>
          <w:tcPr>
            <w:tcW w:w="8100" w:type="dxa"/>
            <w:shd w:val="clear" w:color="auto" w:fill="auto"/>
            <w:vAlign w:val="center"/>
          </w:tcPr>
          <w:p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rsidR="009A3834" w:rsidRPr="00CF306C" w:rsidRDefault="009A3834" w:rsidP="00EF5494">
            <w:pPr>
              <w:ind w:left="113" w:right="113"/>
              <w:jc w:val="center"/>
              <w:rPr>
                <w:rFonts w:cs="Arial"/>
              </w:rPr>
            </w:pPr>
            <w:r w:rsidRPr="00CF306C">
              <w:rPr>
                <w:rFonts w:cs="Arial"/>
              </w:rPr>
              <w:t>Result</w:t>
            </w: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When I enter the application,</w:t>
            </w:r>
          </w:p>
          <w:p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rsidR="009A3834" w:rsidRPr="00CF306C" w:rsidRDefault="009A3834" w:rsidP="00EF5494">
            <w:pPr>
              <w:rPr>
                <w:rFonts w:cs="Arial"/>
              </w:rPr>
            </w:pP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 xml:space="preserve">When I </w:t>
            </w:r>
            <w:r w:rsidR="006F5646">
              <w:rPr>
                <w:rFonts w:cs="Arial"/>
              </w:rPr>
              <w:t>enter the criterion into Search field (for Name, Number, Customer)</w:t>
            </w:r>
          </w:p>
          <w:p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rsidR="009A3834" w:rsidRPr="00CF306C" w:rsidRDefault="009A3834" w:rsidP="00EF5494">
            <w:pPr>
              <w:rPr>
                <w:rFonts w:cs="Arial"/>
              </w:rPr>
            </w:pPr>
          </w:p>
        </w:tc>
      </w:tr>
      <w:tr w:rsidR="00146488" w:rsidRPr="00CF306C" w:rsidTr="00146488">
        <w:trPr>
          <w:trHeight w:val="28"/>
        </w:trPr>
        <w:tc>
          <w:tcPr>
            <w:tcW w:w="810" w:type="dxa"/>
            <w:shd w:val="clear" w:color="auto" w:fill="auto"/>
          </w:tcPr>
          <w:p w:rsidR="00146488" w:rsidRPr="00CF306C" w:rsidRDefault="00146488" w:rsidP="009C3F08">
            <w:pPr>
              <w:pStyle w:val="ListParagraph"/>
              <w:numPr>
                <w:ilvl w:val="0"/>
                <w:numId w:val="38"/>
              </w:numPr>
              <w:rPr>
                <w:rFonts w:cs="Arial"/>
              </w:rPr>
            </w:pPr>
          </w:p>
        </w:tc>
        <w:tc>
          <w:tcPr>
            <w:tcW w:w="8100" w:type="dxa"/>
            <w:shd w:val="clear" w:color="auto" w:fill="auto"/>
          </w:tcPr>
          <w:p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rsidR="00146488" w:rsidRPr="00CF306C" w:rsidRDefault="00146488" w:rsidP="00EF5494">
            <w:pPr>
              <w:rPr>
                <w:rFonts w:cs="Arial"/>
              </w:rPr>
            </w:pPr>
          </w:p>
        </w:tc>
      </w:tr>
      <w:tr w:rsidR="00EA500A" w:rsidRPr="00CF306C" w:rsidTr="00146488">
        <w:trPr>
          <w:trHeight w:val="28"/>
        </w:trPr>
        <w:tc>
          <w:tcPr>
            <w:tcW w:w="810" w:type="dxa"/>
            <w:shd w:val="clear" w:color="auto" w:fill="auto"/>
          </w:tcPr>
          <w:p w:rsidR="00EA500A" w:rsidRPr="0085725B" w:rsidRDefault="00EA500A" w:rsidP="009C3F08">
            <w:pPr>
              <w:pStyle w:val="ListParagraph"/>
              <w:numPr>
                <w:ilvl w:val="0"/>
                <w:numId w:val="38"/>
              </w:numPr>
              <w:rPr>
                <w:rFonts w:cs="Arial"/>
              </w:rPr>
            </w:pPr>
          </w:p>
        </w:tc>
        <w:tc>
          <w:tcPr>
            <w:tcW w:w="8100" w:type="dxa"/>
            <w:shd w:val="clear" w:color="auto" w:fill="auto"/>
          </w:tcPr>
          <w:p w:rsidR="00EA500A" w:rsidRPr="0085725B" w:rsidRDefault="00EA500A" w:rsidP="00EF5494">
            <w:pPr>
              <w:rPr>
                <w:rFonts w:cs="Arial"/>
              </w:rPr>
            </w:pPr>
            <w:r w:rsidRPr="0085725B">
              <w:rPr>
                <w:rFonts w:cs="Arial"/>
              </w:rPr>
              <w:t>When I choose a project and then click on button “Delete”.</w:t>
            </w:r>
          </w:p>
          <w:p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rsidR="00EA500A" w:rsidRPr="00DE3659" w:rsidRDefault="00EA500A" w:rsidP="00EF5494">
            <w:pPr>
              <w:rPr>
                <w:rFonts w:cs="Arial"/>
                <w:highlight w:val="cyan"/>
              </w:rPr>
            </w:pPr>
          </w:p>
        </w:tc>
      </w:tr>
      <w:tr w:rsidR="008763E9" w:rsidRPr="00CF306C" w:rsidTr="00146488">
        <w:trPr>
          <w:trHeight w:val="28"/>
        </w:trPr>
        <w:tc>
          <w:tcPr>
            <w:tcW w:w="810" w:type="dxa"/>
            <w:shd w:val="clear" w:color="auto" w:fill="auto"/>
          </w:tcPr>
          <w:p w:rsidR="008763E9" w:rsidRPr="0085725B" w:rsidRDefault="008763E9" w:rsidP="009C3F08">
            <w:pPr>
              <w:pStyle w:val="ListParagraph"/>
              <w:numPr>
                <w:ilvl w:val="0"/>
                <w:numId w:val="38"/>
              </w:numPr>
              <w:rPr>
                <w:rFonts w:cs="Arial"/>
              </w:rPr>
            </w:pPr>
          </w:p>
        </w:tc>
        <w:tc>
          <w:tcPr>
            <w:tcW w:w="8100" w:type="dxa"/>
            <w:shd w:val="clear" w:color="auto" w:fill="auto"/>
          </w:tcPr>
          <w:p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Projects list </w:t>
            </w:r>
            <w:r w:rsidRPr="0085725B">
              <w:rPr>
                <w:rFonts w:cs="Arial"/>
              </w:rPr>
              <w:t>screen with previously entered criterion is kept</w:t>
            </w:r>
          </w:p>
        </w:tc>
        <w:tc>
          <w:tcPr>
            <w:tcW w:w="540" w:type="dxa"/>
            <w:shd w:val="clear" w:color="auto" w:fill="auto"/>
          </w:tcPr>
          <w:p w:rsidR="008763E9" w:rsidRPr="00DE3659" w:rsidRDefault="008763E9" w:rsidP="00EF5494">
            <w:pPr>
              <w:rPr>
                <w:rFonts w:cs="Arial"/>
                <w:highlight w:val="cyan"/>
              </w:rPr>
            </w:pPr>
          </w:p>
        </w:tc>
      </w:tr>
    </w:tbl>
    <w:p w:rsidR="00EA0928" w:rsidRDefault="00EA0928" w:rsidP="00532EBF">
      <w:pPr>
        <w:pStyle w:val="ListParagraph"/>
        <w:ind w:left="360"/>
        <w:rPr>
          <w:rFonts w:cs="Arial"/>
        </w:rPr>
      </w:pPr>
    </w:p>
    <w:p w:rsidR="009C3F08" w:rsidRPr="009C3F08" w:rsidRDefault="009C3F08" w:rsidP="00E80EE3">
      <w:pPr>
        <w:pStyle w:val="Heading2"/>
      </w:pPr>
      <w:r w:rsidRPr="009C3F08">
        <w:t>Advanced</w:t>
      </w:r>
    </w:p>
    <w:p w:rsidR="009C3F08" w:rsidRPr="009C3F08" w:rsidRDefault="009C3F08" w:rsidP="009C3F08">
      <w:pPr>
        <w:pStyle w:val="ListParagraph"/>
        <w:numPr>
          <w:ilvl w:val="0"/>
          <w:numId w:val="34"/>
        </w:numPr>
      </w:pPr>
      <w:r w:rsidRPr="009C3F08">
        <w:t>Pagination</w:t>
      </w:r>
    </w:p>
    <w:p w:rsidR="009C3F08" w:rsidRPr="009C3F08" w:rsidRDefault="009C3F08" w:rsidP="009C3F08">
      <w:pPr>
        <w:pStyle w:val="ListParagraph"/>
        <w:numPr>
          <w:ilvl w:val="0"/>
          <w:numId w:val="34"/>
        </w:numPr>
      </w:pPr>
      <w:r w:rsidRPr="009C3F08">
        <w:t>Table with sorting headers</w:t>
      </w:r>
    </w:p>
    <w:p w:rsidR="009C3F08" w:rsidRDefault="009C3F08" w:rsidP="009C3F08">
      <w:pPr>
        <w:pStyle w:val="ListParagraph"/>
        <w:numPr>
          <w:ilvl w:val="0"/>
          <w:numId w:val="34"/>
        </w:numPr>
      </w:pPr>
      <w:r w:rsidRPr="009C3F08">
        <w:t>Table with filtering headers</w:t>
      </w:r>
    </w:p>
    <w:p w:rsidR="005329D8" w:rsidRDefault="005329D8" w:rsidP="005329D8"/>
    <w:p w:rsidR="005329D8" w:rsidRDefault="005329D8" w:rsidP="005329D8"/>
    <w:p w:rsidR="005329D8" w:rsidRDefault="005329D8" w:rsidP="005329D8">
      <w:pPr>
        <w:pStyle w:val="Heading1"/>
      </w:pPr>
      <w:r w:rsidRPr="005329D8">
        <w:lastRenderedPageBreak/>
        <w:t>Database</w:t>
      </w:r>
    </w:p>
    <w:p w:rsidR="00FA20CE" w:rsidRDefault="00FA20CE" w:rsidP="00FA20CE">
      <w:pPr>
        <w:pStyle w:val="texte"/>
      </w:pPr>
      <w:r>
        <w:rPr>
          <w:noProof/>
        </w:rPr>
        <w:drawing>
          <wp:inline distT="0" distB="0" distL="0" distR="0" wp14:anchorId="3A17D814" wp14:editId="2AE8828C">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9303" cy="2499896"/>
                    </a:xfrm>
                    <a:prstGeom prst="rect">
                      <a:avLst/>
                    </a:prstGeom>
                  </pic:spPr>
                </pic:pic>
              </a:graphicData>
            </a:graphic>
          </wp:inline>
        </w:drawing>
      </w:r>
    </w:p>
    <w:p w:rsidR="00FA20CE" w:rsidRPr="00FA20CE" w:rsidRDefault="00FA20CE" w:rsidP="00FA20CE">
      <w:pPr>
        <w:pStyle w:val="texte"/>
      </w:pPr>
    </w:p>
    <w:p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project table.</w:t>
            </w:r>
          </w:p>
        </w:tc>
      </w:tr>
      <w:tr w:rsidR="005329D8" w:rsidRPr="00E5355C" w:rsidTr="00113E85">
        <w:tc>
          <w:tcPr>
            <w:tcW w:w="2322" w:type="dxa"/>
          </w:tcPr>
          <w:p w:rsidR="005329D8" w:rsidRPr="00E5355C" w:rsidRDefault="005329D8" w:rsidP="004E5E2E">
            <w:pPr>
              <w:pStyle w:val="texte"/>
              <w:ind w:left="0"/>
            </w:pPr>
            <w:r w:rsidRPr="00E5355C">
              <w:t>GROUP_</w:t>
            </w:r>
            <w:r w:rsidR="004E5E2E">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Group that this project will belong to.</w:t>
            </w:r>
          </w:p>
        </w:tc>
      </w:tr>
      <w:tr w:rsidR="005329D8" w:rsidRPr="00E5355C" w:rsidTr="00113E85">
        <w:tc>
          <w:tcPr>
            <w:tcW w:w="2322" w:type="dxa"/>
          </w:tcPr>
          <w:p w:rsidR="005329D8" w:rsidRPr="00E5355C" w:rsidRDefault="005329D8" w:rsidP="00113E85">
            <w:pPr>
              <w:pStyle w:val="texte"/>
              <w:ind w:left="0"/>
            </w:pPr>
            <w:r w:rsidRPr="00E5355C">
              <w:t>PROJECT_NUMBER</w:t>
            </w:r>
          </w:p>
        </w:tc>
        <w:tc>
          <w:tcPr>
            <w:tcW w:w="2322" w:type="dxa"/>
          </w:tcPr>
          <w:p w:rsidR="005329D8" w:rsidRPr="00E5355C" w:rsidRDefault="00B53D3A" w:rsidP="00113E85">
            <w:pPr>
              <w:pStyle w:val="texte"/>
              <w:ind w:left="0"/>
            </w:pPr>
            <w:r>
              <w:t>NUMBER</w:t>
            </w:r>
            <w:r w:rsidR="005329D8" w:rsidRPr="00E5355C">
              <w:t>(4</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number. Unique</w:t>
            </w:r>
          </w:p>
        </w:tc>
      </w:tr>
      <w:tr w:rsidR="005329D8" w:rsidRPr="00E5355C" w:rsidTr="00113E85">
        <w:tc>
          <w:tcPr>
            <w:tcW w:w="2322" w:type="dxa"/>
          </w:tcPr>
          <w:p w:rsidR="005329D8" w:rsidRPr="00E5355C" w:rsidRDefault="005329D8" w:rsidP="00113E85">
            <w:pPr>
              <w:pStyle w:val="texte"/>
              <w:ind w:left="0"/>
            </w:pPr>
            <w:r w:rsidRPr="00E5355C">
              <w:t>NAME</w:t>
            </w:r>
          </w:p>
        </w:tc>
        <w:tc>
          <w:tcPr>
            <w:tcW w:w="2322" w:type="dxa"/>
          </w:tcPr>
          <w:p w:rsidR="005329D8" w:rsidRPr="00E5355C" w:rsidRDefault="00B53D3A"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name</w:t>
            </w:r>
          </w:p>
        </w:tc>
      </w:tr>
      <w:tr w:rsidR="005329D8" w:rsidRPr="00E5355C" w:rsidTr="00113E85">
        <w:tc>
          <w:tcPr>
            <w:tcW w:w="2322" w:type="dxa"/>
          </w:tcPr>
          <w:p w:rsidR="005329D8" w:rsidRPr="00E5355C" w:rsidRDefault="005329D8" w:rsidP="00113E85">
            <w:pPr>
              <w:pStyle w:val="texte"/>
              <w:ind w:left="0"/>
            </w:pPr>
            <w:r w:rsidRPr="00E5355C">
              <w:t>CUSTOMER</w:t>
            </w:r>
          </w:p>
        </w:tc>
        <w:tc>
          <w:tcPr>
            <w:tcW w:w="2322" w:type="dxa"/>
          </w:tcPr>
          <w:p w:rsidR="005329D8" w:rsidRPr="00E5355C" w:rsidRDefault="00DA33E4"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Customer name of the project</w:t>
            </w:r>
          </w:p>
        </w:tc>
      </w:tr>
      <w:tr w:rsidR="005329D8" w:rsidRPr="00E5355C" w:rsidTr="00113E85">
        <w:tc>
          <w:tcPr>
            <w:tcW w:w="2322" w:type="dxa"/>
          </w:tcPr>
          <w:p w:rsidR="005329D8" w:rsidRPr="00E5355C" w:rsidRDefault="005329D8" w:rsidP="00113E85">
            <w:pPr>
              <w:pStyle w:val="texte"/>
              <w:ind w:left="0"/>
            </w:pPr>
            <w:r w:rsidRPr="00E5355C">
              <w:t>STATUS</w:t>
            </w:r>
          </w:p>
        </w:tc>
        <w:tc>
          <w:tcPr>
            <w:tcW w:w="2322" w:type="dxa"/>
          </w:tcPr>
          <w:p w:rsidR="005329D8" w:rsidRPr="00E5355C" w:rsidRDefault="00DA33E4"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status, possible values are: NEW, PLA, INP, FIN corresponding to</w:t>
            </w:r>
          </w:p>
          <w:p w:rsidR="005329D8" w:rsidRPr="00E5355C" w:rsidRDefault="005329D8" w:rsidP="00113E85">
            <w:pPr>
              <w:pStyle w:val="texte"/>
              <w:ind w:left="0"/>
            </w:pPr>
            <w:r w:rsidRPr="00E5355C">
              <w:t>New, Planned, In progress, Finished.</w:t>
            </w:r>
          </w:p>
        </w:tc>
      </w:tr>
      <w:tr w:rsidR="005329D8" w:rsidRPr="00E5355C" w:rsidTr="00113E85">
        <w:tc>
          <w:tcPr>
            <w:tcW w:w="2322" w:type="dxa"/>
          </w:tcPr>
          <w:p w:rsidR="005329D8" w:rsidRPr="00E5355C" w:rsidRDefault="005329D8" w:rsidP="00113E85">
            <w:pPr>
              <w:pStyle w:val="texte"/>
              <w:ind w:left="0"/>
            </w:pPr>
            <w:r w:rsidRPr="00E5355C">
              <w:t>START_DATE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Start date of the project.</w:t>
            </w:r>
          </w:p>
        </w:tc>
      </w:tr>
      <w:tr w:rsidR="005329D8" w:rsidRPr="00E5355C" w:rsidTr="00113E85">
        <w:tc>
          <w:tcPr>
            <w:tcW w:w="2322" w:type="dxa"/>
          </w:tcPr>
          <w:p w:rsidR="005329D8" w:rsidRPr="00E5355C" w:rsidRDefault="005329D8" w:rsidP="00113E85">
            <w:pPr>
              <w:pStyle w:val="texte"/>
              <w:ind w:left="0"/>
            </w:pPr>
            <w:r w:rsidRPr="00E5355C">
              <w:t>END_DATE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No</w:t>
            </w:r>
          </w:p>
        </w:tc>
        <w:tc>
          <w:tcPr>
            <w:tcW w:w="3315" w:type="dxa"/>
          </w:tcPr>
          <w:p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rsidTr="00113E85">
        <w:tc>
          <w:tcPr>
            <w:tcW w:w="2322" w:type="dxa"/>
          </w:tcPr>
          <w:p w:rsidR="005329D8" w:rsidRPr="00E5355C" w:rsidRDefault="005329D8" w:rsidP="00113E85">
            <w:pPr>
              <w:pStyle w:val="texte"/>
              <w:ind w:left="0"/>
            </w:pPr>
            <w:r w:rsidRPr="00E5355C">
              <w:t>VERSION</w:t>
            </w:r>
          </w:p>
        </w:tc>
        <w:tc>
          <w:tcPr>
            <w:tcW w:w="2322" w:type="dxa"/>
          </w:tcPr>
          <w:p w:rsidR="005329D8" w:rsidRPr="00E5355C" w:rsidRDefault="005329D8" w:rsidP="00113E85">
            <w:pPr>
              <w:pStyle w:val="texte"/>
              <w:ind w:left="0"/>
            </w:pPr>
            <w:r w:rsidRPr="00E5355C">
              <w:t>NUMBER</w:t>
            </w:r>
            <w:r w:rsidR="00BE04BF">
              <w:t>(10,0)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PROJECT_ID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Project</w:t>
            </w:r>
          </w:p>
        </w:tc>
      </w:tr>
      <w:tr w:rsidR="005329D8" w:rsidRPr="00E5355C" w:rsidTr="00113E85">
        <w:tc>
          <w:tcPr>
            <w:tcW w:w="2322" w:type="dxa"/>
          </w:tcPr>
          <w:p w:rsidR="005329D8" w:rsidRPr="00E5355C" w:rsidRDefault="005329D8" w:rsidP="00113E85">
            <w:pPr>
              <w:pStyle w:val="texte"/>
              <w:ind w:left="0"/>
            </w:pPr>
            <w:r w:rsidRPr="00E5355C">
              <w:t>EMPLOYEE_ID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 xml:space="preserve">Foreign key refer to table </w:t>
            </w:r>
            <w:r w:rsidRPr="00E5355C">
              <w:lastRenderedPageBreak/>
              <w:t>Employee</w:t>
            </w:r>
          </w:p>
        </w:tc>
      </w:tr>
    </w:tbl>
    <w:p w:rsidR="005329D8" w:rsidRPr="00E5355C" w:rsidRDefault="005329D8" w:rsidP="005329D8"/>
    <w:p w:rsidR="005329D8" w:rsidRPr="00E5355C" w:rsidRDefault="005329D8" w:rsidP="005329D8"/>
    <w:p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1A77B3" w:rsidP="00113E85">
            <w:pPr>
              <w:pStyle w:val="texte"/>
              <w:ind w:left="0"/>
            </w:pPr>
            <w:r>
              <w:t>NUMBER</w:t>
            </w:r>
            <w:r w:rsidR="005329D8" w:rsidRPr="00E5355C">
              <w:t>(19</w:t>
            </w:r>
            <w:r w:rsidR="005C55C4">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Employee table.</w:t>
            </w:r>
          </w:p>
        </w:tc>
      </w:tr>
      <w:tr w:rsidR="005329D8" w:rsidRPr="00E5355C" w:rsidTr="00113E85">
        <w:tc>
          <w:tcPr>
            <w:tcW w:w="2322" w:type="dxa"/>
          </w:tcPr>
          <w:p w:rsidR="005329D8" w:rsidRPr="00E5355C" w:rsidRDefault="005329D8" w:rsidP="00113E85">
            <w:pPr>
              <w:pStyle w:val="texte"/>
              <w:ind w:left="0"/>
            </w:pPr>
            <w:r w:rsidRPr="00E5355C">
              <w:t>VISA</w:t>
            </w:r>
          </w:p>
        </w:tc>
        <w:tc>
          <w:tcPr>
            <w:tcW w:w="2322" w:type="dxa"/>
          </w:tcPr>
          <w:p w:rsidR="005329D8" w:rsidRPr="00E5355C" w:rsidRDefault="00637F7C"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Visa of the employee</w:t>
            </w:r>
          </w:p>
        </w:tc>
      </w:tr>
      <w:tr w:rsidR="005329D8" w:rsidRPr="00E5355C" w:rsidTr="00113E85">
        <w:tc>
          <w:tcPr>
            <w:tcW w:w="2322" w:type="dxa"/>
          </w:tcPr>
          <w:p w:rsidR="005329D8" w:rsidRPr="00E5355C" w:rsidRDefault="00923A1C" w:rsidP="00113E85">
            <w:pPr>
              <w:pStyle w:val="texte"/>
              <w:ind w:left="0"/>
            </w:pPr>
            <w:r>
              <w:t>FIRST_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First name of the employee</w:t>
            </w:r>
          </w:p>
        </w:tc>
      </w:tr>
      <w:tr w:rsidR="005329D8" w:rsidRPr="00E5355C" w:rsidTr="00113E85">
        <w:tc>
          <w:tcPr>
            <w:tcW w:w="2322" w:type="dxa"/>
          </w:tcPr>
          <w:p w:rsidR="005329D8" w:rsidRPr="00E5355C" w:rsidRDefault="00923A1C" w:rsidP="00113E85">
            <w:pPr>
              <w:pStyle w:val="texte"/>
              <w:ind w:left="0"/>
            </w:pPr>
            <w:r>
              <w:t>LAST_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Last name of the employee</w:t>
            </w:r>
          </w:p>
        </w:tc>
      </w:tr>
      <w:tr w:rsidR="005329D8" w:rsidRPr="00E5355C" w:rsidTr="00113E85">
        <w:tc>
          <w:tcPr>
            <w:tcW w:w="2322" w:type="dxa"/>
          </w:tcPr>
          <w:p w:rsidR="005329D8" w:rsidRPr="00E5355C" w:rsidRDefault="005329D8" w:rsidP="00113E85">
            <w:pPr>
              <w:pStyle w:val="texte"/>
              <w:ind w:left="0"/>
            </w:pPr>
            <w:r w:rsidRPr="00E5355C">
              <w:t>BIRTH</w:t>
            </w:r>
            <w:r w:rsidR="00923A1C">
              <w:t>_</w:t>
            </w:r>
            <w:r w:rsidRPr="00E5355C">
              <w:t>DA</w:t>
            </w:r>
            <w:r w:rsidR="00923A1C">
              <w:t>TE</w:t>
            </w:r>
          </w:p>
        </w:tc>
        <w:tc>
          <w:tcPr>
            <w:tcW w:w="2322" w:type="dxa"/>
          </w:tcPr>
          <w:p w:rsidR="005329D8" w:rsidRPr="00E5355C" w:rsidRDefault="00752239" w:rsidP="00113E85">
            <w:pPr>
              <w:pStyle w:val="texte"/>
              <w:ind w:left="0"/>
            </w:pPr>
            <w:r>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Birthdate</w:t>
            </w:r>
            <w:r w:rsidR="005329D8" w:rsidRPr="00E5355C">
              <w:t xml:space="preserve"> of the employee</w:t>
            </w:r>
          </w:p>
        </w:tc>
      </w:tr>
      <w:tr w:rsidR="00923A1C" w:rsidRPr="00E5355C" w:rsidTr="00113E85">
        <w:tc>
          <w:tcPr>
            <w:tcW w:w="2322" w:type="dxa"/>
          </w:tcPr>
          <w:p w:rsidR="00923A1C" w:rsidRPr="00E5355C" w:rsidRDefault="00923A1C" w:rsidP="00963835">
            <w:pPr>
              <w:pStyle w:val="texte"/>
              <w:ind w:left="0"/>
            </w:pPr>
            <w:r w:rsidRPr="00E5355C">
              <w:t>VERSION</w:t>
            </w:r>
          </w:p>
        </w:tc>
        <w:tc>
          <w:tcPr>
            <w:tcW w:w="2322" w:type="dxa"/>
          </w:tcPr>
          <w:p w:rsidR="00923A1C" w:rsidRPr="00E5355C" w:rsidRDefault="00923A1C" w:rsidP="00963835">
            <w:pPr>
              <w:pStyle w:val="texte"/>
              <w:ind w:left="0"/>
            </w:pPr>
            <w:r w:rsidRPr="00E5355C">
              <w:t>NUMBER</w:t>
            </w:r>
            <w:r w:rsidR="005C55C4">
              <w:t>(10,0)</w:t>
            </w:r>
          </w:p>
        </w:tc>
        <w:tc>
          <w:tcPr>
            <w:tcW w:w="1329" w:type="dxa"/>
          </w:tcPr>
          <w:p w:rsidR="00923A1C" w:rsidRPr="00E5355C" w:rsidRDefault="00923A1C" w:rsidP="00963835">
            <w:pPr>
              <w:pStyle w:val="texte"/>
              <w:ind w:left="0"/>
            </w:pPr>
            <w:r w:rsidRPr="00E5355C">
              <w:t>Yes</w:t>
            </w:r>
          </w:p>
        </w:tc>
        <w:tc>
          <w:tcPr>
            <w:tcW w:w="3315" w:type="dxa"/>
          </w:tcPr>
          <w:p w:rsidR="00923A1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9"/>
        <w:gridCol w:w="2281"/>
        <w:gridCol w:w="1329"/>
        <w:gridCol w:w="3249"/>
      </w:tblGrid>
      <w:tr w:rsidR="005329D8" w:rsidRPr="00E5355C" w:rsidTr="00206389">
        <w:tc>
          <w:tcPr>
            <w:tcW w:w="2429"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206389">
        <w:tc>
          <w:tcPr>
            <w:tcW w:w="2429" w:type="dxa"/>
          </w:tcPr>
          <w:p w:rsidR="005329D8" w:rsidRPr="00E5355C" w:rsidRDefault="005329D8" w:rsidP="00113E85">
            <w:pPr>
              <w:pStyle w:val="texte"/>
              <w:ind w:left="0"/>
            </w:pPr>
            <w:r w:rsidRPr="00E5355C">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Surrogate key of the Group table.</w:t>
            </w:r>
          </w:p>
        </w:tc>
      </w:tr>
      <w:tr w:rsidR="005329D8" w:rsidRPr="001D2EF5" w:rsidTr="00206389">
        <w:tc>
          <w:tcPr>
            <w:tcW w:w="2429" w:type="dxa"/>
          </w:tcPr>
          <w:p w:rsidR="005329D8" w:rsidRPr="00E5355C" w:rsidRDefault="005329D8" w:rsidP="00E350BD">
            <w:pPr>
              <w:pStyle w:val="texte"/>
              <w:ind w:left="0"/>
            </w:pPr>
            <w:r w:rsidRPr="00E5355C">
              <w:t>GROUP_LEADER_</w:t>
            </w:r>
            <w:r w:rsidR="00E350BD">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Foreign key refer to table Employee who is leader of this Group</w:t>
            </w:r>
          </w:p>
        </w:tc>
      </w:tr>
      <w:tr w:rsidR="00206389" w:rsidRPr="001D2EF5" w:rsidTr="00206389">
        <w:tc>
          <w:tcPr>
            <w:tcW w:w="2429" w:type="dxa"/>
          </w:tcPr>
          <w:p w:rsidR="00206389" w:rsidRPr="00E5355C" w:rsidRDefault="00206389" w:rsidP="00963835">
            <w:pPr>
              <w:pStyle w:val="texte"/>
              <w:ind w:left="0"/>
            </w:pPr>
            <w:r w:rsidRPr="00E5355C">
              <w:t>VERSION</w:t>
            </w:r>
          </w:p>
        </w:tc>
        <w:tc>
          <w:tcPr>
            <w:tcW w:w="2281" w:type="dxa"/>
          </w:tcPr>
          <w:p w:rsidR="00206389" w:rsidRPr="00E5355C" w:rsidRDefault="00206389" w:rsidP="00963835">
            <w:pPr>
              <w:pStyle w:val="texte"/>
              <w:ind w:left="0"/>
            </w:pPr>
            <w:r w:rsidRPr="00E5355C">
              <w:t>NUMBER</w:t>
            </w:r>
            <w:r w:rsidR="00472613">
              <w:t>(10</w:t>
            </w:r>
            <w:r w:rsidR="005A474D">
              <w:t>,0</w:t>
            </w:r>
            <w:r w:rsidR="00472613">
              <w:t>)</w:t>
            </w:r>
          </w:p>
        </w:tc>
        <w:tc>
          <w:tcPr>
            <w:tcW w:w="1329" w:type="dxa"/>
          </w:tcPr>
          <w:p w:rsidR="00206389" w:rsidRPr="00E5355C" w:rsidRDefault="00206389" w:rsidP="00963835">
            <w:pPr>
              <w:pStyle w:val="texte"/>
              <w:ind w:left="0"/>
            </w:pPr>
            <w:r w:rsidRPr="00E5355C">
              <w:t>Yes</w:t>
            </w:r>
          </w:p>
        </w:tc>
        <w:tc>
          <w:tcPr>
            <w:tcW w:w="3249" w:type="dxa"/>
          </w:tcPr>
          <w:p w:rsidR="00206389" w:rsidRDefault="00206389" w:rsidP="00963835">
            <w:pPr>
              <w:pStyle w:val="texte"/>
              <w:ind w:left="0"/>
            </w:pPr>
            <w:r>
              <w:t>Version control column</w:t>
            </w:r>
          </w:p>
        </w:tc>
      </w:tr>
    </w:tbl>
    <w:p w:rsidR="005329D8" w:rsidRDefault="005329D8" w:rsidP="005329D8"/>
    <w:p w:rsidR="005329D8" w:rsidRPr="005329D8" w:rsidRDefault="005329D8" w:rsidP="005329D8">
      <w:pPr>
        <w:pStyle w:val="Heading1"/>
      </w:pPr>
      <w:r w:rsidRPr="005329D8">
        <w:t>Technical notes .NET</w:t>
      </w:r>
    </w:p>
    <w:p w:rsidR="005329D8" w:rsidRPr="00396CCA" w:rsidRDefault="005329D8" w:rsidP="005329D8">
      <w:pPr>
        <w:pStyle w:val="texte"/>
        <w:numPr>
          <w:ilvl w:val="0"/>
          <w:numId w:val="42"/>
        </w:numPr>
      </w:pPr>
      <w:r w:rsidRPr="00396CCA">
        <w:t xml:space="preserve">Develop an 3-tier application using </w:t>
      </w:r>
      <w:r w:rsidR="00396CCA" w:rsidRPr="00396CCA">
        <w:t>ASP.NET, Entity Framework, SQL Server</w:t>
      </w:r>
    </w:p>
    <w:p w:rsidR="005329D8" w:rsidRPr="00396CCA" w:rsidRDefault="005329D8" w:rsidP="005329D8">
      <w:pPr>
        <w:pStyle w:val="texte"/>
        <w:numPr>
          <w:ilvl w:val="0"/>
          <w:numId w:val="42"/>
        </w:numPr>
      </w:pPr>
      <w:r w:rsidRPr="00396CCA">
        <w:t xml:space="preserve">Use exceptions to handle errors in the application. For example, define a </w:t>
      </w:r>
      <w:r w:rsidR="00396CCA" w:rsidRPr="00396CCA">
        <w:t>business exception</w:t>
      </w:r>
      <w:r w:rsidRPr="00396CCA">
        <w:t xml:space="preserve"> </w:t>
      </w:r>
      <w:r w:rsidRPr="00396CCA">
        <w:rPr>
          <w:b/>
        </w:rPr>
        <w:t>ProjectNumberAlreadyExistsException</w:t>
      </w:r>
      <w:r w:rsidRPr="00396CCA">
        <w:t xml:space="preserve"> to handle duplicated project number error. Unexpected technical errors should be globally handled once for the whole application with global error handlers.</w:t>
      </w:r>
    </w:p>
    <w:p w:rsidR="005329D8" w:rsidRPr="006233B8" w:rsidRDefault="005329D8" w:rsidP="005329D8">
      <w:pPr>
        <w:pStyle w:val="texte"/>
        <w:numPr>
          <w:ilvl w:val="0"/>
          <w:numId w:val="42"/>
        </w:numPr>
      </w:pPr>
      <w:r w:rsidRPr="006233B8">
        <w:t>The application must handle concurrent update of Project information.</w:t>
      </w:r>
    </w:p>
    <w:p w:rsidR="005329D8" w:rsidRDefault="005329D8" w:rsidP="005329D8">
      <w:pPr>
        <w:pStyle w:val="texte"/>
        <w:numPr>
          <w:ilvl w:val="0"/>
          <w:numId w:val="42"/>
        </w:numPr>
      </w:pPr>
      <w:r w:rsidRPr="006233B8">
        <w:t>The database transaction is handled at business layer.</w:t>
      </w:r>
    </w:p>
    <w:p w:rsidR="006233B8" w:rsidRPr="006233B8" w:rsidRDefault="006233B8" w:rsidP="005329D8">
      <w:pPr>
        <w:pStyle w:val="texte"/>
        <w:numPr>
          <w:ilvl w:val="0"/>
          <w:numId w:val="42"/>
        </w:numPr>
      </w:pPr>
      <w:r>
        <w:t>Apply multilingual for all labels, messages inside the application.</w:t>
      </w:r>
    </w:p>
    <w:p w:rsidR="005329D8" w:rsidRPr="005329D8" w:rsidRDefault="005329D8" w:rsidP="005329D8">
      <w:pPr>
        <w:pStyle w:val="Heading1"/>
      </w:pPr>
      <w:r w:rsidRPr="005329D8">
        <w:t>Technical notes Java</w:t>
      </w:r>
    </w:p>
    <w:p w:rsidR="005329D8" w:rsidRDefault="005329D8" w:rsidP="005329D8">
      <w:pPr>
        <w:pStyle w:val="texte"/>
        <w:numPr>
          <w:ilvl w:val="0"/>
          <w:numId w:val="43"/>
        </w:numPr>
      </w:pPr>
      <w:r w:rsidRPr="003E3CC4">
        <w:t>Develop a 3-ti</w:t>
      </w:r>
      <w:r w:rsidR="00744EE0">
        <w:t>er application using Spring MVC, Spring, JPA</w:t>
      </w:r>
      <w:r w:rsidRPr="003E3CC4">
        <w:t xml:space="preserve"> </w:t>
      </w:r>
      <w:r w:rsidR="00744EE0">
        <w:t>/ Hibernate.</w:t>
      </w:r>
    </w:p>
    <w:p w:rsidR="001C68BB" w:rsidRPr="003E3CC4" w:rsidRDefault="001C68BB" w:rsidP="005329D8">
      <w:pPr>
        <w:pStyle w:val="texte"/>
        <w:numPr>
          <w:ilvl w:val="0"/>
          <w:numId w:val="43"/>
        </w:numPr>
      </w:pPr>
      <w:r>
        <w:t>Apply mu</w:t>
      </w:r>
      <w:r w:rsidR="00557E15">
        <w:t>l</w:t>
      </w:r>
      <w:r>
        <w:t>tilingual for all labels, messages inside the application.</w:t>
      </w:r>
    </w:p>
    <w:p w:rsidR="005329D8" w:rsidRPr="003E3CC4" w:rsidRDefault="005329D8" w:rsidP="005329D8">
      <w:pPr>
        <w:pStyle w:val="texte"/>
        <w:numPr>
          <w:ilvl w:val="0"/>
          <w:numId w:val="43"/>
        </w:numPr>
      </w:pPr>
      <w:r w:rsidRPr="003E3CC4">
        <w:t>Use exceptions to handle errors in the application. For example, define a business exception ProjectNumberAlreadyExistsException to handle duplicated project number error. Unexpected technical errors should be globally handled once for the whole application with Spring’s exception resolver mechanism.</w:t>
      </w:r>
    </w:p>
    <w:p w:rsidR="005329D8" w:rsidRPr="003E3CC4" w:rsidRDefault="005329D8" w:rsidP="005329D8">
      <w:pPr>
        <w:pStyle w:val="texte"/>
        <w:numPr>
          <w:ilvl w:val="0"/>
          <w:numId w:val="43"/>
        </w:numPr>
      </w:pPr>
      <w:r w:rsidRPr="003E3CC4">
        <w:t>The application must handle concurrent update of Project information.</w:t>
      </w:r>
    </w:p>
    <w:p w:rsidR="005329D8" w:rsidRDefault="005329D8" w:rsidP="005329D8">
      <w:pPr>
        <w:pStyle w:val="texte"/>
        <w:numPr>
          <w:ilvl w:val="0"/>
          <w:numId w:val="43"/>
        </w:numPr>
      </w:pPr>
      <w:r w:rsidRPr="003E3CC4">
        <w:t>The database transaction is handled at business layer.</w:t>
      </w:r>
    </w:p>
    <w:p w:rsidR="00636A9B" w:rsidRPr="003E3CC4" w:rsidRDefault="00636A9B" w:rsidP="005329D8">
      <w:pPr>
        <w:pStyle w:val="texte"/>
        <w:numPr>
          <w:ilvl w:val="0"/>
          <w:numId w:val="43"/>
        </w:numPr>
      </w:pPr>
      <w:r>
        <w:lastRenderedPageBreak/>
        <w:t>Entity mapping should share the id and version column from supper class.</w:t>
      </w:r>
    </w:p>
    <w:p w:rsidR="005329D8" w:rsidRPr="009C3F08" w:rsidRDefault="005329D8" w:rsidP="005329D8"/>
    <w:p w:rsidR="009C3F08" w:rsidRPr="00FD00EE" w:rsidRDefault="009C3F08" w:rsidP="00532EBF">
      <w:pPr>
        <w:pStyle w:val="ListParagraph"/>
        <w:ind w:left="360"/>
        <w:rPr>
          <w:rFonts w:cs="Arial"/>
        </w:rPr>
      </w:pPr>
    </w:p>
    <w:sectPr w:rsidR="009C3F08" w:rsidRPr="00FD00EE" w:rsidSect="00F46716">
      <w:headerReference w:type="default" r:id="rId20"/>
      <w:footerReference w:type="default" r:id="rId21"/>
      <w:headerReference w:type="first" r:id="rId22"/>
      <w:footerReference w:type="first" r:id="rId23"/>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249" w:rsidRDefault="00A86249">
      <w:r>
        <w:separator/>
      </w:r>
    </w:p>
  </w:endnote>
  <w:endnote w:type="continuationSeparator" w:id="0">
    <w:p w:rsidR="00A86249" w:rsidRDefault="00A86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rFonts w:cs="Arial"/>
      </w:rPr>
      <w:tab/>
    </w:r>
    <w:r>
      <w:rPr>
        <w:rFonts w:cs="Arial"/>
      </w:rPr>
      <w:fldChar w:fldCharType="begin"/>
    </w:r>
    <w:r>
      <w:rPr>
        <w:rFonts w:cs="Arial"/>
      </w:rPr>
      <w:instrText xml:space="preserve"> PAGE  \* MERGEFORMAT </w:instrText>
    </w:r>
    <w:r>
      <w:rPr>
        <w:rFonts w:cs="Arial"/>
      </w:rPr>
      <w:fldChar w:fldCharType="separate"/>
    </w:r>
    <w:r w:rsidR="00744EDF">
      <w:rPr>
        <w:rFonts w:cs="Arial"/>
        <w:noProof/>
      </w:rPr>
      <w:t>5</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744EDF">
      <w:rPr>
        <w:rFonts w:cs="Arial"/>
        <w:noProof/>
      </w:rPr>
      <w:t>10</w:t>
    </w:r>
    <w:r>
      <w:rPr>
        <w:rFonts w:cs="Arial"/>
      </w:rPr>
      <w:fldChar w:fldCharType="end"/>
    </w:r>
  </w:p>
  <w:p w:rsidR="00F46716" w:rsidRDefault="00F46716">
    <w:pPr>
      <w:pStyle w:val="Footer"/>
      <w:spacing w:before="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1B1" w:rsidRPr="00F04298"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744EDF">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744EDF">
      <w:rPr>
        <w:rFonts w:cs="Arial"/>
        <w:noProof/>
        <w:sz w:val="16"/>
      </w:rPr>
      <w:t>10</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21.04.15 </w:t>
    </w:r>
    <w:r w:rsidR="00F04298" w:rsidRPr="00853C73">
      <w:rPr>
        <w:sz w:val="16"/>
        <w:szCs w:val="16"/>
      </w:rPr>
      <w:t>/</w:t>
    </w:r>
    <w:r w:rsidR="00F04298">
      <w:rPr>
        <w:sz w:val="16"/>
        <w:szCs w:val="16"/>
      </w:rPr>
      <w:t xml:space="preserve">ATN </w:t>
    </w:r>
    <w:r w:rsidR="00F04298" w:rsidRPr="00853C73">
      <w:rPr>
        <w:sz w:val="16"/>
        <w:szCs w:val="16"/>
      </w:rPr>
      <w:t>/</w:t>
    </w:r>
    <w:r w:rsidR="00F04298">
      <w:rPr>
        <w:sz w:val="16"/>
        <w:szCs w:val="16"/>
      </w:rPr>
      <w:t xml:space="preserve"> Valid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249" w:rsidRDefault="00A86249">
      <w:r>
        <w:separator/>
      </w:r>
    </w:p>
  </w:footnote>
  <w:footnote w:type="continuationSeparator" w:id="0">
    <w:p w:rsidR="00A86249" w:rsidRDefault="00A862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F46716">
    <w:pPr>
      <w:pStyle w:val="Header"/>
    </w:pPr>
    <w:r>
      <w:rPr>
        <w:rFonts w:cs="Arial"/>
      </w:rPr>
      <w:tab/>
    </w:r>
    <w:r w:rsidR="00A86249">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662551126" r:id="rId2"/>
      </w:obje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A86249" w:rsidP="00241F21">
    <w:pPr>
      <w:pStyle w:val="Header"/>
      <w:tabs>
        <w:tab w:val="left" w:pos="3600"/>
      </w:tabs>
      <w:ind w:firstLine="1732"/>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50" DrawAspect="Content" ObjectID="_1662551127" r:id="rId2"/>
      </w:obje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15:restartNumberingAfterBreak="0">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15:restartNumberingAfterBreak="0">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D6A7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1790F"/>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3F565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0" w15:restartNumberingAfterBreak="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1"/>
  </w:num>
  <w:num w:numId="13">
    <w:abstractNumId w:val="18"/>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3"/>
  </w:num>
  <w:num w:numId="23">
    <w:abstractNumId w:val="6"/>
  </w:num>
  <w:num w:numId="24">
    <w:abstractNumId w:val="20"/>
  </w:num>
  <w:num w:numId="25">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abstractNumId w:val="10"/>
  </w:num>
  <w:num w:numId="27">
    <w:abstractNumId w:val="0"/>
  </w:num>
  <w:num w:numId="28">
    <w:abstractNumId w:val="11"/>
  </w:num>
  <w:num w:numId="29">
    <w:abstractNumId w:val="16"/>
  </w:num>
  <w:num w:numId="30">
    <w:abstractNumId w:val="7"/>
  </w:num>
  <w:num w:numId="31">
    <w:abstractNumId w:val="8"/>
  </w:num>
  <w:num w:numId="32">
    <w:abstractNumId w:val="14"/>
  </w:num>
  <w:num w:numId="33">
    <w:abstractNumId w:val="9"/>
  </w:num>
  <w:num w:numId="34">
    <w:abstractNumId w:val="17"/>
  </w:num>
  <w:num w:numId="35">
    <w:abstractNumId w:val="12"/>
  </w:num>
  <w:num w:numId="36">
    <w:abstractNumId w:val="4"/>
  </w:num>
  <w:num w:numId="37">
    <w:abstractNumId w:val="22"/>
  </w:num>
  <w:num w:numId="38">
    <w:abstractNumId w:val="5"/>
  </w:num>
  <w:num w:numId="39">
    <w:abstractNumId w:val="0"/>
  </w:num>
  <w:num w:numId="40">
    <w:abstractNumId w:val="0"/>
  </w:num>
  <w:num w:numId="41">
    <w:abstractNumId w:val="0"/>
  </w:num>
  <w:num w:numId="42">
    <w:abstractNumId w:val="13"/>
  </w:num>
  <w:num w:numId="43">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1" style="mso-wrap-style:tight" fillcolor="white">
      <v:fill color="white" opacity=".5"/>
      <v:textbox style="mso-rotate-with-shape:t" inset="5pt,5pt,5p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1191F"/>
    <w:rsid w:val="00014AAE"/>
    <w:rsid w:val="00014FC6"/>
    <w:rsid w:val="00020DC6"/>
    <w:rsid w:val="0002111A"/>
    <w:rsid w:val="00023593"/>
    <w:rsid w:val="00026F83"/>
    <w:rsid w:val="0003367D"/>
    <w:rsid w:val="000352A3"/>
    <w:rsid w:val="000356B4"/>
    <w:rsid w:val="00037039"/>
    <w:rsid w:val="00042A91"/>
    <w:rsid w:val="0004414E"/>
    <w:rsid w:val="000561B4"/>
    <w:rsid w:val="00060785"/>
    <w:rsid w:val="00064CC0"/>
    <w:rsid w:val="00066BFE"/>
    <w:rsid w:val="00073122"/>
    <w:rsid w:val="0007402D"/>
    <w:rsid w:val="00075D00"/>
    <w:rsid w:val="00076ADD"/>
    <w:rsid w:val="00083012"/>
    <w:rsid w:val="0009014A"/>
    <w:rsid w:val="00092221"/>
    <w:rsid w:val="00094480"/>
    <w:rsid w:val="00094DDD"/>
    <w:rsid w:val="00097FA6"/>
    <w:rsid w:val="000A1E21"/>
    <w:rsid w:val="000A4768"/>
    <w:rsid w:val="000A64D2"/>
    <w:rsid w:val="000A6944"/>
    <w:rsid w:val="000A7664"/>
    <w:rsid w:val="000B0583"/>
    <w:rsid w:val="000B277F"/>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5D33"/>
    <w:rsid w:val="00146488"/>
    <w:rsid w:val="001503F0"/>
    <w:rsid w:val="00152F7A"/>
    <w:rsid w:val="00161601"/>
    <w:rsid w:val="00165C11"/>
    <w:rsid w:val="00171686"/>
    <w:rsid w:val="001840C6"/>
    <w:rsid w:val="00184D14"/>
    <w:rsid w:val="00190DD2"/>
    <w:rsid w:val="00192EE4"/>
    <w:rsid w:val="001952DA"/>
    <w:rsid w:val="00195B77"/>
    <w:rsid w:val="00196CF2"/>
    <w:rsid w:val="001A1EC1"/>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22139"/>
    <w:rsid w:val="0022250A"/>
    <w:rsid w:val="002226E7"/>
    <w:rsid w:val="00222E4E"/>
    <w:rsid w:val="0022509C"/>
    <w:rsid w:val="00230D9D"/>
    <w:rsid w:val="00235D3F"/>
    <w:rsid w:val="00237AE2"/>
    <w:rsid w:val="00241F21"/>
    <w:rsid w:val="0024473B"/>
    <w:rsid w:val="0027364A"/>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543F"/>
    <w:rsid w:val="00386A97"/>
    <w:rsid w:val="00396CCA"/>
    <w:rsid w:val="003A1D37"/>
    <w:rsid w:val="003A31CB"/>
    <w:rsid w:val="003A3F21"/>
    <w:rsid w:val="003B1068"/>
    <w:rsid w:val="003C05F7"/>
    <w:rsid w:val="003C57E5"/>
    <w:rsid w:val="003E0F5E"/>
    <w:rsid w:val="003E1CC5"/>
    <w:rsid w:val="003E378F"/>
    <w:rsid w:val="003E3CC4"/>
    <w:rsid w:val="003F029A"/>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5A6"/>
    <w:rsid w:val="004A3A82"/>
    <w:rsid w:val="004A4C40"/>
    <w:rsid w:val="004A6E99"/>
    <w:rsid w:val="004A79F4"/>
    <w:rsid w:val="004B317B"/>
    <w:rsid w:val="004D3BFC"/>
    <w:rsid w:val="004D7C40"/>
    <w:rsid w:val="004E36D0"/>
    <w:rsid w:val="004E5E2E"/>
    <w:rsid w:val="004F6003"/>
    <w:rsid w:val="00500E70"/>
    <w:rsid w:val="00500ED5"/>
    <w:rsid w:val="00501639"/>
    <w:rsid w:val="005034ED"/>
    <w:rsid w:val="0050776F"/>
    <w:rsid w:val="005105E4"/>
    <w:rsid w:val="0051150F"/>
    <w:rsid w:val="00522059"/>
    <w:rsid w:val="005224A6"/>
    <w:rsid w:val="00527A59"/>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DF"/>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9E5"/>
    <w:rsid w:val="00896498"/>
    <w:rsid w:val="0089723F"/>
    <w:rsid w:val="008A1CCE"/>
    <w:rsid w:val="008A3107"/>
    <w:rsid w:val="008A3178"/>
    <w:rsid w:val="008B00C7"/>
    <w:rsid w:val="008B0501"/>
    <w:rsid w:val="008B2712"/>
    <w:rsid w:val="008B2A05"/>
    <w:rsid w:val="008B39AE"/>
    <w:rsid w:val="008C1580"/>
    <w:rsid w:val="008C222F"/>
    <w:rsid w:val="008C2C65"/>
    <w:rsid w:val="008C5C93"/>
    <w:rsid w:val="008D3482"/>
    <w:rsid w:val="008D4750"/>
    <w:rsid w:val="008E138C"/>
    <w:rsid w:val="008E2585"/>
    <w:rsid w:val="008E2B25"/>
    <w:rsid w:val="008F4F21"/>
    <w:rsid w:val="00902E06"/>
    <w:rsid w:val="009079DB"/>
    <w:rsid w:val="00910BD1"/>
    <w:rsid w:val="009115F0"/>
    <w:rsid w:val="00912BF7"/>
    <w:rsid w:val="00915EC8"/>
    <w:rsid w:val="00923A1C"/>
    <w:rsid w:val="00925106"/>
    <w:rsid w:val="00926753"/>
    <w:rsid w:val="009270EA"/>
    <w:rsid w:val="009300F5"/>
    <w:rsid w:val="0093262E"/>
    <w:rsid w:val="0093607A"/>
    <w:rsid w:val="009376FD"/>
    <w:rsid w:val="009407CE"/>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A017D8"/>
    <w:rsid w:val="00A05DEA"/>
    <w:rsid w:val="00A16823"/>
    <w:rsid w:val="00A2185C"/>
    <w:rsid w:val="00A22F43"/>
    <w:rsid w:val="00A24403"/>
    <w:rsid w:val="00A278C7"/>
    <w:rsid w:val="00A36562"/>
    <w:rsid w:val="00A416CF"/>
    <w:rsid w:val="00A512C2"/>
    <w:rsid w:val="00A54E9B"/>
    <w:rsid w:val="00A63607"/>
    <w:rsid w:val="00A64B70"/>
    <w:rsid w:val="00A71728"/>
    <w:rsid w:val="00A71D48"/>
    <w:rsid w:val="00A72F3C"/>
    <w:rsid w:val="00A74E1A"/>
    <w:rsid w:val="00A829F1"/>
    <w:rsid w:val="00A82B42"/>
    <w:rsid w:val="00A84E33"/>
    <w:rsid w:val="00A86249"/>
    <w:rsid w:val="00A9058B"/>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B05606"/>
    <w:rsid w:val="00B156E3"/>
    <w:rsid w:val="00B16AE2"/>
    <w:rsid w:val="00B2230C"/>
    <w:rsid w:val="00B2288A"/>
    <w:rsid w:val="00B26E67"/>
    <w:rsid w:val="00B2724D"/>
    <w:rsid w:val="00B27C98"/>
    <w:rsid w:val="00B325EC"/>
    <w:rsid w:val="00B370DF"/>
    <w:rsid w:val="00B4112F"/>
    <w:rsid w:val="00B42F20"/>
    <w:rsid w:val="00B47B9B"/>
    <w:rsid w:val="00B53D3A"/>
    <w:rsid w:val="00B67574"/>
    <w:rsid w:val="00B8465C"/>
    <w:rsid w:val="00BA7FDA"/>
    <w:rsid w:val="00BB0D4B"/>
    <w:rsid w:val="00BB41B1"/>
    <w:rsid w:val="00BC16ED"/>
    <w:rsid w:val="00BC78A0"/>
    <w:rsid w:val="00BD29BE"/>
    <w:rsid w:val="00BD32D8"/>
    <w:rsid w:val="00BD5C94"/>
    <w:rsid w:val="00BD6109"/>
    <w:rsid w:val="00BE02A8"/>
    <w:rsid w:val="00BE04BF"/>
    <w:rsid w:val="00BE5E19"/>
    <w:rsid w:val="00BF0260"/>
    <w:rsid w:val="00BF0856"/>
    <w:rsid w:val="00BF08CA"/>
    <w:rsid w:val="00BF1350"/>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51F58"/>
    <w:rsid w:val="00C555B7"/>
    <w:rsid w:val="00C56460"/>
    <w:rsid w:val="00C63D2F"/>
    <w:rsid w:val="00C66804"/>
    <w:rsid w:val="00C66A1D"/>
    <w:rsid w:val="00C671AB"/>
    <w:rsid w:val="00C83D8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46F0"/>
    <w:rsid w:val="00EC6B6A"/>
    <w:rsid w:val="00ED27A0"/>
    <w:rsid w:val="00ED2C97"/>
    <w:rsid w:val="00ED4EA5"/>
    <w:rsid w:val="00ED7CA9"/>
    <w:rsid w:val="00EE238A"/>
    <w:rsid w:val="00EE6A03"/>
    <w:rsid w:val="00EE77CE"/>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1" style="mso-wrap-style:tight" fillcolor="white">
      <v:fill color="white" opacity=".5"/>
      <v:textbox style="mso-rotate-with-shape:t" inset="5pt,5pt,5pt,5pt"/>
    </o:shapedefaults>
    <o:shapelayout v:ext="edit">
      <o:idmap v:ext="edit" data="1"/>
    </o:shapelayout>
  </w:shapeDefaults>
  <w:decimalSymbol w:val="."/>
  <w:listSeparator w:val=","/>
  <w15:docId w15:val="{2DA084AF-3AB4-40B0-B3AF-0180A6AE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83F6A-E3C1-4197-8169-A2FB5E137D32}">
  <ds:schemaRefs>
    <ds:schemaRef ds:uri="http://schemas.microsoft.com/office/2006/metadata/longProperties"/>
  </ds:schemaRefs>
</ds:datastoreItem>
</file>

<file path=customXml/itemProps2.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3.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customXml/itemProps4.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5C4EA22-B30E-419F-B75F-CBBB21D06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10</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Nguyen Ngoc An Nguyen</cp:lastModifiedBy>
  <cp:revision>65</cp:revision>
  <cp:lastPrinted>2007-02-06T03:51:00Z</cp:lastPrinted>
  <dcterms:created xsi:type="dcterms:W3CDTF">2015-10-08T03:17:00Z</dcterms:created>
  <dcterms:modified xsi:type="dcterms:W3CDTF">2020-09-25T07:59:00Z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