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5946736" wp14:textId="630A79C5">
      <w:bookmarkStart w:name="_GoBack" w:id="0"/>
      <w:bookmarkEnd w:id="0"/>
    </w:p>
    <w:p xmlns:wp14="http://schemas.microsoft.com/office/word/2010/wordml" w:rsidP="2673CA9E" w14:paraId="4CE1A9EE" wp14:textId="4347232B">
      <w:pPr>
        <w:pStyle w:val="Normal"/>
      </w:pPr>
      <w:r w:rsidR="762CB008">
        <w:rPr/>
        <w:t>/*</w:t>
      </w:r>
    </w:p>
    <w:p xmlns:wp14="http://schemas.microsoft.com/office/word/2010/wordml" w:rsidP="2673CA9E" w14:paraId="7C8A25CB" wp14:textId="16E23849">
      <w:pPr>
        <w:pStyle w:val="Normal"/>
      </w:pPr>
      <w:r w:rsidR="762CB008">
        <w:rPr/>
        <w:t>1.jpg,2.jpg,3.jpg</w:t>
      </w:r>
    </w:p>
    <w:p xmlns:wp14="http://schemas.microsoft.com/office/word/2010/wordml" w:rsidP="2673CA9E" w14:paraId="08A5C4EC" wp14:textId="2E89532A">
      <w:pPr>
        <w:pStyle w:val="Normal"/>
      </w:pPr>
      <w:r w:rsidR="762CB008">
        <w:rPr/>
        <w:t>*/</w:t>
      </w:r>
    </w:p>
    <w:p xmlns:wp14="http://schemas.microsoft.com/office/word/2010/wordml" w:rsidP="2673CA9E" w14:paraId="2BF1D670" wp14:textId="323C064F">
      <w:pPr>
        <w:pStyle w:val="Normal"/>
      </w:pPr>
      <w:r w:rsidR="762CB008">
        <w:rPr/>
        <w:t>create procedure add_article</w:t>
      </w:r>
    </w:p>
    <w:p xmlns:wp14="http://schemas.microsoft.com/office/word/2010/wordml" w:rsidP="2673CA9E" w14:paraId="170EAE02" wp14:textId="4992F01A">
      <w:pPr>
        <w:pStyle w:val="Normal"/>
      </w:pPr>
      <w:r w:rsidR="762CB008">
        <w:rPr/>
        <w:t>(</w:t>
      </w:r>
    </w:p>
    <w:p xmlns:wp14="http://schemas.microsoft.com/office/word/2010/wordml" w:rsidP="2673CA9E" w14:paraId="2D57A3CB" wp14:textId="2C553D29">
      <w:pPr>
        <w:pStyle w:val="Normal"/>
      </w:pPr>
      <w:r w:rsidR="762CB008">
        <w:rPr/>
        <w:t xml:space="preserve">@head nvarchar(500), </w:t>
      </w:r>
    </w:p>
    <w:p xmlns:wp14="http://schemas.microsoft.com/office/word/2010/wordml" w:rsidP="2673CA9E" w14:paraId="713C04C1" wp14:textId="131301D9">
      <w:pPr>
        <w:pStyle w:val="Normal"/>
      </w:pPr>
      <w:r w:rsidR="762CB008">
        <w:rPr/>
        <w:t xml:space="preserve">@body nvarchar(max), </w:t>
      </w:r>
    </w:p>
    <w:p xmlns:wp14="http://schemas.microsoft.com/office/word/2010/wordml" w:rsidP="2673CA9E" w14:paraId="4DF3ADA3" wp14:textId="1B274696">
      <w:pPr>
        <w:pStyle w:val="Normal"/>
      </w:pPr>
      <w:r w:rsidR="762CB008">
        <w:rPr/>
        <w:t>@files nvarchar(500)</w:t>
      </w:r>
    </w:p>
    <w:p xmlns:wp14="http://schemas.microsoft.com/office/word/2010/wordml" w:rsidP="2673CA9E" w14:paraId="07670ECB" wp14:textId="40AC04FB">
      <w:pPr>
        <w:pStyle w:val="Normal"/>
      </w:pPr>
      <w:r w:rsidR="762CB008">
        <w:rPr/>
        <w:t>)</w:t>
      </w:r>
    </w:p>
    <w:p xmlns:wp14="http://schemas.microsoft.com/office/word/2010/wordml" w:rsidP="2673CA9E" w14:paraId="74D845EE" wp14:textId="70932926">
      <w:pPr>
        <w:pStyle w:val="Normal"/>
      </w:pPr>
      <w:r w:rsidR="762CB008">
        <w:rPr/>
        <w:t>as</w:t>
      </w:r>
    </w:p>
    <w:p xmlns:wp14="http://schemas.microsoft.com/office/word/2010/wordml" w:rsidP="2673CA9E" w14:paraId="7CFB7AED" wp14:textId="2F36650D">
      <w:pPr>
        <w:pStyle w:val="Normal"/>
      </w:pPr>
      <w:r w:rsidR="762CB008">
        <w:rPr/>
        <w:t xml:space="preserve">begin </w:t>
      </w:r>
    </w:p>
    <w:p xmlns:wp14="http://schemas.microsoft.com/office/word/2010/wordml" w:rsidP="2673CA9E" w14:paraId="5F9B9853" wp14:textId="04CBC1CD">
      <w:pPr>
        <w:pStyle w:val="Normal"/>
      </w:pPr>
      <w:r w:rsidR="762CB008">
        <w:rPr/>
        <w:t xml:space="preserve">    declare @done int = 0;</w:t>
      </w:r>
    </w:p>
    <w:p xmlns:wp14="http://schemas.microsoft.com/office/word/2010/wordml" w:rsidP="2673CA9E" w14:paraId="55103D32" wp14:textId="01566614">
      <w:pPr>
        <w:pStyle w:val="Normal"/>
      </w:pPr>
      <w:r w:rsidR="762CB008">
        <w:rPr/>
        <w:t>begin try</w:t>
      </w:r>
    </w:p>
    <w:p xmlns:wp14="http://schemas.microsoft.com/office/word/2010/wordml" w:rsidP="2673CA9E" w14:paraId="580A0299" wp14:textId="731193EB">
      <w:pPr>
        <w:pStyle w:val="Normal"/>
      </w:pPr>
      <w:r w:rsidR="762CB008">
        <w:rPr/>
        <w:t>begin tran addTrans</w:t>
      </w:r>
    </w:p>
    <w:p xmlns:wp14="http://schemas.microsoft.com/office/word/2010/wordml" w:rsidP="2673CA9E" w14:paraId="7D45C03F" wp14:textId="37F5B111">
      <w:pPr>
        <w:pStyle w:val="Normal"/>
      </w:pPr>
      <w:r w:rsidR="762CB008">
        <w:rPr/>
        <w:t>insert into Article (Head, Body,[Date])</w:t>
      </w:r>
    </w:p>
    <w:p xmlns:wp14="http://schemas.microsoft.com/office/word/2010/wordml" w:rsidP="2673CA9E" w14:paraId="2DFFDD42" wp14:textId="6D521FCB">
      <w:pPr>
        <w:pStyle w:val="Normal"/>
      </w:pPr>
      <w:r w:rsidR="762CB008">
        <w:rPr/>
        <w:t>values (@head,@body,Getdate());</w:t>
      </w:r>
    </w:p>
    <w:p xmlns:wp14="http://schemas.microsoft.com/office/word/2010/wordml" w:rsidP="2673CA9E" w14:paraId="1E563A2F" wp14:textId="3519E182">
      <w:pPr>
        <w:pStyle w:val="Normal"/>
      </w:pPr>
      <w:r w:rsidR="762CB008">
        <w:rPr/>
        <w:t>insert into ArticlePhoto (ArticleID,[Path])</w:t>
      </w:r>
    </w:p>
    <w:p xmlns:wp14="http://schemas.microsoft.com/office/word/2010/wordml" w:rsidP="2673CA9E" w14:paraId="44D5FEAD" wp14:textId="0FE1607D">
      <w:pPr>
        <w:pStyle w:val="Normal"/>
      </w:pPr>
      <w:r w:rsidR="762CB008">
        <w:rPr/>
        <w:t>select (select ID from Article where Head = @head), * from string_split(@files,',');</w:t>
      </w:r>
    </w:p>
    <w:p xmlns:wp14="http://schemas.microsoft.com/office/word/2010/wordml" w:rsidP="2673CA9E" w14:paraId="6A4E2732" wp14:textId="4780B77C">
      <w:pPr>
        <w:pStyle w:val="Normal"/>
      </w:pPr>
      <w:r w:rsidR="762CB008">
        <w:rPr/>
        <w:t>commit tran addTrans;</w:t>
      </w:r>
    </w:p>
    <w:p xmlns:wp14="http://schemas.microsoft.com/office/word/2010/wordml" w:rsidP="2673CA9E" w14:paraId="7482FE08" wp14:textId="7B3AA292">
      <w:pPr>
        <w:pStyle w:val="Normal"/>
      </w:pPr>
      <w:r w:rsidR="762CB008">
        <w:rPr/>
        <w:t>set @done  = 1;</w:t>
      </w:r>
    </w:p>
    <w:p xmlns:wp14="http://schemas.microsoft.com/office/word/2010/wordml" w:rsidP="2673CA9E" w14:paraId="49CB094D" wp14:textId="7FEAAEE1">
      <w:pPr>
        <w:pStyle w:val="Normal"/>
      </w:pPr>
      <w:r w:rsidR="762CB008">
        <w:rPr/>
        <w:t xml:space="preserve">end try </w:t>
      </w:r>
    </w:p>
    <w:p xmlns:wp14="http://schemas.microsoft.com/office/word/2010/wordml" w:rsidP="2673CA9E" w14:paraId="63357E8F" wp14:textId="40A19090">
      <w:pPr>
        <w:pStyle w:val="Normal"/>
      </w:pPr>
      <w:r w:rsidR="762CB008">
        <w:rPr/>
        <w:t xml:space="preserve">begin catch </w:t>
      </w:r>
    </w:p>
    <w:p xmlns:wp14="http://schemas.microsoft.com/office/word/2010/wordml" w:rsidP="2673CA9E" w14:paraId="4BC8C6F4" wp14:textId="76562190">
      <w:pPr>
        <w:pStyle w:val="Normal"/>
      </w:pPr>
      <w:r w:rsidR="762CB008">
        <w:rPr/>
        <w:t>rollback tran addTrans;</w:t>
      </w:r>
    </w:p>
    <w:p xmlns:wp14="http://schemas.microsoft.com/office/word/2010/wordml" w:rsidP="2673CA9E" w14:paraId="2B94E872" wp14:textId="5B0AB0A7">
      <w:pPr>
        <w:pStyle w:val="Normal"/>
      </w:pPr>
      <w:r w:rsidR="762CB008">
        <w:rPr/>
        <w:t>set @done  = 0;</w:t>
      </w:r>
    </w:p>
    <w:p xmlns:wp14="http://schemas.microsoft.com/office/word/2010/wordml" w:rsidP="2673CA9E" w14:paraId="6373607C" wp14:textId="46999318">
      <w:pPr>
        <w:pStyle w:val="Normal"/>
      </w:pPr>
      <w:r w:rsidR="762CB008">
        <w:rPr/>
        <w:t>end catch</w:t>
      </w:r>
    </w:p>
    <w:p xmlns:wp14="http://schemas.microsoft.com/office/word/2010/wordml" w:rsidP="2673CA9E" w14:paraId="4E116725" wp14:textId="3621CD21">
      <w:pPr>
        <w:pStyle w:val="Normal"/>
      </w:pPr>
      <w:r w:rsidR="762CB008">
        <w:rPr/>
        <w:t>return @done;</w:t>
      </w:r>
    </w:p>
    <w:p xmlns:wp14="http://schemas.microsoft.com/office/word/2010/wordml" w:rsidP="2673CA9E" w14:paraId="2C078E63" wp14:textId="612CE838">
      <w:pPr>
        <w:pStyle w:val="Normal"/>
      </w:pPr>
      <w:r w:rsidR="762CB008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77F0A"/>
    <w:rsid w:val="2673CA9E"/>
    <w:rsid w:val="39577F0A"/>
    <w:rsid w:val="762CB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D1C2"/>
  <w15:chartTrackingRefBased/>
  <w15:docId w15:val="{657B0512-8CB9-4987-9DF9-DA74449295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1B5CF985-EB51-4ADA-9E82-EED9FAADE66C}"/>
</file>

<file path=customXml/itemProps2.xml><?xml version="1.0" encoding="utf-8"?>
<ds:datastoreItem xmlns:ds="http://schemas.openxmlformats.org/officeDocument/2006/customXml" ds:itemID="{7A38BCAE-5878-48E3-92FA-6063BBA8B44F}"/>
</file>

<file path=customXml/itemProps3.xml><?xml version="1.0" encoding="utf-8"?>
<ds:datastoreItem xmlns:ds="http://schemas.openxmlformats.org/officeDocument/2006/customXml" ds:itemID="{8D44C2C4-65C5-4647-87E9-CE6B3FEF46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 Abd El Sabour Ibrahim</dc:creator>
  <cp:keywords/>
  <dc:description/>
  <cp:lastModifiedBy>Taha  Abd El Sabour Ibrahim</cp:lastModifiedBy>
  <dcterms:created xsi:type="dcterms:W3CDTF">2023-05-14T12:10:19Z</dcterms:created>
  <dcterms:modified xsi:type="dcterms:W3CDTF">2023-05-14T12:10:26Z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