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5170" w14:textId="77777777" w:rsidR="00D45C1B" w:rsidRDefault="00D45C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728DA" w14:textId="77777777" w:rsidR="00D45C1B" w:rsidRDefault="00D45C1B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D45C1B" w14:paraId="5952CF70" w14:textId="77777777">
        <w:trPr>
          <w:jc w:val="center"/>
        </w:trPr>
        <w:tc>
          <w:tcPr>
            <w:tcW w:w="7680" w:type="dxa"/>
            <w:vAlign w:val="center"/>
          </w:tcPr>
          <w:p w14:paraId="33F71401" w14:textId="77777777" w:rsidR="00D45C1B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3EE6137" wp14:editId="2B14471C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C737EA" w14:textId="77777777" w:rsidR="00D45C1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7DB8E5C5" w14:textId="77777777" w:rsidR="00D45C1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3953A7A2" w14:textId="77777777" w:rsidR="00D45C1B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58ECD081" w14:textId="77777777" w:rsidR="00D45C1B" w:rsidRDefault="00000000">
      <w:pPr>
        <w:rPr>
          <w:vertAlign w:val="subscript"/>
        </w:rPr>
      </w:pPr>
      <w:r>
        <w:br w:type="page"/>
      </w:r>
    </w:p>
    <w:p w14:paraId="1007D662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  <w:vertAlign w:val="subscript"/>
        </w:rPr>
      </w:pPr>
    </w:p>
    <w:p w14:paraId="17B82833" w14:textId="77777777" w:rsidR="00D45C1B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Day -1 </w:t>
      </w:r>
    </w:p>
    <w:p w14:paraId="0EEAE1A8" w14:textId="77777777" w:rsidR="00D45C1B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Section 1: Introduction</w:t>
      </w:r>
    </w:p>
    <w:p w14:paraId="63DF9530" w14:textId="77777777" w:rsidR="00D45C1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Creating Virtual Environment:</w:t>
      </w:r>
    </w:p>
    <w:p w14:paraId="136B4442" w14:textId="77777777" w:rsidR="00D45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Method using Python: </w:t>
      </w:r>
    </w:p>
    <w:p w14:paraId="15264815" w14:textId="77777777" w:rsidR="00D45C1B" w:rsidRDefault="00000000">
      <w:pPr>
        <w:ind w:left="720"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Creating  Python</w:t>
      </w:r>
      <w:proofErr w:type="gramEnd"/>
      <w:r>
        <w:rPr>
          <w:rFonts w:ascii="Times New Roman" w:eastAsia="Times New Roman" w:hAnsi="Times New Roman" w:cs="Times New Roman"/>
        </w:rPr>
        <w:t xml:space="preserve"> Environment Python -m </w:t>
      </w:r>
      <w:proofErr w:type="spellStart"/>
      <w:r>
        <w:rPr>
          <w:rFonts w:ascii="Times New Roman" w:eastAsia="Times New Roman" w:hAnsi="Times New Roman" w:cs="Times New Roman"/>
        </w:rPr>
        <w:t>venv</w:t>
      </w:r>
      <w:proofErr w:type="spellEnd"/>
      <w:r>
        <w:rPr>
          <w:rFonts w:ascii="Times New Roman" w:eastAsia="Times New Roman" w:hAnsi="Times New Roman" w:cs="Times New Roman"/>
        </w:rPr>
        <w:t xml:space="preserve"> {Folder Name}</w:t>
      </w:r>
    </w:p>
    <w:p w14:paraId="78A818A1" w14:textId="77777777" w:rsidR="00D45C1B" w:rsidRDefault="00000000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F8C5A1" wp14:editId="39C27DC4">
            <wp:extent cx="4829175" cy="381000"/>
            <wp:effectExtent l="0" t="0" r="0" b="0"/>
            <wp:docPr id="213855410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5D1DF" w14:textId="77777777" w:rsidR="00D45C1B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Activate Python Environment</w:t>
      </w:r>
    </w:p>
    <w:p w14:paraId="37113BBE" w14:textId="77777777" w:rsidR="00D45C1B" w:rsidRDefault="00000000">
      <w:pPr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5F9E98" wp14:editId="7054179D">
            <wp:extent cx="4838700" cy="714375"/>
            <wp:effectExtent l="0" t="0" r="0" b="0"/>
            <wp:docPr id="213855410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DB8CC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By default, only the python version install in your system will get installed in this environment. In my case it is 3.9.0</w:t>
      </w:r>
    </w:p>
    <w:p w14:paraId="14173C9C" w14:textId="77777777" w:rsidR="00D45C1B" w:rsidRDefault="00000000">
      <w:pPr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1ADF8A" wp14:editId="52FE9490">
            <wp:extent cx="4819650" cy="619125"/>
            <wp:effectExtent l="0" t="0" r="0" b="0"/>
            <wp:docPr id="2138554107" name="image20.png" descr="A black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A black screen with white 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CDF9F" w14:textId="77777777" w:rsidR="00D45C1B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deactivating the environment, type deactivate</w:t>
      </w:r>
    </w:p>
    <w:p w14:paraId="039BC463" w14:textId="77777777" w:rsidR="00D45C1B" w:rsidRDefault="00000000">
      <w:pPr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963394" wp14:editId="1C457163">
            <wp:extent cx="4848225" cy="619125"/>
            <wp:effectExtent l="0" t="0" r="0" b="0"/>
            <wp:docPr id="2138554106" name="image10.png" descr="A black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black screen with white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9B37B" w14:textId="77777777" w:rsidR="00D45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Method using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VirtualEnv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19F71AED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Python Environment using virtual env required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virtualenv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install. So, first step is to do pip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virtualenv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7D0B424" w14:textId="77777777" w:rsidR="00D45C1B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1B946B" wp14:editId="5019A237">
            <wp:extent cx="4848225" cy="323850"/>
            <wp:effectExtent l="0" t="0" r="0" b="0"/>
            <wp:docPr id="213855410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9B8BD6" w14:textId="77777777" w:rsidR="00D45C1B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creating environment, we have to follow below command,</w:t>
      </w:r>
    </w:p>
    <w:p w14:paraId="56508AE0" w14:textId="77777777" w:rsidR="00D45C1B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70ED8D" wp14:editId="4155FE55">
            <wp:extent cx="4876800" cy="400050"/>
            <wp:effectExtent l="0" t="0" r="0" b="0"/>
            <wp:docPr id="213855410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C900F" w14:textId="77777777" w:rsidR="00D45C1B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Now to activate follow similar steps like before,</w:t>
      </w:r>
      <w:r>
        <w:rPr>
          <w:noProof/>
        </w:rPr>
        <w:drawing>
          <wp:inline distT="0" distB="0" distL="0" distR="0" wp14:anchorId="1B0AE0FE" wp14:editId="0B664027">
            <wp:extent cx="4905375" cy="933450"/>
            <wp:effectExtent l="0" t="0" r="0" b="0"/>
            <wp:docPr id="21385541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r="5944" b="2686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F83BE" w14:textId="77777777" w:rsidR="00D45C1B" w:rsidRDefault="00000000">
      <w:pPr>
        <w:ind w:firstLine="720"/>
      </w:pPr>
      <w:r>
        <w:rPr>
          <w:b/>
        </w:rPr>
        <w:tab/>
      </w:r>
      <w:r>
        <w:t>Again, here by default python version is same as previous,</w:t>
      </w:r>
    </w:p>
    <w:p w14:paraId="3B4DBFE7" w14:textId="77777777" w:rsidR="00D45C1B" w:rsidRDefault="00000000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6CB7BD68" wp14:editId="5FEA232F">
            <wp:extent cx="4924425" cy="438150"/>
            <wp:effectExtent l="0" t="0" r="0" b="0"/>
            <wp:docPr id="2138554110" name="image12.png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A black background with white 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7DD61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To change the python version, we can try using below command,</w:t>
      </w:r>
    </w:p>
    <w:p w14:paraId="7E84B19E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left="720" w:firstLine="720"/>
        <w:rPr>
          <w:color w:val="000000"/>
        </w:rPr>
      </w:pPr>
      <w:proofErr w:type="spellStart"/>
      <w:r>
        <w:rPr>
          <w:color w:val="000000"/>
        </w:rPr>
        <w:t>virtualenv</w:t>
      </w:r>
      <w:proofErr w:type="spellEnd"/>
      <w:r>
        <w:rPr>
          <w:color w:val="000000"/>
        </w:rPr>
        <w:t xml:space="preserve"> -p python3.10 {Virtual Env Folder Name or Virtual Environment Name}</w:t>
      </w:r>
    </w:p>
    <w:p w14:paraId="439F035E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left="720" w:firstLine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54AB33" wp14:editId="2F38974C">
            <wp:extent cx="4953792" cy="938680"/>
            <wp:effectExtent l="0" t="0" r="0" b="0"/>
            <wp:docPr id="2138554114" name="image23.png" descr="A computer screen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A computer screen with text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792" cy="938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1087C" w14:textId="77777777" w:rsidR="00D45C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Method using Conda: s</w:t>
      </w:r>
    </w:p>
    <w:p w14:paraId="2DBF66FF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F1855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Pre-requisite is Anaconda. This should be installed in your machine.</w:t>
      </w:r>
    </w:p>
    <w:p w14:paraId="63B54A98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try running this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terminal, but if you are getting below error,</w:t>
      </w:r>
    </w:p>
    <w:p w14:paraId="3CFBA1A1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74735C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9111B4C" wp14:editId="1051008A">
            <wp:extent cx="4953000" cy="476250"/>
            <wp:effectExtent l="0" t="0" r="0" b="0"/>
            <wp:docPr id="21385541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A4A0B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7755A0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Try it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prompt or restart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open a new terminal. Also remember to deactivate previous environment before running these scripts as nested virtual environment is not allowed.</w:t>
      </w:r>
    </w:p>
    <w:p w14:paraId="7D1C957E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9FEFB8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E8E5E04" wp14:editId="06B9758E">
            <wp:extent cx="4943475" cy="257175"/>
            <wp:effectExtent l="0" t="0" r="0" b="0"/>
            <wp:docPr id="21385541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C4F45" w14:textId="77777777" w:rsidR="00D45C1B" w:rsidRDefault="00000000">
      <w:pPr>
        <w:ind w:firstLine="720"/>
      </w:pPr>
      <w:r>
        <w:tab/>
        <w:t>To activate it,</w:t>
      </w:r>
    </w:p>
    <w:p w14:paraId="0939D35A" w14:textId="77777777" w:rsidR="00D45C1B" w:rsidRDefault="00000000">
      <w:pPr>
        <w:ind w:left="720" w:firstLine="720"/>
      </w:pPr>
      <w:r>
        <w:rPr>
          <w:noProof/>
        </w:rPr>
        <w:drawing>
          <wp:inline distT="0" distB="0" distL="0" distR="0" wp14:anchorId="13DF819C" wp14:editId="007BF9EB">
            <wp:extent cx="4977422" cy="704988"/>
            <wp:effectExtent l="0" t="0" r="0" b="0"/>
            <wp:docPr id="21385541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422" cy="704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DC98A" w14:textId="77777777" w:rsidR="00D45C1B" w:rsidRDefault="00D45C1B"/>
    <w:p w14:paraId="30D95C32" w14:textId="77777777" w:rsidR="00D45C1B" w:rsidRDefault="00000000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Selecting Kernel in IPYNB file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VSCode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DB2B253" w14:textId="77777777" w:rsidR="00D45C1B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below URL for further query,</w:t>
      </w:r>
    </w:p>
    <w:p w14:paraId="6B6FCA8E" w14:textId="77777777" w:rsidR="00D45C1B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t>https://code.visualstudio.com/docs/datascience/jupyter-kernel-management</w:t>
        </w:r>
      </w:hyperlink>
    </w:p>
    <w:p w14:paraId="3ABA9077" w14:textId="77777777" w:rsidR="00D45C1B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2F6159" wp14:editId="47B656EB">
            <wp:extent cx="4993858" cy="851741"/>
            <wp:effectExtent l="0" t="0" r="0" b="0"/>
            <wp:docPr id="2138554116" name="image2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A screenshot of a computer&#10;&#10;Description automatically generated"/>
                    <pic:cNvPicPr preferRelativeResize="0"/>
                  </pic:nvPicPr>
                  <pic:blipFill>
                    <a:blip r:embed="rId22"/>
                    <a:srcRect l="5077" t="7338" r="17329" b="25313"/>
                    <a:stretch>
                      <a:fillRect/>
                    </a:stretch>
                  </pic:blipFill>
                  <pic:spPr>
                    <a:xfrm>
                      <a:off x="0" y="0"/>
                      <a:ext cx="4993858" cy="851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4E7D8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9315491" wp14:editId="34862315">
            <wp:extent cx="4955343" cy="2046923"/>
            <wp:effectExtent l="0" t="0" r="0" b="0"/>
            <wp:docPr id="2138554117" name="image1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 screenshot of a computer&#10;&#10;Description automatically generated"/>
                    <pic:cNvPicPr preferRelativeResize="0"/>
                  </pic:nvPicPr>
                  <pic:blipFill>
                    <a:blip r:embed="rId23"/>
                    <a:srcRect l="4765" t="9431" r="858" b="13335"/>
                    <a:stretch>
                      <a:fillRect/>
                    </a:stretch>
                  </pic:blipFill>
                  <pic:spPr>
                    <a:xfrm>
                      <a:off x="0" y="0"/>
                      <a:ext cx="4955343" cy="204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F0F4D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7AE1E7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92817" w14:textId="77777777" w:rsidR="00D45C1B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need to run the code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we need to install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ipykernel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is the base package </w:t>
      </w:r>
    </w:p>
    <w:p w14:paraId="71C3FE00" w14:textId="77777777" w:rsidR="00D45C1B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Some basic installation to start with are as follows,</w:t>
      </w:r>
    </w:p>
    <w:p w14:paraId="06F44BC0" w14:textId="77777777" w:rsidR="00D45C1B" w:rsidRDefault="00000000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FC9F65" wp14:editId="2E7B9319">
            <wp:extent cx="1419225" cy="1847850"/>
            <wp:effectExtent l="0" t="0" r="0" b="0"/>
            <wp:docPr id="2138554118" name="image17.png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 screen shot of a computer program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AC111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 way to install those using pip command like,</w:t>
      </w:r>
    </w:p>
    <w:p w14:paraId="689D8B7B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pip install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ipykernel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=&gt; likewise for each library we can run each single command, or we can run single line command placing all the library name with space separated like below,</w:t>
      </w:r>
    </w:p>
    <w:p w14:paraId="7EFCD382" w14:textId="77777777" w:rsidR="00D45C1B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C702C4" wp14:editId="4EC20D7E">
            <wp:extent cx="5359277" cy="429540"/>
            <wp:effectExtent l="0" t="0" r="0" b="0"/>
            <wp:docPr id="21385541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12108"/>
                    <a:stretch>
                      <a:fillRect/>
                    </a:stretch>
                  </pic:blipFill>
                  <pic:spPr>
                    <a:xfrm>
                      <a:off x="0" y="0"/>
                      <a:ext cx="5359277" cy="42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B1CA9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another way to do the installation is using requirements.txt file, where you can keep all the required package in each line like,</w:t>
      </w:r>
    </w:p>
    <w:p w14:paraId="109751BE" w14:textId="77777777" w:rsidR="00D45C1B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C7105" wp14:editId="77D882E9">
            <wp:extent cx="1419225" cy="1847850"/>
            <wp:effectExtent l="0" t="0" r="0" b="0"/>
            <wp:docPr id="2138554120" name="image17.png" descr="A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A screen shot of a computer program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then run below command,</w:t>
      </w:r>
    </w:p>
    <w:p w14:paraId="1827B167" w14:textId="77777777" w:rsidR="00D45C1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232A64" wp14:editId="081E2103">
            <wp:extent cx="5423791" cy="464673"/>
            <wp:effectExtent l="0" t="0" r="0" b="0"/>
            <wp:docPr id="21385541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791" cy="464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D8BEB" w14:textId="77777777" w:rsidR="00D45C1B" w:rsidRDefault="00D45C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7D857E" w14:textId="77777777" w:rsidR="00D45C1B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Section 2: Python Basics</w:t>
      </w:r>
    </w:p>
    <w:p w14:paraId="5F772BC8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 are Python basic which covers, Basic Syntax, Variable, Datatype, Operator.</w:t>
      </w:r>
    </w:p>
    <w:p w14:paraId="79D77EFB" w14:textId="77777777" w:rsidR="00D45C1B" w:rsidRDefault="00D45C1B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</w:rPr>
      </w:pPr>
    </w:p>
    <w:p w14:paraId="5B2F4F87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Files:</w:t>
      </w:r>
    </w:p>
    <w:p w14:paraId="410AE10F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color w:val="000000"/>
        </w:rPr>
      </w:pPr>
      <w:r>
        <w:rPr>
          <w:color w:val="000000"/>
        </w:rPr>
        <w:object w:dxaOrig="1590" w:dyaOrig="1005" w14:anchorId="06E52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50.25pt" o:ole="">
            <v:imagedata r:id="rId27" o:title=""/>
          </v:shape>
          <o:OLEObject Type="Embed" ProgID="Package" ShapeID="_x0000_i1025" DrawAspect="Icon" ObjectID="_1797361602" r:id="rId28"/>
        </w:object>
      </w:r>
      <w:r>
        <w:rPr>
          <w:color w:val="000000"/>
        </w:rPr>
        <w:object w:dxaOrig="1590" w:dyaOrig="1005" w14:anchorId="20D714BC">
          <v:shape id="_x0000_i1026" type="#_x0000_t75" style="width:79.5pt;height:50.25pt" o:ole="">
            <v:imagedata r:id="rId29" o:title=""/>
          </v:shape>
          <o:OLEObject Type="Embed" ProgID="Package" ShapeID="_x0000_i1026" DrawAspect="Icon" ObjectID="_1797361603" r:id="rId30"/>
        </w:object>
      </w:r>
      <w:r>
        <w:rPr>
          <w:color w:val="000000"/>
        </w:rPr>
        <w:object w:dxaOrig="1590" w:dyaOrig="1005" w14:anchorId="7643445D">
          <v:shape id="_x0000_i1027" type="#_x0000_t75" style="width:79.5pt;height:50.25pt" o:ole="">
            <v:imagedata r:id="rId31" o:title=""/>
          </v:shape>
          <o:OLEObject Type="Embed" ProgID="Package" ShapeID="_x0000_i1027" DrawAspect="Icon" ObjectID="_1797361604" r:id="rId32"/>
        </w:object>
      </w:r>
      <w:r>
        <w:rPr>
          <w:color w:val="000000"/>
        </w:rPr>
        <w:object w:dxaOrig="1590" w:dyaOrig="1005" w14:anchorId="0DA29C59">
          <v:shape id="_x0000_i1028" type="#_x0000_t75" style="width:79.5pt;height:50.25pt" o:ole="">
            <v:imagedata r:id="rId33" o:title=""/>
          </v:shape>
          <o:OLEObject Type="Embed" ProgID="Package" ShapeID="_x0000_i1028" DrawAspect="Icon" ObjectID="_1797361605" r:id="rId34"/>
        </w:object>
      </w:r>
    </w:p>
    <w:p w14:paraId="5968CF52" w14:textId="77777777" w:rsidR="00D45C1B" w:rsidRDefault="00D45C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E65295" w14:textId="77777777" w:rsidR="00D45C1B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Section 3: Python Control Flow</w:t>
      </w:r>
    </w:p>
    <w:p w14:paraId="32FAF725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color w:val="000000"/>
        </w:rPr>
      </w:pPr>
      <w:r>
        <w:rPr>
          <w:color w:val="000000"/>
        </w:rPr>
        <w:t>Below are the items mentioned in the code block,</w:t>
      </w:r>
    </w:p>
    <w:p w14:paraId="60E81830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254BFD9" wp14:editId="7850C68A">
            <wp:extent cx="2597912" cy="3134119"/>
            <wp:effectExtent l="0" t="0" r="0" b="0"/>
            <wp:docPr id="2138554101" name="image7.png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black background with white text&#10;&#10;Description automatically generated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912" cy="3134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4DDD8CC0" wp14:editId="476D7BE3">
            <wp:extent cx="3105150" cy="3124200"/>
            <wp:effectExtent l="0" t="0" r="0" b="0"/>
            <wp:docPr id="213855410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4C9CC" w14:textId="77777777" w:rsidR="00D45C1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jc w:val="center"/>
        <w:rPr>
          <w:color w:val="000000"/>
        </w:rPr>
      </w:pPr>
      <w:r>
        <w:rPr>
          <w:color w:val="000000"/>
        </w:rPr>
        <w:object w:dxaOrig="1590" w:dyaOrig="1005" w14:anchorId="4E36A102">
          <v:shape id="_x0000_i1029" type="#_x0000_t75" style="width:79.5pt;height:50.25pt" o:ole="">
            <v:imagedata r:id="rId37" o:title=""/>
          </v:shape>
          <o:OLEObject Type="Embed" ProgID="Package" ShapeID="_x0000_i1029" DrawAspect="Icon" ObjectID="_1797361606" r:id="rId38"/>
        </w:object>
      </w:r>
      <w:r>
        <w:rPr>
          <w:color w:val="000000"/>
        </w:rPr>
        <w:object w:dxaOrig="1590" w:dyaOrig="1005" w14:anchorId="20CBB8FF">
          <v:shape id="_x0000_i1030" type="#_x0000_t75" style="width:79.5pt;height:50.25pt" o:ole="">
            <v:imagedata r:id="rId39" o:title=""/>
          </v:shape>
          <o:OLEObject Type="Embed" ProgID="Package" ShapeID="_x0000_i1030" DrawAspect="Icon" ObjectID="_1797361607" r:id="rId40"/>
        </w:object>
      </w:r>
    </w:p>
    <w:sectPr w:rsidR="00D45C1B">
      <w:headerReference w:type="default" r:id="rId41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47ED4" w14:textId="77777777" w:rsidR="00511F5B" w:rsidRDefault="00511F5B">
      <w:pPr>
        <w:spacing w:after="0" w:line="240" w:lineRule="auto"/>
      </w:pPr>
      <w:r>
        <w:separator/>
      </w:r>
    </w:p>
  </w:endnote>
  <w:endnote w:type="continuationSeparator" w:id="0">
    <w:p w14:paraId="30A94B26" w14:textId="77777777" w:rsidR="00511F5B" w:rsidRDefault="0051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9BECEDC-D3B7-42DF-B6CF-DEABF814782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A8941EC-3AA1-45E9-A090-2F209FBD5AFD}"/>
    <w:embedBold r:id="rId3" w:fontKey="{EA19383E-E874-480A-A3F0-2F03748EFF0A}"/>
    <w:embedItalic r:id="rId4" w:fontKey="{930AB651-55E1-47E2-8932-8ADBC4FA9F2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43322A56-AD24-465A-A3D3-93417B75569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49401" w14:textId="77777777" w:rsidR="00511F5B" w:rsidRDefault="00511F5B">
      <w:pPr>
        <w:spacing w:after="0" w:line="240" w:lineRule="auto"/>
      </w:pPr>
      <w:r>
        <w:separator/>
      </w:r>
    </w:p>
  </w:footnote>
  <w:footnote w:type="continuationSeparator" w:id="0">
    <w:p w14:paraId="1CE1D9CB" w14:textId="77777777" w:rsidR="00511F5B" w:rsidRDefault="00511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AF460" w14:textId="2D74753C" w:rsidR="00D45C1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916133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D5E8F"/>
    <w:multiLevelType w:val="multilevel"/>
    <w:tmpl w:val="A8AEBF5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6384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1B"/>
    <w:rsid w:val="00511F5B"/>
    <w:rsid w:val="00916133"/>
    <w:rsid w:val="00941CE5"/>
    <w:rsid w:val="00D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57CB5"/>
  <w15:docId w15:val="{C67AA19A-660C-4744-81D0-5E76F27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26.emf"/><Relationship Id="rId21" Type="http://schemas.openxmlformats.org/officeDocument/2006/relationships/hyperlink" Target="https://code.visualstudio.com/docs/datascience/jupyter-kernel-management" TargetMode="External"/><Relationship Id="rId34" Type="http://schemas.openxmlformats.org/officeDocument/2006/relationships/oleObject" Target="embeddings/oleObject4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emf"/><Relationship Id="rId40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1.bin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oleObject" Target="embeddings/oleObject2.bin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2.emf"/><Relationship Id="rId38" Type="http://schemas.openxmlformats.org/officeDocument/2006/relationships/oleObject" Target="embeddings/oleObject5.bin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347</Words>
  <Characters>1851</Characters>
  <Application>Microsoft Office Word</Application>
  <DocSecurity>0</DocSecurity>
  <Lines>84</Lines>
  <Paragraphs>37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2</cp:revision>
  <dcterms:created xsi:type="dcterms:W3CDTF">2024-08-17T04:06:00Z</dcterms:created>
  <dcterms:modified xsi:type="dcterms:W3CDTF">2025-01-02T16:50:00Z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