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4ACAC" w14:textId="085C21CD" w:rsidR="002A4602" w:rsidRDefault="002A4602" w:rsidP="002A4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#1 As a [], I can []</w:t>
      </w:r>
    </w:p>
    <w:p w14:paraId="518972C3" w14:textId="163CDB41" w:rsidR="002A4602" w:rsidRDefault="002A4602" w:rsidP="002A46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</w:p>
    <w:p w14:paraId="089262B1" w14:textId="37B3F96C" w:rsidR="002A4602" w:rsidRDefault="002A4602" w:rsidP="002A46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</w:t>
      </w:r>
    </w:p>
    <w:p w14:paraId="0E746F8A" w14:textId="1D4BC0C7" w:rsidR="002A4602" w:rsidRDefault="002A4602" w:rsidP="002A46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Tests:</w:t>
      </w:r>
    </w:p>
    <w:p w14:paraId="7E2F41CB" w14:textId="03040D0A" w:rsidR="002A4602" w:rsidRDefault="002A4602" w:rsidP="002A46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Assignee:</w:t>
      </w:r>
    </w:p>
    <w:p w14:paraId="4D74DFBF" w14:textId="2E32E1D8" w:rsidR="002A4602" w:rsidRDefault="002A4602" w:rsidP="002A46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Estimation:</w:t>
      </w:r>
    </w:p>
    <w:p w14:paraId="7F0A5523" w14:textId="34474BC7" w:rsidR="002A4602" w:rsidRDefault="002A4602" w:rsidP="002A46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</w:t>
      </w:r>
    </w:p>
    <w:p w14:paraId="79A9BACE" w14:textId="7DC61CAE" w:rsidR="002A4602" w:rsidRPr="002A4602" w:rsidRDefault="002A4602" w:rsidP="002A46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Done:</w:t>
      </w:r>
    </w:p>
    <w:p w14:paraId="56E1CA21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6231930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bookmarkEnd w:id="0"/>
    </w:p>
    <w:p w14:paraId="78FA4405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4514BCE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42EEDD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4ACA0C0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FB1CD24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B403A5C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ED0ED09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C7054B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24E5B43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586A22B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85B5400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A32330E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2066B05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AA7EFCA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F6A0F8B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112146D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819783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E158CBA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B3BC35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1AA176E" w14:textId="77777777" w:rsid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CF111F8" w14:textId="694831C4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---- EXAMPLE USER STORY ----</w:t>
      </w:r>
    </w:p>
    <w:p w14:paraId="774B3C18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#1 As a user, I can cancel a reservation</w:t>
      </w:r>
    </w:p>
    <w:p w14:paraId="1C4D5F3B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5F4B0D4F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 xml:space="preserve">A site user can cancel a reservation for a full refund to her </w:t>
      </w:r>
    </w:p>
    <w:p w14:paraId="5D4A7659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credit card</w:t>
      </w:r>
    </w:p>
    <w:p w14:paraId="0CAB2EB2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 xml:space="preserve">How far ahead a user must cancel reservation depends upon the user </w:t>
      </w:r>
    </w:p>
    <w:p w14:paraId="1E2B0788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type (see tasks)</w:t>
      </w:r>
    </w:p>
    <w:p w14:paraId="73CCADF7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A cancelation confirmation will be emailed to the site user</w:t>
      </w:r>
    </w:p>
    <w:p w14:paraId="0E3ADA77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02DBB2EB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 xml:space="preserve">As a premium site member, I can cancel a reservation up to the last </w:t>
      </w:r>
    </w:p>
    <w:p w14:paraId="416B90E0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minute</w:t>
      </w:r>
    </w:p>
    <w:p w14:paraId="56A1C15C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As a non-premium member, I can cancel up to 24 hours in advance</w:t>
      </w:r>
    </w:p>
    <w:p w14:paraId="1683CB0E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 xml:space="preserve">As a site visitor, I am emailed a confirmation of any cancelled </w:t>
      </w:r>
    </w:p>
    <w:p w14:paraId="59118963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reservation</w:t>
      </w:r>
    </w:p>
    <w:p w14:paraId="10D088BD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2B1A721C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lastRenderedPageBreak/>
        <w:t>Verify that a premium member can cancel the same day without a fee</w:t>
      </w:r>
    </w:p>
    <w:p w14:paraId="30985F89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 xml:space="preserve">Verify that a non-premium member is charged 10% for a same-day </w:t>
      </w:r>
    </w:p>
    <w:p w14:paraId="6095C98F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cancellation</w:t>
      </w:r>
    </w:p>
    <w:p w14:paraId="6D625507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Verify that an email confirmation is sent</w:t>
      </w:r>
    </w:p>
    <w:p w14:paraId="7064E4D4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Verify that the hotel is notified of any cancellation</w:t>
      </w:r>
    </w:p>
    <w:p w14:paraId="69AB7972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725F01EC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 xml:space="preserve">James, implement front end UI and code behind logic, member class </w:t>
      </w:r>
    </w:p>
    <w:p w14:paraId="41D9B013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data &amp; operations reservation cancelation</w:t>
      </w:r>
    </w:p>
    <w:p w14:paraId="57448DC3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Sandra, implement class to email confirmation to user</w:t>
      </w:r>
    </w:p>
    <w:p w14:paraId="7BFF48E7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e)  Estimation: 25</w:t>
      </w:r>
    </w:p>
    <w:p w14:paraId="0B9CC8AC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f)  Priority: 9</w:t>
      </w:r>
    </w:p>
    <w:p w14:paraId="18CB209D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43AEEE5E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 xml:space="preserve">User is able to login as a non-premium, premium, guest user and </w:t>
      </w:r>
    </w:p>
    <w:p w14:paraId="28FB62FE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cancel reservation (refer to tests)</w:t>
      </w:r>
    </w:p>
    <w:p w14:paraId="4F1171C1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Appropriate fee is charged to user account</w:t>
      </w:r>
    </w:p>
    <w:p w14:paraId="6B45DDE4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User is refunded balance due minus fee</w:t>
      </w:r>
    </w:p>
    <w:p w14:paraId="725E596E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Appropriate cancelation record recorded via hotel accounting system</w:t>
      </w:r>
    </w:p>
    <w:p w14:paraId="2899B67E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Email confirmation is sent to user</w:t>
      </w:r>
    </w:p>
    <w:p w14:paraId="2BFAB80C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All task, test conditions satisfied</w:t>
      </w:r>
    </w:p>
    <w:p w14:paraId="4C7367A5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2 </w:t>
      </w:r>
      <w:proofErr w:type="spellStart"/>
      <w:r w:rsidRPr="002A4602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2A4602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025C0321" w14:textId="77777777" w:rsidR="002A4602" w:rsidRPr="002A4602" w:rsidRDefault="002A4602" w:rsidP="002A460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4602">
        <w:rPr>
          <w:rFonts w:ascii="Courier New" w:eastAsia="Times New Roman" w:hAnsi="Courier New" w:cs="Courier New"/>
          <w:sz w:val="24"/>
          <w:szCs w:val="24"/>
        </w:rPr>
        <w:t>a single developer</w:t>
      </w:r>
    </w:p>
    <w:p w14:paraId="1EF0C8D4" w14:textId="77777777" w:rsidR="00102ECD" w:rsidRDefault="00102ECD" w:rsidP="002A4602"/>
    <w:sectPr w:rsidR="0010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D0707"/>
    <w:multiLevelType w:val="hybridMultilevel"/>
    <w:tmpl w:val="706AF0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02"/>
    <w:rsid w:val="00102ECD"/>
    <w:rsid w:val="002A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417C"/>
  <w15:chartTrackingRefBased/>
  <w15:docId w15:val="{6AA0BFD4-321D-4D9E-9224-77E78918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Graffius</dc:creator>
  <cp:keywords/>
  <dc:description/>
  <cp:lastModifiedBy>Greg Graffius</cp:lastModifiedBy>
  <cp:revision>1</cp:revision>
  <dcterms:created xsi:type="dcterms:W3CDTF">2018-07-03T01:47:00Z</dcterms:created>
  <dcterms:modified xsi:type="dcterms:W3CDTF">2018-07-03T01:51:00Z</dcterms:modified>
</cp:coreProperties>
</file>