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824A" w14:textId="688C4B84" w:rsidR="00727029" w:rsidRDefault="00B46BAF">
      <w:pPr>
        <w:rPr>
          <w:lang w:val="en-US"/>
        </w:rPr>
      </w:pPr>
      <w:r>
        <w:rPr>
          <w:lang w:val="kk-KZ"/>
        </w:rPr>
        <w:t xml:space="preserve">Для </w:t>
      </w:r>
      <w:r>
        <w:rPr>
          <w:lang w:val="en-US"/>
        </w:rPr>
        <w:t>class - .avatar</w:t>
      </w:r>
    </w:p>
    <w:p w14:paraId="6939EB21" w14:textId="7B27449B" w:rsidR="00B46BAF" w:rsidRPr="00B46BAF" w:rsidRDefault="00B46BAF">
      <w:pPr>
        <w:rPr>
          <w:lang w:val="en-US"/>
        </w:rPr>
      </w:pPr>
      <w:r>
        <w:rPr>
          <w:lang w:val="kk-KZ"/>
        </w:rPr>
        <w:t xml:space="preserve">Для </w:t>
      </w:r>
      <w:r>
        <w:rPr>
          <w:lang w:val="en-US"/>
        </w:rPr>
        <w:t>id - #avatar</w:t>
      </w:r>
    </w:p>
    <w:sectPr w:rsidR="00B46BAF" w:rsidRPr="00B46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F2"/>
    <w:rsid w:val="00727029"/>
    <w:rsid w:val="008A25F2"/>
    <w:rsid w:val="00B4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42CEB"/>
  <w15:chartTrackingRefBased/>
  <w15:docId w15:val="{B8AA5845-FF31-467F-92D5-65F158A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Tolebiy Tolegenuly</dc:creator>
  <cp:keywords/>
  <dc:description/>
  <cp:lastModifiedBy>Tolebiy Tolegenuly</cp:lastModifiedBy>
  <cp:revision>3</cp:revision>
  <dcterms:created xsi:type="dcterms:W3CDTF">2022-01-15T16:54:00Z</dcterms:created>
  <dcterms:modified xsi:type="dcterms:W3CDTF">2022-01-15T16:55:00Z</dcterms:modified>
</cp:coreProperties>
</file>