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39373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УО «Белорусский государственный университет информатики и радиоэлектроники»</w:t>
      </w:r>
    </w:p>
    <w:p w14:paraId="433C78DF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ПОИТ</w:t>
      </w:r>
    </w:p>
    <w:p w14:paraId="01F5D18A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4E745C65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6109708C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422FA43E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8BCC241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C750863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70CF9075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65E5D82E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3DA34A55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3C676EC1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6710ADB7" w14:textId="79F18D38" w:rsidR="008F1548" w:rsidRPr="007E7CA1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лабораторной работе №</w:t>
      </w:r>
      <w:r w:rsidR="007E7CA1" w:rsidRPr="007E7CA1">
        <w:rPr>
          <w:rFonts w:cs="Times New Roman"/>
          <w:szCs w:val="28"/>
        </w:rPr>
        <w:t>2</w:t>
      </w:r>
      <w:r w:rsidR="007E7CA1">
        <w:rPr>
          <w:rFonts w:cs="Times New Roman"/>
          <w:szCs w:val="28"/>
        </w:rPr>
        <w:t>а</w:t>
      </w:r>
    </w:p>
    <w:p w14:paraId="05E529E3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предмету</w:t>
      </w:r>
    </w:p>
    <w:p w14:paraId="4384AC3A" w14:textId="28113D34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«Стандартизация программного обеспечения»</w:t>
      </w:r>
    </w:p>
    <w:p w14:paraId="6DBD14CA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09D37DAD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118905BB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50AD8D08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2D084B4B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23D387D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71ACEEBF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124FFF57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22035A17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75A3E1A5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2B14671C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48C473DD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39DC532" w14:textId="77777777" w:rsidR="008F1548" w:rsidRDefault="008F1548" w:rsidP="008F1548">
      <w:pPr>
        <w:spacing w:line="240" w:lineRule="auto"/>
        <w:contextualSpacing/>
        <w:rPr>
          <w:rFonts w:cs="Times New Roman"/>
          <w:szCs w:val="28"/>
        </w:rPr>
      </w:pPr>
    </w:p>
    <w:p w14:paraId="46A2D5D2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6FF1BE24" w14:textId="77777777" w:rsidR="008F1548" w:rsidRDefault="008F1548" w:rsidP="008F1548">
      <w:pPr>
        <w:spacing w:line="240" w:lineRule="auto"/>
        <w:contextualSpacing/>
        <w:rPr>
          <w:rFonts w:cs="Times New Roman"/>
          <w:szCs w:val="28"/>
        </w:rPr>
      </w:pPr>
    </w:p>
    <w:p w14:paraId="281857A7" w14:textId="781F2BB3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Выполнили:</w:t>
      </w:r>
    </w:p>
    <w:p w14:paraId="48E75CC9" w14:textId="77777777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Ст. гр. 451003</w:t>
      </w:r>
    </w:p>
    <w:p w14:paraId="5EDC72AD" w14:textId="1C6645DA" w:rsidR="008F1548" w:rsidRDefault="00E5293B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Раббимов</w:t>
      </w:r>
      <w:proofErr w:type="spellEnd"/>
      <w:r>
        <w:rPr>
          <w:rFonts w:cs="Times New Roman"/>
          <w:szCs w:val="28"/>
        </w:rPr>
        <w:t xml:space="preserve"> Д.А.</w:t>
      </w:r>
    </w:p>
    <w:p w14:paraId="6EDF70EB" w14:textId="155D360C" w:rsidR="008F1548" w:rsidRDefault="00E5293B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Ращеня</w:t>
      </w:r>
      <w:proofErr w:type="spellEnd"/>
      <w:r>
        <w:rPr>
          <w:rFonts w:cs="Times New Roman"/>
          <w:szCs w:val="28"/>
        </w:rPr>
        <w:t xml:space="preserve"> Р.Ф.</w:t>
      </w:r>
    </w:p>
    <w:p w14:paraId="0CFBE8C7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371DC215" w14:textId="77777777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Проверила:</w:t>
      </w:r>
    </w:p>
    <w:p w14:paraId="0BAB646B" w14:textId="757B5C5A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</w:t>
      </w:r>
      <w:proofErr w:type="spellStart"/>
      <w:r>
        <w:rPr>
          <w:rFonts w:cs="Times New Roman"/>
          <w:szCs w:val="28"/>
        </w:rPr>
        <w:t>Болтак</w:t>
      </w:r>
      <w:proofErr w:type="spellEnd"/>
      <w:r>
        <w:rPr>
          <w:rFonts w:cs="Times New Roman"/>
          <w:szCs w:val="28"/>
        </w:rPr>
        <w:t xml:space="preserve"> С.В.</w:t>
      </w:r>
    </w:p>
    <w:p w14:paraId="4938069B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056248D2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269051F8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09A55AFC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43D47990" w14:textId="77777777" w:rsidR="008F1548" w:rsidRDefault="008F1548" w:rsidP="008F1548">
      <w:pPr>
        <w:spacing w:line="240" w:lineRule="auto"/>
        <w:contextualSpacing/>
        <w:rPr>
          <w:rFonts w:cs="Times New Roman"/>
          <w:szCs w:val="28"/>
        </w:rPr>
      </w:pPr>
    </w:p>
    <w:p w14:paraId="49485CDB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2026</w:t>
      </w:r>
    </w:p>
    <w:p w14:paraId="042D8CD6" w14:textId="47448135" w:rsidR="00F106AD" w:rsidRDefault="00B652E4" w:rsidP="00B652E4">
      <w:pPr>
        <w:pStyle w:val="11"/>
      </w:pPr>
      <w:r>
        <w:lastRenderedPageBreak/>
        <w:t>1.Код анализируемой программы</w:t>
      </w:r>
    </w:p>
    <w:p w14:paraId="4EEEB094" w14:textId="20D83E70" w:rsidR="00B652E4" w:rsidRDefault="00B652E4" w:rsidP="00B652E4">
      <w:pPr>
        <w:pStyle w:val="11"/>
      </w:pPr>
    </w:p>
    <w:p w14:paraId="22E01951" w14:textId="77777777" w:rsidR="007E7CA1" w:rsidRDefault="007E7CA1" w:rsidP="00B652E4">
      <w:pPr>
        <w:pStyle w:val="11"/>
      </w:pPr>
    </w:p>
    <w:p w14:paraId="0D9ABB97" w14:textId="77777777" w:rsidR="000C7127" w:rsidRPr="00C6474B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data</w:t>
      </w:r>
      <w:r w:rsidRPr="00C6474B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class</w:t>
      </w:r>
      <w:r w:rsidRPr="00C6474B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Transaction</w:t>
      </w:r>
      <w:r w:rsidRPr="00C6474B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End"/>
    </w:p>
    <w:p w14:paraId="041B3F4A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6474B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var id: Int,</w:t>
      </w:r>
    </w:p>
    <w:p w14:paraId="2457B80A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var type: Int,</w:t>
      </w:r>
    </w:p>
    <w:p w14:paraId="543C11AA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var amount: Double,</w:t>
      </w:r>
    </w:p>
    <w:p w14:paraId="1F7E8788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var status: Int</w:t>
      </w:r>
    </w:p>
    <w:p w14:paraId="54222341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3CAF4CF4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C280C67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fun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processTransactions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transactions: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MutableList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&lt;Transaction&gt;) {</w:t>
      </w:r>
    </w:p>
    <w:p w14:paraId="17708424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var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successCount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0</w:t>
      </w:r>
    </w:p>
    <w:p w14:paraId="528A1FCF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var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failCount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0</w:t>
      </w:r>
    </w:p>
    <w:p w14:paraId="17F33406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var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totalVolume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0.0</w:t>
      </w:r>
    </w:p>
    <w:p w14:paraId="681F8C44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D54EE7D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for (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i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in 0 until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transactions.size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) {</w:t>
      </w:r>
    </w:p>
    <w:p w14:paraId="5E4DE675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val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t = transactions[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i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]</w:t>
      </w:r>
    </w:p>
    <w:p w14:paraId="6D8F076B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31C89CF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== 0) {</w:t>
      </w:r>
    </w:p>
    <w:p w14:paraId="18DFA072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61AEB83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t.amount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&lt;= 0) {</w:t>
      </w:r>
    </w:p>
    <w:p w14:paraId="61C9DFF9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t.type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!= 4) {</w:t>
      </w:r>
    </w:p>
    <w:p w14:paraId="18A23611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2</w:t>
      </w:r>
    </w:p>
    <w:p w14:paraId="2200DF27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failCount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++</w:t>
      </w:r>
    </w:p>
    <w:p w14:paraId="167D9EC2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continue</w:t>
      </w:r>
    </w:p>
    <w:p w14:paraId="6C4025CE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} else {</w:t>
      </w:r>
    </w:p>
    <w:p w14:paraId="73F74BEA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1</w:t>
      </w:r>
    </w:p>
    <w:p w14:paraId="7128486A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}</w:t>
      </w:r>
    </w:p>
    <w:p w14:paraId="316F06D1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} else {</w:t>
      </w:r>
    </w:p>
    <w:p w14:paraId="0B654098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when (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t.type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) {</w:t>
      </w:r>
    </w:p>
    <w:p w14:paraId="466BB154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1 -&gt; {</w:t>
      </w:r>
    </w:p>
    <w:p w14:paraId="2C7EC081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totalVolume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+=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t.amount</w:t>
      </w:r>
      <w:proofErr w:type="spellEnd"/>
      <w:proofErr w:type="gramEnd"/>
    </w:p>
    <w:p w14:paraId="15ABD84D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1</w:t>
      </w:r>
    </w:p>
    <w:p w14:paraId="7C95C7BA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}</w:t>
      </w:r>
    </w:p>
    <w:p w14:paraId="191C2EE5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2 -&gt; {</w:t>
      </w:r>
    </w:p>
    <w:p w14:paraId="693FD8A3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if (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totalVolume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&gt;=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t.amount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) {</w:t>
      </w:r>
    </w:p>
    <w:p w14:paraId="5166D010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   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totalVolume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-=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t.amount</w:t>
      </w:r>
      <w:proofErr w:type="spellEnd"/>
      <w:proofErr w:type="gramEnd"/>
    </w:p>
    <w:p w14:paraId="7048D066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1</w:t>
      </w:r>
    </w:p>
    <w:p w14:paraId="346FCA0C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} else {</w:t>
      </w:r>
    </w:p>
    <w:p w14:paraId="3FA704E7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2</w:t>
      </w:r>
    </w:p>
    <w:p w14:paraId="0573E3E5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}</w:t>
      </w:r>
    </w:p>
    <w:p w14:paraId="49FA70BA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}</w:t>
      </w:r>
    </w:p>
    <w:p w14:paraId="27C373AD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3 -&gt; {</w:t>
      </w:r>
    </w:p>
    <w:p w14:paraId="1039811A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totalVolume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-= (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t.amount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+ 1.5)</w:t>
      </w:r>
    </w:p>
    <w:p w14:paraId="091A8057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1</w:t>
      </w:r>
    </w:p>
    <w:p w14:paraId="58BA3E6E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}</w:t>
      </w:r>
    </w:p>
    <w:p w14:paraId="7BF9DDF8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4 -&gt; {</w:t>
      </w:r>
    </w:p>
    <w:p w14:paraId="3BC57565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totalVolume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+=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t.amount</w:t>
      </w:r>
      <w:proofErr w:type="spellEnd"/>
      <w:proofErr w:type="gramEnd"/>
    </w:p>
    <w:p w14:paraId="213578BD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1</w:t>
      </w:r>
    </w:p>
    <w:p w14:paraId="1B65A45C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}</w:t>
      </w:r>
    </w:p>
    <w:p w14:paraId="255F0BA8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else -&gt; {</w:t>
      </w:r>
    </w:p>
    <w:p w14:paraId="4A4EE247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2</w:t>
      </w:r>
    </w:p>
    <w:p w14:paraId="4F4BAB1D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}</w:t>
      </w:r>
    </w:p>
    <w:p w14:paraId="24F051E7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}</w:t>
      </w:r>
    </w:p>
    <w:p w14:paraId="3282C0A5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}</w:t>
      </w:r>
    </w:p>
    <w:p w14:paraId="5D25367B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} else if (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== 1) {</w:t>
      </w:r>
    </w:p>
    <w:p w14:paraId="77A803E4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successCount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++</w:t>
      </w:r>
    </w:p>
    <w:p w14:paraId="03AA41A9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} else {</w:t>
      </w:r>
    </w:p>
    <w:p w14:paraId="35A59F60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failCount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++</w:t>
      </w:r>
    </w:p>
    <w:p w14:paraId="2DDFFB72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}</w:t>
      </w:r>
    </w:p>
    <w:p w14:paraId="04BE0887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}</w:t>
      </w:r>
    </w:p>
    <w:p w14:paraId="0959DACB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72B569E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lastRenderedPageBreak/>
        <w:t xml:space="preserve">    var retries = 3</w:t>
      </w:r>
    </w:p>
    <w:p w14:paraId="34A6C012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while (retries &gt; 0) {</w:t>
      </w:r>
    </w:p>
    <w:p w14:paraId="7C232FC1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(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totalVolume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&lt; 0) {</w:t>
      </w:r>
    </w:p>
    <w:p w14:paraId="6CEBE84F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totalVolume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+= 10.0</w:t>
      </w:r>
    </w:p>
    <w:p w14:paraId="313C1FCD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retries--</w:t>
      </w:r>
    </w:p>
    <w:p w14:paraId="6A9CD41C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} else {</w:t>
      </w:r>
    </w:p>
    <w:p w14:paraId="1D8231CE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break</w:t>
      </w:r>
    </w:p>
    <w:p w14:paraId="26BD7A70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}</w:t>
      </w:r>
    </w:p>
    <w:p w14:paraId="4E0EE2EB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}</w:t>
      </w:r>
    </w:p>
    <w:p w14:paraId="2C242F1C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03300191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var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syncAttempts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0</w:t>
      </w:r>
    </w:p>
    <w:p w14:paraId="63B8DA96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do {</w:t>
      </w:r>
    </w:p>
    <w:p w14:paraId="45A68E33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syncAttempts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++</w:t>
      </w:r>
    </w:p>
    <w:p w14:paraId="21AA25FA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(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syncAttempts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== 2) {</w:t>
      </w:r>
    </w:p>
    <w:p w14:paraId="177FAD6E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break</w:t>
      </w:r>
    </w:p>
    <w:p w14:paraId="182D24FD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}</w:t>
      </w:r>
    </w:p>
    <w:p w14:paraId="16F0B117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} while (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syncAttempts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&lt; 5)</w:t>
      </w:r>
    </w:p>
    <w:p w14:paraId="2AC67528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A89430B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println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"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Обработка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завершена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.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Баланс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: $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totalVolume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")</w:t>
      </w:r>
    </w:p>
    <w:p w14:paraId="1EDDC9BA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3D90980C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6F25D607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fun </w:t>
      </w:r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main(</w:t>
      </w:r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) {</w:t>
      </w:r>
    </w:p>
    <w:p w14:paraId="1990CA4C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val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data = </w:t>
      </w:r>
      <w:proofErr w:type="spellStart"/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mutableListOf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</w:p>
    <w:p w14:paraId="62AD93E8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Transaction(</w:t>
      </w:r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1, 1, 100.0, 0),</w:t>
      </w:r>
    </w:p>
    <w:p w14:paraId="3810245E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Transaction(</w:t>
      </w:r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2, 2, 150.0, 0),</w:t>
      </w:r>
    </w:p>
    <w:p w14:paraId="5E4FF201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Transaction(</w:t>
      </w:r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3, 99, 10.0, 0),</w:t>
      </w:r>
    </w:p>
    <w:p w14:paraId="3C03F19F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gram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Transaction(</w:t>
      </w:r>
      <w:proofErr w:type="gram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4, 4, 0.0, 0)</w:t>
      </w:r>
    </w:p>
    <w:p w14:paraId="7E5931C1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)</w:t>
      </w:r>
    </w:p>
    <w:p w14:paraId="3ED6C6E1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09872B0" w14:textId="77777777" w:rsidR="000C7127" w:rsidRPr="000C7127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processTransactions</w:t>
      </w:r>
      <w:proofErr w:type="spellEnd"/>
      <w:r w:rsidRPr="000C7127">
        <w:rPr>
          <w:rFonts w:ascii="Courier New" w:hAnsi="Courier New" w:cs="Courier New"/>
          <w:b w:val="0"/>
          <w:bCs/>
          <w:sz w:val="20"/>
          <w:szCs w:val="20"/>
          <w:lang w:val="en-US"/>
        </w:rPr>
        <w:t>(data)</w:t>
      </w:r>
    </w:p>
    <w:p w14:paraId="69C63AA8" w14:textId="0374B8AF" w:rsidR="00C06216" w:rsidRPr="00C6474B" w:rsidRDefault="000C7127" w:rsidP="000C7127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  <w:r w:rsidRPr="00C6474B">
        <w:rPr>
          <w:rFonts w:ascii="Courier New" w:hAnsi="Courier New" w:cs="Courier New"/>
          <w:b w:val="0"/>
          <w:bCs/>
          <w:sz w:val="20"/>
          <w:szCs w:val="20"/>
        </w:rPr>
        <w:t>}</w:t>
      </w:r>
    </w:p>
    <w:p w14:paraId="4A409EB3" w14:textId="2C150861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3DEF326D" w14:textId="1C6E5A7D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50922D8C" w14:textId="12EA4049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3FB0DDA0" w14:textId="7F332A4C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68EAAA61" w14:textId="0D974659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7F728883" w14:textId="67EC1507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66EFAF18" w14:textId="141D07BC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38BE6CDF" w14:textId="7C637BFA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0F982547" w14:textId="5ADAC738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1619928D" w14:textId="6E17F194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279BAA1C" w14:textId="19D9CB04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534E1FEF" w14:textId="772BF89A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6CED118C" w14:textId="5DC70D63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38596D9A" w14:textId="59CE703B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5FB4659E" w14:textId="26AB449A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1373987F" w14:textId="54ADFDBA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31EBAE40" w14:textId="39889362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478AF10A" w14:textId="384DEFB0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20F111B9" w14:textId="2FDDD6E2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6C89769D" w14:textId="70984F0E" w:rsidR="000C7127" w:rsidRPr="00C6474B" w:rsidRDefault="000C7127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1E1DCD31" w14:textId="78558313" w:rsidR="000C7127" w:rsidRPr="00C6474B" w:rsidRDefault="000C7127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03926B8A" w14:textId="23343585" w:rsidR="000C7127" w:rsidRPr="00C6474B" w:rsidRDefault="000C7127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24F6057C" w14:textId="0D3D3B8B" w:rsidR="000C7127" w:rsidRPr="00C6474B" w:rsidRDefault="000C7127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012200A4" w14:textId="107F4F73" w:rsidR="000C7127" w:rsidRPr="00C6474B" w:rsidRDefault="000C7127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7F17A745" w14:textId="49790C1F" w:rsidR="000C7127" w:rsidRPr="00C6474B" w:rsidRDefault="000C7127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43D2E1D8" w14:textId="0C2EFA7B" w:rsidR="000C7127" w:rsidRPr="00C6474B" w:rsidRDefault="000C7127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014C0074" w14:textId="5BBA055B" w:rsidR="000C7127" w:rsidRPr="00C6474B" w:rsidRDefault="000C7127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0A6C5C24" w14:textId="7A17751E" w:rsidR="000C7127" w:rsidRPr="00C6474B" w:rsidRDefault="000C7127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70F4E7E5" w14:textId="77777777" w:rsidR="000C7127" w:rsidRPr="00C6474B" w:rsidRDefault="000C7127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0326CCE8" w14:textId="028FA0E0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5B1B5484" w14:textId="4286440F" w:rsidR="00C06216" w:rsidRPr="00C6474B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0133FF47" w14:textId="4AED11FB" w:rsidR="00F221B3" w:rsidRPr="00C6474B" w:rsidRDefault="00F221B3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</w:rPr>
      </w:pPr>
    </w:p>
    <w:p w14:paraId="5A34343E" w14:textId="71D6DE64" w:rsidR="00C6474B" w:rsidRDefault="00F05752" w:rsidP="00B652E4">
      <w:pPr>
        <w:pStyle w:val="11"/>
      </w:pPr>
      <w:r>
        <w:lastRenderedPageBreak/>
        <w:t xml:space="preserve">2. Ручной анализ программы </w:t>
      </w:r>
    </w:p>
    <w:p w14:paraId="5B1E8F7F" w14:textId="77777777" w:rsidR="00C6474B" w:rsidRDefault="00C6474B" w:rsidP="00B652E4">
      <w:pPr>
        <w:pStyle w:val="11"/>
      </w:pPr>
    </w:p>
    <w:tbl>
      <w:tblPr>
        <w:tblW w:w="5000" w:type="dxa"/>
        <w:tblLook w:val="04A0" w:firstRow="1" w:lastRow="0" w:firstColumn="1" w:lastColumn="0" w:noHBand="0" w:noVBand="1"/>
      </w:tblPr>
      <w:tblGrid>
        <w:gridCol w:w="1980"/>
        <w:gridCol w:w="560"/>
        <w:gridCol w:w="2164"/>
        <w:gridCol w:w="551"/>
      </w:tblGrid>
      <w:tr w:rsidR="00C4740F" w:rsidRPr="00C4740F" w14:paraId="1EF7F29B" w14:textId="77777777" w:rsidTr="00C4740F">
        <w:trPr>
          <w:trHeight w:val="293"/>
        </w:trPr>
        <w:tc>
          <w:tcPr>
            <w:tcW w:w="254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A2D96" w14:textId="77777777" w:rsidR="00C4740F" w:rsidRPr="00C4740F" w:rsidRDefault="00C4740F" w:rsidP="00C4740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ВЕТВЛЕНИЯ</w:t>
            </w:r>
          </w:p>
        </w:tc>
        <w:tc>
          <w:tcPr>
            <w:tcW w:w="24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743CC0E" w14:textId="77777777" w:rsidR="00C4740F" w:rsidRPr="00C4740F" w:rsidRDefault="00C4740F" w:rsidP="00C4740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ОПЕРАТОРЫ</w:t>
            </w:r>
          </w:p>
        </w:tc>
      </w:tr>
      <w:tr w:rsidR="00C4740F" w:rsidRPr="00C4740F" w14:paraId="1F0F07C8" w14:textId="77777777" w:rsidTr="00C4740F">
        <w:trPr>
          <w:trHeight w:val="285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2DCA8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if</w:t>
            </w:r>
            <w:proofErr w:type="spellEnd"/>
          </w:p>
        </w:tc>
        <w:tc>
          <w:tcPr>
            <w:tcW w:w="5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977E349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74195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.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7BD7B4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19</w:t>
            </w:r>
          </w:p>
        </w:tc>
      </w:tr>
      <w:tr w:rsidR="00C4740F" w:rsidRPr="00C4740F" w14:paraId="6C72F4B8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A5302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when-case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3F34EB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DCFE6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,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7D6AB2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15</w:t>
            </w:r>
          </w:p>
        </w:tc>
      </w:tr>
      <w:tr w:rsidR="00C4740F" w:rsidRPr="00C4740F" w14:paraId="23EB319D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330AE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do-while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E0F442D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73854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=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8E161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15</w:t>
            </w:r>
          </w:p>
        </w:tc>
      </w:tr>
      <w:tr w:rsidR="00C4740F" w:rsidRPr="00C4740F" w14:paraId="58A87FA0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B12AE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for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F684AFE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1CB71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()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B66760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13</w:t>
            </w:r>
          </w:p>
        </w:tc>
      </w:tr>
      <w:tr w:rsidR="00C4740F" w:rsidRPr="00C4740F" w14:paraId="7455CA79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50E57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while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5740B0E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8DDB2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if</w:t>
            </w:r>
            <w:proofErr w:type="spell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 ... </w:t>
            </w:r>
            <w:proofErr w:type="spell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else</w:t>
            </w:r>
            <w:proofErr w:type="spellEnd"/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BDC5AF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</w:t>
            </w:r>
          </w:p>
        </w:tc>
      </w:tr>
      <w:tr w:rsidR="00C4740F" w:rsidRPr="00C4740F" w14:paraId="544EAEFF" w14:textId="77777777" w:rsidTr="00C4740F">
        <w:trPr>
          <w:trHeight w:val="293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5868F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ИТОГО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847E680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14</w:t>
            </w: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2B26F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-&gt;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6448EE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</w:t>
            </w:r>
          </w:p>
        </w:tc>
      </w:tr>
      <w:tr w:rsidR="00C4740F" w:rsidRPr="00C4740F" w14:paraId="08716CED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C52FD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89265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50868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++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A03DD8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</w:t>
            </w:r>
          </w:p>
        </w:tc>
      </w:tr>
      <w:tr w:rsidR="00C4740F" w:rsidRPr="00C4740F" w14:paraId="0B19B8AE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C717B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A23B3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83D5B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Transaction</w:t>
            </w:r>
            <w:proofErr w:type="spell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(</w:t>
            </w:r>
            <w:proofErr w:type="gram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66A6CB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</w:t>
            </w:r>
          </w:p>
        </w:tc>
      </w:tr>
      <w:tr w:rsidR="00C4740F" w:rsidRPr="00C4740F" w14:paraId="501B1D8F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E9325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FEB87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B61E7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-=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5795D0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</w:t>
            </w:r>
          </w:p>
        </w:tc>
      </w:tr>
      <w:tr w:rsidR="00C4740F" w:rsidRPr="00C4740F" w14:paraId="58914F66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9DE5A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3EFA6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D7BB0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==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2ED440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</w:t>
            </w:r>
          </w:p>
        </w:tc>
      </w:tr>
      <w:tr w:rsidR="00C4740F" w:rsidRPr="00C4740F" w14:paraId="59B6C95B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FE614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A67ED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1E70F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+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89FCDF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</w:t>
            </w:r>
          </w:p>
        </w:tc>
      </w:tr>
      <w:tr w:rsidR="00C4740F" w:rsidRPr="00C4740F" w14:paraId="33354442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799CC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41CF9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84B94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+=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0865C6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</w:t>
            </w:r>
          </w:p>
        </w:tc>
      </w:tr>
      <w:tr w:rsidR="00C4740F" w:rsidRPr="00C4740F" w14:paraId="00A5608C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85DF6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972DF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899F3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&lt;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06B6F3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</w:t>
            </w:r>
          </w:p>
        </w:tc>
      </w:tr>
      <w:tr w:rsidR="00C4740F" w:rsidRPr="00C4740F" w14:paraId="309B9F04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58D49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A0CBA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70D65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break</w:t>
            </w:r>
            <w:proofErr w:type="spellEnd"/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199CA7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</w:t>
            </w:r>
          </w:p>
        </w:tc>
      </w:tr>
      <w:tr w:rsidR="00C4740F" w:rsidRPr="00C4740F" w14:paraId="75930F3E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028F4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003F1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3EC38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while</w:t>
            </w:r>
            <w:proofErr w:type="spell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(</w:t>
            </w:r>
            <w:proofErr w:type="gram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4A1EF9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</w:t>
            </w:r>
          </w:p>
        </w:tc>
      </w:tr>
      <w:tr w:rsidR="00C4740F" w:rsidRPr="00C4740F" w14:paraId="208A32AD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CC718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EAA13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F8A3F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!=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A76994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  <w:tr w:rsidR="00C4740F" w:rsidRPr="00C4740F" w14:paraId="674B13DA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6DD81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C82B8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F9333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--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DEFADF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  <w:tr w:rsidR="00C4740F" w:rsidRPr="00C4740F" w14:paraId="34D9C091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5800A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DE469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075C0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&lt;=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205EA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  <w:tr w:rsidR="00C4740F" w:rsidRPr="00C4740F" w14:paraId="488AB001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D5D5C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34E5E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22B9D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&gt;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DFFA1B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  <w:tr w:rsidR="00C4740F" w:rsidRPr="00C4740F" w14:paraId="04BB394E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EFA2C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01B5E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68D28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&gt;=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223795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  <w:tr w:rsidR="00C4740F" w:rsidRPr="00C4740F" w14:paraId="285BFC34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22793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FBC3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B14A5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[]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93EF9B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  <w:tr w:rsidR="00C4740F" w:rsidRPr="00C4740F" w14:paraId="4ED11FAD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72A22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852FD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47878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continue</w:t>
            </w:r>
            <w:proofErr w:type="spellEnd"/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E7526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  <w:tr w:rsidR="00C4740F" w:rsidRPr="00C4740F" w14:paraId="2CCA37FF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906C4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55BA8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9F654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do</w:t>
            </w:r>
            <w:proofErr w:type="spell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 ... </w:t>
            </w:r>
            <w:proofErr w:type="spellStart"/>
            <w:proofErr w:type="gram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while</w:t>
            </w:r>
            <w:proofErr w:type="spell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(</w:t>
            </w:r>
            <w:proofErr w:type="gram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CBB422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  <w:tr w:rsidR="00C4740F" w:rsidRPr="00C4740F" w14:paraId="794C6912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2FB97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AB46A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7F0D7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for</w:t>
            </w:r>
            <w:proofErr w:type="spell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(</w:t>
            </w:r>
            <w:proofErr w:type="gram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9F5A00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  <w:tr w:rsidR="00C4740F" w:rsidRPr="00C4740F" w14:paraId="504CAADD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7C4CA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52691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55075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if</w:t>
            </w:r>
            <w:proofErr w:type="spellEnd"/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C72CB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  <w:tr w:rsidR="00C4740F" w:rsidRPr="00C4740F" w14:paraId="221633C5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3C750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21889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41CC1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mutableListOf</w:t>
            </w:r>
            <w:proofErr w:type="spell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(</w:t>
            </w:r>
            <w:proofErr w:type="gram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C001EA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  <w:tr w:rsidR="00C4740F" w:rsidRPr="00C4740F" w14:paraId="6C2FC9F8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CC42A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E508D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5347F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println</w:t>
            </w:r>
            <w:proofErr w:type="spell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(</w:t>
            </w:r>
            <w:proofErr w:type="gram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ABCEF8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  <w:tr w:rsidR="00C4740F" w:rsidRPr="00C4740F" w14:paraId="4184C7A4" w14:textId="77777777" w:rsidTr="00C4740F">
        <w:trPr>
          <w:trHeight w:val="5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4330C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701E4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059F3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processTransactions</w:t>
            </w:r>
            <w:proofErr w:type="spell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(</w:t>
            </w:r>
            <w:proofErr w:type="gram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E7AA80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  <w:tr w:rsidR="00C4740F" w:rsidRPr="00C4740F" w14:paraId="79A3C2EA" w14:textId="77777777" w:rsidTr="00C4740F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BC1EF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BC21E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2E000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when</w:t>
            </w:r>
            <w:proofErr w:type="spellEnd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 ... </w:t>
            </w:r>
            <w:proofErr w:type="spellStart"/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else</w:t>
            </w:r>
            <w:proofErr w:type="spellEnd"/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83771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  <w:tr w:rsidR="00C4740F" w:rsidRPr="00C4740F" w14:paraId="1CE6A981" w14:textId="77777777" w:rsidTr="00C4740F">
        <w:trPr>
          <w:trHeight w:val="293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9752F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14E63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8FC4A" w14:textId="77777777" w:rsidR="00C4740F" w:rsidRPr="00C4740F" w:rsidRDefault="00C4740F" w:rsidP="00C4740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ИТОГО η1 = 29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7371EF" w14:textId="77777777" w:rsidR="00C4740F" w:rsidRPr="00C4740F" w:rsidRDefault="00C4740F" w:rsidP="00C4740F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4740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111</w:t>
            </w:r>
          </w:p>
        </w:tc>
      </w:tr>
    </w:tbl>
    <w:p w14:paraId="238223CA" w14:textId="1B23CD80" w:rsidR="00C6474B" w:rsidRPr="00C6474B" w:rsidRDefault="00F05752" w:rsidP="00C6474B">
      <w:pPr>
        <w:pStyle w:val="11"/>
        <w:ind w:left="-113"/>
        <w:rPr>
          <w:noProof/>
        </w:rPr>
      </w:pPr>
      <w:r>
        <w:lastRenderedPageBreak/>
        <w:t>3</w:t>
      </w:r>
      <w:r w:rsidR="00B652E4" w:rsidRPr="00B652E4">
        <w:t>.</w:t>
      </w:r>
      <w:r w:rsidR="00B652E4">
        <w:t xml:space="preserve"> </w:t>
      </w:r>
      <w:r>
        <w:t>Программный анали</w:t>
      </w:r>
      <w:r w:rsidR="00C6474B">
        <w:t>з</w:t>
      </w:r>
    </w:p>
    <w:p w14:paraId="700B1526" w14:textId="4C5DDCB4" w:rsidR="00C6474B" w:rsidRDefault="00C4740F" w:rsidP="007E7CA1">
      <w:pPr>
        <w:ind w:left="-624" w:right="57"/>
      </w:pPr>
      <w:r w:rsidRPr="00C4740F">
        <w:drawing>
          <wp:inline distT="0" distB="0" distL="0" distR="0" wp14:anchorId="47E8B14B" wp14:editId="1CC42E3D">
            <wp:extent cx="5274807" cy="8967787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227" cy="897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8423" w14:textId="4B960164" w:rsidR="00C61D85" w:rsidRDefault="00C61D85" w:rsidP="007E7CA1">
      <w:pPr>
        <w:ind w:left="-624" w:right="57"/>
      </w:pPr>
    </w:p>
    <w:p w14:paraId="54C02887" w14:textId="6ADF9CA8" w:rsidR="00C61D85" w:rsidRDefault="00C61D85" w:rsidP="007E7CA1">
      <w:pPr>
        <w:ind w:left="-624" w:right="57"/>
      </w:pPr>
    </w:p>
    <w:p w14:paraId="1F89BC2A" w14:textId="163F3C5E" w:rsidR="00C61D85" w:rsidRPr="000450EF" w:rsidRDefault="00300C72" w:rsidP="00C61D85">
      <w:pPr>
        <w:ind w:left="-1247" w:right="57"/>
      </w:pPr>
      <w:r>
        <w:t xml:space="preserve"> </w:t>
      </w:r>
      <w:r>
        <w:rPr>
          <w:noProof/>
          <w14:ligatures w14:val="standardContextual"/>
        </w:rPr>
        <w:drawing>
          <wp:inline distT="0" distB="0" distL="0" distR="0" wp14:anchorId="12FB97BA" wp14:editId="3F509253">
            <wp:extent cx="6736803" cy="831532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2270" cy="832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D85" w:rsidRPr="000450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2E4"/>
    <w:rsid w:val="000450EF"/>
    <w:rsid w:val="00056A05"/>
    <w:rsid w:val="0006780D"/>
    <w:rsid w:val="000A5678"/>
    <w:rsid w:val="000C7127"/>
    <w:rsid w:val="001024A6"/>
    <w:rsid w:val="00147FEA"/>
    <w:rsid w:val="00300C72"/>
    <w:rsid w:val="00301E51"/>
    <w:rsid w:val="00410FAE"/>
    <w:rsid w:val="004368A5"/>
    <w:rsid w:val="004A775E"/>
    <w:rsid w:val="004C3711"/>
    <w:rsid w:val="004E0C78"/>
    <w:rsid w:val="00565227"/>
    <w:rsid w:val="00641C39"/>
    <w:rsid w:val="006D52B7"/>
    <w:rsid w:val="007E7CA1"/>
    <w:rsid w:val="008311A3"/>
    <w:rsid w:val="008422FC"/>
    <w:rsid w:val="008F1548"/>
    <w:rsid w:val="00944966"/>
    <w:rsid w:val="00B33D72"/>
    <w:rsid w:val="00B652E4"/>
    <w:rsid w:val="00B840FE"/>
    <w:rsid w:val="00C0554A"/>
    <w:rsid w:val="00C06216"/>
    <w:rsid w:val="00C4740F"/>
    <w:rsid w:val="00C61D85"/>
    <w:rsid w:val="00C6474B"/>
    <w:rsid w:val="00CF397C"/>
    <w:rsid w:val="00D761DC"/>
    <w:rsid w:val="00D77206"/>
    <w:rsid w:val="00E12AE4"/>
    <w:rsid w:val="00E151DF"/>
    <w:rsid w:val="00E21065"/>
    <w:rsid w:val="00E5293B"/>
    <w:rsid w:val="00F05752"/>
    <w:rsid w:val="00F106AD"/>
    <w:rsid w:val="00F221B3"/>
    <w:rsid w:val="00F86C3C"/>
    <w:rsid w:val="00FB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21F35"/>
  <w15:chartTrackingRefBased/>
  <w15:docId w15:val="{0E99C7DB-A4B7-4CDE-B145-74D13A91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2E4"/>
    <w:pPr>
      <w:suppressAutoHyphens/>
      <w:spacing w:after="160" w:line="259" w:lineRule="auto"/>
      <w:ind w:firstLine="0"/>
      <w:jc w:val="left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2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2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2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2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ведение и вывод"/>
    <w:basedOn w:val="1"/>
    <w:qFormat/>
    <w:rsid w:val="001024A6"/>
    <w:pPr>
      <w:spacing w:before="0" w:after="160"/>
      <w:jc w:val="center"/>
    </w:pPr>
    <w:rPr>
      <w:rFonts w:ascii="Times New Roman" w:eastAsia="Times New Roman" w:hAnsi="Times New Roman" w:cs="Times New Roman"/>
      <w:b/>
      <w:color w:val="auto"/>
      <w:sz w:val="32"/>
      <w:szCs w:val="28"/>
      <w:lang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10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11">
    <w:name w:val="Заголовок 11"/>
    <w:basedOn w:val="1"/>
    <w:qFormat/>
    <w:rsid w:val="001024A6"/>
    <w:pPr>
      <w:widowControl w:val="0"/>
      <w:spacing w:before="0" w:after="0" w:line="240" w:lineRule="auto"/>
    </w:pPr>
    <w:rPr>
      <w:rFonts w:ascii="Times New Roman" w:hAnsi="Times New Roman"/>
      <w:b/>
      <w:color w:val="auto"/>
      <w:sz w:val="32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semiHidden/>
    <w:rsid w:val="00B65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5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52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52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52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52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52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52E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65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65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652E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65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5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52E4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B652E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652E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65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652E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652E4"/>
    <w:rPr>
      <w:b/>
      <w:bCs/>
      <w:smallCaps/>
      <w:color w:val="0F4761" w:themeColor="accent1" w:themeShade="BF"/>
      <w:spacing w:val="5"/>
    </w:rPr>
  </w:style>
  <w:style w:type="table" w:customStyle="1" w:styleId="12">
    <w:name w:val="Сетка таблицы1"/>
    <w:basedOn w:val="a1"/>
    <w:next w:val="ad"/>
    <w:uiPriority w:val="39"/>
    <w:rsid w:val="00B652E4"/>
    <w:pPr>
      <w:ind w:firstLine="0"/>
      <w:jc w:val="left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39"/>
    <w:rsid w:val="00B652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B652E4"/>
    <w:rPr>
      <w:color w:val="467886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B65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1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512</Words>
  <Characters>2923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Мельченко</dc:creator>
  <cp:keywords/>
  <dc:description/>
  <cp:lastModifiedBy>ROMAN Rashchenya</cp:lastModifiedBy>
  <cp:revision>29</cp:revision>
  <dcterms:created xsi:type="dcterms:W3CDTF">2026-09-15T18:00:00Z</dcterms:created>
  <dcterms:modified xsi:type="dcterms:W3CDTF">2026-10-08T07:41:00Z</dcterms:modified>
</cp:coreProperties>
</file>